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A3" w:rsidRPr="00FE57A3" w:rsidRDefault="00FE57A3" w:rsidP="00FE57A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r w:rsidRPr="00FE57A3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 xml:space="preserve">2.6 Практика по теме «Оператор </w:t>
      </w:r>
      <w:r w:rsidRPr="00FE57A3">
        <w:rPr>
          <w:rFonts w:ascii="Times New Roman" w:eastAsia="Times New Roman" w:hAnsi="Times New Roman" w:cs="Times New Roman"/>
          <w:b/>
          <w:bCs/>
          <w:sz w:val="48"/>
          <w:szCs w:val="48"/>
        </w:rPr>
        <w:t>WHERE</w:t>
      </w:r>
      <w:r w:rsidRPr="00FE57A3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 xml:space="preserve"> и сложные условия»</w:t>
      </w:r>
    </w:p>
    <w:p w:rsidR="00FE57A3" w:rsidRPr="00FE57A3" w:rsidRDefault="00FE57A3" w:rsidP="00FE57A3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FE57A3">
        <w:rPr>
          <w:rFonts w:ascii="Arial" w:eastAsia="Times New Roman" w:hAnsi="Arial" w:cs="Arial"/>
          <w:color w:val="000000"/>
          <w:sz w:val="36"/>
          <w:szCs w:val="36"/>
          <w:lang w:val="ru-RU"/>
        </w:rPr>
        <w:t>Описание</w:t>
      </w:r>
    </w:p>
    <w:p w:rsidR="00FE57A3" w:rsidRPr="00FE57A3" w:rsidRDefault="00FE57A3" w:rsidP="00FE57A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формулировку запроса и скриншот верного ответа. Постарайтесь решить задание самостоятельно, а подсказку использовать для самопроверки или при возникновении вопроса.</w:t>
      </w:r>
    </w:p>
    <w:p w:rsidR="00FE57A3" w:rsidRPr="00FE57A3" w:rsidRDefault="00FE57A3" w:rsidP="00FE57A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предыдущих видео вы узнали, как работает оператор 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WHERE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что в нём можно задавать различные условия для полей разных типов, а также объединять условия в одно, используя булевы операторы.</w:t>
      </w:r>
    </w:p>
    <w:p w:rsidR="00FE57A3" w:rsidRPr="00FE57A3" w:rsidRDefault="00FE57A3" w:rsidP="00FE57A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этом задании вам необходимо выполнить несколько 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-запросов к базе данных 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shop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FE57A3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:rsidR="00FE57A3" w:rsidRPr="00FE57A3" w:rsidRDefault="00FE57A3" w:rsidP="00FE5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Получите из таблицы `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` список 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имён товаров, количество которых на складе более 518 штук.</w:t>
      </w:r>
    </w:p>
    <w:p w:rsidR="00FE57A3" w:rsidRPr="00FE57A3" w:rsidRDefault="00FE57A3" w:rsidP="00FE5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Получите из таблицы `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` список 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>, имён и цен закончившихся товаров, цена которых не менее 300 рублей.</w:t>
      </w:r>
    </w:p>
    <w:p w:rsidR="00FE57A3" w:rsidRPr="00FE57A3" w:rsidRDefault="00FE57A3" w:rsidP="00FE5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Получите из таблицы `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` список 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имён товаров, в названии которых встречается слово «таежный».</w:t>
      </w:r>
    </w:p>
    <w:p w:rsidR="00FE57A3" w:rsidRPr="00FE57A3" w:rsidRDefault="00FE57A3" w:rsidP="00FE5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Получите из таблицы `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` список 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имён товаров, в названии которых встречается слово «манго», но не встречается слово «</w:t>
      </w:r>
      <w:proofErr w:type="spellStart"/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>айс</w:t>
      </w:r>
      <w:proofErr w:type="spellEnd"/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>».</w:t>
      </w:r>
    </w:p>
    <w:p w:rsidR="00FE57A3" w:rsidRDefault="00FE57A3" w:rsidP="00FE5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Получите список 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FE57A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имён и дат регистрации пользователей со строкой «Иван» в имени, зарегистрировавшихся весной, летом или осенью </w:t>
      </w:r>
      <w:r w:rsidRPr="00FE57A3">
        <w:rPr>
          <w:rFonts w:ascii="Arial" w:eastAsia="Times New Roman" w:hAnsi="Arial" w:cs="Arial"/>
          <w:color w:val="000000"/>
          <w:sz w:val="24"/>
          <w:szCs w:val="24"/>
        </w:rPr>
        <w:t xml:space="preserve">2017 </w:t>
      </w:r>
      <w:proofErr w:type="spellStart"/>
      <w:r w:rsidRPr="00FE57A3">
        <w:rPr>
          <w:rFonts w:ascii="Arial" w:eastAsia="Times New Roman" w:hAnsi="Arial" w:cs="Arial"/>
          <w:color w:val="000000"/>
          <w:sz w:val="24"/>
          <w:szCs w:val="24"/>
        </w:rPr>
        <w:t>года</w:t>
      </w:r>
      <w:proofErr w:type="spellEnd"/>
      <w:r w:rsidRPr="00FE57A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04ADC" w:rsidRPr="00C04ADC" w:rsidRDefault="00C04ADC" w:rsidP="00C04ADC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C04ADC">
        <w:rPr>
          <w:rFonts w:ascii="Arial" w:eastAsia="Times New Roman" w:hAnsi="Arial" w:cs="Arial"/>
          <w:color w:val="000000"/>
          <w:sz w:val="36"/>
          <w:szCs w:val="36"/>
        </w:rPr>
        <w:t>Эталонное</w:t>
      </w:r>
      <w:proofErr w:type="spellEnd"/>
      <w:r w:rsidRPr="00C04ADC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C04ADC">
        <w:rPr>
          <w:rFonts w:ascii="Arial" w:eastAsia="Times New Roman" w:hAnsi="Arial" w:cs="Arial"/>
          <w:color w:val="000000"/>
          <w:sz w:val="36"/>
          <w:szCs w:val="36"/>
        </w:rPr>
        <w:t>решение</w:t>
      </w:r>
      <w:proofErr w:type="spellEnd"/>
    </w:p>
    <w:p w:rsidR="00C04ADC" w:rsidRPr="00C04ADC" w:rsidRDefault="00C04ADC" w:rsidP="00C04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Получение списка 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имён товаров, количество которых на складе более 518 штук.</w:t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04ADC" w:rsidRPr="00C04ADC" w:rsidRDefault="00C04ADC" w:rsidP="00C04ADC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04ADC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56430" cy="6782435"/>
            <wp:effectExtent l="0" t="0" r="1270" b="0"/>
            <wp:docPr id="5" name="Рисунок 5" descr="https://api.selcdn.ru/v1/SEL_72086/prodLMS/files/share/3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3.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04ADC" w:rsidRPr="00C04ADC" w:rsidRDefault="00C04ADC" w:rsidP="00C04AD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`id`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WHERE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&gt;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518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C04ADC" w:rsidRPr="00C04ADC" w:rsidRDefault="00C04ADC" w:rsidP="00C04A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Получение списка 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>, имён и цен закончившихся товаров, цена которых не менее 300 рублей.</w:t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lastRenderedPageBreak/>
        <w:t>Результат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04ADC" w:rsidRPr="00C04ADC" w:rsidRDefault="00C04ADC" w:rsidP="00C04ADC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04AD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903855" cy="904240"/>
            <wp:effectExtent l="0" t="0" r="0" b="0"/>
            <wp:docPr id="4" name="Рисунок 4" descr="https://api.selcdn.ru/v1/SEL_72086/prodLMS/files/share/unnamed_1_Rc0i8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selcdn.ru/v1/SEL_72086/prodLMS/files/share/unnamed_1_Rc0i8Q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04ADC" w:rsidRPr="00C04ADC" w:rsidRDefault="00C04ADC" w:rsidP="00C04AD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`id`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`price`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>WHERE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=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0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AND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`price`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&gt;=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300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C04ADC" w:rsidRPr="00C04ADC" w:rsidRDefault="00C04ADC" w:rsidP="00C04A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Получение списка 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имён товаров, в названии которых встречается слово «таежный».</w:t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04ADC" w:rsidRPr="00C04ADC" w:rsidRDefault="00C04ADC" w:rsidP="00C04ADC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04AD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019550" cy="1507490"/>
            <wp:effectExtent l="0" t="0" r="0" b="0"/>
            <wp:docPr id="3" name="Рисунок 3" descr="https://api.selcdn.ru/v1/SEL_72086/prodLMS/files/share/3.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selcdn.ru/v1/SEL_72086/prodLMS/files/share/3.5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04ADC" w:rsidRPr="00C04ADC" w:rsidRDefault="00C04ADC" w:rsidP="00C04AD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`id`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WHERE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LIKE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'%</w:t>
      </w:r>
      <w:proofErr w:type="spellStart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таежный</w:t>
      </w:r>
      <w:proofErr w:type="spellEnd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%'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C04ADC" w:rsidRPr="00C04ADC" w:rsidRDefault="00C04ADC" w:rsidP="00C04A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Получение списка 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имён товаров, в названии которых встречается слово «манго», но не встречается слово «айс».</w:t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C04ADC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Комментарий: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выбирайте требуемые поля из нужной таблицы, а в 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WHERE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используйте 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LIKE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для поиска нужных слов и 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NOT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LIKE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для того, чтобы исключить слова, которые не нужны.</w:t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04ADC" w:rsidRPr="00C04ADC" w:rsidRDefault="00C04ADC" w:rsidP="00C04ADC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04ADC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943985" cy="1507490"/>
            <wp:effectExtent l="0" t="0" r="0" b="0"/>
            <wp:docPr id="2" name="Рисунок 2" descr="https://api.selcdn.ru/v1/SEL_72086/prodLMS/files/share/3.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selcdn.ru/v1/SEL_72086/prodLMS/files/share/3.5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04ADC" w:rsidRPr="00C04ADC" w:rsidRDefault="00C04ADC" w:rsidP="00C04AD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`id`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>WHERE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LIKE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'%</w:t>
      </w:r>
      <w:proofErr w:type="spellStart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манго</w:t>
      </w:r>
      <w:proofErr w:type="spellEnd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%'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AND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NOT LIKE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'%</w:t>
      </w:r>
      <w:proofErr w:type="spellStart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айс</w:t>
      </w:r>
      <w:proofErr w:type="spellEnd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%'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C04ADC" w:rsidRPr="00C04ADC" w:rsidRDefault="00C04ADC" w:rsidP="00C04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Получение списка 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имён и дат регистрации пользователей со строкой «Иван» в имени, зарегистрировавшихся весной, летом или осенью 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 xml:space="preserve">2017 </w:t>
      </w: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года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C04ADC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Комментарий: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выберите нужные поля, а в условии 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WHERE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пропишите два логических условия. Первое — на наличие имени, при этом окружающие искомую подстроку символы могут быть произвольны. Второе — на нужный промежуток дат от начала весны и до конца осени. В запросе важно помнить про крайние даты и использовать операторы сравнения. В этом случае: оператор «больше или равно» перед датой 2017-03-01 и оператор «строго меньше» перед датой 2017-12-01. То есть в запрос войдут только регистрации, выполненные с 00:00:00 1 марта 2017 года включительно до 00:00:00 1 декабря 2017 года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04ADC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не</w:t>
      </w:r>
      <w:r w:rsidRPr="00C04AD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04ADC">
        <w:rPr>
          <w:rFonts w:ascii="Arial" w:eastAsia="Times New Roman" w:hAnsi="Arial" w:cs="Arial"/>
          <w:color w:val="000000"/>
          <w:sz w:val="24"/>
          <w:szCs w:val="24"/>
          <w:lang w:val="ru-RU"/>
        </w:rPr>
        <w:t>включительно.</w:t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04ADC" w:rsidRPr="00C04ADC" w:rsidRDefault="00C04ADC" w:rsidP="00C04ADC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04AD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858385" cy="1808480"/>
            <wp:effectExtent l="0" t="0" r="0" b="1270"/>
            <wp:docPr id="1" name="Рисунок 1" descr="https://api.selcdn.ru/v1/SEL_72086/prodLMS/files/share/3.5.5_gTwSa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selcdn.ru/v1/SEL_72086/prodLMS/files/share/3.5.5_gTwSa5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DC" w:rsidRPr="00C04ADC" w:rsidRDefault="00C04ADC" w:rsidP="00C04AD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04ADC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C04A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04ADC" w:rsidRPr="00C04ADC" w:rsidRDefault="00C04ADC" w:rsidP="00C04AD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`id`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lastRenderedPageBreak/>
        <w:t xml:space="preserve">   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reg_date</w:t>
      </w:r>
      <w:proofErr w:type="spellEnd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`user`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>WHERE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LIKE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'%</w:t>
      </w:r>
      <w:proofErr w:type="spellStart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Иван</w:t>
      </w:r>
      <w:proofErr w:type="spellEnd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%'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AND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reg_date</w:t>
      </w:r>
      <w:proofErr w:type="spellEnd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&gt;=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'2017-03-01'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AND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reg_date</w:t>
      </w:r>
      <w:proofErr w:type="spellEnd"/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&lt; </w:t>
      </w:r>
      <w:r w:rsidRPr="00C04ADC">
        <w:rPr>
          <w:rFonts w:ascii="Courier New" w:eastAsia="Times New Roman" w:hAnsi="Courier New" w:cs="Courier New"/>
          <w:color w:val="A5C261"/>
          <w:sz w:val="20"/>
          <w:szCs w:val="20"/>
        </w:rPr>
        <w:t>'2017-12-01'</w:t>
      </w:r>
      <w:r w:rsidRPr="00C04ADC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C04ADC" w:rsidRPr="00FE57A3" w:rsidRDefault="00C04ADC" w:rsidP="00C04ADC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5C3FCD" w:rsidRDefault="005C3FCD"/>
    <w:sectPr w:rsidR="005C3F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5C43"/>
    <w:multiLevelType w:val="multilevel"/>
    <w:tmpl w:val="66264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1343E"/>
    <w:multiLevelType w:val="multilevel"/>
    <w:tmpl w:val="CBBE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24B1E"/>
    <w:multiLevelType w:val="multilevel"/>
    <w:tmpl w:val="1E0AA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F7EC8"/>
    <w:multiLevelType w:val="multilevel"/>
    <w:tmpl w:val="47D6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32892"/>
    <w:multiLevelType w:val="multilevel"/>
    <w:tmpl w:val="504040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04F26"/>
    <w:multiLevelType w:val="multilevel"/>
    <w:tmpl w:val="345403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A3"/>
    <w:rsid w:val="005C3FCD"/>
    <w:rsid w:val="00C04ADC"/>
    <w:rsid w:val="00FE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F96C"/>
  <w15:chartTrackingRefBased/>
  <w15:docId w15:val="{17883528-506A-4A8D-9075-4488F5F0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5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E57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57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FE57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E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4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AD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04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8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481</Words>
  <Characters>2748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2023-03-21T06:52:00Z</dcterms:created>
  <dcterms:modified xsi:type="dcterms:W3CDTF">2023-03-21T07:29:00Z</dcterms:modified>
</cp:coreProperties>
</file>