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68FFBE4" w14:textId="5A99020C" w:rsidR="0087443B" w:rsidRPr="00EF00F9" w:rsidRDefault="0087443B" w:rsidP="0087443B">
      <w:pPr>
        <w:keepNext/>
        <w:keepLines/>
        <w:spacing w:after="0" w:line="240" w:lineRule="auto"/>
        <w:ind w:right="31" w:firstLine="709"/>
        <w:jc w:val="both"/>
        <w:outlineLvl w:val="2"/>
        <w:rPr>
          <w:rFonts w:ascii="Times New Roman" w:eastAsia="Times New Roman" w:hAnsi="Times New Roman" w:cs="Times New Roman"/>
          <w:b/>
          <w:color w:val="4472C4"/>
          <w:sz w:val="28"/>
          <w:szCs w:val="24"/>
          <w:lang w:eastAsia="ru-RU"/>
        </w:rPr>
      </w:pPr>
      <w:bookmarkStart w:id="0" w:name="_Toc306659"/>
      <w:bookmarkStart w:id="1" w:name="_Toc306664"/>
      <w:bookmarkStart w:id="2" w:name="_Toc306619"/>
      <w:bookmarkStart w:id="3" w:name="_Toc306644"/>
      <w:r w:rsidRPr="00B3454F">
        <w:rPr>
          <w:rFonts w:ascii="Times New Roman" w:eastAsia="Times New Roman" w:hAnsi="Times New Roman" w:cs="Times New Roman"/>
          <w:b/>
          <w:color w:val="4472C4"/>
          <w:sz w:val="28"/>
          <w:szCs w:val="24"/>
          <w:lang w:eastAsia="ru-RU"/>
        </w:rPr>
        <w:t>Инструкционная</w:t>
      </w:r>
      <w:r w:rsidRPr="00EF00F9">
        <w:rPr>
          <w:rFonts w:ascii="Times New Roman" w:eastAsia="Times New Roman" w:hAnsi="Times New Roman" w:cs="Times New Roman"/>
          <w:b/>
          <w:color w:val="4472C4"/>
          <w:sz w:val="28"/>
          <w:szCs w:val="24"/>
          <w:lang w:eastAsia="ru-RU"/>
        </w:rPr>
        <w:t xml:space="preserve"> карта № </w:t>
      </w:r>
      <w:r>
        <w:rPr>
          <w:rFonts w:ascii="Times New Roman" w:eastAsia="Times New Roman" w:hAnsi="Times New Roman" w:cs="Times New Roman"/>
          <w:b/>
          <w:color w:val="4472C4"/>
          <w:sz w:val="28"/>
          <w:szCs w:val="24"/>
          <w:lang w:eastAsia="ru-RU"/>
        </w:rPr>
        <w:t>1</w:t>
      </w:r>
      <w:r>
        <w:rPr>
          <w:rFonts w:ascii="Times New Roman" w:eastAsia="Times New Roman" w:hAnsi="Times New Roman" w:cs="Times New Roman"/>
          <w:b/>
          <w:color w:val="4472C4"/>
          <w:sz w:val="28"/>
          <w:szCs w:val="24"/>
          <w:lang w:eastAsia="ru-RU"/>
        </w:rPr>
        <w:t>0</w:t>
      </w:r>
      <w:bookmarkEnd w:id="2"/>
    </w:p>
    <w:bookmarkEnd w:id="1"/>
    <w:bookmarkEnd w:id="3"/>
    <w:bookmarkEnd w:id="0"/>
    <w:p w14:paraId="3AF06A04" w14:textId="55933175" w:rsidR="0087443B" w:rsidRPr="0087443B" w:rsidRDefault="0087443B" w:rsidP="0087443B">
      <w:pPr>
        <w:keepNext/>
        <w:keepLines/>
        <w:spacing w:after="0" w:line="240" w:lineRule="auto"/>
        <w:ind w:right="31" w:firstLine="709"/>
        <w:jc w:val="both"/>
        <w:outlineLvl w:val="2"/>
        <w:rPr>
          <w:rFonts w:ascii="Times New Roman" w:eastAsia="Times New Roman" w:hAnsi="Times New Roman" w:cs="Times New Roman"/>
          <w:b/>
          <w:color w:val="4472C4"/>
          <w:sz w:val="28"/>
          <w:szCs w:val="24"/>
          <w:lang w:eastAsia="ru-RU"/>
        </w:rPr>
      </w:pPr>
      <w:r w:rsidRPr="0087443B">
        <w:rPr>
          <w:rFonts w:ascii="Times New Roman" w:eastAsia="Times New Roman" w:hAnsi="Times New Roman" w:cs="Times New Roman"/>
          <w:b/>
          <w:color w:val="4472C4"/>
          <w:sz w:val="28"/>
          <w:szCs w:val="24"/>
          <w:lang w:eastAsia="ru-RU"/>
        </w:rPr>
        <w:t>Изучение команд работы со строками</w:t>
      </w:r>
    </w:p>
    <w:p w14:paraId="1F8FC359" w14:textId="77777777" w:rsidR="00AB0965" w:rsidRDefault="00AB0965" w:rsidP="0087443B">
      <w:pPr>
        <w:keepNext/>
        <w:keepLines/>
        <w:spacing w:after="0" w:line="240" w:lineRule="auto"/>
        <w:ind w:right="31" w:firstLine="709"/>
        <w:jc w:val="both"/>
        <w:outlineLvl w:val="2"/>
        <w:rPr>
          <w:rFonts w:ascii="Times New Roman" w:eastAsia="Times New Roman" w:hAnsi="Times New Roman" w:cs="Times New Roman"/>
          <w:b/>
          <w:color w:val="4472C4"/>
          <w:sz w:val="28"/>
          <w:szCs w:val="24"/>
          <w:lang w:eastAsia="ru-RU"/>
        </w:rPr>
      </w:pPr>
      <w:r w:rsidRPr="0087443B">
        <w:rPr>
          <w:rFonts w:ascii="Times New Roman" w:eastAsia="Times New Roman" w:hAnsi="Times New Roman" w:cs="Times New Roman"/>
          <w:b/>
          <w:color w:val="4472C4"/>
          <w:sz w:val="28"/>
          <w:szCs w:val="24"/>
          <w:lang w:eastAsia="ru-RU"/>
        </w:rPr>
        <w:t xml:space="preserve">Основы DML </w:t>
      </w:r>
    </w:p>
    <w:p w14:paraId="0ADD4B85" w14:textId="77777777" w:rsidR="0087443B" w:rsidRPr="0087443B" w:rsidRDefault="0087443B" w:rsidP="0087443B">
      <w:pPr>
        <w:keepNext/>
        <w:keepLines/>
        <w:spacing w:after="0" w:line="240" w:lineRule="auto"/>
        <w:ind w:right="31" w:firstLine="709"/>
        <w:jc w:val="both"/>
        <w:outlineLvl w:val="2"/>
        <w:rPr>
          <w:rFonts w:ascii="Times New Roman" w:eastAsia="Times New Roman" w:hAnsi="Times New Roman" w:cs="Times New Roman"/>
          <w:b/>
          <w:color w:val="4472C4"/>
          <w:sz w:val="28"/>
          <w:szCs w:val="24"/>
          <w:lang w:eastAsia="ru-RU"/>
        </w:rPr>
      </w:pPr>
      <w:bookmarkStart w:id="4" w:name="_GoBack"/>
      <w:bookmarkEnd w:id="4"/>
    </w:p>
    <w:p w14:paraId="6945ECA5" w14:textId="77777777" w:rsidR="00AB0965" w:rsidRPr="00AB0965" w:rsidRDefault="00AB0965" w:rsidP="00AB0965">
      <w:pPr>
        <w:keepNext/>
        <w:keepLines/>
        <w:spacing w:after="0" w:line="240" w:lineRule="auto"/>
        <w:ind w:left="11" w:right="25" w:firstLine="698"/>
        <w:jc w:val="both"/>
        <w:outlineLvl w:val="1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bookmarkStart w:id="5" w:name="_Toc306660"/>
      <w:r w:rsidRPr="00AB0965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1. Цель работы  </w:t>
      </w:r>
      <w:bookmarkEnd w:id="5"/>
    </w:p>
    <w:p w14:paraId="3A946270" w14:textId="77777777" w:rsidR="00AB0965" w:rsidRPr="00AB0965" w:rsidRDefault="00AB0965" w:rsidP="00AB0965">
      <w:pPr>
        <w:numPr>
          <w:ilvl w:val="0"/>
          <w:numId w:val="1"/>
        </w:num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Изучить команду INSERT. </w:t>
      </w:r>
    </w:p>
    <w:p w14:paraId="69913D20" w14:textId="77777777" w:rsidR="00AB0965" w:rsidRPr="00AB0965" w:rsidRDefault="00AB0965" w:rsidP="00AB0965">
      <w:pPr>
        <w:numPr>
          <w:ilvl w:val="0"/>
          <w:numId w:val="1"/>
        </w:num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Изучить команду UPDATE. </w:t>
      </w:r>
    </w:p>
    <w:p w14:paraId="03E2D7AF" w14:textId="77777777" w:rsidR="00AB0965" w:rsidRPr="00AB0965" w:rsidRDefault="00AB0965" w:rsidP="00AB0965">
      <w:pPr>
        <w:numPr>
          <w:ilvl w:val="0"/>
          <w:numId w:val="1"/>
        </w:num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Изучить команду DELETE. </w:t>
      </w:r>
    </w:p>
    <w:p w14:paraId="30790CFF" w14:textId="77777777" w:rsidR="00AB0965" w:rsidRPr="00AB0965" w:rsidRDefault="00AB0965" w:rsidP="00AB0965">
      <w:pPr>
        <w:numPr>
          <w:ilvl w:val="0"/>
          <w:numId w:val="1"/>
        </w:num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Изучить команду TRUNCATE TABLE. </w:t>
      </w:r>
    </w:p>
    <w:p w14:paraId="2EF463DC" w14:textId="77777777" w:rsidR="00AB0965" w:rsidRPr="00AB0965" w:rsidRDefault="00AB0965" w:rsidP="00AB0965">
      <w:pPr>
        <w:numPr>
          <w:ilvl w:val="0"/>
          <w:numId w:val="1"/>
        </w:num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Изучить конструкцию SELECT … INTO. </w:t>
      </w:r>
    </w:p>
    <w:p w14:paraId="70A7C4DD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F38393C" w14:textId="77777777" w:rsidR="00AB0965" w:rsidRPr="00AB0965" w:rsidRDefault="00AB0965" w:rsidP="00AB0965">
      <w:pPr>
        <w:keepNext/>
        <w:keepLines/>
        <w:spacing w:after="0" w:line="240" w:lineRule="auto"/>
        <w:ind w:left="11" w:right="25" w:firstLine="698"/>
        <w:jc w:val="both"/>
        <w:outlineLvl w:val="1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bookmarkStart w:id="6" w:name="_Toc306661"/>
      <w:r w:rsidRPr="00AB0965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2. Теоретическая часть </w:t>
      </w:r>
      <w:bookmarkEnd w:id="6"/>
    </w:p>
    <w:p w14:paraId="5AF8A2D0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Команда INSERT осуществляет добавление данных в определенную таблицу. После команды INSERT можно добавить необязательное ключевое слово INTO. Упрощенный синтаксис команды имеет следующий вид:  </w:t>
      </w:r>
    </w:p>
    <w:p w14:paraId="0F8AF4AF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INSERT INTO &lt;таблица&gt;  </w:t>
      </w:r>
    </w:p>
    <w:p w14:paraId="60D99F5C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>[(&lt;список столбцов&gt;)</w:t>
      </w:r>
      <w:proofErr w:type="gramStart"/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]</w:t>
      </w:r>
      <w:proofErr w:type="gramEnd"/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VALUES  </w:t>
      </w:r>
    </w:p>
    <w:p w14:paraId="17C378B2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(&lt;список значений&gt;) </w:t>
      </w:r>
    </w:p>
    <w:p w14:paraId="40FA0A33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добавляется две и более строки, тогда используется следующий синтаксис: INSERT INTO &lt;таблица&gt;  </w:t>
      </w:r>
    </w:p>
    <w:p w14:paraId="53660F95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>[(&lt;список столбцов&gt;)</w:t>
      </w:r>
      <w:proofErr w:type="gramStart"/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]</w:t>
      </w:r>
      <w:proofErr w:type="gramEnd"/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VALUES  </w:t>
      </w:r>
    </w:p>
    <w:p w14:paraId="0D70A4CB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(&lt;список значений&gt;), </w:t>
      </w:r>
    </w:p>
    <w:p w14:paraId="356EB52C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… </w:t>
      </w:r>
    </w:p>
    <w:p w14:paraId="73292003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(&lt;список значений&gt;) </w:t>
      </w:r>
    </w:p>
    <w:p w14:paraId="0BBE1ACA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Количество и тип значений должны совпадать со списком столбцов. Последовательность столбцов может не совпадать с таблицей. Список столбцов должен быть заключен в круглые скобки, а его элементы должны разделяться запятыми.  </w:t>
      </w:r>
    </w:p>
    <w:p w14:paraId="17166910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столбец имеет свойства идентификатор, его нельзя указать в списке. Для таких столбцов сервер автоматически вычисляет новое значение. </w:t>
      </w:r>
    </w:p>
    <w:p w14:paraId="51C94EB2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столбец имеет свойство DEFAULT, при отсутствии его, в таблицу вставляется значение по умолчанию. </w:t>
      </w:r>
    </w:p>
    <w:p w14:paraId="32DCF23C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столбец имеет свойство NULL, при отсутствии его, в таблицу вставляется значение NULL. </w:t>
      </w:r>
    </w:p>
    <w:p w14:paraId="6145AD07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столбец имеет свойство NOT NULL, его обязательно надо включить в список. </w:t>
      </w:r>
    </w:p>
    <w:p w14:paraId="490BDF73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7882CEB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списке значений для каждого столбца из указанных в списке столбцов должно быть одно значение. Список значений должен быть заключен в скобки. </w:t>
      </w:r>
    </w:p>
    <w:p w14:paraId="6E303405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значения в списке идут в том же порядке, как в таблице, и для каждого столбца таблицы определено значение, то список столбцов можно не указывать. </w:t>
      </w:r>
    </w:p>
    <w:p w14:paraId="4A489F4C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одновременно добавляется несколько строк значений, каждый список значений заключается в круглые скобки и разделяется запятыми. </w:t>
      </w:r>
    </w:p>
    <w:p w14:paraId="5F140DA2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значение для столбца неизвестно, и столбец имеет свойство NULL, для него в списке значений можно указать NULL (без кавычек).  </w:t>
      </w:r>
    </w:p>
    <w:p w14:paraId="1F5BF6B1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требуется перенести строку из одной таблицы в другую таблицу можно использовать следующий синтаксис: </w:t>
      </w:r>
    </w:p>
    <w:p w14:paraId="26139AED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INSERT INTO &lt;таблица&gt;  </w:t>
      </w:r>
    </w:p>
    <w:p w14:paraId="592B3988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>[(&lt;список столбцов&gt;)</w:t>
      </w:r>
      <w:proofErr w:type="gramStart"/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]</w:t>
      </w:r>
      <w:proofErr w:type="gramEnd"/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SELECT </w:t>
      </w:r>
    </w:p>
    <w:p w14:paraId="6A4B0287" w14:textId="77777777" w:rsidR="00AB0965" w:rsidRPr="00AB0965" w:rsidRDefault="00AB0965" w:rsidP="00AB0965">
      <w:pPr>
        <w:tabs>
          <w:tab w:val="center" w:pos="708"/>
          <w:tab w:val="center" w:pos="2592"/>
        </w:tabs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[(&lt;список столбцов&gt;)</w:t>
      </w:r>
      <w:proofErr w:type="gramStart"/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]</w:t>
      </w:r>
      <w:proofErr w:type="gramEnd"/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AACD300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FROM </w:t>
      </w:r>
    </w:p>
    <w:p w14:paraId="33279EA9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>исходная_таблица</w:t>
      </w:r>
      <w:proofErr w:type="spellEnd"/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1FE964F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WHERE </w:t>
      </w:r>
    </w:p>
    <w:p w14:paraId="6ED9112A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&lt;условие&gt; </w:t>
      </w:r>
    </w:p>
    <w:p w14:paraId="18746881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Типы данных в исходной и целевой таблицах должны совпадать. </w:t>
      </w:r>
    </w:p>
    <w:p w14:paraId="44D9D43C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таблицы имеют одинаковую структуру, можно после команды INSERT пропустить список столбцов, а после команды SELECT указать все столбцы, с помощью астериска «*». </w:t>
      </w:r>
    </w:p>
    <w:p w14:paraId="73AFE48D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изменения строк в таблице применяется команда UPDATE. Она имеет следующий формальный синтаксис: </w:t>
      </w:r>
    </w:p>
    <w:p w14:paraId="3DDFDE7F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UPDATE &lt;таблица&gt; </w:t>
      </w:r>
    </w:p>
    <w:p w14:paraId="50678FEB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SET столбец1 = значение1, столбец2 = значение2, …, </w:t>
      </w:r>
      <w:proofErr w:type="spellStart"/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столбецN</w:t>
      </w:r>
      <w:proofErr w:type="spellEnd"/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proofErr w:type="spellStart"/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значениеN</w:t>
      </w:r>
      <w:proofErr w:type="spellEnd"/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00905C9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[WHERE &lt;условие&gt;] </w:t>
      </w:r>
    </w:p>
    <w:p w14:paraId="652FBA92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Использование условий необязательно, но тогда обновляются все строки таблицы. Рекомендуется сначала выполнять выборку строк с помощью SELECT, только потом </w:t>
      </w:r>
      <w:proofErr w:type="spellStart"/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>иcпользовать</w:t>
      </w:r>
      <w:proofErr w:type="spellEnd"/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команду UPDATE. </w:t>
      </w:r>
    </w:p>
    <w:p w14:paraId="731568F9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удаления одной или нескольких строк из таблицы применяется команда DELETE. Она имеет следующий формальный синтаксис: </w:t>
      </w:r>
    </w:p>
    <w:p w14:paraId="176914EA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DELETE [FROM] &lt;таблица&gt; </w:t>
      </w:r>
    </w:p>
    <w:p w14:paraId="3554239C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[WHERE &lt;условие&gt;] </w:t>
      </w:r>
    </w:p>
    <w:p w14:paraId="77E6DFE6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Ключевое слово FROM необязательно.  </w:t>
      </w:r>
    </w:p>
    <w:p w14:paraId="6F287EA7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Использование условий необязательно, но тогда удаляются все строки таблицы. Рекомендуется сначала выполнять выборку строк с помощью SELECT, только потом </w:t>
      </w:r>
      <w:proofErr w:type="spellStart"/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>иcпользовать</w:t>
      </w:r>
      <w:proofErr w:type="spellEnd"/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команду DELETE. </w:t>
      </w:r>
    </w:p>
    <w:p w14:paraId="7F8FAF7F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удаления всех строк из таблицы можно использовать команду TRUNCATE TABLE. </w:t>
      </w:r>
    </w:p>
    <w:p w14:paraId="464C8B74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Она имеет следующий формальный синтаксис: </w:t>
      </w:r>
    </w:p>
    <w:p w14:paraId="018EC5C6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TRUNCATE TABLE &lt;таблица&gt; </w:t>
      </w:r>
    </w:p>
    <w:p w14:paraId="5D45EE3B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Инструкция TRUNCATE TABLE похожа на инструкцию DELETE без предложения WHERE, однако TRUNCATE TABLE выполняется быстрее и требует меньших ресурсов системы и журналов транзакций. </w:t>
      </w:r>
    </w:p>
    <w:p w14:paraId="5ED13B34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создания новой таблицы и ее заполнения можно использовать конструкцию SELECT…INTO. Она имеет следующий формальный синтаксис: </w:t>
      </w:r>
    </w:p>
    <w:p w14:paraId="1BD9232B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SELECT  </w:t>
      </w:r>
    </w:p>
    <w:p w14:paraId="7426E3F6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&lt;список столбцов&gt; INTO  </w:t>
      </w:r>
    </w:p>
    <w:p w14:paraId="13044F2D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&lt;новая таблица&gt; FROM  </w:t>
      </w:r>
    </w:p>
    <w:p w14:paraId="275E4019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&lt;исходная таблица&gt; </w:t>
      </w:r>
    </w:p>
    <w:p w14:paraId="65CDD53F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Столбцы в новой таблице создаются в порядке, соответствующем списку выбора и получают такие же имена, значения, типы данных и свойства допустимости значений NULL, которые указаны в соответствующем выражении в списке выбора. </w:t>
      </w:r>
    </w:p>
    <w:p w14:paraId="247ACDBF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633D588" w14:textId="77777777" w:rsidR="00AB0965" w:rsidRPr="00AB0965" w:rsidRDefault="00AB0965" w:rsidP="00AB0965">
      <w:pPr>
        <w:keepNext/>
        <w:keepLines/>
        <w:spacing w:after="0" w:line="240" w:lineRule="auto"/>
        <w:ind w:left="11" w:right="25" w:firstLine="698"/>
        <w:jc w:val="both"/>
        <w:outlineLvl w:val="1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bookmarkStart w:id="7" w:name="_Toc306662"/>
      <w:r w:rsidRPr="00AB0965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3. Практическая часть   </w:t>
      </w:r>
      <w:bookmarkEnd w:id="7"/>
    </w:p>
    <w:p w14:paraId="5D937E46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</w:t>
      </w:r>
      <w:r w:rsidRPr="00AB0965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Ученики:</w:t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</w:p>
    <w:tbl>
      <w:tblPr>
        <w:tblStyle w:val="TableGrid"/>
        <w:tblW w:w="9631" w:type="dxa"/>
        <w:tblInd w:w="5" w:type="dxa"/>
        <w:tblCellMar>
          <w:top w:w="7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31"/>
        <w:gridCol w:w="2525"/>
        <w:gridCol w:w="2561"/>
        <w:gridCol w:w="2127"/>
        <w:gridCol w:w="1587"/>
      </w:tblGrid>
      <w:tr w:rsidR="00AB0965" w:rsidRPr="00AB0965" w14:paraId="51CB8CD1" w14:textId="77777777" w:rsidTr="00F4795C">
        <w:trPr>
          <w:trHeight w:val="338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02249" w14:textId="77777777" w:rsidR="00AB0965" w:rsidRPr="00AB0965" w:rsidRDefault="00AB0965" w:rsidP="00AB0965">
            <w:pPr>
              <w:ind w:left="11" w:right="25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96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ID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04913" w14:textId="77777777" w:rsidR="00AB0965" w:rsidRPr="00AB0965" w:rsidRDefault="00AB0965" w:rsidP="00AB0965">
            <w:pPr>
              <w:ind w:left="11" w:right="25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96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Фамилия 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02FCD" w14:textId="77777777" w:rsidR="00AB0965" w:rsidRPr="00AB0965" w:rsidRDefault="00AB0965" w:rsidP="00AB0965">
            <w:pPr>
              <w:ind w:left="11" w:right="25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96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Предмет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69368" w14:textId="77777777" w:rsidR="00AB0965" w:rsidRPr="00AB0965" w:rsidRDefault="00AB0965" w:rsidP="00AB0965">
            <w:pPr>
              <w:ind w:left="11" w:right="25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96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Школа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1BEA4" w14:textId="77777777" w:rsidR="00AB0965" w:rsidRPr="00AB0965" w:rsidRDefault="00AB0965" w:rsidP="00AB0965">
            <w:pPr>
              <w:ind w:left="11" w:right="25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96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Баллы </w:t>
            </w:r>
          </w:p>
        </w:tc>
      </w:tr>
      <w:tr w:rsidR="00AB0965" w:rsidRPr="00AB0965" w14:paraId="1BD01BF3" w14:textId="77777777" w:rsidTr="00F4795C">
        <w:trPr>
          <w:trHeight w:val="338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615B5" w14:textId="77777777" w:rsidR="00AB0965" w:rsidRPr="00AB0965" w:rsidRDefault="00AB0965" w:rsidP="00AB0965">
            <w:pPr>
              <w:ind w:left="11" w:right="25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8" w:name="_Hlk125286068"/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B63D1" w14:textId="77777777" w:rsidR="00AB0965" w:rsidRPr="00AB0965" w:rsidRDefault="00AB0965" w:rsidP="00AB0965">
            <w:pPr>
              <w:ind w:left="11" w:right="25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Иванова 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1496D" w14:textId="77777777" w:rsidR="00AB0965" w:rsidRPr="00AB0965" w:rsidRDefault="00AB0965" w:rsidP="00AB0965">
            <w:pPr>
              <w:ind w:left="11" w:right="25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Математика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AC838" w14:textId="77777777" w:rsidR="00AB0965" w:rsidRPr="00AB0965" w:rsidRDefault="00AB0965" w:rsidP="00AB0965">
            <w:pPr>
              <w:ind w:left="11" w:right="25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Лицей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FDC37" w14:textId="77777777" w:rsidR="00AB0965" w:rsidRPr="00AB0965" w:rsidRDefault="00AB0965" w:rsidP="00AB0965">
            <w:pPr>
              <w:ind w:left="11" w:right="25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98,5 </w:t>
            </w:r>
          </w:p>
        </w:tc>
      </w:tr>
      <w:bookmarkEnd w:id="8"/>
      <w:tr w:rsidR="00AB0965" w:rsidRPr="00AB0965" w14:paraId="52DDBC36" w14:textId="77777777" w:rsidTr="00F4795C">
        <w:trPr>
          <w:trHeight w:val="339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CF765" w14:textId="77777777" w:rsidR="00AB0965" w:rsidRPr="00AB0965" w:rsidRDefault="00AB0965" w:rsidP="00AB0965">
            <w:pPr>
              <w:ind w:left="11" w:right="25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BA76B" w14:textId="77777777" w:rsidR="00AB0965" w:rsidRPr="00AB0965" w:rsidRDefault="00AB0965" w:rsidP="00AB0965">
            <w:pPr>
              <w:ind w:left="11" w:right="25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Петров 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2A9E1" w14:textId="77777777" w:rsidR="00AB0965" w:rsidRPr="00AB0965" w:rsidRDefault="00AB0965" w:rsidP="00AB0965">
            <w:pPr>
              <w:ind w:left="11" w:right="25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Физика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C2029" w14:textId="77777777" w:rsidR="00AB0965" w:rsidRPr="00AB0965" w:rsidRDefault="00AB0965" w:rsidP="00AB0965">
            <w:pPr>
              <w:ind w:left="11" w:right="25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Лицей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AB5CF" w14:textId="77777777" w:rsidR="00AB0965" w:rsidRPr="00AB0965" w:rsidRDefault="00AB0965" w:rsidP="00AB0965">
            <w:pPr>
              <w:ind w:left="11" w:right="25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99 </w:t>
            </w:r>
          </w:p>
        </w:tc>
      </w:tr>
      <w:tr w:rsidR="00AB0965" w:rsidRPr="00AB0965" w14:paraId="392C034C" w14:textId="77777777" w:rsidTr="00F4795C">
        <w:trPr>
          <w:trHeight w:val="338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A40AE" w14:textId="77777777" w:rsidR="00AB0965" w:rsidRPr="00AB0965" w:rsidRDefault="00AB0965" w:rsidP="00AB0965">
            <w:pPr>
              <w:ind w:left="11" w:right="25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01D9E" w14:textId="77777777" w:rsidR="00AB0965" w:rsidRPr="00AB0965" w:rsidRDefault="00AB0965" w:rsidP="00AB0965">
            <w:pPr>
              <w:ind w:left="11" w:right="25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Сидоров 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CF809" w14:textId="77777777" w:rsidR="00AB0965" w:rsidRPr="00AB0965" w:rsidRDefault="00AB0965" w:rsidP="00AB0965">
            <w:pPr>
              <w:ind w:left="11" w:right="25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Математика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44F9B" w14:textId="77777777" w:rsidR="00AB0965" w:rsidRPr="00AB0965" w:rsidRDefault="00AB0965" w:rsidP="00AB0965">
            <w:pPr>
              <w:ind w:left="11" w:right="25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Лицей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EBB15" w14:textId="77777777" w:rsidR="00AB0965" w:rsidRPr="00AB0965" w:rsidRDefault="00AB0965" w:rsidP="00AB0965">
            <w:pPr>
              <w:ind w:left="11" w:right="25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88 </w:t>
            </w:r>
          </w:p>
        </w:tc>
      </w:tr>
      <w:tr w:rsidR="00AB0965" w:rsidRPr="00AB0965" w14:paraId="682B7FA0" w14:textId="77777777" w:rsidTr="00F4795C">
        <w:trPr>
          <w:trHeight w:val="341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75F63" w14:textId="77777777" w:rsidR="00AB0965" w:rsidRPr="00AB0965" w:rsidRDefault="00AB0965" w:rsidP="00AB0965">
            <w:pPr>
              <w:ind w:left="11" w:right="25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33E92" w14:textId="77777777" w:rsidR="00AB0965" w:rsidRPr="00AB0965" w:rsidRDefault="00AB0965" w:rsidP="00AB0965">
            <w:pPr>
              <w:ind w:left="11" w:right="25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Полухина 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42633" w14:textId="77777777" w:rsidR="00AB0965" w:rsidRPr="00AB0965" w:rsidRDefault="00AB0965" w:rsidP="00AB0965">
            <w:pPr>
              <w:ind w:left="11" w:right="25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Физика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A7772" w14:textId="77777777" w:rsidR="00AB0965" w:rsidRPr="00AB0965" w:rsidRDefault="00AB0965" w:rsidP="00AB0965">
            <w:pPr>
              <w:ind w:left="11" w:right="25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Гимназия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5599C" w14:textId="77777777" w:rsidR="00AB0965" w:rsidRPr="00AB0965" w:rsidRDefault="00AB0965" w:rsidP="00AB0965">
            <w:pPr>
              <w:ind w:left="11" w:right="25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78 </w:t>
            </w:r>
          </w:p>
        </w:tc>
      </w:tr>
      <w:tr w:rsidR="00AB0965" w:rsidRPr="00AB0965" w14:paraId="428E5B4B" w14:textId="77777777" w:rsidTr="00F4795C">
        <w:trPr>
          <w:trHeight w:val="338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C01AD" w14:textId="77777777" w:rsidR="00AB0965" w:rsidRPr="00AB0965" w:rsidRDefault="00AB0965" w:rsidP="00AB0965">
            <w:pPr>
              <w:ind w:left="11" w:right="25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940E9" w14:textId="77777777" w:rsidR="00AB0965" w:rsidRPr="00AB0965" w:rsidRDefault="00AB0965" w:rsidP="00AB0965">
            <w:pPr>
              <w:ind w:left="11" w:right="25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Матвеева 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BF62D" w14:textId="77777777" w:rsidR="00AB0965" w:rsidRPr="00AB0965" w:rsidRDefault="00AB0965" w:rsidP="00AB0965">
            <w:pPr>
              <w:ind w:left="11" w:right="25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Химия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FD36C" w14:textId="77777777" w:rsidR="00AB0965" w:rsidRPr="00AB0965" w:rsidRDefault="00AB0965" w:rsidP="00AB0965">
            <w:pPr>
              <w:ind w:left="11" w:right="25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Лицей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E9D1E" w14:textId="77777777" w:rsidR="00AB0965" w:rsidRPr="00AB0965" w:rsidRDefault="00AB0965" w:rsidP="00AB0965">
            <w:pPr>
              <w:ind w:left="11" w:right="25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92 </w:t>
            </w:r>
          </w:p>
        </w:tc>
      </w:tr>
      <w:tr w:rsidR="00AB0965" w:rsidRPr="00AB0965" w14:paraId="655C966B" w14:textId="77777777" w:rsidTr="00F4795C">
        <w:trPr>
          <w:trHeight w:val="338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12C74" w14:textId="77777777" w:rsidR="00AB0965" w:rsidRPr="00AB0965" w:rsidRDefault="00AB0965" w:rsidP="00AB0965">
            <w:pPr>
              <w:ind w:left="11" w:right="25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340AC" w14:textId="77777777" w:rsidR="00AB0965" w:rsidRPr="00AB0965" w:rsidRDefault="00AB0965" w:rsidP="00AB0965">
            <w:pPr>
              <w:ind w:left="11" w:right="25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Касимов 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4DADB" w14:textId="77777777" w:rsidR="00AB0965" w:rsidRPr="00AB0965" w:rsidRDefault="00AB0965" w:rsidP="00AB0965">
            <w:pPr>
              <w:ind w:left="11" w:right="25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Химия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CCB44" w14:textId="77777777" w:rsidR="00AB0965" w:rsidRPr="00AB0965" w:rsidRDefault="00AB0965" w:rsidP="00AB0965">
            <w:pPr>
              <w:ind w:left="11" w:right="25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Гимназия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EC307" w14:textId="77777777" w:rsidR="00AB0965" w:rsidRPr="00AB0965" w:rsidRDefault="00AB0965" w:rsidP="00AB0965">
            <w:pPr>
              <w:ind w:left="11" w:right="25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68 </w:t>
            </w:r>
          </w:p>
        </w:tc>
      </w:tr>
      <w:tr w:rsidR="00AB0965" w:rsidRPr="00AB0965" w14:paraId="6584D67F" w14:textId="77777777" w:rsidTr="00F4795C">
        <w:trPr>
          <w:trHeight w:val="338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36D86" w14:textId="77777777" w:rsidR="00AB0965" w:rsidRPr="00AB0965" w:rsidRDefault="00AB0965" w:rsidP="00AB0965">
            <w:pPr>
              <w:ind w:left="11" w:right="25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7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D81AD" w14:textId="77777777" w:rsidR="00AB0965" w:rsidRPr="00AB0965" w:rsidRDefault="00AB0965" w:rsidP="00AB0965">
            <w:pPr>
              <w:ind w:left="11" w:right="25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</w:rPr>
              <w:t>Нурулин</w:t>
            </w:r>
            <w:proofErr w:type="spellEnd"/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49513" w14:textId="77777777" w:rsidR="00AB0965" w:rsidRPr="00AB0965" w:rsidRDefault="00AB0965" w:rsidP="00AB0965">
            <w:pPr>
              <w:ind w:left="11" w:right="25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Математика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7E1D4" w14:textId="77777777" w:rsidR="00AB0965" w:rsidRPr="00AB0965" w:rsidRDefault="00AB0965" w:rsidP="00AB0965">
            <w:pPr>
              <w:ind w:left="11" w:right="25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Гимназия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F5961" w14:textId="77777777" w:rsidR="00AB0965" w:rsidRPr="00AB0965" w:rsidRDefault="00AB0965" w:rsidP="00AB0965">
            <w:pPr>
              <w:ind w:left="11" w:right="25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81 </w:t>
            </w:r>
          </w:p>
        </w:tc>
      </w:tr>
      <w:tr w:rsidR="00AB0965" w:rsidRPr="00AB0965" w14:paraId="30A600E9" w14:textId="77777777" w:rsidTr="00F4795C">
        <w:trPr>
          <w:trHeight w:val="338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5B46F" w14:textId="77777777" w:rsidR="00AB0965" w:rsidRPr="00AB0965" w:rsidRDefault="00AB0965" w:rsidP="00AB0965">
            <w:pPr>
              <w:ind w:left="11" w:right="25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7C830" w14:textId="77777777" w:rsidR="00AB0965" w:rsidRPr="00AB0965" w:rsidRDefault="00AB0965" w:rsidP="00AB0965">
            <w:pPr>
              <w:ind w:left="11" w:right="25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Авдеев 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7A650" w14:textId="77777777" w:rsidR="00AB0965" w:rsidRPr="00AB0965" w:rsidRDefault="00AB0965" w:rsidP="00AB0965">
            <w:pPr>
              <w:ind w:left="11" w:right="25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Физика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432D6" w14:textId="77777777" w:rsidR="00AB0965" w:rsidRPr="00AB0965" w:rsidRDefault="00AB0965" w:rsidP="00AB0965">
            <w:pPr>
              <w:ind w:left="11" w:right="25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Лицей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F2B89" w14:textId="77777777" w:rsidR="00AB0965" w:rsidRPr="00AB0965" w:rsidRDefault="00AB0965" w:rsidP="00AB0965">
            <w:pPr>
              <w:ind w:left="11" w:right="25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87 </w:t>
            </w:r>
          </w:p>
        </w:tc>
      </w:tr>
      <w:tr w:rsidR="00AB0965" w:rsidRPr="00AB0965" w14:paraId="5D33284D" w14:textId="77777777" w:rsidTr="00F4795C">
        <w:trPr>
          <w:trHeight w:val="341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DB1D3" w14:textId="77777777" w:rsidR="00AB0965" w:rsidRPr="00AB0965" w:rsidRDefault="00AB0965" w:rsidP="00AB0965">
            <w:pPr>
              <w:ind w:left="11" w:right="25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BDAEC" w14:textId="77777777" w:rsidR="00AB0965" w:rsidRPr="00AB0965" w:rsidRDefault="00AB0965" w:rsidP="00AB0965">
            <w:pPr>
              <w:ind w:left="11" w:right="25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Никитина 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A5F88" w14:textId="77777777" w:rsidR="00AB0965" w:rsidRPr="00AB0965" w:rsidRDefault="00AB0965" w:rsidP="00AB0965">
            <w:pPr>
              <w:ind w:left="11" w:right="25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Химия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FCF67" w14:textId="77777777" w:rsidR="00AB0965" w:rsidRPr="00AB0965" w:rsidRDefault="00AB0965" w:rsidP="00AB0965">
            <w:pPr>
              <w:ind w:left="11" w:right="25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Лицей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48AF1" w14:textId="77777777" w:rsidR="00AB0965" w:rsidRPr="00AB0965" w:rsidRDefault="00AB0965" w:rsidP="00AB0965">
            <w:pPr>
              <w:ind w:left="11" w:right="25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94 </w:t>
            </w:r>
          </w:p>
        </w:tc>
      </w:tr>
      <w:tr w:rsidR="00AB0965" w:rsidRPr="00AB0965" w14:paraId="588721BF" w14:textId="77777777" w:rsidTr="00F4795C">
        <w:trPr>
          <w:trHeight w:val="338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DE944" w14:textId="77777777" w:rsidR="00AB0965" w:rsidRPr="00AB0965" w:rsidRDefault="00AB0965" w:rsidP="00AB0965">
            <w:pPr>
              <w:ind w:left="11" w:right="25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AA0A1" w14:textId="77777777" w:rsidR="00AB0965" w:rsidRPr="00AB0965" w:rsidRDefault="00AB0965" w:rsidP="00AB0965">
            <w:pPr>
              <w:ind w:left="11" w:right="25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Барышева 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132E7" w14:textId="77777777" w:rsidR="00AB0965" w:rsidRPr="00AB0965" w:rsidRDefault="00AB0965" w:rsidP="00AB0965">
            <w:pPr>
              <w:ind w:left="11" w:right="25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Химия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AAFC5" w14:textId="77777777" w:rsidR="00AB0965" w:rsidRPr="00AB0965" w:rsidRDefault="00AB0965" w:rsidP="00AB0965">
            <w:pPr>
              <w:ind w:left="11" w:right="25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Лицей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5E8F8" w14:textId="77777777" w:rsidR="00AB0965" w:rsidRPr="00AB0965" w:rsidRDefault="00AB0965" w:rsidP="00AB0965">
            <w:pPr>
              <w:ind w:left="11" w:right="25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88 </w:t>
            </w:r>
          </w:p>
        </w:tc>
      </w:tr>
    </w:tbl>
    <w:p w14:paraId="53268A4E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894BE16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Код для создания данной таблицы: </w:t>
      </w:r>
    </w:p>
    <w:p w14:paraId="4D4D0D1C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CREATE TABLE Ученики </w:t>
      </w:r>
    </w:p>
    <w:p w14:paraId="1FFCD114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 </w:t>
      </w:r>
    </w:p>
    <w:tbl>
      <w:tblPr>
        <w:tblStyle w:val="TableGrid"/>
        <w:tblW w:w="8263" w:type="dxa"/>
        <w:tblInd w:w="708" w:type="dxa"/>
        <w:tblLook w:val="04A0" w:firstRow="1" w:lastRow="0" w:firstColumn="1" w:lastColumn="0" w:noHBand="0" w:noVBand="1"/>
      </w:tblPr>
      <w:tblGrid>
        <w:gridCol w:w="2125"/>
        <w:gridCol w:w="6138"/>
      </w:tblGrid>
      <w:tr w:rsidR="00AB0965" w:rsidRPr="00AB0965" w14:paraId="087EDD4F" w14:textId="77777777" w:rsidTr="00F4795C">
        <w:trPr>
          <w:trHeight w:val="312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</w:tcPr>
          <w:p w14:paraId="40EDA0F1" w14:textId="77777777" w:rsidR="00AB0965" w:rsidRPr="00AB0965" w:rsidRDefault="00AB0965" w:rsidP="00AB0965">
            <w:pPr>
              <w:tabs>
                <w:tab w:val="center" w:pos="833"/>
                <w:tab w:val="center" w:pos="1417"/>
              </w:tabs>
              <w:ind w:left="11" w:right="25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ID </w:t>
            </w:r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 </w:t>
            </w:r>
          </w:p>
        </w:tc>
        <w:tc>
          <w:tcPr>
            <w:tcW w:w="6138" w:type="dxa"/>
            <w:tcBorders>
              <w:top w:val="nil"/>
              <w:left w:val="nil"/>
              <w:bottom w:val="nil"/>
              <w:right w:val="nil"/>
            </w:tcBorders>
          </w:tcPr>
          <w:p w14:paraId="77440B9F" w14:textId="77777777" w:rsidR="00AB0965" w:rsidRPr="00AB0965" w:rsidRDefault="00AB0965" w:rsidP="00AB0965">
            <w:pPr>
              <w:ind w:left="11" w:right="25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 PRIMARY KEY IDENTITY(1,1), </w:t>
            </w:r>
          </w:p>
        </w:tc>
      </w:tr>
      <w:tr w:rsidR="00AB0965" w:rsidRPr="00AB0965" w14:paraId="4076F84C" w14:textId="77777777" w:rsidTr="00F4795C">
        <w:trPr>
          <w:trHeight w:val="359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</w:tcPr>
          <w:p w14:paraId="05FCCDA2" w14:textId="77777777" w:rsidR="00AB0965" w:rsidRPr="00AB0965" w:rsidRDefault="00AB0965" w:rsidP="00AB0965">
            <w:pPr>
              <w:tabs>
                <w:tab w:val="center" w:pos="1176"/>
              </w:tabs>
              <w:ind w:left="11" w:right="25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Фамилия </w:t>
            </w:r>
          </w:p>
        </w:tc>
        <w:tc>
          <w:tcPr>
            <w:tcW w:w="6138" w:type="dxa"/>
            <w:tcBorders>
              <w:top w:val="nil"/>
              <w:left w:val="nil"/>
              <w:bottom w:val="nil"/>
              <w:right w:val="nil"/>
            </w:tcBorders>
          </w:tcPr>
          <w:p w14:paraId="4E698097" w14:textId="77777777" w:rsidR="00AB0965" w:rsidRPr="00AB0965" w:rsidRDefault="00AB0965" w:rsidP="00AB0965">
            <w:pPr>
              <w:ind w:left="11" w:right="25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VARCHAR(50) NOT NULL, </w:t>
            </w:r>
          </w:p>
        </w:tc>
      </w:tr>
      <w:tr w:rsidR="00AB0965" w:rsidRPr="00AB0965" w14:paraId="1B872A97" w14:textId="77777777" w:rsidTr="00F4795C">
        <w:trPr>
          <w:trHeight w:val="359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</w:tcPr>
          <w:p w14:paraId="2F20547A" w14:textId="77777777" w:rsidR="00AB0965" w:rsidRPr="00AB0965" w:rsidRDefault="00AB0965" w:rsidP="00AB0965">
            <w:pPr>
              <w:tabs>
                <w:tab w:val="center" w:pos="1149"/>
              </w:tabs>
              <w:ind w:left="11" w:right="25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Предмет </w:t>
            </w:r>
          </w:p>
        </w:tc>
        <w:tc>
          <w:tcPr>
            <w:tcW w:w="6138" w:type="dxa"/>
            <w:tcBorders>
              <w:top w:val="nil"/>
              <w:left w:val="nil"/>
              <w:bottom w:val="nil"/>
              <w:right w:val="nil"/>
            </w:tcBorders>
          </w:tcPr>
          <w:p w14:paraId="06559022" w14:textId="77777777" w:rsidR="00AB0965" w:rsidRPr="00AB0965" w:rsidRDefault="00AB0965" w:rsidP="00AB0965">
            <w:pPr>
              <w:ind w:left="11" w:right="25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VARCHAR(50) NOT NULL, </w:t>
            </w:r>
          </w:p>
        </w:tc>
      </w:tr>
      <w:tr w:rsidR="00AB0965" w:rsidRPr="00AB0965" w14:paraId="57041EAF" w14:textId="77777777" w:rsidTr="00F4795C">
        <w:trPr>
          <w:trHeight w:val="359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</w:tcPr>
          <w:p w14:paraId="2B79AC36" w14:textId="77777777" w:rsidR="00AB0965" w:rsidRPr="00AB0965" w:rsidRDefault="00AB0965" w:rsidP="00AB0965">
            <w:pPr>
              <w:tabs>
                <w:tab w:val="center" w:pos="1061"/>
              </w:tabs>
              <w:ind w:left="11" w:right="25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Школа </w:t>
            </w:r>
          </w:p>
        </w:tc>
        <w:tc>
          <w:tcPr>
            <w:tcW w:w="6138" w:type="dxa"/>
            <w:tcBorders>
              <w:top w:val="nil"/>
              <w:left w:val="nil"/>
              <w:bottom w:val="nil"/>
              <w:right w:val="nil"/>
            </w:tcBorders>
          </w:tcPr>
          <w:p w14:paraId="75D066C9" w14:textId="77777777" w:rsidR="00AB0965" w:rsidRPr="00AB0965" w:rsidRDefault="00AB0965" w:rsidP="00AB0965">
            <w:pPr>
              <w:ind w:left="11" w:right="25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VARCHAR(50) NOT NULL, </w:t>
            </w:r>
          </w:p>
        </w:tc>
      </w:tr>
      <w:tr w:rsidR="00AB0965" w:rsidRPr="0087443B" w14:paraId="2D034845" w14:textId="77777777" w:rsidTr="00F4795C">
        <w:trPr>
          <w:trHeight w:val="313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</w:tcPr>
          <w:p w14:paraId="541A0E8B" w14:textId="77777777" w:rsidR="00AB0965" w:rsidRPr="00AB0965" w:rsidRDefault="00AB0965" w:rsidP="00AB0965">
            <w:pPr>
              <w:tabs>
                <w:tab w:val="center" w:pos="1030"/>
              </w:tabs>
              <w:ind w:left="11" w:right="25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Баллы  </w:t>
            </w:r>
          </w:p>
        </w:tc>
        <w:tc>
          <w:tcPr>
            <w:tcW w:w="6138" w:type="dxa"/>
            <w:tcBorders>
              <w:top w:val="nil"/>
              <w:left w:val="nil"/>
              <w:bottom w:val="nil"/>
              <w:right w:val="nil"/>
            </w:tcBorders>
          </w:tcPr>
          <w:p w14:paraId="06ACC4B7" w14:textId="77777777" w:rsidR="00AB0965" w:rsidRPr="00AB0965" w:rsidRDefault="00AB0965" w:rsidP="00AB0965">
            <w:pPr>
              <w:ind w:left="11" w:right="25" w:firstLine="69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FLOAT CHECK ((</w:t>
            </w:r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</w:rPr>
              <w:t>Баллы</w:t>
            </w:r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&gt;= 0) AND (</w:t>
            </w:r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</w:rPr>
              <w:t>Баллы</w:t>
            </w:r>
            <w:r w:rsidRPr="00AB096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&lt;= 100)) NULL </w:t>
            </w:r>
          </w:p>
        </w:tc>
      </w:tr>
    </w:tbl>
    <w:p w14:paraId="71F843D9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</w:p>
    <w:p w14:paraId="5C4FD24B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1:</w:t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таблицу «Ученики» внести новую запись для ученика гимназии Маркина, который по физике набрал 96 баллов: </w:t>
      </w:r>
    </w:p>
    <w:p w14:paraId="7D4367D3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INSERT INTO Ученики  </w:t>
      </w:r>
    </w:p>
    <w:p w14:paraId="1DF30F07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(Фамилия, Предмет, Школа, Баллы) VALUES </w:t>
      </w:r>
    </w:p>
    <w:p w14:paraId="10943F4F" w14:textId="77777777" w:rsidR="00AB0965" w:rsidRPr="00AB0965" w:rsidRDefault="00AB0965" w:rsidP="00AB0965">
      <w:pPr>
        <w:tabs>
          <w:tab w:val="center" w:pos="708"/>
          <w:tab w:val="center" w:pos="3208"/>
        </w:tabs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('Маркин', 'Физика', 'Гимназия', 96) </w:t>
      </w:r>
    </w:p>
    <w:p w14:paraId="224D8348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 </w:t>
      </w:r>
    </w:p>
    <w:p w14:paraId="12B222DF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2:</w:t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таблицу «Ученики» внести две строки, для ученицы лицея Никишиной, которая по химии набрала 77 баллов, и для ученика школы № 18 Андреева, оценка которого по математике неизвестна: </w:t>
      </w:r>
    </w:p>
    <w:p w14:paraId="56F083F3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INSERT INTO Ученики  </w:t>
      </w:r>
    </w:p>
    <w:p w14:paraId="6402F14B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(Фамилия, Предмет, Школа, Баллы) VALUES </w:t>
      </w:r>
    </w:p>
    <w:p w14:paraId="5FEFB94A" w14:textId="77777777" w:rsidR="00AB0965" w:rsidRPr="00AB0965" w:rsidRDefault="00AB0965" w:rsidP="00AB0965">
      <w:pPr>
        <w:tabs>
          <w:tab w:val="center" w:pos="708"/>
          <w:tab w:val="center" w:pos="3177"/>
        </w:tabs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('Никишина', 'Химия', 'Лицей', 77), </w:t>
      </w:r>
    </w:p>
    <w:p w14:paraId="0AA42D12" w14:textId="77777777" w:rsidR="00AB0965" w:rsidRPr="00AB0965" w:rsidRDefault="00AB0965" w:rsidP="00AB0965">
      <w:pPr>
        <w:tabs>
          <w:tab w:val="center" w:pos="708"/>
          <w:tab w:val="center" w:pos="3800"/>
        </w:tabs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('Андреев', 'Математика', 'Школа №18', NULL) </w:t>
      </w:r>
    </w:p>
    <w:p w14:paraId="5761AF34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98B4969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3:</w:t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таблице «Ученики» изменить данные Андреева, оценку исправить на 87: UPDATE  </w:t>
      </w:r>
    </w:p>
    <w:p w14:paraId="4F8C3415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Ученики  SET </w:t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</w:p>
    <w:p w14:paraId="50B6FBE5" w14:textId="77777777" w:rsidR="00AB0965" w:rsidRPr="00AB0965" w:rsidRDefault="00AB0965" w:rsidP="00AB0965">
      <w:pPr>
        <w:tabs>
          <w:tab w:val="center" w:pos="708"/>
          <w:tab w:val="center" w:pos="1985"/>
        </w:tabs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Баллы = 87 </w:t>
      </w:r>
    </w:p>
    <w:p w14:paraId="16EA5A1C" w14:textId="77777777" w:rsidR="00AB0965" w:rsidRPr="00AB0965" w:rsidRDefault="00AB0965" w:rsidP="00AB0965">
      <w:pPr>
        <w:tabs>
          <w:tab w:val="center" w:pos="1135"/>
          <w:tab w:val="center" w:pos="2125"/>
        </w:tabs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WHERE </w:t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</w:p>
    <w:p w14:paraId="378F9673" w14:textId="77777777" w:rsidR="00AB0965" w:rsidRPr="00AB0965" w:rsidRDefault="00AB0965" w:rsidP="00AB0965">
      <w:pPr>
        <w:tabs>
          <w:tab w:val="center" w:pos="708"/>
          <w:tab w:val="center" w:pos="2490"/>
        </w:tabs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Фамилия = 'Андреев'</w:t>
      </w:r>
      <w:r w:rsidRPr="00AB0965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 </w:t>
      </w:r>
    </w:p>
    <w:p w14:paraId="1A8B8F0C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 </w:t>
      </w:r>
    </w:p>
    <w:p w14:paraId="76FB8DF5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4:</w:t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таблице «Ученики» изменить данные Никишиной, школу исправить на </w:t>
      </w:r>
    </w:p>
    <w:p w14:paraId="2B81DE9A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«Школа №31», а предмет на математику: UPDATE  </w:t>
      </w:r>
    </w:p>
    <w:p w14:paraId="30457152" w14:textId="77777777" w:rsidR="00AB0965" w:rsidRPr="00AB0965" w:rsidRDefault="00AB0965" w:rsidP="00AB0965">
      <w:pPr>
        <w:tabs>
          <w:tab w:val="center" w:pos="708"/>
          <w:tab w:val="center" w:pos="1866"/>
        </w:tabs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Ученики  </w:t>
      </w:r>
    </w:p>
    <w:p w14:paraId="7319132E" w14:textId="77777777" w:rsidR="00AB0965" w:rsidRPr="00AB0965" w:rsidRDefault="00AB0965" w:rsidP="00AB0965">
      <w:pPr>
        <w:tabs>
          <w:tab w:val="center" w:pos="922"/>
          <w:tab w:val="center" w:pos="1416"/>
        </w:tabs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SET </w:t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</w:p>
    <w:p w14:paraId="2401B4FD" w14:textId="77777777" w:rsidR="00AB0965" w:rsidRPr="00AB0965" w:rsidRDefault="00AB0965" w:rsidP="00AB0965">
      <w:pPr>
        <w:tabs>
          <w:tab w:val="center" w:pos="708"/>
          <w:tab w:val="center" w:pos="3853"/>
        </w:tabs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Школа = 'Школа №31', Предмет = 'Математика' </w:t>
      </w:r>
    </w:p>
    <w:p w14:paraId="70890953" w14:textId="77777777" w:rsidR="00AB0965" w:rsidRPr="00AB0965" w:rsidRDefault="00AB0965" w:rsidP="00AB0965">
      <w:pPr>
        <w:tabs>
          <w:tab w:val="center" w:pos="1135"/>
          <w:tab w:val="center" w:pos="2125"/>
        </w:tabs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WHERE </w:t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</w:p>
    <w:p w14:paraId="5437B6ED" w14:textId="77777777" w:rsidR="00AB0965" w:rsidRPr="00AB0965" w:rsidRDefault="00AB0965" w:rsidP="00AB0965">
      <w:pPr>
        <w:tabs>
          <w:tab w:val="center" w:pos="708"/>
          <w:tab w:val="center" w:pos="2602"/>
        </w:tabs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Фамилия = 'Никишина' </w:t>
      </w:r>
    </w:p>
    <w:p w14:paraId="78719303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 </w:t>
      </w:r>
    </w:p>
    <w:p w14:paraId="3821D007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5:</w:t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таблице «Ученики» изменить данные всех учеников по математике, оценку уменьшить на 5 баллов: UPDATE  </w:t>
      </w:r>
    </w:p>
    <w:p w14:paraId="043672CA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 </w:t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Ученики  SET </w:t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</w:p>
    <w:p w14:paraId="37DE657B" w14:textId="77777777" w:rsidR="00AB0965" w:rsidRPr="00AB0965" w:rsidRDefault="00AB0965" w:rsidP="00AB0965">
      <w:pPr>
        <w:tabs>
          <w:tab w:val="center" w:pos="708"/>
          <w:tab w:val="center" w:pos="2347"/>
        </w:tabs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Баллы = Баллы - 5 </w:t>
      </w:r>
    </w:p>
    <w:p w14:paraId="69E7FF11" w14:textId="77777777" w:rsidR="00AB0965" w:rsidRPr="00AB0965" w:rsidRDefault="00AB0965" w:rsidP="00AB0965">
      <w:pPr>
        <w:tabs>
          <w:tab w:val="center" w:pos="1135"/>
          <w:tab w:val="center" w:pos="2125"/>
        </w:tabs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WHERE </w:t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</w:p>
    <w:p w14:paraId="043111C9" w14:textId="77777777" w:rsidR="00AB0965" w:rsidRPr="00AB0965" w:rsidRDefault="00AB0965" w:rsidP="00AB0965">
      <w:pPr>
        <w:tabs>
          <w:tab w:val="center" w:pos="708"/>
          <w:tab w:val="center" w:pos="2653"/>
        </w:tabs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Предмет = 'Математика' </w:t>
      </w:r>
    </w:p>
    <w:p w14:paraId="698400FE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6:</w:t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таблице «Ученики» удалить данные всех учеников из школы №18: DELETE FROM  </w:t>
      </w:r>
    </w:p>
    <w:p w14:paraId="0826FA3A" w14:textId="77777777" w:rsidR="00AB0965" w:rsidRPr="00AB0965" w:rsidRDefault="00AB0965" w:rsidP="00AB0965">
      <w:pPr>
        <w:tabs>
          <w:tab w:val="center" w:pos="708"/>
          <w:tab w:val="center" w:pos="1866"/>
        </w:tabs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Ученики  </w:t>
      </w:r>
    </w:p>
    <w:p w14:paraId="5A5A3067" w14:textId="77777777" w:rsidR="00AB0965" w:rsidRPr="00AB0965" w:rsidRDefault="00AB0965" w:rsidP="00AB0965">
      <w:pPr>
        <w:tabs>
          <w:tab w:val="center" w:pos="1135"/>
          <w:tab w:val="center" w:pos="2125"/>
        </w:tabs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WHERE </w:t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</w:p>
    <w:p w14:paraId="50FFB523" w14:textId="77777777" w:rsidR="00AB0965" w:rsidRPr="00AB0965" w:rsidRDefault="00AB0965" w:rsidP="00AB0965">
      <w:pPr>
        <w:tabs>
          <w:tab w:val="center" w:pos="708"/>
          <w:tab w:val="center" w:pos="2556"/>
        </w:tabs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Школа = 'Школа №18' </w:t>
      </w:r>
    </w:p>
    <w:p w14:paraId="7CD4D1C2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B7FFBB6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7:</w:t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Создать таблицу «Лицеисты» и скопировать туда всех лицеистов: </w:t>
      </w:r>
    </w:p>
    <w:p w14:paraId="47E82EE3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SELECT  </w:t>
      </w:r>
    </w:p>
    <w:p w14:paraId="315B9607" w14:textId="77777777" w:rsidR="00AB0965" w:rsidRPr="00AB0965" w:rsidRDefault="00AB0965" w:rsidP="00AB0965">
      <w:pPr>
        <w:tabs>
          <w:tab w:val="center" w:pos="708"/>
          <w:tab w:val="center" w:pos="1541"/>
        </w:tabs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ID </w:t>
      </w:r>
    </w:p>
    <w:p w14:paraId="21976309" w14:textId="77777777" w:rsidR="00AB0965" w:rsidRPr="00AB0965" w:rsidRDefault="00AB0965" w:rsidP="00AB0965">
      <w:pPr>
        <w:tabs>
          <w:tab w:val="center" w:pos="708"/>
          <w:tab w:val="center" w:pos="1914"/>
        </w:tabs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,Фамилия </w:t>
      </w:r>
    </w:p>
    <w:p w14:paraId="47BF179A" w14:textId="77777777" w:rsidR="00AB0965" w:rsidRPr="00AB0965" w:rsidRDefault="00AB0965" w:rsidP="00AB0965">
      <w:pPr>
        <w:tabs>
          <w:tab w:val="center" w:pos="708"/>
          <w:tab w:val="center" w:pos="1887"/>
        </w:tabs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,Предмет </w:t>
      </w:r>
    </w:p>
    <w:p w14:paraId="08F945CA" w14:textId="77777777" w:rsidR="00AB0965" w:rsidRPr="00AB0965" w:rsidRDefault="00AB0965" w:rsidP="00AB0965">
      <w:pPr>
        <w:tabs>
          <w:tab w:val="center" w:pos="708"/>
          <w:tab w:val="center" w:pos="1799"/>
        </w:tabs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,Школа </w:t>
      </w:r>
    </w:p>
    <w:p w14:paraId="5DF71DDD" w14:textId="77777777" w:rsidR="00AB0965" w:rsidRPr="00AB0965" w:rsidRDefault="00AB0965" w:rsidP="00AB0965">
      <w:pPr>
        <w:tabs>
          <w:tab w:val="center" w:pos="708"/>
          <w:tab w:val="center" w:pos="1768"/>
        </w:tabs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,Баллы  </w:t>
      </w:r>
    </w:p>
    <w:p w14:paraId="6C418C10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INTO </w:t>
      </w:r>
    </w:p>
    <w:p w14:paraId="29A7276B" w14:textId="77777777" w:rsidR="00AB0965" w:rsidRPr="00AB0965" w:rsidRDefault="00AB0965" w:rsidP="00AB0965">
      <w:pPr>
        <w:tabs>
          <w:tab w:val="center" w:pos="708"/>
          <w:tab w:val="center" w:pos="1930"/>
        </w:tabs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Лицеисты </w:t>
      </w:r>
    </w:p>
    <w:p w14:paraId="0C9FF30A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FROM </w:t>
      </w:r>
    </w:p>
    <w:p w14:paraId="6F3B7ED4" w14:textId="77777777" w:rsidR="00AB0965" w:rsidRPr="00AB0965" w:rsidRDefault="00AB0965" w:rsidP="00AB0965">
      <w:pPr>
        <w:tabs>
          <w:tab w:val="center" w:pos="708"/>
          <w:tab w:val="center" w:pos="1866"/>
        </w:tabs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Ученики  </w:t>
      </w:r>
    </w:p>
    <w:p w14:paraId="587D6DB2" w14:textId="77777777" w:rsidR="00AB0965" w:rsidRPr="00AB0965" w:rsidRDefault="00AB0965" w:rsidP="00AB0965">
      <w:pPr>
        <w:tabs>
          <w:tab w:val="center" w:pos="1135"/>
          <w:tab w:val="center" w:pos="2125"/>
        </w:tabs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WHERE </w:t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</w:t>
      </w:r>
    </w:p>
    <w:p w14:paraId="5EE6280B" w14:textId="77777777" w:rsidR="00AB0965" w:rsidRPr="00AB0965" w:rsidRDefault="00AB0965" w:rsidP="00AB0965">
      <w:pPr>
        <w:tabs>
          <w:tab w:val="center" w:pos="708"/>
          <w:tab w:val="center" w:pos="2267"/>
        </w:tabs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Школа = 'Лицей' </w:t>
      </w:r>
    </w:p>
    <w:p w14:paraId="3E9B1ACB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F5FADB1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Пример 8:</w:t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Очистить таблицу «Лицеисты»: </w:t>
      </w:r>
    </w:p>
    <w:p w14:paraId="7497583B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TRUNCATE TABLE Лицеисты </w:t>
      </w:r>
    </w:p>
    <w:p w14:paraId="6D20D614" w14:textId="77777777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 </w:t>
      </w:r>
    </w:p>
    <w:sectPr w:rsidR="00AB0965" w:rsidRPr="00AB0965" w:rsidSect="00AB0965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AB6914"/>
    <w:multiLevelType w:val="hybridMultilevel"/>
    <w:tmpl w:val="BF4E863E"/>
    <w:lvl w:ilvl="0" w:tplc="8188C712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3EC20C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2E74B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C008F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D8F11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DC937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EEC25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A6182A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34C6B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494A5D9B"/>
    <w:multiLevelType w:val="hybridMultilevel"/>
    <w:tmpl w:val="EDBE18E0"/>
    <w:lvl w:ilvl="0" w:tplc="B9F479B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D2FB0C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7EC45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2E877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2AF4F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98D33A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CE735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58111A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465CC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93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0965"/>
    <w:rsid w:val="000B21CE"/>
    <w:rsid w:val="00140F94"/>
    <w:rsid w:val="001B468C"/>
    <w:rsid w:val="0024116F"/>
    <w:rsid w:val="002C1C0F"/>
    <w:rsid w:val="00305AF4"/>
    <w:rsid w:val="00542D7E"/>
    <w:rsid w:val="00673E9E"/>
    <w:rsid w:val="00826255"/>
    <w:rsid w:val="00833B5E"/>
    <w:rsid w:val="0087443B"/>
    <w:rsid w:val="009E5AE9"/>
    <w:rsid w:val="00AB0965"/>
    <w:rsid w:val="00E66A69"/>
    <w:rsid w:val="00E91CE7"/>
    <w:rsid w:val="00EC6DD2"/>
    <w:rsid w:val="00FE1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37AD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AB0965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140F9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Оглавление 11"/>
    <w:basedOn w:val="a"/>
    <w:uiPriority w:val="1"/>
    <w:qFormat/>
    <w:rsid w:val="00140F94"/>
    <w:pPr>
      <w:widowControl w:val="0"/>
      <w:autoSpaceDE w:val="0"/>
      <w:autoSpaceDN w:val="0"/>
      <w:spacing w:after="0" w:line="240" w:lineRule="auto"/>
      <w:ind w:left="232"/>
    </w:pPr>
    <w:rPr>
      <w:rFonts w:ascii="Times New Roman" w:eastAsia="Times New Roman" w:hAnsi="Times New Roman" w:cs="Times New Roman"/>
      <w:sz w:val="28"/>
      <w:szCs w:val="28"/>
    </w:rPr>
  </w:style>
  <w:style w:type="paragraph" w:styleId="a3">
    <w:name w:val="Body Text"/>
    <w:basedOn w:val="a"/>
    <w:link w:val="a4"/>
    <w:uiPriority w:val="1"/>
    <w:qFormat/>
    <w:rsid w:val="00140F94"/>
    <w:pPr>
      <w:widowControl w:val="0"/>
      <w:autoSpaceDE w:val="0"/>
      <w:autoSpaceDN w:val="0"/>
      <w:spacing w:after="0" w:line="240" w:lineRule="auto"/>
      <w:ind w:left="232"/>
    </w:pPr>
    <w:rPr>
      <w:rFonts w:ascii="Times New Roman" w:eastAsia="Times New Roman" w:hAnsi="Times New Roman" w:cs="Times New Roman"/>
      <w:sz w:val="26"/>
      <w:szCs w:val="26"/>
    </w:rPr>
  </w:style>
  <w:style w:type="character" w:customStyle="1" w:styleId="a4">
    <w:name w:val="Основной текст Знак"/>
    <w:basedOn w:val="a0"/>
    <w:link w:val="a3"/>
    <w:uiPriority w:val="1"/>
    <w:rsid w:val="00140F94"/>
    <w:rPr>
      <w:rFonts w:ascii="Times New Roman" w:eastAsia="Times New Roman" w:hAnsi="Times New Roman" w:cs="Times New Roman"/>
      <w:sz w:val="26"/>
      <w:szCs w:val="26"/>
    </w:rPr>
  </w:style>
  <w:style w:type="paragraph" w:customStyle="1" w:styleId="110">
    <w:name w:val="Заголовок 11"/>
    <w:basedOn w:val="a"/>
    <w:uiPriority w:val="1"/>
    <w:qFormat/>
    <w:rsid w:val="00140F94"/>
    <w:pPr>
      <w:widowControl w:val="0"/>
      <w:autoSpaceDE w:val="0"/>
      <w:autoSpaceDN w:val="0"/>
      <w:spacing w:after="0" w:line="240" w:lineRule="auto"/>
      <w:ind w:left="952"/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21">
    <w:name w:val="Заголовок 21"/>
    <w:basedOn w:val="a"/>
    <w:uiPriority w:val="1"/>
    <w:qFormat/>
    <w:rsid w:val="00140F94"/>
    <w:pPr>
      <w:widowControl w:val="0"/>
      <w:autoSpaceDE w:val="0"/>
      <w:autoSpaceDN w:val="0"/>
      <w:spacing w:after="0" w:line="296" w:lineRule="exact"/>
      <w:ind w:left="820"/>
      <w:outlineLvl w:val="2"/>
    </w:pPr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paragraph" w:styleId="a5">
    <w:name w:val="List Paragraph"/>
    <w:basedOn w:val="a"/>
    <w:uiPriority w:val="1"/>
    <w:qFormat/>
    <w:rsid w:val="00140F94"/>
    <w:pPr>
      <w:widowControl w:val="0"/>
      <w:autoSpaceDE w:val="0"/>
      <w:autoSpaceDN w:val="0"/>
      <w:spacing w:after="0" w:line="240" w:lineRule="auto"/>
      <w:ind w:left="232" w:firstLine="72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  <w:rsid w:val="00140F94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</w:rPr>
  </w:style>
  <w:style w:type="paragraph" w:styleId="a6">
    <w:name w:val="Balloon Text"/>
    <w:basedOn w:val="a"/>
    <w:link w:val="a7"/>
    <w:uiPriority w:val="99"/>
    <w:semiHidden/>
    <w:unhideWhenUsed/>
    <w:rsid w:val="00140F94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40F94"/>
    <w:rPr>
      <w:rFonts w:ascii="Tahoma" w:eastAsia="Times New Roman" w:hAnsi="Tahoma" w:cs="Tahoma"/>
      <w:sz w:val="16"/>
      <w:szCs w:val="16"/>
    </w:rPr>
  </w:style>
  <w:style w:type="paragraph" w:customStyle="1" w:styleId="a8">
    <w:name w:val=" Знак Знак Знак Знак"/>
    <w:basedOn w:val="a"/>
    <w:rsid w:val="0087443B"/>
    <w:pPr>
      <w:tabs>
        <w:tab w:val="left" w:pos="708"/>
      </w:tabs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AB0965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140F9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Оглавление 11"/>
    <w:basedOn w:val="a"/>
    <w:uiPriority w:val="1"/>
    <w:qFormat/>
    <w:rsid w:val="00140F94"/>
    <w:pPr>
      <w:widowControl w:val="0"/>
      <w:autoSpaceDE w:val="0"/>
      <w:autoSpaceDN w:val="0"/>
      <w:spacing w:after="0" w:line="240" w:lineRule="auto"/>
      <w:ind w:left="232"/>
    </w:pPr>
    <w:rPr>
      <w:rFonts w:ascii="Times New Roman" w:eastAsia="Times New Roman" w:hAnsi="Times New Roman" w:cs="Times New Roman"/>
      <w:sz w:val="28"/>
      <w:szCs w:val="28"/>
    </w:rPr>
  </w:style>
  <w:style w:type="paragraph" w:styleId="a3">
    <w:name w:val="Body Text"/>
    <w:basedOn w:val="a"/>
    <w:link w:val="a4"/>
    <w:uiPriority w:val="1"/>
    <w:qFormat/>
    <w:rsid w:val="00140F94"/>
    <w:pPr>
      <w:widowControl w:val="0"/>
      <w:autoSpaceDE w:val="0"/>
      <w:autoSpaceDN w:val="0"/>
      <w:spacing w:after="0" w:line="240" w:lineRule="auto"/>
      <w:ind w:left="232"/>
    </w:pPr>
    <w:rPr>
      <w:rFonts w:ascii="Times New Roman" w:eastAsia="Times New Roman" w:hAnsi="Times New Roman" w:cs="Times New Roman"/>
      <w:sz w:val="26"/>
      <w:szCs w:val="26"/>
    </w:rPr>
  </w:style>
  <w:style w:type="character" w:customStyle="1" w:styleId="a4">
    <w:name w:val="Основной текст Знак"/>
    <w:basedOn w:val="a0"/>
    <w:link w:val="a3"/>
    <w:uiPriority w:val="1"/>
    <w:rsid w:val="00140F94"/>
    <w:rPr>
      <w:rFonts w:ascii="Times New Roman" w:eastAsia="Times New Roman" w:hAnsi="Times New Roman" w:cs="Times New Roman"/>
      <w:sz w:val="26"/>
      <w:szCs w:val="26"/>
    </w:rPr>
  </w:style>
  <w:style w:type="paragraph" w:customStyle="1" w:styleId="110">
    <w:name w:val="Заголовок 11"/>
    <w:basedOn w:val="a"/>
    <w:uiPriority w:val="1"/>
    <w:qFormat/>
    <w:rsid w:val="00140F94"/>
    <w:pPr>
      <w:widowControl w:val="0"/>
      <w:autoSpaceDE w:val="0"/>
      <w:autoSpaceDN w:val="0"/>
      <w:spacing w:after="0" w:line="240" w:lineRule="auto"/>
      <w:ind w:left="952"/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21">
    <w:name w:val="Заголовок 21"/>
    <w:basedOn w:val="a"/>
    <w:uiPriority w:val="1"/>
    <w:qFormat/>
    <w:rsid w:val="00140F94"/>
    <w:pPr>
      <w:widowControl w:val="0"/>
      <w:autoSpaceDE w:val="0"/>
      <w:autoSpaceDN w:val="0"/>
      <w:spacing w:after="0" w:line="296" w:lineRule="exact"/>
      <w:ind w:left="820"/>
      <w:outlineLvl w:val="2"/>
    </w:pPr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paragraph" w:styleId="a5">
    <w:name w:val="List Paragraph"/>
    <w:basedOn w:val="a"/>
    <w:uiPriority w:val="1"/>
    <w:qFormat/>
    <w:rsid w:val="00140F94"/>
    <w:pPr>
      <w:widowControl w:val="0"/>
      <w:autoSpaceDE w:val="0"/>
      <w:autoSpaceDN w:val="0"/>
      <w:spacing w:after="0" w:line="240" w:lineRule="auto"/>
      <w:ind w:left="232" w:firstLine="72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  <w:rsid w:val="00140F94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</w:rPr>
  </w:style>
  <w:style w:type="paragraph" w:styleId="a6">
    <w:name w:val="Balloon Text"/>
    <w:basedOn w:val="a"/>
    <w:link w:val="a7"/>
    <w:uiPriority w:val="99"/>
    <w:semiHidden/>
    <w:unhideWhenUsed/>
    <w:rsid w:val="00140F94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40F94"/>
    <w:rPr>
      <w:rFonts w:ascii="Tahoma" w:eastAsia="Times New Roman" w:hAnsi="Tahoma" w:cs="Tahoma"/>
      <w:sz w:val="16"/>
      <w:szCs w:val="16"/>
    </w:rPr>
  </w:style>
  <w:style w:type="paragraph" w:customStyle="1" w:styleId="a8">
    <w:name w:val=" Знак Знак Знак Знак"/>
    <w:basedOn w:val="a"/>
    <w:rsid w:val="0087443B"/>
    <w:pPr>
      <w:tabs>
        <w:tab w:val="left" w:pos="708"/>
      </w:tabs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921</Words>
  <Characters>5251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</dc:creator>
  <cp:keywords/>
  <dc:description/>
  <cp:lastModifiedBy>Шульга Н.А.</cp:lastModifiedBy>
  <cp:revision>5</cp:revision>
  <dcterms:created xsi:type="dcterms:W3CDTF">2023-01-23T04:09:00Z</dcterms:created>
  <dcterms:modified xsi:type="dcterms:W3CDTF">2024-01-16T14:03:00Z</dcterms:modified>
</cp:coreProperties>
</file>