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03B0" w14:textId="77777777" w:rsidR="00002E1D" w:rsidRDefault="00002E1D">
      <w:r>
        <w:t>I used C++ programming language to write the program. Because I have more knowledge on this language than I have on Java also I think C++ is more flexible.</w:t>
      </w:r>
    </w:p>
    <w:p w14:paraId="35AEDF04" w14:textId="01E96218" w:rsidR="00002E1D" w:rsidRDefault="00002E1D">
      <w:r>
        <w:t xml:space="preserve">First of </w:t>
      </w:r>
      <w:proofErr w:type="gramStart"/>
      <w:r>
        <w:t>all</w:t>
      </w:r>
      <w:proofErr w:type="gramEnd"/>
      <w:r>
        <w:t xml:space="preserve"> I read the NFA file with </w:t>
      </w:r>
      <w:proofErr w:type="spellStart"/>
      <w:r>
        <w:t>fstream</w:t>
      </w:r>
      <w:proofErr w:type="spellEnd"/>
      <w:r>
        <w:t xml:space="preserve"> library. In a while loop</w:t>
      </w:r>
      <w:r w:rsidR="00B120AF">
        <w:t>,</w:t>
      </w:r>
      <w:r>
        <w:t xml:space="preserve"> I assigned the data to vectors.</w:t>
      </w:r>
    </w:p>
    <w:p w14:paraId="41611DEF" w14:textId="77777777" w:rsidR="00002E1D" w:rsidRDefault="00002E1D">
      <w:r w:rsidRPr="00002E1D">
        <w:rPr>
          <w:noProof/>
        </w:rPr>
        <w:drawing>
          <wp:inline distT="0" distB="0" distL="0" distR="0" wp14:anchorId="771FF9C5" wp14:editId="20BDEEDB">
            <wp:extent cx="3010320" cy="371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0320" cy="371527"/>
                    </a:xfrm>
                    <a:prstGeom prst="rect">
                      <a:avLst/>
                    </a:prstGeom>
                  </pic:spPr>
                </pic:pic>
              </a:graphicData>
            </a:graphic>
          </wp:inline>
        </w:drawing>
      </w:r>
    </w:p>
    <w:p w14:paraId="56842499" w14:textId="4693D08E" w:rsidR="008A13E1" w:rsidRDefault="00002E1D">
      <w:proofErr w:type="spellStart"/>
      <w:r>
        <w:t>readingState</w:t>
      </w:r>
      <w:proofErr w:type="spellEnd"/>
      <w:r>
        <w:t xml:space="preserve"> variable in here helps to read header values of data and to assign data to correct position. If we come across new header such as “STATES” </w:t>
      </w:r>
      <w:proofErr w:type="spellStart"/>
      <w:r>
        <w:t>readingState’s</w:t>
      </w:r>
      <w:proofErr w:type="spellEnd"/>
      <w:r>
        <w:t xml:space="preserve"> value </w:t>
      </w:r>
      <w:proofErr w:type="spellStart"/>
      <w:r>
        <w:t>setted</w:t>
      </w:r>
      <w:proofErr w:type="spellEnd"/>
      <w:r>
        <w:t xml:space="preserve"> to “STATES” and state values are assigned to correct vector. </w:t>
      </w:r>
    </w:p>
    <w:p w14:paraId="2FB49FD1" w14:textId="34D49341" w:rsidR="00002E1D" w:rsidRDefault="00002E1D">
      <w:r w:rsidRPr="00002E1D">
        <w:rPr>
          <w:noProof/>
        </w:rPr>
        <w:drawing>
          <wp:inline distT="0" distB="0" distL="0" distR="0" wp14:anchorId="6FA136DA" wp14:editId="16C23E16">
            <wp:extent cx="3258005"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005" cy="362001"/>
                    </a:xfrm>
                    <a:prstGeom prst="rect">
                      <a:avLst/>
                    </a:prstGeom>
                  </pic:spPr>
                </pic:pic>
              </a:graphicData>
            </a:graphic>
          </wp:inline>
        </w:drawing>
      </w:r>
    </w:p>
    <w:p w14:paraId="5A220678" w14:textId="665F0BF9" w:rsidR="00002E1D" w:rsidRDefault="00002E1D"/>
    <w:p w14:paraId="675B3C40" w14:textId="4BFBB585" w:rsidR="00002E1D" w:rsidRDefault="00002E1D">
      <w:r>
        <w:t xml:space="preserve">After we read the data. We start to create NFA class objects as an array because we may not know how many </w:t>
      </w:r>
      <w:proofErr w:type="gramStart"/>
      <w:r>
        <w:t>state</w:t>
      </w:r>
      <w:proofErr w:type="gramEnd"/>
      <w:r>
        <w:t xml:space="preserve"> there will be for every program, we decide it after we read the data.</w:t>
      </w:r>
    </w:p>
    <w:p w14:paraId="126F863D" w14:textId="794B9BD5" w:rsidR="00002E1D" w:rsidRDefault="00002E1D">
      <w:r w:rsidRPr="00002E1D">
        <w:rPr>
          <w:noProof/>
        </w:rPr>
        <w:drawing>
          <wp:inline distT="0" distB="0" distL="0" distR="0" wp14:anchorId="64A62992" wp14:editId="5595B528">
            <wp:extent cx="1857634" cy="1686160"/>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1857634" cy="1686160"/>
                    </a:xfrm>
                    <a:prstGeom prst="rect">
                      <a:avLst/>
                    </a:prstGeom>
                  </pic:spPr>
                </pic:pic>
              </a:graphicData>
            </a:graphic>
          </wp:inline>
        </w:drawing>
      </w:r>
    </w:p>
    <w:p w14:paraId="74849826" w14:textId="50EA9DA7" w:rsidR="00002E1D" w:rsidRDefault="00002E1D">
      <w:r w:rsidRPr="00002E1D">
        <w:rPr>
          <w:noProof/>
        </w:rPr>
        <w:drawing>
          <wp:inline distT="0" distB="0" distL="0" distR="0" wp14:anchorId="6BF14810" wp14:editId="22667D88">
            <wp:extent cx="2095792" cy="2381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792" cy="238158"/>
                    </a:xfrm>
                    <a:prstGeom prst="rect">
                      <a:avLst/>
                    </a:prstGeom>
                  </pic:spPr>
                </pic:pic>
              </a:graphicData>
            </a:graphic>
          </wp:inline>
        </w:drawing>
      </w:r>
    </w:p>
    <w:p w14:paraId="6553DAFD" w14:textId="7ACA9BA9" w:rsidR="001C11E1" w:rsidRDefault="00002E1D">
      <w:r>
        <w:t xml:space="preserve">Now that we created right amount of </w:t>
      </w:r>
      <w:proofErr w:type="gramStart"/>
      <w:r>
        <w:t>objects</w:t>
      </w:r>
      <w:proofErr w:type="gramEnd"/>
      <w:r>
        <w:t xml:space="preserve"> we can set their attributes</w:t>
      </w:r>
      <w:r w:rsidR="001C11E1">
        <w:t xml:space="preserve">. </w:t>
      </w:r>
      <w:proofErr w:type="gramStart"/>
      <w:r w:rsidR="001C11E1">
        <w:t>First</w:t>
      </w:r>
      <w:proofErr w:type="gramEnd"/>
      <w:r w:rsidR="001C11E1">
        <w:t xml:space="preserve"> we assign the States as names to our objects.</w:t>
      </w:r>
    </w:p>
    <w:p w14:paraId="49C2A658" w14:textId="77777777" w:rsidR="001C11E1" w:rsidRDefault="001C11E1">
      <w:r>
        <w:br w:type="page"/>
      </w:r>
    </w:p>
    <w:p w14:paraId="0B6D4A5D" w14:textId="1A2B3CBF" w:rsidR="001C11E1" w:rsidRDefault="001C11E1">
      <w:r w:rsidRPr="001C11E1">
        <w:rPr>
          <w:noProof/>
        </w:rPr>
        <w:lastRenderedPageBreak/>
        <w:drawing>
          <wp:inline distT="0" distB="0" distL="0" distR="0" wp14:anchorId="1450175B" wp14:editId="5F9CB727">
            <wp:extent cx="4696480" cy="108600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696480" cy="1086002"/>
                    </a:xfrm>
                    <a:prstGeom prst="rect">
                      <a:avLst/>
                    </a:prstGeom>
                  </pic:spPr>
                </pic:pic>
              </a:graphicData>
            </a:graphic>
          </wp:inline>
        </w:drawing>
      </w:r>
    </w:p>
    <w:p w14:paraId="1EA6F28C" w14:textId="114DC17D" w:rsidR="001C11E1" w:rsidRDefault="001C11E1">
      <w:r>
        <w:t>We have an extra index value here because in for loop we use vector queue as index. After this we can assign transitions of every state to their objects.</w:t>
      </w:r>
    </w:p>
    <w:p w14:paraId="35EDEBB9" w14:textId="62063057" w:rsidR="001C11E1" w:rsidRDefault="001C11E1">
      <w:r w:rsidRPr="001C11E1">
        <w:rPr>
          <w:noProof/>
        </w:rPr>
        <w:drawing>
          <wp:inline distT="0" distB="0" distL="0" distR="0" wp14:anchorId="17551D7A" wp14:editId="502CCECB">
            <wp:extent cx="5401429" cy="172426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401429" cy="1724266"/>
                    </a:xfrm>
                    <a:prstGeom prst="rect">
                      <a:avLst/>
                    </a:prstGeom>
                  </pic:spPr>
                </pic:pic>
              </a:graphicData>
            </a:graphic>
          </wp:inline>
        </w:drawing>
      </w:r>
    </w:p>
    <w:p w14:paraId="22795758" w14:textId="2418875D" w:rsidR="001C11E1" w:rsidRDefault="001C11E1"/>
    <w:p w14:paraId="5C0DBDB2" w14:textId="01C93822" w:rsidR="001C11E1" w:rsidRDefault="001C11E1">
      <w:r>
        <w:t>In order to assign the transitions to correct state we use an if condition which is basically assigns the values if char at 0 which is the name of the state is equals to state name. It assigns the next state and the alphabet used in order to go next state. Output is shown below.</w:t>
      </w:r>
    </w:p>
    <w:p w14:paraId="1F7B13A5" w14:textId="080A669E" w:rsidR="001C11E1" w:rsidRDefault="001C11E1">
      <w:r w:rsidRPr="001C11E1">
        <w:rPr>
          <w:noProof/>
        </w:rPr>
        <w:drawing>
          <wp:inline distT="0" distB="0" distL="0" distR="0" wp14:anchorId="09FB6BC5" wp14:editId="0D621D4A">
            <wp:extent cx="371527" cy="77163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27" cy="771633"/>
                    </a:xfrm>
                    <a:prstGeom prst="rect">
                      <a:avLst/>
                    </a:prstGeom>
                  </pic:spPr>
                </pic:pic>
              </a:graphicData>
            </a:graphic>
          </wp:inline>
        </w:drawing>
      </w:r>
    </w:p>
    <w:p w14:paraId="120F80DC" w14:textId="304B9DDD" w:rsidR="001C11E1" w:rsidRDefault="001C11E1">
      <w:r>
        <w:t xml:space="preserve">The first value is name of the </w:t>
      </w:r>
      <w:proofErr w:type="gramStart"/>
      <w:r>
        <w:t>state</w:t>
      </w:r>
      <w:proofErr w:type="gramEnd"/>
      <w:r>
        <w:t xml:space="preserve"> and the second values are in order of next state and the alphabet used in order to go this state. Right values are hold in transaction attribute of the object. For every Transaction attribute of the object</w:t>
      </w:r>
      <w:r w:rsidR="000F5853">
        <w:t xml:space="preserve"> the even index numbers are next state and the odd index numbers in the vector are alphabet used.</w:t>
      </w:r>
    </w:p>
    <w:p w14:paraId="5FF3F97B" w14:textId="2DB6C77D" w:rsidR="00F235B5" w:rsidRDefault="00F235B5"/>
    <w:p w14:paraId="580FDE26" w14:textId="0FDEC42E" w:rsidR="00F235B5" w:rsidRDefault="00F235B5">
      <w:r>
        <w:t>Now we will create DFA class which it’s attributes are the same with NFA class.</w:t>
      </w:r>
    </w:p>
    <w:p w14:paraId="7018E37D" w14:textId="06F0FC98" w:rsidR="00F235B5" w:rsidRDefault="00F235B5">
      <w:r w:rsidRPr="00F235B5">
        <w:rPr>
          <w:noProof/>
        </w:rPr>
        <w:drawing>
          <wp:inline distT="0" distB="0" distL="0" distR="0" wp14:anchorId="1F3C7443" wp14:editId="6D44E423">
            <wp:extent cx="2181529" cy="1105054"/>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2181529" cy="1105054"/>
                    </a:xfrm>
                    <a:prstGeom prst="rect">
                      <a:avLst/>
                    </a:prstGeom>
                  </pic:spPr>
                </pic:pic>
              </a:graphicData>
            </a:graphic>
          </wp:inline>
        </w:drawing>
      </w:r>
    </w:p>
    <w:p w14:paraId="2BFD0097" w14:textId="240C5DED" w:rsidR="00F235B5" w:rsidRDefault="00F235B5"/>
    <w:p w14:paraId="6F39B6C3" w14:textId="55CDCF1A" w:rsidR="00CC2394" w:rsidRDefault="00CC2394">
      <w:r>
        <w:lastRenderedPageBreak/>
        <w:t xml:space="preserve">As we know in conversion of NFA to DFA we combine two states if there are multiple options to change state and we create new state from this combination. In program we search through the Transitions attribute if there are multiple choices of changing </w:t>
      </w:r>
      <w:r w:rsidR="006836CE">
        <w:t>state</w:t>
      </w:r>
      <w:r w:rsidR="003C3E62">
        <w:t>,</w:t>
      </w:r>
      <w:r>
        <w:t xml:space="preserve"> we combine </w:t>
      </w:r>
      <w:proofErr w:type="gramStart"/>
      <w:r>
        <w:t>these two state</w:t>
      </w:r>
      <w:proofErr w:type="gramEnd"/>
      <w:r>
        <w:t xml:space="preserve"> and create new state such as {AB}.</w:t>
      </w:r>
    </w:p>
    <w:p w14:paraId="097C0200" w14:textId="7602B952" w:rsidR="00F235B5" w:rsidRDefault="00CC2394">
      <w:r>
        <w:t xml:space="preserve">After that, for the new state we created we unite the transactions of the two NFA state that we used to create this new state and assign to its </w:t>
      </w:r>
      <w:proofErr w:type="gramStart"/>
      <w:r>
        <w:t>transitions</w:t>
      </w:r>
      <w:proofErr w:type="gramEnd"/>
      <w:r>
        <w:t xml:space="preserve"> attributes. </w:t>
      </w:r>
    </w:p>
    <w:p w14:paraId="618C818A" w14:textId="3A11A2AB" w:rsidR="0096707B" w:rsidRDefault="0096707B">
      <w:r w:rsidRPr="0096707B">
        <w:rPr>
          <w:noProof/>
        </w:rPr>
        <w:drawing>
          <wp:inline distT="0" distB="0" distL="0" distR="0" wp14:anchorId="519A5250" wp14:editId="438C80AA">
            <wp:extent cx="5943600" cy="3214370"/>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3214370"/>
                    </a:xfrm>
                    <a:prstGeom prst="rect">
                      <a:avLst/>
                    </a:prstGeom>
                  </pic:spPr>
                </pic:pic>
              </a:graphicData>
            </a:graphic>
          </wp:inline>
        </w:drawing>
      </w:r>
    </w:p>
    <w:sectPr w:rsidR="0096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24"/>
    <w:rsid w:val="00002E1D"/>
    <w:rsid w:val="000F5853"/>
    <w:rsid w:val="001C11E1"/>
    <w:rsid w:val="003C3E62"/>
    <w:rsid w:val="006836CE"/>
    <w:rsid w:val="007C2224"/>
    <w:rsid w:val="008A13E1"/>
    <w:rsid w:val="0096707B"/>
    <w:rsid w:val="00B120AF"/>
    <w:rsid w:val="00CC2394"/>
    <w:rsid w:val="00F235B5"/>
    <w:rsid w:val="00F7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E485"/>
  <w15:chartTrackingRefBased/>
  <w15:docId w15:val="{443FFEF3-FE07-4826-8DD5-3DF7785D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Uzen</dc:creator>
  <cp:keywords/>
  <dc:description/>
  <cp:lastModifiedBy>Deniz Uzen</cp:lastModifiedBy>
  <cp:revision>6</cp:revision>
  <dcterms:created xsi:type="dcterms:W3CDTF">2022-11-01T16:51:00Z</dcterms:created>
  <dcterms:modified xsi:type="dcterms:W3CDTF">2022-11-16T19:07:00Z</dcterms:modified>
</cp:coreProperties>
</file>