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</w:t>
      </w:r>
      <w:r>
        <w:rPr>
          <w:color w:val="000000" w:themeColor="text1"/>
        </w:rPr>
        <w:t>11438</w:t>
      </w:r>
    </w:p>
    <w:p w14:paraId="079F35B9" w14:textId="151B6843" w:rsidR="0039267A" w:rsidRPr="00AE4C45" w:rsidRDefault="00F95161" w:rsidP="0039267A">
      <w:pPr>
        <w:pStyle w:val="Heading3"/>
        <w:rPr>
          <w:color w:val="000000" w:themeColor="text1"/>
          <w:lang w:val="en-IN"/>
        </w:rPr>
      </w:pPr>
      <w:r w:rsidRPr="0078611A">
        <w:rPr>
          <w:color w:val="000000" w:themeColor="text1"/>
        </w:rPr>
        <w:t xml:space="preserve">EXPERIMENT – </w:t>
      </w:r>
      <w:r w:rsidR="005C0F2F">
        <w:rPr>
          <w:color w:val="000000" w:themeColor="text1"/>
        </w:rPr>
        <w:t>1</w:t>
      </w:r>
      <w:r w:rsidR="00E97FAD">
        <w:rPr>
          <w:color w:val="000000" w:themeColor="text1"/>
        </w:rPr>
        <w:t>7</w:t>
      </w:r>
      <w:r w:rsidR="00D54CE6">
        <w:rPr>
          <w:color w:val="000000" w:themeColor="text1"/>
        </w:rPr>
        <w:t>:</w:t>
      </w:r>
    </w:p>
    <w:p w14:paraId="40BC3E71" w14:textId="77777777" w:rsidR="00F95161" w:rsidRDefault="00F95161" w:rsidP="00F95161">
      <w:pPr>
        <w:rPr>
          <w:b/>
          <w:bCs/>
          <w:lang w:val="en-IN"/>
        </w:rPr>
      </w:pPr>
      <w:proofErr w:type="gramStart"/>
      <w:r w:rsidRPr="00F95161">
        <w:rPr>
          <w:b/>
          <w:bCs/>
        </w:rPr>
        <w:t>AIM:-</w:t>
      </w:r>
      <w:proofErr w:type="gramEnd"/>
    </w:p>
    <w:p w14:paraId="36F67560" w14:textId="77777777" w:rsidR="00FB26CC" w:rsidRPr="00FB26CC" w:rsidRDefault="00FB26CC" w:rsidP="00FB26CC">
      <w:pPr>
        <w:spacing w:line="259" w:lineRule="auto"/>
        <w:rPr>
          <w:rFonts w:ascii="Times New Roman" w:eastAsia="Times New Roman" w:hAnsi="Times New Roman" w:cs="Times New Roman"/>
        </w:rPr>
      </w:pPr>
      <w:r w:rsidRPr="00FB26CC">
        <w:rPr>
          <w:rFonts w:ascii="Times New Roman" w:eastAsia="Times New Roman" w:hAnsi="Times New Roman" w:cs="Times New Roman"/>
        </w:rPr>
        <w:t xml:space="preserve">Write a C program to compute </w:t>
      </w:r>
      <w:proofErr w:type="gramStart"/>
      <w:r w:rsidRPr="00FB26CC">
        <w:rPr>
          <w:rFonts w:ascii="Times New Roman" w:eastAsia="Times New Roman" w:hAnsi="Times New Roman" w:cs="Times New Roman"/>
        </w:rPr>
        <w:t>LEADING( )</w:t>
      </w:r>
      <w:proofErr w:type="gramEnd"/>
      <w:r w:rsidRPr="00FB26CC">
        <w:rPr>
          <w:rFonts w:ascii="Times New Roman" w:eastAsia="Times New Roman" w:hAnsi="Times New Roman" w:cs="Times New Roman"/>
        </w:rPr>
        <w:t xml:space="preserve"> – operator precedence parser for the given grammar</w:t>
      </w:r>
    </w:p>
    <w:p w14:paraId="2801AC2F" w14:textId="77777777" w:rsidR="00FB26CC" w:rsidRPr="00600517" w:rsidRDefault="00FB26CC" w:rsidP="00FB26CC">
      <w:pPr>
        <w:contextualSpacing/>
      </w:pPr>
      <w:r>
        <w:t xml:space="preserve">   E → E + T |</w:t>
      </w:r>
      <w:r w:rsidRPr="00600517">
        <w:t xml:space="preserve"> T</w:t>
      </w:r>
    </w:p>
    <w:p w14:paraId="6337456A" w14:textId="77777777" w:rsidR="00FB26CC" w:rsidRPr="00600517" w:rsidRDefault="00FB26CC" w:rsidP="00FB26CC">
      <w:pPr>
        <w:contextualSpacing/>
      </w:pPr>
      <w:r>
        <w:t xml:space="preserve">   T → T * F | </w:t>
      </w:r>
      <w:r w:rsidRPr="00600517">
        <w:t>F</w:t>
      </w:r>
    </w:p>
    <w:p w14:paraId="5A6ED224" w14:textId="77777777" w:rsidR="00FB26CC" w:rsidRDefault="00FB26CC" w:rsidP="00FB26CC">
      <w:pPr>
        <w:jc w:val="both"/>
      </w:pPr>
      <w:r>
        <w:t xml:space="preserve">   </w:t>
      </w:r>
      <w:r w:rsidRPr="00195326">
        <w:t xml:space="preserve">F → </w:t>
      </w:r>
      <w:proofErr w:type="gramStart"/>
      <w:r w:rsidRPr="00195326">
        <w:t>( E</w:t>
      </w:r>
      <w:proofErr w:type="gramEnd"/>
      <w:r w:rsidRPr="00195326">
        <w:t xml:space="preserve"> ) | id</w:t>
      </w:r>
    </w:p>
    <w:p w14:paraId="5C2ADE8C" w14:textId="297D305E" w:rsidR="00546A57" w:rsidRDefault="00F95161" w:rsidP="00F95161">
      <w:pPr>
        <w:rPr>
          <w:b/>
          <w:bCs/>
          <w:noProof/>
          <w:lang w:val="en-IN"/>
        </w:rPr>
      </w:pPr>
      <w:r w:rsidRPr="00F95161">
        <w:rPr>
          <w:b/>
          <w:bCs/>
          <w:noProof/>
        </w:rPr>
        <w:t>CODE:-</w:t>
      </w:r>
    </w:p>
    <w:p w14:paraId="30ECA88C" w14:textId="7DFE325F" w:rsidR="00BF5BD0" w:rsidRDefault="00BF5BD0" w:rsidP="00F95161">
      <w:pPr>
        <w:rPr>
          <w:b/>
          <w:bCs/>
          <w:noProof/>
          <w:lang w:val="en-IN"/>
        </w:rPr>
      </w:pPr>
      <w:r w:rsidRPr="00BF5BD0">
        <w:rPr>
          <w:b/>
          <w:bCs/>
          <w:noProof/>
          <w:lang w:val="en-IN"/>
        </w:rPr>
        <w:drawing>
          <wp:inline distT="0" distB="0" distL="0" distR="0" wp14:anchorId="1BDF53D6" wp14:editId="43F56B5E">
            <wp:extent cx="5731510" cy="3169920"/>
            <wp:effectExtent l="0" t="0" r="2540" b="0"/>
            <wp:docPr id="189471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6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9AF3" w14:textId="76C5F7CC" w:rsidR="00BF5BD0" w:rsidRPr="00BF5BD0" w:rsidRDefault="00E97FAD" w:rsidP="00F95161">
      <w:pPr>
        <w:rPr>
          <w:b/>
          <w:bCs/>
          <w:noProof/>
          <w:lang w:val="en-IN"/>
        </w:rPr>
      </w:pPr>
      <w:r w:rsidRPr="00E97FAD">
        <w:rPr>
          <w:b/>
          <w:bCs/>
          <w:noProof/>
          <w:lang w:val="en-IN"/>
        </w:rPr>
        <w:drawing>
          <wp:inline distT="0" distB="0" distL="0" distR="0" wp14:anchorId="23C04F69" wp14:editId="7D5A70D0">
            <wp:extent cx="5731510" cy="803910"/>
            <wp:effectExtent l="0" t="0" r="2540" b="0"/>
            <wp:docPr id="203919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99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D1AB" w14:textId="6B283FB4" w:rsidR="00C212FC" w:rsidRDefault="00C212FC" w:rsidP="00F95161">
      <w:pPr>
        <w:rPr>
          <w:b/>
          <w:bCs/>
          <w:noProof/>
          <w:lang w:val="en-IN"/>
        </w:rPr>
      </w:pPr>
    </w:p>
    <w:p w14:paraId="1AE4D374" w14:textId="0F916F0E" w:rsidR="007111A6" w:rsidRDefault="007111A6" w:rsidP="00F95161">
      <w:pPr>
        <w:rPr>
          <w:b/>
          <w:bCs/>
          <w:noProof/>
          <w:lang w:val="en-IN"/>
        </w:rPr>
      </w:pPr>
    </w:p>
    <w:p w14:paraId="05C0F514" w14:textId="1B7819B4" w:rsidR="00950AA3" w:rsidRDefault="00F95161" w:rsidP="00F95161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t>OUTPUT:</w:t>
      </w:r>
      <w:r w:rsidR="006E6C52" w:rsidRPr="006E6C52">
        <w:rPr>
          <w:noProof/>
        </w:rPr>
        <w:t xml:space="preserve"> </w:t>
      </w:r>
    </w:p>
    <w:p w14:paraId="42DF8548" w14:textId="322CA85E" w:rsidR="00E97FAD" w:rsidRDefault="00E97FAD" w:rsidP="00F95161">
      <w:pPr>
        <w:rPr>
          <w:b/>
          <w:bCs/>
          <w:noProof/>
          <w:lang w:val="en-IN"/>
        </w:rPr>
      </w:pPr>
      <w:r w:rsidRPr="00E97FAD">
        <w:rPr>
          <w:b/>
          <w:bCs/>
          <w:noProof/>
          <w:lang w:val="en-IN"/>
        </w:rPr>
        <w:drawing>
          <wp:inline distT="0" distB="0" distL="0" distR="0" wp14:anchorId="7643E09B" wp14:editId="59592BA3">
            <wp:extent cx="5731510" cy="3020060"/>
            <wp:effectExtent l="0" t="0" r="2540" b="8890"/>
            <wp:docPr id="124006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68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6D0A" w14:textId="5EBB69D2" w:rsidR="00C63217" w:rsidRDefault="00C63217" w:rsidP="00F95161">
      <w:pPr>
        <w:rPr>
          <w:b/>
          <w:bCs/>
          <w:noProof/>
          <w:lang w:val="en-IN"/>
        </w:rPr>
      </w:pPr>
    </w:p>
    <w:p w14:paraId="43DBDB70" w14:textId="43BF9173" w:rsidR="00914064" w:rsidRDefault="00914064" w:rsidP="00F95161">
      <w:pPr>
        <w:rPr>
          <w:b/>
          <w:bCs/>
          <w:noProof/>
          <w:lang w:val="en-IN"/>
        </w:rPr>
      </w:pPr>
    </w:p>
    <w:p w14:paraId="1E2548C4" w14:textId="114C7BB2" w:rsidR="00280196" w:rsidRDefault="00280196" w:rsidP="00F95161">
      <w:pPr>
        <w:rPr>
          <w:b/>
          <w:bCs/>
          <w:noProof/>
          <w:lang w:val="en-IN"/>
        </w:rPr>
      </w:pPr>
    </w:p>
    <w:p w14:paraId="28250B92" w14:textId="5E8BB610" w:rsidR="009272F9" w:rsidRDefault="009272F9" w:rsidP="00F95161">
      <w:pPr>
        <w:rPr>
          <w:b/>
          <w:bCs/>
          <w:noProof/>
          <w:lang w:val="en-IN"/>
        </w:rPr>
      </w:pPr>
    </w:p>
    <w:p w14:paraId="207F9583" w14:textId="0635192A" w:rsidR="00F95161" w:rsidRPr="00F95161" w:rsidRDefault="00F95161" w:rsidP="00F95161">
      <w:pPr>
        <w:rPr>
          <w:b/>
          <w:bCs/>
          <w:noProof/>
          <w:lang w:val="en-IN"/>
        </w:rPr>
      </w:pP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0A3997"/>
    <w:rsid w:val="00111B21"/>
    <w:rsid w:val="001D36C7"/>
    <w:rsid w:val="001D4651"/>
    <w:rsid w:val="001D7E5F"/>
    <w:rsid w:val="001F5B55"/>
    <w:rsid w:val="001F6911"/>
    <w:rsid w:val="002324B1"/>
    <w:rsid w:val="00273430"/>
    <w:rsid w:val="00280196"/>
    <w:rsid w:val="002B06AC"/>
    <w:rsid w:val="00313DEE"/>
    <w:rsid w:val="0037389E"/>
    <w:rsid w:val="00386AC3"/>
    <w:rsid w:val="0039267A"/>
    <w:rsid w:val="003B6C98"/>
    <w:rsid w:val="004033AC"/>
    <w:rsid w:val="00482AD1"/>
    <w:rsid w:val="004963AC"/>
    <w:rsid w:val="004D386C"/>
    <w:rsid w:val="00546A57"/>
    <w:rsid w:val="00591D6D"/>
    <w:rsid w:val="005C0F2F"/>
    <w:rsid w:val="00670142"/>
    <w:rsid w:val="006808DB"/>
    <w:rsid w:val="00695C3F"/>
    <w:rsid w:val="00697265"/>
    <w:rsid w:val="006B6711"/>
    <w:rsid w:val="006E6C52"/>
    <w:rsid w:val="007111A6"/>
    <w:rsid w:val="007353B4"/>
    <w:rsid w:val="007E4B2B"/>
    <w:rsid w:val="00804718"/>
    <w:rsid w:val="00804AB7"/>
    <w:rsid w:val="008D2187"/>
    <w:rsid w:val="008E35AC"/>
    <w:rsid w:val="008E759F"/>
    <w:rsid w:val="00910304"/>
    <w:rsid w:val="00914064"/>
    <w:rsid w:val="00926667"/>
    <w:rsid w:val="009272F9"/>
    <w:rsid w:val="009355B0"/>
    <w:rsid w:val="00942E8F"/>
    <w:rsid w:val="00950AA3"/>
    <w:rsid w:val="009D4E54"/>
    <w:rsid w:val="00A0578B"/>
    <w:rsid w:val="00A12ACE"/>
    <w:rsid w:val="00A30396"/>
    <w:rsid w:val="00A46FE4"/>
    <w:rsid w:val="00A906D7"/>
    <w:rsid w:val="00AE4C45"/>
    <w:rsid w:val="00AF25C9"/>
    <w:rsid w:val="00BA5B86"/>
    <w:rsid w:val="00BD23E3"/>
    <w:rsid w:val="00BF5BD0"/>
    <w:rsid w:val="00C04FC2"/>
    <w:rsid w:val="00C12E7E"/>
    <w:rsid w:val="00C212FC"/>
    <w:rsid w:val="00C252BE"/>
    <w:rsid w:val="00C61AE6"/>
    <w:rsid w:val="00C63217"/>
    <w:rsid w:val="00C63B6F"/>
    <w:rsid w:val="00D004E7"/>
    <w:rsid w:val="00D0291B"/>
    <w:rsid w:val="00D43E39"/>
    <w:rsid w:val="00D54CE6"/>
    <w:rsid w:val="00D669B3"/>
    <w:rsid w:val="00DB6DDC"/>
    <w:rsid w:val="00DC5887"/>
    <w:rsid w:val="00E0255F"/>
    <w:rsid w:val="00E32AF3"/>
    <w:rsid w:val="00E97FAD"/>
    <w:rsid w:val="00ED4E52"/>
    <w:rsid w:val="00F27CB3"/>
    <w:rsid w:val="00F90ADD"/>
    <w:rsid w:val="00F95161"/>
    <w:rsid w:val="00FB26CC"/>
    <w:rsid w:val="00FC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2</cp:revision>
  <dcterms:created xsi:type="dcterms:W3CDTF">2026-08-12T08:33:00Z</dcterms:created>
  <dcterms:modified xsi:type="dcterms:W3CDTF">2026-08-12T08:33:00Z</dcterms:modified>
</cp:coreProperties>
</file>