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3D9" w:rsidRDefault="00C233D9" w:rsidP="00C233D9">
      <w:pPr>
        <w:pStyle w:val="Heading1"/>
        <w:shd w:val="clear" w:color="auto" w:fill="FFFFFF"/>
        <w:jc w:val="center"/>
        <w:rPr>
          <w:sz w:val="44"/>
          <w:szCs w:val="40"/>
          <w:u w:val="none"/>
        </w:rPr>
      </w:pPr>
      <w:bookmarkStart w:id="0" w:name="_Hlk115297484"/>
      <w:bookmarkStart w:id="1" w:name="_Hlk113482043"/>
      <w:bookmarkEnd w:id="0"/>
      <w:bookmarkEnd w:id="1"/>
      <w:r w:rsidRPr="002020DD">
        <w:rPr>
          <w:sz w:val="44"/>
          <w:szCs w:val="40"/>
          <w:u w:val="none"/>
        </w:rPr>
        <w:t xml:space="preserve">Laporan Hasil Praktikum </w:t>
      </w:r>
    </w:p>
    <w:p w:rsidR="00C233D9" w:rsidRPr="002020DD" w:rsidRDefault="00C233D9" w:rsidP="00C233D9">
      <w:pPr>
        <w:pStyle w:val="Heading1"/>
        <w:shd w:val="clear" w:color="auto" w:fill="FFFFFF"/>
        <w:jc w:val="center"/>
        <w:rPr>
          <w:rFonts w:ascii="Arial" w:hAnsi="Arial" w:cs="Arial"/>
          <w:b w:val="0"/>
          <w:bCs w:val="0"/>
          <w:color w:val="455A64"/>
          <w:u w:val="none"/>
        </w:rPr>
      </w:pPr>
      <w:r w:rsidRPr="003D6ED0">
        <w:rPr>
          <w:sz w:val="56"/>
          <w:szCs w:val="40"/>
          <w:u w:val="none"/>
        </w:rPr>
        <w:t>“</w:t>
      </w:r>
      <w:r>
        <w:rPr>
          <w:sz w:val="48"/>
          <w:szCs w:val="48"/>
          <w:u w:val="none"/>
          <w:lang w:val="id-ID"/>
        </w:rPr>
        <w:t>Tugas CSS</w:t>
      </w:r>
      <w:bookmarkStart w:id="2" w:name="_GoBack"/>
      <w:bookmarkEnd w:id="2"/>
      <w:r w:rsidRPr="003D6ED0">
        <w:rPr>
          <w:sz w:val="56"/>
          <w:szCs w:val="40"/>
          <w:u w:val="none"/>
        </w:rPr>
        <w:t>”</w:t>
      </w:r>
      <w:r w:rsidRPr="002020DD">
        <w:rPr>
          <w:sz w:val="40"/>
          <w:szCs w:val="32"/>
          <w:u w:val="none"/>
        </w:rPr>
        <w:br/>
        <w:t>“</w:t>
      </w:r>
      <w:r w:rsidRPr="00653C17">
        <w:rPr>
          <w:rFonts w:ascii="Arial" w:hAnsi="Arial" w:cs="Arial"/>
          <w:bCs w:val="0"/>
          <w:color w:val="000000" w:themeColor="text1"/>
          <w:sz w:val="36"/>
          <w:u w:val="none"/>
        </w:rPr>
        <w:t>Pemrograman Berbasis Platform</w:t>
      </w:r>
      <w:r>
        <w:rPr>
          <w:rFonts w:ascii="Arial" w:hAnsi="Arial" w:cs="Arial"/>
          <w:bCs w:val="0"/>
          <w:color w:val="000000" w:themeColor="text1"/>
          <w:sz w:val="36"/>
          <w:u w:val="none"/>
          <w:lang w:val="id-ID"/>
        </w:rPr>
        <w:t xml:space="preserve"> Kelas</w:t>
      </w:r>
      <w:r w:rsidRPr="00653C17">
        <w:rPr>
          <w:rFonts w:ascii="Arial" w:hAnsi="Arial" w:cs="Arial"/>
          <w:bCs w:val="0"/>
          <w:color w:val="000000" w:themeColor="text1"/>
          <w:sz w:val="36"/>
          <w:u w:val="none"/>
        </w:rPr>
        <w:t xml:space="preserve"> C</w:t>
      </w:r>
      <w:r w:rsidRPr="002020DD">
        <w:rPr>
          <w:sz w:val="40"/>
          <w:szCs w:val="32"/>
          <w:u w:val="none"/>
        </w:rPr>
        <w:t>“</w:t>
      </w:r>
    </w:p>
    <w:p w:rsidR="00C233D9" w:rsidRDefault="00C233D9" w:rsidP="00C233D9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42A35A8F" wp14:editId="0FD5ECAE">
            <wp:extent cx="3101340" cy="3004698"/>
            <wp:effectExtent l="0" t="0" r="381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306" cy="300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C233D9" w:rsidRPr="001557C4" w:rsidRDefault="00C233D9" w:rsidP="00C233D9">
      <w:pPr>
        <w:jc w:val="center"/>
        <w:rPr>
          <w:b/>
          <w:sz w:val="44"/>
          <w:szCs w:val="24"/>
        </w:rPr>
      </w:pPr>
      <w:r w:rsidRPr="001557C4">
        <w:rPr>
          <w:sz w:val="44"/>
          <w:szCs w:val="24"/>
        </w:rPr>
        <w:t>Disusun oleh :</w:t>
      </w:r>
      <w:r w:rsidRPr="001557C4">
        <w:rPr>
          <w:sz w:val="44"/>
          <w:szCs w:val="24"/>
        </w:rPr>
        <w:br/>
        <w:t>Nama : Robertus Denyva Adibuana Wibisono</w:t>
      </w:r>
      <w:r w:rsidRPr="001557C4">
        <w:rPr>
          <w:sz w:val="44"/>
          <w:szCs w:val="24"/>
        </w:rPr>
        <w:br/>
        <w:t>NIM : 215314074</w:t>
      </w:r>
    </w:p>
    <w:p w:rsidR="00C233D9" w:rsidRDefault="00C233D9" w:rsidP="00C233D9">
      <w:pPr>
        <w:jc w:val="center"/>
        <w:rPr>
          <w:sz w:val="32"/>
          <w:szCs w:val="28"/>
        </w:rPr>
      </w:pPr>
    </w:p>
    <w:p w:rsidR="00C233D9" w:rsidRPr="002020DD" w:rsidRDefault="00C233D9" w:rsidP="00C233D9">
      <w:pPr>
        <w:pStyle w:val="NormalWeb"/>
        <w:spacing w:before="0" w:beforeAutospacing="0" w:after="0" w:afterAutospacing="0" w:line="360" w:lineRule="auto"/>
        <w:jc w:val="center"/>
        <w:rPr>
          <w:sz w:val="44"/>
          <w:szCs w:val="32"/>
        </w:rPr>
      </w:pPr>
      <w:r w:rsidRPr="002020DD">
        <w:rPr>
          <w:b/>
          <w:bCs/>
          <w:color w:val="000000"/>
          <w:sz w:val="44"/>
          <w:szCs w:val="32"/>
        </w:rPr>
        <w:t>PROGRAM STUDI INFORMATIKA</w:t>
      </w:r>
      <w:r w:rsidRPr="002020DD">
        <w:rPr>
          <w:sz w:val="44"/>
          <w:szCs w:val="32"/>
        </w:rPr>
        <w:t xml:space="preserve"> </w:t>
      </w:r>
    </w:p>
    <w:p w:rsidR="00C233D9" w:rsidRPr="002020DD" w:rsidRDefault="00C233D9" w:rsidP="00C233D9">
      <w:pPr>
        <w:pStyle w:val="NormalWeb"/>
        <w:spacing w:before="0" w:beforeAutospacing="0" w:after="0" w:afterAutospacing="0" w:line="360" w:lineRule="auto"/>
        <w:jc w:val="center"/>
        <w:rPr>
          <w:sz w:val="44"/>
          <w:szCs w:val="32"/>
        </w:rPr>
      </w:pPr>
      <w:r w:rsidRPr="002020DD">
        <w:rPr>
          <w:b/>
          <w:bCs/>
          <w:color w:val="000000"/>
          <w:sz w:val="44"/>
          <w:szCs w:val="32"/>
        </w:rPr>
        <w:t>FAKULTAS SAINS DAN TEKNOLOGI</w:t>
      </w:r>
    </w:p>
    <w:p w:rsidR="00C233D9" w:rsidRDefault="00C233D9" w:rsidP="00C233D9">
      <w:pPr>
        <w:pStyle w:val="NormalWeb"/>
        <w:spacing w:before="0" w:beforeAutospacing="0" w:after="0" w:afterAutospacing="0" w:line="360" w:lineRule="auto"/>
        <w:jc w:val="center"/>
        <w:rPr>
          <w:b/>
          <w:bCs/>
          <w:color w:val="000000"/>
          <w:sz w:val="48"/>
          <w:szCs w:val="32"/>
        </w:rPr>
      </w:pPr>
      <w:r w:rsidRPr="002020DD">
        <w:rPr>
          <w:b/>
          <w:bCs/>
          <w:color w:val="000000"/>
          <w:sz w:val="44"/>
          <w:szCs w:val="32"/>
        </w:rPr>
        <w:t>UNIVERSITAS SANATA DHARMA</w:t>
      </w:r>
      <w:r w:rsidRPr="002020DD">
        <w:rPr>
          <w:sz w:val="44"/>
          <w:szCs w:val="32"/>
        </w:rPr>
        <w:t xml:space="preserve"> </w:t>
      </w:r>
      <w:r w:rsidRPr="002020DD">
        <w:rPr>
          <w:b/>
          <w:bCs/>
          <w:color w:val="000000"/>
          <w:sz w:val="44"/>
          <w:szCs w:val="32"/>
        </w:rPr>
        <w:t>YOGYAKARTA</w:t>
      </w:r>
      <w:r w:rsidRPr="002020DD">
        <w:rPr>
          <w:b/>
          <w:bCs/>
          <w:color w:val="000000"/>
          <w:sz w:val="44"/>
          <w:szCs w:val="32"/>
        </w:rPr>
        <w:br/>
      </w:r>
      <w:r w:rsidRPr="002020DD">
        <w:rPr>
          <w:b/>
          <w:bCs/>
          <w:color w:val="000000"/>
          <w:sz w:val="48"/>
          <w:szCs w:val="32"/>
        </w:rPr>
        <w:t>2022</w:t>
      </w:r>
    </w:p>
    <w:p w:rsidR="00C233D9" w:rsidRDefault="00C233D9">
      <w:pPr>
        <w:rPr>
          <w:b/>
          <w:sz w:val="28"/>
        </w:rPr>
      </w:pPr>
    </w:p>
    <w:p w:rsidR="00372200" w:rsidRPr="00C233D9" w:rsidRDefault="00C233D9">
      <w:pPr>
        <w:rPr>
          <w:b/>
          <w:sz w:val="28"/>
        </w:rPr>
      </w:pPr>
      <w:r w:rsidRPr="00C233D9">
        <w:rPr>
          <w:b/>
          <w:sz w:val="28"/>
        </w:rPr>
        <w:lastRenderedPageBreak/>
        <w:t xml:space="preserve">Code HTML 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lang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"en"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charset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"UTF-8"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http-equiv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"X-UA-Compatible"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"IE=edge"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"viewport"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"width-device-width, initial-scale=1.0"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link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rel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"stylesheet"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"style.css"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Portfolio Webiste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header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"index.html"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"logo"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D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nav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"nav-bar"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u1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"nav-bar-items"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"#top"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Profil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"#portofolio"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Portofolio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"#keterampilan"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Keterampilan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"#pengalaman"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Pengalaman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"#pendidikan"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Pendidikan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u1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nav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header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"content"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"profil-container"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img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src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"gambar/WhatsApp Image 2021-08-14 at 09.13.58.jpeg"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"profil-picture"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"bio"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hi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"title-1"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"name"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Robertus Denyva Adibuana Wibisono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hi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"subtitle"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Hallo ! Saya sekarang menjadi mahasiswa di Universitas Sanata Dharma. Saya selalu belajar programer untuk meningkatkan kemampuan saya walaupun punya kekurangan Tuli.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"social-media-container"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"https://api.whatsapp.com/send/?phone=6281325606949&amp;text&amp;type=phone_number&amp;app_absent=0"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img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src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"gambar/whatsapp-logo-112413FAA7-seeklogo.com.png"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"https://instagram.com/denyadibuana23?igshid=NzAzN2Q1NTE="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img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src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"gambar/instagram-new-2016-glyph-logo-84CB825424-seeklogo.com.png"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"https://mail.google.com/mail/u/0/?hl=en#inbox"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img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src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"gambar/9-96916_download-email-icon-transparent-background.png"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&lt;!--Bagian portfolio--&gt;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hr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lastRenderedPageBreak/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"title-2"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align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"right"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"portofolio"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Portofolio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"portfolio-card"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img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"portfolio-picture"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src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"gambar/Angklung.jpg"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alt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"Logo"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align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"Right"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"title-3"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Pentas Angklung Bersama Anies Baswedan Di Taman Pintar Pada 2015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align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"Right"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"description"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Senang bisa ikut pentas angklung bersama teman-teman dan Anies Baswedan di Taman Pintar.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"portfolio-card"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img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"portfolio-picture"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src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"gambar/WhatsApp Image 2021-09-16 at 14.47.41.jpeg"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alt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"Logo"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"title-3"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strong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Runner Up Lomba Desain Grafis Pada 2016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strong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"description"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strong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Lomba ini adalah perlombaan Desain grafis. Saya mendapat juara 2 walaupun bisa tambah pengalaman dan bisa ilmu baru.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strong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"portfolio-card"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img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"portfolio-picture"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src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"gambar/Lomba Lompat jauh.jpeg"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alt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"Logo"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align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"Center"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"title-3"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strong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Lompat Jauh Pada 2017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strong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align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"Center"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"description"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strong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Saya mendapat juara 2 di lompat jauh karena itu situasinya cuaca buruk. Tetapi tetap bersyukur bisa mencapai target.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strong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"portfolio-card"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img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"portfolio-picture"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src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"gambar/wajah.jpeg"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alt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"Logo"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"title-3"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u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Punya Saya Di Pameran Pada 2020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u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"description"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u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Saya pernah ikut Pameran 2020 untuk karya desain grafis bersama teman-teman sekolah SMSR.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u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>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hr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&lt;!--Bagian Gambar Sanata Dharma --&gt;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center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img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src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"download.png"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"450px"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center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h3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C233D9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Center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"https://mahasiswa.usd.ac.id/mahasiswa/"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mark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Universitas Sanata Dharma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mark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center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</w:t>
      </w:r>
      <w:r w:rsidRPr="00C233D9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&lt;!--Bagian Keterampilan--&gt;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hr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"title-2"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"keterampilan"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Keterampilan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Teknis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"keterampilan-card"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"skill-container"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"skill-card"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img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src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"gambar/programming.png"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"skill-picture"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"skill-title"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Pemrograman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"skill-card"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img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src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"gambar/olahraga.jpg"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"skill-picture"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"skill-title"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Olahraga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"skill-card"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img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src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"gambar/business.png"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"skill-picture"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"skill-title"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Bisnis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"skill-card"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img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src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"gambar/design.png"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"skill-picture"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"skill-title"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Desain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"title-2"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"portfolio"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Keterampilan Non Teknis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"skill-container"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"skill-card"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img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src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"gambar/teamwork.png"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"skill-picture"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"skill-title"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Kerjasama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"skill-card"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img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src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"gambar/Berbicara hadapi seseorang.png"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"skill-picture"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"skill-title"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Berbicara di depan 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publik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>  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"skill-card"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img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src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"gambar/mengambil keputusan.png"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"skill-picture"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"skill-title"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Pengambilan Keputusan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"skill-card"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img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src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"gambar/Mengatur jadwal untuk belajar.png"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"skill-picture"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"skill-title"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Mengatur Waktu Untuk Belajar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hr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</w:t>
      </w:r>
      <w:r w:rsidRPr="00C233D9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&lt;!--Bagian Pengalaman--&gt;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"title-2"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"pengalaman"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Pengalaman 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Kerja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"experience-card"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"title-3"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Kelompok Pameran SMSR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"title-4"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2020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C233D9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&lt;!--Bagian Desain Grafis--&gt;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"experience-card"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"title-3"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PKL Desain Grafis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"title-4"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2020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"description"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"experience-card"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"title-3"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Organisasi Pramuka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"title-4"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2019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"description"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&lt;!--Bagian Pendidikan--&gt;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hr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"title-2"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"pendidikan"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Pendidikan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"education-container"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"education-card"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"title-3"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Universitas Sanata Dharma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"title-4"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2021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"description"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Jurusan Informatika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"education-card"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"title-3"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SMK Negeri 3 Kasihan Bantul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"title-4"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2018 - 2021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"description"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Jurusan Desain Komunikasi Visual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"education-card"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>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"title-3"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SMPLB Karnamanohara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"title-4"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2014 - 2017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</w:t>
      </w:r>
      <w:r w:rsidRPr="00C233D9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&lt;!--Bagian Daftar Mata Kuliah--&gt;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hr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Center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h2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"title-2"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"Mata Kuliah"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DAFTAR MATA KULIAH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h2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table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border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"1"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cellspacing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"0"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Center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rowspan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"2"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Nama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NIM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MATA KULIAH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Agung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205314777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Pemrograman Platform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Hernawan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205314888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Keamanan Jaringan Komputer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table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footer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Copyright 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&amp;copy;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Robertus Denyva Adibuana Wibisono. All rights Reserved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footer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C233D9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C233D9" w:rsidRPr="00C233D9" w:rsidRDefault="00C233D9" w:rsidP="00C233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Default="00C233D9"/>
    <w:p w:rsidR="00C233D9" w:rsidRDefault="00C233D9"/>
    <w:p w:rsidR="00C233D9" w:rsidRDefault="00C233D9"/>
    <w:p w:rsidR="00C233D9" w:rsidRPr="00C233D9" w:rsidRDefault="00C233D9">
      <w:pPr>
        <w:rPr>
          <w:b/>
          <w:sz w:val="28"/>
        </w:rPr>
      </w:pPr>
      <w:r w:rsidRPr="00C233D9">
        <w:rPr>
          <w:b/>
          <w:sz w:val="28"/>
        </w:rPr>
        <w:lastRenderedPageBreak/>
        <w:t>Code CSS :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@import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url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'https://fonts.googleapis.com/css2?family=Roboto&amp;display=swap'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*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box-sizing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border-box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font-family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"Roboto"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sans-serif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scroll-behavior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smooth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header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43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9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75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display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flex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justify-content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space-between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align-items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center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position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fixed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top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100%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.logo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auto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cursor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pointer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12px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24px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8px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white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43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9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75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font-size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2em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50%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.nav-bar-items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list-style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none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display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flex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.nav-bar-items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li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32px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.nav-bar-items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li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a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font-weight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700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a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text-decoration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none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white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.content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max-width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1200px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auto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margin-bottom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200px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32px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#profil-container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display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flex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justify-content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space-between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align-items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center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padding-top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150px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1.5%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#profil-picture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300px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object-fit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cover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50%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.title-1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24px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font-size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2.5em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font-weight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700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#162783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.subtitle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font-size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1.25em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line-height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1.4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24px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#bio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margin-left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96px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.social-media-container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a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margin-right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.social-media-container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a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img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30px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lastRenderedPageBreak/>
        <w:t>hr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32px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1.5%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.portfolio-picture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250px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97%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17px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object-fit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cover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.portfolio-card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97%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display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flex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align-items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center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justify-content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space-between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1.5%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white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box-shadow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rgba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0.3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}</w:t>
      </w:r>
    </w:p>
    <w:p w:rsidR="00C233D9" w:rsidRPr="00C233D9" w:rsidRDefault="00C233D9" w:rsidP="00C233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.portfolio-picture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250px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40%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object-fit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cover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.portfolio-card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60%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margin-left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margin-right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.title-2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padding-top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96px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margin-left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1.5%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font-size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1.5em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#162783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font-weight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700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.title-3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#162783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font-size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1.25em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font-weight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700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>   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.description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line-height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1.5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}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.title-2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padding-top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96px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margin-left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1.5%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font-size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1.5em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#162783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font-weight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700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.title-3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#162783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font-size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1.25em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font-weight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700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.description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line-height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1.5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.skill-container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display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flex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flex-wrap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wrap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margin-bottom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24px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.skill-card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flex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22%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white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1.5%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box-shadow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rgba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0.3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.skill-picture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auto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100%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margin-bottom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.skill-title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margin-bottom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text-align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center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font-weight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700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#162783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.experience-card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gray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32px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1.5%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white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box-shadow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rgba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0.3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.title-3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#162783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font-size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1.25em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font-weight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700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.title-4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font-size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1em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8px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.description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line-height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1.5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}   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.education-container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display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flex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justify-content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flex-start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flex-wrap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wrap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.education-card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flex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30%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1.5%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white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box-shadow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rgba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0.3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.education-picture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auto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100px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footer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text-align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center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32px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#162783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>       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white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  <w:r w:rsidRPr="00C233D9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@media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screen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and (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max-width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700px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header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position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static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flex-direction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column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.nav-bar-items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flex-direction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column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text-align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center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#profile-container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padding-top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32px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flex-direction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column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#bio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.portfolio-card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flex-direction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column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align-items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flex-start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.portfolio-card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div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100%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16px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.portfolio-picture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100%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auto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.skill-card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flex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01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47%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C233D9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.education-card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C233D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flex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C233D9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97%</w:t>
      </w: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}</w:t>
      </w:r>
    </w:p>
    <w:p w:rsidR="00C233D9" w:rsidRPr="00C233D9" w:rsidRDefault="00C233D9" w:rsidP="00C2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233D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</w:p>
    <w:p w:rsidR="00C233D9" w:rsidRDefault="00C233D9"/>
    <w:sectPr w:rsidR="00C23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D9"/>
    <w:rsid w:val="00372200"/>
    <w:rsid w:val="00C2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51AAA"/>
  <w15:chartTrackingRefBased/>
  <w15:docId w15:val="{08772576-EA72-4D56-8EE8-99C05F3E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3D9"/>
    <w:pPr>
      <w:widowControl w:val="0"/>
      <w:autoSpaceDE w:val="0"/>
      <w:autoSpaceDN w:val="0"/>
      <w:spacing w:after="0" w:line="240" w:lineRule="auto"/>
      <w:ind w:left="668" w:hanging="569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23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C233D9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id"/>
    </w:rPr>
  </w:style>
  <w:style w:type="paragraph" w:styleId="NormalWeb">
    <w:name w:val="Normal (Web)"/>
    <w:basedOn w:val="Normal"/>
    <w:uiPriority w:val="99"/>
    <w:semiHidden/>
    <w:unhideWhenUsed/>
    <w:rsid w:val="00C233D9"/>
    <w:pPr>
      <w:spacing w:before="100" w:beforeAutospacing="1" w:after="100" w:afterAutospacing="1" w:line="240" w:lineRule="auto"/>
    </w:pPr>
    <w:rPr>
      <w:rFonts w:ascii="Times New Roman" w:eastAsia="DengXi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1825</Words>
  <Characters>10404</Characters>
  <Application>Microsoft Office Word</Application>
  <DocSecurity>0</DocSecurity>
  <Lines>86</Lines>
  <Paragraphs>24</Paragraphs>
  <ScaleCrop>false</ScaleCrop>
  <Company/>
  <LinksUpToDate>false</LinksUpToDate>
  <CharactersWithSpaces>12205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 GAMING F15</dc:creator>
  <cp:keywords/>
  <dc:description/>
  <cp:lastModifiedBy>ASUS TUF GAMING F15</cp:lastModifiedBy>
  <cp:revision>1</cp:revision>
  <dcterms:created xsi:type="dcterms:W3CDTF">2023-02-19T12:57:00Z</dcterms:created>
  <dcterms:modified xsi:type="dcterms:W3CDTF">2023-02-19T12:59:00Z</dcterms:modified>
</cp:coreProperties>
</file>