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5AE8E" w14:textId="46E7D748" w:rsidR="00360B63" w:rsidRPr="005E6D2F" w:rsidRDefault="008E5D22" w:rsidP="008E5D22">
      <w:pPr>
        <w:pStyle w:val="Titel"/>
      </w:pPr>
      <w:r w:rsidRPr="005E6D2F">
        <w:t>Sprintplanning 15/09/2025 – 29/09/2025</w:t>
      </w:r>
    </w:p>
    <w:p w14:paraId="2B7FED57" w14:textId="77777777" w:rsidR="008E5D22" w:rsidRPr="005E6D2F" w:rsidRDefault="008E5D22" w:rsidP="008E5D22"/>
    <w:p w14:paraId="4AE73272" w14:textId="77777777" w:rsidR="008E5D22" w:rsidRPr="005E6D2F" w:rsidRDefault="008E5D22" w:rsidP="008E5D22">
      <w:pPr>
        <w:rPr>
          <w:b/>
          <w:bCs/>
        </w:rPr>
      </w:pPr>
      <w:r w:rsidRPr="005E6D2F">
        <w:rPr>
          <w:b/>
          <w:bCs/>
        </w:rPr>
        <w:t>De volgende backlog items worden behandeld in de sprint</w:t>
      </w:r>
    </w:p>
    <w:p w14:paraId="7D5C0890" w14:textId="43AF70EC" w:rsidR="008E5D22" w:rsidRPr="005E6D2F" w:rsidRDefault="008E5D22" w:rsidP="008E5D22">
      <w:pPr>
        <w:pStyle w:val="Lijstalinea"/>
        <w:ind w:left="774"/>
        <w:rPr>
          <w:b/>
          <w:bCs/>
        </w:rPr>
      </w:pPr>
      <w:r w:rsidRPr="005E6D2F">
        <w:rPr>
          <w:b/>
          <w:bCs/>
        </w:rPr>
        <w:t>Basis UI/UX dat nodig is voor elke pagina van de app</w:t>
      </w:r>
    </w:p>
    <w:p w14:paraId="36B2DDD2" w14:textId="0463A275" w:rsidR="008E5D22" w:rsidRPr="005E6D2F" w:rsidRDefault="008E5D22" w:rsidP="00DA2BB8">
      <w:pPr>
        <w:pStyle w:val="Lijstalinea"/>
        <w:numPr>
          <w:ilvl w:val="0"/>
          <w:numId w:val="14"/>
        </w:numPr>
        <w:rPr>
          <w:b/>
          <w:bCs/>
        </w:rPr>
      </w:pPr>
      <w:r w:rsidRPr="005E6D2F">
        <w:t xml:space="preserve">US 26 - intuïtieve navigatie </w:t>
      </w:r>
    </w:p>
    <w:p w14:paraId="7B777504" w14:textId="77777777" w:rsidR="00DA2BB8" w:rsidRPr="005E6D2F" w:rsidRDefault="008E5D22" w:rsidP="00DA2BB8">
      <w:pPr>
        <w:pStyle w:val="Lijstalinea"/>
        <w:numPr>
          <w:ilvl w:val="0"/>
          <w:numId w:val="14"/>
        </w:numPr>
        <w:rPr>
          <w:b/>
          <w:bCs/>
        </w:rPr>
      </w:pPr>
      <w:r w:rsidRPr="005E6D2F">
        <w:t>US 33 – Responsief ontwerp</w:t>
      </w:r>
    </w:p>
    <w:p w14:paraId="60ADCB11" w14:textId="77777777" w:rsidR="00DA2BB8" w:rsidRPr="005E6D2F" w:rsidRDefault="00DA2BB8" w:rsidP="00DA2BB8">
      <w:pPr>
        <w:pStyle w:val="Lijstalinea"/>
      </w:pPr>
    </w:p>
    <w:p w14:paraId="32609671" w14:textId="667E18C1" w:rsidR="008E5D22" w:rsidRPr="009B79B3" w:rsidRDefault="00DA2BB8" w:rsidP="00DA2BB8">
      <w:pPr>
        <w:pStyle w:val="Lijstalinea"/>
        <w:rPr>
          <w:b/>
          <w:bCs/>
          <w:lang w:val="en-US"/>
        </w:rPr>
      </w:pPr>
      <w:r w:rsidRPr="009B79B3">
        <w:rPr>
          <w:b/>
          <w:bCs/>
          <w:lang w:val="en-US"/>
        </w:rPr>
        <w:t xml:space="preserve">Cross-cutting concerns, crucial voor punt 1 en 4 </w:t>
      </w:r>
    </w:p>
    <w:p w14:paraId="27D2EE9B" w14:textId="534B3EED" w:rsidR="00DA2BB8" w:rsidRPr="005E6D2F" w:rsidRDefault="008E5D22" w:rsidP="00DA2BB8">
      <w:pPr>
        <w:pStyle w:val="Lijstalinea"/>
        <w:numPr>
          <w:ilvl w:val="0"/>
          <w:numId w:val="14"/>
        </w:numPr>
        <w:rPr>
          <w:b/>
          <w:bCs/>
        </w:rPr>
      </w:pPr>
      <w:r w:rsidRPr="005E6D2F">
        <w:t>US 32 – Consistente werking op alle apparaten</w:t>
      </w:r>
    </w:p>
    <w:p w14:paraId="60C304D4" w14:textId="77777777" w:rsidR="00DA2BB8" w:rsidRPr="005E6D2F" w:rsidRDefault="00DA2BB8" w:rsidP="00DA2BB8">
      <w:pPr>
        <w:pStyle w:val="Lijstalinea"/>
      </w:pPr>
    </w:p>
    <w:p w14:paraId="0BFFA9AB" w14:textId="5120344E" w:rsidR="00DA2BB8" w:rsidRPr="005E6D2F" w:rsidRDefault="00DA2BB8" w:rsidP="00DA2BB8">
      <w:pPr>
        <w:pStyle w:val="Lijstalinea"/>
        <w:rPr>
          <w:b/>
          <w:bCs/>
        </w:rPr>
      </w:pPr>
      <w:r w:rsidRPr="005E6D2F">
        <w:rPr>
          <w:b/>
          <w:bCs/>
        </w:rPr>
        <w:t xml:space="preserve">Beheersfunctie </w:t>
      </w:r>
    </w:p>
    <w:p w14:paraId="1466218D" w14:textId="56C2A5E8" w:rsidR="008E5D22" w:rsidRPr="005E6D2F" w:rsidRDefault="008E5D22" w:rsidP="00DA2BB8">
      <w:pPr>
        <w:pStyle w:val="Lijstalinea"/>
        <w:numPr>
          <w:ilvl w:val="0"/>
          <w:numId w:val="14"/>
        </w:numPr>
        <w:rPr>
          <w:b/>
          <w:bCs/>
        </w:rPr>
      </w:pPr>
      <w:r w:rsidRPr="005E6D2F">
        <w:t>US 19 – Leden uitnodigen via QR-code of e-mail</w:t>
      </w:r>
    </w:p>
    <w:p w14:paraId="33A3BE2B" w14:textId="77777777" w:rsidR="00567A1E" w:rsidRDefault="00567A1E" w:rsidP="00DA2BB8">
      <w:pPr>
        <w:rPr>
          <w:b/>
          <w:bCs/>
          <w:sz w:val="32"/>
          <w:szCs w:val="32"/>
        </w:rPr>
      </w:pPr>
    </w:p>
    <w:p w14:paraId="7C5A0627" w14:textId="77777777" w:rsidR="00567A1E" w:rsidRDefault="00567A1E" w:rsidP="00DA2BB8">
      <w:pPr>
        <w:rPr>
          <w:b/>
          <w:bCs/>
          <w:sz w:val="32"/>
          <w:szCs w:val="32"/>
        </w:rPr>
      </w:pPr>
    </w:p>
    <w:p w14:paraId="50106CEF" w14:textId="77777777" w:rsidR="00567A1E" w:rsidRDefault="00567A1E" w:rsidP="00DA2BB8">
      <w:pPr>
        <w:rPr>
          <w:b/>
          <w:bCs/>
          <w:sz w:val="32"/>
          <w:szCs w:val="32"/>
        </w:rPr>
      </w:pPr>
    </w:p>
    <w:p w14:paraId="43CB0F49" w14:textId="77777777" w:rsidR="00567A1E" w:rsidRDefault="00567A1E" w:rsidP="00DA2BB8">
      <w:pPr>
        <w:rPr>
          <w:b/>
          <w:bCs/>
          <w:sz w:val="32"/>
          <w:szCs w:val="32"/>
        </w:rPr>
      </w:pPr>
    </w:p>
    <w:p w14:paraId="510E9AA7" w14:textId="77777777" w:rsidR="00567A1E" w:rsidRDefault="00567A1E" w:rsidP="00DA2BB8">
      <w:pPr>
        <w:rPr>
          <w:b/>
          <w:bCs/>
          <w:sz w:val="32"/>
          <w:szCs w:val="32"/>
        </w:rPr>
      </w:pPr>
    </w:p>
    <w:p w14:paraId="6A232D32" w14:textId="77777777" w:rsidR="00567A1E" w:rsidRDefault="00567A1E" w:rsidP="00DA2BB8">
      <w:pPr>
        <w:rPr>
          <w:b/>
          <w:bCs/>
          <w:sz w:val="32"/>
          <w:szCs w:val="32"/>
        </w:rPr>
      </w:pPr>
    </w:p>
    <w:p w14:paraId="5CB36758" w14:textId="77777777" w:rsidR="00567A1E" w:rsidRDefault="00567A1E" w:rsidP="00DA2BB8">
      <w:pPr>
        <w:rPr>
          <w:b/>
          <w:bCs/>
          <w:sz w:val="32"/>
          <w:szCs w:val="32"/>
        </w:rPr>
      </w:pPr>
    </w:p>
    <w:p w14:paraId="6A2AE956" w14:textId="77777777" w:rsidR="00567A1E" w:rsidRDefault="00567A1E" w:rsidP="00DA2BB8">
      <w:pPr>
        <w:rPr>
          <w:b/>
          <w:bCs/>
          <w:sz w:val="32"/>
          <w:szCs w:val="32"/>
        </w:rPr>
      </w:pPr>
    </w:p>
    <w:p w14:paraId="2B0A394E" w14:textId="77777777" w:rsidR="00567A1E" w:rsidRDefault="00567A1E" w:rsidP="00DA2BB8">
      <w:pPr>
        <w:rPr>
          <w:b/>
          <w:bCs/>
          <w:sz w:val="32"/>
          <w:szCs w:val="32"/>
        </w:rPr>
      </w:pPr>
    </w:p>
    <w:p w14:paraId="729035CE" w14:textId="77777777" w:rsidR="00567A1E" w:rsidRDefault="00567A1E" w:rsidP="00DA2BB8">
      <w:pPr>
        <w:rPr>
          <w:b/>
          <w:bCs/>
          <w:sz w:val="32"/>
          <w:szCs w:val="32"/>
        </w:rPr>
      </w:pPr>
    </w:p>
    <w:p w14:paraId="71C958EF" w14:textId="77777777" w:rsidR="00567A1E" w:rsidRDefault="00567A1E" w:rsidP="00DA2BB8">
      <w:pPr>
        <w:rPr>
          <w:b/>
          <w:bCs/>
          <w:sz w:val="32"/>
          <w:szCs w:val="32"/>
        </w:rPr>
      </w:pPr>
    </w:p>
    <w:p w14:paraId="5BFE2FFB" w14:textId="77777777" w:rsidR="00567A1E" w:rsidRDefault="00567A1E" w:rsidP="00DA2BB8">
      <w:pPr>
        <w:rPr>
          <w:b/>
          <w:bCs/>
          <w:sz w:val="32"/>
          <w:szCs w:val="32"/>
        </w:rPr>
      </w:pPr>
    </w:p>
    <w:p w14:paraId="70B15E90" w14:textId="77777777" w:rsidR="00567A1E" w:rsidRDefault="00567A1E" w:rsidP="00DA2BB8">
      <w:pPr>
        <w:rPr>
          <w:b/>
          <w:bCs/>
          <w:sz w:val="32"/>
          <w:szCs w:val="32"/>
        </w:rPr>
      </w:pPr>
    </w:p>
    <w:p w14:paraId="246BB881" w14:textId="77777777" w:rsidR="00567A1E" w:rsidRDefault="00567A1E" w:rsidP="00DA2BB8">
      <w:pPr>
        <w:rPr>
          <w:b/>
          <w:bCs/>
          <w:sz w:val="32"/>
          <w:szCs w:val="32"/>
        </w:rPr>
      </w:pPr>
    </w:p>
    <w:p w14:paraId="1FDC49D2" w14:textId="77777777" w:rsidR="00567A1E" w:rsidRDefault="00567A1E" w:rsidP="00DA2BB8">
      <w:pPr>
        <w:rPr>
          <w:b/>
          <w:bCs/>
          <w:sz w:val="32"/>
          <w:szCs w:val="32"/>
        </w:rPr>
      </w:pPr>
    </w:p>
    <w:p w14:paraId="00282A56" w14:textId="5391EA74" w:rsidR="00DA2BB8" w:rsidRPr="00DA2BB8" w:rsidRDefault="00DA2BB8" w:rsidP="00DA2BB8">
      <w:pPr>
        <w:rPr>
          <w:sz w:val="28"/>
          <w:szCs w:val="28"/>
        </w:rPr>
      </w:pPr>
      <w:r w:rsidRPr="00DA2BB8">
        <w:rPr>
          <w:sz w:val="28"/>
          <w:szCs w:val="28"/>
        </w:rPr>
        <w:lastRenderedPageBreak/>
        <w:t>1.US 26 - Intuïtieve navigatie</w:t>
      </w:r>
      <w:r w:rsidR="00567A1E">
        <w:rPr>
          <w:sz w:val="28"/>
          <w:szCs w:val="28"/>
        </w:rPr>
        <w:t xml:space="preserve"> &amp; </w:t>
      </w:r>
      <w:r w:rsidR="00567A1E" w:rsidRPr="00DA2BB8">
        <w:rPr>
          <w:sz w:val="28"/>
          <w:szCs w:val="28"/>
        </w:rPr>
        <w:t xml:space="preserve">US 33 - Responsief ontwerp  </w:t>
      </w:r>
    </w:p>
    <w:p w14:paraId="008D6B08" w14:textId="5D76A207" w:rsidR="00DA2BB8" w:rsidRDefault="008C6FEA" w:rsidP="00DA2BB8">
      <w:r>
        <w:t>Functioneel ontwerp (FO):</w:t>
      </w:r>
    </w:p>
    <w:p w14:paraId="686636DD" w14:textId="77777777" w:rsidR="00567A1E" w:rsidRDefault="00567A1E" w:rsidP="00567A1E">
      <w:pPr>
        <w:pStyle w:val="Lijstalinea"/>
        <w:numPr>
          <w:ilvl w:val="0"/>
          <w:numId w:val="15"/>
        </w:numPr>
      </w:pPr>
      <w:r>
        <w:t xml:space="preserve">Responsieve Gedragingen </w:t>
      </w:r>
    </w:p>
    <w:p w14:paraId="3453B90B" w14:textId="77777777" w:rsidR="00567A1E" w:rsidRDefault="00567A1E" w:rsidP="00567A1E">
      <w:pPr>
        <w:pStyle w:val="Lijstalinea"/>
        <w:numPr>
          <w:ilvl w:val="1"/>
          <w:numId w:val="15"/>
        </w:numPr>
      </w:pPr>
      <w:r>
        <w:rPr>
          <w:b/>
          <w:bCs/>
        </w:rPr>
        <w:t xml:space="preserve">Afbeeldingen: </w:t>
      </w:r>
      <w:r>
        <w:t>De afbeeldingen, afhankelijk van de desktop of de mobiele app versie, zullen schalen met de breedte van gebruikers scherm. Denk daarbij aan ‘max-width: 100 %’.</w:t>
      </w:r>
    </w:p>
    <w:p w14:paraId="0AEE9F09" w14:textId="77777777" w:rsidR="00567A1E" w:rsidRDefault="00567A1E" w:rsidP="00567A1E">
      <w:pPr>
        <w:pStyle w:val="Lijstalinea"/>
        <w:numPr>
          <w:ilvl w:val="1"/>
          <w:numId w:val="15"/>
        </w:numPr>
      </w:pPr>
      <w:r>
        <w:rPr>
          <w:b/>
          <w:bCs/>
        </w:rPr>
        <w:t xml:space="preserve">Tekstgrootte: </w:t>
      </w:r>
      <w:r>
        <w:t>De tekstgrootte past zich aan met relative units, denk daarbij aan ‘rem’.</w:t>
      </w:r>
    </w:p>
    <w:p w14:paraId="7F57CD0B" w14:textId="77777777" w:rsidR="00567A1E" w:rsidRDefault="00567A1E" w:rsidP="00567A1E">
      <w:pPr>
        <w:pStyle w:val="Lijstalinea"/>
        <w:numPr>
          <w:ilvl w:val="1"/>
          <w:numId w:val="15"/>
        </w:numPr>
      </w:pPr>
      <w:r>
        <w:rPr>
          <w:b/>
          <w:bCs/>
        </w:rPr>
        <w:t xml:space="preserve">Lay-outs: </w:t>
      </w:r>
      <w:r>
        <w:t xml:space="preserve">Bij een breder scherm wordt er gebruik gemaakt van meerdere kolommen, in tegenstelling tot een smaller scherm waarbij maar </w:t>
      </w:r>
      <w:commentRangeStart w:id="0"/>
      <w:r>
        <w:t>een</w:t>
      </w:r>
      <w:commentRangeEnd w:id="0"/>
      <w:r w:rsidR="002A74AB">
        <w:rPr>
          <w:rStyle w:val="Verwijzingopmerking"/>
        </w:rPr>
        <w:commentReference w:id="0"/>
      </w:r>
      <w:r>
        <w:t xml:space="preserve"> kolom wordt gebruikt. </w:t>
      </w:r>
    </w:p>
    <w:p w14:paraId="5B4E5D82" w14:textId="33F8407D" w:rsidR="00567A1E" w:rsidRDefault="00567A1E" w:rsidP="00DA2BB8">
      <w:pPr>
        <w:pStyle w:val="Lijstalinea"/>
        <w:numPr>
          <w:ilvl w:val="1"/>
          <w:numId w:val="15"/>
        </w:numPr>
      </w:pPr>
      <w:r w:rsidRPr="00D4661C">
        <w:rPr>
          <w:b/>
          <w:bCs/>
        </w:rPr>
        <w:t>Buttons and fields:</w:t>
      </w:r>
      <w:r w:rsidRPr="00D4661C">
        <w:t xml:space="preserve"> Om de gebru</w:t>
      </w:r>
      <w:r>
        <w:t>iksvriendelijkheid te bevorderen krijgen de knoppen en formuliervelden een minimum grootte.</w:t>
      </w:r>
    </w:p>
    <w:p w14:paraId="4CDBA5A0" w14:textId="61A85393" w:rsidR="005E6D2F" w:rsidRDefault="005E6D2F" w:rsidP="005E6D2F">
      <w:pPr>
        <w:pStyle w:val="Lijstalinea"/>
        <w:numPr>
          <w:ilvl w:val="0"/>
          <w:numId w:val="15"/>
        </w:numPr>
      </w:pPr>
      <w:r>
        <w:t>Navigatiecomponent</w:t>
      </w:r>
    </w:p>
    <w:p w14:paraId="44AB412C" w14:textId="55E7F03A" w:rsidR="005E6D2F" w:rsidRDefault="00240B9D" w:rsidP="005E6D2F">
      <w:pPr>
        <w:pStyle w:val="Lijstalinea"/>
        <w:numPr>
          <w:ilvl w:val="1"/>
          <w:numId w:val="15"/>
        </w:numPr>
      </w:pPr>
      <w:r w:rsidRPr="00240B9D">
        <w:rPr>
          <w:b/>
          <w:bCs/>
        </w:rPr>
        <w:t>Desktop/tablet:</w:t>
      </w:r>
      <w:r w:rsidR="00802C92">
        <w:rPr>
          <w:b/>
          <w:bCs/>
        </w:rPr>
        <w:t xml:space="preserve"> </w:t>
      </w:r>
      <w:r w:rsidR="00764CD3">
        <w:t>De navigatiecomponent</w:t>
      </w:r>
      <w:r w:rsidR="00802C92">
        <w:t xml:space="preserve"> zal </w:t>
      </w:r>
      <w:r>
        <w:t>e</w:t>
      </w:r>
      <w:r w:rsidRPr="00240B9D">
        <w:t>en horizontale navigatiebalk aan</w:t>
      </w:r>
      <w:r>
        <w:t xml:space="preserve"> de bovenkant van de pagina</w:t>
      </w:r>
      <w:r w:rsidR="002A74AB">
        <w:t xml:space="preserve"> krijgen</w:t>
      </w:r>
      <w:r>
        <w:t>.</w:t>
      </w:r>
      <w:r w:rsidR="002A74AB">
        <w:t xml:space="preserve"> </w:t>
      </w:r>
      <w:r w:rsidR="008A1490">
        <w:t xml:space="preserve">Een burgerstack voor links naar andere pagina’s bevindt zich aan de linkerkant van de navigatie. In het midden van de </w:t>
      </w:r>
      <w:r w:rsidR="00802C92">
        <w:t>balk zal de titel van de pagina</w:t>
      </w:r>
      <w:r w:rsidR="004023A2">
        <w:t xml:space="preserve"> en het profiel van de gebruiker is te benaderen door de burgerstack menu te openen.</w:t>
      </w:r>
      <w:r w:rsidR="00802C92">
        <w:t xml:space="preserve"> </w:t>
      </w:r>
      <w:r w:rsidR="004023A2">
        <w:t>D</w:t>
      </w:r>
      <w:r w:rsidR="002A74AB">
        <w:t>aarnaast</w:t>
      </w:r>
      <w:r w:rsidR="00964DCB">
        <w:t>, zal een vergrootglas zijn die als zoekfunctie zal dienen voor de beschikbare pagina’s van de app.</w:t>
      </w:r>
    </w:p>
    <w:p w14:paraId="1323326A" w14:textId="77777777" w:rsidR="00802C92" w:rsidRDefault="00802C92" w:rsidP="00802C92">
      <w:pPr>
        <w:pStyle w:val="Lijstalinea"/>
        <w:ind w:left="1440"/>
      </w:pPr>
    </w:p>
    <w:p w14:paraId="7F6EF390" w14:textId="346EDA08" w:rsidR="00964DCB" w:rsidRPr="00240B9D" w:rsidRDefault="00802C92" w:rsidP="00964DCB">
      <w:pPr>
        <w:pStyle w:val="Lijstalinea"/>
        <w:numPr>
          <w:ilvl w:val="1"/>
          <w:numId w:val="15"/>
        </w:numPr>
      </w:pPr>
      <w:r>
        <w:rPr>
          <w:b/>
          <w:bCs/>
        </w:rPr>
        <w:t>Mobiel/Tablet(</w:t>
      </w:r>
      <w:r w:rsidR="00764CD3">
        <w:rPr>
          <w:b/>
          <w:bCs/>
        </w:rPr>
        <w:t>portret</w:t>
      </w:r>
      <w:r>
        <w:rPr>
          <w:b/>
          <w:bCs/>
        </w:rPr>
        <w:t xml:space="preserve">): </w:t>
      </w:r>
      <w:r>
        <w:t xml:space="preserve">Het component zal ook aan de linkerkant een burgerstack bevatten met een sidebalk dat geopend wordt wanneer een gebruiker drukt op de burgerstack. In de Sidebalk </w:t>
      </w:r>
      <w:r w:rsidR="00864AEB">
        <w:t>heeft de gebruiker toegang tot het profiel van de gebruiker, de instellingen en andere pagina’s van de app. Ook zullen de namen van de pagina’s weergegeven in het midden van de navigatiebalk bovenaan de pagina en aan de rechterkant van de pagina in diezelfde balk</w:t>
      </w:r>
      <w:r w:rsidR="00964DCB">
        <w:t xml:space="preserve"> geldt hetzelfde als bij de desktop webapp versie voor de zoekfunctie met </w:t>
      </w:r>
      <w:r w:rsidR="002A74AB">
        <w:t>het vergrootglas</w:t>
      </w:r>
      <w:r w:rsidR="00964DCB">
        <w:t>.</w:t>
      </w:r>
    </w:p>
    <w:p w14:paraId="08384EEB" w14:textId="5BA8C0AD" w:rsidR="005E6D2F" w:rsidRDefault="005E6D2F" w:rsidP="005E6D2F">
      <w:pPr>
        <w:pStyle w:val="Lijstalinea"/>
        <w:numPr>
          <w:ilvl w:val="0"/>
          <w:numId w:val="15"/>
        </w:numPr>
      </w:pPr>
      <w:r>
        <w:t>Zoekfunctie</w:t>
      </w:r>
    </w:p>
    <w:p w14:paraId="65754EAE" w14:textId="381B249A" w:rsidR="00964DCB" w:rsidRDefault="00A22F96" w:rsidP="00964DCB">
      <w:pPr>
        <w:pStyle w:val="Lijstalinea"/>
        <w:numPr>
          <w:ilvl w:val="1"/>
          <w:numId w:val="15"/>
        </w:numPr>
      </w:pPr>
      <w:r>
        <w:t xml:space="preserve">Een zoekbalk veld dat openklapt of </w:t>
      </w:r>
      <w:r w:rsidR="002A74AB">
        <w:t>dicht klapt</w:t>
      </w:r>
      <w:r>
        <w:t xml:space="preserve"> zodra de gebruiker drukt of klikt, afhankelijk of de gebruiker de app gebruikt van de webapp of de mobiele app, op </w:t>
      </w:r>
      <w:r w:rsidR="002A74AB">
        <w:t>het vergrootglas</w:t>
      </w:r>
      <w:r>
        <w:t xml:space="preserve"> aan de rechterkant van de navigatiebalk. Nadat de gebruiker heeft getypt in de zoekbalk</w:t>
      </w:r>
      <w:r w:rsidR="00672308">
        <w:t>, worden er zoeksuggesties getoond onder het zoekveld en</w:t>
      </w:r>
      <w:r>
        <w:t xml:space="preserve"> kan er genavigeerd worden naar de pagina door op enter te drukken.</w:t>
      </w:r>
    </w:p>
    <w:p w14:paraId="2294270E" w14:textId="77777777" w:rsidR="005E6D2F" w:rsidRDefault="005E6D2F" w:rsidP="005E6D2F"/>
    <w:p w14:paraId="2B046E36" w14:textId="77777777" w:rsidR="00D1035C" w:rsidRPr="00D4661C" w:rsidRDefault="00D1035C" w:rsidP="005E6D2F"/>
    <w:p w14:paraId="70632DB7" w14:textId="2D2AB000" w:rsidR="005E6D2F" w:rsidRDefault="005E6D2F" w:rsidP="005E6D2F">
      <w:r>
        <w:lastRenderedPageBreak/>
        <w:t xml:space="preserve">Technisch </w:t>
      </w:r>
      <w:r w:rsidR="002A74AB">
        <w:t>Ontwerp (</w:t>
      </w:r>
      <w:r>
        <w:t>TO):</w:t>
      </w:r>
    </w:p>
    <w:p w14:paraId="28253498" w14:textId="2C1F820D" w:rsidR="004F06A2" w:rsidRDefault="004F06A2" w:rsidP="004F06A2">
      <w:pPr>
        <w:pStyle w:val="Lijstalinea"/>
        <w:numPr>
          <w:ilvl w:val="0"/>
          <w:numId w:val="16"/>
        </w:numPr>
      </w:pPr>
      <w:r>
        <w:t xml:space="preserve">Technologie: </w:t>
      </w:r>
    </w:p>
    <w:p w14:paraId="32717296" w14:textId="700661AE" w:rsidR="0056069D" w:rsidRDefault="0056069D" w:rsidP="004F06A2">
      <w:pPr>
        <w:pStyle w:val="Lijstalinea"/>
        <w:numPr>
          <w:ilvl w:val="1"/>
          <w:numId w:val="16"/>
        </w:numPr>
      </w:pPr>
      <w:r>
        <w:t xml:space="preserve">GridView.count voor de lay-out van de </w:t>
      </w:r>
      <w:r w:rsidR="002A74AB">
        <w:t>navigatiebar (</w:t>
      </w:r>
      <w:r>
        <w:t xml:space="preserve">Appbar) en ook om de gewenste media </w:t>
      </w:r>
      <w:r w:rsidR="002A74AB">
        <w:t>queries te</w:t>
      </w:r>
      <w:r>
        <w:t xml:space="preserve"> bepalen voor elke schermgrootte.</w:t>
      </w:r>
    </w:p>
    <w:p w14:paraId="069B55F0" w14:textId="05DB0700" w:rsidR="005E6D2F" w:rsidRDefault="004F06A2" w:rsidP="004F06A2">
      <w:pPr>
        <w:pStyle w:val="Lijstalinea"/>
        <w:numPr>
          <w:ilvl w:val="0"/>
          <w:numId w:val="16"/>
        </w:numPr>
      </w:pPr>
      <w:r>
        <w:t xml:space="preserve">Componenten: </w:t>
      </w:r>
    </w:p>
    <w:p w14:paraId="7CF13F72" w14:textId="0D970497" w:rsidR="0056069D" w:rsidRDefault="0056069D" w:rsidP="0056069D">
      <w:pPr>
        <w:pStyle w:val="Lijstalinea"/>
        <w:numPr>
          <w:ilvl w:val="1"/>
          <w:numId w:val="16"/>
        </w:numPr>
      </w:pPr>
      <w:r>
        <w:t>AppBar</w:t>
      </w:r>
      <w:r w:rsidR="00707D22">
        <w:t xml:space="preserve">: </w:t>
      </w:r>
      <w:r w:rsidR="00B75E96">
        <w:t>De Appbar bevat een werking dat wisselt tussen een heel menu aan de zijkant van de app</w:t>
      </w:r>
      <w:r w:rsidR="001D2082">
        <w:t xml:space="preserve"> en een horizontale burgerstack dat</w:t>
      </w:r>
      <w:r w:rsidR="00B75E96">
        <w:t xml:space="preserve"> uitklapt wanneer daarop gedrukt of geklikt wordt. </w:t>
      </w:r>
    </w:p>
    <w:p w14:paraId="5AC2187D" w14:textId="62BF19A8" w:rsidR="001D2082" w:rsidRDefault="001D2082" w:rsidP="0056069D">
      <w:pPr>
        <w:pStyle w:val="Lijstalinea"/>
        <w:numPr>
          <w:ilvl w:val="1"/>
          <w:numId w:val="16"/>
        </w:numPr>
      </w:pPr>
      <w:r>
        <w:t>Searchbar:</w:t>
      </w:r>
      <w:r w:rsidR="005230EF">
        <w:t xml:space="preserve"> D</w:t>
      </w:r>
      <w:r>
        <w:t xml:space="preserve">e zoekbalk </w:t>
      </w:r>
      <w:r w:rsidR="00500CA1">
        <w:t>staat in de NavigationBar. De NavigationBar</w:t>
      </w:r>
      <w:r w:rsidR="00A159FB">
        <w:t xml:space="preserve"> zal</w:t>
      </w:r>
      <w:r w:rsidR="00672308">
        <w:t xml:space="preserve"> zoeksuggesties tonen, </w:t>
      </w:r>
      <w:r w:rsidR="00A159FB">
        <w:t>de zoekquery bijhouden en handelt de navigatie af.</w:t>
      </w:r>
    </w:p>
    <w:p w14:paraId="7CB6A134" w14:textId="663EC2D9" w:rsidR="00A159FB" w:rsidRDefault="00A159FB" w:rsidP="00A159FB">
      <w:pPr>
        <w:pStyle w:val="Lijstalinea"/>
        <w:numPr>
          <w:ilvl w:val="0"/>
          <w:numId w:val="16"/>
        </w:numPr>
      </w:pPr>
      <w:r>
        <w:t>State management:</w:t>
      </w:r>
    </w:p>
    <w:p w14:paraId="28549205" w14:textId="56FA411C" w:rsidR="00A159FB" w:rsidRDefault="00A159FB" w:rsidP="00A159FB">
      <w:pPr>
        <w:pStyle w:val="Lijstalinea"/>
        <w:numPr>
          <w:ilvl w:val="1"/>
          <w:numId w:val="16"/>
        </w:numPr>
      </w:pPr>
      <w:r>
        <w:t>De lokale component state, neem React useState als voorbeeld, zal verantwoordelijk</w:t>
      </w:r>
      <w:r w:rsidR="004952DA">
        <w:t xml:space="preserve"> voor het open/gesloten status van de burgerstack menu en zoekquery.</w:t>
      </w:r>
    </w:p>
    <w:p w14:paraId="03FC4434" w14:textId="55580088" w:rsidR="004952DA" w:rsidRDefault="004952DA" w:rsidP="004952DA">
      <w:pPr>
        <w:pStyle w:val="Lijstalinea"/>
        <w:numPr>
          <w:ilvl w:val="0"/>
          <w:numId w:val="16"/>
        </w:numPr>
      </w:pPr>
      <w:r>
        <w:t>API: Een nieuwe API endpoint ‘</w:t>
      </w:r>
      <w:r w:rsidR="002A74AB">
        <w:t>GET/</w:t>
      </w:r>
      <w:r>
        <w:t xml:space="preserve"> api/ search moeten worden geïmplementeerd om zoekresultaten op te halen </w:t>
      </w:r>
    </w:p>
    <w:p w14:paraId="33A9A4FC" w14:textId="00123A8F" w:rsidR="004952DA" w:rsidRDefault="004952DA" w:rsidP="004952DA">
      <w:r>
        <w:t>Testplan:</w:t>
      </w:r>
    </w:p>
    <w:p w14:paraId="493207C2" w14:textId="77777777" w:rsidR="00567A1E" w:rsidRDefault="00567A1E" w:rsidP="00567A1E">
      <w:pPr>
        <w:pStyle w:val="Lijstalinea"/>
        <w:numPr>
          <w:ilvl w:val="0"/>
          <w:numId w:val="17"/>
        </w:numPr>
      </w:pPr>
      <w:r>
        <w:t xml:space="preserve">Test Responsive Layout: </w:t>
      </w:r>
    </w:p>
    <w:p w14:paraId="1F60797E" w14:textId="77777777" w:rsidR="00567A1E" w:rsidRDefault="00567A1E" w:rsidP="00567A1E">
      <w:pPr>
        <w:pStyle w:val="Lijstalinea"/>
        <w:numPr>
          <w:ilvl w:val="0"/>
          <w:numId w:val="18"/>
        </w:numPr>
      </w:pPr>
      <w:r>
        <w:t>Doel: Controleren of de lay-out correct reageert en wordt weergegeven op verschillende schermgroottes.</w:t>
      </w:r>
    </w:p>
    <w:p w14:paraId="53218C59" w14:textId="77777777" w:rsidR="00567A1E" w:rsidRDefault="00567A1E" w:rsidP="00567A1E">
      <w:pPr>
        <w:pStyle w:val="Lijstalinea"/>
        <w:numPr>
          <w:ilvl w:val="0"/>
          <w:numId w:val="18"/>
        </w:numPr>
      </w:pPr>
      <w:r>
        <w:t xml:space="preserve">Stappen: </w:t>
      </w:r>
    </w:p>
    <w:p w14:paraId="4912074D" w14:textId="77777777" w:rsidR="00567A1E" w:rsidRDefault="00567A1E" w:rsidP="00567A1E">
      <w:pPr>
        <w:pStyle w:val="Lijstalinea"/>
        <w:numPr>
          <w:ilvl w:val="1"/>
          <w:numId w:val="18"/>
        </w:numPr>
      </w:pPr>
      <w:r>
        <w:t xml:space="preserve">Stap 1: Open de applicatie in chrome DevTools. </w:t>
      </w:r>
    </w:p>
    <w:p w14:paraId="53AEEE10" w14:textId="61EF681E" w:rsidR="00567A1E" w:rsidRDefault="00567A1E" w:rsidP="00567A1E">
      <w:pPr>
        <w:pStyle w:val="Lijstalinea"/>
        <w:numPr>
          <w:ilvl w:val="1"/>
          <w:numId w:val="18"/>
        </w:numPr>
      </w:pPr>
      <w:r>
        <w:t xml:space="preserve">Stap 2: Simuleer de </w:t>
      </w:r>
      <w:r w:rsidR="00764CD3">
        <w:t>verschillende</w:t>
      </w:r>
      <w:r>
        <w:t xml:space="preserve"> </w:t>
      </w:r>
      <w:r w:rsidR="002A74AB">
        <w:t>devices (</w:t>
      </w:r>
      <w:r>
        <w:t>mobiel, tablets en desktop) en verander de viewport handmatig.</w:t>
      </w:r>
    </w:p>
    <w:p w14:paraId="78EFB486" w14:textId="77777777" w:rsidR="00567A1E" w:rsidRDefault="00567A1E" w:rsidP="00567A1E">
      <w:pPr>
        <w:pStyle w:val="Lijstalinea"/>
        <w:numPr>
          <w:ilvl w:val="1"/>
          <w:numId w:val="18"/>
        </w:numPr>
      </w:pPr>
      <w:r>
        <w:t xml:space="preserve">Stap 3: Controleer of de navigatie van vorm verandert en de content goed wordt weergegeven. </w:t>
      </w:r>
    </w:p>
    <w:p w14:paraId="1EED7B48" w14:textId="77777777" w:rsidR="00567A1E" w:rsidRDefault="00567A1E" w:rsidP="00567A1E">
      <w:pPr>
        <w:pStyle w:val="Lijstalinea"/>
        <w:numPr>
          <w:ilvl w:val="0"/>
          <w:numId w:val="18"/>
        </w:numPr>
      </w:pPr>
      <w:r>
        <w:t>Succescriterium: Er wordt gesproken van succes, wanneer er geen sprake is van gebroken lay-outs of overlappende elementen. Het moet op elke schermgrootte werken.</w:t>
      </w:r>
    </w:p>
    <w:p w14:paraId="435FB1BA" w14:textId="77777777" w:rsidR="00567A1E" w:rsidRDefault="00567A1E" w:rsidP="004952DA"/>
    <w:p w14:paraId="183DD31B" w14:textId="13A3EE3B" w:rsidR="009A31EF" w:rsidRDefault="009A31EF" w:rsidP="009A31EF">
      <w:pPr>
        <w:pStyle w:val="Lijstalinea"/>
        <w:numPr>
          <w:ilvl w:val="0"/>
          <w:numId w:val="17"/>
        </w:numPr>
      </w:pPr>
      <w:r>
        <w:t xml:space="preserve">Test Navigatie </w:t>
      </w:r>
      <w:r w:rsidR="00714865">
        <w:t>Functionaliteit</w:t>
      </w:r>
      <w:r>
        <w:t>:</w:t>
      </w:r>
    </w:p>
    <w:p w14:paraId="666268D6" w14:textId="3AE3BFC5" w:rsidR="009A31EF" w:rsidRDefault="009A31EF" w:rsidP="009A31EF">
      <w:pPr>
        <w:pStyle w:val="Lijstalinea"/>
        <w:numPr>
          <w:ilvl w:val="1"/>
          <w:numId w:val="17"/>
        </w:numPr>
      </w:pPr>
      <w:r>
        <w:t xml:space="preserve"> Doel:</w:t>
      </w:r>
      <w:r w:rsidR="00714865">
        <w:t xml:space="preserve"> Controleren of alle navigatielinks in de NavigatieBar en het hamburgermenu functioneren.</w:t>
      </w:r>
    </w:p>
    <w:p w14:paraId="348022FB" w14:textId="428FC59C" w:rsidR="009A31EF" w:rsidRDefault="009A31EF" w:rsidP="009A31EF">
      <w:pPr>
        <w:pStyle w:val="Lijstalinea"/>
        <w:numPr>
          <w:ilvl w:val="1"/>
          <w:numId w:val="17"/>
        </w:numPr>
      </w:pPr>
      <w:r>
        <w:t>Stappen:</w:t>
      </w:r>
    </w:p>
    <w:p w14:paraId="614DEC96" w14:textId="39A44A84" w:rsidR="00672308" w:rsidRDefault="00714865" w:rsidP="00672308">
      <w:pPr>
        <w:pStyle w:val="Lijstalinea"/>
        <w:numPr>
          <w:ilvl w:val="2"/>
          <w:numId w:val="17"/>
        </w:numPr>
      </w:pPr>
      <w:r>
        <w:t>Stap 1: klik op elke link in de navigatiebalk en het hambu</w:t>
      </w:r>
      <w:r w:rsidR="00BF17EA">
        <w:t>r</w:t>
      </w:r>
      <w:r>
        <w:t>germenu</w:t>
      </w:r>
    </w:p>
    <w:p w14:paraId="244F6E63" w14:textId="228B23A0" w:rsidR="00714865" w:rsidRDefault="00714865" w:rsidP="00714865">
      <w:pPr>
        <w:pStyle w:val="Lijstalinea"/>
        <w:numPr>
          <w:ilvl w:val="2"/>
          <w:numId w:val="17"/>
        </w:numPr>
      </w:pPr>
      <w:r>
        <w:t>Stap 2: Controleer of de app naar de juiste pagina navigeert.</w:t>
      </w:r>
    </w:p>
    <w:p w14:paraId="20221D72" w14:textId="3FA1FA50" w:rsidR="009A31EF" w:rsidRDefault="009A31EF" w:rsidP="009A31EF">
      <w:pPr>
        <w:pStyle w:val="Lijstalinea"/>
        <w:numPr>
          <w:ilvl w:val="1"/>
          <w:numId w:val="17"/>
        </w:numPr>
      </w:pPr>
      <w:r>
        <w:t>Succescentrum:</w:t>
      </w:r>
      <w:r w:rsidR="00714865">
        <w:t xml:space="preserve"> Er is sprake van succes, wanneer elke link navigatie werkt naar behoren.</w:t>
      </w:r>
    </w:p>
    <w:p w14:paraId="1BF97D42" w14:textId="0EEA6137" w:rsidR="009A31EF" w:rsidRDefault="009A31EF" w:rsidP="009A31EF">
      <w:pPr>
        <w:pStyle w:val="Lijstalinea"/>
        <w:numPr>
          <w:ilvl w:val="0"/>
          <w:numId w:val="17"/>
        </w:numPr>
      </w:pPr>
      <w:r>
        <w:lastRenderedPageBreak/>
        <w:t>Test Zoekfunctie:</w:t>
      </w:r>
    </w:p>
    <w:p w14:paraId="4EDA9D4E" w14:textId="0EDF4CDE" w:rsidR="009A31EF" w:rsidRDefault="009A31EF" w:rsidP="009A31EF">
      <w:pPr>
        <w:pStyle w:val="Lijstalinea"/>
        <w:numPr>
          <w:ilvl w:val="1"/>
          <w:numId w:val="17"/>
        </w:numPr>
      </w:pPr>
      <w:r>
        <w:t>Doel:</w:t>
      </w:r>
      <w:r w:rsidR="00714865">
        <w:t xml:space="preserve"> Controleren of de zoekfunctie resultaten toont</w:t>
      </w:r>
      <w:r w:rsidR="00BF17EA">
        <w:t xml:space="preserve"> en lijdt naar de behorende pagina als er wordt geklikt of gedrukt op een resultaat naar keuze.</w:t>
      </w:r>
    </w:p>
    <w:p w14:paraId="33D19E91" w14:textId="6F3E9AB8" w:rsidR="009A31EF" w:rsidRDefault="009A31EF" w:rsidP="009A31EF">
      <w:pPr>
        <w:pStyle w:val="Lijstalinea"/>
        <w:numPr>
          <w:ilvl w:val="1"/>
          <w:numId w:val="17"/>
        </w:numPr>
      </w:pPr>
      <w:r>
        <w:t>Stappen:</w:t>
      </w:r>
      <w:r w:rsidR="00714865">
        <w:tab/>
      </w:r>
    </w:p>
    <w:p w14:paraId="73B937A4" w14:textId="45421A39" w:rsidR="00714865" w:rsidRDefault="00714865" w:rsidP="00714865">
      <w:pPr>
        <w:pStyle w:val="Lijstalinea"/>
        <w:numPr>
          <w:ilvl w:val="2"/>
          <w:numId w:val="17"/>
        </w:numPr>
      </w:pPr>
      <w:r w:rsidRPr="00BF17EA">
        <w:t xml:space="preserve">Stap 1: </w:t>
      </w:r>
      <w:r w:rsidR="00131FEB" w:rsidRPr="00BF17EA">
        <w:t>Type</w:t>
      </w:r>
      <w:r w:rsidRPr="00BF17EA">
        <w:t xml:space="preserve"> een term of query</w:t>
      </w:r>
      <w:r w:rsidR="00BF17EA" w:rsidRPr="00BF17EA">
        <w:t xml:space="preserve"> in de zo</w:t>
      </w:r>
      <w:r w:rsidR="00BF17EA">
        <w:t>ekbalk.</w:t>
      </w:r>
    </w:p>
    <w:p w14:paraId="0CEE3E10" w14:textId="6FB87FE7" w:rsidR="00672308" w:rsidRDefault="00672308" w:rsidP="00714865">
      <w:pPr>
        <w:pStyle w:val="Lijstalinea"/>
        <w:numPr>
          <w:ilvl w:val="2"/>
          <w:numId w:val="17"/>
        </w:numPr>
      </w:pPr>
      <w:r>
        <w:t>Stap 2: Controleer of er een of meerdere zoeksuggesties worden getoond op basis van de ingetypte term of query.</w:t>
      </w:r>
    </w:p>
    <w:p w14:paraId="331F674D" w14:textId="39B8C7DF" w:rsidR="00BF17EA" w:rsidRPr="00BF17EA" w:rsidRDefault="00BF17EA" w:rsidP="00714865">
      <w:pPr>
        <w:pStyle w:val="Lijstalinea"/>
        <w:numPr>
          <w:ilvl w:val="2"/>
          <w:numId w:val="17"/>
        </w:numPr>
      </w:pPr>
      <w:r>
        <w:t xml:space="preserve">Stap </w:t>
      </w:r>
      <w:r w:rsidR="00672308">
        <w:t>3</w:t>
      </w:r>
      <w:r>
        <w:t>: Druk op enter en controleer of de zoekfunctie resultaten toont.</w:t>
      </w:r>
    </w:p>
    <w:p w14:paraId="7F9952BA" w14:textId="558D9A8C" w:rsidR="009A31EF" w:rsidRDefault="009A31EF" w:rsidP="009A31EF">
      <w:pPr>
        <w:pStyle w:val="Lijstalinea"/>
        <w:numPr>
          <w:ilvl w:val="1"/>
          <w:numId w:val="17"/>
        </w:numPr>
      </w:pPr>
      <w:r>
        <w:t>Succescentrum:</w:t>
      </w:r>
      <w:r w:rsidR="00BF17EA">
        <w:t xml:space="preserve"> Wanneer de navigatie naar de juiste pagina lijdt, nadat</w:t>
      </w:r>
      <w:r w:rsidR="00672308">
        <w:t xml:space="preserve"> er gebruikt gemaakt is van</w:t>
      </w:r>
      <w:r w:rsidR="00D1035C">
        <w:t xml:space="preserve"> de zoekbalk en er zoeksuggesties zijn getoond onder het invoerveld.</w:t>
      </w:r>
    </w:p>
    <w:p w14:paraId="2BC71451" w14:textId="1F3676B9" w:rsidR="009A31EF" w:rsidRDefault="009A31EF" w:rsidP="009A31EF">
      <w:pPr>
        <w:pStyle w:val="Lijstalinea"/>
        <w:numPr>
          <w:ilvl w:val="0"/>
          <w:numId w:val="17"/>
        </w:numPr>
      </w:pPr>
      <w:r>
        <w:t>Test Manuele Cross-Browser:</w:t>
      </w:r>
    </w:p>
    <w:p w14:paraId="31CC6726" w14:textId="36906C71" w:rsidR="009A31EF" w:rsidRDefault="009A31EF" w:rsidP="009A31EF">
      <w:pPr>
        <w:pStyle w:val="Lijstalinea"/>
        <w:numPr>
          <w:ilvl w:val="1"/>
          <w:numId w:val="17"/>
        </w:numPr>
      </w:pPr>
      <w:r>
        <w:t>Doel:</w:t>
      </w:r>
      <w:r w:rsidR="001134B3">
        <w:t xml:space="preserve"> Controleren op de consistentie in verschillende browsers</w:t>
      </w:r>
    </w:p>
    <w:p w14:paraId="099DE75D" w14:textId="574C5FCD" w:rsidR="009A31EF" w:rsidRDefault="009A31EF" w:rsidP="009A31EF">
      <w:pPr>
        <w:pStyle w:val="Lijstalinea"/>
        <w:numPr>
          <w:ilvl w:val="1"/>
          <w:numId w:val="17"/>
        </w:numPr>
      </w:pPr>
      <w:r>
        <w:t>Stappen:</w:t>
      </w:r>
      <w:r w:rsidR="001134B3">
        <w:t xml:space="preserve"> </w:t>
      </w:r>
      <w:r w:rsidR="001134B3">
        <w:tab/>
      </w:r>
    </w:p>
    <w:p w14:paraId="0C81A195" w14:textId="6076527A" w:rsidR="001134B3" w:rsidRDefault="001134B3" w:rsidP="001134B3">
      <w:pPr>
        <w:pStyle w:val="Lijstalinea"/>
        <w:numPr>
          <w:ilvl w:val="2"/>
          <w:numId w:val="17"/>
        </w:numPr>
      </w:pPr>
      <w:r>
        <w:t>Stap 1: Het testen van het navigeren en zoeken binnen app, op verschillende browser. Neem Safari, Google Chrome en Mozilla Firefox als voorbeeld.</w:t>
      </w:r>
    </w:p>
    <w:p w14:paraId="18DDC48B" w14:textId="4C805639" w:rsidR="009A31EF" w:rsidRDefault="009A31EF" w:rsidP="009A31EF">
      <w:pPr>
        <w:pStyle w:val="Lijstalinea"/>
        <w:numPr>
          <w:ilvl w:val="1"/>
          <w:numId w:val="17"/>
        </w:numPr>
      </w:pPr>
      <w:r>
        <w:t>Succescentrum:</w:t>
      </w:r>
      <w:r w:rsidR="001134B3">
        <w:t xml:space="preserve"> Er is sprake van succes wanneer de functionaliteit en lay-out consistent zijn tussen de browsers.</w:t>
      </w:r>
    </w:p>
    <w:p w14:paraId="6D508161" w14:textId="77777777" w:rsidR="009A31EF" w:rsidRDefault="009A31EF" w:rsidP="009A31EF">
      <w:pPr>
        <w:pStyle w:val="Lijstalinea"/>
        <w:ind w:left="1068"/>
      </w:pPr>
    </w:p>
    <w:p w14:paraId="0C571544" w14:textId="77777777" w:rsidR="009A31EF" w:rsidRPr="009A31EF" w:rsidRDefault="009A31EF" w:rsidP="009A31EF">
      <w:pPr>
        <w:pStyle w:val="Lijstalinea"/>
        <w:ind w:left="1068"/>
      </w:pPr>
    </w:p>
    <w:p w14:paraId="5969594D" w14:textId="77777777" w:rsidR="001133ED" w:rsidRPr="005E6D2F" w:rsidRDefault="001133ED" w:rsidP="001133ED">
      <w:pPr>
        <w:rPr>
          <w:b/>
          <w:bCs/>
        </w:rPr>
      </w:pPr>
    </w:p>
    <w:p w14:paraId="468511BD" w14:textId="77777777" w:rsidR="00334681" w:rsidRPr="005E6D2F" w:rsidRDefault="00334681" w:rsidP="001133ED">
      <w:pPr>
        <w:rPr>
          <w:b/>
          <w:bCs/>
        </w:rPr>
      </w:pPr>
    </w:p>
    <w:p w14:paraId="730636A7" w14:textId="53F56CB1" w:rsidR="001133ED" w:rsidRDefault="00567A1E" w:rsidP="001133ED">
      <w:pPr>
        <w:rPr>
          <w:sz w:val="28"/>
          <w:szCs w:val="28"/>
        </w:rPr>
      </w:pPr>
      <w:r>
        <w:rPr>
          <w:sz w:val="28"/>
          <w:szCs w:val="28"/>
        </w:rPr>
        <w:t>2</w:t>
      </w:r>
      <w:r w:rsidR="00334681" w:rsidRPr="005E6D2F">
        <w:rPr>
          <w:sz w:val="28"/>
          <w:szCs w:val="28"/>
        </w:rPr>
        <w:t>.</w:t>
      </w:r>
      <w:r w:rsidR="00334681" w:rsidRPr="001133ED">
        <w:rPr>
          <w:sz w:val="28"/>
          <w:szCs w:val="28"/>
        </w:rPr>
        <w:t>NF US 32 - Consistente werking op alle apparaten</w:t>
      </w:r>
    </w:p>
    <w:p w14:paraId="3279AD57" w14:textId="2D154F2C" w:rsidR="0058482F" w:rsidRPr="0058482F" w:rsidRDefault="0058482F" w:rsidP="001133ED">
      <w:r>
        <w:t>(Deze userstory is een kwaliteitskenmerk dat meegenomen wordt in alle andere userstories.)</w:t>
      </w:r>
    </w:p>
    <w:p w14:paraId="5391B64C" w14:textId="4465B4DF" w:rsidR="009A5664" w:rsidRDefault="008C6FEA" w:rsidP="001133ED">
      <w:r>
        <w:t>Functioneel ontwerp (FO</w:t>
      </w:r>
      <w:r w:rsidR="002A74AB">
        <w:t>):</w:t>
      </w:r>
    </w:p>
    <w:p w14:paraId="3CEDD5D2" w14:textId="0C280AC0" w:rsidR="0058482F" w:rsidRPr="0058482F" w:rsidRDefault="004815D4" w:rsidP="001133ED">
      <w:r>
        <w:t>De functionele eisen van US 32 zijn dat userstory 26, 33 en 19 op dezelfde manier werken op desktop, tablet en mobiel, ongeacht het besturingssysteem.</w:t>
      </w:r>
    </w:p>
    <w:p w14:paraId="06F150DE" w14:textId="5C5E0E64" w:rsidR="0058482F" w:rsidRDefault="0058482F" w:rsidP="001133ED">
      <w:r w:rsidRPr="0058482F">
        <w:t>Technisch ontwerp</w:t>
      </w:r>
      <w:r w:rsidR="004815D4">
        <w:t>:</w:t>
      </w:r>
    </w:p>
    <w:p w14:paraId="7B1632D8" w14:textId="58AD211C" w:rsidR="004815D4" w:rsidRPr="004815D4" w:rsidRDefault="004815D4" w:rsidP="00643183">
      <w:pPr>
        <w:pStyle w:val="Lijstalinea"/>
        <w:numPr>
          <w:ilvl w:val="0"/>
          <w:numId w:val="21"/>
        </w:numPr>
      </w:pPr>
      <w:r>
        <w:rPr>
          <w:b/>
          <w:bCs/>
        </w:rPr>
        <w:t xml:space="preserve">Framework voordeel: </w:t>
      </w:r>
      <w:r>
        <w:t>De focus van Flutter</w:t>
      </w:r>
      <w:r w:rsidR="00643183">
        <w:t xml:space="preserve"> is consistente UI en functionaliteit tussen platforms aan te bieden. De codebase compileert naar Android, </w:t>
      </w:r>
      <w:r w:rsidR="008C6FEA">
        <w:t>IOS</w:t>
      </w:r>
      <w:r w:rsidR="00643183">
        <w:t xml:space="preserve">, web en desktop. </w:t>
      </w:r>
    </w:p>
    <w:p w14:paraId="55FED5B4" w14:textId="0DE9D46C" w:rsidR="004815D4" w:rsidRPr="004815D4" w:rsidRDefault="004815D4" w:rsidP="004815D4">
      <w:pPr>
        <w:pStyle w:val="Lijstalinea"/>
        <w:numPr>
          <w:ilvl w:val="0"/>
          <w:numId w:val="21"/>
        </w:numPr>
      </w:pPr>
      <w:r>
        <w:rPr>
          <w:b/>
          <w:bCs/>
        </w:rPr>
        <w:t>Widget library:</w:t>
      </w:r>
      <w:r w:rsidR="00643183">
        <w:rPr>
          <w:b/>
          <w:bCs/>
        </w:rPr>
        <w:t xml:space="preserve"> </w:t>
      </w:r>
      <w:r w:rsidR="00643183">
        <w:t xml:space="preserve">Er zal voornamelijk gebruikt gemaakt worden van widgets uit de bibliotheek van </w:t>
      </w:r>
      <w:r w:rsidR="002A74AB">
        <w:t>Flutter (</w:t>
      </w:r>
      <w:r w:rsidR="00643183">
        <w:t>material.dart of cupertino.dart) of andere packages die stabiel zijn. Ze zijn ontworpen om zich automatisch aan te passen aan het platform terwijl de functionaliteit identiek blijft.</w:t>
      </w:r>
    </w:p>
    <w:p w14:paraId="6812569D" w14:textId="77777777" w:rsidR="0058482F" w:rsidRPr="0058482F" w:rsidRDefault="0058482F" w:rsidP="001133ED"/>
    <w:p w14:paraId="52C15250" w14:textId="1953DF90" w:rsidR="0058482F" w:rsidRDefault="0058482F" w:rsidP="001133ED">
      <w:r w:rsidRPr="0058482F">
        <w:t>Testplan</w:t>
      </w:r>
    </w:p>
    <w:p w14:paraId="68D669E7" w14:textId="3C2A23D1" w:rsidR="00B21320" w:rsidRDefault="00B21320" w:rsidP="00B21320">
      <w:pPr>
        <w:pStyle w:val="Lijstalinea"/>
        <w:numPr>
          <w:ilvl w:val="0"/>
          <w:numId w:val="22"/>
        </w:numPr>
      </w:pPr>
      <w:r>
        <w:t>Geautomatiseerde Widgets Tests:</w:t>
      </w:r>
    </w:p>
    <w:p w14:paraId="48FB265E" w14:textId="63F00AD0" w:rsidR="00B21320" w:rsidRDefault="00B21320" w:rsidP="00B21320">
      <w:pPr>
        <w:pStyle w:val="Lijstalinea"/>
        <w:numPr>
          <w:ilvl w:val="0"/>
          <w:numId w:val="30"/>
        </w:numPr>
      </w:pPr>
      <w:r>
        <w:t>Doel: Controleren of alle individuele widgets correct renderen en reageren op gebruikersinput onafhankelijk van het platform.</w:t>
      </w:r>
    </w:p>
    <w:p w14:paraId="17288A90" w14:textId="34BC8686" w:rsidR="00B21320" w:rsidRDefault="00B21320" w:rsidP="00B21320">
      <w:pPr>
        <w:pStyle w:val="Lijstalinea"/>
        <w:numPr>
          <w:ilvl w:val="0"/>
          <w:numId w:val="30"/>
        </w:numPr>
      </w:pPr>
      <w:r>
        <w:t>Stappen:</w:t>
      </w:r>
    </w:p>
    <w:p w14:paraId="27952D63" w14:textId="22A65ADB" w:rsidR="00B21320" w:rsidRDefault="00B21320" w:rsidP="00B21320">
      <w:pPr>
        <w:pStyle w:val="Lijstalinea"/>
        <w:numPr>
          <w:ilvl w:val="1"/>
          <w:numId w:val="30"/>
        </w:numPr>
      </w:pPr>
      <w:r>
        <w:t xml:space="preserve">Stap 1: Schrijf widget tests met de ‘flutter_test’ pakkage. </w:t>
      </w:r>
    </w:p>
    <w:p w14:paraId="266F6A59" w14:textId="6D2081C8" w:rsidR="00B21320" w:rsidRPr="00DE37E5" w:rsidRDefault="00B21320" w:rsidP="00B21320">
      <w:pPr>
        <w:pStyle w:val="Lijstalinea"/>
        <w:numPr>
          <w:ilvl w:val="1"/>
          <w:numId w:val="30"/>
        </w:numPr>
      </w:pPr>
      <w:r w:rsidRPr="00DE37E5">
        <w:t>Stap 2:</w:t>
      </w:r>
      <w:r w:rsidR="00DE37E5" w:rsidRPr="00DE37E5">
        <w:t xml:space="preserve"> Test of er w</w:t>
      </w:r>
      <w:r w:rsidR="00DE37E5">
        <w:t>idgets zijn de verwacht worden en of die reageren op taps of clicks, zoals ze zijn ontworpen.</w:t>
      </w:r>
    </w:p>
    <w:p w14:paraId="66311C18" w14:textId="54C3E47D" w:rsidR="00B21320" w:rsidRDefault="00B21320" w:rsidP="00B21320">
      <w:pPr>
        <w:pStyle w:val="Lijstalinea"/>
        <w:numPr>
          <w:ilvl w:val="0"/>
          <w:numId w:val="30"/>
        </w:numPr>
      </w:pPr>
      <w:r>
        <w:t>Succescriterium:</w:t>
      </w:r>
      <w:r w:rsidR="00DE37E5">
        <w:t xml:space="preserve"> Er is sprake van succes wanneer alle widget tests geslaagd zijn.</w:t>
      </w:r>
    </w:p>
    <w:p w14:paraId="05918F11" w14:textId="2AAA0C34" w:rsidR="00B21320" w:rsidRDefault="00B21320" w:rsidP="00B21320">
      <w:pPr>
        <w:pStyle w:val="Lijstalinea"/>
        <w:numPr>
          <w:ilvl w:val="0"/>
          <w:numId w:val="22"/>
        </w:numPr>
      </w:pPr>
      <w:r>
        <w:t>Geautomatiseerde Integration (E2E) Tests:</w:t>
      </w:r>
    </w:p>
    <w:p w14:paraId="174AE3E6" w14:textId="35558AD1" w:rsidR="00B21320" w:rsidRDefault="00B21320" w:rsidP="00B21320">
      <w:pPr>
        <w:pStyle w:val="Lijstalinea"/>
        <w:numPr>
          <w:ilvl w:val="0"/>
          <w:numId w:val="27"/>
        </w:numPr>
      </w:pPr>
      <w:r>
        <w:t>Doel:</w:t>
      </w:r>
      <w:r w:rsidR="00DE37E5">
        <w:t xml:space="preserve"> De volledige gebruikersflow testen op een geëmuleerd device.</w:t>
      </w:r>
    </w:p>
    <w:p w14:paraId="69BA4D75" w14:textId="2DBB472C" w:rsidR="00B21320" w:rsidRDefault="00B21320" w:rsidP="00B21320">
      <w:pPr>
        <w:pStyle w:val="Lijstalinea"/>
        <w:numPr>
          <w:ilvl w:val="0"/>
          <w:numId w:val="27"/>
        </w:numPr>
      </w:pPr>
      <w:r>
        <w:t>Stappen:</w:t>
      </w:r>
      <w:r w:rsidR="00DE37E5">
        <w:t xml:space="preserve"> </w:t>
      </w:r>
    </w:p>
    <w:p w14:paraId="7755E962" w14:textId="33C5E173" w:rsidR="00DE37E5" w:rsidRDefault="00DE37E5" w:rsidP="00DE37E5">
      <w:pPr>
        <w:pStyle w:val="Lijstalinea"/>
        <w:numPr>
          <w:ilvl w:val="1"/>
          <w:numId w:val="27"/>
        </w:numPr>
      </w:pPr>
      <w:r>
        <w:t>Stap 1: Schrijf Integration test met behulp van de ‘integration_test’ pakkage. Deze tests zullen een gebruiker nabootsen, die door de app probeert te navigeren.</w:t>
      </w:r>
    </w:p>
    <w:p w14:paraId="18C2D2B8" w14:textId="4949A34C" w:rsidR="00B21320" w:rsidRDefault="00B21320" w:rsidP="00B21320">
      <w:pPr>
        <w:pStyle w:val="Lijstalinea"/>
        <w:numPr>
          <w:ilvl w:val="0"/>
          <w:numId w:val="27"/>
        </w:numPr>
      </w:pPr>
      <w:r>
        <w:t>Succescriterium:</w:t>
      </w:r>
      <w:r w:rsidR="00DE37E5">
        <w:t xml:space="preserve"> Er is sprake van succes </w:t>
      </w:r>
      <w:r w:rsidR="00764CD3">
        <w:t>wanneer</w:t>
      </w:r>
      <w:r w:rsidR="00DE37E5">
        <w:t xml:space="preserve"> de</w:t>
      </w:r>
      <w:r w:rsidR="00BF3488">
        <w:t xml:space="preserve"> </w:t>
      </w:r>
      <w:proofErr w:type="spellStart"/>
      <w:r w:rsidR="00BF3488">
        <w:t>i</w:t>
      </w:r>
      <w:r w:rsidR="00DE37E5">
        <w:t>ntegration</w:t>
      </w:r>
      <w:proofErr w:type="spellEnd"/>
      <w:r w:rsidR="00DE37E5">
        <w:t xml:space="preserve"> test omgeving  slaagt</w:t>
      </w:r>
      <w:r w:rsidR="00BF3488">
        <w:t xml:space="preserve"> succesvol verloopt.</w:t>
      </w:r>
    </w:p>
    <w:p w14:paraId="31671E53" w14:textId="68BECCAD" w:rsidR="00B21320" w:rsidRPr="0058482F" w:rsidRDefault="00B21320" w:rsidP="00B21320">
      <w:pPr>
        <w:pStyle w:val="Lijstalinea"/>
        <w:numPr>
          <w:ilvl w:val="0"/>
          <w:numId w:val="28"/>
        </w:numPr>
      </w:pPr>
      <w:r>
        <w:t>Succescriterium:</w:t>
      </w:r>
      <w:r w:rsidR="00510CDF">
        <w:t xml:space="preserve"> </w:t>
      </w:r>
      <w:r w:rsidR="008C6FEA">
        <w:t xml:space="preserve">Er is sprake van succes wanneer de app gebruiksvriendelijk is, </w:t>
      </w:r>
      <w:r w:rsidR="00764CD3">
        <w:t>functioneel</w:t>
      </w:r>
      <w:r w:rsidR="008C6FEA">
        <w:t xml:space="preserve"> en visueel consistent op alle </w:t>
      </w:r>
      <w:r w:rsidR="00BF3488">
        <w:t xml:space="preserve">verschillende schermgroottes binnen de </w:t>
      </w:r>
      <w:proofErr w:type="spellStart"/>
      <w:r w:rsidR="00BF3488">
        <w:t>android</w:t>
      </w:r>
      <w:proofErr w:type="spellEnd"/>
      <w:r w:rsidR="00BF3488">
        <w:t xml:space="preserve"> simulatie is.</w:t>
      </w:r>
    </w:p>
    <w:p w14:paraId="32C0363E" w14:textId="007E2938" w:rsidR="00334681" w:rsidRPr="001133ED" w:rsidRDefault="00567A1E" w:rsidP="00334681">
      <w:pPr>
        <w:rPr>
          <w:sz w:val="28"/>
          <w:szCs w:val="28"/>
        </w:rPr>
      </w:pPr>
      <w:r>
        <w:rPr>
          <w:sz w:val="28"/>
          <w:szCs w:val="28"/>
        </w:rPr>
        <w:t>3</w:t>
      </w:r>
      <w:r w:rsidR="00334681" w:rsidRPr="001133ED">
        <w:rPr>
          <w:sz w:val="28"/>
          <w:szCs w:val="28"/>
        </w:rPr>
        <w:t>. US 19 - Leden uitnodigen via QR-code of e-mail</w:t>
      </w:r>
    </w:p>
    <w:p w14:paraId="1836A124" w14:textId="2AFC24C3" w:rsidR="0058482F" w:rsidRDefault="008C6FEA" w:rsidP="0058482F">
      <w:r>
        <w:t>Functioneel ontwerp (FO):</w:t>
      </w:r>
    </w:p>
    <w:p w14:paraId="45C2C2C0" w14:textId="50B90308" w:rsidR="008C6FEA" w:rsidRDefault="008C6FEA" w:rsidP="008C6FEA">
      <w:pPr>
        <w:pStyle w:val="Lijstalinea"/>
        <w:numPr>
          <w:ilvl w:val="0"/>
          <w:numId w:val="31"/>
        </w:numPr>
      </w:pPr>
      <w:r>
        <w:t>UI voor beheerder:</w:t>
      </w:r>
    </w:p>
    <w:p w14:paraId="2282C6EA" w14:textId="44130F44" w:rsidR="008C6FEA" w:rsidRDefault="008C6FEA" w:rsidP="008C6FEA">
      <w:pPr>
        <w:pStyle w:val="Lijstalinea"/>
        <w:numPr>
          <w:ilvl w:val="1"/>
          <w:numId w:val="31"/>
        </w:numPr>
      </w:pPr>
      <w:r>
        <w:t>Een knop voor ‘lid uitnodigen’ in het beheerderdashboard.</w:t>
      </w:r>
    </w:p>
    <w:p w14:paraId="161F96FD" w14:textId="7C1ABAFA" w:rsidR="008C6FEA" w:rsidRDefault="008C6FEA" w:rsidP="008C6FEA">
      <w:pPr>
        <w:pStyle w:val="Lijstalinea"/>
        <w:numPr>
          <w:ilvl w:val="1"/>
          <w:numId w:val="31"/>
        </w:numPr>
      </w:pPr>
      <w:r>
        <w:t>Een modal of nieuwe pagina met twee tabs: “Uitnodigen per e-mail</w:t>
      </w:r>
      <w:r w:rsidR="001118C0">
        <w:t>” en “Uitnodigen via QR-code”.</w:t>
      </w:r>
    </w:p>
    <w:p w14:paraId="3B4F5F02" w14:textId="2474E846" w:rsidR="008C6FEA" w:rsidRDefault="008C6FEA" w:rsidP="008C6FEA">
      <w:pPr>
        <w:pStyle w:val="Lijstalinea"/>
        <w:numPr>
          <w:ilvl w:val="1"/>
          <w:numId w:val="31"/>
        </w:numPr>
      </w:pPr>
      <w:r>
        <w:t xml:space="preserve">E-mail tab: </w:t>
      </w:r>
      <w:r w:rsidR="001118C0">
        <w:t>Een formulier met een invoerveld voor e-mailadressen en een knop met “Uitnodiging versturen” erop. Na het versturen zal er ook een succesmelding weergegeven worden.</w:t>
      </w:r>
    </w:p>
    <w:p w14:paraId="4AD2801E" w14:textId="68C55FE8" w:rsidR="008C6FEA" w:rsidRDefault="008C6FEA" w:rsidP="008C6FEA">
      <w:pPr>
        <w:pStyle w:val="Lijstalinea"/>
        <w:numPr>
          <w:ilvl w:val="1"/>
          <w:numId w:val="31"/>
        </w:numPr>
      </w:pPr>
      <w:r>
        <w:t>QR-code tab:</w:t>
      </w:r>
      <w:r>
        <w:tab/>
      </w:r>
      <w:r w:rsidR="001118C0">
        <w:t xml:space="preserve"> Toont een gegenereerde QR-code en een instructie zoals “Scan deze code om lid te worden van het team”. Optie om de QR-code te downloaden. </w:t>
      </w:r>
      <w:r>
        <w:tab/>
      </w:r>
    </w:p>
    <w:p w14:paraId="2F2B2200" w14:textId="072F5FE4" w:rsidR="008C6FEA" w:rsidRDefault="008C6FEA" w:rsidP="008C6FEA">
      <w:pPr>
        <w:pStyle w:val="Lijstalinea"/>
        <w:numPr>
          <w:ilvl w:val="0"/>
          <w:numId w:val="31"/>
        </w:numPr>
      </w:pPr>
      <w:r>
        <w:t>UI voor ontvanger:</w:t>
      </w:r>
      <w:r w:rsidR="001118C0">
        <w:t xml:space="preserve"> Een speciaal registratiescherm dat wordt bereikt door het scannen van de QR-code. Het volgende zal dan worden getoond op dat scherm: </w:t>
      </w:r>
      <w:r w:rsidR="002A74AB">
        <w:t>“U</w:t>
      </w:r>
      <w:r w:rsidR="001118C0">
        <w:t xml:space="preserve"> bent uitgenodigd door gebruiker A om lid te worden van Team A”. Het </w:t>
      </w:r>
      <w:r w:rsidR="001118C0">
        <w:lastRenderedPageBreak/>
        <w:t>registratieformulier is deels al voor de gebruiker ingevuld met het e-mailadres (indien van toepassing) en het team-ID is gekoppeld aan het account.</w:t>
      </w:r>
    </w:p>
    <w:p w14:paraId="02D0B09B" w14:textId="77777777" w:rsidR="0058482F" w:rsidRPr="0058482F" w:rsidRDefault="0058482F" w:rsidP="0058482F"/>
    <w:p w14:paraId="1B13EB93" w14:textId="5F483DA8" w:rsidR="0058482F" w:rsidRDefault="0058482F" w:rsidP="0058482F">
      <w:r w:rsidRPr="0058482F">
        <w:t>Technisch ontwerp</w:t>
      </w:r>
      <w:r w:rsidR="008C6FEA">
        <w:t xml:space="preserve"> (TO):</w:t>
      </w:r>
    </w:p>
    <w:p w14:paraId="32DF4CC4" w14:textId="7F4EA57B" w:rsidR="009D705B" w:rsidRPr="009C4BCB" w:rsidRDefault="00CC6B17" w:rsidP="009C4BCB">
      <w:pPr>
        <w:pStyle w:val="Lijstalinea"/>
        <w:numPr>
          <w:ilvl w:val="0"/>
          <w:numId w:val="32"/>
        </w:numPr>
        <w:rPr>
          <w:lang w:val="en-US"/>
        </w:rPr>
      </w:pPr>
      <w:r>
        <w:rPr>
          <w:lang w:val="en-US"/>
        </w:rPr>
        <w:t>API Endpoints:</w:t>
      </w:r>
    </w:p>
    <w:p w14:paraId="4A2FC17C" w14:textId="7FF15419" w:rsidR="009D705B" w:rsidRDefault="009D705B" w:rsidP="009D705B">
      <w:pPr>
        <w:pStyle w:val="Lijstalinea"/>
        <w:numPr>
          <w:ilvl w:val="1"/>
          <w:numId w:val="32"/>
        </w:numPr>
      </w:pPr>
      <w:r w:rsidRPr="009D705B">
        <w:t>GET/api/invites/qr: genereert een</w:t>
      </w:r>
      <w:r>
        <w:t xml:space="preserve"> invite </w:t>
      </w:r>
      <w:r w:rsidR="00764CD3">
        <w:t xml:space="preserve">voor </w:t>
      </w:r>
      <w:r>
        <w:t>het team en retourneert ee</w:t>
      </w:r>
      <w:r w:rsidR="00764CD3">
        <w:t>n</w:t>
      </w:r>
      <w:r>
        <w:t xml:space="preserve"> JSON met de URL en een base64-gecodeerde PNG van de QR-code die naar die URL linkt.</w:t>
      </w:r>
    </w:p>
    <w:p w14:paraId="16A5BF1B" w14:textId="4DD5C2E9" w:rsidR="009D705B" w:rsidRPr="009D705B" w:rsidRDefault="009D705B" w:rsidP="009D705B">
      <w:pPr>
        <w:pStyle w:val="Lijstalinea"/>
        <w:numPr>
          <w:ilvl w:val="1"/>
          <w:numId w:val="32"/>
        </w:numPr>
      </w:pPr>
      <w:r w:rsidRPr="009D705B">
        <w:t>GET/api/invites/validate: Valideert of een token nog gel</w:t>
      </w:r>
      <w:r>
        <w:t xml:space="preserve">dig is en wordt aangeroepen door de registratiepagina. </w:t>
      </w:r>
    </w:p>
    <w:p w14:paraId="57292D71" w14:textId="77777777" w:rsidR="009D705B" w:rsidRPr="009D705B" w:rsidRDefault="009D705B" w:rsidP="009D705B">
      <w:pPr>
        <w:pStyle w:val="Lijstalinea"/>
        <w:ind w:left="1440"/>
      </w:pPr>
    </w:p>
    <w:p w14:paraId="17B52CD6" w14:textId="683B7BCC" w:rsidR="00CC6B17" w:rsidRPr="00CC6B17" w:rsidRDefault="00CC6B17" w:rsidP="00CC6B17">
      <w:pPr>
        <w:pStyle w:val="Lijstalinea"/>
        <w:numPr>
          <w:ilvl w:val="0"/>
          <w:numId w:val="32"/>
        </w:numPr>
      </w:pPr>
      <w:r w:rsidRPr="00CC6B17">
        <w:t>QR-code Generatie: Maak g</w:t>
      </w:r>
      <w:r>
        <w:t>ebruik van een npm library op de back-end en/of front-end om de QR-code image te genereren.</w:t>
      </w:r>
    </w:p>
    <w:p w14:paraId="664121E5" w14:textId="77777777" w:rsidR="0058482F" w:rsidRPr="00CC6B17" w:rsidRDefault="0058482F" w:rsidP="0058482F"/>
    <w:p w14:paraId="6BBE4793" w14:textId="77777777" w:rsidR="0058482F" w:rsidRDefault="0058482F" w:rsidP="0058482F">
      <w:r w:rsidRPr="0058482F">
        <w:t>Testplan</w:t>
      </w:r>
    </w:p>
    <w:p w14:paraId="5552E87A" w14:textId="49705A6C" w:rsidR="00FC37CA" w:rsidRDefault="00FC37CA" w:rsidP="00FC37CA">
      <w:pPr>
        <w:pStyle w:val="Lijstalinea"/>
        <w:numPr>
          <w:ilvl w:val="0"/>
          <w:numId w:val="34"/>
        </w:numPr>
      </w:pPr>
      <w:r w:rsidRPr="00FC37CA">
        <w:t>Test QR-code QR-uitnodigi</w:t>
      </w:r>
      <w:r>
        <w:t>ng:</w:t>
      </w:r>
    </w:p>
    <w:p w14:paraId="73A0308F" w14:textId="72F4BFE4" w:rsidR="00940548" w:rsidRPr="00940548" w:rsidRDefault="00940548" w:rsidP="00940548">
      <w:pPr>
        <w:pStyle w:val="Lijstalinea"/>
        <w:numPr>
          <w:ilvl w:val="1"/>
          <w:numId w:val="35"/>
        </w:numPr>
      </w:pPr>
      <w:r w:rsidRPr="00940548">
        <w:t>Doel: Controleren of de QR-code correct</w:t>
      </w:r>
      <w:r>
        <w:t xml:space="preserve"> gegenereerd wordt en functioneert.</w:t>
      </w:r>
    </w:p>
    <w:p w14:paraId="6373D3A9" w14:textId="77777777" w:rsidR="00940548" w:rsidRDefault="00940548" w:rsidP="00940548">
      <w:pPr>
        <w:pStyle w:val="Lijstalinea"/>
        <w:numPr>
          <w:ilvl w:val="1"/>
          <w:numId w:val="35"/>
        </w:numPr>
      </w:pPr>
      <w:r>
        <w:t>Stappen:</w:t>
      </w:r>
    </w:p>
    <w:p w14:paraId="6D8BE205" w14:textId="2ABE2362" w:rsidR="00940548" w:rsidRDefault="00940548" w:rsidP="00940548">
      <w:pPr>
        <w:pStyle w:val="Lijstalinea"/>
        <w:numPr>
          <w:ilvl w:val="2"/>
          <w:numId w:val="36"/>
        </w:numPr>
      </w:pPr>
      <w:r>
        <w:t>Stap 1: Genereer een QR-code als beheerder.</w:t>
      </w:r>
    </w:p>
    <w:p w14:paraId="2A6ABBAD" w14:textId="3381F10D" w:rsidR="00940548" w:rsidRDefault="00940548" w:rsidP="00940548">
      <w:pPr>
        <w:pStyle w:val="Lijstalinea"/>
        <w:numPr>
          <w:ilvl w:val="2"/>
          <w:numId w:val="36"/>
        </w:numPr>
      </w:pPr>
      <w:r>
        <w:t>Stap 2: Scan de QR-code met een telefoon.</w:t>
      </w:r>
    </w:p>
    <w:p w14:paraId="3788575C" w14:textId="2565967A" w:rsidR="00940548" w:rsidRDefault="00940548" w:rsidP="00940548">
      <w:pPr>
        <w:pStyle w:val="Lijstalinea"/>
        <w:numPr>
          <w:ilvl w:val="2"/>
          <w:numId w:val="36"/>
        </w:numPr>
      </w:pPr>
      <w:r>
        <w:t>Stap 3: Controleer of de telefoon naar de juiste registratie-URL navigeert.</w:t>
      </w:r>
    </w:p>
    <w:p w14:paraId="048C37BF" w14:textId="1FFBACDB" w:rsidR="00940548" w:rsidRDefault="00940548" w:rsidP="00940548">
      <w:pPr>
        <w:pStyle w:val="Lijstalinea"/>
        <w:numPr>
          <w:ilvl w:val="1"/>
          <w:numId w:val="35"/>
        </w:numPr>
      </w:pPr>
      <w:r>
        <w:t xml:space="preserve">Succescriterium: Er is sprake van succes wanneer de gegenereerde QR-code </w:t>
      </w:r>
      <w:r w:rsidR="00764CD3">
        <w:t>scan baar</w:t>
      </w:r>
      <w:r>
        <w:t xml:space="preserve"> is en leidt naar de concrete URL.</w:t>
      </w:r>
    </w:p>
    <w:p w14:paraId="0CBA774C" w14:textId="77777777" w:rsidR="00FC37CA" w:rsidRDefault="00FC37CA" w:rsidP="00FC37CA">
      <w:pPr>
        <w:pStyle w:val="Lijstalinea"/>
        <w:ind w:left="1440"/>
      </w:pPr>
    </w:p>
    <w:p w14:paraId="07ED9ECF" w14:textId="3F1AD5BD" w:rsidR="00FC37CA" w:rsidRDefault="00FC37CA" w:rsidP="00FC37CA">
      <w:pPr>
        <w:pStyle w:val="Lijstalinea"/>
        <w:numPr>
          <w:ilvl w:val="0"/>
          <w:numId w:val="34"/>
        </w:numPr>
      </w:pPr>
      <w:r>
        <w:t>Test Uitnodigingsvalidatie</w:t>
      </w:r>
    </w:p>
    <w:p w14:paraId="12434D44" w14:textId="7C5E5741" w:rsidR="00940548" w:rsidRPr="00940548" w:rsidRDefault="00940548" w:rsidP="00940548">
      <w:pPr>
        <w:pStyle w:val="Lijstalinea"/>
        <w:numPr>
          <w:ilvl w:val="1"/>
          <w:numId w:val="35"/>
        </w:numPr>
      </w:pPr>
      <w:r w:rsidRPr="00940548">
        <w:t>Doel: Controleren of verlopen o</w:t>
      </w:r>
      <w:r>
        <w:t xml:space="preserve">f </w:t>
      </w:r>
      <w:r w:rsidR="00764CD3">
        <w:t>ongeldig tokens</w:t>
      </w:r>
      <w:r>
        <w:t xml:space="preserve"> worden afgehandeld.</w:t>
      </w:r>
    </w:p>
    <w:p w14:paraId="3AF7E9FE" w14:textId="77777777" w:rsidR="00940548" w:rsidRDefault="00940548" w:rsidP="00940548">
      <w:pPr>
        <w:pStyle w:val="Lijstalinea"/>
        <w:numPr>
          <w:ilvl w:val="1"/>
          <w:numId w:val="35"/>
        </w:numPr>
      </w:pPr>
      <w:r>
        <w:t>Stappen:</w:t>
      </w:r>
    </w:p>
    <w:p w14:paraId="775D4915" w14:textId="12CA0453" w:rsidR="00FC37CA" w:rsidRDefault="00940548" w:rsidP="00764CD3">
      <w:pPr>
        <w:pStyle w:val="Lijstalinea"/>
        <w:numPr>
          <w:ilvl w:val="2"/>
          <w:numId w:val="36"/>
        </w:numPr>
      </w:pPr>
      <w:r>
        <w:t xml:space="preserve">Stap 1: </w:t>
      </w:r>
      <w:r w:rsidR="00764CD3">
        <w:t>Probeer de registratiepagina te openen met een ongeldige token.</w:t>
      </w:r>
    </w:p>
    <w:p w14:paraId="11E137F4" w14:textId="1372F18F" w:rsidR="00764CD3" w:rsidRPr="00FC37CA" w:rsidRDefault="00764CD3" w:rsidP="00764CD3">
      <w:pPr>
        <w:pStyle w:val="Lijstalinea"/>
        <w:numPr>
          <w:ilvl w:val="1"/>
          <w:numId w:val="36"/>
        </w:numPr>
      </w:pPr>
      <w:r>
        <w:t>Succescriterium: Er is sprake van succes wanneer de app een duidelijke foutmelding toont, zoals “Deze uitnodigingslink is ongeldig of verlopen”.</w:t>
      </w:r>
    </w:p>
    <w:p w14:paraId="465623B3" w14:textId="77777777" w:rsidR="001133ED" w:rsidRPr="00FC37CA" w:rsidRDefault="001133ED" w:rsidP="00DA2BB8">
      <w:pPr>
        <w:rPr>
          <w:b/>
          <w:bCs/>
        </w:rPr>
      </w:pPr>
    </w:p>
    <w:p w14:paraId="248B494D" w14:textId="77777777" w:rsidR="001133ED" w:rsidRDefault="001133ED" w:rsidP="00DA2BB8">
      <w:pPr>
        <w:rPr>
          <w:b/>
          <w:bCs/>
        </w:rPr>
      </w:pPr>
    </w:p>
    <w:p w14:paraId="5FD26A66" w14:textId="77777777" w:rsidR="009B79B3" w:rsidRDefault="009B79B3" w:rsidP="00DA2BB8">
      <w:pPr>
        <w:rPr>
          <w:b/>
          <w:bCs/>
        </w:rPr>
      </w:pPr>
    </w:p>
    <w:p w14:paraId="502945FA" w14:textId="77777777" w:rsidR="009B79B3" w:rsidRDefault="009B79B3" w:rsidP="00DA2BB8">
      <w:pPr>
        <w:rPr>
          <w:b/>
          <w:bCs/>
        </w:rPr>
      </w:pPr>
    </w:p>
    <w:p w14:paraId="59D8C8B8" w14:textId="33B944F7" w:rsidR="009B79B3" w:rsidRDefault="009B79B3" w:rsidP="00DA2BB8">
      <w:pPr>
        <w:rPr>
          <w:b/>
          <w:bCs/>
        </w:rPr>
      </w:pPr>
      <w:r>
        <w:rPr>
          <w:b/>
          <w:bCs/>
        </w:rPr>
        <w:t>Diagrammen</w:t>
      </w:r>
    </w:p>
    <w:p w14:paraId="018A8D4B" w14:textId="77777777" w:rsidR="009B79B3" w:rsidRDefault="009B79B3" w:rsidP="00DA2BB8">
      <w:pPr>
        <w:rPr>
          <w:b/>
          <w:bCs/>
        </w:rPr>
      </w:pPr>
    </w:p>
    <w:p w14:paraId="34E63E2A" w14:textId="263C901E" w:rsidR="009B79B3" w:rsidRDefault="009B79B3" w:rsidP="00DA2BB8">
      <w:pPr>
        <w:rPr>
          <w:b/>
          <w:bCs/>
        </w:rPr>
      </w:pPr>
      <w:r>
        <w:rPr>
          <w:b/>
          <w:bCs/>
        </w:rPr>
        <w:t>US 26 &amp; 33</w:t>
      </w:r>
    </w:p>
    <w:p w14:paraId="7CA955CB" w14:textId="5906C568" w:rsidR="009B79B3" w:rsidRDefault="00EA0A50" w:rsidP="00DA2BB8">
      <w:r>
        <w:t>Beschrijving a</w:t>
      </w:r>
      <w:r w:rsidR="009B79B3">
        <w:t>ctivity diagram</w:t>
      </w:r>
    </w:p>
    <w:p w14:paraId="34F19737" w14:textId="6D1D5C67" w:rsidR="009B79B3" w:rsidRDefault="00BD2BB2" w:rsidP="00DA2BB8">
      <w:r w:rsidRPr="00BD2BB2">
        <w:t>De activity diagram geef</w:t>
      </w:r>
      <w:r>
        <w:t>t de gebruikservaring vanaf het opstarten van de app tot het succesvol navigeren naar een pagina weer. De nadruk wordt gelegd op aanpassingen die bij het opstarten van de app plaatsvinden en navigatie via de vergrootglas, in de navigatiebalk, of zij</w:t>
      </w:r>
      <w:r w:rsidR="001C15C4">
        <w:t xml:space="preserve"> </w:t>
      </w:r>
      <w:r>
        <w:t>balk die via de hamburgermenu te benaderen is.</w:t>
      </w:r>
      <w:r w:rsidR="001C15C4">
        <w:t xml:space="preserve"> </w:t>
      </w:r>
    </w:p>
    <w:p w14:paraId="31139518" w14:textId="775D45E4" w:rsidR="00E16CAA" w:rsidRPr="00E16CAA" w:rsidRDefault="00E16CAA" w:rsidP="00E16CAA">
      <w:r w:rsidRPr="00E16CAA">
        <w:lastRenderedPageBreak/>
        <w:drawing>
          <wp:inline distT="0" distB="0" distL="0" distR="0" wp14:anchorId="08549CE4" wp14:editId="192FFC04">
            <wp:extent cx="5760720" cy="7243445"/>
            <wp:effectExtent l="0" t="0" r="0" b="0"/>
            <wp:docPr id="642778223" name="Afbeelding 6" descr="Afbeelding met tekst, schermopname,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8223" name="Afbeelding 6" descr="Afbeelding met tekst, schermopname, diagram, ontwerp&#10;&#10;Door AI gegenereerde inhoud is mogelijk onjuis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7243445"/>
                    </a:xfrm>
                    <a:prstGeom prst="rect">
                      <a:avLst/>
                    </a:prstGeom>
                    <a:noFill/>
                    <a:ln>
                      <a:noFill/>
                    </a:ln>
                  </pic:spPr>
                </pic:pic>
              </a:graphicData>
            </a:graphic>
          </wp:inline>
        </w:drawing>
      </w:r>
    </w:p>
    <w:p w14:paraId="3C2E9180" w14:textId="5F61E92A" w:rsidR="00F46411" w:rsidRPr="00F46411" w:rsidRDefault="00F46411" w:rsidP="00F46411"/>
    <w:p w14:paraId="3E15B148" w14:textId="009E578E" w:rsidR="00F46411" w:rsidRPr="00F46411" w:rsidRDefault="00F46411" w:rsidP="00F46411"/>
    <w:p w14:paraId="3000DE87" w14:textId="77777777" w:rsidR="00F46411" w:rsidRDefault="00F46411" w:rsidP="00DA2BB8"/>
    <w:p w14:paraId="3B41A8E1" w14:textId="3F1A8779" w:rsidR="00BD2BB2" w:rsidRPr="001C15C4" w:rsidRDefault="001C15C4" w:rsidP="00DA2BB8">
      <w:r>
        <w:rPr>
          <w:b/>
          <w:bCs/>
        </w:rPr>
        <w:t>Startpunt:</w:t>
      </w:r>
      <w:r>
        <w:t xml:space="preserve"> De gebruiker opent de app.</w:t>
      </w:r>
    </w:p>
    <w:p w14:paraId="3B5BD493" w14:textId="489C3AF6" w:rsidR="001C15C4" w:rsidRDefault="001C15C4" w:rsidP="00DA2BB8">
      <w:pPr>
        <w:rPr>
          <w:b/>
          <w:bCs/>
        </w:rPr>
      </w:pPr>
      <w:r>
        <w:rPr>
          <w:b/>
          <w:bCs/>
        </w:rPr>
        <w:t>Belangrijkste flow:</w:t>
      </w:r>
    </w:p>
    <w:p w14:paraId="68EB74C1" w14:textId="4C93E636" w:rsidR="001C15C4" w:rsidRDefault="001C15C4" w:rsidP="001C15C4">
      <w:pPr>
        <w:pStyle w:val="Lijstalinea"/>
        <w:numPr>
          <w:ilvl w:val="0"/>
          <w:numId w:val="37"/>
        </w:numPr>
      </w:pPr>
      <w:r>
        <w:lastRenderedPageBreak/>
        <w:t>Het systeem detecteert het schermformaat van de gebruiker (desktop/mobiel), bij het opstarten van de app.</w:t>
      </w:r>
    </w:p>
    <w:p w14:paraId="7AAC634F" w14:textId="74C6B341" w:rsidR="001C15C4" w:rsidRDefault="001C15C4" w:rsidP="001C15C4">
      <w:pPr>
        <w:pStyle w:val="Lijstalinea"/>
        <w:numPr>
          <w:ilvl w:val="0"/>
          <w:numId w:val="37"/>
        </w:numPr>
      </w:pPr>
      <w:r>
        <w:t>Op basis van het formaat wordt de juiste interface lay-out gekozen, denk daarbij aan de interface voor desktops (landscape) en voor mobiel alleen navigatie via de knoppen aan de bodem van de app en de zoekfunctie. Op deze wijze komt de kern van responsieve ontwerp naar voren (Userstory 33).</w:t>
      </w:r>
    </w:p>
    <w:p w14:paraId="3D5F2905" w14:textId="5072A972" w:rsidR="001C15C4" w:rsidRDefault="001C15C4" w:rsidP="001C15C4">
      <w:pPr>
        <w:pStyle w:val="Lijstalinea"/>
        <w:numPr>
          <w:ilvl w:val="0"/>
          <w:numId w:val="37"/>
        </w:numPr>
      </w:pPr>
      <w:r>
        <w:t>De gebruiker ziet de home pagina en kan nu op verschillende navigeren naar de gewenste pagina (Userstory 26)</w:t>
      </w:r>
    </w:p>
    <w:p w14:paraId="5163CEF2" w14:textId="26D6E3CE" w:rsidR="001C15C4" w:rsidRDefault="00755436" w:rsidP="001C15C4">
      <w:pPr>
        <w:pStyle w:val="Lijstalinea"/>
        <w:numPr>
          <w:ilvl w:val="1"/>
          <w:numId w:val="37"/>
        </w:numPr>
      </w:pPr>
      <w:r>
        <w:rPr>
          <w:b/>
          <w:bCs/>
        </w:rPr>
        <w:t xml:space="preserve">Via de zijbalk (desktop): </w:t>
      </w:r>
      <w:r>
        <w:t>De gebruiker klikt op een link van de pagina in de zijbalk na het openen van de burger menu</w:t>
      </w:r>
    </w:p>
    <w:p w14:paraId="735DEE6E" w14:textId="45386A9B" w:rsidR="00755436" w:rsidRDefault="00755436" w:rsidP="001C15C4">
      <w:pPr>
        <w:pStyle w:val="Lijstalinea"/>
        <w:numPr>
          <w:ilvl w:val="1"/>
          <w:numId w:val="37"/>
        </w:numPr>
      </w:pPr>
      <w:r>
        <w:rPr>
          <w:b/>
          <w:bCs/>
        </w:rPr>
        <w:t xml:space="preserve">Via de knoppen aan de bodem van de app (mobiel): </w:t>
      </w:r>
      <w:r>
        <w:t xml:space="preserve"> De gebruiker drukt op een knop die dat zich bevindt aan de bodem van de app en navigeert vanuit daar naar de gewenste pagina.</w:t>
      </w:r>
    </w:p>
    <w:p w14:paraId="67B30179" w14:textId="4A74A7DF" w:rsidR="00755436" w:rsidRDefault="00755436" w:rsidP="001C15C4">
      <w:pPr>
        <w:pStyle w:val="Lijstalinea"/>
        <w:numPr>
          <w:ilvl w:val="1"/>
          <w:numId w:val="37"/>
        </w:numPr>
      </w:pPr>
      <w:r>
        <w:rPr>
          <w:b/>
          <w:bCs/>
        </w:rPr>
        <w:t>Via de zoekfunctie:</w:t>
      </w:r>
      <w:r>
        <w:t xml:space="preserve"> </w:t>
      </w:r>
      <w:r w:rsidR="00C9338D">
        <w:t>De gebruiker klikt of drukt op vergrootglas om de zoekbalk te openen, voert een query in en selecteert het gewenste resultaat.</w:t>
      </w:r>
    </w:p>
    <w:p w14:paraId="07E4E523" w14:textId="608266DB" w:rsidR="00C9338D" w:rsidRDefault="00C9338D" w:rsidP="00C9338D">
      <w:r>
        <w:rPr>
          <w:b/>
          <w:bCs/>
        </w:rPr>
        <w:t xml:space="preserve">Eindunt: </w:t>
      </w:r>
      <w:r>
        <w:t xml:space="preserve">De gebruiker heeft succesvol genavigeerd binnen de (web)app om bij de pagina te eindigen waar de gebruiker wil zijn, waarbij de lay-out responsief wordt toegepast. </w:t>
      </w:r>
    </w:p>
    <w:p w14:paraId="6C099E95" w14:textId="0221F502" w:rsidR="00C9338D" w:rsidRDefault="00C9338D" w:rsidP="00C9338D">
      <w:r>
        <w:t>Het diagram laat zien hoe de technische keuzes samenkomen in een soepele gebruikersflow.</w:t>
      </w:r>
    </w:p>
    <w:p w14:paraId="64C86B8A" w14:textId="77777777" w:rsidR="00C9338D" w:rsidRDefault="00C9338D" w:rsidP="00C9338D"/>
    <w:p w14:paraId="60C1CDBA" w14:textId="77777777" w:rsidR="00C9338D" w:rsidRDefault="00C9338D" w:rsidP="00C9338D"/>
    <w:p w14:paraId="06421C67" w14:textId="77777777" w:rsidR="00C9338D" w:rsidRDefault="00C9338D" w:rsidP="00C9338D"/>
    <w:p w14:paraId="3F43AAA3" w14:textId="77777777" w:rsidR="00C9338D" w:rsidRPr="00C9338D" w:rsidRDefault="00C9338D" w:rsidP="00C9338D"/>
    <w:p w14:paraId="36E3EA84" w14:textId="489442CF" w:rsidR="009B79B3" w:rsidRDefault="00C9338D" w:rsidP="00DA2BB8">
      <w:r>
        <w:t>Beschrijving s</w:t>
      </w:r>
      <w:r w:rsidR="009B79B3" w:rsidRPr="00BD2BB2">
        <w:t>equence diagram</w:t>
      </w:r>
      <w:r>
        <w:t xml:space="preserve"> US 26 en US 33</w:t>
      </w:r>
    </w:p>
    <w:p w14:paraId="2DB8751B" w14:textId="11822FC8" w:rsidR="00C9338D" w:rsidRDefault="00C9338D" w:rsidP="00DA2BB8">
      <w:r>
        <w:t xml:space="preserve">In </w:t>
      </w:r>
      <w:r w:rsidR="00CC07BB">
        <w:t>de sequence diagram worden de technische interacties achter twee gebruikersacties getoond: het openenen van het menu en het gebruik van de zoekfunctie. Het geeft een beeld van hoe de verschillende componenten uit het technisch ontwerp met elkaar</w:t>
      </w:r>
      <w:r w:rsidR="00CC3D9C">
        <w:t xml:space="preserve"> communiceren.</w:t>
      </w:r>
    </w:p>
    <w:p w14:paraId="6FD7721C" w14:textId="737EF6C9" w:rsidR="006860ED" w:rsidRPr="006860ED" w:rsidRDefault="006860ED" w:rsidP="006860ED">
      <w:r w:rsidRPr="006860ED">
        <w:lastRenderedPageBreak/>
        <w:drawing>
          <wp:inline distT="0" distB="0" distL="0" distR="0" wp14:anchorId="2C450B83" wp14:editId="6E7ED31E">
            <wp:extent cx="5760720" cy="7684135"/>
            <wp:effectExtent l="0" t="0" r="0" b="0"/>
            <wp:docPr id="487615727" name="Afbeelding 8" descr="Afbeelding met tekst, schermopname, diagram,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15727" name="Afbeelding 8" descr="Afbeelding met tekst, schermopname, diagram, Parallel&#10;&#10;Door AI gegenereerde inhoud is mogelijk onjui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7684135"/>
                    </a:xfrm>
                    <a:prstGeom prst="rect">
                      <a:avLst/>
                    </a:prstGeom>
                    <a:noFill/>
                    <a:ln>
                      <a:noFill/>
                    </a:ln>
                  </pic:spPr>
                </pic:pic>
              </a:graphicData>
            </a:graphic>
          </wp:inline>
        </w:drawing>
      </w:r>
    </w:p>
    <w:p w14:paraId="149EBC04" w14:textId="0D284B41" w:rsidR="000231C6" w:rsidRPr="000231C6" w:rsidRDefault="000231C6" w:rsidP="000231C6"/>
    <w:p w14:paraId="2E5A35CF" w14:textId="77777777" w:rsidR="00371ECB" w:rsidRDefault="00371ECB" w:rsidP="00DA2BB8"/>
    <w:p w14:paraId="04805A29" w14:textId="77777777" w:rsidR="00371ECB" w:rsidRDefault="00371ECB" w:rsidP="00DA2BB8"/>
    <w:p w14:paraId="3C71881C" w14:textId="05E96F2E" w:rsidR="00CC3D9C" w:rsidRDefault="00CC3D9C" w:rsidP="00DA2BB8">
      <w:r w:rsidRPr="00CC3D9C">
        <w:rPr>
          <w:b/>
          <w:bCs/>
        </w:rPr>
        <w:lastRenderedPageBreak/>
        <w:t>Actoren en objecten</w:t>
      </w:r>
      <w:r>
        <w:t>: De gebruiker, de UI (User interface), de NavigationBar component, de lokale State</w:t>
      </w:r>
      <w:r w:rsidR="00CB1DFA">
        <w:t xml:space="preserve"> (bijvoorbeeld useState) en de Search API.</w:t>
      </w:r>
    </w:p>
    <w:p w14:paraId="27EEABBD" w14:textId="2229600B" w:rsidR="00CB1DFA" w:rsidRDefault="00CB1DFA" w:rsidP="00DA2BB8">
      <w:pPr>
        <w:rPr>
          <w:b/>
          <w:bCs/>
        </w:rPr>
      </w:pPr>
      <w:r>
        <w:rPr>
          <w:b/>
          <w:bCs/>
        </w:rPr>
        <w:t>Scenario 1: Navigeren via de zijbalk:</w:t>
      </w:r>
    </w:p>
    <w:p w14:paraId="0F9420DF" w14:textId="14E22C6C" w:rsidR="00CB1DFA" w:rsidRDefault="00CB1DFA" w:rsidP="00CB1DFA">
      <w:pPr>
        <w:pStyle w:val="Lijstalinea"/>
        <w:numPr>
          <w:ilvl w:val="0"/>
          <w:numId w:val="38"/>
        </w:numPr>
      </w:pPr>
      <w:r>
        <w:t xml:space="preserve">De gebruiker klikt op het hamburger-icoon in de </w:t>
      </w:r>
      <w:proofErr w:type="spellStart"/>
      <w:r>
        <w:t>N</w:t>
      </w:r>
      <w:r w:rsidR="00B56C20">
        <w:t>a</w:t>
      </w:r>
      <w:r>
        <w:t>vigationBar</w:t>
      </w:r>
      <w:proofErr w:type="spellEnd"/>
      <w:r>
        <w:t>.</w:t>
      </w:r>
    </w:p>
    <w:p w14:paraId="1077538E" w14:textId="73ED3BF4" w:rsidR="00CB1DFA" w:rsidRDefault="00CB1DFA" w:rsidP="00CB1DFA">
      <w:pPr>
        <w:pStyle w:val="Lijstalinea"/>
        <w:numPr>
          <w:ilvl w:val="0"/>
          <w:numId w:val="38"/>
        </w:numPr>
      </w:pPr>
      <w:r>
        <w:t xml:space="preserve">De NavigationBar component ontvangt dit als een ‘click event’. </w:t>
      </w:r>
    </w:p>
    <w:p w14:paraId="07860607" w14:textId="3661213A" w:rsidR="00CB1DFA" w:rsidRDefault="00CB1DFA" w:rsidP="00CB1DFA">
      <w:pPr>
        <w:pStyle w:val="Lijstalinea"/>
        <w:numPr>
          <w:ilvl w:val="0"/>
          <w:numId w:val="38"/>
        </w:numPr>
      </w:pPr>
      <w:r>
        <w:t>De component update de lokale state  (denk daarbij isMenuOpen: false dat open wordt)</w:t>
      </w:r>
    </w:p>
    <w:p w14:paraId="29C5D6D6" w14:textId="19B9B496" w:rsidR="00CB1DFA" w:rsidRDefault="00CB1DFA" w:rsidP="00CB1DFA">
      <w:pPr>
        <w:pStyle w:val="Lijstalinea"/>
        <w:numPr>
          <w:ilvl w:val="0"/>
          <w:numId w:val="38"/>
        </w:numPr>
      </w:pPr>
      <w:r w:rsidRPr="00CB1DFA">
        <w:t>Deze state-update triggert een</w:t>
      </w:r>
      <w:r>
        <w:t xml:space="preserve"> her-rendering van de user interface.</w:t>
      </w:r>
    </w:p>
    <w:p w14:paraId="761CB16D" w14:textId="77777777" w:rsidR="00B56C20" w:rsidRDefault="00CB1DFA" w:rsidP="00CB1DFA">
      <w:pPr>
        <w:pStyle w:val="Lijstalinea"/>
        <w:numPr>
          <w:ilvl w:val="0"/>
          <w:numId w:val="38"/>
        </w:numPr>
      </w:pPr>
      <w:r>
        <w:t xml:space="preserve">De user interface toont nu </w:t>
      </w:r>
      <w:r w:rsidR="00A50219">
        <w:t>het zij-balkmenu aan de gebruiker.</w:t>
      </w:r>
    </w:p>
    <w:p w14:paraId="4A773AB4" w14:textId="0B27A4BF" w:rsidR="00B56C20" w:rsidRDefault="006860ED" w:rsidP="00CB1DFA">
      <w:pPr>
        <w:pStyle w:val="Lijstalinea"/>
        <w:numPr>
          <w:ilvl w:val="0"/>
          <w:numId w:val="38"/>
        </w:numPr>
      </w:pPr>
      <w:r>
        <w:t xml:space="preserve">De gebruiker kan klikken op een link van de pagina naar wens in de </w:t>
      </w:r>
      <w:proofErr w:type="spellStart"/>
      <w:r>
        <w:t>zijbalk</w:t>
      </w:r>
      <w:proofErr w:type="spellEnd"/>
      <w:r>
        <w:t>.</w:t>
      </w:r>
    </w:p>
    <w:p w14:paraId="7D348218" w14:textId="1E872703" w:rsidR="006860ED" w:rsidRDefault="006860ED" w:rsidP="00CB1DFA">
      <w:pPr>
        <w:pStyle w:val="Lijstalinea"/>
        <w:numPr>
          <w:ilvl w:val="0"/>
          <w:numId w:val="38"/>
        </w:numPr>
      </w:pPr>
      <w:r>
        <w:t>De huidige pagina wordt ge-</w:t>
      </w:r>
      <w:proofErr w:type="spellStart"/>
      <w:r>
        <w:t>updated</w:t>
      </w:r>
      <w:proofErr w:type="spellEnd"/>
      <w:r>
        <w:t xml:space="preserve"> met een component</w:t>
      </w:r>
    </w:p>
    <w:p w14:paraId="7537F2DC" w14:textId="5EF0D556" w:rsidR="006860ED" w:rsidRPr="00CB1DFA" w:rsidRDefault="006860ED" w:rsidP="006860ED">
      <w:pPr>
        <w:pStyle w:val="Lijstalinea"/>
        <w:numPr>
          <w:ilvl w:val="0"/>
          <w:numId w:val="38"/>
        </w:numPr>
      </w:pPr>
      <w:r>
        <w:t>De gewenste pagina wordt getoond en de menu wordt gesloten.</w:t>
      </w:r>
    </w:p>
    <w:p w14:paraId="0C4F95D4" w14:textId="7D7F92A3" w:rsidR="00CB1DFA" w:rsidRDefault="00CB1DFA" w:rsidP="00DA2BB8">
      <w:pPr>
        <w:rPr>
          <w:b/>
          <w:bCs/>
        </w:rPr>
      </w:pPr>
      <w:r>
        <w:rPr>
          <w:b/>
          <w:bCs/>
        </w:rPr>
        <w:t xml:space="preserve">Scenario 2: Navigeren via de zoekfunctie: </w:t>
      </w:r>
    </w:p>
    <w:p w14:paraId="0C2A032F" w14:textId="525C3B28" w:rsidR="00A50219" w:rsidRDefault="00A50219" w:rsidP="00A50219">
      <w:pPr>
        <w:pStyle w:val="Lijstalinea"/>
        <w:numPr>
          <w:ilvl w:val="0"/>
          <w:numId w:val="39"/>
        </w:numPr>
      </w:pPr>
      <w:r>
        <w:t>De gebruiker klikt/drukt op de vergrootglas, wat een state-update trigger</w:t>
      </w:r>
      <w:r w:rsidR="00EA0A50">
        <w:t xml:space="preserve"> veroorzaakt en ervoor zorgt dat de zoekbalk zichtbaar gemaakt wordt.</w:t>
      </w:r>
    </w:p>
    <w:p w14:paraId="0772315B" w14:textId="5D698814" w:rsidR="00EA0A50" w:rsidRDefault="00EA0A50" w:rsidP="00A50219">
      <w:pPr>
        <w:pStyle w:val="Lijstalinea"/>
        <w:numPr>
          <w:ilvl w:val="0"/>
          <w:numId w:val="39"/>
        </w:numPr>
      </w:pPr>
      <w:r>
        <w:t>Tijdens het typen van de query (onChange event), wordt de searchQuery state telkens bijgewerkt.</w:t>
      </w:r>
    </w:p>
    <w:p w14:paraId="03E363A8" w14:textId="2C25FBFA" w:rsidR="00EA0A50" w:rsidRDefault="00EA0A50" w:rsidP="00A50219">
      <w:pPr>
        <w:pStyle w:val="Lijstalinea"/>
        <w:numPr>
          <w:ilvl w:val="0"/>
          <w:numId w:val="39"/>
        </w:numPr>
      </w:pPr>
      <w:r>
        <w:t>Bij het indrukken van de ‘Enter’ toets wordt de Search API (Get /api/search) aangeroepen met de query.</w:t>
      </w:r>
    </w:p>
    <w:p w14:paraId="69C53239" w14:textId="56220DBE" w:rsidR="00EA0A50" w:rsidRDefault="00EA0A50" w:rsidP="00A50219">
      <w:pPr>
        <w:pStyle w:val="Lijstalinea"/>
        <w:numPr>
          <w:ilvl w:val="0"/>
          <w:numId w:val="39"/>
        </w:numPr>
      </w:pPr>
      <w:r>
        <w:t>De API retourneert een lijst met zoekresultaten.</w:t>
      </w:r>
    </w:p>
    <w:p w14:paraId="11F157A0" w14:textId="134B9EE1" w:rsidR="00EA0A50" w:rsidRDefault="00EA0A50" w:rsidP="00A50219">
      <w:pPr>
        <w:pStyle w:val="Lijstalinea"/>
        <w:numPr>
          <w:ilvl w:val="0"/>
          <w:numId w:val="39"/>
        </w:numPr>
      </w:pPr>
      <w:r>
        <w:t>De NavigationBar ontvangt deze resultaten en toont die aan de gebruiker.</w:t>
      </w:r>
    </w:p>
    <w:p w14:paraId="3BF2AFFB" w14:textId="345A862C" w:rsidR="00EA0A50" w:rsidRDefault="00EA0A50" w:rsidP="00A50219">
      <w:pPr>
        <w:pStyle w:val="Lijstalinea"/>
        <w:numPr>
          <w:ilvl w:val="0"/>
          <w:numId w:val="39"/>
        </w:numPr>
      </w:pPr>
      <w:r>
        <w:t>Wanneer de gebruiker een resultaat selecteert, navigeert de app naar de bijhorende pagina.</w:t>
      </w:r>
    </w:p>
    <w:p w14:paraId="3DB05713" w14:textId="2A0AC47D" w:rsidR="00EA0A50" w:rsidRPr="00A50219" w:rsidRDefault="00EA0A50" w:rsidP="00EA0A50">
      <w:r>
        <w:t>Het diagram geeft duidelijk weer hoe de State fungeert als de spil tussen gebruikersinput en UI-reactie en wanneer de Search API in actie komt.</w:t>
      </w:r>
    </w:p>
    <w:p w14:paraId="3BDB749C" w14:textId="77777777" w:rsidR="009B79B3" w:rsidRPr="00BD2BB2" w:rsidRDefault="009B79B3" w:rsidP="00DA2BB8">
      <w:pPr>
        <w:rPr>
          <w:b/>
          <w:bCs/>
        </w:rPr>
      </w:pPr>
    </w:p>
    <w:p w14:paraId="64AFDD9A" w14:textId="77777777" w:rsidR="009B79B3" w:rsidRDefault="009B79B3" w:rsidP="00DA2BB8">
      <w:pPr>
        <w:rPr>
          <w:b/>
          <w:bCs/>
        </w:rPr>
      </w:pPr>
    </w:p>
    <w:p w14:paraId="756F1323" w14:textId="77777777" w:rsidR="00EA0A50" w:rsidRDefault="00EA0A50" w:rsidP="00DA2BB8">
      <w:pPr>
        <w:rPr>
          <w:b/>
          <w:bCs/>
        </w:rPr>
      </w:pPr>
    </w:p>
    <w:p w14:paraId="05087F2A" w14:textId="77777777" w:rsidR="00EA0A50" w:rsidRPr="00BD2BB2" w:rsidRDefault="00EA0A50" w:rsidP="00DA2BB8">
      <w:pPr>
        <w:rPr>
          <w:b/>
          <w:bCs/>
        </w:rPr>
      </w:pPr>
    </w:p>
    <w:p w14:paraId="14A6430E" w14:textId="77777777" w:rsidR="009B79B3" w:rsidRPr="00BD2BB2" w:rsidRDefault="009B79B3" w:rsidP="00DA2BB8"/>
    <w:p w14:paraId="2D46C4A6" w14:textId="77777777" w:rsidR="009B79B3" w:rsidRPr="00BD2BB2" w:rsidRDefault="009B79B3" w:rsidP="00DA2BB8">
      <w:pPr>
        <w:rPr>
          <w:b/>
          <w:bCs/>
        </w:rPr>
      </w:pPr>
    </w:p>
    <w:p w14:paraId="13FB08EA" w14:textId="368B199B" w:rsidR="009B79B3" w:rsidRPr="00BD2BB2" w:rsidRDefault="009B79B3" w:rsidP="00DA2BB8">
      <w:pPr>
        <w:rPr>
          <w:b/>
          <w:bCs/>
          <w:lang w:val="en-US"/>
        </w:rPr>
      </w:pPr>
      <w:r w:rsidRPr="00BD2BB2">
        <w:rPr>
          <w:b/>
          <w:bCs/>
          <w:lang w:val="en-US"/>
        </w:rPr>
        <w:t>US 19</w:t>
      </w:r>
    </w:p>
    <w:p w14:paraId="4D156BAD" w14:textId="7F12CF95" w:rsidR="009B79B3" w:rsidRDefault="00EA0A50" w:rsidP="009B79B3">
      <w:r w:rsidRPr="00EA0A50">
        <w:t>Beschri</w:t>
      </w:r>
      <w:r>
        <w:t>j</w:t>
      </w:r>
      <w:r w:rsidRPr="00EA0A50">
        <w:t>ving a</w:t>
      </w:r>
      <w:r w:rsidR="009B79B3" w:rsidRPr="00EA0A50">
        <w:t>ctivity diagram</w:t>
      </w:r>
    </w:p>
    <w:p w14:paraId="58C32F39" w14:textId="4FE0F350" w:rsidR="006860ED" w:rsidRDefault="00EA0A50" w:rsidP="009B79B3">
      <w:r>
        <w:lastRenderedPageBreak/>
        <w:t xml:space="preserve">Dit </w:t>
      </w:r>
      <w:proofErr w:type="spellStart"/>
      <w:r>
        <w:t>activity</w:t>
      </w:r>
      <w:proofErr w:type="spellEnd"/>
      <w:r>
        <w:t xml:space="preserve"> diagram </w:t>
      </w:r>
      <w:r w:rsidR="00085A25">
        <w:t>toont</w:t>
      </w:r>
      <w:r w:rsidR="006860ED">
        <w:t xml:space="preserve"> de flow voor het uitnodigen van een lid via een </w:t>
      </w:r>
      <w:proofErr w:type="spellStart"/>
      <w:r w:rsidR="006860ED">
        <w:t>Qr</w:t>
      </w:r>
      <w:proofErr w:type="spellEnd"/>
      <w:r w:rsidR="006860ED">
        <w:t xml:space="preserve">-code, vanuit het perspectief van de beheerder en de vervolgflow van de uitgenodigde. </w:t>
      </w:r>
    </w:p>
    <w:p w14:paraId="78F1E946" w14:textId="3AFEFDA7" w:rsidR="00EF3934" w:rsidRPr="00EF3934" w:rsidRDefault="00EF3934" w:rsidP="00EF3934">
      <w:pPr>
        <w:rPr>
          <w:b/>
          <w:bCs/>
        </w:rPr>
      </w:pPr>
      <w:r w:rsidRPr="00EF3934">
        <w:rPr>
          <w:b/>
          <w:bCs/>
        </w:rPr>
        <w:drawing>
          <wp:inline distT="0" distB="0" distL="0" distR="0" wp14:anchorId="6355B25A" wp14:editId="31FCF21C">
            <wp:extent cx="4991100" cy="7467600"/>
            <wp:effectExtent l="0" t="0" r="0" b="0"/>
            <wp:docPr id="902987145"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87145" name="Afbeelding 1" descr="Afbeelding met tekst, schermopname, ontwerp&#10;&#10;Door AI gegenereerde inhoud is mogelijk onjuist."/>
                    <pic:cNvPicPr/>
                  </pic:nvPicPr>
                  <pic:blipFill rotWithShape="1">
                    <a:blip r:embed="rId11"/>
                    <a:srcRect l="1819" t="255" r="11540" b="-1"/>
                    <a:stretch>
                      <a:fillRect/>
                    </a:stretch>
                  </pic:blipFill>
                  <pic:spPr bwMode="auto">
                    <a:xfrm>
                      <a:off x="0" y="0"/>
                      <a:ext cx="4991100" cy="7467600"/>
                    </a:xfrm>
                    <a:prstGeom prst="rect">
                      <a:avLst/>
                    </a:prstGeom>
                    <a:ln>
                      <a:noFill/>
                    </a:ln>
                    <a:extLst>
                      <a:ext uri="{53640926-AAD7-44D8-BBD7-CCE9431645EC}">
                        <a14:shadowObscured xmlns:a14="http://schemas.microsoft.com/office/drawing/2010/main"/>
                      </a:ext>
                    </a:extLst>
                  </pic:spPr>
                </pic:pic>
              </a:graphicData>
            </a:graphic>
          </wp:inline>
        </w:drawing>
      </w:r>
    </w:p>
    <w:p w14:paraId="226DDDD9" w14:textId="41A359FE" w:rsidR="00EF3934" w:rsidRPr="00EF3934" w:rsidRDefault="00EF3934" w:rsidP="00EF3934">
      <w:pPr>
        <w:rPr>
          <w:b/>
          <w:bCs/>
        </w:rPr>
      </w:pPr>
    </w:p>
    <w:p w14:paraId="3B9BB1D1" w14:textId="47B9E56D" w:rsidR="00D154C0" w:rsidRPr="00D154C0" w:rsidRDefault="00D154C0" w:rsidP="00D154C0">
      <w:pPr>
        <w:rPr>
          <w:b/>
          <w:bCs/>
        </w:rPr>
      </w:pPr>
    </w:p>
    <w:p w14:paraId="225E2DE9" w14:textId="77777777" w:rsidR="00D154C0" w:rsidRDefault="00D154C0" w:rsidP="009B79B3">
      <w:pPr>
        <w:rPr>
          <w:b/>
          <w:bCs/>
        </w:rPr>
      </w:pPr>
    </w:p>
    <w:p w14:paraId="62ED4B0E" w14:textId="06D4877B" w:rsidR="00085A25" w:rsidRPr="00085A25" w:rsidRDefault="00085A25" w:rsidP="009B79B3">
      <w:r>
        <w:rPr>
          <w:b/>
          <w:bCs/>
        </w:rPr>
        <w:t xml:space="preserve">Startpunt: </w:t>
      </w:r>
      <w:r>
        <w:t xml:space="preserve">Een beheerder is ingelogd en bevindt zich in het dashboard van de app. </w:t>
      </w:r>
    </w:p>
    <w:p w14:paraId="6418130C" w14:textId="3EC2AD10" w:rsidR="00085A25" w:rsidRDefault="00085A25" w:rsidP="009B79B3">
      <w:pPr>
        <w:rPr>
          <w:b/>
          <w:bCs/>
        </w:rPr>
      </w:pPr>
      <w:r>
        <w:rPr>
          <w:b/>
          <w:bCs/>
        </w:rPr>
        <w:t xml:space="preserve">Hoofdflow (Beheerder): </w:t>
      </w:r>
    </w:p>
    <w:p w14:paraId="435DD5B7" w14:textId="1F079A14" w:rsidR="00085A25" w:rsidRPr="00085A25" w:rsidRDefault="00085A25" w:rsidP="00085A25">
      <w:pPr>
        <w:pStyle w:val="Lijstalinea"/>
        <w:numPr>
          <w:ilvl w:val="0"/>
          <w:numId w:val="41"/>
        </w:numPr>
        <w:rPr>
          <w:b/>
          <w:bCs/>
        </w:rPr>
      </w:pPr>
      <w:r>
        <w:t>De beheerder drukt/klikt op “Lid uitnodigen”</w:t>
      </w:r>
    </w:p>
    <w:p w14:paraId="24155D25" w14:textId="152696F4" w:rsidR="00085A25" w:rsidRPr="00EF3934" w:rsidRDefault="00085A25" w:rsidP="00085A25">
      <w:pPr>
        <w:pStyle w:val="Lijstalinea"/>
        <w:numPr>
          <w:ilvl w:val="0"/>
          <w:numId w:val="41"/>
        </w:numPr>
        <w:rPr>
          <w:b/>
          <w:bCs/>
        </w:rPr>
      </w:pPr>
      <w:r>
        <w:t xml:space="preserve">Het systeem </w:t>
      </w:r>
      <w:r w:rsidR="00EF3934">
        <w:t xml:space="preserve">genereert een </w:t>
      </w:r>
      <w:proofErr w:type="spellStart"/>
      <w:r w:rsidR="00EF3934">
        <w:t>Qr</w:t>
      </w:r>
      <w:proofErr w:type="spellEnd"/>
      <w:r w:rsidR="00EF3934">
        <w:t>-code en toont die op het beeldscherm</w:t>
      </w:r>
    </w:p>
    <w:p w14:paraId="4D105678" w14:textId="2FC761DA" w:rsidR="00EF3934" w:rsidRPr="00EF3934" w:rsidRDefault="00EF3934" w:rsidP="00085A25">
      <w:pPr>
        <w:pStyle w:val="Lijstalinea"/>
        <w:numPr>
          <w:ilvl w:val="0"/>
          <w:numId w:val="41"/>
        </w:numPr>
        <w:rPr>
          <w:b/>
          <w:bCs/>
        </w:rPr>
      </w:pPr>
      <w:r>
        <w:t xml:space="preserve">De uitgenodigde scant de </w:t>
      </w:r>
      <w:proofErr w:type="spellStart"/>
      <w:r>
        <w:t>Qr</w:t>
      </w:r>
      <w:proofErr w:type="spellEnd"/>
      <w:r>
        <w:t>-code</w:t>
      </w:r>
    </w:p>
    <w:p w14:paraId="79D54291" w14:textId="49785984" w:rsidR="00EF3934" w:rsidRPr="00EF3934" w:rsidRDefault="00EF3934" w:rsidP="00085A25">
      <w:pPr>
        <w:pStyle w:val="Lijstalinea"/>
        <w:numPr>
          <w:ilvl w:val="0"/>
          <w:numId w:val="41"/>
        </w:numPr>
        <w:rPr>
          <w:b/>
          <w:bCs/>
        </w:rPr>
      </w:pPr>
      <w:r>
        <w:t>De token wordt gevalideerd</w:t>
      </w:r>
    </w:p>
    <w:p w14:paraId="4CDD5A39" w14:textId="6B264D81" w:rsidR="00EF3934" w:rsidRDefault="00EF3934" w:rsidP="00085A25">
      <w:pPr>
        <w:pStyle w:val="Lijstalinea"/>
        <w:numPr>
          <w:ilvl w:val="0"/>
          <w:numId w:val="41"/>
        </w:numPr>
      </w:pPr>
      <w:r w:rsidRPr="00EF3934">
        <w:t xml:space="preserve">Er zijn </w:t>
      </w:r>
      <w:proofErr w:type="spellStart"/>
      <w:r>
        <w:t>daqn</w:t>
      </w:r>
      <w:proofErr w:type="spellEnd"/>
      <w:r>
        <w:t xml:space="preserve"> twee opties:</w:t>
      </w:r>
    </w:p>
    <w:p w14:paraId="1B8BC89E" w14:textId="326610D2" w:rsidR="00EF3934" w:rsidRDefault="00EF3934" w:rsidP="00EF3934">
      <w:pPr>
        <w:pStyle w:val="Lijstalinea"/>
        <w:numPr>
          <w:ilvl w:val="1"/>
          <w:numId w:val="41"/>
        </w:numPr>
      </w:pPr>
      <w:r>
        <w:t>De token is geldig, de uitgenodigde komt op het registratiescherm met teaminfo terecht en</w:t>
      </w:r>
      <w:r w:rsidR="00447704">
        <w:t xml:space="preserve"> de </w:t>
      </w:r>
      <w:r>
        <w:t>registratie</w:t>
      </w:r>
      <w:r w:rsidR="00447704">
        <w:t xml:space="preserve"> is voltooid</w:t>
      </w:r>
    </w:p>
    <w:p w14:paraId="69EE21CC" w14:textId="2C101C1F" w:rsidR="00447704" w:rsidRPr="00EF3934" w:rsidRDefault="00447704" w:rsidP="00EF3934">
      <w:pPr>
        <w:pStyle w:val="Lijstalinea"/>
        <w:numPr>
          <w:ilvl w:val="1"/>
          <w:numId w:val="41"/>
        </w:numPr>
      </w:pPr>
      <w:r>
        <w:t>Of de token is ongeldig en er verschijnt een foutmelding op het beeldscherm van de uitgenodigde</w:t>
      </w:r>
    </w:p>
    <w:p w14:paraId="0ADC0FDB" w14:textId="40B6A749" w:rsidR="00085A25" w:rsidRPr="00085A25" w:rsidRDefault="00085A25" w:rsidP="009B79B3">
      <w:pPr>
        <w:rPr>
          <w:b/>
          <w:bCs/>
        </w:rPr>
      </w:pPr>
      <w:r>
        <w:rPr>
          <w:b/>
          <w:bCs/>
        </w:rPr>
        <w:t>Eindpunt:</w:t>
      </w:r>
      <w:r w:rsidR="00447704">
        <w:rPr>
          <w:b/>
          <w:bCs/>
        </w:rPr>
        <w:t xml:space="preserve"> </w:t>
      </w:r>
      <w:r w:rsidR="00447704" w:rsidRPr="00447704">
        <w:t xml:space="preserve">De uitgenodigde is succesvol terecht gekomen bij het </w:t>
      </w:r>
      <w:proofErr w:type="spellStart"/>
      <w:r w:rsidR="00447704" w:rsidRPr="00447704">
        <w:t>het</w:t>
      </w:r>
      <w:proofErr w:type="spellEnd"/>
      <w:r w:rsidR="00447704" w:rsidRPr="00447704">
        <w:t xml:space="preserve"> registratiescherm van een team na het scannen van een </w:t>
      </w:r>
      <w:proofErr w:type="spellStart"/>
      <w:r w:rsidR="00447704" w:rsidRPr="00447704">
        <w:t>Qr</w:t>
      </w:r>
      <w:proofErr w:type="spellEnd"/>
      <w:r w:rsidR="00447704" w:rsidRPr="00447704">
        <w:t xml:space="preserve">-code of daar is geen sprake van doordat er een foutmelding te zien was na het scannen van de </w:t>
      </w:r>
      <w:proofErr w:type="spellStart"/>
      <w:r w:rsidR="00447704" w:rsidRPr="00447704">
        <w:t>Qr</w:t>
      </w:r>
      <w:proofErr w:type="spellEnd"/>
      <w:r w:rsidR="00447704" w:rsidRPr="00447704">
        <w:t>-code.</w:t>
      </w:r>
    </w:p>
    <w:p w14:paraId="5BE3A271" w14:textId="77777777" w:rsidR="007B119F" w:rsidRDefault="007B119F" w:rsidP="009B79B3"/>
    <w:p w14:paraId="760A13B5" w14:textId="77777777" w:rsidR="007B119F" w:rsidRDefault="007B119F" w:rsidP="009B79B3"/>
    <w:p w14:paraId="38D5D0C0" w14:textId="77777777" w:rsidR="007B119F" w:rsidRDefault="007B119F" w:rsidP="009B79B3"/>
    <w:p w14:paraId="4D4D3391" w14:textId="77777777" w:rsidR="007B119F" w:rsidRDefault="007B119F" w:rsidP="009B79B3"/>
    <w:p w14:paraId="49D0B9FE" w14:textId="7DB614E9" w:rsidR="009B79B3" w:rsidRDefault="00EA0A50" w:rsidP="009B79B3">
      <w:r w:rsidRPr="00EA0A50">
        <w:t xml:space="preserve">Beschrijving </w:t>
      </w:r>
      <w:proofErr w:type="spellStart"/>
      <w:r w:rsidRPr="00EA0A50">
        <w:t>s</w:t>
      </w:r>
      <w:r w:rsidR="009B79B3" w:rsidRPr="00EA0A50">
        <w:t>equence</w:t>
      </w:r>
      <w:proofErr w:type="spellEnd"/>
      <w:r w:rsidR="009B79B3" w:rsidRPr="00EA0A50">
        <w:t xml:space="preserve"> diagram</w:t>
      </w:r>
    </w:p>
    <w:p w14:paraId="52EBB939" w14:textId="67B48895" w:rsidR="0037037B" w:rsidRDefault="0037037B" w:rsidP="009B79B3">
      <w:r>
        <w:t xml:space="preserve">Dit diagram toont het volledige technische proces voor het uitnodigen van leden via QR-code, vanaf de code wordt gegenereerd </w:t>
      </w:r>
      <w:proofErr w:type="spellStart"/>
      <w:r>
        <w:t>diir</w:t>
      </w:r>
      <w:proofErr w:type="spellEnd"/>
      <w:r>
        <w:t xml:space="preserve"> de beheerder tot het uiteindelijke registratie door de uitgenodigde gebruiker. Het highlight zowel de succesvolle flow als de mogelijke foutscenario’s.</w:t>
      </w:r>
    </w:p>
    <w:p w14:paraId="2C05F0F5" w14:textId="77777777" w:rsidR="0037037B" w:rsidRPr="0037037B" w:rsidRDefault="0037037B" w:rsidP="0037037B">
      <w:pPr>
        <w:rPr>
          <w:b/>
          <w:bCs/>
        </w:rPr>
      </w:pPr>
      <w:r>
        <w:t xml:space="preserve">Deel 1: </w:t>
      </w:r>
      <w:r w:rsidRPr="0037037B">
        <w:rPr>
          <w:b/>
          <w:bCs/>
        </w:rPr>
        <w:t>DEEL 1: QR-code Generatie door Beheerder</w:t>
      </w:r>
    </w:p>
    <w:p w14:paraId="7AF9BA05" w14:textId="77777777" w:rsidR="0037037B" w:rsidRPr="0037037B" w:rsidRDefault="0037037B" w:rsidP="0037037B">
      <w:r w:rsidRPr="0037037B">
        <w:rPr>
          <w:b/>
          <w:bCs/>
        </w:rPr>
        <w:t>Scenario A: Succesvolle QR-generatie</w:t>
      </w:r>
    </w:p>
    <w:p w14:paraId="59625BE8" w14:textId="77777777" w:rsidR="0037037B" w:rsidRPr="0037037B" w:rsidRDefault="0037037B" w:rsidP="0037037B">
      <w:pPr>
        <w:numPr>
          <w:ilvl w:val="0"/>
          <w:numId w:val="42"/>
        </w:numPr>
      </w:pPr>
      <w:r w:rsidRPr="0037037B">
        <w:rPr>
          <w:b/>
          <w:bCs/>
        </w:rPr>
        <w:t>Initiatie:</w:t>
      </w:r>
      <w:r w:rsidRPr="0037037B">
        <w:t> De beheerder navigeert naar het "Lid uitnodigen" scherm en selecteert het "QR-code" tabblad.</w:t>
      </w:r>
    </w:p>
    <w:p w14:paraId="2D6CCA7E" w14:textId="77777777" w:rsidR="0037037B" w:rsidRPr="0037037B" w:rsidRDefault="0037037B" w:rsidP="0037037B">
      <w:pPr>
        <w:numPr>
          <w:ilvl w:val="0"/>
          <w:numId w:val="42"/>
        </w:numPr>
      </w:pPr>
      <w:r w:rsidRPr="0037037B">
        <w:rPr>
          <w:b/>
          <w:bCs/>
        </w:rPr>
        <w:t>API Aanroep:</w:t>
      </w:r>
      <w:r w:rsidRPr="0037037B">
        <w:t> De front-end doet automatisch een GET /</w:t>
      </w:r>
      <w:proofErr w:type="spellStart"/>
      <w:r w:rsidRPr="0037037B">
        <w:t>api</w:t>
      </w:r>
      <w:proofErr w:type="spellEnd"/>
      <w:r w:rsidRPr="0037037B">
        <w:t>/invites/</w:t>
      </w:r>
      <w:proofErr w:type="spellStart"/>
      <w:r w:rsidRPr="0037037B">
        <w:t>qr</w:t>
      </w:r>
      <w:proofErr w:type="spellEnd"/>
      <w:r w:rsidRPr="0037037B">
        <w:t> </w:t>
      </w:r>
      <w:proofErr w:type="spellStart"/>
      <w:r w:rsidRPr="0037037B">
        <w:t>request</w:t>
      </w:r>
      <w:proofErr w:type="spellEnd"/>
      <w:r w:rsidRPr="0037037B">
        <w:t xml:space="preserve"> naar de </w:t>
      </w:r>
      <w:proofErr w:type="spellStart"/>
      <w:r w:rsidRPr="0037037B">
        <w:t>back-end</w:t>
      </w:r>
      <w:proofErr w:type="spellEnd"/>
      <w:r w:rsidRPr="0037037B">
        <w:t>.</w:t>
      </w:r>
    </w:p>
    <w:p w14:paraId="41A11D3D" w14:textId="77777777" w:rsidR="0037037B" w:rsidRPr="0037037B" w:rsidRDefault="0037037B" w:rsidP="0037037B">
      <w:pPr>
        <w:numPr>
          <w:ilvl w:val="0"/>
          <w:numId w:val="42"/>
        </w:numPr>
      </w:pPr>
      <w:r w:rsidRPr="0037037B">
        <w:rPr>
          <w:b/>
          <w:bCs/>
        </w:rPr>
        <w:t>Token Generatie:</w:t>
      </w:r>
      <w:r w:rsidRPr="0037037B">
        <w:t xml:space="preserve"> De </w:t>
      </w:r>
      <w:proofErr w:type="spellStart"/>
      <w:r w:rsidRPr="0037037B">
        <w:t>back-end</w:t>
      </w:r>
      <w:proofErr w:type="spellEnd"/>
      <w:r w:rsidRPr="0037037B">
        <w:t xml:space="preserve"> genereert een unieke </w:t>
      </w:r>
      <w:proofErr w:type="spellStart"/>
      <w:r w:rsidRPr="0037037B">
        <w:t>invite_token</w:t>
      </w:r>
      <w:proofErr w:type="spellEnd"/>
      <w:r w:rsidRPr="0037037B">
        <w:t xml:space="preserve"> die als </w:t>
      </w:r>
      <w:proofErr w:type="spellStart"/>
      <w:r w:rsidRPr="0037037B">
        <w:t>identifier</w:t>
      </w:r>
      <w:proofErr w:type="spellEnd"/>
      <w:r w:rsidRPr="0037037B">
        <w:t xml:space="preserve"> dient voor de uitnodiging.</w:t>
      </w:r>
    </w:p>
    <w:p w14:paraId="5CEB825A" w14:textId="77777777" w:rsidR="0037037B" w:rsidRPr="0037037B" w:rsidRDefault="0037037B" w:rsidP="0037037B">
      <w:pPr>
        <w:numPr>
          <w:ilvl w:val="0"/>
          <w:numId w:val="42"/>
        </w:numPr>
      </w:pPr>
      <w:r w:rsidRPr="0037037B">
        <w:rPr>
          <w:b/>
          <w:bCs/>
        </w:rPr>
        <w:lastRenderedPageBreak/>
        <w:t>Database Opslag:</w:t>
      </w:r>
      <w:r w:rsidRPr="0037037B">
        <w:t> De uitnodiging wordt opgeslagen in de invites tabel met relevante metadata (</w:t>
      </w:r>
      <w:proofErr w:type="spellStart"/>
      <w:r w:rsidRPr="0037037B">
        <w:t>team_id</w:t>
      </w:r>
      <w:proofErr w:type="spellEnd"/>
      <w:r w:rsidRPr="0037037B">
        <w:t xml:space="preserve">, </w:t>
      </w:r>
      <w:proofErr w:type="spellStart"/>
      <w:r w:rsidRPr="0037037B">
        <w:t>expiry</w:t>
      </w:r>
      <w:proofErr w:type="spellEnd"/>
      <w:r w:rsidRPr="0037037B">
        <w:t xml:space="preserve"> date, etc.).</w:t>
      </w:r>
    </w:p>
    <w:p w14:paraId="51F4A4B0" w14:textId="77777777" w:rsidR="0037037B" w:rsidRPr="0037037B" w:rsidRDefault="0037037B" w:rsidP="0037037B">
      <w:pPr>
        <w:numPr>
          <w:ilvl w:val="0"/>
          <w:numId w:val="42"/>
        </w:numPr>
      </w:pPr>
      <w:r w:rsidRPr="0037037B">
        <w:rPr>
          <w:b/>
          <w:bCs/>
        </w:rPr>
        <w:t>QR-generatie:</w:t>
      </w:r>
      <w:r w:rsidRPr="0037037B">
        <w:t xml:space="preserve"> De </w:t>
      </w:r>
      <w:proofErr w:type="spellStart"/>
      <w:r w:rsidRPr="0037037B">
        <w:t>back-end</w:t>
      </w:r>
      <w:proofErr w:type="spellEnd"/>
      <w:r w:rsidRPr="0037037B">
        <w:t xml:space="preserve"> gebruikt een QR-generatie service/</w:t>
      </w:r>
      <w:proofErr w:type="spellStart"/>
      <w:r w:rsidRPr="0037037B">
        <w:t>library</w:t>
      </w:r>
      <w:proofErr w:type="spellEnd"/>
      <w:r w:rsidRPr="0037037B">
        <w:t xml:space="preserve"> om een </w:t>
      </w:r>
      <w:proofErr w:type="spellStart"/>
      <w:r w:rsidRPr="0037037B">
        <w:t>scannbare</w:t>
      </w:r>
      <w:proofErr w:type="spellEnd"/>
      <w:r w:rsidRPr="0037037B">
        <w:t xml:space="preserve"> QR-code image te creëren in base64 formaat.</w:t>
      </w:r>
    </w:p>
    <w:p w14:paraId="315EE6A7" w14:textId="77777777" w:rsidR="0037037B" w:rsidRPr="0037037B" w:rsidRDefault="0037037B" w:rsidP="0037037B">
      <w:pPr>
        <w:numPr>
          <w:ilvl w:val="0"/>
          <w:numId w:val="42"/>
        </w:numPr>
      </w:pPr>
      <w:r w:rsidRPr="0037037B">
        <w:rPr>
          <w:b/>
          <w:bCs/>
        </w:rPr>
        <w:t>Response:</w:t>
      </w:r>
      <w:r w:rsidRPr="0037037B">
        <w:t> De API retourneert de gegenereerde QR-code en de bijbehorende URL naar de front-end.</w:t>
      </w:r>
    </w:p>
    <w:p w14:paraId="20C37208" w14:textId="77777777" w:rsidR="0037037B" w:rsidRPr="0037037B" w:rsidRDefault="0037037B" w:rsidP="0037037B">
      <w:pPr>
        <w:numPr>
          <w:ilvl w:val="0"/>
          <w:numId w:val="42"/>
        </w:numPr>
      </w:pPr>
      <w:r w:rsidRPr="0037037B">
        <w:rPr>
          <w:b/>
          <w:bCs/>
        </w:rPr>
        <w:t>Weergave:</w:t>
      </w:r>
      <w:r w:rsidRPr="0037037B">
        <w:t> De beheerder ziet de QR-code op het scherm met een optie om deze te downloaden voor offline gebruik.</w:t>
      </w:r>
    </w:p>
    <w:p w14:paraId="04FA5CD3" w14:textId="77777777" w:rsidR="0037037B" w:rsidRPr="0037037B" w:rsidRDefault="0037037B" w:rsidP="0037037B">
      <w:r w:rsidRPr="0037037B">
        <w:rPr>
          <w:b/>
          <w:bCs/>
        </w:rPr>
        <w:t>Scenario B: Generatie Mislukt</w:t>
      </w:r>
    </w:p>
    <w:p w14:paraId="13C7BBCF" w14:textId="77777777" w:rsidR="0037037B" w:rsidRPr="007B119F" w:rsidRDefault="0037037B" w:rsidP="0037037B">
      <w:pPr>
        <w:numPr>
          <w:ilvl w:val="0"/>
          <w:numId w:val="43"/>
        </w:numPr>
        <w:rPr>
          <w:lang w:val="en-US"/>
        </w:rPr>
      </w:pPr>
      <w:proofErr w:type="spellStart"/>
      <w:r w:rsidRPr="007B119F">
        <w:rPr>
          <w:b/>
          <w:bCs/>
          <w:lang w:val="en-US"/>
        </w:rPr>
        <w:t>Oorzaak</w:t>
      </w:r>
      <w:proofErr w:type="spellEnd"/>
      <w:r w:rsidRPr="007B119F">
        <w:rPr>
          <w:b/>
          <w:bCs/>
          <w:lang w:val="en-US"/>
        </w:rPr>
        <w:t>:</w:t>
      </w:r>
      <w:r w:rsidRPr="007B119F">
        <w:rPr>
          <w:lang w:val="en-US"/>
        </w:rPr>
        <w:t xml:space="preserve"> Database connection errors, </w:t>
      </w:r>
      <w:proofErr w:type="spellStart"/>
      <w:r w:rsidRPr="007B119F">
        <w:rPr>
          <w:lang w:val="en-US"/>
        </w:rPr>
        <w:t>server</w:t>
      </w:r>
      <w:proofErr w:type="spellEnd"/>
      <w:r w:rsidRPr="007B119F">
        <w:rPr>
          <w:lang w:val="en-US"/>
        </w:rPr>
        <w:t xml:space="preserve"> overload, of QR-</w:t>
      </w:r>
      <w:proofErr w:type="spellStart"/>
      <w:r w:rsidRPr="007B119F">
        <w:rPr>
          <w:lang w:val="en-US"/>
        </w:rPr>
        <w:t>generatie</w:t>
      </w:r>
      <w:proofErr w:type="spellEnd"/>
      <w:r w:rsidRPr="007B119F">
        <w:rPr>
          <w:lang w:val="en-US"/>
        </w:rPr>
        <w:t xml:space="preserve"> service failure.</w:t>
      </w:r>
    </w:p>
    <w:p w14:paraId="707CADAB" w14:textId="77777777" w:rsidR="0037037B" w:rsidRPr="007B119F" w:rsidRDefault="0037037B" w:rsidP="0037037B">
      <w:pPr>
        <w:numPr>
          <w:ilvl w:val="0"/>
          <w:numId w:val="43"/>
        </w:numPr>
        <w:rPr>
          <w:lang w:val="en-US"/>
        </w:rPr>
      </w:pPr>
      <w:proofErr w:type="spellStart"/>
      <w:r w:rsidRPr="007B119F">
        <w:rPr>
          <w:b/>
          <w:bCs/>
          <w:lang w:val="en-US"/>
        </w:rPr>
        <w:t>Gevolg</w:t>
      </w:r>
      <w:proofErr w:type="spellEnd"/>
      <w:r w:rsidRPr="007B119F">
        <w:rPr>
          <w:b/>
          <w:bCs/>
          <w:lang w:val="en-US"/>
        </w:rPr>
        <w:t>:</w:t>
      </w:r>
      <w:r w:rsidRPr="007B119F">
        <w:rPr>
          <w:lang w:val="en-US"/>
        </w:rPr>
        <w:t xml:space="preserve"> De back-end </w:t>
      </w:r>
      <w:proofErr w:type="spellStart"/>
      <w:r w:rsidRPr="007B119F">
        <w:rPr>
          <w:lang w:val="en-US"/>
        </w:rPr>
        <w:t>retourneert</w:t>
      </w:r>
      <w:proofErr w:type="spellEnd"/>
      <w:r w:rsidRPr="007B119F">
        <w:rPr>
          <w:lang w:val="en-US"/>
        </w:rPr>
        <w:t xml:space="preserve"> </w:t>
      </w:r>
      <w:proofErr w:type="spellStart"/>
      <w:r w:rsidRPr="007B119F">
        <w:rPr>
          <w:lang w:val="en-US"/>
        </w:rPr>
        <w:t>een</w:t>
      </w:r>
      <w:proofErr w:type="spellEnd"/>
      <w:r w:rsidRPr="007B119F">
        <w:rPr>
          <w:lang w:val="en-US"/>
        </w:rPr>
        <w:t> 503 Service Unavailable error.</w:t>
      </w:r>
    </w:p>
    <w:p w14:paraId="7A1F5F2C" w14:textId="77777777" w:rsidR="0037037B" w:rsidRPr="0037037B" w:rsidRDefault="0037037B" w:rsidP="0037037B">
      <w:pPr>
        <w:numPr>
          <w:ilvl w:val="0"/>
          <w:numId w:val="43"/>
        </w:numPr>
      </w:pPr>
      <w:r w:rsidRPr="0037037B">
        <w:rPr>
          <w:b/>
          <w:bCs/>
        </w:rPr>
        <w:t xml:space="preserve">User </w:t>
      </w:r>
      <w:proofErr w:type="spellStart"/>
      <w:r w:rsidRPr="0037037B">
        <w:rPr>
          <w:b/>
          <w:bCs/>
        </w:rPr>
        <w:t>Experience</w:t>
      </w:r>
      <w:proofErr w:type="spellEnd"/>
      <w:r w:rsidRPr="0037037B">
        <w:rPr>
          <w:b/>
          <w:bCs/>
        </w:rPr>
        <w:t>:</w:t>
      </w:r>
      <w:r w:rsidRPr="0037037B">
        <w:t> De beheerder krijgt een duidelijke foutmelding en kan het proces later opnieuw proberen.</w:t>
      </w:r>
    </w:p>
    <w:p w14:paraId="2093041C" w14:textId="77777777" w:rsidR="0037037B" w:rsidRPr="0037037B" w:rsidRDefault="0037037B" w:rsidP="0037037B">
      <w:pPr>
        <w:rPr>
          <w:b/>
          <w:bCs/>
        </w:rPr>
      </w:pPr>
      <w:r w:rsidRPr="0037037B">
        <w:rPr>
          <w:b/>
          <w:bCs/>
        </w:rPr>
        <w:t>DEEL 2: QR-code Scanning door Gebruiker</w:t>
      </w:r>
    </w:p>
    <w:p w14:paraId="43117A04" w14:textId="77777777" w:rsidR="0037037B" w:rsidRPr="0037037B" w:rsidRDefault="0037037B" w:rsidP="0037037B">
      <w:r w:rsidRPr="0037037B">
        <w:rPr>
          <w:b/>
          <w:bCs/>
        </w:rPr>
        <w:t>Stappen:</w:t>
      </w:r>
    </w:p>
    <w:p w14:paraId="1082CF1C" w14:textId="77777777" w:rsidR="0037037B" w:rsidRPr="0037037B" w:rsidRDefault="0037037B" w:rsidP="0037037B">
      <w:pPr>
        <w:numPr>
          <w:ilvl w:val="0"/>
          <w:numId w:val="44"/>
        </w:numPr>
      </w:pPr>
      <w:r w:rsidRPr="0037037B">
        <w:rPr>
          <w:b/>
          <w:bCs/>
        </w:rPr>
        <w:t>Presentatie:</w:t>
      </w:r>
      <w:r w:rsidRPr="0037037B">
        <w:t> De beheerder toont de QR-code (via scherm, print, of digitale share).</w:t>
      </w:r>
    </w:p>
    <w:p w14:paraId="05502EFB" w14:textId="77777777" w:rsidR="0037037B" w:rsidRPr="0037037B" w:rsidRDefault="0037037B" w:rsidP="0037037B">
      <w:pPr>
        <w:numPr>
          <w:ilvl w:val="0"/>
          <w:numId w:val="44"/>
        </w:numPr>
      </w:pPr>
      <w:r w:rsidRPr="0037037B">
        <w:rPr>
          <w:b/>
          <w:bCs/>
        </w:rPr>
        <w:t>Scanner Activering:</w:t>
      </w:r>
      <w:r w:rsidRPr="0037037B">
        <w:t> De uitgenodigde gebruiker opent een QR-scanner app of de ingebouwde camera functionaliteit.</w:t>
      </w:r>
    </w:p>
    <w:p w14:paraId="7027036F" w14:textId="77777777" w:rsidR="0037037B" w:rsidRPr="0037037B" w:rsidRDefault="0037037B" w:rsidP="0037037B">
      <w:pPr>
        <w:numPr>
          <w:ilvl w:val="0"/>
          <w:numId w:val="44"/>
        </w:numPr>
      </w:pPr>
      <w:r w:rsidRPr="0037037B">
        <w:rPr>
          <w:b/>
          <w:bCs/>
        </w:rPr>
        <w:t>Scan Proces:</w:t>
      </w:r>
      <w:r w:rsidRPr="0037037B">
        <w:t xml:space="preserve"> De gebruiker richt de camera op de QR-code voor </w:t>
      </w:r>
      <w:proofErr w:type="spellStart"/>
      <w:r w:rsidRPr="0037037B">
        <w:t>decoding</w:t>
      </w:r>
      <w:proofErr w:type="spellEnd"/>
      <w:r w:rsidRPr="0037037B">
        <w:t>.</w:t>
      </w:r>
    </w:p>
    <w:p w14:paraId="23BBB8A1" w14:textId="77777777" w:rsidR="0037037B" w:rsidRPr="0037037B" w:rsidRDefault="0037037B" w:rsidP="0037037B">
      <w:pPr>
        <w:numPr>
          <w:ilvl w:val="0"/>
          <w:numId w:val="44"/>
        </w:numPr>
      </w:pPr>
      <w:r w:rsidRPr="0037037B">
        <w:rPr>
          <w:b/>
          <w:bCs/>
        </w:rPr>
        <w:t>URL Extractie:</w:t>
      </w:r>
      <w:r w:rsidRPr="0037037B">
        <w:t> De scanner decodeert de QR-code naar een klikbare URL die de unieke token bevat.</w:t>
      </w:r>
    </w:p>
    <w:p w14:paraId="73A6C357" w14:textId="77777777" w:rsidR="0037037B" w:rsidRPr="0037037B" w:rsidRDefault="0037037B" w:rsidP="0037037B">
      <w:pPr>
        <w:numPr>
          <w:ilvl w:val="0"/>
          <w:numId w:val="44"/>
        </w:numPr>
      </w:pPr>
      <w:r w:rsidRPr="0037037B">
        <w:rPr>
          <w:b/>
          <w:bCs/>
        </w:rPr>
        <w:t>Navigatie:</w:t>
      </w:r>
      <w:r w:rsidRPr="0037037B">
        <w:t> De gebruiker klikt op de URL waardoor de applicatie opent.</w:t>
      </w:r>
    </w:p>
    <w:p w14:paraId="5FA0CC0D" w14:textId="77777777" w:rsidR="0037037B" w:rsidRPr="0037037B" w:rsidRDefault="0037037B" w:rsidP="0037037B">
      <w:r w:rsidRPr="0037037B">
        <w:rPr>
          <w:b/>
          <w:bCs/>
        </w:rPr>
        <w:t>Technische Details:</w:t>
      </w:r>
    </w:p>
    <w:p w14:paraId="36C0FAD8" w14:textId="77777777" w:rsidR="0037037B" w:rsidRPr="0037037B" w:rsidRDefault="0037037B" w:rsidP="0037037B">
      <w:pPr>
        <w:numPr>
          <w:ilvl w:val="0"/>
          <w:numId w:val="45"/>
        </w:numPr>
      </w:pPr>
      <w:r w:rsidRPr="0037037B">
        <w:t xml:space="preserve">De QR-code bevat een </w:t>
      </w:r>
      <w:proofErr w:type="spellStart"/>
      <w:r w:rsidRPr="0037037B">
        <w:t>deep</w:t>
      </w:r>
      <w:proofErr w:type="spellEnd"/>
      <w:r w:rsidRPr="0037037B">
        <w:t xml:space="preserve"> link zoals: https://app.example.com/join?token=xyz789</w:t>
      </w:r>
    </w:p>
    <w:p w14:paraId="24640E6E" w14:textId="77777777" w:rsidR="0037037B" w:rsidRPr="0037037B" w:rsidRDefault="0037037B" w:rsidP="0037037B">
      <w:pPr>
        <w:numPr>
          <w:ilvl w:val="0"/>
          <w:numId w:val="45"/>
        </w:numPr>
      </w:pPr>
      <w:r w:rsidRPr="0037037B">
        <w:t xml:space="preserve">Mobile </w:t>
      </w:r>
      <w:proofErr w:type="spellStart"/>
      <w:r w:rsidRPr="0037037B">
        <w:t>devices</w:t>
      </w:r>
      <w:proofErr w:type="spellEnd"/>
      <w:r w:rsidRPr="0037037B">
        <w:t xml:space="preserve"> herkennen deze </w:t>
      </w:r>
      <w:proofErr w:type="spellStart"/>
      <w:r w:rsidRPr="0037037B">
        <w:t>URLs</w:t>
      </w:r>
      <w:proofErr w:type="spellEnd"/>
      <w:r w:rsidRPr="0037037B">
        <w:t xml:space="preserve"> en openen automatisch de app (indien geïnstalleerd)</w:t>
      </w:r>
    </w:p>
    <w:p w14:paraId="2D8A6342" w14:textId="77777777" w:rsidR="0037037B" w:rsidRPr="0037037B" w:rsidRDefault="0037037B" w:rsidP="0037037B">
      <w:pPr>
        <w:rPr>
          <w:b/>
          <w:bCs/>
        </w:rPr>
      </w:pPr>
      <w:r w:rsidRPr="0037037B">
        <w:rPr>
          <w:b/>
          <w:bCs/>
        </w:rPr>
        <w:t>DEEL 3: Validatie en Registratie</w:t>
      </w:r>
    </w:p>
    <w:p w14:paraId="310EB7E4" w14:textId="77777777" w:rsidR="0037037B" w:rsidRPr="0037037B" w:rsidRDefault="0037037B" w:rsidP="0037037B">
      <w:r w:rsidRPr="0037037B">
        <w:rPr>
          <w:b/>
          <w:bCs/>
        </w:rPr>
        <w:t>Succesvolle Flow:</w:t>
      </w:r>
    </w:p>
    <w:p w14:paraId="1CB1624C" w14:textId="77777777" w:rsidR="0037037B" w:rsidRPr="0037037B" w:rsidRDefault="0037037B" w:rsidP="0037037B">
      <w:pPr>
        <w:numPr>
          <w:ilvl w:val="0"/>
          <w:numId w:val="46"/>
        </w:numPr>
      </w:pPr>
      <w:r w:rsidRPr="0037037B">
        <w:rPr>
          <w:b/>
          <w:bCs/>
        </w:rPr>
        <w:lastRenderedPageBreak/>
        <w:t>Token Validatie:</w:t>
      </w:r>
      <w:r w:rsidRPr="0037037B">
        <w:t> De front-end roept GET /</w:t>
      </w:r>
      <w:proofErr w:type="spellStart"/>
      <w:r w:rsidRPr="0037037B">
        <w:t>api</w:t>
      </w:r>
      <w:proofErr w:type="spellEnd"/>
      <w:r w:rsidRPr="0037037B">
        <w:t>/invites/</w:t>
      </w:r>
      <w:proofErr w:type="spellStart"/>
      <w:r w:rsidRPr="0037037B">
        <w:t>validate</w:t>
      </w:r>
      <w:proofErr w:type="spellEnd"/>
      <w:r w:rsidRPr="0037037B">
        <w:t> aan met de gescande token.</w:t>
      </w:r>
    </w:p>
    <w:p w14:paraId="5C14C77D" w14:textId="77777777" w:rsidR="0037037B" w:rsidRPr="0037037B" w:rsidRDefault="0037037B" w:rsidP="0037037B">
      <w:pPr>
        <w:numPr>
          <w:ilvl w:val="0"/>
          <w:numId w:val="46"/>
        </w:numPr>
      </w:pPr>
      <w:r w:rsidRPr="0037037B">
        <w:rPr>
          <w:b/>
          <w:bCs/>
        </w:rPr>
        <w:t>Database Check:</w:t>
      </w:r>
      <w:r w:rsidRPr="0037037B">
        <w:t xml:space="preserve"> De </w:t>
      </w:r>
      <w:proofErr w:type="spellStart"/>
      <w:r w:rsidRPr="0037037B">
        <w:t>back-end</w:t>
      </w:r>
      <w:proofErr w:type="spellEnd"/>
      <w:r w:rsidRPr="0037037B">
        <w:t xml:space="preserve"> verifieert of de token bestaat, geldig is en niet is verlopen.</w:t>
      </w:r>
    </w:p>
    <w:p w14:paraId="2435E3FF" w14:textId="77777777" w:rsidR="0037037B" w:rsidRPr="0037037B" w:rsidRDefault="0037037B" w:rsidP="0037037B">
      <w:pPr>
        <w:numPr>
          <w:ilvl w:val="0"/>
          <w:numId w:val="46"/>
        </w:numPr>
      </w:pPr>
      <w:r w:rsidRPr="0037037B">
        <w:rPr>
          <w:b/>
          <w:bCs/>
        </w:rPr>
        <w:t>Context Ophalen:</w:t>
      </w:r>
      <w:r w:rsidRPr="0037037B">
        <w:t> Bij geldige token wordt team informatie en uitnodiger details opgehaald.</w:t>
      </w:r>
    </w:p>
    <w:p w14:paraId="42788275" w14:textId="77777777" w:rsidR="0037037B" w:rsidRPr="0037037B" w:rsidRDefault="0037037B" w:rsidP="0037037B">
      <w:pPr>
        <w:numPr>
          <w:ilvl w:val="0"/>
          <w:numId w:val="46"/>
        </w:numPr>
      </w:pPr>
      <w:r w:rsidRPr="0037037B">
        <w:rPr>
          <w:b/>
          <w:bCs/>
        </w:rPr>
        <w:t>Registratie Scherm:</w:t>
      </w:r>
      <w:r w:rsidRPr="0037037B">
        <w:t xml:space="preserve"> De gebruiker ziet een </w:t>
      </w:r>
      <w:proofErr w:type="spellStart"/>
      <w:r w:rsidRPr="0037037B">
        <w:t>vooringevuld</w:t>
      </w:r>
      <w:proofErr w:type="spellEnd"/>
      <w:r w:rsidRPr="0037037B">
        <w:t xml:space="preserve"> registratieformulier met context: "U bent uitgenodigd door [Naam] om lid te worden van [Team]".</w:t>
      </w:r>
    </w:p>
    <w:p w14:paraId="24318DA9" w14:textId="77777777" w:rsidR="0037037B" w:rsidRPr="0037037B" w:rsidRDefault="0037037B" w:rsidP="0037037B">
      <w:r w:rsidRPr="0037037B">
        <w:rPr>
          <w:b/>
          <w:bCs/>
        </w:rPr>
        <w:t>Scenario C: Scan Mislukt</w:t>
      </w:r>
    </w:p>
    <w:p w14:paraId="1C1446FE" w14:textId="77777777" w:rsidR="0037037B" w:rsidRPr="0037037B" w:rsidRDefault="0037037B" w:rsidP="0037037B">
      <w:pPr>
        <w:numPr>
          <w:ilvl w:val="0"/>
          <w:numId w:val="47"/>
        </w:numPr>
      </w:pPr>
      <w:r w:rsidRPr="0037037B">
        <w:rPr>
          <w:b/>
          <w:bCs/>
        </w:rPr>
        <w:t>Oorzaken:</w:t>
      </w:r>
    </w:p>
    <w:p w14:paraId="50F43366" w14:textId="77777777" w:rsidR="0037037B" w:rsidRPr="0037037B" w:rsidRDefault="0037037B" w:rsidP="0037037B">
      <w:pPr>
        <w:numPr>
          <w:ilvl w:val="1"/>
          <w:numId w:val="47"/>
        </w:numPr>
      </w:pPr>
      <w:r w:rsidRPr="0037037B">
        <w:t>Ongeldige/verlopen QR-code</w:t>
      </w:r>
    </w:p>
    <w:p w14:paraId="4364A194" w14:textId="77777777" w:rsidR="0037037B" w:rsidRPr="0037037B" w:rsidRDefault="0037037B" w:rsidP="0037037B">
      <w:pPr>
        <w:numPr>
          <w:ilvl w:val="1"/>
          <w:numId w:val="47"/>
        </w:numPr>
      </w:pPr>
      <w:r w:rsidRPr="0037037B">
        <w:t>Corrupte image</w:t>
      </w:r>
    </w:p>
    <w:p w14:paraId="06977639" w14:textId="77777777" w:rsidR="0037037B" w:rsidRPr="0037037B" w:rsidRDefault="0037037B" w:rsidP="0037037B">
      <w:pPr>
        <w:numPr>
          <w:ilvl w:val="1"/>
          <w:numId w:val="47"/>
        </w:numPr>
      </w:pPr>
      <w:r w:rsidRPr="0037037B">
        <w:t>Reeds gebruikte token</w:t>
      </w:r>
    </w:p>
    <w:p w14:paraId="7B9F18CF" w14:textId="77777777" w:rsidR="0037037B" w:rsidRPr="0037037B" w:rsidRDefault="0037037B" w:rsidP="0037037B">
      <w:pPr>
        <w:numPr>
          <w:ilvl w:val="0"/>
          <w:numId w:val="47"/>
        </w:numPr>
      </w:pPr>
      <w:r w:rsidRPr="0037037B">
        <w:rPr>
          <w:b/>
          <w:bCs/>
        </w:rPr>
        <w:t>Gevolg:</w:t>
      </w:r>
    </w:p>
    <w:p w14:paraId="2187AE91" w14:textId="77777777" w:rsidR="0037037B" w:rsidRPr="0037037B" w:rsidRDefault="0037037B" w:rsidP="0037037B">
      <w:pPr>
        <w:numPr>
          <w:ilvl w:val="1"/>
          <w:numId w:val="47"/>
        </w:numPr>
      </w:pPr>
      <w:r w:rsidRPr="0037037B">
        <w:t>Scanner kan QR niet lezen, OF</w:t>
      </w:r>
    </w:p>
    <w:p w14:paraId="6D40C3C5" w14:textId="77777777" w:rsidR="0037037B" w:rsidRPr="0037037B" w:rsidRDefault="0037037B" w:rsidP="0037037B">
      <w:pPr>
        <w:numPr>
          <w:ilvl w:val="1"/>
          <w:numId w:val="47"/>
        </w:numPr>
      </w:pPr>
      <w:proofErr w:type="spellStart"/>
      <w:r w:rsidRPr="0037037B">
        <w:t>Back-end</w:t>
      </w:r>
      <w:proofErr w:type="spellEnd"/>
      <w:r w:rsidRPr="0037037B">
        <w:t xml:space="preserve"> retourneert 404 </w:t>
      </w:r>
      <w:proofErr w:type="spellStart"/>
      <w:r w:rsidRPr="0037037B">
        <w:t>Not</w:t>
      </w:r>
      <w:proofErr w:type="spellEnd"/>
      <w:r w:rsidRPr="0037037B">
        <w:t xml:space="preserve"> Found voor ongeldige token</w:t>
      </w:r>
    </w:p>
    <w:p w14:paraId="68A34743" w14:textId="77777777" w:rsidR="0037037B" w:rsidRPr="0037037B" w:rsidRDefault="0037037B" w:rsidP="0037037B">
      <w:pPr>
        <w:numPr>
          <w:ilvl w:val="0"/>
          <w:numId w:val="47"/>
        </w:numPr>
      </w:pPr>
      <w:r w:rsidRPr="0037037B">
        <w:rPr>
          <w:b/>
          <w:bCs/>
        </w:rPr>
        <w:t xml:space="preserve">User </w:t>
      </w:r>
      <w:proofErr w:type="spellStart"/>
      <w:r w:rsidRPr="0037037B">
        <w:rPr>
          <w:b/>
          <w:bCs/>
        </w:rPr>
        <w:t>Experience</w:t>
      </w:r>
      <w:proofErr w:type="spellEnd"/>
      <w:r w:rsidRPr="0037037B">
        <w:rPr>
          <w:b/>
          <w:bCs/>
        </w:rPr>
        <w:t>:</w:t>
      </w:r>
      <w:r w:rsidRPr="0037037B">
        <w:t> Duidelijke foutmelding met instructies voor volgende stappen.</w:t>
      </w:r>
    </w:p>
    <w:p w14:paraId="4B8ED20D" w14:textId="5AF1C85A" w:rsidR="0037037B" w:rsidRPr="00EA0A50" w:rsidRDefault="0037037B" w:rsidP="009B79B3"/>
    <w:p w14:paraId="0970F28B" w14:textId="77777777" w:rsidR="009B79B3" w:rsidRPr="00EA0A50" w:rsidRDefault="009B79B3" w:rsidP="00DA2BB8"/>
    <w:p w14:paraId="54F03446" w14:textId="04519F03" w:rsidR="00C26C7A" w:rsidRPr="00C26C7A" w:rsidRDefault="009B79B3" w:rsidP="00C26C7A">
      <w:pPr>
        <w:tabs>
          <w:tab w:val="left" w:pos="2676"/>
        </w:tabs>
      </w:pPr>
      <w:r w:rsidRPr="00EA0A50">
        <w:lastRenderedPageBreak/>
        <w:tab/>
      </w:r>
      <w:r w:rsidR="00D62917" w:rsidRPr="00D62917">
        <w:drawing>
          <wp:inline distT="0" distB="0" distL="0" distR="0" wp14:anchorId="4A4DDA34" wp14:editId="7E3231A1">
            <wp:extent cx="5760720" cy="3490595"/>
            <wp:effectExtent l="0" t="0" r="0" b="0"/>
            <wp:docPr id="1391733884" name="Afbeelding 1" descr="Afbeelding met tekst, schermopname, softwar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33884" name="Afbeelding 1" descr="Afbeelding met tekst, schermopname, software, ontwerp&#10;&#10;Door AI gegenereerde inhoud is mogelijk onjuist."/>
                    <pic:cNvPicPr/>
                  </pic:nvPicPr>
                  <pic:blipFill>
                    <a:blip r:embed="rId12"/>
                    <a:stretch>
                      <a:fillRect/>
                    </a:stretch>
                  </pic:blipFill>
                  <pic:spPr>
                    <a:xfrm>
                      <a:off x="0" y="0"/>
                      <a:ext cx="5760720" cy="3490595"/>
                    </a:xfrm>
                    <a:prstGeom prst="rect">
                      <a:avLst/>
                    </a:prstGeom>
                  </pic:spPr>
                </pic:pic>
              </a:graphicData>
            </a:graphic>
          </wp:inline>
        </w:drawing>
      </w:r>
    </w:p>
    <w:p w14:paraId="605888B0" w14:textId="7BA41D60" w:rsidR="009B79B3" w:rsidRDefault="00D62917" w:rsidP="009B79B3">
      <w:pPr>
        <w:tabs>
          <w:tab w:val="left" w:pos="2676"/>
        </w:tabs>
      </w:pPr>
      <w:r w:rsidRPr="00D62917">
        <w:drawing>
          <wp:inline distT="0" distB="0" distL="0" distR="0" wp14:anchorId="6207E136" wp14:editId="1ED9059E">
            <wp:extent cx="5760720" cy="2398395"/>
            <wp:effectExtent l="0" t="0" r="0" b="1905"/>
            <wp:docPr id="605829988" name="Afbeelding 1" descr="Afbeelding met schermopname, tekst,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829988" name="Afbeelding 1" descr="Afbeelding met schermopname, tekst, diagram, ontwerp&#10;&#10;Door AI gegenereerde inhoud is mogelijk onjuist."/>
                    <pic:cNvPicPr/>
                  </pic:nvPicPr>
                  <pic:blipFill>
                    <a:blip r:embed="rId13"/>
                    <a:stretch>
                      <a:fillRect/>
                    </a:stretch>
                  </pic:blipFill>
                  <pic:spPr>
                    <a:xfrm>
                      <a:off x="0" y="0"/>
                      <a:ext cx="5760720" cy="2398395"/>
                    </a:xfrm>
                    <a:prstGeom prst="rect">
                      <a:avLst/>
                    </a:prstGeom>
                  </pic:spPr>
                </pic:pic>
              </a:graphicData>
            </a:graphic>
          </wp:inline>
        </w:drawing>
      </w:r>
    </w:p>
    <w:p w14:paraId="0CAC4E2B" w14:textId="5CBC69CD" w:rsidR="00D62917" w:rsidRPr="00EA0A50" w:rsidRDefault="00D62917" w:rsidP="009B79B3">
      <w:pPr>
        <w:tabs>
          <w:tab w:val="left" w:pos="2676"/>
        </w:tabs>
      </w:pPr>
      <w:r w:rsidRPr="00D62917">
        <w:drawing>
          <wp:inline distT="0" distB="0" distL="0" distR="0" wp14:anchorId="4333D582" wp14:editId="7F0B6D4D">
            <wp:extent cx="5760720" cy="1660525"/>
            <wp:effectExtent l="0" t="0" r="0" b="0"/>
            <wp:docPr id="818343268"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3268" name="Afbeelding 1" descr="Afbeelding met tekst, schermopname&#10;&#10;Door AI gegenereerde inhoud is mogelijk onjuist."/>
                    <pic:cNvPicPr/>
                  </pic:nvPicPr>
                  <pic:blipFill>
                    <a:blip r:embed="rId14"/>
                    <a:stretch>
                      <a:fillRect/>
                    </a:stretch>
                  </pic:blipFill>
                  <pic:spPr>
                    <a:xfrm>
                      <a:off x="0" y="0"/>
                      <a:ext cx="5760720" cy="1660525"/>
                    </a:xfrm>
                    <a:prstGeom prst="rect">
                      <a:avLst/>
                    </a:prstGeom>
                  </pic:spPr>
                </pic:pic>
              </a:graphicData>
            </a:graphic>
          </wp:inline>
        </w:drawing>
      </w:r>
    </w:p>
    <w:sectPr w:rsidR="00D62917" w:rsidRPr="00EA0A50">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nzel Bendt" w:date="2025-09-18T20:11:00Z" w:initials="DB">
    <w:p w14:paraId="083A92A3" w14:textId="77777777" w:rsidR="002A74AB" w:rsidRDefault="002A74AB" w:rsidP="002A74AB">
      <w:pPr>
        <w:pStyle w:val="Tekstopmerking"/>
      </w:pPr>
      <w:r>
        <w:rPr>
          <w:rStyle w:val="Verwijzingopmerking"/>
        </w:rPr>
        <w:annotationRef/>
      </w:r>
      <w:r>
        <w:rPr>
          <w:lang w:val="en-US"/>
        </w:rPr>
        <w:t>Maar een!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3A92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D05490" w16cex:dateUtc="2025-09-18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3A92A3" w16cid:durableId="79D054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E0"/>
    <w:multiLevelType w:val="hybridMultilevel"/>
    <w:tmpl w:val="87A08EFE"/>
    <w:lvl w:ilvl="0" w:tplc="143A354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 w15:restartNumberingAfterBreak="0">
    <w:nsid w:val="0D135497"/>
    <w:multiLevelType w:val="multilevel"/>
    <w:tmpl w:val="F2D42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248F9"/>
    <w:multiLevelType w:val="hybridMultilevel"/>
    <w:tmpl w:val="72F0CB3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131E2092"/>
    <w:multiLevelType w:val="hybridMultilevel"/>
    <w:tmpl w:val="781059C8"/>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41E05AD"/>
    <w:multiLevelType w:val="multilevel"/>
    <w:tmpl w:val="DAEE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285B3A"/>
    <w:multiLevelType w:val="hybridMultilevel"/>
    <w:tmpl w:val="9C969D90"/>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0413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CA7AFB"/>
    <w:multiLevelType w:val="multilevel"/>
    <w:tmpl w:val="A8F4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6B14BC"/>
    <w:multiLevelType w:val="hybridMultilevel"/>
    <w:tmpl w:val="4A52A908"/>
    <w:lvl w:ilvl="0" w:tplc="04130003">
      <w:start w:val="1"/>
      <w:numFmt w:val="bullet"/>
      <w:lvlText w:val="o"/>
      <w:lvlJc w:val="left"/>
      <w:pPr>
        <w:ind w:left="1068" w:hanging="360"/>
      </w:pPr>
      <w:rPr>
        <w:rFonts w:ascii="Courier New" w:hAnsi="Courier New" w:cs="Courier New" w:hint="default"/>
      </w:rPr>
    </w:lvl>
    <w:lvl w:ilvl="1" w:tplc="FFFFFFFF">
      <w:start w:val="1"/>
      <w:numFmt w:val="bullet"/>
      <w:lvlText w:val="o"/>
      <w:lvlJc w:val="left"/>
      <w:pPr>
        <w:ind w:left="2136" w:hanging="360"/>
      </w:pPr>
      <w:rPr>
        <w:rFonts w:ascii="Courier New" w:hAnsi="Courier New" w:cs="Courier New" w:hint="default"/>
      </w:rPr>
    </w:lvl>
    <w:lvl w:ilvl="2" w:tplc="FFFFFFFF">
      <w:start w:val="1"/>
      <w:numFmt w:val="bullet"/>
      <w:lvlText w:val="o"/>
      <w:lvlJc w:val="left"/>
      <w:pPr>
        <w:ind w:left="2136" w:hanging="360"/>
      </w:pPr>
      <w:rPr>
        <w:rFonts w:ascii="Courier New" w:hAnsi="Courier New" w:cs="Courier New"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8" w15:restartNumberingAfterBreak="0">
    <w:nsid w:val="20435350"/>
    <w:multiLevelType w:val="hybridMultilevel"/>
    <w:tmpl w:val="BEBCD8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206D1B53"/>
    <w:multiLevelType w:val="multilevel"/>
    <w:tmpl w:val="0384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ED6DCA"/>
    <w:multiLevelType w:val="hybridMultilevel"/>
    <w:tmpl w:val="ABE8654C"/>
    <w:lvl w:ilvl="0" w:tplc="0413000F">
      <w:start w:val="1"/>
      <w:numFmt w:val="decimal"/>
      <w:lvlText w:val="%1."/>
      <w:lvlJc w:val="left"/>
      <w:pPr>
        <w:ind w:left="720" w:hanging="360"/>
      </w:pPr>
      <w:rPr>
        <w:rFonts w:hint="default"/>
      </w:rPr>
    </w:lvl>
    <w:lvl w:ilvl="1" w:tplc="04130001">
      <w:start w:val="1"/>
      <w:numFmt w:val="bullet"/>
      <w:lvlText w:val=""/>
      <w:lvlJc w:val="left"/>
      <w:pPr>
        <w:ind w:left="1068" w:hanging="360"/>
      </w:pPr>
      <w:rPr>
        <w:rFonts w:ascii="Symbol" w:hAnsi="Symbol" w:hint="default"/>
      </w:rPr>
    </w:lvl>
    <w:lvl w:ilvl="2" w:tplc="04130003">
      <w:start w:val="1"/>
      <w:numFmt w:val="bullet"/>
      <w:lvlText w:val="o"/>
      <w:lvlJc w:val="left"/>
      <w:pPr>
        <w:ind w:left="1788" w:hanging="360"/>
      </w:pPr>
      <w:rPr>
        <w:rFonts w:ascii="Courier New" w:hAnsi="Courier New" w:cs="Courier New" w:hint="default"/>
      </w:r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3DD7013"/>
    <w:multiLevelType w:val="multilevel"/>
    <w:tmpl w:val="D0E2E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933D8"/>
    <w:multiLevelType w:val="hybridMultilevel"/>
    <w:tmpl w:val="3DA8CE22"/>
    <w:lvl w:ilvl="0" w:tplc="04130001">
      <w:start w:val="1"/>
      <w:numFmt w:val="bullet"/>
      <w:lvlText w:val=""/>
      <w:lvlJc w:val="left"/>
      <w:pPr>
        <w:ind w:left="1440" w:hanging="360"/>
      </w:pPr>
      <w:rPr>
        <w:rFonts w:ascii="Symbol" w:hAnsi="Symbol" w:hint="default"/>
      </w:rPr>
    </w:lvl>
    <w:lvl w:ilvl="1" w:tplc="04130003">
      <w:start w:val="1"/>
      <w:numFmt w:val="bullet"/>
      <w:lvlText w:val="o"/>
      <w:lvlJc w:val="left"/>
      <w:pPr>
        <w:ind w:left="2160" w:hanging="360"/>
      </w:pPr>
      <w:rPr>
        <w:rFonts w:ascii="Courier New" w:hAnsi="Courier New" w:cs="Courier New" w:hint="default"/>
      </w:rPr>
    </w:lvl>
    <w:lvl w:ilvl="2" w:tplc="04130005" w:tentative="1">
      <w:start w:val="1"/>
      <w:numFmt w:val="bullet"/>
      <w:lvlText w:val=""/>
      <w:lvlJc w:val="left"/>
      <w:pPr>
        <w:ind w:left="2880" w:hanging="360"/>
      </w:pPr>
      <w:rPr>
        <w:rFonts w:ascii="Wingdings" w:hAnsi="Wingdings" w:hint="default"/>
      </w:rPr>
    </w:lvl>
    <w:lvl w:ilvl="3" w:tplc="04130001" w:tentative="1">
      <w:start w:val="1"/>
      <w:numFmt w:val="bullet"/>
      <w:lvlText w:val=""/>
      <w:lvlJc w:val="left"/>
      <w:pPr>
        <w:ind w:left="3600" w:hanging="360"/>
      </w:pPr>
      <w:rPr>
        <w:rFonts w:ascii="Symbol" w:hAnsi="Symbol" w:hint="default"/>
      </w:rPr>
    </w:lvl>
    <w:lvl w:ilvl="4" w:tplc="04130003" w:tentative="1">
      <w:start w:val="1"/>
      <w:numFmt w:val="bullet"/>
      <w:lvlText w:val="o"/>
      <w:lvlJc w:val="left"/>
      <w:pPr>
        <w:ind w:left="4320" w:hanging="360"/>
      </w:pPr>
      <w:rPr>
        <w:rFonts w:ascii="Courier New" w:hAnsi="Courier New" w:cs="Courier New" w:hint="default"/>
      </w:rPr>
    </w:lvl>
    <w:lvl w:ilvl="5" w:tplc="04130005" w:tentative="1">
      <w:start w:val="1"/>
      <w:numFmt w:val="bullet"/>
      <w:lvlText w:val=""/>
      <w:lvlJc w:val="left"/>
      <w:pPr>
        <w:ind w:left="5040" w:hanging="360"/>
      </w:pPr>
      <w:rPr>
        <w:rFonts w:ascii="Wingdings" w:hAnsi="Wingdings" w:hint="default"/>
      </w:rPr>
    </w:lvl>
    <w:lvl w:ilvl="6" w:tplc="04130001" w:tentative="1">
      <w:start w:val="1"/>
      <w:numFmt w:val="bullet"/>
      <w:lvlText w:val=""/>
      <w:lvlJc w:val="left"/>
      <w:pPr>
        <w:ind w:left="5760" w:hanging="360"/>
      </w:pPr>
      <w:rPr>
        <w:rFonts w:ascii="Symbol" w:hAnsi="Symbol" w:hint="default"/>
      </w:rPr>
    </w:lvl>
    <w:lvl w:ilvl="7" w:tplc="04130003" w:tentative="1">
      <w:start w:val="1"/>
      <w:numFmt w:val="bullet"/>
      <w:lvlText w:val="o"/>
      <w:lvlJc w:val="left"/>
      <w:pPr>
        <w:ind w:left="6480" w:hanging="360"/>
      </w:pPr>
      <w:rPr>
        <w:rFonts w:ascii="Courier New" w:hAnsi="Courier New" w:cs="Courier New" w:hint="default"/>
      </w:rPr>
    </w:lvl>
    <w:lvl w:ilvl="8" w:tplc="04130005" w:tentative="1">
      <w:start w:val="1"/>
      <w:numFmt w:val="bullet"/>
      <w:lvlText w:val=""/>
      <w:lvlJc w:val="left"/>
      <w:pPr>
        <w:ind w:left="7200" w:hanging="360"/>
      </w:pPr>
      <w:rPr>
        <w:rFonts w:ascii="Wingdings" w:hAnsi="Wingdings" w:hint="default"/>
      </w:rPr>
    </w:lvl>
  </w:abstractNum>
  <w:abstractNum w:abstractNumId="13" w15:restartNumberingAfterBreak="0">
    <w:nsid w:val="371725E6"/>
    <w:multiLevelType w:val="hybridMultilevel"/>
    <w:tmpl w:val="3A46FB3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72F40B6"/>
    <w:multiLevelType w:val="hybridMultilevel"/>
    <w:tmpl w:val="A5DC903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78B0E1D"/>
    <w:multiLevelType w:val="multilevel"/>
    <w:tmpl w:val="463E3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0C0C9D"/>
    <w:multiLevelType w:val="hybridMultilevel"/>
    <w:tmpl w:val="849CE150"/>
    <w:lvl w:ilvl="0" w:tplc="FFFFFFFF">
      <w:start w:val="1"/>
      <w:numFmt w:val="decimal"/>
      <w:lvlText w:val="%1."/>
      <w:lvlJc w:val="left"/>
      <w:pPr>
        <w:ind w:left="720" w:hanging="360"/>
      </w:pPr>
      <w:rPr>
        <w:rFonts w:hint="default"/>
      </w:rPr>
    </w:lvl>
    <w:lvl w:ilvl="1" w:tplc="04130003">
      <w:start w:val="1"/>
      <w:numFmt w:val="bullet"/>
      <w:lvlText w:val="o"/>
      <w:lvlJc w:val="left"/>
      <w:pPr>
        <w:ind w:left="1788" w:hanging="360"/>
      </w:pPr>
      <w:rPr>
        <w:rFonts w:ascii="Courier New" w:hAnsi="Courier New" w:cs="Courier New" w:hint="default"/>
      </w:rPr>
    </w:lvl>
    <w:lvl w:ilvl="2" w:tplc="FFFFFFFF">
      <w:start w:val="1"/>
      <w:numFmt w:val="bullet"/>
      <w:lvlText w:val="o"/>
      <w:lvlJc w:val="left"/>
      <w:pPr>
        <w:ind w:left="1788"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C9C5CFD"/>
    <w:multiLevelType w:val="hybridMultilevel"/>
    <w:tmpl w:val="6D9A4476"/>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8" w15:restartNumberingAfterBreak="0">
    <w:nsid w:val="3D8C54EB"/>
    <w:multiLevelType w:val="hybridMultilevel"/>
    <w:tmpl w:val="C654102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F9A3F46"/>
    <w:multiLevelType w:val="hybridMultilevel"/>
    <w:tmpl w:val="A17232BC"/>
    <w:lvl w:ilvl="0" w:tplc="0413000F">
      <w:start w:val="1"/>
      <w:numFmt w:val="decimal"/>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0" w15:restartNumberingAfterBreak="0">
    <w:nsid w:val="42405AE4"/>
    <w:multiLevelType w:val="multilevel"/>
    <w:tmpl w:val="449A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E7DA3"/>
    <w:multiLevelType w:val="multilevel"/>
    <w:tmpl w:val="F3661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102155"/>
    <w:multiLevelType w:val="hybridMultilevel"/>
    <w:tmpl w:val="FA16AAD2"/>
    <w:lvl w:ilvl="0" w:tplc="FFFFFFFF">
      <w:start w:val="1"/>
      <w:numFmt w:val="decimal"/>
      <w:lvlText w:val="%1."/>
      <w:lvlJc w:val="left"/>
      <w:pPr>
        <w:ind w:left="720" w:hanging="360"/>
      </w:pPr>
      <w:rPr>
        <w:rFonts w:hint="default"/>
      </w:rPr>
    </w:lvl>
    <w:lvl w:ilvl="1" w:tplc="0413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6207238"/>
    <w:multiLevelType w:val="multilevel"/>
    <w:tmpl w:val="4060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BF6894"/>
    <w:multiLevelType w:val="hybridMultilevel"/>
    <w:tmpl w:val="9D30C1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A9754C"/>
    <w:multiLevelType w:val="hybridMultilevel"/>
    <w:tmpl w:val="F418EF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2ED16D3"/>
    <w:multiLevelType w:val="hybridMultilevel"/>
    <w:tmpl w:val="947E2F84"/>
    <w:lvl w:ilvl="0" w:tplc="04130003">
      <w:start w:val="1"/>
      <w:numFmt w:val="bullet"/>
      <w:lvlText w:val="o"/>
      <w:lvlJc w:val="left"/>
      <w:pPr>
        <w:ind w:left="1788" w:hanging="360"/>
      </w:pPr>
      <w:rPr>
        <w:rFonts w:ascii="Courier New" w:hAnsi="Courier New" w:cs="Courier New" w:hint="default"/>
      </w:rPr>
    </w:lvl>
    <w:lvl w:ilvl="1" w:tplc="04130003" w:tentative="1">
      <w:start w:val="1"/>
      <w:numFmt w:val="bullet"/>
      <w:lvlText w:val="o"/>
      <w:lvlJc w:val="left"/>
      <w:pPr>
        <w:ind w:left="2508" w:hanging="360"/>
      </w:pPr>
      <w:rPr>
        <w:rFonts w:ascii="Courier New" w:hAnsi="Courier New" w:cs="Courier New" w:hint="default"/>
      </w:rPr>
    </w:lvl>
    <w:lvl w:ilvl="2" w:tplc="04130005">
      <w:start w:val="1"/>
      <w:numFmt w:val="bullet"/>
      <w:lvlText w:val=""/>
      <w:lvlJc w:val="left"/>
      <w:pPr>
        <w:ind w:left="3228" w:hanging="360"/>
      </w:pPr>
      <w:rPr>
        <w:rFonts w:ascii="Wingdings" w:hAnsi="Wingdings" w:hint="default"/>
      </w:rPr>
    </w:lvl>
    <w:lvl w:ilvl="3" w:tplc="04130001" w:tentative="1">
      <w:start w:val="1"/>
      <w:numFmt w:val="bullet"/>
      <w:lvlText w:val=""/>
      <w:lvlJc w:val="left"/>
      <w:pPr>
        <w:ind w:left="3948" w:hanging="360"/>
      </w:pPr>
      <w:rPr>
        <w:rFonts w:ascii="Symbol" w:hAnsi="Symbol" w:hint="default"/>
      </w:rPr>
    </w:lvl>
    <w:lvl w:ilvl="4" w:tplc="04130003" w:tentative="1">
      <w:start w:val="1"/>
      <w:numFmt w:val="bullet"/>
      <w:lvlText w:val="o"/>
      <w:lvlJc w:val="left"/>
      <w:pPr>
        <w:ind w:left="4668" w:hanging="360"/>
      </w:pPr>
      <w:rPr>
        <w:rFonts w:ascii="Courier New" w:hAnsi="Courier New" w:cs="Courier New" w:hint="default"/>
      </w:rPr>
    </w:lvl>
    <w:lvl w:ilvl="5" w:tplc="04130005" w:tentative="1">
      <w:start w:val="1"/>
      <w:numFmt w:val="bullet"/>
      <w:lvlText w:val=""/>
      <w:lvlJc w:val="left"/>
      <w:pPr>
        <w:ind w:left="5388" w:hanging="360"/>
      </w:pPr>
      <w:rPr>
        <w:rFonts w:ascii="Wingdings" w:hAnsi="Wingdings" w:hint="default"/>
      </w:rPr>
    </w:lvl>
    <w:lvl w:ilvl="6" w:tplc="04130001" w:tentative="1">
      <w:start w:val="1"/>
      <w:numFmt w:val="bullet"/>
      <w:lvlText w:val=""/>
      <w:lvlJc w:val="left"/>
      <w:pPr>
        <w:ind w:left="6108" w:hanging="360"/>
      </w:pPr>
      <w:rPr>
        <w:rFonts w:ascii="Symbol" w:hAnsi="Symbol" w:hint="default"/>
      </w:rPr>
    </w:lvl>
    <w:lvl w:ilvl="7" w:tplc="04130003" w:tentative="1">
      <w:start w:val="1"/>
      <w:numFmt w:val="bullet"/>
      <w:lvlText w:val="o"/>
      <w:lvlJc w:val="left"/>
      <w:pPr>
        <w:ind w:left="6828" w:hanging="360"/>
      </w:pPr>
      <w:rPr>
        <w:rFonts w:ascii="Courier New" w:hAnsi="Courier New" w:cs="Courier New" w:hint="default"/>
      </w:rPr>
    </w:lvl>
    <w:lvl w:ilvl="8" w:tplc="04130005" w:tentative="1">
      <w:start w:val="1"/>
      <w:numFmt w:val="bullet"/>
      <w:lvlText w:val=""/>
      <w:lvlJc w:val="left"/>
      <w:pPr>
        <w:ind w:left="7548" w:hanging="360"/>
      </w:pPr>
      <w:rPr>
        <w:rFonts w:ascii="Wingdings" w:hAnsi="Wingdings" w:hint="default"/>
      </w:rPr>
    </w:lvl>
  </w:abstractNum>
  <w:abstractNum w:abstractNumId="27" w15:restartNumberingAfterBreak="0">
    <w:nsid w:val="53750389"/>
    <w:multiLevelType w:val="hybridMultilevel"/>
    <w:tmpl w:val="9A94CA54"/>
    <w:lvl w:ilvl="0" w:tplc="04130001">
      <w:start w:val="1"/>
      <w:numFmt w:val="bullet"/>
      <w:lvlText w:val=""/>
      <w:lvlJc w:val="left"/>
      <w:pPr>
        <w:ind w:left="774" w:hanging="360"/>
      </w:pPr>
      <w:rPr>
        <w:rFonts w:ascii="Symbol" w:hAnsi="Symbol" w:hint="default"/>
      </w:rPr>
    </w:lvl>
    <w:lvl w:ilvl="1" w:tplc="04130003" w:tentative="1">
      <w:start w:val="1"/>
      <w:numFmt w:val="bullet"/>
      <w:lvlText w:val="o"/>
      <w:lvlJc w:val="left"/>
      <w:pPr>
        <w:ind w:left="1494" w:hanging="360"/>
      </w:pPr>
      <w:rPr>
        <w:rFonts w:ascii="Courier New" w:hAnsi="Courier New" w:cs="Courier New" w:hint="default"/>
      </w:rPr>
    </w:lvl>
    <w:lvl w:ilvl="2" w:tplc="04130005" w:tentative="1">
      <w:start w:val="1"/>
      <w:numFmt w:val="bullet"/>
      <w:lvlText w:val=""/>
      <w:lvlJc w:val="left"/>
      <w:pPr>
        <w:ind w:left="2214" w:hanging="360"/>
      </w:pPr>
      <w:rPr>
        <w:rFonts w:ascii="Wingdings" w:hAnsi="Wingdings" w:hint="default"/>
      </w:rPr>
    </w:lvl>
    <w:lvl w:ilvl="3" w:tplc="04130001" w:tentative="1">
      <w:start w:val="1"/>
      <w:numFmt w:val="bullet"/>
      <w:lvlText w:val=""/>
      <w:lvlJc w:val="left"/>
      <w:pPr>
        <w:ind w:left="2934" w:hanging="360"/>
      </w:pPr>
      <w:rPr>
        <w:rFonts w:ascii="Symbol" w:hAnsi="Symbol" w:hint="default"/>
      </w:rPr>
    </w:lvl>
    <w:lvl w:ilvl="4" w:tplc="04130003" w:tentative="1">
      <w:start w:val="1"/>
      <w:numFmt w:val="bullet"/>
      <w:lvlText w:val="o"/>
      <w:lvlJc w:val="left"/>
      <w:pPr>
        <w:ind w:left="3654" w:hanging="360"/>
      </w:pPr>
      <w:rPr>
        <w:rFonts w:ascii="Courier New" w:hAnsi="Courier New" w:cs="Courier New" w:hint="default"/>
      </w:rPr>
    </w:lvl>
    <w:lvl w:ilvl="5" w:tplc="04130005" w:tentative="1">
      <w:start w:val="1"/>
      <w:numFmt w:val="bullet"/>
      <w:lvlText w:val=""/>
      <w:lvlJc w:val="left"/>
      <w:pPr>
        <w:ind w:left="4374" w:hanging="360"/>
      </w:pPr>
      <w:rPr>
        <w:rFonts w:ascii="Wingdings" w:hAnsi="Wingdings" w:hint="default"/>
      </w:rPr>
    </w:lvl>
    <w:lvl w:ilvl="6" w:tplc="04130001" w:tentative="1">
      <w:start w:val="1"/>
      <w:numFmt w:val="bullet"/>
      <w:lvlText w:val=""/>
      <w:lvlJc w:val="left"/>
      <w:pPr>
        <w:ind w:left="5094" w:hanging="360"/>
      </w:pPr>
      <w:rPr>
        <w:rFonts w:ascii="Symbol" w:hAnsi="Symbol" w:hint="default"/>
      </w:rPr>
    </w:lvl>
    <w:lvl w:ilvl="7" w:tplc="04130003" w:tentative="1">
      <w:start w:val="1"/>
      <w:numFmt w:val="bullet"/>
      <w:lvlText w:val="o"/>
      <w:lvlJc w:val="left"/>
      <w:pPr>
        <w:ind w:left="5814" w:hanging="360"/>
      </w:pPr>
      <w:rPr>
        <w:rFonts w:ascii="Courier New" w:hAnsi="Courier New" w:cs="Courier New" w:hint="default"/>
      </w:rPr>
    </w:lvl>
    <w:lvl w:ilvl="8" w:tplc="04130005" w:tentative="1">
      <w:start w:val="1"/>
      <w:numFmt w:val="bullet"/>
      <w:lvlText w:val=""/>
      <w:lvlJc w:val="left"/>
      <w:pPr>
        <w:ind w:left="6534" w:hanging="360"/>
      </w:pPr>
      <w:rPr>
        <w:rFonts w:ascii="Wingdings" w:hAnsi="Wingdings" w:hint="default"/>
      </w:rPr>
    </w:lvl>
  </w:abstractNum>
  <w:abstractNum w:abstractNumId="28" w15:restartNumberingAfterBreak="0">
    <w:nsid w:val="57511978"/>
    <w:multiLevelType w:val="hybridMultilevel"/>
    <w:tmpl w:val="AD88D3A8"/>
    <w:lvl w:ilvl="0" w:tplc="04130003">
      <w:start w:val="1"/>
      <w:numFmt w:val="bullet"/>
      <w:lvlText w:val="o"/>
      <w:lvlJc w:val="left"/>
      <w:pPr>
        <w:ind w:left="1080" w:hanging="360"/>
      </w:pPr>
      <w:rPr>
        <w:rFonts w:ascii="Courier New" w:hAnsi="Courier New" w:cs="Courier New"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29" w15:restartNumberingAfterBreak="0">
    <w:nsid w:val="582667B1"/>
    <w:multiLevelType w:val="multilevel"/>
    <w:tmpl w:val="630C3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C016139"/>
    <w:multiLevelType w:val="multilevel"/>
    <w:tmpl w:val="2D7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A9174C"/>
    <w:multiLevelType w:val="multilevel"/>
    <w:tmpl w:val="D69A5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D529DE"/>
    <w:multiLevelType w:val="multilevel"/>
    <w:tmpl w:val="DF30B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104EB2"/>
    <w:multiLevelType w:val="multilevel"/>
    <w:tmpl w:val="76481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2922E2"/>
    <w:multiLevelType w:val="hybridMultilevel"/>
    <w:tmpl w:val="D414B2E0"/>
    <w:lvl w:ilvl="0" w:tplc="04130001">
      <w:start w:val="1"/>
      <w:numFmt w:val="bullet"/>
      <w:lvlText w:val=""/>
      <w:lvlJc w:val="left"/>
      <w:pPr>
        <w:ind w:left="1068" w:hanging="360"/>
      </w:pPr>
      <w:rPr>
        <w:rFonts w:ascii="Symbol" w:hAnsi="Symbol" w:hint="default"/>
      </w:rPr>
    </w:lvl>
    <w:lvl w:ilvl="1" w:tplc="04130003">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5" w15:restartNumberingAfterBreak="0">
    <w:nsid w:val="664B2087"/>
    <w:multiLevelType w:val="hybridMultilevel"/>
    <w:tmpl w:val="937804A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68205842"/>
    <w:multiLevelType w:val="multilevel"/>
    <w:tmpl w:val="2AFA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ED66F8"/>
    <w:multiLevelType w:val="multilevel"/>
    <w:tmpl w:val="1DE42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601054"/>
    <w:multiLevelType w:val="hybridMultilevel"/>
    <w:tmpl w:val="405A47A4"/>
    <w:lvl w:ilvl="0" w:tplc="04130003">
      <w:start w:val="1"/>
      <w:numFmt w:val="bullet"/>
      <w:lvlText w:val="o"/>
      <w:lvlJc w:val="left"/>
      <w:pPr>
        <w:ind w:left="1080" w:hanging="360"/>
      </w:pPr>
      <w:rPr>
        <w:rFonts w:ascii="Courier New" w:hAnsi="Courier New" w:cs="Courier New" w:hint="default"/>
      </w:rPr>
    </w:lvl>
    <w:lvl w:ilvl="1" w:tplc="04130003">
      <w:start w:val="1"/>
      <w:numFmt w:val="bullet"/>
      <w:lvlText w:val="o"/>
      <w:lvlJc w:val="left"/>
      <w:pPr>
        <w:ind w:left="1800" w:hanging="360"/>
      </w:pPr>
      <w:rPr>
        <w:rFonts w:ascii="Courier New" w:hAnsi="Courier New" w:cs="Courier New" w:hint="default"/>
      </w:rPr>
    </w:lvl>
    <w:lvl w:ilvl="2" w:tplc="04130005">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39" w15:restartNumberingAfterBreak="0">
    <w:nsid w:val="6F805B55"/>
    <w:multiLevelType w:val="hybridMultilevel"/>
    <w:tmpl w:val="4628BC5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6FFE3F71"/>
    <w:multiLevelType w:val="hybridMultilevel"/>
    <w:tmpl w:val="E452B25C"/>
    <w:lvl w:ilvl="0" w:tplc="FFFFFFFF">
      <w:start w:val="1"/>
      <w:numFmt w:val="decimal"/>
      <w:lvlText w:val="%1."/>
      <w:lvlJc w:val="left"/>
      <w:pPr>
        <w:ind w:left="720" w:hanging="360"/>
      </w:pPr>
      <w:rPr>
        <w:rFonts w:hint="default"/>
      </w:rPr>
    </w:lvl>
    <w:lvl w:ilvl="1" w:tplc="FFFFFFFF">
      <w:start w:val="1"/>
      <w:numFmt w:val="bullet"/>
      <w:lvlText w:val=""/>
      <w:lvlJc w:val="left"/>
      <w:pPr>
        <w:ind w:left="720" w:hanging="360"/>
      </w:pPr>
      <w:rPr>
        <w:rFonts w:ascii="Symbol" w:hAnsi="Symbol" w:hint="default"/>
      </w:rPr>
    </w:lvl>
    <w:lvl w:ilvl="2" w:tplc="04130003">
      <w:start w:val="1"/>
      <w:numFmt w:val="bullet"/>
      <w:lvlText w:val="o"/>
      <w:lvlJc w:val="left"/>
      <w:pPr>
        <w:ind w:left="1788"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2C3B3D"/>
    <w:multiLevelType w:val="hybridMultilevel"/>
    <w:tmpl w:val="57BA1094"/>
    <w:lvl w:ilvl="0" w:tplc="5900D71E">
      <w:start w:val="1"/>
      <w:numFmt w:val="decimal"/>
      <w:lvlText w:val="%1."/>
      <w:lvlJc w:val="left"/>
      <w:pPr>
        <w:ind w:left="1428" w:hanging="360"/>
      </w:pPr>
      <w:rPr>
        <w:rFonts w:hint="default"/>
        <w:b w:val="0"/>
      </w:rPr>
    </w:lvl>
    <w:lvl w:ilvl="1" w:tplc="04130019">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42" w15:restartNumberingAfterBreak="0">
    <w:nsid w:val="767B136B"/>
    <w:multiLevelType w:val="multilevel"/>
    <w:tmpl w:val="35E2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12299"/>
    <w:multiLevelType w:val="hybridMultilevel"/>
    <w:tmpl w:val="E1DC664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13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D920B3B"/>
    <w:multiLevelType w:val="multilevel"/>
    <w:tmpl w:val="19A42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9D38DE"/>
    <w:multiLevelType w:val="hybridMultilevel"/>
    <w:tmpl w:val="8DA6C05E"/>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6" w15:restartNumberingAfterBreak="0">
    <w:nsid w:val="7FA93E4A"/>
    <w:multiLevelType w:val="multilevel"/>
    <w:tmpl w:val="B3E0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249663">
    <w:abstractNumId w:val="21"/>
  </w:num>
  <w:num w:numId="2" w16cid:durableId="1882282530">
    <w:abstractNumId w:val="4"/>
  </w:num>
  <w:num w:numId="3" w16cid:durableId="82839610">
    <w:abstractNumId w:val="11"/>
  </w:num>
  <w:num w:numId="4" w16cid:durableId="370959792">
    <w:abstractNumId w:val="15"/>
  </w:num>
  <w:num w:numId="5" w16cid:durableId="438915498">
    <w:abstractNumId w:val="44"/>
  </w:num>
  <w:num w:numId="6" w16cid:durableId="248780390">
    <w:abstractNumId w:val="9"/>
  </w:num>
  <w:num w:numId="7" w16cid:durableId="20673138">
    <w:abstractNumId w:val="37"/>
  </w:num>
  <w:num w:numId="8" w16cid:durableId="1241213707">
    <w:abstractNumId w:val="33"/>
  </w:num>
  <w:num w:numId="9" w16cid:durableId="1624189049">
    <w:abstractNumId w:val="32"/>
  </w:num>
  <w:num w:numId="10" w16cid:durableId="545602015">
    <w:abstractNumId w:val="36"/>
  </w:num>
  <w:num w:numId="11" w16cid:durableId="2132236015">
    <w:abstractNumId w:val="6"/>
  </w:num>
  <w:num w:numId="12" w16cid:durableId="1122266256">
    <w:abstractNumId w:val="31"/>
  </w:num>
  <w:num w:numId="13" w16cid:durableId="1817796119">
    <w:abstractNumId w:val="27"/>
  </w:num>
  <w:num w:numId="14" w16cid:durableId="692414354">
    <w:abstractNumId w:val="2"/>
  </w:num>
  <w:num w:numId="15" w16cid:durableId="155193507">
    <w:abstractNumId w:val="39"/>
  </w:num>
  <w:num w:numId="16" w16cid:durableId="493494031">
    <w:abstractNumId w:val="13"/>
  </w:num>
  <w:num w:numId="17" w16cid:durableId="1894461007">
    <w:abstractNumId w:val="10"/>
  </w:num>
  <w:num w:numId="18" w16cid:durableId="355229958">
    <w:abstractNumId w:val="34"/>
  </w:num>
  <w:num w:numId="19" w16cid:durableId="1282490124">
    <w:abstractNumId w:val="24"/>
  </w:num>
  <w:num w:numId="20" w16cid:durableId="1274826927">
    <w:abstractNumId w:val="8"/>
  </w:num>
  <w:num w:numId="21" w16cid:durableId="656350077">
    <w:abstractNumId w:val="25"/>
  </w:num>
  <w:num w:numId="22" w16cid:durableId="531193363">
    <w:abstractNumId w:val="45"/>
  </w:num>
  <w:num w:numId="23" w16cid:durableId="1768109559">
    <w:abstractNumId w:val="22"/>
  </w:num>
  <w:num w:numId="24" w16cid:durableId="2010448333">
    <w:abstractNumId w:val="5"/>
  </w:num>
  <w:num w:numId="25" w16cid:durableId="338050194">
    <w:abstractNumId w:val="40"/>
  </w:num>
  <w:num w:numId="26" w16cid:durableId="1475564638">
    <w:abstractNumId w:val="26"/>
  </w:num>
  <w:num w:numId="27" w16cid:durableId="793906415">
    <w:abstractNumId w:val="28"/>
  </w:num>
  <w:num w:numId="28" w16cid:durableId="1219440228">
    <w:abstractNumId w:val="38"/>
  </w:num>
  <w:num w:numId="29" w16cid:durableId="416095118">
    <w:abstractNumId w:val="16"/>
  </w:num>
  <w:num w:numId="30" w16cid:durableId="882442947">
    <w:abstractNumId w:val="7"/>
  </w:num>
  <w:num w:numId="31" w16cid:durableId="355810949">
    <w:abstractNumId w:val="18"/>
  </w:num>
  <w:num w:numId="32" w16cid:durableId="1713773030">
    <w:abstractNumId w:val="14"/>
  </w:num>
  <w:num w:numId="33" w16cid:durableId="1415543272">
    <w:abstractNumId w:val="42"/>
  </w:num>
  <w:num w:numId="34" w16cid:durableId="630866547">
    <w:abstractNumId w:val="35"/>
  </w:num>
  <w:num w:numId="35" w16cid:durableId="1787695184">
    <w:abstractNumId w:val="3"/>
  </w:num>
  <w:num w:numId="36" w16cid:durableId="1837917767">
    <w:abstractNumId w:val="43"/>
  </w:num>
  <w:num w:numId="37" w16cid:durableId="428744920">
    <w:abstractNumId w:val="12"/>
  </w:num>
  <w:num w:numId="38" w16cid:durableId="412120919">
    <w:abstractNumId w:val="0"/>
  </w:num>
  <w:num w:numId="39" w16cid:durableId="159659713">
    <w:abstractNumId w:val="19"/>
  </w:num>
  <w:num w:numId="40" w16cid:durableId="651372941">
    <w:abstractNumId w:val="17"/>
  </w:num>
  <w:num w:numId="41" w16cid:durableId="2040737892">
    <w:abstractNumId w:val="41"/>
  </w:num>
  <w:num w:numId="42" w16cid:durableId="1241015675">
    <w:abstractNumId w:val="29"/>
  </w:num>
  <w:num w:numId="43" w16cid:durableId="1114909032">
    <w:abstractNumId w:val="30"/>
  </w:num>
  <w:num w:numId="44" w16cid:durableId="847136977">
    <w:abstractNumId w:val="23"/>
  </w:num>
  <w:num w:numId="45" w16cid:durableId="1145778689">
    <w:abstractNumId w:val="20"/>
  </w:num>
  <w:num w:numId="46" w16cid:durableId="1883593967">
    <w:abstractNumId w:val="46"/>
  </w:num>
  <w:num w:numId="47" w16cid:durableId="112003072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zel Bendt">
    <w15:presenceInfo w15:providerId="Windows Live" w15:userId="af39df49844c25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DC5"/>
    <w:rsid w:val="000231C6"/>
    <w:rsid w:val="00085A25"/>
    <w:rsid w:val="00105DC5"/>
    <w:rsid w:val="001118C0"/>
    <w:rsid w:val="001133ED"/>
    <w:rsid w:val="001134B3"/>
    <w:rsid w:val="00120F25"/>
    <w:rsid w:val="00131FEB"/>
    <w:rsid w:val="00173594"/>
    <w:rsid w:val="001C15C4"/>
    <w:rsid w:val="001D2082"/>
    <w:rsid w:val="00240B9D"/>
    <w:rsid w:val="002A74AB"/>
    <w:rsid w:val="002B2EB1"/>
    <w:rsid w:val="003203B3"/>
    <w:rsid w:val="00334681"/>
    <w:rsid w:val="00360B63"/>
    <w:rsid w:val="0037037B"/>
    <w:rsid w:val="00371ECB"/>
    <w:rsid w:val="004023A2"/>
    <w:rsid w:val="00434DFD"/>
    <w:rsid w:val="00447704"/>
    <w:rsid w:val="004815D4"/>
    <w:rsid w:val="004952DA"/>
    <w:rsid w:val="004C37D7"/>
    <w:rsid w:val="004F06A2"/>
    <w:rsid w:val="00500CA1"/>
    <w:rsid w:val="00510CDF"/>
    <w:rsid w:val="005230EF"/>
    <w:rsid w:val="0056069D"/>
    <w:rsid w:val="00567A1E"/>
    <w:rsid w:val="00572031"/>
    <w:rsid w:val="0058482F"/>
    <w:rsid w:val="005E6D2F"/>
    <w:rsid w:val="00643183"/>
    <w:rsid w:val="00672308"/>
    <w:rsid w:val="006860ED"/>
    <w:rsid w:val="00707D22"/>
    <w:rsid w:val="00714865"/>
    <w:rsid w:val="00755436"/>
    <w:rsid w:val="00764CD3"/>
    <w:rsid w:val="007B119F"/>
    <w:rsid w:val="00802C92"/>
    <w:rsid w:val="00864AEB"/>
    <w:rsid w:val="008A1490"/>
    <w:rsid w:val="008C6FEA"/>
    <w:rsid w:val="008E5D22"/>
    <w:rsid w:val="008F6EA5"/>
    <w:rsid w:val="00940548"/>
    <w:rsid w:val="00964DCB"/>
    <w:rsid w:val="009A31EF"/>
    <w:rsid w:val="009A5664"/>
    <w:rsid w:val="009B79B3"/>
    <w:rsid w:val="009C4BCB"/>
    <w:rsid w:val="009D705B"/>
    <w:rsid w:val="00A159FB"/>
    <w:rsid w:val="00A22F96"/>
    <w:rsid w:val="00A50219"/>
    <w:rsid w:val="00B21320"/>
    <w:rsid w:val="00B56C20"/>
    <w:rsid w:val="00B75E96"/>
    <w:rsid w:val="00BD2BB2"/>
    <w:rsid w:val="00BE40F2"/>
    <w:rsid w:val="00BF17EA"/>
    <w:rsid w:val="00BF3488"/>
    <w:rsid w:val="00C26C7A"/>
    <w:rsid w:val="00C40C5B"/>
    <w:rsid w:val="00C902B8"/>
    <w:rsid w:val="00C9338D"/>
    <w:rsid w:val="00CB1DFA"/>
    <w:rsid w:val="00CC07BB"/>
    <w:rsid w:val="00CC3D9C"/>
    <w:rsid w:val="00CC6B17"/>
    <w:rsid w:val="00D1035C"/>
    <w:rsid w:val="00D154C0"/>
    <w:rsid w:val="00D3173C"/>
    <w:rsid w:val="00D4661C"/>
    <w:rsid w:val="00D62917"/>
    <w:rsid w:val="00DA2BB8"/>
    <w:rsid w:val="00DD20C9"/>
    <w:rsid w:val="00DE37E5"/>
    <w:rsid w:val="00E16CAA"/>
    <w:rsid w:val="00EA0A50"/>
    <w:rsid w:val="00EE4777"/>
    <w:rsid w:val="00EF3934"/>
    <w:rsid w:val="00F46411"/>
    <w:rsid w:val="00FC37CA"/>
    <w:rsid w:val="00FD762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7ECC6"/>
  <w15:chartTrackingRefBased/>
  <w15:docId w15:val="{47E3EA3E-9EF6-48FE-8E52-BABC48B88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05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05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05DC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05DC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05DC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05DC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05DC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05DC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05DC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05DC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05DC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05DC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05DC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05DC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05DC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05DC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05DC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05DC5"/>
    <w:rPr>
      <w:rFonts w:eastAsiaTheme="majorEastAsia" w:cstheme="majorBidi"/>
      <w:color w:val="272727" w:themeColor="text1" w:themeTint="D8"/>
    </w:rPr>
  </w:style>
  <w:style w:type="paragraph" w:styleId="Titel">
    <w:name w:val="Title"/>
    <w:basedOn w:val="Standaard"/>
    <w:next w:val="Standaard"/>
    <w:link w:val="TitelChar"/>
    <w:uiPriority w:val="10"/>
    <w:qFormat/>
    <w:rsid w:val="00105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05DC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05DC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05DC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05DC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05DC5"/>
    <w:rPr>
      <w:i/>
      <w:iCs/>
      <w:color w:val="404040" w:themeColor="text1" w:themeTint="BF"/>
    </w:rPr>
  </w:style>
  <w:style w:type="paragraph" w:styleId="Lijstalinea">
    <w:name w:val="List Paragraph"/>
    <w:basedOn w:val="Standaard"/>
    <w:uiPriority w:val="34"/>
    <w:qFormat/>
    <w:rsid w:val="00105DC5"/>
    <w:pPr>
      <w:ind w:left="720"/>
      <w:contextualSpacing/>
    </w:pPr>
  </w:style>
  <w:style w:type="character" w:styleId="Intensievebenadrukking">
    <w:name w:val="Intense Emphasis"/>
    <w:basedOn w:val="Standaardalinea-lettertype"/>
    <w:uiPriority w:val="21"/>
    <w:qFormat/>
    <w:rsid w:val="00105DC5"/>
    <w:rPr>
      <w:i/>
      <w:iCs/>
      <w:color w:val="0F4761" w:themeColor="accent1" w:themeShade="BF"/>
    </w:rPr>
  </w:style>
  <w:style w:type="paragraph" w:styleId="Duidelijkcitaat">
    <w:name w:val="Intense Quote"/>
    <w:basedOn w:val="Standaard"/>
    <w:next w:val="Standaard"/>
    <w:link w:val="DuidelijkcitaatChar"/>
    <w:uiPriority w:val="30"/>
    <w:qFormat/>
    <w:rsid w:val="00105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05DC5"/>
    <w:rPr>
      <w:i/>
      <w:iCs/>
      <w:color w:val="0F4761" w:themeColor="accent1" w:themeShade="BF"/>
    </w:rPr>
  </w:style>
  <w:style w:type="character" w:styleId="Intensieveverwijzing">
    <w:name w:val="Intense Reference"/>
    <w:basedOn w:val="Standaardalinea-lettertype"/>
    <w:uiPriority w:val="32"/>
    <w:qFormat/>
    <w:rsid w:val="00105DC5"/>
    <w:rPr>
      <w:b/>
      <w:bCs/>
      <w:smallCaps/>
      <w:color w:val="0F4761" w:themeColor="accent1" w:themeShade="BF"/>
      <w:spacing w:val="5"/>
    </w:rPr>
  </w:style>
  <w:style w:type="character" w:styleId="Verwijzingopmerking">
    <w:name w:val="annotation reference"/>
    <w:basedOn w:val="Standaardalinea-lettertype"/>
    <w:uiPriority w:val="99"/>
    <w:semiHidden/>
    <w:unhideWhenUsed/>
    <w:rsid w:val="00510CDF"/>
    <w:rPr>
      <w:sz w:val="16"/>
      <w:szCs w:val="16"/>
    </w:rPr>
  </w:style>
  <w:style w:type="paragraph" w:styleId="Tekstopmerking">
    <w:name w:val="annotation text"/>
    <w:basedOn w:val="Standaard"/>
    <w:link w:val="TekstopmerkingChar"/>
    <w:uiPriority w:val="99"/>
    <w:unhideWhenUsed/>
    <w:rsid w:val="00510CDF"/>
    <w:pPr>
      <w:spacing w:line="240" w:lineRule="auto"/>
    </w:pPr>
    <w:rPr>
      <w:sz w:val="20"/>
      <w:szCs w:val="20"/>
    </w:rPr>
  </w:style>
  <w:style w:type="character" w:customStyle="1" w:styleId="TekstopmerkingChar">
    <w:name w:val="Tekst opmerking Char"/>
    <w:basedOn w:val="Standaardalinea-lettertype"/>
    <w:link w:val="Tekstopmerking"/>
    <w:uiPriority w:val="99"/>
    <w:rsid w:val="00510CDF"/>
    <w:rPr>
      <w:sz w:val="20"/>
      <w:szCs w:val="20"/>
    </w:rPr>
  </w:style>
  <w:style w:type="paragraph" w:styleId="Onderwerpvanopmerking">
    <w:name w:val="annotation subject"/>
    <w:basedOn w:val="Tekstopmerking"/>
    <w:next w:val="Tekstopmerking"/>
    <w:link w:val="OnderwerpvanopmerkingChar"/>
    <w:uiPriority w:val="99"/>
    <w:semiHidden/>
    <w:unhideWhenUsed/>
    <w:rsid w:val="00510CDF"/>
    <w:rPr>
      <w:b/>
      <w:bCs/>
    </w:rPr>
  </w:style>
  <w:style w:type="character" w:customStyle="1" w:styleId="OnderwerpvanopmerkingChar">
    <w:name w:val="Onderwerp van opmerking Char"/>
    <w:basedOn w:val="TekstopmerkingChar"/>
    <w:link w:val="Onderwerpvanopmerking"/>
    <w:uiPriority w:val="99"/>
    <w:semiHidden/>
    <w:rsid w:val="00510CDF"/>
    <w:rPr>
      <w:b/>
      <w:bCs/>
      <w:sz w:val="20"/>
      <w:szCs w:val="20"/>
    </w:rPr>
  </w:style>
  <w:style w:type="paragraph" w:customStyle="1" w:styleId="ds-markdown-paragraph">
    <w:name w:val="ds-markdown-paragraph"/>
    <w:basedOn w:val="Standaard"/>
    <w:rsid w:val="009D705B"/>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HTMLCode">
    <w:name w:val="HTML Code"/>
    <w:basedOn w:val="Standaardalinea-lettertype"/>
    <w:uiPriority w:val="99"/>
    <w:semiHidden/>
    <w:unhideWhenUsed/>
    <w:rsid w:val="009D705B"/>
    <w:rPr>
      <w:rFonts w:ascii="Courier New" w:eastAsia="Times New Roman" w:hAnsi="Courier New" w:cs="Courier New"/>
      <w:sz w:val="20"/>
      <w:szCs w:val="20"/>
    </w:rPr>
  </w:style>
  <w:style w:type="paragraph" w:styleId="Normaalweb">
    <w:name w:val="Normal (Web)"/>
    <w:basedOn w:val="Standaard"/>
    <w:uiPriority w:val="99"/>
    <w:semiHidden/>
    <w:unhideWhenUsed/>
    <w:rsid w:val="00C26C7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8331</TotalTime>
  <Pages>16</Pages>
  <Words>2500</Words>
  <Characters>13754</Characters>
  <Application>Microsoft Office Word</Application>
  <DocSecurity>0</DocSecurity>
  <Lines>114</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Denzel Bendt</dc:creator>
  <cp:keywords/>
  <dc:description/>
  <cp:lastModifiedBy>Denzel Bendt</cp:lastModifiedBy>
  <cp:revision>2</cp:revision>
  <dcterms:created xsi:type="dcterms:W3CDTF">2025-09-15T11:13:00Z</dcterms:created>
  <dcterms:modified xsi:type="dcterms:W3CDTF">2025-10-01T13:48:00Z</dcterms:modified>
</cp:coreProperties>
</file>