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108" w14:textId="716D1899" w:rsidR="00EB3E00" w:rsidRPr="00EB3E00" w:rsidRDefault="00EB3E00" w:rsidP="00EB3E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E0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B4744D1" w14:textId="07F2397A" w:rsidR="001D397B" w:rsidRDefault="00EB3E00" w:rsidP="00EB3E00">
      <w:pPr>
        <w:jc w:val="both"/>
        <w:rPr>
          <w:rFonts w:ascii="Times New Roman" w:hAnsi="Times New Roman" w:cs="Times New Roman"/>
          <w:sz w:val="28"/>
          <w:szCs w:val="28"/>
        </w:rPr>
      </w:pPr>
      <w:r w:rsidRPr="00475DBE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на тему «</w:t>
      </w:r>
      <w:r w:rsidR="00475DBE" w:rsidRPr="00475DBE">
        <w:rPr>
          <w:rFonts w:ascii="Times New Roman" w:hAnsi="Times New Roman" w:cs="Times New Roman"/>
          <w:sz w:val="28"/>
          <w:szCs w:val="28"/>
        </w:rPr>
        <w:t>ИССЛЕДОВАНИЕ ИНСТРУМЕНТОВ DATA SCIENCE И РАЗРАБОТКА ПРОГРАММНОГО МОДУЛЯ ДЛЯ АНАЛИЗА УСПЕВАЕМОСТИ СТУДЕНТА</w:t>
      </w:r>
      <w:r w:rsidRPr="00475DBE">
        <w:rPr>
          <w:rFonts w:ascii="Times New Roman" w:hAnsi="Times New Roman" w:cs="Times New Roman"/>
          <w:sz w:val="28"/>
          <w:szCs w:val="28"/>
        </w:rPr>
        <w:t xml:space="preserve">» по направлению 09.03.01 «Информатика и вычислительная техника» </w:t>
      </w:r>
      <w:r w:rsidR="00475DBE">
        <w:rPr>
          <w:rFonts w:ascii="Times New Roman" w:hAnsi="Times New Roman" w:cs="Times New Roman"/>
          <w:sz w:val="28"/>
          <w:szCs w:val="28"/>
        </w:rPr>
        <w:t>был разработан веб-сервис для прогнозирования успеваемости студентов</w:t>
      </w:r>
      <w:r w:rsidR="00475DBE" w:rsidRPr="00475DBE">
        <w:rPr>
          <w:rFonts w:ascii="Times New Roman" w:hAnsi="Times New Roman" w:cs="Times New Roman"/>
          <w:sz w:val="28"/>
          <w:szCs w:val="28"/>
        </w:rPr>
        <w:t>,</w:t>
      </w:r>
      <w:r w:rsidR="00475DBE">
        <w:rPr>
          <w:rFonts w:ascii="Times New Roman" w:hAnsi="Times New Roman" w:cs="Times New Roman"/>
          <w:sz w:val="28"/>
          <w:szCs w:val="28"/>
        </w:rPr>
        <w:t xml:space="preserve"> прогнозирование которого основывается на заполненой пользовател сайте.</w:t>
      </w:r>
    </w:p>
    <w:p w14:paraId="7293A781" w14:textId="77777777" w:rsidR="00475DBE" w:rsidRPr="00475DBE" w:rsidRDefault="00475DBE" w:rsidP="00EB3E00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475DBE" w:rsidRPr="00475DBE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7A"/>
    <w:rsid w:val="001D397B"/>
    <w:rsid w:val="0027217A"/>
    <w:rsid w:val="00382CA1"/>
    <w:rsid w:val="00475DBE"/>
    <w:rsid w:val="00644ED7"/>
    <w:rsid w:val="00801F0B"/>
    <w:rsid w:val="00E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91B3"/>
  <w15:chartTrackingRefBased/>
  <w15:docId w15:val="{F1A60FC5-5AB6-4A24-9AB6-9B013FB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3</cp:revision>
  <dcterms:created xsi:type="dcterms:W3CDTF">2024-04-26T14:49:00Z</dcterms:created>
  <dcterms:modified xsi:type="dcterms:W3CDTF">2024-04-26T14:52:00Z</dcterms:modified>
</cp:coreProperties>
</file>