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5FEA" w14:textId="77777777" w:rsidR="00442E9B" w:rsidRPr="0086461C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36184720"/>
      <w:r w:rsidRPr="0086461C">
        <w:rPr>
          <w:rFonts w:ascii="Times New Roman" w:hAnsi="Times New Roman" w:cs="Times New Roman"/>
          <w:b/>
          <w:bCs/>
          <w:sz w:val="32"/>
          <w:szCs w:val="32"/>
        </w:rPr>
        <w:t>НАЦІОНАЛЬНИЙ ТЕХНІЧНИЙ УНІВЕРСИТЕТ УКРАЇНИ</w:t>
      </w:r>
    </w:p>
    <w:p w14:paraId="18C9812E" w14:textId="77777777" w:rsidR="00442E9B" w:rsidRPr="0086461C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61C">
        <w:rPr>
          <w:rFonts w:ascii="Times New Roman" w:hAnsi="Times New Roman" w:cs="Times New Roman"/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056D8E24" w14:textId="77777777" w:rsidR="00442E9B" w:rsidRDefault="00442E9B" w:rsidP="00442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2B90B" w14:textId="77777777" w:rsidR="00442E9B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38B1BD27" w14:textId="77777777" w:rsidR="00442E9B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інформаційних систем та технологій (ІСТ)</w:t>
      </w:r>
    </w:p>
    <w:p w14:paraId="15B25910" w14:textId="77777777" w:rsidR="00442E9B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F70C2" w14:textId="77777777" w:rsidR="00442E9B" w:rsidRPr="003664B0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Звіт до лабораторної роботи № </w:t>
      </w:r>
      <w:r w:rsidRPr="003664B0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4965BA49" w14:textId="77777777" w:rsidR="00442E9B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A86D71" w14:textId="77777777" w:rsidR="00442E9B" w:rsidRDefault="00442E9B" w:rsidP="00442E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дисципліни: </w:t>
      </w:r>
    </w:p>
    <w:p w14:paraId="7E7B699B" w14:textId="77777777" w:rsidR="00442E9B" w:rsidRDefault="00442E9B" w:rsidP="00442E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«Системи безпеки програм і даних»</w:t>
      </w:r>
    </w:p>
    <w:p w14:paraId="5F8F4C2E" w14:textId="77777777" w:rsidR="00442E9B" w:rsidRDefault="00442E9B" w:rsidP="00442E9B">
      <w:pPr>
        <w:jc w:val="center"/>
        <w:rPr>
          <w:sz w:val="32"/>
          <w:szCs w:val="32"/>
        </w:rPr>
      </w:pPr>
    </w:p>
    <w:p w14:paraId="176A57B5" w14:textId="77777777" w:rsidR="00442E9B" w:rsidRDefault="00442E9B" w:rsidP="00442E9B">
      <w:pPr>
        <w:rPr>
          <w:sz w:val="32"/>
          <w:szCs w:val="32"/>
        </w:rPr>
      </w:pPr>
    </w:p>
    <w:p w14:paraId="5450F748" w14:textId="77777777" w:rsidR="002C5B40" w:rsidRDefault="002C5B40" w:rsidP="002C5B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14:paraId="412B5FAB" w14:textId="77777777" w:rsidR="002C5B40" w:rsidRDefault="002C5B40" w:rsidP="002C5B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курсу, гр. № ІА-12</w:t>
      </w:r>
    </w:p>
    <w:p w14:paraId="5CD6FECA" w14:textId="38020D25" w:rsidR="00442E9B" w:rsidRDefault="002C5B40" w:rsidP="002C5B40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Глухов Іван</w:t>
      </w:r>
    </w:p>
    <w:p w14:paraId="3EF96718" w14:textId="77777777" w:rsidR="00442E9B" w:rsidRDefault="00442E9B" w:rsidP="00442E9B">
      <w:pPr>
        <w:rPr>
          <w:sz w:val="32"/>
          <w:szCs w:val="32"/>
        </w:rPr>
      </w:pPr>
    </w:p>
    <w:p w14:paraId="00F4EA26" w14:textId="77777777" w:rsidR="00442E9B" w:rsidRDefault="00442E9B" w:rsidP="00442E9B">
      <w:pPr>
        <w:rPr>
          <w:sz w:val="32"/>
          <w:szCs w:val="32"/>
        </w:rPr>
      </w:pPr>
    </w:p>
    <w:p w14:paraId="4EC772E5" w14:textId="77777777" w:rsidR="00442E9B" w:rsidRDefault="00442E9B" w:rsidP="00442E9B">
      <w:pPr>
        <w:rPr>
          <w:sz w:val="32"/>
          <w:szCs w:val="32"/>
        </w:rPr>
      </w:pPr>
    </w:p>
    <w:p w14:paraId="548F92C8" w14:textId="77777777" w:rsidR="00442E9B" w:rsidRDefault="00442E9B" w:rsidP="00442E9B">
      <w:pPr>
        <w:rPr>
          <w:sz w:val="32"/>
          <w:szCs w:val="32"/>
        </w:rPr>
      </w:pPr>
    </w:p>
    <w:p w14:paraId="22FEF4ED" w14:textId="77777777" w:rsidR="00442E9B" w:rsidRDefault="00442E9B" w:rsidP="00442E9B">
      <w:pPr>
        <w:rPr>
          <w:sz w:val="32"/>
          <w:szCs w:val="32"/>
        </w:rPr>
      </w:pPr>
    </w:p>
    <w:p w14:paraId="2A06DBA6" w14:textId="77777777" w:rsidR="00442E9B" w:rsidRDefault="00442E9B" w:rsidP="00442E9B">
      <w:pPr>
        <w:rPr>
          <w:sz w:val="32"/>
          <w:szCs w:val="32"/>
        </w:rPr>
      </w:pPr>
    </w:p>
    <w:p w14:paraId="642547F1" w14:textId="77777777" w:rsidR="00442E9B" w:rsidRDefault="00442E9B" w:rsidP="00442E9B">
      <w:pPr>
        <w:rPr>
          <w:sz w:val="32"/>
          <w:szCs w:val="32"/>
        </w:rPr>
      </w:pPr>
    </w:p>
    <w:p w14:paraId="0545E430" w14:textId="5C192067" w:rsidR="00442E9B" w:rsidRPr="00A253CE" w:rsidRDefault="00442E9B" w:rsidP="00442E9B">
      <w:pPr>
        <w:rPr>
          <w:sz w:val="32"/>
          <w:szCs w:val="32"/>
          <w:lang w:val="ru-RU"/>
        </w:rPr>
      </w:pPr>
    </w:p>
    <w:p w14:paraId="6830853C" w14:textId="77777777" w:rsidR="002C5B40" w:rsidRPr="00A253CE" w:rsidRDefault="002C5B40" w:rsidP="00442E9B">
      <w:pPr>
        <w:rPr>
          <w:sz w:val="32"/>
          <w:szCs w:val="32"/>
          <w:lang w:val="ru-RU"/>
        </w:rPr>
      </w:pPr>
    </w:p>
    <w:p w14:paraId="654FADAC" w14:textId="77777777" w:rsidR="00442E9B" w:rsidRDefault="00442E9B" w:rsidP="00442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 р.</w:t>
      </w:r>
      <w:bookmarkEnd w:id="0"/>
    </w:p>
    <w:p w14:paraId="3CC68E14" w14:textId="77777777" w:rsidR="00442E9B" w:rsidRDefault="00442E9B" w:rsidP="00442E9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8457301" w14:textId="77777777" w:rsidR="00442E9B" w:rsidRPr="003664B0" w:rsidRDefault="00442E9B" w:rsidP="00442E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№ </w:t>
      </w:r>
      <w:r w:rsidRPr="003664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B59A9C2" w14:textId="77777777" w:rsidR="00442E9B" w:rsidRPr="00E02703" w:rsidRDefault="00442E9B" w:rsidP="00442E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2703">
        <w:rPr>
          <w:rFonts w:ascii="Times New Roman" w:hAnsi="Times New Roman" w:cs="Times New Roman"/>
          <w:sz w:val="28"/>
          <w:szCs w:val="28"/>
          <w:lang w:val="ru-RU"/>
        </w:rPr>
        <w:t xml:space="preserve">Засвоювання базових навичок </w:t>
      </w:r>
      <w:r w:rsidRPr="00E02703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E02703">
        <w:rPr>
          <w:rFonts w:ascii="Times New Roman" w:hAnsi="Times New Roman" w:cs="Times New Roman"/>
          <w:sz w:val="28"/>
          <w:szCs w:val="28"/>
          <w:lang w:val="ru-RU"/>
        </w:rPr>
        <w:t>2 авторизаційного протокола</w:t>
      </w:r>
    </w:p>
    <w:p w14:paraId="07310BA1" w14:textId="40764249" w:rsidR="005F75BA" w:rsidRPr="0082553E" w:rsidRDefault="005F75BA" w:rsidP="005F75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Аналогічно попередній ЛР, першим етапом отримаємо </w:t>
      </w:r>
      <w:r w:rsidR="0082553E">
        <w:rPr>
          <w:rFonts w:ascii="Times New Roman" w:hAnsi="Times New Roman" w:cs="Times New Roman"/>
          <w:sz w:val="28"/>
          <w:szCs w:val="28"/>
          <w:lang w:val="ru-RU"/>
        </w:rPr>
        <w:t>рефреш токен</w:t>
      </w:r>
    </w:p>
    <w:p w14:paraId="4379AFA0" w14:textId="22D38F4E" w:rsidR="00BF3E73" w:rsidRPr="0082553E" w:rsidRDefault="00A253CE">
      <w:pPr>
        <w:rPr>
          <w:lang w:val="en-US"/>
        </w:rPr>
      </w:pPr>
      <w:r w:rsidRPr="00A253CE">
        <w:rPr>
          <w:lang w:val="en-US"/>
        </w:rPr>
        <w:drawing>
          <wp:inline distT="0" distB="0" distL="0" distR="0" wp14:anchorId="292D5C35" wp14:editId="1B827115">
            <wp:extent cx="6120765" cy="248920"/>
            <wp:effectExtent l="0" t="0" r="0" b="0"/>
            <wp:docPr id="194979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6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A3E1" w14:textId="77777777" w:rsidR="00B11A18" w:rsidRDefault="00B11A18"/>
    <w:p w14:paraId="54F41538" w14:textId="3BD1AC20" w:rsidR="00285071" w:rsidRDefault="00D3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за допомогою даного токену, оновимо токен доступу</w:t>
      </w:r>
    </w:p>
    <w:p w14:paraId="239C66B1" w14:textId="20B618C8" w:rsidR="00D367FD" w:rsidRPr="00405FD7" w:rsidRDefault="00405F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E161D0" wp14:editId="26D99A27">
            <wp:extent cx="6120765" cy="1183640"/>
            <wp:effectExtent l="0" t="0" r="0" b="0"/>
            <wp:docPr id="454532547" name="Рисунок 1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2547" name="Рисунок 1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3A2" w14:textId="77777777" w:rsidR="001A02B8" w:rsidRDefault="001A02B8">
      <w:pPr>
        <w:rPr>
          <w:rFonts w:ascii="Times New Roman" w:hAnsi="Times New Roman" w:cs="Times New Roman"/>
          <w:sz w:val="28"/>
          <w:szCs w:val="28"/>
        </w:rPr>
      </w:pPr>
    </w:p>
    <w:p w14:paraId="5DB8F9D8" w14:textId="29321086" w:rsidR="001A02B8" w:rsidRDefault="001A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Змінимо пароль</w:t>
      </w:r>
    </w:p>
    <w:p w14:paraId="1473498E" w14:textId="6301BBA4" w:rsidR="001A02B8" w:rsidRPr="00D367FD" w:rsidRDefault="00FB405F">
      <w:pPr>
        <w:rPr>
          <w:rFonts w:ascii="Times New Roman" w:hAnsi="Times New Roman" w:cs="Times New Roman"/>
          <w:sz w:val="28"/>
          <w:szCs w:val="28"/>
        </w:rPr>
      </w:pPr>
      <w:r w:rsidRPr="00FB40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87392" wp14:editId="4BDAC413">
            <wp:extent cx="6120765" cy="621030"/>
            <wp:effectExtent l="0" t="0" r="0" b="7620"/>
            <wp:docPr id="29760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34A" w14:textId="47B1D621" w:rsidR="0082553E" w:rsidRPr="00285071" w:rsidRDefault="0082553E"/>
    <w:p w14:paraId="562CC533" w14:textId="77777777" w:rsidR="0082553E" w:rsidRPr="00D367FD" w:rsidRDefault="0082553E">
      <w:pPr>
        <w:rPr>
          <w:lang w:val="ru-RU"/>
        </w:rPr>
      </w:pPr>
    </w:p>
    <w:p w14:paraId="01062291" w14:textId="77777777" w:rsidR="005F75BA" w:rsidRPr="00D1112B" w:rsidRDefault="005F75BA">
      <w:pPr>
        <w:rPr>
          <w:rFonts w:ascii="Times New Roman" w:hAnsi="Times New Roman" w:cs="Times New Roman"/>
          <w:sz w:val="28"/>
          <w:szCs w:val="28"/>
        </w:rPr>
      </w:pPr>
    </w:p>
    <w:sectPr w:rsidR="005F75BA" w:rsidRPr="00D111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4"/>
    <w:rsid w:val="001824E8"/>
    <w:rsid w:val="001A02B8"/>
    <w:rsid w:val="00285071"/>
    <w:rsid w:val="002C5B40"/>
    <w:rsid w:val="00341CE5"/>
    <w:rsid w:val="00405FD7"/>
    <w:rsid w:val="00442E9B"/>
    <w:rsid w:val="00505CED"/>
    <w:rsid w:val="00535214"/>
    <w:rsid w:val="005F75BA"/>
    <w:rsid w:val="0082553E"/>
    <w:rsid w:val="009645B5"/>
    <w:rsid w:val="009A49EE"/>
    <w:rsid w:val="00A253CE"/>
    <w:rsid w:val="00B11A18"/>
    <w:rsid w:val="00BF3E73"/>
    <w:rsid w:val="00D1112B"/>
    <w:rsid w:val="00D367FD"/>
    <w:rsid w:val="00FB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39FEE"/>
  <w15:chartTrackingRefBased/>
  <w15:docId w15:val="{76E03491-0EBE-4F69-AF8A-111F33E4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9B"/>
  </w:style>
  <w:style w:type="paragraph" w:styleId="1">
    <w:name w:val="heading 1"/>
    <w:basedOn w:val="a"/>
    <w:next w:val="a"/>
    <w:link w:val="10"/>
    <w:uiPriority w:val="9"/>
    <w:qFormat/>
    <w:rsid w:val="0053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5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5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52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52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52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52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52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52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3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3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352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52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52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352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5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212</Characters>
  <Application>Microsoft Office Word</Application>
  <DocSecurity>0</DocSecurity>
  <Lines>1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ilrudya</dc:creator>
  <cp:keywords/>
  <dc:description/>
  <cp:lastModifiedBy>ilrudya</cp:lastModifiedBy>
  <cp:revision>17</cp:revision>
  <dcterms:created xsi:type="dcterms:W3CDTF">2024-05-05T14:21:00Z</dcterms:created>
  <dcterms:modified xsi:type="dcterms:W3CDTF">2024-05-20T10:35:00Z</dcterms:modified>
</cp:coreProperties>
</file>