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D01D3A" w14:paraId="370320A6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1F076A" w14:textId="77777777" w:rsidR="00D01D3A" w:rsidRDefault="00D01D3A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6C3392" w14:textId="323928CF" w:rsidR="00D01D3A" w:rsidRDefault="005D35FA">
            <w:pPr>
              <w:rPr>
                <w:b/>
              </w:rPr>
            </w:pPr>
            <w:r>
              <w:rPr>
                <w:b/>
              </w:rPr>
              <w:t>Joker definieren</w:t>
            </w:r>
          </w:p>
        </w:tc>
      </w:tr>
      <w:tr w:rsidR="00D01D3A" w14:paraId="5674CB01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084FC5" w14:textId="77777777" w:rsidR="00D01D3A" w:rsidRDefault="00D01D3A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FE8F10F" w14:textId="1E468DBB" w:rsidR="00D01D3A" w:rsidRDefault="005D35FA">
            <w:r>
              <w:t>Joker wird mit Vorgaben definiert</w:t>
            </w:r>
          </w:p>
        </w:tc>
      </w:tr>
      <w:tr w:rsidR="00D01D3A" w14:paraId="6DB4384A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99CB742" w14:textId="77777777" w:rsidR="00D01D3A" w:rsidRDefault="00D01D3A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2F4D45" w14:textId="4FB1E23E" w:rsidR="00D01D3A" w:rsidRDefault="005D35FA">
            <w:r>
              <w:t>Spie</w:t>
            </w:r>
            <w:r w:rsidR="00485E26">
              <w:t>lersteller</w:t>
            </w:r>
          </w:p>
        </w:tc>
      </w:tr>
      <w:tr w:rsidR="00D01D3A" w14:paraId="0D2CBDD4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E06233" w14:textId="77777777" w:rsidR="00D01D3A" w:rsidRDefault="00D01D3A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2406FB" w14:textId="07BCF261" w:rsidR="00D01D3A" w:rsidRDefault="00485E26">
            <w:r>
              <w:t>Spieler muss Spiel erstellen wählen</w:t>
            </w:r>
          </w:p>
        </w:tc>
      </w:tr>
      <w:tr w:rsidR="00D01D3A" w14:paraId="6523AB9D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7B1E33" w14:textId="77777777" w:rsidR="00D01D3A" w:rsidRDefault="00D01D3A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6423622" w14:textId="0FDA4546" w:rsidR="00D01D3A" w:rsidRDefault="00AE4AB4">
            <w:r>
              <w:t>Speil erstellen</w:t>
            </w:r>
          </w:p>
        </w:tc>
      </w:tr>
      <w:tr w:rsidR="00D01D3A" w14:paraId="624968A9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47B8A37" w14:textId="77777777" w:rsidR="00D01D3A" w:rsidRDefault="00D01D3A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723433" w14:textId="50441529" w:rsidR="00D01D3A" w:rsidRDefault="00485E26">
            <w:r>
              <w:t>Joker ist definiert</w:t>
            </w:r>
          </w:p>
        </w:tc>
      </w:tr>
      <w:tr w:rsidR="00D01D3A" w14:paraId="5C581A6F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40F6F5" w14:textId="77777777" w:rsidR="00D01D3A" w:rsidRDefault="00D01D3A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2E5C620" w14:textId="77777777" w:rsidR="00D01D3A" w:rsidRDefault="00485E26" w:rsidP="00367C4E">
            <w:pPr>
              <w:pStyle w:val="Listenabsatz"/>
              <w:numPr>
                <w:ilvl w:val="0"/>
                <w:numId w:val="1"/>
              </w:numPr>
            </w:pPr>
            <w:r>
              <w:t>Joker ist nicht definiert</w:t>
            </w:r>
          </w:p>
          <w:p w14:paraId="26F9E878" w14:textId="7DDCE81F" w:rsidR="00485E26" w:rsidRDefault="00485E26" w:rsidP="00367C4E">
            <w:pPr>
              <w:pStyle w:val="Listenabsatz"/>
              <w:numPr>
                <w:ilvl w:val="0"/>
                <w:numId w:val="1"/>
              </w:numPr>
            </w:pPr>
            <w:r>
              <w:t>Fehlermeldung</w:t>
            </w:r>
          </w:p>
        </w:tc>
      </w:tr>
      <w:tr w:rsidR="00D01D3A" w14:paraId="6D74FEA8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FB022B" w14:textId="77777777" w:rsidR="00D01D3A" w:rsidRDefault="00D01D3A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94068EC" w14:textId="77777777" w:rsidR="00D01D3A" w:rsidRDefault="00D01D3A">
            <w:r>
              <w:t xml:space="preserve">„Klick“ auf </w:t>
            </w:r>
            <w:r w:rsidR="00485E26">
              <w:t>Radiobutton</w:t>
            </w:r>
          </w:p>
          <w:p w14:paraId="4A8F1066" w14:textId="4A75BCCC" w:rsidR="00485E26" w:rsidRDefault="00485E26">
            <w:r>
              <w:t>„Klick“ auf übernehmen</w:t>
            </w:r>
          </w:p>
        </w:tc>
      </w:tr>
      <w:tr w:rsidR="00D01D3A" w14:paraId="4BC7F1C7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C5A588F" w14:textId="77777777" w:rsidR="00D01D3A" w:rsidRDefault="00D01D3A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1044495" w14:textId="69FFA8AD" w:rsidR="00D01D3A" w:rsidRDefault="00485E26">
            <w:r>
              <w:t>Meldung „Einstellungen wurden übernommen“</w:t>
            </w:r>
          </w:p>
        </w:tc>
      </w:tr>
      <w:tr w:rsidR="00D01D3A" w14:paraId="02B07FDF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933DA1" w14:textId="77777777" w:rsidR="00D01D3A" w:rsidRDefault="00D01D3A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B01744" w14:textId="0862A396" w:rsidR="00D01D3A" w:rsidRDefault="00D01D3A" w:rsidP="00367C4E">
            <w:pPr>
              <w:numPr>
                <w:ilvl w:val="0"/>
                <w:numId w:val="2"/>
              </w:numPr>
            </w:pPr>
            <w:r>
              <w:t>Spieler klickt auf Button „</w:t>
            </w:r>
            <w:r w:rsidR="00485E26">
              <w:t>Spiel erstellen</w:t>
            </w:r>
            <w:r>
              <w:t>“</w:t>
            </w:r>
          </w:p>
          <w:p w14:paraId="6298B56E" w14:textId="67A0DB22" w:rsidR="00D01D3A" w:rsidRDefault="00D01D3A" w:rsidP="00EA3936">
            <w:pPr>
              <w:numPr>
                <w:ilvl w:val="0"/>
                <w:numId w:val="2"/>
              </w:numPr>
            </w:pPr>
            <w:r>
              <w:t>Spiel gibt</w:t>
            </w:r>
            <w:r w:rsidR="00EA3936">
              <w:t xml:space="preserve"> Radiobuttons vor mit Default = kein Joker aus</w:t>
            </w:r>
          </w:p>
          <w:p w14:paraId="0031A0B9" w14:textId="1D613A34" w:rsidR="00EA3936" w:rsidRDefault="00EA3936" w:rsidP="00367C4E">
            <w:pPr>
              <w:numPr>
                <w:ilvl w:val="0"/>
                <w:numId w:val="2"/>
              </w:numPr>
            </w:pPr>
            <w:r>
              <w:t>Spieler klickt auf weiter</w:t>
            </w:r>
          </w:p>
          <w:p w14:paraId="02940731" w14:textId="77777777" w:rsidR="00D01D3A" w:rsidRDefault="00485E26" w:rsidP="00367C4E">
            <w:pPr>
              <w:numPr>
                <w:ilvl w:val="0"/>
                <w:numId w:val="2"/>
              </w:numPr>
            </w:pPr>
            <w:r>
              <w:t xml:space="preserve">Spiel definiert Joker </w:t>
            </w:r>
          </w:p>
          <w:p w14:paraId="17751B99" w14:textId="01F4CB39" w:rsidR="00485E26" w:rsidRDefault="00485E26" w:rsidP="00367C4E">
            <w:pPr>
              <w:numPr>
                <w:ilvl w:val="0"/>
                <w:numId w:val="2"/>
              </w:numPr>
            </w:pPr>
            <w:r>
              <w:t>Spiel gibt Meldung aus „Einstellungen übernommen“</w:t>
            </w:r>
          </w:p>
        </w:tc>
      </w:tr>
      <w:tr w:rsidR="00D01D3A" w14:paraId="036E55AF" w14:textId="77777777" w:rsidTr="00D01D3A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82645D5" w14:textId="77777777" w:rsidR="00D01D3A" w:rsidRDefault="00D01D3A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C0436B" w14:textId="77777777" w:rsidR="00EA3936" w:rsidRDefault="00EA3936">
            <w:r>
              <w:t>2b) Spieler wählt Joker = Handkarten + Rolle Tauschen weitern mit 3)</w:t>
            </w:r>
          </w:p>
          <w:p w14:paraId="7F51E294" w14:textId="4459F1FF" w:rsidR="00EA3936" w:rsidRDefault="00EA3936">
            <w:r>
              <w:t>2c) Spieler wählt Joker = Erweiterung weiter mit 3)</w:t>
            </w:r>
          </w:p>
        </w:tc>
      </w:tr>
      <w:tr w:rsidR="00D01D3A" w14:paraId="383A3837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D9CF40" w14:textId="77777777" w:rsidR="00D01D3A" w:rsidRDefault="00D01D3A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E46D19" w14:textId="6984D6E1" w:rsidR="00D01D3A" w:rsidRDefault="00D01D3A"/>
        </w:tc>
      </w:tr>
    </w:tbl>
    <w:p w14:paraId="2C8B718B" w14:textId="77777777" w:rsidR="00D01D3A" w:rsidRDefault="00D01D3A" w:rsidP="00D01D3A"/>
    <w:p w14:paraId="7C8FB9FC" w14:textId="77777777" w:rsidR="00D01D3A" w:rsidRDefault="00D01D3A" w:rsidP="00D01D3A"/>
    <w:p w14:paraId="7ED09702" w14:textId="77777777" w:rsidR="001F3370" w:rsidRDefault="001F3370"/>
    <w:sectPr w:rsidR="001F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7"/>
    <w:rsid w:val="001F3370"/>
    <w:rsid w:val="003D2007"/>
    <w:rsid w:val="00485E26"/>
    <w:rsid w:val="005D35FA"/>
    <w:rsid w:val="00AE4AB4"/>
    <w:rsid w:val="00D01D3A"/>
    <w:rsid w:val="00E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2147"/>
  <w15:chartTrackingRefBased/>
  <w15:docId w15:val="{C4EDA7FB-D085-4D63-85DD-73B7B13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D3A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2021-11-13T19:49:00Z</dcterms:created>
  <dcterms:modified xsi:type="dcterms:W3CDTF">2021-11-15T13:51:00Z</dcterms:modified>
</cp:coreProperties>
</file>