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1481F8E" w:rsidP="4C3373AE" w:rsidRDefault="61481F8E" w14:paraId="4A74FA67" w14:textId="1F127433">
      <w:pPr>
        <w:pStyle w:val="Heading1"/>
        <w:rPr>
          <w:noProof w:val="0"/>
          <w:lang w:val="de-DE"/>
        </w:rPr>
      </w:pPr>
      <w:r w:rsidRPr="4C3373AE" w:rsidR="61481F8E">
        <w:rPr>
          <w:noProof w:val="0"/>
          <w:lang w:val="de-DE"/>
        </w:rPr>
        <w:t>Projekttagebuch</w:t>
      </w:r>
    </w:p>
    <w:p xmlns:wp14="http://schemas.microsoft.com/office/word/2010/wordml" w:rsidP="4C3373AE" w14:paraId="2C078E63" wp14:textId="77B469A4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noProof w:val="0"/>
          <w:lang w:val="de-DE"/>
        </w:rPr>
      </w:pPr>
      <w:bookmarkStart w:name="_GoBack" w:id="0"/>
      <w:bookmarkEnd w:id="0"/>
      <w:r w:rsidRPr="4C3373AE" w:rsidR="61481F8E">
        <w:rPr>
          <w:noProof w:val="0"/>
          <w:lang w:val="de-DE"/>
        </w:rPr>
        <w:t>19.9.2019</w:t>
      </w:r>
    </w:p>
    <w:p w:rsidR="61481F8E" w:rsidP="4C3373AE" w:rsidRDefault="61481F8E" w14:paraId="3B15C98B" w14:textId="6CBD3C1B">
      <w:pPr>
        <w:pStyle w:val="Normal"/>
        <w:rPr>
          <w:noProof w:val="0"/>
          <w:lang w:val="de-DE"/>
        </w:rPr>
      </w:pPr>
      <w:r w:rsidRPr="4C3373AE" w:rsidR="61481F8E">
        <w:rPr>
          <w:noProof w:val="0"/>
          <w:lang w:val="de-DE"/>
        </w:rPr>
        <w:t>Erstellung</w:t>
      </w:r>
      <w:r w:rsidRPr="4C3373AE" w:rsidR="61481F8E">
        <w:rPr>
          <w:noProof w:val="0"/>
          <w:lang w:val="de-DE"/>
        </w:rPr>
        <w:t xml:space="preserve"> des </w:t>
      </w:r>
      <w:r w:rsidRPr="4C3373AE" w:rsidR="61481F8E">
        <w:rPr>
          <w:noProof w:val="0"/>
          <w:lang w:val="de-DE"/>
        </w:rPr>
        <w:t>Projekttagebuchs</w:t>
      </w:r>
      <w:r w:rsidRPr="4C3373AE" w:rsidR="0A42EF40">
        <w:rPr>
          <w:noProof w:val="0"/>
          <w:lang w:val="de-DE"/>
        </w:rPr>
        <w:t>/</w:t>
      </w:r>
      <w:r w:rsidRPr="4C3373AE" w:rsidR="61481F8E">
        <w:rPr>
          <w:noProof w:val="0"/>
          <w:lang w:val="de-DE"/>
        </w:rPr>
        <w:t xml:space="preserve"> der Aufteilung.</w:t>
      </w:r>
    </w:p>
    <w:p w:rsidR="61481F8E" w:rsidP="4C3373AE" w:rsidRDefault="61481F8E" w14:paraId="44A6902D" w14:textId="2F0C0B94">
      <w:pPr>
        <w:pStyle w:val="Heading1"/>
        <w:rPr>
          <w:noProof w:val="0"/>
          <w:lang w:val="de-DE"/>
        </w:rPr>
      </w:pPr>
      <w:r w:rsidRPr="4C3373AE" w:rsidR="33B20433">
        <w:rPr>
          <w:noProof w:val="0"/>
          <w:lang w:val="de-DE"/>
        </w:rPr>
        <w:t>26.9.2019</w:t>
      </w:r>
    </w:p>
    <w:p w:rsidR="59A1F202" w:rsidP="4C3373AE" w:rsidRDefault="59A1F202" w14:paraId="1F671C80" w14:textId="0F9BAF96">
      <w:pPr>
        <w:pStyle w:val="Normal"/>
        <w:rPr>
          <w:noProof w:val="0"/>
          <w:lang w:val="de-DE"/>
        </w:rPr>
      </w:pPr>
      <w:r w:rsidRPr="4C3373AE" w:rsidR="59A1F202">
        <w:rPr>
          <w:noProof w:val="0"/>
          <w:lang w:val="de-DE"/>
        </w:rPr>
        <w:t>Erstellung</w:t>
      </w:r>
      <w:r w:rsidRPr="4C3373AE" w:rsidR="59A1F202">
        <w:rPr>
          <w:noProof w:val="0"/>
          <w:lang w:val="de-DE"/>
        </w:rPr>
        <w:t xml:space="preserve"> von </w:t>
      </w:r>
      <w:r w:rsidRPr="4C3373AE" w:rsidR="59A1F202">
        <w:rPr>
          <w:noProof w:val="0"/>
          <w:lang w:val="de-DE"/>
        </w:rPr>
        <w:t>einem</w:t>
      </w:r>
      <w:r w:rsidRPr="4C3373AE" w:rsidR="59A1F202">
        <w:rPr>
          <w:noProof w:val="0"/>
          <w:lang w:val="de-DE"/>
        </w:rPr>
        <w:t xml:space="preserve"> “</w:t>
      </w:r>
      <w:r w:rsidRPr="4C3373AE" w:rsidR="59A1F202">
        <w:rPr>
          <w:noProof w:val="0"/>
          <w:lang w:val="de-DE"/>
        </w:rPr>
        <w:t>groben</w:t>
      </w:r>
      <w:r w:rsidRPr="4C3373AE" w:rsidR="59A1F202">
        <w:rPr>
          <w:noProof w:val="0"/>
          <w:lang w:val="de-DE"/>
        </w:rPr>
        <w:t>” Plan</w:t>
      </w:r>
    </w:p>
    <w:p w:rsidR="33B20433" w:rsidP="4C3373AE" w:rsidRDefault="33B20433" w14:paraId="318488E2" w14:textId="196D999E">
      <w:pPr>
        <w:pStyle w:val="Heading1"/>
        <w:bidi w:val="0"/>
        <w:rPr>
          <w:noProof w:val="0"/>
          <w:lang w:val="de-DE"/>
        </w:rPr>
      </w:pPr>
      <w:r w:rsidRPr="4C3373AE" w:rsidR="33B20433">
        <w:rPr>
          <w:noProof w:val="0"/>
          <w:lang w:val="de-DE"/>
        </w:rPr>
        <w:t>3.10.2019</w:t>
      </w:r>
    </w:p>
    <w:p w:rsidR="5F0F136C" w:rsidP="4C3373AE" w:rsidRDefault="5F0F136C" w14:paraId="311324BE" w14:textId="120EEA2E">
      <w:pPr>
        <w:pStyle w:val="Normal"/>
        <w:bidi w:val="0"/>
        <w:rPr>
          <w:noProof w:val="0"/>
          <w:lang w:val="de-DE"/>
        </w:rPr>
      </w:pPr>
      <w:r w:rsidRPr="4C3373AE" w:rsidR="5F0F136C">
        <w:rPr>
          <w:noProof w:val="0"/>
          <w:lang w:val="de-DE"/>
        </w:rPr>
        <w:t>Hardwaregruppe: Zeichnen des Schaltplans</w:t>
      </w:r>
      <w:r>
        <w:br/>
      </w:r>
      <w:r w:rsidRPr="4C3373AE" w:rsidR="5EEC836D">
        <w:rPr>
          <w:noProof w:val="0"/>
          <w:lang w:val="de-DE"/>
        </w:rPr>
        <w:t>Softwaregruppe:</w:t>
      </w:r>
      <w:r w:rsidRPr="4C3373AE" w:rsidR="2707F3E2">
        <w:rPr>
          <w:noProof w:val="0"/>
          <w:lang w:val="de-DE"/>
        </w:rPr>
        <w:t xml:space="preserve"> Erstellen einer Übersicht des Programms</w:t>
      </w:r>
    </w:p>
    <w:p w:rsidR="33B20433" w:rsidP="4C3373AE" w:rsidRDefault="33B20433" w14:paraId="0BCA460E" w14:textId="67EFA482">
      <w:pPr>
        <w:pStyle w:val="Heading1"/>
        <w:bidi w:val="0"/>
        <w:rPr>
          <w:rStyle w:val="Heading1Char"/>
          <w:noProof w:val="0"/>
          <w:lang w:val="de-DE"/>
        </w:rPr>
      </w:pPr>
      <w:r w:rsidRPr="4C3373AE" w:rsidR="33B20433">
        <w:rPr>
          <w:rStyle w:val="Heading1Char"/>
          <w:noProof w:val="0"/>
          <w:lang w:val="de-DE"/>
        </w:rPr>
        <w:t>10.10.2019</w:t>
      </w:r>
    </w:p>
    <w:p w:rsidR="6A2FAB60" w:rsidP="4C3373AE" w:rsidRDefault="6A2FAB60" w14:paraId="185D4354" w14:textId="4F74897B">
      <w:pPr>
        <w:pStyle w:val="Normal"/>
        <w:bidi w:val="0"/>
        <w:rPr>
          <w:noProof w:val="0"/>
          <w:lang w:val="de-DE"/>
        </w:rPr>
      </w:pPr>
      <w:r w:rsidRPr="4C3373AE" w:rsidR="6A2FAB60">
        <w:rPr>
          <w:noProof w:val="0"/>
          <w:lang w:val="de-DE"/>
        </w:rPr>
        <w:t>Hardwaregruppe: Recherche und suchen der Bauteile</w:t>
      </w:r>
      <w:r>
        <w:br/>
      </w:r>
      <w:r w:rsidRPr="4C3373AE" w:rsidR="3D8EAE72">
        <w:rPr>
          <w:noProof w:val="0"/>
          <w:lang w:val="de-DE"/>
        </w:rPr>
        <w:t>Softwaregruppe:</w:t>
      </w:r>
      <w:r w:rsidRPr="4C3373AE" w:rsidR="5CD44DE6">
        <w:rPr>
          <w:noProof w:val="0"/>
          <w:lang w:val="de-DE"/>
        </w:rPr>
        <w:t xml:space="preserve"> Wichtige Softwarekomponente (libraries,..) suchen</w:t>
      </w:r>
    </w:p>
    <w:p w:rsidR="33B20433" w:rsidP="4C3373AE" w:rsidRDefault="33B20433" w14:paraId="20ABD78B" w14:textId="1C884A20">
      <w:pPr>
        <w:pStyle w:val="Heading1"/>
        <w:bidi w:val="0"/>
        <w:rPr>
          <w:noProof w:val="0"/>
          <w:lang w:val="de-DE"/>
        </w:rPr>
      </w:pPr>
      <w:r w:rsidRPr="4C3373AE" w:rsidR="33B20433">
        <w:rPr>
          <w:noProof w:val="0"/>
          <w:lang w:val="de-DE"/>
        </w:rPr>
        <w:t>17.10.2019</w:t>
      </w:r>
    </w:p>
    <w:p w:rsidR="2C03221B" w:rsidP="4C3373AE" w:rsidRDefault="2C03221B" w14:paraId="745006FA" w14:textId="69D894BA">
      <w:pPr>
        <w:pStyle w:val="Normal"/>
        <w:bidi w:val="0"/>
        <w:rPr>
          <w:noProof w:val="0"/>
          <w:lang w:val="de-DE"/>
        </w:rPr>
      </w:pPr>
      <w:r w:rsidRPr="4C3373AE" w:rsidR="2C03221B">
        <w:rPr>
          <w:noProof w:val="0"/>
          <w:lang w:val="de-DE"/>
        </w:rPr>
        <w:t>Hardwaregruppe: Recherche und suchen der Bauteile</w:t>
      </w:r>
      <w:r w:rsidRPr="4C3373AE" w:rsidR="2C03221B">
        <w:rPr>
          <w:noProof w:val="0"/>
          <w:lang w:val="de-DE"/>
        </w:rPr>
        <w:t xml:space="preserve"> und Feinschliff beim Schaltplan</w:t>
      </w:r>
      <w:r>
        <w:br/>
      </w:r>
      <w:r w:rsidRPr="4C3373AE" w:rsidR="69937972">
        <w:rPr>
          <w:noProof w:val="0"/>
          <w:lang w:val="de-DE"/>
        </w:rPr>
        <w:t>Softwaregruppe</w:t>
      </w:r>
      <w:r w:rsidRPr="4C3373AE" w:rsidR="0614D1F6">
        <w:rPr>
          <w:noProof w:val="0"/>
          <w:lang w:val="de-DE"/>
        </w:rPr>
        <w:t xml:space="preserve">: Mit der Implementierung der Software </w:t>
      </w:r>
      <w:r w:rsidRPr="4C3373AE" w:rsidR="0614D1F6">
        <w:rPr>
          <w:noProof w:val="0"/>
          <w:lang w:val="de-DE"/>
        </w:rPr>
        <w:t>angefa</w:t>
      </w:r>
      <w:r w:rsidRPr="4C3373AE" w:rsidR="0614D1F6">
        <w:rPr>
          <w:noProof w:val="0"/>
          <w:lang w:val="de-DE"/>
        </w:rPr>
        <w:t>n</w:t>
      </w:r>
      <w:r w:rsidRPr="4C3373AE" w:rsidR="0614D1F6">
        <w:rPr>
          <w:noProof w:val="0"/>
          <w:lang w:val="de-DE"/>
        </w:rPr>
        <w:t>g</w:t>
      </w:r>
      <w:r w:rsidRPr="4C3373AE" w:rsidR="0614D1F6">
        <w:rPr>
          <w:noProof w:val="0"/>
          <w:lang w:val="de-DE"/>
        </w:rPr>
        <w:t>e</w:t>
      </w:r>
      <w:r w:rsidRPr="4C3373AE" w:rsidR="0614D1F6">
        <w:rPr>
          <w:noProof w:val="0"/>
          <w:lang w:val="de-DE"/>
        </w:rPr>
        <w:t>n</w:t>
      </w:r>
    </w:p>
    <w:p w:rsidR="33B20433" w:rsidP="4C3373AE" w:rsidRDefault="33B20433" w14:paraId="08F8B9C0" w14:textId="45E57F1D">
      <w:pPr>
        <w:pStyle w:val="Heading1"/>
        <w:bidi w:val="0"/>
        <w:rPr>
          <w:noProof w:val="0"/>
          <w:lang w:val="de-DE"/>
        </w:rPr>
      </w:pPr>
      <w:r w:rsidRPr="4C3373AE" w:rsidR="33B20433">
        <w:rPr>
          <w:noProof w:val="0"/>
          <w:lang w:val="de-DE"/>
        </w:rPr>
        <w:t>24.10.2019</w:t>
      </w:r>
    </w:p>
    <w:p w:rsidR="7D1BC8E6" w:rsidP="4C3373AE" w:rsidRDefault="7D1BC8E6" w14:paraId="6BD9045E" w14:textId="3F054EAC">
      <w:pPr>
        <w:pStyle w:val="Normal"/>
        <w:bidi w:val="0"/>
        <w:rPr>
          <w:noProof w:val="0"/>
          <w:lang w:val="de-DE"/>
        </w:rPr>
      </w:pPr>
      <w:r w:rsidRPr="4C3373AE" w:rsidR="7D1BC8E6">
        <w:rPr>
          <w:noProof w:val="0"/>
          <w:lang w:val="de-DE"/>
        </w:rPr>
        <w:t>Dokumentieren und Zusammenführung der Erkenntnisse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582270"/>
  <w15:docId w15:val="{c7cd83de-d734-4f5d-abae-6558b6392fa2}"/>
  <w:rsids>
    <w:rsidRoot w:val="57582270"/>
    <w:rsid w:val="026033FA"/>
    <w:rsid w:val="0614D1F6"/>
    <w:rsid w:val="0A42EF40"/>
    <w:rsid w:val="0E36711D"/>
    <w:rsid w:val="1254F9B6"/>
    <w:rsid w:val="1D60167A"/>
    <w:rsid w:val="23FCE316"/>
    <w:rsid w:val="24D1D1AC"/>
    <w:rsid w:val="2707F3E2"/>
    <w:rsid w:val="274EBEEC"/>
    <w:rsid w:val="2777D66E"/>
    <w:rsid w:val="2C03221B"/>
    <w:rsid w:val="33B20433"/>
    <w:rsid w:val="3D8EAE72"/>
    <w:rsid w:val="46CE777D"/>
    <w:rsid w:val="4C3373AE"/>
    <w:rsid w:val="4CB55359"/>
    <w:rsid w:val="4EA66AFA"/>
    <w:rsid w:val="57582270"/>
    <w:rsid w:val="597880B3"/>
    <w:rsid w:val="59A1F202"/>
    <w:rsid w:val="5CA58739"/>
    <w:rsid w:val="5CD44DE6"/>
    <w:rsid w:val="5EEC836D"/>
    <w:rsid w:val="5F0F136C"/>
    <w:rsid w:val="60CD516B"/>
    <w:rsid w:val="61481F8E"/>
    <w:rsid w:val="618D36BA"/>
    <w:rsid w:val="69937972"/>
    <w:rsid w:val="6A2FAB60"/>
    <w:rsid w:val="6DE96643"/>
    <w:rsid w:val="78137530"/>
    <w:rsid w:val="7D1BC8E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2019-09-19T06:46:04.2978608Z</dcterms:created>
  <dcterms:modified xsi:type="dcterms:W3CDTF">2019-10-24T08:10:55.0231114Z</dcterms:modified>
  <dc:creator>Luttenberger Florian</dc:creator>
  <lastModifiedBy>Hubmann Christian</lastModifiedBy>
</coreProperties>
</file>