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B8581" w14:textId="1F3FD0EF" w:rsidR="00D5477A" w:rsidRDefault="00B870B4">
      <w:r>
        <w:t>Цйущшраз0вшурйщшзкар</w:t>
      </w:r>
      <w:bookmarkStart w:id="0" w:name="_GoBack"/>
      <w:bookmarkEnd w:id="0"/>
    </w:p>
    <w:sectPr w:rsidR="00D54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37"/>
    <w:rsid w:val="0082095D"/>
    <w:rsid w:val="00837FE3"/>
    <w:rsid w:val="00B870B4"/>
    <w:rsid w:val="00BD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23211"/>
  <w15:chartTrackingRefBased/>
  <w15:docId w15:val="{47159068-827C-472E-8DBE-02A681B7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</dc:creator>
  <cp:keywords/>
  <dc:description/>
  <cp:lastModifiedBy>Thanos</cp:lastModifiedBy>
  <cp:revision>2</cp:revision>
  <dcterms:created xsi:type="dcterms:W3CDTF">2021-02-18T16:39:00Z</dcterms:created>
  <dcterms:modified xsi:type="dcterms:W3CDTF">2021-02-18T16:39:00Z</dcterms:modified>
</cp:coreProperties>
</file>