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C91" w:rsidRDefault="00395C91" w:rsidP="00395C91">
      <w:pPr>
        <w:pStyle w:val="NormalWeb"/>
      </w:pPr>
      <w:r>
        <w:t xml:space="preserve">Your ingest key: </w:t>
      </w:r>
      <w:r>
        <w:rPr>
          <w:rStyle w:val="HTMLCode"/>
          <w:b/>
          <w:bCs/>
        </w:rPr>
        <w:t>2b3UGFmLcvoh7ZWn31X6VsP6z3Ws6pFT</w:t>
      </w:r>
      <w:bookmarkStart w:id="0" w:name="_GoBack"/>
      <w:bookmarkEnd w:id="0"/>
    </w:p>
    <w:p w:rsidR="005D40D9" w:rsidRDefault="00395C91"/>
    <w:sectPr w:rsidR="005D4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56"/>
    <w:rsid w:val="000F7D54"/>
    <w:rsid w:val="00395C91"/>
    <w:rsid w:val="00534EE5"/>
    <w:rsid w:val="0099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8A61"/>
  <w15:chartTrackingRefBased/>
  <w15:docId w15:val="{D9F31865-D456-4E45-B416-4CDB06E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5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95C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</dc:creator>
  <cp:keywords/>
  <dc:description/>
  <cp:lastModifiedBy>safe</cp:lastModifiedBy>
  <cp:revision>2</cp:revision>
  <dcterms:created xsi:type="dcterms:W3CDTF">2026-09-01T18:49:00Z</dcterms:created>
  <dcterms:modified xsi:type="dcterms:W3CDTF">2026-09-01T19:13:00Z</dcterms:modified>
</cp:coreProperties>
</file>