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D5B6" w14:textId="77777777" w:rsidR="001E4DC7" w:rsidRPr="007044F0" w:rsidRDefault="001E4DC7" w:rsidP="009F760A">
      <w:bookmarkStart w:id="0" w:name="_GoBack"/>
      <w:bookmarkEnd w:id="0"/>
    </w:p>
    <w:sectPr w:rsidR="001E4DC7" w:rsidRPr="007044F0" w:rsidSect="007F6C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851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FF02F" w14:textId="77777777" w:rsidR="004C6FAC" w:rsidRDefault="004C6FAC" w:rsidP="007F6CBC">
      <w:pPr>
        <w:spacing w:after="0" w:line="240" w:lineRule="auto"/>
      </w:pPr>
      <w:r>
        <w:separator/>
      </w:r>
    </w:p>
  </w:endnote>
  <w:endnote w:type="continuationSeparator" w:id="0">
    <w:p w14:paraId="5094C101" w14:textId="77777777" w:rsidR="004C6FAC" w:rsidRDefault="004C6FAC" w:rsidP="007F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B6344" w14:textId="77777777" w:rsidR="007044F0" w:rsidRDefault="00704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0032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E301E" w14:textId="77777777" w:rsidR="007F6CBC" w:rsidRDefault="007F6C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8C823" w14:textId="77777777" w:rsidR="007F6CBC" w:rsidRDefault="007F6C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434DE" w14:textId="77777777" w:rsidR="007044F0" w:rsidRDefault="00704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57A9E" w14:textId="77777777" w:rsidR="004C6FAC" w:rsidRDefault="004C6FAC" w:rsidP="007F6CBC">
      <w:pPr>
        <w:spacing w:after="0" w:line="240" w:lineRule="auto"/>
      </w:pPr>
      <w:r>
        <w:separator/>
      </w:r>
    </w:p>
  </w:footnote>
  <w:footnote w:type="continuationSeparator" w:id="0">
    <w:p w14:paraId="323933A1" w14:textId="77777777" w:rsidR="004C6FAC" w:rsidRDefault="004C6FAC" w:rsidP="007F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EA39" w14:textId="77777777" w:rsidR="007044F0" w:rsidRDefault="00704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8B32" w14:textId="5F3CD2E9" w:rsidR="007F6CBC" w:rsidRDefault="007F6CBC" w:rsidP="007F6CBC">
    <w:pPr>
      <w:pStyle w:val="Header"/>
      <w:tabs>
        <w:tab w:val="clear" w:pos="4513"/>
        <w:tab w:val="clear" w:pos="9026"/>
        <w:tab w:val="center" w:pos="5387"/>
        <w:tab w:val="right" w:pos="10772"/>
      </w:tabs>
    </w:pPr>
    <w:r>
      <w:t xml:space="preserve">DP-200 </w:t>
    </w:r>
    <w:r w:rsidR="007044F0">
      <w:t xml:space="preserve">Lab </w:t>
    </w:r>
    <w:r>
      <w:tab/>
    </w:r>
    <w:r>
      <w:tab/>
      <w:t>July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EC9D" w14:textId="77777777" w:rsidR="007044F0" w:rsidRDefault="00704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5B6"/>
    <w:multiLevelType w:val="multilevel"/>
    <w:tmpl w:val="CE0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23D88"/>
    <w:multiLevelType w:val="multilevel"/>
    <w:tmpl w:val="875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5401F"/>
    <w:multiLevelType w:val="multilevel"/>
    <w:tmpl w:val="290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85344"/>
    <w:multiLevelType w:val="multilevel"/>
    <w:tmpl w:val="416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C"/>
    <w:rsid w:val="001E4DC7"/>
    <w:rsid w:val="00280C4B"/>
    <w:rsid w:val="004C6FAC"/>
    <w:rsid w:val="005E1750"/>
    <w:rsid w:val="007044F0"/>
    <w:rsid w:val="007F6CBC"/>
    <w:rsid w:val="009F760A"/>
    <w:rsid w:val="00A7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2A64C"/>
  <w15:chartTrackingRefBased/>
  <w15:docId w15:val="{51AE38C6-FC19-4EDB-B525-203D10CE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F6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F6CB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F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BC"/>
  </w:style>
  <w:style w:type="paragraph" w:styleId="Footer">
    <w:name w:val="footer"/>
    <w:basedOn w:val="Normal"/>
    <w:link w:val="FooterChar"/>
    <w:uiPriority w:val="99"/>
    <w:unhideWhenUsed/>
    <w:rsid w:val="007F6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BC"/>
  </w:style>
  <w:style w:type="paragraph" w:customStyle="1" w:styleId="Console">
    <w:name w:val="Console"/>
    <w:basedOn w:val="Normal"/>
    <w:link w:val="ConsoleChar"/>
    <w:qFormat/>
    <w:rsid w:val="005E1750"/>
    <w:pPr>
      <w:ind w:left="720"/>
    </w:pPr>
    <w:rPr>
      <w:rFonts w:ascii="Lucida Console" w:hAnsi="Lucida Console"/>
    </w:rPr>
  </w:style>
  <w:style w:type="character" w:customStyle="1" w:styleId="ConsoleChar">
    <w:name w:val="Console Char"/>
    <w:basedOn w:val="DefaultParagraphFont"/>
    <w:link w:val="Console"/>
    <w:rsid w:val="005E1750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Pike</dc:creator>
  <cp:keywords/>
  <dc:description/>
  <cp:lastModifiedBy>Derek Pike</cp:lastModifiedBy>
  <cp:revision>5</cp:revision>
  <dcterms:created xsi:type="dcterms:W3CDTF">2019-06-24T11:12:00Z</dcterms:created>
  <dcterms:modified xsi:type="dcterms:W3CDTF">2019-06-26T16:07:00Z</dcterms:modified>
</cp:coreProperties>
</file>