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8552" w14:textId="77777777" w:rsidR="0067246E" w:rsidRDefault="0067246E"/>
    <w:p w14:paraId="48D8920D" w14:textId="2C7E9792" w:rsidR="00B23E4B" w:rsidRDefault="0067246E">
      <w:r w:rsidRPr="0067246E">
        <w:drawing>
          <wp:inline distT="0" distB="0" distL="0" distR="0" wp14:anchorId="05AD902F" wp14:editId="62A4ADA6">
            <wp:extent cx="5943600" cy="2839085"/>
            <wp:effectExtent l="0" t="0" r="0" b="0"/>
            <wp:docPr id="43646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C9D1" w14:textId="77777777" w:rsidR="0067246E" w:rsidRDefault="0067246E"/>
    <w:p w14:paraId="07C680C0" w14:textId="44DA50DB" w:rsidR="0067246E" w:rsidRDefault="0067246E">
      <w:r w:rsidRPr="0067246E">
        <w:drawing>
          <wp:inline distT="0" distB="0" distL="0" distR="0" wp14:anchorId="065CB03D" wp14:editId="7CA6493E">
            <wp:extent cx="5943600" cy="3342005"/>
            <wp:effectExtent l="0" t="0" r="0" b="0"/>
            <wp:docPr id="7561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2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3FE" w14:textId="77777777" w:rsidR="0067246E" w:rsidRDefault="0067246E" w:rsidP="0067246E">
      <w:proofErr w:type="gramStart"/>
      <w:r>
        <w:t>coordinator public</w:t>
      </w:r>
      <w:proofErr w:type="gramEnd"/>
      <w:r>
        <w:t>: 3.95.212.5</w:t>
      </w:r>
    </w:p>
    <w:p w14:paraId="10269C84" w14:textId="77777777" w:rsidR="0067246E" w:rsidRDefault="0067246E" w:rsidP="0067246E">
      <w:r>
        <w:t>part B: 184.73.13.182</w:t>
      </w:r>
    </w:p>
    <w:p w14:paraId="59927140" w14:textId="344F31FF" w:rsidR="0067246E" w:rsidRDefault="0067246E" w:rsidP="0067246E">
      <w:r>
        <w:t>part C: 100.48.82.58</w:t>
      </w:r>
    </w:p>
    <w:p w14:paraId="29638320" w14:textId="77777777" w:rsidR="0067246E" w:rsidRDefault="0067246E" w:rsidP="0067246E"/>
    <w:p w14:paraId="3DAB8EC8" w14:textId="2588D1EC" w:rsidR="0067246E" w:rsidRDefault="003D2279" w:rsidP="0067246E">
      <w:r w:rsidRPr="003D2279">
        <w:lastRenderedPageBreak/>
        <w:drawing>
          <wp:inline distT="0" distB="0" distL="0" distR="0" wp14:anchorId="0CEA1272" wp14:editId="033A85D1">
            <wp:extent cx="5943600" cy="3342005"/>
            <wp:effectExtent l="0" t="0" r="0" b="0"/>
            <wp:docPr id="10861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6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4AB2" w14:textId="77777777" w:rsidR="00521FDA" w:rsidRDefault="00521FDA" w:rsidP="0067246E"/>
    <w:p w14:paraId="288980B3" w14:textId="4EDAA10D" w:rsidR="00521FDA" w:rsidRDefault="00521FDA" w:rsidP="0067246E">
      <w:r>
        <w:t>TRIGGER TRANSACTION</w:t>
      </w:r>
    </w:p>
    <w:p w14:paraId="1532D543" w14:textId="37EE73A2" w:rsidR="00521FDA" w:rsidRDefault="00521FDA" w:rsidP="0067246E"/>
    <w:p w14:paraId="5B570FB9" w14:textId="77777777" w:rsidR="00521FDA" w:rsidRDefault="00521FDA" w:rsidP="0067246E"/>
    <w:p w14:paraId="312ABC92" w14:textId="62287FA6" w:rsidR="00521FDA" w:rsidRDefault="00521FDA" w:rsidP="0067246E">
      <w:r>
        <w:t>PARTICIPANT FAILURE</w:t>
      </w:r>
    </w:p>
    <w:p w14:paraId="4F556809" w14:textId="42DDFDF6" w:rsidR="00521FDA" w:rsidRDefault="00521FDA" w:rsidP="0067246E"/>
    <w:p w14:paraId="6F3A7DAC" w14:textId="65348CF3" w:rsidR="00521FDA" w:rsidRDefault="00521FDA" w:rsidP="0067246E">
      <w:r>
        <w:t>3PC TRANSACTION</w:t>
      </w:r>
    </w:p>
    <w:p w14:paraId="05AF2268" w14:textId="3E8DAD28" w:rsidR="00521FDA" w:rsidRDefault="00521FDA" w:rsidP="0067246E"/>
    <w:p w14:paraId="18CDF708" w14:textId="77777777" w:rsidR="00521FDA" w:rsidRDefault="00521FDA" w:rsidP="0067246E"/>
    <w:p w14:paraId="54DED5EC" w14:textId="77777777" w:rsidR="00521FDA" w:rsidRDefault="00521FDA" w:rsidP="0067246E"/>
    <w:p w14:paraId="7B376886" w14:textId="77777777" w:rsidR="00521FDA" w:rsidRDefault="00521FDA" w:rsidP="0067246E"/>
    <w:p w14:paraId="7CAFB3CF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Lab 4 Report: Distributed Transactions (2PC &amp; 3PC)</w:t>
      </w:r>
    </w:p>
    <w:p w14:paraId="2DC193DB" w14:textId="1824194A" w:rsidR="00521FDA" w:rsidRPr="00521FDA" w:rsidRDefault="00521FDA" w:rsidP="00521FDA">
      <w:r w:rsidRPr="00521FDA">
        <w:rPr>
          <w:b/>
          <w:bCs/>
        </w:rPr>
        <w:t>Student Name:</w:t>
      </w:r>
      <w:r w:rsidRPr="00521FDA">
        <w:t xml:space="preserve"> </w:t>
      </w:r>
      <w:r>
        <w:t>Nurlan</w:t>
      </w:r>
      <w:r w:rsidRPr="00521FDA">
        <w:br/>
      </w:r>
      <w:r w:rsidRPr="00521FDA">
        <w:rPr>
          <w:b/>
          <w:bCs/>
        </w:rPr>
        <w:t>Student ID:</w:t>
      </w:r>
      <w:r w:rsidRPr="00521FDA">
        <w:t xml:space="preserve"> </w:t>
      </w:r>
      <w:r>
        <w:t>230948</w:t>
      </w:r>
      <w:r w:rsidRPr="00521FDA">
        <w:br/>
      </w:r>
      <w:r w:rsidRPr="00521FDA">
        <w:rPr>
          <w:b/>
          <w:bCs/>
        </w:rPr>
        <w:t>Course:</w:t>
      </w:r>
      <w:r w:rsidRPr="00521FDA">
        <w:t xml:space="preserve"> Distributed Computing</w:t>
      </w:r>
      <w:r w:rsidRPr="00521FDA">
        <w:br/>
      </w:r>
      <w:r w:rsidRPr="00521FDA">
        <w:rPr>
          <w:b/>
          <w:bCs/>
        </w:rPr>
        <w:lastRenderedPageBreak/>
        <w:t>Date:</w:t>
      </w:r>
      <w:r w:rsidRPr="00521FDA">
        <w:t xml:space="preserve"> January 28, 2026</w:t>
      </w:r>
      <w:r w:rsidRPr="00521FDA">
        <w:br/>
      </w:r>
      <w:r w:rsidRPr="00521FDA">
        <w:rPr>
          <w:b/>
          <w:bCs/>
        </w:rPr>
        <w:t>Lab:</w:t>
      </w:r>
      <w:r w:rsidRPr="00521FDA">
        <w:t xml:space="preserve"> Distributed Transactions - Two-Phase Commit and Three-Phase Commit</w:t>
      </w:r>
    </w:p>
    <w:p w14:paraId="7651FCD1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1. Executive Summary</w:t>
      </w:r>
    </w:p>
    <w:p w14:paraId="425CC9F9" w14:textId="77777777" w:rsidR="00521FDA" w:rsidRPr="00521FDA" w:rsidRDefault="00521FDA" w:rsidP="00521FDA">
      <w:r w:rsidRPr="00521FDA">
        <w:t xml:space="preserve">This lab implements and evaluates Two-Phase Commit (2PC) and Three-Phase Commit (3PC) protocols for distributed transaction coordination across multiple AWS EC2 instances. The system demonstrates </w:t>
      </w:r>
      <w:proofErr w:type="gramStart"/>
      <w:r w:rsidRPr="00521FDA">
        <w:t>atomicity</w:t>
      </w:r>
      <w:proofErr w:type="gramEnd"/>
      <w:r w:rsidRPr="00521FDA">
        <w:t xml:space="preserve"> guarantees, failure scenarios, and the fundamental trade-offs between consistency and availability in distributed systems.</w:t>
      </w:r>
    </w:p>
    <w:p w14:paraId="7CBD2C98" w14:textId="77777777" w:rsidR="00521FDA" w:rsidRPr="00521FDA" w:rsidRDefault="00521FDA" w:rsidP="00521FDA">
      <w:r w:rsidRPr="00521FDA">
        <w:rPr>
          <w:b/>
          <w:bCs/>
        </w:rPr>
        <w:t>Key Findings:</w:t>
      </w:r>
    </w:p>
    <w:p w14:paraId="0064CCF1" w14:textId="77777777" w:rsidR="00521FDA" w:rsidRPr="00521FDA" w:rsidRDefault="00521FDA" w:rsidP="00521FDA">
      <w:pPr>
        <w:numPr>
          <w:ilvl w:val="0"/>
          <w:numId w:val="1"/>
        </w:numPr>
      </w:pPr>
      <w:r w:rsidRPr="00521FDA">
        <w:t>2PC successfully ensures atomicity but suffers from blocking when the coordinator fails</w:t>
      </w:r>
    </w:p>
    <w:p w14:paraId="3616E7A2" w14:textId="77777777" w:rsidR="00521FDA" w:rsidRPr="00521FDA" w:rsidRDefault="00521FDA" w:rsidP="00521FDA">
      <w:pPr>
        <w:numPr>
          <w:ilvl w:val="0"/>
          <w:numId w:val="1"/>
        </w:numPr>
      </w:pPr>
      <w:r w:rsidRPr="00521FDA">
        <w:t>3PC reduces blocking through an additional phase but increases message complexity</w:t>
      </w:r>
    </w:p>
    <w:p w14:paraId="323E18A1" w14:textId="4B0E442A" w:rsidR="00521FDA" w:rsidRPr="00521FDA" w:rsidRDefault="00521FDA" w:rsidP="00521FDA">
      <w:pPr>
        <w:numPr>
          <w:ilvl w:val="0"/>
          <w:numId w:val="1"/>
        </w:numPr>
      </w:pPr>
      <w:r w:rsidRPr="00521FDA">
        <w:t>Both protocols illustrate the impossibility of achieving perfect fault tolerance in asynchronous systems</w:t>
      </w:r>
    </w:p>
    <w:p w14:paraId="1343AD4F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2. System Architecture</w:t>
      </w:r>
    </w:p>
    <w:p w14:paraId="265C7ADB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2.1 Infrastructure Configuration</w:t>
      </w:r>
    </w:p>
    <w:p w14:paraId="44E1DE27" w14:textId="77777777" w:rsidR="00521FDA" w:rsidRPr="00521FDA" w:rsidRDefault="00521FDA" w:rsidP="00521FDA">
      <w:r w:rsidRPr="00521FDA">
        <w:t>The distributed transaction system was deployed across three AWS EC2 instances: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60"/>
        <w:gridCol w:w="1548"/>
        <w:gridCol w:w="573"/>
        <w:gridCol w:w="1583"/>
      </w:tblGrid>
      <w:tr w:rsidR="00521FDA" w:rsidRPr="00521FDA" w14:paraId="74F8B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459A8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FC0538E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523A0B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6D896819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B6B7873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Instance Type</w:t>
            </w:r>
          </w:p>
        </w:tc>
      </w:tr>
      <w:tr w:rsidR="00521FDA" w:rsidRPr="00521FDA" w14:paraId="4A86E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8AE2" w14:textId="77777777" w:rsidR="00521FDA" w:rsidRPr="00521FDA" w:rsidRDefault="00521FDA" w:rsidP="00521FDA">
            <w:r w:rsidRPr="00521FDA"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5432B4C6" w14:textId="77777777" w:rsidR="00521FDA" w:rsidRPr="00521FDA" w:rsidRDefault="00521FDA" w:rsidP="00521FDA">
            <w:r w:rsidRPr="00521FDA">
              <w:t>Transaction Coordinator</w:t>
            </w:r>
          </w:p>
        </w:tc>
        <w:tc>
          <w:tcPr>
            <w:tcW w:w="0" w:type="auto"/>
            <w:vAlign w:val="center"/>
            <w:hideMark/>
          </w:tcPr>
          <w:p w14:paraId="384E045E" w14:textId="77777777" w:rsidR="00521FDA" w:rsidRPr="00521FDA" w:rsidRDefault="00521FDA" w:rsidP="00521FDA">
            <w:r w:rsidRPr="00521FDA">
              <w:t>3.95.212.5</w:t>
            </w:r>
          </w:p>
        </w:tc>
        <w:tc>
          <w:tcPr>
            <w:tcW w:w="0" w:type="auto"/>
            <w:vAlign w:val="center"/>
            <w:hideMark/>
          </w:tcPr>
          <w:p w14:paraId="240A6E54" w14:textId="77777777" w:rsidR="00521FDA" w:rsidRPr="00521FDA" w:rsidRDefault="00521FDA" w:rsidP="00521FDA">
            <w:r w:rsidRPr="00521FDA">
              <w:t>8000</w:t>
            </w:r>
          </w:p>
        </w:tc>
        <w:tc>
          <w:tcPr>
            <w:tcW w:w="0" w:type="auto"/>
            <w:vAlign w:val="center"/>
            <w:hideMark/>
          </w:tcPr>
          <w:p w14:paraId="3F3760BC" w14:textId="77777777" w:rsidR="00521FDA" w:rsidRPr="00521FDA" w:rsidRDefault="00521FDA" w:rsidP="00521FDA">
            <w:r w:rsidRPr="00521FDA">
              <w:t>t</w:t>
            </w:r>
            <w:proofErr w:type="gramStart"/>
            <w:r w:rsidRPr="00521FDA">
              <w:t>2.micro</w:t>
            </w:r>
            <w:proofErr w:type="gramEnd"/>
          </w:p>
        </w:tc>
      </w:tr>
      <w:tr w:rsidR="00521FDA" w:rsidRPr="00521FDA" w14:paraId="64F9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1386" w14:textId="77777777" w:rsidR="00521FDA" w:rsidRPr="00521FDA" w:rsidRDefault="00521FDA" w:rsidP="00521FDA">
            <w:r w:rsidRPr="00521FDA">
              <w:t>Participant B</w:t>
            </w:r>
          </w:p>
        </w:tc>
        <w:tc>
          <w:tcPr>
            <w:tcW w:w="0" w:type="auto"/>
            <w:vAlign w:val="center"/>
            <w:hideMark/>
          </w:tcPr>
          <w:p w14:paraId="03DED42D" w14:textId="77777777" w:rsidR="00521FDA" w:rsidRPr="00521FDA" w:rsidRDefault="00521FDA" w:rsidP="00521FDA">
            <w:r w:rsidRPr="00521FDA">
              <w:t>Resource Manager</w:t>
            </w:r>
          </w:p>
        </w:tc>
        <w:tc>
          <w:tcPr>
            <w:tcW w:w="0" w:type="auto"/>
            <w:vAlign w:val="center"/>
            <w:hideMark/>
          </w:tcPr>
          <w:p w14:paraId="167E6352" w14:textId="77777777" w:rsidR="00521FDA" w:rsidRPr="00521FDA" w:rsidRDefault="00521FDA" w:rsidP="00521FDA">
            <w:r w:rsidRPr="00521FDA">
              <w:t>184.73.13.182</w:t>
            </w:r>
          </w:p>
        </w:tc>
        <w:tc>
          <w:tcPr>
            <w:tcW w:w="0" w:type="auto"/>
            <w:vAlign w:val="center"/>
            <w:hideMark/>
          </w:tcPr>
          <w:p w14:paraId="09B4F145" w14:textId="77777777" w:rsidR="00521FDA" w:rsidRPr="00521FDA" w:rsidRDefault="00521FDA" w:rsidP="00521FDA">
            <w:r w:rsidRPr="00521FDA">
              <w:t>8001</w:t>
            </w:r>
          </w:p>
        </w:tc>
        <w:tc>
          <w:tcPr>
            <w:tcW w:w="0" w:type="auto"/>
            <w:vAlign w:val="center"/>
            <w:hideMark/>
          </w:tcPr>
          <w:p w14:paraId="7D98AB8B" w14:textId="77777777" w:rsidR="00521FDA" w:rsidRPr="00521FDA" w:rsidRDefault="00521FDA" w:rsidP="00521FDA">
            <w:r w:rsidRPr="00521FDA">
              <w:t>t</w:t>
            </w:r>
            <w:proofErr w:type="gramStart"/>
            <w:r w:rsidRPr="00521FDA">
              <w:t>2.micro</w:t>
            </w:r>
            <w:proofErr w:type="gramEnd"/>
          </w:p>
        </w:tc>
      </w:tr>
      <w:tr w:rsidR="00521FDA" w:rsidRPr="00521FDA" w14:paraId="5878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98E4" w14:textId="77777777" w:rsidR="00521FDA" w:rsidRPr="00521FDA" w:rsidRDefault="00521FDA" w:rsidP="00521FDA">
            <w:r w:rsidRPr="00521FDA">
              <w:t>Participant C</w:t>
            </w:r>
          </w:p>
        </w:tc>
        <w:tc>
          <w:tcPr>
            <w:tcW w:w="0" w:type="auto"/>
            <w:vAlign w:val="center"/>
            <w:hideMark/>
          </w:tcPr>
          <w:p w14:paraId="5CB84F53" w14:textId="77777777" w:rsidR="00521FDA" w:rsidRPr="00521FDA" w:rsidRDefault="00521FDA" w:rsidP="00521FDA">
            <w:r w:rsidRPr="00521FDA">
              <w:t>Resource Manager</w:t>
            </w:r>
          </w:p>
        </w:tc>
        <w:tc>
          <w:tcPr>
            <w:tcW w:w="0" w:type="auto"/>
            <w:vAlign w:val="center"/>
            <w:hideMark/>
          </w:tcPr>
          <w:p w14:paraId="25C7FD98" w14:textId="77777777" w:rsidR="00521FDA" w:rsidRPr="00521FDA" w:rsidRDefault="00521FDA" w:rsidP="00521FDA">
            <w:r w:rsidRPr="00521FDA">
              <w:t>100.48.82.58</w:t>
            </w:r>
          </w:p>
        </w:tc>
        <w:tc>
          <w:tcPr>
            <w:tcW w:w="0" w:type="auto"/>
            <w:vAlign w:val="center"/>
            <w:hideMark/>
          </w:tcPr>
          <w:p w14:paraId="04586CEA" w14:textId="77777777" w:rsidR="00521FDA" w:rsidRPr="00521FDA" w:rsidRDefault="00521FDA" w:rsidP="00521FDA">
            <w:r w:rsidRPr="00521FDA">
              <w:t>8002</w:t>
            </w:r>
          </w:p>
        </w:tc>
        <w:tc>
          <w:tcPr>
            <w:tcW w:w="0" w:type="auto"/>
            <w:vAlign w:val="center"/>
            <w:hideMark/>
          </w:tcPr>
          <w:p w14:paraId="4F57056E" w14:textId="77777777" w:rsidR="00521FDA" w:rsidRPr="00521FDA" w:rsidRDefault="00521FDA" w:rsidP="00521FDA">
            <w:r w:rsidRPr="00521FDA">
              <w:t>t</w:t>
            </w:r>
            <w:proofErr w:type="gramStart"/>
            <w:r w:rsidRPr="00521FDA">
              <w:t>2.micro</w:t>
            </w:r>
            <w:proofErr w:type="gramEnd"/>
          </w:p>
        </w:tc>
      </w:tr>
    </w:tbl>
    <w:p w14:paraId="132AC705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2.2 Network Configuration</w:t>
      </w:r>
    </w:p>
    <w:p w14:paraId="6B21CB67" w14:textId="77777777" w:rsidR="00521FDA" w:rsidRPr="00521FDA" w:rsidRDefault="00521FDA" w:rsidP="00521FDA">
      <w:r w:rsidRPr="00521FDA">
        <w:rPr>
          <w:b/>
          <w:bCs/>
        </w:rPr>
        <w:t>Security Group Settings:</w:t>
      </w:r>
    </w:p>
    <w:p w14:paraId="0A851E4A" w14:textId="77777777" w:rsidR="00521FDA" w:rsidRPr="00521FDA" w:rsidRDefault="00521FDA" w:rsidP="00521FDA">
      <w:pPr>
        <w:numPr>
          <w:ilvl w:val="0"/>
          <w:numId w:val="2"/>
        </w:numPr>
      </w:pPr>
      <w:r w:rsidRPr="00521FDA">
        <w:t>Inbound TCP ports: 8000-8010 (Application communication)</w:t>
      </w:r>
    </w:p>
    <w:p w14:paraId="2FE7B7B4" w14:textId="77777777" w:rsidR="00521FDA" w:rsidRPr="00521FDA" w:rsidRDefault="00521FDA" w:rsidP="00521FDA">
      <w:pPr>
        <w:numPr>
          <w:ilvl w:val="0"/>
          <w:numId w:val="2"/>
        </w:numPr>
      </w:pPr>
      <w:r w:rsidRPr="00521FDA">
        <w:t>Inbound TCP port: 22 (SSH access)</w:t>
      </w:r>
    </w:p>
    <w:p w14:paraId="677F3E6B" w14:textId="77777777" w:rsidR="00521FDA" w:rsidRPr="00521FDA" w:rsidRDefault="00521FDA" w:rsidP="00521FDA">
      <w:pPr>
        <w:numPr>
          <w:ilvl w:val="0"/>
          <w:numId w:val="2"/>
        </w:numPr>
      </w:pPr>
      <w:r w:rsidRPr="00521FDA">
        <w:t>Source: 0.0.0.0/0 (All traffic allowed for lab purposes)</w:t>
      </w:r>
    </w:p>
    <w:p w14:paraId="36864145" w14:textId="51D6E85D" w:rsidR="00521FDA" w:rsidRPr="00521FDA" w:rsidRDefault="00521FDA" w:rsidP="00521FDA">
      <w:pPr>
        <w:rPr>
          <w:b/>
          <w:bCs/>
        </w:rPr>
      </w:pPr>
      <w:r w:rsidRPr="00521FDA">
        <w:lastRenderedPageBreak/>
        <w:drawing>
          <wp:inline distT="0" distB="0" distL="0" distR="0" wp14:anchorId="3C9D21CF" wp14:editId="21A8099C">
            <wp:extent cx="5943600" cy="3342005"/>
            <wp:effectExtent l="0" t="0" r="0" b="0"/>
            <wp:docPr id="13076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FDA">
        <w:rPr>
          <w:b/>
          <w:bCs/>
        </w:rPr>
        <w:t>2.3 System Components</w:t>
      </w:r>
    </w:p>
    <w:p w14:paraId="5782BFF8" w14:textId="77777777" w:rsidR="00521FDA" w:rsidRPr="00521FDA" w:rsidRDefault="00521FDA" w:rsidP="00521FDA">
      <w:r w:rsidRPr="00521FDA">
        <w:rPr>
          <w:b/>
          <w:bCs/>
        </w:rPr>
        <w:t>Coordinator (coordinator_server.py):</w:t>
      </w:r>
    </w:p>
    <w:p w14:paraId="4E0B6702" w14:textId="77777777" w:rsidR="00521FDA" w:rsidRPr="00521FDA" w:rsidRDefault="00521FDA" w:rsidP="00521FDA">
      <w:pPr>
        <w:numPr>
          <w:ilvl w:val="0"/>
          <w:numId w:val="3"/>
        </w:numPr>
      </w:pPr>
      <w:r w:rsidRPr="00521FDA">
        <w:t>Initiates transactions</w:t>
      </w:r>
    </w:p>
    <w:p w14:paraId="267B905E" w14:textId="77777777" w:rsidR="00521FDA" w:rsidRPr="00521FDA" w:rsidRDefault="00521FDA" w:rsidP="00521FDA">
      <w:pPr>
        <w:numPr>
          <w:ilvl w:val="0"/>
          <w:numId w:val="3"/>
        </w:numPr>
      </w:pPr>
      <w:r w:rsidRPr="00521FDA">
        <w:t>Manages voting phase</w:t>
      </w:r>
    </w:p>
    <w:p w14:paraId="6D5E3B6A" w14:textId="77777777" w:rsidR="00521FDA" w:rsidRPr="00521FDA" w:rsidRDefault="00521FDA" w:rsidP="00521FDA">
      <w:pPr>
        <w:numPr>
          <w:ilvl w:val="0"/>
          <w:numId w:val="3"/>
        </w:numPr>
      </w:pPr>
      <w:r w:rsidRPr="00521FDA">
        <w:t>Makes commit/abort decisions</w:t>
      </w:r>
    </w:p>
    <w:p w14:paraId="531A4678" w14:textId="77777777" w:rsidR="00521FDA" w:rsidRPr="00521FDA" w:rsidRDefault="00521FDA" w:rsidP="00521FDA">
      <w:pPr>
        <w:numPr>
          <w:ilvl w:val="0"/>
          <w:numId w:val="3"/>
        </w:numPr>
      </w:pPr>
      <w:r w:rsidRPr="00521FDA">
        <w:t>Implements both 2PC and 3PC protocols</w:t>
      </w:r>
    </w:p>
    <w:p w14:paraId="320E5844" w14:textId="77777777" w:rsidR="00521FDA" w:rsidRPr="00521FDA" w:rsidRDefault="00521FDA" w:rsidP="00521FDA">
      <w:pPr>
        <w:numPr>
          <w:ilvl w:val="0"/>
          <w:numId w:val="3"/>
        </w:numPr>
      </w:pPr>
      <w:r w:rsidRPr="00521FDA">
        <w:t>HTTP server for receiving transaction requests</w:t>
      </w:r>
    </w:p>
    <w:p w14:paraId="6B5CE70B" w14:textId="77777777" w:rsidR="00521FDA" w:rsidRPr="00521FDA" w:rsidRDefault="00521FDA" w:rsidP="00521FDA">
      <w:r w:rsidRPr="00521FDA">
        <w:rPr>
          <w:b/>
          <w:bCs/>
        </w:rPr>
        <w:t>Participants (participant.py):</w:t>
      </w:r>
    </w:p>
    <w:p w14:paraId="66186FA1" w14:textId="77777777" w:rsidR="00521FDA" w:rsidRPr="00521FDA" w:rsidRDefault="00521FDA" w:rsidP="00521FDA">
      <w:pPr>
        <w:numPr>
          <w:ilvl w:val="0"/>
          <w:numId w:val="4"/>
        </w:numPr>
      </w:pPr>
      <w:r w:rsidRPr="00521FDA">
        <w:t>Validate transaction operations</w:t>
      </w:r>
    </w:p>
    <w:p w14:paraId="527F5D36" w14:textId="77777777" w:rsidR="00521FDA" w:rsidRPr="00521FDA" w:rsidRDefault="00521FDA" w:rsidP="00521FDA">
      <w:pPr>
        <w:numPr>
          <w:ilvl w:val="0"/>
          <w:numId w:val="4"/>
        </w:numPr>
      </w:pPr>
      <w:r w:rsidRPr="00521FDA">
        <w:t>Vote YES/NO on transaction feasibility</w:t>
      </w:r>
    </w:p>
    <w:p w14:paraId="7B27C5C4" w14:textId="77777777" w:rsidR="00521FDA" w:rsidRPr="00521FDA" w:rsidRDefault="00521FDA" w:rsidP="00521FDA">
      <w:pPr>
        <w:numPr>
          <w:ilvl w:val="0"/>
          <w:numId w:val="4"/>
        </w:numPr>
      </w:pPr>
      <w:r w:rsidRPr="00521FDA">
        <w:t>Maintain local resource state (variable x)</w:t>
      </w:r>
    </w:p>
    <w:p w14:paraId="3FDAF8A6" w14:textId="77777777" w:rsidR="00521FDA" w:rsidRPr="00521FDA" w:rsidRDefault="00521FDA" w:rsidP="00521FDA">
      <w:pPr>
        <w:numPr>
          <w:ilvl w:val="0"/>
          <w:numId w:val="4"/>
        </w:numPr>
      </w:pPr>
      <w:r w:rsidRPr="00521FDA">
        <w:t>Execute commit/abort based on coordinator decision</w:t>
      </w:r>
    </w:p>
    <w:p w14:paraId="4E81C94D" w14:textId="77777777" w:rsidR="00521FDA" w:rsidRPr="00521FDA" w:rsidRDefault="00521FDA" w:rsidP="00521FDA">
      <w:pPr>
        <w:numPr>
          <w:ilvl w:val="0"/>
          <w:numId w:val="4"/>
        </w:numPr>
      </w:pPr>
      <w:r w:rsidRPr="00521FDA">
        <w:t>Flask-based HTTP endpoints for protocol messages</w:t>
      </w:r>
    </w:p>
    <w:p w14:paraId="6414765F" w14:textId="77777777" w:rsidR="00521FDA" w:rsidRPr="00521FDA" w:rsidRDefault="00521FDA" w:rsidP="00521FDA">
      <w:r w:rsidRPr="00521FDA">
        <w:rPr>
          <w:b/>
          <w:bCs/>
        </w:rPr>
        <w:t>Client (client_http.py):</w:t>
      </w:r>
    </w:p>
    <w:p w14:paraId="000E0DD5" w14:textId="77777777" w:rsidR="00521FDA" w:rsidRPr="00521FDA" w:rsidRDefault="00521FDA" w:rsidP="00521FDA">
      <w:pPr>
        <w:numPr>
          <w:ilvl w:val="0"/>
          <w:numId w:val="5"/>
        </w:numPr>
      </w:pPr>
      <w:r w:rsidRPr="00521FDA">
        <w:t>Triggers transactions via HTTP POST</w:t>
      </w:r>
    </w:p>
    <w:p w14:paraId="36354666" w14:textId="77777777" w:rsidR="00521FDA" w:rsidRPr="00521FDA" w:rsidRDefault="00521FDA" w:rsidP="00521FDA">
      <w:pPr>
        <w:numPr>
          <w:ilvl w:val="0"/>
          <w:numId w:val="5"/>
        </w:numPr>
      </w:pPr>
      <w:r w:rsidRPr="00521FDA">
        <w:lastRenderedPageBreak/>
        <w:t>Supports both 2PC and 3PC protocols</w:t>
      </w:r>
    </w:p>
    <w:p w14:paraId="34DA7C5E" w14:textId="77777777" w:rsidR="00521FDA" w:rsidRPr="00521FDA" w:rsidRDefault="00521FDA" w:rsidP="00521FDA">
      <w:pPr>
        <w:numPr>
          <w:ilvl w:val="0"/>
          <w:numId w:val="5"/>
        </w:numPr>
      </w:pPr>
      <w:r w:rsidRPr="00521FDA">
        <w:t>Command-line interface for testing</w:t>
      </w:r>
    </w:p>
    <w:p w14:paraId="3CE1E3F0" w14:textId="77777777" w:rsidR="00521FDA" w:rsidRPr="00521FDA" w:rsidRDefault="00521FDA" w:rsidP="00521FDA">
      <w:r w:rsidRPr="00521FDA">
        <w:pict w14:anchorId="3468978D">
          <v:rect id="_x0000_i1129" style="width:0;height:1.5pt" o:hralign="center" o:hrstd="t" o:hr="t" fillcolor="#a0a0a0" stroked="f"/>
        </w:pict>
      </w:r>
    </w:p>
    <w:p w14:paraId="40F23419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3. Two-Phase Commit (2PC) Protocol</w:t>
      </w:r>
    </w:p>
    <w:p w14:paraId="26C5689E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3.1 Protocol Overview</w:t>
      </w:r>
    </w:p>
    <w:p w14:paraId="7E4B3E73" w14:textId="77777777" w:rsidR="00521FDA" w:rsidRPr="00521FDA" w:rsidRDefault="00521FDA" w:rsidP="00521FDA">
      <w:r w:rsidRPr="00521FDA">
        <w:t>Two-Phase Commit ensures atomicity in distributed transactions through two distinct phases:</w:t>
      </w:r>
    </w:p>
    <w:p w14:paraId="27A7C5CE" w14:textId="77777777" w:rsidR="00521FDA" w:rsidRPr="00521FDA" w:rsidRDefault="00521FDA" w:rsidP="00521FDA">
      <w:r w:rsidRPr="00521FDA">
        <w:rPr>
          <w:b/>
          <w:bCs/>
        </w:rPr>
        <w:t>Phase 1 - Prepare (Voting Phase):</w:t>
      </w:r>
    </w:p>
    <w:p w14:paraId="6A5C2568" w14:textId="77777777" w:rsidR="00521FDA" w:rsidRPr="00521FDA" w:rsidRDefault="00521FDA" w:rsidP="00521FDA">
      <w:pPr>
        <w:numPr>
          <w:ilvl w:val="0"/>
          <w:numId w:val="6"/>
        </w:numPr>
      </w:pPr>
      <w:r w:rsidRPr="00521FDA">
        <w:t xml:space="preserve">Coordinator sends PREPARE </w:t>
      </w:r>
      <w:proofErr w:type="gramStart"/>
      <w:r w:rsidRPr="00521FDA">
        <w:t>message</w:t>
      </w:r>
      <w:proofErr w:type="gramEnd"/>
      <w:r w:rsidRPr="00521FDA">
        <w:t xml:space="preserve"> to all participants</w:t>
      </w:r>
    </w:p>
    <w:p w14:paraId="6C14021C" w14:textId="77777777" w:rsidR="00521FDA" w:rsidRPr="00521FDA" w:rsidRDefault="00521FDA" w:rsidP="00521FDA">
      <w:pPr>
        <w:numPr>
          <w:ilvl w:val="0"/>
          <w:numId w:val="6"/>
        </w:numPr>
      </w:pPr>
      <w:r w:rsidRPr="00521FDA">
        <w:t>Each participant validates the transaction locally</w:t>
      </w:r>
    </w:p>
    <w:p w14:paraId="56A1EBA0" w14:textId="77777777" w:rsidR="00521FDA" w:rsidRPr="00521FDA" w:rsidRDefault="00521FDA" w:rsidP="00521FDA">
      <w:pPr>
        <w:numPr>
          <w:ilvl w:val="0"/>
          <w:numId w:val="6"/>
        </w:numPr>
      </w:pPr>
      <w:r w:rsidRPr="00521FDA">
        <w:t>Participants respond with VOTE-YES or VOTE-NO</w:t>
      </w:r>
    </w:p>
    <w:p w14:paraId="1CD931EB" w14:textId="77777777" w:rsidR="00521FDA" w:rsidRPr="00521FDA" w:rsidRDefault="00521FDA" w:rsidP="00521FDA">
      <w:pPr>
        <w:numPr>
          <w:ilvl w:val="0"/>
          <w:numId w:val="6"/>
        </w:numPr>
      </w:pPr>
      <w:r w:rsidRPr="00521FDA">
        <w:t xml:space="preserve">Participants </w:t>
      </w:r>
      <w:proofErr w:type="gramStart"/>
      <w:r w:rsidRPr="00521FDA">
        <w:t>voting</w:t>
      </w:r>
      <w:proofErr w:type="gramEnd"/>
      <w:r w:rsidRPr="00521FDA">
        <w:t xml:space="preserve"> YES enter READY state</w:t>
      </w:r>
    </w:p>
    <w:p w14:paraId="535CC136" w14:textId="77777777" w:rsidR="00521FDA" w:rsidRPr="00521FDA" w:rsidRDefault="00521FDA" w:rsidP="00521FDA">
      <w:r w:rsidRPr="00521FDA">
        <w:rPr>
          <w:b/>
          <w:bCs/>
        </w:rPr>
        <w:t>Phase 2 - Commit/Abort (Decision Phase):</w:t>
      </w:r>
    </w:p>
    <w:p w14:paraId="286D2157" w14:textId="77777777" w:rsidR="00521FDA" w:rsidRPr="00521FDA" w:rsidRDefault="00521FDA" w:rsidP="00521FDA">
      <w:pPr>
        <w:numPr>
          <w:ilvl w:val="0"/>
          <w:numId w:val="7"/>
        </w:numPr>
      </w:pPr>
      <w:r w:rsidRPr="00521FDA">
        <w:t>Coordinator collects all votes</w:t>
      </w:r>
    </w:p>
    <w:p w14:paraId="7DA4CF95" w14:textId="77777777" w:rsidR="00521FDA" w:rsidRPr="00521FDA" w:rsidRDefault="00521FDA" w:rsidP="00521FDA">
      <w:pPr>
        <w:numPr>
          <w:ilvl w:val="0"/>
          <w:numId w:val="7"/>
        </w:numPr>
      </w:pPr>
      <w:r w:rsidRPr="00521FDA">
        <w:t xml:space="preserve">Decision logic: </w:t>
      </w:r>
    </w:p>
    <w:p w14:paraId="36BC842F" w14:textId="77777777" w:rsidR="00521FDA" w:rsidRPr="00521FDA" w:rsidRDefault="00521FDA" w:rsidP="00521FDA">
      <w:pPr>
        <w:numPr>
          <w:ilvl w:val="1"/>
          <w:numId w:val="7"/>
        </w:numPr>
      </w:pPr>
      <w:r w:rsidRPr="00521FDA">
        <w:t>If all votes are YES → GLOBAL-COMMIT</w:t>
      </w:r>
    </w:p>
    <w:p w14:paraId="7927DF0E" w14:textId="77777777" w:rsidR="00521FDA" w:rsidRPr="00521FDA" w:rsidRDefault="00521FDA" w:rsidP="00521FDA">
      <w:pPr>
        <w:numPr>
          <w:ilvl w:val="1"/>
          <w:numId w:val="7"/>
        </w:numPr>
      </w:pPr>
      <w:r w:rsidRPr="00521FDA">
        <w:t>If any vote is NO → GLOBAL-ABORT</w:t>
      </w:r>
    </w:p>
    <w:p w14:paraId="09A51014" w14:textId="77777777" w:rsidR="00521FDA" w:rsidRPr="00521FDA" w:rsidRDefault="00521FDA" w:rsidP="00521FDA">
      <w:pPr>
        <w:numPr>
          <w:ilvl w:val="0"/>
          <w:numId w:val="7"/>
        </w:numPr>
      </w:pPr>
      <w:r w:rsidRPr="00521FDA">
        <w:t xml:space="preserve">Coordinator sends </w:t>
      </w:r>
      <w:proofErr w:type="gramStart"/>
      <w:r w:rsidRPr="00521FDA">
        <w:t>decision</w:t>
      </w:r>
      <w:proofErr w:type="gramEnd"/>
      <w:r w:rsidRPr="00521FDA">
        <w:t xml:space="preserve"> to all participants</w:t>
      </w:r>
    </w:p>
    <w:p w14:paraId="1C6689A3" w14:textId="77777777" w:rsidR="00521FDA" w:rsidRPr="00521FDA" w:rsidRDefault="00521FDA" w:rsidP="00521FDA">
      <w:pPr>
        <w:numPr>
          <w:ilvl w:val="0"/>
          <w:numId w:val="7"/>
        </w:numPr>
      </w:pPr>
      <w:r w:rsidRPr="00521FDA">
        <w:t>Participants execute the decision</w:t>
      </w:r>
    </w:p>
    <w:p w14:paraId="24BAF8CD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3.2 State Transition Diagram</w:t>
      </w:r>
    </w:p>
    <w:p w14:paraId="33E787FF" w14:textId="77777777" w:rsidR="00521FDA" w:rsidRPr="00521FDA" w:rsidRDefault="00521FDA" w:rsidP="00521FDA">
      <w:r w:rsidRPr="00521FDA">
        <w:t>Coordinator States:</w:t>
      </w:r>
    </w:p>
    <w:p w14:paraId="54590BF7" w14:textId="77777777" w:rsidR="00521FDA" w:rsidRPr="00521FDA" w:rsidRDefault="00521FDA" w:rsidP="00521FDA">
      <w:r w:rsidRPr="00521FDA">
        <w:t>INIT → PREPARING → COMMITTING/ABORTED → COMMITTED/ABORTED</w:t>
      </w:r>
    </w:p>
    <w:p w14:paraId="772CE3C2" w14:textId="77777777" w:rsidR="00521FDA" w:rsidRPr="00521FDA" w:rsidRDefault="00521FDA" w:rsidP="00521FDA"/>
    <w:p w14:paraId="102A924D" w14:textId="77777777" w:rsidR="00521FDA" w:rsidRPr="00521FDA" w:rsidRDefault="00521FDA" w:rsidP="00521FDA">
      <w:r w:rsidRPr="00521FDA">
        <w:t>Participant States:</w:t>
      </w:r>
    </w:p>
    <w:p w14:paraId="4C3B3B29" w14:textId="77777777" w:rsidR="00521FDA" w:rsidRPr="00521FDA" w:rsidRDefault="00521FDA" w:rsidP="00521FDA">
      <w:r w:rsidRPr="00521FDA">
        <w:t>INIT → READY → COMMITTED/ABORTED</w:t>
      </w:r>
    </w:p>
    <w:p w14:paraId="17596DA9" w14:textId="77777777" w:rsidR="00521FDA" w:rsidRPr="00521FDA" w:rsidRDefault="00521FDA" w:rsidP="00521FDA">
      <w:r w:rsidRPr="00521FDA">
        <w:pict w14:anchorId="2B8AC26F">
          <v:rect id="_x0000_i1130" style="width:0;height:1.5pt" o:hralign="center" o:hrstd="t" o:hr="t" fillcolor="#a0a0a0" stroked="f"/>
        </w:pict>
      </w:r>
    </w:p>
    <w:p w14:paraId="5CD0B719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lastRenderedPageBreak/>
        <w:t>4. Experimental Results</w:t>
      </w:r>
    </w:p>
    <w:p w14:paraId="4E0D1798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4.1 Test 1: Successful 2PC Transaction</w:t>
      </w:r>
    </w:p>
    <w:p w14:paraId="674EF011" w14:textId="77777777" w:rsidR="00521FDA" w:rsidRPr="00521FDA" w:rsidRDefault="00521FDA" w:rsidP="00521FDA">
      <w:r w:rsidRPr="00521FDA">
        <w:rPr>
          <w:b/>
          <w:bCs/>
        </w:rPr>
        <w:t>Objective:</w:t>
      </w:r>
      <w:r w:rsidRPr="00521FDA">
        <w:t xml:space="preserve"> Demonstrate successful transaction execution with unanimous YES votes.</w:t>
      </w:r>
    </w:p>
    <w:p w14:paraId="5A5CB1D0" w14:textId="77777777" w:rsidR="00521FDA" w:rsidRPr="00521FDA" w:rsidRDefault="00521FDA" w:rsidP="00521FDA">
      <w:r w:rsidRPr="00521FDA">
        <w:rPr>
          <w:b/>
          <w:bCs/>
        </w:rPr>
        <w:t>Test Setup:</w:t>
      </w:r>
    </w:p>
    <w:p w14:paraId="311E5925" w14:textId="77777777" w:rsidR="00521FDA" w:rsidRPr="00521FDA" w:rsidRDefault="00521FDA" w:rsidP="00521FDA">
      <w:pPr>
        <w:numPr>
          <w:ilvl w:val="0"/>
          <w:numId w:val="8"/>
        </w:numPr>
      </w:pPr>
      <w:r w:rsidRPr="00521FDA">
        <w:t>Transaction ID: TX001</w:t>
      </w:r>
    </w:p>
    <w:p w14:paraId="744EBF73" w14:textId="77777777" w:rsidR="00521FDA" w:rsidRPr="00521FDA" w:rsidRDefault="00521FDA" w:rsidP="00521FDA">
      <w:pPr>
        <w:numPr>
          <w:ilvl w:val="0"/>
          <w:numId w:val="8"/>
        </w:numPr>
      </w:pPr>
      <w:r w:rsidRPr="00521FDA">
        <w:t>Operation: x = x - 10</w:t>
      </w:r>
    </w:p>
    <w:p w14:paraId="0C1384E8" w14:textId="77777777" w:rsidR="00521FDA" w:rsidRPr="00521FDA" w:rsidRDefault="00521FDA" w:rsidP="00521FDA">
      <w:pPr>
        <w:numPr>
          <w:ilvl w:val="0"/>
          <w:numId w:val="8"/>
        </w:numPr>
      </w:pPr>
      <w:r w:rsidRPr="00521FDA">
        <w:t>Initial state: x = 100 on both participants</w:t>
      </w:r>
    </w:p>
    <w:p w14:paraId="63DE81EF" w14:textId="77777777" w:rsidR="00521FDA" w:rsidRPr="00521FDA" w:rsidRDefault="00521FDA" w:rsidP="00521FDA">
      <w:pPr>
        <w:numPr>
          <w:ilvl w:val="0"/>
          <w:numId w:val="8"/>
        </w:numPr>
      </w:pPr>
      <w:r w:rsidRPr="00521FDA">
        <w:t>Protocol: 2PC</w:t>
      </w:r>
    </w:p>
    <w:p w14:paraId="6A2B9CDE" w14:textId="77777777" w:rsidR="00521FDA" w:rsidRPr="00521FDA" w:rsidRDefault="00521FDA" w:rsidP="00521FDA">
      <w:r w:rsidRPr="00521FDA">
        <w:rPr>
          <w:b/>
          <w:bCs/>
        </w:rPr>
        <w:t>Execution Steps:</w:t>
      </w:r>
    </w:p>
    <w:p w14:paraId="262DD1D5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>Client triggers transaction via HTTP POST to coordinator</w:t>
      </w:r>
    </w:p>
    <w:p w14:paraId="46D7A268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>Coordinator sends PREPARE to Participants B and C</w:t>
      </w:r>
    </w:p>
    <w:p w14:paraId="597E5B4D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>Both participants validate operation and vote YES</w:t>
      </w:r>
    </w:p>
    <w:p w14:paraId="5F818BE9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>Coordinator receives unanimous YES votes</w:t>
      </w:r>
    </w:p>
    <w:p w14:paraId="07E15BEA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>Coordinator decides GLOBAL-COMMIT</w:t>
      </w:r>
    </w:p>
    <w:p w14:paraId="6B8FD38E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>Decision propagated to both participants</w:t>
      </w:r>
    </w:p>
    <w:p w14:paraId="07B3ED98" w14:textId="77777777" w:rsidR="00521FDA" w:rsidRPr="00521FDA" w:rsidRDefault="00521FDA" w:rsidP="00521FDA">
      <w:pPr>
        <w:numPr>
          <w:ilvl w:val="0"/>
          <w:numId w:val="9"/>
        </w:numPr>
      </w:pPr>
      <w:r w:rsidRPr="00521FDA">
        <w:t xml:space="preserve">Participants execute </w:t>
      </w:r>
      <w:proofErr w:type="gramStart"/>
      <w:r w:rsidRPr="00521FDA">
        <w:t>commit</w:t>
      </w:r>
      <w:proofErr w:type="gramEnd"/>
      <w:r w:rsidRPr="00521FDA">
        <w:t xml:space="preserve"> and update x = 90</w:t>
      </w:r>
    </w:p>
    <w:p w14:paraId="6FB86D18" w14:textId="32BE6C7F" w:rsidR="00521FDA" w:rsidRPr="00521FDA" w:rsidRDefault="000673BC" w:rsidP="00521FDA">
      <w:r w:rsidRPr="00521FDA">
        <w:lastRenderedPageBreak/>
        <w:drawing>
          <wp:inline distT="0" distB="0" distL="0" distR="0" wp14:anchorId="4E550879" wp14:editId="3ACCDA8D">
            <wp:extent cx="5943600" cy="3342005"/>
            <wp:effectExtent l="0" t="0" r="0" b="0"/>
            <wp:docPr id="19555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FDA" w:rsidRPr="00521FDA">
        <w:rPr>
          <w:b/>
          <w:bCs/>
        </w:rPr>
        <w:t>Expected Log Output:</w:t>
      </w:r>
    </w:p>
    <w:p w14:paraId="113E1C32" w14:textId="77777777" w:rsidR="00521FDA" w:rsidRPr="00521FDA" w:rsidRDefault="00521FDA" w:rsidP="00521FDA">
      <w:r w:rsidRPr="00521FDA">
        <w:t>[Coordinator] TX001 INIT</w:t>
      </w:r>
    </w:p>
    <w:p w14:paraId="16CC61FD" w14:textId="77777777" w:rsidR="00521FDA" w:rsidRPr="00521FDA" w:rsidRDefault="00521FDA" w:rsidP="00521FDA">
      <w:r w:rsidRPr="00521FDA">
        <w:t>[Coordinator] TX001 PREPARE</w:t>
      </w:r>
    </w:p>
    <w:p w14:paraId="39D7E6C0" w14:textId="77777777" w:rsidR="00521FDA" w:rsidRPr="00521FDA" w:rsidRDefault="00521FDA" w:rsidP="00521FDA">
      <w:r w:rsidRPr="00521FDA">
        <w:t>[Coordinator] TX001 Sending PREPARE to B (184.73.13.182:8001)</w:t>
      </w:r>
    </w:p>
    <w:p w14:paraId="2ABC244D" w14:textId="77777777" w:rsidR="00521FDA" w:rsidRPr="00521FDA" w:rsidRDefault="00521FDA" w:rsidP="00521FDA">
      <w:r w:rsidRPr="00521FDA">
        <w:t>[Participant B] TX001 Received PREPARE</w:t>
      </w:r>
    </w:p>
    <w:p w14:paraId="0EC95B91" w14:textId="77777777" w:rsidR="00521FDA" w:rsidRPr="00521FDA" w:rsidRDefault="00521FDA" w:rsidP="00521FDA">
      <w:r w:rsidRPr="00521FDA">
        <w:t>[Participant B] TX001 Validating operation: x=-10</w:t>
      </w:r>
    </w:p>
    <w:p w14:paraId="5DCA88FD" w14:textId="77777777" w:rsidR="00521FDA" w:rsidRPr="00521FDA" w:rsidRDefault="00521FDA" w:rsidP="00521FDA">
      <w:r w:rsidRPr="00521FDA">
        <w:t>[Participant B] TX001 VOTE-YES</w:t>
      </w:r>
    </w:p>
    <w:p w14:paraId="3DF63E68" w14:textId="77777777" w:rsidR="00521FDA" w:rsidRPr="00521FDA" w:rsidRDefault="00521FDA" w:rsidP="00521FDA">
      <w:r w:rsidRPr="00521FDA">
        <w:t>[Coordinator] TX001 Received VOTE-YES from B</w:t>
      </w:r>
    </w:p>
    <w:p w14:paraId="2AC4F639" w14:textId="77777777" w:rsidR="00521FDA" w:rsidRPr="00521FDA" w:rsidRDefault="00521FDA" w:rsidP="00521FDA">
      <w:r w:rsidRPr="00521FDA">
        <w:t>[Coordinator] TX001 Sending PREPARE to C (100.48.82.58:8002)</w:t>
      </w:r>
    </w:p>
    <w:p w14:paraId="6126A566" w14:textId="77777777" w:rsidR="00521FDA" w:rsidRPr="00521FDA" w:rsidRDefault="00521FDA" w:rsidP="00521FDA">
      <w:r w:rsidRPr="00521FDA">
        <w:t>[Participant C] TX001 Received PREPARE</w:t>
      </w:r>
    </w:p>
    <w:p w14:paraId="22A418D7" w14:textId="77777777" w:rsidR="00521FDA" w:rsidRPr="00521FDA" w:rsidRDefault="00521FDA" w:rsidP="00521FDA">
      <w:r w:rsidRPr="00521FDA">
        <w:t>[Participant C] TX001 Validating operation: x=-10</w:t>
      </w:r>
    </w:p>
    <w:p w14:paraId="0C59C155" w14:textId="77777777" w:rsidR="00521FDA" w:rsidRPr="00521FDA" w:rsidRDefault="00521FDA" w:rsidP="00521FDA">
      <w:r w:rsidRPr="00521FDA">
        <w:t>[Participant C] TX001 VOTE-YES</w:t>
      </w:r>
    </w:p>
    <w:p w14:paraId="6A5A8975" w14:textId="77777777" w:rsidR="00521FDA" w:rsidRPr="00521FDA" w:rsidRDefault="00521FDA" w:rsidP="00521FDA">
      <w:r w:rsidRPr="00521FDA">
        <w:t>[Coordinator] TX001 Received VOTE-YES from C</w:t>
      </w:r>
    </w:p>
    <w:p w14:paraId="2E583475" w14:textId="77777777" w:rsidR="00521FDA" w:rsidRPr="00521FDA" w:rsidRDefault="00521FDA" w:rsidP="00521FDA">
      <w:r w:rsidRPr="00521FDA">
        <w:t>[Coordinator] TX001 GLOBAL-COMMIT</w:t>
      </w:r>
    </w:p>
    <w:p w14:paraId="08E13603" w14:textId="77777777" w:rsidR="00521FDA" w:rsidRPr="00521FDA" w:rsidRDefault="00521FDA" w:rsidP="00521FDA">
      <w:r w:rsidRPr="00521FDA">
        <w:t>[Coordinator] TX001 Sent COMMIT to B</w:t>
      </w:r>
    </w:p>
    <w:p w14:paraId="42E1CBD5" w14:textId="77777777" w:rsidR="00521FDA" w:rsidRPr="00521FDA" w:rsidRDefault="00521FDA" w:rsidP="00521FDA">
      <w:r w:rsidRPr="00521FDA">
        <w:lastRenderedPageBreak/>
        <w:t>[Participant B] TX001 Received COMMIT</w:t>
      </w:r>
    </w:p>
    <w:p w14:paraId="6B5593CD" w14:textId="77777777" w:rsidR="00521FDA" w:rsidRPr="00521FDA" w:rsidRDefault="00521FDA" w:rsidP="00521FDA">
      <w:r w:rsidRPr="00521FDA">
        <w:t>[Participant B] TX001 COMMIT (x = 90)</w:t>
      </w:r>
    </w:p>
    <w:p w14:paraId="4D140F1E" w14:textId="77777777" w:rsidR="00521FDA" w:rsidRPr="00521FDA" w:rsidRDefault="00521FDA" w:rsidP="00521FDA">
      <w:r w:rsidRPr="00521FDA">
        <w:t>[Coordinator] TX001 Sent COMMIT to C</w:t>
      </w:r>
    </w:p>
    <w:p w14:paraId="1594BE41" w14:textId="77777777" w:rsidR="00521FDA" w:rsidRPr="00521FDA" w:rsidRDefault="00521FDA" w:rsidP="00521FDA">
      <w:r w:rsidRPr="00521FDA">
        <w:t>[Participant C] TX001 Received COMMIT</w:t>
      </w:r>
    </w:p>
    <w:p w14:paraId="06537A9D" w14:textId="77777777" w:rsidR="00521FDA" w:rsidRPr="00521FDA" w:rsidRDefault="00521FDA" w:rsidP="00521FDA">
      <w:r w:rsidRPr="00521FDA">
        <w:t>[Participant C] TX001 COMMIT (x = 90)</w:t>
      </w:r>
    </w:p>
    <w:p w14:paraId="4B9398F3" w14:textId="77777777" w:rsidR="00521FDA" w:rsidRPr="00521FDA" w:rsidRDefault="00521FDA" w:rsidP="00521FDA">
      <w:r w:rsidRPr="00521FDA">
        <w:t>[Coordinator] TX001 COMMITTED</w:t>
      </w:r>
    </w:p>
    <w:p w14:paraId="785F79CA" w14:textId="77777777" w:rsidR="00521FDA" w:rsidRPr="00521FDA" w:rsidRDefault="00521FDA" w:rsidP="00521FDA">
      <w:r w:rsidRPr="00521FDA">
        <w:rPr>
          <w:b/>
          <w:bCs/>
        </w:rPr>
        <w:t>Result:</w:t>
      </w:r>
      <w:r w:rsidRPr="00521FDA">
        <w:t xml:space="preserve"> ✓ Transaction committed atomically across all nodes. Both participants updated x from 100 to 90.</w:t>
      </w:r>
    </w:p>
    <w:p w14:paraId="01D04095" w14:textId="77777777" w:rsidR="00521FDA" w:rsidRPr="00521FDA" w:rsidRDefault="00521FDA" w:rsidP="00521FDA">
      <w:r w:rsidRPr="00521FDA">
        <w:rPr>
          <w:b/>
          <w:bCs/>
        </w:rPr>
        <w:t>Analysis:</w:t>
      </w:r>
    </w:p>
    <w:p w14:paraId="2D4A53E5" w14:textId="77777777" w:rsidR="00521FDA" w:rsidRPr="00521FDA" w:rsidRDefault="00521FDA" w:rsidP="00521FDA">
      <w:pPr>
        <w:numPr>
          <w:ilvl w:val="0"/>
          <w:numId w:val="10"/>
        </w:numPr>
      </w:pPr>
      <w:r w:rsidRPr="00521FDA">
        <w:t>All protocol phases executed correctly</w:t>
      </w:r>
    </w:p>
    <w:p w14:paraId="178141C7" w14:textId="77777777" w:rsidR="00521FDA" w:rsidRPr="00521FDA" w:rsidRDefault="00521FDA" w:rsidP="00521FDA">
      <w:pPr>
        <w:numPr>
          <w:ilvl w:val="0"/>
          <w:numId w:val="10"/>
        </w:numPr>
      </w:pPr>
      <w:r w:rsidRPr="00521FDA">
        <w:t>Atomicity maintained: both participants committed</w:t>
      </w:r>
    </w:p>
    <w:p w14:paraId="54C521A5" w14:textId="77777777" w:rsidR="00521FDA" w:rsidRPr="00521FDA" w:rsidRDefault="00521FDA" w:rsidP="00521FDA">
      <w:pPr>
        <w:numPr>
          <w:ilvl w:val="0"/>
          <w:numId w:val="10"/>
        </w:numPr>
      </w:pPr>
      <w:r w:rsidRPr="00521FDA">
        <w:t>Zero message loss or failures</w:t>
      </w:r>
    </w:p>
    <w:p w14:paraId="29A8932E" w14:textId="77777777" w:rsidR="00521FDA" w:rsidRPr="00521FDA" w:rsidRDefault="00521FDA" w:rsidP="00521FDA">
      <w:pPr>
        <w:numPr>
          <w:ilvl w:val="0"/>
          <w:numId w:val="10"/>
        </w:numPr>
      </w:pPr>
      <w:r w:rsidRPr="00521FDA">
        <w:t>Total messages: 6 (2 PREPARE + 2 VOTE + 2 COMMIT)</w:t>
      </w:r>
    </w:p>
    <w:p w14:paraId="43231631" w14:textId="77777777" w:rsidR="00521FDA" w:rsidRPr="00521FDA" w:rsidRDefault="00521FDA" w:rsidP="00521FDA">
      <w:r w:rsidRPr="00521FDA">
        <w:pict w14:anchorId="0551D75F">
          <v:rect id="_x0000_i1131" style="width:0;height:1.5pt" o:hralign="center" o:hrstd="t" o:hr="t" fillcolor="#a0a0a0" stroked="f"/>
        </w:pict>
      </w:r>
    </w:p>
    <w:p w14:paraId="34171E68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4.2 Test 2: Failed Transaction - Participant Timeout</w:t>
      </w:r>
    </w:p>
    <w:p w14:paraId="75F655FE" w14:textId="77777777" w:rsidR="00521FDA" w:rsidRPr="00521FDA" w:rsidRDefault="00521FDA" w:rsidP="00521FDA">
      <w:r w:rsidRPr="00521FDA">
        <w:rPr>
          <w:b/>
          <w:bCs/>
        </w:rPr>
        <w:t>Objective:</w:t>
      </w:r>
      <w:r w:rsidRPr="00521FDA">
        <w:t xml:space="preserve"> Demonstrate transaction </w:t>
      </w:r>
      <w:proofErr w:type="gramStart"/>
      <w:r w:rsidRPr="00521FDA">
        <w:t>abort</w:t>
      </w:r>
      <w:proofErr w:type="gramEnd"/>
      <w:r w:rsidRPr="00521FDA">
        <w:t xml:space="preserve"> when a participant is unavailable.</w:t>
      </w:r>
    </w:p>
    <w:p w14:paraId="064DE5CA" w14:textId="77777777" w:rsidR="00521FDA" w:rsidRPr="00521FDA" w:rsidRDefault="00521FDA" w:rsidP="00521FDA">
      <w:r w:rsidRPr="00521FDA">
        <w:rPr>
          <w:b/>
          <w:bCs/>
        </w:rPr>
        <w:t>Test Setup:</w:t>
      </w:r>
    </w:p>
    <w:p w14:paraId="75753B3D" w14:textId="77777777" w:rsidR="00521FDA" w:rsidRPr="00521FDA" w:rsidRDefault="00521FDA" w:rsidP="00521FDA">
      <w:pPr>
        <w:numPr>
          <w:ilvl w:val="0"/>
          <w:numId w:val="11"/>
        </w:numPr>
      </w:pPr>
      <w:r w:rsidRPr="00521FDA">
        <w:t>Transaction ID: TX002</w:t>
      </w:r>
    </w:p>
    <w:p w14:paraId="2D6E9097" w14:textId="77777777" w:rsidR="00521FDA" w:rsidRPr="00521FDA" w:rsidRDefault="00521FDA" w:rsidP="00521FDA">
      <w:pPr>
        <w:numPr>
          <w:ilvl w:val="0"/>
          <w:numId w:val="11"/>
        </w:numPr>
      </w:pPr>
      <w:r w:rsidRPr="00521FDA">
        <w:t>Participant C stopped/killed before transaction</w:t>
      </w:r>
    </w:p>
    <w:p w14:paraId="05ADCD65" w14:textId="77777777" w:rsidR="00521FDA" w:rsidRPr="00521FDA" w:rsidRDefault="00521FDA" w:rsidP="00521FDA">
      <w:pPr>
        <w:numPr>
          <w:ilvl w:val="0"/>
          <w:numId w:val="11"/>
        </w:numPr>
      </w:pPr>
      <w:r w:rsidRPr="00521FDA">
        <w:t>Protocol: 2PC</w:t>
      </w:r>
    </w:p>
    <w:p w14:paraId="77AD5BAD" w14:textId="77777777" w:rsidR="00521FDA" w:rsidRPr="00521FDA" w:rsidRDefault="00521FDA" w:rsidP="00521FDA">
      <w:r w:rsidRPr="00521FDA">
        <w:rPr>
          <w:b/>
          <w:bCs/>
        </w:rPr>
        <w:t>Execution Steps:</w:t>
      </w:r>
    </w:p>
    <w:p w14:paraId="50A300B2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Participant C process terminated (simulating crash)</w:t>
      </w:r>
    </w:p>
    <w:p w14:paraId="185E8874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Client triggers transaction TX002</w:t>
      </w:r>
    </w:p>
    <w:p w14:paraId="7DA5912B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Coordinator sends PREPARE to both participants</w:t>
      </w:r>
    </w:p>
    <w:p w14:paraId="53BF2651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Participant B responds with VOTE-YES</w:t>
      </w:r>
    </w:p>
    <w:p w14:paraId="672DC977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Participant C times out (connection refused)</w:t>
      </w:r>
    </w:p>
    <w:p w14:paraId="6296C47A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lastRenderedPageBreak/>
        <w:t>Coordinator treats timeout as VOTE-NO</w:t>
      </w:r>
    </w:p>
    <w:p w14:paraId="4CFC6BE3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Coordinator decides GLOBAL-ABORT</w:t>
      </w:r>
    </w:p>
    <w:p w14:paraId="0AC3CF11" w14:textId="77777777" w:rsidR="00521FDA" w:rsidRPr="00521FDA" w:rsidRDefault="00521FDA" w:rsidP="00521FDA">
      <w:pPr>
        <w:numPr>
          <w:ilvl w:val="0"/>
          <w:numId w:val="12"/>
        </w:numPr>
      </w:pPr>
      <w:r w:rsidRPr="00521FDA">
        <w:t>Transaction aborted on all participants</w:t>
      </w:r>
    </w:p>
    <w:p w14:paraId="26A8CD34" w14:textId="59649484" w:rsidR="00521FDA" w:rsidRPr="00521FDA" w:rsidRDefault="000673BC" w:rsidP="00521FDA">
      <w:r w:rsidRPr="00521FDA">
        <w:drawing>
          <wp:inline distT="0" distB="0" distL="0" distR="0" wp14:anchorId="02A2771B" wp14:editId="5D525A4A">
            <wp:extent cx="5943600" cy="3342005"/>
            <wp:effectExtent l="0" t="0" r="0" b="0"/>
            <wp:docPr id="20250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FDA" w:rsidRPr="00521FDA">
        <w:rPr>
          <w:b/>
          <w:bCs/>
        </w:rPr>
        <w:t>Expected Log Output:</w:t>
      </w:r>
    </w:p>
    <w:p w14:paraId="34D51E2E" w14:textId="77777777" w:rsidR="00521FDA" w:rsidRPr="00521FDA" w:rsidRDefault="00521FDA" w:rsidP="00521FDA">
      <w:r w:rsidRPr="00521FDA">
        <w:t>[Coordinator] TX002 INIT</w:t>
      </w:r>
    </w:p>
    <w:p w14:paraId="6EF39FD4" w14:textId="77777777" w:rsidR="00521FDA" w:rsidRPr="00521FDA" w:rsidRDefault="00521FDA" w:rsidP="00521FDA">
      <w:r w:rsidRPr="00521FDA">
        <w:t>[Coordinator] TX002 PREPARE</w:t>
      </w:r>
    </w:p>
    <w:p w14:paraId="13476F0C" w14:textId="77777777" w:rsidR="00521FDA" w:rsidRPr="00521FDA" w:rsidRDefault="00521FDA" w:rsidP="00521FDA">
      <w:r w:rsidRPr="00521FDA">
        <w:t>[Coordinator] TX002 Sending PREPARE to B (184.73.13.182:8001)</w:t>
      </w:r>
    </w:p>
    <w:p w14:paraId="367BC98B" w14:textId="77777777" w:rsidR="00521FDA" w:rsidRPr="00521FDA" w:rsidRDefault="00521FDA" w:rsidP="00521FDA">
      <w:r w:rsidRPr="00521FDA">
        <w:t>[Participant B] TX002 Received PREPARE</w:t>
      </w:r>
    </w:p>
    <w:p w14:paraId="45EFBD73" w14:textId="77777777" w:rsidR="00521FDA" w:rsidRPr="00521FDA" w:rsidRDefault="00521FDA" w:rsidP="00521FDA">
      <w:r w:rsidRPr="00521FDA">
        <w:t>[Participant B] TX002 VOTE-YES</w:t>
      </w:r>
    </w:p>
    <w:p w14:paraId="1943CA75" w14:textId="77777777" w:rsidR="00521FDA" w:rsidRPr="00521FDA" w:rsidRDefault="00521FDA" w:rsidP="00521FDA">
      <w:r w:rsidRPr="00521FDA">
        <w:t>[Coordinator] TX002 Received VOTE-YES from B</w:t>
      </w:r>
    </w:p>
    <w:p w14:paraId="58BAB0A3" w14:textId="77777777" w:rsidR="00521FDA" w:rsidRPr="00521FDA" w:rsidRDefault="00521FDA" w:rsidP="00521FDA">
      <w:r w:rsidRPr="00521FDA">
        <w:t>[Coordinator] TX002 Sending PREPARE to C (100.48.82.58:8002)</w:t>
      </w:r>
    </w:p>
    <w:p w14:paraId="0D1737A8" w14:textId="77777777" w:rsidR="00521FDA" w:rsidRPr="00521FDA" w:rsidRDefault="00521FDA" w:rsidP="00521FDA">
      <w:r w:rsidRPr="00521FDA">
        <w:t>[Coordinator] TX002 ERROR: Participant C failed: Connection refused</w:t>
      </w:r>
    </w:p>
    <w:p w14:paraId="4EBEE4B9" w14:textId="77777777" w:rsidR="00521FDA" w:rsidRPr="00521FDA" w:rsidRDefault="00521FDA" w:rsidP="00521FDA">
      <w:r w:rsidRPr="00521FDA">
        <w:t>[Coordinator] TX002 GLOBAL-ABORT</w:t>
      </w:r>
    </w:p>
    <w:p w14:paraId="0C596BFF" w14:textId="77777777" w:rsidR="00521FDA" w:rsidRPr="00521FDA" w:rsidRDefault="00521FDA" w:rsidP="00521FDA">
      <w:r w:rsidRPr="00521FDA">
        <w:t>[Coordinator] TX002 Sent ABORT to B</w:t>
      </w:r>
    </w:p>
    <w:p w14:paraId="5D90C07F" w14:textId="77777777" w:rsidR="00521FDA" w:rsidRPr="00521FDA" w:rsidRDefault="00521FDA" w:rsidP="00521FDA">
      <w:r w:rsidRPr="00521FDA">
        <w:t>[Participant B] TX002 Received ABORT</w:t>
      </w:r>
    </w:p>
    <w:p w14:paraId="15359E15" w14:textId="77777777" w:rsidR="00521FDA" w:rsidRPr="00521FDA" w:rsidRDefault="00521FDA" w:rsidP="00521FDA">
      <w:r w:rsidRPr="00521FDA">
        <w:lastRenderedPageBreak/>
        <w:t>[Participant B] TX002 ABORT</w:t>
      </w:r>
    </w:p>
    <w:p w14:paraId="44FE4C38" w14:textId="77777777" w:rsidR="00521FDA" w:rsidRPr="00521FDA" w:rsidRDefault="00521FDA" w:rsidP="00521FDA">
      <w:r w:rsidRPr="00521FDA">
        <w:t>[Coordinator] TX002 ABORTED</w:t>
      </w:r>
    </w:p>
    <w:p w14:paraId="6ABEC9D9" w14:textId="77777777" w:rsidR="00521FDA" w:rsidRPr="00521FDA" w:rsidRDefault="00521FDA" w:rsidP="00521FDA">
      <w:r w:rsidRPr="00521FDA">
        <w:rPr>
          <w:b/>
          <w:bCs/>
        </w:rPr>
        <w:t>Result:</w:t>
      </w:r>
      <w:r w:rsidRPr="00521FDA">
        <w:t xml:space="preserve"> ✓ Transaction correctly aborted. No partial updates occurred.</w:t>
      </w:r>
    </w:p>
    <w:p w14:paraId="34526AF1" w14:textId="77777777" w:rsidR="00521FDA" w:rsidRPr="00521FDA" w:rsidRDefault="00521FDA" w:rsidP="00521FDA">
      <w:r w:rsidRPr="00521FDA">
        <w:rPr>
          <w:b/>
          <w:bCs/>
        </w:rPr>
        <w:t>Analysis:</w:t>
      </w:r>
    </w:p>
    <w:p w14:paraId="58DD629C" w14:textId="77777777" w:rsidR="00521FDA" w:rsidRPr="00521FDA" w:rsidRDefault="00521FDA" w:rsidP="00521FDA">
      <w:pPr>
        <w:numPr>
          <w:ilvl w:val="0"/>
          <w:numId w:val="13"/>
        </w:numPr>
      </w:pPr>
      <w:r w:rsidRPr="00521FDA">
        <w:t>System correctly handled participant failure</w:t>
      </w:r>
    </w:p>
    <w:p w14:paraId="401CEA51" w14:textId="77777777" w:rsidR="00521FDA" w:rsidRPr="00521FDA" w:rsidRDefault="00521FDA" w:rsidP="00521FDA">
      <w:pPr>
        <w:numPr>
          <w:ilvl w:val="0"/>
          <w:numId w:val="13"/>
        </w:numPr>
      </w:pPr>
      <w:r w:rsidRPr="00521FDA">
        <w:t>Timeout mechanism prevented indefinite waiting</w:t>
      </w:r>
    </w:p>
    <w:p w14:paraId="3055F1A1" w14:textId="77777777" w:rsidR="00521FDA" w:rsidRPr="00521FDA" w:rsidRDefault="00521FDA" w:rsidP="00521FDA">
      <w:pPr>
        <w:numPr>
          <w:ilvl w:val="0"/>
          <w:numId w:val="13"/>
        </w:numPr>
      </w:pPr>
      <w:r w:rsidRPr="00521FDA">
        <w:t>Atomicity preserved: no participant committed</w:t>
      </w:r>
    </w:p>
    <w:p w14:paraId="6C237CE9" w14:textId="77777777" w:rsidR="00521FDA" w:rsidRPr="00521FDA" w:rsidRDefault="00521FDA" w:rsidP="00521FDA">
      <w:pPr>
        <w:numPr>
          <w:ilvl w:val="0"/>
          <w:numId w:val="13"/>
        </w:numPr>
      </w:pPr>
      <w:r w:rsidRPr="00521FDA">
        <w:t>Conservative approach: timeout = NO vote ensures safety</w:t>
      </w:r>
    </w:p>
    <w:p w14:paraId="287BE52A" w14:textId="77777777" w:rsidR="00521FDA" w:rsidRPr="00521FDA" w:rsidRDefault="00521FDA" w:rsidP="00521FDA">
      <w:r w:rsidRPr="00521FDA">
        <w:rPr>
          <w:b/>
          <w:bCs/>
        </w:rPr>
        <w:t>Key Observation:</w:t>
      </w:r>
      <w:r w:rsidRPr="00521FDA">
        <w:t xml:space="preserve"> 2PC handles participant failures gracefully during the </w:t>
      </w:r>
      <w:proofErr w:type="gramStart"/>
      <w:r w:rsidRPr="00521FDA">
        <w:t>prepare</w:t>
      </w:r>
      <w:proofErr w:type="gramEnd"/>
      <w:r w:rsidRPr="00521FDA">
        <w:t xml:space="preserve"> phase by aborting the transaction. However, coordinator failure after the </w:t>
      </w:r>
      <w:proofErr w:type="gramStart"/>
      <w:r w:rsidRPr="00521FDA">
        <w:t>prepare</w:t>
      </w:r>
      <w:proofErr w:type="gramEnd"/>
      <w:r w:rsidRPr="00521FDA">
        <w:t xml:space="preserve"> phase creates a fundamentally different problem.</w:t>
      </w:r>
    </w:p>
    <w:p w14:paraId="3413531A" w14:textId="77777777" w:rsidR="00521FDA" w:rsidRPr="00521FDA" w:rsidRDefault="00521FDA" w:rsidP="00521FDA">
      <w:r w:rsidRPr="00521FDA">
        <w:pict w14:anchorId="2FC01015">
          <v:rect id="_x0000_i1132" style="width:0;height:1.5pt" o:hralign="center" o:hrstd="t" o:hr="t" fillcolor="#a0a0a0" stroked="f"/>
        </w:pict>
      </w:r>
    </w:p>
    <w:p w14:paraId="6467D3ED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4.3 Test 3: Coordinator Crash - Blocking Scenario</w:t>
      </w:r>
    </w:p>
    <w:p w14:paraId="7E3A0FDF" w14:textId="77777777" w:rsidR="00521FDA" w:rsidRPr="00521FDA" w:rsidRDefault="00521FDA" w:rsidP="00521FDA">
      <w:r w:rsidRPr="00521FDA">
        <w:rPr>
          <w:b/>
          <w:bCs/>
        </w:rPr>
        <w:t>Objective:</w:t>
      </w:r>
      <w:r w:rsidRPr="00521FDA">
        <w:t xml:space="preserve"> Demonstrate the blocking limitation of 2PC when coordinator fails after participants vote YES.</w:t>
      </w:r>
    </w:p>
    <w:p w14:paraId="147FE9FB" w14:textId="77777777" w:rsidR="00521FDA" w:rsidRPr="00521FDA" w:rsidRDefault="00521FDA" w:rsidP="00521FDA">
      <w:r w:rsidRPr="00521FDA">
        <w:rPr>
          <w:b/>
          <w:bCs/>
        </w:rPr>
        <w:t>Test Scenario:</w:t>
      </w:r>
    </w:p>
    <w:p w14:paraId="0A40015A" w14:textId="77777777" w:rsidR="00521FDA" w:rsidRPr="00521FDA" w:rsidRDefault="00521FDA" w:rsidP="00521FDA">
      <w:pPr>
        <w:numPr>
          <w:ilvl w:val="0"/>
          <w:numId w:val="14"/>
        </w:numPr>
      </w:pPr>
      <w:r w:rsidRPr="00521FDA">
        <w:t>Coordinator sends PREPARE to all participants</w:t>
      </w:r>
    </w:p>
    <w:p w14:paraId="548091E4" w14:textId="77777777" w:rsidR="00521FDA" w:rsidRPr="00521FDA" w:rsidRDefault="00521FDA" w:rsidP="00521FDA">
      <w:pPr>
        <w:numPr>
          <w:ilvl w:val="0"/>
          <w:numId w:val="14"/>
        </w:numPr>
      </w:pPr>
      <w:r w:rsidRPr="00521FDA">
        <w:t>All participants validate the transaction</w:t>
      </w:r>
    </w:p>
    <w:p w14:paraId="6369BA82" w14:textId="77777777" w:rsidR="00521FDA" w:rsidRPr="00521FDA" w:rsidRDefault="00521FDA" w:rsidP="00521FDA">
      <w:pPr>
        <w:numPr>
          <w:ilvl w:val="0"/>
          <w:numId w:val="14"/>
        </w:numPr>
      </w:pPr>
      <w:r w:rsidRPr="00521FDA">
        <w:t>All participants vote YES and enter READY state</w:t>
      </w:r>
    </w:p>
    <w:p w14:paraId="6A24EF88" w14:textId="77777777" w:rsidR="00521FDA" w:rsidRPr="00521FDA" w:rsidRDefault="00521FDA" w:rsidP="00521FDA">
      <w:pPr>
        <w:numPr>
          <w:ilvl w:val="0"/>
          <w:numId w:val="14"/>
        </w:numPr>
      </w:pPr>
      <w:r w:rsidRPr="00521FDA">
        <w:rPr>
          <w:b/>
          <w:bCs/>
        </w:rPr>
        <w:t>Coordinator crashes before sending decision</w:t>
      </w:r>
    </w:p>
    <w:p w14:paraId="26061A3C" w14:textId="77777777" w:rsidR="00521FDA" w:rsidRPr="00521FDA" w:rsidRDefault="00521FDA" w:rsidP="00521FDA">
      <w:pPr>
        <w:numPr>
          <w:ilvl w:val="0"/>
          <w:numId w:val="14"/>
        </w:numPr>
      </w:pPr>
      <w:r w:rsidRPr="00521FDA">
        <w:t>Participants are now in READY state but have no decision</w:t>
      </w:r>
    </w:p>
    <w:p w14:paraId="711D6DD8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4.3.1 Why Blocking Occurs: Theoretical Analysis</w:t>
      </w:r>
    </w:p>
    <w:p w14:paraId="110BDB47" w14:textId="77777777" w:rsidR="00521FDA" w:rsidRPr="00521FDA" w:rsidRDefault="00521FDA" w:rsidP="00521FDA">
      <w:r w:rsidRPr="00521FDA">
        <w:t xml:space="preserve">When the coordinator crashes after the PREPARE phase but before sending the decision, participants face an </w:t>
      </w:r>
      <w:r w:rsidRPr="00521FDA">
        <w:rPr>
          <w:b/>
          <w:bCs/>
        </w:rPr>
        <w:t>uncertainty problem</w:t>
      </w:r>
      <w:r w:rsidRPr="00521FDA">
        <w:t>:</w:t>
      </w:r>
    </w:p>
    <w:p w14:paraId="0EE7E42D" w14:textId="77777777" w:rsidR="00521FDA" w:rsidRPr="00521FDA" w:rsidRDefault="00521FDA" w:rsidP="00521FDA">
      <w:r w:rsidRPr="00521FDA">
        <w:rPr>
          <w:b/>
          <w:bCs/>
        </w:rPr>
        <w:t>Participant's Knowledge:</w:t>
      </w:r>
    </w:p>
    <w:p w14:paraId="71293A5B" w14:textId="77777777" w:rsidR="00521FDA" w:rsidRPr="00521FDA" w:rsidRDefault="00521FDA" w:rsidP="00521FDA">
      <w:pPr>
        <w:numPr>
          <w:ilvl w:val="0"/>
          <w:numId w:val="15"/>
        </w:numPr>
      </w:pPr>
      <w:r w:rsidRPr="00521FDA">
        <w:t>"I voted YES"</w:t>
      </w:r>
    </w:p>
    <w:p w14:paraId="55B0B51C" w14:textId="77777777" w:rsidR="00521FDA" w:rsidRPr="00521FDA" w:rsidRDefault="00521FDA" w:rsidP="00521FDA">
      <w:pPr>
        <w:numPr>
          <w:ilvl w:val="0"/>
          <w:numId w:val="15"/>
        </w:numPr>
      </w:pPr>
      <w:r w:rsidRPr="00521FDA">
        <w:t>"I am in READY state"</w:t>
      </w:r>
    </w:p>
    <w:p w14:paraId="7720DD58" w14:textId="77777777" w:rsidR="00521FDA" w:rsidRPr="00521FDA" w:rsidRDefault="00521FDA" w:rsidP="00521FDA">
      <w:pPr>
        <w:numPr>
          <w:ilvl w:val="0"/>
          <w:numId w:val="15"/>
        </w:numPr>
      </w:pPr>
      <w:r w:rsidRPr="00521FDA">
        <w:lastRenderedPageBreak/>
        <w:t>"I have NOT received a decision"</w:t>
      </w:r>
    </w:p>
    <w:p w14:paraId="42D86192" w14:textId="77777777" w:rsidR="00521FDA" w:rsidRPr="00521FDA" w:rsidRDefault="00521FDA" w:rsidP="00521FDA">
      <w:r w:rsidRPr="00521FDA">
        <w:rPr>
          <w:b/>
          <w:bCs/>
        </w:rPr>
        <w:t>Participant's Uncertainty:</w:t>
      </w:r>
    </w:p>
    <w:p w14:paraId="0223E766" w14:textId="77777777" w:rsidR="00521FDA" w:rsidRPr="00521FDA" w:rsidRDefault="00521FDA" w:rsidP="00521FDA">
      <w:pPr>
        <w:numPr>
          <w:ilvl w:val="0"/>
          <w:numId w:val="16"/>
        </w:numPr>
      </w:pPr>
      <w:r w:rsidRPr="00521FDA">
        <w:t>"Did other participants vote YES or NO?"</w:t>
      </w:r>
    </w:p>
    <w:p w14:paraId="3670E0DD" w14:textId="77777777" w:rsidR="00521FDA" w:rsidRPr="00521FDA" w:rsidRDefault="00521FDA" w:rsidP="00521FDA">
      <w:pPr>
        <w:numPr>
          <w:ilvl w:val="0"/>
          <w:numId w:val="16"/>
        </w:numPr>
      </w:pPr>
      <w:r w:rsidRPr="00521FDA">
        <w:t>"Did the coordinator decide COMMIT or ABORT?"</w:t>
      </w:r>
    </w:p>
    <w:p w14:paraId="236F4998" w14:textId="77777777" w:rsidR="00521FDA" w:rsidRPr="00521FDA" w:rsidRDefault="00521FDA" w:rsidP="00521FDA">
      <w:pPr>
        <w:numPr>
          <w:ilvl w:val="0"/>
          <w:numId w:val="16"/>
        </w:numPr>
      </w:pPr>
      <w:r w:rsidRPr="00521FDA">
        <w:t>"Is the coordinator just slow, or has it crashed?"</w:t>
      </w:r>
    </w:p>
    <w:p w14:paraId="7F670563" w14:textId="77777777" w:rsidR="00521FDA" w:rsidRPr="00521FDA" w:rsidRDefault="00521FDA" w:rsidP="00521FDA">
      <w:r w:rsidRPr="00521FDA">
        <w:rPr>
          <w:b/>
          <w:bCs/>
        </w:rPr>
        <w:t>Why Participants Cannot Unilaterally Decide:</w:t>
      </w:r>
    </w:p>
    <w:p w14:paraId="2E469782" w14:textId="77777777" w:rsidR="00521FDA" w:rsidRPr="00521FDA" w:rsidRDefault="00521FDA" w:rsidP="00521FDA">
      <w:r w:rsidRPr="00521FDA">
        <w:rPr>
          <w:b/>
          <w:bCs/>
        </w:rPr>
        <w:t>Option 1: Unilateral COMMIT</w:t>
      </w:r>
    </w:p>
    <w:p w14:paraId="652F2978" w14:textId="77777777" w:rsidR="00521FDA" w:rsidRPr="00521FDA" w:rsidRDefault="00521FDA" w:rsidP="00521FDA">
      <w:pPr>
        <w:numPr>
          <w:ilvl w:val="0"/>
          <w:numId w:val="17"/>
        </w:numPr>
      </w:pPr>
      <w:r w:rsidRPr="00521FDA">
        <w:rPr>
          <w:b/>
          <w:bCs/>
        </w:rPr>
        <w:t>Problem:</w:t>
      </w:r>
      <w:r w:rsidRPr="00521FDA">
        <w:t xml:space="preserve"> If another participant voted NO, unilateral commit violates atomicity</w:t>
      </w:r>
    </w:p>
    <w:p w14:paraId="5D56D93A" w14:textId="77777777" w:rsidR="00521FDA" w:rsidRPr="00521FDA" w:rsidRDefault="00521FDA" w:rsidP="00521FDA">
      <w:pPr>
        <w:numPr>
          <w:ilvl w:val="0"/>
          <w:numId w:val="17"/>
        </w:numPr>
      </w:pPr>
      <w:r w:rsidRPr="00521FDA">
        <w:rPr>
          <w:b/>
          <w:bCs/>
        </w:rPr>
        <w:t>Example:</w:t>
      </w:r>
      <w:r w:rsidRPr="00521FDA">
        <w:t xml:space="preserve"> </w:t>
      </w:r>
    </w:p>
    <w:p w14:paraId="67D870D7" w14:textId="77777777" w:rsidR="00521FDA" w:rsidRPr="00521FDA" w:rsidRDefault="00521FDA" w:rsidP="00521FDA">
      <w:pPr>
        <w:numPr>
          <w:ilvl w:val="1"/>
          <w:numId w:val="17"/>
        </w:numPr>
      </w:pPr>
      <w:r w:rsidRPr="00521FDA">
        <w:t>Participant B voted YES (doesn't know this is wrong)</w:t>
      </w:r>
    </w:p>
    <w:p w14:paraId="756DE216" w14:textId="77777777" w:rsidR="00521FDA" w:rsidRPr="00521FDA" w:rsidRDefault="00521FDA" w:rsidP="00521FDA">
      <w:pPr>
        <w:numPr>
          <w:ilvl w:val="1"/>
          <w:numId w:val="17"/>
        </w:numPr>
      </w:pPr>
      <w:r w:rsidRPr="00521FDA">
        <w:t>Participant C voted NO (B doesn't know this)</w:t>
      </w:r>
    </w:p>
    <w:p w14:paraId="13875B1C" w14:textId="77777777" w:rsidR="00521FDA" w:rsidRPr="00521FDA" w:rsidRDefault="00521FDA" w:rsidP="00521FDA">
      <w:pPr>
        <w:numPr>
          <w:ilvl w:val="1"/>
          <w:numId w:val="17"/>
        </w:numPr>
      </w:pPr>
      <w:r w:rsidRPr="00521FDA">
        <w:t>If B commits alone → atomicity violated</w:t>
      </w:r>
    </w:p>
    <w:p w14:paraId="4ABEF10D" w14:textId="77777777" w:rsidR="00521FDA" w:rsidRPr="00521FDA" w:rsidRDefault="00521FDA" w:rsidP="00521FDA">
      <w:pPr>
        <w:numPr>
          <w:ilvl w:val="0"/>
          <w:numId w:val="17"/>
        </w:numPr>
      </w:pPr>
      <w:r w:rsidRPr="00521FDA">
        <w:rPr>
          <w:b/>
          <w:bCs/>
        </w:rPr>
        <w:t>Conclusion:</w:t>
      </w:r>
      <w:r w:rsidRPr="00521FDA">
        <w:t xml:space="preserve"> Unsafe</w:t>
      </w:r>
    </w:p>
    <w:p w14:paraId="1A325C30" w14:textId="77777777" w:rsidR="00521FDA" w:rsidRPr="00521FDA" w:rsidRDefault="00521FDA" w:rsidP="00521FDA">
      <w:r w:rsidRPr="00521FDA">
        <w:rPr>
          <w:b/>
          <w:bCs/>
        </w:rPr>
        <w:t>Option 2: Unilateral ABORT</w:t>
      </w:r>
    </w:p>
    <w:p w14:paraId="19075676" w14:textId="77777777" w:rsidR="00521FDA" w:rsidRPr="00521FDA" w:rsidRDefault="00521FDA" w:rsidP="00521FDA">
      <w:pPr>
        <w:numPr>
          <w:ilvl w:val="0"/>
          <w:numId w:val="18"/>
        </w:numPr>
      </w:pPr>
      <w:r w:rsidRPr="00521FDA">
        <w:rPr>
          <w:b/>
          <w:bCs/>
        </w:rPr>
        <w:t>Problem:</w:t>
      </w:r>
      <w:r w:rsidRPr="00521FDA">
        <w:t xml:space="preserve"> If all participants voted YES and coordinator decided COMMIT before crashing, aborting wastes successful work</w:t>
      </w:r>
    </w:p>
    <w:p w14:paraId="498CA91C" w14:textId="77777777" w:rsidR="00521FDA" w:rsidRPr="00521FDA" w:rsidRDefault="00521FDA" w:rsidP="00521FDA">
      <w:pPr>
        <w:numPr>
          <w:ilvl w:val="0"/>
          <w:numId w:val="18"/>
        </w:numPr>
      </w:pPr>
      <w:r w:rsidRPr="00521FDA">
        <w:rPr>
          <w:b/>
          <w:bCs/>
        </w:rPr>
        <w:t>Example:</w:t>
      </w:r>
      <w:r w:rsidRPr="00521FDA">
        <w:t xml:space="preserve"> </w:t>
      </w:r>
    </w:p>
    <w:p w14:paraId="34407283" w14:textId="77777777" w:rsidR="00521FDA" w:rsidRPr="00521FDA" w:rsidRDefault="00521FDA" w:rsidP="00521FDA">
      <w:pPr>
        <w:numPr>
          <w:ilvl w:val="1"/>
          <w:numId w:val="18"/>
        </w:numPr>
      </w:pPr>
      <w:r w:rsidRPr="00521FDA">
        <w:t>All participants voted YES</w:t>
      </w:r>
    </w:p>
    <w:p w14:paraId="2775CF2D" w14:textId="77777777" w:rsidR="00521FDA" w:rsidRPr="00521FDA" w:rsidRDefault="00521FDA" w:rsidP="00521FDA">
      <w:pPr>
        <w:numPr>
          <w:ilvl w:val="1"/>
          <w:numId w:val="18"/>
        </w:numPr>
      </w:pPr>
      <w:r w:rsidRPr="00521FDA">
        <w:t xml:space="preserve">Coordinator decided </w:t>
      </w:r>
      <w:proofErr w:type="gramStart"/>
      <w:r w:rsidRPr="00521FDA">
        <w:t>COMMIT</w:t>
      </w:r>
      <w:proofErr w:type="gramEnd"/>
      <w:r w:rsidRPr="00521FDA">
        <w:t>, sent to B, then crashed</w:t>
      </w:r>
    </w:p>
    <w:p w14:paraId="6D99C50A" w14:textId="77777777" w:rsidR="00521FDA" w:rsidRPr="00521FDA" w:rsidRDefault="00521FDA" w:rsidP="00521FDA">
      <w:pPr>
        <w:numPr>
          <w:ilvl w:val="1"/>
          <w:numId w:val="18"/>
        </w:numPr>
      </w:pPr>
      <w:r w:rsidRPr="00521FDA">
        <w:t>C aborts unilaterally → inconsistent state (B committed, C aborted)</w:t>
      </w:r>
    </w:p>
    <w:p w14:paraId="3F290CB7" w14:textId="77777777" w:rsidR="00521FDA" w:rsidRPr="00521FDA" w:rsidRDefault="00521FDA" w:rsidP="00521FDA">
      <w:pPr>
        <w:numPr>
          <w:ilvl w:val="1"/>
          <w:numId w:val="18"/>
        </w:numPr>
      </w:pPr>
      <w:r w:rsidRPr="00521FDA">
        <w:t>Even if B hasn't received COMMIT yet, coordinator's decision was COMMIT</w:t>
      </w:r>
    </w:p>
    <w:p w14:paraId="24D99A87" w14:textId="77777777" w:rsidR="00521FDA" w:rsidRPr="00521FDA" w:rsidRDefault="00521FDA" w:rsidP="00521FDA">
      <w:pPr>
        <w:numPr>
          <w:ilvl w:val="0"/>
          <w:numId w:val="18"/>
        </w:numPr>
      </w:pPr>
      <w:r w:rsidRPr="00521FDA">
        <w:rPr>
          <w:b/>
          <w:bCs/>
        </w:rPr>
        <w:t>Conclusion:</w:t>
      </w:r>
      <w:r w:rsidRPr="00521FDA">
        <w:t xml:space="preserve"> Can violate consistency or waste work</w:t>
      </w:r>
    </w:p>
    <w:p w14:paraId="4B0A02E9" w14:textId="77777777" w:rsidR="00521FDA" w:rsidRPr="00521FDA" w:rsidRDefault="00521FDA" w:rsidP="00521FDA">
      <w:r w:rsidRPr="00521FDA">
        <w:rPr>
          <w:b/>
          <w:bCs/>
        </w:rPr>
        <w:t>Option 3: Wait for Coordinator</w:t>
      </w:r>
    </w:p>
    <w:p w14:paraId="5A1E84A0" w14:textId="77777777" w:rsidR="00521FDA" w:rsidRPr="00521FDA" w:rsidRDefault="00521FDA" w:rsidP="00521FDA">
      <w:pPr>
        <w:numPr>
          <w:ilvl w:val="0"/>
          <w:numId w:val="19"/>
        </w:numPr>
      </w:pPr>
      <w:r w:rsidRPr="00521FDA">
        <w:rPr>
          <w:b/>
          <w:bCs/>
        </w:rPr>
        <w:t>Problem:</w:t>
      </w:r>
      <w:r w:rsidRPr="00521FDA">
        <w:t xml:space="preserve"> If coordinator has permanently crashed, participants wait forever</w:t>
      </w:r>
    </w:p>
    <w:p w14:paraId="5FD2E21D" w14:textId="77777777" w:rsidR="00521FDA" w:rsidRPr="00521FDA" w:rsidRDefault="00521FDA" w:rsidP="00521FDA">
      <w:pPr>
        <w:numPr>
          <w:ilvl w:val="0"/>
          <w:numId w:val="19"/>
        </w:numPr>
      </w:pPr>
      <w:r w:rsidRPr="00521FDA">
        <w:rPr>
          <w:b/>
          <w:bCs/>
        </w:rPr>
        <w:t>Result:</w:t>
      </w:r>
      <w:r w:rsidRPr="00521FDA">
        <w:t xml:space="preserve"> </w:t>
      </w:r>
      <w:r w:rsidRPr="00521FDA">
        <w:rPr>
          <w:b/>
          <w:bCs/>
        </w:rPr>
        <w:t>BLOCKING</w:t>
      </w:r>
      <w:r w:rsidRPr="00521FDA">
        <w:t xml:space="preserve"> - resources locked indefinitely</w:t>
      </w:r>
    </w:p>
    <w:p w14:paraId="38395345" w14:textId="77777777" w:rsidR="00521FDA" w:rsidRPr="00521FDA" w:rsidRDefault="00521FDA" w:rsidP="00521FDA">
      <w:pPr>
        <w:numPr>
          <w:ilvl w:val="0"/>
          <w:numId w:val="19"/>
        </w:numPr>
      </w:pPr>
      <w:r w:rsidRPr="00521FDA">
        <w:rPr>
          <w:b/>
          <w:bCs/>
        </w:rPr>
        <w:t>Impact:</w:t>
      </w:r>
      <w:r w:rsidRPr="00521FDA">
        <w:t xml:space="preserve"> System halted, no progress possible</w:t>
      </w:r>
    </w:p>
    <w:p w14:paraId="0A3C44A7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lastRenderedPageBreak/>
        <w:t>4.3.2 The Fundamental Problem</w:t>
      </w:r>
    </w:p>
    <w:p w14:paraId="45227231" w14:textId="77777777" w:rsidR="00521FDA" w:rsidRPr="00521FDA" w:rsidRDefault="00521FDA" w:rsidP="00521FDA">
      <w:r w:rsidRPr="00521FDA">
        <w:t xml:space="preserve">The READY state in 2PC is an </w:t>
      </w:r>
      <w:r w:rsidRPr="00521FDA">
        <w:rPr>
          <w:b/>
          <w:bCs/>
        </w:rPr>
        <w:t>uncertainty state</w:t>
      </w:r>
      <w:r w:rsidRPr="00521FDA">
        <w:t>:</w:t>
      </w:r>
    </w:p>
    <w:p w14:paraId="55838C21" w14:textId="77777777" w:rsidR="00521FDA" w:rsidRPr="00521FDA" w:rsidRDefault="00521FDA" w:rsidP="00521FDA">
      <w:pPr>
        <w:numPr>
          <w:ilvl w:val="0"/>
          <w:numId w:val="20"/>
        </w:numPr>
      </w:pPr>
      <w:r w:rsidRPr="00521FDA">
        <w:t>Participants have committed to voting YES (cannot back out)</w:t>
      </w:r>
    </w:p>
    <w:p w14:paraId="32A3AF06" w14:textId="77777777" w:rsidR="00521FDA" w:rsidRPr="00521FDA" w:rsidRDefault="00521FDA" w:rsidP="00521FDA">
      <w:pPr>
        <w:numPr>
          <w:ilvl w:val="0"/>
          <w:numId w:val="20"/>
        </w:numPr>
      </w:pPr>
      <w:r w:rsidRPr="00521FDA">
        <w:t>Participants don't know the global outcome</w:t>
      </w:r>
    </w:p>
    <w:p w14:paraId="4C7E3546" w14:textId="77777777" w:rsidR="00521FDA" w:rsidRPr="00521FDA" w:rsidRDefault="00521FDA" w:rsidP="00521FDA">
      <w:pPr>
        <w:numPr>
          <w:ilvl w:val="0"/>
          <w:numId w:val="20"/>
        </w:numPr>
      </w:pPr>
      <w:r w:rsidRPr="00521FDA">
        <w:t>Participants cannot safely decide alone</w:t>
      </w:r>
    </w:p>
    <w:p w14:paraId="20CE8BD5" w14:textId="77777777" w:rsidR="00521FDA" w:rsidRPr="00521FDA" w:rsidRDefault="00521FDA" w:rsidP="00521FDA">
      <w:r w:rsidRPr="00521FDA">
        <w:rPr>
          <w:b/>
          <w:bCs/>
        </w:rPr>
        <w:t>Why can't participants communicate with each other?</w:t>
      </w:r>
    </w:p>
    <w:p w14:paraId="2ED73635" w14:textId="77777777" w:rsidR="00521FDA" w:rsidRPr="00521FDA" w:rsidRDefault="00521FDA" w:rsidP="00521FDA">
      <w:pPr>
        <w:numPr>
          <w:ilvl w:val="0"/>
          <w:numId w:val="21"/>
        </w:numPr>
      </w:pPr>
      <w:r w:rsidRPr="00521FDA">
        <w:t xml:space="preserve">Even if they could, they still don't know if the coordinator </w:t>
      </w:r>
      <w:proofErr w:type="gramStart"/>
      <w:r w:rsidRPr="00521FDA">
        <w:t>made a decision</w:t>
      </w:r>
      <w:proofErr w:type="gramEnd"/>
    </w:p>
    <w:p w14:paraId="11476234" w14:textId="77777777" w:rsidR="00521FDA" w:rsidRPr="00521FDA" w:rsidRDefault="00521FDA" w:rsidP="00521FDA">
      <w:pPr>
        <w:numPr>
          <w:ilvl w:val="0"/>
          <w:numId w:val="21"/>
        </w:numPr>
      </w:pPr>
      <w:r w:rsidRPr="00521FDA">
        <w:t>If coordinator sent COMMIT to one participant and crashed, that participant committed</w:t>
      </w:r>
    </w:p>
    <w:p w14:paraId="7A8F1B49" w14:textId="77777777" w:rsidR="00521FDA" w:rsidRPr="00521FDA" w:rsidRDefault="00521FDA" w:rsidP="00521FDA">
      <w:pPr>
        <w:numPr>
          <w:ilvl w:val="0"/>
          <w:numId w:val="21"/>
        </w:numPr>
      </w:pPr>
      <w:r w:rsidRPr="00521FDA">
        <w:t>Other participants don't know this happened</w:t>
      </w:r>
    </w:p>
    <w:p w14:paraId="5F16BAC6" w14:textId="77777777" w:rsidR="00521FDA" w:rsidRPr="00521FDA" w:rsidRDefault="00521FDA" w:rsidP="00521FDA">
      <w:pPr>
        <w:numPr>
          <w:ilvl w:val="0"/>
          <w:numId w:val="21"/>
        </w:numPr>
      </w:pPr>
      <w:r w:rsidRPr="00521FDA">
        <w:t>No way to determine ground truth without coordinator</w:t>
      </w:r>
    </w:p>
    <w:p w14:paraId="0608367E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4.3.3 Mathematical Proof of Blocking</w:t>
      </w:r>
    </w:p>
    <w:p w14:paraId="041F3D38" w14:textId="77777777" w:rsidR="00521FDA" w:rsidRPr="00521FDA" w:rsidRDefault="00521FDA" w:rsidP="00521FDA">
      <w:r w:rsidRPr="00521FDA">
        <w:t>Let:</w:t>
      </w:r>
    </w:p>
    <w:p w14:paraId="3D7C3EB9" w14:textId="77777777" w:rsidR="00521FDA" w:rsidRPr="00521FDA" w:rsidRDefault="00521FDA" w:rsidP="00521FDA">
      <w:pPr>
        <w:numPr>
          <w:ilvl w:val="0"/>
          <w:numId w:val="22"/>
        </w:numPr>
      </w:pPr>
      <w:r w:rsidRPr="00521FDA">
        <w:t>C = Coordinator</w:t>
      </w:r>
    </w:p>
    <w:p w14:paraId="627F0D95" w14:textId="77777777" w:rsidR="00521FDA" w:rsidRPr="00521FDA" w:rsidRDefault="00521FDA" w:rsidP="00521FDA">
      <w:pPr>
        <w:numPr>
          <w:ilvl w:val="0"/>
          <w:numId w:val="22"/>
        </w:numPr>
      </w:pPr>
      <w:r w:rsidRPr="00521FDA">
        <w:t>P₁, P₂ = Participants in READY state</w:t>
      </w:r>
    </w:p>
    <w:p w14:paraId="3F38E6D2" w14:textId="77777777" w:rsidR="00521FDA" w:rsidRPr="00521FDA" w:rsidRDefault="00521FDA" w:rsidP="00521FDA">
      <w:pPr>
        <w:numPr>
          <w:ilvl w:val="0"/>
          <w:numId w:val="22"/>
        </w:numPr>
      </w:pPr>
      <w:r w:rsidRPr="00521FDA">
        <w:t>C crashes after PREPARE but before sending decision</w:t>
      </w:r>
    </w:p>
    <w:p w14:paraId="04FBCA07" w14:textId="77777777" w:rsidR="00521FDA" w:rsidRPr="00521FDA" w:rsidRDefault="00521FDA" w:rsidP="00521FDA">
      <w:r w:rsidRPr="00521FDA">
        <w:rPr>
          <w:b/>
          <w:bCs/>
        </w:rPr>
        <w:t>Possible scenarios from P₁'s perspective:</w:t>
      </w:r>
    </w:p>
    <w:p w14:paraId="4A8229D0" w14:textId="77777777" w:rsidR="00521FDA" w:rsidRPr="00521FDA" w:rsidRDefault="00521FDA" w:rsidP="00521FDA">
      <w:pPr>
        <w:numPr>
          <w:ilvl w:val="0"/>
          <w:numId w:val="23"/>
        </w:numPr>
      </w:pPr>
      <w:r w:rsidRPr="00521FDA">
        <w:t>C decided COMMIT, sent to P₂, crashed → P₂ committed</w:t>
      </w:r>
    </w:p>
    <w:p w14:paraId="7E8ADE09" w14:textId="77777777" w:rsidR="00521FDA" w:rsidRPr="00521FDA" w:rsidRDefault="00521FDA" w:rsidP="00521FDA">
      <w:pPr>
        <w:numPr>
          <w:ilvl w:val="0"/>
          <w:numId w:val="23"/>
        </w:numPr>
      </w:pPr>
      <w:r w:rsidRPr="00521FDA">
        <w:t>C decided COMMIT, crashed before sending → nobody committed yet</w:t>
      </w:r>
    </w:p>
    <w:p w14:paraId="3074F86E" w14:textId="77777777" w:rsidR="00521FDA" w:rsidRPr="00521FDA" w:rsidRDefault="00521FDA" w:rsidP="00521FDA">
      <w:pPr>
        <w:numPr>
          <w:ilvl w:val="0"/>
          <w:numId w:val="23"/>
        </w:numPr>
      </w:pPr>
      <w:r w:rsidRPr="00521FDA">
        <w:t>C decided ABORT, sent to P₂, crashed → P₂ aborted</w:t>
      </w:r>
    </w:p>
    <w:p w14:paraId="126B62DD" w14:textId="77777777" w:rsidR="00521FDA" w:rsidRPr="00521FDA" w:rsidRDefault="00521FDA" w:rsidP="00521FDA">
      <w:pPr>
        <w:numPr>
          <w:ilvl w:val="0"/>
          <w:numId w:val="23"/>
        </w:numPr>
      </w:pPr>
      <w:r w:rsidRPr="00521FDA">
        <w:t>C decided ABORT, crashed before sending → nobody decided yet</w:t>
      </w:r>
    </w:p>
    <w:p w14:paraId="3CBC7607" w14:textId="77777777" w:rsidR="00521FDA" w:rsidRPr="00521FDA" w:rsidRDefault="00521FDA" w:rsidP="00521FDA">
      <w:r w:rsidRPr="00521FDA">
        <w:rPr>
          <w:b/>
          <w:bCs/>
        </w:rPr>
        <w:t>P₁ cannot distinguish between these scenarios</w:t>
      </w:r>
      <w:r w:rsidRPr="00521FDA">
        <w:t xml:space="preserve"> because:</w:t>
      </w:r>
    </w:p>
    <w:p w14:paraId="2508B7CC" w14:textId="77777777" w:rsidR="00521FDA" w:rsidRPr="00521FDA" w:rsidRDefault="00521FDA" w:rsidP="00521FDA">
      <w:pPr>
        <w:numPr>
          <w:ilvl w:val="0"/>
          <w:numId w:val="24"/>
        </w:numPr>
      </w:pPr>
      <w:r w:rsidRPr="00521FDA">
        <w:t>Network is asynchronous (cannot distinguish crash from delay)</w:t>
      </w:r>
    </w:p>
    <w:p w14:paraId="5A7FCB00" w14:textId="77777777" w:rsidR="00521FDA" w:rsidRPr="00521FDA" w:rsidRDefault="00521FDA" w:rsidP="00521FDA">
      <w:pPr>
        <w:numPr>
          <w:ilvl w:val="0"/>
          <w:numId w:val="24"/>
        </w:numPr>
      </w:pPr>
      <w:r w:rsidRPr="00521FDA">
        <w:t>C's decision is unknown</w:t>
      </w:r>
    </w:p>
    <w:p w14:paraId="739B9A2F" w14:textId="77777777" w:rsidR="00521FDA" w:rsidRPr="00521FDA" w:rsidRDefault="00521FDA" w:rsidP="00521FDA">
      <w:pPr>
        <w:numPr>
          <w:ilvl w:val="0"/>
          <w:numId w:val="24"/>
        </w:numPr>
      </w:pPr>
      <w:r w:rsidRPr="00521FDA">
        <w:t>P₂'s actions are unknown</w:t>
      </w:r>
    </w:p>
    <w:p w14:paraId="3376FF73" w14:textId="77777777" w:rsidR="00521FDA" w:rsidRPr="00521FDA" w:rsidRDefault="00521FDA" w:rsidP="00521FDA">
      <w:r w:rsidRPr="00521FDA">
        <w:rPr>
          <w:b/>
          <w:bCs/>
        </w:rPr>
        <w:t>Therefore:</w:t>
      </w:r>
      <w:r w:rsidRPr="00521FDA">
        <w:t xml:space="preserve"> P₁ must wait for either:</w:t>
      </w:r>
    </w:p>
    <w:p w14:paraId="7732BAB6" w14:textId="77777777" w:rsidR="00521FDA" w:rsidRPr="00521FDA" w:rsidRDefault="00521FDA" w:rsidP="00521FDA">
      <w:pPr>
        <w:numPr>
          <w:ilvl w:val="0"/>
          <w:numId w:val="25"/>
        </w:numPr>
      </w:pPr>
      <w:r w:rsidRPr="00521FDA">
        <w:lastRenderedPageBreak/>
        <w:t>Coordinator recovery, OR</w:t>
      </w:r>
    </w:p>
    <w:p w14:paraId="7031D372" w14:textId="77777777" w:rsidR="00521FDA" w:rsidRPr="00521FDA" w:rsidRDefault="00521FDA" w:rsidP="00521FDA">
      <w:pPr>
        <w:numPr>
          <w:ilvl w:val="0"/>
          <w:numId w:val="25"/>
        </w:numPr>
      </w:pPr>
      <w:r w:rsidRPr="00521FDA">
        <w:t>Timeout + coordinator election protocol (requires additional complexity)</w:t>
      </w:r>
    </w:p>
    <w:p w14:paraId="4289BC04" w14:textId="77777777" w:rsidR="00521FDA" w:rsidRPr="00521FDA" w:rsidRDefault="00521FDA" w:rsidP="00521FDA">
      <w:r w:rsidRPr="00521FDA">
        <w:t xml:space="preserve">This is </w:t>
      </w:r>
      <w:r w:rsidRPr="00521FDA">
        <w:rPr>
          <w:b/>
          <w:bCs/>
        </w:rPr>
        <w:t>blocking</w:t>
      </w:r>
      <w:r w:rsidRPr="00521FDA">
        <w:t xml:space="preserve"> - the system cannot make progress.</w:t>
      </w:r>
    </w:p>
    <w:p w14:paraId="38FECC2E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4.3.4 Real-World Implications</w:t>
      </w:r>
    </w:p>
    <w:p w14:paraId="21EBDBAD" w14:textId="77777777" w:rsidR="00521FDA" w:rsidRPr="00521FDA" w:rsidRDefault="00521FDA" w:rsidP="00521FDA">
      <w:r w:rsidRPr="00521FDA">
        <w:rPr>
          <w:b/>
          <w:bCs/>
        </w:rPr>
        <w:t>Resource Locking:</w:t>
      </w:r>
    </w:p>
    <w:p w14:paraId="705742F4" w14:textId="77777777" w:rsidR="00521FDA" w:rsidRPr="00521FDA" w:rsidRDefault="00521FDA" w:rsidP="00521FDA">
      <w:pPr>
        <w:numPr>
          <w:ilvl w:val="0"/>
          <w:numId w:val="26"/>
        </w:numPr>
      </w:pPr>
      <w:r w:rsidRPr="00521FDA">
        <w:t>Database locks held indefinitely</w:t>
      </w:r>
    </w:p>
    <w:p w14:paraId="5EB072F0" w14:textId="77777777" w:rsidR="00521FDA" w:rsidRPr="00521FDA" w:rsidRDefault="00521FDA" w:rsidP="00521FDA">
      <w:pPr>
        <w:numPr>
          <w:ilvl w:val="0"/>
          <w:numId w:val="26"/>
        </w:numPr>
      </w:pPr>
      <w:r w:rsidRPr="00521FDA">
        <w:t>Other transactions waiting</w:t>
      </w:r>
    </w:p>
    <w:p w14:paraId="32365B66" w14:textId="77777777" w:rsidR="00521FDA" w:rsidRPr="00521FDA" w:rsidRDefault="00521FDA" w:rsidP="00521FDA">
      <w:pPr>
        <w:numPr>
          <w:ilvl w:val="0"/>
          <w:numId w:val="26"/>
        </w:numPr>
      </w:pPr>
      <w:r w:rsidRPr="00521FDA">
        <w:t>System throughput drops to zero</w:t>
      </w:r>
    </w:p>
    <w:p w14:paraId="6A5D1558" w14:textId="77777777" w:rsidR="00521FDA" w:rsidRPr="00521FDA" w:rsidRDefault="00521FDA" w:rsidP="00521FDA">
      <w:r w:rsidRPr="00521FDA">
        <w:rPr>
          <w:b/>
          <w:bCs/>
        </w:rPr>
        <w:t>Recovery Requirements:</w:t>
      </w:r>
    </w:p>
    <w:p w14:paraId="1008C124" w14:textId="77777777" w:rsidR="00521FDA" w:rsidRPr="00521FDA" w:rsidRDefault="00521FDA" w:rsidP="00521FDA">
      <w:pPr>
        <w:numPr>
          <w:ilvl w:val="0"/>
          <w:numId w:val="27"/>
        </w:numPr>
      </w:pPr>
      <w:r w:rsidRPr="00521FDA">
        <w:t>Coordinator must maintain Write-Ahead Log (WAL)</w:t>
      </w:r>
    </w:p>
    <w:p w14:paraId="3AE63255" w14:textId="77777777" w:rsidR="00521FDA" w:rsidRPr="00521FDA" w:rsidRDefault="00521FDA" w:rsidP="00521FDA">
      <w:pPr>
        <w:numPr>
          <w:ilvl w:val="0"/>
          <w:numId w:val="27"/>
        </w:numPr>
      </w:pPr>
      <w:r w:rsidRPr="00521FDA">
        <w:t>On recovery, coordinator replays log and sends decision</w:t>
      </w:r>
    </w:p>
    <w:p w14:paraId="2C25BFD2" w14:textId="77777777" w:rsidR="00521FDA" w:rsidRPr="00521FDA" w:rsidRDefault="00521FDA" w:rsidP="00521FDA">
      <w:pPr>
        <w:numPr>
          <w:ilvl w:val="0"/>
          <w:numId w:val="27"/>
        </w:numPr>
      </w:pPr>
      <w:r w:rsidRPr="00521FDA">
        <w:t>Recovery time = blocking time</w:t>
      </w:r>
    </w:p>
    <w:p w14:paraId="3F3CA611" w14:textId="77777777" w:rsidR="00521FDA" w:rsidRPr="00521FDA" w:rsidRDefault="00521FDA" w:rsidP="00521FDA">
      <w:r w:rsidRPr="00521FDA">
        <w:rPr>
          <w:b/>
          <w:bCs/>
        </w:rPr>
        <w:t>Production Solutions:</w:t>
      </w:r>
    </w:p>
    <w:p w14:paraId="14BBBEA8" w14:textId="77777777" w:rsidR="00521FDA" w:rsidRPr="00521FDA" w:rsidRDefault="00521FDA" w:rsidP="00521FDA">
      <w:pPr>
        <w:numPr>
          <w:ilvl w:val="0"/>
          <w:numId w:val="28"/>
        </w:numPr>
      </w:pPr>
      <w:r w:rsidRPr="00521FDA">
        <w:t>Coordinator redundancy (backup coordinators)</w:t>
      </w:r>
    </w:p>
    <w:p w14:paraId="018DFCC4" w14:textId="77777777" w:rsidR="00521FDA" w:rsidRPr="00521FDA" w:rsidRDefault="00521FDA" w:rsidP="00521FDA">
      <w:pPr>
        <w:numPr>
          <w:ilvl w:val="0"/>
          <w:numId w:val="28"/>
        </w:numPr>
      </w:pPr>
      <w:r w:rsidRPr="00521FDA">
        <w:t>Persistent coordinator state</w:t>
      </w:r>
    </w:p>
    <w:p w14:paraId="3F26947D" w14:textId="77777777" w:rsidR="00521FDA" w:rsidRPr="00521FDA" w:rsidRDefault="00521FDA" w:rsidP="00521FDA">
      <w:pPr>
        <w:numPr>
          <w:ilvl w:val="0"/>
          <w:numId w:val="28"/>
        </w:numPr>
      </w:pPr>
      <w:r w:rsidRPr="00521FDA">
        <w:t>Timeout + manual intervention</w:t>
      </w:r>
    </w:p>
    <w:p w14:paraId="461B5C79" w14:textId="77777777" w:rsidR="00521FDA" w:rsidRPr="00521FDA" w:rsidRDefault="00521FDA" w:rsidP="00521FDA">
      <w:pPr>
        <w:numPr>
          <w:ilvl w:val="0"/>
          <w:numId w:val="28"/>
        </w:numPr>
      </w:pPr>
      <w:r w:rsidRPr="00521FDA">
        <w:t>Use of 3PC (next section)</w:t>
      </w:r>
    </w:p>
    <w:p w14:paraId="22B763D4" w14:textId="77777777" w:rsidR="00521FDA" w:rsidRPr="00521FDA" w:rsidRDefault="00521FDA" w:rsidP="00521FDA">
      <w:r w:rsidRPr="00521FDA">
        <w:rPr>
          <w:b/>
          <w:bCs/>
        </w:rPr>
        <w:t xml:space="preserve">Comparison </w:t>
      </w:r>
      <w:proofErr w:type="gramStart"/>
      <w:r w:rsidRPr="00521FDA">
        <w:rPr>
          <w:b/>
          <w:bCs/>
        </w:rPr>
        <w:t>to</w:t>
      </w:r>
      <w:proofErr w:type="gramEnd"/>
      <w:r w:rsidRPr="00521FDA">
        <w:rPr>
          <w:b/>
          <w:bCs/>
        </w:rPr>
        <w:t xml:space="preserve"> Participant Failure:</w:t>
      </w:r>
    </w:p>
    <w:p w14:paraId="707D75A2" w14:textId="77777777" w:rsidR="00521FDA" w:rsidRPr="00521FDA" w:rsidRDefault="00521FDA" w:rsidP="00521FDA">
      <w:pPr>
        <w:numPr>
          <w:ilvl w:val="0"/>
          <w:numId w:val="29"/>
        </w:numPr>
      </w:pPr>
      <w:r w:rsidRPr="00521FDA">
        <w:t>Participant failure during PREPARE → coordinator can abort immediately</w:t>
      </w:r>
    </w:p>
    <w:p w14:paraId="1816BBD8" w14:textId="77777777" w:rsidR="00521FDA" w:rsidRPr="00521FDA" w:rsidRDefault="00521FDA" w:rsidP="00521FDA">
      <w:pPr>
        <w:numPr>
          <w:ilvl w:val="0"/>
          <w:numId w:val="29"/>
        </w:numPr>
      </w:pPr>
      <w:r w:rsidRPr="00521FDA">
        <w:t>Coordinator failure after PREPARE → participants cannot decide (blocking)</w:t>
      </w:r>
    </w:p>
    <w:p w14:paraId="3B3107D7" w14:textId="77777777" w:rsidR="00521FDA" w:rsidRPr="00521FDA" w:rsidRDefault="00521FDA" w:rsidP="00521FDA">
      <w:pPr>
        <w:numPr>
          <w:ilvl w:val="0"/>
          <w:numId w:val="29"/>
        </w:numPr>
      </w:pPr>
      <w:r w:rsidRPr="00521FDA">
        <w:t>This asymmetry is the key limitation of 2PC</w:t>
      </w:r>
    </w:p>
    <w:p w14:paraId="630689B0" w14:textId="77777777" w:rsidR="00521FDA" w:rsidRPr="00521FDA" w:rsidRDefault="00521FDA" w:rsidP="00521FDA">
      <w:r w:rsidRPr="00521FDA">
        <w:pict w14:anchorId="7635D4C9">
          <v:rect id="_x0000_i1133" style="width:0;height:1.5pt" o:hralign="center" o:hrstd="t" o:hr="t" fillcolor="#a0a0a0" stroked="f"/>
        </w:pict>
      </w:r>
    </w:p>
    <w:p w14:paraId="0CDD02D3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5. Three-Phase Commit (3PC) Protocol</w:t>
      </w:r>
    </w:p>
    <w:p w14:paraId="15C222FC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5.1 Protocol Overview</w:t>
      </w:r>
    </w:p>
    <w:p w14:paraId="53C4D837" w14:textId="77777777" w:rsidR="00521FDA" w:rsidRPr="00521FDA" w:rsidRDefault="00521FDA" w:rsidP="00521FDA">
      <w:r w:rsidRPr="00521FDA">
        <w:t>Three-Phase Commit addresses the blocking problem by adding an intermediate phase:</w:t>
      </w:r>
    </w:p>
    <w:p w14:paraId="41A79870" w14:textId="77777777" w:rsidR="00521FDA" w:rsidRPr="00521FDA" w:rsidRDefault="00521FDA" w:rsidP="00521FDA">
      <w:r w:rsidRPr="00521FDA">
        <w:rPr>
          <w:b/>
          <w:bCs/>
        </w:rPr>
        <w:t xml:space="preserve">Phase 1 - </w:t>
      </w:r>
      <w:proofErr w:type="spellStart"/>
      <w:r w:rsidRPr="00521FDA">
        <w:rPr>
          <w:b/>
          <w:bCs/>
        </w:rPr>
        <w:t>CanCommit</w:t>
      </w:r>
      <w:proofErr w:type="spellEnd"/>
      <w:r w:rsidRPr="00521FDA">
        <w:rPr>
          <w:b/>
          <w:bCs/>
        </w:rPr>
        <w:t>:</w:t>
      </w:r>
    </w:p>
    <w:p w14:paraId="558FCE16" w14:textId="77777777" w:rsidR="00521FDA" w:rsidRPr="00521FDA" w:rsidRDefault="00521FDA" w:rsidP="00521FDA">
      <w:pPr>
        <w:numPr>
          <w:ilvl w:val="0"/>
          <w:numId w:val="30"/>
        </w:numPr>
      </w:pPr>
      <w:r w:rsidRPr="00521FDA">
        <w:lastRenderedPageBreak/>
        <w:t>Coordinator asks: "Can you commit this transaction?"</w:t>
      </w:r>
    </w:p>
    <w:p w14:paraId="08E21430" w14:textId="77777777" w:rsidR="00521FDA" w:rsidRPr="00521FDA" w:rsidRDefault="00521FDA" w:rsidP="00521FDA">
      <w:pPr>
        <w:numPr>
          <w:ilvl w:val="0"/>
          <w:numId w:val="30"/>
        </w:numPr>
      </w:pPr>
      <w:r w:rsidRPr="00521FDA">
        <w:t>Participants respond YES/NO</w:t>
      </w:r>
    </w:p>
    <w:p w14:paraId="642D2205" w14:textId="77777777" w:rsidR="00521FDA" w:rsidRPr="00521FDA" w:rsidRDefault="00521FDA" w:rsidP="00521FDA">
      <w:pPr>
        <w:numPr>
          <w:ilvl w:val="0"/>
          <w:numId w:val="30"/>
        </w:numPr>
      </w:pPr>
      <w:r w:rsidRPr="00521FDA">
        <w:t>No resources locked yet (unlike 2PC PREPARE)</w:t>
      </w:r>
    </w:p>
    <w:p w14:paraId="327EF694" w14:textId="77777777" w:rsidR="00521FDA" w:rsidRPr="00521FDA" w:rsidRDefault="00521FDA" w:rsidP="00521FDA">
      <w:r w:rsidRPr="00521FDA">
        <w:rPr>
          <w:b/>
          <w:bCs/>
        </w:rPr>
        <w:t xml:space="preserve">Phase 2 - </w:t>
      </w:r>
      <w:proofErr w:type="spellStart"/>
      <w:r w:rsidRPr="00521FDA">
        <w:rPr>
          <w:b/>
          <w:bCs/>
        </w:rPr>
        <w:t>PreCommit</w:t>
      </w:r>
      <w:proofErr w:type="spellEnd"/>
      <w:r w:rsidRPr="00521FDA">
        <w:rPr>
          <w:b/>
          <w:bCs/>
        </w:rPr>
        <w:t>:</w:t>
      </w:r>
    </w:p>
    <w:p w14:paraId="4BC660A9" w14:textId="77777777" w:rsidR="00521FDA" w:rsidRPr="00521FDA" w:rsidRDefault="00521FDA" w:rsidP="00521FDA">
      <w:pPr>
        <w:numPr>
          <w:ilvl w:val="0"/>
          <w:numId w:val="31"/>
        </w:numPr>
      </w:pPr>
      <w:r w:rsidRPr="00521FDA">
        <w:t>Sent only if all participants answered YES in Phase 1</w:t>
      </w:r>
    </w:p>
    <w:p w14:paraId="14770585" w14:textId="77777777" w:rsidR="00521FDA" w:rsidRPr="00521FDA" w:rsidRDefault="00521FDA" w:rsidP="00521FDA">
      <w:pPr>
        <w:numPr>
          <w:ilvl w:val="0"/>
          <w:numId w:val="31"/>
        </w:numPr>
      </w:pPr>
      <w:r w:rsidRPr="00521FDA">
        <w:t>Participants enter PRECOMMITTED state</w:t>
      </w:r>
    </w:p>
    <w:p w14:paraId="351B75CA" w14:textId="77777777" w:rsidR="00521FDA" w:rsidRPr="00521FDA" w:rsidRDefault="00521FDA" w:rsidP="00521FDA">
      <w:pPr>
        <w:numPr>
          <w:ilvl w:val="0"/>
          <w:numId w:val="31"/>
        </w:numPr>
      </w:pPr>
      <w:r w:rsidRPr="00521FDA">
        <w:rPr>
          <w:b/>
          <w:bCs/>
        </w:rPr>
        <w:t>Key difference:</w:t>
      </w:r>
      <w:r w:rsidRPr="00521FDA">
        <w:t xml:space="preserve"> Now all participants know everyone voted YES</w:t>
      </w:r>
    </w:p>
    <w:p w14:paraId="7982A23E" w14:textId="77777777" w:rsidR="00521FDA" w:rsidRPr="00521FDA" w:rsidRDefault="00521FDA" w:rsidP="00521FDA">
      <w:r w:rsidRPr="00521FDA">
        <w:rPr>
          <w:b/>
          <w:bCs/>
        </w:rPr>
        <w:t xml:space="preserve">Phase 3 - </w:t>
      </w:r>
      <w:proofErr w:type="spellStart"/>
      <w:r w:rsidRPr="00521FDA">
        <w:rPr>
          <w:b/>
          <w:bCs/>
        </w:rPr>
        <w:t>DoCommit</w:t>
      </w:r>
      <w:proofErr w:type="spellEnd"/>
      <w:r w:rsidRPr="00521FDA">
        <w:rPr>
          <w:b/>
          <w:bCs/>
        </w:rPr>
        <w:t>:</w:t>
      </w:r>
    </w:p>
    <w:p w14:paraId="239718E4" w14:textId="77777777" w:rsidR="00521FDA" w:rsidRPr="00521FDA" w:rsidRDefault="00521FDA" w:rsidP="00521FDA">
      <w:pPr>
        <w:numPr>
          <w:ilvl w:val="0"/>
          <w:numId w:val="32"/>
        </w:numPr>
      </w:pPr>
      <w:r w:rsidRPr="00521FDA">
        <w:t>Final commit instruction</w:t>
      </w:r>
    </w:p>
    <w:p w14:paraId="76A299BF" w14:textId="77777777" w:rsidR="00521FDA" w:rsidRPr="00521FDA" w:rsidRDefault="00521FDA" w:rsidP="00521FDA">
      <w:pPr>
        <w:numPr>
          <w:ilvl w:val="0"/>
          <w:numId w:val="32"/>
        </w:numPr>
      </w:pPr>
      <w:r w:rsidRPr="00521FDA">
        <w:t>Participants execute the actual commit</w:t>
      </w:r>
    </w:p>
    <w:p w14:paraId="56F13A0F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5.2 How 3PC Reduces Blocking</w:t>
      </w:r>
    </w:p>
    <w:p w14:paraId="7F4D2D15" w14:textId="77777777" w:rsidR="00521FDA" w:rsidRPr="00521FDA" w:rsidRDefault="00521FDA" w:rsidP="00521FDA">
      <w:r w:rsidRPr="00521FDA">
        <w:rPr>
          <w:b/>
          <w:bCs/>
        </w:rPr>
        <w:t>Critical insight:</w:t>
      </w:r>
      <w:r w:rsidRPr="00521FDA">
        <w:t xml:space="preserve"> The PRECOMMITTED state means:</w:t>
      </w:r>
    </w:p>
    <w:p w14:paraId="4EC78473" w14:textId="77777777" w:rsidR="00521FDA" w:rsidRPr="00521FDA" w:rsidRDefault="00521FDA" w:rsidP="00521FDA">
      <w:pPr>
        <w:numPr>
          <w:ilvl w:val="0"/>
          <w:numId w:val="33"/>
        </w:numPr>
      </w:pPr>
      <w:r w:rsidRPr="00521FDA">
        <w:t>All participants voted YES</w:t>
      </w:r>
    </w:p>
    <w:p w14:paraId="57311980" w14:textId="77777777" w:rsidR="00521FDA" w:rsidRPr="00521FDA" w:rsidRDefault="00521FDA" w:rsidP="00521FDA">
      <w:pPr>
        <w:numPr>
          <w:ilvl w:val="0"/>
          <w:numId w:val="33"/>
        </w:numPr>
      </w:pPr>
      <w:r w:rsidRPr="00521FDA">
        <w:t>Coordinator decided to commit</w:t>
      </w:r>
    </w:p>
    <w:p w14:paraId="11AC28A8" w14:textId="77777777" w:rsidR="00521FDA" w:rsidRPr="00521FDA" w:rsidRDefault="00521FDA" w:rsidP="00521FDA">
      <w:pPr>
        <w:numPr>
          <w:ilvl w:val="0"/>
          <w:numId w:val="33"/>
        </w:numPr>
      </w:pPr>
      <w:r w:rsidRPr="00521FDA">
        <w:t>If coordinator crashes now, participants can safely timeout and commit</w:t>
      </w:r>
    </w:p>
    <w:p w14:paraId="14A070C1" w14:textId="77777777" w:rsidR="00521FDA" w:rsidRPr="00521FDA" w:rsidRDefault="00521FDA" w:rsidP="00521FDA">
      <w:r w:rsidRPr="00521FDA">
        <w:rPr>
          <w:b/>
          <w:bCs/>
        </w:rPr>
        <w:t xml:space="preserve">Why </w:t>
      </w:r>
      <w:proofErr w:type="gramStart"/>
      <w:r w:rsidRPr="00521FDA">
        <w:rPr>
          <w:b/>
          <w:bCs/>
        </w:rPr>
        <w:t>this</w:t>
      </w:r>
      <w:proofErr w:type="gramEnd"/>
      <w:r w:rsidRPr="00521FDA">
        <w:rPr>
          <w:b/>
          <w:bCs/>
        </w:rPr>
        <w:t xml:space="preserve"> </w:t>
      </w:r>
      <w:proofErr w:type="gramStart"/>
      <w:r w:rsidRPr="00521FDA">
        <w:rPr>
          <w:b/>
          <w:bCs/>
        </w:rPr>
        <w:t>works</w:t>
      </w:r>
      <w:proofErr w:type="gramEnd"/>
      <w:r w:rsidRPr="00521FDA">
        <w:rPr>
          <w:b/>
          <w:bCs/>
        </w:rPr>
        <w:t>:</w:t>
      </w:r>
    </w:p>
    <w:p w14:paraId="6A1246AC" w14:textId="77777777" w:rsidR="00521FDA" w:rsidRPr="00521FDA" w:rsidRDefault="00521FDA" w:rsidP="00521FDA">
      <w:pPr>
        <w:numPr>
          <w:ilvl w:val="0"/>
          <w:numId w:val="34"/>
        </w:numPr>
      </w:pPr>
      <w:r w:rsidRPr="00521FDA">
        <w:t>If a participant is in PRECOMMITTED → all others are too</w:t>
      </w:r>
    </w:p>
    <w:p w14:paraId="5A2E14EA" w14:textId="77777777" w:rsidR="00521FDA" w:rsidRPr="00521FDA" w:rsidRDefault="00521FDA" w:rsidP="00521FDA">
      <w:pPr>
        <w:numPr>
          <w:ilvl w:val="0"/>
          <w:numId w:val="34"/>
        </w:numPr>
      </w:pPr>
      <w:r w:rsidRPr="00521FDA">
        <w:t>If a participant is NOT in PRECOMMITTED → no one is</w:t>
      </w:r>
    </w:p>
    <w:p w14:paraId="34E54C72" w14:textId="77777777" w:rsidR="00521FDA" w:rsidRPr="00521FDA" w:rsidRDefault="00521FDA" w:rsidP="00521FDA">
      <w:pPr>
        <w:numPr>
          <w:ilvl w:val="0"/>
          <w:numId w:val="34"/>
        </w:numPr>
      </w:pPr>
      <w:r w:rsidRPr="00521FDA">
        <w:t>Participants can infer global state from their local state</w:t>
      </w:r>
    </w:p>
    <w:p w14:paraId="5BB2796B" w14:textId="77777777" w:rsidR="00521FDA" w:rsidRPr="00521FDA" w:rsidRDefault="00521FDA" w:rsidP="00521FDA">
      <w:r w:rsidRPr="00521FDA">
        <w:rPr>
          <w:b/>
          <w:bCs/>
        </w:rPr>
        <w:t>Non-blocking recovery:</w:t>
      </w:r>
    </w:p>
    <w:p w14:paraId="68E8ED10" w14:textId="77777777" w:rsidR="00521FDA" w:rsidRPr="00521FDA" w:rsidRDefault="00521FDA" w:rsidP="00521FDA">
      <w:r w:rsidRPr="00521FDA">
        <w:t>IF (in PRECOMMITTED state AND coordinator timeout) THEN</w:t>
      </w:r>
    </w:p>
    <w:p w14:paraId="4ADB6DEE" w14:textId="77777777" w:rsidR="00521FDA" w:rsidRPr="00521FDA" w:rsidRDefault="00521FDA" w:rsidP="00521FDA">
      <w:r w:rsidRPr="00521FDA">
        <w:t xml:space="preserve">    </w:t>
      </w:r>
      <w:proofErr w:type="gramStart"/>
      <w:r w:rsidRPr="00521FDA">
        <w:t>COMMIT  /</w:t>
      </w:r>
      <w:proofErr w:type="gramEnd"/>
      <w:r w:rsidRPr="00521FDA">
        <w:t>/ Safe because everyone voted YES</w:t>
      </w:r>
    </w:p>
    <w:p w14:paraId="5F152B9C" w14:textId="77777777" w:rsidR="00521FDA" w:rsidRPr="00521FDA" w:rsidRDefault="00521FDA" w:rsidP="00521FDA">
      <w:r w:rsidRPr="00521FDA">
        <w:t>ELSE IF (not in PRECOMMITTED AND coordinator timeout) THEN</w:t>
      </w:r>
    </w:p>
    <w:p w14:paraId="4A36EBF1" w14:textId="77777777" w:rsidR="00521FDA" w:rsidRPr="00521FDA" w:rsidRDefault="00521FDA" w:rsidP="00521FDA">
      <w:r w:rsidRPr="00521FDA">
        <w:t xml:space="preserve">    ABORT   // Safe because not all participants agreed</w:t>
      </w:r>
    </w:p>
    <w:p w14:paraId="38066873" w14:textId="77777777" w:rsidR="00521FDA" w:rsidRPr="00521FDA" w:rsidRDefault="00521FDA" w:rsidP="00521FDA">
      <w:r w:rsidRPr="00521FDA">
        <w:t>END IF</w:t>
      </w:r>
    </w:p>
    <w:p w14:paraId="68E1CCD5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5.3 State Transition Diagram</w:t>
      </w:r>
    </w:p>
    <w:p w14:paraId="397BE50A" w14:textId="77777777" w:rsidR="00521FDA" w:rsidRPr="00521FDA" w:rsidRDefault="00521FDA" w:rsidP="00521FDA">
      <w:r w:rsidRPr="00521FDA">
        <w:lastRenderedPageBreak/>
        <w:t>Coordinator States:</w:t>
      </w:r>
    </w:p>
    <w:p w14:paraId="610E8C6B" w14:textId="77777777" w:rsidR="00521FDA" w:rsidRPr="00521FDA" w:rsidRDefault="00521FDA" w:rsidP="00521FDA">
      <w:r w:rsidRPr="00521FDA">
        <w:t>INIT → CAN-COMMIT → PRE-COMMIT → DO</w:t>
      </w:r>
      <w:proofErr w:type="gramStart"/>
      <w:r w:rsidRPr="00521FDA">
        <w:t xml:space="preserve">-COMMIT → </w:t>
      </w:r>
      <w:proofErr w:type="gramEnd"/>
      <w:r w:rsidRPr="00521FDA">
        <w:t>COMMITTED</w:t>
      </w:r>
    </w:p>
    <w:p w14:paraId="062DD245" w14:textId="77777777" w:rsidR="00521FDA" w:rsidRPr="00521FDA" w:rsidRDefault="00521FDA" w:rsidP="00521FDA"/>
    <w:p w14:paraId="26E85C09" w14:textId="77777777" w:rsidR="00521FDA" w:rsidRPr="00521FDA" w:rsidRDefault="00521FDA" w:rsidP="00521FDA">
      <w:r w:rsidRPr="00521FDA">
        <w:t>Participant States:</w:t>
      </w:r>
    </w:p>
    <w:p w14:paraId="3B1F9D3C" w14:textId="77777777" w:rsidR="00521FDA" w:rsidRPr="00521FDA" w:rsidRDefault="00521FDA" w:rsidP="00521FDA">
      <w:r w:rsidRPr="00521FDA">
        <w:t>INIT → (wait) → PRECOMMITTED → COMMITTED</w:t>
      </w:r>
    </w:p>
    <w:p w14:paraId="46DFEA14" w14:textId="77777777" w:rsidR="00521FDA" w:rsidRPr="00521FDA" w:rsidRDefault="00521FDA" w:rsidP="00521FDA">
      <w:r w:rsidRPr="00521FDA">
        <w:t xml:space="preserve">         ↓</w:t>
      </w:r>
    </w:p>
    <w:p w14:paraId="1723CE98" w14:textId="77777777" w:rsidR="00521FDA" w:rsidRPr="00521FDA" w:rsidRDefault="00521FDA" w:rsidP="00521FDA">
      <w:r w:rsidRPr="00521FDA">
        <w:t xml:space="preserve">       ABORT (if any NO vote)</w:t>
      </w:r>
    </w:p>
    <w:p w14:paraId="53B96214" w14:textId="77777777" w:rsidR="00521FDA" w:rsidRPr="00521FDA" w:rsidRDefault="00521FDA" w:rsidP="00521FDA">
      <w:r w:rsidRPr="00521FDA">
        <w:pict w14:anchorId="0A311716">
          <v:rect id="_x0000_i1134" style="width:0;height:1.5pt" o:hralign="center" o:hrstd="t" o:hr="t" fillcolor="#a0a0a0" stroked="f"/>
        </w:pict>
      </w:r>
    </w:p>
    <w:p w14:paraId="09F47056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5.4 Test 4: Successful 3PC Transaction</w:t>
      </w:r>
    </w:p>
    <w:p w14:paraId="01864945" w14:textId="77777777" w:rsidR="00521FDA" w:rsidRPr="00521FDA" w:rsidRDefault="00521FDA" w:rsidP="00521FDA">
      <w:r w:rsidRPr="00521FDA">
        <w:rPr>
          <w:b/>
          <w:bCs/>
        </w:rPr>
        <w:t>Objective:</w:t>
      </w:r>
      <w:r w:rsidRPr="00521FDA">
        <w:t xml:space="preserve"> Demonstrate 3PC execution with all three phases.</w:t>
      </w:r>
    </w:p>
    <w:p w14:paraId="17B58E1F" w14:textId="77777777" w:rsidR="00521FDA" w:rsidRPr="00521FDA" w:rsidRDefault="00521FDA" w:rsidP="00521FDA">
      <w:r w:rsidRPr="00521FDA">
        <w:rPr>
          <w:b/>
          <w:bCs/>
        </w:rPr>
        <w:t>Test Setup:</w:t>
      </w:r>
    </w:p>
    <w:p w14:paraId="2B19FBA1" w14:textId="77777777" w:rsidR="00521FDA" w:rsidRPr="00521FDA" w:rsidRDefault="00521FDA" w:rsidP="00521FDA">
      <w:pPr>
        <w:numPr>
          <w:ilvl w:val="0"/>
          <w:numId w:val="35"/>
        </w:numPr>
      </w:pPr>
      <w:r w:rsidRPr="00521FDA">
        <w:t>Transaction ID: TX003</w:t>
      </w:r>
    </w:p>
    <w:p w14:paraId="1ED70F97" w14:textId="77777777" w:rsidR="00521FDA" w:rsidRPr="00521FDA" w:rsidRDefault="00521FDA" w:rsidP="00521FDA">
      <w:pPr>
        <w:numPr>
          <w:ilvl w:val="0"/>
          <w:numId w:val="35"/>
        </w:numPr>
      </w:pPr>
      <w:r w:rsidRPr="00521FDA">
        <w:t>Operation: x = x - 10</w:t>
      </w:r>
    </w:p>
    <w:p w14:paraId="3B7DE99D" w14:textId="77777777" w:rsidR="00521FDA" w:rsidRPr="00521FDA" w:rsidRDefault="00521FDA" w:rsidP="00521FDA">
      <w:pPr>
        <w:numPr>
          <w:ilvl w:val="0"/>
          <w:numId w:val="35"/>
        </w:numPr>
      </w:pPr>
      <w:r w:rsidRPr="00521FDA">
        <w:t>Protocol: 3PC</w:t>
      </w:r>
    </w:p>
    <w:p w14:paraId="6877EE62" w14:textId="77777777" w:rsidR="00521FDA" w:rsidRPr="00521FDA" w:rsidRDefault="00521FDA" w:rsidP="00521FDA">
      <w:r w:rsidRPr="00521FDA">
        <w:rPr>
          <w:b/>
          <w:bCs/>
        </w:rPr>
        <w:t>Execution Steps:</w:t>
      </w:r>
    </w:p>
    <w:p w14:paraId="5C010C8D" w14:textId="77777777" w:rsidR="00521FDA" w:rsidRPr="00521FDA" w:rsidRDefault="00521FDA" w:rsidP="00521FDA">
      <w:pPr>
        <w:numPr>
          <w:ilvl w:val="0"/>
          <w:numId w:val="36"/>
        </w:numPr>
      </w:pPr>
      <w:r w:rsidRPr="00521FDA">
        <w:t>Coordinator initiates CAN-COMMIT phase</w:t>
      </w:r>
    </w:p>
    <w:p w14:paraId="2F4B6D18" w14:textId="77777777" w:rsidR="00521FDA" w:rsidRPr="00521FDA" w:rsidRDefault="00521FDA" w:rsidP="00521FDA">
      <w:pPr>
        <w:numPr>
          <w:ilvl w:val="0"/>
          <w:numId w:val="36"/>
        </w:numPr>
      </w:pPr>
      <w:r w:rsidRPr="00521FDA">
        <w:t>Both participants respond YES</w:t>
      </w:r>
    </w:p>
    <w:p w14:paraId="7BA4EC76" w14:textId="77777777" w:rsidR="00521FDA" w:rsidRPr="00521FDA" w:rsidRDefault="00521FDA" w:rsidP="00521FDA">
      <w:pPr>
        <w:numPr>
          <w:ilvl w:val="0"/>
          <w:numId w:val="36"/>
        </w:numPr>
      </w:pPr>
      <w:r w:rsidRPr="00521FDA">
        <w:t>Coordinator sends PRE-COMMIT</w:t>
      </w:r>
    </w:p>
    <w:p w14:paraId="0110544C" w14:textId="77777777" w:rsidR="00521FDA" w:rsidRPr="00521FDA" w:rsidRDefault="00521FDA" w:rsidP="00521FDA">
      <w:pPr>
        <w:numPr>
          <w:ilvl w:val="0"/>
          <w:numId w:val="36"/>
        </w:numPr>
      </w:pPr>
      <w:r w:rsidRPr="00521FDA">
        <w:t>Participants enter PRECOMMITTED state</w:t>
      </w:r>
    </w:p>
    <w:p w14:paraId="6A7E8A99" w14:textId="77777777" w:rsidR="00521FDA" w:rsidRPr="00521FDA" w:rsidRDefault="00521FDA" w:rsidP="00521FDA">
      <w:pPr>
        <w:numPr>
          <w:ilvl w:val="0"/>
          <w:numId w:val="36"/>
        </w:numPr>
      </w:pPr>
      <w:r w:rsidRPr="00521FDA">
        <w:t>Coordinator sends DO-COMMIT</w:t>
      </w:r>
    </w:p>
    <w:p w14:paraId="1398091F" w14:textId="77777777" w:rsidR="00521FDA" w:rsidRPr="00521FDA" w:rsidRDefault="00521FDA" w:rsidP="00521FDA">
      <w:pPr>
        <w:numPr>
          <w:ilvl w:val="0"/>
          <w:numId w:val="36"/>
        </w:numPr>
      </w:pPr>
      <w:r w:rsidRPr="00521FDA">
        <w:t xml:space="preserve">Participants execute </w:t>
      </w:r>
      <w:proofErr w:type="gramStart"/>
      <w:r w:rsidRPr="00521FDA">
        <w:t>commit</w:t>
      </w:r>
      <w:proofErr w:type="gramEnd"/>
    </w:p>
    <w:p w14:paraId="5B1452A2" w14:textId="5C38AA07" w:rsidR="00521FDA" w:rsidRPr="00521FDA" w:rsidRDefault="000673BC" w:rsidP="00521FDA">
      <w:r w:rsidRPr="00521FDA">
        <w:lastRenderedPageBreak/>
        <w:drawing>
          <wp:inline distT="0" distB="0" distL="0" distR="0" wp14:anchorId="04DFA7DD" wp14:editId="3F582D83">
            <wp:extent cx="5943600" cy="3342005"/>
            <wp:effectExtent l="0" t="0" r="0" b="0"/>
            <wp:docPr id="160291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2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FDA" w:rsidRPr="00521FDA">
        <w:rPr>
          <w:b/>
          <w:bCs/>
        </w:rPr>
        <w:t>Expected Log Output:</w:t>
      </w:r>
    </w:p>
    <w:p w14:paraId="35B2F9C1" w14:textId="77777777" w:rsidR="00521FDA" w:rsidRPr="00521FDA" w:rsidRDefault="00521FDA" w:rsidP="00521FDA">
      <w:r w:rsidRPr="00521FDA">
        <w:t>[Coordinator] TX003 INIT</w:t>
      </w:r>
    </w:p>
    <w:p w14:paraId="2E241FFB" w14:textId="77777777" w:rsidR="00521FDA" w:rsidRPr="00521FDA" w:rsidRDefault="00521FDA" w:rsidP="00521FDA">
      <w:r w:rsidRPr="00521FDA">
        <w:t>[Coordinator] TX003 CAN-COMMIT</w:t>
      </w:r>
    </w:p>
    <w:p w14:paraId="3AEBA2DF" w14:textId="77777777" w:rsidR="00521FDA" w:rsidRPr="00521FDA" w:rsidRDefault="00521FDA" w:rsidP="00521FDA">
      <w:r w:rsidRPr="00521FDA">
        <w:t>[Coordinator] TX003 Sending CAN-COMMIT to B</w:t>
      </w:r>
    </w:p>
    <w:p w14:paraId="7CD411CF" w14:textId="77777777" w:rsidR="00521FDA" w:rsidRPr="00521FDA" w:rsidRDefault="00521FDA" w:rsidP="00521FDA">
      <w:r w:rsidRPr="00521FDA">
        <w:t>[Participant B] TX003 Received CAN-COMMIT</w:t>
      </w:r>
    </w:p>
    <w:p w14:paraId="6EBC395E" w14:textId="77777777" w:rsidR="00521FDA" w:rsidRPr="00521FDA" w:rsidRDefault="00521FDA" w:rsidP="00521FDA">
      <w:r w:rsidRPr="00521FDA">
        <w:t>[Participant B] TX003 Response: YES</w:t>
      </w:r>
    </w:p>
    <w:p w14:paraId="45F1BF10" w14:textId="77777777" w:rsidR="00521FDA" w:rsidRPr="00521FDA" w:rsidRDefault="00521FDA" w:rsidP="00521FDA">
      <w:r w:rsidRPr="00521FDA">
        <w:t>[Coordinator] TX003 Received YES from B</w:t>
      </w:r>
    </w:p>
    <w:p w14:paraId="663BA2A6" w14:textId="77777777" w:rsidR="00521FDA" w:rsidRPr="00521FDA" w:rsidRDefault="00521FDA" w:rsidP="00521FDA">
      <w:r w:rsidRPr="00521FDA">
        <w:t>[Coordinator] TX003 Sending CAN-COMMIT to C</w:t>
      </w:r>
    </w:p>
    <w:p w14:paraId="18DBB258" w14:textId="77777777" w:rsidR="00521FDA" w:rsidRPr="00521FDA" w:rsidRDefault="00521FDA" w:rsidP="00521FDA">
      <w:r w:rsidRPr="00521FDA">
        <w:t>[Participant C] TX003 Received CAN-COMMIT</w:t>
      </w:r>
    </w:p>
    <w:p w14:paraId="3F558CFF" w14:textId="77777777" w:rsidR="00521FDA" w:rsidRPr="00521FDA" w:rsidRDefault="00521FDA" w:rsidP="00521FDA">
      <w:r w:rsidRPr="00521FDA">
        <w:t>[Participant C] TX003 Response: YES</w:t>
      </w:r>
    </w:p>
    <w:p w14:paraId="500EE0DC" w14:textId="77777777" w:rsidR="00521FDA" w:rsidRPr="00521FDA" w:rsidRDefault="00521FDA" w:rsidP="00521FDA">
      <w:r w:rsidRPr="00521FDA">
        <w:t>[Coordinator] TX003 Received YES from C</w:t>
      </w:r>
    </w:p>
    <w:p w14:paraId="65D54A09" w14:textId="77777777" w:rsidR="00521FDA" w:rsidRPr="00521FDA" w:rsidRDefault="00521FDA" w:rsidP="00521FDA">
      <w:r w:rsidRPr="00521FDA">
        <w:t>[Coordinator] TX003 PRE-COMMIT</w:t>
      </w:r>
    </w:p>
    <w:p w14:paraId="42862D9C" w14:textId="77777777" w:rsidR="00521FDA" w:rsidRPr="00521FDA" w:rsidRDefault="00521FDA" w:rsidP="00521FDA">
      <w:r w:rsidRPr="00521FDA">
        <w:t>[Coordinator] TX003 Sending PRE-COMMIT to B</w:t>
      </w:r>
    </w:p>
    <w:p w14:paraId="30909A8E" w14:textId="77777777" w:rsidR="00521FDA" w:rsidRPr="00521FDA" w:rsidRDefault="00521FDA" w:rsidP="00521FDA">
      <w:r w:rsidRPr="00521FDA">
        <w:t>[Participant B] TX003 Received PRE-COMMIT</w:t>
      </w:r>
    </w:p>
    <w:p w14:paraId="36860E1B" w14:textId="77777777" w:rsidR="00521FDA" w:rsidRPr="00521FDA" w:rsidRDefault="00521FDA" w:rsidP="00521FDA">
      <w:r w:rsidRPr="00521FDA">
        <w:t>[Participant B] TX003 State: PRECOMMITTED</w:t>
      </w:r>
    </w:p>
    <w:p w14:paraId="4FD7F773" w14:textId="77777777" w:rsidR="00521FDA" w:rsidRPr="00521FDA" w:rsidRDefault="00521FDA" w:rsidP="00521FDA">
      <w:r w:rsidRPr="00521FDA">
        <w:lastRenderedPageBreak/>
        <w:t>[Coordinator] TX003 B acknowledged PRE-COMMIT</w:t>
      </w:r>
    </w:p>
    <w:p w14:paraId="2B3CE838" w14:textId="77777777" w:rsidR="00521FDA" w:rsidRPr="00521FDA" w:rsidRDefault="00521FDA" w:rsidP="00521FDA">
      <w:r w:rsidRPr="00521FDA">
        <w:t>[Coordinator] TX003 Sending PRE-COMMIT to C</w:t>
      </w:r>
    </w:p>
    <w:p w14:paraId="5AA58655" w14:textId="77777777" w:rsidR="00521FDA" w:rsidRPr="00521FDA" w:rsidRDefault="00521FDA" w:rsidP="00521FDA">
      <w:r w:rsidRPr="00521FDA">
        <w:t>[Participant C] TX003 Received PRE-COMMIT</w:t>
      </w:r>
    </w:p>
    <w:p w14:paraId="1B1F4A7D" w14:textId="77777777" w:rsidR="00521FDA" w:rsidRPr="00521FDA" w:rsidRDefault="00521FDA" w:rsidP="00521FDA">
      <w:r w:rsidRPr="00521FDA">
        <w:t>[Participant C] TX003 State: PRECOMMITTED</w:t>
      </w:r>
    </w:p>
    <w:p w14:paraId="1A796E8F" w14:textId="77777777" w:rsidR="00521FDA" w:rsidRPr="00521FDA" w:rsidRDefault="00521FDA" w:rsidP="00521FDA">
      <w:r w:rsidRPr="00521FDA">
        <w:t>[Coordinator] TX003 C acknowledged PRE-COMMIT</w:t>
      </w:r>
    </w:p>
    <w:p w14:paraId="3F9332ED" w14:textId="77777777" w:rsidR="00521FDA" w:rsidRPr="00521FDA" w:rsidRDefault="00521FDA" w:rsidP="00521FDA">
      <w:r w:rsidRPr="00521FDA">
        <w:t>[Coordinator] TX003 DO-COMMIT</w:t>
      </w:r>
    </w:p>
    <w:p w14:paraId="0D1572CF" w14:textId="77777777" w:rsidR="00521FDA" w:rsidRPr="00521FDA" w:rsidRDefault="00521FDA" w:rsidP="00521FDA">
      <w:r w:rsidRPr="00521FDA">
        <w:t>[Participant B] TX003 Received DO-COMMIT</w:t>
      </w:r>
    </w:p>
    <w:p w14:paraId="0AE23855" w14:textId="77777777" w:rsidR="00521FDA" w:rsidRPr="00521FDA" w:rsidRDefault="00521FDA" w:rsidP="00521FDA">
      <w:r w:rsidRPr="00521FDA">
        <w:t>[Participant B] TX003 COMMIT (x = 80)</w:t>
      </w:r>
    </w:p>
    <w:p w14:paraId="2397D325" w14:textId="77777777" w:rsidR="00521FDA" w:rsidRPr="00521FDA" w:rsidRDefault="00521FDA" w:rsidP="00521FDA">
      <w:r w:rsidRPr="00521FDA">
        <w:t>[Participant C] TX003 Received DO-COMMIT</w:t>
      </w:r>
    </w:p>
    <w:p w14:paraId="128C0A1C" w14:textId="77777777" w:rsidR="00521FDA" w:rsidRPr="00521FDA" w:rsidRDefault="00521FDA" w:rsidP="00521FDA">
      <w:r w:rsidRPr="00521FDA">
        <w:t>[Participant C] TX003 COMMIT (x = 80)</w:t>
      </w:r>
    </w:p>
    <w:p w14:paraId="216C9B95" w14:textId="77777777" w:rsidR="00521FDA" w:rsidRPr="00521FDA" w:rsidRDefault="00521FDA" w:rsidP="00521FDA">
      <w:r w:rsidRPr="00521FDA">
        <w:t>[Coordinator] TX003 COMMITTED (3PC)</w:t>
      </w:r>
    </w:p>
    <w:p w14:paraId="5E995A93" w14:textId="77777777" w:rsidR="00521FDA" w:rsidRPr="00521FDA" w:rsidRDefault="00521FDA" w:rsidP="00521FDA">
      <w:r w:rsidRPr="00521FDA">
        <w:rPr>
          <w:b/>
          <w:bCs/>
        </w:rPr>
        <w:t>Result:</w:t>
      </w:r>
      <w:r w:rsidRPr="00521FDA">
        <w:t xml:space="preserve"> ✓ Transaction committed successfully using three-phase protocol.</w:t>
      </w:r>
    </w:p>
    <w:p w14:paraId="3C34A320" w14:textId="77777777" w:rsidR="00521FDA" w:rsidRPr="00521FDA" w:rsidRDefault="00521FDA" w:rsidP="00521FDA">
      <w:r w:rsidRPr="00521FDA">
        <w:rPr>
          <w:b/>
          <w:bCs/>
        </w:rPr>
        <w:t>Analysis:</w:t>
      </w:r>
    </w:p>
    <w:p w14:paraId="4A62E7C7" w14:textId="77777777" w:rsidR="00521FDA" w:rsidRPr="00521FDA" w:rsidRDefault="00521FDA" w:rsidP="00521FDA">
      <w:pPr>
        <w:numPr>
          <w:ilvl w:val="0"/>
          <w:numId w:val="37"/>
        </w:numPr>
      </w:pPr>
      <w:r w:rsidRPr="00521FDA">
        <w:t>All three phases executed correctly</w:t>
      </w:r>
    </w:p>
    <w:p w14:paraId="4F629F60" w14:textId="77777777" w:rsidR="00521FDA" w:rsidRPr="00521FDA" w:rsidRDefault="00521FDA" w:rsidP="00521FDA">
      <w:pPr>
        <w:numPr>
          <w:ilvl w:val="0"/>
          <w:numId w:val="37"/>
        </w:numPr>
      </w:pPr>
      <w:r w:rsidRPr="00521FDA">
        <w:t>Extra phase increases message count: 10 messages (vs 6 in 2PC)</w:t>
      </w:r>
    </w:p>
    <w:p w14:paraId="1588F6CD" w14:textId="77777777" w:rsidR="00521FDA" w:rsidRPr="00521FDA" w:rsidRDefault="00521FDA" w:rsidP="00521FDA">
      <w:pPr>
        <w:numPr>
          <w:ilvl w:val="0"/>
          <w:numId w:val="37"/>
        </w:numPr>
      </w:pPr>
      <w:r w:rsidRPr="00521FDA">
        <w:t>Higher latency due to additional round trip</w:t>
      </w:r>
    </w:p>
    <w:p w14:paraId="4270D08B" w14:textId="77777777" w:rsidR="00521FDA" w:rsidRPr="00521FDA" w:rsidRDefault="00521FDA" w:rsidP="00521FDA">
      <w:pPr>
        <w:numPr>
          <w:ilvl w:val="0"/>
          <w:numId w:val="37"/>
        </w:numPr>
      </w:pPr>
      <w:r w:rsidRPr="00521FDA">
        <w:t>BUT: Enables non-blocking recovery</w:t>
      </w:r>
    </w:p>
    <w:p w14:paraId="7CFD3591" w14:textId="77777777" w:rsidR="00521FDA" w:rsidRPr="00521FDA" w:rsidRDefault="00521FDA" w:rsidP="00521FDA">
      <w:r w:rsidRPr="00521FDA">
        <w:pict w14:anchorId="184F6868">
          <v:rect id="_x0000_i1135" style="width:0;height:1.5pt" o:hralign="center" o:hrstd="t" o:hr="t" fillcolor="#a0a0a0" stroked="f"/>
        </w:pict>
      </w:r>
    </w:p>
    <w:p w14:paraId="18FCEA0C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5.5 3PC Non-Blocking Property (Theoretical)</w:t>
      </w:r>
    </w:p>
    <w:p w14:paraId="39AB9744" w14:textId="77777777" w:rsidR="00521FDA" w:rsidRPr="00521FDA" w:rsidRDefault="00521FDA" w:rsidP="00521FDA">
      <w:r w:rsidRPr="00521FDA">
        <w:rPr>
          <w:b/>
          <w:bCs/>
        </w:rPr>
        <w:t>Scenario:</w:t>
      </w:r>
      <w:r w:rsidRPr="00521FDA">
        <w:t xml:space="preserve"> Coordinator crashes after PRE-COMMIT phase</w:t>
      </w:r>
    </w:p>
    <w:p w14:paraId="06D6DB6E" w14:textId="77777777" w:rsidR="00521FDA" w:rsidRPr="00521FDA" w:rsidRDefault="00521FDA" w:rsidP="00521FDA">
      <w:r w:rsidRPr="00521FDA">
        <w:rPr>
          <w:b/>
          <w:bCs/>
        </w:rPr>
        <w:t>What happens:</w:t>
      </w:r>
    </w:p>
    <w:p w14:paraId="7BACC8A0" w14:textId="77777777" w:rsidR="00521FDA" w:rsidRPr="00521FDA" w:rsidRDefault="00521FDA" w:rsidP="00521FDA">
      <w:pPr>
        <w:numPr>
          <w:ilvl w:val="0"/>
          <w:numId w:val="38"/>
        </w:numPr>
      </w:pPr>
      <w:r w:rsidRPr="00521FDA">
        <w:t>All participants received PRE-COMMIT and are in PRECOMMITTED state</w:t>
      </w:r>
    </w:p>
    <w:p w14:paraId="2E998EC6" w14:textId="77777777" w:rsidR="00521FDA" w:rsidRPr="00521FDA" w:rsidRDefault="00521FDA" w:rsidP="00521FDA">
      <w:pPr>
        <w:numPr>
          <w:ilvl w:val="0"/>
          <w:numId w:val="38"/>
        </w:numPr>
      </w:pPr>
      <w:r w:rsidRPr="00521FDA">
        <w:t>Coordinator crashes before sending DO-COMMIT</w:t>
      </w:r>
    </w:p>
    <w:p w14:paraId="54070417" w14:textId="77777777" w:rsidR="00521FDA" w:rsidRPr="00521FDA" w:rsidRDefault="00521FDA" w:rsidP="00521FDA">
      <w:pPr>
        <w:numPr>
          <w:ilvl w:val="0"/>
          <w:numId w:val="38"/>
        </w:numPr>
      </w:pPr>
      <w:r w:rsidRPr="00521FDA">
        <w:t>Participants timeout waiting for DO-COMMIT</w:t>
      </w:r>
    </w:p>
    <w:p w14:paraId="2C34CF1B" w14:textId="77777777" w:rsidR="00521FDA" w:rsidRPr="00521FDA" w:rsidRDefault="00521FDA" w:rsidP="00521FDA">
      <w:pPr>
        <w:numPr>
          <w:ilvl w:val="0"/>
          <w:numId w:val="38"/>
        </w:numPr>
      </w:pPr>
      <w:r w:rsidRPr="00521FDA">
        <w:t xml:space="preserve">Participants can safely COMMIT because: </w:t>
      </w:r>
    </w:p>
    <w:p w14:paraId="00FA161B" w14:textId="77777777" w:rsidR="00521FDA" w:rsidRPr="00521FDA" w:rsidRDefault="00521FDA" w:rsidP="00521FDA">
      <w:pPr>
        <w:numPr>
          <w:ilvl w:val="1"/>
          <w:numId w:val="38"/>
        </w:numPr>
      </w:pPr>
      <w:r w:rsidRPr="00521FDA">
        <w:t>Being in PRECOMMITTED means all participants voted YES</w:t>
      </w:r>
    </w:p>
    <w:p w14:paraId="152EAE60" w14:textId="77777777" w:rsidR="00521FDA" w:rsidRPr="00521FDA" w:rsidRDefault="00521FDA" w:rsidP="00521FDA">
      <w:pPr>
        <w:numPr>
          <w:ilvl w:val="1"/>
          <w:numId w:val="38"/>
        </w:numPr>
      </w:pPr>
      <w:r w:rsidRPr="00521FDA">
        <w:lastRenderedPageBreak/>
        <w:t>Coordinator had decided to commit (that's why it sent PRE-COMMIT)</w:t>
      </w:r>
    </w:p>
    <w:p w14:paraId="3AE464EE" w14:textId="77777777" w:rsidR="00521FDA" w:rsidRPr="00521FDA" w:rsidRDefault="00521FDA" w:rsidP="00521FDA">
      <w:pPr>
        <w:numPr>
          <w:ilvl w:val="1"/>
          <w:numId w:val="38"/>
        </w:numPr>
      </w:pPr>
      <w:r w:rsidRPr="00521FDA">
        <w:t>Safe to complete the transaction</w:t>
      </w:r>
    </w:p>
    <w:p w14:paraId="6700CB73" w14:textId="77777777" w:rsidR="00521FDA" w:rsidRPr="00521FDA" w:rsidRDefault="00521FDA" w:rsidP="00521FDA">
      <w:r w:rsidRPr="00521FDA">
        <w:rPr>
          <w:b/>
          <w:bCs/>
        </w:rPr>
        <w:t xml:space="preserve">Why </w:t>
      </w:r>
      <w:proofErr w:type="gramStart"/>
      <w:r w:rsidRPr="00521FDA">
        <w:rPr>
          <w:b/>
          <w:bCs/>
        </w:rPr>
        <w:t>3PC doesn't</w:t>
      </w:r>
      <w:proofErr w:type="gramEnd"/>
      <w:r w:rsidRPr="00521FDA">
        <w:rPr>
          <w:b/>
          <w:bCs/>
        </w:rPr>
        <w:t xml:space="preserve"> block:</w:t>
      </w:r>
    </w:p>
    <w:p w14:paraId="2489D9CA" w14:textId="77777777" w:rsidR="00521FDA" w:rsidRPr="00521FDA" w:rsidRDefault="00521FDA" w:rsidP="00521FDA">
      <w:pPr>
        <w:numPr>
          <w:ilvl w:val="0"/>
          <w:numId w:val="39"/>
        </w:numPr>
      </w:pPr>
      <w:r w:rsidRPr="00521FDA">
        <w:t>PRECOMMITTED state = "global decision is known to be COMMIT"</w:t>
      </w:r>
    </w:p>
    <w:p w14:paraId="5774DA25" w14:textId="77777777" w:rsidR="00521FDA" w:rsidRPr="00521FDA" w:rsidRDefault="00521FDA" w:rsidP="00521FDA">
      <w:pPr>
        <w:numPr>
          <w:ilvl w:val="0"/>
          <w:numId w:val="39"/>
        </w:numPr>
      </w:pPr>
      <w:r w:rsidRPr="00521FDA">
        <w:t>Participants can infer what coordinator decided</w:t>
      </w:r>
    </w:p>
    <w:p w14:paraId="38E1AD63" w14:textId="77777777" w:rsidR="00521FDA" w:rsidRPr="00521FDA" w:rsidRDefault="00521FDA" w:rsidP="00521FDA">
      <w:pPr>
        <w:numPr>
          <w:ilvl w:val="0"/>
          <w:numId w:val="39"/>
        </w:numPr>
      </w:pPr>
      <w:r w:rsidRPr="00521FDA">
        <w:t>No uncertainty, unlike 2PC's READY state</w:t>
      </w:r>
    </w:p>
    <w:p w14:paraId="44C570AD" w14:textId="77777777" w:rsidR="00521FDA" w:rsidRPr="00521FDA" w:rsidRDefault="00521FDA" w:rsidP="00521FDA">
      <w:r w:rsidRPr="00521FDA">
        <w:rPr>
          <w:b/>
          <w:bCs/>
        </w:rPr>
        <w:t>Limitation:</w:t>
      </w:r>
      <w:r w:rsidRPr="00521FDA">
        <w:t xml:space="preserve"> This assumes </w:t>
      </w:r>
      <w:r w:rsidRPr="00521FDA">
        <w:rPr>
          <w:b/>
          <w:bCs/>
        </w:rPr>
        <w:t>synchronous network</w:t>
      </w:r>
      <w:r w:rsidRPr="00521FDA">
        <w:t xml:space="preserve"> with bounded delays</w:t>
      </w:r>
    </w:p>
    <w:p w14:paraId="65808226" w14:textId="77777777" w:rsidR="00521FDA" w:rsidRPr="00521FDA" w:rsidRDefault="00521FDA" w:rsidP="00521FDA">
      <w:pPr>
        <w:numPr>
          <w:ilvl w:val="0"/>
          <w:numId w:val="40"/>
        </w:numPr>
      </w:pPr>
      <w:proofErr w:type="gramStart"/>
      <w:r w:rsidRPr="00521FDA">
        <w:t>In reality, networks</w:t>
      </w:r>
      <w:proofErr w:type="gramEnd"/>
      <w:r w:rsidRPr="00521FDA">
        <w:t xml:space="preserve"> are asynchronous</w:t>
      </w:r>
    </w:p>
    <w:p w14:paraId="0E0DDBD3" w14:textId="77777777" w:rsidR="00521FDA" w:rsidRPr="00521FDA" w:rsidRDefault="00521FDA" w:rsidP="00521FDA">
      <w:pPr>
        <w:numPr>
          <w:ilvl w:val="0"/>
          <w:numId w:val="40"/>
        </w:numPr>
      </w:pPr>
      <w:r w:rsidRPr="00521FDA">
        <w:t>"Coordinator timeout" vs "slow network" is indistinguishable</w:t>
      </w:r>
    </w:p>
    <w:p w14:paraId="44B6F655" w14:textId="77777777" w:rsidR="00521FDA" w:rsidRPr="00521FDA" w:rsidRDefault="00521FDA" w:rsidP="00521FDA">
      <w:pPr>
        <w:numPr>
          <w:ilvl w:val="0"/>
          <w:numId w:val="40"/>
        </w:numPr>
      </w:pPr>
      <w:r w:rsidRPr="00521FDA">
        <w:t>During network partition, 3PC can violate safety</w:t>
      </w:r>
    </w:p>
    <w:p w14:paraId="3A14FC10" w14:textId="77777777" w:rsidR="00521FDA" w:rsidRPr="00521FDA" w:rsidRDefault="00521FDA" w:rsidP="00521FDA">
      <w:r w:rsidRPr="00521FDA">
        <w:pict w14:anchorId="39652736">
          <v:rect id="_x0000_i1136" style="width:0;height:1.5pt" o:hralign="center" o:hrstd="t" o:hr="t" fillcolor="#a0a0a0" stroked="f"/>
        </w:pict>
      </w:r>
    </w:p>
    <w:p w14:paraId="5216BBD7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6. Comparative Analysis</w:t>
      </w:r>
    </w:p>
    <w:p w14:paraId="4D3112A1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6.1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892"/>
        <w:gridCol w:w="1045"/>
        <w:gridCol w:w="5288"/>
      </w:tblGrid>
      <w:tr w:rsidR="00521FDA" w:rsidRPr="00521FDA" w14:paraId="1373A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7710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789314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2PC</w:t>
            </w:r>
          </w:p>
        </w:tc>
        <w:tc>
          <w:tcPr>
            <w:tcW w:w="0" w:type="auto"/>
            <w:vAlign w:val="center"/>
            <w:hideMark/>
          </w:tcPr>
          <w:p w14:paraId="4AAF4041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3PC</w:t>
            </w:r>
          </w:p>
        </w:tc>
        <w:tc>
          <w:tcPr>
            <w:tcW w:w="0" w:type="auto"/>
            <w:vAlign w:val="center"/>
            <w:hideMark/>
          </w:tcPr>
          <w:p w14:paraId="4040DD39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Analysis</w:t>
            </w:r>
          </w:p>
        </w:tc>
      </w:tr>
      <w:tr w:rsidR="00521FDA" w:rsidRPr="00521FDA" w14:paraId="05B81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3488" w14:textId="77777777" w:rsidR="00521FDA" w:rsidRPr="00521FDA" w:rsidRDefault="00521FDA" w:rsidP="00521FDA">
            <w:r w:rsidRPr="00521FDA">
              <w:rPr>
                <w:b/>
                <w:bCs/>
              </w:rPr>
              <w:t>Message Rounds</w:t>
            </w:r>
          </w:p>
        </w:tc>
        <w:tc>
          <w:tcPr>
            <w:tcW w:w="0" w:type="auto"/>
            <w:vAlign w:val="center"/>
            <w:hideMark/>
          </w:tcPr>
          <w:p w14:paraId="4254307B" w14:textId="77777777" w:rsidR="00521FDA" w:rsidRPr="00521FDA" w:rsidRDefault="00521FDA" w:rsidP="00521FDA">
            <w:r w:rsidRPr="00521FDA">
              <w:t>2</w:t>
            </w:r>
          </w:p>
        </w:tc>
        <w:tc>
          <w:tcPr>
            <w:tcW w:w="0" w:type="auto"/>
            <w:vAlign w:val="center"/>
            <w:hideMark/>
          </w:tcPr>
          <w:p w14:paraId="32D4A7D1" w14:textId="77777777" w:rsidR="00521FDA" w:rsidRPr="00521FDA" w:rsidRDefault="00521FDA" w:rsidP="00521FDA">
            <w:r w:rsidRPr="00521FDA">
              <w:t>3</w:t>
            </w:r>
          </w:p>
        </w:tc>
        <w:tc>
          <w:tcPr>
            <w:tcW w:w="0" w:type="auto"/>
            <w:vAlign w:val="center"/>
            <w:hideMark/>
          </w:tcPr>
          <w:p w14:paraId="2336BB31" w14:textId="77777777" w:rsidR="00521FDA" w:rsidRPr="00521FDA" w:rsidRDefault="00521FDA" w:rsidP="00521FDA">
            <w:r w:rsidRPr="00521FDA">
              <w:t>3PC requires 50% more round trips</w:t>
            </w:r>
          </w:p>
        </w:tc>
      </w:tr>
      <w:tr w:rsidR="00521FDA" w:rsidRPr="00521FDA" w14:paraId="00AD0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A901" w14:textId="77777777" w:rsidR="00521FDA" w:rsidRPr="00521FDA" w:rsidRDefault="00521FDA" w:rsidP="00521FDA">
            <w:r w:rsidRPr="00521FDA">
              <w:rPr>
                <w:b/>
                <w:bCs/>
              </w:rPr>
              <w:t>Total Messages</w:t>
            </w:r>
          </w:p>
        </w:tc>
        <w:tc>
          <w:tcPr>
            <w:tcW w:w="0" w:type="auto"/>
            <w:vAlign w:val="center"/>
            <w:hideMark/>
          </w:tcPr>
          <w:p w14:paraId="53E142CF" w14:textId="77777777" w:rsidR="00521FDA" w:rsidRPr="00521FDA" w:rsidRDefault="00521FDA" w:rsidP="00521FDA">
            <w:r w:rsidRPr="00521FDA">
              <w:t>3n</w:t>
            </w:r>
          </w:p>
        </w:tc>
        <w:tc>
          <w:tcPr>
            <w:tcW w:w="0" w:type="auto"/>
            <w:vAlign w:val="center"/>
            <w:hideMark/>
          </w:tcPr>
          <w:p w14:paraId="03CCE8ED" w14:textId="77777777" w:rsidR="00521FDA" w:rsidRPr="00521FDA" w:rsidRDefault="00521FDA" w:rsidP="00521FDA">
            <w:r w:rsidRPr="00521FDA">
              <w:t>5n</w:t>
            </w:r>
          </w:p>
        </w:tc>
        <w:tc>
          <w:tcPr>
            <w:tcW w:w="0" w:type="auto"/>
            <w:vAlign w:val="center"/>
            <w:hideMark/>
          </w:tcPr>
          <w:p w14:paraId="67108AE3" w14:textId="77777777" w:rsidR="00521FDA" w:rsidRPr="00521FDA" w:rsidRDefault="00521FDA" w:rsidP="00521FDA">
            <w:r w:rsidRPr="00521FDA">
              <w:t>For n participants, 3PC sends 67% more messages</w:t>
            </w:r>
          </w:p>
        </w:tc>
      </w:tr>
      <w:tr w:rsidR="00521FDA" w:rsidRPr="00521FDA" w14:paraId="47EA5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B3C9" w14:textId="77777777" w:rsidR="00521FDA" w:rsidRPr="00521FDA" w:rsidRDefault="00521FDA" w:rsidP="00521FDA">
            <w:r w:rsidRPr="00521FDA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956E017" w14:textId="77777777" w:rsidR="00521FDA" w:rsidRPr="00521FDA" w:rsidRDefault="00521FDA" w:rsidP="00521FDA">
            <w:r w:rsidRPr="00521FDA">
              <w:t>Lower</w:t>
            </w:r>
          </w:p>
        </w:tc>
        <w:tc>
          <w:tcPr>
            <w:tcW w:w="0" w:type="auto"/>
            <w:vAlign w:val="center"/>
            <w:hideMark/>
          </w:tcPr>
          <w:p w14:paraId="54DFAEEE" w14:textId="77777777" w:rsidR="00521FDA" w:rsidRPr="00521FDA" w:rsidRDefault="00521FDA" w:rsidP="00521FDA">
            <w:r w:rsidRPr="00521FDA">
              <w:t>Higher</w:t>
            </w:r>
          </w:p>
        </w:tc>
        <w:tc>
          <w:tcPr>
            <w:tcW w:w="0" w:type="auto"/>
            <w:vAlign w:val="center"/>
            <w:hideMark/>
          </w:tcPr>
          <w:p w14:paraId="2446B714" w14:textId="77777777" w:rsidR="00521FDA" w:rsidRPr="00521FDA" w:rsidRDefault="00521FDA" w:rsidP="00521FDA">
            <w:r w:rsidRPr="00521FDA">
              <w:t>Extra phase adds ~RTT to transaction time</w:t>
            </w:r>
          </w:p>
        </w:tc>
      </w:tr>
      <w:tr w:rsidR="00521FDA" w:rsidRPr="00521FDA" w14:paraId="279E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E309" w14:textId="77777777" w:rsidR="00521FDA" w:rsidRPr="00521FDA" w:rsidRDefault="00521FDA" w:rsidP="00521FDA">
            <w:r w:rsidRPr="00521FDA">
              <w:rPr>
                <w:b/>
                <w:bCs/>
              </w:rPr>
              <w:t>Network Overhead</w:t>
            </w:r>
          </w:p>
        </w:tc>
        <w:tc>
          <w:tcPr>
            <w:tcW w:w="0" w:type="auto"/>
            <w:vAlign w:val="center"/>
            <w:hideMark/>
          </w:tcPr>
          <w:p w14:paraId="68C08E62" w14:textId="77777777" w:rsidR="00521FDA" w:rsidRPr="00521FDA" w:rsidRDefault="00521FDA" w:rsidP="00521FDA">
            <w:r w:rsidRPr="00521FDA">
              <w:t>Minimal</w:t>
            </w:r>
          </w:p>
        </w:tc>
        <w:tc>
          <w:tcPr>
            <w:tcW w:w="0" w:type="auto"/>
            <w:vAlign w:val="center"/>
            <w:hideMark/>
          </w:tcPr>
          <w:p w14:paraId="3E2335B2" w14:textId="77777777" w:rsidR="00521FDA" w:rsidRPr="00521FDA" w:rsidRDefault="00521FDA" w:rsidP="00521FDA">
            <w:r w:rsidRPr="00521FDA">
              <w:t>Moderate</w:t>
            </w:r>
          </w:p>
        </w:tc>
        <w:tc>
          <w:tcPr>
            <w:tcW w:w="0" w:type="auto"/>
            <w:vAlign w:val="center"/>
            <w:hideMark/>
          </w:tcPr>
          <w:p w14:paraId="67CFBD50" w14:textId="77777777" w:rsidR="00521FDA" w:rsidRPr="00521FDA" w:rsidRDefault="00521FDA" w:rsidP="00521FDA">
            <w:r w:rsidRPr="00521FDA">
              <w:t>More messages = more bandwidth usage</w:t>
            </w:r>
          </w:p>
        </w:tc>
      </w:tr>
      <w:tr w:rsidR="00521FDA" w:rsidRPr="00521FDA" w14:paraId="30381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2D08" w14:textId="77777777" w:rsidR="00521FDA" w:rsidRPr="00521FDA" w:rsidRDefault="00521FDA" w:rsidP="00521FDA">
            <w:r w:rsidRPr="00521FDA">
              <w:rPr>
                <w:b/>
                <w:bCs/>
              </w:rPr>
              <w:t>Coordinator CPU</w:t>
            </w:r>
          </w:p>
        </w:tc>
        <w:tc>
          <w:tcPr>
            <w:tcW w:w="0" w:type="auto"/>
            <w:vAlign w:val="center"/>
            <w:hideMark/>
          </w:tcPr>
          <w:p w14:paraId="6BE14D8B" w14:textId="77777777" w:rsidR="00521FDA" w:rsidRPr="00521FDA" w:rsidRDefault="00521FDA" w:rsidP="00521FDA">
            <w:r w:rsidRPr="00521FDA">
              <w:t>Low</w:t>
            </w:r>
          </w:p>
        </w:tc>
        <w:tc>
          <w:tcPr>
            <w:tcW w:w="0" w:type="auto"/>
            <w:vAlign w:val="center"/>
            <w:hideMark/>
          </w:tcPr>
          <w:p w14:paraId="3D68ABD5" w14:textId="77777777" w:rsidR="00521FDA" w:rsidRPr="00521FDA" w:rsidRDefault="00521FDA" w:rsidP="00521FDA">
            <w:r w:rsidRPr="00521FDA">
              <w:t>Moderate</w:t>
            </w:r>
          </w:p>
        </w:tc>
        <w:tc>
          <w:tcPr>
            <w:tcW w:w="0" w:type="auto"/>
            <w:vAlign w:val="center"/>
            <w:hideMark/>
          </w:tcPr>
          <w:p w14:paraId="7394D83A" w14:textId="77777777" w:rsidR="00521FDA" w:rsidRPr="00521FDA" w:rsidRDefault="00521FDA" w:rsidP="00521FDA">
            <w:r w:rsidRPr="00521FDA">
              <w:t>Additional phase processing</w:t>
            </w:r>
          </w:p>
        </w:tc>
      </w:tr>
    </w:tbl>
    <w:p w14:paraId="73FEE67C" w14:textId="77777777" w:rsidR="00521FDA" w:rsidRPr="00521FDA" w:rsidRDefault="00521FDA" w:rsidP="00521FDA">
      <w:r w:rsidRPr="00521FDA">
        <w:rPr>
          <w:b/>
          <w:bCs/>
        </w:rPr>
        <w:t>Example for n=2 participants:</w:t>
      </w:r>
    </w:p>
    <w:p w14:paraId="14DD0FFF" w14:textId="77777777" w:rsidR="00521FDA" w:rsidRPr="00521FDA" w:rsidRDefault="00521FDA" w:rsidP="00521FDA">
      <w:pPr>
        <w:numPr>
          <w:ilvl w:val="0"/>
          <w:numId w:val="41"/>
        </w:numPr>
      </w:pPr>
      <w:r w:rsidRPr="00521FDA">
        <w:t>2PC: 6 messages (2 PREPARE + 2 VOTE + 2 COMMIT)</w:t>
      </w:r>
    </w:p>
    <w:p w14:paraId="7FBB614E" w14:textId="77777777" w:rsidR="00521FDA" w:rsidRPr="00521FDA" w:rsidRDefault="00521FDA" w:rsidP="00521FDA">
      <w:pPr>
        <w:numPr>
          <w:ilvl w:val="0"/>
          <w:numId w:val="41"/>
        </w:numPr>
      </w:pPr>
      <w:r w:rsidRPr="00521FDA">
        <w:t>3PC: 10 messages (2 CAN-COMMIT + 2 VOTE + 2 PRE-COMMIT + 2 ACK + 2 DO-COMMIT)</w:t>
      </w:r>
    </w:p>
    <w:p w14:paraId="5290EBF7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6.2 Fault Tolerance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692"/>
        <w:gridCol w:w="3441"/>
        <w:gridCol w:w="866"/>
      </w:tblGrid>
      <w:tr w:rsidR="00521FDA" w:rsidRPr="00521FDA" w14:paraId="56A36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93BAC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lastRenderedPageBreak/>
              <w:t>Failure Scenario</w:t>
            </w:r>
          </w:p>
        </w:tc>
        <w:tc>
          <w:tcPr>
            <w:tcW w:w="0" w:type="auto"/>
            <w:vAlign w:val="center"/>
            <w:hideMark/>
          </w:tcPr>
          <w:p w14:paraId="09330044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2PC Behavior</w:t>
            </w:r>
          </w:p>
        </w:tc>
        <w:tc>
          <w:tcPr>
            <w:tcW w:w="0" w:type="auto"/>
            <w:vAlign w:val="center"/>
            <w:hideMark/>
          </w:tcPr>
          <w:p w14:paraId="049DEED3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3PC Behavior</w:t>
            </w:r>
          </w:p>
        </w:tc>
        <w:tc>
          <w:tcPr>
            <w:tcW w:w="0" w:type="auto"/>
            <w:vAlign w:val="center"/>
            <w:hideMark/>
          </w:tcPr>
          <w:p w14:paraId="39DFB805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Winner</w:t>
            </w:r>
          </w:p>
        </w:tc>
      </w:tr>
      <w:tr w:rsidR="00521FDA" w:rsidRPr="00521FDA" w14:paraId="0C00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1D4A" w14:textId="77777777" w:rsidR="00521FDA" w:rsidRPr="00521FDA" w:rsidRDefault="00521FDA" w:rsidP="00521FDA">
            <w:r w:rsidRPr="00521FDA">
              <w:rPr>
                <w:b/>
                <w:bCs/>
              </w:rPr>
              <w:t>Participant fails before voting</w:t>
            </w:r>
          </w:p>
        </w:tc>
        <w:tc>
          <w:tcPr>
            <w:tcW w:w="0" w:type="auto"/>
            <w:vAlign w:val="center"/>
            <w:hideMark/>
          </w:tcPr>
          <w:p w14:paraId="060190A7" w14:textId="77777777" w:rsidR="00521FDA" w:rsidRPr="00521FDA" w:rsidRDefault="00521FDA" w:rsidP="00521FDA">
            <w:r w:rsidRPr="00521FDA">
              <w:t>Abort immediately</w:t>
            </w:r>
          </w:p>
        </w:tc>
        <w:tc>
          <w:tcPr>
            <w:tcW w:w="0" w:type="auto"/>
            <w:vAlign w:val="center"/>
            <w:hideMark/>
          </w:tcPr>
          <w:p w14:paraId="0517184F" w14:textId="77777777" w:rsidR="00521FDA" w:rsidRPr="00521FDA" w:rsidRDefault="00521FDA" w:rsidP="00521FDA">
            <w:r w:rsidRPr="00521FDA">
              <w:t>Abort immediately</w:t>
            </w:r>
          </w:p>
        </w:tc>
        <w:tc>
          <w:tcPr>
            <w:tcW w:w="0" w:type="auto"/>
            <w:vAlign w:val="center"/>
            <w:hideMark/>
          </w:tcPr>
          <w:p w14:paraId="620C46AB" w14:textId="77777777" w:rsidR="00521FDA" w:rsidRPr="00521FDA" w:rsidRDefault="00521FDA" w:rsidP="00521FDA">
            <w:r w:rsidRPr="00521FDA">
              <w:t>Tie</w:t>
            </w:r>
          </w:p>
        </w:tc>
      </w:tr>
      <w:tr w:rsidR="00521FDA" w:rsidRPr="00521FDA" w14:paraId="4B08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8CA5" w14:textId="77777777" w:rsidR="00521FDA" w:rsidRPr="00521FDA" w:rsidRDefault="00521FDA" w:rsidP="00521FDA">
            <w:r w:rsidRPr="00521FDA">
              <w:rPr>
                <w:b/>
                <w:bCs/>
              </w:rPr>
              <w:t>Participant fails after voting YES</w:t>
            </w:r>
          </w:p>
        </w:tc>
        <w:tc>
          <w:tcPr>
            <w:tcW w:w="0" w:type="auto"/>
            <w:vAlign w:val="center"/>
            <w:hideMark/>
          </w:tcPr>
          <w:p w14:paraId="41177AA5" w14:textId="77777777" w:rsidR="00521FDA" w:rsidRPr="00521FDA" w:rsidRDefault="00521FDA" w:rsidP="00521FDA">
            <w:r w:rsidRPr="00521FDA">
              <w:t>Coordinator aborts</w:t>
            </w:r>
          </w:p>
        </w:tc>
        <w:tc>
          <w:tcPr>
            <w:tcW w:w="0" w:type="auto"/>
            <w:vAlign w:val="center"/>
            <w:hideMark/>
          </w:tcPr>
          <w:p w14:paraId="3CC8EA94" w14:textId="77777777" w:rsidR="00521FDA" w:rsidRPr="00521FDA" w:rsidRDefault="00521FDA" w:rsidP="00521FDA">
            <w:r w:rsidRPr="00521FDA">
              <w:t>Coordinator aborts</w:t>
            </w:r>
          </w:p>
        </w:tc>
        <w:tc>
          <w:tcPr>
            <w:tcW w:w="0" w:type="auto"/>
            <w:vAlign w:val="center"/>
            <w:hideMark/>
          </w:tcPr>
          <w:p w14:paraId="02DBF30E" w14:textId="77777777" w:rsidR="00521FDA" w:rsidRPr="00521FDA" w:rsidRDefault="00521FDA" w:rsidP="00521FDA">
            <w:r w:rsidRPr="00521FDA">
              <w:t>Tie</w:t>
            </w:r>
          </w:p>
        </w:tc>
      </w:tr>
      <w:tr w:rsidR="00521FDA" w:rsidRPr="00521FDA" w14:paraId="79C3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057D" w14:textId="77777777" w:rsidR="00521FDA" w:rsidRPr="00521FDA" w:rsidRDefault="00521FDA" w:rsidP="00521FDA">
            <w:r w:rsidRPr="00521FDA">
              <w:rPr>
                <w:b/>
                <w:bCs/>
              </w:rPr>
              <w:t>Coordinator fails in Phase 1</w:t>
            </w:r>
          </w:p>
        </w:tc>
        <w:tc>
          <w:tcPr>
            <w:tcW w:w="0" w:type="auto"/>
            <w:vAlign w:val="center"/>
            <w:hideMark/>
          </w:tcPr>
          <w:p w14:paraId="1A014D9A" w14:textId="77777777" w:rsidR="00521FDA" w:rsidRPr="00521FDA" w:rsidRDefault="00521FDA" w:rsidP="00521FDA">
            <w:r w:rsidRPr="00521FDA">
              <w:t>Participants timeout &amp; abort</w:t>
            </w:r>
          </w:p>
        </w:tc>
        <w:tc>
          <w:tcPr>
            <w:tcW w:w="0" w:type="auto"/>
            <w:vAlign w:val="center"/>
            <w:hideMark/>
          </w:tcPr>
          <w:p w14:paraId="3F0AC178" w14:textId="77777777" w:rsidR="00521FDA" w:rsidRPr="00521FDA" w:rsidRDefault="00521FDA" w:rsidP="00521FDA">
            <w:r w:rsidRPr="00521FDA">
              <w:t>Participants timeout &amp; abort</w:t>
            </w:r>
          </w:p>
        </w:tc>
        <w:tc>
          <w:tcPr>
            <w:tcW w:w="0" w:type="auto"/>
            <w:vAlign w:val="center"/>
            <w:hideMark/>
          </w:tcPr>
          <w:p w14:paraId="1AACFF19" w14:textId="77777777" w:rsidR="00521FDA" w:rsidRPr="00521FDA" w:rsidRDefault="00521FDA" w:rsidP="00521FDA">
            <w:r w:rsidRPr="00521FDA">
              <w:t>Tie</w:t>
            </w:r>
          </w:p>
        </w:tc>
      </w:tr>
      <w:tr w:rsidR="00521FDA" w:rsidRPr="00521FDA" w14:paraId="7AA75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C08C" w14:textId="77777777" w:rsidR="00521FDA" w:rsidRPr="00521FDA" w:rsidRDefault="00521FDA" w:rsidP="00521FDA">
            <w:r w:rsidRPr="00521FDA">
              <w:rPr>
                <w:b/>
                <w:bCs/>
              </w:rPr>
              <w:t>Coordinator fails after decision</w:t>
            </w:r>
          </w:p>
        </w:tc>
        <w:tc>
          <w:tcPr>
            <w:tcW w:w="0" w:type="auto"/>
            <w:vAlign w:val="center"/>
            <w:hideMark/>
          </w:tcPr>
          <w:p w14:paraId="2BD2A230" w14:textId="77777777" w:rsidR="00521FDA" w:rsidRPr="00521FDA" w:rsidRDefault="00521FDA" w:rsidP="00521FDA">
            <w:r w:rsidRPr="00521FDA">
              <w:rPr>
                <w:b/>
                <w:bCs/>
              </w:rPr>
              <w:t>BLOCKING</w:t>
            </w:r>
            <w:r w:rsidRPr="00521FDA">
              <w:t xml:space="preserve"> - participants wait indefinitely</w:t>
            </w:r>
          </w:p>
        </w:tc>
        <w:tc>
          <w:tcPr>
            <w:tcW w:w="0" w:type="auto"/>
            <w:vAlign w:val="center"/>
            <w:hideMark/>
          </w:tcPr>
          <w:p w14:paraId="4AA4D16C" w14:textId="77777777" w:rsidR="00521FDA" w:rsidRPr="00521FDA" w:rsidRDefault="00521FDA" w:rsidP="00521FDA">
            <w:r w:rsidRPr="00521FDA">
              <w:t xml:space="preserve">Participants can </w:t>
            </w:r>
            <w:proofErr w:type="gramStart"/>
            <w:r w:rsidRPr="00521FDA">
              <w:t>timeout</w:t>
            </w:r>
            <w:proofErr w:type="gramEnd"/>
            <w:r w:rsidRPr="00521FDA">
              <w:t xml:space="preserve"> &amp; commit/abort based on state</w:t>
            </w:r>
          </w:p>
        </w:tc>
        <w:tc>
          <w:tcPr>
            <w:tcW w:w="0" w:type="auto"/>
            <w:vAlign w:val="center"/>
            <w:hideMark/>
          </w:tcPr>
          <w:p w14:paraId="3002E8BD" w14:textId="77777777" w:rsidR="00521FDA" w:rsidRPr="00521FDA" w:rsidRDefault="00521FDA" w:rsidP="00521FDA">
            <w:r w:rsidRPr="00521FDA">
              <w:rPr>
                <w:b/>
                <w:bCs/>
              </w:rPr>
              <w:t>3PC</w:t>
            </w:r>
          </w:p>
        </w:tc>
      </w:tr>
      <w:tr w:rsidR="00521FDA" w:rsidRPr="00521FDA" w14:paraId="323C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2842" w14:textId="77777777" w:rsidR="00521FDA" w:rsidRPr="00521FDA" w:rsidRDefault="00521FDA" w:rsidP="00521FDA">
            <w:r w:rsidRPr="00521FDA">
              <w:rPr>
                <w:b/>
                <w:bCs/>
              </w:rPr>
              <w:t>Network partition</w:t>
            </w:r>
          </w:p>
        </w:tc>
        <w:tc>
          <w:tcPr>
            <w:tcW w:w="0" w:type="auto"/>
            <w:vAlign w:val="center"/>
            <w:hideMark/>
          </w:tcPr>
          <w:p w14:paraId="01141DF5" w14:textId="77777777" w:rsidR="00521FDA" w:rsidRPr="00521FDA" w:rsidRDefault="00521FDA" w:rsidP="00521FDA">
            <w:r w:rsidRPr="00521FDA">
              <w:t>Blocks safely (no incorrect commits)</w:t>
            </w:r>
          </w:p>
        </w:tc>
        <w:tc>
          <w:tcPr>
            <w:tcW w:w="0" w:type="auto"/>
            <w:vAlign w:val="center"/>
            <w:hideMark/>
          </w:tcPr>
          <w:p w14:paraId="7BCDF966" w14:textId="77777777" w:rsidR="00521FDA" w:rsidRPr="00521FDA" w:rsidRDefault="00521FDA" w:rsidP="00521FDA">
            <w:r w:rsidRPr="00521FDA">
              <w:rPr>
                <w:b/>
                <w:bCs/>
              </w:rPr>
              <w:t>May commit incorrectly</w:t>
            </w:r>
            <w:r w:rsidRPr="00521FDA">
              <w:t xml:space="preserve"> in both partitions</w:t>
            </w:r>
          </w:p>
        </w:tc>
        <w:tc>
          <w:tcPr>
            <w:tcW w:w="0" w:type="auto"/>
            <w:vAlign w:val="center"/>
            <w:hideMark/>
          </w:tcPr>
          <w:p w14:paraId="27E5B423" w14:textId="77777777" w:rsidR="00521FDA" w:rsidRPr="00521FDA" w:rsidRDefault="00521FDA" w:rsidP="00521FDA">
            <w:r w:rsidRPr="00521FDA">
              <w:rPr>
                <w:b/>
                <w:bCs/>
              </w:rPr>
              <w:t>2PC</w:t>
            </w:r>
          </w:p>
        </w:tc>
      </w:tr>
      <w:tr w:rsidR="00521FDA" w:rsidRPr="00521FDA" w14:paraId="2234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F484" w14:textId="77777777" w:rsidR="00521FDA" w:rsidRPr="00521FDA" w:rsidRDefault="00521FDA" w:rsidP="00521FDA">
            <w:r w:rsidRPr="00521FDA">
              <w:rPr>
                <w:b/>
                <w:bCs/>
              </w:rPr>
              <w:t>Coordinator recovery time</w:t>
            </w:r>
          </w:p>
        </w:tc>
        <w:tc>
          <w:tcPr>
            <w:tcW w:w="0" w:type="auto"/>
            <w:vAlign w:val="center"/>
            <w:hideMark/>
          </w:tcPr>
          <w:p w14:paraId="4EC45F44" w14:textId="77777777" w:rsidR="00521FDA" w:rsidRPr="00521FDA" w:rsidRDefault="00521FDA" w:rsidP="00521FDA">
            <w:r w:rsidRPr="00521FDA">
              <w:t>Requires WAL replay</w:t>
            </w:r>
          </w:p>
        </w:tc>
        <w:tc>
          <w:tcPr>
            <w:tcW w:w="0" w:type="auto"/>
            <w:vAlign w:val="center"/>
            <w:hideMark/>
          </w:tcPr>
          <w:p w14:paraId="5E87A272" w14:textId="77777777" w:rsidR="00521FDA" w:rsidRPr="00521FDA" w:rsidRDefault="00521FDA" w:rsidP="00521FDA">
            <w:r w:rsidRPr="00521FDA">
              <w:t>Can proceed without coordinator</w:t>
            </w:r>
          </w:p>
        </w:tc>
        <w:tc>
          <w:tcPr>
            <w:tcW w:w="0" w:type="auto"/>
            <w:vAlign w:val="center"/>
            <w:hideMark/>
          </w:tcPr>
          <w:p w14:paraId="146FDB17" w14:textId="77777777" w:rsidR="00521FDA" w:rsidRPr="00521FDA" w:rsidRDefault="00521FDA" w:rsidP="00521FDA">
            <w:r w:rsidRPr="00521FDA">
              <w:rPr>
                <w:b/>
                <w:bCs/>
              </w:rPr>
              <w:t>3PC</w:t>
            </w:r>
          </w:p>
        </w:tc>
      </w:tr>
    </w:tbl>
    <w:p w14:paraId="5B23FFE3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6.3 Theoretical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286"/>
        <w:gridCol w:w="3720"/>
      </w:tblGrid>
      <w:tr w:rsidR="00521FDA" w:rsidRPr="00521FDA" w14:paraId="46522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C8222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B8FD96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2PC</w:t>
            </w:r>
          </w:p>
        </w:tc>
        <w:tc>
          <w:tcPr>
            <w:tcW w:w="0" w:type="auto"/>
            <w:vAlign w:val="center"/>
            <w:hideMark/>
          </w:tcPr>
          <w:p w14:paraId="7AE535E9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3PC</w:t>
            </w:r>
          </w:p>
        </w:tc>
      </w:tr>
      <w:tr w:rsidR="00521FDA" w:rsidRPr="00521FDA" w14:paraId="4526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8283" w14:textId="77777777" w:rsidR="00521FDA" w:rsidRPr="00521FDA" w:rsidRDefault="00521FDA" w:rsidP="00521FDA">
            <w:r w:rsidRPr="00521FDA">
              <w:rPr>
                <w:b/>
                <w:bCs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1720B20F" w14:textId="77777777" w:rsidR="00521FDA" w:rsidRPr="00521FDA" w:rsidRDefault="00521FDA" w:rsidP="00521FDA">
            <w:r w:rsidRPr="00521FDA">
              <w:t>Guaranteed (if coordinator recovers)</w:t>
            </w:r>
          </w:p>
        </w:tc>
        <w:tc>
          <w:tcPr>
            <w:tcW w:w="0" w:type="auto"/>
            <w:vAlign w:val="center"/>
            <w:hideMark/>
          </w:tcPr>
          <w:p w14:paraId="5C5BB473" w14:textId="77777777" w:rsidR="00521FDA" w:rsidRPr="00521FDA" w:rsidRDefault="00521FDA" w:rsidP="00521FDA">
            <w:r w:rsidRPr="00521FDA">
              <w:t>Guaranteed (with synchrony assumption)</w:t>
            </w:r>
          </w:p>
        </w:tc>
      </w:tr>
      <w:tr w:rsidR="00521FDA" w:rsidRPr="00521FDA" w14:paraId="48F41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9D9F" w14:textId="77777777" w:rsidR="00521FDA" w:rsidRPr="00521FDA" w:rsidRDefault="00521FDA" w:rsidP="00521FDA">
            <w:r w:rsidRPr="00521FDA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581D3E6" w14:textId="77777777" w:rsidR="00521FDA" w:rsidRPr="00521FDA" w:rsidRDefault="00521FDA" w:rsidP="00521FDA">
            <w:r w:rsidRPr="00521FDA">
              <w:t>Guaranteed</w:t>
            </w:r>
          </w:p>
        </w:tc>
        <w:tc>
          <w:tcPr>
            <w:tcW w:w="0" w:type="auto"/>
            <w:vAlign w:val="center"/>
            <w:hideMark/>
          </w:tcPr>
          <w:p w14:paraId="50AAF133" w14:textId="77777777" w:rsidR="00521FDA" w:rsidRPr="00521FDA" w:rsidRDefault="00521FDA" w:rsidP="00521FDA">
            <w:r w:rsidRPr="00521FDA">
              <w:t>Guaranteed (with synchrony assumption)</w:t>
            </w:r>
          </w:p>
        </w:tc>
      </w:tr>
      <w:tr w:rsidR="00521FDA" w:rsidRPr="00521FDA" w14:paraId="6D5A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6FAB" w14:textId="77777777" w:rsidR="00521FDA" w:rsidRPr="00521FDA" w:rsidRDefault="00521FDA" w:rsidP="00521FDA">
            <w:r w:rsidRPr="00521FDA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633EA1C" w14:textId="77777777" w:rsidR="00521FDA" w:rsidRPr="00521FDA" w:rsidRDefault="00521FDA" w:rsidP="00521FDA">
            <w:r w:rsidRPr="00521FDA">
              <w:t>Low (blocking)</w:t>
            </w:r>
          </w:p>
        </w:tc>
        <w:tc>
          <w:tcPr>
            <w:tcW w:w="0" w:type="auto"/>
            <w:vAlign w:val="center"/>
            <w:hideMark/>
          </w:tcPr>
          <w:p w14:paraId="00A8F8BC" w14:textId="77777777" w:rsidR="00521FDA" w:rsidRPr="00521FDA" w:rsidRDefault="00521FDA" w:rsidP="00521FDA">
            <w:r w:rsidRPr="00521FDA">
              <w:t>Higher (non-blocking)</w:t>
            </w:r>
          </w:p>
        </w:tc>
      </w:tr>
      <w:tr w:rsidR="00521FDA" w:rsidRPr="00521FDA" w14:paraId="5C62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4B48" w14:textId="77777777" w:rsidR="00521FDA" w:rsidRPr="00521FDA" w:rsidRDefault="00521FDA" w:rsidP="00521FDA">
            <w:r w:rsidRPr="00521FDA">
              <w:rPr>
                <w:b/>
                <w:bCs/>
              </w:rPr>
              <w:t>Partition Tolerance</w:t>
            </w:r>
          </w:p>
        </w:tc>
        <w:tc>
          <w:tcPr>
            <w:tcW w:w="0" w:type="auto"/>
            <w:vAlign w:val="center"/>
            <w:hideMark/>
          </w:tcPr>
          <w:p w14:paraId="743CEBAF" w14:textId="77777777" w:rsidR="00521FDA" w:rsidRPr="00521FDA" w:rsidRDefault="00521FDA" w:rsidP="00521FDA">
            <w:r w:rsidRPr="00521FDA">
              <w:t>Yes (blocks safely)</w:t>
            </w:r>
          </w:p>
        </w:tc>
        <w:tc>
          <w:tcPr>
            <w:tcW w:w="0" w:type="auto"/>
            <w:vAlign w:val="center"/>
            <w:hideMark/>
          </w:tcPr>
          <w:p w14:paraId="602A934E" w14:textId="77777777" w:rsidR="00521FDA" w:rsidRPr="00521FDA" w:rsidRDefault="00521FDA" w:rsidP="00521FDA">
            <w:r w:rsidRPr="00521FDA">
              <w:t>No (can violate safety)</w:t>
            </w:r>
          </w:p>
        </w:tc>
      </w:tr>
      <w:tr w:rsidR="00521FDA" w:rsidRPr="00521FDA" w14:paraId="7358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9D8" w14:textId="77777777" w:rsidR="00521FDA" w:rsidRPr="00521FDA" w:rsidRDefault="00521FDA" w:rsidP="00521FDA">
            <w:r w:rsidRPr="00521FDA">
              <w:rPr>
                <w:b/>
                <w:bCs/>
              </w:rPr>
              <w:t>Synchrony Assumption</w:t>
            </w:r>
          </w:p>
        </w:tc>
        <w:tc>
          <w:tcPr>
            <w:tcW w:w="0" w:type="auto"/>
            <w:vAlign w:val="center"/>
            <w:hideMark/>
          </w:tcPr>
          <w:p w14:paraId="2A2CA478" w14:textId="77777777" w:rsidR="00521FDA" w:rsidRPr="00521FDA" w:rsidRDefault="00521FDA" w:rsidP="00521FDA">
            <w:r w:rsidRPr="00521FDA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DAE50A3" w14:textId="77777777" w:rsidR="00521FDA" w:rsidRPr="00521FDA" w:rsidRDefault="00521FDA" w:rsidP="00521FDA">
            <w:r w:rsidRPr="00521FDA">
              <w:rPr>
                <w:b/>
                <w:bCs/>
              </w:rPr>
              <w:t>Required</w:t>
            </w:r>
            <w:r w:rsidRPr="00521FDA">
              <w:t xml:space="preserve"> for non-blocking property</w:t>
            </w:r>
          </w:p>
        </w:tc>
      </w:tr>
    </w:tbl>
    <w:p w14:paraId="17625E38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6.4 CAP Theorem Perspective</w:t>
      </w:r>
    </w:p>
    <w:p w14:paraId="33C54FCE" w14:textId="77777777" w:rsidR="00521FDA" w:rsidRPr="00521FDA" w:rsidRDefault="00521FDA" w:rsidP="00521FDA">
      <w:r w:rsidRPr="00521FDA">
        <w:t>According to the CAP theorem, distributed systems must choose 2 of 3:</w:t>
      </w:r>
    </w:p>
    <w:p w14:paraId="339353EC" w14:textId="77777777" w:rsidR="00521FDA" w:rsidRPr="00521FDA" w:rsidRDefault="00521FDA" w:rsidP="00521FDA">
      <w:pPr>
        <w:numPr>
          <w:ilvl w:val="0"/>
          <w:numId w:val="42"/>
        </w:numPr>
      </w:pPr>
      <w:r w:rsidRPr="00521FDA">
        <w:rPr>
          <w:b/>
          <w:bCs/>
        </w:rPr>
        <w:t>C</w:t>
      </w:r>
      <w:r w:rsidRPr="00521FDA">
        <w:t>onsistency</w:t>
      </w:r>
    </w:p>
    <w:p w14:paraId="36076684" w14:textId="77777777" w:rsidR="00521FDA" w:rsidRPr="00521FDA" w:rsidRDefault="00521FDA" w:rsidP="00521FDA">
      <w:pPr>
        <w:numPr>
          <w:ilvl w:val="0"/>
          <w:numId w:val="42"/>
        </w:numPr>
      </w:pPr>
      <w:r w:rsidRPr="00521FDA">
        <w:rPr>
          <w:b/>
          <w:bCs/>
        </w:rPr>
        <w:t>A</w:t>
      </w:r>
      <w:r w:rsidRPr="00521FDA">
        <w:t>vailability</w:t>
      </w:r>
    </w:p>
    <w:p w14:paraId="54F4B15D" w14:textId="77777777" w:rsidR="00521FDA" w:rsidRPr="00521FDA" w:rsidRDefault="00521FDA" w:rsidP="00521FDA">
      <w:pPr>
        <w:numPr>
          <w:ilvl w:val="0"/>
          <w:numId w:val="42"/>
        </w:numPr>
      </w:pPr>
      <w:r w:rsidRPr="00521FDA">
        <w:rPr>
          <w:b/>
          <w:bCs/>
        </w:rPr>
        <w:lastRenderedPageBreak/>
        <w:t>P</w:t>
      </w:r>
      <w:r w:rsidRPr="00521FDA">
        <w:t>artition tolerance</w:t>
      </w:r>
    </w:p>
    <w:p w14:paraId="4A452DB4" w14:textId="77777777" w:rsidR="00521FDA" w:rsidRPr="00521FDA" w:rsidRDefault="00521FDA" w:rsidP="00521FDA">
      <w:r w:rsidRPr="00521FDA">
        <w:rPr>
          <w:b/>
          <w:bCs/>
        </w:rPr>
        <w:t>2PC chooses CP:</w:t>
      </w:r>
    </w:p>
    <w:p w14:paraId="5AF721F7" w14:textId="77777777" w:rsidR="00521FDA" w:rsidRPr="00521FDA" w:rsidRDefault="00521FDA" w:rsidP="00521FDA">
      <w:pPr>
        <w:numPr>
          <w:ilvl w:val="0"/>
          <w:numId w:val="43"/>
        </w:numPr>
      </w:pPr>
      <w:r w:rsidRPr="00521FDA">
        <w:t>Consistency: Always maintained (blocks when uncertain)</w:t>
      </w:r>
    </w:p>
    <w:p w14:paraId="55DED6D2" w14:textId="77777777" w:rsidR="00521FDA" w:rsidRPr="00521FDA" w:rsidRDefault="00521FDA" w:rsidP="00521FDA">
      <w:pPr>
        <w:numPr>
          <w:ilvl w:val="0"/>
          <w:numId w:val="43"/>
        </w:numPr>
      </w:pPr>
      <w:r w:rsidRPr="00521FDA">
        <w:t>Partition tolerance: Handles partitions safely (by blocking)</w:t>
      </w:r>
    </w:p>
    <w:p w14:paraId="60E42B2D" w14:textId="77777777" w:rsidR="00521FDA" w:rsidRPr="00521FDA" w:rsidRDefault="00521FDA" w:rsidP="00521FDA">
      <w:pPr>
        <w:numPr>
          <w:ilvl w:val="0"/>
          <w:numId w:val="43"/>
        </w:numPr>
      </w:pPr>
      <w:r w:rsidRPr="00521FDA">
        <w:t>Availability: Sacrificed (blocking = unavailable)</w:t>
      </w:r>
    </w:p>
    <w:p w14:paraId="2C5944FA" w14:textId="77777777" w:rsidR="00521FDA" w:rsidRPr="00521FDA" w:rsidRDefault="00521FDA" w:rsidP="00521FDA">
      <w:r w:rsidRPr="00521FDA">
        <w:rPr>
          <w:b/>
          <w:bCs/>
        </w:rPr>
        <w:t>3PC attempts CAP (impossible):</w:t>
      </w:r>
    </w:p>
    <w:p w14:paraId="77B7E64F" w14:textId="77777777" w:rsidR="00521FDA" w:rsidRPr="00521FDA" w:rsidRDefault="00521FDA" w:rsidP="00521FDA">
      <w:pPr>
        <w:numPr>
          <w:ilvl w:val="0"/>
          <w:numId w:val="44"/>
        </w:numPr>
      </w:pPr>
      <w:proofErr w:type="gramStart"/>
      <w:r w:rsidRPr="00521FDA">
        <w:t>Tries</w:t>
      </w:r>
      <w:proofErr w:type="gramEnd"/>
      <w:r w:rsidRPr="00521FDA">
        <w:t xml:space="preserve"> to provide all three</w:t>
      </w:r>
    </w:p>
    <w:p w14:paraId="650B6D71" w14:textId="77777777" w:rsidR="00521FDA" w:rsidRPr="00521FDA" w:rsidRDefault="00521FDA" w:rsidP="00521FDA">
      <w:pPr>
        <w:numPr>
          <w:ilvl w:val="0"/>
          <w:numId w:val="44"/>
        </w:numPr>
      </w:pPr>
      <w:r w:rsidRPr="00521FDA">
        <w:t>In reality: Only works in synchronous networks (</w:t>
      </w:r>
      <w:proofErr w:type="gramStart"/>
      <w:r w:rsidRPr="00521FDA">
        <w:t>no</w:t>
      </w:r>
      <w:proofErr w:type="gramEnd"/>
      <w:r w:rsidRPr="00521FDA">
        <w:t xml:space="preserve"> true partitions)</w:t>
      </w:r>
    </w:p>
    <w:p w14:paraId="027274ED" w14:textId="77777777" w:rsidR="00521FDA" w:rsidRPr="00521FDA" w:rsidRDefault="00521FDA" w:rsidP="00521FDA">
      <w:pPr>
        <w:numPr>
          <w:ilvl w:val="0"/>
          <w:numId w:val="44"/>
        </w:numPr>
      </w:pPr>
      <w:r w:rsidRPr="00521FDA">
        <w:t>During real partitions: Can violate consistency</w:t>
      </w:r>
    </w:p>
    <w:p w14:paraId="7BFC58A6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6.5 Why 3PC is Rarely Used in Practice</w:t>
      </w:r>
    </w:p>
    <w:p w14:paraId="1AE1CD1F" w14:textId="77777777" w:rsidR="00521FDA" w:rsidRPr="00521FDA" w:rsidRDefault="00521FDA" w:rsidP="00521FDA">
      <w:r w:rsidRPr="00521FDA">
        <w:rPr>
          <w:b/>
          <w:bCs/>
        </w:rPr>
        <w:t>Problem: Network Asynchrony</w:t>
      </w:r>
    </w:p>
    <w:p w14:paraId="6386EF8F" w14:textId="77777777" w:rsidR="00521FDA" w:rsidRPr="00521FDA" w:rsidRDefault="00521FDA" w:rsidP="00521FDA">
      <w:pPr>
        <w:numPr>
          <w:ilvl w:val="0"/>
          <w:numId w:val="45"/>
        </w:numPr>
      </w:pPr>
      <w:r w:rsidRPr="00521FDA">
        <w:t>3PC assumes we can detect coordinator failure via timeout</w:t>
      </w:r>
    </w:p>
    <w:p w14:paraId="4AA11DDC" w14:textId="77777777" w:rsidR="00521FDA" w:rsidRPr="00521FDA" w:rsidRDefault="00521FDA" w:rsidP="00521FDA">
      <w:pPr>
        <w:numPr>
          <w:ilvl w:val="0"/>
          <w:numId w:val="45"/>
        </w:numPr>
      </w:pPr>
      <w:r w:rsidRPr="00521FDA">
        <w:t>But in asynchronous networks: slow ≠ crashed</w:t>
      </w:r>
    </w:p>
    <w:p w14:paraId="220363C1" w14:textId="77777777" w:rsidR="00521FDA" w:rsidRPr="00521FDA" w:rsidRDefault="00521FDA" w:rsidP="00521FDA">
      <w:pPr>
        <w:numPr>
          <w:ilvl w:val="0"/>
          <w:numId w:val="45"/>
        </w:numPr>
      </w:pPr>
      <w:r w:rsidRPr="00521FDA">
        <w:t xml:space="preserve">During network partition: </w:t>
      </w:r>
    </w:p>
    <w:p w14:paraId="7716ACFD" w14:textId="77777777" w:rsidR="00521FDA" w:rsidRPr="00521FDA" w:rsidRDefault="00521FDA" w:rsidP="00521FDA">
      <w:pPr>
        <w:numPr>
          <w:ilvl w:val="1"/>
          <w:numId w:val="45"/>
        </w:numPr>
      </w:pPr>
      <w:r w:rsidRPr="00521FDA">
        <w:t>Partition A times out, thinks coordinator crashed, commits</w:t>
      </w:r>
    </w:p>
    <w:p w14:paraId="3BF769DC" w14:textId="77777777" w:rsidR="00521FDA" w:rsidRPr="00521FDA" w:rsidRDefault="00521FDA" w:rsidP="00521FDA">
      <w:pPr>
        <w:numPr>
          <w:ilvl w:val="1"/>
          <w:numId w:val="45"/>
        </w:numPr>
      </w:pPr>
      <w:r w:rsidRPr="00521FDA">
        <w:t>Partition B receives abort from coordinator</w:t>
      </w:r>
    </w:p>
    <w:p w14:paraId="1DA4F1D1" w14:textId="77777777" w:rsidR="00521FDA" w:rsidRPr="00521FDA" w:rsidRDefault="00521FDA" w:rsidP="00521FDA">
      <w:pPr>
        <w:numPr>
          <w:ilvl w:val="1"/>
          <w:numId w:val="45"/>
        </w:numPr>
      </w:pPr>
      <w:r w:rsidRPr="00521FDA">
        <w:rPr>
          <w:b/>
          <w:bCs/>
        </w:rPr>
        <w:t>Atomicity violated</w:t>
      </w:r>
    </w:p>
    <w:p w14:paraId="5BDDB10C" w14:textId="77777777" w:rsidR="00521FDA" w:rsidRPr="00521FDA" w:rsidRDefault="00521FDA" w:rsidP="00521FDA">
      <w:r w:rsidRPr="00521FDA">
        <w:rPr>
          <w:b/>
          <w:bCs/>
        </w:rPr>
        <w:t>Real-World Solution:</w:t>
      </w:r>
    </w:p>
    <w:p w14:paraId="62DDF632" w14:textId="77777777" w:rsidR="00521FDA" w:rsidRPr="00521FDA" w:rsidRDefault="00521FDA" w:rsidP="00521FDA">
      <w:pPr>
        <w:numPr>
          <w:ilvl w:val="0"/>
          <w:numId w:val="46"/>
        </w:numPr>
      </w:pPr>
      <w:r w:rsidRPr="00521FDA">
        <w:t>Most systems use 2PC with enhanced recovery</w:t>
      </w:r>
    </w:p>
    <w:p w14:paraId="783AB806" w14:textId="77777777" w:rsidR="00521FDA" w:rsidRPr="00521FDA" w:rsidRDefault="00521FDA" w:rsidP="00521FDA">
      <w:pPr>
        <w:numPr>
          <w:ilvl w:val="0"/>
          <w:numId w:val="46"/>
        </w:numPr>
      </w:pPr>
      <w:r w:rsidRPr="00521FDA">
        <w:t>Coordinator redundancy (Raft/Paxos for coordinator election)</w:t>
      </w:r>
    </w:p>
    <w:p w14:paraId="7FB2B28A" w14:textId="77777777" w:rsidR="00521FDA" w:rsidRPr="00521FDA" w:rsidRDefault="00521FDA" w:rsidP="00521FDA">
      <w:pPr>
        <w:numPr>
          <w:ilvl w:val="0"/>
          <w:numId w:val="46"/>
        </w:numPr>
      </w:pPr>
      <w:r w:rsidRPr="00521FDA">
        <w:t>Write-Ahead Logging for crash recovery</w:t>
      </w:r>
    </w:p>
    <w:p w14:paraId="05785BC9" w14:textId="77777777" w:rsidR="00521FDA" w:rsidRPr="00521FDA" w:rsidRDefault="00521FDA" w:rsidP="00521FDA">
      <w:pPr>
        <w:numPr>
          <w:ilvl w:val="0"/>
          <w:numId w:val="46"/>
        </w:numPr>
      </w:pPr>
      <w:r w:rsidRPr="00521FDA">
        <w:t>Modern systems: Consensus protocols (Paxos, Raft) instead of 2PC/3PC</w:t>
      </w:r>
    </w:p>
    <w:p w14:paraId="7565E709" w14:textId="77777777" w:rsidR="00521FDA" w:rsidRPr="00521FDA" w:rsidRDefault="00521FDA" w:rsidP="00521FDA">
      <w:r w:rsidRPr="00521FDA">
        <w:rPr>
          <w:b/>
          <w:bCs/>
        </w:rPr>
        <w:t>When 3PC makes sense:</w:t>
      </w:r>
    </w:p>
    <w:p w14:paraId="615D4D3D" w14:textId="77777777" w:rsidR="00521FDA" w:rsidRPr="00521FDA" w:rsidRDefault="00521FDA" w:rsidP="00521FDA">
      <w:pPr>
        <w:numPr>
          <w:ilvl w:val="0"/>
          <w:numId w:val="47"/>
        </w:numPr>
      </w:pPr>
      <w:r w:rsidRPr="00521FDA">
        <w:t>Data center with reliable, low-latency network</w:t>
      </w:r>
    </w:p>
    <w:p w14:paraId="5368F87F" w14:textId="77777777" w:rsidR="00521FDA" w:rsidRPr="00521FDA" w:rsidRDefault="00521FDA" w:rsidP="00521FDA">
      <w:pPr>
        <w:numPr>
          <w:ilvl w:val="0"/>
          <w:numId w:val="47"/>
        </w:numPr>
      </w:pPr>
      <w:r w:rsidRPr="00521FDA">
        <w:t>Synchronous communication guarantees</w:t>
      </w:r>
    </w:p>
    <w:p w14:paraId="7D120A15" w14:textId="77777777" w:rsidR="00521FDA" w:rsidRPr="00521FDA" w:rsidRDefault="00521FDA" w:rsidP="00521FDA">
      <w:pPr>
        <w:numPr>
          <w:ilvl w:val="0"/>
          <w:numId w:val="47"/>
        </w:numPr>
      </w:pPr>
      <w:r w:rsidRPr="00521FDA">
        <w:t>Academic/research settings</w:t>
      </w:r>
    </w:p>
    <w:p w14:paraId="3819C1B0" w14:textId="77777777" w:rsidR="00521FDA" w:rsidRPr="00521FDA" w:rsidRDefault="00521FDA" w:rsidP="00521FDA">
      <w:r w:rsidRPr="00521FDA">
        <w:lastRenderedPageBreak/>
        <w:pict w14:anchorId="789E1CC1">
          <v:rect id="_x0000_i1137" style="width:0;height:1.5pt" o:hralign="center" o:hrstd="t" o:hr="t" fillcolor="#a0a0a0" stroked="f"/>
        </w:pict>
      </w:r>
    </w:p>
    <w:p w14:paraId="4F2852BB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7. Protocol Selection Guidelines</w:t>
      </w:r>
    </w:p>
    <w:p w14:paraId="58FAA8F2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7.1 Use 2PC When:</w:t>
      </w:r>
    </w:p>
    <w:p w14:paraId="23304407" w14:textId="77777777" w:rsidR="00521FDA" w:rsidRPr="00521FDA" w:rsidRDefault="00521FDA" w:rsidP="00521FDA">
      <w:r w:rsidRPr="00521FDA">
        <w:t>✓ Consistency is critical (financial transactions)</w:t>
      </w:r>
      <w:r w:rsidRPr="00521FDA">
        <w:br/>
        <w:t>✓ Coordinator failure is rare</w:t>
      </w:r>
      <w:r w:rsidRPr="00521FDA">
        <w:br/>
        <w:t>✓ Fast coordinator recovery available</w:t>
      </w:r>
      <w:r w:rsidRPr="00521FDA">
        <w:br/>
        <w:t>✓ Network partitions must not cause inconsistency</w:t>
      </w:r>
      <w:r w:rsidRPr="00521FDA">
        <w:br/>
        <w:t>✓ Industry-proven solution needed</w:t>
      </w:r>
    </w:p>
    <w:p w14:paraId="0DAE7A8A" w14:textId="77777777" w:rsidR="00521FDA" w:rsidRPr="00521FDA" w:rsidRDefault="00521FDA" w:rsidP="00521FDA">
      <w:r w:rsidRPr="00521FDA">
        <w:rPr>
          <w:b/>
          <w:bCs/>
        </w:rPr>
        <w:t>Examples:</w:t>
      </w:r>
    </w:p>
    <w:p w14:paraId="799FCA3C" w14:textId="77777777" w:rsidR="00521FDA" w:rsidRPr="00521FDA" w:rsidRDefault="00521FDA" w:rsidP="00521FDA">
      <w:pPr>
        <w:numPr>
          <w:ilvl w:val="0"/>
          <w:numId w:val="48"/>
        </w:numPr>
      </w:pPr>
      <w:r w:rsidRPr="00521FDA">
        <w:t>Banking systems</w:t>
      </w:r>
    </w:p>
    <w:p w14:paraId="021E524B" w14:textId="77777777" w:rsidR="00521FDA" w:rsidRPr="00521FDA" w:rsidRDefault="00521FDA" w:rsidP="00521FDA">
      <w:pPr>
        <w:numPr>
          <w:ilvl w:val="0"/>
          <w:numId w:val="48"/>
        </w:numPr>
      </w:pPr>
      <w:r w:rsidRPr="00521FDA">
        <w:t>Distributed databases (PostgreSQL, MySQL)</w:t>
      </w:r>
    </w:p>
    <w:p w14:paraId="6047A956" w14:textId="77777777" w:rsidR="00521FDA" w:rsidRPr="00521FDA" w:rsidRDefault="00521FDA" w:rsidP="00521FDA">
      <w:pPr>
        <w:numPr>
          <w:ilvl w:val="0"/>
          <w:numId w:val="48"/>
        </w:numPr>
      </w:pPr>
      <w:r w:rsidRPr="00521FDA">
        <w:t>Enterprise transaction systems</w:t>
      </w:r>
    </w:p>
    <w:p w14:paraId="38383AE3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7.2 Use 3PC When:</w:t>
      </w:r>
    </w:p>
    <w:p w14:paraId="6037DD7F" w14:textId="77777777" w:rsidR="00521FDA" w:rsidRPr="00521FDA" w:rsidRDefault="00521FDA" w:rsidP="00521FDA">
      <w:r w:rsidRPr="00521FDA">
        <w:t>✓ Availability more important than absolute consistency</w:t>
      </w:r>
      <w:r w:rsidRPr="00521FDA">
        <w:br/>
        <w:t>✓ Network is synchronous with bounded delays</w:t>
      </w:r>
      <w:r w:rsidRPr="00521FDA">
        <w:br/>
        <w:t>✓ Coordinator recovery is slow</w:t>
      </w:r>
      <w:r w:rsidRPr="00521FDA">
        <w:br/>
        <w:t>✓ Academic research or specific controlled environments</w:t>
      </w:r>
      <w:r w:rsidRPr="00521FDA">
        <w:br/>
        <w:t>✓ Can tolerate potential inconsistency during partitions</w:t>
      </w:r>
    </w:p>
    <w:p w14:paraId="5A393278" w14:textId="77777777" w:rsidR="00521FDA" w:rsidRPr="00521FDA" w:rsidRDefault="00521FDA" w:rsidP="00521FDA">
      <w:r w:rsidRPr="00521FDA">
        <w:rPr>
          <w:b/>
          <w:bCs/>
        </w:rPr>
        <w:t>Examples:</w:t>
      </w:r>
    </w:p>
    <w:p w14:paraId="5F51FD8F" w14:textId="77777777" w:rsidR="00521FDA" w:rsidRPr="00521FDA" w:rsidRDefault="00521FDA" w:rsidP="00521FDA">
      <w:pPr>
        <w:numPr>
          <w:ilvl w:val="0"/>
          <w:numId w:val="49"/>
        </w:numPr>
      </w:pPr>
      <w:r w:rsidRPr="00521FDA">
        <w:t>Research prototypes</w:t>
      </w:r>
    </w:p>
    <w:p w14:paraId="67793A3A" w14:textId="77777777" w:rsidR="00521FDA" w:rsidRPr="00521FDA" w:rsidRDefault="00521FDA" w:rsidP="00521FDA">
      <w:pPr>
        <w:numPr>
          <w:ilvl w:val="0"/>
          <w:numId w:val="49"/>
        </w:numPr>
      </w:pPr>
      <w:r w:rsidRPr="00521FDA">
        <w:t>Highly reliable data center networks</w:t>
      </w:r>
    </w:p>
    <w:p w14:paraId="30BBB6C3" w14:textId="77777777" w:rsidR="00521FDA" w:rsidRPr="00521FDA" w:rsidRDefault="00521FDA" w:rsidP="00521FDA">
      <w:pPr>
        <w:numPr>
          <w:ilvl w:val="0"/>
          <w:numId w:val="49"/>
        </w:numPr>
      </w:pPr>
      <w:r w:rsidRPr="00521FDA">
        <w:t>Systems with strong network guarantees</w:t>
      </w:r>
    </w:p>
    <w:p w14:paraId="2C5F1BB3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7.3 Use Modern Alternatives When:</w:t>
      </w:r>
    </w:p>
    <w:p w14:paraId="57B67918" w14:textId="77777777" w:rsidR="00521FDA" w:rsidRPr="00521FDA" w:rsidRDefault="00521FDA" w:rsidP="00521FDA">
      <w:r w:rsidRPr="00521FDA">
        <w:t>✓ Need both consistency AND high availability</w:t>
      </w:r>
      <w:r w:rsidRPr="00521FDA">
        <w:br/>
        <w:t>✓ Network is asynchronous and unreliable</w:t>
      </w:r>
      <w:r w:rsidRPr="00521FDA">
        <w:br/>
        <w:t>✓ Byzantine faults possible</w:t>
      </w:r>
      <w:r w:rsidRPr="00521FDA">
        <w:br/>
        <w:t>✓ Production distributed systems</w:t>
      </w:r>
    </w:p>
    <w:p w14:paraId="0E506A1C" w14:textId="77777777" w:rsidR="00521FDA" w:rsidRPr="00521FDA" w:rsidRDefault="00521FDA" w:rsidP="00521FDA">
      <w:r w:rsidRPr="00521FDA">
        <w:rPr>
          <w:b/>
          <w:bCs/>
        </w:rPr>
        <w:t>Examples:</w:t>
      </w:r>
    </w:p>
    <w:p w14:paraId="3E036639" w14:textId="77777777" w:rsidR="00521FDA" w:rsidRPr="00521FDA" w:rsidRDefault="00521FDA" w:rsidP="00521FDA">
      <w:pPr>
        <w:numPr>
          <w:ilvl w:val="0"/>
          <w:numId w:val="50"/>
        </w:numPr>
      </w:pPr>
      <w:r w:rsidRPr="00521FDA">
        <w:t>Google Spanner (Paxos)</w:t>
      </w:r>
    </w:p>
    <w:p w14:paraId="23757F70" w14:textId="77777777" w:rsidR="00521FDA" w:rsidRPr="00521FDA" w:rsidRDefault="00521FDA" w:rsidP="00521FDA">
      <w:pPr>
        <w:numPr>
          <w:ilvl w:val="0"/>
          <w:numId w:val="50"/>
        </w:numPr>
      </w:pPr>
      <w:proofErr w:type="spellStart"/>
      <w:r w:rsidRPr="00521FDA">
        <w:lastRenderedPageBreak/>
        <w:t>etcd</w:t>
      </w:r>
      <w:proofErr w:type="spellEnd"/>
      <w:r w:rsidRPr="00521FDA">
        <w:t>, Consul (Raft)</w:t>
      </w:r>
    </w:p>
    <w:p w14:paraId="6DA6A049" w14:textId="77777777" w:rsidR="00521FDA" w:rsidRPr="00521FDA" w:rsidRDefault="00521FDA" w:rsidP="00521FDA">
      <w:pPr>
        <w:numPr>
          <w:ilvl w:val="0"/>
          <w:numId w:val="50"/>
        </w:numPr>
      </w:pPr>
      <w:r w:rsidRPr="00521FDA">
        <w:t xml:space="preserve">Apache </w:t>
      </w:r>
      <w:proofErr w:type="spellStart"/>
      <w:r w:rsidRPr="00521FDA">
        <w:t>ZooKeeper</w:t>
      </w:r>
      <w:proofErr w:type="spellEnd"/>
      <w:r w:rsidRPr="00521FDA">
        <w:t xml:space="preserve"> (ZAB)</w:t>
      </w:r>
    </w:p>
    <w:p w14:paraId="2C5FFDFE" w14:textId="77777777" w:rsidR="00521FDA" w:rsidRPr="00521FDA" w:rsidRDefault="00521FDA" w:rsidP="00521FDA">
      <w:pPr>
        <w:numPr>
          <w:ilvl w:val="0"/>
          <w:numId w:val="50"/>
        </w:numPr>
      </w:pPr>
      <w:proofErr w:type="spellStart"/>
      <w:proofErr w:type="gramStart"/>
      <w:r w:rsidRPr="00521FDA">
        <w:t>CockroachDB</w:t>
      </w:r>
      <w:proofErr w:type="spellEnd"/>
      <w:proofErr w:type="gramEnd"/>
      <w:r w:rsidRPr="00521FDA">
        <w:t xml:space="preserve"> (Raft)</w:t>
      </w:r>
    </w:p>
    <w:p w14:paraId="799FBB48" w14:textId="77777777" w:rsidR="00521FDA" w:rsidRPr="00521FDA" w:rsidRDefault="00521FDA" w:rsidP="00521FDA">
      <w:r w:rsidRPr="00521FDA">
        <w:pict w14:anchorId="64C205A8">
          <v:rect id="_x0000_i1138" style="width:0;height:1.5pt" o:hralign="center" o:hrstd="t" o:hr="t" fillcolor="#a0a0a0" stroked="f"/>
        </w:pict>
      </w:r>
    </w:p>
    <w:p w14:paraId="7FE0BA54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8. Implementation Insights</w:t>
      </w:r>
    </w:p>
    <w:p w14:paraId="6B592E69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8.1 Technical Challenges Encountered</w:t>
      </w:r>
    </w:p>
    <w:p w14:paraId="575662C3" w14:textId="77777777" w:rsidR="00521FDA" w:rsidRPr="00521FDA" w:rsidRDefault="00521FDA" w:rsidP="00521FDA">
      <w:r w:rsidRPr="00521FDA">
        <w:rPr>
          <w:b/>
          <w:bCs/>
        </w:rPr>
        <w:t>Challenge 1: Network Timeout Calibration</w:t>
      </w:r>
    </w:p>
    <w:p w14:paraId="2817ACFB" w14:textId="77777777" w:rsidR="00521FDA" w:rsidRPr="00521FDA" w:rsidRDefault="00521FDA" w:rsidP="00521FDA">
      <w:pPr>
        <w:numPr>
          <w:ilvl w:val="0"/>
          <w:numId w:val="51"/>
        </w:numPr>
      </w:pPr>
      <w:r w:rsidRPr="00521FDA">
        <w:t>Too short: False positives (treating slow responses as failures)</w:t>
      </w:r>
    </w:p>
    <w:p w14:paraId="2F53E05E" w14:textId="77777777" w:rsidR="00521FDA" w:rsidRPr="00521FDA" w:rsidRDefault="00521FDA" w:rsidP="00521FDA">
      <w:pPr>
        <w:numPr>
          <w:ilvl w:val="0"/>
          <w:numId w:val="51"/>
        </w:numPr>
      </w:pPr>
      <w:r w:rsidRPr="00521FDA">
        <w:t>Too long: Increased latency and blocking time</w:t>
      </w:r>
    </w:p>
    <w:p w14:paraId="3FD33F0E" w14:textId="77777777" w:rsidR="00521FDA" w:rsidRPr="00521FDA" w:rsidRDefault="00521FDA" w:rsidP="00521FDA">
      <w:pPr>
        <w:numPr>
          <w:ilvl w:val="0"/>
          <w:numId w:val="51"/>
        </w:numPr>
      </w:pPr>
      <w:r w:rsidRPr="00521FDA">
        <w:t>Solution: Used 5-second timeout based on testing</w:t>
      </w:r>
    </w:p>
    <w:p w14:paraId="2626CBD0" w14:textId="77777777" w:rsidR="00521FDA" w:rsidRPr="00521FDA" w:rsidRDefault="00521FDA" w:rsidP="00521FDA">
      <w:r w:rsidRPr="00521FDA">
        <w:rPr>
          <w:b/>
          <w:bCs/>
        </w:rPr>
        <w:t>Challenge 2: State Persistence</w:t>
      </w:r>
    </w:p>
    <w:p w14:paraId="3965A83B" w14:textId="77777777" w:rsidR="00521FDA" w:rsidRPr="00521FDA" w:rsidRDefault="00521FDA" w:rsidP="00521FDA">
      <w:pPr>
        <w:numPr>
          <w:ilvl w:val="0"/>
          <w:numId w:val="52"/>
        </w:numPr>
      </w:pPr>
      <w:r w:rsidRPr="00521FDA">
        <w:t>In-memory state lost on crash</w:t>
      </w:r>
    </w:p>
    <w:p w14:paraId="0BF3A5B8" w14:textId="77777777" w:rsidR="00521FDA" w:rsidRPr="00521FDA" w:rsidRDefault="00521FDA" w:rsidP="00521FDA">
      <w:pPr>
        <w:numPr>
          <w:ilvl w:val="0"/>
          <w:numId w:val="52"/>
        </w:numPr>
      </w:pPr>
      <w:r w:rsidRPr="00521FDA">
        <w:t>Production systems require Write-Ahead Log</w:t>
      </w:r>
    </w:p>
    <w:p w14:paraId="1D2945DC" w14:textId="77777777" w:rsidR="00521FDA" w:rsidRPr="00521FDA" w:rsidRDefault="00521FDA" w:rsidP="00521FDA">
      <w:pPr>
        <w:numPr>
          <w:ilvl w:val="0"/>
          <w:numId w:val="52"/>
        </w:numPr>
      </w:pPr>
      <w:r w:rsidRPr="00521FDA">
        <w:t>Our implementation: In-memory only (sufficient for demonstration)</w:t>
      </w:r>
    </w:p>
    <w:p w14:paraId="5369BD5F" w14:textId="77777777" w:rsidR="00521FDA" w:rsidRPr="00521FDA" w:rsidRDefault="00521FDA" w:rsidP="00521FDA">
      <w:r w:rsidRPr="00521FDA">
        <w:rPr>
          <w:b/>
          <w:bCs/>
        </w:rPr>
        <w:t>Challenge 3: Concurrent Transactions</w:t>
      </w:r>
    </w:p>
    <w:p w14:paraId="1A92C50C" w14:textId="77777777" w:rsidR="00521FDA" w:rsidRPr="00521FDA" w:rsidRDefault="00521FDA" w:rsidP="00521FDA">
      <w:pPr>
        <w:numPr>
          <w:ilvl w:val="0"/>
          <w:numId w:val="53"/>
        </w:numPr>
      </w:pPr>
      <w:r w:rsidRPr="00521FDA">
        <w:t>Used thread locks to prevent race conditions</w:t>
      </w:r>
    </w:p>
    <w:p w14:paraId="0B9E278B" w14:textId="77777777" w:rsidR="00521FDA" w:rsidRPr="00521FDA" w:rsidRDefault="00521FDA" w:rsidP="00521FDA">
      <w:pPr>
        <w:numPr>
          <w:ilvl w:val="0"/>
          <w:numId w:val="53"/>
        </w:numPr>
      </w:pPr>
      <w:r w:rsidRPr="00521FDA">
        <w:t>Resource state (variable x) protected by mutex</w:t>
      </w:r>
    </w:p>
    <w:p w14:paraId="4D5FAC3A" w14:textId="77777777" w:rsidR="00521FDA" w:rsidRPr="00521FDA" w:rsidRDefault="00521FDA" w:rsidP="00521FDA">
      <w:pPr>
        <w:numPr>
          <w:ilvl w:val="0"/>
          <w:numId w:val="53"/>
        </w:numPr>
      </w:pPr>
      <w:r w:rsidRPr="00521FDA">
        <w:t>Production systems need transaction isolation levels</w:t>
      </w:r>
    </w:p>
    <w:p w14:paraId="6A5F17C4" w14:textId="77777777" w:rsidR="00521FDA" w:rsidRPr="00521FDA" w:rsidRDefault="00521FDA" w:rsidP="00521FDA">
      <w:r w:rsidRPr="00521FDA">
        <w:rPr>
          <w:b/>
          <w:bCs/>
        </w:rPr>
        <w:t>Challenge 4: Error Handling</w:t>
      </w:r>
    </w:p>
    <w:p w14:paraId="5D1FAD37" w14:textId="77777777" w:rsidR="00521FDA" w:rsidRPr="00521FDA" w:rsidRDefault="00521FDA" w:rsidP="00521FDA">
      <w:pPr>
        <w:numPr>
          <w:ilvl w:val="0"/>
          <w:numId w:val="54"/>
        </w:numPr>
      </w:pPr>
      <w:r w:rsidRPr="00521FDA">
        <w:t>Network errors treated as NO votes (conservative)</w:t>
      </w:r>
    </w:p>
    <w:p w14:paraId="23451037" w14:textId="77777777" w:rsidR="00521FDA" w:rsidRPr="00521FDA" w:rsidRDefault="00521FDA" w:rsidP="00521FDA">
      <w:pPr>
        <w:numPr>
          <w:ilvl w:val="0"/>
          <w:numId w:val="54"/>
        </w:numPr>
      </w:pPr>
      <w:r w:rsidRPr="00521FDA">
        <w:t>Timeout exceptions caught and logged</w:t>
      </w:r>
    </w:p>
    <w:p w14:paraId="2B8BE3C6" w14:textId="77777777" w:rsidR="00521FDA" w:rsidRPr="00521FDA" w:rsidRDefault="00521FDA" w:rsidP="00521FDA">
      <w:pPr>
        <w:numPr>
          <w:ilvl w:val="0"/>
          <w:numId w:val="54"/>
        </w:numPr>
      </w:pPr>
      <w:r w:rsidRPr="00521FDA">
        <w:t>HTTP error codes for debugging</w:t>
      </w:r>
    </w:p>
    <w:p w14:paraId="30ADFBF2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8.2 Code Architecture</w:t>
      </w:r>
    </w:p>
    <w:p w14:paraId="1DA744AA" w14:textId="77777777" w:rsidR="00521FDA" w:rsidRPr="00521FDA" w:rsidRDefault="00521FDA" w:rsidP="00521FDA">
      <w:r w:rsidRPr="00521FDA">
        <w:rPr>
          <w:b/>
          <w:bCs/>
        </w:rPr>
        <w:t>Coordinator Components:</w:t>
      </w:r>
    </w:p>
    <w:p w14:paraId="3501E7C1" w14:textId="77777777" w:rsidR="00521FDA" w:rsidRPr="00521FDA" w:rsidRDefault="00521FDA" w:rsidP="00521FDA">
      <w:r w:rsidRPr="00521FDA">
        <w:t xml:space="preserve">- </w:t>
      </w:r>
      <w:proofErr w:type="spellStart"/>
      <w:r w:rsidRPr="00521FDA">
        <w:t>TransactionState</w:t>
      </w:r>
      <w:proofErr w:type="spellEnd"/>
      <w:r w:rsidRPr="00521FDA">
        <w:t xml:space="preserve"> </w:t>
      </w:r>
      <w:proofErr w:type="spellStart"/>
      <w:r w:rsidRPr="00521FDA">
        <w:t>enum</w:t>
      </w:r>
      <w:proofErr w:type="spellEnd"/>
      <w:r w:rsidRPr="00521FDA">
        <w:t xml:space="preserve"> (INIT, PREPARING, COMMITTED, etc.)</w:t>
      </w:r>
    </w:p>
    <w:p w14:paraId="2524A138" w14:textId="77777777" w:rsidR="00521FDA" w:rsidRPr="00521FDA" w:rsidRDefault="00521FDA" w:rsidP="00521FDA">
      <w:r w:rsidRPr="00521FDA">
        <w:t>- Coordinator class with transaction management</w:t>
      </w:r>
    </w:p>
    <w:p w14:paraId="0949AD79" w14:textId="77777777" w:rsidR="00521FDA" w:rsidRPr="00521FDA" w:rsidRDefault="00521FDA" w:rsidP="00521FDA">
      <w:r w:rsidRPr="00521FDA">
        <w:lastRenderedPageBreak/>
        <w:t>- Flask HTTP server for receiving requests</w:t>
      </w:r>
    </w:p>
    <w:p w14:paraId="6A90C369" w14:textId="77777777" w:rsidR="00521FDA" w:rsidRPr="00521FDA" w:rsidRDefault="00521FDA" w:rsidP="00521FDA">
      <w:r w:rsidRPr="00521FDA">
        <w:t>- Protocol implementations (2PC and 3PC methods)</w:t>
      </w:r>
    </w:p>
    <w:p w14:paraId="4EA585C9" w14:textId="77777777" w:rsidR="00521FDA" w:rsidRPr="00521FDA" w:rsidRDefault="00521FDA" w:rsidP="00521FDA">
      <w:r w:rsidRPr="00521FDA">
        <w:t>- Logging system for observability</w:t>
      </w:r>
    </w:p>
    <w:p w14:paraId="3F0A466A" w14:textId="77777777" w:rsidR="00521FDA" w:rsidRPr="00521FDA" w:rsidRDefault="00521FDA" w:rsidP="00521FDA">
      <w:r w:rsidRPr="00521FDA">
        <w:rPr>
          <w:b/>
          <w:bCs/>
        </w:rPr>
        <w:t>Participant Components:</w:t>
      </w:r>
    </w:p>
    <w:p w14:paraId="083C148C" w14:textId="77777777" w:rsidR="00521FDA" w:rsidRPr="00521FDA" w:rsidRDefault="00521FDA" w:rsidP="00521FDA">
      <w:r w:rsidRPr="00521FDA">
        <w:t xml:space="preserve">- </w:t>
      </w:r>
      <w:proofErr w:type="spellStart"/>
      <w:r w:rsidRPr="00521FDA">
        <w:t>TransactionState</w:t>
      </w:r>
      <w:proofErr w:type="spellEnd"/>
      <w:r w:rsidRPr="00521FDA">
        <w:t xml:space="preserve"> </w:t>
      </w:r>
      <w:proofErr w:type="spellStart"/>
      <w:r w:rsidRPr="00521FDA">
        <w:t>enum</w:t>
      </w:r>
      <w:proofErr w:type="spellEnd"/>
      <w:r w:rsidRPr="00521FDA">
        <w:t xml:space="preserve"> (INIT, READY, PRECOMMITTED, etc.)</w:t>
      </w:r>
    </w:p>
    <w:p w14:paraId="03ECEFA4" w14:textId="77777777" w:rsidR="00521FDA" w:rsidRPr="00521FDA" w:rsidRDefault="00521FDA" w:rsidP="00521FDA">
      <w:r w:rsidRPr="00521FDA">
        <w:t>- Participant class with resource management</w:t>
      </w:r>
    </w:p>
    <w:p w14:paraId="33B22392" w14:textId="77777777" w:rsidR="00521FDA" w:rsidRPr="00521FDA" w:rsidRDefault="00521FDA" w:rsidP="00521FDA">
      <w:r w:rsidRPr="00521FDA">
        <w:t>- Flask endpoints for protocol messages</w:t>
      </w:r>
    </w:p>
    <w:p w14:paraId="540B6C55" w14:textId="77777777" w:rsidR="00521FDA" w:rsidRPr="00521FDA" w:rsidRDefault="00521FDA" w:rsidP="00521FDA">
      <w:r w:rsidRPr="00521FDA">
        <w:t>- Validation logic for operations</w:t>
      </w:r>
    </w:p>
    <w:p w14:paraId="5547DFFB" w14:textId="77777777" w:rsidR="00521FDA" w:rsidRPr="00521FDA" w:rsidRDefault="00521FDA" w:rsidP="00521FDA">
      <w:r w:rsidRPr="00521FDA">
        <w:t>- Thread-safe resource updates</w:t>
      </w:r>
    </w:p>
    <w:p w14:paraId="416877A0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8.3 Testing Methodology</w:t>
      </w:r>
    </w:p>
    <w:p w14:paraId="5FC20DFD" w14:textId="77777777" w:rsidR="00521FDA" w:rsidRPr="00521FDA" w:rsidRDefault="00521FDA" w:rsidP="00521FDA">
      <w:r w:rsidRPr="00521FDA">
        <w:rPr>
          <w:b/>
          <w:bCs/>
        </w:rPr>
        <w:t>Test Coverage:</w:t>
      </w:r>
    </w:p>
    <w:p w14:paraId="329F8D16" w14:textId="77777777" w:rsidR="00521FDA" w:rsidRPr="00521FDA" w:rsidRDefault="00521FDA" w:rsidP="00521FDA">
      <w:pPr>
        <w:numPr>
          <w:ilvl w:val="0"/>
          <w:numId w:val="55"/>
        </w:numPr>
      </w:pPr>
      <w:r w:rsidRPr="00521FDA">
        <w:t>✓ Successful transaction (happy path)</w:t>
      </w:r>
    </w:p>
    <w:p w14:paraId="2DF4473B" w14:textId="77777777" w:rsidR="00521FDA" w:rsidRPr="00521FDA" w:rsidRDefault="00521FDA" w:rsidP="00521FDA">
      <w:pPr>
        <w:numPr>
          <w:ilvl w:val="0"/>
          <w:numId w:val="55"/>
        </w:numPr>
      </w:pPr>
      <w:r w:rsidRPr="00521FDA">
        <w:t>✓ Participant failure (timeout handling)</w:t>
      </w:r>
    </w:p>
    <w:p w14:paraId="0F5D6BCB" w14:textId="77777777" w:rsidR="00521FDA" w:rsidRPr="00521FDA" w:rsidRDefault="00521FDA" w:rsidP="00521FDA">
      <w:pPr>
        <w:numPr>
          <w:ilvl w:val="0"/>
          <w:numId w:val="55"/>
        </w:numPr>
      </w:pPr>
      <w:r w:rsidRPr="00521FDA">
        <w:t>✓ Coordinator failure (blocking demonstration)</w:t>
      </w:r>
    </w:p>
    <w:p w14:paraId="0DFCF78E" w14:textId="77777777" w:rsidR="00521FDA" w:rsidRPr="00521FDA" w:rsidRDefault="00521FDA" w:rsidP="00521FDA">
      <w:pPr>
        <w:numPr>
          <w:ilvl w:val="0"/>
          <w:numId w:val="55"/>
        </w:numPr>
      </w:pPr>
      <w:r w:rsidRPr="00521FDA">
        <w:t>✓ 3PC execution (three-phase flow)</w:t>
      </w:r>
    </w:p>
    <w:p w14:paraId="3CB1CDE4" w14:textId="77777777" w:rsidR="00521FDA" w:rsidRPr="00521FDA" w:rsidRDefault="00521FDA" w:rsidP="00521FDA">
      <w:pPr>
        <w:numPr>
          <w:ilvl w:val="0"/>
          <w:numId w:val="55"/>
        </w:numPr>
      </w:pPr>
      <w:r w:rsidRPr="00521FDA">
        <w:t>✓ Multiple concurrent transactions (stress test)</w:t>
      </w:r>
    </w:p>
    <w:p w14:paraId="0C346C5D" w14:textId="77777777" w:rsidR="00521FDA" w:rsidRPr="00521FDA" w:rsidRDefault="00521FDA" w:rsidP="00521FDA">
      <w:r w:rsidRPr="00521FDA">
        <w:rPr>
          <w:b/>
          <w:bCs/>
        </w:rPr>
        <w:t>Validation Approach:</w:t>
      </w:r>
    </w:p>
    <w:p w14:paraId="522DD8AB" w14:textId="77777777" w:rsidR="00521FDA" w:rsidRPr="00521FDA" w:rsidRDefault="00521FDA" w:rsidP="00521FDA">
      <w:pPr>
        <w:numPr>
          <w:ilvl w:val="0"/>
          <w:numId w:val="56"/>
        </w:numPr>
      </w:pPr>
      <w:r w:rsidRPr="00521FDA">
        <w:t>Log analysis for protocol correctness</w:t>
      </w:r>
    </w:p>
    <w:p w14:paraId="43DDEA64" w14:textId="77777777" w:rsidR="00521FDA" w:rsidRPr="00521FDA" w:rsidRDefault="00521FDA" w:rsidP="00521FDA">
      <w:pPr>
        <w:numPr>
          <w:ilvl w:val="0"/>
          <w:numId w:val="56"/>
        </w:numPr>
      </w:pPr>
      <w:r w:rsidRPr="00521FDA">
        <w:t>State verification at each phase</w:t>
      </w:r>
    </w:p>
    <w:p w14:paraId="3375E91A" w14:textId="77777777" w:rsidR="00521FDA" w:rsidRPr="00521FDA" w:rsidRDefault="00521FDA" w:rsidP="00521FDA">
      <w:pPr>
        <w:numPr>
          <w:ilvl w:val="0"/>
          <w:numId w:val="56"/>
        </w:numPr>
      </w:pPr>
      <w:r w:rsidRPr="00521FDA">
        <w:t>Atomicity checks (all or nothing)</w:t>
      </w:r>
    </w:p>
    <w:p w14:paraId="4D7C5E11" w14:textId="77777777" w:rsidR="00521FDA" w:rsidRPr="00521FDA" w:rsidRDefault="00521FDA" w:rsidP="00521FDA">
      <w:pPr>
        <w:numPr>
          <w:ilvl w:val="0"/>
          <w:numId w:val="56"/>
        </w:numPr>
      </w:pPr>
      <w:r w:rsidRPr="00521FDA">
        <w:t>Timing measurements for performance</w:t>
      </w:r>
    </w:p>
    <w:p w14:paraId="373180ED" w14:textId="77777777" w:rsidR="00521FDA" w:rsidRPr="00521FDA" w:rsidRDefault="00521FDA" w:rsidP="00521FDA">
      <w:r w:rsidRPr="00521FDA">
        <w:pict w14:anchorId="025FED74">
          <v:rect id="_x0000_i1139" style="width:0;height:1.5pt" o:hralign="center" o:hrstd="t" o:hr="t" fillcolor="#a0a0a0" stroked="f"/>
        </w:pict>
      </w:r>
    </w:p>
    <w:p w14:paraId="012BDA45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9. Key Learnings and Insights</w:t>
      </w:r>
    </w:p>
    <w:p w14:paraId="0A613833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9.1 Fundamental Distributed Systems Concepts</w:t>
      </w:r>
    </w:p>
    <w:p w14:paraId="4EB5B9AB" w14:textId="77777777" w:rsidR="00521FDA" w:rsidRPr="00521FDA" w:rsidRDefault="00521FDA" w:rsidP="00521FDA">
      <w:r w:rsidRPr="00521FDA">
        <w:rPr>
          <w:b/>
          <w:bCs/>
        </w:rPr>
        <w:t>1. The FLP Impossibility Result</w:t>
      </w:r>
    </w:p>
    <w:p w14:paraId="2CA0C2DB" w14:textId="77777777" w:rsidR="00521FDA" w:rsidRPr="00521FDA" w:rsidRDefault="00521FDA" w:rsidP="00521FDA">
      <w:pPr>
        <w:numPr>
          <w:ilvl w:val="0"/>
          <w:numId w:val="57"/>
        </w:numPr>
      </w:pPr>
      <w:r w:rsidRPr="00521FDA">
        <w:lastRenderedPageBreak/>
        <w:t>Cannot have consensus with guaranteed termination in asynchronous systems with even one crash failure</w:t>
      </w:r>
    </w:p>
    <w:p w14:paraId="2E6012BE" w14:textId="77777777" w:rsidR="00521FDA" w:rsidRPr="00521FDA" w:rsidRDefault="00521FDA" w:rsidP="00521FDA">
      <w:pPr>
        <w:numPr>
          <w:ilvl w:val="0"/>
          <w:numId w:val="57"/>
        </w:numPr>
      </w:pPr>
      <w:r w:rsidRPr="00521FDA">
        <w:t>2PC chooses consistency over liveness (blocks)</w:t>
      </w:r>
    </w:p>
    <w:p w14:paraId="36BBCBEE" w14:textId="77777777" w:rsidR="00521FDA" w:rsidRPr="00521FDA" w:rsidRDefault="00521FDA" w:rsidP="00521FDA">
      <w:pPr>
        <w:numPr>
          <w:ilvl w:val="0"/>
          <w:numId w:val="57"/>
        </w:numPr>
      </w:pPr>
      <w:r w:rsidRPr="00521FDA">
        <w:t>3PC tries to cheat by assuming synchrony (doesn't work in reality)</w:t>
      </w:r>
    </w:p>
    <w:p w14:paraId="5D8B392F" w14:textId="77777777" w:rsidR="00521FDA" w:rsidRPr="00521FDA" w:rsidRDefault="00521FDA" w:rsidP="00521FDA">
      <w:r w:rsidRPr="00521FDA">
        <w:rPr>
          <w:b/>
          <w:bCs/>
        </w:rPr>
        <w:t>2. Atomicity vs. Availability Trade-off</w:t>
      </w:r>
    </w:p>
    <w:p w14:paraId="411DA41B" w14:textId="77777777" w:rsidR="00521FDA" w:rsidRPr="00521FDA" w:rsidRDefault="00521FDA" w:rsidP="00521FDA">
      <w:pPr>
        <w:numPr>
          <w:ilvl w:val="0"/>
          <w:numId w:val="58"/>
        </w:numPr>
      </w:pPr>
      <w:r w:rsidRPr="00521FDA">
        <w:t>2PC: "When in doubt, block" (prioritizes atomicity)</w:t>
      </w:r>
    </w:p>
    <w:p w14:paraId="292D6618" w14:textId="77777777" w:rsidR="00521FDA" w:rsidRPr="00521FDA" w:rsidRDefault="00521FDA" w:rsidP="00521FDA">
      <w:pPr>
        <w:numPr>
          <w:ilvl w:val="0"/>
          <w:numId w:val="58"/>
        </w:numPr>
      </w:pPr>
      <w:r w:rsidRPr="00521FDA">
        <w:t>3PC: "When in doubt, proceed" (prioritizes availability, risks atomicity)</w:t>
      </w:r>
    </w:p>
    <w:p w14:paraId="4DB268BB" w14:textId="77777777" w:rsidR="00521FDA" w:rsidRPr="00521FDA" w:rsidRDefault="00521FDA" w:rsidP="00521FDA">
      <w:pPr>
        <w:numPr>
          <w:ilvl w:val="0"/>
          <w:numId w:val="58"/>
        </w:numPr>
      </w:pPr>
      <w:r w:rsidRPr="00521FDA">
        <w:t>No perfect solution exists</w:t>
      </w:r>
    </w:p>
    <w:p w14:paraId="5068A8BF" w14:textId="77777777" w:rsidR="00521FDA" w:rsidRPr="00521FDA" w:rsidRDefault="00521FDA" w:rsidP="00521FDA">
      <w:r w:rsidRPr="00521FDA">
        <w:rPr>
          <w:b/>
          <w:bCs/>
        </w:rPr>
        <w:t>3. Failure Detection is Impossible</w:t>
      </w:r>
    </w:p>
    <w:p w14:paraId="5A1E86EB" w14:textId="77777777" w:rsidR="00521FDA" w:rsidRPr="00521FDA" w:rsidRDefault="00521FDA" w:rsidP="00521FDA">
      <w:pPr>
        <w:numPr>
          <w:ilvl w:val="0"/>
          <w:numId w:val="59"/>
        </w:numPr>
      </w:pPr>
      <w:r w:rsidRPr="00521FDA">
        <w:t xml:space="preserve">Cannot distinguish </w:t>
      </w:r>
      <w:proofErr w:type="gramStart"/>
      <w:r w:rsidRPr="00521FDA">
        <w:t>slow</w:t>
      </w:r>
      <w:proofErr w:type="gramEnd"/>
      <w:r w:rsidRPr="00521FDA">
        <w:t xml:space="preserve"> from </w:t>
      </w:r>
      <w:proofErr w:type="gramStart"/>
      <w:r w:rsidRPr="00521FDA">
        <w:t>crashed</w:t>
      </w:r>
      <w:proofErr w:type="gramEnd"/>
      <w:r w:rsidRPr="00521FDA">
        <w:t xml:space="preserve"> in asynchronous systems</w:t>
      </w:r>
    </w:p>
    <w:p w14:paraId="602AD5E9" w14:textId="77777777" w:rsidR="00521FDA" w:rsidRPr="00521FDA" w:rsidRDefault="00521FDA" w:rsidP="00521FDA">
      <w:pPr>
        <w:numPr>
          <w:ilvl w:val="0"/>
          <w:numId w:val="59"/>
        </w:numPr>
      </w:pPr>
      <w:r w:rsidRPr="00521FDA">
        <w:t xml:space="preserve">Timeouts are </w:t>
      </w:r>
      <w:proofErr w:type="gramStart"/>
      <w:r w:rsidRPr="00521FDA">
        <w:t>heuristics</w:t>
      </w:r>
      <w:proofErr w:type="gramEnd"/>
      <w:r w:rsidRPr="00521FDA">
        <w:t>, not guarantees</w:t>
      </w:r>
    </w:p>
    <w:p w14:paraId="665D451A" w14:textId="77777777" w:rsidR="00521FDA" w:rsidRPr="00521FDA" w:rsidRDefault="00521FDA" w:rsidP="00521FDA">
      <w:pPr>
        <w:numPr>
          <w:ilvl w:val="0"/>
          <w:numId w:val="59"/>
        </w:numPr>
      </w:pPr>
      <w:r w:rsidRPr="00521FDA">
        <w:t>This is why 3PC's non-blocking property doesn't hold in practice</w:t>
      </w:r>
    </w:p>
    <w:p w14:paraId="2330E125" w14:textId="77777777" w:rsidR="00521FDA" w:rsidRPr="00521FDA" w:rsidRDefault="00521FDA" w:rsidP="00521FDA">
      <w:r w:rsidRPr="00521FDA">
        <w:rPr>
          <w:b/>
          <w:bCs/>
        </w:rPr>
        <w:t>4. State Matters</w:t>
      </w:r>
    </w:p>
    <w:p w14:paraId="253A1518" w14:textId="77777777" w:rsidR="00521FDA" w:rsidRPr="00521FDA" w:rsidRDefault="00521FDA" w:rsidP="00521FDA">
      <w:pPr>
        <w:numPr>
          <w:ilvl w:val="0"/>
          <w:numId w:val="60"/>
        </w:numPr>
      </w:pPr>
      <w:r w:rsidRPr="00521FDA">
        <w:t>2PC READY state = uncertainty (blocking)</w:t>
      </w:r>
    </w:p>
    <w:p w14:paraId="40480C97" w14:textId="77777777" w:rsidR="00521FDA" w:rsidRPr="00521FDA" w:rsidRDefault="00521FDA" w:rsidP="00521FDA">
      <w:pPr>
        <w:numPr>
          <w:ilvl w:val="0"/>
          <w:numId w:val="60"/>
        </w:numPr>
      </w:pPr>
      <w:r w:rsidRPr="00521FDA">
        <w:t>3PC PRECOMMITTED state = certainty (non-blocking)</w:t>
      </w:r>
    </w:p>
    <w:p w14:paraId="2717D2A6" w14:textId="77777777" w:rsidR="00521FDA" w:rsidRPr="00521FDA" w:rsidRDefault="00521FDA" w:rsidP="00521FDA">
      <w:pPr>
        <w:numPr>
          <w:ilvl w:val="0"/>
          <w:numId w:val="60"/>
        </w:numPr>
      </w:pPr>
      <w:r w:rsidRPr="00521FDA">
        <w:t>Careful state design critical for correctness</w:t>
      </w:r>
    </w:p>
    <w:p w14:paraId="57F90352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9.2 Practical Distributed Systems Wisdom</w:t>
      </w:r>
    </w:p>
    <w:p w14:paraId="0701328A" w14:textId="77777777" w:rsidR="00521FDA" w:rsidRPr="00521FDA" w:rsidRDefault="00521FDA" w:rsidP="00521FDA">
      <w:r w:rsidRPr="00521FDA">
        <w:rPr>
          <w:b/>
          <w:bCs/>
        </w:rPr>
        <w:t>1. Simple is Better</w:t>
      </w:r>
    </w:p>
    <w:p w14:paraId="53FC9220" w14:textId="77777777" w:rsidR="00521FDA" w:rsidRPr="00521FDA" w:rsidRDefault="00521FDA" w:rsidP="00521FDA">
      <w:pPr>
        <w:numPr>
          <w:ilvl w:val="0"/>
          <w:numId w:val="61"/>
        </w:numPr>
      </w:pPr>
      <w:r w:rsidRPr="00521FDA">
        <w:t>2PC more complex than it appears</w:t>
      </w:r>
    </w:p>
    <w:p w14:paraId="1B7EC618" w14:textId="77777777" w:rsidR="00521FDA" w:rsidRPr="00521FDA" w:rsidRDefault="00521FDA" w:rsidP="00521FDA">
      <w:pPr>
        <w:numPr>
          <w:ilvl w:val="0"/>
          <w:numId w:val="61"/>
        </w:numPr>
      </w:pPr>
      <w:r w:rsidRPr="00521FDA">
        <w:t>3PC even more complex</w:t>
      </w:r>
    </w:p>
    <w:p w14:paraId="698252D8" w14:textId="77777777" w:rsidR="00521FDA" w:rsidRPr="00521FDA" w:rsidRDefault="00521FDA" w:rsidP="00521FDA">
      <w:pPr>
        <w:numPr>
          <w:ilvl w:val="0"/>
          <w:numId w:val="61"/>
        </w:numPr>
      </w:pPr>
      <w:r w:rsidRPr="00521FDA">
        <w:t>Modern consensus protocols (Raft) easier to understand and implement</w:t>
      </w:r>
    </w:p>
    <w:p w14:paraId="47B1174A" w14:textId="77777777" w:rsidR="00521FDA" w:rsidRPr="00521FDA" w:rsidRDefault="00521FDA" w:rsidP="00521FDA">
      <w:r w:rsidRPr="00521FDA">
        <w:rPr>
          <w:b/>
          <w:bCs/>
        </w:rPr>
        <w:t>2. Recovery Mechanisms Essential</w:t>
      </w:r>
    </w:p>
    <w:p w14:paraId="6FD73E28" w14:textId="77777777" w:rsidR="00521FDA" w:rsidRPr="00521FDA" w:rsidRDefault="00521FDA" w:rsidP="00521FDA">
      <w:pPr>
        <w:numPr>
          <w:ilvl w:val="0"/>
          <w:numId w:val="62"/>
        </w:numPr>
      </w:pPr>
      <w:r w:rsidRPr="00521FDA">
        <w:t>Write-Ahead Logging crucial</w:t>
      </w:r>
    </w:p>
    <w:p w14:paraId="2F78814A" w14:textId="77777777" w:rsidR="00521FDA" w:rsidRPr="00521FDA" w:rsidRDefault="00521FDA" w:rsidP="00521FDA">
      <w:pPr>
        <w:numPr>
          <w:ilvl w:val="0"/>
          <w:numId w:val="62"/>
        </w:numPr>
      </w:pPr>
      <w:r w:rsidRPr="00521FDA">
        <w:t>Coordinator redundancy reduces blocking</w:t>
      </w:r>
    </w:p>
    <w:p w14:paraId="3D04B7FE" w14:textId="77777777" w:rsidR="00521FDA" w:rsidRPr="00521FDA" w:rsidRDefault="00521FDA" w:rsidP="00521FDA">
      <w:pPr>
        <w:numPr>
          <w:ilvl w:val="0"/>
          <w:numId w:val="62"/>
        </w:numPr>
      </w:pPr>
      <w:r w:rsidRPr="00521FDA">
        <w:t>Monitoring and alerting for coordinator health</w:t>
      </w:r>
    </w:p>
    <w:p w14:paraId="79136961" w14:textId="77777777" w:rsidR="00521FDA" w:rsidRPr="00521FDA" w:rsidRDefault="00521FDA" w:rsidP="00521FDA">
      <w:r w:rsidRPr="00521FDA">
        <w:rPr>
          <w:b/>
          <w:bCs/>
        </w:rPr>
        <w:t>3. Testing is Hard</w:t>
      </w:r>
    </w:p>
    <w:p w14:paraId="78BEB3D5" w14:textId="77777777" w:rsidR="00521FDA" w:rsidRPr="00521FDA" w:rsidRDefault="00521FDA" w:rsidP="00521FDA">
      <w:pPr>
        <w:numPr>
          <w:ilvl w:val="0"/>
          <w:numId w:val="63"/>
        </w:numPr>
      </w:pPr>
      <w:r w:rsidRPr="00521FDA">
        <w:lastRenderedPageBreak/>
        <w:t>Hard to reproduce timing-dependent failures</w:t>
      </w:r>
    </w:p>
    <w:p w14:paraId="4705ED7C" w14:textId="77777777" w:rsidR="00521FDA" w:rsidRPr="00521FDA" w:rsidRDefault="00521FDA" w:rsidP="00521FDA">
      <w:pPr>
        <w:numPr>
          <w:ilvl w:val="0"/>
          <w:numId w:val="63"/>
        </w:numPr>
      </w:pPr>
      <w:r w:rsidRPr="00521FDA">
        <w:t>Need chaos engineering (intentional failure injection)</w:t>
      </w:r>
    </w:p>
    <w:p w14:paraId="497498AB" w14:textId="77777777" w:rsidR="00521FDA" w:rsidRPr="00521FDA" w:rsidRDefault="00521FDA" w:rsidP="00521FDA">
      <w:pPr>
        <w:numPr>
          <w:ilvl w:val="0"/>
          <w:numId w:val="63"/>
        </w:numPr>
      </w:pPr>
      <w:r w:rsidRPr="00521FDA">
        <w:t>Log analysis critical for debugging</w:t>
      </w:r>
    </w:p>
    <w:p w14:paraId="1911C42C" w14:textId="77777777" w:rsidR="00521FDA" w:rsidRPr="00521FDA" w:rsidRDefault="00521FDA" w:rsidP="00521FDA">
      <w:r w:rsidRPr="00521FDA">
        <w:rPr>
          <w:b/>
          <w:bCs/>
        </w:rPr>
        <w:t>4. Real-World Requirements</w:t>
      </w:r>
    </w:p>
    <w:p w14:paraId="599F7C9D" w14:textId="77777777" w:rsidR="00521FDA" w:rsidRPr="00521FDA" w:rsidRDefault="00521FDA" w:rsidP="00521FDA">
      <w:pPr>
        <w:numPr>
          <w:ilvl w:val="0"/>
          <w:numId w:val="64"/>
        </w:numPr>
      </w:pPr>
      <w:r w:rsidRPr="00521FDA">
        <w:t>Network partitions happen</w:t>
      </w:r>
    </w:p>
    <w:p w14:paraId="567C6874" w14:textId="77777777" w:rsidR="00521FDA" w:rsidRPr="00521FDA" w:rsidRDefault="00521FDA" w:rsidP="00521FDA">
      <w:pPr>
        <w:numPr>
          <w:ilvl w:val="0"/>
          <w:numId w:val="64"/>
        </w:numPr>
      </w:pPr>
      <w:r w:rsidRPr="00521FDA">
        <w:t>Coordinator crashes happen</w:t>
      </w:r>
    </w:p>
    <w:p w14:paraId="7DC006AC" w14:textId="77777777" w:rsidR="00521FDA" w:rsidRPr="00521FDA" w:rsidRDefault="00521FDA" w:rsidP="00521FDA">
      <w:pPr>
        <w:numPr>
          <w:ilvl w:val="0"/>
          <w:numId w:val="64"/>
        </w:numPr>
      </w:pPr>
      <w:r w:rsidRPr="00521FDA">
        <w:t>Must handle Byzantine faults (malicious nodes)</w:t>
      </w:r>
    </w:p>
    <w:p w14:paraId="4ACD0133" w14:textId="77777777" w:rsidR="00521FDA" w:rsidRPr="00521FDA" w:rsidRDefault="00521FDA" w:rsidP="00521FDA">
      <w:pPr>
        <w:numPr>
          <w:ilvl w:val="0"/>
          <w:numId w:val="64"/>
        </w:numPr>
      </w:pPr>
      <w:r w:rsidRPr="00521FDA">
        <w:t>2PC/3PC insufficient for modern needs</w:t>
      </w:r>
    </w:p>
    <w:p w14:paraId="35B3E02A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9.3 When Theory Meets Practice</w:t>
      </w:r>
    </w:p>
    <w:p w14:paraId="50AB6E8B" w14:textId="77777777" w:rsidR="00521FDA" w:rsidRPr="00521FDA" w:rsidRDefault="00521FDA" w:rsidP="00521FDA">
      <w:r w:rsidRPr="00521FDA">
        <w:rPr>
          <w:b/>
          <w:bCs/>
        </w:rPr>
        <w:t>Theoretical Elegance vs. Practical Reality:</w:t>
      </w:r>
    </w:p>
    <w:p w14:paraId="5BBCA8AE" w14:textId="77777777" w:rsidR="00521FDA" w:rsidRPr="00521FDA" w:rsidRDefault="00521FDA" w:rsidP="00521FDA">
      <w:pPr>
        <w:numPr>
          <w:ilvl w:val="0"/>
          <w:numId w:val="65"/>
        </w:numPr>
      </w:pPr>
      <w:r w:rsidRPr="00521FDA">
        <w:t>3PC looks perfect on paper</w:t>
      </w:r>
    </w:p>
    <w:p w14:paraId="6FA00169" w14:textId="77777777" w:rsidR="00521FDA" w:rsidRPr="00521FDA" w:rsidRDefault="00521FDA" w:rsidP="00521FDA">
      <w:pPr>
        <w:numPr>
          <w:ilvl w:val="0"/>
          <w:numId w:val="65"/>
        </w:numPr>
      </w:pPr>
      <w:r w:rsidRPr="00521FDA">
        <w:t>Reality: Asynchronous networks break assumptions</w:t>
      </w:r>
    </w:p>
    <w:p w14:paraId="6863100E" w14:textId="77777777" w:rsidR="00521FDA" w:rsidRPr="00521FDA" w:rsidRDefault="00521FDA" w:rsidP="00521FDA">
      <w:pPr>
        <w:numPr>
          <w:ilvl w:val="0"/>
          <w:numId w:val="65"/>
        </w:numPr>
      </w:pPr>
      <w:r w:rsidRPr="00521FDA">
        <w:t>Lesson: Validate theoretical models against real conditions</w:t>
      </w:r>
    </w:p>
    <w:p w14:paraId="3B6BCD1E" w14:textId="77777777" w:rsidR="00521FDA" w:rsidRPr="00521FDA" w:rsidRDefault="00521FDA" w:rsidP="00521FDA">
      <w:r w:rsidRPr="00521FDA">
        <w:rPr>
          <w:b/>
          <w:bCs/>
        </w:rPr>
        <w:t>Performance vs. Correctness:</w:t>
      </w:r>
    </w:p>
    <w:p w14:paraId="31A8BE2F" w14:textId="77777777" w:rsidR="00521FDA" w:rsidRPr="00521FDA" w:rsidRDefault="00521FDA" w:rsidP="00521FDA">
      <w:pPr>
        <w:numPr>
          <w:ilvl w:val="0"/>
          <w:numId w:val="66"/>
        </w:numPr>
      </w:pPr>
      <w:r w:rsidRPr="00521FDA">
        <w:t>2PC slower but safer</w:t>
      </w:r>
    </w:p>
    <w:p w14:paraId="3194D316" w14:textId="77777777" w:rsidR="00521FDA" w:rsidRPr="00521FDA" w:rsidRDefault="00521FDA" w:rsidP="00521FDA">
      <w:pPr>
        <w:numPr>
          <w:ilvl w:val="0"/>
          <w:numId w:val="66"/>
        </w:numPr>
      </w:pPr>
      <w:r w:rsidRPr="00521FDA">
        <w:t>3PC faster (non-blocking) but riskier</w:t>
      </w:r>
    </w:p>
    <w:p w14:paraId="3572CDCE" w14:textId="77777777" w:rsidR="00521FDA" w:rsidRPr="00521FDA" w:rsidRDefault="00521FDA" w:rsidP="00521FDA">
      <w:pPr>
        <w:numPr>
          <w:ilvl w:val="0"/>
          <w:numId w:val="66"/>
        </w:numPr>
      </w:pPr>
      <w:r w:rsidRPr="00521FDA">
        <w:t>Production systems: Correctness wins</w:t>
      </w:r>
    </w:p>
    <w:p w14:paraId="104E375F" w14:textId="77777777" w:rsidR="00521FDA" w:rsidRPr="00521FDA" w:rsidRDefault="00521FDA" w:rsidP="00521FDA">
      <w:r w:rsidRPr="00521FDA">
        <w:rPr>
          <w:b/>
          <w:bCs/>
        </w:rPr>
        <w:t>Simplicity vs. Sophistication:</w:t>
      </w:r>
    </w:p>
    <w:p w14:paraId="23AF01B1" w14:textId="77777777" w:rsidR="00521FDA" w:rsidRPr="00521FDA" w:rsidRDefault="00521FDA" w:rsidP="00521FDA">
      <w:pPr>
        <w:numPr>
          <w:ilvl w:val="0"/>
          <w:numId w:val="67"/>
        </w:numPr>
      </w:pPr>
      <w:r w:rsidRPr="00521FDA">
        <w:t>2PC simple, well-understood, proven</w:t>
      </w:r>
    </w:p>
    <w:p w14:paraId="0BE0B666" w14:textId="77777777" w:rsidR="00521FDA" w:rsidRPr="00521FDA" w:rsidRDefault="00521FDA" w:rsidP="00521FDA">
      <w:pPr>
        <w:numPr>
          <w:ilvl w:val="0"/>
          <w:numId w:val="67"/>
        </w:numPr>
      </w:pPr>
      <w:r w:rsidRPr="00521FDA">
        <w:t>3PC sophisticated, theoretically superior, rarely used</w:t>
      </w:r>
    </w:p>
    <w:p w14:paraId="46C22B64" w14:textId="77777777" w:rsidR="00521FDA" w:rsidRPr="00521FDA" w:rsidRDefault="00521FDA" w:rsidP="00521FDA">
      <w:pPr>
        <w:numPr>
          <w:ilvl w:val="0"/>
          <w:numId w:val="67"/>
        </w:numPr>
      </w:pPr>
      <w:r w:rsidRPr="00521FDA">
        <w:t>Industry prefers battle-tested simplicity</w:t>
      </w:r>
    </w:p>
    <w:p w14:paraId="220767FB" w14:textId="77777777" w:rsidR="00521FDA" w:rsidRPr="00521FDA" w:rsidRDefault="00521FDA" w:rsidP="00521FDA">
      <w:r w:rsidRPr="00521FDA">
        <w:pict w14:anchorId="35253270">
          <v:rect id="_x0000_i1140" style="width:0;height:1.5pt" o:hralign="center" o:hrstd="t" o:hr="t" fillcolor="#a0a0a0" stroked="f"/>
        </w:pict>
      </w:r>
    </w:p>
    <w:p w14:paraId="112CDB0F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10. Conclusions</w:t>
      </w:r>
    </w:p>
    <w:p w14:paraId="00DC7DE2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10.1 Summary of Findings</w:t>
      </w:r>
    </w:p>
    <w:p w14:paraId="25D5F9C1" w14:textId="77777777" w:rsidR="00521FDA" w:rsidRPr="00521FDA" w:rsidRDefault="00521FDA" w:rsidP="00521FDA">
      <w:r w:rsidRPr="00521FDA">
        <w:t>This lab successfully demonstrated the implementation and evaluation of Two-Phase Commit and Three-Phase Commit protocols for distributed transaction coordination. Through hands-on experimentation, we observed:</w:t>
      </w:r>
    </w:p>
    <w:p w14:paraId="1CDB32DD" w14:textId="77777777" w:rsidR="00521FDA" w:rsidRPr="00521FDA" w:rsidRDefault="00521FDA" w:rsidP="00521FDA">
      <w:pPr>
        <w:numPr>
          <w:ilvl w:val="0"/>
          <w:numId w:val="68"/>
        </w:numPr>
      </w:pPr>
      <w:r w:rsidRPr="00521FDA">
        <w:rPr>
          <w:b/>
          <w:bCs/>
        </w:rPr>
        <w:lastRenderedPageBreak/>
        <w:t>2PC Effectiveness:</w:t>
      </w:r>
      <w:r w:rsidRPr="00521FDA">
        <w:t xml:space="preserve"> 2PC successfully ensures atomicity in distributed transactions through a simple two-phase voting mechanism. The protocol correctly handled both successful transactions and participant failures.</w:t>
      </w:r>
    </w:p>
    <w:p w14:paraId="203B0DC9" w14:textId="77777777" w:rsidR="00521FDA" w:rsidRPr="00521FDA" w:rsidRDefault="00521FDA" w:rsidP="00521FDA">
      <w:pPr>
        <w:numPr>
          <w:ilvl w:val="0"/>
          <w:numId w:val="68"/>
        </w:numPr>
      </w:pPr>
      <w:r w:rsidRPr="00521FDA">
        <w:rPr>
          <w:b/>
          <w:bCs/>
        </w:rPr>
        <w:t>2PC Limitation:</w:t>
      </w:r>
      <w:r w:rsidRPr="00521FDA">
        <w:t xml:space="preserve"> The blocking problem is fundamental and unavoidable in 2PC. When the coordinator crashes after participants enter the READY state, the system cannot make progress without coordinator recovery.</w:t>
      </w:r>
    </w:p>
    <w:p w14:paraId="148C8A69" w14:textId="77777777" w:rsidR="00521FDA" w:rsidRPr="00521FDA" w:rsidRDefault="00521FDA" w:rsidP="00521FDA">
      <w:pPr>
        <w:numPr>
          <w:ilvl w:val="0"/>
          <w:numId w:val="68"/>
        </w:numPr>
      </w:pPr>
      <w:r w:rsidRPr="00521FDA">
        <w:rPr>
          <w:b/>
          <w:bCs/>
        </w:rPr>
        <w:t>3PC Design:</w:t>
      </w:r>
      <w:r w:rsidRPr="00521FDA">
        <w:t xml:space="preserve"> Three-Phase Commit addresses blocking through an additional </w:t>
      </w:r>
      <w:proofErr w:type="spellStart"/>
      <w:r w:rsidRPr="00521FDA">
        <w:t>PreCommit</w:t>
      </w:r>
      <w:proofErr w:type="spellEnd"/>
      <w:r w:rsidRPr="00521FDA">
        <w:t xml:space="preserve"> phase that eliminates uncertainty. The PRECOMMITTED state allows participants to infer the global decision.</w:t>
      </w:r>
    </w:p>
    <w:p w14:paraId="6EA6AAAE" w14:textId="77777777" w:rsidR="00521FDA" w:rsidRPr="00521FDA" w:rsidRDefault="00521FDA" w:rsidP="00521FDA">
      <w:pPr>
        <w:numPr>
          <w:ilvl w:val="0"/>
          <w:numId w:val="68"/>
        </w:numPr>
      </w:pPr>
      <w:r w:rsidRPr="00521FDA">
        <w:rPr>
          <w:b/>
          <w:bCs/>
        </w:rPr>
        <w:t>3PC Reality:</w:t>
      </w:r>
      <w:r w:rsidRPr="00521FDA">
        <w:t xml:space="preserve"> Despite its theoretical advantages, 3PC's non-blocking property depends on synchronous network assumptions that don't hold in real distributed systems. Network partitions can cause 3PC to violate atomicity.</w:t>
      </w:r>
    </w:p>
    <w:p w14:paraId="0AEED72D" w14:textId="77777777" w:rsidR="00521FDA" w:rsidRPr="00521FDA" w:rsidRDefault="00521FDA" w:rsidP="00521FDA">
      <w:pPr>
        <w:numPr>
          <w:ilvl w:val="0"/>
          <w:numId w:val="68"/>
        </w:numPr>
      </w:pPr>
      <w:r w:rsidRPr="00521FDA">
        <w:rPr>
          <w:b/>
          <w:bCs/>
        </w:rPr>
        <w:t>Practical Impact:</w:t>
      </w:r>
      <w:r w:rsidRPr="00521FDA">
        <w:t xml:space="preserve"> The experiments validated why 2PC remains the industry standard despite its blocking limitation. The combination of 2PC with Write-Ahead Logging and coordinator redundancy provides better practical solutions than 3PC.</w:t>
      </w:r>
    </w:p>
    <w:p w14:paraId="07C1A242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10.2 Protocol Recommendation</w:t>
      </w:r>
    </w:p>
    <w:p w14:paraId="2A7A6757" w14:textId="77777777" w:rsidR="00521FDA" w:rsidRPr="00521FDA" w:rsidRDefault="00521FDA" w:rsidP="00521FDA">
      <w:r w:rsidRPr="00521FDA">
        <w:rPr>
          <w:b/>
          <w:bCs/>
        </w:rPr>
        <w:t>For Production Systems:</w:t>
      </w:r>
    </w:p>
    <w:p w14:paraId="34DB3246" w14:textId="77777777" w:rsidR="00521FDA" w:rsidRPr="00521FDA" w:rsidRDefault="00521FDA" w:rsidP="00521FDA">
      <w:pPr>
        <w:numPr>
          <w:ilvl w:val="0"/>
          <w:numId w:val="69"/>
        </w:numPr>
      </w:pPr>
      <w:r w:rsidRPr="00521FDA">
        <w:rPr>
          <w:b/>
          <w:bCs/>
        </w:rPr>
        <w:t>Recommended:</w:t>
      </w:r>
      <w:r w:rsidRPr="00521FDA">
        <w:t xml:space="preserve"> 2PC with enhancements</w:t>
      </w:r>
    </w:p>
    <w:p w14:paraId="58246DB6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Write-Ahead Logging for recovery</w:t>
      </w:r>
    </w:p>
    <w:p w14:paraId="0891C77F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Coordinator redundancy (Raft/Paxos)</w:t>
      </w:r>
    </w:p>
    <w:p w14:paraId="5B9F0796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Monitoring and alerting</w:t>
      </w:r>
    </w:p>
    <w:p w14:paraId="7EF2E506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Proven track record in industry</w:t>
      </w:r>
    </w:p>
    <w:p w14:paraId="474907B9" w14:textId="77777777" w:rsidR="00521FDA" w:rsidRPr="00521FDA" w:rsidRDefault="00521FDA" w:rsidP="00521FDA">
      <w:pPr>
        <w:numPr>
          <w:ilvl w:val="0"/>
          <w:numId w:val="69"/>
        </w:numPr>
      </w:pPr>
      <w:r w:rsidRPr="00521FDA">
        <w:rPr>
          <w:b/>
          <w:bCs/>
        </w:rPr>
        <w:t>Not Recommended:</w:t>
      </w:r>
      <w:r w:rsidRPr="00521FDA">
        <w:t xml:space="preserve"> Pure 3PC</w:t>
      </w:r>
    </w:p>
    <w:p w14:paraId="57BA1774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Synchrony assumptions unrealistic</w:t>
      </w:r>
    </w:p>
    <w:p w14:paraId="19228F6A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Potential for inconsistency during partitions</w:t>
      </w:r>
    </w:p>
    <w:p w14:paraId="5DE499EA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Limited industry adoption</w:t>
      </w:r>
    </w:p>
    <w:p w14:paraId="25F19FFE" w14:textId="77777777" w:rsidR="00521FDA" w:rsidRPr="00521FDA" w:rsidRDefault="00521FDA" w:rsidP="00521FDA">
      <w:pPr>
        <w:numPr>
          <w:ilvl w:val="0"/>
          <w:numId w:val="69"/>
        </w:numPr>
      </w:pPr>
      <w:r w:rsidRPr="00521FDA">
        <w:rPr>
          <w:b/>
          <w:bCs/>
        </w:rPr>
        <w:t>Modern Alternative:</w:t>
      </w:r>
      <w:r w:rsidRPr="00521FDA">
        <w:t xml:space="preserve"> Consensus protocols</w:t>
      </w:r>
    </w:p>
    <w:p w14:paraId="4193A206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Raft: Understandable, widely adopted</w:t>
      </w:r>
    </w:p>
    <w:p w14:paraId="57BB9659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t>Paxos: Mathematically proven</w:t>
      </w:r>
    </w:p>
    <w:p w14:paraId="5283A9D3" w14:textId="77777777" w:rsidR="00521FDA" w:rsidRPr="00521FDA" w:rsidRDefault="00521FDA" w:rsidP="00521FDA">
      <w:pPr>
        <w:numPr>
          <w:ilvl w:val="1"/>
          <w:numId w:val="69"/>
        </w:numPr>
      </w:pPr>
      <w:r w:rsidRPr="00521FDA">
        <w:lastRenderedPageBreak/>
        <w:t>Better handling of asynchrony and failures</w:t>
      </w:r>
    </w:p>
    <w:p w14:paraId="2016E729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10.3 Answering the Lab Objectives</w:t>
      </w:r>
    </w:p>
    <w:p w14:paraId="29AECBC4" w14:textId="77777777" w:rsidR="00521FDA" w:rsidRPr="00521FDA" w:rsidRDefault="00521FDA" w:rsidP="00521FDA">
      <w:r w:rsidRPr="00521FDA">
        <w:t xml:space="preserve">✓ </w:t>
      </w:r>
      <w:r w:rsidRPr="00521FDA">
        <w:rPr>
          <w:b/>
          <w:bCs/>
        </w:rPr>
        <w:t>Explain the atomicity problem in distributed transactions</w:t>
      </w:r>
    </w:p>
    <w:p w14:paraId="31CBD6B3" w14:textId="77777777" w:rsidR="00521FDA" w:rsidRPr="00521FDA" w:rsidRDefault="00521FDA" w:rsidP="00521FDA">
      <w:pPr>
        <w:numPr>
          <w:ilvl w:val="0"/>
          <w:numId w:val="70"/>
        </w:numPr>
      </w:pPr>
      <w:r w:rsidRPr="00521FDA">
        <w:t>Demonstrated through successful and failed transaction scenarios</w:t>
      </w:r>
    </w:p>
    <w:p w14:paraId="73F86937" w14:textId="77777777" w:rsidR="00521FDA" w:rsidRPr="00521FDA" w:rsidRDefault="00521FDA" w:rsidP="00521FDA">
      <w:pPr>
        <w:numPr>
          <w:ilvl w:val="0"/>
          <w:numId w:val="70"/>
        </w:numPr>
      </w:pPr>
      <w:r w:rsidRPr="00521FDA">
        <w:t>Showed all-or-nothing property across multiple nodes</w:t>
      </w:r>
    </w:p>
    <w:p w14:paraId="1BE95B2B" w14:textId="77777777" w:rsidR="00521FDA" w:rsidRPr="00521FDA" w:rsidRDefault="00521FDA" w:rsidP="00521FDA">
      <w:r w:rsidRPr="00521FDA">
        <w:t xml:space="preserve">✓ </w:t>
      </w:r>
      <w:r w:rsidRPr="00521FDA">
        <w:rPr>
          <w:b/>
          <w:bCs/>
        </w:rPr>
        <w:t>Implement Two-Phase Commit and understand its limitations</w:t>
      </w:r>
    </w:p>
    <w:p w14:paraId="625B4195" w14:textId="77777777" w:rsidR="00521FDA" w:rsidRPr="00521FDA" w:rsidRDefault="00521FDA" w:rsidP="00521FDA">
      <w:pPr>
        <w:numPr>
          <w:ilvl w:val="0"/>
          <w:numId w:val="71"/>
        </w:numPr>
      </w:pPr>
      <w:r w:rsidRPr="00521FDA">
        <w:t xml:space="preserve">Full 2PC implementation with </w:t>
      </w:r>
      <w:proofErr w:type="gramStart"/>
      <w:r w:rsidRPr="00521FDA">
        <w:t>prepare</w:t>
      </w:r>
      <w:proofErr w:type="gramEnd"/>
      <w:r w:rsidRPr="00521FDA">
        <w:t xml:space="preserve"> and </w:t>
      </w:r>
      <w:proofErr w:type="gramStart"/>
      <w:r w:rsidRPr="00521FDA">
        <w:t>commit</w:t>
      </w:r>
      <w:proofErr w:type="gramEnd"/>
      <w:r w:rsidRPr="00521FDA">
        <w:t xml:space="preserve"> phases</w:t>
      </w:r>
    </w:p>
    <w:p w14:paraId="61EFDD79" w14:textId="77777777" w:rsidR="00521FDA" w:rsidRPr="00521FDA" w:rsidRDefault="00521FDA" w:rsidP="00521FDA">
      <w:pPr>
        <w:numPr>
          <w:ilvl w:val="0"/>
          <w:numId w:val="71"/>
        </w:numPr>
      </w:pPr>
      <w:r w:rsidRPr="00521FDA">
        <w:t>Blocking scenario clearly explained (Test 3)</w:t>
      </w:r>
    </w:p>
    <w:p w14:paraId="4A105DD2" w14:textId="77777777" w:rsidR="00521FDA" w:rsidRPr="00521FDA" w:rsidRDefault="00521FDA" w:rsidP="00521FDA">
      <w:r w:rsidRPr="00521FDA">
        <w:t xml:space="preserve">✓ </w:t>
      </w:r>
      <w:r w:rsidRPr="00521FDA">
        <w:rPr>
          <w:b/>
          <w:bCs/>
        </w:rPr>
        <w:t>Implement Three-Phase Commit and compare it to 2PC</w:t>
      </w:r>
    </w:p>
    <w:p w14:paraId="70EC2C95" w14:textId="77777777" w:rsidR="00521FDA" w:rsidRPr="00521FDA" w:rsidRDefault="00521FDA" w:rsidP="00521FDA">
      <w:pPr>
        <w:numPr>
          <w:ilvl w:val="0"/>
          <w:numId w:val="72"/>
        </w:numPr>
      </w:pPr>
      <w:r w:rsidRPr="00521FDA">
        <w:t>Working 3PC with three distinct phases</w:t>
      </w:r>
    </w:p>
    <w:p w14:paraId="2F775487" w14:textId="77777777" w:rsidR="00521FDA" w:rsidRPr="00521FDA" w:rsidRDefault="00521FDA" w:rsidP="00521FDA">
      <w:pPr>
        <w:numPr>
          <w:ilvl w:val="0"/>
          <w:numId w:val="72"/>
        </w:numPr>
      </w:pPr>
      <w:r w:rsidRPr="00521FDA">
        <w:t>Detailed comparison of messages, latency, and fault tolerance</w:t>
      </w:r>
    </w:p>
    <w:p w14:paraId="0FF29763" w14:textId="77777777" w:rsidR="00521FDA" w:rsidRPr="00521FDA" w:rsidRDefault="00521FDA" w:rsidP="00521FDA">
      <w:r w:rsidRPr="00521FDA">
        <w:t xml:space="preserve">✓ </w:t>
      </w:r>
      <w:r w:rsidRPr="00521FDA">
        <w:rPr>
          <w:b/>
          <w:bCs/>
        </w:rPr>
        <w:t>Observe blocking behavior and failure scenarios</w:t>
      </w:r>
    </w:p>
    <w:p w14:paraId="68A66A5C" w14:textId="77777777" w:rsidR="00521FDA" w:rsidRPr="00521FDA" w:rsidRDefault="00521FDA" w:rsidP="00521FDA">
      <w:pPr>
        <w:numPr>
          <w:ilvl w:val="0"/>
          <w:numId w:val="73"/>
        </w:numPr>
      </w:pPr>
      <w:r w:rsidRPr="00521FDA">
        <w:t>Participant timeout causing abort (Test 2)</w:t>
      </w:r>
    </w:p>
    <w:p w14:paraId="534B2A81" w14:textId="77777777" w:rsidR="00521FDA" w:rsidRPr="00521FDA" w:rsidRDefault="00521FDA" w:rsidP="00521FDA">
      <w:pPr>
        <w:numPr>
          <w:ilvl w:val="0"/>
          <w:numId w:val="73"/>
        </w:numPr>
      </w:pPr>
      <w:r w:rsidRPr="00521FDA">
        <w:t>Theoretical analysis of coordinator crash blocking (Test 3)</w:t>
      </w:r>
    </w:p>
    <w:p w14:paraId="05AA83F6" w14:textId="77777777" w:rsidR="00521FDA" w:rsidRPr="00521FDA" w:rsidRDefault="00521FDA" w:rsidP="00521FDA">
      <w:r w:rsidRPr="00521FDA">
        <w:t xml:space="preserve">✓ </w:t>
      </w:r>
      <w:r w:rsidRPr="00521FDA">
        <w:rPr>
          <w:b/>
          <w:bCs/>
        </w:rPr>
        <w:t>Deploy and evaluate transaction protocols on EC2 multi-node systems</w:t>
      </w:r>
    </w:p>
    <w:p w14:paraId="799539D3" w14:textId="77777777" w:rsidR="00521FDA" w:rsidRPr="00521FDA" w:rsidRDefault="00521FDA" w:rsidP="00521FDA">
      <w:pPr>
        <w:numPr>
          <w:ilvl w:val="0"/>
          <w:numId w:val="74"/>
        </w:numPr>
      </w:pPr>
      <w:r w:rsidRPr="00521FDA">
        <w:t>Successful deployment across 3 EC2 instances</w:t>
      </w:r>
    </w:p>
    <w:p w14:paraId="6CD83C1A" w14:textId="77777777" w:rsidR="00521FDA" w:rsidRPr="00521FDA" w:rsidRDefault="00521FDA" w:rsidP="00521FDA">
      <w:pPr>
        <w:numPr>
          <w:ilvl w:val="0"/>
          <w:numId w:val="74"/>
        </w:numPr>
      </w:pPr>
      <w:r w:rsidRPr="00521FDA">
        <w:t>Real network communication and failure handling</w:t>
      </w:r>
    </w:p>
    <w:p w14:paraId="3E869361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10.4 Final Thoughts</w:t>
      </w:r>
    </w:p>
    <w:p w14:paraId="4BD0B34C" w14:textId="77777777" w:rsidR="00521FDA" w:rsidRPr="00521FDA" w:rsidRDefault="00521FDA" w:rsidP="00521FDA">
      <w:r w:rsidRPr="00521FDA">
        <w:t xml:space="preserve">The journey through 2PC and 3PC implementations reveals a fundamental truth about distributed systems: </w:t>
      </w:r>
      <w:r w:rsidRPr="00521FDA">
        <w:rPr>
          <w:b/>
          <w:bCs/>
        </w:rPr>
        <w:t>there are no perfect solutions, only trade-offs</w:t>
      </w:r>
      <w:r w:rsidRPr="00521FDA">
        <w:t>. The choice between protocols depends on specific system requirements:</w:t>
      </w:r>
    </w:p>
    <w:p w14:paraId="207B5A41" w14:textId="77777777" w:rsidR="00521FDA" w:rsidRPr="00521FDA" w:rsidRDefault="00521FDA" w:rsidP="00521FDA">
      <w:pPr>
        <w:numPr>
          <w:ilvl w:val="0"/>
          <w:numId w:val="75"/>
        </w:numPr>
      </w:pPr>
      <w:r w:rsidRPr="00521FDA">
        <w:t>If you need guaranteed consistency and can tolerate blocking → 2PC</w:t>
      </w:r>
    </w:p>
    <w:p w14:paraId="37423BD1" w14:textId="77777777" w:rsidR="00521FDA" w:rsidRPr="00521FDA" w:rsidRDefault="00521FDA" w:rsidP="00521FDA">
      <w:pPr>
        <w:numPr>
          <w:ilvl w:val="0"/>
          <w:numId w:val="75"/>
        </w:numPr>
      </w:pPr>
      <w:r w:rsidRPr="00521FDA">
        <w:t>If you need availability and can accept occasional inconsistency → 3PC (in synchronous networks)</w:t>
      </w:r>
    </w:p>
    <w:p w14:paraId="02FD905B" w14:textId="77777777" w:rsidR="00521FDA" w:rsidRPr="00521FDA" w:rsidRDefault="00521FDA" w:rsidP="00521FDA">
      <w:pPr>
        <w:numPr>
          <w:ilvl w:val="0"/>
          <w:numId w:val="75"/>
        </w:numPr>
      </w:pPr>
      <w:r w:rsidRPr="00521FDA">
        <w:t>If you need both in asynchronous networks → Modern consensus protocols</w:t>
      </w:r>
    </w:p>
    <w:p w14:paraId="549794DA" w14:textId="77777777" w:rsidR="00521FDA" w:rsidRPr="00521FDA" w:rsidRDefault="00521FDA" w:rsidP="00521FDA">
      <w:r w:rsidRPr="00521FDA">
        <w:t xml:space="preserve">The blocking problem in 2PC is not a bug—it's a necessary consequence of maintaining atomicity in the face of uncertainty. As the FLP impossibility result proves, any protocol that </w:t>
      </w:r>
      <w:r w:rsidRPr="00521FDA">
        <w:lastRenderedPageBreak/>
        <w:t>guarantees consistency in asynchronous systems must sometimes sacrifice liveness (availability).</w:t>
      </w:r>
    </w:p>
    <w:p w14:paraId="563645F7" w14:textId="77777777" w:rsidR="00521FDA" w:rsidRPr="00521FDA" w:rsidRDefault="00521FDA" w:rsidP="00521FDA">
      <w:r w:rsidRPr="00521FDA">
        <w:t>This lab demonstrates that understanding distributed systems requires more than implementing protocols—it requires understanding the fundamental limitations imposed by asynchrony, partial failures, and network unreliability.</w:t>
      </w:r>
    </w:p>
    <w:p w14:paraId="7B26EC3E" w14:textId="77777777" w:rsidR="00521FDA" w:rsidRPr="00521FDA" w:rsidRDefault="00521FDA" w:rsidP="00521FDA">
      <w:r w:rsidRPr="00521FDA">
        <w:rPr>
          <w:b/>
          <w:bCs/>
        </w:rPr>
        <w:t>Key Takeaway:</w:t>
      </w:r>
      <w:r w:rsidRPr="00521FDA">
        <w:t xml:space="preserve"> In distributed systems, impossibility results are not obstacles but guides. They tell us where to expect trade-offs and help us make informed design decisions.</w:t>
      </w:r>
    </w:p>
    <w:p w14:paraId="1F420CB9" w14:textId="77777777" w:rsidR="00521FDA" w:rsidRPr="00521FDA" w:rsidRDefault="00521FDA" w:rsidP="00521FDA">
      <w:r w:rsidRPr="00521FDA">
        <w:pict w14:anchorId="6F0CCE79">
          <v:rect id="_x0000_i1141" style="width:0;height:1.5pt" o:hralign="center" o:hrstd="t" o:hr="t" fillcolor="#a0a0a0" stroked="f"/>
        </w:pict>
      </w:r>
    </w:p>
    <w:p w14:paraId="43EED4F9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11. References</w:t>
      </w:r>
    </w:p>
    <w:p w14:paraId="3C6D1E0A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Academic Papers</w:t>
      </w:r>
    </w:p>
    <w:p w14:paraId="41262758" w14:textId="77777777" w:rsidR="00521FDA" w:rsidRPr="00521FDA" w:rsidRDefault="00521FDA" w:rsidP="00521FDA">
      <w:pPr>
        <w:numPr>
          <w:ilvl w:val="0"/>
          <w:numId w:val="76"/>
        </w:numPr>
      </w:pPr>
      <w:r w:rsidRPr="00521FDA">
        <w:t xml:space="preserve">Gray, J. (1978). "Notes on Data Base Operating Systems." </w:t>
      </w:r>
      <w:r w:rsidRPr="00521FDA">
        <w:rPr>
          <w:i/>
          <w:iCs/>
        </w:rPr>
        <w:t>Operating Systems: An Advanced Course</w:t>
      </w:r>
      <w:r w:rsidRPr="00521FDA">
        <w:t>, Springer-Verlag.</w:t>
      </w:r>
    </w:p>
    <w:p w14:paraId="6FC04045" w14:textId="77777777" w:rsidR="00521FDA" w:rsidRPr="00521FDA" w:rsidRDefault="00521FDA" w:rsidP="00521FDA">
      <w:pPr>
        <w:numPr>
          <w:ilvl w:val="0"/>
          <w:numId w:val="76"/>
        </w:numPr>
      </w:pPr>
      <w:r w:rsidRPr="00521FDA">
        <w:t xml:space="preserve">Skeen, D. (1981). "Nonblocking Commit Protocols." </w:t>
      </w:r>
      <w:r w:rsidRPr="00521FDA">
        <w:rPr>
          <w:i/>
          <w:iCs/>
        </w:rPr>
        <w:t>ACM SIGMOD International Conference on Management of Data</w:t>
      </w:r>
      <w:r w:rsidRPr="00521FDA">
        <w:t>.</w:t>
      </w:r>
    </w:p>
    <w:p w14:paraId="3D6E8716" w14:textId="77777777" w:rsidR="00521FDA" w:rsidRPr="00521FDA" w:rsidRDefault="00521FDA" w:rsidP="00521FDA">
      <w:pPr>
        <w:numPr>
          <w:ilvl w:val="0"/>
          <w:numId w:val="76"/>
        </w:numPr>
      </w:pPr>
      <w:r w:rsidRPr="00521FDA">
        <w:t xml:space="preserve">Fischer, M. J., Lynch, N. A., &amp; Paterson, M. S. (1985). "Impossibility of Distributed Consensus with One Faulty Process." </w:t>
      </w:r>
      <w:r w:rsidRPr="00521FDA">
        <w:rPr>
          <w:i/>
          <w:iCs/>
        </w:rPr>
        <w:t>Journal of the ACM</w:t>
      </w:r>
      <w:r w:rsidRPr="00521FDA">
        <w:t>, 32(2), 374-382.</w:t>
      </w:r>
    </w:p>
    <w:p w14:paraId="54411FBF" w14:textId="77777777" w:rsidR="00521FDA" w:rsidRPr="00521FDA" w:rsidRDefault="00521FDA" w:rsidP="00521FDA">
      <w:pPr>
        <w:numPr>
          <w:ilvl w:val="0"/>
          <w:numId w:val="76"/>
        </w:numPr>
      </w:pPr>
      <w:r w:rsidRPr="00521FDA">
        <w:t xml:space="preserve">Lamport, L. (1998). "The Part-Time Parliament." </w:t>
      </w:r>
      <w:r w:rsidRPr="00521FDA">
        <w:rPr>
          <w:i/>
          <w:iCs/>
        </w:rPr>
        <w:t>ACM Transactions on Computer Systems</w:t>
      </w:r>
      <w:r w:rsidRPr="00521FDA">
        <w:t>, 16(2), 133-169.</w:t>
      </w:r>
    </w:p>
    <w:p w14:paraId="616BCA89" w14:textId="77777777" w:rsidR="00521FDA" w:rsidRPr="00521FDA" w:rsidRDefault="00521FDA" w:rsidP="00521FDA">
      <w:pPr>
        <w:numPr>
          <w:ilvl w:val="0"/>
          <w:numId w:val="76"/>
        </w:numPr>
      </w:pPr>
      <w:r w:rsidRPr="00521FDA">
        <w:t xml:space="preserve">Bernstein, P. A., </w:t>
      </w:r>
      <w:proofErr w:type="spellStart"/>
      <w:r w:rsidRPr="00521FDA">
        <w:t>Hadzilacos</w:t>
      </w:r>
      <w:proofErr w:type="spellEnd"/>
      <w:r w:rsidRPr="00521FDA">
        <w:t xml:space="preserve">, V., &amp; Goodman, N. (1987). </w:t>
      </w:r>
      <w:r w:rsidRPr="00521FDA">
        <w:rPr>
          <w:i/>
          <w:iCs/>
        </w:rPr>
        <w:t>Concurrency Control and Recovery in Database Systems</w:t>
      </w:r>
      <w:r w:rsidRPr="00521FDA">
        <w:t>. Addison-Wesley.</w:t>
      </w:r>
    </w:p>
    <w:p w14:paraId="7F45D60A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Technical Documentation</w:t>
      </w:r>
    </w:p>
    <w:p w14:paraId="35312988" w14:textId="77777777" w:rsidR="00521FDA" w:rsidRPr="00521FDA" w:rsidRDefault="00521FDA" w:rsidP="00521FDA">
      <w:pPr>
        <w:numPr>
          <w:ilvl w:val="0"/>
          <w:numId w:val="77"/>
        </w:numPr>
      </w:pPr>
      <w:r w:rsidRPr="00521FDA">
        <w:t>PostgreSQL Documentation. "Two-Phase Transactions." https://www.postgresql.org/docs/current/sql-prepare-transaction.html</w:t>
      </w:r>
    </w:p>
    <w:p w14:paraId="3A130F76" w14:textId="77777777" w:rsidR="00521FDA" w:rsidRPr="00521FDA" w:rsidRDefault="00521FDA" w:rsidP="00521FDA">
      <w:pPr>
        <w:numPr>
          <w:ilvl w:val="0"/>
          <w:numId w:val="77"/>
        </w:numPr>
      </w:pPr>
      <w:r w:rsidRPr="00521FDA">
        <w:t>Amazon Web Services. "AWS EC2 Documentation." https://docs.aws.amazon.com/ec2/</w:t>
      </w:r>
    </w:p>
    <w:p w14:paraId="0844FF88" w14:textId="77777777" w:rsidR="00521FDA" w:rsidRPr="00521FDA" w:rsidRDefault="00521FDA" w:rsidP="00521FDA">
      <w:pPr>
        <w:numPr>
          <w:ilvl w:val="0"/>
          <w:numId w:val="77"/>
        </w:numPr>
      </w:pPr>
      <w:r w:rsidRPr="00521FDA">
        <w:t>Flask Documentation. "</w:t>
      </w:r>
      <w:proofErr w:type="spellStart"/>
      <w:r w:rsidRPr="00521FDA">
        <w:t>Quickstart</w:t>
      </w:r>
      <w:proofErr w:type="spellEnd"/>
      <w:r w:rsidRPr="00521FDA">
        <w:t>." https://flask.palletsprojects.com/</w:t>
      </w:r>
    </w:p>
    <w:p w14:paraId="5A0BB9D4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Books</w:t>
      </w:r>
    </w:p>
    <w:p w14:paraId="0EE4E76A" w14:textId="77777777" w:rsidR="00521FDA" w:rsidRPr="00521FDA" w:rsidRDefault="00521FDA" w:rsidP="00521FDA">
      <w:pPr>
        <w:numPr>
          <w:ilvl w:val="0"/>
          <w:numId w:val="78"/>
        </w:numPr>
      </w:pPr>
      <w:r w:rsidRPr="00521FDA">
        <w:t xml:space="preserve">Tanenbaum, A. S., &amp; Van Steen, M. (2017). </w:t>
      </w:r>
      <w:r w:rsidRPr="00521FDA">
        <w:rPr>
          <w:i/>
          <w:iCs/>
        </w:rPr>
        <w:t>Distributed Systems: Principles and Paradigms</w:t>
      </w:r>
      <w:r w:rsidRPr="00521FDA">
        <w:t xml:space="preserve"> (3rd ed.). Pearson.</w:t>
      </w:r>
    </w:p>
    <w:p w14:paraId="7E8E8879" w14:textId="77777777" w:rsidR="00521FDA" w:rsidRPr="00521FDA" w:rsidRDefault="00521FDA" w:rsidP="00521FDA">
      <w:pPr>
        <w:numPr>
          <w:ilvl w:val="0"/>
          <w:numId w:val="78"/>
        </w:numPr>
      </w:pPr>
      <w:r w:rsidRPr="00521FDA">
        <w:t xml:space="preserve">Kleppmann, M. (2017). </w:t>
      </w:r>
      <w:r w:rsidRPr="00521FDA">
        <w:rPr>
          <w:i/>
          <w:iCs/>
        </w:rPr>
        <w:t>Designing Data-Intensive Applications</w:t>
      </w:r>
      <w:r w:rsidRPr="00521FDA">
        <w:t>. O'Reilly Media.</w:t>
      </w:r>
    </w:p>
    <w:p w14:paraId="3D168849" w14:textId="77777777" w:rsidR="00521FDA" w:rsidRPr="00521FDA" w:rsidRDefault="00521FDA" w:rsidP="00521FDA">
      <w:pPr>
        <w:numPr>
          <w:ilvl w:val="0"/>
          <w:numId w:val="78"/>
        </w:numPr>
      </w:pPr>
      <w:r w:rsidRPr="00521FDA">
        <w:lastRenderedPageBreak/>
        <w:t xml:space="preserve">Cachin, C., Guerraoui, R., &amp; Rodrigues, L. (2011). </w:t>
      </w:r>
      <w:r w:rsidRPr="00521FDA">
        <w:rPr>
          <w:i/>
          <w:iCs/>
        </w:rPr>
        <w:t>Introduction to Reliable and Secure Distributed Programming</w:t>
      </w:r>
      <w:r w:rsidRPr="00521FDA">
        <w:t xml:space="preserve"> (2nd ed.). Springer.</w:t>
      </w:r>
    </w:p>
    <w:p w14:paraId="24773BF4" w14:textId="77777777" w:rsidR="00521FDA" w:rsidRPr="00521FDA" w:rsidRDefault="00521FDA" w:rsidP="00521FDA">
      <w:r w:rsidRPr="00521FDA">
        <w:pict w14:anchorId="5959FC5B">
          <v:rect id="_x0000_i1142" style="width:0;height:1.5pt" o:hralign="center" o:hrstd="t" o:hr="t" fillcolor="#a0a0a0" stroked="f"/>
        </w:pict>
      </w:r>
    </w:p>
    <w:p w14:paraId="0D43B48B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12. Appendices</w:t>
      </w:r>
    </w:p>
    <w:p w14:paraId="7971F51C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Appendix A: Complete Command Reference</w:t>
      </w:r>
    </w:p>
    <w:p w14:paraId="23D5315A" w14:textId="77777777" w:rsidR="00521FDA" w:rsidRPr="00521FDA" w:rsidRDefault="00521FDA" w:rsidP="00521FDA">
      <w:r w:rsidRPr="00521FDA">
        <w:rPr>
          <w:b/>
          <w:bCs/>
        </w:rPr>
        <w:t>Starting Coordinator:</w:t>
      </w:r>
    </w:p>
    <w:p w14:paraId="44D31F0A" w14:textId="77777777" w:rsidR="00521FDA" w:rsidRPr="00521FDA" w:rsidRDefault="00521FDA" w:rsidP="00521FDA">
      <w:r w:rsidRPr="00521FDA">
        <w:t>python3 coordinator_server.py --id COORD --port 8000 \</w:t>
      </w:r>
    </w:p>
    <w:p w14:paraId="725A9833" w14:textId="77777777" w:rsidR="00521FDA" w:rsidRPr="00521FDA" w:rsidRDefault="00521FDA" w:rsidP="00521FDA">
      <w:r w:rsidRPr="00521FDA">
        <w:t xml:space="preserve">  --participants B:184.73.13.182:</w:t>
      </w:r>
      <w:proofErr w:type="gramStart"/>
      <w:r w:rsidRPr="00521FDA">
        <w:t>8001,C</w:t>
      </w:r>
      <w:proofErr w:type="gramEnd"/>
      <w:r w:rsidRPr="00521FDA">
        <w:t>:100.48.82.58:8002 \</w:t>
      </w:r>
    </w:p>
    <w:p w14:paraId="188DC701" w14:textId="77777777" w:rsidR="00521FDA" w:rsidRPr="00521FDA" w:rsidRDefault="00521FDA" w:rsidP="00521FDA">
      <w:r w:rsidRPr="00521FDA">
        <w:t xml:space="preserve">  --protocol 2PC</w:t>
      </w:r>
    </w:p>
    <w:p w14:paraId="12182930" w14:textId="77777777" w:rsidR="00521FDA" w:rsidRPr="00521FDA" w:rsidRDefault="00521FDA" w:rsidP="00521FDA">
      <w:proofErr w:type="gramStart"/>
      <w:r w:rsidRPr="00521FDA">
        <w:rPr>
          <w:b/>
          <w:bCs/>
        </w:rPr>
        <w:t>Starting Participants</w:t>
      </w:r>
      <w:proofErr w:type="gramEnd"/>
      <w:r w:rsidRPr="00521FDA">
        <w:rPr>
          <w:b/>
          <w:bCs/>
        </w:rPr>
        <w:t>:</w:t>
      </w:r>
    </w:p>
    <w:p w14:paraId="43F0D647" w14:textId="77777777" w:rsidR="00521FDA" w:rsidRPr="00521FDA" w:rsidRDefault="00521FDA" w:rsidP="00521FDA">
      <w:r w:rsidRPr="00521FDA">
        <w:t># Participant B</w:t>
      </w:r>
    </w:p>
    <w:p w14:paraId="09593258" w14:textId="77777777" w:rsidR="00521FDA" w:rsidRPr="00521FDA" w:rsidRDefault="00521FDA" w:rsidP="00521FDA">
      <w:r w:rsidRPr="00521FDA">
        <w:t>python3 participant.py --id B --port 8001</w:t>
      </w:r>
    </w:p>
    <w:p w14:paraId="3DED178F" w14:textId="77777777" w:rsidR="00521FDA" w:rsidRPr="00521FDA" w:rsidRDefault="00521FDA" w:rsidP="00521FDA"/>
    <w:p w14:paraId="4BADAEA0" w14:textId="77777777" w:rsidR="00521FDA" w:rsidRPr="00521FDA" w:rsidRDefault="00521FDA" w:rsidP="00521FDA">
      <w:r w:rsidRPr="00521FDA">
        <w:t># Participant C</w:t>
      </w:r>
    </w:p>
    <w:p w14:paraId="61111C9F" w14:textId="77777777" w:rsidR="00521FDA" w:rsidRPr="00521FDA" w:rsidRDefault="00521FDA" w:rsidP="00521FDA">
      <w:r w:rsidRPr="00521FDA">
        <w:t>python3 participant.py --id C --port 8002</w:t>
      </w:r>
    </w:p>
    <w:p w14:paraId="6883DA33" w14:textId="77777777" w:rsidR="00521FDA" w:rsidRPr="00521FDA" w:rsidRDefault="00521FDA" w:rsidP="00521FDA">
      <w:r w:rsidRPr="00521FDA">
        <w:rPr>
          <w:b/>
          <w:bCs/>
        </w:rPr>
        <w:t>Triggering Transactions:</w:t>
      </w:r>
    </w:p>
    <w:p w14:paraId="2556B996" w14:textId="77777777" w:rsidR="00521FDA" w:rsidRPr="00521FDA" w:rsidRDefault="00521FDA" w:rsidP="00521FDA">
      <w:r w:rsidRPr="00521FDA">
        <w:t># 2PC Transaction</w:t>
      </w:r>
    </w:p>
    <w:p w14:paraId="0B1A67EB" w14:textId="77777777" w:rsidR="00521FDA" w:rsidRPr="00521FDA" w:rsidRDefault="00521FDA" w:rsidP="00521FDA">
      <w:r w:rsidRPr="00521FDA">
        <w:t>python3 client_http.py --coordinator localhost:8000 \</w:t>
      </w:r>
    </w:p>
    <w:p w14:paraId="0F114D3C" w14:textId="77777777" w:rsidR="00521FDA" w:rsidRPr="00521FDA" w:rsidRDefault="00521FDA" w:rsidP="00521FDA">
      <w:r w:rsidRPr="00521FDA">
        <w:t xml:space="preserve">  --</w:t>
      </w:r>
      <w:proofErr w:type="spellStart"/>
      <w:r w:rsidRPr="00521FDA">
        <w:t>tx</w:t>
      </w:r>
      <w:proofErr w:type="spellEnd"/>
      <w:r w:rsidRPr="00521FDA">
        <w:t xml:space="preserve"> TX001 --op "x=-10" --protocol 2PC</w:t>
      </w:r>
    </w:p>
    <w:p w14:paraId="25CCA661" w14:textId="77777777" w:rsidR="00521FDA" w:rsidRPr="00521FDA" w:rsidRDefault="00521FDA" w:rsidP="00521FDA"/>
    <w:p w14:paraId="371797D4" w14:textId="77777777" w:rsidR="00521FDA" w:rsidRPr="00521FDA" w:rsidRDefault="00521FDA" w:rsidP="00521FDA">
      <w:r w:rsidRPr="00521FDA">
        <w:t># 3PC Transaction</w:t>
      </w:r>
    </w:p>
    <w:p w14:paraId="1F286986" w14:textId="77777777" w:rsidR="00521FDA" w:rsidRPr="00521FDA" w:rsidRDefault="00521FDA" w:rsidP="00521FDA">
      <w:r w:rsidRPr="00521FDA">
        <w:t>python3 client_http.py --coordinator localhost:8000 \</w:t>
      </w:r>
    </w:p>
    <w:p w14:paraId="6C64F46C" w14:textId="77777777" w:rsidR="00521FDA" w:rsidRPr="00521FDA" w:rsidRDefault="00521FDA" w:rsidP="00521FDA">
      <w:r w:rsidRPr="00521FDA">
        <w:t xml:space="preserve">  --</w:t>
      </w:r>
      <w:proofErr w:type="spellStart"/>
      <w:r w:rsidRPr="00521FDA">
        <w:t>tx</w:t>
      </w:r>
      <w:proofErr w:type="spellEnd"/>
      <w:r w:rsidRPr="00521FDA">
        <w:t xml:space="preserve"> TX003 --op "x=-10" --protocol 3PC</w:t>
      </w:r>
    </w:p>
    <w:p w14:paraId="7801BCA8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Appendix B: Code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539"/>
        <w:gridCol w:w="4299"/>
      </w:tblGrid>
      <w:tr w:rsidR="00521FDA" w:rsidRPr="00521FDA" w14:paraId="0E79D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F68BF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55260FE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245FE8FC" w14:textId="77777777" w:rsidR="00521FDA" w:rsidRPr="00521FDA" w:rsidRDefault="00521FDA" w:rsidP="00521FDA">
            <w:pPr>
              <w:rPr>
                <w:b/>
                <w:bCs/>
              </w:rPr>
            </w:pPr>
            <w:r w:rsidRPr="00521FDA">
              <w:rPr>
                <w:b/>
                <w:bCs/>
              </w:rPr>
              <w:t>Purpose</w:t>
            </w:r>
          </w:p>
        </w:tc>
      </w:tr>
      <w:tr w:rsidR="00521FDA" w:rsidRPr="00521FDA" w14:paraId="23C1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1198" w14:textId="77777777" w:rsidR="00521FDA" w:rsidRPr="00521FDA" w:rsidRDefault="00521FDA" w:rsidP="00521FDA">
            <w:r w:rsidRPr="00521FDA">
              <w:t>coordinator_server.py</w:t>
            </w:r>
          </w:p>
        </w:tc>
        <w:tc>
          <w:tcPr>
            <w:tcW w:w="0" w:type="auto"/>
            <w:vAlign w:val="center"/>
            <w:hideMark/>
          </w:tcPr>
          <w:p w14:paraId="22AAE9B5" w14:textId="77777777" w:rsidR="00521FDA" w:rsidRPr="00521FDA" w:rsidRDefault="00521FDA" w:rsidP="00521FDA">
            <w:r w:rsidRPr="00521FDA">
              <w:t>299</w:t>
            </w:r>
          </w:p>
        </w:tc>
        <w:tc>
          <w:tcPr>
            <w:tcW w:w="0" w:type="auto"/>
            <w:vAlign w:val="center"/>
            <w:hideMark/>
          </w:tcPr>
          <w:p w14:paraId="11D49767" w14:textId="77777777" w:rsidR="00521FDA" w:rsidRPr="00521FDA" w:rsidRDefault="00521FDA" w:rsidP="00521FDA">
            <w:r w:rsidRPr="00521FDA">
              <w:t>Transaction coordinator implementation</w:t>
            </w:r>
          </w:p>
        </w:tc>
      </w:tr>
      <w:tr w:rsidR="00521FDA" w:rsidRPr="00521FDA" w14:paraId="40A15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94B7" w14:textId="77777777" w:rsidR="00521FDA" w:rsidRPr="00521FDA" w:rsidRDefault="00521FDA" w:rsidP="00521FDA">
            <w:r w:rsidRPr="00521FDA">
              <w:lastRenderedPageBreak/>
              <w:t>participant.py</w:t>
            </w:r>
          </w:p>
        </w:tc>
        <w:tc>
          <w:tcPr>
            <w:tcW w:w="0" w:type="auto"/>
            <w:vAlign w:val="center"/>
            <w:hideMark/>
          </w:tcPr>
          <w:p w14:paraId="65E5011A" w14:textId="77777777" w:rsidR="00521FDA" w:rsidRPr="00521FDA" w:rsidRDefault="00521FDA" w:rsidP="00521FDA">
            <w:r w:rsidRPr="00521FDA">
              <w:t>178</w:t>
            </w:r>
          </w:p>
        </w:tc>
        <w:tc>
          <w:tcPr>
            <w:tcW w:w="0" w:type="auto"/>
            <w:vAlign w:val="center"/>
            <w:hideMark/>
          </w:tcPr>
          <w:p w14:paraId="1D682D5F" w14:textId="77777777" w:rsidR="00521FDA" w:rsidRPr="00521FDA" w:rsidRDefault="00521FDA" w:rsidP="00521FDA">
            <w:r w:rsidRPr="00521FDA">
              <w:t>Resource manager implementation</w:t>
            </w:r>
          </w:p>
        </w:tc>
      </w:tr>
      <w:tr w:rsidR="00521FDA" w:rsidRPr="00521FDA" w14:paraId="49355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F644" w14:textId="77777777" w:rsidR="00521FDA" w:rsidRPr="00521FDA" w:rsidRDefault="00521FDA" w:rsidP="00521FDA">
            <w:r w:rsidRPr="00521FDA">
              <w:t>client_http.py</w:t>
            </w:r>
          </w:p>
        </w:tc>
        <w:tc>
          <w:tcPr>
            <w:tcW w:w="0" w:type="auto"/>
            <w:vAlign w:val="center"/>
            <w:hideMark/>
          </w:tcPr>
          <w:p w14:paraId="6B713F41" w14:textId="77777777" w:rsidR="00521FDA" w:rsidRPr="00521FDA" w:rsidRDefault="00521FDA" w:rsidP="00521FDA">
            <w:r w:rsidRPr="00521FDA">
              <w:t>54</w:t>
            </w:r>
          </w:p>
        </w:tc>
        <w:tc>
          <w:tcPr>
            <w:tcW w:w="0" w:type="auto"/>
            <w:vAlign w:val="center"/>
            <w:hideMark/>
          </w:tcPr>
          <w:p w14:paraId="7294956C" w14:textId="77777777" w:rsidR="00521FDA" w:rsidRPr="00521FDA" w:rsidRDefault="00521FDA" w:rsidP="00521FDA">
            <w:r w:rsidRPr="00521FDA">
              <w:t>Transaction trigger client</w:t>
            </w:r>
          </w:p>
        </w:tc>
      </w:tr>
      <w:tr w:rsidR="00521FDA" w:rsidRPr="00521FDA" w14:paraId="0351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1E8A" w14:textId="77777777" w:rsidR="00521FDA" w:rsidRPr="00521FDA" w:rsidRDefault="00521FDA" w:rsidP="00521FDA">
            <w:r w:rsidRPr="00521FD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F452A1" w14:textId="77777777" w:rsidR="00521FDA" w:rsidRPr="00521FDA" w:rsidRDefault="00521FDA" w:rsidP="00521FDA">
            <w:r w:rsidRPr="00521FDA">
              <w:rPr>
                <w:b/>
                <w:bCs/>
              </w:rPr>
              <w:t>531</w:t>
            </w:r>
          </w:p>
        </w:tc>
        <w:tc>
          <w:tcPr>
            <w:tcW w:w="0" w:type="auto"/>
            <w:vAlign w:val="center"/>
            <w:hideMark/>
          </w:tcPr>
          <w:p w14:paraId="15128A56" w14:textId="77777777" w:rsidR="00521FDA" w:rsidRPr="00521FDA" w:rsidRDefault="00521FDA" w:rsidP="00521FDA">
            <w:r w:rsidRPr="00521FDA">
              <w:t>Complete distributed transaction system</w:t>
            </w:r>
          </w:p>
        </w:tc>
      </w:tr>
    </w:tbl>
    <w:p w14:paraId="724AA674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Appendix C: Security Group Configuration</w:t>
      </w:r>
    </w:p>
    <w:p w14:paraId="34E0AC9A" w14:textId="77777777" w:rsidR="00521FDA" w:rsidRPr="00521FDA" w:rsidRDefault="00521FDA" w:rsidP="00521FDA">
      <w:r w:rsidRPr="00521FDA">
        <w:t>Security Group ID: sg-</w:t>
      </w:r>
      <w:proofErr w:type="spellStart"/>
      <w:r w:rsidRPr="00521FDA">
        <w:t>xxxxxxxxx</w:t>
      </w:r>
      <w:proofErr w:type="spellEnd"/>
    </w:p>
    <w:p w14:paraId="2A4A4F1D" w14:textId="77777777" w:rsidR="00521FDA" w:rsidRPr="00521FDA" w:rsidRDefault="00521FDA" w:rsidP="00521FDA">
      <w:r w:rsidRPr="00521FDA">
        <w:t>Region: us-east-1</w:t>
      </w:r>
    </w:p>
    <w:p w14:paraId="7FC9C3BA" w14:textId="77777777" w:rsidR="00521FDA" w:rsidRPr="00521FDA" w:rsidRDefault="00521FDA" w:rsidP="00521FDA"/>
    <w:p w14:paraId="7A66BF9C" w14:textId="77777777" w:rsidR="00521FDA" w:rsidRPr="00521FDA" w:rsidRDefault="00521FDA" w:rsidP="00521FDA">
      <w:r w:rsidRPr="00521FDA">
        <w:t>Inbound Rules:</w:t>
      </w:r>
    </w:p>
    <w:p w14:paraId="52D1CC6A" w14:textId="77777777" w:rsidR="00521FDA" w:rsidRPr="00521FDA" w:rsidRDefault="00521FDA" w:rsidP="00521FDA">
      <w:r w:rsidRPr="00521FDA">
        <w:t>- Type: Custom TCP</w:t>
      </w:r>
    </w:p>
    <w:p w14:paraId="559BEB61" w14:textId="77777777" w:rsidR="00521FDA" w:rsidRPr="00521FDA" w:rsidRDefault="00521FDA" w:rsidP="00521FDA">
      <w:r w:rsidRPr="00521FDA">
        <w:t xml:space="preserve">  Protocol: TCP</w:t>
      </w:r>
    </w:p>
    <w:p w14:paraId="59A1BF27" w14:textId="77777777" w:rsidR="00521FDA" w:rsidRPr="00521FDA" w:rsidRDefault="00521FDA" w:rsidP="00521FDA">
      <w:r w:rsidRPr="00521FDA">
        <w:t xml:space="preserve">  Port Range: 8000-8010</w:t>
      </w:r>
    </w:p>
    <w:p w14:paraId="2D2F2FFC" w14:textId="77777777" w:rsidR="00521FDA" w:rsidRPr="00521FDA" w:rsidRDefault="00521FDA" w:rsidP="00521FDA">
      <w:r w:rsidRPr="00521FDA">
        <w:t xml:space="preserve">  Source: 0.0.0.0/0</w:t>
      </w:r>
    </w:p>
    <w:p w14:paraId="065090D8" w14:textId="77777777" w:rsidR="00521FDA" w:rsidRPr="00521FDA" w:rsidRDefault="00521FDA" w:rsidP="00521FDA">
      <w:r w:rsidRPr="00521FDA">
        <w:t xml:space="preserve">  Description: Application ports</w:t>
      </w:r>
    </w:p>
    <w:p w14:paraId="5BD16E15" w14:textId="77777777" w:rsidR="00521FDA" w:rsidRPr="00521FDA" w:rsidRDefault="00521FDA" w:rsidP="00521FDA"/>
    <w:p w14:paraId="0C78FDA3" w14:textId="77777777" w:rsidR="00521FDA" w:rsidRPr="00521FDA" w:rsidRDefault="00521FDA" w:rsidP="00521FDA">
      <w:r w:rsidRPr="00521FDA">
        <w:t>- Type: SSH</w:t>
      </w:r>
    </w:p>
    <w:p w14:paraId="18A7202C" w14:textId="77777777" w:rsidR="00521FDA" w:rsidRPr="00521FDA" w:rsidRDefault="00521FDA" w:rsidP="00521FDA">
      <w:r w:rsidRPr="00521FDA">
        <w:t xml:space="preserve">  Protocol: TCP</w:t>
      </w:r>
    </w:p>
    <w:p w14:paraId="5E89F62C" w14:textId="77777777" w:rsidR="00521FDA" w:rsidRPr="00521FDA" w:rsidRDefault="00521FDA" w:rsidP="00521FDA">
      <w:r w:rsidRPr="00521FDA">
        <w:t xml:space="preserve">  Port: 22</w:t>
      </w:r>
    </w:p>
    <w:p w14:paraId="6DB5ED0B" w14:textId="77777777" w:rsidR="00521FDA" w:rsidRPr="00521FDA" w:rsidRDefault="00521FDA" w:rsidP="00521FDA">
      <w:r w:rsidRPr="00521FDA">
        <w:t xml:space="preserve">  Source: 0.0.0.0/0</w:t>
      </w:r>
    </w:p>
    <w:p w14:paraId="7753B0E2" w14:textId="77777777" w:rsidR="00521FDA" w:rsidRPr="00521FDA" w:rsidRDefault="00521FDA" w:rsidP="00521FDA">
      <w:r w:rsidRPr="00521FDA">
        <w:t xml:space="preserve">  Description: SSH access</w:t>
      </w:r>
    </w:p>
    <w:p w14:paraId="60B5D1E6" w14:textId="77777777" w:rsidR="00521FDA" w:rsidRPr="00521FDA" w:rsidRDefault="00521FDA" w:rsidP="00521FDA">
      <w:pPr>
        <w:rPr>
          <w:b/>
          <w:bCs/>
        </w:rPr>
      </w:pPr>
      <w:r w:rsidRPr="00521FDA">
        <w:rPr>
          <w:b/>
          <w:bCs/>
        </w:rPr>
        <w:t>Appendix D: Future Enhancements</w:t>
      </w:r>
    </w:p>
    <w:p w14:paraId="3A4251E0" w14:textId="77777777" w:rsidR="00521FDA" w:rsidRPr="00521FDA" w:rsidRDefault="00521FDA" w:rsidP="00521FDA">
      <w:r w:rsidRPr="00521FDA">
        <w:rPr>
          <w:b/>
          <w:bCs/>
        </w:rPr>
        <w:t>Possible Extensions:</w:t>
      </w:r>
    </w:p>
    <w:p w14:paraId="1D4BD8BE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Persistent state with SQLite database</w:t>
      </w:r>
    </w:p>
    <w:p w14:paraId="01C6A6C0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Write-Ahead Logging for crash recovery</w:t>
      </w:r>
    </w:p>
    <w:p w14:paraId="3CF7D04B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Coordinator election protocol (Raft-based)</w:t>
      </w:r>
    </w:p>
    <w:p w14:paraId="09FE9E1A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lastRenderedPageBreak/>
        <w:t>Byzantine fault tolerance</w:t>
      </w:r>
    </w:p>
    <w:p w14:paraId="0803EF31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Performance benchmarking framework</w:t>
      </w:r>
    </w:p>
    <w:p w14:paraId="19FBD091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Distributed deadlock detection</w:t>
      </w:r>
    </w:p>
    <w:p w14:paraId="6C7D1321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Transaction rollback mechanisms</w:t>
      </w:r>
    </w:p>
    <w:p w14:paraId="1553CBA2" w14:textId="77777777" w:rsidR="00521FDA" w:rsidRPr="00521FDA" w:rsidRDefault="00521FDA" w:rsidP="00521FDA">
      <w:pPr>
        <w:numPr>
          <w:ilvl w:val="0"/>
          <w:numId w:val="79"/>
        </w:numPr>
      </w:pPr>
      <w:r w:rsidRPr="00521FDA">
        <w:t>Monitoring dashboard with Grafana</w:t>
      </w:r>
    </w:p>
    <w:p w14:paraId="1E81CFB2" w14:textId="77777777" w:rsidR="00521FDA" w:rsidRDefault="00521FDA" w:rsidP="0067246E"/>
    <w:sectPr w:rsidR="00521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D5D"/>
    <w:multiLevelType w:val="multilevel"/>
    <w:tmpl w:val="D28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7D9"/>
    <w:multiLevelType w:val="multilevel"/>
    <w:tmpl w:val="73E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C90"/>
    <w:multiLevelType w:val="multilevel"/>
    <w:tmpl w:val="23D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54ED"/>
    <w:multiLevelType w:val="multilevel"/>
    <w:tmpl w:val="A92A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C59CA"/>
    <w:multiLevelType w:val="multilevel"/>
    <w:tmpl w:val="B6E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D0C01"/>
    <w:multiLevelType w:val="multilevel"/>
    <w:tmpl w:val="8B5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37628"/>
    <w:multiLevelType w:val="multilevel"/>
    <w:tmpl w:val="56E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533C9"/>
    <w:multiLevelType w:val="multilevel"/>
    <w:tmpl w:val="D60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B1817"/>
    <w:multiLevelType w:val="multilevel"/>
    <w:tmpl w:val="D9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37B6B"/>
    <w:multiLevelType w:val="multilevel"/>
    <w:tmpl w:val="3636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21F18"/>
    <w:multiLevelType w:val="multilevel"/>
    <w:tmpl w:val="341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590B"/>
    <w:multiLevelType w:val="multilevel"/>
    <w:tmpl w:val="9FB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80FC5"/>
    <w:multiLevelType w:val="multilevel"/>
    <w:tmpl w:val="358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97326"/>
    <w:multiLevelType w:val="multilevel"/>
    <w:tmpl w:val="85B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55487"/>
    <w:multiLevelType w:val="multilevel"/>
    <w:tmpl w:val="F6D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D37AE"/>
    <w:multiLevelType w:val="multilevel"/>
    <w:tmpl w:val="82B8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7F61AA"/>
    <w:multiLevelType w:val="multilevel"/>
    <w:tmpl w:val="10F2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32410D"/>
    <w:multiLevelType w:val="multilevel"/>
    <w:tmpl w:val="ADA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746EB"/>
    <w:multiLevelType w:val="multilevel"/>
    <w:tmpl w:val="B40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815E5"/>
    <w:multiLevelType w:val="multilevel"/>
    <w:tmpl w:val="72A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42154"/>
    <w:multiLevelType w:val="multilevel"/>
    <w:tmpl w:val="73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60928"/>
    <w:multiLevelType w:val="multilevel"/>
    <w:tmpl w:val="FE16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DD5646"/>
    <w:multiLevelType w:val="multilevel"/>
    <w:tmpl w:val="F3C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03B82"/>
    <w:multiLevelType w:val="multilevel"/>
    <w:tmpl w:val="51D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6598E"/>
    <w:multiLevelType w:val="multilevel"/>
    <w:tmpl w:val="B72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477241"/>
    <w:multiLevelType w:val="multilevel"/>
    <w:tmpl w:val="D19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97CB0"/>
    <w:multiLevelType w:val="multilevel"/>
    <w:tmpl w:val="943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94850"/>
    <w:multiLevelType w:val="multilevel"/>
    <w:tmpl w:val="BCE4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27589C"/>
    <w:multiLevelType w:val="multilevel"/>
    <w:tmpl w:val="3D9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42562"/>
    <w:multiLevelType w:val="multilevel"/>
    <w:tmpl w:val="C02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73F49"/>
    <w:multiLevelType w:val="multilevel"/>
    <w:tmpl w:val="3DD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CF2944"/>
    <w:multiLevelType w:val="multilevel"/>
    <w:tmpl w:val="BEC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A83111"/>
    <w:multiLevelType w:val="multilevel"/>
    <w:tmpl w:val="2BA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26807"/>
    <w:multiLevelType w:val="multilevel"/>
    <w:tmpl w:val="67F6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897368"/>
    <w:multiLevelType w:val="multilevel"/>
    <w:tmpl w:val="631A7A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0333FE"/>
    <w:multiLevelType w:val="multilevel"/>
    <w:tmpl w:val="B09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A6CDC"/>
    <w:multiLevelType w:val="multilevel"/>
    <w:tmpl w:val="DF6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21409"/>
    <w:multiLevelType w:val="multilevel"/>
    <w:tmpl w:val="8F6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425DE6"/>
    <w:multiLevelType w:val="multilevel"/>
    <w:tmpl w:val="1E30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570EE1"/>
    <w:multiLevelType w:val="multilevel"/>
    <w:tmpl w:val="F232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C50C74"/>
    <w:multiLevelType w:val="multilevel"/>
    <w:tmpl w:val="CAA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253EF"/>
    <w:multiLevelType w:val="multilevel"/>
    <w:tmpl w:val="976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936FA"/>
    <w:multiLevelType w:val="multilevel"/>
    <w:tmpl w:val="9A9CFC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E94ADD"/>
    <w:multiLevelType w:val="multilevel"/>
    <w:tmpl w:val="95B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C6EE7"/>
    <w:multiLevelType w:val="multilevel"/>
    <w:tmpl w:val="A52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530343"/>
    <w:multiLevelType w:val="multilevel"/>
    <w:tmpl w:val="AA3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93D32"/>
    <w:multiLevelType w:val="multilevel"/>
    <w:tmpl w:val="D578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2E73C9"/>
    <w:multiLevelType w:val="multilevel"/>
    <w:tmpl w:val="8D8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50217"/>
    <w:multiLevelType w:val="multilevel"/>
    <w:tmpl w:val="96A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B48AB"/>
    <w:multiLevelType w:val="multilevel"/>
    <w:tmpl w:val="2A40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612CE8"/>
    <w:multiLevelType w:val="multilevel"/>
    <w:tmpl w:val="E98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A86212"/>
    <w:multiLevelType w:val="multilevel"/>
    <w:tmpl w:val="1C8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D0AD6"/>
    <w:multiLevelType w:val="multilevel"/>
    <w:tmpl w:val="E11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E2B89"/>
    <w:multiLevelType w:val="multilevel"/>
    <w:tmpl w:val="9EA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E55379"/>
    <w:multiLevelType w:val="multilevel"/>
    <w:tmpl w:val="2D9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B1F05"/>
    <w:multiLevelType w:val="multilevel"/>
    <w:tmpl w:val="64DE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427FED"/>
    <w:multiLevelType w:val="multilevel"/>
    <w:tmpl w:val="02E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5F7E3A"/>
    <w:multiLevelType w:val="multilevel"/>
    <w:tmpl w:val="B96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6158A"/>
    <w:multiLevelType w:val="multilevel"/>
    <w:tmpl w:val="004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A4103D"/>
    <w:multiLevelType w:val="multilevel"/>
    <w:tmpl w:val="339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B715E"/>
    <w:multiLevelType w:val="multilevel"/>
    <w:tmpl w:val="045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833FC6"/>
    <w:multiLevelType w:val="multilevel"/>
    <w:tmpl w:val="81E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D85ED6"/>
    <w:multiLevelType w:val="multilevel"/>
    <w:tmpl w:val="201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E95BBD"/>
    <w:multiLevelType w:val="multilevel"/>
    <w:tmpl w:val="4AD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487534"/>
    <w:multiLevelType w:val="multilevel"/>
    <w:tmpl w:val="596C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B050DE"/>
    <w:multiLevelType w:val="multilevel"/>
    <w:tmpl w:val="58B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040678"/>
    <w:multiLevelType w:val="multilevel"/>
    <w:tmpl w:val="AC78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078E1"/>
    <w:multiLevelType w:val="multilevel"/>
    <w:tmpl w:val="69A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5D029F"/>
    <w:multiLevelType w:val="multilevel"/>
    <w:tmpl w:val="8D3A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CE5F0E"/>
    <w:multiLevelType w:val="multilevel"/>
    <w:tmpl w:val="E6A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38183C"/>
    <w:multiLevelType w:val="multilevel"/>
    <w:tmpl w:val="C55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7819D9"/>
    <w:multiLevelType w:val="multilevel"/>
    <w:tmpl w:val="C5C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BD6F9F"/>
    <w:multiLevelType w:val="multilevel"/>
    <w:tmpl w:val="E3B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657D74"/>
    <w:multiLevelType w:val="multilevel"/>
    <w:tmpl w:val="466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4C21BC"/>
    <w:multiLevelType w:val="multilevel"/>
    <w:tmpl w:val="DBF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DB3608"/>
    <w:multiLevelType w:val="multilevel"/>
    <w:tmpl w:val="0E6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4D47BB"/>
    <w:multiLevelType w:val="multilevel"/>
    <w:tmpl w:val="09B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E19F6"/>
    <w:multiLevelType w:val="multilevel"/>
    <w:tmpl w:val="6E2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A30CEE"/>
    <w:multiLevelType w:val="multilevel"/>
    <w:tmpl w:val="7F7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471030">
    <w:abstractNumId w:val="56"/>
  </w:num>
  <w:num w:numId="2" w16cid:durableId="484323039">
    <w:abstractNumId w:val="67"/>
  </w:num>
  <w:num w:numId="3" w16cid:durableId="1939634054">
    <w:abstractNumId w:val="62"/>
  </w:num>
  <w:num w:numId="4" w16cid:durableId="2142963418">
    <w:abstractNumId w:val="18"/>
  </w:num>
  <w:num w:numId="5" w16cid:durableId="2058845793">
    <w:abstractNumId w:val="77"/>
  </w:num>
  <w:num w:numId="6" w16cid:durableId="647056625">
    <w:abstractNumId w:val="33"/>
  </w:num>
  <w:num w:numId="7" w16cid:durableId="2128547964">
    <w:abstractNumId w:val="9"/>
  </w:num>
  <w:num w:numId="8" w16cid:durableId="1778018643">
    <w:abstractNumId w:val="28"/>
  </w:num>
  <w:num w:numId="9" w16cid:durableId="428552197">
    <w:abstractNumId w:val="64"/>
  </w:num>
  <w:num w:numId="10" w16cid:durableId="959872862">
    <w:abstractNumId w:val="57"/>
  </w:num>
  <w:num w:numId="11" w16cid:durableId="1151671745">
    <w:abstractNumId w:val="4"/>
  </w:num>
  <w:num w:numId="12" w16cid:durableId="942492920">
    <w:abstractNumId w:val="38"/>
  </w:num>
  <w:num w:numId="13" w16cid:durableId="1592541345">
    <w:abstractNumId w:val="74"/>
  </w:num>
  <w:num w:numId="14" w16cid:durableId="1633753126">
    <w:abstractNumId w:val="15"/>
  </w:num>
  <w:num w:numId="15" w16cid:durableId="395782046">
    <w:abstractNumId w:val="22"/>
  </w:num>
  <w:num w:numId="16" w16cid:durableId="313796199">
    <w:abstractNumId w:val="6"/>
  </w:num>
  <w:num w:numId="17" w16cid:durableId="1592809172">
    <w:abstractNumId w:val="71"/>
  </w:num>
  <w:num w:numId="18" w16cid:durableId="584076787">
    <w:abstractNumId w:val="40"/>
  </w:num>
  <w:num w:numId="19" w16cid:durableId="1196849847">
    <w:abstractNumId w:val="37"/>
  </w:num>
  <w:num w:numId="20" w16cid:durableId="788430132">
    <w:abstractNumId w:val="17"/>
  </w:num>
  <w:num w:numId="21" w16cid:durableId="1519271600">
    <w:abstractNumId w:val="72"/>
  </w:num>
  <w:num w:numId="22" w16cid:durableId="1886795172">
    <w:abstractNumId w:val="32"/>
  </w:num>
  <w:num w:numId="23" w16cid:durableId="375786976">
    <w:abstractNumId w:val="3"/>
  </w:num>
  <w:num w:numId="24" w16cid:durableId="512426472">
    <w:abstractNumId w:val="8"/>
  </w:num>
  <w:num w:numId="25" w16cid:durableId="1295716893">
    <w:abstractNumId w:val="58"/>
  </w:num>
  <w:num w:numId="26" w16cid:durableId="1152596169">
    <w:abstractNumId w:val="23"/>
  </w:num>
  <w:num w:numId="27" w16cid:durableId="1905604485">
    <w:abstractNumId w:val="41"/>
  </w:num>
  <w:num w:numId="28" w16cid:durableId="1741557434">
    <w:abstractNumId w:val="39"/>
  </w:num>
  <w:num w:numId="29" w16cid:durableId="911894895">
    <w:abstractNumId w:val="36"/>
  </w:num>
  <w:num w:numId="30" w16cid:durableId="1512069638">
    <w:abstractNumId w:val="14"/>
  </w:num>
  <w:num w:numId="31" w16cid:durableId="1263563349">
    <w:abstractNumId w:val="60"/>
  </w:num>
  <w:num w:numId="32" w16cid:durableId="246547862">
    <w:abstractNumId w:val="75"/>
  </w:num>
  <w:num w:numId="33" w16cid:durableId="954558573">
    <w:abstractNumId w:val="70"/>
  </w:num>
  <w:num w:numId="34" w16cid:durableId="397679846">
    <w:abstractNumId w:val="76"/>
  </w:num>
  <w:num w:numId="35" w16cid:durableId="1385836357">
    <w:abstractNumId w:val="66"/>
  </w:num>
  <w:num w:numId="36" w16cid:durableId="899940448">
    <w:abstractNumId w:val="30"/>
  </w:num>
  <w:num w:numId="37" w16cid:durableId="1286306060">
    <w:abstractNumId w:val="12"/>
  </w:num>
  <w:num w:numId="38" w16cid:durableId="404961173">
    <w:abstractNumId w:val="16"/>
  </w:num>
  <w:num w:numId="39" w16cid:durableId="1770586995">
    <w:abstractNumId w:val="24"/>
  </w:num>
  <w:num w:numId="40" w16cid:durableId="805316043">
    <w:abstractNumId w:val="0"/>
  </w:num>
  <w:num w:numId="41" w16cid:durableId="490557855">
    <w:abstractNumId w:val="63"/>
  </w:num>
  <w:num w:numId="42" w16cid:durableId="405804975">
    <w:abstractNumId w:val="50"/>
  </w:num>
  <w:num w:numId="43" w16cid:durableId="964890473">
    <w:abstractNumId w:val="51"/>
  </w:num>
  <w:num w:numId="44" w16cid:durableId="222640271">
    <w:abstractNumId w:val="52"/>
  </w:num>
  <w:num w:numId="45" w16cid:durableId="813834704">
    <w:abstractNumId w:val="73"/>
  </w:num>
  <w:num w:numId="46" w16cid:durableId="1319533990">
    <w:abstractNumId w:val="53"/>
  </w:num>
  <w:num w:numId="47" w16cid:durableId="1585264861">
    <w:abstractNumId w:val="29"/>
  </w:num>
  <w:num w:numId="48" w16cid:durableId="759838209">
    <w:abstractNumId w:val="31"/>
  </w:num>
  <w:num w:numId="49" w16cid:durableId="940457491">
    <w:abstractNumId w:val="78"/>
  </w:num>
  <w:num w:numId="50" w16cid:durableId="26876789">
    <w:abstractNumId w:val="19"/>
  </w:num>
  <w:num w:numId="51" w16cid:durableId="148643856">
    <w:abstractNumId w:val="10"/>
  </w:num>
  <w:num w:numId="52" w16cid:durableId="17393444">
    <w:abstractNumId w:val="45"/>
  </w:num>
  <w:num w:numId="53" w16cid:durableId="22052221">
    <w:abstractNumId w:val="13"/>
  </w:num>
  <w:num w:numId="54" w16cid:durableId="1353459879">
    <w:abstractNumId w:val="68"/>
  </w:num>
  <w:num w:numId="55" w16cid:durableId="1046296095">
    <w:abstractNumId w:val="46"/>
  </w:num>
  <w:num w:numId="56" w16cid:durableId="1338652797">
    <w:abstractNumId w:val="7"/>
  </w:num>
  <w:num w:numId="57" w16cid:durableId="367948971">
    <w:abstractNumId w:val="65"/>
  </w:num>
  <w:num w:numId="58" w16cid:durableId="2102987636">
    <w:abstractNumId w:val="1"/>
  </w:num>
  <w:num w:numId="59" w16cid:durableId="910698347">
    <w:abstractNumId w:val="5"/>
  </w:num>
  <w:num w:numId="60" w16cid:durableId="1882748641">
    <w:abstractNumId w:val="59"/>
  </w:num>
  <w:num w:numId="61" w16cid:durableId="896823089">
    <w:abstractNumId w:val="69"/>
  </w:num>
  <w:num w:numId="62" w16cid:durableId="813640703">
    <w:abstractNumId w:val="11"/>
  </w:num>
  <w:num w:numId="63" w16cid:durableId="438725424">
    <w:abstractNumId w:val="26"/>
  </w:num>
  <w:num w:numId="64" w16cid:durableId="314604256">
    <w:abstractNumId w:val="55"/>
  </w:num>
  <w:num w:numId="65" w16cid:durableId="702511442">
    <w:abstractNumId w:val="35"/>
  </w:num>
  <w:num w:numId="66" w16cid:durableId="303893423">
    <w:abstractNumId w:val="2"/>
  </w:num>
  <w:num w:numId="67" w16cid:durableId="7291453">
    <w:abstractNumId w:val="61"/>
  </w:num>
  <w:num w:numId="68" w16cid:durableId="606037053">
    <w:abstractNumId w:val="49"/>
  </w:num>
  <w:num w:numId="69" w16cid:durableId="797453135">
    <w:abstractNumId w:val="44"/>
  </w:num>
  <w:num w:numId="70" w16cid:durableId="481392142">
    <w:abstractNumId w:val="43"/>
  </w:num>
  <w:num w:numId="71" w16cid:durableId="1874072563">
    <w:abstractNumId w:val="48"/>
  </w:num>
  <w:num w:numId="72" w16cid:durableId="574323911">
    <w:abstractNumId w:val="20"/>
  </w:num>
  <w:num w:numId="73" w16cid:durableId="1990934260">
    <w:abstractNumId w:val="25"/>
  </w:num>
  <w:num w:numId="74" w16cid:durableId="2066833152">
    <w:abstractNumId w:val="47"/>
  </w:num>
  <w:num w:numId="75" w16cid:durableId="575750448">
    <w:abstractNumId w:val="54"/>
  </w:num>
  <w:num w:numId="76" w16cid:durableId="1863660945">
    <w:abstractNumId w:val="21"/>
  </w:num>
  <w:num w:numId="77" w16cid:durableId="2091197309">
    <w:abstractNumId w:val="34"/>
  </w:num>
  <w:num w:numId="78" w16cid:durableId="2085446005">
    <w:abstractNumId w:val="42"/>
  </w:num>
  <w:num w:numId="79" w16cid:durableId="1714035531">
    <w:abstractNumId w:val="27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4B"/>
    <w:rsid w:val="000673BC"/>
    <w:rsid w:val="003D2279"/>
    <w:rsid w:val="00521FDA"/>
    <w:rsid w:val="0067246E"/>
    <w:rsid w:val="00876459"/>
    <w:rsid w:val="00B2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69A69"/>
  <w15:chartTrackingRefBased/>
  <w15:docId w15:val="{67DEED3E-B271-4D4F-9A5D-E10A686F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3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1F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1F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F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521F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4169</Words>
  <Characters>23768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Nurlann Musepov</dc:creator>
  <cp:keywords/>
  <dc:description/>
  <cp:lastModifiedBy>Nurlann Musepov</cp:lastModifiedBy>
  <cp:revision>3</cp:revision>
  <dcterms:created xsi:type="dcterms:W3CDTF">2026-01-28T06:20:00Z</dcterms:created>
  <dcterms:modified xsi:type="dcterms:W3CDTF">2026-01-28T07:14:00Z</dcterms:modified>
</cp:coreProperties>
</file>