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10D2" w14:textId="209F95FA" w:rsidR="0002258F" w:rsidRDefault="0002258F" w:rsidP="000225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7F73471" wp14:editId="1B3CD141">
            <wp:simplePos x="0" y="0"/>
            <wp:positionH relativeFrom="margin">
              <wp:align>center</wp:align>
            </wp:positionH>
            <wp:positionV relativeFrom="paragraph">
              <wp:posOffset>-367665</wp:posOffset>
            </wp:positionV>
            <wp:extent cx="1105786" cy="1366195"/>
            <wp:effectExtent l="0" t="0" r="0" b="571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786" cy="136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D9CF9" w14:textId="3AD425B7" w:rsidR="0002258F" w:rsidRDefault="0002258F" w:rsidP="000225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123E52A" w14:textId="77777777" w:rsidR="0002258F" w:rsidRDefault="0002258F" w:rsidP="000225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BADED7B" w14:textId="07345840" w:rsidR="0002258F" w:rsidRPr="0002258F" w:rsidRDefault="0002258F" w:rsidP="0002258F">
      <w:pPr>
        <w:spacing w:line="360" w:lineRule="auto"/>
        <w:jc w:val="center"/>
        <w:rPr>
          <w:b/>
          <w:bCs/>
          <w:sz w:val="24"/>
          <w:szCs w:val="24"/>
        </w:rPr>
      </w:pPr>
      <w:r w:rsidRPr="0002258F">
        <w:rPr>
          <w:rFonts w:ascii="Arial" w:hAnsi="Arial" w:cs="Arial"/>
          <w:b/>
          <w:bCs/>
          <w:sz w:val="24"/>
          <w:szCs w:val="24"/>
        </w:rPr>
        <w:t>Colegio Técnico Profesional de Platanares.</w:t>
      </w:r>
      <w:r w:rsidRPr="0002258F">
        <w:rPr>
          <w:b/>
          <w:bCs/>
          <w:sz w:val="24"/>
          <w:szCs w:val="24"/>
        </w:rPr>
        <w:t xml:space="preserve"> </w:t>
      </w:r>
    </w:p>
    <w:p w14:paraId="7E2A341C" w14:textId="6BE19768" w:rsidR="0002258F" w:rsidRPr="0002258F" w:rsidRDefault="0002258F" w:rsidP="0002258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2258F">
        <w:rPr>
          <w:b/>
          <w:bCs/>
          <w:sz w:val="24"/>
          <w:szCs w:val="24"/>
        </w:rPr>
        <w:t>CORVEC La Amistad</w:t>
      </w:r>
    </w:p>
    <w:p w14:paraId="74143DAD" w14:textId="659FB9F6" w:rsidR="007E58E7" w:rsidRPr="0002258F" w:rsidRDefault="00216A75" w:rsidP="00216A7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2258F">
        <w:rPr>
          <w:rFonts w:ascii="Arial" w:hAnsi="Arial" w:cs="Arial"/>
          <w:b/>
          <w:bCs/>
          <w:sz w:val="24"/>
          <w:szCs w:val="24"/>
        </w:rPr>
        <w:t>Ferias de Expo Ingeniería.</w:t>
      </w:r>
    </w:p>
    <w:p w14:paraId="55201B8F" w14:textId="09187DC9" w:rsidR="00216A75" w:rsidRPr="0002258F" w:rsidRDefault="00216A75" w:rsidP="0002258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2258F">
        <w:rPr>
          <w:rFonts w:ascii="Arial" w:hAnsi="Arial" w:cs="Arial"/>
          <w:b/>
          <w:bCs/>
          <w:sz w:val="24"/>
          <w:szCs w:val="24"/>
        </w:rPr>
        <w:t>Dirección regional de Pérez Zeledón</w:t>
      </w:r>
      <w:r w:rsidR="0002258F" w:rsidRPr="0002258F">
        <w:rPr>
          <w:rFonts w:ascii="Arial" w:hAnsi="Arial" w:cs="Arial"/>
          <w:b/>
          <w:bCs/>
          <w:sz w:val="24"/>
          <w:szCs w:val="24"/>
        </w:rPr>
        <w:t xml:space="preserve">, </w:t>
      </w:r>
      <w:r w:rsidRPr="0002258F">
        <w:rPr>
          <w:rFonts w:ascii="Arial" w:hAnsi="Arial" w:cs="Arial"/>
          <w:b/>
          <w:bCs/>
          <w:sz w:val="24"/>
          <w:szCs w:val="24"/>
        </w:rPr>
        <w:t>Circuito Escolar 07.</w:t>
      </w:r>
    </w:p>
    <w:p w14:paraId="3C5B7469" w14:textId="77777777" w:rsidR="00216A75" w:rsidRPr="0002258F" w:rsidRDefault="00216A75" w:rsidP="00216A7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E246475" w14:textId="08411B54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2258F">
        <w:rPr>
          <w:rFonts w:ascii="Arial" w:hAnsi="Arial" w:cs="Arial"/>
          <w:b/>
          <w:bCs/>
          <w:sz w:val="28"/>
          <w:szCs w:val="28"/>
        </w:rPr>
        <w:t xml:space="preserve">Bitácora del proyecto </w:t>
      </w:r>
      <w:r w:rsidRPr="0002258F">
        <w:rPr>
          <w:rFonts w:ascii="Arial" w:hAnsi="Arial" w:cs="Arial"/>
          <w:b/>
          <w:bCs/>
          <w:color w:val="FF0000"/>
          <w:sz w:val="28"/>
          <w:szCs w:val="28"/>
        </w:rPr>
        <w:t>…….</w:t>
      </w:r>
    </w:p>
    <w:p w14:paraId="152EB48C" w14:textId="09F26BCC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2258F">
        <w:rPr>
          <w:rFonts w:ascii="Arial" w:hAnsi="Arial" w:cs="Arial"/>
          <w:b/>
          <w:bCs/>
          <w:sz w:val="24"/>
          <w:szCs w:val="24"/>
        </w:rPr>
        <w:t>Tecnologías de la Información Aplicadas a la Informática</w:t>
      </w:r>
      <w:r w:rsidR="00216A75" w:rsidRPr="0002258F">
        <w:rPr>
          <w:rFonts w:ascii="Arial" w:hAnsi="Arial" w:cs="Arial"/>
          <w:b/>
          <w:bCs/>
          <w:sz w:val="24"/>
          <w:szCs w:val="24"/>
        </w:rPr>
        <w:t>:</w:t>
      </w:r>
    </w:p>
    <w:p w14:paraId="612EC297" w14:textId="77777777" w:rsidR="00216A75" w:rsidRPr="0002258F" w:rsidRDefault="00216A75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9EC0674" w14:textId="77777777" w:rsidR="00216A75" w:rsidRPr="0002258F" w:rsidRDefault="00216A75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Nombre de los estudiantes:</w:t>
      </w:r>
    </w:p>
    <w:p w14:paraId="03505323" w14:textId="4F8EC2C5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…..</w:t>
      </w:r>
    </w:p>
    <w:p w14:paraId="6E28269F" w14:textId="137F4517" w:rsidR="00216A75" w:rsidRPr="0002258F" w:rsidRDefault="0002258F" w:rsidP="0002258F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Docente Tutor Ing. Andrés Mena Abarca</w:t>
      </w:r>
    </w:p>
    <w:p w14:paraId="155E893E" w14:textId="77777777" w:rsidR="00216A75" w:rsidRPr="0002258F" w:rsidRDefault="00216A75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6C3BD27" w14:textId="5CDC3AF5" w:rsidR="00216A75" w:rsidRPr="0002258F" w:rsidRDefault="00216A75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  <w:sectPr w:rsidR="00216A75" w:rsidRPr="0002258F"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Año: </w:t>
      </w:r>
      <w:r w:rsidR="0002258F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202</w:t>
      </w:r>
      <w:r w:rsidR="00081F9A">
        <w:rPr>
          <w:rFonts w:ascii="Arial" w:hAnsi="Arial" w:cs="Arial"/>
          <w:b/>
          <w:bCs/>
          <w:color w:val="000000" w:themeColor="text1"/>
          <w:sz w:val="24"/>
          <w:szCs w:val="24"/>
        </w:rPr>
        <w:t>6</w:t>
      </w:r>
    </w:p>
    <w:p w14:paraId="7E3C72C1" w14:textId="3B41064A" w:rsidR="00216A75" w:rsidRPr="0002258F" w:rsidRDefault="0002258F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b/>
          <w:bCs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489B1E1F" wp14:editId="07EA993C">
            <wp:simplePos x="0" y="0"/>
            <wp:positionH relativeFrom="column">
              <wp:posOffset>5170953</wp:posOffset>
            </wp:positionH>
            <wp:positionV relativeFrom="paragraph">
              <wp:posOffset>-570245</wp:posOffset>
            </wp:positionV>
            <wp:extent cx="946649" cy="1169581"/>
            <wp:effectExtent l="0" t="0" r="635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649" cy="116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6A75"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Colegio Técnico Profesional de Platanares.</w:t>
      </w:r>
    </w:p>
    <w:p w14:paraId="00179ADD" w14:textId="4359348C" w:rsidR="00216A75" w:rsidRPr="0045676D" w:rsidRDefault="00216A75" w:rsidP="0045676D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Dirección Regional Pérez Zeledón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</w:t>
      </w:r>
    </w:p>
    <w:p w14:paraId="249CC2DD" w14:textId="0C0AFF43" w:rsidR="00216A75" w:rsidRPr="0002258F" w:rsidRDefault="0002258F" w:rsidP="00216A75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2258F">
        <w:rPr>
          <w:rFonts w:ascii="Arial" w:hAnsi="Arial" w:cs="Arial"/>
          <w:b/>
          <w:bCs/>
          <w:color w:val="000000" w:themeColor="text1"/>
          <w:sz w:val="24"/>
          <w:szCs w:val="24"/>
        </w:rPr>
        <w:t>BITÁCORA DE PROYECTOS DE EXPO INGENIERÍA.</w:t>
      </w:r>
    </w:p>
    <w:p w14:paraId="2CEC6311" w14:textId="646BA27D" w:rsidR="00216A75" w:rsidRDefault="00CD428A" w:rsidP="007601CD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601CD">
        <w:rPr>
          <w:rFonts w:ascii="Arial" w:hAnsi="Arial" w:cs="Arial"/>
          <w:b/>
          <w:bCs/>
          <w:color w:val="000000" w:themeColor="text1"/>
          <w:sz w:val="24"/>
          <w:szCs w:val="24"/>
        </w:rPr>
        <w:t>Bitácora</w:t>
      </w:r>
      <w:r w:rsidR="00216A75" w:rsidRPr="007601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N°:</w:t>
      </w:r>
      <w:r w:rsidR="00306892">
        <w:rPr>
          <w:rFonts w:ascii="Arial" w:hAnsi="Arial" w:cs="Arial"/>
          <w:color w:val="000000" w:themeColor="text1"/>
          <w:sz w:val="24"/>
          <w:szCs w:val="24"/>
        </w:rPr>
        <w:t xml:space="preserve">    01.                                                                                                               </w:t>
      </w:r>
      <w:r w:rsidR="00306892" w:rsidRPr="007601CD">
        <w:rPr>
          <w:rFonts w:ascii="Arial" w:hAnsi="Arial" w:cs="Arial"/>
          <w:b/>
          <w:bCs/>
          <w:color w:val="000000" w:themeColor="text1"/>
          <w:sz w:val="24"/>
          <w:szCs w:val="24"/>
        </w:rPr>
        <w:t>Fecha:</w:t>
      </w:r>
      <w:r w:rsidR="00306892">
        <w:rPr>
          <w:rFonts w:ascii="Arial" w:hAnsi="Arial" w:cs="Arial"/>
          <w:color w:val="000000" w:themeColor="text1"/>
          <w:sz w:val="24"/>
          <w:szCs w:val="24"/>
        </w:rPr>
        <w:t xml:space="preserve">15 de </w:t>
      </w:r>
      <w:r w:rsidR="00120CDC">
        <w:rPr>
          <w:rFonts w:ascii="Arial" w:hAnsi="Arial" w:cs="Arial"/>
          <w:color w:val="000000" w:themeColor="text1"/>
          <w:sz w:val="24"/>
          <w:szCs w:val="24"/>
        </w:rPr>
        <w:t>mayo</w:t>
      </w:r>
      <w:r w:rsidR="00306892">
        <w:rPr>
          <w:rFonts w:ascii="Arial" w:hAnsi="Arial" w:cs="Arial"/>
          <w:color w:val="000000" w:themeColor="text1"/>
          <w:sz w:val="24"/>
          <w:szCs w:val="24"/>
        </w:rPr>
        <w:t xml:space="preserve"> del 2019.</w:t>
      </w:r>
    </w:p>
    <w:p w14:paraId="03A14EEF" w14:textId="77777777" w:rsidR="00216A75" w:rsidRDefault="00216A75" w:rsidP="007601CD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601CD">
        <w:rPr>
          <w:rFonts w:ascii="Arial" w:hAnsi="Arial" w:cs="Arial"/>
          <w:b/>
          <w:bCs/>
          <w:color w:val="000000" w:themeColor="text1"/>
          <w:sz w:val="24"/>
          <w:szCs w:val="24"/>
        </w:rPr>
        <w:t>Nombre Completo de los estudiantes:</w:t>
      </w:r>
      <w:r w:rsidR="00306892">
        <w:rPr>
          <w:rFonts w:ascii="Arial" w:hAnsi="Arial" w:cs="Arial"/>
          <w:color w:val="000000" w:themeColor="text1"/>
          <w:sz w:val="24"/>
          <w:szCs w:val="24"/>
        </w:rPr>
        <w:t xml:space="preserve"> Celeste Rodríguez Rojas, Bryan Sibaja Garro.</w:t>
      </w:r>
    </w:p>
    <w:p w14:paraId="5E5DCC70" w14:textId="2DAA7FAE" w:rsidR="00306892" w:rsidRDefault="00306892" w:rsidP="007601CD">
      <w:pPr>
        <w:spacing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601CD">
        <w:rPr>
          <w:rFonts w:ascii="Arial" w:hAnsi="Arial" w:cs="Arial"/>
          <w:b/>
          <w:bCs/>
          <w:color w:val="000000" w:themeColor="text1"/>
          <w:sz w:val="24"/>
          <w:szCs w:val="24"/>
        </w:rPr>
        <w:t>Hora de Inicio: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11:10am.                                                                                                   </w:t>
      </w:r>
      <w:r w:rsidRPr="007601C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Hora de </w:t>
      </w:r>
      <w:r w:rsidR="00120CDC" w:rsidRPr="007601CD">
        <w:rPr>
          <w:rFonts w:ascii="Arial" w:hAnsi="Arial" w:cs="Arial"/>
          <w:b/>
          <w:bCs/>
          <w:color w:val="000000" w:themeColor="text1"/>
          <w:sz w:val="24"/>
          <w:szCs w:val="24"/>
        </w:rPr>
        <w:t>Finalización</w:t>
      </w:r>
      <w:r w:rsidR="00120CDC">
        <w:rPr>
          <w:rFonts w:ascii="Arial" w:hAnsi="Arial" w:cs="Arial"/>
          <w:color w:val="000000" w:themeColor="text1"/>
          <w:sz w:val="24"/>
          <w:szCs w:val="24"/>
        </w:rPr>
        <w:t>: 8:30</w:t>
      </w:r>
      <w:r>
        <w:rPr>
          <w:rFonts w:ascii="Arial" w:hAnsi="Arial" w:cs="Arial"/>
          <w:color w:val="000000" w:themeColor="text1"/>
          <w:sz w:val="24"/>
          <w:szCs w:val="24"/>
        </w:rPr>
        <w:t>pm.</w:t>
      </w:r>
    </w:p>
    <w:p w14:paraId="4F78C592" w14:textId="320A3196" w:rsidR="00306892" w:rsidRPr="007601CD" w:rsidRDefault="00306892" w:rsidP="007601CD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601CD">
        <w:rPr>
          <w:rFonts w:ascii="Arial" w:hAnsi="Arial" w:cs="Arial"/>
          <w:b/>
          <w:bCs/>
          <w:color w:val="000000" w:themeColor="text1"/>
          <w:sz w:val="24"/>
          <w:szCs w:val="24"/>
        </w:rPr>
        <w:t>Materiales utilizados:</w:t>
      </w:r>
    </w:p>
    <w:p w14:paraId="7946CDC5" w14:textId="77777777" w:rsidR="007601CD" w:rsidRPr="007601CD" w:rsidRDefault="007601CD" w:rsidP="007601CD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601CD">
        <w:rPr>
          <w:rFonts w:ascii="Arial" w:hAnsi="Arial" w:cs="Arial"/>
          <w:b/>
          <w:bCs/>
          <w:color w:val="000000" w:themeColor="text1"/>
          <w:sz w:val="24"/>
          <w:szCs w:val="24"/>
        </w:rPr>
        <w:t>Lugar: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7601CD" w14:paraId="0CDE00C1" w14:textId="77777777" w:rsidTr="0045676D">
        <w:tc>
          <w:tcPr>
            <w:tcW w:w="12996" w:type="dxa"/>
          </w:tcPr>
          <w:p w14:paraId="2F975498" w14:textId="77777777" w:rsidR="007601CD" w:rsidRPr="007601CD" w:rsidRDefault="007601CD" w:rsidP="007601CD">
            <w:pPr>
              <w:pStyle w:val="Prrafodelista"/>
              <w:numPr>
                <w:ilvl w:val="0"/>
                <w:numId w:val="2"/>
              </w:numPr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rStyle w:val="fontstyle01"/>
              </w:rPr>
              <w:t>Actividad (es) realizada (s):</w:t>
            </w:r>
          </w:p>
          <w:p w14:paraId="58F17743" w14:textId="1D8B2111" w:rsidR="007601CD" w:rsidRPr="007601CD" w:rsidRDefault="007601CD" w:rsidP="007601CD">
            <w:pPr>
              <w:pStyle w:val="Prrafodelista"/>
              <w:numPr>
                <w:ilvl w:val="1"/>
                <w:numId w:val="2"/>
              </w:numPr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rStyle w:val="fontstyle01"/>
              </w:rPr>
              <w:t>Subactividad</w:t>
            </w:r>
          </w:p>
          <w:p w14:paraId="397306F0" w14:textId="7FF682AA" w:rsidR="007601CD" w:rsidRPr="007601CD" w:rsidRDefault="007601CD" w:rsidP="007601CD">
            <w:pPr>
              <w:pStyle w:val="Prrafodelista"/>
              <w:numPr>
                <w:ilvl w:val="1"/>
                <w:numId w:val="2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601CD" w14:paraId="26F677DB" w14:textId="77777777" w:rsidTr="0045676D">
        <w:tc>
          <w:tcPr>
            <w:tcW w:w="12996" w:type="dxa"/>
          </w:tcPr>
          <w:p w14:paraId="786F8E95" w14:textId="77777777" w:rsidR="007601CD" w:rsidRPr="007601CD" w:rsidRDefault="007601CD" w:rsidP="007601CD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rStyle w:val="fontstyle01"/>
              </w:rPr>
              <w:t>Producto de la actividad realizada (datos, información, resultados de</w:t>
            </w:r>
            <w:r w:rsidRPr="007601CD">
              <w:rPr>
                <w:rFonts w:ascii="CenturyGothic-Bold" w:hAnsi="CenturyGothic-Bold"/>
                <w:b/>
                <w:bCs/>
                <w:color w:val="000000"/>
              </w:rPr>
              <w:br/>
            </w:r>
            <w:r>
              <w:rPr>
                <w:rStyle w:val="fontstyle01"/>
              </w:rPr>
              <w:t>experimentos, entre otros):</w:t>
            </w:r>
          </w:p>
          <w:p w14:paraId="3BCF9E3E" w14:textId="77777777" w:rsidR="007601CD" w:rsidRPr="007601CD" w:rsidRDefault="007601CD" w:rsidP="007601CD">
            <w:pPr>
              <w:pStyle w:val="Prrafodelista"/>
              <w:numPr>
                <w:ilvl w:val="1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601CD" w14:paraId="1800ADE7" w14:textId="77777777" w:rsidTr="0045676D">
        <w:tc>
          <w:tcPr>
            <w:tcW w:w="12996" w:type="dxa"/>
          </w:tcPr>
          <w:p w14:paraId="21E93F7F" w14:textId="77777777" w:rsidR="007601CD" w:rsidRPr="007601CD" w:rsidRDefault="007601CD" w:rsidP="007601CD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Style w:val="fontstyle01"/>
                <w:rFonts w:ascii="Arial" w:hAnsi="Arial" w:cs="Arial"/>
                <w:color w:val="000000" w:themeColor="text1"/>
              </w:rPr>
            </w:pPr>
            <w:r>
              <w:rPr>
                <w:rStyle w:val="fontstyle01"/>
              </w:rPr>
              <w:t>Análisis de los productos recopilados:</w:t>
            </w:r>
          </w:p>
          <w:p w14:paraId="5860E366" w14:textId="77777777" w:rsidR="007601CD" w:rsidRPr="007601CD" w:rsidRDefault="007601CD" w:rsidP="007601CD">
            <w:pPr>
              <w:pStyle w:val="Prrafodelista"/>
              <w:numPr>
                <w:ilvl w:val="1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601CD" w14:paraId="4AC1CB36" w14:textId="77777777" w:rsidTr="0045676D">
        <w:tc>
          <w:tcPr>
            <w:tcW w:w="12996" w:type="dxa"/>
          </w:tcPr>
          <w:p w14:paraId="6E36E37B" w14:textId="3A92BF94" w:rsidR="007601CD" w:rsidRPr="00E55049" w:rsidRDefault="007601CD" w:rsidP="00E55049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Style w:val="fontstyle01"/>
              </w:rPr>
              <w:t>Acciones requeridas:</w:t>
            </w:r>
          </w:p>
        </w:tc>
      </w:tr>
    </w:tbl>
    <w:p w14:paraId="4C1D17AB" w14:textId="42ACC678" w:rsidR="007601CD" w:rsidRPr="007601CD" w:rsidRDefault="007601CD" w:rsidP="007601CD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0"/>
        <w:gridCol w:w="2464"/>
        <w:gridCol w:w="2144"/>
        <w:gridCol w:w="2110"/>
      </w:tblGrid>
      <w:tr w:rsidR="00306892" w14:paraId="4B2CE1F3" w14:textId="77777777" w:rsidTr="00306892">
        <w:tc>
          <w:tcPr>
            <w:tcW w:w="3249" w:type="dxa"/>
          </w:tcPr>
          <w:p w14:paraId="27DFB198" w14:textId="245B42ED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7601CD">
              <w:rPr>
                <w:rFonts w:ascii="Arial" w:hAnsi="Arial" w:cs="Arial"/>
                <w:b/>
                <w:bCs/>
                <w:sz w:val="24"/>
              </w:rPr>
              <w:t>Acción</w:t>
            </w:r>
          </w:p>
        </w:tc>
        <w:tc>
          <w:tcPr>
            <w:tcW w:w="3249" w:type="dxa"/>
          </w:tcPr>
          <w:p w14:paraId="4BACDF4C" w14:textId="3CCF1D3A" w:rsidR="00306892" w:rsidRPr="007601CD" w:rsidRDefault="007601CD" w:rsidP="007601CD">
            <w:pPr>
              <w:rPr>
                <w:rFonts w:ascii="Arial" w:hAnsi="Arial" w:cs="Arial"/>
                <w:b/>
                <w:bCs/>
                <w:sz w:val="24"/>
              </w:rPr>
            </w:pPr>
            <w:r w:rsidRPr="007601CD">
              <w:rPr>
                <w:rFonts w:ascii="Arial" w:hAnsi="Arial" w:cs="Arial"/>
                <w:b/>
                <w:bCs/>
                <w:sz w:val="24"/>
              </w:rPr>
              <w:t>Responsable</w:t>
            </w:r>
          </w:p>
        </w:tc>
        <w:tc>
          <w:tcPr>
            <w:tcW w:w="3249" w:type="dxa"/>
          </w:tcPr>
          <w:p w14:paraId="41FF4099" w14:textId="181840E0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7601CD">
              <w:rPr>
                <w:rFonts w:ascii="Arial" w:hAnsi="Arial" w:cs="Arial"/>
                <w:b/>
                <w:bCs/>
                <w:sz w:val="24"/>
              </w:rPr>
              <w:t>Fecha de entrega</w:t>
            </w:r>
          </w:p>
        </w:tc>
        <w:tc>
          <w:tcPr>
            <w:tcW w:w="3249" w:type="dxa"/>
          </w:tcPr>
          <w:p w14:paraId="785E0D30" w14:textId="3E32DABA" w:rsidR="00306892" w:rsidRPr="007601CD" w:rsidRDefault="007601CD" w:rsidP="00216A75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7601CD">
              <w:rPr>
                <w:rFonts w:ascii="Arial" w:hAnsi="Arial" w:cs="Arial"/>
                <w:b/>
                <w:bCs/>
                <w:sz w:val="24"/>
              </w:rPr>
              <w:t>Estado</w:t>
            </w:r>
          </w:p>
        </w:tc>
      </w:tr>
      <w:tr w:rsidR="00306892" w14:paraId="7B2E8567" w14:textId="77777777" w:rsidTr="00306892">
        <w:tc>
          <w:tcPr>
            <w:tcW w:w="3249" w:type="dxa"/>
          </w:tcPr>
          <w:p w14:paraId="6A3C032C" w14:textId="77777777" w:rsidR="00306892" w:rsidRDefault="00306892" w:rsidP="00216A75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3249" w:type="dxa"/>
          </w:tcPr>
          <w:p w14:paraId="4A04250E" w14:textId="76F20479" w:rsidR="00306892" w:rsidRDefault="00306892" w:rsidP="00CA75FA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249" w:type="dxa"/>
          </w:tcPr>
          <w:p w14:paraId="1C0E6341" w14:textId="0809B1AE" w:rsidR="00306892" w:rsidRDefault="00306892" w:rsidP="00BB1138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249" w:type="dxa"/>
          </w:tcPr>
          <w:p w14:paraId="4B4041F1" w14:textId="3FFDD60E" w:rsidR="00BB1138" w:rsidRDefault="00BB1138" w:rsidP="00BB1138">
            <w:pPr>
              <w:rPr>
                <w:rFonts w:ascii="Arial" w:hAnsi="Arial" w:cs="Arial"/>
                <w:sz w:val="24"/>
              </w:rPr>
            </w:pPr>
          </w:p>
        </w:tc>
      </w:tr>
      <w:tr w:rsidR="007601CD" w14:paraId="77831900" w14:textId="77777777" w:rsidTr="00306892">
        <w:tc>
          <w:tcPr>
            <w:tcW w:w="3249" w:type="dxa"/>
          </w:tcPr>
          <w:p w14:paraId="149D63EC" w14:textId="77777777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3249" w:type="dxa"/>
          </w:tcPr>
          <w:p w14:paraId="750F0FC6" w14:textId="77777777" w:rsidR="007601CD" w:rsidRDefault="007601CD" w:rsidP="00CA75FA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249" w:type="dxa"/>
          </w:tcPr>
          <w:p w14:paraId="5DDD243A" w14:textId="77777777" w:rsidR="007601CD" w:rsidRDefault="007601CD" w:rsidP="00BB1138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249" w:type="dxa"/>
          </w:tcPr>
          <w:p w14:paraId="07C3A44F" w14:textId="77777777" w:rsidR="007601CD" w:rsidRDefault="007601CD" w:rsidP="00BB1138">
            <w:pPr>
              <w:rPr>
                <w:rFonts w:ascii="Arial" w:hAnsi="Arial" w:cs="Arial"/>
                <w:sz w:val="24"/>
              </w:rPr>
            </w:pPr>
          </w:p>
        </w:tc>
      </w:tr>
      <w:tr w:rsidR="007601CD" w14:paraId="71A418EC" w14:textId="77777777" w:rsidTr="00306892">
        <w:tc>
          <w:tcPr>
            <w:tcW w:w="3249" w:type="dxa"/>
          </w:tcPr>
          <w:p w14:paraId="2980A237" w14:textId="77777777" w:rsidR="007601CD" w:rsidRDefault="007601CD" w:rsidP="00216A75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3249" w:type="dxa"/>
          </w:tcPr>
          <w:p w14:paraId="46DBE78E" w14:textId="77777777" w:rsidR="007601CD" w:rsidRDefault="007601CD" w:rsidP="00CA75FA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249" w:type="dxa"/>
          </w:tcPr>
          <w:p w14:paraId="7D4F08AD" w14:textId="77777777" w:rsidR="007601CD" w:rsidRDefault="007601CD" w:rsidP="00BB1138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249" w:type="dxa"/>
          </w:tcPr>
          <w:p w14:paraId="5C0CC9BC" w14:textId="77777777" w:rsidR="007601CD" w:rsidRDefault="007601CD" w:rsidP="00BB1138">
            <w:pPr>
              <w:rPr>
                <w:rFonts w:ascii="Arial" w:hAnsi="Arial" w:cs="Arial"/>
                <w:sz w:val="24"/>
              </w:rPr>
            </w:pPr>
          </w:p>
        </w:tc>
      </w:tr>
    </w:tbl>
    <w:p w14:paraId="6A499CA7" w14:textId="77777777" w:rsidR="0045676D" w:rsidRDefault="0045676D">
      <w:pPr>
        <w:rPr>
          <w:rFonts w:ascii="Arial" w:hAnsi="Arial" w:cs="Arial"/>
          <w:b/>
          <w:bCs/>
          <w:sz w:val="24"/>
        </w:rPr>
      </w:pPr>
    </w:p>
    <w:p w14:paraId="42C0ABDE" w14:textId="3D9DD037" w:rsidR="00216A75" w:rsidRPr="0045676D" w:rsidRDefault="00306892">
      <w:pPr>
        <w:rPr>
          <w:rFonts w:ascii="Arial" w:hAnsi="Arial" w:cs="Arial"/>
          <w:b/>
          <w:bCs/>
          <w:sz w:val="24"/>
        </w:rPr>
      </w:pPr>
      <w:r w:rsidRPr="0045676D">
        <w:rPr>
          <w:rFonts w:ascii="Arial" w:hAnsi="Arial" w:cs="Arial"/>
          <w:b/>
          <w:bCs/>
          <w:sz w:val="24"/>
        </w:rPr>
        <w:t>Observaciones:</w:t>
      </w:r>
    </w:p>
    <w:p w14:paraId="748E2967" w14:textId="0F5C22BC" w:rsidR="00306892" w:rsidRPr="0045676D" w:rsidRDefault="00306892">
      <w:pPr>
        <w:rPr>
          <w:rFonts w:ascii="Arial" w:hAnsi="Arial" w:cs="Arial"/>
          <w:b/>
          <w:bCs/>
          <w:sz w:val="24"/>
        </w:rPr>
      </w:pPr>
      <w:r w:rsidRPr="0045676D">
        <w:rPr>
          <w:rFonts w:ascii="Arial" w:hAnsi="Arial" w:cs="Arial"/>
          <w:b/>
          <w:bCs/>
          <w:sz w:val="24"/>
        </w:rPr>
        <w:t>Firma de los estudiantes:</w:t>
      </w:r>
      <w:r w:rsidR="0045676D">
        <w:rPr>
          <w:rFonts w:ascii="Arial" w:hAnsi="Arial" w:cs="Arial"/>
          <w:b/>
          <w:bCs/>
          <w:sz w:val="24"/>
        </w:rPr>
        <w:t xml:space="preserve"> ______________________ y ___________________</w:t>
      </w:r>
    </w:p>
    <w:p w14:paraId="0CD758BF" w14:textId="653F0488" w:rsidR="00216A75" w:rsidRPr="0045676D" w:rsidRDefault="00306892" w:rsidP="00CA75FA">
      <w:pPr>
        <w:rPr>
          <w:rFonts w:ascii="Arial" w:hAnsi="Arial" w:cs="Arial"/>
          <w:b/>
          <w:bCs/>
          <w:sz w:val="24"/>
        </w:rPr>
      </w:pPr>
      <w:r w:rsidRPr="0045676D">
        <w:rPr>
          <w:rFonts w:ascii="Arial" w:hAnsi="Arial" w:cs="Arial"/>
          <w:b/>
          <w:bCs/>
          <w:sz w:val="24"/>
        </w:rPr>
        <w:t>Firma del tutor</w:t>
      </w:r>
      <w:r w:rsidR="0045676D">
        <w:rPr>
          <w:rFonts w:ascii="Arial" w:hAnsi="Arial" w:cs="Arial"/>
          <w:b/>
          <w:bCs/>
          <w:sz w:val="24"/>
        </w:rPr>
        <w:t>: ____________________________________________________</w:t>
      </w:r>
    </w:p>
    <w:sectPr w:rsidR="00216A75" w:rsidRPr="0045676D" w:rsidSect="0045676D">
      <w:footerReference w:type="default" r:id="rId10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F787E" w14:textId="77777777" w:rsidR="003711FF" w:rsidRDefault="003711FF" w:rsidP="00CD428A">
      <w:pPr>
        <w:spacing w:after="0" w:line="240" w:lineRule="auto"/>
      </w:pPr>
      <w:r>
        <w:separator/>
      </w:r>
    </w:p>
  </w:endnote>
  <w:endnote w:type="continuationSeparator" w:id="0">
    <w:p w14:paraId="2FA3EE78" w14:textId="77777777" w:rsidR="003711FF" w:rsidRDefault="003711FF" w:rsidP="00CD4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Gothic-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3891467"/>
      <w:docPartObj>
        <w:docPartGallery w:val="Page Numbers (Bottom of Page)"/>
        <w:docPartUnique/>
      </w:docPartObj>
    </w:sdtPr>
    <w:sdtContent>
      <w:p w14:paraId="26A65F9D" w14:textId="66BD0FD8" w:rsidR="00B27950" w:rsidRDefault="00B2795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CCF7C78" w14:textId="77777777" w:rsidR="00B27950" w:rsidRDefault="00B2795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6244759"/>
      <w:docPartObj>
        <w:docPartGallery w:val="Page Numbers (Bottom of Page)"/>
        <w:docPartUnique/>
      </w:docPartObj>
    </w:sdtPr>
    <w:sdtContent>
      <w:p w14:paraId="677CFA50" w14:textId="77777777" w:rsidR="00B27950" w:rsidRDefault="00B2795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09BB1E5" w14:textId="77777777" w:rsidR="00B27950" w:rsidRDefault="00B279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6BC73" w14:textId="77777777" w:rsidR="003711FF" w:rsidRDefault="003711FF" w:rsidP="00CD428A">
      <w:pPr>
        <w:spacing w:after="0" w:line="240" w:lineRule="auto"/>
      </w:pPr>
      <w:r>
        <w:separator/>
      </w:r>
    </w:p>
  </w:footnote>
  <w:footnote w:type="continuationSeparator" w:id="0">
    <w:p w14:paraId="0D0FECBA" w14:textId="77777777" w:rsidR="003711FF" w:rsidRDefault="003711FF" w:rsidP="00CD4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F584F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7861314"/>
    <w:multiLevelType w:val="hybridMultilevel"/>
    <w:tmpl w:val="2512867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133469">
    <w:abstractNumId w:val="1"/>
  </w:num>
  <w:num w:numId="2" w16cid:durableId="121670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A75"/>
    <w:rsid w:val="0002258F"/>
    <w:rsid w:val="00081F9A"/>
    <w:rsid w:val="000868A6"/>
    <w:rsid w:val="000B7D2B"/>
    <w:rsid w:val="00120CDC"/>
    <w:rsid w:val="001D26A5"/>
    <w:rsid w:val="00216A75"/>
    <w:rsid w:val="00264902"/>
    <w:rsid w:val="002A47FD"/>
    <w:rsid w:val="00306892"/>
    <w:rsid w:val="00346B95"/>
    <w:rsid w:val="003711FF"/>
    <w:rsid w:val="0041767F"/>
    <w:rsid w:val="0045676D"/>
    <w:rsid w:val="005B7488"/>
    <w:rsid w:val="005F08A3"/>
    <w:rsid w:val="00726F6B"/>
    <w:rsid w:val="007601CD"/>
    <w:rsid w:val="007E58E7"/>
    <w:rsid w:val="00846615"/>
    <w:rsid w:val="009774AD"/>
    <w:rsid w:val="00B27950"/>
    <w:rsid w:val="00BB1138"/>
    <w:rsid w:val="00C61313"/>
    <w:rsid w:val="00CA75FA"/>
    <w:rsid w:val="00CD428A"/>
    <w:rsid w:val="00D04C8D"/>
    <w:rsid w:val="00D06CB5"/>
    <w:rsid w:val="00DF0B62"/>
    <w:rsid w:val="00E5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D6AC5"/>
  <w15:chartTrackingRefBased/>
  <w15:docId w15:val="{0D3C436E-5270-4A84-9757-84E7ABA1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06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0689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D42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428A"/>
  </w:style>
  <w:style w:type="paragraph" w:styleId="Piedepgina">
    <w:name w:val="footer"/>
    <w:basedOn w:val="Normal"/>
    <w:link w:val="PiedepginaCar"/>
    <w:uiPriority w:val="99"/>
    <w:unhideWhenUsed/>
    <w:rsid w:val="00CD42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428A"/>
  </w:style>
  <w:style w:type="paragraph" w:styleId="Textodeglobo">
    <w:name w:val="Balloon Text"/>
    <w:basedOn w:val="Normal"/>
    <w:link w:val="TextodegloboCar"/>
    <w:uiPriority w:val="99"/>
    <w:semiHidden/>
    <w:unhideWhenUsed/>
    <w:rsid w:val="00B279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7950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Fuentedeprrafopredeter"/>
    <w:rsid w:val="007601CD"/>
    <w:rPr>
      <w:rFonts w:ascii="CenturyGothic-Bold" w:hAnsi="CenturyGothic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CTP Platanares</dc:creator>
  <cp:keywords/>
  <dc:description/>
  <cp:lastModifiedBy>Derian Acuña Rojas</cp:lastModifiedBy>
  <cp:revision>8</cp:revision>
  <cp:lastPrinted>2019-10-24T14:16:00Z</cp:lastPrinted>
  <dcterms:created xsi:type="dcterms:W3CDTF">2019-10-23T14:25:00Z</dcterms:created>
  <dcterms:modified xsi:type="dcterms:W3CDTF">2026-07-30T18:18:00Z</dcterms:modified>
</cp:coreProperties>
</file>