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4C" w:rsidRDefault="00A7054C">
      <w:r>
        <w:t>Builder Design pattern:</w:t>
      </w:r>
    </w:p>
    <w:p w:rsidR="000338FC" w:rsidRDefault="000338FC" w:rsidP="000338FC">
      <w:pPr>
        <w:pStyle w:val="ListParagraph"/>
        <w:numPr>
          <w:ilvl w:val="0"/>
          <w:numId w:val="1"/>
        </w:numPr>
      </w:pPr>
      <w:r>
        <w:t>Create Object but some fields are option.(one provide constructor for all combination )</w:t>
      </w:r>
    </w:p>
    <w:p w:rsidR="000338FC" w:rsidRDefault="000338FC" w:rsidP="000338FC">
      <w:pPr>
        <w:pStyle w:val="ListParagraph"/>
        <w:numPr>
          <w:ilvl w:val="0"/>
          <w:numId w:val="1"/>
        </w:numPr>
      </w:pPr>
      <w:r>
        <w:t>User don’t want follow argument order of constructor.</w:t>
      </w:r>
      <w:bookmarkStart w:id="0" w:name="_GoBack"/>
      <w:bookmarkEnd w:id="0"/>
    </w:p>
    <w:p w:rsidR="00B968D2" w:rsidRDefault="000338FC">
      <w:pPr>
        <w:rPr>
          <w:rStyle w:val="Hyperlink"/>
        </w:rPr>
      </w:pPr>
      <w:hyperlink r:id="rId5" w:history="1">
        <w:r w:rsidR="00A7054C" w:rsidRPr="003162D8">
          <w:rPr>
            <w:rStyle w:val="Hyperlink"/>
          </w:rPr>
          <w:t>https://howtodoinjava.com/design-patterns/creational/builder-pattern-in-java/</w:t>
        </w:r>
      </w:hyperlink>
    </w:p>
    <w:p w:rsidR="000634F8" w:rsidRDefault="000634F8">
      <w:hyperlink r:id="rId6" w:history="1">
        <w:r>
          <w:rPr>
            <w:rStyle w:val="Hyperlink"/>
          </w:rPr>
          <w:t>https://www.youtube.com/watch?v=k4EkJgY9P4c</w:t>
        </w:r>
      </w:hyperlink>
    </w:p>
    <w:p w:rsidR="002C34F6" w:rsidRDefault="002C34F6"/>
    <w:p w:rsidR="002C34F6" w:rsidRDefault="002C34F6"/>
    <w:p w:rsidR="00A7054C" w:rsidRDefault="00A7054C"/>
    <w:sectPr w:rsidR="00A7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4179D"/>
    <w:multiLevelType w:val="hybridMultilevel"/>
    <w:tmpl w:val="C274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4C"/>
    <w:rsid w:val="000338FC"/>
    <w:rsid w:val="000634F8"/>
    <w:rsid w:val="002C34F6"/>
    <w:rsid w:val="00A7054C"/>
    <w:rsid w:val="00B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F3279-01CE-4EA7-A657-3957D530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4EkJgY9P4c" TargetMode="External"/><Relationship Id="rId5" Type="http://schemas.openxmlformats.org/officeDocument/2006/relationships/hyperlink" Target="https://howtodoinjava.com/design-patterns/creational/builder-pattern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5</cp:revision>
  <dcterms:created xsi:type="dcterms:W3CDTF">2019-03-13T18:20:00Z</dcterms:created>
  <dcterms:modified xsi:type="dcterms:W3CDTF">2019-08-22T18:41:00Z</dcterms:modified>
</cp:coreProperties>
</file>