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A29FF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" w:lineRule="atLeast"/>
        <w:ind w:left="0" w:right="0" w:firstLine="0"/>
        <w:jc w:val="center"/>
        <w:rPr>
          <w:rStyle w:val="5"/>
          <w:rFonts w:hint="eastAsia" w:ascii="宋体" w:hAnsi="宋体" w:eastAsia="宋体" w:cs="宋体"/>
          <w:i w:val="0"/>
          <w:iCs w:val="0"/>
          <w:caps w:val="0"/>
          <w:color w:val="FF0000"/>
          <w:spacing w:val="8"/>
          <w:sz w:val="48"/>
          <w:szCs w:val="48"/>
          <w:shd w:val="clear" w:fill="FFFFFF"/>
        </w:rPr>
      </w:pPr>
      <w:bookmarkStart w:id="0" w:name="_GoBack"/>
      <w:bookmarkEnd w:id="0"/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FF0000"/>
          <w:spacing w:val="8"/>
          <w:sz w:val="48"/>
          <w:szCs w:val="48"/>
          <w:shd w:val="clear" w:fill="FFFFFF"/>
        </w:rPr>
        <w:t>第二单元 理解权利义务</w:t>
      </w:r>
    </w:p>
    <w:p w14:paraId="2FC6161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FF0000"/>
          <w:spacing w:val="8"/>
          <w:sz w:val="22"/>
          <w:szCs w:val="22"/>
          <w:shd w:val="clear" w:fill="FFFFFF"/>
        </w:rPr>
        <w:t>第三课公民权利</w:t>
      </w:r>
    </w:p>
    <w:p w14:paraId="484A7D8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FF0000"/>
          <w:spacing w:val="8"/>
          <w:sz w:val="22"/>
          <w:szCs w:val="22"/>
          <w:shd w:val="clear" w:fill="FFFFFF"/>
        </w:rPr>
        <w:t>第1课时 公民基本权利</w:t>
      </w:r>
    </w:p>
    <w:p w14:paraId="071396E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1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、公民基本权利有哪些？（是什么）★★★</w:t>
      </w:r>
    </w:p>
    <w:p w14:paraId="7941321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/>
        </w:rPr>
        <w:t>(1)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政治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权利</w:t>
      </w:r>
    </w:p>
    <w:p w14:paraId="0ED86B3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/>
        </w:rPr>
        <w:t>(2)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人身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自由</w:t>
      </w:r>
    </w:p>
    <w:p w14:paraId="5DD5916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(3)社会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经济与文化教育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权利；</w:t>
      </w:r>
    </w:p>
    <w:p w14:paraId="723B92F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/>
        </w:rPr>
        <w:t>(4)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其他权利：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平等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权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eastAsia="zh-CN"/>
        </w:rPr>
        <w:t>；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宗教信仰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自由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eastAsia="zh-CN"/>
        </w:rPr>
        <w:t>；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妇女、儿童和残疾人等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特定人群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的权利受到宪法和法律的特殊保障。</w:t>
      </w:r>
    </w:p>
    <w:p w14:paraId="751304E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2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、我国公民享有哪些政治权利？（是什么）★</w:t>
      </w:r>
    </w:p>
    <w:p w14:paraId="25F0324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(1)选举权和被选举权</w:t>
      </w:r>
    </w:p>
    <w:p w14:paraId="05A137C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8"/>
          <w:sz w:val="22"/>
          <w:szCs w:val="22"/>
          <w:shd w:val="clear" w:fill="FFFFFF"/>
        </w:rPr>
        <w:t>①条件：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我国年满十八周岁的公民，不分民族、种族、性别、职业、家庭出身、宗教信仰、教育程度、财产状况、居住期限，都有选举权和被选举权；但是依照法律被剥夺政治权利的人除外。</w:t>
      </w:r>
    </w:p>
    <w:p w14:paraId="3240278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8"/>
          <w:sz w:val="22"/>
          <w:szCs w:val="22"/>
          <w:shd w:val="clear" w:fill="FFFFFF"/>
        </w:rPr>
        <w:t>②★重要性：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选举权和被选举权是公民的一项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基本政治权利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，行使这项权利是公民参与管理国家和管理社会的基础。</w:t>
      </w:r>
    </w:p>
    <w:p w14:paraId="054B523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(2)政治自由</w:t>
      </w:r>
    </w:p>
    <w:p w14:paraId="5A2592F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8"/>
          <w:sz w:val="22"/>
          <w:szCs w:val="22"/>
          <w:shd w:val="clear" w:fill="FFFFFF"/>
        </w:rPr>
        <w:t>①内容：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我国公民有言论、出版、集会、结社、游行、示威的自由。</w:t>
      </w:r>
    </w:p>
    <w:p w14:paraId="7AEB34F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8"/>
          <w:sz w:val="22"/>
          <w:szCs w:val="22"/>
          <w:shd w:val="clear" w:fill="FFFFFF"/>
        </w:rPr>
        <w:t>②重要性：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公民享有政治自由，有助于公民参与国家政治生活，充分表达自己的意愿。</w:t>
      </w:r>
    </w:p>
    <w:p w14:paraId="4D9BD97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(3)★监督权</w:t>
      </w:r>
    </w:p>
    <w:p w14:paraId="16C3471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spacing w:val="8"/>
          <w:sz w:val="22"/>
          <w:szCs w:val="22"/>
          <w:highlight w:val="none"/>
          <w:u w:val="single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8"/>
          <w:sz w:val="22"/>
          <w:szCs w:val="22"/>
          <w:shd w:val="clear" w:fill="FFFFFF"/>
        </w:rPr>
        <w:t>①内容：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我国公民对于任何国家机关和国家工作人员，有提出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批评和建议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的权利；对于任何国家机关和国家工作人员的违法失职行为，有向有关国家机关提出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申诉、控告或者检举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的权利，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8"/>
          <w:sz w:val="22"/>
          <w:szCs w:val="22"/>
          <w:highlight w:val="none"/>
          <w:u w:val="single"/>
          <w:shd w:val="clear" w:fill="FFFFFF"/>
        </w:rPr>
        <w:t>但是不得捏造或者歪曲事实进行诬告陷害。</w:t>
      </w:r>
    </w:p>
    <w:p w14:paraId="378A214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default" w:ascii="宋体" w:hAnsi="宋体" w:eastAsia="宋体" w:cs="宋体"/>
          <w:b/>
          <w:bCs/>
          <w:i w:val="0"/>
          <w:iCs w:val="0"/>
          <w:caps w:val="0"/>
          <w:spacing w:val="8"/>
          <w:sz w:val="22"/>
          <w:szCs w:val="22"/>
          <w:highlight w:val="none"/>
          <w:u w:val="singl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8"/>
          <w:sz w:val="22"/>
          <w:szCs w:val="22"/>
          <w:highlight w:val="none"/>
          <w:u w:val="single"/>
          <w:shd w:val="clear" w:fill="FFFFFF"/>
          <w:lang w:eastAsia="zh-CN"/>
        </w:rPr>
        <w:t>【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8"/>
          <w:sz w:val="22"/>
          <w:szCs w:val="22"/>
          <w:highlight w:val="none"/>
          <w:u w:val="single"/>
          <w:shd w:val="clear" w:fill="FFFFFF"/>
          <w:lang w:val="en-US" w:eastAsia="zh-CN"/>
        </w:rPr>
        <w:t>行使监督权需要注意：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8"/>
          <w:sz w:val="22"/>
          <w:szCs w:val="22"/>
          <w:highlight w:val="none"/>
          <w:u w:val="single"/>
          <w:shd w:val="clear" w:fill="FFFFFF"/>
        </w:rPr>
        <w:t>不得捏造或者歪曲事实进行诬告陷害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8"/>
          <w:sz w:val="22"/>
          <w:szCs w:val="22"/>
          <w:highlight w:val="none"/>
          <w:u w:val="single"/>
          <w:shd w:val="clear" w:fill="FFFFFF"/>
          <w:lang w:eastAsia="zh-CN"/>
        </w:rPr>
        <w:t>；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8"/>
          <w:sz w:val="22"/>
          <w:szCs w:val="22"/>
          <w:highlight w:val="none"/>
          <w:u w:val="single"/>
          <w:shd w:val="clear" w:fill="FFFFFF"/>
          <w:lang w:val="en-US" w:eastAsia="zh-CN"/>
        </w:rPr>
        <w:t>必须在法律限定范围内行使】</w:t>
      </w:r>
    </w:p>
    <w:p w14:paraId="5397323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8"/>
          <w:sz w:val="22"/>
          <w:szCs w:val="22"/>
          <w:shd w:val="clear" w:fill="FFFFFF"/>
        </w:rPr>
        <w:t>②重要性：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有助于国家机关及其工作人员依法行使权力，全心全意为人民服务。</w:t>
      </w:r>
    </w:p>
    <w:p w14:paraId="5D7D9E8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3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、公民依法行使政治权利有什么意义？（为什么）★★</w:t>
      </w:r>
    </w:p>
    <w:p w14:paraId="68A1943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  <w:highlight w:val="yellow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我国公民依法行使政治权利和自由，参与国家政治生活，通过各种途径和形式管理国家事务，管理经济文化事业，管理社会事务，这是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highlight w:val="yellow"/>
          <w:shd w:val="clear" w:fill="FFFFFF"/>
        </w:rPr>
        <w:t>人民行使当家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highlight w:val="yellow"/>
          <w:shd w:val="clear" w:fill="FFFFFF"/>
          <w:lang w:val="en-US" w:eastAsia="zh-CN"/>
        </w:rPr>
        <w:t>作主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highlight w:val="yellow"/>
          <w:shd w:val="clear" w:fill="FFFFFF"/>
        </w:rPr>
        <w:t>权利的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highlight w:val="yellow"/>
          <w:shd w:val="clear" w:fill="FFFF00"/>
        </w:rPr>
        <w:t>重要体现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highlight w:val="yellow"/>
          <w:shd w:val="clear" w:fill="FFFFFF"/>
        </w:rPr>
        <w:t>。</w:t>
      </w:r>
    </w:p>
    <w:p w14:paraId="48A2845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4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、如何理解人身自由？★</w:t>
      </w:r>
    </w:p>
    <w:p w14:paraId="1CCB437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8"/>
          <w:sz w:val="22"/>
          <w:szCs w:val="22"/>
          <w:shd w:val="clear" w:fill="FFFFFF"/>
          <w:lang w:val="en-US"/>
        </w:rPr>
        <w:t>(1)含义：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人身自由是指公民的人身不受非法侵犯的自由。</w:t>
      </w:r>
    </w:p>
    <w:p w14:paraId="57B76B6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8"/>
          <w:sz w:val="22"/>
          <w:szCs w:val="22"/>
          <w:shd w:val="clear" w:fill="FFFFFF"/>
          <w:lang w:val="en-US"/>
        </w:rPr>
        <w:t>(2)内容：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包括人身自由不受侵犯，人格尊严不受侵犯，住宅不受侵犯，通信自由和通信秘密受法律保护。</w:t>
      </w:r>
    </w:p>
    <w:p w14:paraId="4DCB8C9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8"/>
          <w:sz w:val="22"/>
          <w:szCs w:val="22"/>
          <w:shd w:val="clear" w:fill="FFFFFF"/>
          <w:lang w:val="en-US"/>
        </w:rPr>
        <w:t>(3)重要性：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highlight w:val="yellow"/>
          <w:shd w:val="clear" w:fill="FFFFFF"/>
        </w:rPr>
        <w:t>人身自由是公民最基本、最重要的权利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，只有在人身自由得到保障的前提下，公民才能独立、自由、有尊严地生活。</w:t>
      </w:r>
    </w:p>
    <w:p w14:paraId="1EC1278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5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、如何理解人身自由不受侵犯？（是什么）★</w:t>
      </w:r>
    </w:p>
    <w:p w14:paraId="72E4210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/>
        </w:rPr>
        <w:t>(1)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highlight w:val="yellow"/>
          <w:shd w:val="clear" w:fill="FFFF00"/>
        </w:rPr>
        <w:t>人身自由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highlight w:val="yellow"/>
          <w:shd w:val="clear" w:fill="FFFFFF"/>
        </w:rPr>
        <w:t>不受侵犯。</w:t>
      </w:r>
    </w:p>
    <w:p w14:paraId="32F42A7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宪法规定：任何公民，非经人民检察院批准或者决定或者人民法院决定，并由公安机关执行，不受逮捕。禁止非法拘禁和以其他方法非法剥夺或者限制公民的人身自由，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禁止非法搜查公民的身体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。</w:t>
      </w:r>
    </w:p>
    <w:p w14:paraId="281F53C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/>
        </w:rPr>
        <w:t>(2)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人格尊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highlight w:val="yellow"/>
          <w:shd w:val="clear" w:fill="FFFF00"/>
        </w:rPr>
        <w:t>严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highlight w:val="yellow"/>
          <w:shd w:val="clear" w:fill="FFFFFF"/>
        </w:rPr>
        <w:t>不受侵犯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。</w:t>
      </w:r>
    </w:p>
    <w:p w14:paraId="0CCF306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①原因：公民都有自我尊重和受人尊重的需要，都应当享有受他人和社会尊重的权利。</w:t>
      </w:r>
    </w:p>
    <w:p w14:paraId="5FBE59E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②宪法规定：公民的人格尊严不受侵犯，禁止用任何方法对公民进行侮辱、诽谤和诬告陷害。</w:t>
      </w:r>
    </w:p>
    <w:p w14:paraId="46A0CB8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③内容：公民的人格尊严权包括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名誉权、荣誉权、肖像权、姓名权、隐私权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等。</w:t>
      </w:r>
    </w:p>
    <w:p w14:paraId="273578E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/>
        </w:rPr>
        <w:t>(3)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highlight w:val="yellow"/>
          <w:shd w:val="clear" w:fill="FFFF00"/>
        </w:rPr>
        <w:t>住宅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highlight w:val="yellow"/>
          <w:shd w:val="clear" w:fill="FFFFFF"/>
        </w:rPr>
        <w:t>不受侵犯</w:t>
      </w:r>
    </w:p>
    <w:p w14:paraId="43C9B6B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①原因：住宅是公民享有安宁生活和安全感的私人空间。</w:t>
      </w:r>
    </w:p>
    <w:p w14:paraId="5418EA9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②宪法规定：公民的住宅不受侵犯，禁止非法搜查或者非法侵入公民的住宅。</w:t>
      </w:r>
    </w:p>
    <w:p w14:paraId="1F6D132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/>
        </w:rPr>
        <w:t>(4)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通信自由和通信秘密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highlight w:val="yellow"/>
          <w:shd w:val="clear" w:fill="FFFFFF"/>
        </w:rPr>
        <w:t>受法律保护</w:t>
      </w:r>
    </w:p>
    <w:p w14:paraId="1AEC97A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宪法规定：公民的通信自由和通信秘密受法律的保护。除因国家安全或者追查刑事犯罪的需要，由公安机关或者检察机关依照法律规定的程序对通信进行检察外，任何组织或者个人不得以任何理由侵犯公民的通信自由和通信秘密。</w:t>
      </w:r>
    </w:p>
    <w:p w14:paraId="7031695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6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、我国公民的社会经济与文化教育权利包括哪些？（是什么）★★</w:t>
      </w:r>
    </w:p>
    <w:p w14:paraId="377235F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(1)财产权。</w:t>
      </w:r>
    </w:p>
    <w:p w14:paraId="69D6C16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①重要性：我们的生存和发展及物质和文化生活需要的满足，都离不开财产。</w:t>
      </w:r>
    </w:p>
    <w:p w14:paraId="549AC07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②宪法规定：公民的合法的私有财产不受侵犯。</w:t>
      </w:r>
    </w:p>
    <w:p w14:paraId="57AF5C6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③内容：公民可以通过合法方式取得财产，并依法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占有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和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使用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，获得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收益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和进行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处分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。</w:t>
      </w:r>
    </w:p>
    <w:p w14:paraId="54BC297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(2)劳动权。</w:t>
      </w:r>
    </w:p>
    <w:p w14:paraId="685CF8E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①含义：一切有劳动能力的公民有劳动就业和取得劳动报酬的权利。</w:t>
      </w:r>
    </w:p>
    <w:p w14:paraId="58DCBB7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b/>
          <w:bCs/>
          <w:spacing w:val="8"/>
          <w:u w:val="single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②宪法规定：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8"/>
          <w:sz w:val="22"/>
          <w:szCs w:val="22"/>
          <w:u w:val="single"/>
          <w:shd w:val="clear" w:fill="FFFFFF"/>
        </w:rPr>
        <w:t>公民有劳动的权利和义务。</w:t>
      </w:r>
    </w:p>
    <w:p w14:paraId="225FA48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③重要性：这是公民赖以生存的基础。人们通过劳动，参与社会生产与服务活动，获得劳动报酬和其他收益，既可以保障合理的生活水平，实现自身价值，也为国家和社会作出贡献。</w:t>
      </w:r>
    </w:p>
    <w:p w14:paraId="4660372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(3)物质帮助权。</w:t>
      </w:r>
    </w:p>
    <w:p w14:paraId="381B57D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①宪法规定：公民在年老、疾病或者丧失劳动能力的情况下，有从国家和社会获得物质帮助的权利。</w:t>
      </w:r>
    </w:p>
    <w:p w14:paraId="590E52A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②保障措施：国家发展为公民享受这些权利所需要的社会保险、社会救济和医疗卫生事业。</w:t>
      </w:r>
    </w:p>
    <w:p w14:paraId="7B315EF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(4)★受教育权。</w:t>
      </w:r>
    </w:p>
    <w:p w14:paraId="0A4B390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①含义：公民有按照其能力平等地从国家获得接受教育的机会，并获得相应物质保障的权利。</w:t>
      </w:r>
    </w:p>
    <w:p w14:paraId="00E431C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②重要性：教育为个人人生幸福奠定基础，为人类文明传递薪火，成就民族和国家的未来。</w:t>
      </w:r>
    </w:p>
    <w:p w14:paraId="17E4651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③保障措施：国家实行义务教育制度，保障所有适龄儿童、少年接受义务教育。国家制定资助政策，不让一个学生因家庭经济困难而失学，努力让每个孩子都能享有公平而有质量的教育。</w:t>
      </w:r>
    </w:p>
    <w:p w14:paraId="30F29B2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(5)文化权利。</w:t>
      </w:r>
    </w:p>
    <w:p w14:paraId="65F1358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①宪法规定：中华人民共和国公民有进行科学研究、文学艺术创作和其他文化活动的自由。</w:t>
      </w:r>
    </w:p>
    <w:p w14:paraId="0A5F5D3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②保障措施：国家对于从事教育、科学、技术、文学、艺术和其他文化事业的公民的有益于人民的创造性工作，给以鼓励和帮助。</w:t>
      </w:r>
    </w:p>
    <w:p w14:paraId="783B3F8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eastAsia="zh-CN"/>
        </w:rPr>
      </w:pPr>
    </w:p>
    <w:p w14:paraId="1E48A49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  <w:sz w:val="32"/>
          <w:szCs w:val="32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FF0000"/>
          <w:spacing w:val="8"/>
          <w:sz w:val="28"/>
          <w:szCs w:val="28"/>
          <w:shd w:val="clear" w:fill="FFFFFF"/>
        </w:rPr>
        <w:t xml:space="preserve">第2课时 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FF0000"/>
          <w:spacing w:val="8"/>
          <w:sz w:val="28"/>
          <w:szCs w:val="28"/>
          <w:highlight w:val="yellow"/>
          <w:shd w:val="clear" w:fill="FFFFFF"/>
        </w:rPr>
        <w:t>依法行使权利</w:t>
      </w:r>
    </w:p>
    <w:p w14:paraId="5C7D182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6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、公民应如何依法行使权利？（怎样做）★★★★★</w:t>
      </w:r>
    </w:p>
    <w:p w14:paraId="4DEEE6E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default" w:ascii="宋体" w:hAnsi="宋体" w:eastAsia="宋体" w:cs="宋体"/>
          <w:b/>
          <w:bCs/>
          <w:i w:val="0"/>
          <w:iCs w:val="0"/>
          <w:caps w:val="0"/>
          <w:spacing w:val="8"/>
          <w:sz w:val="22"/>
          <w:szCs w:val="22"/>
          <w:highlight w:val="yellow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(1)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8"/>
          <w:szCs w:val="28"/>
          <w:highlight w:val="yellow"/>
          <w:shd w:val="clear" w:fill="FFFFFF"/>
        </w:rPr>
        <w:t>任何权利都是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8"/>
          <w:szCs w:val="28"/>
          <w:highlight w:val="yellow"/>
          <w:shd w:val="clear" w:fill="FFFF00"/>
        </w:rPr>
        <w:t>有范围的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8"/>
          <w:szCs w:val="28"/>
          <w:highlight w:val="yellow"/>
          <w:shd w:val="clear" w:fill="FFFFFF"/>
        </w:rPr>
        <w:t>。公民行使权利不能超越它本身的界限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，不能滥用权利。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8"/>
          <w:sz w:val="28"/>
          <w:szCs w:val="28"/>
          <w:highlight w:val="yellow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8"/>
          <w:sz w:val="28"/>
          <w:szCs w:val="28"/>
          <w:highlight w:val="yellow"/>
          <w:shd w:val="clear" w:fill="FFFFFF"/>
          <w:lang w:val="en-US" w:eastAsia="zh-CN"/>
        </w:rPr>
        <w:t>行使权利有界限）</w:t>
      </w:r>
    </w:p>
    <w:p w14:paraId="31DA191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default" w:ascii="Microsoft YaHei UI" w:hAnsi="Microsoft YaHei UI" w:eastAsia="宋体" w:cs="Microsoft YaHei UI"/>
          <w:spacing w:val="8"/>
          <w:highlight w:val="yellow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(2)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8"/>
          <w:szCs w:val="28"/>
          <w:highlight w:val="yellow"/>
          <w:shd w:val="clear" w:fill="FFFFFF"/>
        </w:rPr>
        <w:t>公民在行使自由和权利的时候，不得损害国家的、社会的、集体的利益和其他公民的合法的自由和权利。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highlight w:val="yellow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highlight w:val="yellow"/>
          <w:shd w:val="clear" w:fill="FFFFFF"/>
          <w:lang w:val="en-US" w:eastAsia="zh-CN"/>
        </w:rPr>
        <w:t>行使权利有要求）</w:t>
      </w:r>
    </w:p>
    <w:p w14:paraId="15AC861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(3)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8"/>
          <w:szCs w:val="28"/>
          <w:shd w:val="clear" w:fill="FFFFFF"/>
        </w:rPr>
        <w:t>公民行使权利应依照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8"/>
          <w:szCs w:val="28"/>
          <w:shd w:val="clear" w:fill="FFFF00"/>
        </w:rPr>
        <w:t>法定程序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，按照规定的活动方式、步骤和过程进行。</w:t>
      </w:r>
    </w:p>
    <w:p w14:paraId="1DDE3D5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7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、公民应如何维护权利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守程序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？（怎样做）★★★★★</w:t>
      </w:r>
    </w:p>
    <w:p w14:paraId="580E688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)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8"/>
          <w:szCs w:val="28"/>
          <w:highlight w:val="yellow"/>
          <w:shd w:val="clear" w:fill="FFFFFF"/>
        </w:rPr>
        <w:t>公民权利受到损害，要依照法定程序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8"/>
          <w:szCs w:val="28"/>
          <w:highlight w:val="yellow"/>
          <w:shd w:val="clear" w:fill="FFFF00"/>
        </w:rPr>
        <w:t>维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8"/>
          <w:szCs w:val="28"/>
          <w:shd w:val="clear" w:fill="FFFF00"/>
        </w:rPr>
        <w:t>护权利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8"/>
          <w:szCs w:val="28"/>
          <w:shd w:val="clear" w:fill="FFFFFF"/>
        </w:rPr>
        <w:t>。维护权利的方式包括：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8"/>
          <w:szCs w:val="28"/>
          <w:shd w:val="clear" w:fill="FFFF00"/>
        </w:rPr>
        <w:t>和解、调解、仲裁和诉讼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8"/>
          <w:szCs w:val="28"/>
          <w:shd w:val="clear" w:fill="FFFFFF"/>
        </w:rPr>
        <w:t>等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。</w:t>
      </w:r>
    </w:p>
    <w:p w14:paraId="3F4CD60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(2)每个公民都应该树立按照法定程序办事的意识，通过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正确的途径和方式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维护自身权益。</w:t>
      </w:r>
    </w:p>
    <w:p w14:paraId="7D7F13B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</w:p>
    <w:p w14:paraId="1F58482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8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、公民维护权利的方式有哪些？（是什么）★★★</w:t>
      </w:r>
    </w:p>
    <w:p w14:paraId="7A29EFC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维护权利的方式包括：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和解、调解、仲裁和诉讼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等。</w:t>
      </w:r>
    </w:p>
    <w:p w14:paraId="7795EFC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  <w:lang w:val="en-US"/>
        </w:rPr>
        <w:t>(1)和解。</w:t>
      </w:r>
    </w:p>
    <w:p w14:paraId="106D57C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和解是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u w:val="single"/>
          <w:shd w:val="clear" w:fill="FFFFFF"/>
        </w:rPr>
        <w:t>当事人之间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通过协商自行解决纠纷的方式。一些常见的消费、劳动争议和交通事故纠纷等，当事人可以在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u w:val="single"/>
          <w:shd w:val="clear" w:fill="FFFFFF"/>
        </w:rPr>
        <w:t>自愿、互谅的基础上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，依据法律，直接对话，分清责任，达成协议，解决纠纷。</w:t>
      </w:r>
    </w:p>
    <w:p w14:paraId="6512B7E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(2)调解。</w:t>
      </w:r>
    </w:p>
    <w:p w14:paraId="601C9A6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调解是通过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u w:val="single"/>
          <w:shd w:val="clear" w:fill="FFFFFF"/>
        </w:rPr>
        <w:t>调解组织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解决纠纷的方式。调解人以国家法律法规和政策以及社会公德为依据，对纠纷双方进行疏导、劝说，促使他们相互谅解，进行协商，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u w:val="single"/>
          <w:shd w:val="clear" w:fill="FFFFFF"/>
        </w:rPr>
        <w:t>自愿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达成协议，解决纠纷。我国调解方式主要有人民调解、行政调解和司法调解。</w:t>
      </w:r>
    </w:p>
    <w:p w14:paraId="53DA1BC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(3)仲裁。</w:t>
      </w:r>
    </w:p>
    <w:p w14:paraId="1EC7931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仲裁是通过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u w:val="single"/>
          <w:shd w:val="clear" w:fill="FFFFFF"/>
        </w:rPr>
        <w:t>仲裁机构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解决纠纷的方式。公民与其他个人或组织之间发生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highlight w:val="yellow"/>
          <w:shd w:val="clear" w:fill="FFFFFF"/>
        </w:rPr>
        <w:t>合同纠纷和其他财产权益争议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时，可以申请仲裁。当事人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u w:val="single"/>
          <w:shd w:val="clear" w:fill="FFFFFF"/>
        </w:rPr>
        <w:t>根据他们之间订立的仲裁协议，自愿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将其争议提交仲裁，并受仲裁裁判约束。</w:t>
      </w:r>
    </w:p>
    <w:p w14:paraId="0522F49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(4)诉讼。</w:t>
      </w:r>
    </w:p>
    <w:p w14:paraId="5C3470E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  <w:u w:val="single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诉讼是通过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u w:val="single"/>
          <w:shd w:val="clear" w:fill="FFFFFF"/>
        </w:rPr>
        <w:t>人民法院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解决纠纷的方式。公民可以依法向人民法院起诉，维护自身权益。公民遇到人身关系或财产关系的争议，可以向人民法院提起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u w:val="single"/>
          <w:shd w:val="clear" w:fill="FFFFFF"/>
        </w:rPr>
        <w:t>民事诉讼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；公民对于某些侵犯自己人身、财产权利的行为，可以向人民法院提起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u w:val="single"/>
          <w:shd w:val="clear" w:fill="FFFFFF"/>
        </w:rPr>
        <w:t>刑事自</w:t>
      </w:r>
    </w:p>
    <w:p w14:paraId="7918FA0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u w:val="single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u w:val="single"/>
          <w:shd w:val="clear" w:fill="FFFFFF"/>
        </w:rPr>
        <w:t>诉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；公民认为行政机关的行政行为侵犯了自己的权益，可以向人民法院提起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u w:val="single"/>
          <w:shd w:val="clear" w:fill="FFFFFF"/>
        </w:rPr>
        <w:t>行政诉讼。</w:t>
      </w:r>
    </w:p>
    <w:p w14:paraId="4D0456A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u w:val="single"/>
          <w:shd w:val="clear" w:fill="FFFFFF"/>
        </w:rPr>
      </w:pPr>
    </w:p>
    <w:p w14:paraId="2C1A181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u w:val="single"/>
          <w:shd w:val="clear" w:fill="FFFFFF"/>
        </w:rPr>
      </w:pPr>
    </w:p>
    <w:p w14:paraId="7FA9DAC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FF0000"/>
          <w:spacing w:val="8"/>
          <w:sz w:val="22"/>
          <w:szCs w:val="22"/>
          <w:shd w:val="clear" w:fill="FFFFFF"/>
        </w:rPr>
        <w:t>第四课公民义务</w:t>
      </w:r>
    </w:p>
    <w:p w14:paraId="7AE22D2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FF0000"/>
          <w:spacing w:val="8"/>
          <w:sz w:val="22"/>
          <w:szCs w:val="22"/>
          <w:shd w:val="clear" w:fill="FFFFFF"/>
        </w:rPr>
        <w:t>第1课时 公民基本义务</w:t>
      </w:r>
    </w:p>
    <w:p w14:paraId="48702F9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9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、我国宪法规定的公民基本义务有哪些？（是什么）★★★</w:t>
      </w:r>
    </w:p>
    <w:p w14:paraId="2A69339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(1)遵守宪法法律</w:t>
      </w:r>
    </w:p>
    <w:p w14:paraId="6AF0155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(2)维护国家利益</w:t>
      </w:r>
    </w:p>
    <w:p w14:paraId="6647CC2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(3)依法服兵役</w:t>
      </w:r>
    </w:p>
    <w:p w14:paraId="00D7F43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(4)依法纳税</w:t>
      </w:r>
    </w:p>
    <w:p w14:paraId="20F7924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(5)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其他义务：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劳动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eastAsia="zh-CN"/>
        </w:rPr>
        <w:t>；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受教育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eastAsia="zh-CN"/>
        </w:rPr>
        <w:t>；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夫妻双方实行计划生育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eastAsia="zh-CN"/>
        </w:rPr>
        <w:t>；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父母抚养教育未成年人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eastAsia="zh-CN"/>
        </w:rPr>
        <w:t>；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成年子女赡养扶助父母。</w:t>
      </w:r>
    </w:p>
    <w:p w14:paraId="24807D9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10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、遵守宪法和法律的原因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eastAsia="zh-CN"/>
        </w:rPr>
        <w:t>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表现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及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做法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是什么？★★</w:t>
      </w:r>
    </w:p>
    <w:p w14:paraId="224FA7A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/>
        </w:rPr>
        <w:t>(1)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8"/>
          <w:sz w:val="22"/>
          <w:szCs w:val="22"/>
          <w:shd w:val="clear" w:fill="FFFFFF"/>
        </w:rPr>
        <w:t>原因：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我国宪法和法律是全国各族人民意志和利益的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集中体现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，维护宪法和法律的尊严是公民对国家和社会应尽的职责。</w:t>
      </w:r>
    </w:p>
    <w:p w14:paraId="032D4E2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/>
        </w:rPr>
        <w:t>(2)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8"/>
          <w:sz w:val="22"/>
          <w:szCs w:val="22"/>
          <w:shd w:val="clear" w:fill="FFFFFF"/>
        </w:rPr>
        <w:t>表现：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保守国家秘密，爱护公共财产，遵守劳动纪律，遵守公共秩序，尊重社会公德。</w:t>
      </w:r>
    </w:p>
    <w:p w14:paraId="46519FC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(3)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8"/>
          <w:sz w:val="22"/>
          <w:szCs w:val="22"/>
          <w:shd w:val="clear" w:fill="FFFFFF"/>
          <w:lang w:val="en-US" w:eastAsia="zh-CN"/>
        </w:rPr>
        <w:t>做法：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①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要忠于宪法，维护宪法尊严，保障宪法实施。</w:t>
      </w:r>
    </w:p>
    <w:p w14:paraId="15310E2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②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认识到法律既是保障自身权利的有力武器，也是必须遵守的行为规范。</w:t>
      </w:r>
    </w:p>
    <w:p w14:paraId="1BAC2E7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③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自觉做到学法尊法守法用法，共同营造守法光荣、违法可耻的社会氛围。</w:t>
      </w:r>
    </w:p>
    <w:p w14:paraId="4F8B1C1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④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自觉学习法律知识，了解法律程序规定，同时，以法律来指导和约束自己的行为，做到依法办事。</w:t>
      </w:r>
    </w:p>
    <w:p w14:paraId="5350CD7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11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、维护国家利益的内容有什么？（是什么）★★★</w:t>
      </w:r>
    </w:p>
    <w:p w14:paraId="2FB0231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8"/>
          <w:sz w:val="22"/>
          <w:szCs w:val="22"/>
          <w:shd w:val="clear" w:fill="FFFFFF"/>
        </w:rPr>
        <w:t>(1)维护国家统一和全国各民族团结。</w:t>
      </w:r>
    </w:p>
    <w:p w14:paraId="5BD1C38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①原因：我国是统一多民族国家，国家的统一和民族的团结，是我国顺利进行社会主义现代化建设的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基本保证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。</w:t>
      </w:r>
    </w:p>
    <w:p w14:paraId="4613374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b/>
          <w:bCs/>
          <w:color w:val="C00000"/>
          <w:spacing w:val="8"/>
          <w:highlight w:val="yellow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②做法：每个公民都应当把自己的命运与国家兴衰、民族兴亡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紧密联系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在一起，自觉维护国家领土的完整和主权统一，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C00000"/>
          <w:spacing w:val="8"/>
          <w:sz w:val="22"/>
          <w:szCs w:val="22"/>
          <w:highlight w:val="yellow"/>
          <w:shd w:val="clear" w:fill="FFFFFF"/>
        </w:rPr>
        <w:t>维护民族之间平等团结互助和谐的关系。</w:t>
      </w:r>
    </w:p>
    <w:p w14:paraId="70441C7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8"/>
          <w:sz w:val="22"/>
          <w:szCs w:val="22"/>
          <w:shd w:val="clear" w:fill="FFFFFF"/>
          <w:lang w:val="en-US"/>
        </w:rPr>
        <w:t>(2)维护国家安全、荣誉和利益。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8"/>
          <w:sz w:val="22"/>
          <w:szCs w:val="22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①维护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国家安全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：包括维护国家的主权、领土完整不受侵犯，国家秘密不被窃取、泄露和出卖，社会秩序不被破坏，等等。</w:t>
      </w:r>
    </w:p>
    <w:p w14:paraId="2E457A4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②维护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国家荣誉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：包括维护国家的尊严不受侵犯，国家的荣誉不受玷污。</w:t>
      </w:r>
    </w:p>
    <w:p w14:paraId="515DD8B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③维护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国家利益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：包括维护国家的政治、经济和安全等各方面的利益。</w:t>
      </w:r>
    </w:p>
    <w:p w14:paraId="52C9210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12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、依法服兵役的原因、制度和分类是什么？（是什么）★★</w:t>
      </w:r>
    </w:p>
    <w:p w14:paraId="4CE0F76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8"/>
          <w:sz w:val="22"/>
          <w:szCs w:val="22"/>
          <w:shd w:val="clear" w:fill="FFFFFF"/>
        </w:rPr>
        <w:t>(1)原因：</w:t>
      </w:r>
    </w:p>
    <w:p w14:paraId="1C94E30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①保卫祖国、抵抗侵略是公民的神圣职责。</w:t>
      </w:r>
    </w:p>
    <w:p w14:paraId="68F6D90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②依照法律服兵役和参加民兵组织是公民的光荣义务。为了保卫祖国，我们要自觉履行这项义务。</w:t>
      </w:r>
    </w:p>
    <w:p w14:paraId="56726B0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8"/>
          <w:sz w:val="22"/>
          <w:szCs w:val="22"/>
          <w:shd w:val="clear" w:fill="FFFFFF"/>
          <w:lang w:val="en-US"/>
        </w:rPr>
        <w:t>(2)兵役制度：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我国实行义务兵与志愿兵相结合、民兵与预备役相结合的兵役制度。</w:t>
      </w:r>
    </w:p>
    <w:p w14:paraId="2ACDE93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8"/>
          <w:sz w:val="22"/>
          <w:szCs w:val="22"/>
          <w:shd w:val="clear" w:fill="FFFFFF"/>
        </w:rPr>
        <w:t>(3)分类：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兵役分为现役和预备役。</w:t>
      </w:r>
    </w:p>
    <w:p w14:paraId="53D1BCA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8"/>
          <w:sz w:val="22"/>
          <w:szCs w:val="22"/>
          <w:shd w:val="clear" w:fill="FFFFFF"/>
        </w:rPr>
        <w:t>(4)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8"/>
          <w:sz w:val="22"/>
          <w:szCs w:val="22"/>
          <w:shd w:val="clear" w:fill="FFFFFF"/>
          <w:lang w:val="en-US" w:eastAsia="zh-CN"/>
        </w:rPr>
        <w:t>做法：</w:t>
      </w:r>
    </w:p>
    <w:p w14:paraId="55382A8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①军人必须遵守军队的条令和条例，忠于职守，随时为保卫祖国而战斗。</w:t>
      </w:r>
    </w:p>
    <w:p w14:paraId="40949D7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②预备役人员必须按照规定参加军事训练，随时准备应召参战，保卫祖国。</w:t>
      </w:r>
    </w:p>
    <w:p w14:paraId="516B8B7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13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、依法纳税的原因和后果是什么？（是什么）★★★</w:t>
      </w:r>
    </w:p>
    <w:p w14:paraId="14A9375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(1)原因：税收是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highlight w:val="yellow"/>
          <w:shd w:val="clear" w:fill="FFFFFF"/>
        </w:rPr>
        <w:t>国家财政收入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的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主要来源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，依法纳税是公民的一项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基本义务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。(2)后果：任何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偷税、欠税、骗税、抗税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的行为都是违法行为，情节严重、构成犯罪的要依法追究刑事责任。</w:t>
      </w:r>
    </w:p>
    <w:p w14:paraId="1C785A6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</w:pPr>
    </w:p>
    <w:p w14:paraId="5528678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</w:pPr>
    </w:p>
    <w:p w14:paraId="2A6C715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FF0000"/>
          <w:spacing w:val="8"/>
          <w:sz w:val="22"/>
          <w:szCs w:val="22"/>
          <w:shd w:val="clear" w:fill="FFFFFF"/>
        </w:rPr>
        <w:t xml:space="preserve">第2课时 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FF0000"/>
          <w:spacing w:val="8"/>
          <w:sz w:val="28"/>
          <w:szCs w:val="28"/>
          <w:highlight w:val="yellow"/>
          <w:shd w:val="clear" w:fill="FFFFFF"/>
        </w:rPr>
        <w:t>依法履行义务</w:t>
      </w:r>
    </w:p>
    <w:p w14:paraId="1327393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14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、权利与义务的关系是怎样的？（是什么）★★★</w:t>
      </w:r>
    </w:p>
    <w:p w14:paraId="49D2DEA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(1)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8"/>
          <w:sz w:val="28"/>
          <w:szCs w:val="28"/>
          <w:highlight w:val="yellow"/>
          <w:shd w:val="clear" w:fill="FFFFFF"/>
        </w:rPr>
        <w:t>公民的权利与义务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8"/>
          <w:sz w:val="28"/>
          <w:szCs w:val="28"/>
          <w:highlight w:val="yellow"/>
          <w:shd w:val="clear" w:fill="FFFF00"/>
        </w:rPr>
        <w:t>相互依存、相互促进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8"/>
          <w:sz w:val="28"/>
          <w:szCs w:val="28"/>
          <w:highlight w:val="yellow"/>
          <w:shd w:val="clear" w:fill="FFFFFF"/>
        </w:rPr>
        <w:t>。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权利的实现需要义务的履行，义务的履行促进权利的实现。</w:t>
      </w:r>
    </w:p>
    <w:p w14:paraId="11B6D5D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/>
        </w:rPr>
        <w:t>(2)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C00000"/>
          <w:spacing w:val="8"/>
          <w:sz w:val="28"/>
          <w:szCs w:val="28"/>
          <w:highlight w:val="yellow"/>
          <w:shd w:val="clear" w:fill="FFFF00"/>
        </w:rPr>
        <w:t>公民既是合法权利的享有者，又是法定义务的承担者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C00000"/>
          <w:spacing w:val="8"/>
          <w:sz w:val="28"/>
          <w:szCs w:val="28"/>
          <w:highlight w:val="yellow"/>
          <w:shd w:val="clear" w:fill="FFFFFF"/>
        </w:rPr>
        <w:t>。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我国宪法规定，任何公民享有宪法和法律规定的权利，同时必须履行宪法和法律规定的义务。</w:t>
      </w:r>
    </w:p>
    <w:p w14:paraId="355CA95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/>
        </w:rPr>
        <w:t>(3)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8"/>
          <w:szCs w:val="28"/>
          <w:shd w:val="clear" w:fill="FFFF00"/>
        </w:rPr>
        <w:t>公民的某些权利同时也是义务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。例如，根据我国宪法规定，劳动和受教育既是公民的基本权利，也是公民的基本义务。</w:t>
      </w:r>
    </w:p>
    <w:p w14:paraId="264425D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15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、公民行使权利和履行义务有什么意义？（为什么）★</w:t>
      </w:r>
    </w:p>
    <w:p w14:paraId="491D47F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/>
        </w:rPr>
        <w:t>(1)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行使权利：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公民权利的充分实现，可以激发公民的主人翁意识，调动其履行义务的积极性和主动性，自觉承担对国家和社会的责任。</w:t>
      </w:r>
    </w:p>
    <w:p w14:paraId="2E31FD5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/>
        </w:rPr>
        <w:t>(2)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履行义务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：公民自觉履行义务，促进国家发展和社会进步，又为其权利的实现提供和创造更好的条件。</w:t>
      </w:r>
    </w:p>
    <w:p w14:paraId="4BCC86D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16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、如何正确处理权利与义务的关系？（怎样做）★★★★★</w:t>
      </w:r>
    </w:p>
    <w:p w14:paraId="6CD1A5A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(1)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C00000"/>
          <w:spacing w:val="8"/>
          <w:sz w:val="28"/>
          <w:szCs w:val="28"/>
          <w:highlight w:val="yellow"/>
          <w:shd w:val="clear" w:fill="FFFFFF"/>
        </w:rPr>
        <w:t>坚持权利和义务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C00000"/>
          <w:spacing w:val="8"/>
          <w:sz w:val="28"/>
          <w:szCs w:val="28"/>
          <w:highlight w:val="yellow"/>
          <w:shd w:val="clear" w:fill="FFFF00"/>
        </w:rPr>
        <w:t>相统一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，任何公民既不能只享受权利而不承担义务，也不应只承担义务而不享受权利。</w:t>
      </w:r>
    </w:p>
    <w:p w14:paraId="4D1067C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b/>
          <w:bCs/>
          <w:spacing w:val="8"/>
          <w:sz w:val="32"/>
          <w:szCs w:val="32"/>
          <w:highlight w:val="yellow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(2)我们不仅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8"/>
          <w:sz w:val="28"/>
          <w:szCs w:val="28"/>
          <w:highlight w:val="yellow"/>
          <w:shd w:val="clear" w:fill="FFFFFF"/>
        </w:rPr>
        <w:t>要增强权利意识，依法行使权利，而且要增强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8"/>
          <w:sz w:val="28"/>
          <w:szCs w:val="28"/>
          <w:highlight w:val="yellow"/>
          <w:shd w:val="clear" w:fill="FFFF00"/>
        </w:rPr>
        <w:t>义务观念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8"/>
          <w:sz w:val="28"/>
          <w:szCs w:val="28"/>
          <w:highlight w:val="yellow"/>
          <w:shd w:val="clear" w:fill="FFFFFF"/>
        </w:rPr>
        <w:t>，自觉履行法定的义务。</w:t>
      </w:r>
    </w:p>
    <w:p w14:paraId="655DBF9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17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、为什么必须履行法定义务？（为什么）★★</w:t>
      </w:r>
    </w:p>
    <w:p w14:paraId="4317878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法定义务是由我国宪法和法律规定的，具有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强制性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。自觉履行法定义务，是公民不可推卸的责任。</w:t>
      </w:r>
    </w:p>
    <w:p w14:paraId="6F624FF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18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、如何履行法定义务？（怎样做）★★★</w:t>
      </w:r>
    </w:p>
    <w:p w14:paraId="1F1EF90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b w:val="0"/>
          <w:bCs w:val="0"/>
          <w:color w:val="000000" w:themeColor="text1"/>
          <w:spacing w:val="8"/>
          <w:sz w:val="32"/>
          <w:szCs w:val="32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我们要依法履行公民义务，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8"/>
          <w:sz w:val="28"/>
          <w:szCs w:val="28"/>
          <w:highlight w:val="yellow"/>
          <w:shd w:val="clear" w:fill="FFFFFF"/>
          <w14:textFill>
            <w14:solidFill>
              <w14:schemeClr w14:val="tx1"/>
            </w14:solidFill>
          </w14:textFill>
        </w:rPr>
        <w:t>法律要求做的必须去做,法律禁止做的坚决不做。</w:t>
      </w:r>
    </w:p>
    <w:p w14:paraId="0BC9E4D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default" w:ascii="Microsoft YaHei UI" w:hAnsi="Microsoft YaHei UI" w:eastAsia="宋体" w:cs="Microsoft YaHei UI"/>
          <w:b w:val="0"/>
          <w:bCs/>
          <w:spacing w:val="8"/>
          <w:sz w:val="32"/>
          <w:szCs w:val="32"/>
          <w:highlight w:val="yellow"/>
          <w:lang w:val="en-US" w:eastAsia="zh-CN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19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、违反法定义务的行为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eastAsia="zh-CN"/>
        </w:rPr>
        <w:t>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后果和法律责任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★</w:t>
      </w:r>
      <w:r>
        <w:rPr>
          <w:rStyle w:val="5"/>
          <w:rFonts w:hint="eastAsia" w:ascii="宋体" w:hAnsi="宋体" w:eastAsia="宋体" w:cs="宋体"/>
          <w:b w:val="0"/>
          <w:bCs/>
          <w:i w:val="0"/>
          <w:iCs w:val="0"/>
          <w:caps w:val="0"/>
          <w:spacing w:val="8"/>
          <w:sz w:val="28"/>
          <w:szCs w:val="28"/>
          <w:highlight w:val="yellow"/>
          <w:shd w:val="clear" w:fill="FFFFFF"/>
          <w:lang w:eastAsia="zh-CN"/>
        </w:rPr>
        <w:t>【</w:t>
      </w:r>
      <w:r>
        <w:rPr>
          <w:rStyle w:val="5"/>
          <w:rFonts w:hint="eastAsia" w:ascii="宋体" w:hAnsi="宋体" w:eastAsia="宋体" w:cs="宋体"/>
          <w:b w:val="0"/>
          <w:bCs/>
          <w:i w:val="0"/>
          <w:iCs w:val="0"/>
          <w:caps w:val="0"/>
          <w:spacing w:val="8"/>
          <w:sz w:val="28"/>
          <w:szCs w:val="28"/>
          <w:highlight w:val="yellow"/>
          <w:shd w:val="clear" w:fill="FFFFFF"/>
          <w:lang w:val="en-US" w:eastAsia="zh-CN"/>
        </w:rPr>
        <w:t>违法义务须担责】</w:t>
      </w:r>
    </w:p>
    <w:p w14:paraId="77FC735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(1)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行为：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在社会生活中，公民实施了法律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所禁止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的行为，或者没有实施法律要求做的行为，都是违反法定义务的行为。</w:t>
      </w:r>
    </w:p>
    <w:p w14:paraId="3DBED8A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(2)违反法定义务，必须承担相应的法律责任。</w:t>
      </w:r>
    </w:p>
    <w:p w14:paraId="442D2A5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(3)违反民事法律，应当依法承担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民事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责任；违反行政法律，应当依法承担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行政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责任；违反刑事法律，构成犯罪的，应当依法承担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刑事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责任。</w:t>
      </w:r>
    </w:p>
    <w:p w14:paraId="1602EC1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icrosoft YaHei UI">
    <w:altName w:val="苹方-简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6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705306"/>
    <w:rsid w:val="025A704C"/>
    <w:rsid w:val="0D637042"/>
    <w:rsid w:val="1B2B737F"/>
    <w:rsid w:val="2D39592C"/>
    <w:rsid w:val="3DE321C2"/>
    <w:rsid w:val="3E720C9E"/>
    <w:rsid w:val="61705306"/>
    <w:rsid w:val="DE674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4233</Words>
  <Characters>4354</Characters>
  <Lines>0</Lines>
  <Paragraphs>0</Paragraphs>
  <TotalTime>27</TotalTime>
  <ScaleCrop>false</ScaleCrop>
  <LinksUpToDate>false</LinksUpToDate>
  <CharactersWithSpaces>4359</CharactersWithSpaces>
  <Application>WPS Office_7.5.1.8994_F1E327BC-269C-435d-A152-05C5408002CA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2025-02-20T16:00:00Z</dcterms:created>
  <dc:creator>冷暖自知</dc:creator>
  <cp:lastModifiedBy>钱万朗</cp:lastModifiedBy>
  <dcterms:modified xsi:type="dcterms:W3CDTF">2025-06-30T18:32:23Z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2052-7.5.1.8994</vt:lpwstr>
  </property>
  <property fmtid="{D5CDD505-2E9C-101B-9397-08002B2CF9AE}" pid="3" name="ICV">
    <vt:lpwstr>AD40968C008739E9B7676268CFA373C0_43</vt:lpwstr>
  </property>
  <property fmtid="{D5CDD505-2E9C-101B-9397-08002B2CF9AE}" pid="4" name="KSOTemplateDocerSaveRecord">
    <vt:lpwstr>eyJoZGlkIjoiOTg1NzU2ZGZjOGFkMzRmNzgyOWY2NWViZjQ3ODRiOGYiLCJ1c2VySWQiOiI5MDgyNjM3MDcifQ==</vt:lpwstr>
  </property>
</Properties>
</file>