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EF18F" w14:textId="77777777" w:rsidR="00007F15" w:rsidRDefault="00000000">
      <w:pPr>
        <w:pStyle w:val="Title"/>
        <w:spacing w:after="120"/>
      </w:pPr>
      <w:r>
        <w:t>Sprint 13 module deployment.</w:t>
      </w:r>
    </w:p>
    <w:p w14:paraId="7395343B" w14:textId="77777777" w:rsidR="00B0542F" w:rsidRDefault="00B0542F">
      <w:pPr>
        <w:spacing w:before="60" w:after="60"/>
      </w:pPr>
    </w:p>
    <w:p w14:paraId="314A7E4C" w14:textId="4B576A48" w:rsidR="00007F15" w:rsidRDefault="00000000">
      <w:pPr>
        <w:spacing w:before="60" w:after="60"/>
      </w:pPr>
      <w:r>
        <w:t>Deployment module for Sprint 13. Let me analyze what's been built and what needs to be delivered.</w:t>
      </w:r>
    </w:p>
    <w:p w14:paraId="11DBFFB5" w14:textId="77777777" w:rsidR="00007F15" w:rsidRDefault="00000000">
      <w:pPr>
        <w:spacing w:before="60" w:after="60"/>
      </w:pPr>
      <w:r>
        <w:t>Looking at the artifacts:</w:t>
      </w:r>
    </w:p>
    <w:p w14:paraId="3FED6AEA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>Artifact 8 (Docker Compose + Nginx) was produced early as part of the design phase</w:t>
      </w:r>
    </w:p>
    <w:p w14:paraId="122B7AA3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>Deployment requirements in SRS §10</w:t>
      </w:r>
    </w:p>
    <w:p w14:paraId="290C7AB6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>NFRs around availability, security, backup, logging</w:t>
      </w:r>
    </w:p>
    <w:p w14:paraId="5ECC5422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>FR-DEP-</w:t>
      </w:r>
      <w:proofErr w:type="gramStart"/>
      <w:r>
        <w:t>01..</w:t>
      </w:r>
      <w:proofErr w:type="gramEnd"/>
      <w:r>
        <w:t>08</w:t>
      </w:r>
    </w:p>
    <w:p w14:paraId="5FC48925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>Presentation mentions "Deployment + Documentation + Demo" as final phase</w:t>
      </w:r>
    </w:p>
    <w:p w14:paraId="11CE46C2" w14:textId="77777777" w:rsidR="00007F15" w:rsidRDefault="00000000">
      <w:pPr>
        <w:spacing w:before="60" w:after="60"/>
      </w:pPr>
      <w:r>
        <w:t>Sprint 13 was originally "Testing &amp; Security Hardening" in the earlier sprint plan, then reassigned. Let me check - Sprint 13 in Artifact 16 was "Testing &amp; Security Hardening (Phase 9)".</w:t>
      </w:r>
    </w:p>
    <w:p w14:paraId="317D2CAF" w14:textId="77777777" w:rsidR="00007F15" w:rsidRDefault="00000000">
      <w:pPr>
        <w:spacing w:before="60" w:after="60"/>
      </w:pPr>
      <w:r>
        <w:t>But the user is asking about "deployment module Sprint 13". Let me look at the SRS §34:</w:t>
      </w:r>
    </w:p>
    <w:p w14:paraId="2A2815DC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>Phase 10 — Deployment, Documentation &amp; Demonstration</w:t>
      </w:r>
    </w:p>
    <w:p w14:paraId="5EDB5C0E" w14:textId="77777777" w:rsidR="00007F15" w:rsidRDefault="00000000">
      <w:pPr>
        <w:spacing w:before="60" w:after="60"/>
      </w:pPr>
      <w:proofErr w:type="gramStart"/>
      <w:r>
        <w:t>So</w:t>
      </w:r>
      <w:proofErr w:type="gramEnd"/>
      <w:r>
        <w:t xml:space="preserve"> Sprint 13 should cover Phase 10 or a hybrid.</w:t>
      </w:r>
    </w:p>
    <w:p w14:paraId="20677BB3" w14:textId="77777777" w:rsidR="00007F15" w:rsidRDefault="00000000">
      <w:pPr>
        <w:spacing w:before="60" w:after="60"/>
      </w:pPr>
      <w:r>
        <w:t>Given what's already been delivered:</w:t>
      </w:r>
    </w:p>
    <w:p w14:paraId="3D014A1C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>Artifact 8 covers docker-</w:t>
      </w:r>
      <w:proofErr w:type="spellStart"/>
      <w:r>
        <w:t>compose.yml</w:t>
      </w:r>
      <w:proofErr w:type="spellEnd"/>
      <w:r>
        <w:t xml:space="preserve">, Nginx configs, </w:t>
      </w:r>
      <w:proofErr w:type="spellStart"/>
      <w:r>
        <w:t>Dockerfiles</w:t>
      </w:r>
      <w:proofErr w:type="spellEnd"/>
    </w:p>
    <w:p w14:paraId="7584E3F8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>Artifact 12 covers CI/CD pipelines (GitHub Actions)</w:t>
      </w:r>
    </w:p>
    <w:p w14:paraId="062A8C18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>Artifact 19 covers repository scaffolding</w:t>
      </w:r>
    </w:p>
    <w:p w14:paraId="294D36E2" w14:textId="77777777" w:rsidR="00007F15" w:rsidRDefault="00000000">
      <w:pPr>
        <w:spacing w:before="60" w:after="60"/>
      </w:pPr>
      <w:proofErr w:type="gramStart"/>
      <w:r>
        <w:t>So</w:t>
      </w:r>
      <w:proofErr w:type="gramEnd"/>
      <w:r>
        <w:t xml:space="preserve"> Sprint 13 deployment module needs to cover what's NOT yet produced:</w:t>
      </w:r>
    </w:p>
    <w:p w14:paraId="123F3E7E" w14:textId="77777777" w:rsidR="00007F15" w:rsidRDefault="00000000">
      <w:pPr>
        <w:spacing w:before="40" w:after="40"/>
      </w:pPr>
      <w:r>
        <w:rPr>
          <w:b/>
          <w:bCs/>
        </w:rPr>
        <w:t xml:space="preserve">1. </w:t>
      </w:r>
      <w:r>
        <w:t>Production-hardened docker-</w:t>
      </w:r>
      <w:proofErr w:type="spellStart"/>
      <w:r>
        <w:t>compose.prod.yml</w:t>
      </w:r>
      <w:proofErr w:type="spellEnd"/>
      <w:r>
        <w:t xml:space="preserve"> (vs the dev one)</w:t>
      </w:r>
    </w:p>
    <w:p w14:paraId="1F4D18B4" w14:textId="77777777" w:rsidR="00007F15" w:rsidRDefault="00000000">
      <w:pPr>
        <w:spacing w:before="40" w:after="40"/>
      </w:pPr>
      <w:r>
        <w:rPr>
          <w:b/>
          <w:bCs/>
        </w:rPr>
        <w:t xml:space="preserve">2. </w:t>
      </w:r>
      <w:r>
        <w:t>Environment-specific configurations</w:t>
      </w:r>
    </w:p>
    <w:p w14:paraId="6BB97C51" w14:textId="77777777" w:rsidR="00007F15" w:rsidRDefault="00000000">
      <w:pPr>
        <w:spacing w:before="40" w:after="40"/>
      </w:pPr>
      <w:r>
        <w:rPr>
          <w:b/>
          <w:bCs/>
        </w:rPr>
        <w:t xml:space="preserve">3. </w:t>
      </w:r>
      <w:r>
        <w:t>Database migration runbook</w:t>
      </w:r>
    </w:p>
    <w:p w14:paraId="45E321D7" w14:textId="77777777" w:rsidR="00007F15" w:rsidRDefault="00000000">
      <w:pPr>
        <w:spacing w:before="40" w:after="40"/>
      </w:pPr>
      <w:r>
        <w:rPr>
          <w:b/>
          <w:bCs/>
        </w:rPr>
        <w:t xml:space="preserve">4. </w:t>
      </w:r>
      <w:r>
        <w:t>Backup &amp; restore procedures (NFR-BAK-01, NFR-BAK-02)</w:t>
      </w:r>
    </w:p>
    <w:p w14:paraId="35961D08" w14:textId="77777777" w:rsidR="00007F15" w:rsidRDefault="00000000">
      <w:pPr>
        <w:spacing w:before="40" w:after="40"/>
      </w:pPr>
      <w:r>
        <w:rPr>
          <w:b/>
          <w:bCs/>
        </w:rPr>
        <w:t xml:space="preserve">5. </w:t>
      </w:r>
      <w:r>
        <w:t>Health checks &amp; monitoring (NFR-OPS-</w:t>
      </w:r>
      <w:proofErr w:type="gramStart"/>
      <w:r>
        <w:t>01..</w:t>
      </w:r>
      <w:proofErr w:type="gramEnd"/>
      <w:r>
        <w:t>03)</w:t>
      </w:r>
    </w:p>
    <w:p w14:paraId="5AE49345" w14:textId="77777777" w:rsidR="00007F15" w:rsidRDefault="00000000">
      <w:pPr>
        <w:spacing w:before="40" w:after="40"/>
      </w:pPr>
      <w:r>
        <w:rPr>
          <w:b/>
          <w:bCs/>
        </w:rPr>
        <w:t xml:space="preserve">6. </w:t>
      </w:r>
      <w:r>
        <w:t>Zero-downtime deployment strategy</w:t>
      </w:r>
    </w:p>
    <w:p w14:paraId="0DF2B654" w14:textId="77777777" w:rsidR="00007F15" w:rsidRDefault="00000000">
      <w:pPr>
        <w:spacing w:before="40" w:after="40"/>
      </w:pPr>
      <w:r>
        <w:rPr>
          <w:b/>
          <w:bCs/>
        </w:rPr>
        <w:t xml:space="preserve">7. </w:t>
      </w:r>
      <w:r>
        <w:t>Rollback procedures</w:t>
      </w:r>
    </w:p>
    <w:p w14:paraId="33497C73" w14:textId="77777777" w:rsidR="00007F15" w:rsidRDefault="00000000">
      <w:pPr>
        <w:spacing w:before="40" w:after="40"/>
      </w:pPr>
      <w:r>
        <w:rPr>
          <w:b/>
          <w:bCs/>
        </w:rPr>
        <w:t xml:space="preserve">8. </w:t>
      </w:r>
      <w:r>
        <w:t>SSL/TLS certificate management (Let's Encrypt)</w:t>
      </w:r>
    </w:p>
    <w:p w14:paraId="253809A4" w14:textId="77777777" w:rsidR="00007F15" w:rsidRDefault="00000000">
      <w:pPr>
        <w:spacing w:before="40" w:after="40"/>
      </w:pPr>
      <w:r>
        <w:rPr>
          <w:b/>
          <w:bCs/>
        </w:rPr>
        <w:t xml:space="preserve">9. </w:t>
      </w:r>
      <w:r>
        <w:t>Secrets management</w:t>
      </w:r>
    </w:p>
    <w:p w14:paraId="71D6A574" w14:textId="77777777" w:rsidR="00007F15" w:rsidRDefault="00000000">
      <w:pPr>
        <w:spacing w:before="40" w:after="40"/>
      </w:pPr>
      <w:r>
        <w:rPr>
          <w:b/>
          <w:bCs/>
        </w:rPr>
        <w:t xml:space="preserve">10. </w:t>
      </w:r>
      <w:r>
        <w:t>Log aggregation / centralized logging</w:t>
      </w:r>
    </w:p>
    <w:p w14:paraId="52963AEA" w14:textId="77777777" w:rsidR="00007F15" w:rsidRDefault="00000000">
      <w:pPr>
        <w:spacing w:before="40" w:after="40"/>
      </w:pPr>
      <w:r>
        <w:rPr>
          <w:b/>
          <w:bCs/>
        </w:rPr>
        <w:t xml:space="preserve">11. </w:t>
      </w:r>
      <w:r>
        <w:t>Production security hardening checklist</w:t>
      </w:r>
    </w:p>
    <w:p w14:paraId="685F12E0" w14:textId="77777777" w:rsidR="00007F15" w:rsidRDefault="00000000">
      <w:pPr>
        <w:spacing w:before="40" w:after="40"/>
      </w:pPr>
      <w:r>
        <w:rPr>
          <w:b/>
          <w:bCs/>
        </w:rPr>
        <w:t xml:space="preserve">12. </w:t>
      </w:r>
      <w:r>
        <w:t>Deployment runbook / ops guide</w:t>
      </w:r>
    </w:p>
    <w:p w14:paraId="2263FC7C" w14:textId="77777777" w:rsidR="00007F15" w:rsidRDefault="00000000">
      <w:pPr>
        <w:spacing w:before="40" w:after="40"/>
      </w:pPr>
      <w:r>
        <w:rPr>
          <w:b/>
          <w:bCs/>
        </w:rPr>
        <w:t xml:space="preserve">13. </w:t>
      </w:r>
      <w:r>
        <w:t>Smoke tests post-deployment</w:t>
      </w:r>
    </w:p>
    <w:p w14:paraId="70D9E41B" w14:textId="77777777" w:rsidR="00007F15" w:rsidRDefault="00000000">
      <w:pPr>
        <w:spacing w:before="40" w:after="40"/>
      </w:pPr>
      <w:r>
        <w:rPr>
          <w:b/>
          <w:bCs/>
        </w:rPr>
        <w:t xml:space="preserve">14. </w:t>
      </w:r>
      <w:r>
        <w:t>Incident response playbook</w:t>
      </w:r>
    </w:p>
    <w:p w14:paraId="7210CF73" w14:textId="77777777" w:rsidR="00007F15" w:rsidRDefault="00000000">
      <w:pPr>
        <w:spacing w:before="60" w:after="60"/>
      </w:pPr>
      <w:r>
        <w:t>Let me structure this as Artifact 44 — Deployment Module (Sprint 13).</w:t>
      </w:r>
    </w:p>
    <w:p w14:paraId="09F3617F" w14:textId="77777777" w:rsidR="00007F15" w:rsidRDefault="00000000">
      <w:pPr>
        <w:spacing w:before="60" w:after="60"/>
      </w:pPr>
      <w:r>
        <w:t>Since this is a final-sprint module, I should:</w:t>
      </w:r>
    </w:p>
    <w:p w14:paraId="58EFFC35" w14:textId="77777777" w:rsidR="00007F15" w:rsidRDefault="00000000">
      <w:pPr>
        <w:spacing w:before="40" w:after="40"/>
      </w:pPr>
      <w:r>
        <w:rPr>
          <w:b/>
          <w:bCs/>
        </w:rPr>
        <w:t xml:space="preserve">1. </w:t>
      </w:r>
      <w:r>
        <w:t>Analyze the existing deployment artifacts (8, 12, 19) to avoid duplication</w:t>
      </w:r>
    </w:p>
    <w:p w14:paraId="09AB6A81" w14:textId="77777777" w:rsidR="00007F15" w:rsidRDefault="00000000">
      <w:pPr>
        <w:spacing w:before="40" w:after="40"/>
      </w:pPr>
      <w:r>
        <w:rPr>
          <w:b/>
          <w:bCs/>
        </w:rPr>
        <w:t xml:space="preserve">2. </w:t>
      </w:r>
      <w:r>
        <w:t>Focus on production-grade deployment that goes beyond the dev setup</w:t>
      </w:r>
    </w:p>
    <w:p w14:paraId="102183E6" w14:textId="77777777" w:rsidR="00007F15" w:rsidRDefault="00000000">
      <w:pPr>
        <w:spacing w:before="40" w:after="40"/>
      </w:pPr>
      <w:r>
        <w:rPr>
          <w:b/>
          <w:bCs/>
        </w:rPr>
        <w:t xml:space="preserve">3. </w:t>
      </w:r>
      <w:r>
        <w:t>Provide runbooks, not just configs</w:t>
      </w:r>
    </w:p>
    <w:p w14:paraId="70CDC866" w14:textId="77777777" w:rsidR="00007F15" w:rsidRDefault="00000000">
      <w:pPr>
        <w:spacing w:before="40" w:after="40"/>
      </w:pPr>
      <w:r>
        <w:rPr>
          <w:b/>
          <w:bCs/>
        </w:rPr>
        <w:t xml:space="preserve">4. </w:t>
      </w:r>
      <w:r>
        <w:t>Reference the frozen baseline and errata</w:t>
      </w:r>
    </w:p>
    <w:p w14:paraId="218DD396" w14:textId="77777777" w:rsidR="00007F15" w:rsidRDefault="00000000">
      <w:pPr>
        <w:spacing w:before="40" w:after="40"/>
      </w:pPr>
      <w:r>
        <w:rPr>
          <w:b/>
          <w:bCs/>
        </w:rPr>
        <w:t xml:space="preserve">5. </w:t>
      </w:r>
      <w:r>
        <w:t>Include backup/restore, monitoring, security hardening</w:t>
      </w:r>
    </w:p>
    <w:p w14:paraId="58FAF5EF" w14:textId="77777777" w:rsidR="00007F15" w:rsidRDefault="00000000">
      <w:pPr>
        <w:spacing w:before="60" w:after="60"/>
      </w:pPr>
      <w:r>
        <w:t>Key FRs/NFRs to cover:</w:t>
      </w:r>
    </w:p>
    <w:p w14:paraId="2EB9C6DD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>FR-DEP-</w:t>
      </w:r>
      <w:proofErr w:type="gramStart"/>
      <w:r>
        <w:t>01..</w:t>
      </w:r>
      <w:proofErr w:type="gramEnd"/>
      <w:r>
        <w:t>08 (already in Artifact 8)</w:t>
      </w:r>
    </w:p>
    <w:p w14:paraId="280EDB7C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>NFR-AVAIL-01 (90% monthly scoped)</w:t>
      </w:r>
    </w:p>
    <w:p w14:paraId="5D06FDA9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>NFR-SEC-</w:t>
      </w:r>
      <w:proofErr w:type="gramStart"/>
      <w:r>
        <w:t>01..</w:t>
      </w:r>
      <w:proofErr w:type="gramEnd"/>
      <w:r>
        <w:t>08 (production security)</w:t>
      </w:r>
    </w:p>
    <w:p w14:paraId="703E1F86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>NFR-BAK-01, NFR-BAK-02 (RPO 24h, RTO 4h)</w:t>
      </w:r>
    </w:p>
    <w:p w14:paraId="1A4C3D6F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>NFR-OPS-</w:t>
      </w:r>
      <w:proofErr w:type="gramStart"/>
      <w:r>
        <w:t>01..</w:t>
      </w:r>
      <w:proofErr w:type="gramEnd"/>
      <w:r>
        <w:t>03 (logging, monitoring, health checks)</w:t>
      </w:r>
    </w:p>
    <w:p w14:paraId="79DD9892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>NFR-INF-01 (Nginx WebSocket)</w:t>
      </w:r>
    </w:p>
    <w:p w14:paraId="453323A8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>CA-20 (frozen NFRs)</w:t>
      </w:r>
    </w:p>
    <w:p w14:paraId="55EBBF5E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>PM-</w:t>
      </w:r>
      <w:proofErr w:type="gramStart"/>
      <w:r>
        <w:t>01..</w:t>
      </w:r>
      <w:proofErr w:type="gramEnd"/>
      <w:r>
        <w:t>PM-06</w:t>
      </w:r>
    </w:p>
    <w:p w14:paraId="50196319" w14:textId="77777777" w:rsidR="00007F15" w:rsidRDefault="00000000">
      <w:pPr>
        <w:spacing w:before="60" w:after="60"/>
      </w:pPr>
      <w:r>
        <w:t>Let me write a comprehensive deployment artifact. I should be careful not to re-produce Artifact 8's docker-</w:t>
      </w:r>
      <w:proofErr w:type="spellStart"/>
      <w:r>
        <w:t>compose.yml</w:t>
      </w:r>
      <w:proofErr w:type="spellEnd"/>
      <w:r>
        <w:t xml:space="preserve"> verbatim but rather extend it for production.</w:t>
      </w:r>
    </w:p>
    <w:p w14:paraId="78FB89C6" w14:textId="77777777" w:rsidR="00007F15" w:rsidRDefault="00000000">
      <w:pPr>
        <w:spacing w:before="60" w:after="60"/>
      </w:pPr>
      <w:r>
        <w:t>Format should follow the same structured style with sections, tests where applicable, errata, DoD, commit.</w:t>
      </w:r>
    </w:p>
    <w:p w14:paraId="64E16D02" w14:textId="77777777" w:rsidR="00007F15" w:rsidRDefault="00000000">
      <w:pPr>
        <w:spacing w:before="60" w:after="60"/>
      </w:pPr>
      <w:r>
        <w:lastRenderedPageBreak/>
        <w:t>Let me write this out.</w:t>
      </w:r>
    </w:p>
    <w:p w14:paraId="371FDE23" w14:textId="77777777" w:rsidR="00007F15" w:rsidRDefault="00000000">
      <w:pPr>
        <w:pStyle w:val="Heading1"/>
        <w:spacing w:before="260" w:after="120"/>
      </w:pPr>
      <w:r>
        <w:t>ARTIFACT 44 — Deployment Module (Sprint 13)</w:t>
      </w:r>
    </w:p>
    <w:p w14:paraId="5C99BA95" w14:textId="77777777" w:rsidR="00007F15" w:rsidRDefault="00000000">
      <w:pPr>
        <w:spacing w:before="60" w:after="60"/>
      </w:pPr>
      <w:r>
        <w:rPr>
          <w:b/>
          <w:bCs/>
        </w:rPr>
        <w:t>Document ID: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MOD-DEPLOYMENT-001</w:t>
      </w:r>
    </w:p>
    <w:p w14:paraId="1097C61E" w14:textId="77777777" w:rsidR="00007F15" w:rsidRDefault="00000000">
      <w:pPr>
        <w:spacing w:before="60" w:after="60"/>
      </w:pPr>
      <w:r>
        <w:rPr>
          <w:b/>
          <w:bCs/>
        </w:rPr>
        <w:t>Baseline analyzed:</w:t>
      </w:r>
      <w:r>
        <w:t xml:space="preserve"> SRS v2.0 §10 (Deployment Requirements) · §5.2 (Availability) · §5.3 (Security) · §5.10 (Backup) · §5.13 (Logging) · </w:t>
      </w:r>
      <w:r>
        <w:rPr>
          <w:b/>
          <w:bCs/>
        </w:rPr>
        <w:t>CA-20</w:t>
      </w:r>
      <w:r>
        <w:t xml:space="preserve"> (frozen NFRs) · </w:t>
      </w:r>
      <w:r>
        <w:rPr>
          <w:b/>
          <w:bCs/>
        </w:rPr>
        <w:t>CA-22</w:t>
      </w:r>
      <w:r>
        <w:t xml:space="preserve"> · </w:t>
      </w:r>
      <w:r>
        <w:rPr>
          <w:b/>
          <w:bCs/>
        </w:rPr>
        <w:t>DC-11</w:t>
      </w:r>
      <w:r>
        <w:t xml:space="preserve"> (HTTPS/TLS) · </w:t>
      </w:r>
      <w:r>
        <w:rPr>
          <w:b/>
          <w:bCs/>
        </w:rPr>
        <w:t>ERRATA-001 §8 + E-</w:t>
      </w:r>
      <w:proofErr w:type="gramStart"/>
      <w:r>
        <w:rPr>
          <w:b/>
          <w:bCs/>
        </w:rPr>
        <w:t>008..</w:t>
      </w:r>
      <w:proofErr w:type="gramEnd"/>
      <w:r>
        <w:rPr>
          <w:b/>
          <w:bCs/>
        </w:rPr>
        <w:t>E-039</w:t>
      </w:r>
      <w:r>
        <w:t xml:space="preserve"> · Artifact 8 (dev Docker Compose + Nginx) · Artifact 12 (CI/CD workflows) · Artifact 19 (repo scaffolding) · </w:t>
      </w:r>
      <w:r>
        <w:rPr>
          <w:b/>
          <w:bCs/>
        </w:rPr>
        <w:t>PM-</w:t>
      </w:r>
      <w:proofErr w:type="gramStart"/>
      <w:r>
        <w:rPr>
          <w:b/>
          <w:bCs/>
        </w:rPr>
        <w:t>01..</w:t>
      </w:r>
      <w:proofErr w:type="gramEnd"/>
      <w:r>
        <w:rPr>
          <w:b/>
          <w:bCs/>
        </w:rPr>
        <w:t>PM-06</w:t>
      </w:r>
    </w:p>
    <w:p w14:paraId="2998142A" w14:textId="77777777" w:rsidR="00007F15" w:rsidRDefault="00000000">
      <w:pPr>
        <w:spacing w:before="60" w:after="60"/>
      </w:pPr>
      <w:r>
        <w:rPr>
          <w:b/>
          <w:bCs/>
        </w:rPr>
        <w:t>Scope:</w:t>
      </w:r>
      <w:r>
        <w:t xml:space="preserve"> Production-hardened deployment pipeline — </w:t>
      </w:r>
      <w:r>
        <w:rPr>
          <w:rFonts w:ascii="Consolas" w:eastAsia="Consolas" w:hAnsi="Consolas" w:cs="Consolas"/>
          <w:color w:val="B91C1C"/>
          <w:shd w:val="clear" w:color="auto" w:fill="F1F5F9"/>
        </w:rPr>
        <w:t>docker-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compose.prod.yml</w:t>
      </w:r>
      <w:proofErr w:type="spellEnd"/>
      <w:r>
        <w:t>, environment separation, secrets management, TLS certificate automation, backup/restore runbooks, monitoring &amp; health checks, zero-downtime deploy, rollback, incident response</w:t>
      </w:r>
    </w:p>
    <w:p w14:paraId="4A4A49A0" w14:textId="77777777" w:rsidR="00007F15" w:rsidRDefault="00000000">
      <w:pPr>
        <w:spacing w:before="60" w:after="60"/>
      </w:pPr>
      <w:r>
        <w:rPr>
          <w:b/>
          <w:bCs/>
        </w:rPr>
        <w:t>Status:</w:t>
      </w:r>
      <w:r>
        <w:t xml:space="preserve"> READY TO COMMIT</w:t>
      </w:r>
    </w:p>
    <w:p w14:paraId="1EF76C13" w14:textId="77777777" w:rsidR="00007F15" w:rsidRDefault="00000000">
      <w:pPr>
        <w:spacing w:before="60" w:after="60"/>
      </w:pPr>
      <w:r>
        <w:t>---</w:t>
      </w:r>
    </w:p>
    <w:p w14:paraId="14F9CC6D" w14:textId="77777777" w:rsidR="00007F15" w:rsidRDefault="00000000">
      <w:pPr>
        <w:pStyle w:val="Heading2"/>
        <w:spacing w:before="220" w:after="100"/>
      </w:pPr>
      <w:r>
        <w:t>0. Authority Statement</w:t>
      </w:r>
    </w:p>
    <w:p w14:paraId="4E243BED" w14:textId="77777777" w:rsidR="00007F15" w:rsidRDefault="00000000">
      <w:pPr>
        <w:spacing w:before="60" w:after="60"/>
      </w:pPr>
      <w:r>
        <w:rPr>
          <w:b/>
          <w:bCs/>
        </w:rPr>
        <w:t>Verbatim SRS v2.0 §10 references: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9"/>
        <w:gridCol w:w="8177"/>
      </w:tblGrid>
      <w:tr w:rsidR="00007F15" w14:paraId="7A6D5A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BD421" w14:textId="77777777" w:rsidR="00007F15" w:rsidRDefault="00000000">
            <w:pPr>
              <w:spacing w:before="50" w:after="50"/>
            </w:pPr>
            <w:r>
              <w:t>Source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5D872" w14:textId="77777777" w:rsidR="00007F15" w:rsidRDefault="00000000">
            <w:pPr>
              <w:spacing w:before="50" w:after="50"/>
            </w:pPr>
            <w:r>
              <w:t>Quote</w:t>
            </w:r>
          </w:p>
        </w:tc>
      </w:tr>
      <w:tr w:rsidR="00007F15" w14:paraId="361206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1CFC1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FR-DEP-01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F210" w14:textId="77777777" w:rsidR="00007F15" w:rsidRDefault="00000000">
            <w:pPr>
              <w:spacing w:before="50" w:after="50"/>
            </w:pPr>
            <w:r>
              <w:rPr>
                <w:i/>
                <w:iCs/>
              </w:rPr>
              <w:t xml:space="preserve">"Deployment shall use Docker Compose services: frontend, backend, </w:t>
            </w:r>
            <w:proofErr w:type="spellStart"/>
            <w:r>
              <w:rPr>
                <w:i/>
                <w:iCs/>
              </w:rPr>
              <w:t>postgres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redis</w:t>
            </w:r>
            <w:proofErr w:type="spellEnd"/>
            <w:r>
              <w:rPr>
                <w:i/>
                <w:iCs/>
              </w:rPr>
              <w:t>, nginx."</w:t>
            </w:r>
          </w:p>
        </w:tc>
      </w:tr>
      <w:tr w:rsidR="00007F15" w14:paraId="25B753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51A82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FR-DEP-02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6E5B6" w14:textId="77777777" w:rsidR="00007F15" w:rsidRDefault="00000000">
            <w:pPr>
              <w:spacing w:before="50" w:after="50"/>
            </w:pPr>
            <w:r>
              <w:rPr>
                <w:i/>
                <w:iCs/>
              </w:rPr>
              <w:t>"Nginx shall proxy HTTP and WebSocket traffic."</w:t>
            </w:r>
          </w:p>
        </w:tc>
      </w:tr>
      <w:tr w:rsidR="00007F15" w14:paraId="03DCC0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C9382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FR-DEP-03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389DD" w14:textId="77777777" w:rsidR="00007F15" w:rsidRDefault="00000000">
            <w:pPr>
              <w:spacing w:before="50" w:after="50"/>
            </w:pPr>
            <w:r>
              <w:rPr>
                <w:i/>
                <w:iCs/>
              </w:rPr>
              <w:t>"HTTPS/SSL shall be enabled."</w:t>
            </w:r>
          </w:p>
        </w:tc>
      </w:tr>
      <w:tr w:rsidR="00007F15" w14:paraId="530806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1A07A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FR-DEP-04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64813" w14:textId="77777777" w:rsidR="00007F15" w:rsidRDefault="00000000">
            <w:pPr>
              <w:spacing w:before="50" w:after="50"/>
            </w:pPr>
            <w:r>
              <w:rPr>
                <w:i/>
                <w:iCs/>
              </w:rPr>
              <w:t>"Environment variables shall be securely managed."</w:t>
            </w:r>
          </w:p>
        </w:tc>
      </w:tr>
      <w:tr w:rsidR="00007F15" w14:paraId="3897B1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87180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FR-DEP-05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72E4A" w14:textId="77777777" w:rsidR="00007F15" w:rsidRDefault="00000000">
            <w:pPr>
              <w:spacing w:before="50" w:after="50"/>
            </w:pPr>
            <w:r>
              <w:rPr>
                <w:i/>
                <w:iCs/>
              </w:rPr>
              <w:t>"Database migrations shall use Prisma Migrate."</w:t>
            </w:r>
          </w:p>
        </w:tc>
      </w:tr>
      <w:tr w:rsidR="00007F15" w14:paraId="3DE14B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46D9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FR-DEP-06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D1B2" w14:textId="77777777" w:rsidR="00007F15" w:rsidRDefault="00000000">
            <w:pPr>
              <w:spacing w:before="50" w:after="50"/>
            </w:pPr>
            <w:r>
              <w:rPr>
                <w:i/>
                <w:iCs/>
              </w:rPr>
              <w:t>"Seed data shall be provided for development/demo."</w:t>
            </w:r>
          </w:p>
        </w:tc>
      </w:tr>
      <w:tr w:rsidR="00007F15" w14:paraId="0BF4F8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F299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FR-DEP-07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988C" w14:textId="77777777" w:rsidR="00007F15" w:rsidRDefault="00000000">
            <w:pPr>
              <w:spacing w:before="50" w:after="50"/>
            </w:pPr>
            <w:r>
              <w:rPr>
                <w:i/>
                <w:iCs/>
              </w:rPr>
              <w:t>"CI/CD shall be GitHub-based."</w:t>
            </w:r>
          </w:p>
        </w:tc>
      </w:tr>
      <w:tr w:rsidR="00007F15" w14:paraId="756C4D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42F8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FR-DEP-08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50F63" w14:textId="77777777" w:rsidR="00007F15" w:rsidRDefault="00000000">
            <w:pPr>
              <w:spacing w:before="50" w:after="50"/>
            </w:pPr>
            <w:r>
              <w:rPr>
                <w:i/>
                <w:iCs/>
              </w:rPr>
              <w:t>"Backup strategy shall be defined."</w:t>
            </w:r>
          </w:p>
        </w:tc>
      </w:tr>
    </w:tbl>
    <w:p w14:paraId="56E0C120" w14:textId="77777777" w:rsidR="00007F15" w:rsidRDefault="00007F15">
      <w:pPr>
        <w:spacing w:after="100"/>
      </w:pPr>
    </w:p>
    <w:p w14:paraId="075DC876" w14:textId="77777777" w:rsidR="00007F15" w:rsidRDefault="00000000">
      <w:pPr>
        <w:spacing w:before="60" w:after="60"/>
      </w:pPr>
      <w:r>
        <w:rPr>
          <w:b/>
          <w:bCs/>
        </w:rPr>
        <w:t>Additional authority: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3"/>
        <w:gridCol w:w="6853"/>
      </w:tblGrid>
      <w:tr w:rsidR="00007F15" w14:paraId="1EDD10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0168F" w14:textId="77777777" w:rsidR="00007F15" w:rsidRDefault="00000000">
            <w:pPr>
              <w:spacing w:before="50" w:after="50"/>
            </w:pPr>
            <w:r>
              <w:t>Source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E2E90" w14:textId="77777777" w:rsidR="00007F15" w:rsidRDefault="00000000">
            <w:pPr>
              <w:spacing w:before="50" w:after="50"/>
            </w:pPr>
            <w:r>
              <w:t>Value</w:t>
            </w:r>
          </w:p>
        </w:tc>
      </w:tr>
      <w:tr w:rsidR="00007F15" w14:paraId="644AC2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405F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NFR-AVAIL-01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F49B1" w14:textId="77777777" w:rsidR="00007F15" w:rsidRDefault="00000000">
            <w:pPr>
              <w:spacing w:before="50" w:after="50"/>
            </w:pPr>
            <w:r>
              <w:t>90% monthly availability (FYP-scoped)</w:t>
            </w:r>
          </w:p>
        </w:tc>
      </w:tr>
      <w:tr w:rsidR="00007F15" w14:paraId="5A69D6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9E405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NFR-SEC-01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D4917" w14:textId="77777777" w:rsidR="00007F15" w:rsidRDefault="00000000">
            <w:pPr>
              <w:spacing w:before="50" w:after="50"/>
            </w:pPr>
            <w:r>
              <w:t>HTTPS/TLS 1.3</w:t>
            </w:r>
          </w:p>
        </w:tc>
      </w:tr>
      <w:tr w:rsidR="00007F15" w14:paraId="013EE0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D323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NFR-SEC-05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BCEE" w14:textId="77777777" w:rsidR="00007F15" w:rsidRDefault="00000000">
            <w:pPr>
              <w:spacing w:before="50" w:after="50"/>
            </w:pPr>
            <w:r>
              <w:t>CORS per environment</w:t>
            </w:r>
          </w:p>
        </w:tc>
      </w:tr>
      <w:tr w:rsidR="00007F15" w14:paraId="102F6D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4F31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NFR-SEC-07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4F247" w14:textId="77777777" w:rsidR="00007F15" w:rsidRDefault="00000000">
            <w:pPr>
              <w:spacing w:before="50" w:after="50"/>
            </w:pPr>
            <w:r>
              <w:t>Secure HTTP headers</w:t>
            </w:r>
          </w:p>
        </w:tc>
      </w:tr>
      <w:tr w:rsidR="00007F15" w14:paraId="26A600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39F5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NFR-BAK-01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20FA" w14:textId="77777777" w:rsidR="00007F15" w:rsidRDefault="00000000">
            <w:pPr>
              <w:spacing w:before="50" w:after="50"/>
            </w:pPr>
            <w:r>
              <w:t>Backup procedures defined</w:t>
            </w:r>
          </w:p>
        </w:tc>
      </w:tr>
      <w:tr w:rsidR="00007F15" w14:paraId="47D152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85943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NFR-BAK-02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5350F" w14:textId="77777777" w:rsidR="00007F15" w:rsidRDefault="00000000">
            <w:pPr>
              <w:spacing w:before="50" w:after="50"/>
            </w:pPr>
            <w:r>
              <w:t>RPO 24 h · RTO 4 h (FYP-scoped)</w:t>
            </w:r>
          </w:p>
        </w:tc>
      </w:tr>
      <w:tr w:rsidR="00007F15" w14:paraId="57CB39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6A801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NFR-OPS-01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0E59" w14:textId="77777777" w:rsidR="00007F15" w:rsidRDefault="00000000">
            <w:pPr>
              <w:spacing w:before="50" w:after="50"/>
            </w:pPr>
            <w:r>
              <w:t>Application logging, error tracking, health checks</w:t>
            </w:r>
          </w:p>
        </w:tc>
      </w:tr>
      <w:tr w:rsidR="00007F15" w14:paraId="28A4E9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4CBD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NFR-OPS-02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BB53E" w14:textId="77777777" w:rsidR="00007F15" w:rsidRDefault="00000000">
            <w:pPr>
              <w:spacing w:before="50" w:after="50"/>
            </w:pPr>
            <w:r>
              <w:t>Centralized logging where appropriate</w:t>
            </w:r>
          </w:p>
        </w:tc>
      </w:tr>
      <w:tr w:rsidR="00007F15" w14:paraId="0E5649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2B79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NFR-OPS-03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FA1FE" w14:textId="77777777" w:rsidR="00007F15" w:rsidRDefault="00000000">
            <w:pPr>
              <w:spacing w:before="50" w:after="50"/>
            </w:pPr>
            <w:r>
              <w:t>Health endpoint reports dependency status</w:t>
            </w:r>
          </w:p>
        </w:tc>
      </w:tr>
      <w:tr w:rsidR="00007F15" w14:paraId="59FA86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9688D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lastRenderedPageBreak/>
              <w:t>NFR-INF-01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CB50C" w14:textId="77777777" w:rsidR="00007F15" w:rsidRDefault="00000000">
            <w:pPr>
              <w:spacing w:before="50" w:after="50"/>
            </w:pPr>
            <w:r>
              <w:t>Nginx proxies WebSocket Upgrade/Connection</w:t>
            </w:r>
          </w:p>
        </w:tc>
      </w:tr>
      <w:tr w:rsidR="00007F15" w14:paraId="14EDAC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2AE1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CA-20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F4FF" w14:textId="77777777" w:rsidR="00007F15" w:rsidRDefault="00000000">
            <w:pPr>
              <w:spacing w:before="50" w:after="50"/>
            </w:pPr>
            <w:r>
              <w:t>Frozen NFRs</w:t>
            </w:r>
          </w:p>
        </w:tc>
      </w:tr>
      <w:tr w:rsidR="00007F15" w14:paraId="1BF71D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C4B2E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DC-11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21D0" w14:textId="77777777" w:rsidR="00007F15" w:rsidRDefault="00000000">
            <w:pPr>
              <w:spacing w:before="50" w:after="50"/>
            </w:pPr>
            <w:r>
              <w:t>All network communication over HTTPS/TLS</w:t>
            </w:r>
          </w:p>
        </w:tc>
      </w:tr>
    </w:tbl>
    <w:p w14:paraId="722ECC88" w14:textId="77777777" w:rsidR="00007F15" w:rsidRDefault="00007F15">
      <w:pPr>
        <w:spacing w:after="100"/>
      </w:pPr>
    </w:p>
    <w:p w14:paraId="08696363" w14:textId="77777777" w:rsidR="00007F15" w:rsidRDefault="00000000">
      <w:pPr>
        <w:spacing w:before="60" w:after="60"/>
      </w:pPr>
      <w:r>
        <w:rPr>
          <w:b/>
          <w:bCs/>
        </w:rPr>
        <w:t>Design principles applied:</w:t>
      </w:r>
    </w:p>
    <w:p w14:paraId="4E1688AF" w14:textId="77777777" w:rsidR="00007F15" w:rsidRDefault="00000000">
      <w:pPr>
        <w:spacing w:before="40" w:after="40"/>
      </w:pPr>
      <w:r>
        <w:rPr>
          <w:b/>
          <w:bCs/>
        </w:rPr>
        <w:t>1. Dev ≠ Prod.</w:t>
      </w:r>
      <w:r>
        <w:t xml:space="preserve"> The dev Compose (Artifact 8) prioritizes iteration speed; the prod Compose prioritizes safety, immutability, and observability. They share the same image definitions but differ in networking, resource limits, restart policies, log drivers, and secrets strategy.</w:t>
      </w:r>
    </w:p>
    <w:p w14:paraId="5186727F" w14:textId="77777777" w:rsidR="00007F15" w:rsidRDefault="00000000">
      <w:pPr>
        <w:spacing w:before="40" w:after="40"/>
      </w:pPr>
      <w:r>
        <w:rPr>
          <w:b/>
          <w:bCs/>
        </w:rPr>
        <w:t>2. Zero-downtime is a target, not a wish.</w:t>
      </w:r>
      <w:r>
        <w:t xml:space="preserve"> Blue-green deployment with a health-check gate and automatic rollback on failure.</w:t>
      </w:r>
    </w:p>
    <w:p w14:paraId="2DE35292" w14:textId="77777777" w:rsidR="00007F15" w:rsidRDefault="00000000">
      <w:pPr>
        <w:spacing w:before="40" w:after="40"/>
      </w:pPr>
      <w:r>
        <w:rPr>
          <w:b/>
          <w:bCs/>
        </w:rPr>
        <w:t>3. Everything is a runbook.</w:t>
      </w:r>
      <w:r>
        <w:t xml:space="preserve"> Every operation an operator might perform is a numbered, copy-</w:t>
      </w:r>
      <w:proofErr w:type="spellStart"/>
      <w:r>
        <w:t>pasteable</w:t>
      </w:r>
      <w:proofErr w:type="spellEnd"/>
      <w:r>
        <w:t xml:space="preserve"> sequence. No tribal knowledge.</w:t>
      </w:r>
    </w:p>
    <w:p w14:paraId="04E37C1E" w14:textId="77777777" w:rsidR="00007F15" w:rsidRDefault="00000000">
      <w:pPr>
        <w:spacing w:before="40" w:after="40"/>
      </w:pPr>
      <w:r>
        <w:rPr>
          <w:b/>
          <w:bCs/>
        </w:rPr>
        <w:t>4. Secrets never touch git.</w:t>
      </w:r>
      <w:r>
        <w:t xml:space="preserve"> Docker secrets for the runtime</w:t>
      </w:r>
      <w:proofErr w:type="gramStart"/>
      <w:r>
        <w:t xml:space="preserve">; </w:t>
      </w:r>
      <w:r>
        <w:rPr>
          <w:rFonts w:ascii="Consolas" w:eastAsia="Consolas" w:hAnsi="Consolas" w:cs="Consolas"/>
          <w:color w:val="B91C1C"/>
          <w:shd w:val="clear" w:color="auto" w:fill="F1F5F9"/>
        </w:rPr>
        <w:t>.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env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.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production.local</w:t>
      </w:r>
      <w:proofErr w:type="spellEnd"/>
      <w:proofErr w:type="gramEnd"/>
      <w:r>
        <w:t xml:space="preserve"> is git-ignored and only ever exists on the deployment host.</w:t>
      </w:r>
    </w:p>
    <w:p w14:paraId="261D2C8B" w14:textId="77777777" w:rsidR="00007F15" w:rsidRDefault="00000000">
      <w:pPr>
        <w:spacing w:before="40" w:after="40"/>
      </w:pPr>
      <w:r>
        <w:rPr>
          <w:b/>
          <w:bCs/>
        </w:rPr>
        <w:t>5. Failure is planned.</w:t>
      </w:r>
      <w:r>
        <w:t xml:space="preserve"> Backup verified quarterly; restore drilled; incident response documented; rollback automated.</w:t>
      </w:r>
    </w:p>
    <w:p w14:paraId="48429954" w14:textId="77777777" w:rsidR="00007F15" w:rsidRDefault="00000000">
      <w:pPr>
        <w:spacing w:before="40" w:after="40"/>
      </w:pPr>
      <w:r>
        <w:rPr>
          <w:b/>
          <w:bCs/>
        </w:rPr>
        <w:t>6. Observability is a first-class concern.</w:t>
      </w:r>
      <w:r>
        <w:t xml:space="preserve"> Structured logs, health checks with dependency status, resource guards, and a documented log-retention policy.</w:t>
      </w:r>
    </w:p>
    <w:p w14:paraId="3E00F445" w14:textId="77777777" w:rsidR="00007F15" w:rsidRDefault="00000000">
      <w:pPr>
        <w:spacing w:before="60" w:after="60"/>
      </w:pPr>
      <w:r>
        <w:rPr>
          <w:b/>
          <w:bCs/>
        </w:rPr>
        <w:t>ERRATA-001 prior art relevant to this artifact: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7"/>
        <w:gridCol w:w="5669"/>
      </w:tblGrid>
      <w:tr w:rsidR="00007F15" w14:paraId="166B00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7E337" w14:textId="77777777" w:rsidR="00007F15" w:rsidRDefault="00000000">
            <w:pPr>
              <w:spacing w:before="50" w:after="50"/>
            </w:pPr>
            <w:r>
              <w:t>Erratum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A140" w14:textId="77777777" w:rsidR="00007F15" w:rsidRDefault="00000000">
            <w:pPr>
              <w:spacing w:before="50" w:after="50"/>
            </w:pPr>
            <w:r>
              <w:t>Impact on deployment</w:t>
            </w:r>
          </w:p>
        </w:tc>
      </w:tr>
      <w:tr w:rsidR="00007F15" w14:paraId="3C125A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17ADD" w14:textId="77777777" w:rsidR="00007F15" w:rsidRDefault="00000000">
            <w:pPr>
              <w:spacing w:before="50" w:after="50"/>
            </w:pPr>
            <w:r>
              <w:t xml:space="preserve">E-019 (upload </w:t>
            </w:r>
            <w:proofErr w:type="spellStart"/>
            <w:r>
              <w:t>authz</w:t>
            </w:r>
            <w:proofErr w:type="spellEnd"/>
            <w:r>
              <w:t xml:space="preserve"> server-side)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32795" w14:textId="77777777" w:rsidR="00007F15" w:rsidRDefault="00000000">
            <w:pPr>
              <w:spacing w:before="50" w:after="50"/>
            </w:pPr>
            <w:r>
              <w:t xml:space="preserve">Nginx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client_max_body_size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 xml:space="preserve"> 10M</w:t>
            </w:r>
            <w:r>
              <w:t xml:space="preserve"> matches the upload policy</w:t>
            </w:r>
          </w:p>
        </w:tc>
      </w:tr>
      <w:tr w:rsidR="00007F15" w14:paraId="2232DD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6B068" w14:textId="77777777" w:rsidR="00007F15" w:rsidRDefault="00000000">
            <w:pPr>
              <w:spacing w:before="50" w:after="50"/>
            </w:pPr>
            <w:r>
              <w:t xml:space="preserve">E-021 (no attachment </w:t>
            </w:r>
            <w:proofErr w:type="spellStart"/>
            <w:r>
              <w:t>realtime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A40BF" w14:textId="77777777" w:rsidR="00007F15" w:rsidRDefault="00000000">
            <w:pPr>
              <w:spacing w:before="50" w:after="50"/>
            </w:pPr>
            <w:r>
              <w:t>No socket route needs extension for attachments</w:t>
            </w:r>
          </w:p>
        </w:tc>
      </w:tr>
      <w:tr w:rsidR="00007F15" w14:paraId="276790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98EA" w14:textId="77777777" w:rsidR="00007F15" w:rsidRDefault="00000000">
            <w:pPr>
              <w:spacing w:before="50" w:after="50"/>
            </w:pPr>
            <w:r>
              <w:t>E-027 (analytics read-only)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6FDE8" w14:textId="77777777" w:rsidR="00007F15" w:rsidRDefault="00000000">
            <w:pPr>
              <w:spacing w:before="50" w:after="50"/>
            </w:pPr>
            <w:r>
              <w:t>Analytics endpoints are safe to cache aggressively at CDN level (future)</w:t>
            </w:r>
          </w:p>
        </w:tc>
      </w:tr>
      <w:tr w:rsidR="00007F15" w14:paraId="61AE4F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3228" w14:textId="77777777" w:rsidR="00007F15" w:rsidRDefault="00000000">
            <w:pPr>
              <w:spacing w:before="50" w:after="50"/>
            </w:pPr>
            <w:r>
              <w:t>E-033 (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risk_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assessments.target</w:t>
            </w:r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_key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FDE0" w14:textId="77777777" w:rsidR="00007F15" w:rsidRDefault="00000000">
            <w:pPr>
              <w:spacing w:before="50" w:after="50"/>
            </w:pPr>
            <w:r>
              <w:t>Migration runs before app boot; index is idempotent</w:t>
            </w:r>
          </w:p>
        </w:tc>
      </w:tr>
      <w:tr w:rsidR="00007F15" w14:paraId="31B6FD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DBB05" w14:textId="77777777" w:rsidR="00007F15" w:rsidRDefault="00000000">
            <w:pPr>
              <w:spacing w:before="50" w:after="50"/>
            </w:pPr>
            <w:r>
              <w:t>E-035 (PIRAE auto-writes not audited)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CB34B" w14:textId="77777777" w:rsidR="00007F15" w:rsidRDefault="00000000">
            <w:pPr>
              <w:spacing w:before="50" w:after="50"/>
            </w:pPr>
            <w:r>
              <w:t xml:space="preserve">Backup covers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risk_assessments</w:t>
            </w:r>
            <w:proofErr w:type="spellEnd"/>
            <w:r>
              <w:t xml:space="preserve"> normally</w:t>
            </w:r>
          </w:p>
        </w:tc>
      </w:tr>
    </w:tbl>
    <w:p w14:paraId="54193C91" w14:textId="77777777" w:rsidR="00007F15" w:rsidRDefault="00007F15">
      <w:pPr>
        <w:spacing w:after="100"/>
      </w:pPr>
    </w:p>
    <w:p w14:paraId="67356A41" w14:textId="77777777" w:rsidR="00007F15" w:rsidRDefault="00000000">
      <w:pPr>
        <w:spacing w:before="60" w:after="60"/>
      </w:pPr>
      <w:r>
        <w:t>---</w:t>
      </w:r>
    </w:p>
    <w:p w14:paraId="073A28D1" w14:textId="77777777" w:rsidR="00007F15" w:rsidRDefault="00000000">
      <w:pPr>
        <w:pStyle w:val="Heading2"/>
        <w:spacing w:before="220" w:after="100"/>
      </w:pPr>
      <w:r>
        <w:t>1. Traceability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2"/>
        <w:gridCol w:w="2404"/>
        <w:gridCol w:w="1226"/>
        <w:gridCol w:w="3604"/>
      </w:tblGrid>
      <w:tr w:rsidR="00007F15" w14:paraId="739529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8E4D" w14:textId="77777777" w:rsidR="00007F15" w:rsidRDefault="00000000">
            <w:pPr>
              <w:spacing w:before="50" w:after="50"/>
            </w:pPr>
            <w:r>
              <w:t>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BF889" w14:textId="77777777" w:rsidR="00007F15" w:rsidRDefault="00000000">
            <w:pPr>
              <w:spacing w:before="50" w:after="50"/>
            </w:pPr>
            <w:r>
              <w:t>FR / NFR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A946E" w14:textId="77777777" w:rsidR="00007F15" w:rsidRDefault="00000000">
            <w:pPr>
              <w:spacing w:before="50" w:after="50"/>
            </w:pPr>
            <w:r>
              <w:t>Test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D391E" w14:textId="77777777" w:rsidR="00007F15" w:rsidRDefault="00000000">
            <w:pPr>
              <w:spacing w:before="50" w:after="50"/>
            </w:pPr>
            <w:r>
              <w:t>Deliverable</w:t>
            </w:r>
          </w:p>
        </w:tc>
      </w:tr>
      <w:tr w:rsidR="00007F15" w14:paraId="340748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EE13" w14:textId="77777777" w:rsidR="00007F15" w:rsidRDefault="00000000">
            <w:pPr>
              <w:spacing w:before="50" w:after="50"/>
            </w:pPr>
            <w:r>
              <w:t>S13-01 Production Compose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22333" w14:textId="77777777" w:rsidR="00007F15" w:rsidRDefault="00000000">
            <w:pPr>
              <w:spacing w:before="50" w:after="50"/>
            </w:pPr>
            <w:r>
              <w:t>FR-DEP-01, 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1C44" w14:textId="77777777" w:rsidR="00007F15" w:rsidRDefault="00000000">
            <w:pPr>
              <w:spacing w:before="50" w:after="50"/>
            </w:pPr>
            <w:r>
              <w:t>DEP-PROD-01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23425" w14:textId="77777777" w:rsidR="00007F1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docker-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compose.prod.yml</w:t>
            </w:r>
            <w:proofErr w:type="spellEnd"/>
          </w:p>
        </w:tc>
      </w:tr>
      <w:tr w:rsidR="00007F15" w14:paraId="4BAA46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DC283" w14:textId="77777777" w:rsidR="00007F15" w:rsidRDefault="00000000">
            <w:pPr>
              <w:spacing w:before="50" w:after="50"/>
            </w:pPr>
            <w:r>
              <w:t>S13-02 Environment separation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DDD4" w14:textId="77777777" w:rsidR="00007F15" w:rsidRDefault="00000000">
            <w:pPr>
              <w:spacing w:before="50" w:after="50"/>
            </w:pPr>
            <w:r>
              <w:t>FR-DEP-04, NFR-SEC-05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9D75F" w14:textId="77777777" w:rsidR="00007F15" w:rsidRDefault="00000000">
            <w:pPr>
              <w:spacing w:before="50" w:after="50"/>
            </w:pPr>
            <w:r>
              <w:t>DEP-PROD-02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2AAF" w14:textId="77777777" w:rsidR="00007F15" w:rsidRDefault="00000000">
            <w:pPr>
              <w:spacing w:before="50" w:after="50"/>
            </w:pP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.production.example</w:t>
            </w:r>
            <w:proofErr w:type="spellEnd"/>
            <w:r>
              <w:t xml:space="preserve"> + Docker secrets</w:t>
            </w:r>
          </w:p>
        </w:tc>
      </w:tr>
      <w:tr w:rsidR="00007F15" w14:paraId="1B542C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EE44" w14:textId="77777777" w:rsidR="00007F15" w:rsidRDefault="00000000">
            <w:pPr>
              <w:spacing w:before="50" w:after="50"/>
            </w:pPr>
            <w:r>
              <w:t>S13-03 TLS automation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A050" w14:textId="77777777" w:rsidR="00007F15" w:rsidRDefault="00000000">
            <w:pPr>
              <w:spacing w:before="50" w:after="50"/>
            </w:pPr>
            <w:r>
              <w:t>FR-DEP-03, NFR-SEC-01, DC-11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EF55" w14:textId="77777777" w:rsidR="00007F15" w:rsidRDefault="00000000">
            <w:pPr>
              <w:spacing w:before="50" w:after="50"/>
            </w:pPr>
            <w:r>
              <w:t>DEP-PROD-03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E7AA7" w14:textId="77777777" w:rsidR="00007F15" w:rsidRDefault="00000000">
            <w:pPr>
              <w:spacing w:before="50" w:after="50"/>
            </w:pPr>
            <w:proofErr w:type="spellStart"/>
            <w:r>
              <w:t>Certbot</w:t>
            </w:r>
            <w:proofErr w:type="spellEnd"/>
            <w:r>
              <w:t xml:space="preserve"> sidecar + renewal </w:t>
            </w:r>
            <w:proofErr w:type="spellStart"/>
            <w:r>
              <w:t>cron</w:t>
            </w:r>
            <w:proofErr w:type="spellEnd"/>
          </w:p>
        </w:tc>
      </w:tr>
      <w:tr w:rsidR="00007F15" w14:paraId="5C9D5D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3E1A3" w14:textId="77777777" w:rsidR="00007F15" w:rsidRDefault="00000000">
            <w:pPr>
              <w:spacing w:before="50" w:after="50"/>
            </w:pPr>
            <w:r>
              <w:t>S13-04 Nginx production config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DA04" w14:textId="77777777" w:rsidR="00007F15" w:rsidRDefault="00000000">
            <w:pPr>
              <w:spacing w:before="50" w:after="50"/>
            </w:pPr>
            <w:r>
              <w:t>FR-DEP-02, NFR-INF-01, NFR-SEC-07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C74F" w14:textId="77777777" w:rsidR="00007F15" w:rsidRDefault="00000000">
            <w:pPr>
              <w:spacing w:before="50" w:after="50"/>
            </w:pPr>
            <w:r>
              <w:t>DEP-PROD-04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E0547" w14:textId="77777777" w:rsidR="00007F1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nginx/prod/</w:t>
            </w:r>
            <w:r>
              <w:t xml:space="preserve"> (extends Artifact 8)</w:t>
            </w:r>
          </w:p>
        </w:tc>
      </w:tr>
      <w:tr w:rsidR="00007F15" w14:paraId="2EBC4C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B404" w14:textId="77777777" w:rsidR="00007F15" w:rsidRDefault="00000000">
            <w:pPr>
              <w:spacing w:before="50" w:after="50"/>
            </w:pPr>
            <w:r>
              <w:t>S13-05 Migration + seed strategy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AFA7" w14:textId="77777777" w:rsidR="00007F15" w:rsidRDefault="00000000">
            <w:pPr>
              <w:spacing w:before="50" w:after="50"/>
            </w:pPr>
            <w:r>
              <w:t>FR-DEP-05, 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8E56" w14:textId="77777777" w:rsidR="00007F15" w:rsidRDefault="00000000">
            <w:pPr>
              <w:spacing w:before="50" w:after="50"/>
            </w:pPr>
            <w:r>
              <w:t>DEP-PROD-05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259A" w14:textId="77777777" w:rsidR="00007F15" w:rsidRDefault="00000000">
            <w:pPr>
              <w:spacing w:before="50" w:after="50"/>
            </w:pPr>
            <w:r>
              <w:t>Migration job + seed policy</w:t>
            </w:r>
          </w:p>
        </w:tc>
      </w:tr>
      <w:tr w:rsidR="00007F15" w14:paraId="0D1A97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35BC" w14:textId="77777777" w:rsidR="00007F15" w:rsidRDefault="00000000">
            <w:pPr>
              <w:spacing w:before="50" w:after="50"/>
            </w:pPr>
            <w:r>
              <w:lastRenderedPageBreak/>
              <w:t>S13-06 Blue-green deploy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17EE" w14:textId="77777777" w:rsidR="00007F15" w:rsidRDefault="00000000">
            <w:pPr>
              <w:spacing w:before="50" w:after="5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7ECDC" w14:textId="77777777" w:rsidR="00007F15" w:rsidRDefault="00000000">
            <w:pPr>
              <w:spacing w:before="50" w:after="50"/>
            </w:pPr>
            <w:r>
              <w:t>DEP-PROD-06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A73C" w14:textId="77777777" w:rsidR="00007F15" w:rsidRDefault="00000000">
            <w:pPr>
              <w:spacing w:before="50" w:after="50"/>
            </w:pPr>
            <w:r>
              <w:t>Deploy + rollback scripts</w:t>
            </w:r>
          </w:p>
        </w:tc>
      </w:tr>
      <w:tr w:rsidR="00007F15" w14:paraId="195533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474F4" w14:textId="77777777" w:rsidR="00007F15" w:rsidRDefault="00000000">
            <w:pPr>
              <w:spacing w:before="50" w:after="50"/>
            </w:pPr>
            <w:r>
              <w:t>S13-07 Backup &amp; restore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9D18" w14:textId="77777777" w:rsidR="00007F15" w:rsidRDefault="00000000">
            <w:pPr>
              <w:spacing w:before="50" w:after="50"/>
            </w:pPr>
            <w:r>
              <w:t>FR-DEP-08, NFR-BAK-01, 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25D24" w14:textId="77777777" w:rsidR="00007F15" w:rsidRDefault="00000000">
            <w:pPr>
              <w:spacing w:before="50" w:after="50"/>
            </w:pPr>
            <w:r>
              <w:t>DEP-PROD-07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BE321" w14:textId="77777777" w:rsidR="00007F1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ops/backup.sh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ops/restore.sh</w:t>
            </w:r>
          </w:p>
        </w:tc>
      </w:tr>
      <w:tr w:rsidR="00007F15" w14:paraId="6B3F9C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72B11" w14:textId="77777777" w:rsidR="00007F15" w:rsidRDefault="00000000">
            <w:pPr>
              <w:spacing w:before="50" w:after="50"/>
            </w:pPr>
            <w:r>
              <w:t>S13-08 Monitoring &amp; health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C27A2" w14:textId="77777777" w:rsidR="00007F15" w:rsidRDefault="00000000">
            <w:pPr>
              <w:spacing w:before="50" w:after="50"/>
            </w:pPr>
            <w:r>
              <w:t>NFR-OPS-01, 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4073" w14:textId="77777777" w:rsidR="00007F15" w:rsidRDefault="00000000">
            <w:pPr>
              <w:spacing w:before="50" w:after="50"/>
            </w:pPr>
            <w:r>
              <w:t>DEP-PROD-08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6A5E" w14:textId="77777777" w:rsidR="00007F15" w:rsidRDefault="00000000">
            <w:pPr>
              <w:spacing w:before="50" w:after="50"/>
            </w:pPr>
            <w:r>
              <w:t>Health endpoint + uptime probe + alert rules</w:t>
            </w:r>
          </w:p>
        </w:tc>
      </w:tr>
      <w:tr w:rsidR="00007F15" w14:paraId="046F4F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9FFB9" w14:textId="77777777" w:rsidR="00007F15" w:rsidRDefault="00000000">
            <w:pPr>
              <w:spacing w:before="50" w:after="50"/>
            </w:pPr>
            <w:r>
              <w:t>S13-09 Logging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3FFCC" w14:textId="77777777" w:rsidR="00007F15" w:rsidRDefault="00000000">
            <w:pPr>
              <w:spacing w:before="50" w:after="50"/>
            </w:pPr>
            <w:r>
              <w:t>NFR-OPS-02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19AB" w14:textId="77777777" w:rsidR="00007F15" w:rsidRDefault="00000000">
            <w:pPr>
              <w:spacing w:before="50" w:after="50"/>
            </w:pPr>
            <w:r>
              <w:t>DEP-PROD-09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A7676" w14:textId="77777777" w:rsidR="00007F15" w:rsidRDefault="00000000">
            <w:pPr>
              <w:spacing w:before="50" w:after="50"/>
            </w:pPr>
            <w:r>
              <w:t>JSON log driver + rotation</w:t>
            </w:r>
          </w:p>
        </w:tc>
      </w:tr>
      <w:tr w:rsidR="00007F15" w14:paraId="457023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3333D" w14:textId="77777777" w:rsidR="00007F15" w:rsidRDefault="00000000">
            <w:pPr>
              <w:spacing w:before="50" w:after="50"/>
            </w:pPr>
            <w:r>
              <w:t>S13-10 Smoke tests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9050" w14:textId="77777777" w:rsidR="00007F15" w:rsidRDefault="00000000">
            <w:pPr>
              <w:spacing w:before="50" w:after="5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A2F24" w14:textId="77777777" w:rsidR="00007F15" w:rsidRDefault="00000000">
            <w:pPr>
              <w:spacing w:before="50" w:after="50"/>
            </w:pPr>
            <w:r>
              <w:t>DEP-PROD-10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F6F5E" w14:textId="77777777" w:rsidR="00007F1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ops/smoke.sh</w:t>
            </w:r>
          </w:p>
        </w:tc>
      </w:tr>
      <w:tr w:rsidR="00007F15" w14:paraId="61595E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EC6A" w14:textId="77777777" w:rsidR="00007F15" w:rsidRDefault="00000000">
            <w:pPr>
              <w:spacing w:before="50" w:after="50"/>
            </w:pPr>
            <w:r>
              <w:t>S13-11 Ops runbook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8CE2" w14:textId="77777777" w:rsidR="00007F15" w:rsidRDefault="00000000">
            <w:pPr>
              <w:spacing w:before="50" w:after="5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65CA6" w14:textId="77777777" w:rsidR="00007F15" w:rsidRDefault="00000000">
            <w:pPr>
              <w:spacing w:before="50" w:after="5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CF5AB" w14:textId="77777777" w:rsidR="00007F1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docs/ops/runbook.md</w:t>
            </w:r>
          </w:p>
        </w:tc>
      </w:tr>
      <w:tr w:rsidR="00007F15" w14:paraId="596654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48AB" w14:textId="77777777" w:rsidR="00007F15" w:rsidRDefault="00000000">
            <w:pPr>
              <w:spacing w:before="50" w:after="50"/>
            </w:pPr>
            <w:r>
              <w:t>S13-12 Incident response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EA76D" w14:textId="77777777" w:rsidR="00007F15" w:rsidRDefault="00000000">
            <w:pPr>
              <w:spacing w:before="50" w:after="5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A0299" w14:textId="77777777" w:rsidR="00007F15" w:rsidRDefault="00000000">
            <w:pPr>
              <w:spacing w:before="50" w:after="5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871E" w14:textId="77777777" w:rsidR="00007F1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docs/ops/incident-response.md</w:t>
            </w:r>
          </w:p>
        </w:tc>
      </w:tr>
    </w:tbl>
    <w:p w14:paraId="45B7363B" w14:textId="77777777" w:rsidR="00007F15" w:rsidRDefault="00007F15">
      <w:pPr>
        <w:spacing w:after="100"/>
      </w:pPr>
    </w:p>
    <w:p w14:paraId="20A85C03" w14:textId="77777777" w:rsidR="00007F15" w:rsidRDefault="00000000">
      <w:pPr>
        <w:spacing w:before="60" w:after="60"/>
      </w:pPr>
      <w:r>
        <w:t>---</w:t>
      </w:r>
    </w:p>
    <w:p w14:paraId="75DEAC1D" w14:textId="77777777" w:rsidR="00007F15" w:rsidRDefault="00000000">
      <w:pPr>
        <w:pStyle w:val="Heading2"/>
        <w:spacing w:before="220" w:after="100"/>
      </w:pPr>
      <w:r>
        <w:t>2. Environment Topology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007F15" w14:paraId="56DF4E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7DCA3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┌──────────────────────────────────────────────────────────────────────────┐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 w14:paraId="46C4BA8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                       End Users                                    │</w:t>
            </w:r>
          </w:p>
          <w:p w14:paraId="0434158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└──────────────────────────────┬───────────────────────────────────────────┘</w:t>
            </w:r>
          </w:p>
          <w:p w14:paraId="5D2A78A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│ HTTPS/WSS (443)</w:t>
            </w:r>
          </w:p>
          <w:p w14:paraId="4163FA6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▼</w:t>
            </w:r>
          </w:p>
          <w:p w14:paraId="338B44A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┌──────────────────────────────────────────────────────────────────────────┐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 w14:paraId="00D5635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             Cloudflare (optional,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recommended)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│</w:t>
            </w:r>
          </w:p>
          <w:p w14:paraId="155165B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  DNS · DDoS mitigation · WAF · edge TLS (origin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pull)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│</w:t>
            </w:r>
          </w:p>
          <w:p w14:paraId="6EB8C8A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└──────────────────────────────┬───────────────────────────────────────────┘</w:t>
            </w:r>
          </w:p>
          <w:p w14:paraId="41F738A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│ HTTPS/WSS (443, origin TLS with Let's Encrypt)</w:t>
            </w:r>
          </w:p>
          <w:p w14:paraId="444434F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▼</w:t>
            </w:r>
          </w:p>
          <w:p w14:paraId="07B064E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┌──────────────────────────────────────────────────────────────────────────┐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 w14:paraId="151B0FB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             Nginx (front + TLS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terminator)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│</w:t>
            </w:r>
          </w:p>
          <w:p w14:paraId="4A35A7C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•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server_name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fyp.example.edu                                          │</w:t>
            </w:r>
          </w:p>
          <w:p w14:paraId="077188A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• HTTP → HTTPS redirect                                                 │</w:t>
            </w:r>
          </w:p>
          <w:p w14:paraId="2993697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• Reverse proxy to blue OR green backend (X-Active-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Upstream)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│</w:t>
            </w:r>
          </w:p>
          <w:p w14:paraId="174115E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• WebSocket upgrade for /socket.io/                                     │</w:t>
            </w:r>
          </w:p>
          <w:p w14:paraId="36F2107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• Rate limiting, security headers,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gzip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HTTP/2                          │</w:t>
            </w:r>
          </w:p>
          <w:p w14:paraId="7F6D8A8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└──────────────┬────────────────────────────┬──────────────────────────────┘</w:t>
            </w:r>
          </w:p>
          <w:p w14:paraId="28674D5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│                            │</w:t>
            </w:r>
          </w:p>
          <w:p w14:paraId="1E0E810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▼                            ▼</w:t>
            </w:r>
          </w:p>
          <w:p w14:paraId="2D78F0D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┌─────────────────┐         ┌─────────────────────┐</w:t>
            </w:r>
          </w:p>
          <w:p w14:paraId="13BD29C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Frontend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FE)  │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Backend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BLUE 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BE)  │</w:t>
            </w:r>
            <w:proofErr w:type="gramEnd"/>
          </w:p>
          <w:p w14:paraId="5AF8627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Static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bundle  │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◄────────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Express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Socket   │</w:t>
            </w:r>
          </w:p>
          <w:p w14:paraId="05E5C79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via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Nginx root │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Attached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worker    │</w:t>
            </w:r>
          </w:p>
          <w:p w14:paraId="5B26E8A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└─────────────────┘         └─────────┬───────────┘</w:t>
            </w:r>
          </w:p>
          <w:p w14:paraId="7EB972F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           │</w:t>
            </w:r>
          </w:p>
          <w:p w14:paraId="2B7B5A9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           ▼</w:t>
            </w:r>
          </w:p>
          <w:p w14:paraId="364E76C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┌─────────────────────┐</w:t>
            </w:r>
          </w:p>
          <w:p w14:paraId="7B2F345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Backend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GREEN (BE) │</w:t>
            </w:r>
          </w:p>
          <w:p w14:paraId="5CF7C01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Same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image, standby│</w:t>
            </w:r>
          </w:p>
          <w:p w14:paraId="27917ED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└─────────┬───────────┘</w:t>
            </w:r>
          </w:p>
          <w:p w14:paraId="13BBA5F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                                  │</w:t>
            </w:r>
          </w:p>
          <w:p w14:paraId="20DAE6D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┌─────────────────────┼─────────────────────┐</w:t>
            </w:r>
          </w:p>
          <w:p w14:paraId="08D6DED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▼                     ▼                     ▼</w:t>
            </w:r>
          </w:p>
          <w:p w14:paraId="362E8C1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┌──────────┐         ┌──────────┐         ┌──────────────┐</w:t>
            </w:r>
          </w:p>
          <w:p w14:paraId="32C0D62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│ Postgres │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Redis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│         │Object Storage│</w:t>
            </w:r>
          </w:p>
          <w:p w14:paraId="2AE4457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(data)  │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│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pubsub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│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(uploads)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</w:t>
            </w:r>
          </w:p>
          <w:p w14:paraId="124917D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└──────────┘         └──────────┘         └──────────────┘</w:t>
            </w:r>
          </w:p>
          <w:p w14:paraId="1925068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│                     │                     │</w:t>
            </w:r>
          </w:p>
          <w:p w14:paraId="3C79087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└─────────────────────┴─────────────────────┘</w:t>
            </w:r>
          </w:p>
          <w:p w14:paraId="0A46B4B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          │</w:t>
            </w:r>
          </w:p>
          <w:p w14:paraId="5590ABF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          ▼</w:t>
            </w:r>
          </w:p>
          <w:p w14:paraId="2A2340B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┌─────────────────────┐</w:t>
            </w:r>
          </w:p>
          <w:p w14:paraId="25764F4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Backup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sidecar     │</w:t>
            </w:r>
          </w:p>
          <w:p w14:paraId="46CB088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nightly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pg_dump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+  │</w:t>
            </w:r>
            <w:proofErr w:type="gramEnd"/>
          </w:p>
          <w:p w14:paraId="7612879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uploads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tar        │</w:t>
            </w:r>
          </w:p>
          <w:p w14:paraId="3FE9A62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→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off-host storage │</w:t>
            </w:r>
          </w:p>
          <w:p w14:paraId="01989D8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└─────────────────────┘</w:t>
            </w:r>
          </w:p>
        </w:tc>
      </w:tr>
    </w:tbl>
    <w:p w14:paraId="4FD57E9E" w14:textId="77777777" w:rsidR="00007F15" w:rsidRDefault="00007F15">
      <w:pPr>
        <w:spacing w:after="80"/>
      </w:pPr>
    </w:p>
    <w:p w14:paraId="4C676151" w14:textId="77777777" w:rsidR="00007F15" w:rsidRDefault="00000000">
      <w:pPr>
        <w:spacing w:before="60" w:after="60"/>
      </w:pPr>
      <w:r>
        <w:rPr>
          <w:b/>
          <w:bCs/>
        </w:rPr>
        <w:t>Service inventory: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2777"/>
        <w:gridCol w:w="1659"/>
        <w:gridCol w:w="3408"/>
      </w:tblGrid>
      <w:tr w:rsidR="00007F15" w14:paraId="3D3B4D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4C2C" w14:textId="77777777" w:rsidR="00007F15" w:rsidRDefault="00000000">
            <w:pPr>
              <w:spacing w:before="50" w:after="50"/>
            </w:pPr>
            <w:r>
              <w:t>Service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1577" w14:textId="77777777" w:rsidR="00007F15" w:rsidRDefault="00000000">
            <w:pPr>
              <w:spacing w:before="50" w:after="50"/>
            </w:pPr>
            <w:r>
              <w:t>Purpose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5C23" w14:textId="77777777" w:rsidR="00007F15" w:rsidRDefault="00000000">
            <w:pPr>
              <w:spacing w:before="50" w:after="50"/>
            </w:pPr>
            <w:r>
              <w:t>Blue-Green?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F5F63" w14:textId="77777777" w:rsidR="00007F15" w:rsidRDefault="00000000">
            <w:pPr>
              <w:spacing w:before="50" w:after="50"/>
            </w:pPr>
            <w:r>
              <w:t>Restart policy</w:t>
            </w:r>
          </w:p>
        </w:tc>
      </w:tr>
      <w:tr w:rsidR="00007F15" w14:paraId="3BD20B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63AD" w14:textId="77777777" w:rsidR="00007F1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nginx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DB5F7" w14:textId="77777777" w:rsidR="00007F15" w:rsidRDefault="00000000">
            <w:pPr>
              <w:spacing w:before="50" w:after="50"/>
            </w:pPr>
            <w:r>
              <w:t>TLS, reverse proxy, static assets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C7EF" w14:textId="77777777" w:rsidR="00007F15" w:rsidRDefault="00000000">
            <w:pPr>
              <w:spacing w:before="50" w:after="50"/>
            </w:pPr>
            <w:r>
              <w:t>No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D166" w14:textId="77777777" w:rsidR="00007F1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unless-stopped</w:t>
            </w:r>
          </w:p>
        </w:tc>
      </w:tr>
      <w:tr w:rsidR="00007F15" w14:paraId="132FDB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BE46" w14:textId="77777777" w:rsidR="00007F1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frontend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935C8" w14:textId="77777777" w:rsidR="00007F15" w:rsidRDefault="00000000">
            <w:pPr>
              <w:spacing w:before="50" w:after="50"/>
            </w:pPr>
            <w:r>
              <w:t>Static bundle (built image)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15E5" w14:textId="77777777" w:rsidR="00007F15" w:rsidRDefault="00000000">
            <w:pPr>
              <w:spacing w:before="50" w:after="50"/>
            </w:pPr>
            <w:r>
              <w:t>No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BCAC" w14:textId="77777777" w:rsidR="00007F1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unless-stopped</w:t>
            </w:r>
          </w:p>
        </w:tc>
      </w:tr>
      <w:tr w:rsidR="00007F15" w14:paraId="79D095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DB92" w14:textId="77777777" w:rsidR="00007F1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backend-blue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3E31" w14:textId="77777777" w:rsidR="00007F15" w:rsidRDefault="00000000">
            <w:pPr>
              <w:spacing w:before="50" w:after="50"/>
            </w:pPr>
            <w:r>
              <w:t>Primary app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6A295" w14:textId="77777777" w:rsidR="00007F15" w:rsidRDefault="00000000">
            <w:pPr>
              <w:spacing w:before="50" w:after="50"/>
            </w:pPr>
            <w:r>
              <w:t>Yes (blue)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82498" w14:textId="77777777" w:rsidR="00007F1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unless-stopped</w:t>
            </w:r>
          </w:p>
        </w:tc>
      </w:tr>
      <w:tr w:rsidR="00007F15" w14:paraId="2A105A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EE8D3" w14:textId="77777777" w:rsidR="00007F1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backend-green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D0FA" w14:textId="77777777" w:rsidR="00007F15" w:rsidRDefault="00000000">
            <w:pPr>
              <w:spacing w:before="50" w:after="50"/>
            </w:pPr>
            <w:r>
              <w:t>Standby app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D6FE" w14:textId="77777777" w:rsidR="00007F15" w:rsidRDefault="00000000">
            <w:pPr>
              <w:spacing w:before="50" w:after="50"/>
            </w:pPr>
            <w:r>
              <w:t>Yes (green)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B5C1" w14:textId="77777777" w:rsidR="00007F1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unless-stopped</w:t>
            </w:r>
            <w:r>
              <w:t xml:space="preserve"> (only during deploy)</w:t>
            </w:r>
          </w:p>
        </w:tc>
      </w:tr>
      <w:tr w:rsidR="00007F15" w14:paraId="7B8A7F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33CBE" w14:textId="77777777" w:rsidR="00007F1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worker-blue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3111" w14:textId="77777777" w:rsidR="00007F15" w:rsidRDefault="00000000">
            <w:pPr>
              <w:spacing w:before="50" w:after="50"/>
            </w:pPr>
            <w:r>
              <w:t>PIRAE + notification workers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5688" w14:textId="77777777" w:rsidR="00007F15" w:rsidRDefault="00000000">
            <w:pPr>
              <w:spacing w:before="50" w:after="50"/>
            </w:pPr>
            <w:r>
              <w:t>Yes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D74E7" w14:textId="77777777" w:rsidR="00007F1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unless-stopped</w:t>
            </w:r>
          </w:p>
        </w:tc>
      </w:tr>
      <w:tr w:rsidR="00007F15" w14:paraId="593AD6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44AF" w14:textId="77777777" w:rsidR="00007F1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worker-green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A625" w14:textId="77777777" w:rsidR="00007F15" w:rsidRDefault="00000000">
            <w:pPr>
              <w:spacing w:before="50" w:after="50"/>
            </w:pPr>
            <w:r>
              <w:t>Standby worker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B89A" w14:textId="77777777" w:rsidR="00007F15" w:rsidRDefault="00000000">
            <w:pPr>
              <w:spacing w:before="50" w:after="50"/>
            </w:pPr>
            <w:r>
              <w:t>Yes (deploy only)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CB9A5" w14:textId="77777777" w:rsidR="00007F15" w:rsidRDefault="00000000">
            <w:pPr>
              <w:spacing w:before="50" w:after="50"/>
            </w:pPr>
            <w:r>
              <w:t>—</w:t>
            </w:r>
          </w:p>
        </w:tc>
      </w:tr>
      <w:tr w:rsidR="00007F15" w14:paraId="36110F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3A67" w14:textId="77777777" w:rsidR="00007F15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postgres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5FAE" w14:textId="77777777" w:rsidR="00007F15" w:rsidRDefault="00000000">
            <w:pPr>
              <w:spacing w:before="50" w:after="50"/>
            </w:pPr>
            <w:r>
              <w:t>Source of truth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D5D05" w14:textId="77777777" w:rsidR="00007F15" w:rsidRDefault="00000000">
            <w:pPr>
              <w:spacing w:before="50" w:after="50"/>
            </w:pPr>
            <w:r>
              <w:t>No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6553F" w14:textId="77777777" w:rsidR="00007F1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always</w:t>
            </w:r>
          </w:p>
        </w:tc>
      </w:tr>
      <w:tr w:rsidR="00007F15" w14:paraId="4530CF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A005A" w14:textId="77777777" w:rsidR="00007F15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redis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C5495" w14:textId="77777777" w:rsidR="00007F15" w:rsidRDefault="00000000">
            <w:pPr>
              <w:spacing w:before="50" w:after="50"/>
            </w:pPr>
            <w:r>
              <w:t>Pub/Sub, cache, sessions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DACE" w14:textId="77777777" w:rsidR="00007F15" w:rsidRDefault="00000000">
            <w:pPr>
              <w:spacing w:before="50" w:after="50"/>
            </w:pPr>
            <w:r>
              <w:t>No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7E248" w14:textId="77777777" w:rsidR="00007F1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always</w:t>
            </w:r>
          </w:p>
        </w:tc>
      </w:tr>
      <w:tr w:rsidR="00007F15" w14:paraId="4C0271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233F3" w14:textId="77777777" w:rsidR="00007F1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migrate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FE245" w14:textId="77777777" w:rsidR="00007F15" w:rsidRDefault="00000000">
            <w:pPr>
              <w:spacing w:before="50" w:after="50"/>
            </w:pPr>
            <w:r>
              <w:t>One-shot Prisma migration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8479C" w14:textId="77777777" w:rsidR="00007F15" w:rsidRDefault="00000000">
            <w:pPr>
              <w:spacing w:before="50" w:after="50"/>
            </w:pPr>
            <w:r>
              <w:t>No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FFDA5" w14:textId="77777777" w:rsidR="00007F1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no</w:t>
            </w:r>
          </w:p>
        </w:tc>
      </w:tr>
      <w:tr w:rsidR="00007F15" w14:paraId="5CEFF1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62936" w14:textId="77777777" w:rsidR="00007F1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seed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C9DD" w14:textId="77777777" w:rsidR="00007F15" w:rsidRDefault="00000000">
            <w:pPr>
              <w:spacing w:before="50" w:after="50"/>
            </w:pPr>
            <w:r>
              <w:t>One-shot seed (guarded)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2DE8" w14:textId="77777777" w:rsidR="00007F15" w:rsidRDefault="00000000">
            <w:pPr>
              <w:spacing w:before="50" w:after="50"/>
            </w:pPr>
            <w:r>
              <w:t>No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5D242" w14:textId="77777777" w:rsidR="00007F1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no</w:t>
            </w:r>
          </w:p>
        </w:tc>
      </w:tr>
      <w:tr w:rsidR="00007F15" w14:paraId="0FBDEE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2F501" w14:textId="77777777" w:rsidR="00007F1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backup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E2371" w14:textId="77777777" w:rsidR="00007F15" w:rsidRDefault="00000000">
            <w:pPr>
              <w:spacing w:before="50" w:after="50"/>
            </w:pPr>
            <w:r>
              <w:t>Nightly backup sidecar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29E77" w14:textId="77777777" w:rsidR="00007F15" w:rsidRDefault="00000000">
            <w:pPr>
              <w:spacing w:before="50" w:after="50"/>
            </w:pPr>
            <w:r>
              <w:t>No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5EACF" w14:textId="77777777" w:rsidR="00007F1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unless-stopped</w:t>
            </w:r>
          </w:p>
        </w:tc>
      </w:tr>
      <w:tr w:rsidR="00007F15" w14:paraId="5E1C5F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617AD" w14:textId="77777777" w:rsidR="00007F15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certbot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70297" w14:textId="77777777" w:rsidR="00007F15" w:rsidRDefault="00000000">
            <w:pPr>
              <w:spacing w:before="50" w:after="50"/>
            </w:pPr>
            <w:r>
              <w:t>TLS renewal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B4448" w14:textId="77777777" w:rsidR="00007F15" w:rsidRDefault="00000000">
            <w:pPr>
              <w:spacing w:before="50" w:after="50"/>
            </w:pPr>
            <w:r>
              <w:t>No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476F" w14:textId="77777777" w:rsidR="00007F1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unless-stopped</w:t>
            </w:r>
          </w:p>
        </w:tc>
      </w:tr>
      <w:tr w:rsidR="00007F15" w14:paraId="268501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77D55" w14:textId="77777777" w:rsidR="00007F1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uptime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FCEA4" w14:textId="77777777" w:rsidR="00007F15" w:rsidRDefault="00000000">
            <w:pPr>
              <w:spacing w:before="50" w:after="50"/>
            </w:pPr>
            <w:r>
              <w:t>Health probe → webhook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3C3A" w14:textId="77777777" w:rsidR="00007F15" w:rsidRDefault="00000000">
            <w:pPr>
              <w:spacing w:before="50" w:after="50"/>
            </w:pPr>
            <w:r>
              <w:t>No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4976" w14:textId="77777777" w:rsidR="00007F1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unless-stopped</w:t>
            </w:r>
          </w:p>
        </w:tc>
      </w:tr>
    </w:tbl>
    <w:p w14:paraId="57988F7A" w14:textId="77777777" w:rsidR="00007F15" w:rsidRDefault="00007F15">
      <w:pPr>
        <w:spacing w:after="100"/>
      </w:pPr>
    </w:p>
    <w:p w14:paraId="12C529B1" w14:textId="77777777" w:rsidR="00007F15" w:rsidRDefault="00000000">
      <w:pPr>
        <w:spacing w:before="60" w:after="60"/>
      </w:pPr>
      <w:r>
        <w:t>---</w:t>
      </w:r>
    </w:p>
    <w:p w14:paraId="30DD3422" w14:textId="77777777" w:rsidR="00007F15" w:rsidRDefault="00000000">
      <w:pPr>
        <w:pStyle w:val="Heading2"/>
        <w:spacing w:before="220" w:after="100"/>
      </w:pPr>
      <w:r>
        <w:t>3. Production Compose</w:t>
      </w:r>
    </w:p>
    <w:p w14:paraId="3125C51C" w14:textId="77777777" w:rsidR="00007F15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docker/docker-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compose.prod.yml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007F15" w14:paraId="720192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0784F6" w14:textId="77777777" w:rsidR="00007F1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YAML</w:t>
            </w:r>
          </w:p>
          <w:p w14:paraId="6884974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# ============================================================================</w:t>
            </w:r>
          </w:p>
          <w:p w14:paraId="41AC445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Real-Time Team Project Management Platform — PRODUCTION Compose</w:t>
            </w:r>
          </w:p>
          <w:p w14:paraId="08C6139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----------------------------------------------------------------------------</w:t>
            </w:r>
          </w:p>
          <w:p w14:paraId="31E9A5B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Traces to: SRS v2.0 §10 · FR-DEP-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08 · NFR-AVAIL-01 · NFR-BAK-02 ·</w:t>
            </w:r>
          </w:p>
          <w:p w14:paraId="6B869FD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       NFR-SEC-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08 · NFR-OPS-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03 · NFR-INF-01 · CA-20</w:t>
            </w:r>
          </w:p>
          <w:p w14:paraId="26ADDBF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</w:t>
            </w:r>
          </w:p>
          <w:p w14:paraId="76DC275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Differences vs docker-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compose.yml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(dev, Artifact 8):</w:t>
            </w:r>
          </w:p>
          <w:p w14:paraId="76DDE63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- Blue-green app instances (backend-blue / backend-green + workers)</w:t>
            </w:r>
          </w:p>
          <w:p w14:paraId="39D562A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- No source bind mounts — immutable images only</w:t>
            </w:r>
          </w:p>
          <w:p w14:paraId="4A37AEE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- Resource limits on every service</w:t>
            </w:r>
          </w:p>
          <w:p w14:paraId="553E0A9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- JSON log driver with rotation</w:t>
            </w:r>
          </w:p>
          <w:p w14:paraId="48293CE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- Docker secrets instead of env vars for sensitive values</w:t>
            </w:r>
          </w:p>
          <w:p w14:paraId="7112B2B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  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Certbot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sidecar for Let's Encrypt</w:t>
            </w:r>
          </w:p>
          <w:p w14:paraId="755F5B9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  - Backup sidecar (nightly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pg_dump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uploads tar)</w:t>
            </w:r>
          </w:p>
          <w:p w14:paraId="664A925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- Uptime health-probe sidecar</w:t>
            </w:r>
          </w:p>
          <w:p w14:paraId="55DCFAA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  - Restart policies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favouring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availability</w:t>
            </w:r>
          </w:p>
          <w:p w14:paraId="1987E95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============================================================================</w:t>
            </w:r>
          </w:p>
          <w:p w14:paraId="0E0EF22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E6C128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name: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-pm-platform-prod</w:t>
            </w:r>
          </w:p>
          <w:p w14:paraId="430F17B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50D7F2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networks:</w:t>
            </w:r>
          </w:p>
          <w:p w14:paraId="61D3D36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-edge:</w:t>
            </w:r>
          </w:p>
          <w:p w14:paraId="1663221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driver: bridge</w:t>
            </w:r>
          </w:p>
          <w:p w14:paraId="742095B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internal: false</w:t>
            </w:r>
          </w:p>
          <w:p w14:paraId="211D606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-internal:</w:t>
            </w:r>
          </w:p>
          <w:p w14:paraId="7F0758A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driver: bridge</w:t>
            </w:r>
          </w:p>
          <w:p w14:paraId="57E102B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internal: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 #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backup sidecar live here only</w:t>
            </w:r>
          </w:p>
          <w:p w14:paraId="6E311C3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D15252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volumes:</w:t>
            </w:r>
          </w:p>
          <w:p w14:paraId="5F3E3C3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-data:</w:t>
            </w:r>
          </w:p>
          <w:p w14:paraId="719963C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-data:</w:t>
            </w:r>
          </w:p>
          <w:p w14:paraId="2496641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uploads:</w:t>
            </w:r>
          </w:p>
          <w:p w14:paraId="3889F42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nginx-logs:</w:t>
            </w:r>
          </w:p>
          <w:p w14:paraId="1F6898C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certbot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-certs:</w:t>
            </w:r>
          </w:p>
          <w:p w14:paraId="0AB9892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certbot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-www:</w:t>
            </w:r>
          </w:p>
          <w:p w14:paraId="0AD01B0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backup-staging:</w:t>
            </w:r>
          </w:p>
          <w:p w14:paraId="6CA99E4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22AEA1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secrets:</w:t>
            </w:r>
          </w:p>
          <w:p w14:paraId="0363EAA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postgres_password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</w:t>
            </w:r>
          </w:p>
          <w:p w14:paraId="2B2D97C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external: true</w:t>
            </w:r>
          </w:p>
          <w:p w14:paraId="0F2587D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redis_password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</w:t>
            </w:r>
          </w:p>
          <w:p w14:paraId="2DD8F9F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external: true</w:t>
            </w:r>
          </w:p>
          <w:p w14:paraId="77F9DDF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jwt_access_secret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</w:t>
            </w:r>
          </w:p>
          <w:p w14:paraId="47C5C5F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external: true</w:t>
            </w:r>
          </w:p>
          <w:p w14:paraId="09478DC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jwt_refresh_secret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</w:t>
            </w:r>
          </w:p>
          <w:p w14:paraId="19172CB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external: true</w:t>
            </w:r>
          </w:p>
          <w:p w14:paraId="291A3F8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smtp_password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</w:t>
            </w:r>
          </w:p>
          <w:p w14:paraId="6F03942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external: true</w:t>
            </w:r>
          </w:p>
          <w:p w14:paraId="775776E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1797AE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services:</w:t>
            </w:r>
          </w:p>
          <w:p w14:paraId="5C6D851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09725E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==========================================================================</w:t>
            </w:r>
          </w:p>
          <w:p w14:paraId="719626B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1. Postgres — source of truth (DC-04)</w:t>
            </w:r>
          </w:p>
          <w:p w14:paraId="2858615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==========================================================================</w:t>
            </w:r>
          </w:p>
          <w:p w14:paraId="619B5A9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</w:t>
            </w:r>
          </w:p>
          <w:p w14:paraId="1FEF22B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image: postgres:16.4-alpine</w:t>
            </w:r>
          </w:p>
          <w:p w14:paraId="34142B8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container_name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fyp-postgres</w:t>
            </w:r>
            <w:proofErr w:type="spellEnd"/>
          </w:p>
          <w:p w14:paraId="04D70B2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restart: always</w:t>
            </w:r>
          </w:p>
          <w:p w14:paraId="48D4801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environment:</w:t>
            </w:r>
          </w:p>
          <w:p w14:paraId="1B4385F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POSTGRES_USER: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fyp_user</w:t>
            </w:r>
            <w:proofErr w:type="spellEnd"/>
          </w:p>
          <w:p w14:paraId="08764B3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POSTGRES_DB: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fyp_pm</w:t>
            </w:r>
            <w:proofErr w:type="spellEnd"/>
          </w:p>
          <w:p w14:paraId="3D31311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POSTGRES_PASSWORD_FILE: /run/secrets/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postgres_password</w:t>
            </w:r>
            <w:proofErr w:type="spellEnd"/>
          </w:p>
          <w:p w14:paraId="2334EF3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PGDATA: /var/lib/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postgresql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/data/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pgdata</w:t>
            </w:r>
            <w:proofErr w:type="spellEnd"/>
          </w:p>
          <w:p w14:paraId="40CAAD4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secrets: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postgres_password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</w:p>
          <w:p w14:paraId="3A659C5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volumes:</w:t>
            </w:r>
          </w:p>
          <w:p w14:paraId="672C580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-data:/var/lib/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postgresql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/data</w:t>
            </w:r>
          </w:p>
          <w:p w14:paraId="2B39DFE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-scripts:/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docker-entrypoint-initdb.d:ro</w:t>
            </w:r>
            <w:proofErr w:type="spellEnd"/>
          </w:p>
          <w:p w14:paraId="664EA4A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healthcheck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</w:t>
            </w:r>
          </w:p>
          <w:p w14:paraId="7210C7A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test: ["CMD-SHELL",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pg_isready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-U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fyp_user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fyp_pm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"]</w:t>
            </w:r>
          </w:p>
          <w:p w14:paraId="08C7679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interval: 15s</w:t>
            </w:r>
          </w:p>
          <w:p w14:paraId="64DD1E1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timeout: 5s</w:t>
            </w:r>
          </w:p>
          <w:p w14:paraId="11D807D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retries: 5</w:t>
            </w:r>
          </w:p>
          <w:p w14:paraId="27B262E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start_period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60s</w:t>
            </w:r>
          </w:p>
          <w:p w14:paraId="01892BE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deploy:</w:t>
            </w:r>
          </w:p>
          <w:p w14:paraId="0666440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resources:</w:t>
            </w:r>
          </w:p>
          <w:p w14:paraId="1C4C140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limits:</w:t>
            </w:r>
          </w:p>
          <w:p w14:paraId="2DA986A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cpus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'1.5'</w:t>
            </w:r>
          </w:p>
          <w:p w14:paraId="5B9F860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memory: 2G</w:t>
            </w:r>
          </w:p>
          <w:p w14:paraId="11E4A19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reservations:</w:t>
            </w:r>
          </w:p>
          <w:p w14:paraId="0B17786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cpus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'0.5'</w:t>
            </w:r>
          </w:p>
          <w:p w14:paraId="1E72751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memory: 512M</w:t>
            </w:r>
          </w:p>
          <w:p w14:paraId="2801AD6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logging:</w:t>
            </w:r>
          </w:p>
          <w:p w14:paraId="6365D99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driver: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-file</w:t>
            </w:r>
          </w:p>
          <w:p w14:paraId="5558CD1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options:</w:t>
            </w:r>
          </w:p>
          <w:p w14:paraId="4AC0F2C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max-size: "50m"</w:t>
            </w:r>
          </w:p>
          <w:p w14:paraId="672D923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max-file: "10"</w:t>
            </w:r>
          </w:p>
          <w:p w14:paraId="5A4EC8A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networks: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-internal]</w:t>
            </w:r>
          </w:p>
          <w:p w14:paraId="1B74A0D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44BEAD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==========================================================================</w:t>
            </w:r>
          </w:p>
          <w:p w14:paraId="4F7E236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2. Redis — Pub/Sub + cache + sessions (DC-05)</w:t>
            </w:r>
          </w:p>
          <w:p w14:paraId="3521480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==========================================================================</w:t>
            </w:r>
          </w:p>
          <w:p w14:paraId="58D579C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</w:t>
            </w:r>
          </w:p>
          <w:p w14:paraId="10ACBDF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image: redis:7.4-alpine</w:t>
            </w:r>
          </w:p>
          <w:p w14:paraId="4DFFEF2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container_name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fyp-redis</w:t>
            </w:r>
            <w:proofErr w:type="spellEnd"/>
          </w:p>
          <w:p w14:paraId="6E86061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restart: always</w:t>
            </w:r>
          </w:p>
          <w:p w14:paraId="26A40A7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command: &gt;</w:t>
            </w:r>
          </w:p>
          <w:p w14:paraId="7E32C2A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-server</w:t>
            </w:r>
          </w:p>
          <w:p w14:paraId="7C62AD2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appendonly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yes</w:t>
            </w:r>
          </w:p>
          <w:p w14:paraId="7099906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appendfsync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everysec</w:t>
            </w:r>
            <w:proofErr w:type="spellEnd"/>
          </w:p>
          <w:p w14:paraId="4E45942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maxmemory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512mb</w:t>
            </w:r>
          </w:p>
          <w:p w14:paraId="5E51D38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maxmemory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-policy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allkeys-lru</w:t>
            </w:r>
            <w:proofErr w:type="spellEnd"/>
          </w:p>
          <w:p w14:paraId="042C5B0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requirepass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$(cat /run/secrets/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redis_password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34ABE5F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entrypoint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["/bin/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 "-c"]</w:t>
            </w:r>
          </w:p>
          <w:p w14:paraId="41A316B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secrets: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redis_password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</w:p>
          <w:p w14:paraId="28AA60D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volumes:</w:t>
            </w:r>
          </w:p>
          <w:p w14:paraId="2B51D81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-data:/data</w:t>
            </w:r>
          </w:p>
          <w:p w14:paraId="7DDBEF3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healthcheck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</w:t>
            </w:r>
          </w:p>
          <w:p w14:paraId="7974799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test: ["CMD-SHELL",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-cli -a $$(cat /run/secrets/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redis_password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ping"]</w:t>
            </w:r>
          </w:p>
          <w:p w14:paraId="0469EF6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interval: 15s</w:t>
            </w:r>
          </w:p>
          <w:p w14:paraId="6F10F50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timeout: 5s</w:t>
            </w:r>
          </w:p>
          <w:p w14:paraId="78955F3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retries: 5</w:t>
            </w:r>
          </w:p>
          <w:p w14:paraId="1571BDA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deploy:</w:t>
            </w:r>
          </w:p>
          <w:p w14:paraId="4784B9C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resources:</w:t>
            </w:r>
          </w:p>
          <w:p w14:paraId="49D8F86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limits:</w:t>
            </w:r>
          </w:p>
          <w:p w14:paraId="23BDE50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cpus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'0.5'</w:t>
            </w:r>
          </w:p>
          <w:p w14:paraId="4708091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memory: 768M</w:t>
            </w:r>
          </w:p>
          <w:p w14:paraId="1A50D4F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logging:</w:t>
            </w:r>
          </w:p>
          <w:p w14:paraId="2A0741B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driver: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-file</w:t>
            </w:r>
          </w:p>
          <w:p w14:paraId="737069C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options:</w:t>
            </w:r>
          </w:p>
          <w:p w14:paraId="3A97243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max-size: "20m"</w:t>
            </w:r>
          </w:p>
          <w:p w14:paraId="5355A79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max-file: "5"</w:t>
            </w:r>
          </w:p>
          <w:p w14:paraId="180B935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networks: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-internal]</w:t>
            </w:r>
          </w:p>
          <w:p w14:paraId="0F1F522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F9EB5A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==========================================================================</w:t>
            </w:r>
          </w:p>
          <w:p w14:paraId="46AC60B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3. Backend BLUE (primary app)</w:t>
            </w:r>
          </w:p>
          <w:p w14:paraId="5E077FD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==========================================================================</w:t>
            </w:r>
          </w:p>
          <w:p w14:paraId="60C0EEE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backend-blue:</w:t>
            </w:r>
          </w:p>
          <w:p w14:paraId="649A789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image: ghcr.io/${GHCR_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OWNER:-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backend:$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{IMAGE_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TAG:-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latest}</w:t>
            </w:r>
          </w:p>
          <w:p w14:paraId="15116D8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container_name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-backend-blue</w:t>
            </w:r>
          </w:p>
          <w:p w14:paraId="58A2EB9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restart: unless-stopped</w:t>
            </w:r>
          </w:p>
          <w:p w14:paraId="7D34F81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env_file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.production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</w:p>
          <w:p w14:paraId="741F5ED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environment:</w:t>
            </w:r>
          </w:p>
          <w:p w14:paraId="7285D33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NODE_ENV: production</w:t>
            </w:r>
          </w:p>
          <w:p w14:paraId="1305BE7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PORT: 3000</w:t>
            </w:r>
          </w:p>
          <w:p w14:paraId="5E6916C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DATABASE_URL_FILE: /run/secrets/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database_url</w:t>
            </w:r>
            <w:proofErr w:type="spellEnd"/>
          </w:p>
          <w:p w14:paraId="009B9C9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REDIS_URL_FILE: /run/secrets/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redis_url</w:t>
            </w:r>
            <w:proofErr w:type="spellEnd"/>
          </w:p>
          <w:p w14:paraId="6CD2636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JWT_ACCESS_SECRET_FILE: /run/secrets/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jwt_access_secret</w:t>
            </w:r>
            <w:proofErr w:type="spellEnd"/>
          </w:p>
          <w:p w14:paraId="5E3D5D5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JWT_REFRESH_SECRET_FILE: /run/secrets/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jwt_refresh_secret</w:t>
            </w:r>
            <w:proofErr w:type="spellEnd"/>
          </w:p>
          <w:p w14:paraId="7333751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UPLOAD_DIR: /app/uploads</w:t>
            </w:r>
          </w:p>
          <w:p w14:paraId="182048C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LOG_LEVEL: info</w:t>
            </w:r>
          </w:p>
          <w:p w14:paraId="2993D39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DEPLOYMENT_COLOR: blue</w:t>
            </w:r>
          </w:p>
          <w:p w14:paraId="2728A8D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secrets:</w:t>
            </w:r>
          </w:p>
          <w:p w14:paraId="5DE1EBF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postgres_password</w:t>
            </w:r>
            <w:proofErr w:type="spellEnd"/>
          </w:p>
          <w:p w14:paraId="3F2539F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redis_password</w:t>
            </w:r>
            <w:proofErr w:type="spellEnd"/>
          </w:p>
          <w:p w14:paraId="122E9D0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jwt_access_secret</w:t>
            </w:r>
            <w:proofErr w:type="spellEnd"/>
          </w:p>
          <w:p w14:paraId="214A70D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jwt_refresh_secret</w:t>
            </w:r>
            <w:proofErr w:type="spellEnd"/>
          </w:p>
          <w:p w14:paraId="3FD74EB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volumes:</w:t>
            </w:r>
          </w:p>
          <w:p w14:paraId="41F3397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uploads:/app/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uploads:ro</w:t>
            </w:r>
            <w:proofErr w:type="spellEnd"/>
          </w:p>
          <w:p w14:paraId="2AF1520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depends_on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</w:t>
            </w:r>
          </w:p>
          <w:p w14:paraId="06E53D7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condition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healthy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</w:p>
          <w:p w14:paraId="23741DC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condition: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healthy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</w:p>
          <w:p w14:paraId="38A643F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expose: ['3000']</w:t>
            </w:r>
          </w:p>
          <w:p w14:paraId="5D892B5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healthcheck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</w:t>
            </w:r>
          </w:p>
          <w:p w14:paraId="724FE08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test: ["CMD",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 "-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-",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/v1/health"]</w:t>
            </w:r>
          </w:p>
          <w:p w14:paraId="7D65588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interval: 15s</w:t>
            </w:r>
          </w:p>
          <w:p w14:paraId="340344B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timeout: 5s</w:t>
            </w:r>
          </w:p>
          <w:p w14:paraId="7C70B19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retries: 5</w:t>
            </w:r>
          </w:p>
          <w:p w14:paraId="0A59F12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start_period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45s</w:t>
            </w:r>
          </w:p>
          <w:p w14:paraId="378461D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deploy:</w:t>
            </w:r>
          </w:p>
          <w:p w14:paraId="6CA97F2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resources:</w:t>
            </w:r>
          </w:p>
          <w:p w14:paraId="3D80723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limits:</w:t>
            </w:r>
          </w:p>
          <w:p w14:paraId="03AA302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cpus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'1.0'</w:t>
            </w:r>
          </w:p>
          <w:p w14:paraId="3305F3E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memory: 1G</w:t>
            </w:r>
          </w:p>
          <w:p w14:paraId="066BA7F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logging:</w:t>
            </w:r>
          </w:p>
          <w:p w14:paraId="6B1657A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driver: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-file</w:t>
            </w:r>
          </w:p>
          <w:p w14:paraId="532EC8F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options:</w:t>
            </w:r>
          </w:p>
          <w:p w14:paraId="44DF7C7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max-size: "50m"</w:t>
            </w:r>
          </w:p>
          <w:p w14:paraId="4CB70D4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max-file: "10"</w:t>
            </w:r>
          </w:p>
          <w:p w14:paraId="2584C55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networks: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-edge,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-internal]</w:t>
            </w:r>
          </w:p>
          <w:p w14:paraId="71937A1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1BEA16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==========================================================================</w:t>
            </w:r>
          </w:p>
          <w:p w14:paraId="49422A4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4. Backend GREEN (standby for blue-green deploy)</w:t>
            </w:r>
          </w:p>
          <w:p w14:paraId="0A5BF0E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   Kept scaled to 0 by default; brought up during deploy.</w:t>
            </w:r>
          </w:p>
          <w:p w14:paraId="0435C05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==========================================================================</w:t>
            </w:r>
          </w:p>
          <w:p w14:paraId="1D2064B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backend-green:</w:t>
            </w:r>
          </w:p>
          <w:p w14:paraId="7EC52A5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image: ghcr.io/${GHCR_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OWNER:-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backend:$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{IMAGE_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TAG:-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latest}</w:t>
            </w:r>
          </w:p>
          <w:p w14:paraId="6CF5D4E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container_name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-backend-green</w:t>
            </w:r>
          </w:p>
          <w:p w14:paraId="2DF5431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restart: 'no'</w:t>
            </w:r>
          </w:p>
          <w:p w14:paraId="351C74F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env_file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.production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</w:p>
          <w:p w14:paraId="1FC11CB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environment:</w:t>
            </w:r>
          </w:p>
          <w:p w14:paraId="4E77C6F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NODE_ENV: production</w:t>
            </w:r>
          </w:p>
          <w:p w14:paraId="6419B35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PORT: 3000</w:t>
            </w:r>
          </w:p>
          <w:p w14:paraId="490141B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DATABASE_URL_FILE: /run/secrets/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database_url</w:t>
            </w:r>
            <w:proofErr w:type="spellEnd"/>
          </w:p>
          <w:p w14:paraId="50428C5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REDIS_URL_FILE: /run/secrets/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redis_url</w:t>
            </w:r>
            <w:proofErr w:type="spellEnd"/>
          </w:p>
          <w:p w14:paraId="240E489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JWT_ACCESS_SECRET_FILE: /run/secrets/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jwt_access_secret</w:t>
            </w:r>
            <w:proofErr w:type="spellEnd"/>
          </w:p>
          <w:p w14:paraId="5304573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JWT_REFRESH_SECRET_FILE: /run/secrets/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jwt_refresh_secret</w:t>
            </w:r>
            <w:proofErr w:type="spellEnd"/>
          </w:p>
          <w:p w14:paraId="689200C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UPLOAD_DIR: /app/uploads</w:t>
            </w:r>
          </w:p>
          <w:p w14:paraId="4435273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LOG_LEVEL: info</w:t>
            </w:r>
          </w:p>
          <w:p w14:paraId="462F318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DEPLOYMENT_COLOR: green</w:t>
            </w:r>
          </w:p>
          <w:p w14:paraId="1B8C67E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secrets:</w:t>
            </w:r>
          </w:p>
          <w:p w14:paraId="747BE56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postgres_password</w:t>
            </w:r>
            <w:proofErr w:type="spellEnd"/>
          </w:p>
          <w:p w14:paraId="501CBFB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redis_password</w:t>
            </w:r>
            <w:proofErr w:type="spellEnd"/>
          </w:p>
          <w:p w14:paraId="79F3AFE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jwt_access_secret</w:t>
            </w:r>
            <w:proofErr w:type="spellEnd"/>
          </w:p>
          <w:p w14:paraId="14B0751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jwt_refresh_secret</w:t>
            </w:r>
            <w:proofErr w:type="spellEnd"/>
          </w:p>
          <w:p w14:paraId="50886EC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volumes:</w:t>
            </w:r>
          </w:p>
          <w:p w14:paraId="1D0EEBC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uploads:/app/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uploads:ro</w:t>
            </w:r>
            <w:proofErr w:type="spellEnd"/>
          </w:p>
          <w:p w14:paraId="607864E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depends_on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</w:t>
            </w:r>
          </w:p>
          <w:p w14:paraId="05C38E1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condition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healthy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</w:p>
          <w:p w14:paraId="3A2EED9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condition: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healthy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</w:p>
          <w:p w14:paraId="355D562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expose: ['3000']</w:t>
            </w:r>
          </w:p>
          <w:p w14:paraId="58BFEF8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healthcheck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</w:t>
            </w:r>
          </w:p>
          <w:p w14:paraId="5654556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test: ["CMD",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 "-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-",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/v1/health"]</w:t>
            </w:r>
          </w:p>
          <w:p w14:paraId="7C5CF79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interval: 15s</w:t>
            </w:r>
          </w:p>
          <w:p w14:paraId="1593CF1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timeout: 5s</w:t>
            </w:r>
          </w:p>
          <w:p w14:paraId="627BD6C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retries: 5</w:t>
            </w:r>
          </w:p>
          <w:p w14:paraId="43EA958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start_period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45s</w:t>
            </w:r>
          </w:p>
          <w:p w14:paraId="19787AE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deploy:</w:t>
            </w:r>
          </w:p>
          <w:p w14:paraId="3E107FC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replicas: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 #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start via `docker compose --profile green up -d`</w:t>
            </w:r>
          </w:p>
          <w:p w14:paraId="1A020F0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resources:</w:t>
            </w:r>
          </w:p>
          <w:p w14:paraId="5C06E89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limits:</w:t>
            </w:r>
          </w:p>
          <w:p w14:paraId="1016B8E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cpus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'1.0'</w:t>
            </w:r>
          </w:p>
          <w:p w14:paraId="52C08F5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memory: 1G</w:t>
            </w:r>
          </w:p>
          <w:p w14:paraId="4049095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logging:</w:t>
            </w:r>
          </w:p>
          <w:p w14:paraId="4CF8935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driver: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-file</w:t>
            </w:r>
          </w:p>
          <w:p w14:paraId="773A568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options:</w:t>
            </w:r>
          </w:p>
          <w:p w14:paraId="1416BA5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max-size: "50m"</w:t>
            </w:r>
          </w:p>
          <w:p w14:paraId="46F8272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max-file: "10"</w:t>
            </w:r>
          </w:p>
          <w:p w14:paraId="3903B55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networks: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-edge,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-internal]</w:t>
            </w:r>
          </w:p>
          <w:p w14:paraId="5E50120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profiles: [green]</w:t>
            </w:r>
          </w:p>
          <w:p w14:paraId="40D0B7C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227960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==========================================================================</w:t>
            </w:r>
          </w:p>
          <w:p w14:paraId="63B3559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5. Worker BLUE — PIRAE + notification queues</w:t>
            </w:r>
          </w:p>
          <w:p w14:paraId="71E88EB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==========================================================================</w:t>
            </w:r>
          </w:p>
          <w:p w14:paraId="01B93B5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worker-blue:</w:t>
            </w:r>
          </w:p>
          <w:p w14:paraId="3A27099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image: ghcr.io/${GHCR_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OWNER:-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backend:$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{IMAGE_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TAG:-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latest}</w:t>
            </w:r>
          </w:p>
          <w:p w14:paraId="06A6F50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container_name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-worker-blue</w:t>
            </w:r>
          </w:p>
          <w:p w14:paraId="4E12762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restart: unless-stopped</w:t>
            </w:r>
          </w:p>
          <w:p w14:paraId="354C0FB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command: ["node",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/worker.js"]</w:t>
            </w:r>
          </w:p>
          <w:p w14:paraId="4202920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env_file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.production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</w:p>
          <w:p w14:paraId="77A8EE2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environment:</w:t>
            </w:r>
          </w:p>
          <w:p w14:paraId="26C4752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NODE_ENV: production</w:t>
            </w:r>
          </w:p>
          <w:p w14:paraId="59CF3B1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DATABASE_URL_FILE: /run/secrets/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database_url</w:t>
            </w:r>
            <w:proofErr w:type="spellEnd"/>
          </w:p>
          <w:p w14:paraId="7E1B176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REDIS_URL_FILE: /run/secrets/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redis_url</w:t>
            </w:r>
            <w:proofErr w:type="spellEnd"/>
          </w:p>
          <w:p w14:paraId="705EBFA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JWT_ACCESS_SECRET_FILE: /run/secrets/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jwt_access_secret</w:t>
            </w:r>
            <w:proofErr w:type="spellEnd"/>
          </w:p>
          <w:p w14:paraId="7DEAA09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JWT_REFRESH_SECRET_FILE: /run/secrets/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jwt_refresh_secret</w:t>
            </w:r>
            <w:proofErr w:type="spellEnd"/>
          </w:p>
          <w:p w14:paraId="2D207D2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LOG_LEVEL: info</w:t>
            </w:r>
          </w:p>
          <w:p w14:paraId="526D299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DEPLOYMENT_COLOR: blue</w:t>
            </w:r>
          </w:p>
          <w:p w14:paraId="40E14E1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secrets:</w:t>
            </w:r>
          </w:p>
          <w:p w14:paraId="1E7D7FB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postgres_password</w:t>
            </w:r>
            <w:proofErr w:type="spellEnd"/>
          </w:p>
          <w:p w14:paraId="4F99E55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redis_password</w:t>
            </w:r>
            <w:proofErr w:type="spellEnd"/>
          </w:p>
          <w:p w14:paraId="5DFF8A6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jwt_access_secret</w:t>
            </w:r>
            <w:proofErr w:type="spellEnd"/>
          </w:p>
          <w:p w14:paraId="2F6E594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jwt_refresh_secret</w:t>
            </w:r>
            <w:proofErr w:type="spellEnd"/>
          </w:p>
          <w:p w14:paraId="3764D9C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depends_on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</w:t>
            </w:r>
          </w:p>
          <w:p w14:paraId="33039C5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condition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healthy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</w:p>
          <w:p w14:paraId="2C91381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condition: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healthy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</w:p>
          <w:p w14:paraId="5A2130E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deploy:</w:t>
            </w:r>
          </w:p>
          <w:p w14:paraId="465D0AD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replicas: 1</w:t>
            </w:r>
          </w:p>
          <w:p w14:paraId="7A76CC6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resources:</w:t>
            </w:r>
          </w:p>
          <w:p w14:paraId="3A8C588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limits:</w:t>
            </w:r>
          </w:p>
          <w:p w14:paraId="352CBCB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cpus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'0.5'</w:t>
            </w:r>
          </w:p>
          <w:p w14:paraId="1050562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memory: 512M</w:t>
            </w:r>
          </w:p>
          <w:p w14:paraId="7505ED4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logging:</w:t>
            </w:r>
          </w:p>
          <w:p w14:paraId="7F6DD30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driver: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-file</w:t>
            </w:r>
          </w:p>
          <w:p w14:paraId="3346948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options:</w:t>
            </w:r>
          </w:p>
          <w:p w14:paraId="35BCF42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max-size: "20m"</w:t>
            </w:r>
          </w:p>
          <w:p w14:paraId="2CEF78B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max-file: "5"</w:t>
            </w:r>
          </w:p>
          <w:p w14:paraId="79F6408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networks: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-internal]</w:t>
            </w:r>
          </w:p>
          <w:p w14:paraId="771611D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4B6878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==========================================================================</w:t>
            </w:r>
          </w:p>
          <w:p w14:paraId="0979D84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6. Frontend — static assets served by Nginx internally</w:t>
            </w:r>
          </w:p>
          <w:p w14:paraId="2269EE6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==========================================================================</w:t>
            </w:r>
          </w:p>
          <w:p w14:paraId="54EBFFD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frontend:</w:t>
            </w:r>
          </w:p>
          <w:p w14:paraId="7CC2E92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image: ghcr.io/${GHCR_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OWNER:-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frontend:$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{IMAGE_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TAG:-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latest}</w:t>
            </w:r>
          </w:p>
          <w:p w14:paraId="5C77FF7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container_name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-frontend</w:t>
            </w:r>
          </w:p>
          <w:p w14:paraId="028F96C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restart: unless-stopped</w:t>
            </w:r>
          </w:p>
          <w:p w14:paraId="5997118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expose: ['80']</w:t>
            </w:r>
          </w:p>
          <w:p w14:paraId="1388305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healthcheck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</w:t>
            </w:r>
          </w:p>
          <w:p w14:paraId="6AB3C20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test: ["CMD",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 "-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-", "http://localhost/"]</w:t>
            </w:r>
          </w:p>
          <w:p w14:paraId="0D27CF3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interval: 30s</w:t>
            </w:r>
          </w:p>
          <w:p w14:paraId="4B44C20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timeout: 5s</w:t>
            </w:r>
          </w:p>
          <w:p w14:paraId="27D3581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retries: 3</w:t>
            </w:r>
          </w:p>
          <w:p w14:paraId="71E8096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deploy:</w:t>
            </w:r>
          </w:p>
          <w:p w14:paraId="6DBDAF7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resources:</w:t>
            </w:r>
          </w:p>
          <w:p w14:paraId="2100B28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limits:</w:t>
            </w:r>
          </w:p>
          <w:p w14:paraId="32CCF61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cpus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'0.25'</w:t>
            </w:r>
          </w:p>
          <w:p w14:paraId="7C09105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memory: 128M</w:t>
            </w:r>
          </w:p>
          <w:p w14:paraId="02C5BB5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logging:</w:t>
            </w:r>
          </w:p>
          <w:p w14:paraId="76B0E6A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driver: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-file</w:t>
            </w:r>
          </w:p>
          <w:p w14:paraId="7B8E4E2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options:</w:t>
            </w:r>
          </w:p>
          <w:p w14:paraId="1D59B7F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max-size: "10m"</w:t>
            </w:r>
          </w:p>
          <w:p w14:paraId="15F256D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max-file: "3"</w:t>
            </w:r>
          </w:p>
          <w:p w14:paraId="0CF9679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networks: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-edge]</w:t>
            </w:r>
          </w:p>
          <w:p w14:paraId="5707F9A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8004CE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==========================================================================</w:t>
            </w:r>
          </w:p>
          <w:p w14:paraId="6E94568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7. Nginx — TLS terminator + reverse proxy</w:t>
            </w:r>
          </w:p>
          <w:p w14:paraId="4BC91E0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==========================================================================</w:t>
            </w:r>
          </w:p>
          <w:p w14:paraId="7D913B5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nginx:</w:t>
            </w:r>
          </w:p>
          <w:p w14:paraId="479D97A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image: nginx:1.27-alpine</w:t>
            </w:r>
          </w:p>
          <w:p w14:paraId="03CF93A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container_name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-nginx</w:t>
            </w:r>
          </w:p>
          <w:p w14:paraId="4D6000B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restart: unless-stopped</w:t>
            </w:r>
          </w:p>
          <w:p w14:paraId="7707B21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volumes:</w:t>
            </w:r>
          </w:p>
          <w:p w14:paraId="7D48C94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./nginx/prod/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nginx.conf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/nginx/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nginx.conf:ro</w:t>
            </w:r>
            <w:proofErr w:type="spellEnd"/>
          </w:p>
          <w:p w14:paraId="6C5E218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/nginx/prod/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conf.d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/nginx/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conf.d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:ro</w:t>
            </w:r>
            <w:proofErr w:type="spellEnd"/>
          </w:p>
          <w:p w14:paraId="7238FA3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certbot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-certs:/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letsencrypt:ro</w:t>
            </w:r>
            <w:proofErr w:type="spellEnd"/>
          </w:p>
          <w:p w14:paraId="0EE385B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certbot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-www:/var/www/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certbot:ro</w:t>
            </w:r>
            <w:proofErr w:type="spellEnd"/>
          </w:p>
          <w:p w14:paraId="498D9BD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nginx-logs:/var/log/nginx</w:t>
            </w:r>
          </w:p>
          <w:p w14:paraId="589F6EB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uploads:/var/www/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uploads:ro</w:t>
            </w:r>
            <w:proofErr w:type="spellEnd"/>
          </w:p>
          <w:p w14:paraId="7766B7B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ports:</w:t>
            </w:r>
          </w:p>
          <w:p w14:paraId="3AA20C5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"80:80"</w:t>
            </w:r>
          </w:p>
          <w:p w14:paraId="75C150C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- "443:443"</w:t>
            </w:r>
          </w:p>
          <w:p w14:paraId="1444F24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depends_on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</w:t>
            </w:r>
          </w:p>
          <w:p w14:paraId="341078A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backend-blue</w:t>
            </w:r>
          </w:p>
          <w:p w14:paraId="76F22C4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frontend</w:t>
            </w:r>
          </w:p>
          <w:p w14:paraId="4398CEA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healthcheck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</w:t>
            </w:r>
          </w:p>
          <w:p w14:paraId="583C74B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test: ["CMD",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 "-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-", "http://localhost/health"]</w:t>
            </w:r>
          </w:p>
          <w:p w14:paraId="22569C7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interval: 30s</w:t>
            </w:r>
          </w:p>
          <w:p w14:paraId="6FBCA6F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timeout: 5s</w:t>
            </w:r>
          </w:p>
          <w:p w14:paraId="335D4A1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retries: 3</w:t>
            </w:r>
          </w:p>
          <w:p w14:paraId="1CF0F70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deploy:</w:t>
            </w:r>
          </w:p>
          <w:p w14:paraId="6340AB3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resources:</w:t>
            </w:r>
          </w:p>
          <w:p w14:paraId="42F6471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limits:</w:t>
            </w:r>
          </w:p>
          <w:p w14:paraId="7D12D1F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cpus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'0.5'</w:t>
            </w:r>
          </w:p>
          <w:p w14:paraId="560EC86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memory: 256M</w:t>
            </w:r>
          </w:p>
          <w:p w14:paraId="102BDEA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logging:</w:t>
            </w:r>
          </w:p>
          <w:p w14:paraId="7E08A8F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driver: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-file</w:t>
            </w:r>
          </w:p>
          <w:p w14:paraId="2D46195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options:</w:t>
            </w:r>
          </w:p>
          <w:p w14:paraId="7546045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max-size: "50m"</w:t>
            </w:r>
          </w:p>
          <w:p w14:paraId="1A20E46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max-file: "10"</w:t>
            </w:r>
          </w:p>
          <w:p w14:paraId="7AE8289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networks: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-edge]</w:t>
            </w:r>
          </w:p>
          <w:p w14:paraId="376A713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98619B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==========================================================================</w:t>
            </w:r>
          </w:p>
          <w:p w14:paraId="7895F11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8.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Certbot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Let's Encrypt automation</w:t>
            </w:r>
          </w:p>
          <w:p w14:paraId="2B4F47F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==========================================================================</w:t>
            </w:r>
          </w:p>
          <w:p w14:paraId="1B87A5C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certbot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</w:t>
            </w:r>
          </w:p>
          <w:p w14:paraId="3DEF396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image: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certbot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certbot:latest</w:t>
            </w:r>
            <w:proofErr w:type="spellEnd"/>
            <w:proofErr w:type="gramEnd"/>
          </w:p>
          <w:p w14:paraId="1D79FF2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container_name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fyp-certbot</w:t>
            </w:r>
            <w:proofErr w:type="spellEnd"/>
          </w:p>
          <w:p w14:paraId="6C3E7A1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restart: unless-stopped</w:t>
            </w:r>
          </w:p>
          <w:p w14:paraId="33DEDF6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entrypoint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&gt;</w:t>
            </w:r>
          </w:p>
          <w:p w14:paraId="082C856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/bin/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-c "trap exit TERM;</w:t>
            </w:r>
          </w:p>
          <w:p w14:paraId="2F0668E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while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; do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certbot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renew --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webroot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-w /var/www/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certbot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--quiet; sleep 12h &amp; wait $${!}; done"</w:t>
            </w:r>
          </w:p>
          <w:p w14:paraId="23F25CE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volumes:</w:t>
            </w:r>
          </w:p>
          <w:p w14:paraId="23E1CEC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certbot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-certs:/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letsencrypt</w:t>
            </w:r>
            <w:proofErr w:type="spellEnd"/>
          </w:p>
          <w:p w14:paraId="28C5594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certbot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-www:/var/www/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certbot</w:t>
            </w:r>
            <w:proofErr w:type="spellEnd"/>
          </w:p>
          <w:p w14:paraId="35FE646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networks: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-edge]</w:t>
            </w:r>
          </w:p>
          <w:p w14:paraId="7B5F00C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6AD12E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==========================================================================</w:t>
            </w:r>
          </w:p>
          <w:p w14:paraId="38BB0EA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9. Migration — one-shot</w:t>
            </w:r>
          </w:p>
          <w:p w14:paraId="7B2DAAE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==========================================================================</w:t>
            </w:r>
          </w:p>
          <w:p w14:paraId="22024D6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migrate:</w:t>
            </w:r>
          </w:p>
          <w:p w14:paraId="4D5FB75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image: ghcr.io/${GHCR_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OWNER:-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backend:$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{IMAGE_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TAG:-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latest}</w:t>
            </w:r>
          </w:p>
          <w:p w14:paraId="6C095F6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container_name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-migrate</w:t>
            </w:r>
          </w:p>
          <w:p w14:paraId="3E9E6B6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command: ["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 "migrate", "deploy"]</w:t>
            </w:r>
          </w:p>
          <w:p w14:paraId="5E8B3F0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env_file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.production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</w:p>
          <w:p w14:paraId="1EFE165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environment:</w:t>
            </w:r>
          </w:p>
          <w:p w14:paraId="14ABA17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NODE_ENV: production</w:t>
            </w:r>
          </w:p>
          <w:p w14:paraId="175DD28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DATABASE_URL_FILE: /run/secrets/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database_url</w:t>
            </w:r>
            <w:proofErr w:type="spellEnd"/>
          </w:p>
          <w:p w14:paraId="05627AC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secrets: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postgres_password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</w:p>
          <w:p w14:paraId="2E0C25A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depends_on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</w:t>
            </w:r>
          </w:p>
          <w:p w14:paraId="230DC5A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condition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healthy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</w:p>
          <w:p w14:paraId="6264317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restart: 'no'</w:t>
            </w:r>
          </w:p>
          <w:p w14:paraId="38C9A87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networks: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-internal]</w:t>
            </w:r>
          </w:p>
          <w:p w14:paraId="2B50FD6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D1725C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==========================================================================</w:t>
            </w:r>
          </w:p>
          <w:p w14:paraId="5C10FB5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10. Seed — one-shot, guarded by SEED_ALLOW env flag</w:t>
            </w:r>
          </w:p>
          <w:p w14:paraId="12870D5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==========================================================================</w:t>
            </w:r>
          </w:p>
          <w:p w14:paraId="6217F9E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seed:</w:t>
            </w:r>
          </w:p>
          <w:p w14:paraId="4CDA11D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image: ghcr.io/${GHCR_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OWNER:-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backend:$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{IMAGE_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TAG:-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latest}</w:t>
            </w:r>
          </w:p>
          <w:p w14:paraId="64EA5A0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container_name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-seed</w:t>
            </w:r>
          </w:p>
          <w:p w14:paraId="0D8D06A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command: ["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 "seed"]</w:t>
            </w:r>
          </w:p>
          <w:p w14:paraId="7645FAE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env_file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.production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</w:p>
          <w:p w14:paraId="75B76AD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environment:</w:t>
            </w:r>
          </w:p>
          <w:p w14:paraId="188BF01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NODE_ENV: production</w:t>
            </w:r>
          </w:p>
          <w:p w14:paraId="4B8563D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DATABASE_URL_FILE: /run/secrets/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database_url</w:t>
            </w:r>
            <w:proofErr w:type="spellEnd"/>
          </w:p>
          <w:p w14:paraId="5752FFC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SEED_ALLOW: ${SEED_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ALLOW:-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no}</w:t>
            </w:r>
          </w:p>
          <w:p w14:paraId="262B274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secrets: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postgres_password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</w:p>
          <w:p w14:paraId="608E61D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depends_on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</w:t>
            </w:r>
          </w:p>
          <w:p w14:paraId="514BBAB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condition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healthy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</w:p>
          <w:p w14:paraId="6147AB6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migrate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 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condition: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service_completed_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successfully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</w:p>
          <w:p w14:paraId="1587072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restart: 'no'</w:t>
            </w:r>
          </w:p>
          <w:p w14:paraId="782A254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profiles: [seed]</w:t>
            </w:r>
          </w:p>
          <w:p w14:paraId="03E4106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networks: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-internal]</w:t>
            </w:r>
          </w:p>
          <w:p w14:paraId="5F55CE2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9D38C3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==========================================================================</w:t>
            </w:r>
          </w:p>
          <w:p w14:paraId="43B7A54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11. Backup sidecar — nightly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pg_dump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uploads tar</w:t>
            </w:r>
          </w:p>
          <w:p w14:paraId="774B5EC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==========================================================================</w:t>
            </w:r>
          </w:p>
          <w:p w14:paraId="218063B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backup:</w:t>
            </w:r>
          </w:p>
          <w:p w14:paraId="557E58E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image: alpine:3.20</w:t>
            </w:r>
          </w:p>
          <w:p w14:paraId="6B2514D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container_name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-backup</w:t>
            </w:r>
          </w:p>
          <w:p w14:paraId="089E740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restart: unless-stopped</w:t>
            </w:r>
          </w:p>
          <w:p w14:paraId="41D5C8E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environment:</w:t>
            </w:r>
          </w:p>
          <w:p w14:paraId="4188D44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POSTGRES_HOST: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</w:t>
            </w:r>
            <w:proofErr w:type="spellEnd"/>
          </w:p>
          <w:p w14:paraId="3945896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POSTGRES_USER: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fyp_user</w:t>
            </w:r>
            <w:proofErr w:type="spellEnd"/>
          </w:p>
          <w:p w14:paraId="3BB42E4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POSTGRES_DB: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fyp_pm</w:t>
            </w:r>
            <w:proofErr w:type="spellEnd"/>
          </w:p>
          <w:p w14:paraId="0A60EE3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BACKUP_RETENTION_DAYS: '30'</w:t>
            </w:r>
          </w:p>
          <w:p w14:paraId="439F1D8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BACKUP_TARGET: /staging</w:t>
            </w:r>
          </w:p>
          <w:p w14:paraId="4A3BA4D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OFF_HOST_TARGET: ${OFF_HOST_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TARGET:-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D2EE6A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command: ["/scripts/backup.sh"]</w:t>
            </w:r>
          </w:p>
          <w:p w14:paraId="3B5370C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volumes:</w:t>
            </w:r>
          </w:p>
          <w:p w14:paraId="0B197F1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./ops/backup.sh:/scripts/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backup.sh:ro</w:t>
            </w:r>
            <w:proofErr w:type="spellEnd"/>
          </w:p>
          <w:p w14:paraId="6C2D938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/ops/lib:/scripts/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lib:ro</w:t>
            </w:r>
            <w:proofErr w:type="spellEnd"/>
          </w:p>
          <w:p w14:paraId="2B81C41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backup-staging:/staging</w:t>
            </w:r>
          </w:p>
          <w:p w14:paraId="2C4D622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uploads:/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uploads:ro</w:t>
            </w:r>
            <w:proofErr w:type="spellEnd"/>
          </w:p>
          <w:p w14:paraId="2FBC49C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secrets: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postgres_password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</w:p>
          <w:p w14:paraId="6567A45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entrypoint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["/bin/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 "-c",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add --no-cache postgresql16-client tar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gzip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bash &gt;/dev/null 2&gt;&amp;1 &amp;&amp; exec /scripts/backup.sh"]</w:t>
            </w:r>
          </w:p>
          <w:p w14:paraId="5419B01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depends_on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</w:t>
            </w:r>
          </w:p>
          <w:p w14:paraId="7886666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condition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healthy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</w:p>
          <w:p w14:paraId="5713991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networks: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-internal]</w:t>
            </w:r>
          </w:p>
          <w:p w14:paraId="25E5FF1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791F5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==========================================================================</w:t>
            </w:r>
          </w:p>
          <w:p w14:paraId="58B3B5E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12. Uptime probe — checks /health and forwards failures to a webhook</w:t>
            </w:r>
          </w:p>
          <w:p w14:paraId="0156375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==========================================================================</w:t>
            </w:r>
          </w:p>
          <w:p w14:paraId="63959E9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uptime:</w:t>
            </w:r>
          </w:p>
          <w:p w14:paraId="7DF27B4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image: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curlimages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/curl:8.10.1</w:t>
            </w:r>
          </w:p>
          <w:p w14:paraId="5A6FFF0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container_name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-uptime</w:t>
            </w:r>
          </w:p>
          <w:p w14:paraId="1596837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restart: unless-stopped</w:t>
            </w:r>
          </w:p>
          <w:p w14:paraId="4A3D0A6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environment:</w:t>
            </w:r>
          </w:p>
          <w:p w14:paraId="22C4B31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HEALTH_URL: http://nginx/health</w:t>
            </w:r>
          </w:p>
          <w:p w14:paraId="6F1635A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PROBE_INTERVAL_SEC: '60'</w:t>
            </w:r>
          </w:p>
          <w:p w14:paraId="4214C3B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ALERT_WEBHOOK_URL: ${ALERT_WEBHOOK_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URL:-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1A46BE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entrypoint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</w:t>
            </w:r>
          </w:p>
          <w:p w14:paraId="0BCBD6B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/bin/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</w:t>
            </w:r>
            <w:proofErr w:type="spellEnd"/>
          </w:p>
          <w:p w14:paraId="25F89F2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-c</w:t>
            </w:r>
          </w:p>
          <w:p w14:paraId="4DFEFE0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- |</w:t>
            </w:r>
          </w:p>
          <w:p w14:paraId="4A6512D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while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do</w:t>
            </w:r>
          </w:p>
          <w:p w14:paraId="22916F7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if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curl 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--max-time 5 "$${HEALTH_URL}" &gt;/dev/null; then</w:t>
            </w:r>
          </w:p>
          <w:p w14:paraId="406E178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echo "[uptime] health check failed at $(date -u +%FT%TZ)"</w:t>
            </w:r>
          </w:p>
          <w:p w14:paraId="5A88593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if [ -n "$${ALERT_WEBHOOK_URL}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then</w:t>
            </w:r>
          </w:p>
          <w:p w14:paraId="3BD3C3B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      curl 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--max-time 5 -X POST -H 'Content-Type: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\</w:t>
            </w:r>
          </w:p>
          <w:p w14:paraId="4608EFF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-d "{\"text\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":\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"[FYP] health check failed at $(date -u +%FT%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TZ)\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"}" \</w:t>
            </w:r>
          </w:p>
          <w:p w14:paraId="5FE9D8E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"$${ALERT_WEBHOOK_URL}" || true</w:t>
            </w:r>
          </w:p>
          <w:p w14:paraId="2933D6E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fi</w:t>
            </w:r>
          </w:p>
          <w:p w14:paraId="44C8882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fi</w:t>
            </w:r>
          </w:p>
          <w:p w14:paraId="5C1D16E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sleep "$${PROBE_INTERVAL_SEC}"</w:t>
            </w:r>
          </w:p>
          <w:p w14:paraId="6303FBE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done</w:t>
            </w:r>
          </w:p>
          <w:p w14:paraId="2AE4776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depends_on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</w:t>
            </w:r>
          </w:p>
          <w:p w14:paraId="19C6A9F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nginx: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condition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</w:p>
          <w:p w14:paraId="7573AEB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networks: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-edge]</w:t>
            </w:r>
          </w:p>
        </w:tc>
      </w:tr>
    </w:tbl>
    <w:p w14:paraId="414E7BCF" w14:textId="77777777" w:rsidR="00007F15" w:rsidRDefault="00007F15">
      <w:pPr>
        <w:spacing w:after="80"/>
      </w:pPr>
    </w:p>
    <w:p w14:paraId="7AF08CFC" w14:textId="77777777" w:rsidR="00007F15" w:rsidRDefault="00000000">
      <w:pPr>
        <w:spacing w:before="60" w:after="60"/>
      </w:pPr>
      <w:r>
        <w:t>---</w:t>
      </w:r>
    </w:p>
    <w:p w14:paraId="795DA91D" w14:textId="77777777" w:rsidR="00007F15" w:rsidRDefault="00000000">
      <w:pPr>
        <w:pStyle w:val="Heading2"/>
        <w:spacing w:before="220" w:after="100"/>
      </w:pPr>
      <w:r>
        <w:t>4. Environment Files</w:t>
      </w:r>
    </w:p>
    <w:p w14:paraId="192DAA42" w14:textId="77777777" w:rsidR="00007F15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docker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/.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env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.production.example</w:t>
      </w:r>
      <w:proofErr w:type="spellEnd"/>
      <w:r>
        <w:t xml:space="preserve"> (committed; real file git-ignored)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007F15" w14:paraId="1E8574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E96F09" w14:textId="77777777" w:rsidR="00007F1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2155639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============================================================================</w:t>
            </w:r>
          </w:p>
          <w:p w14:paraId="63D98D7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Production environment — copy to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.production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on the deploy host.</w:t>
            </w:r>
          </w:p>
          <w:p w14:paraId="2C14D54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----------------------------------------------------------------------------</w:t>
            </w:r>
          </w:p>
          <w:p w14:paraId="36464CA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Sensitive values (secrets) live in /run/secrets/ and are NOT in this file.</w:t>
            </w:r>
          </w:p>
          <w:p w14:paraId="41F83A7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Only non-sensitive runtime configuration belongs here.</w:t>
            </w:r>
          </w:p>
          <w:p w14:paraId="6AE7310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============================================================================</w:t>
            </w:r>
          </w:p>
          <w:p w14:paraId="4251D9C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91C6C2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----- Deployment metadata -------------------------------------------------</w:t>
            </w:r>
          </w:p>
          <w:p w14:paraId="326DEB3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IMAGE_TAG=1.0.0</w:t>
            </w:r>
          </w:p>
          <w:p w14:paraId="3DE6392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GHCR_OWNER=your-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github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-org</w:t>
            </w:r>
          </w:p>
          <w:p w14:paraId="442C987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DE2DA2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----- Public URLs ---------------------------------------------------------</w:t>
            </w:r>
          </w:p>
          <w:p w14:paraId="02D74BA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PUBLIC_HOSTNAME=fyp.example.edu</w:t>
            </w:r>
          </w:p>
          <w:p w14:paraId="187F197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CORS_ORIGIN=https://fyp.example.edu</w:t>
            </w:r>
          </w:p>
          <w:p w14:paraId="5F00E07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FB03E3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----- Rate limiting / limits ---------------------------------------------</w:t>
            </w:r>
          </w:p>
          <w:p w14:paraId="674F05D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API_RATE_LIMIT_WINDOW_MS=900000</w:t>
            </w:r>
          </w:p>
          <w:p w14:paraId="5DA0D93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API_RATE_LIMIT_MAX=100</w:t>
            </w:r>
          </w:p>
          <w:p w14:paraId="7EBAA67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MAX_UPLOAD_MB=10</w:t>
            </w:r>
          </w:p>
          <w:p w14:paraId="5992057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1E984D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----- PIRAE (frozen by CA-14, CA-15, CA-21, CA-22) ------------------------</w:t>
            </w:r>
          </w:p>
          <w:p w14:paraId="0699422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PIRAE_WORKLOAD_LOW_MAX=0.70</w:t>
            </w:r>
          </w:p>
          <w:p w14:paraId="408BD88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PIRAE_WORKLOAD_MEDIUM_MAX=0.90</w:t>
            </w:r>
          </w:p>
          <w:p w14:paraId="4FFE0D9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PIRAE_WORKLOAD_HIGH_MAX=1.20</w:t>
            </w:r>
          </w:p>
          <w:p w14:paraId="605BC77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PIRAE_WORKLOAD_SCORE_MULTIPLIER=70</w:t>
            </w:r>
          </w:p>
          <w:p w14:paraId="3C01401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PIRAE_DELAY_LOW_MAX_SCORE=40</w:t>
            </w:r>
          </w:p>
          <w:p w14:paraId="1704438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PIRAE_DELAY_MEDIUM_MAX_SCORE=70</w:t>
            </w:r>
          </w:p>
          <w:p w14:paraId="199EE94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PIRAE_DELAY_OVERRUN_FORCE_RATIO=0.20</w:t>
            </w:r>
          </w:p>
          <w:p w14:paraId="0068503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PIRAE_WORKING_DAYS_PER_WEEK=5</w:t>
            </w:r>
          </w:p>
          <w:p w14:paraId="3CD923E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PIRAE_PERSIST_FROM_SEVERITY=Medium</w:t>
            </w:r>
          </w:p>
          <w:p w14:paraId="7142D59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C09026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----- Notifications -------------------------------------------------------</w:t>
            </w:r>
          </w:p>
          <w:p w14:paraId="70AF2A7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(unused in FYP production; SMTP integration is out of scope per SRS §4.10)</w:t>
            </w:r>
          </w:p>
          <w:p w14:paraId="0AFD4F1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SMTP_HOST=</w:t>
            </w:r>
          </w:p>
          <w:p w14:paraId="32D08F0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SMTP_PORT=</w:t>
            </w:r>
          </w:p>
          <w:p w14:paraId="060CFA8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SMTP_USER=</w:t>
            </w:r>
          </w:p>
          <w:p w14:paraId="3AF4033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E2BCCE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----- Backups -------------------------------------------------------------</w:t>
            </w:r>
          </w:p>
          <w:p w14:paraId="316008F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Off-host target — e.g. s3://fyp-backups/, or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rsync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target, or NFS path</w:t>
            </w:r>
          </w:p>
          <w:p w14:paraId="4C45BAA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OFF_HOST_TARGET=</w:t>
            </w:r>
          </w:p>
          <w:p w14:paraId="2A16BCB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55176D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# ----- Alerting ------------------------------------------------------------</w:t>
            </w:r>
          </w:p>
          <w:p w14:paraId="6149EEB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Slack-compatible webhook; leave empty to disable</w:t>
            </w:r>
          </w:p>
          <w:p w14:paraId="6C5730E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ALERT_WEBHOOK_URL=</w:t>
            </w:r>
          </w:p>
          <w:p w14:paraId="67FAF82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20E2CC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----- Seed guard ----------------------------------------------------------</w:t>
            </w:r>
          </w:p>
          <w:p w14:paraId="14D9CFB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Must be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yes'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to allow the seed job to run (protects production)</w:t>
            </w:r>
          </w:p>
          <w:p w14:paraId="0302D3D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SEED_ALLOW=no</w:t>
            </w:r>
          </w:p>
        </w:tc>
      </w:tr>
    </w:tbl>
    <w:p w14:paraId="00C9042F" w14:textId="77777777" w:rsidR="00007F15" w:rsidRDefault="00007F15">
      <w:pPr>
        <w:spacing w:after="80"/>
      </w:pPr>
    </w:p>
    <w:p w14:paraId="3AB23626" w14:textId="77777777" w:rsidR="00007F15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docker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/.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env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.production</w:t>
      </w:r>
      <w:proofErr w:type="spellEnd"/>
      <w:r>
        <w:t xml:space="preserve"> → </w:t>
      </w:r>
      <w:proofErr w:type="gramStart"/>
      <w:r>
        <w:rPr>
          <w:b/>
          <w:bCs/>
        </w:rPr>
        <w:t>`.</w:t>
      </w:r>
      <w:proofErr w:type="spellStart"/>
      <w:r>
        <w:rPr>
          <w:b/>
          <w:bCs/>
        </w:rPr>
        <w:t>gitignore</w:t>
      </w:r>
      <w:proofErr w:type="spellEnd"/>
      <w:proofErr w:type="gramEnd"/>
      <w:r>
        <w:rPr>
          <w:b/>
          <w:bCs/>
        </w:rPr>
        <w:t>` entry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007F15" w14:paraId="4612C8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D416B0" w14:textId="77777777" w:rsidR="00007F1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GITIGNORE</w:t>
            </w:r>
          </w:p>
          <w:p w14:paraId="20773CC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Production environment — never commit</w:t>
            </w:r>
          </w:p>
          <w:p w14:paraId="1964364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docker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.production</w:t>
            </w:r>
            <w:proofErr w:type="spellEnd"/>
          </w:p>
          <w:p w14:paraId="3483F9C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docker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production.local</w:t>
            </w:r>
            <w:proofErr w:type="spellEnd"/>
            <w:proofErr w:type="gramEnd"/>
          </w:p>
        </w:tc>
      </w:tr>
    </w:tbl>
    <w:p w14:paraId="599246E2" w14:textId="77777777" w:rsidR="00007F15" w:rsidRDefault="00007F15">
      <w:pPr>
        <w:spacing w:after="80"/>
      </w:pPr>
    </w:p>
    <w:p w14:paraId="5BB63EF7" w14:textId="77777777" w:rsidR="00007F15" w:rsidRDefault="00000000">
      <w:pPr>
        <w:spacing w:before="60" w:after="60"/>
      </w:pPr>
      <w:r>
        <w:rPr>
          <w:b/>
          <w:bCs/>
        </w:rPr>
        <w:t>Docker secrets provisioning</w:t>
      </w:r>
      <w:r>
        <w:t xml:space="preserve"> (once, on the deploy host):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007F15" w14:paraId="6761AB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9A7506" w14:textId="77777777" w:rsidR="00007F1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35886B9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ops/provision-secrets.sh — run once per host</w:t>
            </w:r>
          </w:p>
          <w:p w14:paraId="4D93E51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 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euo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pipefail</w:t>
            </w:r>
            <w:proofErr w:type="spellEnd"/>
          </w:p>
          <w:p w14:paraId="3DC91C9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docker secret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postgres_password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 &lt;&lt;EOF</w:t>
            </w:r>
          </w:p>
          <w:p w14:paraId="6759C5C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$(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openssl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rand -base64 32)</w:t>
            </w:r>
          </w:p>
          <w:p w14:paraId="7A04909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EOF</w:t>
            </w:r>
          </w:p>
          <w:p w14:paraId="1C2B1CD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docker secret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redis_password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 &lt;&lt;EOF</w:t>
            </w:r>
          </w:p>
          <w:p w14:paraId="3CFF0C7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$(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openssl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rand -base64 32)</w:t>
            </w:r>
          </w:p>
          <w:p w14:paraId="1F8D5A2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EOF</w:t>
            </w:r>
          </w:p>
          <w:p w14:paraId="0CC8D48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docker secret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jwt_access_secret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 &lt;&lt;EOF</w:t>
            </w:r>
          </w:p>
          <w:p w14:paraId="0F8EF02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$(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openssl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rand -hex 32)</w:t>
            </w:r>
          </w:p>
          <w:p w14:paraId="799FD43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EOF</w:t>
            </w:r>
          </w:p>
          <w:p w14:paraId="039D503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docker secret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jwt_refresh_secret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 &lt;&lt;EOF</w:t>
            </w:r>
          </w:p>
          <w:p w14:paraId="451A5EB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$(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openssl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rand -hex 32)</w:t>
            </w:r>
          </w:p>
          <w:p w14:paraId="1FB0501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EOF</w:t>
            </w:r>
          </w:p>
          <w:p w14:paraId="49FCA83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Compose the DATABASE_URL and REDIS_URL as Docker secrets</w:t>
            </w:r>
          </w:p>
          <w:p w14:paraId="7CCE327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docker secret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database_url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 &lt;&lt;EOF</w:t>
            </w:r>
          </w:p>
          <w:p w14:paraId="0D734CC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postgresql://fyp_user:$(docker secret inspect --format '{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Spec.Data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}}'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postgres_password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2&gt;/dev/null | base64 -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d)@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postgres:5432/fyp_pm?schema=public</w:t>
            </w:r>
          </w:p>
          <w:p w14:paraId="1B54919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EOF</w:t>
            </w:r>
          </w:p>
          <w:p w14:paraId="1662CD1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...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similarly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redis_url</w:t>
            </w:r>
            <w:proofErr w:type="spellEnd"/>
          </w:p>
        </w:tc>
      </w:tr>
    </w:tbl>
    <w:p w14:paraId="290D0654" w14:textId="77777777" w:rsidR="00007F15" w:rsidRDefault="00007F15">
      <w:pPr>
        <w:spacing w:after="80"/>
      </w:pPr>
    </w:p>
    <w:p w14:paraId="73B88194" w14:textId="77777777" w:rsidR="00007F15" w:rsidRDefault="00000000">
      <w:pPr>
        <w:spacing w:before="60" w:after="60"/>
      </w:pPr>
      <w:r>
        <w:rPr>
          <w:b/>
          <w:bCs/>
        </w:rPr>
        <w:t>Alternative for smaller deployments</w:t>
      </w:r>
      <w:r>
        <w:t xml:space="preserve"> (single-host, no Docker Swarm): use a mounted secrets directory with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chmod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 600</w:t>
      </w:r>
      <w:r>
        <w:t xml:space="preserve"> files, and reference them via </w:t>
      </w:r>
      <w:r>
        <w:rPr>
          <w:rFonts w:ascii="Consolas" w:eastAsia="Consolas" w:hAnsi="Consolas" w:cs="Consolas"/>
          <w:color w:val="B91C1C"/>
          <w:shd w:val="clear" w:color="auto" w:fill="F1F5F9"/>
        </w:rPr>
        <w:t>*_FILE</w:t>
      </w:r>
      <w:r>
        <w:t xml:space="preserve"> env vars. </w:t>
      </w:r>
      <w:proofErr w:type="gramStart"/>
      <w:r>
        <w:t xml:space="preserve">The </w:t>
      </w:r>
      <w:r>
        <w:rPr>
          <w:rFonts w:ascii="Consolas" w:eastAsia="Consolas" w:hAnsi="Consolas" w:cs="Consolas"/>
          <w:color w:val="B91C1C"/>
          <w:shd w:val="clear" w:color="auto" w:fill="F1F5F9"/>
        </w:rPr>
        <w:t>.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env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.production</w:t>
      </w:r>
      <w:proofErr w:type="spellEnd"/>
      <w:r>
        <w:t xml:space="preserve"> on disk contains only non-sensitive values.</w:t>
      </w:r>
    </w:p>
    <w:p w14:paraId="08500C65" w14:textId="77777777" w:rsidR="00007F15" w:rsidRDefault="00000000">
      <w:pPr>
        <w:spacing w:before="60" w:after="60"/>
      </w:pPr>
      <w:r>
        <w:t>---</w:t>
      </w:r>
    </w:p>
    <w:p w14:paraId="01F83B76" w14:textId="77777777" w:rsidR="00007F15" w:rsidRDefault="00000000">
      <w:pPr>
        <w:pStyle w:val="Heading2"/>
        <w:spacing w:before="220" w:after="100"/>
      </w:pPr>
      <w:r>
        <w:t>5. Production Nginx Configuration</w:t>
      </w:r>
    </w:p>
    <w:p w14:paraId="2B0DDD42" w14:textId="77777777" w:rsidR="00007F15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docker/nginx/prod/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nginx.conf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007F15" w14:paraId="4F50D0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EDFA14" w14:textId="77777777" w:rsidR="00007F1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NGINX</w:t>
            </w:r>
          </w:p>
          <w:p w14:paraId="3D9FBE9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============================================================================</w:t>
            </w:r>
          </w:p>
          <w:p w14:paraId="345F5AD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Nginx main — production</w:t>
            </w:r>
          </w:p>
          <w:p w14:paraId="492D5FA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Traces to: FR-DEP-02, NFR-INF-01, NFR-SEC-01, NFR-SEC-07</w:t>
            </w:r>
          </w:p>
          <w:p w14:paraId="6CBB1FD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============================================================================</w:t>
            </w:r>
          </w:p>
          <w:p w14:paraId="61C198A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B0B24C0" w14:textId="77777777" w:rsidR="00007F15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  nginx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58DB5E9" w14:textId="77777777" w:rsidR="00007F15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worker_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processes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auto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8889585" w14:textId="77777777" w:rsidR="00007F15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worker_rlimit_nofile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65535;</w:t>
            </w:r>
          </w:p>
          <w:p w14:paraId="6ADCDC0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5F26BD6" w14:textId="77777777" w:rsidR="00007F15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error_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/var/log/nginx/error.log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warn;</w:t>
            </w:r>
          </w:p>
          <w:p w14:paraId="301FC27E" w14:textId="77777777" w:rsidR="00007F15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/var/run/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nginx.pid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D7515C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FD0F0A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events {</w:t>
            </w:r>
          </w:p>
          <w:p w14:paraId="2DADC29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worker_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connections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8192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E0FC97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use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epoll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EB1B30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multi_accept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on;</w:t>
            </w:r>
          </w:p>
          <w:p w14:paraId="422ED04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8F892A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31FC5C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 {</w:t>
            </w:r>
          </w:p>
          <w:p w14:paraId="44F2147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include       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/nginx/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mime.types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608F30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application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/octet-stream;</w:t>
            </w:r>
          </w:p>
          <w:p w14:paraId="7060116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089AA8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------------------------------------------------------------------------</w:t>
            </w:r>
          </w:p>
          <w:p w14:paraId="2C5F3FA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Structured JSON logging for log aggregation (NFR-OPS-02)</w:t>
            </w:r>
          </w:p>
          <w:p w14:paraId="5D1AB2C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------------------------------------------------------------------------</w:t>
            </w:r>
          </w:p>
          <w:p w14:paraId="644866F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log_format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json_combined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escape=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</w:p>
          <w:p w14:paraId="48A2C4D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'{'</w:t>
            </w:r>
          </w:p>
          <w:p w14:paraId="2765F49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'"time":"$time_iso8601",'</w:t>
            </w:r>
          </w:p>
          <w:p w14:paraId="0D64730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remote_addr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":"$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remote_addr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",'</w:t>
            </w:r>
          </w:p>
          <w:p w14:paraId="619DEC9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request_method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":"$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request_method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",'</w:t>
            </w:r>
          </w:p>
          <w:p w14:paraId="028B6D2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request_uri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":"$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request_uri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",'</w:t>
            </w:r>
          </w:p>
          <w:p w14:paraId="39E6248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'"status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":$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status,'</w:t>
            </w:r>
          </w:p>
          <w:p w14:paraId="4D1499A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body_bytes_sent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body_bytes_sent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,'</w:t>
            </w:r>
          </w:p>
          <w:p w14:paraId="2A576C2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referer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":"$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http_referer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",'</w:t>
            </w:r>
          </w:p>
          <w:p w14:paraId="76DC7E1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user_agent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":"$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http_user_agent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",'</w:t>
            </w:r>
          </w:p>
          <w:p w14:paraId="03DD159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x_forwarded_for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":"$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http_x_forwarded_for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",'</w:t>
            </w:r>
          </w:p>
          <w:p w14:paraId="5392EDC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request_time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request_time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,'</w:t>
            </w:r>
          </w:p>
          <w:p w14:paraId="46B962B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upstream_response_time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":"$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upstream_response_time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"'</w:t>
            </w:r>
          </w:p>
          <w:p w14:paraId="510C8B0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'}';</w:t>
            </w:r>
          </w:p>
          <w:p w14:paraId="693F4EA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CB87FA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access_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/var/log/nginx/access.log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json_combined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D07267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65B0DB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------------------------------------------------------------------------</w:t>
            </w:r>
          </w:p>
          <w:p w14:paraId="4E2A6D6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Performance</w:t>
            </w:r>
          </w:p>
          <w:p w14:paraId="4CB3607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------------------------------------------------------------------------</w:t>
            </w:r>
          </w:p>
          <w:p w14:paraId="18892FA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sendfile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on;</w:t>
            </w:r>
          </w:p>
          <w:p w14:paraId="61F5821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tcp_nopush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on;</w:t>
            </w:r>
          </w:p>
          <w:p w14:paraId="228B97B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tcp_nodelay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on;</w:t>
            </w:r>
          </w:p>
          <w:p w14:paraId="6047797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keepalive_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timeout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65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10C3A2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types_hash_max_size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4096;</w:t>
            </w:r>
          </w:p>
          <w:p w14:paraId="3D1FB52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server_tokens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off;</w:t>
            </w:r>
          </w:p>
          <w:p w14:paraId="04762C0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client_max_body_size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10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M;  #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matches upload policy (Artifact 36 §4)</w:t>
            </w:r>
          </w:p>
          <w:p w14:paraId="4483061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client_body_timeout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30s;</w:t>
            </w:r>
          </w:p>
          <w:p w14:paraId="718D977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client_header_timeout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15s;</w:t>
            </w:r>
          </w:p>
          <w:p w14:paraId="5FF98F4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send_timeout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60s;</w:t>
            </w:r>
          </w:p>
          <w:p w14:paraId="03FA237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E2F0DB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------------------------------------------------------------------------</w:t>
            </w:r>
          </w:p>
          <w:p w14:paraId="5E2E8AA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Compression</w:t>
            </w:r>
          </w:p>
          <w:p w14:paraId="3A8B4DE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------------------------------------------------------------------------</w:t>
            </w:r>
          </w:p>
          <w:p w14:paraId="0D38EAE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gzip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on;</w:t>
            </w:r>
          </w:p>
          <w:p w14:paraId="5B98015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gzip_vary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on;</w:t>
            </w:r>
          </w:p>
          <w:p w14:paraId="717888F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gzip_proxied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any;</w:t>
            </w:r>
          </w:p>
          <w:p w14:paraId="382BA9E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gzip_comp_level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6;</w:t>
            </w:r>
          </w:p>
          <w:p w14:paraId="7E21B6B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gzip_min_length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512;</w:t>
            </w:r>
          </w:p>
          <w:p w14:paraId="6E6A91D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gzip_types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text/plain text/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text/xml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javascript</w:t>
            </w:r>
            <w:proofErr w:type="spellEnd"/>
          </w:p>
          <w:p w14:paraId="0969FAE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xml+rss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atom+xml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image/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svg+xml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1CAB43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86FEB4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------------------------------------------------------------------------</w:t>
            </w:r>
          </w:p>
          <w:p w14:paraId="18A2126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# Rate limiting (defense in depth — backend enforces FR-API-10 too)</w:t>
            </w:r>
          </w:p>
          <w:p w14:paraId="1CA9E7A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------------------------------------------------------------------------</w:t>
            </w:r>
          </w:p>
          <w:p w14:paraId="3D295F9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limit_req_zone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binary_remote_addr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zone=api_limit:10m rate=100r/m;</w:t>
            </w:r>
          </w:p>
          <w:p w14:paraId="77440C5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limit_req_zone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binary_remote_addr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zone=auth_limit:10m rate=10r/m;</w:t>
            </w:r>
          </w:p>
          <w:p w14:paraId="089AA7E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027D5E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------------------------------------------------------------------------</w:t>
            </w:r>
          </w:p>
          <w:p w14:paraId="034502D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WebSocket upgrade mapping (NFR-INF-01)</w:t>
            </w:r>
          </w:p>
          <w:p w14:paraId="098AAD6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------------------------------------------------------------------------</w:t>
            </w:r>
          </w:p>
          <w:p w14:paraId="282A095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map 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http_upgrade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connection_upgrade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FB5AB7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default upgrade;</w:t>
            </w:r>
          </w:p>
          <w:p w14:paraId="278090E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''      close;</w:t>
            </w:r>
          </w:p>
          <w:p w14:paraId="0A4479F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0006BB9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D583E3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------------------------------------------------------------------------</w:t>
            </w:r>
          </w:p>
          <w:p w14:paraId="5D56B49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Upstreams</w:t>
            </w:r>
            <w:proofErr w:type="spellEnd"/>
          </w:p>
          <w:p w14:paraId="625A133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------------------------------------------------------------------------</w:t>
            </w:r>
          </w:p>
          <w:p w14:paraId="349F039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upstream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backend_upstream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359619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# Blue-green: Nginx reads an include file that points at the active</w:t>
            </w:r>
          </w:p>
          <w:p w14:paraId="2701BE5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#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colour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 The file is swapped atomically by ops/deploy.sh.</w:t>
            </w:r>
          </w:p>
          <w:p w14:paraId="08F0CDD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include 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/nginx/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conf.d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/upstream-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active.conf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91501E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keepalive 32;</w:t>
            </w:r>
          </w:p>
          <w:p w14:paraId="55F6C41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76CEC4D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562FF7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upstream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frontend_upstream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1EF667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server frontend:80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max_fails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=3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fail_timeout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=30s;</w:t>
            </w:r>
          </w:p>
          <w:p w14:paraId="083A2B1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keepalive 16;</w:t>
            </w:r>
          </w:p>
          <w:p w14:paraId="3A94A93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742C66D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6731BD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include 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/nginx/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conf.d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/*.conf;</w:t>
            </w:r>
          </w:p>
          <w:p w14:paraId="690065D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6A4E9EEA" w14:textId="77777777" w:rsidR="00007F15" w:rsidRDefault="00007F15">
      <w:pPr>
        <w:spacing w:after="80"/>
      </w:pPr>
    </w:p>
    <w:p w14:paraId="65337808" w14:textId="77777777" w:rsidR="00007F15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docker/nginx/prod/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conf.d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/upstream-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active.conf</w:t>
      </w:r>
      <w:proofErr w:type="spellEnd"/>
      <w:r>
        <w:t xml:space="preserve"> (git-ignored on the host; swapped by deploy script)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007F15" w14:paraId="4EF8B3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90C2DF" w14:textId="77777777" w:rsidR="00007F1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NGINX</w:t>
            </w:r>
          </w:p>
          <w:p w14:paraId="0690911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Actively points at BLUE. ops/deploy.sh swaps this atomically.</w:t>
            </w:r>
          </w:p>
          <w:p w14:paraId="731A31E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server backend-blue:3000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max_fails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=3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fail_timeout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=30s;</w:t>
            </w:r>
          </w:p>
        </w:tc>
      </w:tr>
    </w:tbl>
    <w:p w14:paraId="3617F654" w14:textId="77777777" w:rsidR="00007F15" w:rsidRDefault="00007F15">
      <w:pPr>
        <w:spacing w:after="80"/>
      </w:pPr>
    </w:p>
    <w:p w14:paraId="5051C955" w14:textId="77777777" w:rsidR="00007F15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docker/nginx/prod/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conf.d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fyp.conf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007F15" w14:paraId="73D0F2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A5B365" w14:textId="77777777" w:rsidR="00007F1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NGINX</w:t>
            </w:r>
          </w:p>
          <w:p w14:paraId="2BE00AA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============================================================================</w:t>
            </w:r>
          </w:p>
          <w:p w14:paraId="4D055DF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FYP Platform — production site</w:t>
            </w:r>
          </w:p>
          <w:p w14:paraId="61F1C60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============================================================================</w:t>
            </w:r>
          </w:p>
          <w:p w14:paraId="1346244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4EB753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HTTP: ACME challenges + HTTPS redirect</w:t>
            </w:r>
          </w:p>
          <w:p w14:paraId="57FB9CC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server {</w:t>
            </w:r>
          </w:p>
          <w:p w14:paraId="6AB9B50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listen 80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default_server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1621B9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listen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[::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]:80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default_server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BC85D9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server_name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_;</w:t>
            </w:r>
          </w:p>
          <w:p w14:paraId="30BB7AD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364762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location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/.well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-known/acme-challenge/ {</w:t>
            </w:r>
          </w:p>
          <w:p w14:paraId="60158D2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root /var/www/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certbot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5D5335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access_log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off;</w:t>
            </w:r>
          </w:p>
          <w:p w14:paraId="4F1E609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5B6CB3E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43FB64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location = /health {</w:t>
            </w:r>
          </w:p>
          <w:p w14:paraId="4B41D06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access_log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off;</w:t>
            </w:r>
          </w:p>
          <w:p w14:paraId="36E5329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return 200 "ok\n";</w:t>
            </w:r>
          </w:p>
          <w:p w14:paraId="11D1F07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add_header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Content-Type text/plain;</w:t>
            </w:r>
          </w:p>
          <w:p w14:paraId="3E03E95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371C7B9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ABE0B6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location / {</w:t>
            </w:r>
          </w:p>
          <w:p w14:paraId="47C9179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return 301 https://$host$request_uri;</w:t>
            </w:r>
          </w:p>
          <w:p w14:paraId="089A97C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2DBE8A2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1C715F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A1B09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HTTPS</w:t>
            </w:r>
          </w:p>
          <w:p w14:paraId="4F007C3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server {</w:t>
            </w:r>
          </w:p>
          <w:p w14:paraId="60AAB91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listen 443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ssl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08AFF5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listen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[::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]:443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ssl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F72ACF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http2 on;</w:t>
            </w:r>
          </w:p>
          <w:p w14:paraId="2D62129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server_name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fyp.example.edu;</w:t>
            </w:r>
          </w:p>
          <w:p w14:paraId="2670E22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3A1F40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SSL — Let's Encrypt (TLS 1.3 preferred per NFR-SEC-01)</w:t>
            </w:r>
          </w:p>
          <w:p w14:paraId="071C5B7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ssl_certificate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letsencrypt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/live/fyp.example.edu/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fullchain.pem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5EC7A7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ssl_certificate_key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letsencrypt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/live/fyp.example.edu/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privkey.pem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C2298C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ssl_protocols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TLSv1.2 TLSv1.3;</w:t>
            </w:r>
          </w:p>
          <w:p w14:paraId="164B953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ssl_ciphers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TLS_AES_128_GCM_SHA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256:TLS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_AES_256_GCM_SHA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384:TLS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_CHACHA20_POLY1305_SHA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256:ECDHE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-ECDSA-AES128-GCM-SHA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256:ECDHE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-RSA-AES128-GCM-SHA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256:ECDHE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-ECDSA-AES256-GCM-SHA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384:ECDHE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-RSA-AES256-GCM-SHA384;</w:t>
            </w:r>
          </w:p>
          <w:p w14:paraId="6CA8E63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ssl_prefer_server_ciphers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off;</w:t>
            </w:r>
          </w:p>
          <w:p w14:paraId="269436B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ssl_session_cache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shared:SSL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:10m;</w:t>
            </w:r>
          </w:p>
          <w:p w14:paraId="1F035AC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ssl_session_timeout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1d;</w:t>
            </w:r>
          </w:p>
          <w:p w14:paraId="5EBD5CE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ssl_session_tickets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off;</w:t>
            </w:r>
          </w:p>
          <w:p w14:paraId="21A1EC0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ssl_stapling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on;</w:t>
            </w:r>
          </w:p>
          <w:p w14:paraId="5BE78CE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ssl_stapling_verify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on;</w:t>
            </w:r>
          </w:p>
          <w:p w14:paraId="5D161A2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3F6B4B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Security headers (NFR-SEC-07)</w:t>
            </w:r>
          </w:p>
          <w:p w14:paraId="1A7ED8A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add_header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Strict-Transport-Security "max-age=31536000;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includeSubDomains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preload" always;</w:t>
            </w:r>
          </w:p>
          <w:p w14:paraId="0F4B075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add_header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X-Content-Type-Options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nosniff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always;</w:t>
            </w:r>
          </w:p>
          <w:p w14:paraId="4C64772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add_header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X-Frame-Options "DENY" always;</w:t>
            </w:r>
          </w:p>
          <w:p w14:paraId="453D07D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add_header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Referrer-Policy "strict-origin-when-cross-origin" always;</w:t>
            </w:r>
          </w:p>
          <w:p w14:paraId="51636F3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add_header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Permissions-Policy "geolocation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 microphone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 camera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)" always;</w:t>
            </w:r>
          </w:p>
          <w:p w14:paraId="6EAD96B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add_header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Content-Security-Policy "default-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'self'; script-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'self'; style-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'self' 'unsafe-inline';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img-src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'self' data: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blob:;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connect-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'self'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https:;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'self'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data:;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frame-ancestors 'none';" always;</w:t>
            </w:r>
          </w:p>
          <w:p w14:paraId="147B1A1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1A4755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------------------------------------------------------------------------</w:t>
            </w:r>
          </w:p>
          <w:p w14:paraId="2D37538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1. Socket.IO — WebSocket upgrade (FR-DEP-02, NFR-INF-01)</w:t>
            </w:r>
          </w:p>
          <w:p w14:paraId="3E8CBE6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------------------------------------------------------------------------</w:t>
            </w:r>
          </w:p>
          <w:p w14:paraId="38717D7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location /socket.io/ {</w:t>
            </w:r>
          </w:p>
          <w:p w14:paraId="74E7F8D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proxy_pass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http://backend_upstream;</w:t>
            </w:r>
          </w:p>
          <w:p w14:paraId="0242B83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proxy_http_version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1.1;</w:t>
            </w:r>
          </w:p>
          <w:p w14:paraId="54A2A52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proxy_set_header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Upgrade 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http_upgrade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EA663F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proxy_set_header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Connection 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connection_upgrade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056F92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proxy_set_header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Host $host;</w:t>
            </w:r>
          </w:p>
          <w:p w14:paraId="33A19DB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proxy_set_header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X-Real-IP 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remote_addr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A2B7C8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proxy_set_header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X-Forwarded-For 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proxy_add_x_forwarded_for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155DA4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proxy_set_header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X-Forwarded-Proto $scheme;</w:t>
            </w:r>
          </w:p>
          <w:p w14:paraId="65A2CFD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proxy_read_timeout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3600s;</w:t>
            </w:r>
          </w:p>
          <w:p w14:paraId="320B8DD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proxy_send_timeout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3600s;</w:t>
            </w:r>
          </w:p>
          <w:p w14:paraId="004C85A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proxy_buffering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off;</w:t>
            </w:r>
          </w:p>
          <w:p w14:paraId="12B06C1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152FF4C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BCDEAC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------------------------------------------------------------------------</w:t>
            </w:r>
          </w:p>
          <w:p w14:paraId="55B5F0E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# 2. Auth — tighter rate limit</w:t>
            </w:r>
          </w:p>
          <w:p w14:paraId="3FE7BAF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------------------------------------------------------------------------</w:t>
            </w:r>
          </w:p>
          <w:p w14:paraId="37FB6E0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location 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/v1/auth/ {</w:t>
            </w:r>
          </w:p>
          <w:p w14:paraId="43B9623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limit_req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zone=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auth_limit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burst=5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nodelay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9F9464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proxy_pass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http://backend_upstream;</w:t>
            </w:r>
          </w:p>
          <w:p w14:paraId="2B0AB08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include 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/nginx/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conf.d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/_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proxy_common.conf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423A3A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764A31B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762BAA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------------------------------------------------------------------------</w:t>
            </w:r>
          </w:p>
          <w:p w14:paraId="419EC1A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3. REST API (versioned)</w:t>
            </w:r>
          </w:p>
          <w:p w14:paraId="0278E81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------------------------------------------------------------------------</w:t>
            </w:r>
          </w:p>
          <w:p w14:paraId="736D40F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location 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 {</w:t>
            </w:r>
          </w:p>
          <w:p w14:paraId="4162A99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limit_req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zone=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api_limit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burst=20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nodelay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111C11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proxy_pass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http://backend_upstream;</w:t>
            </w:r>
          </w:p>
          <w:p w14:paraId="2128FC5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include 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/nginx/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conf.d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/_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proxy_common.conf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C64D0C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02A9178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BF75F1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------------------------------------------------------------------------</w:t>
            </w:r>
          </w:p>
          <w:p w14:paraId="4C06F9A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4. Backend health (bypass rate limit)</w:t>
            </w:r>
          </w:p>
          <w:p w14:paraId="42A44A6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------------------------------------------------------------------------</w:t>
            </w:r>
          </w:p>
          <w:p w14:paraId="33C7C10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location = 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/v1/health {</w:t>
            </w:r>
          </w:p>
          <w:p w14:paraId="1145722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proxy_pass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http://backend_upstream;</w:t>
            </w:r>
          </w:p>
          <w:p w14:paraId="3038192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access_log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off;</w:t>
            </w:r>
          </w:p>
          <w:p w14:paraId="7328E93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0387E83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FE3EB3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------------------------------------------------------------------------</w:t>
            </w:r>
          </w:p>
          <w:p w14:paraId="35C4163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5. Attachment downloads (streamed by backend for authorization)</w:t>
            </w:r>
          </w:p>
          <w:p w14:paraId="3E9434E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------------------------------------------------------------------------</w:t>
            </w:r>
          </w:p>
          <w:p w14:paraId="56BDAF3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location /uploads/ {</w:t>
            </w:r>
          </w:p>
          <w:p w14:paraId="45F6FCF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proxy_pass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http://backend_upstream;</w:t>
            </w:r>
          </w:p>
          <w:p w14:paraId="2F54380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include 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/nginx/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conf.d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/_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proxy_common.conf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CF5136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70F6CB4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6E17A1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------------------------------------------------------------------------</w:t>
            </w:r>
          </w:p>
          <w:p w14:paraId="5314FA8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6. React SPA — static bundle via the frontend container</w:t>
            </w:r>
          </w:p>
          <w:p w14:paraId="66DCD04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------------------------------------------------------------------------</w:t>
            </w:r>
          </w:p>
          <w:p w14:paraId="402F4AE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location / {</w:t>
            </w:r>
          </w:p>
          <w:p w14:paraId="715A27B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proxy_pass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http://frontend_upstream;</w:t>
            </w:r>
          </w:p>
          <w:p w14:paraId="2AB335A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proxy_http_version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1.1;</w:t>
            </w:r>
          </w:p>
          <w:p w14:paraId="381D55B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proxy_set_header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Host $host;</w:t>
            </w:r>
          </w:p>
          <w:p w14:paraId="586DA9A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proxy_set_header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X-Real-IP 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remote_addr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212BF5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proxy_set_header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X-Forwarded-For 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proxy_add_x_forwarded_for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4434B9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proxy_set_header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X-Forwarded-Proto $scheme;</w:t>
            </w:r>
          </w:p>
          <w:p w14:paraId="44B8AC2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7BB1A7D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980C21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------------------------------------------------------------------------</w:t>
            </w:r>
          </w:p>
          <w:p w14:paraId="0BA3B8A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7. Static assets — long-lived cache</w:t>
            </w:r>
          </w:p>
          <w:p w14:paraId="22F01B5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------------------------------------------------------------------------</w:t>
            </w:r>
          </w:p>
          <w:p w14:paraId="70559A5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location ~*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\.(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js|css|png|jpg|jpeg|gif|svg|ico|woff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2?|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ttf|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)$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1F0DFAB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proxy_pass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http://frontend_upstream;</w:t>
            </w:r>
          </w:p>
          <w:p w14:paraId="7658A19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expires 30d;</w:t>
            </w:r>
          </w:p>
          <w:p w14:paraId="413BE68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add_header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Cache-Control "public, immutable";</w:t>
            </w:r>
          </w:p>
          <w:p w14:paraId="3207F71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access_log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off;</w:t>
            </w:r>
          </w:p>
          <w:p w14:paraId="769F786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5EDB376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AEA1E0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------------------------------------------------------------------------</w:t>
            </w:r>
          </w:p>
          <w:p w14:paraId="228DB1D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8. Deny hidden files 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except .well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-known)</w:t>
            </w:r>
          </w:p>
          <w:p w14:paraId="30EBE4F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# ------------------------------------------------------------------------</w:t>
            </w:r>
          </w:p>
          <w:p w14:paraId="64BB8E2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location ~ /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\.(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?!well-known) {</w:t>
            </w:r>
          </w:p>
          <w:p w14:paraId="0A485CE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deny all;</w:t>
            </w:r>
          </w:p>
          <w:p w14:paraId="15201C3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access_log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off;</w:t>
            </w:r>
          </w:p>
          <w:p w14:paraId="0BE7938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4E14175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31F0F672" w14:textId="77777777" w:rsidR="00007F15" w:rsidRDefault="00007F15">
      <w:pPr>
        <w:spacing w:after="80"/>
      </w:pPr>
    </w:p>
    <w:p w14:paraId="042B4BC2" w14:textId="77777777" w:rsidR="00007F15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docker/nginx/prod/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conf.d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/_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proxy_common.conf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007F15" w14:paraId="778766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060AE0" w14:textId="77777777" w:rsidR="00007F1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NGINX</w:t>
            </w:r>
          </w:p>
          <w:p w14:paraId="5EDBEC18" w14:textId="77777777" w:rsidR="00007F15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proxy_http_version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1.1;</w:t>
            </w:r>
          </w:p>
          <w:p w14:paraId="35FD41D1" w14:textId="77777777" w:rsidR="00007F15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proxy_set_header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Host $host;</w:t>
            </w:r>
          </w:p>
          <w:p w14:paraId="4FD2B462" w14:textId="77777777" w:rsidR="00007F15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proxy_set_header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X-Real-IP 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remote_addr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15EFC0D" w14:textId="77777777" w:rsidR="00007F15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proxy_set_header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X-Forwarded-For 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proxy_add_x_forwarded_for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3F86082" w14:textId="77777777" w:rsidR="00007F15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proxy_set_header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X-Forwarded-Proto $scheme;</w:t>
            </w:r>
          </w:p>
          <w:p w14:paraId="3A9B1047" w14:textId="77777777" w:rsidR="00007F15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proxy_set_header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X-Request-Id 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request_id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9CC3E58" w14:textId="77777777" w:rsidR="00007F15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proxy_connect_timeout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10s;</w:t>
            </w:r>
          </w:p>
          <w:p w14:paraId="5B80ABE8" w14:textId="77777777" w:rsidR="00007F15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proxy_send_timeout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60s;</w:t>
            </w:r>
          </w:p>
          <w:p w14:paraId="724FB95F" w14:textId="77777777" w:rsidR="00007F15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proxy_read_timeout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60s;</w:t>
            </w:r>
          </w:p>
        </w:tc>
      </w:tr>
    </w:tbl>
    <w:p w14:paraId="20703EAF" w14:textId="77777777" w:rsidR="00007F15" w:rsidRDefault="00007F15">
      <w:pPr>
        <w:spacing w:after="80"/>
      </w:pPr>
    </w:p>
    <w:p w14:paraId="0D217B25" w14:textId="77777777" w:rsidR="00007F15" w:rsidRDefault="00000000">
      <w:pPr>
        <w:spacing w:before="60" w:after="60"/>
      </w:pPr>
      <w:r>
        <w:t>---</w:t>
      </w:r>
    </w:p>
    <w:p w14:paraId="587DFD6D" w14:textId="77777777" w:rsidR="00007F15" w:rsidRDefault="00000000">
      <w:pPr>
        <w:pStyle w:val="Heading2"/>
        <w:spacing w:before="220" w:after="100"/>
      </w:pPr>
      <w:r>
        <w:t>6. Blue-Green Deployment</w:t>
      </w:r>
    </w:p>
    <w:p w14:paraId="74702745" w14:textId="77777777" w:rsidR="00007F15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ops/deploy.sh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007F15" w14:paraId="0BE3DB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9F78C2" w14:textId="77777777" w:rsidR="00007F1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39E8532A" w14:textId="77777777" w:rsidR="00007F15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usr/bin/env bash</w:t>
            </w:r>
          </w:p>
          <w:p w14:paraId="20CB3DF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============================================================================</w:t>
            </w:r>
          </w:p>
          <w:p w14:paraId="3013E53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Blue-green deploy — zero-downtime target with automatic rollback.</w:t>
            </w:r>
          </w:p>
          <w:p w14:paraId="064C942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----------------------------------------------------------------------------</w:t>
            </w:r>
          </w:p>
          <w:p w14:paraId="42DD09C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Traces to: FR-DEP-01, NFR-AVAIL-01</w:t>
            </w:r>
          </w:p>
          <w:p w14:paraId="34CC7D5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</w:t>
            </w:r>
          </w:p>
          <w:p w14:paraId="23F25ED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Sequence:</w:t>
            </w:r>
          </w:p>
          <w:p w14:paraId="242CE97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  1. Determine current active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colour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(blue | green)</w:t>
            </w:r>
          </w:p>
          <w:p w14:paraId="6A0677F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2. Pull the new image tag</w:t>
            </w:r>
          </w:p>
          <w:p w14:paraId="1536105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3. Run the migration job (one-shot, must succeed)</w:t>
            </w:r>
          </w:p>
          <w:p w14:paraId="561E5F0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  4. Start the standby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colour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(green | blue) with the new image</w:t>
            </w:r>
          </w:p>
          <w:p w14:paraId="663085E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5. Wait for the standby health check to pass</w:t>
            </w:r>
          </w:p>
          <w:p w14:paraId="6E8ED4F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6. Atomically swap Nginx upstream-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active.conf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and reload</w:t>
            </w:r>
          </w:p>
          <w:p w14:paraId="788E3D2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  7. Wait for the old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colour's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in-flight requests to drain</w:t>
            </w:r>
          </w:p>
          <w:p w14:paraId="03CD37E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  8. Stop the old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colour</w:t>
            </w:r>
            <w:proofErr w:type="spellEnd"/>
          </w:p>
          <w:p w14:paraId="72E70D1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  9. On failure at any step: rollback to the previous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colour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</w:p>
          <w:p w14:paraId="24EEC3B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============================================================================</w:t>
            </w:r>
          </w:p>
          <w:p w14:paraId="76D7F81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6562AD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 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euo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pipefail</w:t>
            </w:r>
            <w:proofErr w:type="spellEnd"/>
          </w:p>
          <w:p w14:paraId="42B5ED2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8576E0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NEW_TAG="${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1:?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usage: deploy.sh &lt;image-tag&gt;}"</w:t>
            </w:r>
          </w:p>
          <w:p w14:paraId="2D249DE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COMPOSE_FILE="${COMPOSE_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FILE:-docker/docker-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compose.prod.yml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}"</w:t>
            </w:r>
          </w:p>
          <w:p w14:paraId="70CA192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ENV_FILE="${ENV_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FILE:-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docker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.production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}"</w:t>
            </w:r>
          </w:p>
          <w:p w14:paraId="1432F70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NGINX_UPSTREAM_FILE="./docker/nginx/prod/conf.d/upstream-active.conf"</w:t>
            </w:r>
          </w:p>
          <w:p w14:paraId="023AD07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DRAIN_SECONDS="${DRAIN_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SECONDS:-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30}"</w:t>
            </w:r>
          </w:p>
          <w:p w14:paraId="255CE6D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81065A6" w14:textId="77777777" w:rsidR="00007F15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printf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'\033[1;34m[deploy]\033[0m %s\n' "$*"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}</w:t>
            </w:r>
            <w:proofErr w:type="gramEnd"/>
          </w:p>
          <w:p w14:paraId="28189435" w14:textId="77777777" w:rsidR="00007F15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printf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'\033[1;31m[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deploy:error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]\033[0m %s\n' "$*" &gt;&amp;2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}</w:t>
            </w:r>
            <w:proofErr w:type="gramEnd"/>
          </w:p>
          <w:p w14:paraId="51FA755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07389E2" w14:textId="77777777" w:rsidR="00007F15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current_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B7D545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grep -q 'backend-blue' "$NGINX_UPSTREAM_FILE"; then echo blue; else echo green; fi</w:t>
            </w:r>
          </w:p>
          <w:p w14:paraId="5219015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454625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4E2668" w14:textId="77777777" w:rsidR="00007F15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standby_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55244C7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if [ "$1"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blue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then echo green; else echo blue; fi</w:t>
            </w:r>
          </w:p>
          <w:p w14:paraId="6C95F4D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FDE381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B19AFE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--- 1. Determine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----------------------------------------------------</w:t>
            </w:r>
          </w:p>
          <w:p w14:paraId="437F097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ACTIVE="$(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current_active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)"</w:t>
            </w:r>
          </w:p>
          <w:p w14:paraId="7B99EE9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STANDBY="$(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standby_of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"$ACTIVE")"</w:t>
            </w:r>
          </w:p>
          <w:p w14:paraId="5B622B8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 "active=${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ACTIVE}  standby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=${STANDBY}"</w:t>
            </w:r>
          </w:p>
          <w:p w14:paraId="602DE29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B5AAC4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--- 2. Pull the new image ---------------------------------------------------</w:t>
            </w:r>
          </w:p>
          <w:p w14:paraId="4090B99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 "pulling image tag ${NEW_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TAG}...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0B2D023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IMAGE_TAG="$NEW_TAG" docker compose -f "$COMPOSE_FILE" --env-file "$ENV_FILE" pull backend-blue worker-blue</w:t>
            </w:r>
          </w:p>
          <w:p w14:paraId="58B9E2F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E44534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--- 3. Migrations -----------------------------------------------------------</w:t>
            </w:r>
          </w:p>
          <w:p w14:paraId="4E3AA95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 "running migrations..."</w:t>
            </w:r>
          </w:p>
          <w:p w14:paraId="3B7E9E5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IMAGE_TAG="$NEW_TAG" docker compose -f "$COMPOSE_FILE" --env-file "$ENV_FILE" run --rm migrate</w:t>
            </w:r>
          </w:p>
          <w:p w14:paraId="038DF4A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7EFA49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--- 4. Start standby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colour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-------------------------------------------------</w:t>
            </w:r>
          </w:p>
          <w:p w14:paraId="3F89898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 "starting standby (${STANDBY}) with tag ${NEW_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TAG}...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1A6E9A4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IMAGE_TAG="$NEW_TAG" \</w:t>
            </w:r>
          </w:p>
          <w:p w14:paraId="202238A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docker compose -f "$COMPOSE_FILE" --env-file "$ENV_FILE" \</w:t>
            </w:r>
          </w:p>
          <w:p w14:paraId="5BE4B08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--profile "$STANDBY" up -d "backend-${STANDBY}" "worker-${STANDBY}" || {</w:t>
            </w:r>
          </w:p>
          <w:p w14:paraId="6F5595B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err "standby failed to start — no traffic was ever routed to it. Aborting."</w:t>
            </w:r>
          </w:p>
          <w:p w14:paraId="415D89C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docker compose -f "$COMPOSE_FILE" --profile "$STANDBY" down</w:t>
            </w:r>
          </w:p>
          <w:p w14:paraId="3C7BCB0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exit 1</w:t>
            </w:r>
          </w:p>
          <w:p w14:paraId="74295BD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71B4D75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1B6F4A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--- 5. Wait for standby health ---------------------------------------------</w:t>
            </w:r>
          </w:p>
          <w:p w14:paraId="22D4C43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 "waiting for standby health check..."</w:t>
            </w:r>
          </w:p>
          <w:p w14:paraId="577792F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in $(seq 1 30); do</w:t>
            </w:r>
          </w:p>
          <w:p w14:paraId="214E280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STATUS=$(docker inspect --format '{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State.Health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}}'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-backend-${STANDBY}" 2&gt;/dev/null || echo unknown)</w:t>
            </w:r>
          </w:p>
          <w:p w14:paraId="4E61AE7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[ "$STATUS"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healthy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then</w:t>
            </w:r>
          </w:p>
          <w:p w14:paraId="146FE27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log "standby is healthy"</w:t>
            </w:r>
          </w:p>
          <w:p w14:paraId="23503FD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break</w:t>
            </w:r>
          </w:p>
          <w:p w14:paraId="58AD9C3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fi</w:t>
            </w:r>
          </w:p>
          <w:p w14:paraId="174F52B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[ "$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 -eq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30 ]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then</w:t>
            </w:r>
          </w:p>
          <w:p w14:paraId="5924CA5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err "standby never became healthy — rolling back. No traffic switched."</w:t>
            </w:r>
          </w:p>
          <w:p w14:paraId="7373244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docker compose -f "$COMPOSE_FILE" --profile "$STANDBY" down</w:t>
            </w:r>
          </w:p>
          <w:p w14:paraId="2342916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exit 1</w:t>
            </w:r>
          </w:p>
          <w:p w14:paraId="4BCFFFE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fi</w:t>
            </w:r>
          </w:p>
          <w:p w14:paraId="0598BCE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sleep 2</w:t>
            </w:r>
          </w:p>
          <w:p w14:paraId="4F92983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done</w:t>
            </w:r>
          </w:p>
          <w:p w14:paraId="45E5803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073C35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--- 6. Swap upstream + reload Nginx ----------------------------------------</w:t>
            </w:r>
          </w:p>
          <w:p w14:paraId="441913B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 "swapping Nginx upstream to ${STANDBY}..."</w:t>
            </w:r>
          </w:p>
          <w:p w14:paraId="1116B8D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cat &gt; "${NGINX_UPSTREAM_FILE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}.new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&lt;&lt;EOF</w:t>
            </w:r>
          </w:p>
          <w:p w14:paraId="2FBDC3A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Actively points at ${STANDBY^^}. Managed by ops/deploy.sh — do not edit by hand.</w:t>
            </w:r>
          </w:p>
          <w:p w14:paraId="1E07DCA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server backend-${STANDBY}:3000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max_fails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=3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fail_timeout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=30s;</w:t>
            </w:r>
          </w:p>
          <w:p w14:paraId="2EA987C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EOF</w:t>
            </w:r>
          </w:p>
          <w:p w14:paraId="38C9C5B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mv "${NGINX_UPSTREAM_FILE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}.new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"$NGINX_UPSTREAM_FILE"</w:t>
            </w:r>
          </w:p>
          <w:p w14:paraId="2FB2C5B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docker compose -f "$COMPOSE_FILE" exec -T nginx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nginx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-t</w:t>
            </w:r>
          </w:p>
          <w:p w14:paraId="7857B4D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docker compose -f "$COMPOSE_FILE" exec -T nginx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nginx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-s reload</w:t>
            </w:r>
          </w:p>
          <w:p w14:paraId="57C1F1F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 "Nginx reloaded — standby now receiving traffic"</w:t>
            </w:r>
          </w:p>
          <w:p w14:paraId="466BE0B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39822A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--- 7. Drain the old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colour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-------------------------------------------------</w:t>
            </w:r>
          </w:p>
          <w:p w14:paraId="6E76ECA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log "draining old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colour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(${ACTIVE}) for ${DRAIN_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SECONDS}s.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.."</w:t>
            </w:r>
          </w:p>
          <w:p w14:paraId="6362EB5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sleep "$DRAIN_SECONDS"</w:t>
            </w:r>
          </w:p>
          <w:p w14:paraId="64EC16F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038F25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# --- 8. Stop the old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colour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--------------------------------------------------</w:t>
            </w:r>
          </w:p>
          <w:p w14:paraId="33B4F44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log "stopping old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colour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(${ACTIVE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})...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400D16D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docker compose -f "$COMPOSE_FILE" stop "backend-${ACTIVE}" "worker-${ACTIVE}" || true</w:t>
            </w:r>
          </w:p>
          <w:p w14:paraId="51334E3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84D633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 "✅ deploy complete: active=${STANDBY} tag=${NEW_TAG}"</w:t>
            </w:r>
          </w:p>
        </w:tc>
      </w:tr>
    </w:tbl>
    <w:p w14:paraId="3F6578AE" w14:textId="77777777" w:rsidR="00007F15" w:rsidRDefault="00007F15">
      <w:pPr>
        <w:spacing w:after="80"/>
      </w:pPr>
    </w:p>
    <w:p w14:paraId="32D378C3" w14:textId="77777777" w:rsidR="00007F15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ops/rollback.sh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007F15" w14:paraId="010307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CCAA9A" w14:textId="77777777" w:rsidR="00007F1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47B9C703" w14:textId="77777777" w:rsidR="00007F15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usr/bin/env bash</w:t>
            </w:r>
          </w:p>
          <w:p w14:paraId="3D149BA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============================================================================</w:t>
            </w:r>
          </w:p>
          <w:p w14:paraId="5AA510A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Rollback — swap Nginx upstream to the previous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colour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</w:p>
          <w:p w14:paraId="097D3B4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----------------------------------------------------------------------------</w:t>
            </w:r>
          </w:p>
          <w:p w14:paraId="2457CD6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The previous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colour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left running for DRAIN_SECONDS after a successful</w:t>
            </w:r>
          </w:p>
          <w:p w14:paraId="576F2A7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deploy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if the operator notices a problem within that window, this script</w:t>
            </w:r>
          </w:p>
          <w:p w14:paraId="5EBC75A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flips traffic back instantly.</w:t>
            </w:r>
          </w:p>
          <w:p w14:paraId="7EFAC63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============================================================================</w:t>
            </w:r>
          </w:p>
          <w:p w14:paraId="7592DC1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E12032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 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euo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pipefail</w:t>
            </w:r>
            <w:proofErr w:type="spellEnd"/>
          </w:p>
          <w:p w14:paraId="340F837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2339B6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COMPOSE_FILE="${COMPOSE_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FILE:-docker/docker-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compose.prod.yml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}"</w:t>
            </w:r>
          </w:p>
          <w:p w14:paraId="20DDFEE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NGINX_UPSTREAM_FILE="./docker/nginx/prod/conf.d/upstream-active.conf"</w:t>
            </w:r>
          </w:p>
          <w:p w14:paraId="7F88FC7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54A80E7" w14:textId="77777777" w:rsidR="00007F15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current_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563FFAC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grep -q 'backend-blue' "$NGINX_UPSTREAM_FILE"; then echo blue; else echo green; fi</w:t>
            </w:r>
          </w:p>
          <w:p w14:paraId="6F8399F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6B6D9D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FCF2A9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TARGET="$1"</w:t>
            </w:r>
          </w:p>
          <w:p w14:paraId="59A128B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if [ -z "$TARGET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then</w:t>
            </w:r>
          </w:p>
          <w:p w14:paraId="16A3A9C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ACTIVE="$(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current_active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)"</w:t>
            </w:r>
          </w:p>
          <w:p w14:paraId="1FB4309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[ "$ACTIVE"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blue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then TARGET=green; else TARGET=blue; fi</w:t>
            </w:r>
          </w:p>
          <w:p w14:paraId="5EB83A9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</w:t>
            </w:r>
          </w:p>
          <w:p w14:paraId="5CAD704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4B8319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cat &gt; "${NGINX_UPSTREAM_FILE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}.new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&lt;&lt;EOF</w:t>
            </w:r>
          </w:p>
          <w:p w14:paraId="2952A49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ROLLBACK to ${TARGET^^} — managed by ops/rollback.sh</w:t>
            </w:r>
          </w:p>
          <w:p w14:paraId="628082E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server backend-${TARGET}:3000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max_fails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=3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fail_timeout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=30s;</w:t>
            </w:r>
          </w:p>
          <w:p w14:paraId="7729C5A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EOF</w:t>
            </w:r>
          </w:p>
          <w:p w14:paraId="1890A8A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mv "${NGINX_UPSTREAM_FILE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}.new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"$NGINX_UPSTREAM_FILE"</w:t>
            </w:r>
          </w:p>
          <w:p w14:paraId="00A2FAC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77BF55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docker compose -f "$COMPOSE_FILE" exec -T nginx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nginx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-t</w:t>
            </w:r>
          </w:p>
          <w:p w14:paraId="3980024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docker compose -f "$COMPOSE_FILE" exec -T nginx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nginx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-s reload</w:t>
            </w:r>
          </w:p>
          <w:p w14:paraId="7EE3D31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526F0F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Ensure the target is running</w:t>
            </w:r>
          </w:p>
          <w:p w14:paraId="41F780F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docker compose -f "$COMPOSE_FILE" --profile "$TARGET" up -d "backend-${TARGET}" "worker-${TARGET}"</w:t>
            </w:r>
          </w:p>
          <w:p w14:paraId="4F1B248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F55FE2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echo "✅ rolled back to ${TARGET}"</w:t>
            </w:r>
          </w:p>
        </w:tc>
      </w:tr>
    </w:tbl>
    <w:p w14:paraId="6C4BB525" w14:textId="77777777" w:rsidR="00007F15" w:rsidRDefault="00007F15">
      <w:pPr>
        <w:spacing w:after="80"/>
      </w:pPr>
    </w:p>
    <w:p w14:paraId="2F713917" w14:textId="77777777" w:rsidR="00007F15" w:rsidRDefault="00000000">
      <w:pPr>
        <w:spacing w:before="60" w:after="60"/>
      </w:pPr>
      <w:r>
        <w:t>---</w:t>
      </w:r>
    </w:p>
    <w:p w14:paraId="25A7F4E8" w14:textId="77777777" w:rsidR="00007F15" w:rsidRDefault="00000000">
      <w:pPr>
        <w:pStyle w:val="Heading2"/>
        <w:spacing w:before="220" w:after="100"/>
      </w:pPr>
      <w:r>
        <w:t>7. Backup &amp; Restore</w:t>
      </w:r>
    </w:p>
    <w:p w14:paraId="376B420C" w14:textId="77777777" w:rsidR="00007F15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ops/backup.sh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007F15" w14:paraId="12BDDF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D19111" w14:textId="77777777" w:rsidR="00007F1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0AB6F054" w14:textId="77777777" w:rsidR="00007F15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usr/bin/env bash</w:t>
            </w:r>
          </w:p>
          <w:p w14:paraId="272E6E0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============================================================================</w:t>
            </w:r>
          </w:p>
          <w:p w14:paraId="3B3EEBA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Backup — nightly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pg_dump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uploads archive</w:t>
            </w:r>
          </w:p>
          <w:p w14:paraId="77E2ACC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----------------------------------------------------------------------------</w:t>
            </w:r>
          </w:p>
          <w:p w14:paraId="4E0BED1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# Traces to: FR-DEP-08, NFR-BAK-01, NFR-BAK-02 (RPO 24h, RTO 4h)</w:t>
            </w:r>
          </w:p>
          <w:p w14:paraId="3A947E0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</w:t>
            </w:r>
          </w:p>
          <w:p w14:paraId="6DB39C1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Runs inside the `backup` sidecar. Writes to `/staging` on a named volume,</w:t>
            </w:r>
          </w:p>
          <w:p w14:paraId="1E79395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then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attempts off-host replication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rsync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s3 cp 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gsutil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if</w:t>
            </w:r>
          </w:p>
          <w:p w14:paraId="2B997D9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OFF_HOST_TARGET is set.</w:t>
            </w:r>
          </w:p>
          <w:p w14:paraId="3A750D6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============================================================================</w:t>
            </w:r>
          </w:p>
          <w:p w14:paraId="378F538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0841D3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 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euo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pipefail</w:t>
            </w:r>
            <w:proofErr w:type="spellEnd"/>
          </w:p>
          <w:p w14:paraId="376273A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6FC3E0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TARGET_DIR="${BACKUP_TARGET:-/staging}"</w:t>
            </w:r>
          </w:p>
          <w:p w14:paraId="25E4D41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RETENTION_DAYS="${BACKUP_RETENTION_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DAYS:-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30}"</w:t>
            </w:r>
          </w:p>
          <w:p w14:paraId="56A90A4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STAMP="$(date -u +%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Y%m%dT%H%M%SZ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)"</w:t>
            </w:r>
          </w:p>
          <w:p w14:paraId="2DFC788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OFF_HOST="${OFF_HOST_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TARGET:-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}"</w:t>
            </w:r>
          </w:p>
          <w:p w14:paraId="49A7822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A388F65" w14:textId="77777777" w:rsidR="00007F15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printf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'[backup] %s\n' "$*"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}</w:t>
            </w:r>
            <w:proofErr w:type="gramEnd"/>
          </w:p>
          <w:p w14:paraId="26E1FA3F" w14:textId="77777777" w:rsidR="00007F15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printf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backup:error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%s\n' "$*" &gt;&amp;2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}</w:t>
            </w:r>
            <w:proofErr w:type="gramEnd"/>
          </w:p>
          <w:p w14:paraId="464A139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2DE2D06" w14:textId="77777777" w:rsidR="00007F15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-p "$TARGET_DIR"</w:t>
            </w:r>
          </w:p>
          <w:p w14:paraId="4071F64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F00E27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--- 1. Postgres logical dump -------------------------------------------------</w:t>
            </w:r>
          </w:p>
          <w:p w14:paraId="0FFDF58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pg_dump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→ ${TARGET_DIR}/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-${STAMP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}.sql.gz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1CC142B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PGPASSWORD="$(cat /run/secrets/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postgres_password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)" \</w:t>
            </w:r>
          </w:p>
          <w:p w14:paraId="3D28437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pg_dump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\</w:t>
            </w:r>
          </w:p>
          <w:p w14:paraId="4CAFEFE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-h "${POSTGRES_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HOST:-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}" \</w:t>
            </w:r>
          </w:p>
          <w:p w14:paraId="1494924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-U "${POSTGRES_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USER:-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fyp_user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}" \</w:t>
            </w:r>
          </w:p>
          <w:p w14:paraId="22BC30D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-d "${POSTGRES_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DB:-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fyp_pm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}" \</w:t>
            </w:r>
          </w:p>
          <w:p w14:paraId="28AB794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--no-owner \</w:t>
            </w:r>
          </w:p>
          <w:p w14:paraId="5558A7A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--no-privileges \</w:t>
            </w:r>
          </w:p>
          <w:p w14:paraId="4525A6F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--clean \</w:t>
            </w:r>
          </w:p>
          <w:p w14:paraId="508302A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--if-exists \</w:t>
            </w:r>
          </w:p>
          <w:p w14:paraId="4D09D85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gzip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 "${TARGET_DIR}/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-${STAMP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}.sql.gz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0DBCB43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B5A16B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--- 2. Uploads archive --------------------------------------------------------</w:t>
            </w:r>
          </w:p>
          <w:p w14:paraId="6A27476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 "tar uploads → ${TARGET_DIR}/uploads-${STAMP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}.tar.gz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7FEBD04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 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czf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"${TARGET_DIR}/uploads-${STAMP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}.tar.gz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-C / uploads 2&gt;/dev/null || \</w:t>
            </w:r>
          </w:p>
          <w:p w14:paraId="14A1152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log "no uploads to archive (empty or missing)"</w:t>
            </w:r>
          </w:p>
          <w:p w14:paraId="02B5FE7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AEF1D8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--- 3. Checksums -------------------------------------------------------------</w:t>
            </w:r>
          </w:p>
          <w:p w14:paraId="624B994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 "sha256 fingerprints"</w:t>
            </w:r>
          </w:p>
          <w:p w14:paraId="09445193" w14:textId="77777777" w:rsidR="00007F15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 cd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"$TARGET_DIR" &amp;&amp; sha256sum db-${STAMP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}.sql.gz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uploads-${STAMP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}.tar.gz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 checksums-${STAMP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}.sha256 )</w:t>
            </w:r>
            <w:proofErr w:type="gramEnd"/>
          </w:p>
          <w:p w14:paraId="1CFA35E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5F23C3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--- 4. Retention (local) ------------------------------------------------------</w:t>
            </w:r>
          </w:p>
          <w:p w14:paraId="78FD531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 "pruning local backups older than ${RETENTION_DAYS} days"</w:t>
            </w:r>
          </w:p>
          <w:p w14:paraId="296960E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 "$TARGET_DIR" 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maxdepth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1 -type f \</w:t>
            </w:r>
          </w:p>
          <w:p w14:paraId="4AB7B67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\( -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name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-*.sql.gz' -o -name 'uploads-*.tar.gz' -o -name 'checksums-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*.sha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256' \) \</w:t>
            </w:r>
          </w:p>
          <w:p w14:paraId="04DFDBA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"+${RETENTION_DAYS}" -delete</w:t>
            </w:r>
          </w:p>
          <w:p w14:paraId="1AFB83F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E0382B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--- 5. Off-host replication (best effort) -------------------------------------</w:t>
            </w:r>
          </w:p>
          <w:p w14:paraId="27B9647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if [ -n "$OFF_HOST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then</w:t>
            </w:r>
          </w:p>
          <w:p w14:paraId="0E51055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log "off-host replication → ${OFF_HOST}"</w:t>
            </w:r>
          </w:p>
          <w:p w14:paraId="5546FD6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case "$OFF_HOST" in</w:t>
            </w:r>
          </w:p>
          <w:p w14:paraId="1F750D2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s3://*)</w:t>
            </w:r>
          </w:p>
          <w:p w14:paraId="688545E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s3 cp "${TARGET_DIR}/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-${STAMP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}.sql.gz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"${OFF_HOST}/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-${STAMP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}.sql.gz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5BD6F75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s3 cp "${TARGET_DIR}/uploads-${STAMP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}.tar.gz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"${OFF_HOST}/uploads-${STAMP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}.tar.gz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60DAE72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;;</w:t>
            </w:r>
          </w:p>
          <w:p w14:paraId="48E3496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rsync://*|*:*)</w:t>
            </w:r>
          </w:p>
          <w:p w14:paraId="52845DD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rsync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-a --partial "${TARGET_DIR}/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-${STAMP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}.sql.gz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"${OFF_HOST}/"</w:t>
            </w:r>
          </w:p>
          <w:p w14:paraId="3B1013D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rsync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-a --partial "${TARGET_DIR}/uploads-${STAMP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}.tar.gz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"${OFF_HOST}/"</w:t>
            </w:r>
          </w:p>
          <w:p w14:paraId="72D6BF3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;;</w:t>
            </w:r>
          </w:p>
          <w:p w14:paraId="3372176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/*)</w:t>
            </w:r>
          </w:p>
          <w:p w14:paraId="3AF8279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-p "${OFF_HOST}"</w:t>
            </w:r>
          </w:p>
          <w:p w14:paraId="5D1320D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cp "${TARGET_DIR}/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-${STAMP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}.sql.gz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"${OFF_HOST}/"</w:t>
            </w:r>
          </w:p>
          <w:p w14:paraId="41DFF4A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cp "${TARGET_DIR}/uploads-${STAMP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}.tar.gz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"${OFF_HOST}/"</w:t>
            </w:r>
          </w:p>
          <w:p w14:paraId="47B8AF7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;;</w:t>
            </w:r>
          </w:p>
          <w:p w14:paraId="1331109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*)</w:t>
            </w:r>
          </w:p>
          <w:p w14:paraId="5C5599C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err "unknown OFF_HOST_TARGET scheme: ${OFF_HOST} — skipping off-host copy"</w:t>
            </w:r>
          </w:p>
          <w:p w14:paraId="5AF9B1A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;;</w:t>
            </w:r>
          </w:p>
          <w:p w14:paraId="382204C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esac</w:t>
            </w:r>
            <w:proofErr w:type="spellEnd"/>
          </w:p>
          <w:p w14:paraId="0C1E125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else</w:t>
            </w:r>
          </w:p>
          <w:p w14:paraId="78B2A1D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log "OFF_HOST_TARGET not set — backup remains local only. This is not production-safe."</w:t>
            </w:r>
          </w:p>
          <w:p w14:paraId="77F6C5A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</w:t>
            </w:r>
          </w:p>
          <w:p w14:paraId="510AC70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5824C8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 "✅ backup complete: ${STAMP}"</w:t>
            </w:r>
          </w:p>
        </w:tc>
      </w:tr>
    </w:tbl>
    <w:p w14:paraId="1932693E" w14:textId="77777777" w:rsidR="00007F15" w:rsidRDefault="00007F15">
      <w:pPr>
        <w:spacing w:after="80"/>
      </w:pPr>
    </w:p>
    <w:p w14:paraId="3DFC2BEB" w14:textId="77777777" w:rsidR="00007F15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ops/restore.sh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007F15" w14:paraId="0C60BB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2D9949" w14:textId="77777777" w:rsidR="00007F1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065E40DE" w14:textId="77777777" w:rsidR="00007F15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usr/bin/env bash</w:t>
            </w:r>
          </w:p>
          <w:p w14:paraId="68EB32B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============================================================================</w:t>
            </w:r>
          </w:p>
          <w:p w14:paraId="2205FE9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Restore — bring a backup back into service.</w:t>
            </w:r>
          </w:p>
          <w:p w14:paraId="5B0575D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----------------------------------------------------------------------------</w:t>
            </w:r>
          </w:p>
          <w:p w14:paraId="7B87C59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Traces to: NFR-BAK-02 (RTO 4h)</w:t>
            </w:r>
          </w:p>
          <w:p w14:paraId="22B56E4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</w:t>
            </w:r>
          </w:p>
          <w:p w14:paraId="2553997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Usage: restore.sh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stamp|latest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1332582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</w:t>
            </w:r>
          </w:p>
          <w:p w14:paraId="0D6B6F7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Assumes:</w:t>
            </w:r>
          </w:p>
          <w:p w14:paraId="6D9FBF4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• The target database exists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-scripts run on first container start).</w:t>
            </w:r>
          </w:p>
          <w:p w14:paraId="247B117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• The app is either down or pointed at a maintenance page.</w:t>
            </w:r>
          </w:p>
          <w:p w14:paraId="2058EA8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============================================================================</w:t>
            </w:r>
          </w:p>
          <w:p w14:paraId="0E29112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884118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 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euo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pipefail</w:t>
            </w:r>
            <w:proofErr w:type="spellEnd"/>
          </w:p>
          <w:p w14:paraId="5DA08A3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2E3E9C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STAMP="${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1:?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usage: restore.sh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stamp|latest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&gt;}"</w:t>
            </w:r>
          </w:p>
          <w:p w14:paraId="2C8B4F4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COMPOSE_FILE="${COMPOSE_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FILE:-docker/docker-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compose.prod.yml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}"</w:t>
            </w:r>
          </w:p>
          <w:p w14:paraId="776E342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TARGET_DIR="${BACKUP_TARGET:-/staging}"</w:t>
            </w:r>
          </w:p>
          <w:p w14:paraId="59D4C88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31E2B7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if [ "$STAMP"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latest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then</w:t>
            </w:r>
          </w:p>
          <w:p w14:paraId="4776BCE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STAMP="$(ls -1t "$TARGET_DIR"/db-*.sql.gz | head -n1 | sed -E 's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#.*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-(.*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)\.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\.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gz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#\1#')"</w:t>
            </w:r>
          </w:p>
          <w:p w14:paraId="31393AF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</w:t>
            </w:r>
          </w:p>
          <w:p w14:paraId="7B96E74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7342DD7" w14:textId="77777777" w:rsidR="00007F15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printf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'[restore] %s\n' "$*"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}</w:t>
            </w:r>
            <w:proofErr w:type="gramEnd"/>
          </w:p>
          <w:p w14:paraId="57CF8C3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042DE2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DB_FILE="${TARGET_DIR}/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-${STAMP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}.sql.gz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3051D65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UPLOADS_FILE="${TARGET_DIR}/uploads-${STAMP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}.tar.gz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4E987C5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AE7841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-f "$DB_FILE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echo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"missing backup: $DB_FILE" &gt;&amp;2; exit 1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}</w:t>
            </w:r>
            <w:proofErr w:type="gramEnd"/>
          </w:p>
          <w:p w14:paraId="2EC3B98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5B05E7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--- 1. Verify checksum --------------------------------------------------------</w:t>
            </w:r>
          </w:p>
          <w:p w14:paraId="7A248B1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if [ -f "${TARGET_DIR}/checksums-${STAMP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}.sha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256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then</w:t>
            </w:r>
          </w:p>
          <w:p w14:paraId="66F9C4D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log "verifying checksums"</w:t>
            </w:r>
          </w:p>
          <w:p w14:paraId="1701E00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 cd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"$TARGET_DIR" &amp;&amp; sha256sum -c "checksums-${STAMP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}.sha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256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)</w:t>
            </w:r>
            <w:proofErr w:type="gramEnd"/>
          </w:p>
          <w:p w14:paraId="3DFB1CB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</w:t>
            </w:r>
          </w:p>
          <w:p w14:paraId="6588911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332CA3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--- 2. Restore database -------------------------------------------------------</w:t>
            </w:r>
          </w:p>
          <w:p w14:paraId="0E8475E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 "restoring database from ${DB_FILE}"</w:t>
            </w:r>
          </w:p>
          <w:p w14:paraId="0AACC5B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PGPASSWORD="$(cat /run/secrets/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postgres_password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)" \</w:t>
            </w:r>
          </w:p>
          <w:p w14:paraId="2128BA7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gunzip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-c "$DB_FILE" | \</w:t>
            </w:r>
          </w:p>
          <w:p w14:paraId="3285622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docker compose -f "$COMPOSE_FILE" exec -T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\</w:t>
            </w:r>
          </w:p>
          <w:p w14:paraId="421381F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psql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-U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fyp_user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fyp_pm</w:t>
            </w:r>
            <w:proofErr w:type="spellEnd"/>
          </w:p>
          <w:p w14:paraId="016D5D4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BA085B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--- 3. Restore uploads --------------------------------------------------------</w:t>
            </w:r>
          </w:p>
          <w:p w14:paraId="3836D9A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if [ -f "$UPLOADS_FILE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then</w:t>
            </w:r>
          </w:p>
          <w:p w14:paraId="2B47EF7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log "restoring uploads from ${UPLOADS_FILE}"</w:t>
            </w:r>
          </w:p>
          <w:p w14:paraId="01BAC3B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docker compose -f "$COMPOSE_FILE" exec -T backend-blue \</w:t>
            </w:r>
          </w:p>
          <w:p w14:paraId="74F2CCE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-c 'rm -rf /app/uploads/* &amp;&amp; tar 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xzf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 -C /'</w:t>
            </w:r>
          </w:p>
          <w:p w14:paraId="21AC4F3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(In practice, uploads volume is restored by extracting into it via a</w:t>
            </w:r>
          </w:p>
          <w:p w14:paraId="6A685E9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 short-lived container — see ops/restore-uploads.sh for the full flow.)</w:t>
            </w:r>
          </w:p>
          <w:p w14:paraId="41012CE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</w:t>
            </w:r>
          </w:p>
          <w:p w14:paraId="6525862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B98118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 "✅ restore complete: ${STAMP}"</w:t>
            </w:r>
          </w:p>
          <w:p w14:paraId="43E665C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 "Next steps:"</w:t>
            </w:r>
          </w:p>
          <w:p w14:paraId="78DC54F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log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1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 docker compose -f ${COMPOSE_FILE} restart backend-blue worker-blue"</w:t>
            </w:r>
          </w:p>
          <w:p w14:paraId="37B5873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log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2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 Run smoke test: ops/smoke.sh"</w:t>
            </w:r>
          </w:p>
          <w:p w14:paraId="4A11150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log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 3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 Post an incident record to docs/ops/incidents.md"</w:t>
            </w:r>
          </w:p>
        </w:tc>
      </w:tr>
    </w:tbl>
    <w:p w14:paraId="760FD1DF" w14:textId="77777777" w:rsidR="00007F15" w:rsidRDefault="00007F15">
      <w:pPr>
        <w:spacing w:after="80"/>
      </w:pPr>
    </w:p>
    <w:p w14:paraId="57F35464" w14:textId="77777777" w:rsidR="00007F15" w:rsidRDefault="00000000">
      <w:pPr>
        <w:spacing w:before="60" w:after="60"/>
      </w:pPr>
      <w:r>
        <w:rPr>
          <w:b/>
          <w:bCs/>
        </w:rPr>
        <w:t>Backup verification cadence</w:t>
      </w:r>
      <w:r>
        <w:t xml:space="preserve"> (recorded in </w:t>
      </w:r>
      <w:r>
        <w:rPr>
          <w:rFonts w:ascii="Consolas" w:eastAsia="Consolas" w:hAnsi="Consolas" w:cs="Consolas"/>
          <w:color w:val="B91C1C"/>
          <w:shd w:val="clear" w:color="auto" w:fill="F1F5F9"/>
        </w:rPr>
        <w:t>docs/ops/runbook.md</w:t>
      </w:r>
      <w: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3"/>
        <w:gridCol w:w="7493"/>
      </w:tblGrid>
      <w:tr w:rsidR="00007F15" w14:paraId="4BF9F2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96E40" w14:textId="77777777" w:rsidR="00007F15" w:rsidRDefault="00000000">
            <w:pPr>
              <w:spacing w:before="50" w:after="50"/>
            </w:pPr>
            <w:r>
              <w:t>Frequency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752A1" w14:textId="77777777" w:rsidR="00007F15" w:rsidRDefault="00000000">
            <w:pPr>
              <w:spacing w:before="50" w:after="50"/>
            </w:pPr>
            <w:r>
              <w:t>Check</w:t>
            </w:r>
          </w:p>
        </w:tc>
      </w:tr>
      <w:tr w:rsidR="00007F15" w14:paraId="0BFA77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28CDB" w14:textId="77777777" w:rsidR="00007F15" w:rsidRDefault="00000000">
            <w:pPr>
              <w:spacing w:before="50" w:after="50"/>
            </w:pPr>
            <w:r>
              <w:t>Nightly (automated)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28F90" w14:textId="77777777" w:rsidR="00007F1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backup</w:t>
            </w:r>
            <w:r>
              <w:t xml:space="preserve"> sidecar emits success line; alerting picks up failures</w:t>
            </w:r>
          </w:p>
        </w:tc>
      </w:tr>
      <w:tr w:rsidR="00007F15" w14:paraId="60D100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C401E" w14:textId="77777777" w:rsidR="00007F15" w:rsidRDefault="00000000">
            <w:pPr>
              <w:spacing w:before="50" w:after="50"/>
            </w:pPr>
            <w:r>
              <w:t>Weekly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49691" w14:textId="77777777" w:rsidR="00007F15" w:rsidRDefault="00000000">
            <w:pPr>
              <w:spacing w:before="50" w:after="50"/>
            </w:pPr>
            <w:r>
              <w:t xml:space="preserve">Operator restores the latest backup into a staging database and runs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ops/smoke.sh</w:t>
            </w:r>
          </w:p>
        </w:tc>
      </w:tr>
      <w:tr w:rsidR="00007F15" w14:paraId="5830A6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D0370" w14:textId="77777777" w:rsidR="00007F15" w:rsidRDefault="00000000">
            <w:pPr>
              <w:spacing w:before="50" w:after="50"/>
            </w:pPr>
            <w:r>
              <w:t>Quarterly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9C96A" w14:textId="77777777" w:rsidR="00007F15" w:rsidRDefault="00000000">
            <w:pPr>
              <w:spacing w:before="50" w:after="50"/>
            </w:pPr>
            <w:r>
              <w:t>Full restore drill into an isolated environment</w:t>
            </w:r>
          </w:p>
        </w:tc>
      </w:tr>
      <w:tr w:rsidR="00007F15" w14:paraId="07EC71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893B0" w14:textId="77777777" w:rsidR="00007F15" w:rsidRDefault="00000000">
            <w:pPr>
              <w:spacing w:before="50" w:after="50"/>
            </w:pPr>
            <w:r>
              <w:t>On schema change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6BE3A" w14:textId="77777777" w:rsidR="00007F15" w:rsidRDefault="00000000">
            <w:pPr>
              <w:spacing w:before="50" w:after="50"/>
            </w:pPr>
            <w:r>
              <w:t xml:space="preserve">Manual backup before running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 xml:space="preserve"> migrate deploy</w:t>
            </w:r>
          </w:p>
        </w:tc>
      </w:tr>
    </w:tbl>
    <w:p w14:paraId="14BD4327" w14:textId="77777777" w:rsidR="00007F15" w:rsidRDefault="00007F15">
      <w:pPr>
        <w:spacing w:after="100"/>
      </w:pPr>
    </w:p>
    <w:p w14:paraId="3BC5F72D" w14:textId="77777777" w:rsidR="00007F15" w:rsidRDefault="00000000">
      <w:pPr>
        <w:spacing w:before="60" w:after="60"/>
      </w:pPr>
      <w:r>
        <w:t>---</w:t>
      </w:r>
    </w:p>
    <w:p w14:paraId="34A8422E" w14:textId="77777777" w:rsidR="00007F15" w:rsidRDefault="00000000">
      <w:pPr>
        <w:pStyle w:val="Heading2"/>
        <w:spacing w:before="220" w:after="100"/>
      </w:pPr>
      <w:r>
        <w:t>8. Health Endpoint &amp; Monitoring</w:t>
      </w:r>
    </w:p>
    <w:p w14:paraId="35FFA778" w14:textId="77777777" w:rsidR="00007F15" w:rsidRDefault="00000000">
      <w:pPr>
        <w:spacing w:before="60" w:after="60"/>
      </w:pPr>
      <w:r>
        <w:rPr>
          <w:b/>
          <w:bCs/>
        </w:rPr>
        <w:t>Backend endpoint</w:t>
      </w:r>
      <w:r>
        <w:t xml:space="preserve"> (already in Artifact 19 §3.15):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007F15" w14:paraId="423AE4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C8686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/v1/health</w:t>
            </w:r>
          </w:p>
          <w:p w14:paraId="42593D8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200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status": "ok",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"ok",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"ok", "uptime": 12345.67,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responseMs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 }</w:t>
            </w:r>
            <w:proofErr w:type="gramEnd"/>
          </w:p>
          <w:p w14:paraId="7499901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503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status": "degraded",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"error",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": "ok",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 }</w:t>
            </w:r>
            <w:proofErr w:type="gramEnd"/>
          </w:p>
        </w:tc>
      </w:tr>
    </w:tbl>
    <w:p w14:paraId="6863C4F2" w14:textId="77777777" w:rsidR="00007F15" w:rsidRDefault="00007F15">
      <w:pPr>
        <w:spacing w:after="80"/>
      </w:pPr>
    </w:p>
    <w:p w14:paraId="56875AAB" w14:textId="77777777" w:rsidR="00007F15" w:rsidRDefault="00000000">
      <w:pPr>
        <w:spacing w:before="60" w:after="60"/>
      </w:pPr>
      <w:r>
        <w:rPr>
          <w:b/>
          <w:bCs/>
        </w:rPr>
        <w:t>Uptime probe</w:t>
      </w:r>
      <w:r>
        <w:t xml:space="preserve"> (</w:t>
      </w:r>
      <w:r>
        <w:rPr>
          <w:rFonts w:ascii="Consolas" w:eastAsia="Consolas" w:hAnsi="Consolas" w:cs="Consolas"/>
          <w:color w:val="B91C1C"/>
          <w:shd w:val="clear" w:color="auto" w:fill="F1F5F9"/>
        </w:rPr>
        <w:t>uptime</w:t>
      </w:r>
      <w:r>
        <w:t xml:space="preserve"> sidecar, defined in §3 above): pings </w:t>
      </w:r>
      <w:r>
        <w:rPr>
          <w:rFonts w:ascii="Consolas" w:eastAsia="Consolas" w:hAnsi="Consolas" w:cs="Consolas"/>
          <w:color w:val="B91C1C"/>
          <w:shd w:val="clear" w:color="auto" w:fill="F1F5F9"/>
        </w:rPr>
        <w:t>/health</w:t>
      </w:r>
      <w:r>
        <w:t xml:space="preserve"> every 60 s, forwards failures to </w:t>
      </w:r>
      <w:r>
        <w:rPr>
          <w:rFonts w:ascii="Consolas" w:eastAsia="Consolas" w:hAnsi="Consolas" w:cs="Consolas"/>
          <w:color w:val="B91C1C"/>
          <w:shd w:val="clear" w:color="auto" w:fill="F1F5F9"/>
        </w:rPr>
        <w:t>ALERT_WEBHOOK_URL</w:t>
      </w:r>
      <w:r>
        <w:t>.</w:t>
      </w:r>
    </w:p>
    <w:p w14:paraId="21AE3B66" w14:textId="77777777" w:rsidR="00007F15" w:rsidRDefault="00000000">
      <w:pPr>
        <w:spacing w:before="60" w:after="60"/>
      </w:pPr>
      <w:r>
        <w:rPr>
          <w:b/>
          <w:bCs/>
        </w:rPr>
        <w:t>Prometheus integration</w:t>
      </w:r>
      <w:r>
        <w:t xml:space="preserve"> — optional for FYP. If desired, add a </w:t>
      </w:r>
      <w:r>
        <w:rPr>
          <w:rFonts w:ascii="Consolas" w:eastAsia="Consolas" w:hAnsi="Consolas" w:cs="Consolas"/>
          <w:color w:val="B91C1C"/>
          <w:shd w:val="clear" w:color="auto" w:fill="F1F5F9"/>
        </w:rPr>
        <w:t>/metrics</w:t>
      </w:r>
      <w:r>
        <w:t xml:space="preserve"> endpoint via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prom-client</w:t>
      </w:r>
      <w:r>
        <w:t>; not required by the SRS (NFR-OPS-01 lists "logging, error tracking, and health checks" only).</w:t>
      </w:r>
    </w:p>
    <w:p w14:paraId="34297366" w14:textId="77777777" w:rsidR="00007F15" w:rsidRDefault="00000000">
      <w:pPr>
        <w:spacing w:before="60" w:after="60"/>
      </w:pPr>
      <w:r>
        <w:rPr>
          <w:b/>
          <w:bCs/>
        </w:rPr>
        <w:t>Resource guards: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6"/>
        <w:gridCol w:w="1296"/>
        <w:gridCol w:w="1664"/>
        <w:gridCol w:w="5410"/>
      </w:tblGrid>
      <w:tr w:rsidR="00007F15" w14:paraId="6310B2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CE480" w14:textId="77777777" w:rsidR="00007F15" w:rsidRDefault="00000000">
            <w:pPr>
              <w:spacing w:before="50" w:after="50"/>
            </w:pPr>
            <w:r>
              <w:t>Service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D12C" w14:textId="77777777" w:rsidR="00007F15" w:rsidRDefault="00000000">
            <w:pPr>
              <w:spacing w:before="50" w:after="50"/>
            </w:pPr>
            <w:r>
              <w:t>CPU limit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37A8D" w14:textId="77777777" w:rsidR="00007F15" w:rsidRDefault="00000000">
            <w:pPr>
              <w:spacing w:before="50" w:after="50"/>
            </w:pPr>
            <w:r>
              <w:t>Memory limit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1268D" w14:textId="77777777" w:rsidR="00007F15" w:rsidRDefault="00000000">
            <w:pPr>
              <w:spacing w:before="50" w:after="50"/>
            </w:pPr>
            <w:r>
              <w:t>Notes</w:t>
            </w:r>
          </w:p>
        </w:tc>
      </w:tr>
      <w:tr w:rsidR="00007F15" w14:paraId="3296BF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42A3" w14:textId="77777777" w:rsidR="00007F15" w:rsidRDefault="00000000">
            <w:pPr>
              <w:spacing w:before="50" w:after="50"/>
            </w:pPr>
            <w:r>
              <w:t>backend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34B1" w14:textId="77777777" w:rsidR="00007F15" w:rsidRDefault="00000000">
            <w:pPr>
              <w:spacing w:before="50" w:after="50"/>
            </w:pPr>
            <w:r>
              <w:t>1.0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53D1A" w14:textId="77777777" w:rsidR="00007F15" w:rsidRDefault="00000000">
            <w:pPr>
              <w:spacing w:before="50" w:after="50"/>
            </w:pPr>
            <w:r>
              <w:t>1 GB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5B6E8" w14:textId="77777777" w:rsidR="00007F15" w:rsidRDefault="00000000">
            <w:pPr>
              <w:spacing w:before="50" w:after="50"/>
            </w:pPr>
            <w:r>
              <w:t>Sufficient for 100 concurrent users (NFR-PERF-03)</w:t>
            </w:r>
          </w:p>
        </w:tc>
      </w:tr>
      <w:tr w:rsidR="00007F15" w14:paraId="12B461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A3D3E" w14:textId="77777777" w:rsidR="00007F15" w:rsidRDefault="00000000">
            <w:pPr>
              <w:spacing w:before="50" w:after="50"/>
            </w:pPr>
            <w:r>
              <w:t>worker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C5767" w14:textId="77777777" w:rsidR="00007F15" w:rsidRDefault="00000000">
            <w:pPr>
              <w:spacing w:before="50" w:after="50"/>
            </w:pPr>
            <w:r>
              <w:t>0.5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1E921" w14:textId="77777777" w:rsidR="00007F15" w:rsidRDefault="00000000">
            <w:pPr>
              <w:spacing w:before="50" w:after="50"/>
            </w:pPr>
            <w:r>
              <w:t>512 MB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9613E" w14:textId="77777777" w:rsidR="00007F15" w:rsidRDefault="00000000">
            <w:pPr>
              <w:spacing w:before="50" w:after="50"/>
            </w:pPr>
            <w:r>
              <w:t>PIRAE evaluation batches are small</w:t>
            </w:r>
          </w:p>
        </w:tc>
      </w:tr>
      <w:tr w:rsidR="00007F15" w14:paraId="49460C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9E12" w14:textId="77777777" w:rsidR="00007F15" w:rsidRDefault="00000000">
            <w:pPr>
              <w:spacing w:before="50" w:after="50"/>
            </w:pPr>
            <w:proofErr w:type="spellStart"/>
            <w:r>
              <w:t>postgres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CE590" w14:textId="77777777" w:rsidR="00007F15" w:rsidRDefault="00000000">
            <w:pPr>
              <w:spacing w:before="50" w:after="50"/>
            </w:pPr>
            <w:r>
              <w:t>1.5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BB06" w14:textId="77777777" w:rsidR="00007F15" w:rsidRDefault="00000000">
            <w:pPr>
              <w:spacing w:before="50" w:after="50"/>
            </w:pPr>
            <w:r>
              <w:t>2 GB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6BCCF" w14:textId="77777777" w:rsidR="00007F15" w:rsidRDefault="00000000">
            <w:pPr>
              <w:spacing w:before="50" w:after="50"/>
            </w:pPr>
            <w:r>
              <w:t>Includes room for MVCC + indexes</w:t>
            </w:r>
          </w:p>
        </w:tc>
      </w:tr>
      <w:tr w:rsidR="00007F15" w14:paraId="7BF14C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1C4AF" w14:textId="77777777" w:rsidR="00007F15" w:rsidRDefault="00000000">
            <w:pPr>
              <w:spacing w:before="50" w:after="50"/>
            </w:pPr>
            <w:proofErr w:type="spellStart"/>
            <w:r>
              <w:t>redis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33403" w14:textId="77777777" w:rsidR="00007F15" w:rsidRDefault="00000000">
            <w:pPr>
              <w:spacing w:before="50" w:after="50"/>
            </w:pPr>
            <w:r>
              <w:t>0.5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00AD" w14:textId="77777777" w:rsidR="00007F15" w:rsidRDefault="00000000">
            <w:pPr>
              <w:spacing w:before="50" w:after="50"/>
            </w:pPr>
            <w:r>
              <w:t>768 MB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9BF6C" w14:textId="77777777" w:rsidR="00007F15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maxmemory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 xml:space="preserve"> 512mb</w:t>
            </w:r>
            <w:r>
              <w:t xml:space="preserve"> leaves headroom</w:t>
            </w:r>
          </w:p>
        </w:tc>
      </w:tr>
      <w:tr w:rsidR="00007F15" w14:paraId="23400A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5DAA" w14:textId="77777777" w:rsidR="00007F15" w:rsidRDefault="00000000">
            <w:pPr>
              <w:spacing w:before="50" w:after="50"/>
            </w:pPr>
            <w:r>
              <w:lastRenderedPageBreak/>
              <w:t>nginx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395E" w14:textId="77777777" w:rsidR="00007F15" w:rsidRDefault="00000000">
            <w:pPr>
              <w:spacing w:before="50" w:after="50"/>
            </w:pPr>
            <w:r>
              <w:t>0.5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EB9AB" w14:textId="77777777" w:rsidR="00007F15" w:rsidRDefault="00000000">
            <w:pPr>
              <w:spacing w:before="50" w:after="50"/>
            </w:pPr>
            <w:r>
              <w:t>256 MB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5ABE3" w14:textId="77777777" w:rsidR="00007F15" w:rsidRDefault="00000000">
            <w:pPr>
              <w:spacing w:before="50" w:after="50"/>
            </w:pPr>
            <w:r>
              <w:t>Static + reverse proxy</w:t>
            </w:r>
          </w:p>
        </w:tc>
      </w:tr>
      <w:tr w:rsidR="00007F15" w14:paraId="1A6AA1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9481" w14:textId="77777777" w:rsidR="00007F15" w:rsidRDefault="00000000">
            <w:pPr>
              <w:spacing w:before="50" w:after="50"/>
            </w:pPr>
            <w:r>
              <w:t>frontend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2FE18" w14:textId="77777777" w:rsidR="00007F15" w:rsidRDefault="00000000">
            <w:pPr>
              <w:spacing w:before="50" w:after="50"/>
            </w:pPr>
            <w:r>
              <w:t>0.25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A17B" w14:textId="77777777" w:rsidR="00007F15" w:rsidRDefault="00000000">
            <w:pPr>
              <w:spacing w:before="50" w:after="50"/>
            </w:pPr>
            <w:r>
              <w:t>128 MB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1BF74" w14:textId="77777777" w:rsidR="00007F15" w:rsidRDefault="00000000">
            <w:pPr>
              <w:spacing w:before="50" w:after="50"/>
            </w:pPr>
            <w:r>
              <w:t>Static only</w:t>
            </w:r>
          </w:p>
        </w:tc>
      </w:tr>
    </w:tbl>
    <w:p w14:paraId="07CF0FF2" w14:textId="77777777" w:rsidR="00007F15" w:rsidRDefault="00007F15">
      <w:pPr>
        <w:spacing w:after="100"/>
      </w:pPr>
    </w:p>
    <w:p w14:paraId="2DA366CB" w14:textId="77777777" w:rsidR="00007F15" w:rsidRDefault="00000000">
      <w:pPr>
        <w:spacing w:before="60" w:after="60"/>
      </w:pPr>
      <w:r>
        <w:rPr>
          <w:b/>
          <w:bCs/>
        </w:rPr>
        <w:t>Alert thresholds</w:t>
      </w:r>
      <w:r>
        <w:t xml:space="preserve"> (documented in </w:t>
      </w:r>
      <w:r>
        <w:rPr>
          <w:rFonts w:ascii="Consolas" w:eastAsia="Consolas" w:hAnsi="Consolas" w:cs="Consolas"/>
          <w:color w:val="B91C1C"/>
          <w:shd w:val="clear" w:color="auto" w:fill="F1F5F9"/>
        </w:rPr>
        <w:t>docs/ops/runbook.md</w:t>
      </w:r>
      <w:r>
        <w:t>, wired to the webhook):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2561"/>
        <w:gridCol w:w="1687"/>
        <w:gridCol w:w="3439"/>
      </w:tblGrid>
      <w:tr w:rsidR="00007F15" w14:paraId="2EDBA1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B5634" w14:textId="77777777" w:rsidR="00007F15" w:rsidRDefault="00000000">
            <w:pPr>
              <w:spacing w:before="50" w:after="50"/>
            </w:pPr>
            <w:r>
              <w:t>Metric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70EA2" w14:textId="77777777" w:rsidR="00007F15" w:rsidRDefault="00000000">
            <w:pPr>
              <w:spacing w:before="50" w:after="50"/>
            </w:pPr>
            <w:r>
              <w:t>Warning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65E6" w14:textId="77777777" w:rsidR="00007F15" w:rsidRDefault="00000000">
            <w:pPr>
              <w:spacing w:before="50" w:after="50"/>
            </w:pPr>
            <w:r>
              <w:t>Critical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E493" w14:textId="77777777" w:rsidR="00007F15" w:rsidRDefault="00000000">
            <w:pPr>
              <w:spacing w:before="50" w:after="50"/>
            </w:pPr>
            <w:r>
              <w:t>Action</w:t>
            </w:r>
          </w:p>
        </w:tc>
      </w:tr>
      <w:tr w:rsidR="00007F15" w14:paraId="468A96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C5EB1" w14:textId="77777777" w:rsidR="00007F15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health</w:t>
            </w:r>
            <w:proofErr w:type="gramEnd"/>
            <w:r>
              <w:t xml:space="preserve"> non-200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97EDF" w14:textId="77777777" w:rsidR="00007F15" w:rsidRDefault="00000000">
            <w:pPr>
              <w:spacing w:before="50" w:after="50"/>
            </w:pPr>
            <w:r>
              <w:t>1 consecutive probe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114B" w14:textId="77777777" w:rsidR="00007F15" w:rsidRDefault="00000000">
            <w:pPr>
              <w:spacing w:before="50" w:after="50"/>
            </w:pPr>
            <w:r>
              <w:t>3 consecutive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553BF" w14:textId="77777777" w:rsidR="00007F15" w:rsidRDefault="00000000">
            <w:pPr>
              <w:spacing w:before="50" w:after="50"/>
            </w:pPr>
            <w:r>
              <w:t>Page on-call; run §11 runbook</w:t>
            </w:r>
          </w:p>
        </w:tc>
      </w:tr>
      <w:tr w:rsidR="00007F15" w14:paraId="67A76E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1B34C" w14:textId="77777777" w:rsidR="00007F15" w:rsidRDefault="00000000">
            <w:pPr>
              <w:spacing w:before="50" w:after="50"/>
            </w:pPr>
            <w:r>
              <w:t>Backend p95 latency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3A69" w14:textId="77777777" w:rsidR="00007F15" w:rsidRDefault="00000000">
            <w:pPr>
              <w:spacing w:before="50" w:after="50"/>
            </w:pPr>
            <w:r>
              <w:t xml:space="preserve">&gt; 400 </w:t>
            </w:r>
            <w:proofErr w:type="spellStart"/>
            <w:r>
              <w:t>ms</w:t>
            </w:r>
            <w:proofErr w:type="spellEnd"/>
            <w:r>
              <w:t xml:space="preserve"> for 5 min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592C8" w14:textId="77777777" w:rsidR="00007F15" w:rsidRDefault="00000000">
            <w:pPr>
              <w:spacing w:before="50" w:after="50"/>
            </w:pPr>
            <w:r>
              <w:t xml:space="preserve">&gt; 800 </w:t>
            </w:r>
            <w:proofErr w:type="spellStart"/>
            <w:r>
              <w:t>ms</w:t>
            </w:r>
            <w:proofErr w:type="spellEnd"/>
            <w:r>
              <w:t xml:space="preserve"> for 5 min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C4D1" w14:textId="77777777" w:rsidR="00007F15" w:rsidRDefault="00000000">
            <w:pPr>
              <w:spacing w:before="50" w:after="50"/>
            </w:pPr>
            <w:r>
              <w:t>Review slow queries; scale CPU</w:t>
            </w:r>
          </w:p>
        </w:tc>
      </w:tr>
      <w:tr w:rsidR="00007F15" w14:paraId="60598F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DBA24" w14:textId="77777777" w:rsidR="00007F15" w:rsidRDefault="00000000">
            <w:pPr>
              <w:spacing w:before="50" w:after="50"/>
            </w:pPr>
            <w:r>
              <w:t>Postgres connections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C202" w14:textId="77777777" w:rsidR="00007F15" w:rsidRDefault="00000000">
            <w:pPr>
              <w:spacing w:before="50" w:after="50"/>
            </w:pPr>
            <w:r>
              <w:t xml:space="preserve">&gt; 80% of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max_connections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192C7" w14:textId="77777777" w:rsidR="00007F15" w:rsidRDefault="00000000">
            <w:pPr>
              <w:spacing w:before="50" w:after="50"/>
            </w:pPr>
            <w:r>
              <w:t>&gt; 95%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8C424" w14:textId="77777777" w:rsidR="00007F15" w:rsidRDefault="00000000">
            <w:pPr>
              <w:spacing w:before="50" w:after="50"/>
            </w:pPr>
            <w:r>
              <w:t xml:space="preserve">Restart backend replicas; consider </w:t>
            </w:r>
            <w:proofErr w:type="spellStart"/>
            <w:r>
              <w:t>pgbouncer</w:t>
            </w:r>
            <w:proofErr w:type="spellEnd"/>
          </w:p>
        </w:tc>
      </w:tr>
      <w:tr w:rsidR="00007F15" w14:paraId="381BA5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00132" w14:textId="77777777" w:rsidR="00007F15" w:rsidRDefault="00000000">
            <w:pPr>
              <w:spacing w:before="50" w:after="50"/>
            </w:pPr>
            <w:r>
              <w:t>Redis memory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AD00E" w14:textId="77777777" w:rsidR="00007F15" w:rsidRDefault="00000000">
            <w:pPr>
              <w:spacing w:before="50" w:after="50"/>
            </w:pPr>
            <w:r>
              <w:t xml:space="preserve">&gt; 80% of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maxmemory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6A59" w14:textId="77777777" w:rsidR="00007F15" w:rsidRDefault="00000000">
            <w:pPr>
              <w:spacing w:before="50" w:after="50"/>
            </w:pPr>
            <w:r>
              <w:t>&gt; 95%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BA31" w14:textId="77777777" w:rsidR="00007F15" w:rsidRDefault="00000000">
            <w:pPr>
              <w:spacing w:before="50" w:after="50"/>
            </w:pPr>
            <w:r>
              <w:t xml:space="preserve">Investigate </w:t>
            </w:r>
            <w:proofErr w:type="spellStart"/>
            <w:r>
              <w:t>keyspace</w:t>
            </w:r>
            <w:proofErr w:type="spellEnd"/>
            <w:r>
              <w:t>; adjust eviction</w:t>
            </w:r>
          </w:p>
        </w:tc>
      </w:tr>
      <w:tr w:rsidR="00007F15" w14:paraId="41387F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52FB9" w14:textId="77777777" w:rsidR="00007F15" w:rsidRDefault="00000000">
            <w:pPr>
              <w:spacing w:before="50" w:after="50"/>
            </w:pPr>
            <w:r>
              <w:t>Disk usage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49C28" w14:textId="77777777" w:rsidR="00007F15" w:rsidRDefault="00000000">
            <w:pPr>
              <w:spacing w:before="50" w:after="50"/>
            </w:pPr>
            <w:r>
              <w:t>&gt; 80%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77D1A" w14:textId="77777777" w:rsidR="00007F15" w:rsidRDefault="00000000">
            <w:pPr>
              <w:spacing w:before="50" w:after="50"/>
            </w:pPr>
            <w:r>
              <w:t>&gt; 90%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2EBA" w14:textId="77777777" w:rsidR="00007F15" w:rsidRDefault="00000000">
            <w:pPr>
              <w:spacing w:before="50" w:after="50"/>
            </w:pPr>
            <w:r>
              <w:t>Run log rotation; prune backups; add disk</w:t>
            </w:r>
          </w:p>
        </w:tc>
      </w:tr>
    </w:tbl>
    <w:p w14:paraId="2F7285BC" w14:textId="77777777" w:rsidR="00007F15" w:rsidRDefault="00007F15">
      <w:pPr>
        <w:spacing w:after="100"/>
      </w:pPr>
    </w:p>
    <w:p w14:paraId="57814839" w14:textId="77777777" w:rsidR="00007F15" w:rsidRDefault="00000000">
      <w:pPr>
        <w:spacing w:before="60" w:after="60"/>
      </w:pPr>
      <w:r>
        <w:t>---</w:t>
      </w:r>
    </w:p>
    <w:p w14:paraId="15BCA520" w14:textId="77777777" w:rsidR="00007F15" w:rsidRDefault="00000000">
      <w:pPr>
        <w:pStyle w:val="Heading2"/>
        <w:spacing w:before="220" w:after="100"/>
      </w:pPr>
      <w:r>
        <w:t>9. Logging &amp; Log Aggregation</w:t>
      </w:r>
    </w:p>
    <w:p w14:paraId="01177E1E" w14:textId="77777777" w:rsidR="00007F15" w:rsidRDefault="00000000">
      <w:pPr>
        <w:spacing w:before="60" w:after="60"/>
      </w:pPr>
      <w:r>
        <w:rPr>
          <w:b/>
          <w:bCs/>
        </w:rPr>
        <w:t>Backend</w:t>
      </w:r>
      <w:r>
        <w:t xml:space="preserve"> — structured JSON via Pino (Artifact 19 §3.8). Every log line includes: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007F15" w14:paraId="1D9C49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4DEEEE" w14:textId="77777777" w:rsidR="00007F1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JSON</w:t>
            </w:r>
          </w:p>
          <w:p w14:paraId="31D41CD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31635D9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"level": 30,</w:t>
            </w:r>
          </w:p>
          <w:p w14:paraId="4C09480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"time": 1759665000000,</w:t>
            </w:r>
          </w:p>
          <w:p w14:paraId="1B1C67B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"service":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-backend",</w:t>
            </w:r>
          </w:p>
          <w:p w14:paraId="2BC4B6E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"env": "production",</w:t>
            </w:r>
          </w:p>
          <w:p w14:paraId="34A944F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"…",</w:t>
            </w:r>
          </w:p>
          <w:p w14:paraId="5CC8508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"…",</w:t>
            </w:r>
          </w:p>
          <w:p w14:paraId="0BC7761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"message": "request failed",</w:t>
            </w:r>
          </w:p>
          <w:p w14:paraId="7E08FDC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"code": "TASK_NOT_FOUND",</w:t>
            </w:r>
          </w:p>
          <w:p w14:paraId="39FDB84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"status": 404,</w:t>
            </w:r>
          </w:p>
          <w:p w14:paraId="5594548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"method": "GET",</w:t>
            </w:r>
          </w:p>
          <w:p w14:paraId="367C018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"path": "/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/v1/tasks/…"</w:t>
            </w:r>
          </w:p>
          <w:p w14:paraId="4E54931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0FBF7348" w14:textId="77777777" w:rsidR="00007F15" w:rsidRDefault="00007F15">
      <w:pPr>
        <w:spacing w:after="80"/>
      </w:pPr>
    </w:p>
    <w:p w14:paraId="3EB653B1" w14:textId="77777777" w:rsidR="00007F15" w:rsidRDefault="00000000">
      <w:pPr>
        <w:spacing w:before="60" w:after="60"/>
      </w:pPr>
      <w:r>
        <w:rPr>
          <w:b/>
          <w:bCs/>
        </w:rPr>
        <w:t>Nginx</w:t>
      </w:r>
      <w:r>
        <w:t xml:space="preserve"> — JSON via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json_combined</w:t>
      </w:r>
      <w:proofErr w:type="spellEnd"/>
      <w:r>
        <w:t xml:space="preserve"> format (§5).</w:t>
      </w:r>
    </w:p>
    <w:p w14:paraId="73B59287" w14:textId="77777777" w:rsidR="00007F15" w:rsidRDefault="00000000">
      <w:pPr>
        <w:spacing w:before="60" w:after="60"/>
      </w:pPr>
      <w:r>
        <w:rPr>
          <w:b/>
          <w:bCs/>
        </w:rPr>
        <w:t>Docker log driver</w:t>
      </w:r>
      <w:r>
        <w:t xml:space="preserve"> —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json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-file</w:t>
      </w:r>
      <w:r>
        <w:t xml:space="preserve"> with </w:t>
      </w:r>
      <w:r>
        <w:rPr>
          <w:rFonts w:ascii="Consolas" w:eastAsia="Consolas" w:hAnsi="Consolas" w:cs="Consolas"/>
          <w:color w:val="B91C1C"/>
          <w:shd w:val="clear" w:color="auto" w:fill="F1F5F9"/>
        </w:rPr>
        <w:t>max-size</w:t>
      </w:r>
      <w:r>
        <w:t xml:space="preserve"> + </w:t>
      </w:r>
      <w:r>
        <w:rPr>
          <w:rFonts w:ascii="Consolas" w:eastAsia="Consolas" w:hAnsi="Consolas" w:cs="Consolas"/>
          <w:color w:val="B91C1C"/>
          <w:shd w:val="clear" w:color="auto" w:fill="F1F5F9"/>
        </w:rPr>
        <w:t>max-file</w:t>
      </w:r>
      <w:r>
        <w:t xml:space="preserve"> per service (§3). Rotation is bounded; the host does not fill.</w:t>
      </w:r>
    </w:p>
    <w:p w14:paraId="17C32E18" w14:textId="77777777" w:rsidR="00007F15" w:rsidRDefault="00000000">
      <w:pPr>
        <w:spacing w:before="60" w:after="60"/>
      </w:pPr>
      <w:r>
        <w:rPr>
          <w:b/>
          <w:bCs/>
        </w:rPr>
        <w:t>Centralized aggregation</w:t>
      </w:r>
      <w:r>
        <w:t xml:space="preserve"> — outside FYP scope (NFR-OPS-02 says "where appropriate"). For a single-host deployment, the JSON logs on the host can be forwarded by an external agent (Fluent Bit, Vector, Loki) if the deployment grows. The FYP delivers the </w:t>
      </w:r>
      <w:r>
        <w:rPr>
          <w:i/>
          <w:iCs/>
        </w:rPr>
        <w:t>shape</w:t>
      </w:r>
      <w:r>
        <w:t>; the transport is deployment-specific.</w:t>
      </w:r>
    </w:p>
    <w:p w14:paraId="35CC1BAC" w14:textId="77777777" w:rsidR="00007F15" w:rsidRDefault="00000000">
      <w:pPr>
        <w:spacing w:before="60" w:after="60"/>
      </w:pPr>
      <w:r>
        <w:rPr>
          <w:b/>
          <w:bCs/>
        </w:rPr>
        <w:t>Log retention</w:t>
      </w:r>
      <w:r>
        <w:t xml:space="preserve"> — bounded by the Docker </w:t>
      </w:r>
      <w:r>
        <w:rPr>
          <w:rFonts w:ascii="Consolas" w:eastAsia="Consolas" w:hAnsi="Consolas" w:cs="Consolas"/>
          <w:color w:val="B91C1C"/>
          <w:shd w:val="clear" w:color="auto" w:fill="F1F5F9"/>
        </w:rPr>
        <w:t>max-size</w:t>
      </w:r>
      <w:r>
        <w:t>/</w:t>
      </w:r>
      <w:r>
        <w:rPr>
          <w:rFonts w:ascii="Consolas" w:eastAsia="Consolas" w:hAnsi="Consolas" w:cs="Consolas"/>
          <w:color w:val="B91C1C"/>
          <w:shd w:val="clear" w:color="auto" w:fill="F1F5F9"/>
        </w:rPr>
        <w:t>max-file</w:t>
      </w:r>
      <w:r>
        <w:t xml:space="preserve"> settings (e.g. 50 MB × 10 = 500 MB per service). At FYP scale this retains the last several weeks. For longer retention, off-host aggregation is required.</w:t>
      </w:r>
    </w:p>
    <w:p w14:paraId="724E5DDD" w14:textId="77777777" w:rsidR="00007F15" w:rsidRDefault="00000000">
      <w:pPr>
        <w:spacing w:before="60" w:after="60"/>
      </w:pPr>
      <w:r>
        <w:t>---</w:t>
      </w:r>
    </w:p>
    <w:p w14:paraId="4373D2F5" w14:textId="77777777" w:rsidR="00007F15" w:rsidRDefault="00000000">
      <w:pPr>
        <w:pStyle w:val="Heading2"/>
        <w:spacing w:before="220" w:after="100"/>
      </w:pPr>
      <w:r>
        <w:t>10. Smoke Tests</w:t>
      </w:r>
    </w:p>
    <w:p w14:paraId="4D70DB97" w14:textId="77777777" w:rsidR="00007F15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ops/smoke.sh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007F15" w14:paraId="08498F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A520D8" w14:textId="77777777" w:rsidR="00007F1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lastRenderedPageBreak/>
              <w:t>BASH</w:t>
            </w:r>
          </w:p>
          <w:p w14:paraId="42E9FB60" w14:textId="77777777" w:rsidR="00007F15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usr/bin/env bash</w:t>
            </w:r>
          </w:p>
          <w:p w14:paraId="255D63E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============================================================================</w:t>
            </w:r>
          </w:p>
          <w:p w14:paraId="0ACF2A9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Post-deploy smoke test.</w:t>
            </w:r>
          </w:p>
          <w:p w14:paraId="48A235E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----------------------------------------------------------------------------</w:t>
            </w:r>
          </w:p>
          <w:p w14:paraId="11FBB91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Runs against the public hostname. Exits non-zero on failure.</w:t>
            </w:r>
          </w:p>
          <w:p w14:paraId="00F861B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============================================================================</w:t>
            </w:r>
          </w:p>
          <w:p w14:paraId="53C9E32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1C2D0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 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euo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pipefail</w:t>
            </w:r>
            <w:proofErr w:type="spellEnd"/>
          </w:p>
          <w:p w14:paraId="6AF947E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8475BC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HOST="${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HOST:-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https://fyp.example.edu}"</w:t>
            </w:r>
          </w:p>
          <w:p w14:paraId="6497E3F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BASIC_AUTH="${BASIC_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AUTH:-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}"</w:t>
            </w:r>
          </w:p>
          <w:p w14:paraId="32104C8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6547E7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CURL_OPTS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--max-time 10)</w:t>
            </w:r>
          </w:p>
          <w:p w14:paraId="628416C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-n "$BASIC_AUTH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CURL_OPTS+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-u "$BASIC_AUTH")</w:t>
            </w:r>
          </w:p>
          <w:p w14:paraId="006BE7E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6AC678D" w14:textId="77777777" w:rsidR="00007F15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printf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'[smoke] %s\n' "$*"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}</w:t>
            </w:r>
            <w:proofErr w:type="gramEnd"/>
          </w:p>
          <w:p w14:paraId="5F0D75DF" w14:textId="77777777" w:rsidR="00007F15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fail(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printf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'\033[1;31m[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smoke:fail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]\033[0m %s\n' "$*" &gt;&amp;2; exit 1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}</w:t>
            </w:r>
            <w:proofErr w:type="gramEnd"/>
          </w:p>
          <w:p w14:paraId="226FD5A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764929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--- 1. Nginx is up -----------------------------------------------------------</w:t>
            </w:r>
          </w:p>
          <w:p w14:paraId="28581DF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 "nginx /health"</w:t>
            </w:r>
          </w:p>
          <w:p w14:paraId="578283A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"${CURL_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OPTS[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@]}" "$HOST/health" | grep -q 'ok' || fail "nginx health"</w:t>
            </w:r>
          </w:p>
          <w:p w14:paraId="45010E8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975D1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--- 2. Backend health (via Nginx) -------------------------------------------</w:t>
            </w:r>
          </w:p>
          <w:p w14:paraId="4DDADB2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 "backend 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/v1/health"</w:t>
            </w:r>
          </w:p>
          <w:p w14:paraId="6015351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STATUS=$(curl "${CURL_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OPTS[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@]}" "$HOST/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/v1/health"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 .status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28A189D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[ "$STATUS"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ok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fail "backend health: $STATUS"</w:t>
            </w:r>
          </w:p>
          <w:p w14:paraId="5832E86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40BBB8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--- 3. Frontend served -------------------------------------------------------</w:t>
            </w:r>
          </w:p>
          <w:p w14:paraId="4126BFC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 "frontend index"</w:t>
            </w:r>
          </w:p>
          <w:p w14:paraId="0699026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"${CURL_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OPTS[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@]}" "$HOST/" | grep -q 'FYP\|Real-Time' || fail "frontend index"</w:t>
            </w:r>
          </w:p>
          <w:p w14:paraId="36FED91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9DB9B8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--- 4. HTTPS enforcement -----------------------------------------------------</w:t>
            </w:r>
          </w:p>
          <w:p w14:paraId="28EB59A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 "http → https redirect"</w:t>
            </w:r>
          </w:p>
          <w:p w14:paraId="67DAFE9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-o /dev/null -w '%{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http_code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}' --max-time 10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http://"${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HOST#https://}" | grep 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'30[0-9]' || fail "no https redirect"</w:t>
            </w:r>
          </w:p>
          <w:p w14:paraId="57658CB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DD3581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--- 5. Security headers -----------------------------------------------------</w:t>
            </w:r>
          </w:p>
          <w:p w14:paraId="5FE7328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 "security headers"</w:t>
            </w:r>
          </w:p>
          <w:p w14:paraId="4389A26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HEADERS=$(curl 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-I "${CURL_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OPTS[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@]}" "$HOST/")</w:t>
            </w:r>
          </w:p>
          <w:p w14:paraId="122943C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echo "$HEADERS" | grep -qi 'strict-transport-security' || fail "missing HSTS"</w:t>
            </w:r>
          </w:p>
          <w:p w14:paraId="541B1A9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echo "$HEADERS" | grep -qi 'x-content-type-options: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nosniff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 || fail "missing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nosniff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2ED8DEA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echo "$HEADERS" | grep -qi 'x-frame-options: DENY' || fail "missing X-Frame-Options"</w:t>
            </w:r>
          </w:p>
          <w:p w14:paraId="50E1F8B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echo "$HEADERS" | grep -qi 'content-security-policy' || fail "missing CSP"</w:t>
            </w:r>
          </w:p>
          <w:p w14:paraId="08106F9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99589C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--- 6. Rate limiting (defense-in-depth) -------------------------------------</w:t>
            </w:r>
          </w:p>
          <w:p w14:paraId="78D4AC8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 "rate limit (auth)"</w:t>
            </w:r>
          </w:p>
          <w:p w14:paraId="11EAB6B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in $(seq 1 20); do</w:t>
            </w:r>
          </w:p>
          <w:p w14:paraId="746F787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CODE=$(curl 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-o /dev/null -w '%{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http_code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}' --max-time 5 "$HOST/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/v1/auth/login" -X POST -H 'Content-Type: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-d '{}')</w:t>
            </w:r>
          </w:p>
          <w:p w14:paraId="736C869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done</w:t>
            </w:r>
          </w:p>
          <w:p w14:paraId="2573BB9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[ "$CODE"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429 ]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log "warning: rate limit did not trip after 20 attempts (may be expected)"</w:t>
            </w:r>
          </w:p>
          <w:p w14:paraId="63F0C2B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6A89B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--- 7. WebSocket handshake ----------------------------------------------------</w:t>
            </w:r>
          </w:p>
          <w:p w14:paraId="603159B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 "socket.io handshake (upgrade header accepted)"</w:t>
            </w:r>
          </w:p>
          <w:p w14:paraId="604C8CF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UPGRADE_CODE=$(curl 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-o /dev/null -w '%{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http_code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}' --max-time 5 \</w:t>
            </w:r>
          </w:p>
          <w:p w14:paraId="73C8A96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'Connection: Upgrade' -H 'Upgrade: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websocket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\</w:t>
            </w:r>
          </w:p>
          <w:p w14:paraId="741703A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"$HOST/socket.io/?EIO=4&amp;transport=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websocket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")</w:t>
            </w:r>
          </w:p>
          <w:p w14:paraId="31F3B24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[ "$UPGRADE_CODE"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101 ]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[ "$UPGRADE_CODE"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400 ]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log "warning: socket.io handshake returned $UPGRADE_CODE"</w:t>
            </w:r>
          </w:p>
          <w:p w14:paraId="6D0AFF7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9F788D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 "✅ smoke test passed"</w:t>
            </w:r>
          </w:p>
        </w:tc>
      </w:tr>
    </w:tbl>
    <w:p w14:paraId="091F64D4" w14:textId="77777777" w:rsidR="00007F15" w:rsidRDefault="00007F15">
      <w:pPr>
        <w:spacing w:after="80"/>
      </w:pPr>
    </w:p>
    <w:p w14:paraId="146BBDF5" w14:textId="77777777" w:rsidR="00007F15" w:rsidRDefault="00000000">
      <w:pPr>
        <w:spacing w:before="60" w:after="60"/>
      </w:pPr>
      <w:r>
        <w:t>---</w:t>
      </w:r>
    </w:p>
    <w:p w14:paraId="0463288A" w14:textId="77777777" w:rsidR="00007F15" w:rsidRDefault="00000000">
      <w:pPr>
        <w:pStyle w:val="Heading2"/>
        <w:spacing w:before="220" w:after="100"/>
      </w:pPr>
      <w:r>
        <w:t>11. Ops Runbook</w:t>
      </w:r>
    </w:p>
    <w:p w14:paraId="6B16E303" w14:textId="77777777" w:rsidR="00007F15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docs/ops/runbook.md</w:t>
      </w:r>
      <w:r>
        <w:t xml:space="preserve"> (abbreviated excerpt — the full document is delivered with the artifact)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007F15" w14:paraId="1E442A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0FE2B9" w14:textId="77777777" w:rsidR="00007F1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MARKDOWN</w:t>
            </w:r>
          </w:p>
          <w:p w14:paraId="4479BE2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FYP Platform — Operations Runbook</w:t>
            </w:r>
          </w:p>
          <w:p w14:paraId="0D7FD98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CC9965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## §1. Daily checks</w:t>
            </w:r>
          </w:p>
          <w:p w14:paraId="5C9A6B1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`ops/smoke.sh` — passed</w:t>
            </w:r>
          </w:p>
          <w:p w14:paraId="2B0A39A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Nightly backup succeeded (alerting + `/staging` inspection)</w:t>
            </w:r>
          </w:p>
          <w:p w14:paraId="42518FC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/v1/health` reports `status=ok`</w:t>
            </w:r>
          </w:p>
          <w:p w14:paraId="4E05D1A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 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No critical alerts in the last 24h</w:t>
            </w:r>
          </w:p>
          <w:p w14:paraId="504815D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87B62D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## §2. Deploy a new version</w:t>
            </w:r>
          </w:p>
          <w:p w14:paraId="308D0FE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 `ops/deploy.sh`. In short:</w:t>
            </w:r>
          </w:p>
          <w:p w14:paraId="2EA8EE4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1. Build + push: CI emits `ghcr.io/&lt;org&gt;/backend:&lt;tag&gt;` and `…/frontend:&lt;tag&gt;`</w:t>
            </w:r>
          </w:p>
          <w:p w14:paraId="21CB262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2. On host: `bash ops/deploy.sh &lt;tag&gt;`</w:t>
            </w:r>
          </w:p>
          <w:p w14:paraId="0983EE7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3. Verify: `ops/smoke.sh`</w:t>
            </w:r>
          </w:p>
          <w:p w14:paraId="255F9FC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4. Watch logs for 5 minutes: `docker compose logs -f backend-blue`</w:t>
            </w:r>
          </w:p>
          <w:p w14:paraId="60813B4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8CC168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## §3. Rollback</w:t>
            </w:r>
          </w:p>
          <w:p w14:paraId="2888AC3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If the smoke test fails or a regression is spotted within the drain window:</w:t>
            </w:r>
          </w:p>
        </w:tc>
      </w:tr>
    </w:tbl>
    <w:p w14:paraId="38308C1D" w14:textId="77777777" w:rsidR="00007F15" w:rsidRDefault="00007F15">
      <w:pPr>
        <w:spacing w:after="80"/>
      </w:pPr>
    </w:p>
    <w:p w14:paraId="397BF43A" w14:textId="77777777" w:rsidR="00007F15" w:rsidRDefault="00000000">
      <w:pPr>
        <w:spacing w:before="60" w:after="60"/>
      </w:pPr>
      <w:r>
        <w:t>bash ops/rollback.sh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007F15" w14:paraId="55201D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5517A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Traffic returns to the previously-active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colour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instantly.</w:t>
            </w:r>
          </w:p>
          <w:p w14:paraId="527A5A6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AEB2CB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If the regression was schema-related (a bad migration):</w:t>
            </w:r>
          </w:p>
          <w:p w14:paraId="6B1F0F4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1. `docker compose stop backend-blue backend-green worker-blue worker-green`</w:t>
            </w:r>
          </w:p>
          <w:p w14:paraId="219A8D8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2. `bash ops/restore.sh latest`</w:t>
            </w:r>
          </w:p>
          <w:p w14:paraId="413479C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3. `bash ops/rollback.sh &lt;previous-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colour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&gt;`</w:t>
            </w:r>
          </w:p>
          <w:p w14:paraId="15311CF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4. Notify team; write incident.</w:t>
            </w:r>
          </w:p>
          <w:p w14:paraId="1831F14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F00E7D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## §4. Certificate renewal</w:t>
            </w:r>
          </w:p>
          <w:p w14:paraId="70CAD06F" w14:textId="77777777" w:rsidR="00007F15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Certbot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sidecar renews automatically every 12 hours when the cert is within</w:t>
            </w:r>
          </w:p>
          <w:p w14:paraId="2FAB2E6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30 days of expiry. Manual check:</w:t>
            </w:r>
          </w:p>
        </w:tc>
      </w:tr>
    </w:tbl>
    <w:p w14:paraId="4C2523E2" w14:textId="77777777" w:rsidR="00007F15" w:rsidRDefault="00007F15">
      <w:pPr>
        <w:spacing w:after="80"/>
      </w:pPr>
    </w:p>
    <w:p w14:paraId="47DE7516" w14:textId="77777777" w:rsidR="00007F15" w:rsidRDefault="00000000">
      <w:pPr>
        <w:spacing w:before="60" w:after="60"/>
      </w:pPr>
      <w:r>
        <w:t xml:space="preserve">docker compose exec </w:t>
      </w:r>
      <w:proofErr w:type="spellStart"/>
      <w:r>
        <w:t>certbot</w:t>
      </w:r>
      <w:proofErr w:type="spellEnd"/>
      <w:r>
        <w:t xml:space="preserve"> </w:t>
      </w:r>
      <w:proofErr w:type="spellStart"/>
      <w:r>
        <w:t>certbot</w:t>
      </w:r>
      <w:proofErr w:type="spellEnd"/>
      <w:r>
        <w:t xml:space="preserve"> certificates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007F15" w14:paraId="48BE80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3E9A9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Manual force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renew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</w:t>
            </w:r>
          </w:p>
        </w:tc>
      </w:tr>
    </w:tbl>
    <w:p w14:paraId="4F465EEF" w14:textId="77777777" w:rsidR="00007F15" w:rsidRDefault="00007F15">
      <w:pPr>
        <w:spacing w:after="80"/>
      </w:pPr>
    </w:p>
    <w:p w14:paraId="59B4D4B5" w14:textId="77777777" w:rsidR="00007F15" w:rsidRDefault="00000000">
      <w:pPr>
        <w:spacing w:before="60" w:after="60"/>
      </w:pPr>
      <w:r>
        <w:t xml:space="preserve">docker compose exec </w:t>
      </w:r>
      <w:proofErr w:type="spellStart"/>
      <w:r>
        <w:t>certbot</w:t>
      </w:r>
      <w:proofErr w:type="spellEnd"/>
      <w:r>
        <w:t xml:space="preserve"> </w:t>
      </w:r>
      <w:proofErr w:type="spellStart"/>
      <w:r>
        <w:t>certbot</w:t>
      </w:r>
      <w:proofErr w:type="spellEnd"/>
      <w:r>
        <w:t xml:space="preserve"> renew --force-renewal</w:t>
      </w:r>
    </w:p>
    <w:p w14:paraId="09511473" w14:textId="77777777" w:rsidR="00007F15" w:rsidRDefault="00000000">
      <w:pPr>
        <w:spacing w:before="60" w:after="60"/>
      </w:pPr>
      <w:r>
        <w:t xml:space="preserve">docker compose exec nginx </w:t>
      </w:r>
      <w:proofErr w:type="spellStart"/>
      <w:r>
        <w:t>nginx</w:t>
      </w:r>
      <w:proofErr w:type="spellEnd"/>
      <w:r>
        <w:t xml:space="preserve"> -s reload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007F15" w14:paraId="5D147D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8A3A7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F109D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## §5. Backup verification (weekly)</w:t>
            </w:r>
          </w:p>
        </w:tc>
      </w:tr>
    </w:tbl>
    <w:p w14:paraId="761C1768" w14:textId="77777777" w:rsidR="00007F15" w:rsidRDefault="00007F15">
      <w:pPr>
        <w:spacing w:after="80"/>
      </w:pPr>
    </w:p>
    <w:p w14:paraId="2EBAF10F" w14:textId="77777777" w:rsidR="00007F15" w:rsidRDefault="00000000">
      <w:pPr>
        <w:spacing w:before="60" w:after="60"/>
      </w:pPr>
      <w:r>
        <w:t>docker compose exec backup ls -la /staging</w:t>
      </w:r>
    </w:p>
    <w:p w14:paraId="54BEA517" w14:textId="77777777" w:rsidR="00007F15" w:rsidRDefault="00000000">
      <w:pPr>
        <w:spacing w:before="60" w:after="60"/>
      </w:pPr>
      <w:r>
        <w:t xml:space="preserve">docker compose exec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fyp_user</w:t>
      </w:r>
      <w:proofErr w:type="spellEnd"/>
      <w:r>
        <w:t xml:space="preserve"> -d </w:t>
      </w:r>
      <w:proofErr w:type="spellStart"/>
      <w:r>
        <w:t>fyp_postgres_test</w:t>
      </w:r>
      <w:proofErr w:type="spellEnd"/>
      <w:r>
        <w:t xml:space="preserve"> &lt; </w:t>
      </w:r>
      <w:proofErr w:type="gramStart"/>
      <w:r>
        <w:t>&lt;(</w:t>
      </w:r>
      <w:proofErr w:type="spellStart"/>
      <w:proofErr w:type="gramEnd"/>
      <w:r>
        <w:t>gunzip</w:t>
      </w:r>
      <w:proofErr w:type="spellEnd"/>
      <w:r>
        <w:t xml:space="preserve"> -c /staging/</w:t>
      </w:r>
      <w:proofErr w:type="spellStart"/>
      <w:r>
        <w:t>db</w:t>
      </w:r>
      <w:proofErr w:type="spellEnd"/>
      <w:r>
        <w:t>-&lt;stamp</w:t>
      </w:r>
      <w:proofErr w:type="gramStart"/>
      <w:r>
        <w:t>&gt;.sql.gz</w:t>
      </w:r>
      <w:proofErr w:type="gramEnd"/>
      <w:r>
        <w:t xml:space="preserve"> | head)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007F15" w14:paraId="5FB84D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D038A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For the full drill, restore into a staging database and run `ops/smoke.sh` against it.</w:t>
            </w:r>
          </w:p>
          <w:p w14:paraId="3F1920B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20947C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## §6. Secret rotation</w:t>
            </w:r>
          </w:p>
          <w:p w14:paraId="7914613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**JWT secrets** — rotating invalidates all active sessions. Publish a maintenance window.</w:t>
            </w:r>
          </w:p>
          <w:p w14:paraId="1DE2110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**Postgres password** — rotate on the host, update Docker secret, restart backend.</w:t>
            </w:r>
          </w:p>
          <w:p w14:paraId="04B3632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**Redis password** — same.</w:t>
            </w:r>
          </w:p>
          <w:p w14:paraId="70EF987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2B83FF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## §7. Scaling</w:t>
            </w:r>
          </w:p>
          <w:p w14:paraId="617B4FA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**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Vertical:*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 adjust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deploy.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resources.limits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in the compose and redeploy.</w:t>
            </w:r>
          </w:p>
          <w:p w14:paraId="52ACBBB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**Horizontal (backend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):*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 increase `replicas` under `backend-blue`. WebSocket fan-out</w:t>
            </w:r>
          </w:p>
          <w:p w14:paraId="47A994A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is handled by Redis Pub/Sub (Artifact 10 §10.5) — no sticky sessions needed.</w:t>
            </w:r>
          </w:p>
          <w:p w14:paraId="4FB971B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84D1EA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## §8. Common failure modes</w:t>
            </w:r>
          </w:p>
          <w:p w14:paraId="619EA37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| Symptom | Likely cause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</w:t>
            </w:r>
          </w:p>
          <w:p w14:paraId="1DF21D8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|---|---|---|</w:t>
            </w:r>
          </w:p>
          <w:p w14:paraId="6C63328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/v1/health` returns `status=degraded` | Postgres or Redis down | `docker compose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`, restart the failing service |</w:t>
            </w:r>
          </w:p>
          <w:p w14:paraId="3495921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Logins fail with 401 across the board | JWT secrets rotated without warning | Coordinate with users; sessions are invalid by design |</w:t>
            </w:r>
          </w:p>
          <w:p w14:paraId="6912A01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Uploads fail with 413 | Nginx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client_max_body_size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too small | Update the config; reload Nginx |</w:t>
            </w:r>
          </w:p>
          <w:p w14:paraId="0A93CE5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WebSocket disconnects every 60 s | Nginx missing `Upgrade` header | Verify `_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shared_location.conf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is included |</w:t>
            </w:r>
          </w:p>
          <w:p w14:paraId="635EFC5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Rate limit trips for legitimate users | Nginx burst too low | Adjust `burst=20` in 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/` location |</w:t>
            </w:r>
          </w:p>
          <w:p w14:paraId="4E02E28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Disk full | Log rotation misconfigured | Verify `max-size`/`max-file` in compose |</w:t>
            </w:r>
          </w:p>
        </w:tc>
      </w:tr>
    </w:tbl>
    <w:p w14:paraId="3C7C2B0B" w14:textId="77777777" w:rsidR="00007F15" w:rsidRDefault="00007F15">
      <w:pPr>
        <w:spacing w:after="80"/>
      </w:pPr>
    </w:p>
    <w:p w14:paraId="028C2B6D" w14:textId="77777777" w:rsidR="00007F15" w:rsidRDefault="00000000">
      <w:pPr>
        <w:spacing w:before="60" w:after="60"/>
      </w:pPr>
      <w:r>
        <w:t>---</w:t>
      </w:r>
    </w:p>
    <w:p w14:paraId="566AB3B0" w14:textId="77777777" w:rsidR="00007F15" w:rsidRDefault="00000000">
      <w:pPr>
        <w:pStyle w:val="Heading2"/>
        <w:spacing w:before="220" w:after="100"/>
      </w:pPr>
      <w:r>
        <w:t>12. Incident Response</w:t>
      </w:r>
    </w:p>
    <w:p w14:paraId="567C3E88" w14:textId="77777777" w:rsidR="00007F15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docs/ops/incident-response.md</w:t>
      </w:r>
      <w:r>
        <w:t xml:space="preserve"> (abbreviated)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007F15" w14:paraId="205C64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77BED8" w14:textId="77777777" w:rsidR="00007F1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MARKDOWN</w:t>
            </w:r>
          </w:p>
          <w:p w14:paraId="47E163B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Incident Response Playbook</w:t>
            </w:r>
          </w:p>
          <w:p w14:paraId="2CBA8DF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BE5F31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## Severity ladder</w:t>
            </w:r>
          </w:p>
          <w:p w14:paraId="0FAB541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Level | Definition | Response |</w:t>
            </w:r>
          </w:p>
          <w:p w14:paraId="3AC663B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|---|---|---|</w:t>
            </w:r>
          </w:p>
          <w:p w14:paraId="67ECC13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Sev1 | Platform unavailable | Immediate page; all hands |</w:t>
            </w:r>
          </w:p>
          <w:p w14:paraId="00BC60D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Sev2 | Major feature broken | Response within 30 min |</w:t>
            </w:r>
          </w:p>
          <w:p w14:paraId="55DC3BD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Sev3 | Degraded performance | Response within 4 h |</w:t>
            </w:r>
          </w:p>
          <w:p w14:paraId="7CEFE31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Sev4 | Cosmetic / minor | Next business day |</w:t>
            </w:r>
          </w:p>
          <w:p w14:paraId="19E7118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098B97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## Triage (first 5 minutes)</w:t>
            </w:r>
          </w:p>
          <w:p w14:paraId="0E0FFE5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1. Confirm the symptom: `ops/smoke.sh`, check 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/v1/health`</w:t>
            </w:r>
          </w:p>
          <w:p w14:paraId="169E4AD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2. Identify the scope: single endpoint? single user? entire platform?</w:t>
            </w:r>
          </w:p>
          <w:p w14:paraId="51A918A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3. Preserve evidence: `docker compose logs --since 15m &gt; 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tmp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/incident.log`</w:t>
            </w:r>
          </w:p>
          <w:p w14:paraId="5F22B71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4. Assign an Incident Commander (does not debug; coordinates)</w:t>
            </w:r>
          </w:p>
          <w:p w14:paraId="51D809E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8010DD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## Containment</w:t>
            </w:r>
          </w:p>
          <w:p w14:paraId="0B7C643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**Traffic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spike:*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 enable a maintenance page in Nginx (`return 503`)</w:t>
            </w:r>
          </w:p>
          <w:p w14:paraId="3E1D88E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**Bad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deploy:*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 `ops/rollback.sh`</w:t>
            </w:r>
          </w:p>
          <w:p w14:paraId="0E1976C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**Bad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migration:*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 `ops/restore.sh latest` + rollback</w:t>
            </w:r>
          </w:p>
          <w:p w14:paraId="01EEBC5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**Compromised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secret:*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 rotate; invalidate sessions; audit logs (Artifact 40)</w:t>
            </w:r>
          </w:p>
          <w:p w14:paraId="3EBBF56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BC13E5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## Recovery</w:t>
            </w:r>
          </w:p>
          <w:p w14:paraId="4F807D1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Once the fix is deployed:</w:t>
            </w:r>
          </w:p>
          <w:p w14:paraId="0F4CE3F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1. `ops/smoke.sh` passes</w:t>
            </w:r>
          </w:p>
          <w:p w14:paraId="13D2E63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2. Watch `/health` for 15 minutes</w:t>
            </w:r>
          </w:p>
          <w:p w14:paraId="1CD73B4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3. Re-open traffic; announce all-clear</w:t>
            </w:r>
          </w:p>
          <w:p w14:paraId="080AD8F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331FCA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## Postmortem (within 72 hours)</w:t>
            </w:r>
          </w:p>
          <w:p w14:paraId="4FB58D3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Timeline</w:t>
            </w:r>
          </w:p>
          <w:p w14:paraId="02F78A4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Root cause</w:t>
            </w:r>
          </w:p>
          <w:p w14:paraId="6D8116C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Detection gap (why didn't we know sooner?)</w:t>
            </w:r>
          </w:p>
          <w:p w14:paraId="0C534DE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Preventive actions (owner + due date)</w:t>
            </w:r>
          </w:p>
          <w:p w14:paraId="72E0424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Update this runbook if a documented procedure failed</w:t>
            </w:r>
          </w:p>
        </w:tc>
      </w:tr>
    </w:tbl>
    <w:p w14:paraId="1381DB23" w14:textId="77777777" w:rsidR="00007F15" w:rsidRDefault="00007F15">
      <w:pPr>
        <w:spacing w:after="80"/>
      </w:pPr>
    </w:p>
    <w:p w14:paraId="77C0816A" w14:textId="77777777" w:rsidR="00007F15" w:rsidRDefault="00000000">
      <w:pPr>
        <w:spacing w:before="60" w:after="60"/>
      </w:pPr>
      <w:r>
        <w:t>---</w:t>
      </w:r>
    </w:p>
    <w:p w14:paraId="2F31A616" w14:textId="77777777" w:rsidR="00007F15" w:rsidRDefault="00000000">
      <w:pPr>
        <w:pStyle w:val="Heading2"/>
        <w:spacing w:before="220" w:after="100"/>
      </w:pPr>
      <w:r>
        <w:t>13. Cross-Artifact Consistency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6"/>
        <w:gridCol w:w="6670"/>
      </w:tblGrid>
      <w:tr w:rsidR="00007F15" w14:paraId="31416E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6719" w14:textId="77777777" w:rsidR="00007F15" w:rsidRDefault="00000000">
            <w:pPr>
              <w:spacing w:before="50" w:after="50"/>
            </w:pPr>
            <w:r>
              <w:t>Artifact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DA09" w14:textId="77777777" w:rsidR="00007F15" w:rsidRDefault="00000000">
            <w:pPr>
              <w:spacing w:before="50" w:after="50"/>
            </w:pPr>
            <w:r>
              <w:t>Verification</w:t>
            </w:r>
          </w:p>
        </w:tc>
      </w:tr>
      <w:tr w:rsidR="00007F15" w14:paraId="2FAE2F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A44A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SRS v2.0 §10 FR-DEP-</w:t>
            </w:r>
            <w:proofErr w:type="gramStart"/>
            <w:r>
              <w:rPr>
                <w:b/>
                <w:bCs/>
              </w:rPr>
              <w:t>01..</w:t>
            </w:r>
            <w:proofErr w:type="gramEnd"/>
            <w:r>
              <w:rPr>
                <w:b/>
                <w:bCs/>
              </w:rPr>
              <w:t>08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8DDC" w14:textId="77777777" w:rsidR="00007F15" w:rsidRDefault="00000000">
            <w:pPr>
              <w:spacing w:before="50" w:after="50"/>
            </w:pPr>
            <w:r>
              <w:t>✅ All implemented</w:t>
            </w:r>
          </w:p>
        </w:tc>
      </w:tr>
      <w:tr w:rsidR="00007F15" w14:paraId="7F48BB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1CDCA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SRS §5.2 NFR-AVAIL-01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93F4" w14:textId="77777777" w:rsidR="00007F15" w:rsidRDefault="00000000">
            <w:pPr>
              <w:spacing w:before="50" w:after="50"/>
            </w:pPr>
            <w:r>
              <w:t>✅ Blue-green deploy; uptime probe; 90% target achievable</w:t>
            </w:r>
          </w:p>
        </w:tc>
      </w:tr>
      <w:tr w:rsidR="00007F15" w14:paraId="662F90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792DD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SRS §5.3 NFR-SEC-</w:t>
            </w:r>
            <w:proofErr w:type="gramStart"/>
            <w:r>
              <w:rPr>
                <w:b/>
                <w:bCs/>
              </w:rPr>
              <w:t>01..</w:t>
            </w:r>
            <w:proofErr w:type="gramEnd"/>
            <w:r>
              <w:rPr>
                <w:b/>
                <w:bCs/>
              </w:rPr>
              <w:t>08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9E128" w14:textId="77777777" w:rsidR="00007F15" w:rsidRDefault="00000000">
            <w:pPr>
              <w:spacing w:before="50" w:after="50"/>
            </w:pPr>
            <w:r>
              <w:t>✅ TLS 1.3, headers, CORS via env, rate limiting</w:t>
            </w:r>
          </w:p>
        </w:tc>
      </w:tr>
      <w:tr w:rsidR="00007F15" w14:paraId="2F88C0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D81B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SRS §5.10 NFR-BAK-01, 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E6D02" w14:textId="77777777" w:rsidR="00007F15" w:rsidRDefault="00000000">
            <w:pPr>
              <w:spacing w:before="50" w:after="50"/>
            </w:pPr>
            <w:r>
              <w:t>✅ Backup sidecar + restore script + weekly drill</w:t>
            </w:r>
          </w:p>
        </w:tc>
      </w:tr>
      <w:tr w:rsidR="00007F15" w14:paraId="719903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6DCC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SRS §5.13 NFR-OPS-</w:t>
            </w:r>
            <w:proofErr w:type="gramStart"/>
            <w:r>
              <w:rPr>
                <w:b/>
                <w:bCs/>
              </w:rPr>
              <w:t>01..</w:t>
            </w:r>
            <w:proofErr w:type="gramEnd"/>
            <w:r>
              <w:rPr>
                <w:b/>
                <w:bCs/>
              </w:rPr>
              <w:t>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CF96A" w14:textId="77777777" w:rsidR="00007F15" w:rsidRDefault="00000000">
            <w:pPr>
              <w:spacing w:before="50" w:after="50"/>
            </w:pPr>
            <w:r>
              <w:t>✅ Pino JSON, health endpoint, uptime probe, alert thresholds</w:t>
            </w:r>
          </w:p>
        </w:tc>
      </w:tr>
      <w:tr w:rsidR="00007F15" w14:paraId="43246F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2382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NFR-INF-01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ED32" w14:textId="77777777" w:rsidR="00007F15" w:rsidRDefault="00000000">
            <w:pPr>
              <w:spacing w:before="50" w:after="50"/>
            </w:pPr>
            <w:r>
              <w:t>✅ WebSocket proxy preserved</w:t>
            </w:r>
          </w:p>
        </w:tc>
      </w:tr>
      <w:tr w:rsidR="00007F15" w14:paraId="7B8B63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82844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CA-20</w:t>
            </w:r>
            <w:r>
              <w:t xml:space="preserve"> frozen NFRs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DAC65" w14:textId="77777777" w:rsidR="00007F15" w:rsidRDefault="00000000">
            <w:pPr>
              <w:spacing w:before="50" w:after="50"/>
            </w:pPr>
            <w:r>
              <w:t>✅ Preserved</w:t>
            </w:r>
          </w:p>
        </w:tc>
      </w:tr>
      <w:tr w:rsidR="00007F15" w14:paraId="52B6DD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EF4A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DC-04</w:t>
            </w:r>
            <w:r>
              <w:t xml:space="preserve"> Postgres source of truth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C66B" w14:textId="77777777" w:rsidR="00007F15" w:rsidRDefault="00000000">
            <w:pPr>
              <w:spacing w:before="50" w:after="50"/>
            </w:pPr>
            <w:r>
              <w:t xml:space="preserve">✅ Named volume + </w:t>
            </w:r>
            <w:proofErr w:type="spellStart"/>
            <w:r>
              <w:t>init</w:t>
            </w:r>
            <w:proofErr w:type="spellEnd"/>
            <w:r>
              <w:t>-scripts</w:t>
            </w:r>
          </w:p>
        </w:tc>
      </w:tr>
      <w:tr w:rsidR="00007F15" w14:paraId="7B97D1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B231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DC-05</w:t>
            </w:r>
            <w:r>
              <w:t xml:space="preserve"> Redis not primary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DDD83" w14:textId="77777777" w:rsidR="00007F15" w:rsidRDefault="00000000">
            <w:pPr>
              <w:spacing w:before="50" w:after="50"/>
            </w:pPr>
            <w: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maxmemory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allkeys-lru</w:t>
            </w:r>
            <w:proofErr w:type="spellEnd"/>
            <w:r>
              <w:t xml:space="preserve"> + </w:t>
            </w:r>
            <w:proofErr w:type="spellStart"/>
            <w:r>
              <w:t>appendonly</w:t>
            </w:r>
            <w:proofErr w:type="spellEnd"/>
            <w:r>
              <w:t xml:space="preserve"> for durability within scope</w:t>
            </w:r>
          </w:p>
        </w:tc>
      </w:tr>
      <w:tr w:rsidR="00007F15" w14:paraId="78A1ED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6BFC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DC-10</w:t>
            </w:r>
            <w:r>
              <w:t xml:space="preserve"> </w:t>
            </w:r>
            <w:proofErr w:type="spellStart"/>
            <w:r>
              <w:t>BCrypt</w:t>
            </w:r>
            <w:proofErr w:type="spellEnd"/>
            <w:r>
              <w:t xml:space="preserve"> ≥ 12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D5AD1" w14:textId="77777777" w:rsidR="00007F15" w:rsidRDefault="00000000">
            <w:pPr>
              <w:spacing w:before="50" w:after="50"/>
            </w:pPr>
            <w:r>
              <w:t>✅ Not changed by deployment</w:t>
            </w:r>
          </w:p>
        </w:tc>
      </w:tr>
      <w:tr w:rsidR="00007F15" w14:paraId="33997E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3FEBC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DC-11</w:t>
            </w:r>
            <w:r>
              <w:t xml:space="preserve"> HTTPS/TLS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06683" w14:textId="77777777" w:rsidR="00007F15" w:rsidRDefault="00000000">
            <w:pPr>
              <w:spacing w:before="50" w:after="50"/>
            </w:pPr>
            <w:r>
              <w:t>✅ Enforced at Nginx; cert automation</w:t>
            </w:r>
          </w:p>
        </w:tc>
      </w:tr>
      <w:tr w:rsidR="00007F15" w14:paraId="6B78FE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7A4BE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DC-12</w:t>
            </w:r>
            <w:r>
              <w:t xml:space="preserve"> DB integrity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7C18D" w14:textId="77777777" w:rsidR="00007F15" w:rsidRDefault="00000000">
            <w:pPr>
              <w:spacing w:before="50" w:after="50"/>
            </w:pPr>
            <w:r>
              <w:t>✅ Migrations run before app boot</w:t>
            </w:r>
          </w:p>
        </w:tc>
      </w:tr>
      <w:tr w:rsidR="00007F15" w14:paraId="344A9E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2FBD8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Artifact 8</w:t>
            </w:r>
            <w:r>
              <w:t xml:space="preserve"> dev Compose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46104" w14:textId="77777777" w:rsidR="00007F15" w:rsidRDefault="00000000">
            <w:pPr>
              <w:spacing w:before="50" w:after="50"/>
            </w:pPr>
            <w:r>
              <w:t>✅ Extended; not replaced</w:t>
            </w:r>
          </w:p>
        </w:tc>
      </w:tr>
      <w:tr w:rsidR="00007F15" w14:paraId="6C56C4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53E16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Artifact 12</w:t>
            </w:r>
            <w:r>
              <w:t xml:space="preserve"> CI/CD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A71D" w14:textId="77777777" w:rsidR="00007F15" w:rsidRDefault="00000000">
            <w:pPr>
              <w:spacing w:before="50" w:after="50"/>
            </w:pPr>
            <w:r>
              <w:t>✅ Emits GHCR images referenced here</w:t>
            </w:r>
          </w:p>
        </w:tc>
      </w:tr>
      <w:tr w:rsidR="00007F15" w14:paraId="72CF0A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1A900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Artifact 19</w:t>
            </w:r>
            <w:r>
              <w:t xml:space="preserve"> repo scaffolding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D4223" w14:textId="77777777" w:rsidR="00007F15" w:rsidRDefault="00000000">
            <w:pPr>
              <w:spacing w:before="50" w:after="50"/>
            </w:pPr>
            <w:r>
              <w:t>✅ Health endpoint, Pino logger reused</w:t>
            </w:r>
          </w:p>
        </w:tc>
      </w:tr>
      <w:tr w:rsidR="00007F15" w14:paraId="591501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2D1E0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Artifact 22</w:t>
            </w:r>
            <w:r>
              <w:t xml:space="preserve"> RBAC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36CC" w14:textId="77777777" w:rsidR="00007F15" w:rsidRDefault="00000000">
            <w:pPr>
              <w:spacing w:before="50" w:after="50"/>
            </w:pPr>
            <w:r>
              <w:t xml:space="preserve">✅ Nginx does not bypass app </w:t>
            </w:r>
            <w:proofErr w:type="spellStart"/>
            <w:r>
              <w:t>authz</w:t>
            </w:r>
            <w:proofErr w:type="spellEnd"/>
          </w:p>
        </w:tc>
      </w:tr>
      <w:tr w:rsidR="00007F15" w14:paraId="1F5D3E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EFD3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Artifact 30, 32, 36, 38, 40, 42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D323D" w14:textId="77777777" w:rsidR="00007F15" w:rsidRDefault="00000000">
            <w:pPr>
              <w:spacing w:before="50" w:after="50"/>
            </w:pPr>
            <w:r>
              <w:t>✅ All features deployed identically</w:t>
            </w:r>
          </w:p>
        </w:tc>
      </w:tr>
      <w:tr w:rsidR="00007F15" w14:paraId="6A2989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173B9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ERRATA-001 §8 + E-</w:t>
            </w:r>
            <w:proofErr w:type="gramStart"/>
            <w:r>
              <w:rPr>
                <w:b/>
                <w:bCs/>
              </w:rPr>
              <w:t>019..</w:t>
            </w:r>
            <w:proofErr w:type="gramEnd"/>
            <w:r>
              <w:rPr>
                <w:b/>
                <w:bCs/>
              </w:rPr>
              <w:t>E-039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709A" w14:textId="77777777" w:rsidR="00007F15" w:rsidRDefault="00000000">
            <w:pPr>
              <w:spacing w:before="50" w:after="50"/>
            </w:pPr>
            <w:r>
              <w:t>✅ Preserved</w:t>
            </w:r>
          </w:p>
        </w:tc>
      </w:tr>
      <w:tr w:rsidR="00007F15" w14:paraId="56A6E0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D9D62" w14:textId="77777777" w:rsidR="00007F15" w:rsidRDefault="00000000">
            <w:pPr>
              <w:spacing w:before="50" w:after="50"/>
            </w:pPr>
            <w:r>
              <w:rPr>
                <w:b/>
                <w:bCs/>
              </w:rPr>
              <w:t>PM-</w:t>
            </w:r>
            <w:proofErr w:type="gramStart"/>
            <w:r>
              <w:rPr>
                <w:b/>
                <w:bCs/>
              </w:rPr>
              <w:t>01..</w:t>
            </w:r>
            <w:proofErr w:type="gramEnd"/>
            <w:r>
              <w:rPr>
                <w:b/>
                <w:bCs/>
              </w:rPr>
              <w:t>PM-06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BAADE" w14:textId="77777777" w:rsidR="00007F15" w:rsidRDefault="00000000">
            <w:pPr>
              <w:spacing w:before="50" w:after="50"/>
            </w:pPr>
            <w:r>
              <w:t>✅ Not applicable (no policy surface) — deployment is infrastructure, not authorization</w:t>
            </w:r>
          </w:p>
        </w:tc>
      </w:tr>
    </w:tbl>
    <w:p w14:paraId="5B01CCF4" w14:textId="77777777" w:rsidR="00007F15" w:rsidRDefault="00007F15">
      <w:pPr>
        <w:spacing w:after="100"/>
      </w:pPr>
    </w:p>
    <w:p w14:paraId="6F2081E8" w14:textId="77777777" w:rsidR="00007F15" w:rsidRDefault="00000000">
      <w:pPr>
        <w:spacing w:before="60" w:after="60"/>
      </w:pPr>
      <w:r>
        <w:rPr>
          <w:b/>
          <w:bCs/>
        </w:rPr>
        <w:t>Zero drift.</w:t>
      </w:r>
    </w:p>
    <w:p w14:paraId="4D24963E" w14:textId="77777777" w:rsidR="00007F15" w:rsidRDefault="00000000">
      <w:pPr>
        <w:spacing w:before="60" w:after="60"/>
      </w:pPr>
      <w:r>
        <w:t>---</w:t>
      </w:r>
    </w:p>
    <w:p w14:paraId="0FA4B732" w14:textId="77777777" w:rsidR="00007F15" w:rsidRDefault="00000000">
      <w:pPr>
        <w:pStyle w:val="Heading2"/>
        <w:spacing w:before="220" w:after="100"/>
      </w:pPr>
      <w:r>
        <w:t>14. Errata Addendum</w:t>
      </w:r>
    </w:p>
    <w:p w14:paraId="3D14B781" w14:textId="77777777" w:rsidR="00007F15" w:rsidRDefault="00000000">
      <w:pPr>
        <w:spacing w:before="60" w:after="60"/>
      </w:pPr>
      <w:r>
        <w:rPr>
          <w:b/>
          <w:bCs/>
        </w:rPr>
        <w:t>Append to `ERRATA-001`:</w:t>
      </w:r>
    </w:p>
    <w:p w14:paraId="5ED0AE7F" w14:textId="77777777" w:rsidR="00007F15" w:rsidRDefault="00000000">
      <w:pPr>
        <w:spacing w:before="60" w:after="60"/>
      </w:pPr>
      <w:r>
        <w:t xml:space="preserve">&gt; </w:t>
      </w:r>
      <w:r>
        <w:rPr>
          <w:b/>
          <w:bCs/>
        </w:rPr>
        <w:t>E-040 — Blue-green is the deployment strategy for FYP.</w:t>
      </w:r>
    </w:p>
    <w:p w14:paraId="06C327CA" w14:textId="77777777" w:rsidR="00007F15" w:rsidRDefault="00000000">
      <w:pPr>
        <w:spacing w:before="60" w:after="60"/>
      </w:pPr>
      <w:r>
        <w:t>&gt;</w:t>
      </w:r>
    </w:p>
    <w:p w14:paraId="07DA2835" w14:textId="77777777" w:rsidR="00007F15" w:rsidRDefault="00000000">
      <w:pPr>
        <w:spacing w:before="60" w:after="60"/>
      </w:pPr>
      <w:r>
        <w:t xml:space="preserve">&gt; </w:t>
      </w:r>
      <w:r>
        <w:rPr>
          <w:b/>
          <w:bCs/>
        </w:rPr>
        <w:t>Severity:</w:t>
      </w:r>
      <w:r>
        <w:t xml:space="preserve"> MINOR (design decision).</w:t>
      </w:r>
    </w:p>
    <w:p w14:paraId="57453917" w14:textId="77777777" w:rsidR="00007F15" w:rsidRDefault="00000000">
      <w:pPr>
        <w:spacing w:before="60" w:after="60"/>
      </w:pPr>
      <w:r>
        <w:t>&gt;</w:t>
      </w:r>
    </w:p>
    <w:p w14:paraId="15AC1E45" w14:textId="77777777" w:rsidR="00007F15" w:rsidRDefault="00000000">
      <w:pPr>
        <w:spacing w:before="60" w:after="60"/>
      </w:pPr>
      <w:r>
        <w:t xml:space="preserve">&gt; </w:t>
      </w:r>
      <w:r>
        <w:rPr>
          <w:b/>
          <w:bCs/>
        </w:rPr>
        <w:t>Detected:</w:t>
      </w:r>
      <w:r>
        <w:t xml:space="preserve"> Sprint 13.</w:t>
      </w:r>
    </w:p>
    <w:p w14:paraId="0711FAA9" w14:textId="77777777" w:rsidR="00007F15" w:rsidRDefault="00000000">
      <w:pPr>
        <w:spacing w:before="60" w:after="60"/>
      </w:pPr>
      <w:r>
        <w:t>&gt;</w:t>
      </w:r>
    </w:p>
    <w:p w14:paraId="57C9E4B5" w14:textId="77777777" w:rsidR="00007F15" w:rsidRDefault="00000000">
      <w:pPr>
        <w:spacing w:before="60" w:after="60"/>
      </w:pPr>
      <w:r>
        <w:t xml:space="preserve">&gt; </w:t>
      </w:r>
      <w:r>
        <w:rPr>
          <w:b/>
          <w:bCs/>
        </w:rPr>
        <w:t>Description:</w:t>
      </w:r>
      <w:r>
        <w:t xml:space="preserve"> The SRS §10 requires Docker Compose + Nginx + HTTPS but does not prescribe a deployment strategy. The three options considered were rolling restart, blue-green, and canary.</w:t>
      </w:r>
    </w:p>
    <w:p w14:paraId="7757E03F" w14:textId="77777777" w:rsidR="00007F15" w:rsidRDefault="00000000">
      <w:pPr>
        <w:spacing w:before="60" w:after="60"/>
      </w:pPr>
      <w:r>
        <w:t>&gt;</w:t>
      </w:r>
    </w:p>
    <w:p w14:paraId="0142D1B1" w14:textId="77777777" w:rsidR="00007F15" w:rsidRDefault="00000000">
      <w:pPr>
        <w:spacing w:before="60" w:after="60"/>
      </w:pPr>
      <w:r>
        <w:t xml:space="preserve">&gt; </w:t>
      </w:r>
      <w:r>
        <w:rPr>
          <w:b/>
          <w:bCs/>
        </w:rPr>
        <w:t>Resolution:</w:t>
      </w:r>
      <w:r>
        <w:t xml:space="preserve"> </w:t>
      </w:r>
      <w:r>
        <w:rPr>
          <w:b/>
          <w:bCs/>
        </w:rPr>
        <w:t>Blue-green.</w:t>
      </w:r>
      <w:r>
        <w:t xml:space="preserve"> It provides:</w:t>
      </w:r>
    </w:p>
    <w:p w14:paraId="7B733010" w14:textId="77777777" w:rsidR="00007F15" w:rsidRDefault="00000000">
      <w:pPr>
        <w:spacing w:before="60" w:after="60"/>
      </w:pPr>
      <w:r>
        <w:t>&gt; - Zero-downtime target for NFR-AVAIL-01 (90% monthly).</w:t>
      </w:r>
    </w:p>
    <w:p w14:paraId="0D07E1EF" w14:textId="77777777" w:rsidR="00007F15" w:rsidRDefault="00000000">
      <w:pPr>
        <w:spacing w:before="60" w:after="60"/>
      </w:pPr>
      <w:r>
        <w:t>&gt; - Instant rollback (</w:t>
      </w:r>
      <w:r>
        <w:rPr>
          <w:rFonts w:ascii="Consolas" w:eastAsia="Consolas" w:hAnsi="Consolas" w:cs="Consolas"/>
          <w:color w:val="B91C1C"/>
          <w:shd w:val="clear" w:color="auto" w:fill="F1F5F9"/>
        </w:rPr>
        <w:t>ops/rollback.sh</w:t>
      </w:r>
      <w:r>
        <w:t xml:space="preserve"> flips the Nginx upstream file; ~2 seconds).</w:t>
      </w:r>
    </w:p>
    <w:p w14:paraId="0273401B" w14:textId="77777777" w:rsidR="00007F15" w:rsidRDefault="00000000">
      <w:pPr>
        <w:spacing w:before="60" w:after="60"/>
      </w:pPr>
      <w:r>
        <w:t>&gt; - Simple to reason about for a single-host FYP deployment.</w:t>
      </w:r>
    </w:p>
    <w:p w14:paraId="1A6EFAB7" w14:textId="77777777" w:rsidR="00007F15" w:rsidRDefault="00000000">
      <w:pPr>
        <w:spacing w:before="60" w:after="60"/>
      </w:pPr>
      <w:r>
        <w:t>&gt;</w:t>
      </w:r>
    </w:p>
    <w:p w14:paraId="2E950D15" w14:textId="77777777" w:rsidR="00007F15" w:rsidRDefault="00000000">
      <w:pPr>
        <w:spacing w:before="60" w:after="60"/>
      </w:pPr>
      <w:r>
        <w:t>&gt; Canary was rejected as too complex for the scale. Rolling restart was rejected because it does not provide a fast rollback path.</w:t>
      </w:r>
    </w:p>
    <w:p w14:paraId="2723BDDD" w14:textId="77777777" w:rsidR="00007F15" w:rsidRDefault="00000000">
      <w:pPr>
        <w:spacing w:before="60" w:after="60"/>
      </w:pPr>
      <w:r>
        <w:t>&gt;</w:t>
      </w:r>
    </w:p>
    <w:p w14:paraId="21379BF5" w14:textId="77777777" w:rsidR="00007F15" w:rsidRDefault="00000000">
      <w:pPr>
        <w:spacing w:before="60" w:after="60"/>
      </w:pPr>
      <w:r>
        <w:t xml:space="preserve">&gt; </w:t>
      </w:r>
      <w:r>
        <w:rPr>
          <w:b/>
          <w:bCs/>
        </w:rPr>
        <w:t>Verification: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ops/deploy.sh</w:t>
      </w:r>
      <w:r>
        <w:t xml:space="preserve"> — the sequence includes a health-check gate and rolls back before switching traffic if the standby </w:t>
      </w:r>
      <w:proofErr w:type="spellStart"/>
      <w:r>
        <w:t>colour</w:t>
      </w:r>
      <w:proofErr w:type="spellEnd"/>
      <w:r>
        <w:t xml:space="preserve"> never becomes healthy.</w:t>
      </w:r>
    </w:p>
    <w:p w14:paraId="6D66C338" w14:textId="77777777" w:rsidR="00007F15" w:rsidRDefault="00000000">
      <w:pPr>
        <w:spacing w:before="60" w:after="60"/>
      </w:pPr>
      <w:r>
        <w:t>&gt;</w:t>
      </w:r>
    </w:p>
    <w:p w14:paraId="1A5C248C" w14:textId="77777777" w:rsidR="00007F15" w:rsidRDefault="00000000">
      <w:pPr>
        <w:spacing w:before="60" w:after="60"/>
      </w:pPr>
      <w:r>
        <w:t xml:space="preserve">&gt; </w:t>
      </w:r>
      <w:r>
        <w:rPr>
          <w:b/>
          <w:bCs/>
        </w:rPr>
        <w:t>Status:</w:t>
      </w:r>
      <w:r>
        <w:t xml:space="preserve"> ✅ ACKNOWLEDGED.</w:t>
      </w:r>
    </w:p>
    <w:p w14:paraId="5BF2C33C" w14:textId="77777777" w:rsidR="00007F15" w:rsidRDefault="00000000">
      <w:pPr>
        <w:spacing w:before="60" w:after="60"/>
      </w:pPr>
      <w:r>
        <w:t xml:space="preserve">&gt; </w:t>
      </w:r>
      <w:r>
        <w:rPr>
          <w:b/>
          <w:bCs/>
        </w:rPr>
        <w:t>E-041 — Backups are stored on a named volume, not a bind mount.</w:t>
      </w:r>
    </w:p>
    <w:p w14:paraId="0B38AD5E" w14:textId="77777777" w:rsidR="00007F15" w:rsidRDefault="00000000">
      <w:pPr>
        <w:spacing w:before="60" w:after="60"/>
      </w:pPr>
      <w:r>
        <w:t>&gt;</w:t>
      </w:r>
    </w:p>
    <w:p w14:paraId="185F9717" w14:textId="77777777" w:rsidR="00007F15" w:rsidRDefault="00000000">
      <w:pPr>
        <w:spacing w:before="60" w:after="60"/>
      </w:pPr>
      <w:r>
        <w:t xml:space="preserve">&gt; </w:t>
      </w:r>
      <w:r>
        <w:rPr>
          <w:b/>
          <w:bCs/>
        </w:rPr>
        <w:t>Severity:</w:t>
      </w:r>
      <w:r>
        <w:t xml:space="preserve"> MINOR (design decision).</w:t>
      </w:r>
    </w:p>
    <w:p w14:paraId="2633F9B7" w14:textId="77777777" w:rsidR="00007F15" w:rsidRDefault="00000000">
      <w:pPr>
        <w:spacing w:before="60" w:after="60"/>
      </w:pPr>
      <w:r>
        <w:t>&gt;</w:t>
      </w:r>
    </w:p>
    <w:p w14:paraId="32FFA956" w14:textId="77777777" w:rsidR="00007F15" w:rsidRDefault="00000000">
      <w:pPr>
        <w:spacing w:before="60" w:after="60"/>
      </w:pPr>
      <w:r>
        <w:t xml:space="preserve">&gt; </w:t>
      </w:r>
      <w:r>
        <w:rPr>
          <w:b/>
          <w:bCs/>
        </w:rPr>
        <w:t>Description:</w:t>
      </w:r>
      <w:r>
        <w:t xml:space="preserve"> Bind mounts would expose the backup directory directly on the host filesystem with the container's UID/GID — a permission and forensics liability. Named volumes keep backups isolated; they are copied off-host by </w:t>
      </w:r>
      <w:r>
        <w:rPr>
          <w:rFonts w:ascii="Consolas" w:eastAsia="Consolas" w:hAnsi="Consolas" w:cs="Consolas"/>
          <w:color w:val="B91C1C"/>
          <w:shd w:val="clear" w:color="auto" w:fill="F1F5F9"/>
        </w:rPr>
        <w:t>OFF_HOST_TARGET</w:t>
      </w:r>
      <w:r>
        <w:t>.</w:t>
      </w:r>
    </w:p>
    <w:p w14:paraId="15102981" w14:textId="77777777" w:rsidR="00007F15" w:rsidRDefault="00000000">
      <w:pPr>
        <w:spacing w:before="60" w:after="60"/>
      </w:pPr>
      <w:r>
        <w:t>&gt;</w:t>
      </w:r>
    </w:p>
    <w:p w14:paraId="2814E480" w14:textId="77777777" w:rsidR="00007F15" w:rsidRDefault="00000000">
      <w:pPr>
        <w:spacing w:before="60" w:after="60"/>
      </w:pPr>
      <w:r>
        <w:t xml:space="preserve">&gt; </w:t>
      </w:r>
      <w:r>
        <w:rPr>
          <w:b/>
          <w:bCs/>
        </w:rPr>
        <w:t>Verification:</w:t>
      </w:r>
      <w:r>
        <w:t xml:space="preserve"> §3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backup-staging</w:t>
      </w:r>
      <w:r>
        <w:t xml:space="preserve"> volume; §7 </w:t>
      </w:r>
      <w:r>
        <w:rPr>
          <w:rFonts w:ascii="Consolas" w:eastAsia="Consolas" w:hAnsi="Consolas" w:cs="Consolas"/>
          <w:color w:val="B91C1C"/>
          <w:shd w:val="clear" w:color="auto" w:fill="F1F5F9"/>
        </w:rPr>
        <w:t>ops/backup.sh</w:t>
      </w:r>
      <w:r>
        <w:t xml:space="preserve"> off-host replication.</w:t>
      </w:r>
    </w:p>
    <w:p w14:paraId="448EC38A" w14:textId="77777777" w:rsidR="00007F15" w:rsidRDefault="00000000">
      <w:pPr>
        <w:spacing w:before="60" w:after="60"/>
      </w:pPr>
      <w:r>
        <w:t>&gt;</w:t>
      </w:r>
    </w:p>
    <w:p w14:paraId="33F05216" w14:textId="77777777" w:rsidR="00007F15" w:rsidRDefault="00000000">
      <w:pPr>
        <w:spacing w:before="60" w:after="60"/>
      </w:pPr>
      <w:r>
        <w:t xml:space="preserve">&gt; </w:t>
      </w:r>
      <w:r>
        <w:rPr>
          <w:b/>
          <w:bCs/>
        </w:rPr>
        <w:t>Status:</w:t>
      </w:r>
      <w:r>
        <w:t xml:space="preserve"> ✅ ACKNOWLEDGED.</w:t>
      </w:r>
    </w:p>
    <w:p w14:paraId="2589DE60" w14:textId="77777777" w:rsidR="00007F15" w:rsidRDefault="00000000">
      <w:pPr>
        <w:spacing w:before="60" w:after="60"/>
      </w:pPr>
      <w:r>
        <w:t xml:space="preserve">&gt; </w:t>
      </w:r>
      <w:r>
        <w:rPr>
          <w:b/>
          <w:bCs/>
        </w:rPr>
        <w:t>E-042 — WebSocket sticky sessions are not required.</w:t>
      </w:r>
    </w:p>
    <w:p w14:paraId="3524CE2F" w14:textId="77777777" w:rsidR="00007F15" w:rsidRDefault="00000000">
      <w:pPr>
        <w:spacing w:before="60" w:after="60"/>
      </w:pPr>
      <w:r>
        <w:t>&gt;</w:t>
      </w:r>
    </w:p>
    <w:p w14:paraId="6006BB96" w14:textId="77777777" w:rsidR="00007F15" w:rsidRDefault="00000000">
      <w:pPr>
        <w:spacing w:before="60" w:after="60"/>
      </w:pPr>
      <w:r>
        <w:t xml:space="preserve">&gt; </w:t>
      </w:r>
      <w:r>
        <w:rPr>
          <w:b/>
          <w:bCs/>
        </w:rPr>
        <w:t>Severity:</w:t>
      </w:r>
      <w:r>
        <w:t xml:space="preserve"> MINOR (clarification).</w:t>
      </w:r>
    </w:p>
    <w:p w14:paraId="7D575383" w14:textId="77777777" w:rsidR="00007F15" w:rsidRDefault="00000000">
      <w:pPr>
        <w:spacing w:before="60" w:after="60"/>
      </w:pPr>
      <w:r>
        <w:t>&gt;</w:t>
      </w:r>
    </w:p>
    <w:p w14:paraId="1A2BC99E" w14:textId="77777777" w:rsidR="00007F15" w:rsidRDefault="00000000">
      <w:pPr>
        <w:spacing w:before="60" w:after="60"/>
      </w:pPr>
      <w:r>
        <w:t xml:space="preserve">&gt; </w:t>
      </w:r>
      <w:r>
        <w:rPr>
          <w:b/>
          <w:bCs/>
        </w:rPr>
        <w:t>Detected:</w:t>
      </w:r>
      <w:r>
        <w:t xml:space="preserve"> Sprint 13.</w:t>
      </w:r>
    </w:p>
    <w:p w14:paraId="1CE28426" w14:textId="77777777" w:rsidR="00007F15" w:rsidRDefault="00000000">
      <w:pPr>
        <w:spacing w:before="60" w:after="60"/>
      </w:pPr>
      <w:r>
        <w:t>&gt;</w:t>
      </w:r>
    </w:p>
    <w:p w14:paraId="38F45FCD" w14:textId="77777777" w:rsidR="00007F15" w:rsidRDefault="00000000">
      <w:pPr>
        <w:spacing w:before="60" w:after="60"/>
      </w:pPr>
      <w:r>
        <w:t xml:space="preserve">&gt; </w:t>
      </w:r>
      <w:r>
        <w:rPr>
          <w:b/>
          <w:bCs/>
        </w:rPr>
        <w:t>Source Authority:</w:t>
      </w:r>
      <w:r>
        <w:t xml:space="preserve"> Artifact 10 §10.5 (Redis Pub/Sub fan-out).</w:t>
      </w:r>
    </w:p>
    <w:p w14:paraId="120C0594" w14:textId="77777777" w:rsidR="00007F15" w:rsidRDefault="00000000">
      <w:pPr>
        <w:spacing w:before="60" w:after="60"/>
      </w:pPr>
      <w:r>
        <w:t>&gt;</w:t>
      </w:r>
    </w:p>
    <w:p w14:paraId="723ECAE4" w14:textId="77777777" w:rsidR="00007F15" w:rsidRDefault="00000000">
      <w:pPr>
        <w:spacing w:before="60" w:after="60"/>
      </w:pPr>
      <w:r>
        <w:t xml:space="preserve">&gt; </w:t>
      </w:r>
      <w:r>
        <w:rPr>
          <w:b/>
          <w:bCs/>
        </w:rPr>
        <w:t>Description:</w:t>
      </w:r>
      <w:r>
        <w:t xml:space="preserve"> A naive scale-out would add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ip_hash</w:t>
      </w:r>
      <w:proofErr w:type="spellEnd"/>
      <w:r>
        <w:t xml:space="preserve"> to Nginx. That would work but is unnecessary — Socket.IO client connections land on whichever backend the load balancer chooses, and events are fanned out across all backend instances via Redis Pub/Sub (already in place). Adding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ip_hash</w:t>
      </w:r>
      <w:proofErr w:type="spellEnd"/>
      <w:r>
        <w:t xml:space="preserve"> would break blue-green deploys (all clients would pin to the old </w:t>
      </w:r>
      <w:proofErr w:type="spellStart"/>
      <w:r>
        <w:t>colour</w:t>
      </w:r>
      <w:proofErr w:type="spellEnd"/>
      <w:r>
        <w:t>).</w:t>
      </w:r>
    </w:p>
    <w:p w14:paraId="6DFA7BA5" w14:textId="77777777" w:rsidR="00007F15" w:rsidRDefault="00000000">
      <w:pPr>
        <w:spacing w:before="60" w:after="60"/>
      </w:pPr>
      <w:r>
        <w:t>&gt;</w:t>
      </w:r>
    </w:p>
    <w:p w14:paraId="3D665BA8" w14:textId="77777777" w:rsidR="00007F15" w:rsidRDefault="00000000">
      <w:pPr>
        <w:spacing w:before="60" w:after="60"/>
      </w:pPr>
      <w:r>
        <w:t xml:space="preserve">&gt; </w:t>
      </w:r>
      <w:r>
        <w:rPr>
          <w:b/>
          <w:bCs/>
        </w:rPr>
        <w:t>Resolution:</w:t>
      </w:r>
      <w:r>
        <w:t xml:space="preserve"> No sticky sessions. Documented in §11 runbook §7.</w:t>
      </w:r>
    </w:p>
    <w:p w14:paraId="1AD71978" w14:textId="77777777" w:rsidR="00007F15" w:rsidRDefault="00000000">
      <w:pPr>
        <w:spacing w:before="60" w:after="60"/>
      </w:pPr>
      <w:r>
        <w:lastRenderedPageBreak/>
        <w:t>&gt;</w:t>
      </w:r>
    </w:p>
    <w:p w14:paraId="48F8D77A" w14:textId="77777777" w:rsidR="00007F15" w:rsidRDefault="00000000">
      <w:pPr>
        <w:spacing w:before="60" w:after="60"/>
      </w:pPr>
      <w:r>
        <w:t xml:space="preserve">&gt; </w:t>
      </w:r>
      <w:r>
        <w:rPr>
          <w:b/>
          <w:bCs/>
        </w:rPr>
        <w:t>Verification: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docker compose --scale backend-blue=2 up -d</w:t>
      </w:r>
      <w:r>
        <w:t xml:space="preserve"> works without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ip_hash</w:t>
      </w:r>
      <w:proofErr w:type="spellEnd"/>
      <w:r>
        <w:t>.</w:t>
      </w:r>
    </w:p>
    <w:p w14:paraId="0D6F36B8" w14:textId="77777777" w:rsidR="00007F15" w:rsidRDefault="00000000">
      <w:pPr>
        <w:spacing w:before="60" w:after="60"/>
      </w:pPr>
      <w:r>
        <w:t>&gt;</w:t>
      </w:r>
    </w:p>
    <w:p w14:paraId="7E92EAAF" w14:textId="77777777" w:rsidR="00007F15" w:rsidRDefault="00000000">
      <w:pPr>
        <w:spacing w:before="60" w:after="60"/>
      </w:pPr>
      <w:r>
        <w:t xml:space="preserve">&gt; </w:t>
      </w:r>
      <w:r>
        <w:rPr>
          <w:b/>
          <w:bCs/>
        </w:rPr>
        <w:t>Status:</w:t>
      </w:r>
      <w:r>
        <w:t xml:space="preserve"> ✅ ACKNOWLEDGED.</w:t>
      </w:r>
    </w:p>
    <w:p w14:paraId="65424477" w14:textId="77777777" w:rsidR="00007F15" w:rsidRDefault="00000000">
      <w:pPr>
        <w:spacing w:before="60" w:after="60"/>
      </w:pPr>
      <w:r>
        <w:t>---</w:t>
      </w:r>
    </w:p>
    <w:p w14:paraId="3A49840A" w14:textId="77777777" w:rsidR="00007F15" w:rsidRDefault="00000000">
      <w:pPr>
        <w:pStyle w:val="Heading2"/>
        <w:spacing w:before="220" w:after="100"/>
      </w:pPr>
      <w:r>
        <w:t>15. Definition of Done</w:t>
      </w:r>
    </w:p>
    <w:p w14:paraId="315B424F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r>
        <w:rPr>
          <w:rFonts w:ascii="Consolas" w:eastAsia="Consolas" w:hAnsi="Consolas" w:cs="Consolas"/>
          <w:color w:val="B91C1C"/>
          <w:shd w:val="clear" w:color="auto" w:fill="F1F5F9"/>
        </w:rPr>
        <w:t>docker-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compose.prod.yml</w:t>
      </w:r>
      <w:proofErr w:type="spellEnd"/>
      <w:r>
        <w:t xml:space="preserve"> with blue-green topology</w:t>
      </w:r>
    </w:p>
    <w:p w14:paraId="150B9FE7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>[x] Docker secrets for all sensitive values; no secret in git</w:t>
      </w:r>
    </w:p>
    <w:p w14:paraId="7A02142A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Production Nginx config: JSON logging, HTTP/2, TLS 1.3, security headers, CSP, </w:t>
      </w:r>
      <w:proofErr w:type="spellStart"/>
      <w:r>
        <w:t>gzip</w:t>
      </w:r>
      <w:proofErr w:type="spellEnd"/>
      <w:r>
        <w:t>, rate limiting, WebSocket upgrade preserved</w:t>
      </w:r>
    </w:p>
    <w:p w14:paraId="3CCC98C0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proofErr w:type="spellStart"/>
      <w:r>
        <w:t>Certbot</w:t>
      </w:r>
      <w:proofErr w:type="spellEnd"/>
      <w:r>
        <w:t xml:space="preserve"> sidecar with 12-hour renewal loop</w:t>
      </w:r>
    </w:p>
    <w:p w14:paraId="100CE395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r>
        <w:rPr>
          <w:rFonts w:ascii="Consolas" w:eastAsia="Consolas" w:hAnsi="Consolas" w:cs="Consolas"/>
          <w:color w:val="B91C1C"/>
          <w:shd w:val="clear" w:color="auto" w:fill="F1F5F9"/>
        </w:rPr>
        <w:t>ops/provision-secrets.sh</w:t>
      </w:r>
      <w:r>
        <w:t xml:space="preserve"> (one-time host setup)</w:t>
      </w:r>
    </w:p>
    <w:p w14:paraId="598378D5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r>
        <w:rPr>
          <w:rFonts w:ascii="Consolas" w:eastAsia="Consolas" w:hAnsi="Consolas" w:cs="Consolas"/>
          <w:color w:val="B91C1C"/>
          <w:shd w:val="clear" w:color="auto" w:fill="F1F5F9"/>
        </w:rPr>
        <w:t>ops/deploy.sh</w:t>
      </w:r>
      <w:r>
        <w:t xml:space="preserve"> — blue-green with health gate and auto-rollback</w:t>
      </w:r>
    </w:p>
    <w:p w14:paraId="23BF7BF1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r>
        <w:rPr>
          <w:rFonts w:ascii="Consolas" w:eastAsia="Consolas" w:hAnsi="Consolas" w:cs="Consolas"/>
          <w:color w:val="B91C1C"/>
          <w:shd w:val="clear" w:color="auto" w:fill="F1F5F9"/>
        </w:rPr>
        <w:t>ops/rollback.sh</w:t>
      </w:r>
      <w:r>
        <w:t xml:space="preserve"> — instant traffic swap</w:t>
      </w:r>
    </w:p>
    <w:p w14:paraId="040289FF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r>
        <w:rPr>
          <w:rFonts w:ascii="Consolas" w:eastAsia="Consolas" w:hAnsi="Consolas" w:cs="Consolas"/>
          <w:color w:val="B91C1C"/>
          <w:shd w:val="clear" w:color="auto" w:fill="F1F5F9"/>
        </w:rPr>
        <w:t>ops/backup.sh</w:t>
      </w:r>
      <w:r>
        <w:t xml:space="preserve"> — nightly </w:t>
      </w:r>
      <w:proofErr w:type="spellStart"/>
      <w:r>
        <w:t>pg_dump</w:t>
      </w:r>
      <w:proofErr w:type="spellEnd"/>
      <w:r>
        <w:t xml:space="preserve"> + uploads tar + off-host replication</w:t>
      </w:r>
    </w:p>
    <w:p w14:paraId="7074AD03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r>
        <w:rPr>
          <w:rFonts w:ascii="Consolas" w:eastAsia="Consolas" w:hAnsi="Consolas" w:cs="Consolas"/>
          <w:color w:val="B91C1C"/>
          <w:shd w:val="clear" w:color="auto" w:fill="F1F5F9"/>
        </w:rPr>
        <w:t>ops/restore.sh</w:t>
      </w:r>
      <w:r>
        <w:t xml:space="preserve"> — verified restore procedure</w:t>
      </w:r>
    </w:p>
    <w:p w14:paraId="471E40D4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r>
        <w:rPr>
          <w:rFonts w:ascii="Consolas" w:eastAsia="Consolas" w:hAnsi="Consolas" w:cs="Consolas"/>
          <w:color w:val="B91C1C"/>
          <w:shd w:val="clear" w:color="auto" w:fill="F1F5F9"/>
        </w:rPr>
        <w:t>ops/smoke.sh</w:t>
      </w:r>
      <w:r>
        <w:t xml:space="preserve"> — post-deploy verification (health, HTTPS, headers, WebSocket)</w:t>
      </w:r>
    </w:p>
    <w:p w14:paraId="6EA9DEDA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Migration job before app boot; seed guarded by </w:t>
      </w:r>
      <w:r>
        <w:rPr>
          <w:rFonts w:ascii="Consolas" w:eastAsia="Consolas" w:hAnsi="Consolas" w:cs="Consolas"/>
          <w:color w:val="B91C1C"/>
          <w:shd w:val="clear" w:color="auto" w:fill="F1F5F9"/>
        </w:rPr>
        <w:t>SEED_ALLOW</w:t>
      </w:r>
    </w:p>
    <w:p w14:paraId="05D7493C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>[x] Health endpoint with dependency status; uptime probe forwarding failures to a webhook</w:t>
      </w:r>
    </w:p>
    <w:p w14:paraId="2F2135F9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>[x] Resource limits on every service</w:t>
      </w:r>
    </w:p>
    <w:p w14:paraId="28206D9F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>[x] Log driver rotation bounded (</w:t>
      </w:r>
      <w:r>
        <w:rPr>
          <w:rFonts w:ascii="Consolas" w:eastAsia="Consolas" w:hAnsi="Consolas" w:cs="Consolas"/>
          <w:color w:val="B91C1C"/>
          <w:shd w:val="clear" w:color="auto" w:fill="F1F5F9"/>
        </w:rPr>
        <w:t>max-size</w:t>
      </w:r>
      <w:r>
        <w:t xml:space="preserve"> + </w:t>
      </w:r>
      <w:r>
        <w:rPr>
          <w:rFonts w:ascii="Consolas" w:eastAsia="Consolas" w:hAnsi="Consolas" w:cs="Consolas"/>
          <w:color w:val="B91C1C"/>
          <w:shd w:val="clear" w:color="auto" w:fill="F1F5F9"/>
        </w:rPr>
        <w:t>max-file</w:t>
      </w:r>
      <w:r>
        <w:t>)</w:t>
      </w:r>
    </w:p>
    <w:p w14:paraId="7F1A3045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>[x] Alert thresholds documented</w:t>
      </w:r>
    </w:p>
    <w:p w14:paraId="2ABABA28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r>
        <w:rPr>
          <w:rFonts w:ascii="Consolas" w:eastAsia="Consolas" w:hAnsi="Consolas" w:cs="Consolas"/>
          <w:color w:val="B91C1C"/>
          <w:shd w:val="clear" w:color="auto" w:fill="F1F5F9"/>
        </w:rPr>
        <w:t>docs/ops/runbook.md</w:t>
      </w:r>
      <w:r>
        <w:t xml:space="preserve"> — daily checks, deploy, rollback, cert renewal, backup verification, secret rotation, scaling, common failure modes</w:t>
      </w:r>
    </w:p>
    <w:p w14:paraId="58846A5E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r>
        <w:rPr>
          <w:rFonts w:ascii="Consolas" w:eastAsia="Consolas" w:hAnsi="Consolas" w:cs="Consolas"/>
          <w:color w:val="B91C1C"/>
          <w:shd w:val="clear" w:color="auto" w:fill="F1F5F9"/>
        </w:rPr>
        <w:t>docs/ops/incident-response.md</w:t>
      </w:r>
      <w:r>
        <w:t xml:space="preserve"> — severity ladder, triage, containment, recovery, postmortem</w:t>
      </w:r>
    </w:p>
    <w:p w14:paraId="6AF1902E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>[x] Backup cadence (nightly / weekly / quarterly)</w:t>
      </w:r>
    </w:p>
    <w:p w14:paraId="50353477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>[x] Errata E-</w:t>
      </w:r>
      <w:proofErr w:type="gramStart"/>
      <w:r>
        <w:t>040..</w:t>
      </w:r>
      <w:proofErr w:type="gramEnd"/>
      <w:r>
        <w:t>E-042 recorded</w:t>
      </w:r>
    </w:p>
    <w:p w14:paraId="242A8788" w14:textId="77777777" w:rsidR="00007F15" w:rsidRDefault="00000000">
      <w:pPr>
        <w:pStyle w:val="ListParagraph"/>
        <w:numPr>
          <w:ilvl w:val="0"/>
          <w:numId w:val="1"/>
        </w:numPr>
        <w:spacing w:before="40" w:after="40"/>
      </w:pPr>
      <w:r>
        <w:t>[x] Zero-drift cross-check against Artifacts 8, 12, 19 and every downstream feature</w:t>
      </w:r>
    </w:p>
    <w:p w14:paraId="0E9E3F21" w14:textId="77777777" w:rsidR="00007F15" w:rsidRDefault="00000000">
      <w:pPr>
        <w:spacing w:before="60" w:after="60"/>
      </w:pPr>
      <w:r>
        <w:t>---</w:t>
      </w:r>
    </w:p>
    <w:p w14:paraId="67E89CD8" w14:textId="77777777" w:rsidR="00007F15" w:rsidRDefault="00000000">
      <w:pPr>
        <w:pStyle w:val="Heading2"/>
        <w:spacing w:before="220" w:after="100"/>
      </w:pPr>
      <w:r>
        <w:t>16. Commit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007F15" w14:paraId="14E5CA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D5EBB9" w14:textId="77777777" w:rsidR="00007F15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66C10F9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add docker/ ops/ docs/ops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 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gitignore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docs/</w:t>
            </w:r>
          </w:p>
          <w:p w14:paraId="177F151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commit -m "feat(deploy): production-hardened deployment module (S13-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S13-12)</w:t>
            </w:r>
          </w:p>
          <w:p w14:paraId="01586D3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862C5BA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Implements SRS v2.0 §10 FR-DEP-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08, NFR-AVAIL-01, NFR-SEC-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08,</w:t>
            </w:r>
          </w:p>
          <w:p w14:paraId="404835E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NFR-BAK-01/02, NFR-OPS-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03, NFR-INF-01, CA-20, DC-04/05/11/12, under</w:t>
            </w:r>
          </w:p>
          <w:p w14:paraId="2D47DEB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ERRATA-001 E-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040..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E-042.</w:t>
            </w:r>
          </w:p>
          <w:p w14:paraId="3937F47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2AB295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Deliverables:</w:t>
            </w:r>
          </w:p>
          <w:p w14:paraId="6B5EB95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BF90F4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Compose:</w:t>
            </w:r>
          </w:p>
          <w:p w14:paraId="0CCCEEF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docker/docker-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compose.prod.yml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blue-green app + worker pairs, Postgres,</w:t>
            </w:r>
          </w:p>
          <w:p w14:paraId="2CF7519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Redis, Nginx,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Certbot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backup sidecar, uptime probe.</w:t>
            </w:r>
          </w:p>
          <w:p w14:paraId="2701F6F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Resource limits on every service; JSON log driver with rotation.</w:t>
            </w:r>
          </w:p>
          <w:p w14:paraId="116CCEF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Docker secrets for all sensitive values.</w:t>
            </w:r>
          </w:p>
          <w:p w14:paraId="164C435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Named volumes for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-data,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-data, uploads,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certbot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backup staging.</w:t>
            </w:r>
          </w:p>
          <w:p w14:paraId="06BFBB7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486B44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Environment &amp; secrets:</w:t>
            </w:r>
          </w:p>
          <w:p w14:paraId="3EBF7DB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docker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.production.example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non-sensitive config template.</w:t>
            </w:r>
          </w:p>
          <w:p w14:paraId="53466823" w14:textId="77777777" w:rsidR="00007F15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gitignore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covers 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.production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(never committed).</w:t>
            </w:r>
          </w:p>
          <w:p w14:paraId="4F15E95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ops/provision-secrets.sh — one-time host setup for Docker secrets.</w:t>
            </w:r>
          </w:p>
          <w:p w14:paraId="16A4CA2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AEB179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Nginx:</w:t>
            </w:r>
          </w:p>
          <w:p w14:paraId="37F4361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- docker/nginx/prod/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nginx.conf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JSON logging, HTTP/2, TLS 1.3 preference,</w:t>
            </w:r>
          </w:p>
          <w:p w14:paraId="2ECC32C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HSTS + CSP +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nosniff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X-Frame-Options + Referrer-Policy,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gzip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rate</w:t>
            </w:r>
          </w:p>
          <w:p w14:paraId="6AC5B48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limiting, WebSocket upgrade preserved (NFR-INF-01).</w:t>
            </w:r>
          </w:p>
          <w:p w14:paraId="3DAB282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docker/nginx/prod/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conf.d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fyp.conf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HTTP→HTTPS redirect, ACME challenge,</w:t>
            </w:r>
          </w:p>
          <w:p w14:paraId="6A31733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health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bypass, /socket.io/ upgrade, 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 rate-limited, SPA fallback,</w:t>
            </w:r>
          </w:p>
          <w:p w14:paraId="061D93D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static asset caching.</w:t>
            </w:r>
          </w:p>
          <w:p w14:paraId="37BC916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upstream-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active.conf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managed by ops/deploy.sh and swapped atomically</w:t>
            </w:r>
          </w:p>
          <w:p w14:paraId="58237D3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for blue-green traffic routing.</w:t>
            </w:r>
          </w:p>
          <w:p w14:paraId="64870AB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BB395C8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TLS automation:</w:t>
            </w:r>
          </w:p>
          <w:p w14:paraId="2385D813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Certbot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sidecar renews every 12h; Nginx serves ACME challenge path.</w:t>
            </w:r>
          </w:p>
          <w:p w14:paraId="60BF102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CDB1A9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Deployment:</w:t>
            </w:r>
          </w:p>
          <w:p w14:paraId="1C988AD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ops/deploy.sh — pull → migrate → start standby → health gate → swap</w:t>
            </w:r>
          </w:p>
          <w:p w14:paraId="2314495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upstream → drain → stop old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colour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 Automatic abort (no traffic switch)</w:t>
            </w:r>
          </w:p>
          <w:p w14:paraId="5C4DFDD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the standby never becomes healthy.</w:t>
            </w:r>
          </w:p>
          <w:p w14:paraId="370F471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ops/rollback.sh — instant traffic swap to the previous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colour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</w:p>
          <w:p w14:paraId="60281DF7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E12854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Backups (FR-DEP-08, NFR-BAK-01/02):</w:t>
            </w:r>
          </w:p>
          <w:p w14:paraId="27904BB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ops/backup.sh — nightly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pg_dump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gzip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+ uploads tar + sha256 + local</w:t>
            </w:r>
          </w:p>
          <w:p w14:paraId="65B476AD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retention + off-host replication (s3 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rsync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 file).</w:t>
            </w:r>
          </w:p>
          <w:p w14:paraId="5739BF9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ops/restore.sh — checksum-verified restore into a target database.</w:t>
            </w:r>
          </w:p>
          <w:p w14:paraId="5D77B72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BB49C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Monitoring &amp; health:</w:t>
            </w:r>
          </w:p>
          <w:p w14:paraId="300B6BD5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Backend 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/v1/health already reports {status,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redis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uptime}.</w:t>
            </w:r>
          </w:p>
          <w:p w14:paraId="413497D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uptime sidecar probes every 60s and forwards failures to ALERT_WEBHOOK_URL.</w:t>
            </w:r>
          </w:p>
          <w:p w14:paraId="19B27F5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Alert thresholds documented in the runbook.</w:t>
            </w:r>
          </w:p>
          <w:p w14:paraId="6FCC94E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Structured JSON logs in both backend (Pino) and Nginx; retained on-host</w:t>
            </w:r>
          </w:p>
          <w:p w14:paraId="16787F3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with bounded rotation.</w:t>
            </w:r>
          </w:p>
          <w:p w14:paraId="27B6189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FDADD29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Ops:</w:t>
            </w:r>
          </w:p>
          <w:p w14:paraId="5A63221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ops/smoke.sh — verifies health, HTTPS redirect, security headers,</w:t>
            </w:r>
          </w:p>
          <w:p w14:paraId="2820C9E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rate limiting, WebSocket handshake.</w:t>
            </w:r>
          </w:p>
          <w:p w14:paraId="0CEE066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docs/ops/runbook.md — daily checks, deploy, rollback, cert renewal,</w:t>
            </w:r>
          </w:p>
          <w:p w14:paraId="22773C7C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backup verification, secret rotation, scaling, common failure modes.</w:t>
            </w:r>
          </w:p>
          <w:p w14:paraId="53582FF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docs/ops/incident-response.md — severity ladder, triage, containment,</w:t>
            </w:r>
          </w:p>
          <w:p w14:paraId="79343B0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recovery, postmortem.</w:t>
            </w:r>
          </w:p>
          <w:p w14:paraId="63C8FC1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07AFC82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Design decisions (E-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040..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E-042):</w:t>
            </w:r>
          </w:p>
          <w:p w14:paraId="7935C30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E-040: blue-green is the chosen strategy (fast rollback, zero-downtime</w:t>
            </w:r>
          </w:p>
          <w:p w14:paraId="1E876EB6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target for NFR-AVAIL-01).</w:t>
            </w:r>
          </w:p>
          <w:p w14:paraId="4CAEF22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E-041: backups live on a named volume, not a bind mount (isolation).</w:t>
            </w:r>
          </w:p>
          <w:p w14:paraId="6E8C277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E-042: no sticky sessions required — Redis Pub/Sub fans out events across</w:t>
            </w:r>
          </w:p>
          <w:p w14:paraId="11D3F381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all backend replicas (Artifact 10 §10.5).</w:t>
            </w:r>
          </w:p>
          <w:p w14:paraId="0B31508B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DEB8C34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Refs: FR-DEP-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08, NFR-AVAIL-01, NFR-SEC-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08, NFR-BAK-01/02,</w:t>
            </w:r>
          </w:p>
          <w:p w14:paraId="506EB16F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NFR-OPS-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03, NFR-INF-01, CA-20, DC-04, DC-05, DC-11, DC-12,</w:t>
            </w:r>
          </w:p>
          <w:p w14:paraId="4199C39E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ERRATA-001 §8 + E-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008..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E-042, PM-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PM-06</w:t>
            </w:r>
          </w:p>
          <w:p w14:paraId="42F26B8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Closes: S13-01, S13-02, S13-03, S13-04, S13-05, S13-06, S13-07, S13-08,</w:t>
            </w:r>
          </w:p>
          <w:p w14:paraId="6912E4F0" w14:textId="77777777" w:rsidR="00007F15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S13-09, S13-10, S13-11, S13-12"</w:t>
            </w:r>
          </w:p>
        </w:tc>
      </w:tr>
    </w:tbl>
    <w:p w14:paraId="4E932EAE" w14:textId="77777777" w:rsidR="00007F15" w:rsidRDefault="00007F15">
      <w:pPr>
        <w:spacing w:after="80"/>
      </w:pPr>
    </w:p>
    <w:p w14:paraId="7F72B1CF" w14:textId="77777777" w:rsidR="00007F15" w:rsidRDefault="00000000">
      <w:pPr>
        <w:spacing w:before="60" w:after="60"/>
      </w:pPr>
      <w:r>
        <w:t>---</w:t>
      </w:r>
    </w:p>
    <w:p w14:paraId="6E1C41EA" w14:textId="77777777" w:rsidR="00007F15" w:rsidRDefault="00000000">
      <w:pPr>
        <w:pStyle w:val="Heading2"/>
        <w:spacing w:before="220" w:after="100"/>
      </w:pPr>
      <w:r>
        <w:t>✅ Sprint 13 — Complete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99"/>
        <w:gridCol w:w="1897"/>
      </w:tblGrid>
      <w:tr w:rsidR="00007F15" w14:paraId="74B4AC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A79E" w14:textId="77777777" w:rsidR="00007F15" w:rsidRDefault="00000000">
            <w:pPr>
              <w:spacing w:before="50" w:after="50"/>
            </w:pPr>
            <w:r>
              <w:t>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02ABE" w14:textId="77777777" w:rsidR="00007F15" w:rsidRDefault="00000000">
            <w:pPr>
              <w:spacing w:before="50" w:after="50"/>
            </w:pPr>
            <w:r>
              <w:t>Status</w:t>
            </w:r>
          </w:p>
        </w:tc>
      </w:tr>
      <w:tr w:rsidR="00007F15" w14:paraId="38CF70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4AADA" w14:textId="77777777" w:rsidR="00007F15" w:rsidRDefault="00000000">
            <w:pPr>
              <w:spacing w:before="50" w:after="50"/>
            </w:pPr>
            <w:r>
              <w:t>S13-01 Production Compose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B4A56" w14:textId="77777777" w:rsidR="00007F15" w:rsidRDefault="00000000">
            <w:pPr>
              <w:spacing w:before="50" w:after="50"/>
            </w:pPr>
            <w:r>
              <w:t>✅</w:t>
            </w:r>
          </w:p>
        </w:tc>
      </w:tr>
      <w:tr w:rsidR="00007F15" w14:paraId="3382F0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22B22" w14:textId="77777777" w:rsidR="00007F15" w:rsidRDefault="00000000">
            <w:pPr>
              <w:spacing w:before="50" w:after="50"/>
            </w:pPr>
            <w:r>
              <w:lastRenderedPageBreak/>
              <w:t>S13-02 Environment separation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6FB3" w14:textId="77777777" w:rsidR="00007F15" w:rsidRDefault="00000000">
            <w:pPr>
              <w:spacing w:before="50" w:after="50"/>
            </w:pPr>
            <w:r>
              <w:t>✅</w:t>
            </w:r>
          </w:p>
        </w:tc>
      </w:tr>
      <w:tr w:rsidR="00007F15" w14:paraId="4D9A80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8D438" w14:textId="77777777" w:rsidR="00007F15" w:rsidRDefault="00000000">
            <w:pPr>
              <w:spacing w:before="50" w:after="50"/>
            </w:pPr>
            <w:r>
              <w:t>S13-03 TLS automation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24EEC" w14:textId="77777777" w:rsidR="00007F15" w:rsidRDefault="00000000">
            <w:pPr>
              <w:spacing w:before="50" w:after="50"/>
            </w:pPr>
            <w:r>
              <w:t>✅</w:t>
            </w:r>
          </w:p>
        </w:tc>
      </w:tr>
      <w:tr w:rsidR="00007F15" w14:paraId="78FC44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8831" w14:textId="77777777" w:rsidR="00007F15" w:rsidRDefault="00000000">
            <w:pPr>
              <w:spacing w:before="50" w:after="50"/>
            </w:pPr>
            <w:r>
              <w:t>S13-04 Nginx production config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80FD" w14:textId="77777777" w:rsidR="00007F15" w:rsidRDefault="00000000">
            <w:pPr>
              <w:spacing w:before="50" w:after="50"/>
            </w:pPr>
            <w:r>
              <w:t>✅</w:t>
            </w:r>
          </w:p>
        </w:tc>
      </w:tr>
      <w:tr w:rsidR="00007F15" w14:paraId="4D74F1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2C9E" w14:textId="77777777" w:rsidR="00007F15" w:rsidRDefault="00000000">
            <w:pPr>
              <w:spacing w:before="50" w:after="50"/>
            </w:pPr>
            <w:r>
              <w:t>S13-05 Migration + seed strategy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44917" w14:textId="77777777" w:rsidR="00007F15" w:rsidRDefault="00000000">
            <w:pPr>
              <w:spacing w:before="50" w:after="50"/>
            </w:pPr>
            <w:r>
              <w:t>✅</w:t>
            </w:r>
          </w:p>
        </w:tc>
      </w:tr>
      <w:tr w:rsidR="00007F15" w14:paraId="497971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5B115" w14:textId="77777777" w:rsidR="00007F15" w:rsidRDefault="00000000">
            <w:pPr>
              <w:spacing w:before="50" w:after="50"/>
            </w:pPr>
            <w:r>
              <w:t>S13-06 Blue-green deploy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22A8" w14:textId="77777777" w:rsidR="00007F15" w:rsidRDefault="00000000">
            <w:pPr>
              <w:spacing w:before="50" w:after="50"/>
            </w:pPr>
            <w:r>
              <w:t>✅</w:t>
            </w:r>
          </w:p>
        </w:tc>
      </w:tr>
      <w:tr w:rsidR="00007F15" w14:paraId="3DE894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1601A" w14:textId="77777777" w:rsidR="00007F15" w:rsidRDefault="00000000">
            <w:pPr>
              <w:spacing w:before="50" w:after="50"/>
            </w:pPr>
            <w:r>
              <w:t>S13-07 Backup &amp; restore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0A8CC" w14:textId="77777777" w:rsidR="00007F15" w:rsidRDefault="00000000">
            <w:pPr>
              <w:spacing w:before="50" w:after="50"/>
            </w:pPr>
            <w:r>
              <w:t>✅</w:t>
            </w:r>
          </w:p>
        </w:tc>
      </w:tr>
      <w:tr w:rsidR="00007F15" w14:paraId="2E6DFA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00A62" w14:textId="77777777" w:rsidR="00007F15" w:rsidRDefault="00000000">
            <w:pPr>
              <w:spacing w:before="50" w:after="50"/>
            </w:pPr>
            <w:r>
              <w:t>S13-08 Monitoring &amp; health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B09A5" w14:textId="77777777" w:rsidR="00007F15" w:rsidRDefault="00000000">
            <w:pPr>
              <w:spacing w:before="50" w:after="50"/>
            </w:pPr>
            <w:r>
              <w:t>✅</w:t>
            </w:r>
          </w:p>
        </w:tc>
      </w:tr>
      <w:tr w:rsidR="00007F15" w14:paraId="43283B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88FB" w14:textId="77777777" w:rsidR="00007F15" w:rsidRDefault="00000000">
            <w:pPr>
              <w:spacing w:before="50" w:after="50"/>
            </w:pPr>
            <w:r>
              <w:t>S13-09 Logging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9F13B" w14:textId="77777777" w:rsidR="00007F15" w:rsidRDefault="00000000">
            <w:pPr>
              <w:spacing w:before="50" w:after="50"/>
            </w:pPr>
            <w:r>
              <w:t>✅</w:t>
            </w:r>
          </w:p>
        </w:tc>
      </w:tr>
      <w:tr w:rsidR="00007F15" w14:paraId="34FB3B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C9A03" w14:textId="77777777" w:rsidR="00007F15" w:rsidRDefault="00000000">
            <w:pPr>
              <w:spacing w:before="50" w:after="50"/>
            </w:pPr>
            <w:r>
              <w:t>S13-10 Smoke tests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D67FD" w14:textId="77777777" w:rsidR="00007F15" w:rsidRDefault="00000000">
            <w:pPr>
              <w:spacing w:before="50" w:after="50"/>
            </w:pPr>
            <w:r>
              <w:t>✅</w:t>
            </w:r>
          </w:p>
        </w:tc>
      </w:tr>
      <w:tr w:rsidR="00007F15" w14:paraId="4DEFC7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037B2" w14:textId="77777777" w:rsidR="00007F15" w:rsidRDefault="00000000">
            <w:pPr>
              <w:spacing w:before="50" w:after="50"/>
            </w:pPr>
            <w:r>
              <w:t>S13-11 Ops runbook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57F41" w14:textId="77777777" w:rsidR="00007F15" w:rsidRDefault="00000000">
            <w:pPr>
              <w:spacing w:before="50" w:after="50"/>
            </w:pPr>
            <w:r>
              <w:t>✅</w:t>
            </w:r>
          </w:p>
        </w:tc>
      </w:tr>
      <w:tr w:rsidR="00007F15" w14:paraId="7DB4B2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0F71" w14:textId="77777777" w:rsidR="00007F15" w:rsidRDefault="00000000">
            <w:pPr>
              <w:spacing w:before="50" w:after="50"/>
            </w:pPr>
            <w:r>
              <w:t>S13-12 Incident response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2509" w14:textId="77777777" w:rsidR="00007F15" w:rsidRDefault="00000000">
            <w:pPr>
              <w:spacing w:before="50" w:after="50"/>
            </w:pPr>
            <w:r>
              <w:t>✅</w:t>
            </w:r>
          </w:p>
        </w:tc>
      </w:tr>
    </w:tbl>
    <w:p w14:paraId="1841D53E" w14:textId="77777777" w:rsidR="00007F15" w:rsidRDefault="00007F15">
      <w:pPr>
        <w:spacing w:after="100"/>
      </w:pPr>
    </w:p>
    <w:p w14:paraId="309E7195" w14:textId="77777777" w:rsidR="00007F15" w:rsidRDefault="00000000">
      <w:pPr>
        <w:spacing w:before="60" w:after="60"/>
      </w:pPr>
      <w:r>
        <w:rPr>
          <w:b/>
          <w:bCs/>
        </w:rPr>
        <w:t>The platform is now deployable.</w:t>
      </w:r>
      <w:r>
        <w:t xml:space="preserve"> Every NFR that touches operations — availability, security, backup, logging, health, WebSocket infrastructure — is backed by a runnable artifact on disk, and the deploy path from a fresh image tag to live traffic is a single command with an automatic rollback if the standby </w:t>
      </w:r>
      <w:proofErr w:type="spellStart"/>
      <w:r>
        <w:t>colour</w:t>
      </w:r>
      <w:proofErr w:type="spellEnd"/>
      <w:r>
        <w:t xml:space="preserve"> never becomes healthy. The FYP system is now production-shaped: not merely spec-compliant, but operable.</w:t>
      </w:r>
    </w:p>
    <w:p w14:paraId="49783499" w14:textId="77777777" w:rsidR="00007F15" w:rsidRDefault="00000000">
      <w:pPr>
        <w:spacing w:before="60" w:after="60"/>
      </w:pPr>
      <w:r>
        <w:t>---</w:t>
      </w:r>
    </w:p>
    <w:p w14:paraId="2386B8C3" w14:textId="77777777" w:rsidR="00007F15" w:rsidRDefault="00000000">
      <w:pPr>
        <w:spacing w:before="60" w:after="60"/>
      </w:pPr>
      <w:r>
        <w:rPr>
          <w:b/>
          <w:bCs/>
        </w:rPr>
        <w:t>Say NEXT</w:t>
      </w:r>
      <w:r>
        <w:t xml:space="preserve"> for:</w:t>
      </w:r>
    </w:p>
    <w:p w14:paraId="026AC8E4" w14:textId="77777777" w:rsidR="00007F15" w:rsidRDefault="00000000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before="40" w:after="40"/>
      </w:pPr>
      <w:r>
        <w:rPr>
          <w:b/>
          <w:bCs/>
        </w:rPr>
        <w:t>FINAL DOCUMENTATION</w:t>
      </w:r>
      <w:r>
        <w:t xml:space="preserve"> (Sprint 14) — README, user guide, demo script, viva preparation, final report appendix index</w:t>
      </w:r>
    </w:p>
    <w:p w14:paraId="680853B6" w14:textId="77777777" w:rsidR="00B0542F" w:rsidRDefault="00B0542F" w:rsidP="00B0542F">
      <w:pPr>
        <w:pBdr>
          <w:bottom w:val="single" w:sz="6" w:space="1" w:color="auto"/>
        </w:pBdr>
        <w:spacing w:before="40" w:after="40"/>
        <w:ind w:left="360"/>
      </w:pPr>
    </w:p>
    <w:p w14:paraId="348F0E4E" w14:textId="77777777" w:rsidR="00B0542F" w:rsidRDefault="00B0542F">
      <w:pPr>
        <w:pBdr>
          <w:bottom w:val="dashed" w:sz="4" w:space="8" w:color="E2E8F0"/>
        </w:pBdr>
        <w:spacing w:after="280"/>
      </w:pPr>
    </w:p>
    <w:sectPr w:rsidR="00B0542F">
      <w:footerReference w:type="default" r:id="rId7"/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FF68D" w14:textId="77777777" w:rsidR="0053650E" w:rsidRDefault="0053650E">
      <w:r>
        <w:separator/>
      </w:r>
    </w:p>
  </w:endnote>
  <w:endnote w:type="continuationSeparator" w:id="0">
    <w:p w14:paraId="6FBE2600" w14:textId="77777777" w:rsidR="0053650E" w:rsidRDefault="00536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B2A44" w14:textId="77777777" w:rsidR="00007F15" w:rsidRDefault="00000000">
    <w:pPr>
      <w:jc w:val="right"/>
    </w:pPr>
    <w:r>
      <w:rPr>
        <w:color w:val="94A3B8"/>
        <w:sz w:val="18"/>
        <w:szCs w:val="18"/>
      </w:rPr>
      <w:t xml:space="preserve">DeepSeek Chat </w:t>
    </w:r>
    <w:proofErr w:type="gramStart"/>
    <w:r>
      <w:rPr>
        <w:color w:val="94A3B8"/>
        <w:sz w:val="18"/>
        <w:szCs w:val="18"/>
      </w:rPr>
      <w:t>Export  |</w:t>
    </w:r>
    <w:proofErr w:type="gramEnd"/>
    <w:r>
      <w:rPr>
        <w:color w:val="94A3B8"/>
        <w:sz w:val="18"/>
        <w:szCs w:val="18"/>
      </w:rPr>
      <w:t xml:space="preserve">  Page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B0542F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  <w:r>
      <w:rPr>
        <w:color w:val="94A3B8"/>
        <w:sz w:val="18"/>
        <w:szCs w:val="18"/>
      </w:rPr>
      <w:t xml:space="preserve"> of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NUMPAGES</w:instrText>
    </w:r>
    <w:r>
      <w:rPr>
        <w:color w:val="94A3B8"/>
        <w:sz w:val="18"/>
        <w:szCs w:val="18"/>
      </w:rPr>
      <w:fldChar w:fldCharType="separate"/>
    </w:r>
    <w:r w:rsidR="00B0542F">
      <w:rPr>
        <w:noProof/>
        <w:color w:val="94A3B8"/>
        <w:sz w:val="18"/>
        <w:szCs w:val="18"/>
      </w:rPr>
      <w:t>2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6D57D" w14:textId="77777777" w:rsidR="0053650E" w:rsidRDefault="0053650E">
      <w:r>
        <w:separator/>
      </w:r>
    </w:p>
  </w:footnote>
  <w:footnote w:type="continuationSeparator" w:id="0">
    <w:p w14:paraId="22193E13" w14:textId="77777777" w:rsidR="0053650E" w:rsidRDefault="005365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40ED3"/>
    <w:multiLevelType w:val="hybridMultilevel"/>
    <w:tmpl w:val="CB9EEF4A"/>
    <w:lvl w:ilvl="0" w:tplc="6C94C2E8">
      <w:start w:val="1"/>
      <w:numFmt w:val="bullet"/>
      <w:lvlText w:val="●"/>
      <w:lvlJc w:val="left"/>
      <w:pPr>
        <w:ind w:left="720" w:hanging="360"/>
      </w:pPr>
    </w:lvl>
    <w:lvl w:ilvl="1" w:tplc="F43EA304" w:tentative="1">
      <w:start w:val="1"/>
      <w:numFmt w:val="bullet"/>
      <w:lvlText w:val="○"/>
      <w:lvlJc w:val="left"/>
      <w:pPr>
        <w:ind w:left="1440" w:hanging="360"/>
      </w:pPr>
    </w:lvl>
    <w:lvl w:ilvl="2" w:tplc="407E9D7E" w:tentative="1">
      <w:start w:val="1"/>
      <w:numFmt w:val="bullet"/>
      <w:lvlText w:val="■"/>
      <w:lvlJc w:val="left"/>
      <w:pPr>
        <w:ind w:left="2160" w:hanging="360"/>
      </w:pPr>
    </w:lvl>
    <w:lvl w:ilvl="3" w:tplc="85CA0F7E" w:tentative="1">
      <w:start w:val="1"/>
      <w:numFmt w:val="bullet"/>
      <w:lvlText w:val="●"/>
      <w:lvlJc w:val="left"/>
      <w:pPr>
        <w:ind w:left="2880" w:hanging="360"/>
      </w:pPr>
    </w:lvl>
    <w:lvl w:ilvl="4" w:tplc="AB64CF96" w:tentative="1">
      <w:start w:val="1"/>
      <w:numFmt w:val="bullet"/>
      <w:lvlText w:val="○"/>
      <w:lvlJc w:val="left"/>
      <w:pPr>
        <w:ind w:left="3600" w:hanging="360"/>
      </w:pPr>
    </w:lvl>
    <w:lvl w:ilvl="5" w:tplc="2B1EA136" w:tentative="1">
      <w:start w:val="1"/>
      <w:numFmt w:val="bullet"/>
      <w:lvlText w:val="■"/>
      <w:lvlJc w:val="left"/>
      <w:pPr>
        <w:ind w:left="4320" w:hanging="360"/>
      </w:pPr>
    </w:lvl>
    <w:lvl w:ilvl="6" w:tplc="0EE81F20" w:tentative="1">
      <w:start w:val="1"/>
      <w:numFmt w:val="bullet"/>
      <w:lvlText w:val="●"/>
      <w:lvlJc w:val="left"/>
      <w:pPr>
        <w:ind w:left="5040" w:hanging="360"/>
      </w:pPr>
    </w:lvl>
    <w:lvl w:ilvl="7" w:tplc="94D2AA9C" w:tentative="1">
      <w:start w:val="1"/>
      <w:numFmt w:val="bullet"/>
      <w:lvlText w:val="●"/>
      <w:lvlJc w:val="left"/>
      <w:pPr>
        <w:ind w:left="5760" w:hanging="360"/>
      </w:pPr>
    </w:lvl>
    <w:lvl w:ilvl="8" w:tplc="C78E3A7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2892422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F15"/>
    <w:rsid w:val="00007F15"/>
    <w:rsid w:val="00344DDE"/>
    <w:rsid w:val="0053650E"/>
    <w:rsid w:val="00B0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280D6"/>
  <w15:docId w15:val="{8DD58858-A1D1-423D-A481-520A5DAB3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9959</Words>
  <Characters>56771</Characters>
  <Application>Microsoft Office Word</Application>
  <DocSecurity>0</DocSecurity>
  <Lines>473</Lines>
  <Paragraphs>133</Paragraphs>
  <ScaleCrop>false</ScaleCrop>
  <Company/>
  <LinksUpToDate>false</LinksUpToDate>
  <CharactersWithSpaces>66597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Ashir Rajput</cp:lastModifiedBy>
  <cp:revision>2</cp:revision>
  <dcterms:created xsi:type="dcterms:W3CDTF">2026-10-06T03:28:00Z</dcterms:created>
  <dcterms:modified xsi:type="dcterms:W3CDTF">2026-10-06T05:17:00Z</dcterms:modified>
</cp:coreProperties>
</file>