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DB" w:rsidRPr="00AC2CDB" w:rsidRDefault="00AC2CDB" w:rsidP="00AC2CDB">
      <w:pPr>
        <w:rPr>
          <w:b/>
          <w:sz w:val="28"/>
        </w:rPr>
      </w:pPr>
      <w:r w:rsidRPr="00AC2CDB">
        <w:rPr>
          <w:b/>
          <w:sz w:val="28"/>
        </w:rPr>
        <w:t xml:space="preserve">Big Data: A </w:t>
      </w:r>
      <w:bookmarkStart w:id="0" w:name="_GoBack"/>
      <w:bookmarkEnd w:id="0"/>
      <w:r w:rsidRPr="00AC2CDB">
        <w:rPr>
          <w:b/>
          <w:sz w:val="28"/>
        </w:rPr>
        <w:t>Revolução dos Dados no Mundo dos Negócios</w:t>
      </w:r>
    </w:p>
    <w:p w:rsidR="00AC2CDB" w:rsidRDefault="00AC2CDB" w:rsidP="00AC2CDB"/>
    <w:p w:rsidR="00AC2CDB" w:rsidRDefault="00AC2CDB" w:rsidP="00AC2CDB">
      <w:r>
        <w:t xml:space="preserve">No cenário atual, onde os dados são o novo petróleo, o termo "Big Data" tornou-se mais do que uma </w:t>
      </w:r>
      <w:proofErr w:type="spellStart"/>
      <w:r>
        <w:t>buzzword</w:t>
      </w:r>
      <w:proofErr w:type="spellEnd"/>
      <w:r>
        <w:t>; é uma realidade que molda a forma como as empresas operam e tomam decisões. Big Data refere-se à capacidade de lidar com conjuntos massivos de informações, provenientes de diversas fontes, e extrair insights valiosos para impulsionar o crescimento e a inovação. Este artigo explora a importância do Big Data nos negócios modernos, destacando seus principais conceitos e como estão integrado</w:t>
      </w:r>
      <w:r>
        <w:t>s no mundo empresarial de hoje.</w:t>
      </w:r>
    </w:p>
    <w:p w:rsidR="00AC2CDB" w:rsidRDefault="00AC2CDB" w:rsidP="00AC2CDB">
      <w:r>
        <w:t>Big Data desempenha um papel fundamental na transformação digital das organizações, permitindo que elas transformem dados em ativos estratégicos. Sua importância reside na capacidade de:</w:t>
      </w:r>
    </w:p>
    <w:p w:rsidR="00AC2CDB" w:rsidRDefault="00AC2CDB" w:rsidP="00AC2CDB">
      <w:pPr>
        <w:ind w:firstLine="708"/>
      </w:pPr>
      <w:r w:rsidRPr="00AC2CDB">
        <w:rPr>
          <w:b/>
        </w:rPr>
        <w:t>Tomada de Decisões Baseada em Dados</w:t>
      </w:r>
      <w:r>
        <w:t xml:space="preserve">: Em um ambiente cada vez mais competitivo, a capacidade de tomar decisões informadas é crucial. O Big Data fornece às empresas insights precisos e acionáveis, permitindo decisões </w:t>
      </w:r>
      <w:r>
        <w:t>mais assertivas e estratégicas.</w:t>
      </w:r>
    </w:p>
    <w:p w:rsidR="00AC2CDB" w:rsidRDefault="00AC2CDB" w:rsidP="00AC2CDB">
      <w:pPr>
        <w:ind w:firstLine="708"/>
      </w:pPr>
      <w:r w:rsidRPr="00AC2CDB">
        <w:rPr>
          <w:b/>
        </w:rPr>
        <w:t>Compreensão do Cliente</w:t>
      </w:r>
      <w:r>
        <w:t>: Conhecer profundamente o cliente é essencial para o sucesso dos negócios. Big Data possibilita uma compreensão mais ampla e precisa do comportamento, preferências e necessidades dos clientes, facilitando a persona</w:t>
      </w:r>
      <w:r>
        <w:t>lização de produtos e serviços.</w:t>
      </w:r>
    </w:p>
    <w:p w:rsidR="00AC2CDB" w:rsidRDefault="00AC2CDB" w:rsidP="00AC2CDB">
      <w:pPr>
        <w:ind w:firstLine="708"/>
      </w:pPr>
      <w:r w:rsidRPr="00AC2CDB">
        <w:rPr>
          <w:b/>
        </w:rPr>
        <w:t>Otimização de Operações</w:t>
      </w:r>
      <w:r>
        <w:t>: Identificar e corrigir ineficiências operacionais é uma prioridade para as empresas. A análise de Big Data permite otimizar processos internos, melhorar a eficiência e reduzir custos.</w:t>
      </w:r>
    </w:p>
    <w:p w:rsidR="00AC2CDB" w:rsidRDefault="00AC2CDB" w:rsidP="00AC2CDB"/>
    <w:p w:rsidR="00AC2CDB" w:rsidRPr="00AC2CDB" w:rsidRDefault="00AC2CDB" w:rsidP="00AC2CDB">
      <w:pPr>
        <w:rPr>
          <w:sz w:val="24"/>
        </w:rPr>
      </w:pPr>
      <w:r w:rsidRPr="00AC2CDB">
        <w:rPr>
          <w:sz w:val="24"/>
        </w:rPr>
        <w:t>Principais Conceitos do Big Data:</w:t>
      </w:r>
    </w:p>
    <w:p w:rsidR="00AC2CDB" w:rsidRDefault="00AC2CDB" w:rsidP="00AC2CDB">
      <w:r w:rsidRPr="00AC2CDB">
        <w:rPr>
          <w:b/>
        </w:rPr>
        <w:t>Volume</w:t>
      </w:r>
      <w:r>
        <w:t xml:space="preserve">: Refere-se à quantidade massiva de dados gerados diariamente por diversas fontes, como transações, interações em mídias sociais e dispositivos </w:t>
      </w:r>
      <w:proofErr w:type="spellStart"/>
      <w:r>
        <w:t>IoT</w:t>
      </w:r>
      <w:proofErr w:type="spellEnd"/>
      <w:r>
        <w:t>.</w:t>
      </w:r>
    </w:p>
    <w:p w:rsidR="00AC2CDB" w:rsidRDefault="00AC2CDB" w:rsidP="00AC2CDB">
      <w:r w:rsidRPr="00AC2CDB">
        <w:rPr>
          <w:b/>
        </w:rPr>
        <w:t>Velocidade</w:t>
      </w:r>
      <w:r>
        <w:t>: Refere-se à rapidez com que os dados são gerados, processados e analisados em tempo real para extrair insights instantâneos.</w:t>
      </w:r>
    </w:p>
    <w:p w:rsidR="00AC2CDB" w:rsidRDefault="00AC2CDB" w:rsidP="00AC2CDB">
      <w:r w:rsidRPr="00AC2CDB">
        <w:rPr>
          <w:b/>
        </w:rPr>
        <w:t>Variedade</w:t>
      </w:r>
      <w:r>
        <w:t>: Refere-se à diversidade de fontes e formatos de dados, incluindo estruturados e não estruturados, como texto, imagens e vídeos.</w:t>
      </w:r>
    </w:p>
    <w:p w:rsidR="00AC2CDB" w:rsidRDefault="00AC2CDB" w:rsidP="00AC2CDB">
      <w:r w:rsidRPr="00AC2CDB">
        <w:rPr>
          <w:b/>
        </w:rPr>
        <w:t>Veracidade</w:t>
      </w:r>
      <w:r>
        <w:t>: Refere-se à qualidade e confiabilidade dos dados, garantindo que as decisões sejam baseadas em info</w:t>
      </w:r>
      <w:r>
        <w:t>rmações precisas e atualizadas.</w:t>
      </w:r>
    </w:p>
    <w:p w:rsidR="00AC2CDB" w:rsidRDefault="00AC2CDB" w:rsidP="00AC2CDB">
      <w:r w:rsidRPr="00AC2CDB">
        <w:rPr>
          <w:b/>
        </w:rPr>
        <w:t>Vínculo</w:t>
      </w:r>
      <w:r>
        <w:rPr>
          <w:b/>
        </w:rPr>
        <w:t xml:space="preserve">: </w:t>
      </w:r>
      <w:proofErr w:type="gramStart"/>
      <w:r>
        <w:rPr>
          <w:b/>
        </w:rPr>
        <w:t xml:space="preserve"> </w:t>
      </w:r>
      <w:r>
        <w:t>Refere-se</w:t>
      </w:r>
      <w:proofErr w:type="gramEnd"/>
      <w:r>
        <w:t xml:space="preserve"> a </w:t>
      </w:r>
      <w:r>
        <w:t>conectar os dados coletados para que o cruzamento de informa</w:t>
      </w:r>
      <w:r>
        <w:t>ções traga insights relevantes.</w:t>
      </w:r>
    </w:p>
    <w:p w:rsidR="00AC2CDB" w:rsidRDefault="00AC2CDB" w:rsidP="00AC2CDB"/>
    <w:p w:rsidR="00AC2CDB" w:rsidRDefault="00AC2CDB" w:rsidP="00AC2CDB">
      <w:r>
        <w:t>Não é vantagem ter um grande volume de conteúdo se não for possível fazer ligações e extrair avaliações significativas.</w:t>
      </w:r>
    </w:p>
    <w:p w:rsidR="00AC2CDB" w:rsidRDefault="00AC2CDB" w:rsidP="00AC2CDB">
      <w:r>
        <w:t xml:space="preserve">Nos dias de hoje, o Big Data está integrado em todas as facetas dos negócios, desde o marketing até a cadeia de suprimentos. As empresas utilizam análises avançadas, como aprendizado de máquina e inteligência artificial, para prever tendências de mercado, </w:t>
      </w:r>
      <w:r>
        <w:lastRenderedPageBreak/>
        <w:t>personalizar experiências do cliente e automatizar processos operacionais. Aquelas que abraçam efetivamente o poder do Big Data estão na vanguarda da inovação e da competitividade, enquanto as que ficam para trás correm o risco de se tornarem obsoletas em um mundo orientado por dados.</w:t>
      </w:r>
    </w:p>
    <w:p w:rsidR="00AC2CDB" w:rsidRDefault="00AC2CDB" w:rsidP="00AC2CDB"/>
    <w:p w:rsidR="009662B6" w:rsidRDefault="00AC2CDB" w:rsidP="00AC2CDB">
      <w:r>
        <w:t>Em suma, o Big Data não é apenas uma tendência passageira, mas sim uma revolução que está redefinindo a forma como as empresas operam e prosperam. Aqueles que conseguem dominar o poder dos dados têm a oportunidade de moldar o futuro dos negócios e alcançar o sucesso sustentável em um mundo cada vez mais digitalizado.</w:t>
      </w:r>
    </w:p>
    <w:p w:rsidR="00AC2CDB" w:rsidRDefault="00AC2CDB" w:rsidP="00AC2CDB"/>
    <w:p w:rsidR="009662B6" w:rsidRDefault="009662B6"/>
    <w:sectPr w:rsidR="0096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B6"/>
    <w:rsid w:val="00134DF2"/>
    <w:rsid w:val="009662B6"/>
    <w:rsid w:val="00A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9EFF"/>
  <w15:chartTrackingRefBased/>
  <w15:docId w15:val="{DF0C7906-DE36-4E22-A626-45FD60C9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96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2024-02-19T22:47:00Z</dcterms:created>
  <dcterms:modified xsi:type="dcterms:W3CDTF">2024-02-19T23:05:00Z</dcterms:modified>
</cp:coreProperties>
</file>