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AD00" w14:textId="1B5D9E9F" w:rsidR="00B65E15" w:rsidRPr="001D497D" w:rsidRDefault="00B65E15" w:rsidP="001D497D">
      <w:pPr>
        <w:jc w:val="center"/>
        <w:rPr>
          <w:color w:val="4472C4" w:themeColor="accent1"/>
          <w:sz w:val="48"/>
          <w:szCs w:val="48"/>
        </w:rPr>
      </w:pPr>
      <w:r w:rsidRPr="001D497D">
        <w:rPr>
          <w:color w:val="4472C4" w:themeColor="accent1"/>
          <w:sz w:val="48"/>
          <w:szCs w:val="48"/>
        </w:rPr>
        <w:t>Case Study</w:t>
      </w:r>
    </w:p>
    <w:p w14:paraId="693CCE5B" w14:textId="77777777" w:rsidR="00B65E15" w:rsidRDefault="00B65E15"/>
    <w:p w14:paraId="7F4608C2" w14:textId="77777777" w:rsidR="00D5670D" w:rsidRPr="001D497D" w:rsidRDefault="00B65E15" w:rsidP="00D5670D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D497D">
        <w:rPr>
          <w:b/>
          <w:bCs/>
          <w:color w:val="ED7D31" w:themeColor="accent2"/>
        </w:rPr>
        <w:t>Business Task (Ask):</w:t>
      </w:r>
      <w:r w:rsidRPr="001D497D">
        <w:rPr>
          <w:color w:val="ED7D31" w:themeColor="accent2"/>
        </w:rPr>
        <w:t xml:space="preserve">  </w:t>
      </w:r>
    </w:p>
    <w:p w14:paraId="2939AB91" w14:textId="66D6AF0A" w:rsidR="00B65E15" w:rsidRDefault="00B65E15" w:rsidP="001D497D">
      <w:pPr>
        <w:pStyle w:val="ListParagraph"/>
      </w:pPr>
      <w:r>
        <w:t xml:space="preserve">Find how annual members and casual riders use </w:t>
      </w:r>
      <w:proofErr w:type="spellStart"/>
      <w:r>
        <w:t>Cyclistic</w:t>
      </w:r>
      <w:proofErr w:type="spellEnd"/>
      <w:r>
        <w:t xml:space="preserve"> bike differently and aimed to convert casual riders into Annual members</w:t>
      </w:r>
    </w:p>
    <w:p w14:paraId="5544FA1E" w14:textId="77777777" w:rsidR="001D497D" w:rsidRPr="001D497D" w:rsidRDefault="00B65E15" w:rsidP="00D5670D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r w:rsidRPr="001D497D">
        <w:rPr>
          <w:b/>
          <w:bCs/>
          <w:color w:val="ED7D31" w:themeColor="accent2"/>
        </w:rPr>
        <w:t>Data Source (Prepare):</w:t>
      </w:r>
    </w:p>
    <w:p w14:paraId="76EBA738" w14:textId="55060F76" w:rsidR="00B65E15" w:rsidRPr="001D497D" w:rsidRDefault="00B65E15" w:rsidP="001D497D">
      <w:pPr>
        <w:pStyle w:val="ListParagraph"/>
        <w:rPr>
          <w:b/>
          <w:bCs/>
        </w:rPr>
      </w:pPr>
      <w:r w:rsidRPr="00D5670D">
        <w:rPr>
          <w:b/>
          <w:bCs/>
        </w:rPr>
        <w:t xml:space="preserve"> </w:t>
      </w:r>
      <w:r w:rsidR="00657657" w:rsidRPr="00657657">
        <w:t>Download the last 12 months of trip data from Divvy data portal.</w:t>
      </w:r>
    </w:p>
    <w:p w14:paraId="0B7EADB6" w14:textId="4C68D37A" w:rsidR="00657657" w:rsidRPr="001D497D" w:rsidRDefault="00657657" w:rsidP="00D5670D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D497D">
        <w:rPr>
          <w:b/>
          <w:bCs/>
          <w:color w:val="ED7D31" w:themeColor="accent2"/>
        </w:rPr>
        <w:t>Clean Data Using Python</w:t>
      </w:r>
      <w:r w:rsidRPr="001D497D">
        <w:rPr>
          <w:color w:val="ED7D31" w:themeColor="accent2"/>
        </w:rPr>
        <w:t xml:space="preserve"> </w:t>
      </w:r>
      <w:r w:rsidRPr="001D497D">
        <w:rPr>
          <w:b/>
          <w:bCs/>
          <w:color w:val="ED7D31" w:themeColor="accent2"/>
        </w:rPr>
        <w:t xml:space="preserve">(Process): </w:t>
      </w:r>
    </w:p>
    <w:p w14:paraId="0A395BEA" w14:textId="49B198F6" w:rsidR="00687BC6" w:rsidRDefault="00687BC6" w:rsidP="001D497D">
      <w:pPr>
        <w:spacing w:after="0" w:line="240" w:lineRule="auto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1A38DD" wp14:editId="3E7108C3">
            <wp:simplePos x="0" y="0"/>
            <wp:positionH relativeFrom="margin">
              <wp:posOffset>450850</wp:posOffset>
            </wp:positionH>
            <wp:positionV relativeFrom="paragraph">
              <wp:posOffset>235585</wp:posOffset>
            </wp:positionV>
            <wp:extent cx="5472618" cy="728980"/>
            <wp:effectExtent l="0" t="0" r="0" b="0"/>
            <wp:wrapTopAndBottom/>
            <wp:docPr id="194730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618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670D">
        <w:t>Import Packages -</w:t>
      </w:r>
    </w:p>
    <w:p w14:paraId="56C62DD9" w14:textId="77777777" w:rsidR="00687BC6" w:rsidRDefault="00687BC6" w:rsidP="00D5670D">
      <w:pPr>
        <w:spacing w:after="0" w:line="240" w:lineRule="auto"/>
        <w:ind w:left="720"/>
      </w:pPr>
    </w:p>
    <w:p w14:paraId="1586AC98" w14:textId="04D7F318" w:rsidR="00D5670D" w:rsidRDefault="00687BC6" w:rsidP="00D5670D">
      <w:pP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B8A9AB" wp14:editId="7B1A5821">
            <wp:simplePos x="0" y="0"/>
            <wp:positionH relativeFrom="column">
              <wp:posOffset>461645</wp:posOffset>
            </wp:positionH>
            <wp:positionV relativeFrom="paragraph">
              <wp:posOffset>783590</wp:posOffset>
            </wp:positionV>
            <wp:extent cx="5907405" cy="1104900"/>
            <wp:effectExtent l="0" t="0" r="0" b="0"/>
            <wp:wrapTopAndBottom/>
            <wp:docPr id="1997631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3473FE" wp14:editId="3696395C">
            <wp:simplePos x="0" y="0"/>
            <wp:positionH relativeFrom="column">
              <wp:posOffset>457200</wp:posOffset>
            </wp:positionH>
            <wp:positionV relativeFrom="paragraph">
              <wp:posOffset>189865</wp:posOffset>
            </wp:positionV>
            <wp:extent cx="5905500" cy="527050"/>
            <wp:effectExtent l="0" t="0" r="0" b="6350"/>
            <wp:wrapTopAndBottom/>
            <wp:docPr id="1521411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670D">
        <w:t xml:space="preserve">Read Dataset - </w:t>
      </w:r>
    </w:p>
    <w:p w14:paraId="57C953F4" w14:textId="090800BE" w:rsidR="001D497D" w:rsidRDefault="001D497D" w:rsidP="00687BC6">
      <w:pPr>
        <w:spacing w:after="0" w:line="240" w:lineRule="auto"/>
        <w:ind w:firstLine="720"/>
      </w:pPr>
    </w:p>
    <w:p w14:paraId="4E672A82" w14:textId="291A5908" w:rsidR="001D497D" w:rsidRDefault="001D497D" w:rsidP="00687BC6">
      <w:pPr>
        <w:spacing w:after="0" w:line="240" w:lineRule="auto"/>
        <w:ind w:firstLine="720"/>
      </w:pPr>
    </w:p>
    <w:p w14:paraId="35743094" w14:textId="6B958D93" w:rsidR="00231E7F" w:rsidRPr="00231E7F" w:rsidRDefault="001D497D" w:rsidP="00687BC6">
      <w:pPr>
        <w:spacing w:after="0" w:line="240" w:lineRule="auto"/>
        <w:ind w:firstLine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66C253" wp14:editId="32D29409">
            <wp:simplePos x="0" y="0"/>
            <wp:positionH relativeFrom="margin">
              <wp:posOffset>490855</wp:posOffset>
            </wp:positionH>
            <wp:positionV relativeFrom="paragraph">
              <wp:posOffset>305012</wp:posOffset>
            </wp:positionV>
            <wp:extent cx="5935345" cy="2065655"/>
            <wp:effectExtent l="0" t="0" r="8255" b="0"/>
            <wp:wrapThrough wrapText="bothSides">
              <wp:wrapPolygon edited="0">
                <wp:start x="0" y="0"/>
                <wp:lineTo x="0" y="21314"/>
                <wp:lineTo x="21561" y="21314"/>
                <wp:lineTo x="21561" y="0"/>
                <wp:lineTo x="0" y="0"/>
              </wp:wrapPolygon>
            </wp:wrapThrough>
            <wp:docPr id="2010227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7BC6">
        <w:t>Check</w:t>
      </w:r>
      <w:r w:rsidR="00231E7F" w:rsidRPr="00231E7F">
        <w:t xml:space="preserve"> Data types</w:t>
      </w:r>
      <w:r w:rsidR="00D5670D">
        <w:t xml:space="preserve"> -</w:t>
      </w:r>
    </w:p>
    <w:p w14:paraId="11468708" w14:textId="1D704C29" w:rsidR="00687BC6" w:rsidRDefault="00687BC6" w:rsidP="00D5670D">
      <w:pPr>
        <w:spacing w:after="0" w:line="240" w:lineRule="auto"/>
      </w:pPr>
    </w:p>
    <w:p w14:paraId="31859274" w14:textId="099435B8" w:rsidR="00687BC6" w:rsidRDefault="00687BC6" w:rsidP="00D5670D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16A356" wp14:editId="354160B4">
            <wp:simplePos x="0" y="0"/>
            <wp:positionH relativeFrom="column">
              <wp:posOffset>462280</wp:posOffset>
            </wp:positionH>
            <wp:positionV relativeFrom="paragraph">
              <wp:posOffset>216535</wp:posOffset>
            </wp:positionV>
            <wp:extent cx="5935345" cy="1236345"/>
            <wp:effectExtent l="0" t="0" r="8255" b="1905"/>
            <wp:wrapTopAndBottom/>
            <wp:docPr id="541760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Change Data Types:</w:t>
      </w:r>
    </w:p>
    <w:p w14:paraId="3156145C" w14:textId="644E73B0" w:rsidR="00687BC6" w:rsidRDefault="00687BC6" w:rsidP="00D5670D">
      <w:pPr>
        <w:spacing w:after="0" w:line="240" w:lineRule="auto"/>
      </w:pPr>
    </w:p>
    <w:p w14:paraId="2084D2D8" w14:textId="4FE991DA" w:rsidR="00D5670D" w:rsidRDefault="00D5670D" w:rsidP="00687BC6">
      <w:pPr>
        <w:spacing w:after="0" w:line="240" w:lineRule="auto"/>
        <w:ind w:firstLine="720"/>
      </w:pPr>
      <w:r>
        <w:t>Check Null Values and drop it</w:t>
      </w:r>
    </w:p>
    <w:p w14:paraId="636EBB99" w14:textId="354BCB71" w:rsidR="00D5670D" w:rsidRDefault="00687BC6" w:rsidP="00D5670D">
      <w:pPr>
        <w:spacing w:after="0" w:line="240" w:lineRule="auto"/>
        <w:ind w:left="1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05295C4" wp14:editId="3BC63548">
            <wp:simplePos x="0" y="0"/>
            <wp:positionH relativeFrom="column">
              <wp:posOffset>487680</wp:posOffset>
            </wp:positionH>
            <wp:positionV relativeFrom="paragraph">
              <wp:posOffset>57785</wp:posOffset>
            </wp:positionV>
            <wp:extent cx="5850730" cy="2522220"/>
            <wp:effectExtent l="0" t="0" r="0" b="0"/>
            <wp:wrapNone/>
            <wp:docPr id="700715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73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87F09" w14:textId="0CF0471A" w:rsidR="00687BC6" w:rsidRDefault="00687BC6" w:rsidP="00D5670D">
      <w:pPr>
        <w:spacing w:after="0" w:line="240" w:lineRule="auto"/>
        <w:ind w:left="1440"/>
      </w:pPr>
    </w:p>
    <w:p w14:paraId="79D628E6" w14:textId="7761E7A3" w:rsidR="00687BC6" w:rsidRDefault="00687BC6" w:rsidP="00D5670D">
      <w:pPr>
        <w:spacing w:after="0" w:line="240" w:lineRule="auto"/>
        <w:ind w:left="1440"/>
      </w:pPr>
    </w:p>
    <w:p w14:paraId="20782CFD" w14:textId="4109F012" w:rsidR="00687BC6" w:rsidRDefault="00687BC6" w:rsidP="00D5670D">
      <w:pPr>
        <w:spacing w:after="0" w:line="240" w:lineRule="auto"/>
        <w:ind w:left="1440"/>
      </w:pPr>
    </w:p>
    <w:p w14:paraId="0DB9B913" w14:textId="4E412377" w:rsidR="00687BC6" w:rsidRDefault="00687BC6" w:rsidP="00D5670D">
      <w:pPr>
        <w:spacing w:after="0" w:line="240" w:lineRule="auto"/>
        <w:ind w:left="1440"/>
      </w:pPr>
    </w:p>
    <w:p w14:paraId="2C82BA4C" w14:textId="039F0AD9" w:rsidR="00687BC6" w:rsidRDefault="00687BC6" w:rsidP="00D5670D">
      <w:pPr>
        <w:spacing w:after="0" w:line="240" w:lineRule="auto"/>
        <w:ind w:left="1440"/>
      </w:pPr>
    </w:p>
    <w:p w14:paraId="446C88EE" w14:textId="58E34F3E" w:rsidR="00687BC6" w:rsidRDefault="00687BC6" w:rsidP="00D5670D">
      <w:pPr>
        <w:spacing w:after="0" w:line="240" w:lineRule="auto"/>
        <w:ind w:left="1440"/>
      </w:pPr>
    </w:p>
    <w:p w14:paraId="55904DA7" w14:textId="5ACD1979" w:rsidR="00D5670D" w:rsidRDefault="00D5670D" w:rsidP="00231E7F">
      <w:pPr>
        <w:spacing w:after="0" w:line="240" w:lineRule="auto"/>
      </w:pPr>
    </w:p>
    <w:p w14:paraId="452F29D4" w14:textId="77777777" w:rsidR="00687BC6" w:rsidRDefault="00687BC6" w:rsidP="00231E7F">
      <w:pPr>
        <w:spacing w:after="0" w:line="240" w:lineRule="auto"/>
      </w:pPr>
    </w:p>
    <w:p w14:paraId="71158A02" w14:textId="77777777" w:rsidR="00687BC6" w:rsidRDefault="00687BC6" w:rsidP="00231E7F">
      <w:pPr>
        <w:spacing w:after="0" w:line="240" w:lineRule="auto"/>
      </w:pPr>
    </w:p>
    <w:p w14:paraId="2C4257AF" w14:textId="77777777" w:rsidR="001D497D" w:rsidRDefault="001D497D" w:rsidP="00231E7F">
      <w:pPr>
        <w:spacing w:after="0" w:line="240" w:lineRule="auto"/>
      </w:pPr>
    </w:p>
    <w:p w14:paraId="64221BD7" w14:textId="77777777" w:rsidR="001D497D" w:rsidRDefault="001D497D" w:rsidP="00231E7F">
      <w:pPr>
        <w:spacing w:after="0" w:line="240" w:lineRule="auto"/>
      </w:pPr>
    </w:p>
    <w:p w14:paraId="0B63DCE4" w14:textId="77777777" w:rsidR="00687BC6" w:rsidRDefault="00687BC6" w:rsidP="00231E7F">
      <w:pPr>
        <w:spacing w:after="0" w:line="240" w:lineRule="auto"/>
      </w:pPr>
    </w:p>
    <w:p w14:paraId="7BE87699" w14:textId="77777777" w:rsidR="001D497D" w:rsidRDefault="001D497D" w:rsidP="00231E7F">
      <w:pPr>
        <w:spacing w:after="0" w:line="240" w:lineRule="auto"/>
      </w:pPr>
    </w:p>
    <w:p w14:paraId="3EC0D313" w14:textId="77777777" w:rsidR="001D497D" w:rsidRDefault="001D497D" w:rsidP="00231E7F">
      <w:pPr>
        <w:spacing w:after="0" w:line="240" w:lineRule="auto"/>
      </w:pPr>
    </w:p>
    <w:p w14:paraId="52AC3D3D" w14:textId="77777777" w:rsidR="001D497D" w:rsidRDefault="001D497D" w:rsidP="00231E7F">
      <w:pPr>
        <w:spacing w:after="0" w:line="240" w:lineRule="auto"/>
      </w:pPr>
    </w:p>
    <w:p w14:paraId="4AB5602A" w14:textId="77777777" w:rsidR="001D497D" w:rsidRDefault="001D497D" w:rsidP="00231E7F">
      <w:pPr>
        <w:spacing w:after="0" w:line="240" w:lineRule="auto"/>
      </w:pPr>
    </w:p>
    <w:p w14:paraId="7827891F" w14:textId="77777777" w:rsidR="001D497D" w:rsidRDefault="001D497D" w:rsidP="00231E7F">
      <w:pPr>
        <w:spacing w:after="0" w:line="240" w:lineRule="auto"/>
      </w:pPr>
    </w:p>
    <w:p w14:paraId="4DD90188" w14:textId="77777777" w:rsidR="001D497D" w:rsidRDefault="001D497D" w:rsidP="00231E7F">
      <w:pPr>
        <w:spacing w:after="0" w:line="240" w:lineRule="auto"/>
      </w:pPr>
    </w:p>
    <w:p w14:paraId="40AB1F9D" w14:textId="77777777" w:rsidR="00A207BE" w:rsidRDefault="00A207BE" w:rsidP="00231E7F">
      <w:pPr>
        <w:spacing w:after="0" w:line="240" w:lineRule="auto"/>
      </w:pPr>
    </w:p>
    <w:p w14:paraId="21D5E60D" w14:textId="77777777" w:rsidR="00687BC6" w:rsidRDefault="00687BC6" w:rsidP="00231E7F">
      <w:pPr>
        <w:spacing w:after="0" w:line="240" w:lineRule="auto"/>
      </w:pPr>
    </w:p>
    <w:p w14:paraId="41FA59E1" w14:textId="7355E481" w:rsidR="00D5670D" w:rsidRPr="001D497D" w:rsidRDefault="00695838" w:rsidP="00D5670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ED7D31" w:themeColor="accent2"/>
        </w:rPr>
      </w:pPr>
      <w:r w:rsidRPr="001D497D">
        <w:rPr>
          <w:noProof/>
          <w:color w:val="ED7D31" w:themeColor="accent2"/>
        </w:rPr>
        <w:lastRenderedPageBreak/>
        <w:drawing>
          <wp:anchor distT="0" distB="0" distL="114300" distR="114300" simplePos="0" relativeHeight="251664384" behindDoc="0" locked="0" layoutInCell="1" allowOverlap="1" wp14:anchorId="6AB3F9AE" wp14:editId="7D74D828">
            <wp:simplePos x="0" y="0"/>
            <wp:positionH relativeFrom="column">
              <wp:posOffset>0</wp:posOffset>
            </wp:positionH>
            <wp:positionV relativeFrom="paragraph">
              <wp:posOffset>1615440</wp:posOffset>
            </wp:positionV>
            <wp:extent cx="5935980" cy="2514600"/>
            <wp:effectExtent l="0" t="0" r="7620" b="0"/>
            <wp:wrapSquare wrapText="bothSides"/>
            <wp:docPr id="157720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497D">
        <w:rPr>
          <w:noProof/>
          <w:color w:val="ED7D31" w:themeColor="accent2"/>
        </w:rPr>
        <w:drawing>
          <wp:anchor distT="0" distB="0" distL="114300" distR="114300" simplePos="0" relativeHeight="251663360" behindDoc="0" locked="0" layoutInCell="1" allowOverlap="1" wp14:anchorId="0350C460" wp14:editId="403F2FE3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43600" cy="1135380"/>
            <wp:effectExtent l="0" t="0" r="0" b="7620"/>
            <wp:wrapSquare wrapText="bothSides"/>
            <wp:docPr id="109589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670D" w:rsidRPr="001D497D">
        <w:rPr>
          <w:b/>
          <w:bCs/>
          <w:color w:val="ED7D31" w:themeColor="accent2"/>
        </w:rPr>
        <w:t>Summary of Analyzing:</w:t>
      </w:r>
    </w:p>
    <w:p w14:paraId="328E99E0" w14:textId="3A3DE3B8" w:rsidR="00657657" w:rsidRPr="00657657" w:rsidRDefault="00657657" w:rsidP="00231E7F">
      <w:pPr>
        <w:spacing w:after="0" w:line="240" w:lineRule="auto"/>
      </w:pPr>
    </w:p>
    <w:p w14:paraId="0624D964" w14:textId="08F32095" w:rsidR="0026083E" w:rsidRDefault="00695838">
      <w:r>
        <w:rPr>
          <w:noProof/>
        </w:rPr>
        <w:drawing>
          <wp:anchor distT="0" distB="0" distL="114300" distR="114300" simplePos="0" relativeHeight="251665408" behindDoc="0" locked="0" layoutInCell="1" allowOverlap="1" wp14:anchorId="1525D08F" wp14:editId="2C5A74F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35980" cy="2598420"/>
            <wp:effectExtent l="0" t="0" r="7620" b="0"/>
            <wp:wrapSquare wrapText="bothSides"/>
            <wp:docPr id="230376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1A9749" w14:textId="77777777" w:rsidR="001D497D" w:rsidRDefault="001D497D" w:rsidP="001D497D"/>
    <w:p w14:paraId="06D8FE51" w14:textId="77777777" w:rsidR="001D497D" w:rsidRDefault="001D497D" w:rsidP="001D497D"/>
    <w:p w14:paraId="3BC43A39" w14:textId="606E8880" w:rsidR="001D497D" w:rsidRPr="001D497D" w:rsidRDefault="001D497D" w:rsidP="001D497D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r w:rsidRPr="001D497D">
        <w:rPr>
          <w:b/>
          <w:bCs/>
          <w:noProof/>
          <w:color w:val="ED7D31" w:themeColor="accent2"/>
        </w:rPr>
        <w:lastRenderedPageBreak/>
        <w:drawing>
          <wp:anchor distT="0" distB="0" distL="114300" distR="114300" simplePos="0" relativeHeight="251666432" behindDoc="0" locked="0" layoutInCell="1" allowOverlap="1" wp14:anchorId="492BB3D1" wp14:editId="2897440E">
            <wp:simplePos x="0" y="0"/>
            <wp:positionH relativeFrom="margin">
              <wp:posOffset>92710</wp:posOffset>
            </wp:positionH>
            <wp:positionV relativeFrom="paragraph">
              <wp:posOffset>295910</wp:posOffset>
            </wp:positionV>
            <wp:extent cx="6508115" cy="2948940"/>
            <wp:effectExtent l="0" t="0" r="6985" b="3810"/>
            <wp:wrapTopAndBottom/>
            <wp:docPr id="523134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97D">
        <w:rPr>
          <w:b/>
          <w:bCs/>
          <w:color w:val="ED7D31" w:themeColor="accent2"/>
        </w:rPr>
        <w:t>Supporting visualizations and key findings</w:t>
      </w:r>
    </w:p>
    <w:p w14:paraId="7A248216" w14:textId="6CADBE68" w:rsidR="001D497D" w:rsidRDefault="001D497D" w:rsidP="001D497D">
      <w:pPr>
        <w:pStyle w:val="ListParagraph"/>
        <w:rPr>
          <w:b/>
          <w:bCs/>
        </w:rPr>
      </w:pPr>
    </w:p>
    <w:p w14:paraId="75EDE662" w14:textId="77777777" w:rsidR="001D497D" w:rsidRDefault="001D497D" w:rsidP="001D497D">
      <w:pPr>
        <w:pStyle w:val="ListParagraph"/>
        <w:rPr>
          <w:b/>
          <w:bCs/>
        </w:rPr>
      </w:pPr>
    </w:p>
    <w:p w14:paraId="73BB7F6D" w14:textId="77777777" w:rsidR="001D497D" w:rsidRDefault="001D497D" w:rsidP="001D497D">
      <w:pPr>
        <w:pStyle w:val="ListParagraph"/>
        <w:rPr>
          <w:b/>
          <w:bCs/>
        </w:rPr>
      </w:pPr>
    </w:p>
    <w:p w14:paraId="59A4F6A7" w14:textId="77777777" w:rsidR="001D497D" w:rsidRDefault="001D497D" w:rsidP="001D497D">
      <w:pPr>
        <w:pStyle w:val="ListParagraph"/>
        <w:rPr>
          <w:b/>
          <w:bCs/>
        </w:rPr>
      </w:pPr>
    </w:p>
    <w:p w14:paraId="438F74EE" w14:textId="792692CC" w:rsidR="001D497D" w:rsidRPr="001D497D" w:rsidRDefault="001D497D" w:rsidP="001D497D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r w:rsidRPr="001D497D">
        <w:rPr>
          <w:b/>
          <w:bCs/>
          <w:color w:val="ED7D31" w:themeColor="accent2"/>
        </w:rPr>
        <w:t>R</w:t>
      </w:r>
      <w:r w:rsidRPr="001D497D">
        <w:rPr>
          <w:b/>
          <w:bCs/>
          <w:color w:val="ED7D31" w:themeColor="accent2"/>
        </w:rPr>
        <w:t>ecommendations based on your analysis</w:t>
      </w:r>
    </w:p>
    <w:p w14:paraId="7552E158" w14:textId="7E089F21" w:rsidR="001D497D" w:rsidRDefault="001D497D" w:rsidP="001D497D">
      <w:pPr>
        <w:pStyle w:val="ListParagraph"/>
        <w:numPr>
          <w:ilvl w:val="0"/>
          <w:numId w:val="2"/>
        </w:numPr>
      </w:pPr>
      <w:r w:rsidRPr="001D497D">
        <w:t xml:space="preserve">Launch weekend-focused promotions for casual riders (e.g., discounted monthly </w:t>
      </w:r>
      <w:r w:rsidRPr="001D497D">
        <w:t>membership</w:t>
      </w:r>
      <w:r w:rsidRPr="001D497D">
        <w:t xml:space="preserve"> or referral bonuses). Position these offers directly through the app or bike stations on high-traffic weekend hours.</w:t>
      </w:r>
    </w:p>
    <w:p w14:paraId="0ACD0BA9" w14:textId="5AE16E5B" w:rsidR="001D497D" w:rsidRPr="001D497D" w:rsidRDefault="001D497D" w:rsidP="001D497D">
      <w:pPr>
        <w:pStyle w:val="ListParagraph"/>
        <w:numPr>
          <w:ilvl w:val="0"/>
          <w:numId w:val="2"/>
        </w:numPr>
      </w:pPr>
      <w:r w:rsidRPr="001D497D">
        <w:t xml:space="preserve">Investigate potential reasons (weather, station availability, commute patterns), and test </w:t>
      </w:r>
      <w:r w:rsidRPr="001D497D">
        <w:rPr>
          <w:b/>
          <w:bCs/>
        </w:rPr>
        <w:t>midweek incentives</w:t>
      </w:r>
      <w:r w:rsidRPr="001D497D">
        <w:t xml:space="preserve"> like “Wednesday Free Ride Hour” or in-app gamification for casual users.</w:t>
      </w:r>
    </w:p>
    <w:sectPr w:rsidR="001D497D" w:rsidRPr="001D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85FDF"/>
    <w:multiLevelType w:val="hybridMultilevel"/>
    <w:tmpl w:val="54361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1A6956"/>
    <w:multiLevelType w:val="hybridMultilevel"/>
    <w:tmpl w:val="42308864"/>
    <w:lvl w:ilvl="0" w:tplc="29D2B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62114">
    <w:abstractNumId w:val="1"/>
  </w:num>
  <w:num w:numId="2" w16cid:durableId="78180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6"/>
    <w:rsid w:val="000B3A46"/>
    <w:rsid w:val="001D497D"/>
    <w:rsid w:val="00231E7F"/>
    <w:rsid w:val="002478FF"/>
    <w:rsid w:val="0026083E"/>
    <w:rsid w:val="0058448E"/>
    <w:rsid w:val="00657657"/>
    <w:rsid w:val="00685ED4"/>
    <w:rsid w:val="00687BC6"/>
    <w:rsid w:val="00695838"/>
    <w:rsid w:val="006C3121"/>
    <w:rsid w:val="0086406C"/>
    <w:rsid w:val="008C748D"/>
    <w:rsid w:val="008F73C6"/>
    <w:rsid w:val="00A207BE"/>
    <w:rsid w:val="00B56613"/>
    <w:rsid w:val="00B65E15"/>
    <w:rsid w:val="00D5670D"/>
    <w:rsid w:val="00D76FD5"/>
    <w:rsid w:val="00F2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C372"/>
  <w15:chartTrackingRefBased/>
  <w15:docId w15:val="{5C29D4C8-0416-49E8-AC71-D21C2F03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Ibralebbe Akash</dc:creator>
  <cp:keywords/>
  <dc:description/>
  <cp:lastModifiedBy>Ibralebbe Akash</cp:lastModifiedBy>
  <cp:revision>10</cp:revision>
  <dcterms:created xsi:type="dcterms:W3CDTF">2025-08-03T07:33:00Z</dcterms:created>
  <dcterms:modified xsi:type="dcterms:W3CDTF">2025-08-04T05:34:00Z</dcterms:modified>
</cp:coreProperties>
</file>