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A60534" w14:textId="77777777" w:rsidR="00B720BE" w:rsidRDefault="00B720BE" w:rsidP="00B720BE">
      <w:r>
        <w:t>WORD_LEGACY_FORM_010</w:t>
      </w:r>
    </w:p>
    <w:p w14:paraId="46228637" w14:textId="77777777" w:rsidR="00B720BE" w:rsidRDefault="00B720BE" w:rsidP="00B720BE">
      <w:r>
        <w:t>Fixture ID: word-legacy-form-010</w:t>
      </w:r>
    </w:p>
    <w:p w14:paraId="3583BC28" w14:textId="22F2DBBA" w:rsidR="00B720BE" w:rsidRDefault="00B720BE" w:rsidP="00B720BE">
      <w:r>
        <w:t xml:space="preserve">TEXT_FIELD_010: </w:t>
      </w:r>
      <w:r>
        <w:fldChar w:fldCharType="begin">
          <w:ffData>
            <w:name w:val="FixtureText010"/>
            <w:enabled/>
            <w:calcOnExit/>
            <w:helpText w:type="text" w:val="HELP_TEXT_010"/>
            <w:textInput>
              <w:default w:val="FORM_VALUE_010"/>
              <w:maxLength w:val="24"/>
            </w:textInput>
          </w:ffData>
        </w:fldChar>
      </w:r>
      <w:bookmarkStart w:id="0" w:name="FixtureText010"/>
      <w:r>
        <w:instrText xml:space="preserve"> FORMTEXT </w:instrText>
      </w:r>
      <w:r>
        <w:fldChar w:fldCharType="separate"/>
      </w:r>
      <w:r>
        <w:rPr>
          <w:noProof/>
        </w:rPr>
        <w:t>FORM_VALUE_010</w:t>
      </w:r>
      <w:r>
        <w:fldChar w:fldCharType="end"/>
      </w:r>
      <w:bookmarkEnd w:id="0"/>
    </w:p>
    <w:p w14:paraId="19D60BA6" w14:textId="2CC3BFE2" w:rsidR="00B720BE" w:rsidRDefault="00B720BE" w:rsidP="00B720BE">
      <w:r>
        <w:t xml:space="preserve">CHECKBOX_FIELD_010: </w:t>
      </w:r>
      <w:r>
        <w:fldChar w:fldCharType="begin">
          <w:ffData>
            <w:name w:val="FixtureCheck010"/>
            <w:enabled/>
            <w:calcOnExit w:val="0"/>
            <w:checkBox>
              <w:size w:val="28"/>
              <w:default w:val="1"/>
            </w:checkBox>
          </w:ffData>
        </w:fldChar>
      </w:r>
      <w:bookmarkStart w:id="1" w:name="FixtureCheck010"/>
      <w:r>
        <w:instrText xml:space="preserve"> FORMCHECKBOX </w:instrText>
      </w:r>
      <w:r>
        <w:fldChar w:fldCharType="separate"/>
      </w:r>
      <w:r>
        <w:fldChar w:fldCharType="end"/>
      </w:r>
      <w:bookmarkEnd w:id="1"/>
    </w:p>
    <w:p w14:paraId="43898CDC" w14:textId="57C6CD57" w:rsidR="00B720BE" w:rsidRDefault="00B720BE" w:rsidP="00B720BE">
      <w:r>
        <w:t xml:space="preserve">DROPDOWN_FIELD_010: </w:t>
      </w:r>
      <w:r>
        <w:fldChar w:fldCharType="begin">
          <w:ffData>
            <w:name w:val="FixtureDropdown010"/>
            <w:enabled/>
            <w:calcOnExit w:val="0"/>
            <w:ddList>
              <w:listEntry w:val="OPTION_A_010"/>
              <w:listEntry w:val="OPTION_B_010"/>
            </w:ddList>
          </w:ffData>
        </w:fldChar>
      </w:r>
      <w:bookmarkStart w:id="2" w:name="FixtureDropdown010"/>
      <w:r>
        <w:instrText xml:space="preserve"> FORMDROPDOWN </w:instrText>
      </w:r>
      <w:r>
        <w:fldChar w:fldCharType="separate"/>
      </w:r>
      <w:r>
        <w:fldChar w:fldCharType="end"/>
      </w:r>
      <w:bookmarkEnd w:id="2"/>
    </w:p>
    <w:p w14:paraId="3B1CDEC1" w14:textId="0EEDBE8C" w:rsidR="00842CC0" w:rsidRDefault="00B720BE" w:rsidP="00B720BE">
      <w:r>
        <w:t>END_FORM_010</w:t>
      </w:r>
    </w:p>
    <w:sectPr w:rsidR="00842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BE"/>
    <w:rsid w:val="002309A5"/>
    <w:rsid w:val="002F74F7"/>
    <w:rsid w:val="00842CC0"/>
    <w:rsid w:val="009465BB"/>
    <w:rsid w:val="00B05339"/>
    <w:rsid w:val="00B720BE"/>
    <w:rsid w:val="00BC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9DA3D"/>
  <w15:chartTrackingRefBased/>
  <w15:docId w15:val="{6B891963-552F-6648-96A4-4117B16A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177</Characters>
  <Application>Microsoft Office Word</Application>
  <DocSecurity>0</DocSecurity>
  <Lines>8</Lines>
  <Paragraphs>8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1</cp:revision>
  <dcterms:created xsi:type="dcterms:W3CDTF">2026-10-15T08:24:00Z</dcterms:created>
  <dcterms:modified xsi:type="dcterms:W3CDTF">2026-10-15T08:28:00Z</dcterms:modified>
</cp:coreProperties>
</file>