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>Office of the Provost</w:t>
      </w: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>College of Medicine Enugu.</w:t>
      </w:r>
    </w:p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>14</w:t>
      </w: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May, 2024</w:t>
      </w:r>
    </w:p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proofErr w:type="gramStart"/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>Provost</w:t>
      </w:r>
      <w:proofErr w:type="gramEnd"/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b/>
          <w:bCs/>
          <w:sz w:val="28"/>
          <w:szCs w:val="28"/>
        </w:rPr>
        <w:t>College of Medicine Enugu.</w:t>
      </w:r>
    </w:p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335E" w:rsidRPr="00640747" w:rsidRDefault="003D335E" w:rsidP="006407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sz w:val="28"/>
          <w:szCs w:val="28"/>
        </w:rPr>
        <w:t>Sir,</w:t>
      </w:r>
    </w:p>
    <w:p w:rsidR="0036785C" w:rsidRPr="00640747" w:rsidRDefault="003D335E" w:rsidP="00640747">
      <w:pPr>
        <w:spacing w:line="360" w:lineRule="auto"/>
        <w:jc w:val="both"/>
        <w:rPr>
          <w:rFonts w:ascii="Arial Black" w:eastAsia="Times New Roman" w:hAnsi="Arial Black" w:cs="Times New Roman"/>
          <w:bCs/>
          <w:sz w:val="32"/>
          <w:szCs w:val="32"/>
        </w:rPr>
      </w:pPr>
      <w:r w:rsidRPr="00640747">
        <w:rPr>
          <w:rFonts w:ascii="Arial Black" w:eastAsia="Times New Roman" w:hAnsi="Arial Black" w:cs="Times New Roman"/>
          <w:bCs/>
          <w:sz w:val="32"/>
          <w:szCs w:val="32"/>
        </w:rPr>
        <w:t>2024 LEAVE TABLE</w:t>
      </w:r>
    </w:p>
    <w:p w:rsidR="003D335E" w:rsidRPr="00640747" w:rsidRDefault="003D335E" w:rsidP="006407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bCs/>
          <w:sz w:val="28"/>
          <w:szCs w:val="28"/>
        </w:rPr>
        <w:t>I wish to bring to your notice the 2024 annual leave roaster of staff under this unit: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3D335E" w:rsidRPr="00640747" w:rsidTr="003D335E">
        <w:tc>
          <w:tcPr>
            <w:tcW w:w="7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38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Staff Name</w:t>
            </w:r>
          </w:p>
        </w:tc>
        <w:tc>
          <w:tcPr>
            <w:tcW w:w="225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225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End Date</w:t>
            </w:r>
          </w:p>
        </w:tc>
      </w:tr>
      <w:tr w:rsidR="003D335E" w:rsidRPr="00640747" w:rsidTr="003D335E">
        <w:tc>
          <w:tcPr>
            <w:tcW w:w="7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8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Ogbodo, Philomina Chinwe</w:t>
            </w:r>
          </w:p>
        </w:tc>
        <w:tc>
          <w:tcPr>
            <w:tcW w:w="225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July, 2024</w:t>
            </w:r>
          </w:p>
        </w:tc>
        <w:tc>
          <w:tcPr>
            <w:tcW w:w="225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23 August, 2024</w:t>
            </w:r>
          </w:p>
        </w:tc>
      </w:tr>
      <w:tr w:rsidR="003D335E" w:rsidRPr="00640747" w:rsidTr="003D335E">
        <w:tc>
          <w:tcPr>
            <w:tcW w:w="7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8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Ozoemena</w:t>
            </w:r>
            <w:proofErr w:type="spellEnd"/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Georgina</w:t>
            </w:r>
          </w:p>
        </w:tc>
        <w:tc>
          <w:tcPr>
            <w:tcW w:w="225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19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August, 2024</w:t>
            </w:r>
          </w:p>
        </w:tc>
        <w:tc>
          <w:tcPr>
            <w:tcW w:w="225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September, 2024</w:t>
            </w:r>
          </w:p>
        </w:tc>
      </w:tr>
      <w:tr w:rsidR="003D335E" w:rsidRPr="00640747" w:rsidTr="003D335E">
        <w:tc>
          <w:tcPr>
            <w:tcW w:w="7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8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Ogbu, Amaka Henrietta</w:t>
            </w:r>
          </w:p>
        </w:tc>
        <w:tc>
          <w:tcPr>
            <w:tcW w:w="2254" w:type="dxa"/>
          </w:tcPr>
          <w:p w:rsidR="003D335E" w:rsidRPr="00640747" w:rsidRDefault="00640747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nd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October, 2024</w:t>
            </w:r>
          </w:p>
        </w:tc>
        <w:tc>
          <w:tcPr>
            <w:tcW w:w="2254" w:type="dxa"/>
          </w:tcPr>
          <w:p w:rsidR="003D335E" w:rsidRPr="00640747" w:rsidRDefault="00640747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November, 2024</w:t>
            </w:r>
          </w:p>
        </w:tc>
      </w:tr>
      <w:tr w:rsidR="003D335E" w:rsidRPr="00640747" w:rsidTr="003D335E">
        <w:tc>
          <w:tcPr>
            <w:tcW w:w="7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8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Ugwu, </w:t>
            </w:r>
            <w:proofErr w:type="spellStart"/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Ifebuche</w:t>
            </w:r>
            <w:proofErr w:type="spellEnd"/>
          </w:p>
        </w:tc>
        <w:tc>
          <w:tcPr>
            <w:tcW w:w="2254" w:type="dxa"/>
          </w:tcPr>
          <w:p w:rsidR="003D335E" w:rsidRPr="00640747" w:rsidRDefault="00640747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13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November, 2024</w:t>
            </w:r>
          </w:p>
        </w:tc>
        <w:tc>
          <w:tcPr>
            <w:tcW w:w="2254" w:type="dxa"/>
          </w:tcPr>
          <w:p w:rsidR="003D335E" w:rsidRPr="00640747" w:rsidRDefault="00640747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24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December, 2024</w:t>
            </w:r>
          </w:p>
        </w:tc>
      </w:tr>
      <w:tr w:rsidR="003D335E" w:rsidRPr="00640747" w:rsidTr="003D335E">
        <w:tc>
          <w:tcPr>
            <w:tcW w:w="7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804" w:type="dxa"/>
          </w:tcPr>
          <w:p w:rsidR="003D335E" w:rsidRPr="00640747" w:rsidRDefault="003D335E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Nnaji, Nnaemeka Emmanuel</w:t>
            </w:r>
          </w:p>
        </w:tc>
        <w:tc>
          <w:tcPr>
            <w:tcW w:w="2254" w:type="dxa"/>
          </w:tcPr>
          <w:p w:rsidR="003D335E" w:rsidRPr="00640747" w:rsidRDefault="00640747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November, 2024</w:t>
            </w:r>
          </w:p>
        </w:tc>
        <w:tc>
          <w:tcPr>
            <w:tcW w:w="2254" w:type="dxa"/>
          </w:tcPr>
          <w:p w:rsidR="003D335E" w:rsidRPr="00640747" w:rsidRDefault="00640747" w:rsidP="006407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64074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December, 2024</w:t>
            </w:r>
          </w:p>
        </w:tc>
      </w:tr>
    </w:tbl>
    <w:p w:rsidR="003D335E" w:rsidRPr="00640747" w:rsidRDefault="003D335E" w:rsidP="006407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D335E" w:rsidRPr="00640747" w:rsidRDefault="00640747" w:rsidP="006407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747">
        <w:rPr>
          <w:rFonts w:ascii="Times New Roman" w:hAnsi="Times New Roman" w:cs="Times New Roman"/>
          <w:b/>
          <w:sz w:val="28"/>
          <w:szCs w:val="28"/>
        </w:rPr>
        <w:t>Yours sincerely</w:t>
      </w:r>
    </w:p>
    <w:p w:rsidR="00640747" w:rsidRPr="00640747" w:rsidRDefault="00640747" w:rsidP="006407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0747" w:rsidRPr="00640747" w:rsidRDefault="00640747" w:rsidP="006407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747">
        <w:rPr>
          <w:rFonts w:ascii="Times New Roman" w:eastAsia="Times New Roman" w:hAnsi="Times New Roman" w:cs="Times New Roman"/>
          <w:b/>
          <w:sz w:val="28"/>
          <w:szCs w:val="28"/>
        </w:rPr>
        <w:t>Ogbodo, Philomina Chinwe</w:t>
      </w:r>
    </w:p>
    <w:sectPr w:rsidR="00640747" w:rsidRPr="00640747" w:rsidSect="00640747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5E"/>
    <w:rsid w:val="0036785C"/>
    <w:rsid w:val="003D335E"/>
    <w:rsid w:val="00560AD4"/>
    <w:rsid w:val="00640747"/>
    <w:rsid w:val="00A3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7964"/>
  <w15:chartTrackingRefBased/>
  <w15:docId w15:val="{59159EAD-B0D7-4AE4-8DAD-DC5B452D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5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</dc:creator>
  <cp:keywords/>
  <dc:description/>
  <cp:lastModifiedBy>HERCULES</cp:lastModifiedBy>
  <cp:revision>1</cp:revision>
  <dcterms:created xsi:type="dcterms:W3CDTF">2024-06-26T10:09:00Z</dcterms:created>
  <dcterms:modified xsi:type="dcterms:W3CDTF">2024-06-26T10:23:00Z</dcterms:modified>
</cp:coreProperties>
</file>