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3D8D7" w14:textId="3D65EB0B" w:rsidR="00E20368" w:rsidRPr="00F13B14" w:rsidRDefault="00E20368" w:rsidP="00F13B14">
      <w:pPr>
        <w:jc w:val="center"/>
        <w:rPr>
          <w:b/>
          <w:bCs/>
          <w:color w:val="FF0000"/>
          <w:sz w:val="30"/>
          <w:szCs w:val="30"/>
        </w:rPr>
      </w:pPr>
      <w:r w:rsidRPr="002371F7">
        <w:rPr>
          <w:b/>
          <w:bCs/>
          <w:color w:val="FF0000"/>
          <w:sz w:val="30"/>
          <w:szCs w:val="30"/>
        </w:rPr>
        <w:t>13.NetworkFirewall</w:t>
      </w:r>
    </w:p>
    <w:p w14:paraId="33783230" w14:textId="4EE4DEFA" w:rsidR="0058217F" w:rsidRDefault="00DD6DB5" w:rsidP="0058217F">
      <w:pPr>
        <w:pStyle w:val="ListParagraph"/>
        <w:numPr>
          <w:ilvl w:val="0"/>
          <w:numId w:val="1"/>
        </w:numPr>
      </w:pPr>
      <w:r>
        <w:t>Create 2 subnets</w:t>
      </w:r>
    </w:p>
    <w:p w14:paraId="3D4AFD07" w14:textId="21E12364" w:rsidR="00655771" w:rsidRDefault="00251505" w:rsidP="00890BEE">
      <w:pPr>
        <w:pStyle w:val="ListParagraph"/>
        <w:numPr>
          <w:ilvl w:val="0"/>
          <w:numId w:val="3"/>
        </w:numPr>
      </w:pPr>
      <w:r>
        <w:t>Protected subnet</w:t>
      </w:r>
    </w:p>
    <w:p w14:paraId="55176C46" w14:textId="22AA10C0" w:rsidR="00251505" w:rsidRDefault="00844EF6" w:rsidP="00890BEE">
      <w:pPr>
        <w:pStyle w:val="ListParagraph"/>
        <w:numPr>
          <w:ilvl w:val="0"/>
          <w:numId w:val="3"/>
        </w:numPr>
      </w:pPr>
      <w:r>
        <w:t xml:space="preserve">Firewall subnet </w:t>
      </w:r>
    </w:p>
    <w:p w14:paraId="715150F1" w14:textId="4D41ACD3" w:rsidR="00D71A7F" w:rsidRDefault="00916557" w:rsidP="00D71A7F">
      <w:pPr>
        <w:pStyle w:val="ListParagraph"/>
        <w:numPr>
          <w:ilvl w:val="0"/>
          <w:numId w:val="1"/>
        </w:numPr>
      </w:pPr>
      <w:r>
        <w:t xml:space="preserve">Deploy a windows server </w:t>
      </w:r>
      <w:r w:rsidR="00AF21EB">
        <w:t xml:space="preserve">on protected subnet </w:t>
      </w:r>
      <w:r w:rsidR="00923EE0">
        <w:t xml:space="preserve">and login to it. </w:t>
      </w:r>
    </w:p>
    <w:p w14:paraId="6FFDBC22" w14:textId="07A2E0C9" w:rsidR="000D6947" w:rsidRDefault="00EC69DE" w:rsidP="000D6947">
      <w:pPr>
        <w:pStyle w:val="ListParagraph"/>
        <w:numPr>
          <w:ilvl w:val="0"/>
          <w:numId w:val="1"/>
        </w:numPr>
      </w:pPr>
      <w:r>
        <w:t xml:space="preserve">Create firewall </w:t>
      </w:r>
      <w:r w:rsidR="00580134">
        <w:t xml:space="preserve">rule </w:t>
      </w:r>
      <w:r>
        <w:t xml:space="preserve">group </w:t>
      </w:r>
      <w:r w:rsidR="00BE2A95">
        <w:t xml:space="preserve">and select domain </w:t>
      </w:r>
      <w:r w:rsidR="00B55208">
        <w:t xml:space="preserve">list and </w:t>
      </w:r>
      <w:r w:rsidR="00F95EB8">
        <w:t>provi</w:t>
      </w:r>
      <w:r w:rsidR="002B41B9">
        <w:t>de</w:t>
      </w:r>
      <w:r w:rsidR="00F95EB8">
        <w:t xml:space="preserve"> the domain names </w:t>
      </w:r>
      <w:r w:rsidR="00393744">
        <w:t xml:space="preserve">which needed </w:t>
      </w:r>
      <w:r w:rsidR="00BF1349">
        <w:t xml:space="preserve">to be blocked. </w:t>
      </w:r>
    </w:p>
    <w:p w14:paraId="6392B88B" w14:textId="4CE4D3C0" w:rsidR="0039614E" w:rsidRDefault="0039614E" w:rsidP="0039614E">
      <w:pPr>
        <w:pStyle w:val="ListParagraph"/>
        <w:numPr>
          <w:ilvl w:val="0"/>
          <w:numId w:val="4"/>
        </w:numPr>
      </w:pPr>
      <w:r>
        <w:t>.facebook.com</w:t>
      </w:r>
    </w:p>
    <w:p w14:paraId="019C47B8" w14:textId="74314C22" w:rsidR="0039614E" w:rsidRDefault="00C74075" w:rsidP="0039614E">
      <w:pPr>
        <w:pStyle w:val="ListParagraph"/>
        <w:numPr>
          <w:ilvl w:val="0"/>
          <w:numId w:val="4"/>
        </w:numPr>
      </w:pPr>
      <w:r>
        <w:t>.amazon.com</w:t>
      </w:r>
    </w:p>
    <w:p w14:paraId="2242BB99" w14:textId="40826FA9" w:rsidR="00C74075" w:rsidRDefault="00233A20" w:rsidP="0039614E">
      <w:pPr>
        <w:pStyle w:val="ListParagraph"/>
        <w:numPr>
          <w:ilvl w:val="0"/>
          <w:numId w:val="4"/>
        </w:numPr>
      </w:pPr>
      <w:r>
        <w:t>.</w:t>
      </w:r>
      <w:r w:rsidR="00895163">
        <w:t>f</w:t>
      </w:r>
      <w:r w:rsidR="00392253">
        <w:t xml:space="preserve">lipkart.com </w:t>
      </w:r>
    </w:p>
    <w:p w14:paraId="4FF0340F" w14:textId="664A54C6" w:rsidR="00207F7C" w:rsidRDefault="00A11A29" w:rsidP="00207F7C">
      <w:pPr>
        <w:pStyle w:val="ListParagraph"/>
        <w:numPr>
          <w:ilvl w:val="0"/>
          <w:numId w:val="1"/>
        </w:numPr>
      </w:pPr>
      <w:r>
        <w:t xml:space="preserve">Create a firewall policy </w:t>
      </w:r>
      <w:r w:rsidR="0026571C">
        <w:t xml:space="preserve">and add the firewall </w:t>
      </w:r>
      <w:r w:rsidR="000F6B72">
        <w:t xml:space="preserve">rule group </w:t>
      </w:r>
      <w:r w:rsidR="000C61BD">
        <w:t>which you have created in step 2.</w:t>
      </w:r>
    </w:p>
    <w:p w14:paraId="4CA32BA3" w14:textId="57F878FB" w:rsidR="000C61BD" w:rsidRDefault="005C51E2" w:rsidP="00207F7C">
      <w:pPr>
        <w:pStyle w:val="ListParagraph"/>
        <w:numPr>
          <w:ilvl w:val="0"/>
          <w:numId w:val="1"/>
        </w:numPr>
      </w:pPr>
      <w:r>
        <w:t xml:space="preserve">Create firewall and </w:t>
      </w:r>
      <w:r w:rsidR="00592EC0">
        <w:t xml:space="preserve">select firewall subnet </w:t>
      </w:r>
      <w:r w:rsidR="001C021A">
        <w:t xml:space="preserve">created in step1 </w:t>
      </w:r>
      <w:r w:rsidR="004052D2">
        <w:t xml:space="preserve">and create az </w:t>
      </w:r>
      <w:r w:rsidR="00C01425">
        <w:t xml:space="preserve">us-east-1 </w:t>
      </w:r>
      <w:r w:rsidR="00996607">
        <w:t xml:space="preserve">where both firewall </w:t>
      </w:r>
      <w:r w:rsidR="002969E1">
        <w:t xml:space="preserve">&amp; protected subnet </w:t>
      </w:r>
      <w:r w:rsidR="00704B9A">
        <w:t xml:space="preserve">are created. </w:t>
      </w:r>
    </w:p>
    <w:p w14:paraId="7246298B" w14:textId="7B51E63F" w:rsidR="0051595F" w:rsidRDefault="00F76B94" w:rsidP="00207F7C">
      <w:pPr>
        <w:pStyle w:val="ListParagraph"/>
        <w:numPr>
          <w:ilvl w:val="0"/>
          <w:numId w:val="1"/>
        </w:numPr>
      </w:pPr>
      <w:r>
        <w:t>Create 3 routing tables</w:t>
      </w:r>
    </w:p>
    <w:p w14:paraId="0FFAEC96" w14:textId="0DCD5121" w:rsidR="0047369C" w:rsidRDefault="00E66B40" w:rsidP="0047369C">
      <w:pPr>
        <w:pStyle w:val="ListParagraph"/>
        <w:numPr>
          <w:ilvl w:val="0"/>
          <w:numId w:val="5"/>
        </w:numPr>
      </w:pPr>
      <w:r>
        <w:t>Protected subnet RT</w:t>
      </w:r>
    </w:p>
    <w:p w14:paraId="18AE1BD5" w14:textId="54FF5345" w:rsidR="00E66B40" w:rsidRDefault="00FD168F" w:rsidP="0047369C">
      <w:pPr>
        <w:pStyle w:val="ListParagraph"/>
        <w:numPr>
          <w:ilvl w:val="0"/>
          <w:numId w:val="5"/>
        </w:numPr>
      </w:pPr>
      <w:r>
        <w:t>Firewall subnet RT</w:t>
      </w:r>
    </w:p>
    <w:p w14:paraId="622A5176" w14:textId="33820C8A" w:rsidR="00FD168F" w:rsidRDefault="0013150F" w:rsidP="0047369C">
      <w:pPr>
        <w:pStyle w:val="ListParagraph"/>
        <w:numPr>
          <w:ilvl w:val="0"/>
          <w:numId w:val="5"/>
        </w:numPr>
      </w:pPr>
      <w:r>
        <w:t xml:space="preserve">IGW </w:t>
      </w:r>
      <w:r w:rsidR="00C33ABA">
        <w:t xml:space="preserve">ingress </w:t>
      </w:r>
      <w:r w:rsidR="009236E1">
        <w:t>subnet RT</w:t>
      </w:r>
    </w:p>
    <w:p w14:paraId="1F27D537" w14:textId="1BEFE5A0" w:rsidR="009236E1" w:rsidRDefault="009A4DFE" w:rsidP="00F1087F">
      <w:pPr>
        <w:pStyle w:val="ListParagraph"/>
        <w:numPr>
          <w:ilvl w:val="0"/>
          <w:numId w:val="1"/>
        </w:numPr>
      </w:pPr>
      <w:r>
        <w:t xml:space="preserve">For protected </w:t>
      </w:r>
      <w:r w:rsidR="00665F2E">
        <w:t xml:space="preserve">subnet add </w:t>
      </w:r>
      <w:r w:rsidR="00787829">
        <w:t>0.0.0.0/0</w:t>
      </w:r>
      <w:r w:rsidR="00051B27">
        <w:t xml:space="preserve"> to firewall </w:t>
      </w:r>
      <w:r w:rsidR="00F24192">
        <w:t xml:space="preserve">VPC eni </w:t>
      </w:r>
      <w:r w:rsidR="00880BE1">
        <w:t xml:space="preserve">interface </w:t>
      </w:r>
      <w:r w:rsidR="004E6C60">
        <w:t>like</w:t>
      </w:r>
    </w:p>
    <w:p w14:paraId="5D48FDB2" w14:textId="7800757D" w:rsidR="004E6C60" w:rsidRDefault="00513D1B" w:rsidP="00F1087F">
      <w:pPr>
        <w:pStyle w:val="ListParagraph"/>
        <w:numPr>
          <w:ilvl w:val="0"/>
          <w:numId w:val="1"/>
        </w:numPr>
      </w:pPr>
      <w:r>
        <w:t xml:space="preserve">For firewall subnet add </w:t>
      </w:r>
      <w:r w:rsidR="00B24765">
        <w:t xml:space="preserve">0.0.0.0/0 </w:t>
      </w:r>
      <w:r w:rsidR="00F97E97">
        <w:t xml:space="preserve">to IGW </w:t>
      </w:r>
      <w:r w:rsidR="001E48A7">
        <w:t>which is a public subnet</w:t>
      </w:r>
    </w:p>
    <w:p w14:paraId="44A826BC" w14:textId="564CE41B" w:rsidR="001E48A7" w:rsidRDefault="003832CC" w:rsidP="00F1087F">
      <w:pPr>
        <w:pStyle w:val="ListParagraph"/>
        <w:numPr>
          <w:ilvl w:val="0"/>
          <w:numId w:val="1"/>
        </w:numPr>
      </w:pPr>
      <w:r>
        <w:t>For IGW ingress subnet RT</w:t>
      </w:r>
      <w:r w:rsidR="00B233A5">
        <w:t xml:space="preserve">, </w:t>
      </w:r>
      <w:r w:rsidR="00E92A46">
        <w:t>select</w:t>
      </w:r>
      <w:r w:rsidR="00B233A5">
        <w:t xml:space="preserve"> edge association</w:t>
      </w:r>
      <w:r w:rsidR="0004186C">
        <w:t xml:space="preserve">s </w:t>
      </w:r>
      <w:r w:rsidR="00D90D5E">
        <w:t xml:space="preserve">and select IGW. </w:t>
      </w:r>
      <w:r w:rsidR="00871382">
        <w:t>In the same routing table</w:t>
      </w:r>
      <w:r w:rsidR="00826CD2">
        <w:t>, select routes</w:t>
      </w:r>
      <w:r w:rsidR="00F953C6">
        <w:t xml:space="preserve">, in the destination provide </w:t>
      </w:r>
      <w:r w:rsidR="009D60CE">
        <w:t xml:space="preserve">CIDR </w:t>
      </w:r>
      <w:r w:rsidR="003042FE">
        <w:t>range of protected subnet</w:t>
      </w:r>
      <w:r w:rsidR="003A67B7">
        <w:t xml:space="preserve"> and give target as </w:t>
      </w:r>
      <w:r w:rsidR="00D243C6">
        <w:t>firewall vpc</w:t>
      </w:r>
      <w:r w:rsidR="00B40862">
        <w:t xml:space="preserve"> eni. </w:t>
      </w:r>
    </w:p>
    <w:p w14:paraId="5ED7B4DA" w14:textId="2BC8FF93" w:rsidR="00E576F5" w:rsidRDefault="00E576F5" w:rsidP="00E576F5"/>
    <w:p w14:paraId="590166F1" w14:textId="5DA904C4" w:rsidR="00E576F5" w:rsidRDefault="00BF0D57" w:rsidP="00C130CE">
      <w:pPr>
        <w:jc w:val="center"/>
        <w:rPr>
          <w:b/>
          <w:bCs/>
          <w:color w:val="FF0000"/>
          <w:sz w:val="30"/>
          <w:szCs w:val="30"/>
        </w:rPr>
      </w:pPr>
      <w:r w:rsidRPr="00C130CE">
        <w:rPr>
          <w:b/>
          <w:bCs/>
          <w:color w:val="FF0000"/>
          <w:sz w:val="30"/>
          <w:szCs w:val="30"/>
        </w:rPr>
        <w:t xml:space="preserve">1. </w:t>
      </w:r>
      <w:r w:rsidR="00E576F5" w:rsidRPr="00C130CE">
        <w:rPr>
          <w:b/>
          <w:bCs/>
          <w:color w:val="FF0000"/>
          <w:sz w:val="30"/>
          <w:szCs w:val="30"/>
        </w:rPr>
        <w:t>Create 2 subnets</w:t>
      </w:r>
    </w:p>
    <w:p w14:paraId="3828C88B" w14:textId="4A878291" w:rsidR="00C403CC" w:rsidRPr="00C403CC" w:rsidRDefault="00C403CC" w:rsidP="00C403CC">
      <w:r>
        <w:t xml:space="preserve">--- here, we are going to create 2 subnets. </w:t>
      </w:r>
    </w:p>
    <w:p w14:paraId="31A47D28" w14:textId="54A98D17" w:rsidR="00C270E0" w:rsidRPr="00E3299C" w:rsidRDefault="00C270E0" w:rsidP="00E3299C">
      <w:pPr>
        <w:jc w:val="center"/>
        <w:rPr>
          <w:b/>
          <w:bCs/>
          <w:color w:val="FF0000"/>
        </w:rPr>
      </w:pPr>
      <w:r w:rsidRPr="00E3299C">
        <w:rPr>
          <w:b/>
          <w:bCs/>
          <w:color w:val="FF0000"/>
        </w:rPr>
        <w:t>a. ProtectedSubnet</w:t>
      </w:r>
      <w:r w:rsidR="00BF3A20">
        <w:rPr>
          <w:b/>
          <w:bCs/>
          <w:color w:val="FF0000"/>
        </w:rPr>
        <w:t xml:space="preserve"> – 10.0.15.0/24</w:t>
      </w:r>
    </w:p>
    <w:p w14:paraId="7C13E3E5" w14:textId="75677453" w:rsidR="00E20368" w:rsidRDefault="0058217F">
      <w:r>
        <w:t>---</w:t>
      </w:r>
      <w:r w:rsidR="00C130CE">
        <w:t xml:space="preserve"> </w:t>
      </w:r>
      <w:r w:rsidR="00145696">
        <w:t xml:space="preserve">go to vpc, my current vpc </w:t>
      </w:r>
      <w:r w:rsidR="009D2078">
        <w:t xml:space="preserve">is </w:t>
      </w:r>
      <w:r w:rsidR="00145696">
        <w:t xml:space="preserve">TATA-VPC. </w:t>
      </w:r>
      <w:r w:rsidR="00CD1895">
        <w:t>I will create protect</w:t>
      </w:r>
      <w:r w:rsidR="00F97C6D">
        <w:t>e</w:t>
      </w:r>
      <w:r w:rsidR="00CD1895">
        <w:t xml:space="preserve">dsubnet under TATA-VPC. </w:t>
      </w:r>
    </w:p>
    <w:p w14:paraId="6046FC95" w14:textId="0BCCF5A1" w:rsidR="00F33372" w:rsidRDefault="00F33372">
      <w:r>
        <w:rPr>
          <w:noProof/>
        </w:rPr>
        <w:drawing>
          <wp:inline distT="0" distB="0" distL="0" distR="0" wp14:anchorId="6F93A999" wp14:editId="2A701EFD">
            <wp:extent cx="5731510" cy="27870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EB84" w14:textId="49268A68" w:rsidR="00CD27AB" w:rsidRDefault="00CD27AB">
      <w:r>
        <w:rPr>
          <w:noProof/>
        </w:rPr>
        <w:lastRenderedPageBreak/>
        <w:drawing>
          <wp:inline distT="0" distB="0" distL="0" distR="0" wp14:anchorId="7ED5C76A" wp14:editId="49B8E431">
            <wp:extent cx="5731510" cy="15652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88C00" w14:textId="1B1DF4A5" w:rsidR="00662A05" w:rsidRDefault="00662A05">
      <w:r>
        <w:t>--- click on create subnet.</w:t>
      </w:r>
    </w:p>
    <w:p w14:paraId="673F0F78" w14:textId="273B9CA5" w:rsidR="006C4047" w:rsidRPr="00CC753E" w:rsidRDefault="006C4047" w:rsidP="00CC753E">
      <w:pPr>
        <w:pStyle w:val="ListParagraph"/>
        <w:numPr>
          <w:ilvl w:val="0"/>
          <w:numId w:val="3"/>
        </w:numPr>
        <w:jc w:val="center"/>
        <w:rPr>
          <w:b/>
          <w:bCs/>
          <w:color w:val="FF0000"/>
        </w:rPr>
      </w:pPr>
      <w:r w:rsidRPr="00CC753E">
        <w:rPr>
          <w:b/>
          <w:bCs/>
          <w:color w:val="FF0000"/>
        </w:rPr>
        <w:t>FirewallSubnet</w:t>
      </w:r>
      <w:r w:rsidR="00AE17D0" w:rsidRPr="00CC753E">
        <w:rPr>
          <w:b/>
          <w:bCs/>
          <w:color w:val="FF0000"/>
        </w:rPr>
        <w:t xml:space="preserve"> – 10.0.16.0/24 </w:t>
      </w:r>
    </w:p>
    <w:p w14:paraId="61EB9EE5" w14:textId="58C2B2D7" w:rsidR="00CC753E" w:rsidRPr="00CC753E" w:rsidRDefault="00CC753E" w:rsidP="00CC753E">
      <w:r>
        <w:t xml:space="preserve">--- go to vpc </w:t>
      </w:r>
    </w:p>
    <w:p w14:paraId="07ED2A4B" w14:textId="2EC22FFE" w:rsidR="006C4047" w:rsidRDefault="00035090">
      <w:r>
        <w:rPr>
          <w:noProof/>
        </w:rPr>
        <w:drawing>
          <wp:inline distT="0" distB="0" distL="0" distR="0" wp14:anchorId="146C7685" wp14:editId="7F1A217F">
            <wp:extent cx="5731510" cy="2770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7EAE7" w14:textId="3C7B59AE" w:rsidR="005A5D3D" w:rsidRDefault="005A5D3D">
      <w:r>
        <w:rPr>
          <w:noProof/>
        </w:rPr>
        <w:drawing>
          <wp:inline distT="0" distB="0" distL="0" distR="0" wp14:anchorId="66D42FB5" wp14:editId="1E56E185">
            <wp:extent cx="5731510" cy="15278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C14C" w14:textId="3099F203" w:rsidR="006C4047" w:rsidRDefault="006C4047">
      <w:r>
        <w:t xml:space="preserve">--- </w:t>
      </w:r>
      <w:r w:rsidR="00E90B7A">
        <w:t>click on create subnet.</w:t>
      </w:r>
    </w:p>
    <w:p w14:paraId="1CE62134" w14:textId="77777777" w:rsidR="00B90690" w:rsidRDefault="00B90690"/>
    <w:p w14:paraId="6925AD39" w14:textId="385C40F5" w:rsidR="00243C79" w:rsidRDefault="00243C79" w:rsidP="003D3BAD">
      <w:pPr>
        <w:jc w:val="center"/>
        <w:rPr>
          <w:b/>
          <w:bCs/>
          <w:color w:val="FF0000"/>
          <w:sz w:val="30"/>
          <w:szCs w:val="30"/>
        </w:rPr>
      </w:pPr>
      <w:r w:rsidRPr="003D3BAD">
        <w:rPr>
          <w:b/>
          <w:bCs/>
          <w:color w:val="FF0000"/>
          <w:sz w:val="30"/>
          <w:szCs w:val="30"/>
        </w:rPr>
        <w:t>Create network firewall rule group</w:t>
      </w:r>
    </w:p>
    <w:p w14:paraId="70D99F81" w14:textId="64DB260D" w:rsidR="00243C79" w:rsidRDefault="00F776A6">
      <w:r>
        <w:rPr>
          <w:noProof/>
        </w:rPr>
        <w:lastRenderedPageBreak/>
        <w:drawing>
          <wp:inline distT="0" distB="0" distL="0" distR="0" wp14:anchorId="61776EB1" wp14:editId="79E737D3">
            <wp:extent cx="5731510" cy="26917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35FF" w14:textId="52CA1757" w:rsidR="00243C79" w:rsidRDefault="00243C79">
      <w:r>
        <w:t xml:space="preserve">--- </w:t>
      </w:r>
      <w:r w:rsidR="004A0E65">
        <w:t>click on create network firewall rule group.</w:t>
      </w:r>
    </w:p>
    <w:p w14:paraId="2DEE45B7" w14:textId="023B9857" w:rsidR="00DF134F" w:rsidRDefault="00DF134F">
      <w:r>
        <w:rPr>
          <w:noProof/>
        </w:rPr>
        <w:drawing>
          <wp:inline distT="0" distB="0" distL="0" distR="0" wp14:anchorId="6C7DE77E" wp14:editId="4F4232D4">
            <wp:extent cx="5731510" cy="29171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FFA8D" w14:textId="52CD566C" w:rsidR="00C0349F" w:rsidRDefault="00C0349F">
      <w:r>
        <w:rPr>
          <w:noProof/>
        </w:rPr>
        <w:drawing>
          <wp:inline distT="0" distB="0" distL="0" distR="0" wp14:anchorId="07A81E29" wp14:editId="4F11592C">
            <wp:extent cx="5731510" cy="26447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94F78" w14:textId="562789A6" w:rsidR="00702FED" w:rsidRDefault="00702FED">
      <w:r>
        <w:rPr>
          <w:noProof/>
        </w:rPr>
        <w:lastRenderedPageBreak/>
        <w:drawing>
          <wp:inline distT="0" distB="0" distL="0" distR="0" wp14:anchorId="332E338A" wp14:editId="2170C9A4">
            <wp:extent cx="5731510" cy="923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92ED" w14:textId="4D8F39BB" w:rsidR="004C785A" w:rsidRDefault="004C785A">
      <w:r>
        <w:t xml:space="preserve">--- Click on create </w:t>
      </w:r>
      <w:r w:rsidR="00BD3A36">
        <w:t>state full</w:t>
      </w:r>
      <w:r>
        <w:t xml:space="preserve"> rule group.</w:t>
      </w:r>
    </w:p>
    <w:p w14:paraId="0AA6990C" w14:textId="779BACEC" w:rsidR="00446423" w:rsidRDefault="00446423">
      <w:r>
        <w:rPr>
          <w:noProof/>
        </w:rPr>
        <w:drawing>
          <wp:inline distT="0" distB="0" distL="0" distR="0" wp14:anchorId="5DBF6261" wp14:editId="2CF939FA">
            <wp:extent cx="5731510" cy="2961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5DB36" w14:textId="5077A5E6" w:rsidR="00DE57E3" w:rsidRDefault="00DE57E3">
      <w:r>
        <w:t xml:space="preserve">--- </w:t>
      </w:r>
      <w:r w:rsidRPr="00832504">
        <w:rPr>
          <w:b/>
          <w:bCs/>
          <w:color w:val="FF0000"/>
        </w:rPr>
        <w:t>note</w:t>
      </w:r>
      <w:r w:rsidRPr="00832504">
        <w:rPr>
          <w:color w:val="FF0000"/>
        </w:rPr>
        <w:t xml:space="preserve"> </w:t>
      </w:r>
      <w:r>
        <w:t xml:space="preserve">– our network firewall </w:t>
      </w:r>
      <w:r w:rsidR="00C5367F">
        <w:t>rule groups</w:t>
      </w:r>
      <w:r>
        <w:t xml:space="preserve"> got created.</w:t>
      </w:r>
    </w:p>
    <w:p w14:paraId="192435E2" w14:textId="1D33E3F7" w:rsidR="0018100C" w:rsidRDefault="0018100C"/>
    <w:p w14:paraId="6ABD2B6E" w14:textId="463F3A51" w:rsidR="0018100C" w:rsidRPr="00832504" w:rsidRDefault="0018100C" w:rsidP="00832504">
      <w:pPr>
        <w:jc w:val="center"/>
        <w:rPr>
          <w:b/>
          <w:bCs/>
          <w:color w:val="FF0000"/>
          <w:sz w:val="30"/>
          <w:szCs w:val="30"/>
        </w:rPr>
      </w:pPr>
      <w:r w:rsidRPr="00832504">
        <w:rPr>
          <w:b/>
          <w:bCs/>
          <w:color w:val="FF0000"/>
          <w:sz w:val="30"/>
          <w:szCs w:val="30"/>
        </w:rPr>
        <w:t>Firewall policies</w:t>
      </w:r>
    </w:p>
    <w:p w14:paraId="2A1DF8C1" w14:textId="40E35906" w:rsidR="005C5539" w:rsidRDefault="005C5539">
      <w:r>
        <w:rPr>
          <w:noProof/>
        </w:rPr>
        <w:drawing>
          <wp:inline distT="0" distB="0" distL="0" distR="0" wp14:anchorId="16BC72EF" wp14:editId="326C599D">
            <wp:extent cx="5731510" cy="25304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CFC89" w14:textId="6CB3BF9B" w:rsidR="0018100C" w:rsidRDefault="0018100C">
      <w:r>
        <w:t xml:space="preserve">--- </w:t>
      </w:r>
      <w:r w:rsidR="007A6C02">
        <w:t>click on create firewall policy.</w:t>
      </w:r>
    </w:p>
    <w:p w14:paraId="46CA92B9" w14:textId="4B71CCDA" w:rsidR="007A6C02" w:rsidRDefault="007D7CE2">
      <w:r>
        <w:rPr>
          <w:noProof/>
        </w:rPr>
        <w:lastRenderedPageBreak/>
        <w:drawing>
          <wp:inline distT="0" distB="0" distL="0" distR="0" wp14:anchorId="308D5BDA" wp14:editId="2091E69B">
            <wp:extent cx="5731510" cy="1925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CB4BD" w14:textId="726FD7B1" w:rsidR="003E1DFB" w:rsidRDefault="003E1DFB">
      <w:r>
        <w:t>--- Click on next.</w:t>
      </w:r>
    </w:p>
    <w:p w14:paraId="47B29A9C" w14:textId="0042EA33" w:rsidR="003E1DFB" w:rsidRDefault="00346384">
      <w:r>
        <w:rPr>
          <w:noProof/>
        </w:rPr>
        <w:drawing>
          <wp:inline distT="0" distB="0" distL="0" distR="0" wp14:anchorId="155C2726" wp14:editId="1D5EF453">
            <wp:extent cx="5731510" cy="20707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5BBB" w14:textId="7DAFBEB2" w:rsidR="00BD0B77" w:rsidRDefault="00BD0B77">
      <w:r>
        <w:rPr>
          <w:noProof/>
        </w:rPr>
        <w:drawing>
          <wp:inline distT="0" distB="0" distL="0" distR="0" wp14:anchorId="3F05F502" wp14:editId="23DD0C59">
            <wp:extent cx="5731510" cy="1792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3B2CA" w14:textId="6C1481E4" w:rsidR="00D95483" w:rsidRDefault="00D95483">
      <w:r>
        <w:rPr>
          <w:noProof/>
        </w:rPr>
        <w:drawing>
          <wp:inline distT="0" distB="0" distL="0" distR="0" wp14:anchorId="2C3870FA" wp14:editId="65F06EA5">
            <wp:extent cx="5731510" cy="16021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F54C" w14:textId="205ED219" w:rsidR="00AB089C" w:rsidRDefault="00AB089C">
      <w:r>
        <w:t>--- click on next.</w:t>
      </w:r>
    </w:p>
    <w:p w14:paraId="70AEDB20" w14:textId="19245E44" w:rsidR="00AB089C" w:rsidRDefault="003E49CD">
      <w:r>
        <w:t>--- click on create network firewall policy.</w:t>
      </w:r>
    </w:p>
    <w:p w14:paraId="2341212F" w14:textId="3467C6F8" w:rsidR="003E49CD" w:rsidRDefault="004400AB">
      <w:r>
        <w:rPr>
          <w:noProof/>
        </w:rPr>
        <w:lastRenderedPageBreak/>
        <w:drawing>
          <wp:inline distT="0" distB="0" distL="0" distR="0" wp14:anchorId="3FC7F3A9" wp14:editId="0CBF9788">
            <wp:extent cx="5731510" cy="22390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D6E3" w14:textId="52AAB804" w:rsidR="00784271" w:rsidRDefault="00784271">
      <w:r>
        <w:t>--- our firewall policies got created.</w:t>
      </w:r>
    </w:p>
    <w:p w14:paraId="7A625BEC" w14:textId="77777777" w:rsidR="00784271" w:rsidRDefault="00784271"/>
    <w:p w14:paraId="5C7617B0" w14:textId="77777777" w:rsidR="00DE57E3" w:rsidRDefault="00DE57E3"/>
    <w:p w14:paraId="5B73FB03" w14:textId="77777777" w:rsidR="004C785A" w:rsidRDefault="004C785A"/>
    <w:p w14:paraId="401A3D68" w14:textId="77777777" w:rsidR="004A0E65" w:rsidRDefault="004A0E65"/>
    <w:p w14:paraId="699C2C68" w14:textId="77777777" w:rsidR="00E90B7A" w:rsidRDefault="00E90B7A"/>
    <w:p w14:paraId="5543B82C" w14:textId="77777777" w:rsidR="00662A05" w:rsidRDefault="00662A05"/>
    <w:p w14:paraId="7B85197F" w14:textId="77777777" w:rsidR="001F17D5" w:rsidRDefault="001F17D5"/>
    <w:p w14:paraId="7D89D500" w14:textId="77777777" w:rsidR="0058217F" w:rsidRDefault="0058217F"/>
    <w:sectPr w:rsidR="005821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D6D74"/>
    <w:multiLevelType w:val="hybridMultilevel"/>
    <w:tmpl w:val="C070FA02"/>
    <w:lvl w:ilvl="0" w:tplc="6C10F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B3199"/>
    <w:multiLevelType w:val="hybridMultilevel"/>
    <w:tmpl w:val="703AD918"/>
    <w:lvl w:ilvl="0" w:tplc="A4DAAB12">
      <w:start w:val="1"/>
      <w:numFmt w:val="lowerLetter"/>
      <w:lvlText w:val="%1."/>
      <w:lvlJc w:val="left"/>
      <w:pPr>
        <w:ind w:left="249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18" w:hanging="360"/>
      </w:pPr>
    </w:lvl>
    <w:lvl w:ilvl="2" w:tplc="4009001B" w:tentative="1">
      <w:start w:val="1"/>
      <w:numFmt w:val="lowerRoman"/>
      <w:lvlText w:val="%3."/>
      <w:lvlJc w:val="right"/>
      <w:pPr>
        <w:ind w:left="3938" w:hanging="180"/>
      </w:pPr>
    </w:lvl>
    <w:lvl w:ilvl="3" w:tplc="4009000F" w:tentative="1">
      <w:start w:val="1"/>
      <w:numFmt w:val="decimal"/>
      <w:lvlText w:val="%4."/>
      <w:lvlJc w:val="left"/>
      <w:pPr>
        <w:ind w:left="4658" w:hanging="360"/>
      </w:pPr>
    </w:lvl>
    <w:lvl w:ilvl="4" w:tplc="40090019" w:tentative="1">
      <w:start w:val="1"/>
      <w:numFmt w:val="lowerLetter"/>
      <w:lvlText w:val="%5."/>
      <w:lvlJc w:val="left"/>
      <w:pPr>
        <w:ind w:left="5378" w:hanging="360"/>
      </w:pPr>
    </w:lvl>
    <w:lvl w:ilvl="5" w:tplc="4009001B" w:tentative="1">
      <w:start w:val="1"/>
      <w:numFmt w:val="lowerRoman"/>
      <w:lvlText w:val="%6."/>
      <w:lvlJc w:val="right"/>
      <w:pPr>
        <w:ind w:left="6098" w:hanging="180"/>
      </w:pPr>
    </w:lvl>
    <w:lvl w:ilvl="6" w:tplc="4009000F" w:tentative="1">
      <w:start w:val="1"/>
      <w:numFmt w:val="decimal"/>
      <w:lvlText w:val="%7."/>
      <w:lvlJc w:val="left"/>
      <w:pPr>
        <w:ind w:left="6818" w:hanging="360"/>
      </w:pPr>
    </w:lvl>
    <w:lvl w:ilvl="7" w:tplc="40090019" w:tentative="1">
      <w:start w:val="1"/>
      <w:numFmt w:val="lowerLetter"/>
      <w:lvlText w:val="%8."/>
      <w:lvlJc w:val="left"/>
      <w:pPr>
        <w:ind w:left="7538" w:hanging="360"/>
      </w:pPr>
    </w:lvl>
    <w:lvl w:ilvl="8" w:tplc="4009001B" w:tentative="1">
      <w:start w:val="1"/>
      <w:numFmt w:val="lowerRoman"/>
      <w:lvlText w:val="%9."/>
      <w:lvlJc w:val="right"/>
      <w:pPr>
        <w:ind w:left="8258" w:hanging="180"/>
      </w:pPr>
    </w:lvl>
  </w:abstractNum>
  <w:abstractNum w:abstractNumId="2" w15:restartNumberingAfterBreak="0">
    <w:nsid w:val="46D35718"/>
    <w:multiLevelType w:val="hybridMultilevel"/>
    <w:tmpl w:val="D78EFA1C"/>
    <w:lvl w:ilvl="0" w:tplc="8FD45C6A">
      <w:start w:val="1"/>
      <w:numFmt w:val="lowerRoman"/>
      <w:lvlText w:val="%1."/>
      <w:lvlJc w:val="left"/>
      <w:pPr>
        <w:ind w:left="240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68" w:hanging="360"/>
      </w:pPr>
    </w:lvl>
    <w:lvl w:ilvl="2" w:tplc="4009001B" w:tentative="1">
      <w:start w:val="1"/>
      <w:numFmt w:val="lowerRoman"/>
      <w:lvlText w:val="%3."/>
      <w:lvlJc w:val="right"/>
      <w:pPr>
        <w:ind w:left="3488" w:hanging="180"/>
      </w:pPr>
    </w:lvl>
    <w:lvl w:ilvl="3" w:tplc="4009000F" w:tentative="1">
      <w:start w:val="1"/>
      <w:numFmt w:val="decimal"/>
      <w:lvlText w:val="%4."/>
      <w:lvlJc w:val="left"/>
      <w:pPr>
        <w:ind w:left="4208" w:hanging="360"/>
      </w:pPr>
    </w:lvl>
    <w:lvl w:ilvl="4" w:tplc="40090019" w:tentative="1">
      <w:start w:val="1"/>
      <w:numFmt w:val="lowerLetter"/>
      <w:lvlText w:val="%5."/>
      <w:lvlJc w:val="left"/>
      <w:pPr>
        <w:ind w:left="4928" w:hanging="360"/>
      </w:pPr>
    </w:lvl>
    <w:lvl w:ilvl="5" w:tplc="4009001B" w:tentative="1">
      <w:start w:val="1"/>
      <w:numFmt w:val="lowerRoman"/>
      <w:lvlText w:val="%6."/>
      <w:lvlJc w:val="right"/>
      <w:pPr>
        <w:ind w:left="5648" w:hanging="180"/>
      </w:pPr>
    </w:lvl>
    <w:lvl w:ilvl="6" w:tplc="4009000F" w:tentative="1">
      <w:start w:val="1"/>
      <w:numFmt w:val="decimal"/>
      <w:lvlText w:val="%7."/>
      <w:lvlJc w:val="left"/>
      <w:pPr>
        <w:ind w:left="6368" w:hanging="360"/>
      </w:pPr>
    </w:lvl>
    <w:lvl w:ilvl="7" w:tplc="40090019" w:tentative="1">
      <w:start w:val="1"/>
      <w:numFmt w:val="lowerLetter"/>
      <w:lvlText w:val="%8."/>
      <w:lvlJc w:val="left"/>
      <w:pPr>
        <w:ind w:left="7088" w:hanging="360"/>
      </w:pPr>
    </w:lvl>
    <w:lvl w:ilvl="8" w:tplc="4009001B" w:tentative="1">
      <w:start w:val="1"/>
      <w:numFmt w:val="lowerRoman"/>
      <w:lvlText w:val="%9."/>
      <w:lvlJc w:val="right"/>
      <w:pPr>
        <w:ind w:left="7808" w:hanging="180"/>
      </w:pPr>
    </w:lvl>
  </w:abstractNum>
  <w:abstractNum w:abstractNumId="3" w15:restartNumberingAfterBreak="0">
    <w:nsid w:val="66CD25FF"/>
    <w:multiLevelType w:val="hybridMultilevel"/>
    <w:tmpl w:val="040A679E"/>
    <w:lvl w:ilvl="0" w:tplc="11DC9B72">
      <w:start w:val="1"/>
      <w:numFmt w:val="lowerLetter"/>
      <w:lvlText w:val="%1."/>
      <w:lvlJc w:val="left"/>
      <w:pPr>
        <w:ind w:left="2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180" w:hanging="360"/>
      </w:pPr>
    </w:lvl>
    <w:lvl w:ilvl="2" w:tplc="4009001B" w:tentative="1">
      <w:start w:val="1"/>
      <w:numFmt w:val="lowerRoman"/>
      <w:lvlText w:val="%3."/>
      <w:lvlJc w:val="right"/>
      <w:pPr>
        <w:ind w:left="3900" w:hanging="180"/>
      </w:pPr>
    </w:lvl>
    <w:lvl w:ilvl="3" w:tplc="4009000F" w:tentative="1">
      <w:start w:val="1"/>
      <w:numFmt w:val="decimal"/>
      <w:lvlText w:val="%4."/>
      <w:lvlJc w:val="left"/>
      <w:pPr>
        <w:ind w:left="4620" w:hanging="360"/>
      </w:pPr>
    </w:lvl>
    <w:lvl w:ilvl="4" w:tplc="40090019" w:tentative="1">
      <w:start w:val="1"/>
      <w:numFmt w:val="lowerLetter"/>
      <w:lvlText w:val="%5."/>
      <w:lvlJc w:val="left"/>
      <w:pPr>
        <w:ind w:left="5340" w:hanging="360"/>
      </w:pPr>
    </w:lvl>
    <w:lvl w:ilvl="5" w:tplc="4009001B" w:tentative="1">
      <w:start w:val="1"/>
      <w:numFmt w:val="lowerRoman"/>
      <w:lvlText w:val="%6."/>
      <w:lvlJc w:val="right"/>
      <w:pPr>
        <w:ind w:left="6060" w:hanging="180"/>
      </w:pPr>
    </w:lvl>
    <w:lvl w:ilvl="6" w:tplc="4009000F" w:tentative="1">
      <w:start w:val="1"/>
      <w:numFmt w:val="decimal"/>
      <w:lvlText w:val="%7."/>
      <w:lvlJc w:val="left"/>
      <w:pPr>
        <w:ind w:left="6780" w:hanging="360"/>
      </w:pPr>
    </w:lvl>
    <w:lvl w:ilvl="7" w:tplc="40090019" w:tentative="1">
      <w:start w:val="1"/>
      <w:numFmt w:val="lowerLetter"/>
      <w:lvlText w:val="%8."/>
      <w:lvlJc w:val="left"/>
      <w:pPr>
        <w:ind w:left="7500" w:hanging="360"/>
      </w:pPr>
    </w:lvl>
    <w:lvl w:ilvl="8" w:tplc="4009001B" w:tentative="1">
      <w:start w:val="1"/>
      <w:numFmt w:val="lowerRoman"/>
      <w:lvlText w:val="%9."/>
      <w:lvlJc w:val="right"/>
      <w:pPr>
        <w:ind w:left="8220" w:hanging="180"/>
      </w:pPr>
    </w:lvl>
  </w:abstractNum>
  <w:abstractNum w:abstractNumId="4" w15:restartNumberingAfterBreak="0">
    <w:nsid w:val="719957E1"/>
    <w:multiLevelType w:val="hybridMultilevel"/>
    <w:tmpl w:val="92403712"/>
    <w:lvl w:ilvl="0" w:tplc="67AC9B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99201343">
    <w:abstractNumId w:val="0"/>
  </w:num>
  <w:num w:numId="2" w16cid:durableId="1702779674">
    <w:abstractNumId w:val="2"/>
  </w:num>
  <w:num w:numId="3" w16cid:durableId="2038659317">
    <w:abstractNumId w:val="4"/>
  </w:num>
  <w:num w:numId="4" w16cid:durableId="1935433090">
    <w:abstractNumId w:val="3"/>
  </w:num>
  <w:num w:numId="5" w16cid:durableId="15803617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368"/>
    <w:rsid w:val="00023A3A"/>
    <w:rsid w:val="00035090"/>
    <w:rsid w:val="0004186C"/>
    <w:rsid w:val="00051B27"/>
    <w:rsid w:val="0009645D"/>
    <w:rsid w:val="000C61BD"/>
    <w:rsid w:val="000D6947"/>
    <w:rsid w:val="000F6B72"/>
    <w:rsid w:val="0013150F"/>
    <w:rsid w:val="00145696"/>
    <w:rsid w:val="0018100C"/>
    <w:rsid w:val="001A3AE2"/>
    <w:rsid w:val="001B0DFE"/>
    <w:rsid w:val="001C021A"/>
    <w:rsid w:val="001E48A7"/>
    <w:rsid w:val="001F17D5"/>
    <w:rsid w:val="00207F7C"/>
    <w:rsid w:val="00233A20"/>
    <w:rsid w:val="002371F7"/>
    <w:rsid w:val="00243C79"/>
    <w:rsid w:val="00251505"/>
    <w:rsid w:val="0025513B"/>
    <w:rsid w:val="0026571C"/>
    <w:rsid w:val="0028758A"/>
    <w:rsid w:val="002969E1"/>
    <w:rsid w:val="002B41B9"/>
    <w:rsid w:val="002D57F9"/>
    <w:rsid w:val="003042FE"/>
    <w:rsid w:val="00346384"/>
    <w:rsid w:val="003832CC"/>
    <w:rsid w:val="00392253"/>
    <w:rsid w:val="00393744"/>
    <w:rsid w:val="0039614E"/>
    <w:rsid w:val="003A67B7"/>
    <w:rsid w:val="003D313B"/>
    <w:rsid w:val="003D3BAD"/>
    <w:rsid w:val="003E1DFB"/>
    <w:rsid w:val="003E49CD"/>
    <w:rsid w:val="003F4818"/>
    <w:rsid w:val="004052D2"/>
    <w:rsid w:val="004343B0"/>
    <w:rsid w:val="004400AB"/>
    <w:rsid w:val="00446423"/>
    <w:rsid w:val="0047369C"/>
    <w:rsid w:val="004A0E65"/>
    <w:rsid w:val="004C785A"/>
    <w:rsid w:val="004E6C60"/>
    <w:rsid w:val="005023F3"/>
    <w:rsid w:val="00513D1B"/>
    <w:rsid w:val="0051595F"/>
    <w:rsid w:val="00580134"/>
    <w:rsid w:val="0058217F"/>
    <w:rsid w:val="00592EC0"/>
    <w:rsid w:val="005A5D3D"/>
    <w:rsid w:val="005C51E2"/>
    <w:rsid w:val="005C5539"/>
    <w:rsid w:val="005E7B3A"/>
    <w:rsid w:val="00655771"/>
    <w:rsid w:val="00662A05"/>
    <w:rsid w:val="00665F2E"/>
    <w:rsid w:val="006C4047"/>
    <w:rsid w:val="00702FED"/>
    <w:rsid w:val="00704B9A"/>
    <w:rsid w:val="00782F41"/>
    <w:rsid w:val="00784271"/>
    <w:rsid w:val="00787829"/>
    <w:rsid w:val="007A6C02"/>
    <w:rsid w:val="007D7CE2"/>
    <w:rsid w:val="007F3D61"/>
    <w:rsid w:val="00826CD2"/>
    <w:rsid w:val="00832504"/>
    <w:rsid w:val="00844EF6"/>
    <w:rsid w:val="00871382"/>
    <w:rsid w:val="00880BE1"/>
    <w:rsid w:val="00890BEE"/>
    <w:rsid w:val="00895163"/>
    <w:rsid w:val="00916557"/>
    <w:rsid w:val="00921311"/>
    <w:rsid w:val="009236E1"/>
    <w:rsid w:val="00923EE0"/>
    <w:rsid w:val="00996607"/>
    <w:rsid w:val="009A4DFE"/>
    <w:rsid w:val="009D2078"/>
    <w:rsid w:val="009D60CE"/>
    <w:rsid w:val="00A11A29"/>
    <w:rsid w:val="00AB089C"/>
    <w:rsid w:val="00AE17D0"/>
    <w:rsid w:val="00AF21EB"/>
    <w:rsid w:val="00B233A5"/>
    <w:rsid w:val="00B24765"/>
    <w:rsid w:val="00B40862"/>
    <w:rsid w:val="00B55208"/>
    <w:rsid w:val="00B90690"/>
    <w:rsid w:val="00BD0B77"/>
    <w:rsid w:val="00BD3A36"/>
    <w:rsid w:val="00BE2A95"/>
    <w:rsid w:val="00BF0D57"/>
    <w:rsid w:val="00BF1349"/>
    <w:rsid w:val="00BF3A20"/>
    <w:rsid w:val="00C01425"/>
    <w:rsid w:val="00C0349F"/>
    <w:rsid w:val="00C130CE"/>
    <w:rsid w:val="00C270E0"/>
    <w:rsid w:val="00C33ABA"/>
    <w:rsid w:val="00C403CC"/>
    <w:rsid w:val="00C5367F"/>
    <w:rsid w:val="00C74075"/>
    <w:rsid w:val="00CC753E"/>
    <w:rsid w:val="00CD1895"/>
    <w:rsid w:val="00CD27AB"/>
    <w:rsid w:val="00CE7E98"/>
    <w:rsid w:val="00D243C6"/>
    <w:rsid w:val="00D71A7F"/>
    <w:rsid w:val="00D90D5E"/>
    <w:rsid w:val="00D95483"/>
    <w:rsid w:val="00DC4FE9"/>
    <w:rsid w:val="00DD6DB5"/>
    <w:rsid w:val="00DE0C46"/>
    <w:rsid w:val="00DE57E3"/>
    <w:rsid w:val="00DF134F"/>
    <w:rsid w:val="00E20368"/>
    <w:rsid w:val="00E3299C"/>
    <w:rsid w:val="00E576F5"/>
    <w:rsid w:val="00E66B40"/>
    <w:rsid w:val="00E90B7A"/>
    <w:rsid w:val="00E92A46"/>
    <w:rsid w:val="00E972D7"/>
    <w:rsid w:val="00EC69DE"/>
    <w:rsid w:val="00F1087F"/>
    <w:rsid w:val="00F13B14"/>
    <w:rsid w:val="00F24192"/>
    <w:rsid w:val="00F33372"/>
    <w:rsid w:val="00F76B94"/>
    <w:rsid w:val="00F776A6"/>
    <w:rsid w:val="00F953C6"/>
    <w:rsid w:val="00F95EB8"/>
    <w:rsid w:val="00F97C6D"/>
    <w:rsid w:val="00F97E97"/>
    <w:rsid w:val="00FC08CD"/>
    <w:rsid w:val="00FD1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C6C35"/>
  <w15:chartTrackingRefBased/>
  <w15:docId w15:val="{C8175212-1D51-4DF3-8301-B8E20BB44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2F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6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143</cp:revision>
  <dcterms:created xsi:type="dcterms:W3CDTF">2022-09-03T16:29:00Z</dcterms:created>
  <dcterms:modified xsi:type="dcterms:W3CDTF">2022-09-03T20:16:00Z</dcterms:modified>
</cp:coreProperties>
</file>