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5C78B" w14:textId="4188C0A0" w:rsidR="00A6429E" w:rsidRPr="00491027" w:rsidRDefault="00503F18" w:rsidP="00491027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491027">
        <w:rPr>
          <w:rStyle w:val="truncate-with-tooltip--ellipsis--2-jex"/>
          <w:b/>
          <w:bCs/>
          <w:color w:val="FF0000"/>
          <w:sz w:val="30"/>
          <w:szCs w:val="30"/>
        </w:rPr>
        <w:t>53. Overview of Amazon Macie</w:t>
      </w:r>
    </w:p>
    <w:p w14:paraId="36528BF3" w14:textId="17CFAA3E" w:rsidR="00503F18" w:rsidRDefault="00503F18">
      <w:pPr>
        <w:rPr>
          <w:rStyle w:val="truncate-with-tooltip--ellipsis--2-jex"/>
        </w:rPr>
      </w:pPr>
    </w:p>
    <w:p w14:paraId="36501BD0" w14:textId="70782972" w:rsidR="004F0155" w:rsidRDefault="00503F18" w:rsidP="004F015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F0155" w:rsidRPr="004F0155">
        <w:rPr>
          <w:rStyle w:val="truncate-with-tooltip--ellipsis--2-jex"/>
        </w:rPr>
        <w:t>AWS Macie can be used to recognize sensitive information like PII data, DB backups as well as data related to intellectual property</w:t>
      </w:r>
      <w:r w:rsidR="000C529A">
        <w:rPr>
          <w:rStyle w:val="truncate-with-tooltip--ellipsis--2-jex"/>
        </w:rPr>
        <w:t xml:space="preserve">. </w:t>
      </w:r>
    </w:p>
    <w:p w14:paraId="0289F926" w14:textId="61DCA91C" w:rsidR="008C3794" w:rsidRPr="008C3794" w:rsidRDefault="008C3794" w:rsidP="008C3794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B30AB5">
        <w:rPr>
          <w:rStyle w:val="truncate-with-tooltip--ellipsis--2-jex"/>
          <w:b/>
          <w:bCs/>
        </w:rPr>
        <w:t>example</w:t>
      </w:r>
      <w:r>
        <w:rPr>
          <w:rStyle w:val="truncate-with-tooltip--ellipsis--2-jex"/>
        </w:rPr>
        <w:t xml:space="preserve"> - </w:t>
      </w:r>
      <w:r w:rsidRPr="008C3794">
        <w:rPr>
          <w:rStyle w:val="truncate-with-tooltip--ellipsis--2-jex"/>
        </w:rPr>
        <w:t xml:space="preserve">when you have terabytes of data in S3 and </w:t>
      </w:r>
      <w:r w:rsidR="000679E6" w:rsidRPr="008C3794">
        <w:rPr>
          <w:rStyle w:val="truncate-with-tooltip--ellipsis--2-jex"/>
        </w:rPr>
        <w:t>let us</w:t>
      </w:r>
      <w:r w:rsidRPr="008C3794">
        <w:rPr>
          <w:rStyle w:val="truncate-with-tooltip--ellipsis--2-jex"/>
        </w:rPr>
        <w:t xml:space="preserve"> say, access key,</w:t>
      </w:r>
      <w:r w:rsidR="00894527">
        <w:rPr>
          <w:rStyle w:val="truncate-with-tooltip--ellipsis--2-jex"/>
        </w:rPr>
        <w:t xml:space="preserve"> </w:t>
      </w:r>
      <w:r w:rsidRPr="008C3794">
        <w:rPr>
          <w:rStyle w:val="truncate-with-tooltip--ellipsis--2-jex"/>
        </w:rPr>
        <w:t>a secret key in a text file in the S3 service.</w:t>
      </w:r>
      <w:r w:rsidR="00372FCB">
        <w:rPr>
          <w:rStyle w:val="truncate-with-tooltip--ellipsis--2-jex"/>
        </w:rPr>
        <w:t xml:space="preserve"> </w:t>
      </w:r>
      <w:r w:rsidRPr="008C3794">
        <w:rPr>
          <w:rStyle w:val="truncate-with-tooltip--ellipsis--2-jex"/>
        </w:rPr>
        <w:t>How will you quickly identify it?</w:t>
      </w:r>
      <w:r w:rsidR="00455457">
        <w:rPr>
          <w:rStyle w:val="truncate-with-tooltip--ellipsis--2-jex"/>
        </w:rPr>
        <w:t xml:space="preserve"> </w:t>
      </w:r>
      <w:r w:rsidRPr="008C3794">
        <w:rPr>
          <w:rStyle w:val="truncate-with-tooltip--ellipsis--2-jex"/>
        </w:rPr>
        <w:t xml:space="preserve">Because it is a little difficult to search </w:t>
      </w:r>
      <w:r w:rsidR="00FB16C1">
        <w:rPr>
          <w:rStyle w:val="truncate-with-tooltip--ellipsis--2-jex"/>
        </w:rPr>
        <w:t xml:space="preserve">terabytes </w:t>
      </w:r>
      <w:r w:rsidRPr="008C3794">
        <w:rPr>
          <w:rStyle w:val="truncate-with-tooltip--ellipsis--2-jex"/>
        </w:rPr>
        <w:t>of data to see if any data has been accidentally</w:t>
      </w:r>
      <w:r w:rsidR="00EF164B">
        <w:rPr>
          <w:rStyle w:val="truncate-with-tooltip--ellipsis--2-jex"/>
        </w:rPr>
        <w:t xml:space="preserve"> </w:t>
      </w:r>
      <w:r w:rsidRPr="008C3794">
        <w:rPr>
          <w:rStyle w:val="truncate-with-tooltip--ellipsis--2-jex"/>
        </w:rPr>
        <w:t>uploaded.</w:t>
      </w:r>
    </w:p>
    <w:p w14:paraId="0227D5CA" w14:textId="0C07482B" w:rsidR="008C3794" w:rsidRPr="000339E7" w:rsidRDefault="0012009C" w:rsidP="000339E7">
      <w:pPr>
        <w:jc w:val="center"/>
        <w:rPr>
          <w:rStyle w:val="truncate-with-tooltip--ellipsis--2-jex"/>
          <w:b/>
          <w:bCs/>
          <w:color w:val="FF0000"/>
        </w:rPr>
      </w:pPr>
      <w:r w:rsidRPr="000339E7">
        <w:rPr>
          <w:rStyle w:val="truncate-with-tooltip--ellipsis--2-jex"/>
          <w:b/>
          <w:bCs/>
          <w:color w:val="FF0000"/>
        </w:rPr>
        <w:t>Core feature of macie</w:t>
      </w:r>
    </w:p>
    <w:p w14:paraId="0E6841DC" w14:textId="64DCCB86" w:rsidR="0012009C" w:rsidRDefault="00557FE1" w:rsidP="00421B5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E06F2">
        <w:rPr>
          <w:rStyle w:val="truncate-with-tooltip--ellipsis--2-jex"/>
        </w:rPr>
        <w:t>o</w:t>
      </w:r>
      <w:r w:rsidR="00421B58" w:rsidRPr="00421B58">
        <w:rPr>
          <w:rStyle w:val="truncate-with-tooltip--ellipsis--2-jex"/>
        </w:rPr>
        <w:t xml:space="preserve">ne of the core </w:t>
      </w:r>
      <w:r w:rsidR="00D300F6" w:rsidRPr="00421B58">
        <w:rPr>
          <w:rStyle w:val="truncate-with-tooltip--ellipsis--2-jex"/>
        </w:rPr>
        <w:t>features</w:t>
      </w:r>
      <w:r w:rsidR="00421B58" w:rsidRPr="00421B58">
        <w:rPr>
          <w:rStyle w:val="truncate-with-tooltip--ellipsis--2-jex"/>
        </w:rPr>
        <w:t xml:space="preserve"> of M</w:t>
      </w:r>
      <w:r w:rsidR="00D56DF7">
        <w:rPr>
          <w:rStyle w:val="truncate-with-tooltip--ellipsis--2-jex"/>
        </w:rPr>
        <w:t>acie</w:t>
      </w:r>
      <w:r w:rsidR="00421B58" w:rsidRPr="00421B58">
        <w:rPr>
          <w:rStyle w:val="truncate-with-tooltip--ellipsis--2-jex"/>
        </w:rPr>
        <w:t xml:space="preserve"> is to go ahead and search and look for</w:t>
      </w:r>
      <w:r w:rsidR="00942443">
        <w:rPr>
          <w:rStyle w:val="truncate-with-tooltip--ellipsis--2-jex"/>
        </w:rPr>
        <w:t xml:space="preserve"> </w:t>
      </w:r>
      <w:r w:rsidR="00421B58" w:rsidRPr="00421B58">
        <w:rPr>
          <w:rStyle w:val="truncate-with-tooltip--ellipsis--2-jex"/>
        </w:rPr>
        <w:t>the sensitive data that is stored in the S3 service</w:t>
      </w:r>
      <w:r w:rsidR="00C140A8">
        <w:rPr>
          <w:rStyle w:val="truncate-with-tooltip--ellipsis--2-jex"/>
        </w:rPr>
        <w:t>.</w:t>
      </w:r>
    </w:p>
    <w:p w14:paraId="14C2D282" w14:textId="19F378E7" w:rsidR="00503F18" w:rsidRDefault="00C140A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55B89" w:rsidRPr="00155B89">
        <w:rPr>
          <w:rStyle w:val="truncate-with-tooltip--ellipsis--2-jex"/>
        </w:rPr>
        <w:t>m</w:t>
      </w:r>
      <w:r w:rsidR="001B0B4A">
        <w:rPr>
          <w:rStyle w:val="truncate-with-tooltip--ellipsis--2-jex"/>
        </w:rPr>
        <w:t>acie</w:t>
      </w:r>
      <w:r w:rsidR="00155B89" w:rsidRPr="00155B89">
        <w:rPr>
          <w:rStyle w:val="truncate-with-tooltip--ellipsis--2-jex"/>
        </w:rPr>
        <w:t xml:space="preserve"> will also go ahead and give you various findings</w:t>
      </w:r>
      <w:r w:rsidR="0007080D">
        <w:rPr>
          <w:rStyle w:val="truncate-with-tooltip--ellipsis--2-jex"/>
        </w:rPr>
        <w:t xml:space="preserve"> </w:t>
      </w:r>
      <w:r w:rsidR="00155B89" w:rsidRPr="00155B89">
        <w:rPr>
          <w:rStyle w:val="truncate-with-tooltip--ellipsis--2-jex"/>
        </w:rPr>
        <w:t xml:space="preserve">related to the </w:t>
      </w:r>
      <w:r w:rsidR="003126B6">
        <w:rPr>
          <w:rStyle w:val="truncate-with-tooltip--ellipsis--2-jex"/>
        </w:rPr>
        <w:t xml:space="preserve">bucket </w:t>
      </w:r>
      <w:r w:rsidR="00155B89" w:rsidRPr="00155B89">
        <w:rPr>
          <w:rStyle w:val="truncate-with-tooltip--ellipsis--2-jex"/>
        </w:rPr>
        <w:t>policies</w:t>
      </w:r>
      <w:r w:rsidR="00C75231">
        <w:rPr>
          <w:rStyle w:val="truncate-with-tooltip--ellipsis--2-jex"/>
        </w:rPr>
        <w:t>.</w:t>
      </w:r>
    </w:p>
    <w:p w14:paraId="2C71EC3E" w14:textId="2980D473" w:rsidR="00DC6449" w:rsidRDefault="00DC6449">
      <w:pPr>
        <w:rPr>
          <w:rStyle w:val="truncate-with-tooltip--ellipsis--2-jex"/>
        </w:rPr>
      </w:pPr>
    </w:p>
    <w:p w14:paraId="4E631605" w14:textId="62C91658" w:rsidR="00DC6449" w:rsidRPr="00FE3592" w:rsidRDefault="00DC6449" w:rsidP="00FE3592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FE3592">
        <w:rPr>
          <w:rStyle w:val="truncate-with-tooltip--ellipsis--2-jex"/>
          <w:b/>
          <w:bCs/>
          <w:color w:val="FF0000"/>
          <w:sz w:val="30"/>
          <w:szCs w:val="30"/>
        </w:rPr>
        <w:t>AWS Macie</w:t>
      </w:r>
    </w:p>
    <w:p w14:paraId="7D1DAEC6" w14:textId="068510CE" w:rsidR="000D1900" w:rsidRDefault="000D1900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F35E2DE" wp14:editId="15CC3FB9">
            <wp:extent cx="5731510" cy="2338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21F5" w14:textId="465C1C4D" w:rsidR="00DC6449" w:rsidRDefault="00DC644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33DD4">
        <w:rPr>
          <w:rStyle w:val="truncate-with-tooltip--ellipsis--2-jex"/>
        </w:rPr>
        <w:t>click on get stated.</w:t>
      </w:r>
    </w:p>
    <w:p w14:paraId="56B69D13" w14:textId="453ECFB7" w:rsidR="00B33DD4" w:rsidRDefault="004B567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once you enabled macie then it will go and look into s3 configuration. </w:t>
      </w:r>
    </w:p>
    <w:p w14:paraId="15B38250" w14:textId="77777777" w:rsidR="00D76B22" w:rsidRDefault="00D76B22">
      <w:pPr>
        <w:rPr>
          <w:rStyle w:val="truncate-with-tooltip--ellipsis--2-jex"/>
        </w:rPr>
      </w:pPr>
    </w:p>
    <w:p w14:paraId="44F21630" w14:textId="7C6E3DE4" w:rsidR="00446E75" w:rsidRDefault="00446E75" w:rsidP="004A0104">
      <w:pPr>
        <w:jc w:val="center"/>
        <w:rPr>
          <w:rStyle w:val="truncate-with-tooltip--ellipsis--2-jex"/>
          <w:b/>
          <w:bCs/>
          <w:color w:val="FF0000"/>
          <w:sz w:val="30"/>
          <w:szCs w:val="30"/>
        </w:rPr>
      </w:pPr>
      <w:r w:rsidRPr="004A0104">
        <w:rPr>
          <w:rStyle w:val="truncate-with-tooltip--ellipsis--2-jex"/>
          <w:b/>
          <w:bCs/>
          <w:color w:val="FF0000"/>
          <w:sz w:val="30"/>
          <w:szCs w:val="30"/>
        </w:rPr>
        <w:t>Initiate a scan on bucket</w:t>
      </w:r>
    </w:p>
    <w:p w14:paraId="2C495707" w14:textId="5292F6E5" w:rsidR="002B374B" w:rsidRPr="002B374B" w:rsidRDefault="002B374B" w:rsidP="002B374B">
      <w:r>
        <w:t xml:space="preserve">--- </w:t>
      </w:r>
      <w:r w:rsidRPr="00411DAB">
        <w:rPr>
          <w:b/>
          <w:bCs/>
          <w:color w:val="FF0000"/>
        </w:rPr>
        <w:t>important</w:t>
      </w:r>
      <w:r w:rsidRPr="00411DAB">
        <w:rPr>
          <w:color w:val="FF0000"/>
        </w:rPr>
        <w:t xml:space="preserve"> </w:t>
      </w:r>
      <w:r>
        <w:t xml:space="preserve">– I have uploaded access and secret file in s3 bucket and </w:t>
      </w:r>
      <w:r w:rsidR="0025341C">
        <w:t>I will scan the bucket</w:t>
      </w:r>
      <w:r w:rsidR="00AC47A4">
        <w:t xml:space="preserve"> using macie. </w:t>
      </w:r>
    </w:p>
    <w:p w14:paraId="735CDF92" w14:textId="419835FE" w:rsidR="00446E75" w:rsidRDefault="00201B8E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188B7CD2" wp14:editId="648AB289">
            <wp:extent cx="5731510" cy="2681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329E" w14:textId="24EEBD74" w:rsidR="00446E75" w:rsidRDefault="00446E7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20FC9">
        <w:rPr>
          <w:rStyle w:val="truncate-with-tooltip--ellipsis--2-jex"/>
        </w:rPr>
        <w:t>click on create a job.</w:t>
      </w:r>
    </w:p>
    <w:p w14:paraId="75E6D997" w14:textId="497D6F56" w:rsidR="00920FC9" w:rsidRDefault="00C34803">
      <w:r>
        <w:rPr>
          <w:noProof/>
        </w:rPr>
        <w:drawing>
          <wp:inline distT="0" distB="0" distL="0" distR="0" wp14:anchorId="6D731C6D" wp14:editId="1E7C28A3">
            <wp:extent cx="5731510" cy="2687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0118" w14:textId="3B6A0BFC" w:rsidR="004C6E2F" w:rsidRDefault="004C6E2F">
      <w:r>
        <w:t>--- click on next.</w:t>
      </w:r>
    </w:p>
    <w:p w14:paraId="6E5A9B1C" w14:textId="7C6B6729" w:rsidR="004C6E2F" w:rsidRDefault="006B367C">
      <w:r>
        <w:rPr>
          <w:noProof/>
        </w:rPr>
        <w:lastRenderedPageBreak/>
        <w:drawing>
          <wp:inline distT="0" distB="0" distL="0" distR="0" wp14:anchorId="014F2448" wp14:editId="1AA59456">
            <wp:extent cx="5731510" cy="2834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8874" w14:textId="31B3F7B1" w:rsidR="00A96495" w:rsidRDefault="00A96495">
      <w:r>
        <w:t>--- click on next.</w:t>
      </w:r>
    </w:p>
    <w:p w14:paraId="6032184A" w14:textId="0E122D5F" w:rsidR="00A96495" w:rsidRDefault="00F95E4B">
      <w:r>
        <w:rPr>
          <w:noProof/>
        </w:rPr>
        <w:drawing>
          <wp:inline distT="0" distB="0" distL="0" distR="0" wp14:anchorId="348743F8" wp14:editId="2537D2F3">
            <wp:extent cx="5731510" cy="2693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5B1E" w14:textId="1B721B71" w:rsidR="00DF6F32" w:rsidRDefault="00DF6F32">
      <w:r>
        <w:t xml:space="preserve">--- </w:t>
      </w:r>
      <w:r w:rsidRPr="004A3C5E">
        <w:rPr>
          <w:b/>
          <w:bCs/>
          <w:color w:val="FF0000"/>
        </w:rPr>
        <w:t>note</w:t>
      </w:r>
      <w:r w:rsidRPr="004A3C5E">
        <w:rPr>
          <w:color w:val="FF0000"/>
        </w:rPr>
        <w:t xml:space="preserve"> </w:t>
      </w:r>
      <w:r w:rsidR="009B55FE">
        <w:t>–</w:t>
      </w:r>
      <w:r>
        <w:t xml:space="preserve"> </w:t>
      </w:r>
      <w:r w:rsidR="009B55FE">
        <w:t>big organization will do monthly scan but I need only one time scan that is why I selected one-time job.</w:t>
      </w:r>
    </w:p>
    <w:p w14:paraId="03938BD5" w14:textId="218CF696" w:rsidR="004A3C5E" w:rsidRDefault="004A3C5E">
      <w:r>
        <w:t>--- click on next.</w:t>
      </w:r>
    </w:p>
    <w:p w14:paraId="37DCA24C" w14:textId="212052CA" w:rsidR="004A3C5E" w:rsidRDefault="00151278">
      <w:r>
        <w:rPr>
          <w:noProof/>
        </w:rPr>
        <w:lastRenderedPageBreak/>
        <w:drawing>
          <wp:inline distT="0" distB="0" distL="0" distR="0" wp14:anchorId="33366B18" wp14:editId="0A11BA59">
            <wp:extent cx="5731510" cy="2681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DCC8" w14:textId="6AC9C759" w:rsidR="00C06248" w:rsidRDefault="00C06248">
      <w:r>
        <w:t>--- click on next.</w:t>
      </w:r>
    </w:p>
    <w:p w14:paraId="59F19F0F" w14:textId="0C76F5C2" w:rsidR="00C06248" w:rsidRDefault="00F74A3F">
      <w:r>
        <w:rPr>
          <w:noProof/>
        </w:rPr>
        <w:drawing>
          <wp:inline distT="0" distB="0" distL="0" distR="0" wp14:anchorId="1113AE1B" wp14:editId="0F1EABCD">
            <wp:extent cx="5731510" cy="29197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BA97" w14:textId="63EF2B2C" w:rsidR="00695A22" w:rsidRDefault="00695A22">
      <w:r>
        <w:t>--- give the job name and click on next.</w:t>
      </w:r>
    </w:p>
    <w:p w14:paraId="695815FE" w14:textId="23F8036C" w:rsidR="00561EAC" w:rsidRDefault="00561EAC">
      <w:r>
        <w:rPr>
          <w:noProof/>
        </w:rPr>
        <w:lastRenderedPageBreak/>
        <w:drawing>
          <wp:inline distT="0" distB="0" distL="0" distR="0" wp14:anchorId="253EBC3D" wp14:editId="24F8E7B0">
            <wp:extent cx="5731510" cy="2677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19AF" w14:textId="7946DAB0" w:rsidR="007E5C10" w:rsidRDefault="007E5C10">
      <w:r>
        <w:t xml:space="preserve">--- scan is completed after 13 minutes. </w:t>
      </w:r>
    </w:p>
    <w:p w14:paraId="2E4093CA" w14:textId="28A1245A" w:rsidR="00D12C4E" w:rsidRPr="003D5E87" w:rsidRDefault="00D12C4E" w:rsidP="003D5E87">
      <w:pPr>
        <w:jc w:val="center"/>
        <w:rPr>
          <w:b/>
          <w:bCs/>
          <w:color w:val="FF0000"/>
        </w:rPr>
      </w:pPr>
      <w:r w:rsidRPr="003D5E87">
        <w:rPr>
          <w:b/>
          <w:bCs/>
          <w:color w:val="FF0000"/>
        </w:rPr>
        <w:t>Scan results</w:t>
      </w:r>
    </w:p>
    <w:p w14:paraId="48FC4AFD" w14:textId="0A8D019A" w:rsidR="00D12C4E" w:rsidRDefault="00D12C4E">
      <w:r>
        <w:t xml:space="preserve">--- </w:t>
      </w:r>
      <w:r w:rsidR="003D5E87">
        <w:t>click on findings to see the scan results.</w:t>
      </w:r>
    </w:p>
    <w:p w14:paraId="5E831BF4" w14:textId="0A7E5100" w:rsidR="003D5E87" w:rsidRDefault="0072764F">
      <w:r>
        <w:rPr>
          <w:noProof/>
        </w:rPr>
        <w:drawing>
          <wp:inline distT="0" distB="0" distL="0" distR="0" wp14:anchorId="086B3490" wp14:editId="5113D363">
            <wp:extent cx="5731510" cy="26828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117E" w14:textId="25D480B3" w:rsidR="00B04DB3" w:rsidRDefault="00B04DB3">
      <w:r>
        <w:t xml:space="preserve">--- it founded </w:t>
      </w:r>
      <w:r w:rsidR="00FD4DFD">
        <w:t>the credentials</w:t>
      </w:r>
      <w:r w:rsidR="003B16AF">
        <w:t xml:space="preserve"> file. </w:t>
      </w:r>
    </w:p>
    <w:p w14:paraId="6E25AFE9" w14:textId="77777777" w:rsidR="00536F5D" w:rsidRDefault="00536F5D"/>
    <w:p w14:paraId="5C470A2D" w14:textId="2749D9C3" w:rsidR="00C054C5" w:rsidRPr="00FD05B4" w:rsidRDefault="00C054C5" w:rsidP="00FD05B4">
      <w:pPr>
        <w:jc w:val="center"/>
        <w:rPr>
          <w:b/>
          <w:bCs/>
          <w:color w:val="FF0000"/>
          <w:sz w:val="30"/>
          <w:szCs w:val="30"/>
        </w:rPr>
      </w:pPr>
      <w:r w:rsidRPr="00FD05B4">
        <w:rPr>
          <w:b/>
          <w:bCs/>
          <w:color w:val="FF0000"/>
          <w:sz w:val="30"/>
          <w:szCs w:val="30"/>
        </w:rPr>
        <w:t>Store your results in s3 bucket</w:t>
      </w:r>
    </w:p>
    <w:p w14:paraId="5733DD7D" w14:textId="17B72C1F" w:rsidR="00C054C5" w:rsidRDefault="00C054C5">
      <w:r>
        <w:t xml:space="preserve">--- </w:t>
      </w:r>
      <w:r w:rsidR="001A03DB">
        <w:t xml:space="preserve">you </w:t>
      </w:r>
      <w:r w:rsidR="00331DC8">
        <w:t>can</w:t>
      </w:r>
      <w:r w:rsidR="001A03DB">
        <w:t xml:space="preserve"> configure s3 bucket</w:t>
      </w:r>
      <w:r w:rsidR="00F07DA5">
        <w:t xml:space="preserve"> and </w:t>
      </w:r>
      <w:r w:rsidR="00C81CA7">
        <w:t xml:space="preserve">store </w:t>
      </w:r>
      <w:r w:rsidR="002D2B99">
        <w:t>all</w:t>
      </w:r>
      <w:r w:rsidR="00C81CA7">
        <w:t xml:space="preserve"> your results.</w:t>
      </w:r>
      <w:r w:rsidR="003033B4">
        <w:t xml:space="preserve"> </w:t>
      </w:r>
      <w:r w:rsidR="0076182A">
        <w:t xml:space="preserve">this is something we do in production level. </w:t>
      </w:r>
    </w:p>
    <w:p w14:paraId="19C40DE2" w14:textId="6A57C1F8" w:rsidR="00695A22" w:rsidRDefault="00280787">
      <w:r>
        <w:rPr>
          <w:noProof/>
        </w:rPr>
        <w:lastRenderedPageBreak/>
        <w:drawing>
          <wp:inline distT="0" distB="0" distL="0" distR="0" wp14:anchorId="025DB167" wp14:editId="55E72F37">
            <wp:extent cx="5731510" cy="2672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3A2F" w14:textId="0283DE86" w:rsidR="008F0827" w:rsidRDefault="008F0827">
      <w:r>
        <w:t>--- click on configure.</w:t>
      </w:r>
    </w:p>
    <w:p w14:paraId="17FC6145" w14:textId="57F0A748" w:rsidR="008F0827" w:rsidRDefault="00B87449">
      <w:r>
        <w:rPr>
          <w:noProof/>
        </w:rPr>
        <w:drawing>
          <wp:inline distT="0" distB="0" distL="0" distR="0" wp14:anchorId="66B67640" wp14:editId="54784DEB">
            <wp:extent cx="5731510" cy="2834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0C3E" w14:textId="41571607" w:rsidR="009B55FE" w:rsidRPr="00B97C27" w:rsidRDefault="00750308" w:rsidP="00B97C27">
      <w:pPr>
        <w:jc w:val="center"/>
        <w:rPr>
          <w:b/>
          <w:bCs/>
          <w:color w:val="FF0000"/>
          <w:sz w:val="30"/>
          <w:szCs w:val="30"/>
        </w:rPr>
      </w:pPr>
      <w:r w:rsidRPr="00B97C27">
        <w:rPr>
          <w:b/>
          <w:bCs/>
          <w:color w:val="FF0000"/>
          <w:sz w:val="30"/>
          <w:szCs w:val="30"/>
        </w:rPr>
        <w:t>Disable macie</w:t>
      </w:r>
    </w:p>
    <w:p w14:paraId="1BC42F19" w14:textId="3B4F6192" w:rsidR="00750308" w:rsidRDefault="00750308">
      <w:r>
        <w:t xml:space="preserve">--- </w:t>
      </w:r>
      <w:r w:rsidR="00FC2BE8">
        <w:t>click on settings and scroll down.</w:t>
      </w:r>
    </w:p>
    <w:p w14:paraId="6F5EE512" w14:textId="6F89AD90" w:rsidR="00FC2BE8" w:rsidRDefault="00AD74BF">
      <w:r>
        <w:rPr>
          <w:noProof/>
        </w:rPr>
        <w:lastRenderedPageBreak/>
        <w:drawing>
          <wp:inline distT="0" distB="0" distL="0" distR="0" wp14:anchorId="1E22F1D4" wp14:editId="14EE79B1">
            <wp:extent cx="5731510" cy="27940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6F51" w14:textId="096E8B4D" w:rsidR="00554781" w:rsidRDefault="00554781">
      <w:r>
        <w:t>--- we have the option to disable macie.</w:t>
      </w:r>
    </w:p>
    <w:p w14:paraId="70E2B002" w14:textId="77777777" w:rsidR="00554781" w:rsidRDefault="00554781"/>
    <w:sectPr w:rsidR="00554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18"/>
    <w:rsid w:val="000339E7"/>
    <w:rsid w:val="000679E6"/>
    <w:rsid w:val="0007080D"/>
    <w:rsid w:val="00072D0F"/>
    <w:rsid w:val="000A146A"/>
    <w:rsid w:val="000C529A"/>
    <w:rsid w:val="000D1900"/>
    <w:rsid w:val="0012009C"/>
    <w:rsid w:val="00134F9D"/>
    <w:rsid w:val="00151278"/>
    <w:rsid w:val="00155B89"/>
    <w:rsid w:val="001A03DB"/>
    <w:rsid w:val="001B0B4A"/>
    <w:rsid w:val="00201B8E"/>
    <w:rsid w:val="0022530C"/>
    <w:rsid w:val="0025341C"/>
    <w:rsid w:val="00280787"/>
    <w:rsid w:val="002A6BF1"/>
    <w:rsid w:val="002B374B"/>
    <w:rsid w:val="002D2B99"/>
    <w:rsid w:val="003033B4"/>
    <w:rsid w:val="003126B6"/>
    <w:rsid w:val="00331DC8"/>
    <w:rsid w:val="003719BA"/>
    <w:rsid w:val="00372FCB"/>
    <w:rsid w:val="003B16AF"/>
    <w:rsid w:val="003D5E87"/>
    <w:rsid w:val="003F7CA4"/>
    <w:rsid w:val="00411DAB"/>
    <w:rsid w:val="0042130B"/>
    <w:rsid w:val="00421B58"/>
    <w:rsid w:val="00446E75"/>
    <w:rsid w:val="00455457"/>
    <w:rsid w:val="0045613C"/>
    <w:rsid w:val="00491027"/>
    <w:rsid w:val="00494C24"/>
    <w:rsid w:val="004A0104"/>
    <w:rsid w:val="004A3C5E"/>
    <w:rsid w:val="004B5670"/>
    <w:rsid w:val="004C6E2F"/>
    <w:rsid w:val="004F0155"/>
    <w:rsid w:val="00503F18"/>
    <w:rsid w:val="00536F5D"/>
    <w:rsid w:val="00554781"/>
    <w:rsid w:val="00557FE1"/>
    <w:rsid w:val="00561EAC"/>
    <w:rsid w:val="00695A22"/>
    <w:rsid w:val="006B367C"/>
    <w:rsid w:val="00710F95"/>
    <w:rsid w:val="0072764F"/>
    <w:rsid w:val="00750308"/>
    <w:rsid w:val="0076182A"/>
    <w:rsid w:val="007E5C10"/>
    <w:rsid w:val="00894527"/>
    <w:rsid w:val="008C3794"/>
    <w:rsid w:val="008F0827"/>
    <w:rsid w:val="00920FC9"/>
    <w:rsid w:val="00942443"/>
    <w:rsid w:val="009772B2"/>
    <w:rsid w:val="009B55FE"/>
    <w:rsid w:val="00A6429E"/>
    <w:rsid w:val="00A96495"/>
    <w:rsid w:val="00AC47A4"/>
    <w:rsid w:val="00AD74BF"/>
    <w:rsid w:val="00B04DB3"/>
    <w:rsid w:val="00B30AB5"/>
    <w:rsid w:val="00B33DD4"/>
    <w:rsid w:val="00B87449"/>
    <w:rsid w:val="00B97C27"/>
    <w:rsid w:val="00C054C5"/>
    <w:rsid w:val="00C06248"/>
    <w:rsid w:val="00C140A8"/>
    <w:rsid w:val="00C34803"/>
    <w:rsid w:val="00C75231"/>
    <w:rsid w:val="00C81CA7"/>
    <w:rsid w:val="00C91FA6"/>
    <w:rsid w:val="00CE7571"/>
    <w:rsid w:val="00D12C4E"/>
    <w:rsid w:val="00D300F6"/>
    <w:rsid w:val="00D56DF7"/>
    <w:rsid w:val="00D76B22"/>
    <w:rsid w:val="00DC6449"/>
    <w:rsid w:val="00DE06F2"/>
    <w:rsid w:val="00DF6F32"/>
    <w:rsid w:val="00EF164B"/>
    <w:rsid w:val="00F07DA5"/>
    <w:rsid w:val="00F16A0A"/>
    <w:rsid w:val="00F74A3F"/>
    <w:rsid w:val="00F8667F"/>
    <w:rsid w:val="00F95E4B"/>
    <w:rsid w:val="00FB16C1"/>
    <w:rsid w:val="00FC2BE8"/>
    <w:rsid w:val="00FD05B4"/>
    <w:rsid w:val="00FD4DFD"/>
    <w:rsid w:val="00FE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79BF"/>
  <w15:chartTrackingRefBased/>
  <w15:docId w15:val="{166646A9-6541-4CCB-A037-FE8D3556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503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240</Words>
  <Characters>1373</Characters>
  <Application>Microsoft Office Word</Application>
  <DocSecurity>0</DocSecurity>
  <Lines>11</Lines>
  <Paragraphs>3</Paragraphs>
  <ScaleCrop>false</ScaleCrop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114</cp:revision>
  <dcterms:created xsi:type="dcterms:W3CDTF">2022-09-06T18:19:00Z</dcterms:created>
  <dcterms:modified xsi:type="dcterms:W3CDTF">2023-02-22T11:32:00Z</dcterms:modified>
</cp:coreProperties>
</file>