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2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Installation of Jenkins on CentOS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655600"/>
                <wp:effectExtent b="0" l="0" r="0" t="0"/>
                <wp:wrapSquare wrapText="bothSides" distB="45720" distT="4572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06945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install Jenkins on CentOS.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Git, Jenkins, AWS, CentOS VM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need to have CentOS VM up and running.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655600"/>
                <wp:effectExtent b="0" l="0" r="0" t="0"/>
                <wp:wrapSquare wrapText="bothSides" distB="45720" distT="45720" distL="114300" distR="114300"/>
                <wp:docPr id="2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6963" cy="16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Java JDK 8 or 11 on CentOS VM.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order to download packages from Jenkins’s repo, first add the key to your system.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add jenkins repository details as Yum repositories.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Jenkins.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Install Java JDK 8 or 11 on CentOS VM.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CentOS VM with root id and run below commands to install JDK 8 or 11: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yum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yum install java-11-openjdk-devel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In order to download packages from Jenkins’s repo, first add the key to your system.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add jenkins repo key in your system:</w:t>
        <w:br w:type="textWrapping"/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rpm --import https://pkg.jenkins.io/redhat-stable/jenkins.io.key</w:t>
        <w:br w:type="textWrapping"/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Then add jenkins repository details as Yum repositories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Add Jenkins repo with YUM package manager:</w:t>
      </w:r>
    </w:p>
    <w:p w:rsidR="00000000" w:rsidDel="00000000" w:rsidP="00000000" w:rsidRDefault="00000000" w:rsidRPr="00000000" w14:paraId="0000001A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 sudo wget -O /etc/yum.repos.d/jenkins.repo https://pkg.jenkins.io/redhat-stable/jenkins.repo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Install Jenkins and proceeding with configuring Jenkins.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start installation for Jenkins:</w:t>
        <w:br w:type="textWrapping"/>
      </w:r>
    </w:p>
    <w:p w:rsidR="00000000" w:rsidDel="00000000" w:rsidP="00000000" w:rsidRDefault="00000000" w:rsidRPr="00000000" w14:paraId="00000021">
      <w:pPr>
        <w:ind w:left="72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yum update</w:t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</w:t>
        <w:tab/>
        <w:t xml:space="preserve">yum install jenkins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verify in case Jenkins is up and running or not: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4">
      <w:pPr>
        <w:ind w:left="144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service jenkins status</w:t>
      </w:r>
    </w:p>
    <w:p w:rsidR="00000000" w:rsidDel="00000000" w:rsidP="00000000" w:rsidRDefault="00000000" w:rsidRPr="00000000" w14:paraId="00000025">
      <w:pPr>
        <w:ind w:left="144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service jenkins restart</w:t>
        <w:tab/>
        <w:t xml:space="preserve">(in case service is down you can start it up again)</w:t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3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76145" cy="352425"/>
          <wp:effectExtent b="0" l="0" r="0" t="0"/>
          <wp:docPr descr="A close up of a logo&#10;&#10;Description automatically generated" id="31" name="image2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3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uppressAutoHyphens w:val="1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LO-normal1" w:customStyle="1">
    <w:name w:val="LO-normal1"/>
    <w:qFormat w:val="1"/>
    <w:pPr>
      <w:suppressAutoHyphens w:val="1"/>
      <w:spacing w:after="160" w:line="259" w:lineRule="auto"/>
    </w:pPr>
    <w:rPr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L5+Tp7TIpOo2ZhPCs2nyAv8W0g==">AMUW2mWmDuGxalU7VmCrEllTN/MhR1WXZCRYWF2r9Wxki+Intzy06Oy387BDdPclhn+/Qd/jHwskV88MSywUyGHmt0+dTe+gXG7sMjegqisI/VgIg7+FBiNyeRyH72gm+vXzDNzjgJ4Ru4rx5QxdRzmfH7U08Z2QRnLLbhEzxKNb2A6A7Nnw2qo=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2020-06-23T09:38:00Z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