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1125"/>
        <w:tblW w:w="0" w:type="auto"/>
        <w:tblLook w:val="04A0" w:firstRow="1" w:lastRow="0" w:firstColumn="1" w:lastColumn="0" w:noHBand="0" w:noVBand="1"/>
      </w:tblPr>
      <w:tblGrid>
        <w:gridCol w:w="1098"/>
        <w:gridCol w:w="4410"/>
        <w:gridCol w:w="1980"/>
        <w:gridCol w:w="2088"/>
      </w:tblGrid>
      <w:tr w:rsidR="00F43D00" w14:paraId="5BD1C0E8" w14:textId="77777777" w:rsidTr="000B72F4">
        <w:tc>
          <w:tcPr>
            <w:tcW w:w="1098" w:type="dxa"/>
          </w:tcPr>
          <w:p w14:paraId="55AD3016" w14:textId="77777777" w:rsidR="00F43D00" w:rsidRPr="00F43D00" w:rsidRDefault="00F43D00" w:rsidP="00F43D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F43D00">
              <w:rPr>
                <w:rFonts w:ascii="Times New Roman" w:hAnsi="Times New Roman" w:cs="Times New Roman"/>
                <w:b/>
                <w:sz w:val="28"/>
                <w:szCs w:val="28"/>
              </w:rPr>
              <w:t>Sr.No</w:t>
            </w:r>
            <w:proofErr w:type="spellEnd"/>
          </w:p>
        </w:tc>
        <w:tc>
          <w:tcPr>
            <w:tcW w:w="4410" w:type="dxa"/>
          </w:tcPr>
          <w:p w14:paraId="701AAD95" w14:textId="77777777" w:rsidR="00F43D00" w:rsidRPr="00F43D00" w:rsidRDefault="00F43D00" w:rsidP="00F43D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D00">
              <w:rPr>
                <w:rFonts w:ascii="Times New Roman" w:hAnsi="Times New Roman" w:cs="Times New Roman"/>
                <w:b/>
                <w:sz w:val="28"/>
                <w:szCs w:val="28"/>
              </w:rPr>
              <w:t>Topic</w:t>
            </w:r>
          </w:p>
        </w:tc>
        <w:tc>
          <w:tcPr>
            <w:tcW w:w="1980" w:type="dxa"/>
          </w:tcPr>
          <w:p w14:paraId="4A82150E" w14:textId="77777777" w:rsidR="00F43D00" w:rsidRPr="00F43D00" w:rsidRDefault="00F43D00" w:rsidP="00F43D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D00">
              <w:rPr>
                <w:rFonts w:ascii="Times New Roman" w:hAnsi="Times New Roman" w:cs="Times New Roman"/>
                <w:b/>
                <w:sz w:val="28"/>
                <w:szCs w:val="28"/>
              </w:rPr>
              <w:t>Date</w:t>
            </w:r>
          </w:p>
        </w:tc>
        <w:tc>
          <w:tcPr>
            <w:tcW w:w="2088" w:type="dxa"/>
          </w:tcPr>
          <w:p w14:paraId="7B6E9186" w14:textId="77777777" w:rsidR="00F43D00" w:rsidRPr="00F43D00" w:rsidRDefault="00F43D00" w:rsidP="00F43D0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43D00">
              <w:rPr>
                <w:rFonts w:ascii="Times New Roman" w:hAnsi="Times New Roman" w:cs="Times New Roman"/>
                <w:b/>
                <w:sz w:val="28"/>
                <w:szCs w:val="28"/>
              </w:rPr>
              <w:t>Sign</w:t>
            </w:r>
          </w:p>
        </w:tc>
      </w:tr>
      <w:tr w:rsidR="00F43D00" w14:paraId="1D9A0AD0" w14:textId="77777777" w:rsidTr="000B72F4">
        <w:tc>
          <w:tcPr>
            <w:tcW w:w="1098" w:type="dxa"/>
          </w:tcPr>
          <w:p w14:paraId="18E26E9B" w14:textId="77777777" w:rsidR="00F43D00" w:rsidRPr="000F122C" w:rsidRDefault="00F43D00" w:rsidP="00F43D00">
            <w:pPr>
              <w:rPr>
                <w:sz w:val="28"/>
                <w:szCs w:val="28"/>
              </w:rPr>
            </w:pPr>
          </w:p>
          <w:p w14:paraId="41BA007B" w14:textId="77777777" w:rsidR="00F43D00" w:rsidRPr="000F122C" w:rsidRDefault="00F43D00" w:rsidP="00F43D00">
            <w:pPr>
              <w:rPr>
                <w:sz w:val="28"/>
                <w:szCs w:val="28"/>
              </w:rPr>
            </w:pPr>
            <w:r w:rsidRPr="000F122C">
              <w:rPr>
                <w:sz w:val="28"/>
                <w:szCs w:val="28"/>
              </w:rPr>
              <w:t>1</w:t>
            </w:r>
          </w:p>
          <w:p w14:paraId="17B1562A" w14:textId="77777777" w:rsidR="00F43D00" w:rsidRPr="000F122C" w:rsidRDefault="00F43D00" w:rsidP="00F43D00">
            <w:pPr>
              <w:rPr>
                <w:sz w:val="28"/>
                <w:szCs w:val="28"/>
              </w:rPr>
            </w:pPr>
          </w:p>
          <w:p w14:paraId="094336D1" w14:textId="77777777" w:rsidR="00F43D00" w:rsidRPr="000F122C" w:rsidRDefault="00F43D00" w:rsidP="00F43D00">
            <w:pPr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14:paraId="729AB42F" w14:textId="77777777" w:rsidR="00F43D00" w:rsidRPr="003B625A" w:rsidRDefault="00F43D00" w:rsidP="000B72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FF5B1F" w14:textId="77777777" w:rsidR="00F43D00" w:rsidRPr="003B625A" w:rsidRDefault="00F43D00" w:rsidP="000B72F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B625A">
              <w:rPr>
                <w:rFonts w:ascii="Times New Roman" w:hAnsi="Times New Roman" w:cs="Times New Roman"/>
                <w:sz w:val="28"/>
                <w:szCs w:val="28"/>
              </w:rPr>
              <w:t>Implementing k-</w:t>
            </w:r>
            <w:r w:rsidR="003B625A" w:rsidRPr="003B625A">
              <w:rPr>
                <w:rFonts w:ascii="Times New Roman" w:hAnsi="Times New Roman" w:cs="Times New Roman"/>
                <w:sz w:val="28"/>
                <w:szCs w:val="28"/>
              </w:rPr>
              <w:t>means classification Technique</w:t>
            </w:r>
            <w:r w:rsidRPr="003B625A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80" w:type="dxa"/>
          </w:tcPr>
          <w:p w14:paraId="66578B67" w14:textId="77777777" w:rsidR="00F43D00" w:rsidRPr="003B625A" w:rsidRDefault="00F43D00" w:rsidP="000B7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8BD1C6" w14:textId="77777777" w:rsidR="00F43D00" w:rsidRPr="003B625A" w:rsidRDefault="00F43D00" w:rsidP="000B7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25A">
              <w:rPr>
                <w:rFonts w:ascii="Times New Roman" w:hAnsi="Times New Roman" w:cs="Times New Roman"/>
                <w:sz w:val="28"/>
                <w:szCs w:val="28"/>
              </w:rPr>
              <w:t>08-Feb-2022</w:t>
            </w:r>
          </w:p>
        </w:tc>
        <w:tc>
          <w:tcPr>
            <w:tcW w:w="2088" w:type="dxa"/>
          </w:tcPr>
          <w:p w14:paraId="59FB6D39" w14:textId="77777777" w:rsidR="00F43D00" w:rsidRDefault="00F43D00" w:rsidP="00F43D00"/>
        </w:tc>
      </w:tr>
      <w:tr w:rsidR="00F43D00" w14:paraId="1922F263" w14:textId="77777777" w:rsidTr="000B72F4">
        <w:tc>
          <w:tcPr>
            <w:tcW w:w="1098" w:type="dxa"/>
          </w:tcPr>
          <w:p w14:paraId="399D7EA4" w14:textId="77777777" w:rsidR="00F43D00" w:rsidRPr="000F122C" w:rsidRDefault="00F43D00" w:rsidP="00F43D00">
            <w:pPr>
              <w:rPr>
                <w:sz w:val="28"/>
                <w:szCs w:val="28"/>
              </w:rPr>
            </w:pPr>
          </w:p>
          <w:p w14:paraId="6A103271" w14:textId="77777777" w:rsidR="00F43D00" w:rsidRPr="000F122C" w:rsidRDefault="00F43D00" w:rsidP="00F43D00">
            <w:pPr>
              <w:rPr>
                <w:sz w:val="28"/>
                <w:szCs w:val="28"/>
              </w:rPr>
            </w:pPr>
            <w:r w:rsidRPr="000F122C">
              <w:rPr>
                <w:sz w:val="28"/>
                <w:szCs w:val="28"/>
              </w:rPr>
              <w:t>2</w:t>
            </w:r>
          </w:p>
          <w:p w14:paraId="0A6C033A" w14:textId="77777777" w:rsidR="00F43D00" w:rsidRPr="000F122C" w:rsidRDefault="00F43D00" w:rsidP="00F43D00">
            <w:pPr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14:paraId="6CC48A4E" w14:textId="77777777" w:rsidR="00F43D00" w:rsidRPr="003B625A" w:rsidRDefault="00F43D00" w:rsidP="000B72F4">
            <w:pPr>
              <w:jc w:val="both"/>
              <w:rPr>
                <w:sz w:val="28"/>
                <w:szCs w:val="28"/>
              </w:rPr>
            </w:pPr>
          </w:p>
          <w:p w14:paraId="4AFAC20E" w14:textId="3CCFCABD" w:rsidR="00F43D00" w:rsidRPr="003B625A" w:rsidRDefault="00F43D00" w:rsidP="000B72F4">
            <w:pPr>
              <w:jc w:val="both"/>
              <w:rPr>
                <w:sz w:val="28"/>
                <w:szCs w:val="28"/>
              </w:rPr>
            </w:pPr>
            <w:r w:rsidRPr="003B625A">
              <w:rPr>
                <w:rFonts w:ascii="Times New Roman" w:hAnsi="Times New Roman" w:cs="Times New Roman"/>
                <w:sz w:val="28"/>
                <w:szCs w:val="28"/>
              </w:rPr>
              <w:t>Implementing Linear Regression</w:t>
            </w:r>
            <w:r w:rsidR="001B0F7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80" w:type="dxa"/>
          </w:tcPr>
          <w:p w14:paraId="10F36656" w14:textId="77777777" w:rsidR="00F43D00" w:rsidRPr="003B625A" w:rsidRDefault="00F43D00" w:rsidP="000B7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4A99D26" w14:textId="77777777" w:rsidR="00E8657A" w:rsidRPr="003B625A" w:rsidRDefault="00E8657A" w:rsidP="000B7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25A">
              <w:rPr>
                <w:rFonts w:ascii="Times New Roman" w:hAnsi="Times New Roman" w:cs="Times New Roman"/>
                <w:sz w:val="28"/>
                <w:szCs w:val="28"/>
              </w:rPr>
              <w:t>15-Feb-2022</w:t>
            </w:r>
          </w:p>
        </w:tc>
        <w:tc>
          <w:tcPr>
            <w:tcW w:w="2088" w:type="dxa"/>
          </w:tcPr>
          <w:p w14:paraId="59FEA594" w14:textId="77777777" w:rsidR="00F43D00" w:rsidRDefault="00F43D00" w:rsidP="00F43D00"/>
        </w:tc>
      </w:tr>
      <w:tr w:rsidR="003B625A" w14:paraId="36E9456A" w14:textId="77777777" w:rsidTr="000B72F4">
        <w:tc>
          <w:tcPr>
            <w:tcW w:w="1098" w:type="dxa"/>
          </w:tcPr>
          <w:p w14:paraId="6CB98EB6" w14:textId="77777777" w:rsidR="003B625A" w:rsidRPr="000F122C" w:rsidRDefault="003B625A" w:rsidP="003B625A">
            <w:pPr>
              <w:rPr>
                <w:sz w:val="28"/>
                <w:szCs w:val="28"/>
              </w:rPr>
            </w:pPr>
          </w:p>
          <w:p w14:paraId="25A4D8A6" w14:textId="77777777" w:rsidR="003B625A" w:rsidRPr="000F122C" w:rsidRDefault="003B625A" w:rsidP="003B625A">
            <w:pPr>
              <w:rPr>
                <w:sz w:val="28"/>
                <w:szCs w:val="28"/>
              </w:rPr>
            </w:pPr>
            <w:r w:rsidRPr="000F122C">
              <w:rPr>
                <w:sz w:val="28"/>
                <w:szCs w:val="28"/>
              </w:rPr>
              <w:t>3</w:t>
            </w:r>
          </w:p>
          <w:p w14:paraId="40182DF3" w14:textId="77777777" w:rsidR="003B625A" w:rsidRPr="000F122C" w:rsidRDefault="003B625A" w:rsidP="003B625A">
            <w:pPr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14:paraId="7AA78E5A" w14:textId="77777777" w:rsidR="003B625A" w:rsidRPr="003B625A" w:rsidRDefault="003B625A" w:rsidP="000B72F4">
            <w:pPr>
              <w:jc w:val="both"/>
              <w:rPr>
                <w:sz w:val="28"/>
                <w:szCs w:val="28"/>
              </w:rPr>
            </w:pPr>
          </w:p>
          <w:p w14:paraId="090D130D" w14:textId="0AA194A6" w:rsidR="003B625A" w:rsidRPr="003B625A" w:rsidRDefault="003B625A" w:rsidP="000B72F4">
            <w:pPr>
              <w:jc w:val="both"/>
              <w:rPr>
                <w:sz w:val="28"/>
                <w:szCs w:val="28"/>
              </w:rPr>
            </w:pPr>
            <w:r w:rsidRPr="003B625A">
              <w:rPr>
                <w:rFonts w:ascii="Times New Roman" w:hAnsi="Times New Roman" w:cs="Times New Roman"/>
                <w:sz w:val="28"/>
                <w:szCs w:val="28"/>
              </w:rPr>
              <w:t>Implementing Logistic Regression</w:t>
            </w:r>
            <w:r w:rsidR="001B0F7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1980" w:type="dxa"/>
          </w:tcPr>
          <w:p w14:paraId="55A0930B" w14:textId="77777777" w:rsidR="003B625A" w:rsidRPr="003B625A" w:rsidRDefault="003B625A" w:rsidP="000B7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35E51E" w14:textId="77777777" w:rsidR="003B625A" w:rsidRPr="003B625A" w:rsidRDefault="003B625A" w:rsidP="000B7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B625A">
              <w:rPr>
                <w:rFonts w:ascii="Times New Roman" w:hAnsi="Times New Roman" w:cs="Times New Roman"/>
                <w:sz w:val="28"/>
                <w:szCs w:val="28"/>
              </w:rPr>
              <w:t>28-Feb-2022</w:t>
            </w:r>
          </w:p>
        </w:tc>
        <w:tc>
          <w:tcPr>
            <w:tcW w:w="2088" w:type="dxa"/>
          </w:tcPr>
          <w:p w14:paraId="0AA35464" w14:textId="77777777" w:rsidR="003B625A" w:rsidRDefault="003B625A" w:rsidP="003B625A"/>
        </w:tc>
      </w:tr>
      <w:tr w:rsidR="003B625A" w14:paraId="12ED7B9E" w14:textId="77777777" w:rsidTr="000B72F4">
        <w:tc>
          <w:tcPr>
            <w:tcW w:w="1098" w:type="dxa"/>
          </w:tcPr>
          <w:p w14:paraId="2E18B91E" w14:textId="77777777" w:rsidR="003B625A" w:rsidRPr="000F122C" w:rsidRDefault="003B625A" w:rsidP="003B625A">
            <w:pPr>
              <w:rPr>
                <w:sz w:val="28"/>
                <w:szCs w:val="28"/>
              </w:rPr>
            </w:pPr>
          </w:p>
          <w:p w14:paraId="058283ED" w14:textId="77777777" w:rsidR="003B625A" w:rsidRPr="000F122C" w:rsidRDefault="003B625A" w:rsidP="003B625A">
            <w:pPr>
              <w:rPr>
                <w:sz w:val="28"/>
                <w:szCs w:val="28"/>
              </w:rPr>
            </w:pPr>
            <w:r w:rsidRPr="000F122C">
              <w:rPr>
                <w:sz w:val="28"/>
                <w:szCs w:val="28"/>
              </w:rPr>
              <w:t>4</w:t>
            </w:r>
          </w:p>
          <w:p w14:paraId="7B0BCE45" w14:textId="77777777" w:rsidR="003B625A" w:rsidRPr="000F122C" w:rsidRDefault="003B625A" w:rsidP="003B625A">
            <w:pPr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14:paraId="0EF52F98" w14:textId="0D0DB444" w:rsidR="003B625A" w:rsidRPr="00B64459" w:rsidRDefault="003B625A" w:rsidP="000B72F4">
            <w:pPr>
              <w:jc w:val="both"/>
              <w:rPr>
                <w:rFonts w:ascii="Times New Roman" w:hAnsi="Times New Roman"/>
                <w:sz w:val="28"/>
                <w:szCs w:val="26"/>
              </w:rPr>
            </w:pPr>
            <w:r>
              <w:rPr>
                <w:rFonts w:ascii="Times New Roman" w:hAnsi="Times New Roman"/>
                <w:sz w:val="28"/>
                <w:szCs w:val="26"/>
              </w:rPr>
              <w:t>Implement an application that stores data in MongoDB and manipulate it using python.</w:t>
            </w:r>
          </w:p>
        </w:tc>
        <w:tc>
          <w:tcPr>
            <w:tcW w:w="1980" w:type="dxa"/>
          </w:tcPr>
          <w:p w14:paraId="6F2F9DE0" w14:textId="77777777" w:rsidR="003B625A" w:rsidRPr="000B72F4" w:rsidRDefault="003B625A" w:rsidP="000B7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0C89B68" w14:textId="77777777" w:rsidR="000B72F4" w:rsidRPr="000B72F4" w:rsidRDefault="000B72F4" w:rsidP="000B7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72F4">
              <w:rPr>
                <w:rFonts w:ascii="Times New Roman" w:hAnsi="Times New Roman" w:cs="Times New Roman"/>
                <w:sz w:val="28"/>
                <w:szCs w:val="28"/>
              </w:rPr>
              <w:t>21-Mar-2022</w:t>
            </w:r>
          </w:p>
        </w:tc>
        <w:tc>
          <w:tcPr>
            <w:tcW w:w="2088" w:type="dxa"/>
          </w:tcPr>
          <w:p w14:paraId="7AFE9029" w14:textId="77777777" w:rsidR="003B625A" w:rsidRDefault="003B625A" w:rsidP="003B625A"/>
        </w:tc>
      </w:tr>
      <w:tr w:rsidR="000B72F4" w14:paraId="3922F30B" w14:textId="77777777" w:rsidTr="000B72F4">
        <w:tc>
          <w:tcPr>
            <w:tcW w:w="1098" w:type="dxa"/>
          </w:tcPr>
          <w:p w14:paraId="3BAC26A7" w14:textId="77777777" w:rsidR="000B72F4" w:rsidRPr="000F122C" w:rsidRDefault="000B72F4" w:rsidP="003B625A">
            <w:pPr>
              <w:rPr>
                <w:sz w:val="28"/>
                <w:szCs w:val="28"/>
              </w:rPr>
            </w:pPr>
          </w:p>
          <w:p w14:paraId="5653AEBB" w14:textId="77777777" w:rsidR="000B72F4" w:rsidRPr="000F122C" w:rsidRDefault="000B72F4" w:rsidP="003B625A">
            <w:pPr>
              <w:rPr>
                <w:sz w:val="28"/>
                <w:szCs w:val="28"/>
              </w:rPr>
            </w:pPr>
            <w:r w:rsidRPr="000F122C">
              <w:rPr>
                <w:sz w:val="28"/>
                <w:szCs w:val="28"/>
              </w:rPr>
              <w:t>5</w:t>
            </w:r>
          </w:p>
          <w:p w14:paraId="63632282" w14:textId="77777777" w:rsidR="000B72F4" w:rsidRPr="000F122C" w:rsidRDefault="000B72F4" w:rsidP="003B625A">
            <w:pPr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14:paraId="6D2FC89D" w14:textId="77777777" w:rsidR="000B72F4" w:rsidRDefault="000B72F4" w:rsidP="000B72F4">
            <w:pPr>
              <w:pStyle w:val="TableParagraph"/>
              <w:spacing w:line="270" w:lineRule="exact"/>
              <w:ind w:left="0"/>
              <w:jc w:val="both"/>
              <w:rPr>
                <w:sz w:val="28"/>
                <w:szCs w:val="26"/>
              </w:rPr>
            </w:pPr>
          </w:p>
          <w:p w14:paraId="5D3024BF" w14:textId="7BB5EB38" w:rsidR="000B72F4" w:rsidRPr="00B64459" w:rsidRDefault="000B72F4" w:rsidP="000B72F4">
            <w:pPr>
              <w:pStyle w:val="TableParagraph"/>
              <w:spacing w:line="270" w:lineRule="exact"/>
              <w:ind w:left="0"/>
              <w:jc w:val="both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SVM classification Technique.</w:t>
            </w:r>
          </w:p>
        </w:tc>
        <w:tc>
          <w:tcPr>
            <w:tcW w:w="1980" w:type="dxa"/>
          </w:tcPr>
          <w:p w14:paraId="1AFE9B04" w14:textId="77777777" w:rsidR="000B72F4" w:rsidRPr="000B72F4" w:rsidRDefault="000B72F4" w:rsidP="000B7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48DA3F2" w14:textId="77777777" w:rsidR="000B72F4" w:rsidRPr="000B72F4" w:rsidRDefault="000B72F4" w:rsidP="000B7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72F4">
              <w:rPr>
                <w:rFonts w:ascii="Times New Roman" w:hAnsi="Times New Roman" w:cs="Times New Roman"/>
                <w:sz w:val="28"/>
                <w:szCs w:val="28"/>
              </w:rPr>
              <w:t>06-Apr-2022</w:t>
            </w:r>
          </w:p>
        </w:tc>
        <w:tc>
          <w:tcPr>
            <w:tcW w:w="2088" w:type="dxa"/>
          </w:tcPr>
          <w:p w14:paraId="38D75D4C" w14:textId="77777777" w:rsidR="000B72F4" w:rsidRDefault="000B72F4" w:rsidP="003B625A"/>
        </w:tc>
      </w:tr>
      <w:tr w:rsidR="000B72F4" w14:paraId="542A33E6" w14:textId="77777777" w:rsidTr="000B72F4">
        <w:tc>
          <w:tcPr>
            <w:tcW w:w="1098" w:type="dxa"/>
          </w:tcPr>
          <w:p w14:paraId="0CD2BCF3" w14:textId="77777777" w:rsidR="000B72F4" w:rsidRPr="000F122C" w:rsidRDefault="000B72F4" w:rsidP="000B72F4">
            <w:pPr>
              <w:rPr>
                <w:sz w:val="28"/>
                <w:szCs w:val="28"/>
              </w:rPr>
            </w:pPr>
          </w:p>
          <w:p w14:paraId="0BA7627D" w14:textId="77777777" w:rsidR="000B72F4" w:rsidRPr="000F122C" w:rsidRDefault="000B72F4" w:rsidP="000B72F4">
            <w:pPr>
              <w:rPr>
                <w:sz w:val="28"/>
                <w:szCs w:val="28"/>
              </w:rPr>
            </w:pPr>
            <w:r w:rsidRPr="000F122C">
              <w:rPr>
                <w:sz w:val="28"/>
                <w:szCs w:val="28"/>
              </w:rPr>
              <w:t>6</w:t>
            </w:r>
          </w:p>
          <w:p w14:paraId="2F7A0F55" w14:textId="77777777" w:rsidR="000B72F4" w:rsidRPr="000F122C" w:rsidRDefault="000B72F4" w:rsidP="000B72F4">
            <w:pPr>
              <w:rPr>
                <w:sz w:val="28"/>
                <w:szCs w:val="28"/>
              </w:rPr>
            </w:pPr>
          </w:p>
        </w:tc>
        <w:tc>
          <w:tcPr>
            <w:tcW w:w="4410" w:type="dxa"/>
          </w:tcPr>
          <w:p w14:paraId="78AAF303" w14:textId="77777777" w:rsidR="000B72F4" w:rsidRDefault="000B72F4" w:rsidP="000B72F4">
            <w:pPr>
              <w:pStyle w:val="TableParagraph"/>
              <w:spacing w:line="270" w:lineRule="exact"/>
              <w:ind w:left="0"/>
              <w:jc w:val="both"/>
              <w:rPr>
                <w:sz w:val="28"/>
                <w:szCs w:val="26"/>
              </w:rPr>
            </w:pPr>
          </w:p>
          <w:p w14:paraId="5139B0B3" w14:textId="7ECDEB7B" w:rsidR="000B72F4" w:rsidRPr="00B64459" w:rsidRDefault="000B72F4" w:rsidP="000B72F4">
            <w:pPr>
              <w:pStyle w:val="TableParagraph"/>
              <w:spacing w:line="270" w:lineRule="exact"/>
              <w:ind w:left="0"/>
              <w:jc w:val="both"/>
              <w:rPr>
                <w:sz w:val="28"/>
                <w:szCs w:val="26"/>
              </w:rPr>
            </w:pPr>
            <w:r>
              <w:rPr>
                <w:sz w:val="28"/>
                <w:szCs w:val="26"/>
              </w:rPr>
              <w:t>Tree classification Technique</w:t>
            </w:r>
            <w:r w:rsidR="001B0F73">
              <w:rPr>
                <w:sz w:val="28"/>
                <w:szCs w:val="26"/>
              </w:rPr>
              <w:t>.</w:t>
            </w:r>
          </w:p>
        </w:tc>
        <w:tc>
          <w:tcPr>
            <w:tcW w:w="1980" w:type="dxa"/>
          </w:tcPr>
          <w:p w14:paraId="2D3CB18C" w14:textId="77777777" w:rsidR="000B72F4" w:rsidRPr="000B72F4" w:rsidRDefault="000B72F4" w:rsidP="000B7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741EA1" w14:textId="77777777" w:rsidR="000B72F4" w:rsidRPr="000B72F4" w:rsidRDefault="000B72F4" w:rsidP="000B72F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B72F4">
              <w:rPr>
                <w:rFonts w:ascii="Times New Roman" w:hAnsi="Times New Roman" w:cs="Times New Roman"/>
                <w:sz w:val="28"/>
                <w:szCs w:val="28"/>
              </w:rPr>
              <w:t>30-Apr-2022</w:t>
            </w:r>
          </w:p>
        </w:tc>
        <w:tc>
          <w:tcPr>
            <w:tcW w:w="2088" w:type="dxa"/>
          </w:tcPr>
          <w:p w14:paraId="5DC7C700" w14:textId="77777777" w:rsidR="000B72F4" w:rsidRDefault="000B72F4" w:rsidP="000B72F4"/>
        </w:tc>
      </w:tr>
    </w:tbl>
    <w:p w14:paraId="7215E3C8" w14:textId="77777777" w:rsidR="00F43D00" w:rsidRPr="00A80C48" w:rsidRDefault="00F43D00" w:rsidP="00F43D0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80C48">
        <w:rPr>
          <w:rFonts w:ascii="Times New Roman" w:hAnsi="Times New Roman" w:cs="Times New Roman"/>
          <w:b/>
          <w:sz w:val="36"/>
          <w:szCs w:val="36"/>
        </w:rPr>
        <w:t>INDEX</w:t>
      </w:r>
    </w:p>
    <w:p w14:paraId="4CD058B5" w14:textId="77777777" w:rsidR="00A80C48" w:rsidRPr="00F43D00" w:rsidRDefault="00A80C48" w:rsidP="00F43D00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6FE7E4B4" w14:textId="77777777" w:rsidR="00F43D00" w:rsidRDefault="00F43D00"/>
    <w:sectPr w:rsidR="00F43D00" w:rsidSect="00461E1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8F907" w14:textId="77777777" w:rsidR="00E6033B" w:rsidRDefault="00E6033B" w:rsidP="00461E1C">
      <w:pPr>
        <w:spacing w:after="0" w:line="240" w:lineRule="auto"/>
      </w:pPr>
      <w:r>
        <w:separator/>
      </w:r>
    </w:p>
  </w:endnote>
  <w:endnote w:type="continuationSeparator" w:id="0">
    <w:p w14:paraId="4461E431" w14:textId="77777777" w:rsidR="00E6033B" w:rsidRDefault="00E6033B" w:rsidP="00461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1D11" w14:textId="77777777" w:rsidR="00461E1C" w:rsidRDefault="00461E1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F982F1" w14:textId="77777777" w:rsidR="00461E1C" w:rsidRDefault="00461E1C" w:rsidP="00461E1C">
    <w:pPr>
      <w:pStyle w:val="Footer"/>
      <w:rPr>
        <w:rFonts w:ascii="Times New Roman" w:hAnsi="Times New Roman" w:cs="Times New Roman"/>
        <w:b/>
        <w:bCs/>
      </w:rPr>
    </w:pPr>
  </w:p>
  <w:p w14:paraId="6C9EC379" w14:textId="69215ABF" w:rsidR="00461E1C" w:rsidRPr="00461E1C" w:rsidRDefault="00461E1C">
    <w:pPr>
      <w:pStyle w:val="Footer"/>
      <w:rPr>
        <w:rFonts w:ascii="Times New Roman" w:hAnsi="Times New Roman" w:cs="Times New Roman"/>
        <w:b/>
        <w:bCs/>
      </w:rPr>
    </w:pPr>
    <w:proofErr w:type="spellStart"/>
    <w:r w:rsidRPr="00447426">
      <w:rPr>
        <w:rFonts w:ascii="Times New Roman" w:hAnsi="Times New Roman" w:cs="Times New Roman"/>
        <w:b/>
        <w:bCs/>
      </w:rPr>
      <w:t>Sathaye</w:t>
    </w:r>
    <w:proofErr w:type="spellEnd"/>
    <w:r w:rsidRPr="00447426">
      <w:rPr>
        <w:rFonts w:ascii="Times New Roman" w:hAnsi="Times New Roman" w:cs="Times New Roman"/>
        <w:b/>
        <w:bCs/>
      </w:rPr>
      <w:t xml:space="preserve"> College</w:t>
    </w:r>
    <w:r w:rsidRPr="00447426">
      <w:rPr>
        <w:rFonts w:ascii="Times New Roman" w:hAnsi="Times New Roman" w:cs="Times New Roman"/>
        <w:b/>
        <w:bCs/>
      </w:rPr>
      <w:tab/>
    </w:r>
    <w:r w:rsidRPr="00447426">
      <w:rPr>
        <w:rFonts w:ascii="Times New Roman" w:hAnsi="Times New Roman" w:cs="Times New Roman"/>
        <w:b/>
        <w:bCs/>
      </w:rPr>
      <w:tab/>
      <w:t>Mazhar Solkar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2AF0DF" w14:textId="77777777" w:rsidR="00461E1C" w:rsidRDefault="00461E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A2D3E" w14:textId="77777777" w:rsidR="00E6033B" w:rsidRDefault="00E6033B" w:rsidP="00461E1C">
      <w:pPr>
        <w:spacing w:after="0" w:line="240" w:lineRule="auto"/>
      </w:pPr>
      <w:r>
        <w:separator/>
      </w:r>
    </w:p>
  </w:footnote>
  <w:footnote w:type="continuationSeparator" w:id="0">
    <w:p w14:paraId="77CC19F7" w14:textId="77777777" w:rsidR="00E6033B" w:rsidRDefault="00E6033B" w:rsidP="00461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9914D" w14:textId="77777777" w:rsidR="00461E1C" w:rsidRDefault="00461E1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1932FD" w14:textId="77777777" w:rsidR="00461E1C" w:rsidRPr="00447426" w:rsidRDefault="00461E1C" w:rsidP="00461E1C">
    <w:pPr>
      <w:pStyle w:val="Header"/>
      <w:rPr>
        <w:rFonts w:ascii="Times New Roman" w:hAnsi="Times New Roman" w:cs="Times New Roman"/>
        <w:b/>
        <w:bCs/>
        <w:color w:val="000000" w:themeColor="text1"/>
      </w:rPr>
    </w:pPr>
    <w:r w:rsidRPr="00447426">
      <w:rPr>
        <w:rFonts w:ascii="Times New Roman" w:hAnsi="Times New Roman" w:cs="Times New Roman"/>
        <w:b/>
        <w:bCs/>
        <w:color w:val="000000" w:themeColor="text1"/>
      </w:rPr>
      <w:t xml:space="preserve">M.Sc. (Information Technology) Part I-Sem II </w:t>
    </w:r>
    <w:r w:rsidRPr="00447426">
      <w:rPr>
        <w:rFonts w:ascii="Times New Roman" w:hAnsi="Times New Roman" w:cs="Times New Roman"/>
        <w:b/>
        <w:bCs/>
        <w:color w:val="000000" w:themeColor="text1"/>
      </w:rPr>
      <w:tab/>
    </w:r>
    <w:r w:rsidRPr="00447426">
      <w:rPr>
        <w:rFonts w:ascii="Times New Roman" w:hAnsi="Times New Roman" w:cs="Times New Roman"/>
        <w:b/>
        <w:bCs/>
        <w:color w:val="000000" w:themeColor="text1"/>
      </w:rPr>
      <w:tab/>
      <w:t>Roll No: 32</w:t>
    </w:r>
  </w:p>
  <w:p w14:paraId="7FC5E401" w14:textId="77777777" w:rsidR="00461E1C" w:rsidRDefault="00461E1C" w:rsidP="00461E1C">
    <w:pPr>
      <w:pStyle w:val="Header"/>
    </w:pPr>
    <w:r>
      <w:rPr>
        <w:rFonts w:ascii="Times New Roman" w:hAnsi="Times New Roman" w:cs="Times New Roman"/>
        <w:b/>
        <w:bCs/>
        <w:color w:val="000000" w:themeColor="text1"/>
      </w:rPr>
      <w:t>Big Data Analytics</w:t>
    </w:r>
  </w:p>
  <w:p w14:paraId="19170131" w14:textId="77777777" w:rsidR="00461E1C" w:rsidRDefault="00461E1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B3903" w14:textId="77777777" w:rsidR="00461E1C" w:rsidRDefault="00461E1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43D00"/>
    <w:rsid w:val="000B72F4"/>
    <w:rsid w:val="000F122C"/>
    <w:rsid w:val="001B0F73"/>
    <w:rsid w:val="003B625A"/>
    <w:rsid w:val="00461E1C"/>
    <w:rsid w:val="00625612"/>
    <w:rsid w:val="00A80C48"/>
    <w:rsid w:val="00E6033B"/>
    <w:rsid w:val="00E8657A"/>
    <w:rsid w:val="00F43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167502D"/>
  <w15:docId w15:val="{1AF6AD11-36EA-4E31-9EF4-D9749955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43D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0B72F4"/>
    <w:pPr>
      <w:widowControl w:val="0"/>
      <w:autoSpaceDE w:val="0"/>
      <w:autoSpaceDN w:val="0"/>
      <w:spacing w:after="0" w:line="256" w:lineRule="exact"/>
      <w:ind w:left="107"/>
    </w:pPr>
    <w:rPr>
      <w:rFonts w:ascii="Times New Roman" w:eastAsia="Times New Roman" w:hAnsi="Times New Roman" w:cs="Times New Roman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461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E1C"/>
  </w:style>
  <w:style w:type="paragraph" w:styleId="Footer">
    <w:name w:val="footer"/>
    <w:basedOn w:val="Normal"/>
    <w:link w:val="FooterChar"/>
    <w:uiPriority w:val="99"/>
    <w:unhideWhenUsed/>
    <w:rsid w:val="00461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Mazhar Solkar</cp:lastModifiedBy>
  <cp:revision>7</cp:revision>
  <dcterms:created xsi:type="dcterms:W3CDTF">2022-05-02T09:26:00Z</dcterms:created>
  <dcterms:modified xsi:type="dcterms:W3CDTF">2022-05-04T18:43:00Z</dcterms:modified>
</cp:coreProperties>
</file>