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52" w:rsidRDefault="00953539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D743A1">
        <w:rPr>
          <w:b/>
        </w:rPr>
        <w:t>Minkwoski Stress Tensor derivation</w:t>
      </w:r>
    </w:p>
    <w:p w:rsidR="00D743A1" w:rsidRDefault="00D743A1">
      <w:pPr>
        <w:rPr>
          <w:b/>
        </w:rPr>
      </w:pPr>
    </w:p>
    <w:p w:rsidR="00843EB5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D∙E+B∙H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-DE-BH</m:t>
          </m:r>
        </m:oMath>
      </m:oMathPara>
    </w:p>
    <w:p w:rsidR="001A480D" w:rsidRDefault="001A480D">
      <w:pPr>
        <w:rPr>
          <w:rFonts w:eastAsiaTheme="minorEastAsia"/>
          <w:b/>
        </w:rPr>
      </w:pPr>
    </w:p>
    <w:p w:rsidR="001A480D" w:rsidRPr="00531625" w:rsidRDefault="001A480D" w:rsidP="001A480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1A480D" w:rsidRPr="001A480D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D∙E+B∙H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A480D" w:rsidRPr="001A480D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1A480D" w:rsidRPr="001A480D" w:rsidRDefault="001A480D">
      <w:pPr>
        <w:rPr>
          <w:rFonts w:eastAsiaTheme="minorEastAsia"/>
          <w:b/>
        </w:rPr>
      </w:pPr>
      <w:proofErr w:type="spellStart"/>
      <w:proofErr w:type="gramStart"/>
      <w:r>
        <w:rPr>
          <w:rFonts w:eastAsiaTheme="minorEastAsia"/>
          <w:b/>
        </w:rPr>
        <w:t>Lets</w:t>
      </w:r>
      <w:proofErr w:type="spellEnd"/>
      <w:proofErr w:type="gramEnd"/>
      <w:r>
        <w:rPr>
          <w:rFonts w:eastAsiaTheme="minorEastAsia"/>
          <w:b/>
        </w:rPr>
        <w:t xml:space="preserve"> Place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  <w:b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mr>
                </m:m>
              </m:e>
            </m:d>
          </m:sub>
        </m:sSub>
      </m:oMath>
    </w:p>
    <w:p w:rsidR="001A480D" w:rsidRPr="001A480D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1A480D" w:rsidRDefault="001A480D">
      <w:pPr>
        <w:rPr>
          <w:rFonts w:eastAsiaTheme="minorEastAsia"/>
          <w:b/>
        </w:rPr>
      </w:pPr>
    </w:p>
    <w:p w:rsidR="001A480D" w:rsidRPr="00B5639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B56396" w:rsidRPr="00B5639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B56396" w:rsidRPr="00B5639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B56396" w:rsidRPr="00B5639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B56396" w:rsidRPr="00B56396" w:rsidRDefault="00B56396">
      <w:pPr>
        <w:rPr>
          <w:rFonts w:eastAsiaTheme="minorEastAsia"/>
          <w:b/>
        </w:rPr>
      </w:pPr>
    </w:p>
    <w:p w:rsidR="001A480D" w:rsidRDefault="005F787E">
      <w:pPr>
        <w:rPr>
          <w:rFonts w:eastAsiaTheme="minorEastAsia"/>
        </w:rPr>
      </w:pPr>
      <w:r>
        <w:rPr>
          <w:rFonts w:eastAsiaTheme="minorEastAsia"/>
        </w:rPr>
        <w:lastRenderedPageBreak/>
        <w:t>Chu Ty Derivations</w:t>
      </w:r>
    </w:p>
    <w:p w:rsidR="00646C63" w:rsidRDefault="00953539" w:rsidP="00646C63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chu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EE-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HH</m:t>
          </m:r>
        </m:oMath>
      </m:oMathPara>
    </w:p>
    <w:p w:rsidR="00646C63" w:rsidRPr="00152B99" w:rsidRDefault="00646C63" w:rsidP="00646C63">
      <w:pPr>
        <w:rPr>
          <w:rFonts w:eastAsiaTheme="minorEastAsia"/>
        </w:rPr>
      </w:pPr>
    </w:p>
    <w:p w:rsidR="00646C63" w:rsidRPr="00531625" w:rsidRDefault="00953539" w:rsidP="00646C63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chu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F787E" w:rsidRPr="005F787E" w:rsidRDefault="005F787E">
      <w:pPr>
        <w:rPr>
          <w:rFonts w:eastAsiaTheme="minorEastAsia"/>
        </w:rPr>
      </w:pPr>
    </w:p>
    <w:p w:rsidR="001A480D" w:rsidRPr="00646C63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646C63" w:rsidRPr="00646C63" w:rsidRDefault="00953539" w:rsidP="00646C63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:rsidR="00646C63" w:rsidRPr="00646C63" w:rsidRDefault="00953539" w:rsidP="00646C63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1A480D" w:rsidRDefault="00646C63">
      <w:pPr>
        <w:rPr>
          <w:rFonts w:eastAsiaTheme="minorEastAsia"/>
          <w:b/>
        </w:rPr>
      </w:pPr>
      <w:proofErr w:type="spellStart"/>
      <w:proofErr w:type="gramStart"/>
      <w:r>
        <w:rPr>
          <w:rFonts w:eastAsiaTheme="minorEastAsia"/>
          <w:b/>
        </w:rPr>
        <w:t>Lets</w:t>
      </w:r>
      <w:proofErr w:type="spellEnd"/>
      <w:proofErr w:type="gramEnd"/>
      <w:r>
        <w:rPr>
          <w:rFonts w:eastAsiaTheme="minorEastAsia"/>
          <w:b/>
        </w:rPr>
        <w:t xml:space="preserve"> Place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  <w:b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mr>
                </m:m>
              </m:e>
            </m:d>
          </m:sub>
        </m:sSub>
      </m:oMath>
    </w:p>
    <w:p w:rsidR="00646C63" w:rsidRPr="006E73A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6E73A6" w:rsidRPr="006E73A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6E73A6" w:rsidRPr="006E73A6" w:rsidRDefault="00953539" w:rsidP="006E73A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6E73A6" w:rsidRPr="006E73A6" w:rsidRDefault="00953539" w:rsidP="006E73A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6E73A6" w:rsidRPr="006E73A6" w:rsidRDefault="006E73A6">
      <w:pPr>
        <w:rPr>
          <w:rFonts w:eastAsiaTheme="minorEastAsia"/>
          <w:b/>
        </w:rPr>
      </w:pPr>
    </w:p>
    <w:p w:rsidR="006E73A6" w:rsidRDefault="006E73A6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Pr="00435718" w:rsidRDefault="0043571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Abraham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Derivation</w:t>
      </w:r>
    </w:p>
    <w:p w:rsidR="00BA40F7" w:rsidRPr="00DD21EC" w:rsidRDefault="00953539" w:rsidP="00BA40F7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D∙E+B∙H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-DE-ED-BH-HB</m:t>
              </m:r>
            </m:e>
          </m:d>
        </m:oMath>
      </m:oMathPara>
    </w:p>
    <w:p w:rsidR="00BA40F7" w:rsidRDefault="00BA40F7" w:rsidP="00BA40F7">
      <w:pPr>
        <w:rPr>
          <w:rFonts w:eastAsiaTheme="minorEastAsia"/>
          <w:b/>
        </w:rPr>
      </w:pPr>
    </w:p>
    <w:p w:rsidR="00BA40F7" w:rsidRPr="00531625" w:rsidRDefault="00BA40F7" w:rsidP="00BA40F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1A480D" w:rsidRDefault="001A480D">
      <w:pPr>
        <w:rPr>
          <w:rFonts w:eastAsiaTheme="minorEastAsia"/>
          <w:b/>
        </w:rPr>
      </w:pPr>
    </w:p>
    <w:p w:rsidR="001A480D" w:rsidRPr="003D78AF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[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3D78AF" w:rsidRPr="003D78AF" w:rsidRDefault="00953539" w:rsidP="003D78A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[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3D78AF" w:rsidRPr="003D78AF" w:rsidRDefault="00953539" w:rsidP="003D78A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[-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]</m:t>
          </m:r>
        </m:oMath>
      </m:oMathPara>
    </w:p>
    <w:p w:rsidR="003D78AF" w:rsidRPr="00FC6CCC" w:rsidRDefault="00953539" w:rsidP="003D78A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FC6CCC" w:rsidRDefault="00953539" w:rsidP="003D78A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FC6CCC" w:rsidRPr="006E73A6" w:rsidRDefault="00953539" w:rsidP="00FC6CC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A467AA" w:rsidRPr="00C036EB" w:rsidRDefault="00953539" w:rsidP="00A467A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C036EB" w:rsidRPr="006E73A6" w:rsidRDefault="00953539" w:rsidP="00C036E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C036EB" w:rsidRPr="006E73A6" w:rsidRDefault="00C036EB" w:rsidP="00A467AA">
      <w:pPr>
        <w:rPr>
          <w:rFonts w:eastAsiaTheme="minorEastAsia"/>
          <w:b/>
        </w:rPr>
      </w:pPr>
    </w:p>
    <w:p w:rsidR="003D78AF" w:rsidRDefault="003D78AF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610C4B" w:rsidRDefault="00610C4B">
      <w:pPr>
        <w:rPr>
          <w:rFonts w:eastAsiaTheme="minorEastAsia"/>
          <w:b/>
        </w:rPr>
      </w:pPr>
    </w:p>
    <w:p w:rsidR="00610C4B" w:rsidRDefault="00610C4B">
      <w:pPr>
        <w:rPr>
          <w:rFonts w:eastAsiaTheme="minorEastAsia"/>
          <w:b/>
        </w:rPr>
      </w:pPr>
    </w:p>
    <w:p w:rsidR="00610C4B" w:rsidRDefault="00610C4B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Einsein</w:t>
      </w:r>
      <w:proofErr w:type="spellEnd"/>
      <w:r>
        <w:rPr>
          <w:rFonts w:eastAsiaTheme="minorEastAsia"/>
          <w:b/>
        </w:rPr>
        <w:t xml:space="preserve"> Derivation</w:t>
      </w:r>
    </w:p>
    <w:p w:rsidR="005C2705" w:rsidRDefault="005C2705">
      <w:pPr>
        <w:rPr>
          <w:rFonts w:eastAsiaTheme="minorEastAsia"/>
          <w:b/>
        </w:rPr>
      </w:pPr>
    </w:p>
    <w:p w:rsidR="005C2705" w:rsidRPr="008C4CDD" w:rsidRDefault="00953539" w:rsidP="005C270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-DE-BH</m:t>
          </m:r>
        </m:oMath>
      </m:oMathPara>
    </w:p>
    <w:p w:rsidR="005C2705" w:rsidRDefault="005C2705" w:rsidP="005C2705">
      <w:pPr>
        <w:rPr>
          <w:rFonts w:eastAsiaTheme="minorEastAsia"/>
          <w:b/>
        </w:rPr>
      </w:pPr>
    </w:p>
    <w:p w:rsidR="005C2705" w:rsidRPr="00531625" w:rsidRDefault="00953539" w:rsidP="005C270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C2705" w:rsidRPr="00610C4B" w:rsidRDefault="005C2705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Pr="005C2705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   </m:t>
          </m:r>
        </m:oMath>
      </m:oMathPara>
    </w:p>
    <w:p w:rsidR="005C2705" w:rsidRPr="005C2705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5C2705" w:rsidRPr="005C2705" w:rsidRDefault="005C2705">
      <w:pPr>
        <w:rPr>
          <w:rFonts w:eastAsiaTheme="minorEastAsia"/>
          <w:b/>
        </w:rPr>
      </w:pPr>
    </w:p>
    <w:p w:rsidR="005C2705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)) </m:t>
          </m:r>
        </m:oMath>
      </m:oMathPara>
    </w:p>
    <w:p w:rsidR="005C2705" w:rsidRPr="007E4644" w:rsidRDefault="00953539" w:rsidP="005C270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E4644" w:rsidRPr="006E73A6" w:rsidRDefault="00953539" w:rsidP="007E464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E4644" w:rsidRPr="00C036EB" w:rsidRDefault="00953539" w:rsidP="007E464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E4644" w:rsidRPr="00C036EB" w:rsidRDefault="00953539" w:rsidP="007E464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E4644" w:rsidRPr="006E73A6" w:rsidRDefault="007E4644" w:rsidP="005C2705">
      <w:pPr>
        <w:rPr>
          <w:rFonts w:eastAsiaTheme="minorEastAsia"/>
          <w:b/>
        </w:rPr>
      </w:pPr>
    </w:p>
    <w:p w:rsidR="007E4644" w:rsidRDefault="007E4644" w:rsidP="007E4644">
      <w:pPr>
        <w:rPr>
          <w:rFonts w:ascii="Cambria Math" w:eastAsiaTheme="minorEastAsia" w:hAnsi="Cambria Math"/>
          <w:b/>
        </w:rPr>
      </w:pPr>
      <w:proofErr w:type="spellStart"/>
      <w:r>
        <w:rPr>
          <w:rFonts w:ascii="Cambria Math" w:eastAsiaTheme="minorEastAsia" w:hAnsi="Cambria Math"/>
          <w:b/>
        </w:rPr>
        <w:lastRenderedPageBreak/>
        <w:t>Amperian</w:t>
      </w:r>
      <w:proofErr w:type="spellEnd"/>
      <w:r>
        <w:rPr>
          <w:rFonts w:ascii="Cambria Math" w:eastAsiaTheme="minorEastAsia" w:hAnsi="Cambria Math"/>
          <w:b/>
        </w:rPr>
        <w:t xml:space="preserve"> Stress Tensor</w:t>
      </w:r>
    </w:p>
    <w:p w:rsidR="007E4644" w:rsidRPr="00402815" w:rsidRDefault="00953539" w:rsidP="007E4644">
      <w:pPr>
        <w:rPr>
          <w:rFonts w:ascii="Cambria Math" w:eastAsiaTheme="minorEastAsia" w:hAnsi="Cambria Math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EE-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:rsidR="007E4644" w:rsidRPr="00531625" w:rsidRDefault="007E4644" w:rsidP="007E464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1A480D" w:rsidRPr="00280A8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d>
        </m:oMath>
      </m:oMathPara>
    </w:p>
    <w:p w:rsidR="00280A86" w:rsidRPr="00280A8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280A86" w:rsidRPr="00280A86" w:rsidRDefault="0095353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280A86" w:rsidRPr="00280A86" w:rsidRDefault="00953539" w:rsidP="00280A8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80A86" w:rsidRPr="006E73A6" w:rsidRDefault="00953539" w:rsidP="00280A8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80A86" w:rsidRPr="006E73A6" w:rsidRDefault="00953539" w:rsidP="00280A8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80A86" w:rsidRPr="006E73A6" w:rsidRDefault="00280A86" w:rsidP="00280A86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1A480D" w:rsidRDefault="001A480D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  <w:r>
        <w:rPr>
          <w:rFonts w:eastAsiaTheme="minorEastAsia"/>
          <w:b/>
        </w:rPr>
        <w:t>Abraham Stress Tensor Derivation</w:t>
      </w:r>
    </w:p>
    <w:p w:rsidR="00EA2C77" w:rsidRDefault="00EA2C77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F80EC2" w:rsidRDefault="00F80EC2" w:rsidP="003D5414">
      <w:pPr>
        <w:rPr>
          <w:rFonts w:eastAsiaTheme="minorEastAsia"/>
        </w:rPr>
      </w:pPr>
    </w:p>
    <w:p w:rsidR="005454B1" w:rsidRDefault="005454B1" w:rsidP="003D5414">
      <w:pPr>
        <w:rPr>
          <w:rFonts w:eastAsiaTheme="minorEastAsia"/>
        </w:rPr>
      </w:pPr>
      <w:r>
        <w:rPr>
          <w:rFonts w:eastAsiaTheme="minorEastAsia"/>
        </w:rPr>
        <w:lastRenderedPageBreak/>
        <w:t>Minkowski Derivation</w:t>
      </w:r>
    </w:p>
    <w:p w:rsidR="005454B1" w:rsidRDefault="00953539" w:rsidP="005454B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D∙E+B∙H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-DE-BH</m:t>
          </m:r>
        </m:oMath>
      </m:oMathPara>
    </w:p>
    <w:p w:rsidR="005454B1" w:rsidRDefault="005454B1" w:rsidP="005454B1">
      <w:pPr>
        <w:rPr>
          <w:rFonts w:eastAsiaTheme="minorEastAsia"/>
          <w:b/>
        </w:rPr>
      </w:pPr>
    </w:p>
    <w:p w:rsidR="005454B1" w:rsidRPr="00531625" w:rsidRDefault="005454B1" w:rsidP="005454B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454B1" w:rsidRDefault="005454B1" w:rsidP="003D541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place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mr>
                </m:m>
              </m:e>
            </m:d>
          </m:sub>
        </m:sSub>
      </m:oMath>
    </w:p>
    <w:p w:rsidR="005454B1" w:rsidRPr="007B2D9B" w:rsidRDefault="00953539" w:rsidP="003D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7B2D9B" w:rsidRPr="007B2D9B" w:rsidRDefault="00953539" w:rsidP="003D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</w:p>
    <w:p w:rsidR="007B2D9B" w:rsidRPr="007B2D9B" w:rsidRDefault="00953539" w:rsidP="003D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F80EC2" w:rsidRPr="00F80EC2" w:rsidRDefault="00953539" w:rsidP="00F80EC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F80EC2" w:rsidRPr="006E73A6" w:rsidRDefault="00953539" w:rsidP="00F80EC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F80EC2" w:rsidRPr="00C036EB" w:rsidRDefault="00953539" w:rsidP="00F80EC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F80EC2" w:rsidRPr="00FC6CCC" w:rsidRDefault="00F80EC2" w:rsidP="00F80EC2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p w:rsidR="005454B1" w:rsidRDefault="00953539" w:rsidP="003D5414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Note the difference between placing the </w:t>
      </w:r>
      <w:proofErr w:type="spellStart"/>
      <w:r>
        <w:rPr>
          <w:rFonts w:eastAsiaTheme="minorEastAsia"/>
          <w:b/>
        </w:rPr>
        <w:t>minwoski</w:t>
      </w:r>
      <w:proofErr w:type="spellEnd"/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 xml:space="preserve"> term at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Hz </m:t>
        </m:r>
      </m:oMath>
      <w:r>
        <w:rPr>
          <w:rFonts w:eastAsiaTheme="minorEastAsia"/>
          <w:b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5047"/>
      </w:tblGrid>
      <w:tr w:rsidR="00953539" w:rsidTr="00953539">
        <w:tc>
          <w:tcPr>
            <w:tcW w:w="4788" w:type="dxa"/>
          </w:tcPr>
          <w:p w:rsidR="00953539" w:rsidRDefault="00953539" w:rsidP="00953539">
            <w:pPr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Ex </m:t>
              </m:r>
            </m:oMath>
            <w:r>
              <w:rPr>
                <w:rFonts w:eastAsiaTheme="minorEastAsia"/>
                <w:b/>
              </w:rPr>
              <w:t xml:space="preserve"> placement</w:t>
            </w:r>
          </w:p>
        </w:tc>
        <w:tc>
          <w:tcPr>
            <w:tcW w:w="4788" w:type="dxa"/>
          </w:tcPr>
          <w:p w:rsidR="00953539" w:rsidRDefault="00953539" w:rsidP="00953539">
            <w:pPr>
              <w:rPr>
                <w:rFonts w:eastAsiaTheme="minorEastAsia"/>
                <w:b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placement</w:t>
            </w:r>
          </w:p>
        </w:tc>
      </w:tr>
      <w:tr w:rsidR="00953539" w:rsidTr="00953539">
        <w:tc>
          <w:tcPr>
            <w:tcW w:w="4788" w:type="dxa"/>
          </w:tcPr>
          <w:p w:rsidR="00953539" w:rsidRPr="00953539" w:rsidRDefault="00953539" w:rsidP="003D5414">
            <w:pPr>
              <w:rPr>
                <w:rFonts w:eastAsiaTheme="minorEastAsi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11B0B72" wp14:editId="42AB0FB0">
                  <wp:extent cx="2871500" cy="2114289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62" cy="214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53539" w:rsidRDefault="00953539" w:rsidP="003D5414">
            <w:pPr>
              <w:rPr>
                <w:rFonts w:eastAsiaTheme="minorEastAsia"/>
                <w:b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F40A5F5" wp14:editId="56CAA582">
                  <wp:extent cx="3221865" cy="2257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869" cy="226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539" w:rsidRDefault="00953539" w:rsidP="003D5414">
      <w:pPr>
        <w:rPr>
          <w:rFonts w:eastAsiaTheme="minorEastAsia"/>
          <w:b/>
        </w:rPr>
      </w:pPr>
    </w:p>
    <w:p w:rsidR="00953539" w:rsidRDefault="00953539" w:rsidP="003D5414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Both conserve momentum at small enough step sizes, but clearly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b/>
        </w:rPr>
        <w:t xml:space="preserve"> is superior, not entirely sure why.</w:t>
      </w:r>
      <w:bookmarkStart w:id="0" w:name="_GoBack"/>
      <w:bookmarkEnd w:id="0"/>
    </w:p>
    <w:p w:rsidR="005454B1" w:rsidRDefault="005454B1" w:rsidP="003D5414">
      <w:pPr>
        <w:rPr>
          <w:rFonts w:eastAsiaTheme="minorEastAsia"/>
          <w:b/>
        </w:rPr>
      </w:pPr>
    </w:p>
    <w:p w:rsidR="005454B1" w:rsidRDefault="005454B1" w:rsidP="003D5414">
      <w:pPr>
        <w:rPr>
          <w:rFonts w:eastAsiaTheme="minorEastAsia"/>
          <w:b/>
        </w:rPr>
      </w:pPr>
    </w:p>
    <w:sectPr w:rsidR="00545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A1"/>
    <w:rsid w:val="00057633"/>
    <w:rsid w:val="00127379"/>
    <w:rsid w:val="00152B99"/>
    <w:rsid w:val="001751EC"/>
    <w:rsid w:val="001A480D"/>
    <w:rsid w:val="001B2A8C"/>
    <w:rsid w:val="001D1256"/>
    <w:rsid w:val="001D226B"/>
    <w:rsid w:val="002639D0"/>
    <w:rsid w:val="00280A86"/>
    <w:rsid w:val="002940A6"/>
    <w:rsid w:val="002F7553"/>
    <w:rsid w:val="00385F62"/>
    <w:rsid w:val="003D5414"/>
    <w:rsid w:val="003D78AF"/>
    <w:rsid w:val="003F2928"/>
    <w:rsid w:val="00402815"/>
    <w:rsid w:val="00421347"/>
    <w:rsid w:val="00435718"/>
    <w:rsid w:val="00496D24"/>
    <w:rsid w:val="004D5609"/>
    <w:rsid w:val="004D6E2F"/>
    <w:rsid w:val="004F4434"/>
    <w:rsid w:val="00531625"/>
    <w:rsid w:val="005454B1"/>
    <w:rsid w:val="005C2705"/>
    <w:rsid w:val="005D45C7"/>
    <w:rsid w:val="005F152B"/>
    <w:rsid w:val="005F787E"/>
    <w:rsid w:val="00610C4B"/>
    <w:rsid w:val="006129B6"/>
    <w:rsid w:val="00646C63"/>
    <w:rsid w:val="00696EE6"/>
    <w:rsid w:val="006B4610"/>
    <w:rsid w:val="006C16DD"/>
    <w:rsid w:val="006E73A6"/>
    <w:rsid w:val="00726ECA"/>
    <w:rsid w:val="007478D4"/>
    <w:rsid w:val="0075441A"/>
    <w:rsid w:val="007B2D9B"/>
    <w:rsid w:val="007E4644"/>
    <w:rsid w:val="00800C71"/>
    <w:rsid w:val="008434FC"/>
    <w:rsid w:val="00843EB5"/>
    <w:rsid w:val="0089523E"/>
    <w:rsid w:val="008C4CDD"/>
    <w:rsid w:val="008C6667"/>
    <w:rsid w:val="00953539"/>
    <w:rsid w:val="00991D3C"/>
    <w:rsid w:val="009A3A86"/>
    <w:rsid w:val="00A467AA"/>
    <w:rsid w:val="00A63918"/>
    <w:rsid w:val="00AA21E1"/>
    <w:rsid w:val="00AB42FF"/>
    <w:rsid w:val="00AF7189"/>
    <w:rsid w:val="00B56396"/>
    <w:rsid w:val="00BA16D0"/>
    <w:rsid w:val="00BA40F7"/>
    <w:rsid w:val="00C036EB"/>
    <w:rsid w:val="00C41880"/>
    <w:rsid w:val="00C742A6"/>
    <w:rsid w:val="00C84400"/>
    <w:rsid w:val="00D0473E"/>
    <w:rsid w:val="00D13004"/>
    <w:rsid w:val="00D743A1"/>
    <w:rsid w:val="00D90586"/>
    <w:rsid w:val="00D96DDA"/>
    <w:rsid w:val="00DA2BE5"/>
    <w:rsid w:val="00DB7831"/>
    <w:rsid w:val="00DC2B7E"/>
    <w:rsid w:val="00DD147D"/>
    <w:rsid w:val="00DD1D52"/>
    <w:rsid w:val="00DD21EC"/>
    <w:rsid w:val="00E00B94"/>
    <w:rsid w:val="00E84D7D"/>
    <w:rsid w:val="00EA2C77"/>
    <w:rsid w:val="00EB037B"/>
    <w:rsid w:val="00EB477F"/>
    <w:rsid w:val="00EF126C"/>
    <w:rsid w:val="00F639B2"/>
    <w:rsid w:val="00F73FCE"/>
    <w:rsid w:val="00F80EC2"/>
    <w:rsid w:val="00F83FAB"/>
    <w:rsid w:val="00F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38D69-C11B-4FCC-9C25-D19D6808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3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UBCO User</dc:creator>
  <cp:lastModifiedBy>UBCO User</cp:lastModifiedBy>
  <cp:revision>15</cp:revision>
  <dcterms:created xsi:type="dcterms:W3CDTF">2014-07-21T02:55:00Z</dcterms:created>
  <dcterms:modified xsi:type="dcterms:W3CDTF">2014-07-21T17:48:00Z</dcterms:modified>
</cp:coreProperties>
</file>