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9909" w14:textId="0221F267" w:rsidR="005D2C31" w:rsidRDefault="005D2C31" w:rsidP="005D2C31">
      <w:pPr>
        <w:jc w:val="center"/>
      </w:pPr>
      <w:r>
        <w:t>DISPLAYS</w:t>
      </w:r>
    </w:p>
    <w:p w14:paraId="6AF2A84E" w14:textId="40662B7B" w:rsidR="005D2C31" w:rsidRDefault="005D2C31" w:rsidP="005D2C31">
      <w:hyperlink r:id="rId4" w:history="1">
        <w:r w:rsidRPr="002D7D8A">
          <w:rPr>
            <w:rStyle w:val="Hyperlink"/>
          </w:rPr>
          <w:t>https://developer.mozilla.org/pt-BR/docs/Web/CSS/Reference/Properties/display</w:t>
        </w:r>
      </w:hyperlink>
    </w:p>
    <w:p w14:paraId="276921DA" w14:textId="77777777" w:rsidR="005D2C31" w:rsidRDefault="005D2C31" w:rsidP="005D2C31"/>
    <w:sectPr w:rsidR="005D2C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31"/>
    <w:rsid w:val="005D2C31"/>
    <w:rsid w:val="0071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7B36"/>
  <w15:chartTrackingRefBased/>
  <w15:docId w15:val="{2B94D737-0D0B-431E-91D1-5A5A2BA7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C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C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C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C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C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C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C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2C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2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mozilla.org/pt-BR/docs/Web/CSS/Reference/Properties/displa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152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</cp:revision>
  <dcterms:created xsi:type="dcterms:W3CDTF">2026-05-21T20:00:00Z</dcterms:created>
  <dcterms:modified xsi:type="dcterms:W3CDTF">2026-05-21T20:00:00Z</dcterms:modified>
</cp:coreProperties>
</file>