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29" w:rsidRDefault="008508AF" w:rsidP="008401A5">
      <w:pPr>
        <w:pStyle w:val="Title"/>
      </w:pPr>
      <w:r>
        <w:t xml:space="preserve">To start the Docker container </w:t>
      </w:r>
    </w:p>
    <w:p w:rsidR="008508AF" w:rsidRDefault="008508AF">
      <w:r>
        <w:t>You will need to log onto the Docker DRIC server on AWS using putty</w:t>
      </w:r>
      <w:r w:rsidR="003E745B">
        <w:t xml:space="preserve"> or any terminal </w:t>
      </w:r>
      <w:proofErr w:type="gramStart"/>
      <w:r w:rsidR="003E745B">
        <w:t xml:space="preserve">emulator </w:t>
      </w:r>
      <w:r>
        <w:t>.</w:t>
      </w:r>
      <w:proofErr w:type="gramEnd"/>
      <w:r>
        <w:t xml:space="preserve"> Depending upon </w:t>
      </w:r>
      <w:r w:rsidR="003E745B">
        <w:t xml:space="preserve">you IP address you will need to log in using the IP address 54.164.224.125 or </w:t>
      </w:r>
      <w:r w:rsidR="003E745B">
        <w:rPr>
          <w:rFonts w:ascii="Arial" w:hAnsi="Arial" w:cs="Arial"/>
          <w:color w:val="444444"/>
          <w:sz w:val="20"/>
          <w:szCs w:val="20"/>
        </w:rPr>
        <w:t>150.0.200.95</w:t>
      </w:r>
      <w:r w:rsidR="003E745B">
        <w:rPr>
          <w:rFonts w:ascii="Arial" w:hAnsi="Arial" w:cs="Arial"/>
          <w:color w:val="444444"/>
          <w:sz w:val="20"/>
          <w:szCs w:val="20"/>
        </w:rPr>
        <w:t xml:space="preserve">. </w:t>
      </w:r>
      <w:r w:rsidR="003E745B">
        <w:t>Once you are logged in using the CENTOS username and CENTOS cert you can then execute the following scripts to deploy Docker.</w:t>
      </w:r>
    </w:p>
    <w:p w:rsidR="003E745B" w:rsidRDefault="003E745B">
      <w:r>
        <w:t>These files are sitting in the /home/centos directory.</w:t>
      </w:r>
    </w:p>
    <w:p w:rsidR="003E745B" w:rsidRPr="008401A5" w:rsidRDefault="003E745B" w:rsidP="008401A5">
      <w:pPr>
        <w:pStyle w:val="Heading2"/>
      </w:pPr>
      <w:r w:rsidRPr="008401A5">
        <w:t>Run the following scripts</w:t>
      </w:r>
    </w:p>
    <w:p w:rsidR="003E745B" w:rsidRPr="003E745B" w:rsidRDefault="003E745B" w:rsidP="003E745B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./</w:t>
      </w:r>
      <w:r w:rsidRPr="003E745B">
        <w:rPr>
          <w:rStyle w:val="Strong"/>
        </w:rPr>
        <w:t>build-dric-container.sh</w:t>
      </w:r>
    </w:p>
    <w:p w:rsidR="003E745B" w:rsidRDefault="003E745B" w:rsidP="003E745B">
      <w:pPr>
        <w:pStyle w:val="ListParagraph"/>
      </w:pPr>
      <w:r>
        <w:t xml:space="preserve">This will download the current </w:t>
      </w:r>
      <w:proofErr w:type="spellStart"/>
      <w:r>
        <w:t>docker</w:t>
      </w:r>
      <w:proofErr w:type="spellEnd"/>
      <w:r>
        <w:t xml:space="preserve"> file using curl and then build the </w:t>
      </w:r>
      <w:proofErr w:type="spellStart"/>
      <w:r>
        <w:t>docker</w:t>
      </w:r>
      <w:proofErr w:type="spellEnd"/>
      <w:r>
        <w:t xml:space="preserve"> file that was downloaded. The file downloaded can be found </w:t>
      </w:r>
      <w:proofErr w:type="gramStart"/>
      <w:r>
        <w:t xml:space="preserve">at </w:t>
      </w:r>
      <w:r w:rsidRPr="003E745B"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3E745B">
        <w:instrText>https://raw.githubusercontent.com/DevTechnology/DRIC/master/Docker/dockerfile</w:instrText>
      </w:r>
      <w:r>
        <w:instrText xml:space="preserve">" </w:instrText>
      </w:r>
      <w:r>
        <w:fldChar w:fldCharType="separate"/>
      </w:r>
      <w:r w:rsidRPr="00E803B8">
        <w:rPr>
          <w:rStyle w:val="Hyperlink"/>
        </w:rPr>
        <w:t>https://raw.githubusercontent.com/DevTechnology/DRIC/master/Docker/dockerfile</w:t>
      </w:r>
      <w:r>
        <w:fldChar w:fldCharType="end"/>
      </w:r>
    </w:p>
    <w:p w:rsidR="003E745B" w:rsidRDefault="003E745B" w:rsidP="008401A5">
      <w:pPr>
        <w:pStyle w:val="Heading2"/>
      </w:pPr>
    </w:p>
    <w:p w:rsidR="003E745B" w:rsidRDefault="003E745B" w:rsidP="008401A5">
      <w:pPr>
        <w:pStyle w:val="Heading2"/>
      </w:pPr>
      <w:r>
        <w:t>To start</w:t>
      </w:r>
      <w:r w:rsidR="00D00304">
        <w:t xml:space="preserve"> Docker</w:t>
      </w:r>
      <w:r>
        <w:t xml:space="preserve"> JBOSS</w:t>
      </w:r>
      <w:r w:rsidR="00D00304">
        <w:t>/</w:t>
      </w:r>
      <w:proofErr w:type="spellStart"/>
      <w:r w:rsidR="00D00304">
        <w:t>WildFly</w:t>
      </w:r>
      <w:bookmarkStart w:id="0" w:name="_GoBack"/>
      <w:bookmarkEnd w:id="0"/>
      <w:proofErr w:type="spellEnd"/>
    </w:p>
    <w:p w:rsidR="00182AEE" w:rsidRDefault="003E745B" w:rsidP="00182AEE">
      <w:pPr>
        <w:pStyle w:val="ListParagraph"/>
        <w:numPr>
          <w:ilvl w:val="0"/>
          <w:numId w:val="2"/>
        </w:numPr>
        <w:rPr>
          <w:rStyle w:val="Strong"/>
        </w:rPr>
      </w:pPr>
      <w:r w:rsidRPr="003E745B">
        <w:rPr>
          <w:rStyle w:val="Strong"/>
        </w:rPr>
        <w:t>./start-jboss.sh</w:t>
      </w:r>
    </w:p>
    <w:p w:rsidR="00D00304" w:rsidRDefault="00182AEE" w:rsidP="00D00304">
      <w:pPr>
        <w:ind w:left="720"/>
      </w:pPr>
      <w:r>
        <w:t xml:space="preserve">This will read the </w:t>
      </w:r>
      <w:r>
        <w:t xml:space="preserve">Open FDA </w:t>
      </w:r>
      <w:r>
        <w:t xml:space="preserve">API key from a file named </w:t>
      </w:r>
      <w:proofErr w:type="spellStart"/>
      <w:r w:rsidRPr="00182AEE">
        <w:t>apikey.properties</w:t>
      </w:r>
      <w:proofErr w:type="spellEnd"/>
      <w:r>
        <w:t xml:space="preserve">. We store it in a variable </w:t>
      </w:r>
      <w:proofErr w:type="spellStart"/>
      <w:r w:rsidRPr="00182AEE">
        <w:t>fdaapikey</w:t>
      </w:r>
      <w:proofErr w:type="spellEnd"/>
      <w:r>
        <w:t xml:space="preserve"> and use it to so that the key is available to the application.</w:t>
      </w:r>
      <w:r w:rsidR="00D00304">
        <w:t xml:space="preserve"> There are better methods of</w:t>
      </w:r>
      <w:r>
        <w:t xml:space="preserve"> </w:t>
      </w:r>
      <w:r w:rsidR="00D00304">
        <w:t xml:space="preserve">Adding the </w:t>
      </w:r>
      <w:r w:rsidR="00D00304">
        <w:t>API keys during runtime</w:t>
      </w:r>
      <w:r w:rsidR="00D00304">
        <w:t xml:space="preserve"> for example </w:t>
      </w:r>
      <w:r w:rsidR="00D00304">
        <w:t xml:space="preserve">encrypted XML files inserted during </w:t>
      </w:r>
      <w:proofErr w:type="spellStart"/>
      <w:r w:rsidR="00D00304">
        <w:t>docker</w:t>
      </w:r>
      <w:proofErr w:type="spellEnd"/>
      <w:r w:rsidR="00D00304">
        <w:t xml:space="preserve"> compile time and in a secured GIT instance but due to time this will </w:t>
      </w:r>
      <w:proofErr w:type="spellStart"/>
      <w:r w:rsidR="00D00304">
        <w:t>surfice</w:t>
      </w:r>
      <w:proofErr w:type="spellEnd"/>
    </w:p>
    <w:p w:rsidR="00182AEE" w:rsidRPr="00182AEE" w:rsidRDefault="00D00304" w:rsidP="00D00304">
      <w:pPr>
        <w:pStyle w:val="ListParagraph"/>
        <w:rPr>
          <w:b/>
          <w:bCs/>
        </w:rPr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compile time and stored in a secured GIT instance), but due to time this will suffice</w:t>
      </w:r>
    </w:p>
    <w:p w:rsidR="00182AEE" w:rsidRDefault="00182AEE" w:rsidP="00182AEE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fdaapikey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$(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getPropertyFromFile</w:t>
      </w:r>
      <w:proofErr w:type="spellEnd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openfda</w:t>
      </w:r>
      <w:proofErr w:type="spellEnd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$file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)</w:t>
      </w:r>
    </w:p>
    <w:p w:rsidR="003E745B" w:rsidRDefault="00182AEE" w:rsidP="00182AEE">
      <w:r>
        <w:t xml:space="preserve"> </w:t>
      </w:r>
      <w:r>
        <w:tab/>
        <w:t xml:space="preserve">We also rename the current </w:t>
      </w:r>
      <w:proofErr w:type="spellStart"/>
      <w:r>
        <w:t>dric</w:t>
      </w:r>
      <w:proofErr w:type="spellEnd"/>
      <w:r>
        <w:t xml:space="preserve"> container</w:t>
      </w:r>
      <w:r w:rsidR="00D00304">
        <w:t xml:space="preserve"> to </w:t>
      </w:r>
      <w:proofErr w:type="spellStart"/>
      <w:r w:rsidR="00D00304">
        <w:t>dric</w:t>
      </w:r>
      <w:proofErr w:type="spellEnd"/>
      <w:r w:rsidR="00D00304">
        <w:t>_$</w:t>
      </w:r>
      <w:proofErr w:type="spellStart"/>
      <w:r w:rsidR="00D00304">
        <w:t>currenttime</w:t>
      </w:r>
      <w:proofErr w:type="spellEnd"/>
      <w:r w:rsidR="00D00304">
        <w:t xml:space="preserve"> </w:t>
      </w:r>
      <w:r w:rsidRPr="00182AEE">
        <w:t>for historical record keeping</w:t>
      </w:r>
      <w:r>
        <w:t>:</w:t>
      </w:r>
    </w:p>
    <w:p w:rsidR="00D00304" w:rsidRDefault="00D00304" w:rsidP="00182AEE">
      <w:r>
        <w:tab/>
      </w:r>
      <w: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current_time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$(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date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+%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Y</w:t>
      </w:r>
      <w:proofErr w:type="gram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.%</w:t>
      </w:r>
      <w:proofErr w:type="gramEnd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m.%d</w:t>
      </w:r>
      <w:proofErr w:type="spellEnd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-%H.%M.%S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")</w:t>
      </w:r>
    </w:p>
    <w:p w:rsidR="00182AEE" w:rsidRDefault="00182AEE" w:rsidP="00182AEE">
      <w:pPr>
        <w:ind w:left="720" w:firstLine="720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rename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dric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dric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current_time</w:t>
      </w:r>
      <w:proofErr w:type="spellEnd"/>
    </w:p>
    <w:p w:rsidR="00D00304" w:rsidRDefault="00D00304" w:rsidP="00D00304">
      <w:pPr>
        <w:ind w:left="720"/>
      </w:pPr>
      <w:r>
        <w:t xml:space="preserve">Override the </w:t>
      </w:r>
      <w:proofErr w:type="spellStart"/>
      <w:r>
        <w:t>dockerfile</w:t>
      </w:r>
      <w:proofErr w:type="spellEnd"/>
      <w:r>
        <w:t xml:space="preserve"> CMD line with a custom -D, this allows the most </w:t>
      </w:r>
      <w:r>
        <w:t>flexibility</w:t>
      </w:r>
      <w:r>
        <w:t xml:space="preserve"> to</w:t>
      </w:r>
      <w:r>
        <w:t xml:space="preserve"> input the API Keys during runtime</w:t>
      </w:r>
    </w:p>
    <w:p w:rsidR="00D00304" w:rsidRPr="00182AEE" w:rsidRDefault="00D00304" w:rsidP="00D00304">
      <w:pPr>
        <w:ind w:left="1440"/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run -d -p 8080:8080 -p 9990:9990 --name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dric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dtg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dric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/opt/jboss/wildfly/bin/standalone.sh -b 0.0.0.0 -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bmanagement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0.0.0.0 -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DopenFdaApiKey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fdaapikey</w:t>
      </w:r>
      <w:proofErr w:type="spellEnd"/>
    </w:p>
    <w:p w:rsidR="003E745B" w:rsidRDefault="00D00304" w:rsidP="008401A5">
      <w:pPr>
        <w:pStyle w:val="Heading2"/>
      </w:pPr>
      <w:r>
        <w:t>To stop Docker JBOSS/</w:t>
      </w:r>
      <w:proofErr w:type="spellStart"/>
      <w:r>
        <w:t>WildFly</w:t>
      </w:r>
      <w:proofErr w:type="spellEnd"/>
    </w:p>
    <w:p w:rsidR="008401A5" w:rsidRDefault="00D00304" w:rsidP="008401A5">
      <w:pPr>
        <w:pStyle w:val="ListParagraph"/>
        <w:numPr>
          <w:ilvl w:val="0"/>
          <w:numId w:val="3"/>
        </w:numPr>
        <w:rPr>
          <w:rStyle w:val="Strong"/>
        </w:rPr>
      </w:pPr>
      <w:r w:rsidRPr="00D00304">
        <w:rPr>
          <w:rStyle w:val="Strong"/>
        </w:rPr>
        <w:t>./stop-jboss.sh</w:t>
      </w:r>
    </w:p>
    <w:p w:rsidR="008401A5" w:rsidRDefault="008401A5" w:rsidP="008401A5">
      <w:pPr>
        <w:pStyle w:val="ListParagraph"/>
        <w:ind w:left="1080"/>
      </w:pPr>
      <w:proofErr w:type="gramStart"/>
      <w:r>
        <w:t>stops</w:t>
      </w:r>
      <w:proofErr w:type="gramEnd"/>
      <w:r>
        <w:t xml:space="preserve"> JBOSS/</w:t>
      </w:r>
      <w:proofErr w:type="spellStart"/>
      <w:r>
        <w:t>Wildfly</w:t>
      </w:r>
      <w:proofErr w:type="spellEnd"/>
    </w:p>
    <w:p w:rsidR="008401A5" w:rsidRPr="008401A5" w:rsidRDefault="008401A5" w:rsidP="008401A5">
      <w:pPr>
        <w:pStyle w:val="ListParagraph"/>
        <w:ind w:left="1080"/>
        <w:rPr>
          <w:rStyle w:val="SubtleEmphasis"/>
          <w:b/>
          <w:bCs/>
          <w:i w:val="0"/>
          <w:iCs w:val="0"/>
          <w:color w:val="auto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stop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dric</w:t>
      </w:r>
      <w:proofErr w:type="spellEnd"/>
    </w:p>
    <w:sectPr w:rsidR="008401A5" w:rsidRPr="0084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40C7"/>
    <w:multiLevelType w:val="hybridMultilevel"/>
    <w:tmpl w:val="82CE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32669"/>
    <w:multiLevelType w:val="hybridMultilevel"/>
    <w:tmpl w:val="79C4E0CA"/>
    <w:lvl w:ilvl="0" w:tplc="C1B85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3351CC"/>
    <w:multiLevelType w:val="hybridMultilevel"/>
    <w:tmpl w:val="08F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F"/>
    <w:rsid w:val="0000007F"/>
    <w:rsid w:val="00000414"/>
    <w:rsid w:val="000045F8"/>
    <w:rsid w:val="00007A90"/>
    <w:rsid w:val="000345E5"/>
    <w:rsid w:val="00035C96"/>
    <w:rsid w:val="00035F24"/>
    <w:rsid w:val="000367CF"/>
    <w:rsid w:val="0004422E"/>
    <w:rsid w:val="00045097"/>
    <w:rsid w:val="00051F38"/>
    <w:rsid w:val="00055F9B"/>
    <w:rsid w:val="000604DD"/>
    <w:rsid w:val="00062141"/>
    <w:rsid w:val="000622D8"/>
    <w:rsid w:val="000635DD"/>
    <w:rsid w:val="00064429"/>
    <w:rsid w:val="00067872"/>
    <w:rsid w:val="00071F83"/>
    <w:rsid w:val="000723EF"/>
    <w:rsid w:val="00073982"/>
    <w:rsid w:val="000842D2"/>
    <w:rsid w:val="00084D3D"/>
    <w:rsid w:val="000864D3"/>
    <w:rsid w:val="000939AF"/>
    <w:rsid w:val="0009445F"/>
    <w:rsid w:val="000A1FA2"/>
    <w:rsid w:val="000A416B"/>
    <w:rsid w:val="000A6B93"/>
    <w:rsid w:val="000B1363"/>
    <w:rsid w:val="000B1619"/>
    <w:rsid w:val="000B2C27"/>
    <w:rsid w:val="000C01DB"/>
    <w:rsid w:val="000C4160"/>
    <w:rsid w:val="000C4C78"/>
    <w:rsid w:val="000C4E86"/>
    <w:rsid w:val="000D047B"/>
    <w:rsid w:val="000D3322"/>
    <w:rsid w:val="000D7778"/>
    <w:rsid w:val="000E2CEE"/>
    <w:rsid w:val="000E6635"/>
    <w:rsid w:val="000E70CC"/>
    <w:rsid w:val="000F0668"/>
    <w:rsid w:val="000F24D7"/>
    <w:rsid w:val="000F77AE"/>
    <w:rsid w:val="0010220B"/>
    <w:rsid w:val="00104640"/>
    <w:rsid w:val="001055A6"/>
    <w:rsid w:val="00106C34"/>
    <w:rsid w:val="00106DCE"/>
    <w:rsid w:val="00111AA9"/>
    <w:rsid w:val="00114F27"/>
    <w:rsid w:val="0012094A"/>
    <w:rsid w:val="001218D8"/>
    <w:rsid w:val="00123BD4"/>
    <w:rsid w:val="001302B4"/>
    <w:rsid w:val="001315CD"/>
    <w:rsid w:val="001371B3"/>
    <w:rsid w:val="0014768F"/>
    <w:rsid w:val="001567AF"/>
    <w:rsid w:val="00161AE7"/>
    <w:rsid w:val="00161CF4"/>
    <w:rsid w:val="00163D2C"/>
    <w:rsid w:val="001643C5"/>
    <w:rsid w:val="00172F18"/>
    <w:rsid w:val="00177B27"/>
    <w:rsid w:val="00182AEE"/>
    <w:rsid w:val="001847CA"/>
    <w:rsid w:val="0019065E"/>
    <w:rsid w:val="00190DF3"/>
    <w:rsid w:val="001923F8"/>
    <w:rsid w:val="00193640"/>
    <w:rsid w:val="00194BA3"/>
    <w:rsid w:val="001A0557"/>
    <w:rsid w:val="001A5030"/>
    <w:rsid w:val="001A697F"/>
    <w:rsid w:val="001A71B3"/>
    <w:rsid w:val="001B1600"/>
    <w:rsid w:val="001B4D8B"/>
    <w:rsid w:val="001C5750"/>
    <w:rsid w:val="001C5AE4"/>
    <w:rsid w:val="001D3427"/>
    <w:rsid w:val="001D576A"/>
    <w:rsid w:val="001E4A21"/>
    <w:rsid w:val="001F0B8B"/>
    <w:rsid w:val="001F4D7E"/>
    <w:rsid w:val="00205692"/>
    <w:rsid w:val="00206497"/>
    <w:rsid w:val="002153D3"/>
    <w:rsid w:val="00217DF8"/>
    <w:rsid w:val="0022116E"/>
    <w:rsid w:val="00221477"/>
    <w:rsid w:val="00222ACA"/>
    <w:rsid w:val="00224BB7"/>
    <w:rsid w:val="0022634A"/>
    <w:rsid w:val="0022693A"/>
    <w:rsid w:val="00230B39"/>
    <w:rsid w:val="00235F08"/>
    <w:rsid w:val="002372BD"/>
    <w:rsid w:val="002452AD"/>
    <w:rsid w:val="00251DCD"/>
    <w:rsid w:val="0025641F"/>
    <w:rsid w:val="002639C3"/>
    <w:rsid w:val="00266305"/>
    <w:rsid w:val="0026749B"/>
    <w:rsid w:val="002707B6"/>
    <w:rsid w:val="002731A9"/>
    <w:rsid w:val="002743FA"/>
    <w:rsid w:val="00280727"/>
    <w:rsid w:val="00293C72"/>
    <w:rsid w:val="002A1928"/>
    <w:rsid w:val="002A39A1"/>
    <w:rsid w:val="002A5C66"/>
    <w:rsid w:val="002B21CB"/>
    <w:rsid w:val="002B3F9A"/>
    <w:rsid w:val="002B59BA"/>
    <w:rsid w:val="002C08C6"/>
    <w:rsid w:val="002C152B"/>
    <w:rsid w:val="002C302E"/>
    <w:rsid w:val="002C3559"/>
    <w:rsid w:val="002C3B73"/>
    <w:rsid w:val="002C3D4A"/>
    <w:rsid w:val="002D3EB8"/>
    <w:rsid w:val="002E1098"/>
    <w:rsid w:val="002E1CF2"/>
    <w:rsid w:val="002E4312"/>
    <w:rsid w:val="002F3E16"/>
    <w:rsid w:val="0030227D"/>
    <w:rsid w:val="00302878"/>
    <w:rsid w:val="00302D33"/>
    <w:rsid w:val="00304033"/>
    <w:rsid w:val="0030483B"/>
    <w:rsid w:val="00310C01"/>
    <w:rsid w:val="003135EF"/>
    <w:rsid w:val="0031528E"/>
    <w:rsid w:val="00315758"/>
    <w:rsid w:val="00315DD5"/>
    <w:rsid w:val="0033402D"/>
    <w:rsid w:val="00335401"/>
    <w:rsid w:val="003354C5"/>
    <w:rsid w:val="00340556"/>
    <w:rsid w:val="00345D08"/>
    <w:rsid w:val="003478EC"/>
    <w:rsid w:val="00354977"/>
    <w:rsid w:val="00354EB4"/>
    <w:rsid w:val="003608DA"/>
    <w:rsid w:val="00361B7A"/>
    <w:rsid w:val="00363ABD"/>
    <w:rsid w:val="00363EED"/>
    <w:rsid w:val="00365A37"/>
    <w:rsid w:val="00367813"/>
    <w:rsid w:val="0037119D"/>
    <w:rsid w:val="00371AEE"/>
    <w:rsid w:val="0037359D"/>
    <w:rsid w:val="003765CC"/>
    <w:rsid w:val="00377B2B"/>
    <w:rsid w:val="00380A12"/>
    <w:rsid w:val="003838CD"/>
    <w:rsid w:val="0039065A"/>
    <w:rsid w:val="00390EA3"/>
    <w:rsid w:val="0039747B"/>
    <w:rsid w:val="003A008C"/>
    <w:rsid w:val="003A09A8"/>
    <w:rsid w:val="003A2318"/>
    <w:rsid w:val="003A2A6F"/>
    <w:rsid w:val="003B5DD0"/>
    <w:rsid w:val="003B6848"/>
    <w:rsid w:val="003C0603"/>
    <w:rsid w:val="003C133F"/>
    <w:rsid w:val="003C2C9A"/>
    <w:rsid w:val="003D0389"/>
    <w:rsid w:val="003D2675"/>
    <w:rsid w:val="003D3B33"/>
    <w:rsid w:val="003D56F1"/>
    <w:rsid w:val="003E23F1"/>
    <w:rsid w:val="003E3D87"/>
    <w:rsid w:val="003E558D"/>
    <w:rsid w:val="003E745B"/>
    <w:rsid w:val="00401F63"/>
    <w:rsid w:val="0040313E"/>
    <w:rsid w:val="004156F1"/>
    <w:rsid w:val="004335EF"/>
    <w:rsid w:val="0043677F"/>
    <w:rsid w:val="0043717C"/>
    <w:rsid w:val="00441210"/>
    <w:rsid w:val="004434F2"/>
    <w:rsid w:val="004436B6"/>
    <w:rsid w:val="00447ED2"/>
    <w:rsid w:val="004654EA"/>
    <w:rsid w:val="00467CBB"/>
    <w:rsid w:val="00470CF5"/>
    <w:rsid w:val="00472A41"/>
    <w:rsid w:val="00475EC2"/>
    <w:rsid w:val="004827ED"/>
    <w:rsid w:val="004939B3"/>
    <w:rsid w:val="00495670"/>
    <w:rsid w:val="00495C4A"/>
    <w:rsid w:val="00496A12"/>
    <w:rsid w:val="004A243F"/>
    <w:rsid w:val="004A744C"/>
    <w:rsid w:val="004B0AA8"/>
    <w:rsid w:val="004B0B80"/>
    <w:rsid w:val="004B2717"/>
    <w:rsid w:val="004B463E"/>
    <w:rsid w:val="004B4F53"/>
    <w:rsid w:val="004B64A9"/>
    <w:rsid w:val="004C688F"/>
    <w:rsid w:val="004C7B39"/>
    <w:rsid w:val="004D2E9F"/>
    <w:rsid w:val="004D4685"/>
    <w:rsid w:val="004D5AB6"/>
    <w:rsid w:val="004D663D"/>
    <w:rsid w:val="004D72FA"/>
    <w:rsid w:val="004E180B"/>
    <w:rsid w:val="004F04BC"/>
    <w:rsid w:val="004F7247"/>
    <w:rsid w:val="0050203C"/>
    <w:rsid w:val="00511CAF"/>
    <w:rsid w:val="00512F64"/>
    <w:rsid w:val="0051470F"/>
    <w:rsid w:val="005152C5"/>
    <w:rsid w:val="005402F4"/>
    <w:rsid w:val="00544B5B"/>
    <w:rsid w:val="00546C18"/>
    <w:rsid w:val="00551A3B"/>
    <w:rsid w:val="00554252"/>
    <w:rsid w:val="005570BC"/>
    <w:rsid w:val="0056073A"/>
    <w:rsid w:val="00564795"/>
    <w:rsid w:val="0056709C"/>
    <w:rsid w:val="00570BD6"/>
    <w:rsid w:val="00576FE3"/>
    <w:rsid w:val="00580870"/>
    <w:rsid w:val="00582505"/>
    <w:rsid w:val="005829F7"/>
    <w:rsid w:val="00582FB4"/>
    <w:rsid w:val="00584668"/>
    <w:rsid w:val="00584FAE"/>
    <w:rsid w:val="00595074"/>
    <w:rsid w:val="005975B6"/>
    <w:rsid w:val="005A03A5"/>
    <w:rsid w:val="005A3D54"/>
    <w:rsid w:val="005A4630"/>
    <w:rsid w:val="005A4E5F"/>
    <w:rsid w:val="005B0700"/>
    <w:rsid w:val="005B0816"/>
    <w:rsid w:val="005B2976"/>
    <w:rsid w:val="005B6814"/>
    <w:rsid w:val="005B747C"/>
    <w:rsid w:val="005C10FA"/>
    <w:rsid w:val="005D1DFD"/>
    <w:rsid w:val="005D3F4A"/>
    <w:rsid w:val="005D49E9"/>
    <w:rsid w:val="005D5FBD"/>
    <w:rsid w:val="005D7AA0"/>
    <w:rsid w:val="005E0400"/>
    <w:rsid w:val="005E1C7C"/>
    <w:rsid w:val="005E4A44"/>
    <w:rsid w:val="005E4CE9"/>
    <w:rsid w:val="005F08F5"/>
    <w:rsid w:val="005F23B5"/>
    <w:rsid w:val="005F465D"/>
    <w:rsid w:val="006022A8"/>
    <w:rsid w:val="00605FA3"/>
    <w:rsid w:val="00610526"/>
    <w:rsid w:val="0061153F"/>
    <w:rsid w:val="00613027"/>
    <w:rsid w:val="00615A48"/>
    <w:rsid w:val="00622906"/>
    <w:rsid w:val="006262F8"/>
    <w:rsid w:val="00642596"/>
    <w:rsid w:val="00642AAF"/>
    <w:rsid w:val="00646440"/>
    <w:rsid w:val="00653F26"/>
    <w:rsid w:val="0065668F"/>
    <w:rsid w:val="00657282"/>
    <w:rsid w:val="00663369"/>
    <w:rsid w:val="00665A14"/>
    <w:rsid w:val="00666777"/>
    <w:rsid w:val="0066797E"/>
    <w:rsid w:val="006761CF"/>
    <w:rsid w:val="00676FF5"/>
    <w:rsid w:val="006779E1"/>
    <w:rsid w:val="006810EE"/>
    <w:rsid w:val="00681E46"/>
    <w:rsid w:val="00682008"/>
    <w:rsid w:val="006868B5"/>
    <w:rsid w:val="0069029D"/>
    <w:rsid w:val="0069341C"/>
    <w:rsid w:val="00697797"/>
    <w:rsid w:val="006A0B42"/>
    <w:rsid w:val="006C0756"/>
    <w:rsid w:val="006C3E09"/>
    <w:rsid w:val="006C5013"/>
    <w:rsid w:val="006D0778"/>
    <w:rsid w:val="006D285D"/>
    <w:rsid w:val="006D4F54"/>
    <w:rsid w:val="006E06BD"/>
    <w:rsid w:val="006E4B60"/>
    <w:rsid w:val="006F1DC4"/>
    <w:rsid w:val="006F5FF5"/>
    <w:rsid w:val="0070136F"/>
    <w:rsid w:val="007027CD"/>
    <w:rsid w:val="007042B7"/>
    <w:rsid w:val="00704882"/>
    <w:rsid w:val="00712C27"/>
    <w:rsid w:val="00715250"/>
    <w:rsid w:val="00721DFD"/>
    <w:rsid w:val="00722ABF"/>
    <w:rsid w:val="0072314F"/>
    <w:rsid w:val="0072475E"/>
    <w:rsid w:val="00732E2E"/>
    <w:rsid w:val="0073341B"/>
    <w:rsid w:val="0073375D"/>
    <w:rsid w:val="00734DC3"/>
    <w:rsid w:val="0074063C"/>
    <w:rsid w:val="00740773"/>
    <w:rsid w:val="00743033"/>
    <w:rsid w:val="0074619E"/>
    <w:rsid w:val="00750E6D"/>
    <w:rsid w:val="007528BB"/>
    <w:rsid w:val="00753922"/>
    <w:rsid w:val="00755976"/>
    <w:rsid w:val="00755A2B"/>
    <w:rsid w:val="00757B50"/>
    <w:rsid w:val="007703F9"/>
    <w:rsid w:val="007757A4"/>
    <w:rsid w:val="00776D70"/>
    <w:rsid w:val="0078695C"/>
    <w:rsid w:val="00787E19"/>
    <w:rsid w:val="00790C7C"/>
    <w:rsid w:val="007926F6"/>
    <w:rsid w:val="00793B4D"/>
    <w:rsid w:val="00795484"/>
    <w:rsid w:val="00796F93"/>
    <w:rsid w:val="007A0287"/>
    <w:rsid w:val="007A0B3C"/>
    <w:rsid w:val="007A3AAE"/>
    <w:rsid w:val="007B247B"/>
    <w:rsid w:val="007B4722"/>
    <w:rsid w:val="007B79B5"/>
    <w:rsid w:val="007C4909"/>
    <w:rsid w:val="007C6491"/>
    <w:rsid w:val="007C7B88"/>
    <w:rsid w:val="007C7EE4"/>
    <w:rsid w:val="007D3513"/>
    <w:rsid w:val="007E56AA"/>
    <w:rsid w:val="007E580E"/>
    <w:rsid w:val="007E69EC"/>
    <w:rsid w:val="007F2E7B"/>
    <w:rsid w:val="007F758E"/>
    <w:rsid w:val="00800CE9"/>
    <w:rsid w:val="00804E1C"/>
    <w:rsid w:val="00805EB2"/>
    <w:rsid w:val="00806707"/>
    <w:rsid w:val="0080724C"/>
    <w:rsid w:val="00810857"/>
    <w:rsid w:val="00814538"/>
    <w:rsid w:val="00814D01"/>
    <w:rsid w:val="008219DA"/>
    <w:rsid w:val="00827ACD"/>
    <w:rsid w:val="00830065"/>
    <w:rsid w:val="008401A5"/>
    <w:rsid w:val="0084055D"/>
    <w:rsid w:val="00842BB4"/>
    <w:rsid w:val="00842FDC"/>
    <w:rsid w:val="008449CB"/>
    <w:rsid w:val="00847D25"/>
    <w:rsid w:val="008508AF"/>
    <w:rsid w:val="00850955"/>
    <w:rsid w:val="00853791"/>
    <w:rsid w:val="0085422C"/>
    <w:rsid w:val="00857EDE"/>
    <w:rsid w:val="00860BE8"/>
    <w:rsid w:val="00865BC2"/>
    <w:rsid w:val="00875BA2"/>
    <w:rsid w:val="008777BF"/>
    <w:rsid w:val="008851D4"/>
    <w:rsid w:val="00886CC3"/>
    <w:rsid w:val="00891B7A"/>
    <w:rsid w:val="008940DA"/>
    <w:rsid w:val="008A3D0C"/>
    <w:rsid w:val="008A3F70"/>
    <w:rsid w:val="008B1235"/>
    <w:rsid w:val="008B6758"/>
    <w:rsid w:val="008C6C93"/>
    <w:rsid w:val="008D0BCE"/>
    <w:rsid w:val="008D33DC"/>
    <w:rsid w:val="008D3A71"/>
    <w:rsid w:val="008D6537"/>
    <w:rsid w:val="008E1315"/>
    <w:rsid w:val="008E2FBC"/>
    <w:rsid w:val="008E513B"/>
    <w:rsid w:val="008F1759"/>
    <w:rsid w:val="008F1E8D"/>
    <w:rsid w:val="00902D66"/>
    <w:rsid w:val="009042FE"/>
    <w:rsid w:val="00905E37"/>
    <w:rsid w:val="00906CBB"/>
    <w:rsid w:val="00907DAF"/>
    <w:rsid w:val="009167C0"/>
    <w:rsid w:val="00930DE1"/>
    <w:rsid w:val="00932640"/>
    <w:rsid w:val="00935E28"/>
    <w:rsid w:val="0094376E"/>
    <w:rsid w:val="00947924"/>
    <w:rsid w:val="00947D6E"/>
    <w:rsid w:val="0096066B"/>
    <w:rsid w:val="009645CB"/>
    <w:rsid w:val="00964FB4"/>
    <w:rsid w:val="00973F08"/>
    <w:rsid w:val="009754A1"/>
    <w:rsid w:val="0099375E"/>
    <w:rsid w:val="0099438D"/>
    <w:rsid w:val="009A1B38"/>
    <w:rsid w:val="009A224D"/>
    <w:rsid w:val="009A29C7"/>
    <w:rsid w:val="009A74F8"/>
    <w:rsid w:val="009B613B"/>
    <w:rsid w:val="009C26C7"/>
    <w:rsid w:val="009C2CF6"/>
    <w:rsid w:val="009C3029"/>
    <w:rsid w:val="009E162A"/>
    <w:rsid w:val="009E286C"/>
    <w:rsid w:val="009E4B23"/>
    <w:rsid w:val="009E6194"/>
    <w:rsid w:val="009F05E4"/>
    <w:rsid w:val="009F32C6"/>
    <w:rsid w:val="009F7CDD"/>
    <w:rsid w:val="00A04F76"/>
    <w:rsid w:val="00A1186C"/>
    <w:rsid w:val="00A1798C"/>
    <w:rsid w:val="00A27147"/>
    <w:rsid w:val="00A272E6"/>
    <w:rsid w:val="00A27310"/>
    <w:rsid w:val="00A357F5"/>
    <w:rsid w:val="00A36D3C"/>
    <w:rsid w:val="00A40E5C"/>
    <w:rsid w:val="00A51371"/>
    <w:rsid w:val="00A52B50"/>
    <w:rsid w:val="00A54FED"/>
    <w:rsid w:val="00A57B80"/>
    <w:rsid w:val="00A57D3B"/>
    <w:rsid w:val="00A60643"/>
    <w:rsid w:val="00A63029"/>
    <w:rsid w:val="00A63200"/>
    <w:rsid w:val="00A67AA0"/>
    <w:rsid w:val="00A709D0"/>
    <w:rsid w:val="00A732CB"/>
    <w:rsid w:val="00A77D0C"/>
    <w:rsid w:val="00A8150F"/>
    <w:rsid w:val="00A818E0"/>
    <w:rsid w:val="00A8210D"/>
    <w:rsid w:val="00A82A72"/>
    <w:rsid w:val="00A921E3"/>
    <w:rsid w:val="00AA01DE"/>
    <w:rsid w:val="00AA6026"/>
    <w:rsid w:val="00AB19A7"/>
    <w:rsid w:val="00AB65EB"/>
    <w:rsid w:val="00AC531B"/>
    <w:rsid w:val="00AD1899"/>
    <w:rsid w:val="00AD35C7"/>
    <w:rsid w:val="00AD4764"/>
    <w:rsid w:val="00AE2E35"/>
    <w:rsid w:val="00AE32C7"/>
    <w:rsid w:val="00AE7A84"/>
    <w:rsid w:val="00AF3065"/>
    <w:rsid w:val="00AF4277"/>
    <w:rsid w:val="00B00725"/>
    <w:rsid w:val="00B03618"/>
    <w:rsid w:val="00B038B6"/>
    <w:rsid w:val="00B03F44"/>
    <w:rsid w:val="00B061AC"/>
    <w:rsid w:val="00B1137E"/>
    <w:rsid w:val="00B121A4"/>
    <w:rsid w:val="00B22FFF"/>
    <w:rsid w:val="00B2660D"/>
    <w:rsid w:val="00B30291"/>
    <w:rsid w:val="00B31EF1"/>
    <w:rsid w:val="00B36A61"/>
    <w:rsid w:val="00B36D37"/>
    <w:rsid w:val="00B37199"/>
    <w:rsid w:val="00B47AE9"/>
    <w:rsid w:val="00B53DE6"/>
    <w:rsid w:val="00B619AE"/>
    <w:rsid w:val="00B61FDB"/>
    <w:rsid w:val="00B72D7E"/>
    <w:rsid w:val="00B7639E"/>
    <w:rsid w:val="00B8546F"/>
    <w:rsid w:val="00B86071"/>
    <w:rsid w:val="00B90597"/>
    <w:rsid w:val="00B921A1"/>
    <w:rsid w:val="00B922B8"/>
    <w:rsid w:val="00B96CEA"/>
    <w:rsid w:val="00BA2344"/>
    <w:rsid w:val="00BA7984"/>
    <w:rsid w:val="00BB12AA"/>
    <w:rsid w:val="00BB6293"/>
    <w:rsid w:val="00BC2AC3"/>
    <w:rsid w:val="00BC3E89"/>
    <w:rsid w:val="00BC7DCB"/>
    <w:rsid w:val="00BE1A6E"/>
    <w:rsid w:val="00BF310F"/>
    <w:rsid w:val="00BF3826"/>
    <w:rsid w:val="00BF536B"/>
    <w:rsid w:val="00C013B9"/>
    <w:rsid w:val="00C144D6"/>
    <w:rsid w:val="00C16588"/>
    <w:rsid w:val="00C1697B"/>
    <w:rsid w:val="00C30C5E"/>
    <w:rsid w:val="00C314A8"/>
    <w:rsid w:val="00C31C57"/>
    <w:rsid w:val="00C334F7"/>
    <w:rsid w:val="00C3351D"/>
    <w:rsid w:val="00C41A0C"/>
    <w:rsid w:val="00C43D68"/>
    <w:rsid w:val="00C50C77"/>
    <w:rsid w:val="00C56CEB"/>
    <w:rsid w:val="00C6123F"/>
    <w:rsid w:val="00C61DCB"/>
    <w:rsid w:val="00C632F5"/>
    <w:rsid w:val="00C650DA"/>
    <w:rsid w:val="00C735B1"/>
    <w:rsid w:val="00C804AD"/>
    <w:rsid w:val="00C8117C"/>
    <w:rsid w:val="00C81806"/>
    <w:rsid w:val="00C93CA8"/>
    <w:rsid w:val="00CA32CC"/>
    <w:rsid w:val="00CB16B8"/>
    <w:rsid w:val="00CB4C21"/>
    <w:rsid w:val="00CC2214"/>
    <w:rsid w:val="00CC36CA"/>
    <w:rsid w:val="00CD2999"/>
    <w:rsid w:val="00CD3D66"/>
    <w:rsid w:val="00CD420C"/>
    <w:rsid w:val="00CE127D"/>
    <w:rsid w:val="00CE5533"/>
    <w:rsid w:val="00CF19BB"/>
    <w:rsid w:val="00CF3C0F"/>
    <w:rsid w:val="00D00304"/>
    <w:rsid w:val="00D01CE7"/>
    <w:rsid w:val="00D0293F"/>
    <w:rsid w:val="00D02A46"/>
    <w:rsid w:val="00D05638"/>
    <w:rsid w:val="00D05D73"/>
    <w:rsid w:val="00D1217E"/>
    <w:rsid w:val="00D1399B"/>
    <w:rsid w:val="00D139D7"/>
    <w:rsid w:val="00D17963"/>
    <w:rsid w:val="00D22C10"/>
    <w:rsid w:val="00D235C5"/>
    <w:rsid w:val="00D30849"/>
    <w:rsid w:val="00D30943"/>
    <w:rsid w:val="00D45615"/>
    <w:rsid w:val="00D471AF"/>
    <w:rsid w:val="00D47D5F"/>
    <w:rsid w:val="00D53B34"/>
    <w:rsid w:val="00D543B3"/>
    <w:rsid w:val="00D551FD"/>
    <w:rsid w:val="00D55DDA"/>
    <w:rsid w:val="00D61A29"/>
    <w:rsid w:val="00D854B7"/>
    <w:rsid w:val="00D87137"/>
    <w:rsid w:val="00D94836"/>
    <w:rsid w:val="00DA7CBA"/>
    <w:rsid w:val="00DC4530"/>
    <w:rsid w:val="00DC454C"/>
    <w:rsid w:val="00DD4BD8"/>
    <w:rsid w:val="00DD6E67"/>
    <w:rsid w:val="00DE3F86"/>
    <w:rsid w:val="00DE7EC1"/>
    <w:rsid w:val="00DF12BE"/>
    <w:rsid w:val="00DF5225"/>
    <w:rsid w:val="00DF6230"/>
    <w:rsid w:val="00E01491"/>
    <w:rsid w:val="00E02B08"/>
    <w:rsid w:val="00E04A3B"/>
    <w:rsid w:val="00E1550B"/>
    <w:rsid w:val="00E16BE6"/>
    <w:rsid w:val="00E25388"/>
    <w:rsid w:val="00E3016B"/>
    <w:rsid w:val="00E301A3"/>
    <w:rsid w:val="00E30A56"/>
    <w:rsid w:val="00E338E1"/>
    <w:rsid w:val="00E51477"/>
    <w:rsid w:val="00E5502C"/>
    <w:rsid w:val="00E624E4"/>
    <w:rsid w:val="00E668DB"/>
    <w:rsid w:val="00E731EA"/>
    <w:rsid w:val="00E77376"/>
    <w:rsid w:val="00E80A04"/>
    <w:rsid w:val="00E80CD2"/>
    <w:rsid w:val="00E85673"/>
    <w:rsid w:val="00E85906"/>
    <w:rsid w:val="00E87533"/>
    <w:rsid w:val="00E877D6"/>
    <w:rsid w:val="00E90A1A"/>
    <w:rsid w:val="00E91027"/>
    <w:rsid w:val="00E92A56"/>
    <w:rsid w:val="00E95CE2"/>
    <w:rsid w:val="00E9633E"/>
    <w:rsid w:val="00E97BA6"/>
    <w:rsid w:val="00EA2027"/>
    <w:rsid w:val="00EA262C"/>
    <w:rsid w:val="00EA2721"/>
    <w:rsid w:val="00EA524A"/>
    <w:rsid w:val="00EA7DB9"/>
    <w:rsid w:val="00EB0C19"/>
    <w:rsid w:val="00EB6041"/>
    <w:rsid w:val="00EB6155"/>
    <w:rsid w:val="00EB619F"/>
    <w:rsid w:val="00EC5DAD"/>
    <w:rsid w:val="00ED2197"/>
    <w:rsid w:val="00ED4E9E"/>
    <w:rsid w:val="00ED7F06"/>
    <w:rsid w:val="00EE5572"/>
    <w:rsid w:val="00EF5A26"/>
    <w:rsid w:val="00F00991"/>
    <w:rsid w:val="00F023F3"/>
    <w:rsid w:val="00F056B2"/>
    <w:rsid w:val="00F057D7"/>
    <w:rsid w:val="00F05ABB"/>
    <w:rsid w:val="00F07947"/>
    <w:rsid w:val="00F07BC1"/>
    <w:rsid w:val="00F10C31"/>
    <w:rsid w:val="00F24E39"/>
    <w:rsid w:val="00F259CF"/>
    <w:rsid w:val="00F25F00"/>
    <w:rsid w:val="00F31F35"/>
    <w:rsid w:val="00F31F71"/>
    <w:rsid w:val="00F467A2"/>
    <w:rsid w:val="00F5601A"/>
    <w:rsid w:val="00F62740"/>
    <w:rsid w:val="00F62F05"/>
    <w:rsid w:val="00F63C85"/>
    <w:rsid w:val="00F649A1"/>
    <w:rsid w:val="00F64B61"/>
    <w:rsid w:val="00F64B9D"/>
    <w:rsid w:val="00F65982"/>
    <w:rsid w:val="00F66329"/>
    <w:rsid w:val="00F7351E"/>
    <w:rsid w:val="00F74881"/>
    <w:rsid w:val="00F85217"/>
    <w:rsid w:val="00F90515"/>
    <w:rsid w:val="00F911CC"/>
    <w:rsid w:val="00FA673D"/>
    <w:rsid w:val="00FA6919"/>
    <w:rsid w:val="00FB1155"/>
    <w:rsid w:val="00FB1A5E"/>
    <w:rsid w:val="00FB36EF"/>
    <w:rsid w:val="00FC0A8B"/>
    <w:rsid w:val="00FC4181"/>
    <w:rsid w:val="00FD2DFE"/>
    <w:rsid w:val="00FD3148"/>
    <w:rsid w:val="00FD3B51"/>
    <w:rsid w:val="00FD6644"/>
    <w:rsid w:val="00FE32EF"/>
    <w:rsid w:val="00FF21C0"/>
    <w:rsid w:val="00FF27EB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01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5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74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82AE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2AE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2A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2AE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182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2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82AEE"/>
    <w:pPr>
      <w:spacing w:after="0" w:line="240" w:lineRule="auto"/>
    </w:pPr>
  </w:style>
  <w:style w:type="character" w:customStyle="1" w:styleId="pl-smi">
    <w:name w:val="pl-smi"/>
    <w:basedOn w:val="DefaultParagraphFont"/>
    <w:rsid w:val="00182AEE"/>
  </w:style>
  <w:style w:type="character" w:customStyle="1" w:styleId="pl-s">
    <w:name w:val="pl-s"/>
    <w:basedOn w:val="DefaultParagraphFont"/>
    <w:rsid w:val="00182AEE"/>
  </w:style>
  <w:style w:type="character" w:customStyle="1" w:styleId="pl-pds">
    <w:name w:val="pl-pds"/>
    <w:basedOn w:val="DefaultParagraphFont"/>
    <w:rsid w:val="00182AEE"/>
  </w:style>
  <w:style w:type="character" w:customStyle="1" w:styleId="Heading3Char">
    <w:name w:val="Heading 3 Char"/>
    <w:basedOn w:val="DefaultParagraphFont"/>
    <w:link w:val="Heading3"/>
    <w:uiPriority w:val="9"/>
    <w:rsid w:val="008401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01A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01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5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74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82AE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2AE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2A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2AE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182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2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82AEE"/>
    <w:pPr>
      <w:spacing w:after="0" w:line="240" w:lineRule="auto"/>
    </w:pPr>
  </w:style>
  <w:style w:type="character" w:customStyle="1" w:styleId="pl-smi">
    <w:name w:val="pl-smi"/>
    <w:basedOn w:val="DefaultParagraphFont"/>
    <w:rsid w:val="00182AEE"/>
  </w:style>
  <w:style w:type="character" w:customStyle="1" w:styleId="pl-s">
    <w:name w:val="pl-s"/>
    <w:basedOn w:val="DefaultParagraphFont"/>
    <w:rsid w:val="00182AEE"/>
  </w:style>
  <w:style w:type="character" w:customStyle="1" w:styleId="pl-pds">
    <w:name w:val="pl-pds"/>
    <w:basedOn w:val="DefaultParagraphFont"/>
    <w:rsid w:val="00182AEE"/>
  </w:style>
  <w:style w:type="character" w:customStyle="1" w:styleId="Heading3Char">
    <w:name w:val="Heading 3 Char"/>
    <w:basedOn w:val="DefaultParagraphFont"/>
    <w:link w:val="Heading3"/>
    <w:uiPriority w:val="9"/>
    <w:rsid w:val="008401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01A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Fallas</dc:creator>
  <cp:lastModifiedBy>Jeff Fallas</cp:lastModifiedBy>
  <cp:revision>1</cp:revision>
  <dcterms:created xsi:type="dcterms:W3CDTF">2015-06-24T15:25:00Z</dcterms:created>
  <dcterms:modified xsi:type="dcterms:W3CDTF">2015-06-24T16:28:00Z</dcterms:modified>
</cp:coreProperties>
</file>