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F6C0C" w14:textId="1430E951" w:rsidR="00007AA9" w:rsidRDefault="00007AA9" w:rsidP="00007AA9">
      <w:pPr>
        <w:jc w:val="center"/>
        <w:rPr>
          <w:b/>
          <w:bCs/>
          <w:sz w:val="32"/>
          <w:szCs w:val="32"/>
          <w:u w:val="single"/>
          <w:lang w:val="en-US"/>
        </w:rPr>
      </w:pPr>
      <w:r w:rsidRPr="00007AA9">
        <w:rPr>
          <w:b/>
          <w:bCs/>
          <w:sz w:val="48"/>
          <w:szCs w:val="48"/>
          <w:u w:val="single"/>
          <w:lang w:val="en-US"/>
        </w:rPr>
        <w:t>Python for Beginners</w:t>
      </w:r>
    </w:p>
    <w:p w14:paraId="356A35E7" w14:textId="77777777" w:rsidR="00007AA9" w:rsidRDefault="00007AA9" w:rsidP="00007AA9">
      <w:pPr>
        <w:jc w:val="center"/>
        <w:rPr>
          <w:b/>
          <w:bCs/>
          <w:sz w:val="32"/>
          <w:szCs w:val="32"/>
          <w:u w:val="single"/>
          <w:lang w:val="en-US"/>
        </w:rPr>
      </w:pPr>
    </w:p>
    <w:p w14:paraId="6B715DD4" w14:textId="632A923C" w:rsidR="00007AA9" w:rsidRPr="00007AA9" w:rsidRDefault="003A4F72" w:rsidP="003A4F72">
      <w:pPr>
        <w:jc w:val="center"/>
        <w:rPr>
          <w:sz w:val="24"/>
          <w:szCs w:val="24"/>
          <w:lang w:val="en-US"/>
        </w:rPr>
      </w:pPr>
      <w:r w:rsidRPr="003A4F72">
        <w:rPr>
          <w:sz w:val="24"/>
          <w:szCs w:val="24"/>
          <w:lang w:val="en-US"/>
        </w:rPr>
        <w:t xml:space="preserve">We received a brief introduction to Python and the things we can do with it in this video. The fundamentals of Python, including the idea of variables, accepting input, type casting, strings, etc., were taught to us. Different arithmetic, comparison, and logical operators were discussed, along with their relative importance. After that, we received a briefing on the </w:t>
      </w:r>
      <w:proofErr w:type="gramStart"/>
      <w:r w:rsidRPr="003A4F72">
        <w:rPr>
          <w:sz w:val="24"/>
          <w:szCs w:val="24"/>
          <w:lang w:val="en-US"/>
        </w:rPr>
        <w:t>range(</w:t>
      </w:r>
      <w:proofErr w:type="gramEnd"/>
      <w:r w:rsidRPr="003A4F72">
        <w:rPr>
          <w:sz w:val="24"/>
          <w:szCs w:val="24"/>
          <w:lang w:val="en-US"/>
        </w:rPr>
        <w:t>) function, while loops, and for loops as well as how to use them. Finally, we learnt about tuples, lists, list methods, and how they differ from one another. Overall, it was a useful training for a Python newbie.</w:t>
      </w:r>
    </w:p>
    <w:sectPr w:rsidR="00007AA9" w:rsidRPr="00007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C7"/>
    <w:rsid w:val="00007AA9"/>
    <w:rsid w:val="003457E3"/>
    <w:rsid w:val="003A4F72"/>
    <w:rsid w:val="008A4155"/>
    <w:rsid w:val="009D72C7"/>
    <w:rsid w:val="00A94D50"/>
    <w:rsid w:val="00C059FF"/>
    <w:rsid w:val="00E24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73BA"/>
  <w15:chartTrackingRefBased/>
  <w15:docId w15:val="{96A17240-B74E-463A-8A10-99FE2124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Ghosh</dc:creator>
  <cp:keywords/>
  <dc:description/>
  <cp:lastModifiedBy>Devansh Nandwani</cp:lastModifiedBy>
  <cp:revision>2</cp:revision>
  <dcterms:created xsi:type="dcterms:W3CDTF">2023-05-31T19:53:00Z</dcterms:created>
  <dcterms:modified xsi:type="dcterms:W3CDTF">2023-05-31T19:53:00Z</dcterms:modified>
</cp:coreProperties>
</file>