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p w:rsidR="00535283" w:rsidRDefault="00535283" w:rsidP="00EE6E4C">
      <w:r>
        <w:object w:dxaOrig="17025" w:dyaOrig="68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65pt;height:172.1pt" o:ole="">
            <v:imagedata r:id="rId6" o:title=""/>
          </v:shape>
          <o:OLEObject Type="Embed" ProgID="Paint.Picture" ShapeID="_x0000_i1025" DrawAspect="Content" ObjectID="_1775495002" r:id="rId7"/>
        </w:object>
      </w:r>
    </w:p>
    <w:bookmarkEnd w:id="0"/>
    <w:p w:rsidR="003F3638" w:rsidRDefault="00EE6E4C" w:rsidP="00EE6E4C">
      <w:r w:rsidRPr="00EE6E4C">
        <w:t xml:space="preserve">Crie uma API </w:t>
      </w:r>
      <w:proofErr w:type="spellStart"/>
      <w:r w:rsidRPr="00EE6E4C">
        <w:t>RESTful</w:t>
      </w:r>
      <w:proofErr w:type="spellEnd"/>
      <w:r w:rsidRPr="00EE6E4C">
        <w:t xml:space="preserve"> com Node.js e </w:t>
      </w:r>
      <w:proofErr w:type="spellStart"/>
      <w:r w:rsidRPr="00EE6E4C">
        <w:t>MongoDB</w:t>
      </w:r>
      <w:proofErr w:type="spellEnd"/>
      <w:r w:rsidRPr="00EE6E4C">
        <w:t xml:space="preserve"> | CRUD com Node, Express e </w:t>
      </w:r>
      <w:proofErr w:type="spellStart"/>
      <w:r w:rsidRPr="00EE6E4C">
        <w:t>Mongoose</w:t>
      </w:r>
      <w:proofErr w:type="spellEnd"/>
    </w:p>
    <w:p w:rsidR="00EE6E4C" w:rsidRDefault="00EE6E4C" w:rsidP="00EE6E4C"/>
    <w:p w:rsidR="00EE6E4C" w:rsidRDefault="00EE6E4C" w:rsidP="00EE6E4C">
      <w:r>
        <w:rPr>
          <w:noProof/>
        </w:rPr>
        <w:drawing>
          <wp:inline distT="0" distB="0" distL="0" distR="0">
            <wp:extent cx="5391150" cy="2169795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E6E4C" w:rsidRDefault="00EE6E4C" w:rsidP="00EE6E4C">
      <w:r>
        <w:t xml:space="preserve">Criar a pasta APINODEJS digitar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-y</w:t>
      </w:r>
    </w:p>
    <w:p w:rsidR="00EE6E4C" w:rsidRDefault="00EE6E4C" w:rsidP="00EE6E4C">
      <w:r>
        <w:t xml:space="preserve">Agora vamos puxar os pacotes adicionais </w:t>
      </w:r>
    </w:p>
    <w:p w:rsidR="00EE6E4C" w:rsidRDefault="00EE6E4C" w:rsidP="00EE6E4C">
      <w:r>
        <w:rPr>
          <w:noProof/>
        </w:rPr>
        <w:drawing>
          <wp:inline distT="0" distB="0" distL="0" distR="0">
            <wp:extent cx="5391150" cy="2258695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283" w:rsidRDefault="00535283" w:rsidP="00EE6E4C"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express</w:t>
      </w:r>
      <w:proofErr w:type="spellEnd"/>
      <w:r>
        <w:t xml:space="preserve"> </w:t>
      </w:r>
      <w:proofErr w:type="spellStart"/>
      <w:r>
        <w:t>nodemon</w:t>
      </w:r>
      <w:proofErr w:type="spellEnd"/>
      <w:r>
        <w:t xml:space="preserve"> </w:t>
      </w:r>
      <w:proofErr w:type="spellStart"/>
      <w:r>
        <w:t>mongose</w:t>
      </w:r>
      <w:proofErr w:type="spellEnd"/>
    </w:p>
    <w:p w:rsidR="00EE6E4C" w:rsidRDefault="00EE6E4C" w:rsidP="00EE6E4C">
      <w:r>
        <w:rPr>
          <w:noProof/>
        </w:rPr>
        <w:lastRenderedPageBreak/>
        <w:drawing>
          <wp:inline distT="0" distB="0" distL="0" distR="0">
            <wp:extent cx="5397500" cy="85280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85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E4C" w:rsidRDefault="00292081" w:rsidP="00EE6E4C">
      <w:r>
        <w:rPr>
          <w:noProof/>
        </w:rPr>
        <w:drawing>
          <wp:inline distT="0" distB="0" distL="0" distR="0">
            <wp:extent cx="5397500" cy="1637665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81" w:rsidRDefault="00292081" w:rsidP="00EE6E4C"/>
    <w:p w:rsidR="00292081" w:rsidRDefault="00292081" w:rsidP="00EE6E4C"/>
    <w:p w:rsidR="00292081" w:rsidRDefault="00292081" w:rsidP="00EE6E4C">
      <w:r>
        <w:t xml:space="preserve">Adicionar o Pacote </w:t>
      </w:r>
    </w:p>
    <w:p w:rsidR="003F5C08" w:rsidRDefault="003F5C08" w:rsidP="00EE6E4C">
      <w:r>
        <w:t>Index.js</w:t>
      </w:r>
    </w:p>
    <w:p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B1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 </w:t>
      </w:r>
      <w:proofErr w:type="spellStart"/>
      <w:r w:rsidRPr="00026B1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config</w:t>
      </w:r>
      <w:proofErr w:type="spellEnd"/>
      <w:r w:rsidRPr="00026B1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inicial chamar o </w:t>
      </w:r>
      <w:proofErr w:type="spellStart"/>
      <w:r w:rsidRPr="00026B1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express</w:t>
      </w:r>
      <w:proofErr w:type="spellEnd"/>
      <w:r w:rsidRPr="00026B1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vai procurar o módulo</w:t>
      </w:r>
    </w:p>
    <w:p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026B1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26B1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express</w:t>
      </w:r>
      <w:proofErr w:type="spellEnd"/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026B1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proofErr w:type="spellEnd"/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26B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026B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express</w:t>
      </w:r>
      <w:proofErr w:type="spellEnd"/>
      <w:r w:rsidRPr="00026B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026B1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26B1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app</w:t>
      </w: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proofErr w:type="gramStart"/>
      <w:r w:rsidRPr="00026B1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express</w:t>
      </w:r>
      <w:proofErr w:type="spellEnd"/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r w:rsidRPr="00026B1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 Inicializar as apps </w:t>
      </w:r>
    </w:p>
    <w:p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B1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//forma de ler JSON UTILIZAR MIDDLEWARES </w:t>
      </w:r>
    </w:p>
    <w:p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026B1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app</w:t>
      </w: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B1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use</w:t>
      </w:r>
      <w:proofErr w:type="spellEnd"/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 </w:t>
      </w:r>
      <w:r w:rsidRPr="00026B1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</w:t>
      </w:r>
      <w:proofErr w:type="gramEnd"/>
      <w:r w:rsidRPr="00026B1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/criando  o MIDDLEWARES</w:t>
      </w:r>
    </w:p>
    <w:p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026B1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express</w:t>
      </w: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B1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urlencoded</w:t>
      </w:r>
      <w:proofErr w:type="spellEnd"/>
      <w:proofErr w:type="gramEnd"/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({</w:t>
      </w:r>
    </w:p>
    <w:p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proofErr w:type="spellStart"/>
      <w:r w:rsidRPr="00026B1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extended</w:t>
      </w:r>
      <w:proofErr w:type="spellEnd"/>
      <w:r w:rsidRPr="00026B1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26B1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}),</w:t>
      </w:r>
    </w:p>
    <w:p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)</w:t>
      </w:r>
    </w:p>
    <w:p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proofErr w:type="spellStart"/>
      <w:r w:rsidRPr="00026B1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app</w:t>
      </w: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B1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use</w:t>
      </w:r>
      <w:proofErr w:type="spellEnd"/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Start"/>
      <w:r w:rsidRPr="00026B1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express</w:t>
      </w: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B1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json</w:t>
      </w:r>
      <w:proofErr w:type="spellEnd"/>
      <w:proofErr w:type="gramEnd"/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</w:t>
      </w:r>
    </w:p>
    <w:p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026B1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//rota inicial GET pegar algo </w:t>
      </w:r>
      <w:proofErr w:type="spellStart"/>
      <w:r w:rsidRPr="00026B1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so</w:t>
      </w:r>
      <w:proofErr w:type="spellEnd"/>
      <w:r w:rsidRPr="00026B1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gramStart"/>
      <w:r w:rsidRPr="00026B1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servidor  </w:t>
      </w:r>
      <w:proofErr w:type="spellStart"/>
      <w:r w:rsidRPr="00026B1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endpoint</w:t>
      </w:r>
      <w:proofErr w:type="spellEnd"/>
      <w:proofErr w:type="gramEnd"/>
      <w:r w:rsidRPr="00026B1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026B1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app</w:t>
      </w: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B1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</w:t>
      </w:r>
      <w:proofErr w:type="spellEnd"/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026B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'/'</w:t>
      </w: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 (</w:t>
      </w:r>
      <w:proofErr w:type="spellStart"/>
      <w:r w:rsidRPr="00026B1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</w:t>
      </w:r>
      <w:proofErr w:type="spellEnd"/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026B1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</w:t>
      </w: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r w:rsidRPr="00026B1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026B1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//mostrar requisição mostrar a resposta que vai ser JSON</w:t>
      </w:r>
    </w:p>
    <w:p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026B1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</w:t>
      </w: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B1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json</w:t>
      </w:r>
      <w:proofErr w:type="spellEnd"/>
      <w:proofErr w:type="gramEnd"/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({ </w:t>
      </w:r>
      <w:proofErr w:type="spellStart"/>
      <w:r w:rsidRPr="00026B1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message</w:t>
      </w:r>
      <w:proofErr w:type="spellEnd"/>
      <w:r w:rsidRPr="00026B1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26B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'Oi Express'</w:t>
      </w: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</w:t>
      </w:r>
    </w:p>
    <w:p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</w:t>
      </w:r>
    </w:p>
    <w:p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B1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//23 minutos 12 </w:t>
      </w:r>
    </w:p>
    <w:p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026B1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//entregar a porta</w:t>
      </w:r>
    </w:p>
    <w:p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026B1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app</w:t>
      </w: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B1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listen</w:t>
      </w:r>
      <w:proofErr w:type="spellEnd"/>
      <w:proofErr w:type="gramEnd"/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26B1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3000</w:t>
      </w: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:rsidR="00026B10" w:rsidRPr="00026B10" w:rsidRDefault="00026B10" w:rsidP="00026B1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br/>
      </w:r>
    </w:p>
    <w:p w:rsidR="000743D8" w:rsidRDefault="000743D8" w:rsidP="00026B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743D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br/>
      </w:r>
    </w:p>
    <w:p w:rsidR="003F5C08" w:rsidRDefault="003F5C08" w:rsidP="000743D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F5C08" w:rsidRPr="003F5C08" w:rsidRDefault="003F5C08" w:rsidP="00EE6E4C">
      <w:pPr>
        <w:rPr>
          <w:u w:val="single"/>
        </w:rPr>
      </w:pPr>
      <w:proofErr w:type="spellStart"/>
      <w:r>
        <w:t>Package.JSON</w:t>
      </w:r>
      <w:proofErr w:type="spellEnd"/>
    </w:p>
    <w:p w:rsidR="003F5C08" w:rsidRPr="003F5C08" w:rsidRDefault="003F5C08" w:rsidP="003F5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{</w:t>
      </w:r>
    </w:p>
    <w:p w:rsidR="003F5C08" w:rsidRPr="003F5C08" w:rsidRDefault="003F5C08" w:rsidP="003F5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3F5C0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"arquivo"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:rsidR="003F5C08" w:rsidRPr="003F5C08" w:rsidRDefault="003F5C08" w:rsidP="003F5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version</w:t>
      </w:r>
      <w:proofErr w:type="spellEnd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3F5C0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"1.0.0"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:rsidR="003F5C08" w:rsidRPr="003F5C08" w:rsidRDefault="003F5C08" w:rsidP="003F5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main</w:t>
      </w:r>
      <w:proofErr w:type="spellEnd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3F5C0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"index.js"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:rsidR="003F5C08" w:rsidRPr="003F5C08" w:rsidRDefault="003F5C08" w:rsidP="003F5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"scripts"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: {</w:t>
      </w:r>
    </w:p>
    <w:p w:rsidR="003F5C08" w:rsidRPr="003F5C08" w:rsidRDefault="003F5C08" w:rsidP="003F5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"start"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3F5C0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F5C0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nodemon</w:t>
      </w:r>
      <w:proofErr w:type="spellEnd"/>
      <w:r w:rsidRPr="003F5C0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./index.js </w:t>
      </w:r>
      <w:proofErr w:type="spellStart"/>
      <w:r w:rsidRPr="003F5C0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localhost</w:t>
      </w:r>
      <w:proofErr w:type="spellEnd"/>
      <w:r w:rsidRPr="003F5C0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3001"</w:t>
      </w:r>
    </w:p>
    <w:p w:rsidR="003F5C08" w:rsidRPr="003F5C08" w:rsidRDefault="003F5C08" w:rsidP="003F5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},</w:t>
      </w:r>
    </w:p>
    <w:p w:rsidR="003F5C08" w:rsidRPr="003F5C08" w:rsidRDefault="003F5C08" w:rsidP="003F5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keywords</w:t>
      </w:r>
      <w:proofErr w:type="spellEnd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: [],</w:t>
      </w:r>
    </w:p>
    <w:p w:rsidR="003F5C08" w:rsidRPr="003F5C08" w:rsidRDefault="003F5C08" w:rsidP="003F5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author</w:t>
      </w:r>
      <w:proofErr w:type="spellEnd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3F5C0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:rsidR="003F5C08" w:rsidRPr="003F5C08" w:rsidRDefault="003F5C08" w:rsidP="003F5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license</w:t>
      </w:r>
      <w:proofErr w:type="spellEnd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3F5C0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"ISC"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:rsidR="003F5C08" w:rsidRPr="003F5C08" w:rsidRDefault="003F5C08" w:rsidP="003F5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description</w:t>
      </w:r>
      <w:proofErr w:type="spellEnd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3F5C0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:rsidR="003F5C08" w:rsidRPr="003F5C08" w:rsidRDefault="003F5C08" w:rsidP="003F5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dependencies</w:t>
      </w:r>
      <w:proofErr w:type="spellEnd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: {</w:t>
      </w:r>
    </w:p>
    <w:p w:rsidR="003F5C08" w:rsidRPr="003F5C08" w:rsidRDefault="003F5C08" w:rsidP="003F5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express</w:t>
      </w:r>
      <w:proofErr w:type="spellEnd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3F5C0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"^4.19.2"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:rsidR="003F5C08" w:rsidRPr="003F5C08" w:rsidRDefault="003F5C08" w:rsidP="003F5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mongoose</w:t>
      </w:r>
      <w:proofErr w:type="spellEnd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3F5C0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"^8.3.1"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:rsidR="003F5C08" w:rsidRPr="003F5C08" w:rsidRDefault="003F5C08" w:rsidP="003F5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nodemon</w:t>
      </w:r>
      <w:proofErr w:type="spellEnd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3F5C0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"^3.1.0"</w:t>
      </w:r>
    </w:p>
    <w:p w:rsidR="003F5C08" w:rsidRPr="003F5C08" w:rsidRDefault="003F5C08" w:rsidP="003F5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}</w:t>
      </w:r>
    </w:p>
    <w:p w:rsidR="003F5C08" w:rsidRPr="003F5C08" w:rsidRDefault="003F5C08" w:rsidP="003F5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:rsidR="003F5C08" w:rsidRPr="003F5C08" w:rsidRDefault="003F5C08" w:rsidP="003F5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F5C08" w:rsidRDefault="003F5C08" w:rsidP="00EE6E4C"/>
    <w:p w:rsidR="00CF5FE3" w:rsidRDefault="00CF5FE3" w:rsidP="00EE6E4C">
      <w:r>
        <w:t xml:space="preserve">Digite NPM START </w:t>
      </w:r>
    </w:p>
    <w:p w:rsidR="00CF5FE3" w:rsidRDefault="00CF5FE3" w:rsidP="00EE6E4C">
      <w:r>
        <w:object w:dxaOrig="4320" w:dyaOrig="2869">
          <v:shape id="_x0000_i1027" type="#_x0000_t75" style="width:458.5pt;height:143.6pt" o:ole="">
            <v:imagedata r:id="rId12" o:title=""/>
          </v:shape>
          <o:OLEObject Type="Embed" ProgID="Paint.Picture" ShapeID="_x0000_i1027" DrawAspect="Content" ObjectID="_1775495003" r:id="rId13"/>
        </w:object>
      </w:r>
    </w:p>
    <w:p w:rsidR="00CF5FE3" w:rsidRDefault="00CF5FE3" w:rsidP="00EE6E4C"/>
    <w:p w:rsidR="00CF5FE3" w:rsidRDefault="00CF5FE3" w:rsidP="00EE6E4C"/>
    <w:p w:rsidR="00026B10" w:rsidRDefault="00026B10" w:rsidP="00EE6E4C"/>
    <w:p w:rsidR="00026B10" w:rsidRDefault="00026B10" w:rsidP="00EE6E4C"/>
    <w:p w:rsidR="00026B10" w:rsidRDefault="00026B10" w:rsidP="00EE6E4C"/>
    <w:p w:rsidR="00026B10" w:rsidRDefault="00026B10" w:rsidP="00EE6E4C"/>
    <w:p w:rsidR="00026B10" w:rsidRDefault="00026B10" w:rsidP="00EE6E4C"/>
    <w:p w:rsidR="00026B10" w:rsidRDefault="00026B10" w:rsidP="00EE6E4C"/>
    <w:p w:rsidR="00CF5FE3" w:rsidRDefault="00CF5FE3" w:rsidP="00EE6E4C"/>
    <w:p w:rsidR="00CF5FE3" w:rsidRDefault="00026B10" w:rsidP="00EE6E4C">
      <w:r>
        <w:lastRenderedPageBreak/>
        <w:t xml:space="preserve">Chamar na </w:t>
      </w:r>
      <w:proofErr w:type="spellStart"/>
      <w:r>
        <w:t>Postman</w:t>
      </w:r>
      <w:proofErr w:type="spellEnd"/>
      <w:r>
        <w:t xml:space="preserve"> o </w:t>
      </w:r>
      <w:proofErr w:type="spellStart"/>
      <w:r>
        <w:t>Json</w:t>
      </w:r>
      <w:proofErr w:type="spellEnd"/>
      <w:r>
        <w:t xml:space="preserve"> </w:t>
      </w:r>
    </w:p>
    <w:p w:rsidR="00026B10" w:rsidRDefault="00026B10" w:rsidP="00EE6E4C">
      <w:r w:rsidRPr="00026B10">
        <w:t>https://www.postman.com/downloads/</w:t>
      </w:r>
    </w:p>
    <w:p w:rsidR="00CF5FE3" w:rsidRDefault="00CF5FE3" w:rsidP="00EE6E4C">
      <w:r>
        <w:rPr>
          <w:noProof/>
        </w:rPr>
        <w:drawing>
          <wp:inline distT="0" distB="0" distL="0" distR="0" wp14:anchorId="5DD9531D" wp14:editId="2539DDEA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FE3" w:rsidRDefault="00CF5FE3" w:rsidP="00EE6E4C"/>
    <w:p w:rsidR="00CF5FE3" w:rsidRPr="00EE6E4C" w:rsidRDefault="00CF5FE3" w:rsidP="00EE6E4C"/>
    <w:sectPr w:rsidR="00CF5FE3" w:rsidRPr="00EE6E4C">
      <w:head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26B10" w:rsidRDefault="00026B10" w:rsidP="00026B10">
      <w:pPr>
        <w:spacing w:after="0" w:line="240" w:lineRule="auto"/>
      </w:pPr>
      <w:r>
        <w:separator/>
      </w:r>
    </w:p>
  </w:endnote>
  <w:endnote w:type="continuationSeparator" w:id="0">
    <w:p w:rsidR="00026B10" w:rsidRDefault="00026B10" w:rsidP="00026B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26B10" w:rsidRDefault="00026B10" w:rsidP="00026B10">
      <w:pPr>
        <w:spacing w:after="0" w:line="240" w:lineRule="auto"/>
      </w:pPr>
      <w:r>
        <w:separator/>
      </w:r>
    </w:p>
  </w:footnote>
  <w:footnote w:type="continuationSeparator" w:id="0">
    <w:p w:rsidR="00026B10" w:rsidRDefault="00026B10" w:rsidP="00026B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26B10" w:rsidRDefault="00026B10">
    <w:pPr>
      <w:pStyle w:val="Cabealho"/>
    </w:pPr>
    <w:r>
      <w:t>Aula1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E4C"/>
    <w:rsid w:val="00026B10"/>
    <w:rsid w:val="000743D8"/>
    <w:rsid w:val="00292081"/>
    <w:rsid w:val="003F3638"/>
    <w:rsid w:val="003F5C08"/>
    <w:rsid w:val="00535283"/>
    <w:rsid w:val="00CF5FE3"/>
    <w:rsid w:val="00EE6E4C"/>
    <w:rsid w:val="00F14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F5F249"/>
  <w15:chartTrackingRefBased/>
  <w15:docId w15:val="{73B8089E-81B5-454C-BBDF-BBCCCF61B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EE6E4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E6E4C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026B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26B10"/>
  </w:style>
  <w:style w:type="paragraph" w:styleId="Rodap">
    <w:name w:val="footer"/>
    <w:basedOn w:val="Normal"/>
    <w:link w:val="RodapChar"/>
    <w:uiPriority w:val="99"/>
    <w:unhideWhenUsed/>
    <w:rsid w:val="00026B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26B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418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72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58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9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3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4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42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16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3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46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8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86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2.bin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198</Words>
  <Characters>1070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CPS</Company>
  <LinksUpToDate>false</LinksUpToDate>
  <CharactersWithSpaces>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Lab08-MicroProf</dc:creator>
  <cp:keywords/>
  <dc:description/>
  <cp:lastModifiedBy>CAMARGO</cp:lastModifiedBy>
  <cp:revision>2</cp:revision>
  <dcterms:created xsi:type="dcterms:W3CDTF">2024-04-24T23:17:00Z</dcterms:created>
  <dcterms:modified xsi:type="dcterms:W3CDTF">2024-04-24T23:17:00Z</dcterms:modified>
</cp:coreProperties>
</file>