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1240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7E715C" w:rsidRPr="007E715C" w:rsidTr="007E715C">
        <w:tc>
          <w:tcPr>
            <w:tcW w:w="1668" w:type="dxa"/>
          </w:tcPr>
          <w:p w:rsidR="007E715C" w:rsidRPr="007E715C" w:rsidRDefault="007E715C" w:rsidP="007E7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15C"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7574" w:type="dxa"/>
          </w:tcPr>
          <w:p w:rsidR="007E715C" w:rsidRPr="007E715C" w:rsidRDefault="007E715C" w:rsidP="007E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15C">
              <w:rPr>
                <w:rFonts w:ascii="Times New Roman" w:hAnsi="Times New Roman" w:cs="Times New Roman"/>
                <w:sz w:val="24"/>
                <w:szCs w:val="24"/>
              </w:rPr>
              <w:t>Experiment List</w:t>
            </w:r>
          </w:p>
        </w:tc>
      </w:tr>
      <w:tr w:rsidR="007E715C" w:rsidRPr="007E715C" w:rsidTr="007E715C">
        <w:tc>
          <w:tcPr>
            <w:tcW w:w="1668" w:type="dxa"/>
          </w:tcPr>
          <w:p w:rsidR="007E715C" w:rsidRPr="007E715C" w:rsidRDefault="007E715C" w:rsidP="007E7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1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74" w:type="dxa"/>
          </w:tcPr>
          <w:p w:rsidR="0037089F" w:rsidRPr="0037089F" w:rsidRDefault="0037089F" w:rsidP="00370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89F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Pr="0037089F">
              <w:rPr>
                <w:rFonts w:ascii="Times New Roman" w:hAnsi="Times New Roman" w:cs="Times New Roman"/>
                <w:sz w:val="24"/>
                <w:szCs w:val="24"/>
              </w:rPr>
              <w:t>case study on Data warehouse System.</w:t>
            </w:r>
          </w:p>
          <w:p w:rsidR="0037089F" w:rsidRPr="00F90C03" w:rsidRDefault="0037089F" w:rsidP="0037089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0C03">
              <w:rPr>
                <w:rFonts w:ascii="Times New Roman" w:hAnsi="Times New Roman" w:cs="Times New Roman"/>
                <w:sz w:val="24"/>
                <w:szCs w:val="24"/>
              </w:rPr>
              <w:t xml:space="preserve">Write Detail Statement Problem and creation of dimensional modelling (creation star and snowflake schema) Implementation of dimensional </w:t>
            </w:r>
            <w:proofErr w:type="spellStart"/>
            <w:r w:rsidRPr="00F90C03"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proofErr w:type="spellEnd"/>
          </w:p>
          <w:p w:rsidR="0037089F" w:rsidRPr="00F90C03" w:rsidRDefault="0037089F" w:rsidP="0037089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0C03">
              <w:rPr>
                <w:rFonts w:ascii="Times New Roman" w:hAnsi="Times New Roman" w:cs="Times New Roman"/>
                <w:sz w:val="24"/>
                <w:szCs w:val="24"/>
              </w:rPr>
              <w:t>Implementation of all dimension table and fact table</w:t>
            </w:r>
          </w:p>
          <w:p w:rsidR="007E715C" w:rsidRPr="007E715C" w:rsidRDefault="007E715C" w:rsidP="007E7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15C" w:rsidRPr="007E715C" w:rsidTr="007E715C">
        <w:tc>
          <w:tcPr>
            <w:tcW w:w="1668" w:type="dxa"/>
          </w:tcPr>
          <w:p w:rsidR="007E715C" w:rsidRPr="007E715C" w:rsidRDefault="007E715C" w:rsidP="007E7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1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74" w:type="dxa"/>
          </w:tcPr>
          <w:p w:rsidR="007E715C" w:rsidRPr="007E715C" w:rsidRDefault="007E715C" w:rsidP="007E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classification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algorithm  using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WEKA Tool.</w:t>
            </w:r>
          </w:p>
        </w:tc>
      </w:tr>
      <w:tr w:rsidR="007E715C" w:rsidRPr="007E715C" w:rsidTr="007E715C">
        <w:tc>
          <w:tcPr>
            <w:tcW w:w="1668" w:type="dxa"/>
          </w:tcPr>
          <w:p w:rsidR="007E715C" w:rsidRPr="007E715C" w:rsidRDefault="007E715C" w:rsidP="007E7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1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74" w:type="dxa"/>
          </w:tcPr>
          <w:p w:rsidR="007E715C" w:rsidRPr="007E715C" w:rsidRDefault="007E715C" w:rsidP="007E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Decision Tree algorithm using WEKA Tool</w:t>
            </w:r>
          </w:p>
        </w:tc>
      </w:tr>
      <w:tr w:rsidR="007E715C" w:rsidRPr="007E715C" w:rsidTr="007E715C">
        <w:tc>
          <w:tcPr>
            <w:tcW w:w="1668" w:type="dxa"/>
          </w:tcPr>
          <w:p w:rsidR="007E715C" w:rsidRPr="007E715C" w:rsidRDefault="007E715C" w:rsidP="007E7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1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74" w:type="dxa"/>
          </w:tcPr>
          <w:p w:rsidR="007E715C" w:rsidRPr="007E715C" w:rsidRDefault="007E715C" w:rsidP="007E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Apriori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algorithm.</w:t>
            </w:r>
          </w:p>
        </w:tc>
      </w:tr>
      <w:tr w:rsidR="007E715C" w:rsidRPr="007E715C" w:rsidTr="007E715C">
        <w:tc>
          <w:tcPr>
            <w:tcW w:w="1668" w:type="dxa"/>
          </w:tcPr>
          <w:p w:rsidR="007E715C" w:rsidRPr="007E715C" w:rsidRDefault="007E715C" w:rsidP="007E7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1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74" w:type="dxa"/>
          </w:tcPr>
          <w:p w:rsidR="007E715C" w:rsidRPr="007E715C" w:rsidRDefault="007E715C" w:rsidP="007E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 a python program for KNN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lgorithm</w:t>
            </w:r>
          </w:p>
        </w:tc>
      </w:tr>
      <w:tr w:rsidR="00112506" w:rsidRPr="007E715C" w:rsidTr="007E715C">
        <w:tc>
          <w:tcPr>
            <w:tcW w:w="1668" w:type="dxa"/>
          </w:tcPr>
          <w:p w:rsidR="00112506" w:rsidRPr="007E715C" w:rsidRDefault="00112506" w:rsidP="001125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1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74" w:type="dxa"/>
          </w:tcPr>
          <w:p w:rsidR="00112506" w:rsidRPr="007E715C" w:rsidRDefault="00112506" w:rsidP="0011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 a python program for k-means algorithm</w:t>
            </w:r>
          </w:p>
        </w:tc>
      </w:tr>
      <w:tr w:rsidR="00112506" w:rsidRPr="007E715C" w:rsidTr="007E715C">
        <w:tc>
          <w:tcPr>
            <w:tcW w:w="1668" w:type="dxa"/>
          </w:tcPr>
          <w:p w:rsidR="00112506" w:rsidRPr="007E715C" w:rsidRDefault="00112506" w:rsidP="001125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1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74" w:type="dxa"/>
          </w:tcPr>
          <w:p w:rsidR="00112506" w:rsidRPr="007E715C" w:rsidRDefault="00112506" w:rsidP="0011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 a python program for Linear regression using data set</w:t>
            </w:r>
          </w:p>
        </w:tc>
      </w:tr>
      <w:tr w:rsidR="00112506" w:rsidRPr="007E715C" w:rsidTr="007E715C">
        <w:tc>
          <w:tcPr>
            <w:tcW w:w="1668" w:type="dxa"/>
          </w:tcPr>
          <w:p w:rsidR="00112506" w:rsidRPr="007E715C" w:rsidRDefault="00112506" w:rsidP="001125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1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74" w:type="dxa"/>
          </w:tcPr>
          <w:p w:rsidR="00112506" w:rsidRPr="007E715C" w:rsidRDefault="00112506" w:rsidP="0011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F0B">
              <w:rPr>
                <w:rFonts w:ascii="Times New Roman" w:hAnsi="Times New Roman" w:cs="Times New Roman"/>
                <w:sz w:val="24"/>
                <w:szCs w:val="28"/>
              </w:rPr>
              <w:t>Detailed study of BI tool - SPSS, Clementine.</w:t>
            </w:r>
          </w:p>
        </w:tc>
      </w:tr>
      <w:tr w:rsidR="00112506" w:rsidRPr="007E715C" w:rsidTr="007E715C">
        <w:tc>
          <w:tcPr>
            <w:tcW w:w="1668" w:type="dxa"/>
          </w:tcPr>
          <w:p w:rsidR="00112506" w:rsidRPr="007E715C" w:rsidRDefault="00112506" w:rsidP="001125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15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74" w:type="dxa"/>
          </w:tcPr>
          <w:p w:rsidR="00112506" w:rsidRPr="00112506" w:rsidRDefault="00112506" w:rsidP="00112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Study different OLAP operations.</w:t>
            </w:r>
          </w:p>
        </w:tc>
      </w:tr>
      <w:tr w:rsidR="00112506" w:rsidRPr="007E715C" w:rsidTr="007E715C">
        <w:tc>
          <w:tcPr>
            <w:tcW w:w="1668" w:type="dxa"/>
          </w:tcPr>
          <w:p w:rsidR="00112506" w:rsidRPr="007E715C" w:rsidRDefault="00112506" w:rsidP="001125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15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74" w:type="dxa"/>
          </w:tcPr>
          <w:p w:rsidR="00112506" w:rsidRPr="007E715C" w:rsidRDefault="0037089F" w:rsidP="00112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0F0B">
              <w:rPr>
                <w:rFonts w:ascii="Times New Roman" w:hAnsi="Times New Roman" w:cs="Times New Roman"/>
                <w:sz w:val="24"/>
                <w:szCs w:val="28"/>
              </w:rPr>
              <w:t xml:space="preserve">Study different pre-processing </w:t>
            </w:r>
            <w:proofErr w:type="gramStart"/>
            <w:r w:rsidRPr="00050F0B">
              <w:rPr>
                <w:rFonts w:ascii="Times New Roman" w:hAnsi="Times New Roman" w:cs="Times New Roman"/>
                <w:sz w:val="24"/>
                <w:szCs w:val="28"/>
              </w:rPr>
              <w:t>steps  for</w:t>
            </w:r>
            <w:proofErr w:type="gramEnd"/>
            <w:r w:rsidRPr="00050F0B">
              <w:rPr>
                <w:rFonts w:ascii="Times New Roman" w:hAnsi="Times New Roman" w:cs="Times New Roman"/>
                <w:sz w:val="24"/>
                <w:szCs w:val="28"/>
              </w:rPr>
              <w:t xml:space="preserve"> DWH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112506" w:rsidRPr="007E715C" w:rsidTr="007E715C">
        <w:tc>
          <w:tcPr>
            <w:tcW w:w="1668" w:type="dxa"/>
          </w:tcPr>
          <w:p w:rsidR="00112506" w:rsidRPr="007E715C" w:rsidRDefault="00112506" w:rsidP="001125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74" w:type="dxa"/>
          </w:tcPr>
          <w:p w:rsidR="00112506" w:rsidRDefault="00112506" w:rsidP="00112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270764" w:rsidRPr="0037089F" w:rsidRDefault="0037089F" w:rsidP="00370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89F">
        <w:rPr>
          <w:rFonts w:ascii="Times New Roman" w:hAnsi="Times New Roman" w:cs="Times New Roman"/>
          <w:b/>
          <w:sz w:val="28"/>
          <w:szCs w:val="28"/>
        </w:rPr>
        <w:t>Subject-: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Pr="0037089F">
        <w:rPr>
          <w:rFonts w:ascii="Times New Roman" w:hAnsi="Times New Roman" w:cs="Times New Roman"/>
          <w:b/>
          <w:sz w:val="28"/>
          <w:szCs w:val="28"/>
        </w:rPr>
        <w:t>Data Mining and Analysis</w:t>
      </w:r>
    </w:p>
    <w:p w:rsidR="0037089F" w:rsidRPr="0037089F" w:rsidRDefault="0037089F" w:rsidP="00370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89F">
        <w:rPr>
          <w:rFonts w:ascii="Times New Roman" w:hAnsi="Times New Roman" w:cs="Times New Roman"/>
          <w:b/>
          <w:sz w:val="28"/>
          <w:szCs w:val="28"/>
        </w:rPr>
        <w:t>Experiment List</w:t>
      </w:r>
    </w:p>
    <w:sectPr w:rsidR="0037089F" w:rsidRPr="0037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A07A7"/>
    <w:multiLevelType w:val="multilevel"/>
    <w:tmpl w:val="1B9C7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786"/>
        </w:tabs>
        <w:ind w:left="786" w:hanging="360"/>
      </w:pPr>
    </w:lvl>
    <w:lvl w:ilvl="7">
      <w:start w:val="1"/>
      <w:numFmt w:val="decimal"/>
      <w:lvlText w:val="%8."/>
      <w:lvlJc w:val="left"/>
      <w:pPr>
        <w:tabs>
          <w:tab w:val="num" w:pos="360"/>
        </w:tabs>
        <w:ind w:left="3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646576"/>
    <w:multiLevelType w:val="hybridMultilevel"/>
    <w:tmpl w:val="3D80EA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5C"/>
    <w:rsid w:val="00112506"/>
    <w:rsid w:val="00270764"/>
    <w:rsid w:val="0037089F"/>
    <w:rsid w:val="007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89F"/>
    <w:pPr>
      <w:ind w:left="720"/>
      <w:contextualSpacing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89F"/>
    <w:pPr>
      <w:ind w:left="720"/>
      <w:contextualSpacing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2023-02-17T04:58:00Z</dcterms:created>
  <dcterms:modified xsi:type="dcterms:W3CDTF">2023-02-17T05:24:00Z</dcterms:modified>
</cp:coreProperties>
</file>