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8D65F" w14:textId="77777777" w:rsidR="007D431C" w:rsidRDefault="00000000">
      <w:pPr>
        <w:ind w:firstLine="567"/>
        <w:jc w:val="center"/>
        <w:rPr>
          <w:sz w:val="28"/>
          <w:szCs w:val="28"/>
        </w:rPr>
      </w:pPr>
      <w:bookmarkStart w:id="0" w:name="_Hlk170738833"/>
      <w:bookmarkEnd w:id="0"/>
      <w:r>
        <w:rPr>
          <w:sz w:val="28"/>
          <w:szCs w:val="28"/>
        </w:rPr>
        <w:t>МИНИСТЕРСТВО ОБРАЗОВАНИЯ КИРОВСКОЙ ОБЛАСТИ</w:t>
      </w:r>
    </w:p>
    <w:p w14:paraId="6F24D8C5" w14:textId="77777777" w:rsidR="007D431C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739CEABC" w14:textId="77777777" w:rsidR="007D431C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65E62129" w14:textId="77777777" w:rsidR="007D431C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48930D44" w14:textId="77777777" w:rsidR="007D431C" w:rsidRDefault="007D431C">
      <w:pPr>
        <w:spacing w:line="360" w:lineRule="auto"/>
        <w:ind w:firstLine="567"/>
        <w:jc w:val="both"/>
        <w:rPr>
          <w:sz w:val="22"/>
          <w:szCs w:val="22"/>
        </w:rPr>
      </w:pPr>
    </w:p>
    <w:p w14:paraId="4C70CEB5" w14:textId="77777777" w:rsidR="007D431C" w:rsidRDefault="007D431C">
      <w:pPr>
        <w:spacing w:line="360" w:lineRule="auto"/>
        <w:ind w:firstLine="567"/>
        <w:jc w:val="both"/>
        <w:rPr>
          <w:sz w:val="22"/>
          <w:szCs w:val="22"/>
        </w:rPr>
      </w:pPr>
    </w:p>
    <w:p w14:paraId="1EB6C9E7" w14:textId="77777777" w:rsidR="007D431C" w:rsidRDefault="007D431C">
      <w:pPr>
        <w:spacing w:line="360" w:lineRule="auto"/>
        <w:ind w:firstLine="567"/>
        <w:jc w:val="both"/>
        <w:rPr>
          <w:sz w:val="22"/>
          <w:szCs w:val="22"/>
        </w:rPr>
      </w:pPr>
    </w:p>
    <w:p w14:paraId="656C55B8" w14:textId="77777777" w:rsidR="007D431C" w:rsidRDefault="0000000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08215388" w14:textId="77777777" w:rsidR="007D431C" w:rsidRDefault="007D431C">
      <w:pPr>
        <w:ind w:firstLine="567"/>
        <w:jc w:val="both"/>
        <w:rPr>
          <w:b/>
          <w:sz w:val="28"/>
          <w:szCs w:val="28"/>
        </w:rPr>
      </w:pPr>
    </w:p>
    <w:p w14:paraId="018E3A2A" w14:textId="77777777" w:rsidR="007D431C" w:rsidRDefault="0000000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485A01BF" w14:textId="77777777" w:rsidR="007D431C" w:rsidRDefault="007D431C">
      <w:pPr>
        <w:jc w:val="center"/>
        <w:rPr>
          <w:b/>
          <w:sz w:val="28"/>
          <w:szCs w:val="28"/>
        </w:rPr>
      </w:pPr>
    </w:p>
    <w:p w14:paraId="4001E7D6" w14:textId="77777777" w:rsidR="007D431C" w:rsidRDefault="00000000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2427CDD1" w14:textId="77777777" w:rsidR="007D431C" w:rsidRDefault="007D431C">
      <w:pPr>
        <w:spacing w:line="360" w:lineRule="auto"/>
        <w:ind w:firstLine="567"/>
        <w:jc w:val="both"/>
        <w:rPr>
          <w:sz w:val="22"/>
          <w:szCs w:val="22"/>
        </w:rPr>
      </w:pPr>
    </w:p>
    <w:p w14:paraId="260F92EF" w14:textId="77777777" w:rsidR="007D431C" w:rsidRDefault="007D431C">
      <w:pPr>
        <w:spacing w:line="360" w:lineRule="auto"/>
        <w:rPr>
          <w:sz w:val="22"/>
          <w:szCs w:val="22"/>
        </w:rPr>
      </w:pPr>
    </w:p>
    <w:p w14:paraId="3E84A3A8" w14:textId="77777777" w:rsidR="007D431C" w:rsidRDefault="00000000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 xml:space="preserve">Студент </w:t>
      </w:r>
    </w:p>
    <w:p w14:paraId="01872CCA" w14:textId="36A20FCF" w:rsidR="007D431C" w:rsidRDefault="00E5031E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>Шишкин Артём Григорьевич</w:t>
      </w:r>
    </w:p>
    <w:p w14:paraId="39CE032C" w14:textId="77777777" w:rsidR="007D431C" w:rsidRDefault="00000000">
      <w:pPr>
        <w:spacing w:line="360" w:lineRule="auto"/>
        <w:ind w:left="4395"/>
        <w:rPr>
          <w:sz w:val="28"/>
          <w:szCs w:val="28"/>
        </w:rPr>
      </w:pPr>
      <w:proofErr w:type="gramStart"/>
      <w:r>
        <w:rPr>
          <w:sz w:val="28"/>
          <w:szCs w:val="28"/>
        </w:rPr>
        <w:t>Группа  23</w:t>
      </w:r>
      <w:proofErr w:type="gramEnd"/>
      <w:r>
        <w:rPr>
          <w:sz w:val="28"/>
          <w:szCs w:val="28"/>
        </w:rPr>
        <w:t>П-1</w:t>
      </w:r>
    </w:p>
    <w:p w14:paraId="2F5C74E5" w14:textId="77777777" w:rsidR="007D431C" w:rsidRDefault="00000000">
      <w:pPr>
        <w:spacing w:line="360" w:lineRule="auto"/>
        <w:ind w:left="4395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08FD4631" w14:textId="77777777" w:rsidR="007D431C" w:rsidRDefault="00000000">
      <w:pPr>
        <w:pStyle w:val="a4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колледжа:</w:t>
      </w:r>
    </w:p>
    <w:p w14:paraId="777A86D6" w14:textId="52980D30" w:rsidR="007D431C" w:rsidRDefault="00391534">
      <w:pPr>
        <w:pStyle w:val="a4"/>
        <w:spacing w:before="0" w:beforeAutospacing="0" w:after="0" w:afterAutospacing="0" w:line="360" w:lineRule="auto"/>
        <w:ind w:left="4395"/>
        <w:rPr>
          <w:iCs/>
          <w:color w:val="000000"/>
          <w:sz w:val="28"/>
          <w:szCs w:val="28"/>
        </w:rPr>
      </w:pPr>
      <w:r>
        <w:rPr>
          <w:iCs/>
          <w:color w:val="000000"/>
          <w:sz w:val="28"/>
          <w:szCs w:val="28"/>
        </w:rPr>
        <w:t xml:space="preserve">Седов </w:t>
      </w:r>
      <w:proofErr w:type="gramStart"/>
      <w:r>
        <w:rPr>
          <w:iCs/>
          <w:color w:val="000000"/>
          <w:sz w:val="28"/>
          <w:szCs w:val="28"/>
        </w:rPr>
        <w:t>А.С</w:t>
      </w:r>
      <w:proofErr w:type="gramEnd"/>
    </w:p>
    <w:p w14:paraId="61E8AFB0" w14:textId="77777777" w:rsidR="00E5031E" w:rsidRPr="00391534" w:rsidRDefault="00E5031E">
      <w:pPr>
        <w:pStyle w:val="a4"/>
        <w:spacing w:before="0" w:beforeAutospacing="0" w:after="0" w:afterAutospacing="0" w:line="360" w:lineRule="auto"/>
        <w:ind w:left="4395"/>
        <w:rPr>
          <w:iCs/>
          <w:color w:val="000000"/>
          <w:sz w:val="28"/>
          <w:szCs w:val="28"/>
        </w:rPr>
      </w:pPr>
    </w:p>
    <w:p w14:paraId="3293B30F" w14:textId="77777777" w:rsidR="007D431C" w:rsidRDefault="00000000">
      <w:pPr>
        <w:pStyle w:val="a4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организации:</w:t>
      </w:r>
    </w:p>
    <w:p w14:paraId="67490EE7" w14:textId="43080734" w:rsidR="007D431C" w:rsidRDefault="00000000">
      <w:pPr>
        <w:pStyle w:val="a4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________/</w:t>
      </w:r>
      <w:r w:rsidR="00391534" w:rsidRPr="00391534">
        <w:rPr>
          <w:color w:val="000000"/>
          <w:sz w:val="28"/>
          <w:szCs w:val="28"/>
        </w:rPr>
        <w:t>____________</w:t>
      </w:r>
    </w:p>
    <w:p w14:paraId="78CDA68E" w14:textId="77777777" w:rsidR="007D431C" w:rsidRDefault="00000000">
      <w:pPr>
        <w:pStyle w:val="a4"/>
        <w:spacing w:before="0" w:beforeAutospacing="0" w:after="0" w:afterAutospacing="0" w:line="360" w:lineRule="auto"/>
        <w:ind w:left="4395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подпись      </w:t>
      </w:r>
    </w:p>
    <w:p w14:paraId="047B9258" w14:textId="77777777" w:rsidR="007D431C" w:rsidRDefault="00000000">
      <w:pPr>
        <w:pStyle w:val="a4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УТВЕРЖДАЮ:</w:t>
      </w:r>
    </w:p>
    <w:p w14:paraId="13A9FE15" w14:textId="77777777" w:rsidR="007D431C" w:rsidRDefault="00000000">
      <w:pPr>
        <w:pStyle w:val="a4"/>
        <w:spacing w:before="0" w:beforeAutospacing="0" w:after="0" w:afterAutospacing="0" w:line="360" w:lineRule="auto"/>
        <w:ind w:left="4395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Директор </w:t>
      </w:r>
    </w:p>
    <w:p w14:paraId="7B85235F" w14:textId="77777777" w:rsidR="007D431C" w:rsidRDefault="00000000">
      <w:pPr>
        <w:ind w:left="4395"/>
        <w:jc w:val="both"/>
        <w:rPr>
          <w:sz w:val="28"/>
          <w:szCs w:val="28"/>
          <w:vertAlign w:val="superscript"/>
        </w:rPr>
      </w:pPr>
      <w:r>
        <w:rPr>
          <w:color w:val="000000"/>
          <w:sz w:val="28"/>
          <w:szCs w:val="28"/>
        </w:rPr>
        <w:t>______________________________________________________________________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  <w:t xml:space="preserve">              </w:t>
      </w:r>
      <w:r>
        <w:rPr>
          <w:sz w:val="28"/>
          <w:szCs w:val="28"/>
          <w:vertAlign w:val="superscript"/>
        </w:rPr>
        <w:t>Наименование организации</w:t>
      </w:r>
    </w:p>
    <w:p w14:paraId="3DAAF91C" w14:textId="77777777" w:rsidR="007D431C" w:rsidRDefault="00000000">
      <w:pPr>
        <w:pStyle w:val="a4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___________/ _</w:t>
      </w:r>
      <w:r w:rsidRPr="00391534">
        <w:rPr>
          <w:color w:val="000000"/>
          <w:sz w:val="28"/>
          <w:szCs w:val="28"/>
        </w:rPr>
        <w:t>__________________</w:t>
      </w:r>
      <w:r>
        <w:rPr>
          <w:color w:val="000000"/>
          <w:sz w:val="28"/>
          <w:szCs w:val="28"/>
        </w:rPr>
        <w:t>____</w:t>
      </w:r>
      <w:r>
        <w:rPr>
          <w:color w:val="000000"/>
          <w:sz w:val="28"/>
          <w:szCs w:val="28"/>
          <w:u w:val="single"/>
        </w:rPr>
        <w:t xml:space="preserve"> </w:t>
      </w:r>
    </w:p>
    <w:p w14:paraId="63237BEA" w14:textId="77777777" w:rsidR="007D431C" w:rsidRDefault="00000000">
      <w:pPr>
        <w:pStyle w:val="a4"/>
        <w:spacing w:before="0" w:beforeAutospacing="0" w:after="0" w:afterAutospacing="0"/>
        <w:ind w:left="4395"/>
        <w:jc w:val="center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>подпись                                              расшифровка</w:t>
      </w:r>
    </w:p>
    <w:p w14:paraId="687CEEA9" w14:textId="2F3CD072" w:rsidR="007D431C" w:rsidRDefault="00000000" w:rsidP="0071140A">
      <w:pPr>
        <w:pStyle w:val="a4"/>
        <w:spacing w:before="0" w:beforeAutospacing="0" w:after="0" w:afterAutospacing="0" w:line="360" w:lineRule="auto"/>
        <w:ind w:left="4395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М. П.</w:t>
      </w:r>
    </w:p>
    <w:p w14:paraId="1BDCCAE0" w14:textId="0836B7C8" w:rsidR="007D431C" w:rsidRDefault="00000000">
      <w:pPr>
        <w:pStyle w:val="a4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2025-2026 уч. </w:t>
      </w:r>
      <w:r w:rsidR="0071140A">
        <w:rPr>
          <w:sz w:val="28"/>
          <w:szCs w:val="28"/>
        </w:rPr>
        <w:t>Г</w:t>
      </w:r>
      <w:r>
        <w:rPr>
          <w:sz w:val="28"/>
          <w:szCs w:val="28"/>
        </w:rPr>
        <w:t>од</w:t>
      </w:r>
    </w:p>
    <w:p w14:paraId="6E571A05" w14:textId="59B2A023" w:rsidR="007A7A80" w:rsidRDefault="007A7A80" w:rsidP="007A7A8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Содержание</w:t>
      </w:r>
    </w:p>
    <w:p w14:paraId="267ED9E2" w14:textId="77777777" w:rsidR="007A7A80" w:rsidRDefault="007A7A80" w:rsidP="007A7A80">
      <w:pPr>
        <w:jc w:val="center"/>
        <w:rPr>
          <w:b/>
          <w:bCs/>
          <w:sz w:val="28"/>
          <w:szCs w:val="28"/>
        </w:rPr>
      </w:pPr>
    </w:p>
    <w:sdt>
      <w:sdtPr>
        <w:id w:val="-160927245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5D6DA160" w14:textId="77E61040" w:rsidR="007A7A80" w:rsidRDefault="007A7A80">
          <w:pPr>
            <w:pStyle w:val="aa"/>
          </w:pPr>
          <w:r>
            <w:t>Оглавление</w:t>
          </w:r>
        </w:p>
        <w:p w14:paraId="1826DEF3" w14:textId="284A21F2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617273" w:history="1">
            <w:r w:rsidRPr="00821A4F">
              <w:rPr>
                <w:rStyle w:val="a3"/>
                <w:noProof/>
              </w:rPr>
              <w:t>1. Характеристика объекта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3C9F9" w14:textId="1B886631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7617274" w:history="1">
            <w:r w:rsidRPr="00821A4F">
              <w:rPr>
                <w:rStyle w:val="a3"/>
                <w:noProof/>
              </w:rPr>
              <w:t>2. Описание рабочего места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2A0E" w14:textId="1C25417C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7617275" w:history="1">
            <w:r w:rsidRPr="00821A4F">
              <w:rPr>
                <w:rStyle w:val="a3"/>
                <w:noProof/>
              </w:rPr>
              <w:t>3. Состав программного и технического обеспечения, имеющегося на предприятии, их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1155" w14:textId="246CC857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7617276" w:history="1">
            <w:r w:rsidRPr="00821A4F">
              <w:rPr>
                <w:rStyle w:val="a3"/>
                <w:noProof/>
              </w:rPr>
              <w:t>4. Описание выполненных видов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D732" w14:textId="797B858E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77" w:history="1">
            <w:r w:rsidRPr="00821A4F">
              <w:rPr>
                <w:rStyle w:val="a3"/>
                <w:noProof/>
                <w:lang w:val="en-US"/>
              </w:rPr>
              <w:t xml:space="preserve">4.2. </w:t>
            </w:r>
            <w:r w:rsidRPr="00821A4F">
              <w:rPr>
                <w:rStyle w:val="a3"/>
                <w:noProof/>
              </w:rPr>
              <w:t>Проектирование</w:t>
            </w:r>
            <w:r w:rsidRPr="00821A4F">
              <w:rPr>
                <w:rStyle w:val="a3"/>
                <w:noProof/>
                <w:lang w:val="en-US"/>
              </w:rPr>
              <w:t xml:space="preserve"> ERD (Entity-Relationship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F99F7" w14:textId="246A5E2A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78" w:history="1">
            <w:r w:rsidRPr="00821A4F">
              <w:rPr>
                <w:rStyle w:val="a3"/>
                <w:noProof/>
              </w:rPr>
              <w:t>4.3.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27BDD" w14:textId="4879E2BD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79" w:history="1">
            <w:r w:rsidRPr="00821A4F">
              <w:rPr>
                <w:rStyle w:val="a3"/>
                <w:noProof/>
              </w:rPr>
              <w:t>4.4. Импорт данных в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8CAD" w14:textId="21B3B8D8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0" w:history="1">
            <w:r w:rsidRPr="00821A4F">
              <w:rPr>
                <w:rStyle w:val="a3"/>
                <w:noProof/>
              </w:rPr>
              <w:t>4.5. Разработка программного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F95F2" w14:textId="06C6F1F7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1" w:history="1">
            <w:r w:rsidRPr="00821A4F">
              <w:rPr>
                <w:rStyle w:val="a3"/>
                <w:noProof/>
              </w:rPr>
              <w:t>4.6. Интеграция с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86199" w14:textId="193D4CC0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2" w:history="1">
            <w:r w:rsidRPr="00821A4F">
              <w:rPr>
                <w:rStyle w:val="a3"/>
                <w:noProof/>
              </w:rPr>
              <w:t>4.7. Отладка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E7A6" w14:textId="5FB6282E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3" w:history="1">
            <w:r w:rsidRPr="00821A4F">
              <w:rPr>
                <w:rStyle w:val="a3"/>
                <w:noProof/>
              </w:rPr>
              <w:t>4.8. Доработка обработкой исключительных ситуаций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7A692" w14:textId="6A306305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4" w:history="1">
            <w:r w:rsidRPr="00821A4F">
              <w:rPr>
                <w:rStyle w:val="a3"/>
                <w:noProof/>
              </w:rPr>
              <w:t>4.9. Рефакторинг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EBA8" w14:textId="5D53AFC0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5" w:history="1">
            <w:r w:rsidRPr="00821A4F">
              <w:rPr>
                <w:rStyle w:val="a3"/>
                <w:noProof/>
              </w:rPr>
              <w:t>4.10. Ручное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663D9" w14:textId="6E8A3908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6" w:history="1">
            <w:r w:rsidRPr="00821A4F">
              <w:rPr>
                <w:rStyle w:val="a3"/>
                <w:noProof/>
              </w:rPr>
              <w:t>4.11.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1512D" w14:textId="47BAD168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7" w:history="1">
            <w:r w:rsidRPr="00821A4F">
              <w:rPr>
                <w:rStyle w:val="a3"/>
                <w:noProof/>
              </w:rPr>
              <w:t>4.12.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400EB" w14:textId="65005307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8" w:history="1">
            <w:r w:rsidRPr="00821A4F">
              <w:rPr>
                <w:rStyle w:val="a3"/>
                <w:noProof/>
              </w:rPr>
              <w:t>4.13. Фиксация результатов в системе контроля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3FB7B" w14:textId="587E21FC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89" w:history="1">
            <w:r w:rsidRPr="00821A4F">
              <w:rPr>
                <w:rStyle w:val="a3"/>
                <w:noProof/>
              </w:rPr>
              <w:t>4.14. Разработка руководства оператора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37BCA" w14:textId="79EAB6B5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Style w:val="a3"/>
              <w:noProof/>
            </w:rPr>
            <w:t xml:space="preserve">    </w:t>
          </w:r>
          <w:hyperlink w:anchor="_Toc237617290" w:history="1">
            <w:r w:rsidRPr="00821A4F">
              <w:rPr>
                <w:rStyle w:val="a3"/>
                <w:noProof/>
              </w:rPr>
              <w:t>4.15. Разработка пояснительной записки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0F9FB" w14:textId="0B5A9E6D" w:rsidR="007A7A80" w:rsidRDefault="007A7A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7617291" w:history="1">
            <w:r w:rsidRPr="00821A4F">
              <w:rPr>
                <w:rStyle w:val="a3"/>
                <w:noProof/>
              </w:rPr>
              <w:t>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_Toc237617291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4D3F0" w14:textId="2E7C76CB" w:rsidR="007A7A80" w:rsidRDefault="007A7A80">
          <w:r>
            <w:rPr>
              <w:b/>
              <w:bCs/>
            </w:rPr>
            <w:fldChar w:fldCharType="end"/>
          </w:r>
        </w:p>
      </w:sdtContent>
    </w:sdt>
    <w:p w14:paraId="5F213019" w14:textId="77777777" w:rsidR="007A7A80" w:rsidRDefault="007A7A80" w:rsidP="007A7A80">
      <w:pPr>
        <w:jc w:val="center"/>
        <w:rPr>
          <w:b/>
          <w:bCs/>
          <w:sz w:val="28"/>
          <w:szCs w:val="28"/>
        </w:rPr>
      </w:pPr>
    </w:p>
    <w:p w14:paraId="1E37B190" w14:textId="04272F88" w:rsidR="0071140A" w:rsidRPr="0071140A" w:rsidRDefault="0071140A" w:rsidP="007A7A80">
      <w:pPr>
        <w:pStyle w:val="1"/>
      </w:pPr>
      <w:bookmarkStart w:id="1" w:name="_Toc237617273"/>
      <w:r w:rsidRPr="0071140A">
        <w:t>1. Характеристика объекта практики</w:t>
      </w:r>
      <w:bookmarkEnd w:id="1"/>
    </w:p>
    <w:p w14:paraId="59A3AFB0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Объектом практики</w:t>
      </w:r>
      <w:r w:rsidRPr="0071140A">
        <w:rPr>
          <w:sz w:val="28"/>
          <w:szCs w:val="28"/>
        </w:rPr>
        <w:t> является КОГОБУ СШ пгт Вахруши – муниципальное общеобразовательное учреждение, осуществляющее образовательную деятельность по программам начального, основного и среднего общего образования.</w:t>
      </w:r>
    </w:p>
    <w:p w14:paraId="7797CCA0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Юридический адрес:</w:t>
      </w:r>
      <w:r w:rsidRPr="0071140A">
        <w:rPr>
          <w:sz w:val="28"/>
          <w:szCs w:val="28"/>
        </w:rPr>
        <w:t> 613110, Кировская область, Слободской район, пгт Вахруши, улица Ленина, дом 4.</w:t>
      </w:r>
    </w:p>
    <w:p w14:paraId="1592003A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lastRenderedPageBreak/>
        <w:t>Специализация учреждения:</w:t>
      </w:r>
      <w:r w:rsidRPr="0071140A">
        <w:rPr>
          <w:sz w:val="28"/>
          <w:szCs w:val="28"/>
        </w:rPr>
        <w:t> реализация общеобразовательных программ, организация учебного процесса, воспитательная работа, обеспечение информационной безопасности, ведение хозяйственной деятельности.</w:t>
      </w:r>
    </w:p>
    <w:p w14:paraId="1D1F6C57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Структура учреждения:</w:t>
      </w:r>
      <w:r w:rsidRPr="0071140A">
        <w:rPr>
          <w:sz w:val="28"/>
          <w:szCs w:val="28"/>
        </w:rPr>
        <w:t> директор, заместители директора по учебной и воспитательной работе, педагогический состав (около 40 учителей), административно-хозяйственный персонал, системный администратор (1 человек), технический персонал. Всего в школе работает около 60 сотрудников.</w:t>
      </w:r>
    </w:p>
    <w:p w14:paraId="598C1315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sz w:val="28"/>
          <w:szCs w:val="28"/>
        </w:rPr>
        <w:t>В школе имеется значительное количество компьютерного и офисного оборудования, требующее систематического учёта: компьютерные классы (3 кабинета), интерактивные доски (5 штук), проекторы (10 штук), принтеры и МФУ (15 штук), серверное оборудование, сетевое оборудование, ноутбуки для учителей.</w:t>
      </w:r>
    </w:p>
    <w:p w14:paraId="6DD653B3" w14:textId="5255DC55" w:rsidR="0071140A" w:rsidRPr="0071140A" w:rsidRDefault="0071140A" w:rsidP="0013746D">
      <w:pPr>
        <w:ind w:left="-567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C276C" w14:textId="77777777" w:rsidR="0071140A" w:rsidRPr="007A7A80" w:rsidRDefault="0071140A" w:rsidP="007A7A80">
      <w:pPr>
        <w:pStyle w:val="1"/>
        <w:rPr>
          <w:rFonts w:ascii="Times New Roman" w:hAnsi="Times New Roman" w:cs="Times New Roman"/>
        </w:rPr>
      </w:pPr>
      <w:bookmarkStart w:id="2" w:name="_Toc237617274"/>
      <w:r w:rsidRPr="007A7A80">
        <w:rPr>
          <w:rFonts w:ascii="Times New Roman" w:hAnsi="Times New Roman" w:cs="Times New Roman"/>
        </w:rPr>
        <w:lastRenderedPageBreak/>
        <w:t>2. Описание рабочего места</w:t>
      </w:r>
      <w:bookmarkEnd w:id="2"/>
    </w:p>
    <w:p w14:paraId="3141375F" w14:textId="77777777" w:rsidR="0071140A" w:rsidRPr="0071140A" w:rsidRDefault="0071140A" w:rsidP="0013746D">
      <w:pPr>
        <w:pStyle w:val="a4"/>
        <w:spacing w:before="0" w:after="0" w:line="360" w:lineRule="auto"/>
        <w:ind w:left="-567"/>
        <w:jc w:val="left"/>
        <w:rPr>
          <w:sz w:val="28"/>
          <w:szCs w:val="28"/>
        </w:rPr>
      </w:pPr>
      <w:r w:rsidRPr="0071140A">
        <w:rPr>
          <w:sz w:val="28"/>
          <w:szCs w:val="28"/>
        </w:rPr>
        <w:t>Практика проходила на рабочем компьютере в школе, а также на личном ноутбуке для разработки и тестирования.</w:t>
      </w:r>
    </w:p>
    <w:p w14:paraId="7DF1A0C4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71140A">
        <w:rPr>
          <w:b/>
          <w:bCs/>
          <w:sz w:val="28"/>
          <w:szCs w:val="28"/>
        </w:rPr>
        <w:t>Характеристика рабочего места в организации (Таблица 1):</w:t>
      </w:r>
    </w:p>
    <w:p w14:paraId="39B17B6F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71140A">
        <w:rPr>
          <w:b/>
          <w:bCs/>
          <w:sz w:val="28"/>
          <w:szCs w:val="28"/>
        </w:rPr>
        <w:t>Таблица 1 – Характеристика рабочего места</w:t>
      </w:r>
    </w:p>
    <w:tbl>
      <w:tblPr>
        <w:tblW w:w="11280" w:type="dxa"/>
        <w:tblInd w:w="-14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8855"/>
      </w:tblGrid>
      <w:tr w:rsidR="0071140A" w:rsidRPr="0071140A" w14:paraId="0A087B73" w14:textId="77777777" w:rsidTr="0071140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FA9FB" w14:textId="77777777" w:rsidR="0071140A" w:rsidRPr="0071140A" w:rsidRDefault="0071140A" w:rsidP="0013746D">
            <w:r w:rsidRPr="0071140A"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8E0E5" w14:textId="77777777" w:rsidR="0071140A" w:rsidRPr="0071140A" w:rsidRDefault="0071140A" w:rsidP="0013746D">
            <w:r w:rsidRPr="0071140A">
              <w:t>Описание</w:t>
            </w:r>
          </w:p>
        </w:tc>
      </w:tr>
      <w:tr w:rsidR="0071140A" w:rsidRPr="0071140A" w14:paraId="7E8D0894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49E7B" w14:textId="77777777" w:rsidR="0071140A" w:rsidRPr="0071140A" w:rsidRDefault="0071140A" w:rsidP="0013746D">
            <w:r w:rsidRPr="0071140A">
              <w:t>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094E6" w14:textId="77777777" w:rsidR="0071140A" w:rsidRPr="0071140A" w:rsidRDefault="0071140A" w:rsidP="0013746D">
            <w:r w:rsidRPr="0071140A">
              <w:t>Стационарный ПК (Intel Core i3-7100, 6 ГБ ОЗУ, встроенная видеокарта Intel HD Graphics 630)</w:t>
            </w:r>
          </w:p>
        </w:tc>
      </w:tr>
      <w:tr w:rsidR="0071140A" w:rsidRPr="0071140A" w14:paraId="7061B812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8F227C" w14:textId="77777777" w:rsidR="0071140A" w:rsidRPr="0071140A" w:rsidRDefault="0071140A" w:rsidP="0013746D">
            <w:r w:rsidRPr="0071140A"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AA752" w14:textId="77777777" w:rsidR="0071140A" w:rsidRPr="0071140A" w:rsidRDefault="0071140A" w:rsidP="0013746D">
            <w:r w:rsidRPr="0071140A">
              <w:t>Windows 10 Pro (лицензионная)</w:t>
            </w:r>
          </w:p>
        </w:tc>
      </w:tr>
      <w:tr w:rsidR="0071140A" w:rsidRPr="007A7A80" w14:paraId="6B7F9FA8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F8F16" w14:textId="77777777" w:rsidR="0071140A" w:rsidRPr="0071140A" w:rsidRDefault="0071140A" w:rsidP="0013746D">
            <w:r w:rsidRPr="0071140A">
              <w:t>Средства разработки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812544" w14:textId="77777777" w:rsidR="0071140A" w:rsidRPr="0071140A" w:rsidRDefault="0071140A" w:rsidP="0013746D">
            <w:pPr>
              <w:rPr>
                <w:lang w:val="en-US"/>
              </w:rPr>
            </w:pPr>
            <w:r w:rsidRPr="0071140A">
              <w:rPr>
                <w:lang w:val="en-US"/>
              </w:rPr>
              <w:t>Microsoft Visual Studio 2022 Community (</w:t>
            </w:r>
            <w:r w:rsidRPr="0071140A">
              <w:t>облегчённая</w:t>
            </w:r>
            <w:r w:rsidRPr="0071140A">
              <w:rPr>
                <w:lang w:val="en-US"/>
              </w:rPr>
              <w:t xml:space="preserve"> </w:t>
            </w:r>
            <w:r w:rsidRPr="0071140A">
              <w:t>конфигурация</w:t>
            </w:r>
            <w:r w:rsidRPr="0071140A">
              <w:rPr>
                <w:lang w:val="en-US"/>
              </w:rPr>
              <w:t>), SQL Server Management Studio</w:t>
            </w:r>
          </w:p>
        </w:tc>
      </w:tr>
      <w:tr w:rsidR="0071140A" w:rsidRPr="0071140A" w14:paraId="03B888D0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1CD6E9" w14:textId="77777777" w:rsidR="0071140A" w:rsidRPr="0071140A" w:rsidRDefault="0071140A" w:rsidP="0013746D">
            <w:r w:rsidRPr="0071140A"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D6B41" w14:textId="77777777" w:rsidR="0071140A" w:rsidRPr="0071140A" w:rsidRDefault="0071140A" w:rsidP="0013746D">
            <w:r w:rsidRPr="0071140A">
              <w:t>Microsoft SQL Server 2019 Express Edition (бесплатная версия, оптимизирована для ограниченных ресурсов)</w:t>
            </w:r>
          </w:p>
        </w:tc>
      </w:tr>
      <w:tr w:rsidR="0071140A" w:rsidRPr="0071140A" w14:paraId="3EF6ED8B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55220" w14:textId="77777777" w:rsidR="0071140A" w:rsidRPr="0071140A" w:rsidRDefault="0071140A" w:rsidP="0013746D">
            <w:r w:rsidRPr="0071140A">
              <w:t>Дополнительное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0C892B" w14:textId="77777777" w:rsidR="0071140A" w:rsidRPr="0071140A" w:rsidRDefault="0071140A" w:rsidP="0013746D">
            <w:proofErr w:type="spellStart"/>
            <w:r w:rsidRPr="0071140A">
              <w:t>Git</w:t>
            </w:r>
            <w:proofErr w:type="spellEnd"/>
            <w:r w:rsidRPr="0071140A">
              <w:t xml:space="preserve">, </w:t>
            </w:r>
            <w:proofErr w:type="spellStart"/>
            <w:r w:rsidRPr="0071140A">
              <w:t>Postman</w:t>
            </w:r>
            <w:proofErr w:type="spellEnd"/>
            <w:r w:rsidRPr="0071140A">
              <w:t>, .NET SDK 8.0/10.0</w:t>
            </w:r>
          </w:p>
        </w:tc>
      </w:tr>
    </w:tbl>
    <w:p w14:paraId="2203CCCF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Особенности работы в условиях ограниченных ресурсов:</w:t>
      </w:r>
    </w:p>
    <w:p w14:paraId="06D4D67A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sz w:val="28"/>
          <w:szCs w:val="28"/>
        </w:rPr>
        <w:t>В связи с тем, что компьютер в организации имел ограниченные характеристики (6 ГБ ОЗУ и слабая встроенная видеокарта), были приняты следующие меры для обеспечения комфортной работы:</w:t>
      </w:r>
    </w:p>
    <w:p w14:paraId="2E34BF6B" w14:textId="55B513C9" w:rsidR="0071140A" w:rsidRPr="0071140A" w:rsidRDefault="0071140A" w:rsidP="0013746D">
      <w:pPr>
        <w:pStyle w:val="a4"/>
        <w:spacing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Выбор лёгких сред разработки</w:t>
      </w:r>
      <w:r w:rsidRPr="0071140A">
        <w:rPr>
          <w:sz w:val="28"/>
          <w:szCs w:val="28"/>
        </w:rPr>
        <w:t>: использование Visual Studio 2022 Community с отключёнными тяжёлыми расширениями (</w:t>
      </w:r>
      <w:proofErr w:type="spellStart"/>
      <w:r w:rsidRPr="0071140A">
        <w:rPr>
          <w:sz w:val="28"/>
          <w:szCs w:val="28"/>
        </w:rPr>
        <w:t>ReSharper</w:t>
      </w:r>
      <w:proofErr w:type="spellEnd"/>
      <w:r w:rsidRPr="0071140A">
        <w:rPr>
          <w:sz w:val="28"/>
          <w:szCs w:val="28"/>
        </w:rPr>
        <w:t xml:space="preserve">, </w:t>
      </w:r>
      <w:proofErr w:type="spellStart"/>
      <w:r w:rsidRPr="0071140A">
        <w:rPr>
          <w:sz w:val="28"/>
          <w:szCs w:val="28"/>
        </w:rPr>
        <w:t>CodeRush</w:t>
      </w:r>
      <w:proofErr w:type="spellEnd"/>
      <w:r w:rsidRPr="0071140A">
        <w:rPr>
          <w:sz w:val="28"/>
          <w:szCs w:val="28"/>
        </w:rPr>
        <w:t>), работа в режиме "Без отладки" (Ctrl+F5) для экономии памяти.</w:t>
      </w:r>
    </w:p>
    <w:p w14:paraId="38A02F15" w14:textId="77777777" w:rsidR="0071140A" w:rsidRPr="0071140A" w:rsidRDefault="0071140A" w:rsidP="0013746D">
      <w:pPr>
        <w:pStyle w:val="a4"/>
        <w:spacing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Использование SQL Server Express</w:t>
      </w:r>
      <w:r w:rsidRPr="0071140A">
        <w:rPr>
          <w:sz w:val="28"/>
          <w:szCs w:val="28"/>
        </w:rPr>
        <w:t>: выбрана лёгкая версия СУБД, потребляющая минимальное количество оперативной памяти.</w:t>
      </w:r>
    </w:p>
    <w:p w14:paraId="743B0FD8" w14:textId="77777777" w:rsidR="0071140A" w:rsidRPr="0071140A" w:rsidRDefault="0071140A" w:rsidP="0013746D">
      <w:pPr>
        <w:pStyle w:val="a4"/>
        <w:spacing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lastRenderedPageBreak/>
        <w:t>Разработка через удалённое подключение</w:t>
      </w:r>
      <w:r w:rsidRPr="0071140A">
        <w:rPr>
          <w:sz w:val="28"/>
          <w:szCs w:val="28"/>
        </w:rPr>
        <w:t xml:space="preserve">: часть разработки выполнялась на личном ноутбуке с более высокими характеристиками (16 ГБ ОЗУ) с последующим переносом кода через </w:t>
      </w:r>
      <w:proofErr w:type="spellStart"/>
      <w:r w:rsidRPr="0071140A">
        <w:rPr>
          <w:sz w:val="28"/>
          <w:szCs w:val="28"/>
        </w:rPr>
        <w:t>Git</w:t>
      </w:r>
      <w:proofErr w:type="spellEnd"/>
      <w:r w:rsidRPr="0071140A">
        <w:rPr>
          <w:sz w:val="28"/>
          <w:szCs w:val="28"/>
        </w:rPr>
        <w:t>.</w:t>
      </w:r>
    </w:p>
    <w:p w14:paraId="18DBBBCB" w14:textId="77777777" w:rsidR="0071140A" w:rsidRPr="0071140A" w:rsidRDefault="0071140A" w:rsidP="0013746D">
      <w:pPr>
        <w:pStyle w:val="a4"/>
        <w:spacing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Оптимизация Visual Studio</w:t>
      </w:r>
      <w:r w:rsidRPr="0071140A">
        <w:rPr>
          <w:sz w:val="28"/>
          <w:szCs w:val="28"/>
        </w:rPr>
        <w:t xml:space="preserve">: отключены фоновые анализаторы кода, уменьшен размер кэша </w:t>
      </w:r>
      <w:proofErr w:type="spellStart"/>
      <w:r w:rsidRPr="0071140A">
        <w:rPr>
          <w:sz w:val="28"/>
          <w:szCs w:val="28"/>
        </w:rPr>
        <w:t>IntelliSense</w:t>
      </w:r>
      <w:proofErr w:type="spellEnd"/>
      <w:r w:rsidRPr="0071140A">
        <w:rPr>
          <w:sz w:val="28"/>
          <w:szCs w:val="28"/>
        </w:rPr>
        <w:t>, использовался режим "Без открытия обозревателя решений" для ускорения загрузки.</w:t>
      </w:r>
    </w:p>
    <w:p w14:paraId="40C02AFF" w14:textId="3626961B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</w:p>
    <w:p w14:paraId="273E40B8" w14:textId="77777777" w:rsidR="0071140A" w:rsidRPr="007A7A80" w:rsidRDefault="0071140A" w:rsidP="007A7A80">
      <w:pPr>
        <w:pStyle w:val="1"/>
        <w:rPr>
          <w:rFonts w:ascii="Times New Roman" w:hAnsi="Times New Roman" w:cs="Times New Roman"/>
        </w:rPr>
      </w:pPr>
      <w:bookmarkStart w:id="3" w:name="_Toc237617275"/>
      <w:r w:rsidRPr="007A7A80">
        <w:rPr>
          <w:rFonts w:ascii="Times New Roman" w:hAnsi="Times New Roman" w:cs="Times New Roman"/>
        </w:rPr>
        <w:t>3. Состав программного и технического обеспечения, имеющегося на предприятии, их назначение</w:t>
      </w:r>
      <w:bookmarkEnd w:id="3"/>
    </w:p>
    <w:p w14:paraId="1A45A2A5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sz w:val="28"/>
          <w:szCs w:val="28"/>
        </w:rPr>
        <w:t>В школе используется следующее программное и техническое обеспечение:</w:t>
      </w:r>
    </w:p>
    <w:p w14:paraId="290F6E92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71140A">
        <w:rPr>
          <w:b/>
          <w:bCs/>
          <w:sz w:val="28"/>
          <w:szCs w:val="28"/>
        </w:rPr>
        <w:t>Программное обеспечение (Таблица 2):</w:t>
      </w:r>
    </w:p>
    <w:p w14:paraId="50119DEC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71140A">
        <w:rPr>
          <w:b/>
          <w:bCs/>
          <w:sz w:val="28"/>
          <w:szCs w:val="28"/>
        </w:rPr>
        <w:t>Таблица 2 – Программное обеспечение школы</w:t>
      </w:r>
    </w:p>
    <w:tbl>
      <w:tblPr>
        <w:tblW w:w="11280" w:type="dxa"/>
        <w:tblInd w:w="-14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5"/>
        <w:gridCol w:w="7265"/>
      </w:tblGrid>
      <w:tr w:rsidR="0071140A" w:rsidRPr="0071140A" w14:paraId="78E2D711" w14:textId="77777777" w:rsidTr="0071140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BE7ED" w14:textId="77777777" w:rsidR="0071140A" w:rsidRPr="0071140A" w:rsidRDefault="0071140A" w:rsidP="0013746D">
            <w:r w:rsidRPr="0071140A">
              <w:t>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D57ED" w14:textId="77777777" w:rsidR="0071140A" w:rsidRPr="0071140A" w:rsidRDefault="0071140A" w:rsidP="0013746D">
            <w:r w:rsidRPr="0071140A">
              <w:t>Назначение</w:t>
            </w:r>
          </w:p>
        </w:tc>
      </w:tr>
      <w:tr w:rsidR="0071140A" w:rsidRPr="0071140A" w14:paraId="202FBC61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19B51" w14:textId="77777777" w:rsidR="0071140A" w:rsidRPr="0071140A" w:rsidRDefault="0071140A" w:rsidP="0013746D">
            <w:r w:rsidRPr="0071140A">
              <w:t>Windows 10 Pro (лицензионная)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03AE3" w14:textId="77777777" w:rsidR="0071140A" w:rsidRPr="0071140A" w:rsidRDefault="0071140A" w:rsidP="0013746D">
            <w:r w:rsidRPr="0071140A">
              <w:t>Операционная система для рабочих станций</w:t>
            </w:r>
          </w:p>
        </w:tc>
      </w:tr>
      <w:tr w:rsidR="0071140A" w:rsidRPr="0071140A" w14:paraId="358EC09B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AABA1" w14:textId="77777777" w:rsidR="0071140A" w:rsidRPr="0071140A" w:rsidRDefault="0071140A" w:rsidP="0013746D">
            <w:r w:rsidRPr="0071140A">
              <w:t>Windows Server 2019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729E3" w14:textId="77777777" w:rsidR="0071140A" w:rsidRPr="0071140A" w:rsidRDefault="0071140A" w:rsidP="0013746D">
            <w:r w:rsidRPr="0071140A">
              <w:t>Серверная ОС для файлового сервера и сервера баз данных</w:t>
            </w:r>
          </w:p>
        </w:tc>
      </w:tr>
      <w:tr w:rsidR="0071140A" w:rsidRPr="0071140A" w14:paraId="151AB4D4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FDDAA" w14:textId="77777777" w:rsidR="0071140A" w:rsidRPr="0071140A" w:rsidRDefault="0071140A" w:rsidP="0013746D">
            <w:r w:rsidRPr="0071140A">
              <w:t>Microsoft Office 365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67970E" w14:textId="77777777" w:rsidR="0071140A" w:rsidRPr="0071140A" w:rsidRDefault="0071140A" w:rsidP="0013746D">
            <w:r w:rsidRPr="0071140A">
              <w:t>Офисный пакет для работы с документами</w:t>
            </w:r>
          </w:p>
        </w:tc>
      </w:tr>
      <w:tr w:rsidR="0071140A" w:rsidRPr="0071140A" w14:paraId="360E754E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7DA18" w14:textId="77777777" w:rsidR="0071140A" w:rsidRPr="0071140A" w:rsidRDefault="0071140A" w:rsidP="0013746D">
            <w:r w:rsidRPr="0071140A">
              <w:t>1</w:t>
            </w:r>
            <w:proofErr w:type="gramStart"/>
            <w:r w:rsidRPr="0071140A">
              <w:t>С:Школьный</w:t>
            </w:r>
            <w:proofErr w:type="gramEnd"/>
            <w:r w:rsidRPr="0071140A">
              <w:t xml:space="preserve"> учёт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6A396" w14:textId="77777777" w:rsidR="0071140A" w:rsidRPr="0071140A" w:rsidRDefault="0071140A" w:rsidP="0013746D">
            <w:r w:rsidRPr="0071140A">
              <w:t>Учёт успеваемости и кадров</w:t>
            </w:r>
          </w:p>
        </w:tc>
      </w:tr>
      <w:tr w:rsidR="0071140A" w:rsidRPr="0071140A" w14:paraId="4ABB40A6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6F392" w14:textId="77777777" w:rsidR="0071140A" w:rsidRPr="0071140A" w:rsidRDefault="0071140A" w:rsidP="0013746D">
            <w:r w:rsidRPr="0071140A">
              <w:t>Антивирус Kaspersky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B17C1" w14:textId="77777777" w:rsidR="0071140A" w:rsidRPr="0071140A" w:rsidRDefault="0071140A" w:rsidP="0013746D">
            <w:r w:rsidRPr="0071140A">
              <w:t>Защита от вредоносного ПО</w:t>
            </w:r>
          </w:p>
        </w:tc>
      </w:tr>
      <w:tr w:rsidR="0071140A" w:rsidRPr="0071140A" w14:paraId="6654D9EA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BEBC3" w14:textId="77777777" w:rsidR="0071140A" w:rsidRPr="0071140A" w:rsidRDefault="0071140A" w:rsidP="0013746D">
            <w:r w:rsidRPr="0071140A">
              <w:t xml:space="preserve">Mozilla Firefox / </w:t>
            </w:r>
            <w:proofErr w:type="spellStart"/>
            <w:r w:rsidRPr="0071140A">
              <w:t>Chrome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047F2" w14:textId="77777777" w:rsidR="0071140A" w:rsidRPr="0071140A" w:rsidRDefault="0071140A" w:rsidP="0013746D">
            <w:r w:rsidRPr="0071140A">
              <w:t>Веб-браузеры для доступа к образовательным ресурсам</w:t>
            </w:r>
          </w:p>
        </w:tc>
      </w:tr>
      <w:tr w:rsidR="0071140A" w:rsidRPr="0071140A" w14:paraId="01B9873A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8DF64" w14:textId="77777777" w:rsidR="0071140A" w:rsidRPr="0071140A" w:rsidRDefault="0071140A" w:rsidP="0013746D">
            <w:r w:rsidRPr="0071140A">
              <w:t>СЭД «Дело»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EE310" w14:textId="77777777" w:rsidR="0071140A" w:rsidRPr="0071140A" w:rsidRDefault="0071140A" w:rsidP="0013746D">
            <w:r w:rsidRPr="0071140A">
              <w:t>Система электронного документооборота</w:t>
            </w:r>
          </w:p>
        </w:tc>
      </w:tr>
    </w:tbl>
    <w:p w14:paraId="772EBA61" w14:textId="77777777" w:rsidR="0071140A" w:rsidRDefault="0071140A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71140A">
        <w:rPr>
          <w:b/>
          <w:bCs/>
          <w:sz w:val="28"/>
          <w:szCs w:val="28"/>
        </w:rPr>
        <w:t>Техническое обеспечение (Таблица 3):</w:t>
      </w:r>
    </w:p>
    <w:p w14:paraId="3305DBC8" w14:textId="77777777" w:rsidR="0013746D" w:rsidRPr="0071140A" w:rsidRDefault="0013746D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56B10017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71140A">
        <w:rPr>
          <w:b/>
          <w:bCs/>
          <w:sz w:val="28"/>
          <w:szCs w:val="28"/>
        </w:rPr>
        <w:t>Таблица 3 – Техническое обеспечение школы</w:t>
      </w:r>
    </w:p>
    <w:tbl>
      <w:tblPr>
        <w:tblW w:w="11280" w:type="dxa"/>
        <w:tblInd w:w="-14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6"/>
        <w:gridCol w:w="1681"/>
        <w:gridCol w:w="5113"/>
      </w:tblGrid>
      <w:tr w:rsidR="0071140A" w:rsidRPr="0071140A" w14:paraId="13079179" w14:textId="77777777" w:rsidTr="0071140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B77B5" w14:textId="77777777" w:rsidR="0071140A" w:rsidRPr="0071140A" w:rsidRDefault="0071140A" w:rsidP="0013746D">
            <w:r w:rsidRPr="0071140A">
              <w:lastRenderedPageBreak/>
              <w:t>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C19B2" w14:textId="77777777" w:rsidR="0071140A" w:rsidRPr="0071140A" w:rsidRDefault="0071140A" w:rsidP="0013746D">
            <w:r w:rsidRPr="0071140A"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28B51" w14:textId="77777777" w:rsidR="0071140A" w:rsidRPr="0071140A" w:rsidRDefault="0071140A" w:rsidP="0013746D">
            <w:r w:rsidRPr="0071140A">
              <w:t>Назначение</w:t>
            </w:r>
          </w:p>
        </w:tc>
      </w:tr>
      <w:tr w:rsidR="0071140A" w:rsidRPr="0071140A" w14:paraId="0ABE33A5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489C7" w14:textId="77777777" w:rsidR="0071140A" w:rsidRPr="0071140A" w:rsidRDefault="0071140A" w:rsidP="0013746D">
            <w:pPr>
              <w:rPr>
                <w:lang w:val="en-US"/>
              </w:rPr>
            </w:pPr>
            <w:r w:rsidRPr="0071140A">
              <w:t>Компьютеры</w:t>
            </w:r>
            <w:r w:rsidRPr="0071140A">
              <w:rPr>
                <w:lang w:val="en-US"/>
              </w:rPr>
              <w:t xml:space="preserve"> (Intel Core i3/i5, 6-8 </w:t>
            </w:r>
            <w:r w:rsidRPr="0071140A">
              <w:t>ГБ</w:t>
            </w:r>
            <w:r w:rsidRPr="0071140A">
              <w:rPr>
                <w:lang w:val="en-US"/>
              </w:rPr>
              <w:t xml:space="preserve"> </w:t>
            </w:r>
            <w:r w:rsidRPr="0071140A">
              <w:t>ОЗУ</w:t>
            </w:r>
            <w:r w:rsidRPr="0071140A">
              <w:rPr>
                <w:lang w:val="en-US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66153" w14:textId="77777777" w:rsidR="0071140A" w:rsidRPr="0071140A" w:rsidRDefault="0071140A" w:rsidP="0013746D">
            <w:r w:rsidRPr="0071140A">
              <w:t>45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0724F" w14:textId="77777777" w:rsidR="0071140A" w:rsidRPr="0071140A" w:rsidRDefault="0071140A" w:rsidP="0013746D">
            <w:r w:rsidRPr="0071140A">
              <w:t>Рабочие станции для учителей и администрации</w:t>
            </w:r>
          </w:p>
        </w:tc>
      </w:tr>
      <w:tr w:rsidR="0071140A" w:rsidRPr="0071140A" w14:paraId="14EF540E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FE67B" w14:textId="77777777" w:rsidR="0071140A" w:rsidRPr="0071140A" w:rsidRDefault="0071140A" w:rsidP="0013746D">
            <w:r w:rsidRPr="0071140A">
              <w:t>Ноутбуки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9D698" w14:textId="77777777" w:rsidR="0071140A" w:rsidRPr="0071140A" w:rsidRDefault="0071140A" w:rsidP="0013746D">
            <w:r w:rsidRPr="0071140A">
              <w:t>15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A8439" w14:textId="77777777" w:rsidR="0071140A" w:rsidRPr="0071140A" w:rsidRDefault="0071140A" w:rsidP="0013746D">
            <w:r w:rsidRPr="0071140A">
              <w:t>Мобильные рабочие места для учителей</w:t>
            </w:r>
          </w:p>
        </w:tc>
      </w:tr>
      <w:tr w:rsidR="0071140A" w:rsidRPr="0071140A" w14:paraId="6E2972DA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84C4B" w14:textId="77777777" w:rsidR="0071140A" w:rsidRPr="0071140A" w:rsidRDefault="0071140A" w:rsidP="0013746D">
            <w:r w:rsidRPr="0071140A">
              <w:t xml:space="preserve">Сервер HP </w:t>
            </w:r>
            <w:proofErr w:type="spellStart"/>
            <w:r w:rsidRPr="0071140A">
              <w:t>ProLiant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39D5A" w14:textId="77777777" w:rsidR="0071140A" w:rsidRPr="0071140A" w:rsidRDefault="0071140A" w:rsidP="0013746D">
            <w:r w:rsidRPr="0071140A">
              <w:t>1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88A2C" w14:textId="77777777" w:rsidR="0071140A" w:rsidRPr="0071140A" w:rsidRDefault="0071140A" w:rsidP="0013746D">
            <w:r w:rsidRPr="0071140A">
              <w:t>Файловый сервер и сервер БД</w:t>
            </w:r>
          </w:p>
        </w:tc>
      </w:tr>
      <w:tr w:rsidR="0071140A" w:rsidRPr="0071140A" w14:paraId="68896BC3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8103B" w14:textId="77777777" w:rsidR="0071140A" w:rsidRPr="0071140A" w:rsidRDefault="0071140A" w:rsidP="0013746D">
            <w:r w:rsidRPr="0071140A">
              <w:t>Интерактивные доски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37030" w14:textId="77777777" w:rsidR="0071140A" w:rsidRPr="0071140A" w:rsidRDefault="0071140A" w:rsidP="0013746D">
            <w:r w:rsidRPr="0071140A">
              <w:t>5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3C997" w14:textId="77777777" w:rsidR="0071140A" w:rsidRPr="0071140A" w:rsidRDefault="0071140A" w:rsidP="0013746D">
            <w:r w:rsidRPr="0071140A">
              <w:t>Оснащение кабинетов</w:t>
            </w:r>
          </w:p>
        </w:tc>
      </w:tr>
      <w:tr w:rsidR="0071140A" w:rsidRPr="0071140A" w14:paraId="671944BC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803BC" w14:textId="77777777" w:rsidR="0071140A" w:rsidRPr="0071140A" w:rsidRDefault="0071140A" w:rsidP="0013746D">
            <w:r w:rsidRPr="0071140A">
              <w:t>Проекторы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432B8" w14:textId="77777777" w:rsidR="0071140A" w:rsidRPr="0071140A" w:rsidRDefault="0071140A" w:rsidP="0013746D">
            <w:r w:rsidRPr="0071140A">
              <w:t>10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A7436" w14:textId="77777777" w:rsidR="0071140A" w:rsidRPr="0071140A" w:rsidRDefault="0071140A" w:rsidP="0013746D">
            <w:r w:rsidRPr="0071140A">
              <w:t>Оснащение кабинетов</w:t>
            </w:r>
          </w:p>
        </w:tc>
      </w:tr>
      <w:tr w:rsidR="0071140A" w:rsidRPr="0071140A" w14:paraId="219C6076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EC9B8" w14:textId="77777777" w:rsidR="0071140A" w:rsidRPr="0071140A" w:rsidRDefault="0071140A" w:rsidP="0013746D">
            <w:r w:rsidRPr="0071140A">
              <w:t>Принтеры и МФУ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D877C" w14:textId="77777777" w:rsidR="0071140A" w:rsidRPr="0071140A" w:rsidRDefault="0071140A" w:rsidP="0013746D">
            <w:r w:rsidRPr="0071140A">
              <w:t>15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3929D" w14:textId="77777777" w:rsidR="0071140A" w:rsidRPr="0071140A" w:rsidRDefault="0071140A" w:rsidP="0013746D">
            <w:r w:rsidRPr="0071140A">
              <w:t>Печать документов</w:t>
            </w:r>
          </w:p>
        </w:tc>
      </w:tr>
      <w:tr w:rsidR="0071140A" w:rsidRPr="0071140A" w14:paraId="32B2BF5C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D5707" w14:textId="77777777" w:rsidR="0071140A" w:rsidRPr="0071140A" w:rsidRDefault="0071140A" w:rsidP="0013746D">
            <w:r w:rsidRPr="0071140A">
              <w:t>Коммутаторы и 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7057F2" w14:textId="77777777" w:rsidR="0071140A" w:rsidRPr="0071140A" w:rsidRDefault="0071140A" w:rsidP="0013746D">
            <w:r w:rsidRPr="0071140A">
              <w:t>8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AC5CA" w14:textId="77777777" w:rsidR="0071140A" w:rsidRPr="0071140A" w:rsidRDefault="0071140A" w:rsidP="0013746D">
            <w:r w:rsidRPr="0071140A">
              <w:t>Локальная сеть, доступ в Интернет</w:t>
            </w:r>
          </w:p>
        </w:tc>
      </w:tr>
      <w:tr w:rsidR="0071140A" w:rsidRPr="0071140A" w14:paraId="22F35CFA" w14:textId="77777777" w:rsidTr="007114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3F255" w14:textId="77777777" w:rsidR="0071140A" w:rsidRPr="0071140A" w:rsidRDefault="0071140A" w:rsidP="0013746D">
            <w:r w:rsidRPr="0071140A">
              <w:t xml:space="preserve">Точки доступа </w:t>
            </w:r>
            <w:proofErr w:type="spellStart"/>
            <w:r w:rsidRPr="0071140A">
              <w:t>Wi</w:t>
            </w:r>
            <w:proofErr w:type="spellEnd"/>
            <w:r w:rsidRPr="0071140A">
              <w:t>-Fi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46C6A" w14:textId="77777777" w:rsidR="0071140A" w:rsidRPr="0071140A" w:rsidRDefault="0071140A" w:rsidP="0013746D">
            <w:r w:rsidRPr="0071140A">
              <w:t>4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FE790" w14:textId="77777777" w:rsidR="0071140A" w:rsidRPr="0071140A" w:rsidRDefault="0071140A" w:rsidP="0013746D">
            <w:r w:rsidRPr="0071140A">
              <w:t>Беспроводной доступ</w:t>
            </w:r>
          </w:p>
        </w:tc>
      </w:tr>
    </w:tbl>
    <w:p w14:paraId="426BE068" w14:textId="59045B51" w:rsidR="0071140A" w:rsidRPr="0071140A" w:rsidRDefault="0071140A" w:rsidP="0013746D">
      <w:pPr>
        <w:ind w:left="-567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ED76FEC" w14:textId="77777777" w:rsidR="0071140A" w:rsidRPr="007A7A80" w:rsidRDefault="0071140A" w:rsidP="007A7A80">
      <w:pPr>
        <w:pStyle w:val="1"/>
        <w:rPr>
          <w:rFonts w:ascii="Times New Roman" w:hAnsi="Times New Roman" w:cs="Times New Roman"/>
        </w:rPr>
      </w:pPr>
      <w:bookmarkStart w:id="4" w:name="_Toc237617276"/>
      <w:r w:rsidRPr="007A7A80">
        <w:rPr>
          <w:rFonts w:ascii="Times New Roman" w:hAnsi="Times New Roman" w:cs="Times New Roman"/>
        </w:rPr>
        <w:lastRenderedPageBreak/>
        <w:t>4. Описание выполненных видов работ</w:t>
      </w:r>
      <w:bookmarkEnd w:id="4"/>
    </w:p>
    <w:p w14:paraId="19ED6BB5" w14:textId="77777777" w:rsidR="0071140A" w:rsidRPr="0071140A" w:rsidRDefault="0071140A" w:rsidP="007A7A80">
      <w:pPr>
        <w:pStyle w:val="13"/>
        <w:jc w:val="left"/>
      </w:pPr>
      <w:r w:rsidRPr="0071140A">
        <w:t>4.1. Анализ предметной области</w:t>
      </w:r>
    </w:p>
    <w:p w14:paraId="4449B05B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b/>
          <w:bCs/>
          <w:sz w:val="28"/>
          <w:szCs w:val="28"/>
        </w:rPr>
        <w:t>Предметной областью</w:t>
      </w:r>
      <w:r w:rsidRPr="0071140A">
        <w:rPr>
          <w:sz w:val="28"/>
          <w:szCs w:val="28"/>
        </w:rPr>
        <w:t> является процесс учёта компьютерного и офисного оборудования в школе. Оборудование распределено по кабинетам и зданиям, имеет различные характеристики, статусы и сроки службы.</w:t>
      </w:r>
    </w:p>
    <w:p w14:paraId="59FF7656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sz w:val="28"/>
          <w:szCs w:val="28"/>
        </w:rPr>
        <w:t>Основные бизнес-процессы включают:</w:t>
      </w:r>
    </w:p>
    <w:p w14:paraId="386BB4EF" w14:textId="77777777" w:rsidR="0071140A" w:rsidRPr="0071140A" w:rsidRDefault="0071140A" w:rsidP="0013746D">
      <w:pPr>
        <w:pStyle w:val="a4"/>
        <w:numPr>
          <w:ilvl w:val="0"/>
          <w:numId w:val="3"/>
        </w:numPr>
        <w:spacing w:line="360" w:lineRule="auto"/>
        <w:ind w:left="-567" w:firstLine="0"/>
        <w:rPr>
          <w:sz w:val="28"/>
          <w:szCs w:val="28"/>
        </w:rPr>
      </w:pPr>
      <w:r w:rsidRPr="0071140A">
        <w:rPr>
          <w:sz w:val="28"/>
          <w:szCs w:val="28"/>
        </w:rPr>
        <w:t>поступление нового оборудования в школу (покупка, получение по гранту, передача);</w:t>
      </w:r>
    </w:p>
    <w:p w14:paraId="1708F9B0" w14:textId="77777777" w:rsidR="0071140A" w:rsidRPr="0071140A" w:rsidRDefault="0071140A" w:rsidP="0013746D">
      <w:pPr>
        <w:pStyle w:val="a4"/>
        <w:numPr>
          <w:ilvl w:val="0"/>
          <w:numId w:val="3"/>
        </w:numPr>
        <w:spacing w:line="360" w:lineRule="auto"/>
        <w:ind w:left="-567" w:firstLine="0"/>
        <w:rPr>
          <w:sz w:val="28"/>
          <w:szCs w:val="28"/>
        </w:rPr>
      </w:pPr>
      <w:r w:rsidRPr="0071140A">
        <w:rPr>
          <w:sz w:val="28"/>
          <w:szCs w:val="28"/>
        </w:rPr>
        <w:t>распределение оборудования по кабинетам и зданиям;</w:t>
      </w:r>
    </w:p>
    <w:p w14:paraId="4E5F85A4" w14:textId="77777777" w:rsidR="0071140A" w:rsidRPr="0071140A" w:rsidRDefault="0071140A" w:rsidP="0013746D">
      <w:pPr>
        <w:pStyle w:val="a4"/>
        <w:numPr>
          <w:ilvl w:val="0"/>
          <w:numId w:val="3"/>
        </w:numPr>
        <w:spacing w:line="360" w:lineRule="auto"/>
        <w:ind w:left="-567" w:firstLine="0"/>
        <w:rPr>
          <w:sz w:val="28"/>
          <w:szCs w:val="28"/>
        </w:rPr>
      </w:pPr>
      <w:r w:rsidRPr="0071140A">
        <w:rPr>
          <w:sz w:val="28"/>
          <w:szCs w:val="28"/>
        </w:rPr>
        <w:t>изменение состояния оборудования (ремонт, списание, передача);</w:t>
      </w:r>
    </w:p>
    <w:p w14:paraId="4196C0F7" w14:textId="77777777" w:rsidR="0071140A" w:rsidRPr="0071140A" w:rsidRDefault="0071140A" w:rsidP="0013746D">
      <w:pPr>
        <w:pStyle w:val="a4"/>
        <w:numPr>
          <w:ilvl w:val="0"/>
          <w:numId w:val="3"/>
        </w:numPr>
        <w:spacing w:line="360" w:lineRule="auto"/>
        <w:ind w:left="-567" w:firstLine="0"/>
        <w:rPr>
          <w:sz w:val="28"/>
          <w:szCs w:val="28"/>
        </w:rPr>
      </w:pPr>
      <w:r w:rsidRPr="0071140A">
        <w:rPr>
          <w:sz w:val="28"/>
          <w:szCs w:val="28"/>
        </w:rPr>
        <w:t>контроль сроков гарантии и планирование замены;</w:t>
      </w:r>
    </w:p>
    <w:p w14:paraId="4F759C25" w14:textId="77777777" w:rsidR="0071140A" w:rsidRPr="0071140A" w:rsidRDefault="0071140A" w:rsidP="0013746D">
      <w:pPr>
        <w:pStyle w:val="a4"/>
        <w:numPr>
          <w:ilvl w:val="0"/>
          <w:numId w:val="3"/>
        </w:numPr>
        <w:spacing w:line="360" w:lineRule="auto"/>
        <w:ind w:left="-567" w:firstLine="0"/>
        <w:rPr>
          <w:sz w:val="28"/>
          <w:szCs w:val="28"/>
        </w:rPr>
      </w:pPr>
      <w:r w:rsidRPr="0071140A">
        <w:rPr>
          <w:sz w:val="28"/>
          <w:szCs w:val="28"/>
        </w:rPr>
        <w:t>формирование отчётности о наличии и состоянии оборудования.</w:t>
      </w:r>
    </w:p>
    <w:p w14:paraId="6DF41E2A" w14:textId="77777777" w:rsidR="0071140A" w:rsidRPr="0071140A" w:rsidRDefault="0071140A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71140A">
        <w:rPr>
          <w:sz w:val="28"/>
          <w:szCs w:val="28"/>
        </w:rPr>
        <w:t xml:space="preserve">Выделены следующие категории пользователей: администратор (полный доступ), оператор (ведёт учёт оборудования), </w:t>
      </w:r>
      <w:proofErr w:type="spellStart"/>
      <w:r w:rsidRPr="0071140A">
        <w:rPr>
          <w:sz w:val="28"/>
          <w:szCs w:val="28"/>
        </w:rPr>
        <w:t>просмотрщик</w:t>
      </w:r>
      <w:proofErr w:type="spellEnd"/>
      <w:r w:rsidRPr="0071140A">
        <w:rPr>
          <w:sz w:val="28"/>
          <w:szCs w:val="28"/>
        </w:rPr>
        <w:t xml:space="preserve"> (только просмотр данных).</w:t>
      </w:r>
    </w:p>
    <w:p w14:paraId="374D75E4" w14:textId="77777777" w:rsidR="0013746D" w:rsidRDefault="0013746D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  <w:r w:rsidRPr="0013746D">
        <w:rPr>
          <w:b/>
          <w:bCs/>
          <w:sz w:val="28"/>
          <w:szCs w:val="28"/>
        </w:rPr>
        <w:t>Диаграмма вариантов использования (</w:t>
      </w:r>
      <w:proofErr w:type="spellStart"/>
      <w:r w:rsidRPr="0013746D">
        <w:rPr>
          <w:b/>
          <w:bCs/>
          <w:sz w:val="28"/>
          <w:szCs w:val="28"/>
        </w:rPr>
        <w:t>Use</w:t>
      </w:r>
      <w:proofErr w:type="spellEnd"/>
      <w:r w:rsidRPr="0013746D">
        <w:rPr>
          <w:b/>
          <w:bCs/>
          <w:sz w:val="28"/>
          <w:szCs w:val="28"/>
        </w:rPr>
        <w:t xml:space="preserve"> Case) представлена на Рисунке 1.</w:t>
      </w:r>
    </w:p>
    <w:p w14:paraId="132FCD3F" w14:textId="725162F0" w:rsidR="0071140A" w:rsidRDefault="0071140A" w:rsidP="0013746D">
      <w:pPr>
        <w:pStyle w:val="a4"/>
        <w:spacing w:before="0" w:beforeAutospacing="0" w:after="0" w:afterAutospacing="0" w:line="360" w:lineRule="auto"/>
        <w:ind w:left="-567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AD5B90B" wp14:editId="36B696AF">
            <wp:extent cx="2809777" cy="5867298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880" cy="5907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2899A" w14:textId="2A1C3A52" w:rsidR="0013746D" w:rsidRDefault="0013746D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  <w:r w:rsidRPr="0013746D">
        <w:rPr>
          <w:b/>
          <w:bCs/>
          <w:sz w:val="28"/>
          <w:szCs w:val="28"/>
        </w:rPr>
        <w:t xml:space="preserve">Рисунок 1 – </w:t>
      </w:r>
      <w:r w:rsidRPr="00B85824">
        <w:rPr>
          <w:sz w:val="28"/>
          <w:szCs w:val="28"/>
        </w:rPr>
        <w:t>Диаграмма вариантов использования (</w:t>
      </w:r>
      <w:proofErr w:type="spellStart"/>
      <w:r w:rsidRPr="00B85824">
        <w:rPr>
          <w:sz w:val="28"/>
          <w:szCs w:val="28"/>
        </w:rPr>
        <w:t>Use</w:t>
      </w:r>
      <w:proofErr w:type="spellEnd"/>
      <w:r w:rsidRPr="00B85824">
        <w:rPr>
          <w:sz w:val="28"/>
          <w:szCs w:val="28"/>
        </w:rPr>
        <w:t xml:space="preserve"> Case)</w:t>
      </w:r>
    </w:p>
    <w:p w14:paraId="61360037" w14:textId="77777777" w:rsidR="0013746D" w:rsidRPr="007A7A80" w:rsidRDefault="0013746D" w:rsidP="007A7A80">
      <w:pPr>
        <w:pStyle w:val="1"/>
        <w:rPr>
          <w:rFonts w:ascii="Times New Roman" w:hAnsi="Times New Roman" w:cs="Times New Roman"/>
          <w:lang w:val="en-US"/>
        </w:rPr>
      </w:pPr>
      <w:bookmarkStart w:id="5" w:name="_Toc237617277"/>
      <w:r w:rsidRPr="007A7A80">
        <w:rPr>
          <w:rFonts w:ascii="Times New Roman" w:hAnsi="Times New Roman" w:cs="Times New Roman"/>
          <w:lang w:val="en-US"/>
        </w:rPr>
        <w:t xml:space="preserve">4.2. </w:t>
      </w:r>
      <w:r w:rsidRPr="007A7A80">
        <w:rPr>
          <w:rFonts w:ascii="Times New Roman" w:hAnsi="Times New Roman" w:cs="Times New Roman"/>
        </w:rPr>
        <w:t>Проектирование</w:t>
      </w:r>
      <w:r w:rsidRPr="007A7A80">
        <w:rPr>
          <w:rFonts w:ascii="Times New Roman" w:hAnsi="Times New Roman" w:cs="Times New Roman"/>
          <w:lang w:val="en-US"/>
        </w:rPr>
        <w:t xml:space="preserve"> ERD (Entity-Relationship Diagram)</w:t>
      </w:r>
      <w:bookmarkEnd w:id="5"/>
    </w:p>
    <w:p w14:paraId="6FB31605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Логическая модель данных представлена в виде ER-диаграммы на Рисунке 2.</w:t>
      </w:r>
    </w:p>
    <w:p w14:paraId="5AA4FB91" w14:textId="1E41ECE0" w:rsidR="0013746D" w:rsidRDefault="0013746D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D4D5A6E" wp14:editId="5F6A7232">
            <wp:extent cx="4086225" cy="61824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403" cy="62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76431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13746D">
        <w:rPr>
          <w:b/>
          <w:bCs/>
          <w:sz w:val="28"/>
          <w:szCs w:val="28"/>
        </w:rPr>
        <w:t xml:space="preserve">Рисунок 2 </w:t>
      </w:r>
      <w:r w:rsidRPr="0013746D">
        <w:rPr>
          <w:sz w:val="28"/>
          <w:szCs w:val="28"/>
        </w:rPr>
        <w:t>– ER-диаграмма базы данных</w:t>
      </w:r>
    </w:p>
    <w:p w14:paraId="643B893C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Акторы и их функциональные возможности (Таблица 4):</w:t>
      </w:r>
    </w:p>
    <w:p w14:paraId="5B0CB00A" w14:textId="6D487AE6" w:rsidR="0013746D" w:rsidRDefault="0013746D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13746D">
        <w:rPr>
          <w:b/>
          <w:bCs/>
          <w:sz w:val="28"/>
          <w:szCs w:val="28"/>
        </w:rPr>
        <w:t xml:space="preserve">Таблица 4 – </w:t>
      </w:r>
      <w:r w:rsidRPr="0013746D">
        <w:rPr>
          <w:sz w:val="28"/>
          <w:szCs w:val="28"/>
        </w:rPr>
        <w:t>Акторы и их функциональные возможности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3746D" w:rsidRPr="0013746D" w14:paraId="023B2240" w14:textId="77777777" w:rsidTr="002D295E">
        <w:tc>
          <w:tcPr>
            <w:tcW w:w="4672" w:type="dxa"/>
            <w:vAlign w:val="center"/>
          </w:tcPr>
          <w:p w14:paraId="4B84469C" w14:textId="391A9634" w:rsidR="0013746D" w:rsidRPr="0013746D" w:rsidRDefault="0013746D" w:rsidP="0013746D">
            <w:r w:rsidRPr="0013746D">
              <w:t>Актор</w:t>
            </w:r>
          </w:p>
        </w:tc>
        <w:tc>
          <w:tcPr>
            <w:tcW w:w="4673" w:type="dxa"/>
            <w:vAlign w:val="center"/>
          </w:tcPr>
          <w:p w14:paraId="2C9599D4" w14:textId="4C011504" w:rsidR="0013746D" w:rsidRPr="0013746D" w:rsidRDefault="0013746D" w:rsidP="0013746D">
            <w:r w:rsidRPr="0013746D">
              <w:t>Функциональные возможности</w:t>
            </w:r>
          </w:p>
        </w:tc>
      </w:tr>
      <w:tr w:rsidR="0013746D" w:rsidRPr="0013746D" w14:paraId="1C4BCE3C" w14:textId="77777777" w:rsidTr="002D295E">
        <w:tc>
          <w:tcPr>
            <w:tcW w:w="4672" w:type="dxa"/>
            <w:vAlign w:val="center"/>
          </w:tcPr>
          <w:p w14:paraId="319DA8A0" w14:textId="60902945" w:rsidR="0013746D" w:rsidRPr="0013746D" w:rsidRDefault="0013746D" w:rsidP="0013746D">
            <w:r w:rsidRPr="0013746D">
              <w:t>Администратор</w:t>
            </w:r>
          </w:p>
        </w:tc>
        <w:tc>
          <w:tcPr>
            <w:tcW w:w="4673" w:type="dxa"/>
            <w:vAlign w:val="center"/>
          </w:tcPr>
          <w:p w14:paraId="085ABE86" w14:textId="158C2EB6" w:rsidR="0013746D" w:rsidRPr="0013746D" w:rsidRDefault="0013746D" w:rsidP="0013746D">
            <w:r w:rsidRPr="0013746D">
              <w:t>Полный CRUD всех сущностей, управление пользователями, резервное копирование</w:t>
            </w:r>
          </w:p>
        </w:tc>
      </w:tr>
      <w:tr w:rsidR="0013746D" w:rsidRPr="0013746D" w14:paraId="6AFBD295" w14:textId="77777777" w:rsidTr="002D295E">
        <w:tc>
          <w:tcPr>
            <w:tcW w:w="4672" w:type="dxa"/>
            <w:vAlign w:val="center"/>
          </w:tcPr>
          <w:p w14:paraId="23338613" w14:textId="3DE8AC26" w:rsidR="0013746D" w:rsidRPr="0013746D" w:rsidRDefault="0013746D" w:rsidP="0013746D">
            <w:r w:rsidRPr="0013746D">
              <w:t>Оператор</w:t>
            </w:r>
          </w:p>
        </w:tc>
        <w:tc>
          <w:tcPr>
            <w:tcW w:w="4673" w:type="dxa"/>
            <w:vAlign w:val="center"/>
          </w:tcPr>
          <w:p w14:paraId="0AAB5C2D" w14:textId="2220F1D7" w:rsidR="0013746D" w:rsidRPr="0013746D" w:rsidRDefault="0013746D" w:rsidP="0013746D">
            <w:r w:rsidRPr="0013746D">
              <w:t>Создание, чтение, обновление оборудования; не может удалять</w:t>
            </w:r>
          </w:p>
        </w:tc>
      </w:tr>
      <w:tr w:rsidR="0013746D" w:rsidRPr="0013746D" w14:paraId="7C976A4E" w14:textId="77777777" w:rsidTr="002D295E">
        <w:tc>
          <w:tcPr>
            <w:tcW w:w="4672" w:type="dxa"/>
            <w:vAlign w:val="center"/>
          </w:tcPr>
          <w:p w14:paraId="59CA8CB9" w14:textId="64EA9C3F" w:rsidR="0013746D" w:rsidRPr="0013746D" w:rsidRDefault="0013746D" w:rsidP="0013746D">
            <w:proofErr w:type="spellStart"/>
            <w:r w:rsidRPr="0013746D">
              <w:t>Просмотрщик</w:t>
            </w:r>
            <w:proofErr w:type="spellEnd"/>
          </w:p>
        </w:tc>
        <w:tc>
          <w:tcPr>
            <w:tcW w:w="4673" w:type="dxa"/>
            <w:vAlign w:val="center"/>
          </w:tcPr>
          <w:p w14:paraId="4A8572F1" w14:textId="1779003F" w:rsidR="0013746D" w:rsidRPr="0013746D" w:rsidRDefault="0013746D" w:rsidP="0013746D">
            <w:r w:rsidRPr="0013746D">
              <w:t>Только чтение всех данных</w:t>
            </w:r>
          </w:p>
        </w:tc>
      </w:tr>
    </w:tbl>
    <w:p w14:paraId="4A9AF859" w14:textId="1B078956" w:rsidR="0013746D" w:rsidRPr="0013746D" w:rsidRDefault="0013746D" w:rsidP="0013746D">
      <w:pPr>
        <w:pStyle w:val="a4"/>
        <w:spacing w:before="0" w:after="0" w:line="360" w:lineRule="auto"/>
        <w:rPr>
          <w:b/>
          <w:bCs/>
          <w:sz w:val="28"/>
          <w:szCs w:val="28"/>
        </w:rPr>
      </w:pPr>
    </w:p>
    <w:p w14:paraId="363642B4" w14:textId="77777777" w:rsidR="0013746D" w:rsidRPr="007A7A80" w:rsidRDefault="0013746D" w:rsidP="007A7A80">
      <w:pPr>
        <w:pStyle w:val="1"/>
        <w:rPr>
          <w:rFonts w:ascii="Times New Roman" w:hAnsi="Times New Roman" w:cs="Times New Roman"/>
        </w:rPr>
      </w:pPr>
      <w:bookmarkStart w:id="6" w:name="_Toc237617278"/>
      <w:r w:rsidRPr="007A7A80">
        <w:rPr>
          <w:rFonts w:ascii="Times New Roman" w:hAnsi="Times New Roman" w:cs="Times New Roman"/>
        </w:rPr>
        <w:t>4.3. Проектирование базы данных</w:t>
      </w:r>
      <w:bookmarkEnd w:id="6"/>
    </w:p>
    <w:p w14:paraId="5AA9BB18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На основе ER-модели разработана реляционная база данных, нормализованная до третьей нормальной формы (3НФ). Определены следующие таблицы (Таблица 5):</w:t>
      </w:r>
    </w:p>
    <w:p w14:paraId="3C7B8167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b/>
          <w:bCs/>
          <w:sz w:val="28"/>
          <w:szCs w:val="28"/>
        </w:rPr>
        <w:t xml:space="preserve">Таблица 5 – </w:t>
      </w:r>
      <w:r w:rsidRPr="0013746D">
        <w:rPr>
          <w:sz w:val="28"/>
          <w:szCs w:val="28"/>
        </w:rPr>
        <w:t>Структура базы данных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3746D" w14:paraId="172E01B8" w14:textId="77777777" w:rsidTr="00DD6153">
        <w:tc>
          <w:tcPr>
            <w:tcW w:w="3115" w:type="dxa"/>
            <w:vAlign w:val="center"/>
          </w:tcPr>
          <w:p w14:paraId="195FFAE7" w14:textId="7CA83A3C" w:rsidR="0013746D" w:rsidRPr="0013746D" w:rsidRDefault="0013746D" w:rsidP="0013746D">
            <w:r w:rsidRPr="0013746D">
              <w:t>№</w:t>
            </w:r>
          </w:p>
        </w:tc>
        <w:tc>
          <w:tcPr>
            <w:tcW w:w="3115" w:type="dxa"/>
            <w:vAlign w:val="center"/>
          </w:tcPr>
          <w:p w14:paraId="12293588" w14:textId="5CCF0E20" w:rsidR="0013746D" w:rsidRPr="0013746D" w:rsidRDefault="0013746D" w:rsidP="0013746D">
            <w:r w:rsidRPr="0013746D">
              <w:t>Таблица</w:t>
            </w:r>
          </w:p>
        </w:tc>
        <w:tc>
          <w:tcPr>
            <w:tcW w:w="3115" w:type="dxa"/>
            <w:vAlign w:val="center"/>
          </w:tcPr>
          <w:p w14:paraId="51F74C11" w14:textId="0E5DC50F" w:rsidR="0013746D" w:rsidRPr="0013746D" w:rsidRDefault="0013746D" w:rsidP="0013746D">
            <w:r w:rsidRPr="0013746D">
              <w:t>Описание</w:t>
            </w:r>
          </w:p>
        </w:tc>
      </w:tr>
      <w:tr w:rsidR="0013746D" w14:paraId="17B0327E" w14:textId="77777777" w:rsidTr="00DD6153">
        <w:tc>
          <w:tcPr>
            <w:tcW w:w="3115" w:type="dxa"/>
            <w:vAlign w:val="center"/>
          </w:tcPr>
          <w:p w14:paraId="5B04A5A4" w14:textId="3E5D8559" w:rsidR="0013746D" w:rsidRPr="0013746D" w:rsidRDefault="0013746D" w:rsidP="0013746D">
            <w:r w:rsidRPr="0013746D">
              <w:t>1</w:t>
            </w:r>
          </w:p>
        </w:tc>
        <w:tc>
          <w:tcPr>
            <w:tcW w:w="3115" w:type="dxa"/>
            <w:vAlign w:val="center"/>
          </w:tcPr>
          <w:p w14:paraId="5C536E73" w14:textId="24D18A50" w:rsidR="0013746D" w:rsidRPr="0013746D" w:rsidRDefault="0013746D" w:rsidP="0013746D">
            <w:proofErr w:type="spellStart"/>
            <w:r w:rsidRPr="0013746D">
              <w:t>Buildings</w:t>
            </w:r>
            <w:proofErr w:type="spellEnd"/>
          </w:p>
        </w:tc>
        <w:tc>
          <w:tcPr>
            <w:tcW w:w="3115" w:type="dxa"/>
            <w:vAlign w:val="center"/>
          </w:tcPr>
          <w:p w14:paraId="07C124DF" w14:textId="15B3F6E2" w:rsidR="0013746D" w:rsidRPr="0013746D" w:rsidRDefault="0013746D" w:rsidP="0013746D">
            <w:r w:rsidRPr="0013746D">
              <w:t>Здания школы (название, адрес)</w:t>
            </w:r>
          </w:p>
        </w:tc>
      </w:tr>
      <w:tr w:rsidR="0013746D" w14:paraId="219DD1C0" w14:textId="77777777" w:rsidTr="00DD6153">
        <w:tc>
          <w:tcPr>
            <w:tcW w:w="3115" w:type="dxa"/>
            <w:vAlign w:val="center"/>
          </w:tcPr>
          <w:p w14:paraId="5D8DB715" w14:textId="3412EB15" w:rsidR="0013746D" w:rsidRPr="0013746D" w:rsidRDefault="0013746D" w:rsidP="0013746D">
            <w:r w:rsidRPr="0013746D">
              <w:t>2</w:t>
            </w:r>
          </w:p>
        </w:tc>
        <w:tc>
          <w:tcPr>
            <w:tcW w:w="3115" w:type="dxa"/>
            <w:vAlign w:val="center"/>
          </w:tcPr>
          <w:p w14:paraId="20B57A05" w14:textId="54D15A32" w:rsidR="0013746D" w:rsidRPr="0013746D" w:rsidRDefault="0013746D" w:rsidP="0013746D">
            <w:proofErr w:type="spellStart"/>
            <w:r w:rsidRPr="0013746D">
              <w:t>Classrooms</w:t>
            </w:r>
            <w:proofErr w:type="spellEnd"/>
          </w:p>
        </w:tc>
        <w:tc>
          <w:tcPr>
            <w:tcW w:w="3115" w:type="dxa"/>
            <w:vAlign w:val="center"/>
          </w:tcPr>
          <w:p w14:paraId="6D16E00A" w14:textId="7E7E1AA2" w:rsidR="0013746D" w:rsidRPr="0013746D" w:rsidRDefault="0013746D" w:rsidP="0013746D">
            <w:r w:rsidRPr="0013746D">
              <w:t>Кабинеты (привязка к зданию, номер, этаж, описание)</w:t>
            </w:r>
          </w:p>
        </w:tc>
      </w:tr>
      <w:tr w:rsidR="0013746D" w14:paraId="32354D51" w14:textId="77777777" w:rsidTr="00DD6153">
        <w:tc>
          <w:tcPr>
            <w:tcW w:w="3115" w:type="dxa"/>
            <w:vAlign w:val="center"/>
          </w:tcPr>
          <w:p w14:paraId="3E847ECD" w14:textId="46D0BD53" w:rsidR="0013746D" w:rsidRPr="0013746D" w:rsidRDefault="0013746D" w:rsidP="0013746D">
            <w:r w:rsidRPr="0013746D">
              <w:t>3</w:t>
            </w:r>
          </w:p>
        </w:tc>
        <w:tc>
          <w:tcPr>
            <w:tcW w:w="3115" w:type="dxa"/>
            <w:vAlign w:val="center"/>
          </w:tcPr>
          <w:p w14:paraId="7C016652" w14:textId="50FBF863" w:rsidR="0013746D" w:rsidRPr="0013746D" w:rsidRDefault="0013746D" w:rsidP="0013746D">
            <w:proofErr w:type="spellStart"/>
            <w:r w:rsidRPr="0013746D">
              <w:t>EquipmentTypes</w:t>
            </w:r>
            <w:proofErr w:type="spellEnd"/>
          </w:p>
        </w:tc>
        <w:tc>
          <w:tcPr>
            <w:tcW w:w="3115" w:type="dxa"/>
            <w:vAlign w:val="center"/>
          </w:tcPr>
          <w:p w14:paraId="5CBF4E8D" w14:textId="6D74C2A2" w:rsidR="0013746D" w:rsidRPr="0013746D" w:rsidRDefault="0013746D" w:rsidP="0013746D">
            <w:r w:rsidRPr="0013746D">
              <w:t>Типы оборудования (название, категория)</w:t>
            </w:r>
          </w:p>
        </w:tc>
      </w:tr>
      <w:tr w:rsidR="0013746D" w14:paraId="700EDC4F" w14:textId="77777777" w:rsidTr="00DD6153">
        <w:tc>
          <w:tcPr>
            <w:tcW w:w="3115" w:type="dxa"/>
            <w:vAlign w:val="center"/>
          </w:tcPr>
          <w:p w14:paraId="41E3EAF3" w14:textId="335BA46F" w:rsidR="0013746D" w:rsidRPr="0013746D" w:rsidRDefault="0013746D" w:rsidP="0013746D">
            <w:r w:rsidRPr="0013746D">
              <w:t>4</w:t>
            </w:r>
          </w:p>
        </w:tc>
        <w:tc>
          <w:tcPr>
            <w:tcW w:w="3115" w:type="dxa"/>
            <w:vAlign w:val="center"/>
          </w:tcPr>
          <w:p w14:paraId="5FB953E7" w14:textId="5DBFF93C" w:rsidR="0013746D" w:rsidRPr="0013746D" w:rsidRDefault="0013746D" w:rsidP="0013746D">
            <w:r w:rsidRPr="0013746D">
              <w:t>Equipment</w:t>
            </w:r>
          </w:p>
        </w:tc>
        <w:tc>
          <w:tcPr>
            <w:tcW w:w="3115" w:type="dxa"/>
            <w:vAlign w:val="center"/>
          </w:tcPr>
          <w:p w14:paraId="63D4A6C6" w14:textId="28C95481" w:rsidR="0013746D" w:rsidRPr="0013746D" w:rsidRDefault="0013746D" w:rsidP="0013746D">
            <w:r w:rsidRPr="0013746D">
              <w:t>Оборудование (инвентарный номер, производитель, модель, серийный номер, дата покупки, окончание гарантии, статус, примечания)</w:t>
            </w:r>
          </w:p>
        </w:tc>
      </w:tr>
      <w:tr w:rsidR="0013746D" w14:paraId="5A635D98" w14:textId="77777777" w:rsidTr="00DD6153">
        <w:tc>
          <w:tcPr>
            <w:tcW w:w="3115" w:type="dxa"/>
            <w:vAlign w:val="center"/>
          </w:tcPr>
          <w:p w14:paraId="0526AF80" w14:textId="4EBBAD4F" w:rsidR="0013746D" w:rsidRPr="0013746D" w:rsidRDefault="0013746D" w:rsidP="0013746D">
            <w:r w:rsidRPr="0013746D">
              <w:t>5</w:t>
            </w:r>
          </w:p>
        </w:tc>
        <w:tc>
          <w:tcPr>
            <w:tcW w:w="3115" w:type="dxa"/>
            <w:vAlign w:val="center"/>
          </w:tcPr>
          <w:p w14:paraId="38276B16" w14:textId="10F47E61" w:rsidR="0013746D" w:rsidRPr="0013746D" w:rsidRDefault="0013746D" w:rsidP="0013746D">
            <w:proofErr w:type="spellStart"/>
            <w:r w:rsidRPr="0013746D">
              <w:t>SpecificationCategories</w:t>
            </w:r>
            <w:proofErr w:type="spellEnd"/>
          </w:p>
        </w:tc>
        <w:tc>
          <w:tcPr>
            <w:tcW w:w="3115" w:type="dxa"/>
            <w:vAlign w:val="center"/>
          </w:tcPr>
          <w:p w14:paraId="5B43FD90" w14:textId="0EA0F814" w:rsidR="0013746D" w:rsidRPr="0013746D" w:rsidRDefault="0013746D" w:rsidP="0013746D">
            <w:r w:rsidRPr="0013746D">
              <w:t>Категории характеристик (код, отображаемое имя, единица измерения, привязка к типу)</w:t>
            </w:r>
          </w:p>
        </w:tc>
      </w:tr>
      <w:tr w:rsidR="0013746D" w14:paraId="3DE7806C" w14:textId="77777777" w:rsidTr="00DD6153">
        <w:tc>
          <w:tcPr>
            <w:tcW w:w="3115" w:type="dxa"/>
            <w:vAlign w:val="center"/>
          </w:tcPr>
          <w:p w14:paraId="310A79B8" w14:textId="5059CA84" w:rsidR="0013746D" w:rsidRPr="0013746D" w:rsidRDefault="0013746D" w:rsidP="0013746D">
            <w:r w:rsidRPr="0013746D">
              <w:t>6</w:t>
            </w:r>
          </w:p>
        </w:tc>
        <w:tc>
          <w:tcPr>
            <w:tcW w:w="3115" w:type="dxa"/>
            <w:vAlign w:val="center"/>
          </w:tcPr>
          <w:p w14:paraId="79EC5817" w14:textId="1FBB0D16" w:rsidR="0013746D" w:rsidRPr="0013746D" w:rsidRDefault="0013746D" w:rsidP="0013746D">
            <w:proofErr w:type="spellStart"/>
            <w:r w:rsidRPr="0013746D">
              <w:t>EquipmentSpecifications</w:t>
            </w:r>
            <w:proofErr w:type="spellEnd"/>
          </w:p>
        </w:tc>
        <w:tc>
          <w:tcPr>
            <w:tcW w:w="3115" w:type="dxa"/>
            <w:vAlign w:val="center"/>
          </w:tcPr>
          <w:p w14:paraId="7AFC58CC" w14:textId="65F1C461" w:rsidR="0013746D" w:rsidRPr="0013746D" w:rsidRDefault="0013746D" w:rsidP="0013746D">
            <w:r w:rsidRPr="0013746D">
              <w:t>Характеристики оборудования (значение, пользовательское имя)</w:t>
            </w:r>
          </w:p>
        </w:tc>
      </w:tr>
      <w:tr w:rsidR="0013746D" w14:paraId="5D656D3F" w14:textId="77777777" w:rsidTr="00DD6153">
        <w:tc>
          <w:tcPr>
            <w:tcW w:w="3115" w:type="dxa"/>
            <w:vAlign w:val="center"/>
          </w:tcPr>
          <w:p w14:paraId="753681E1" w14:textId="0707B0B5" w:rsidR="0013746D" w:rsidRPr="0013746D" w:rsidRDefault="0013746D" w:rsidP="0013746D">
            <w:r w:rsidRPr="0013746D">
              <w:t>7</w:t>
            </w:r>
          </w:p>
        </w:tc>
        <w:tc>
          <w:tcPr>
            <w:tcW w:w="3115" w:type="dxa"/>
            <w:vAlign w:val="center"/>
          </w:tcPr>
          <w:p w14:paraId="47217BFD" w14:textId="4D12BFB5" w:rsidR="0013746D" w:rsidRPr="0013746D" w:rsidRDefault="0013746D" w:rsidP="0013746D">
            <w:proofErr w:type="spellStart"/>
            <w:r w:rsidRPr="0013746D">
              <w:t>Users</w:t>
            </w:r>
            <w:proofErr w:type="spellEnd"/>
          </w:p>
        </w:tc>
        <w:tc>
          <w:tcPr>
            <w:tcW w:w="3115" w:type="dxa"/>
            <w:vAlign w:val="center"/>
          </w:tcPr>
          <w:p w14:paraId="6A9E7E70" w14:textId="6351662F" w:rsidR="0013746D" w:rsidRPr="0013746D" w:rsidRDefault="0013746D" w:rsidP="0013746D">
            <w:r w:rsidRPr="0013746D">
              <w:t>Пользователи системы (логин, хэш пароля, роль, ФИО)</w:t>
            </w:r>
          </w:p>
        </w:tc>
      </w:tr>
    </w:tbl>
    <w:p w14:paraId="4142E272" w14:textId="77777777" w:rsidR="0013746D" w:rsidRPr="00B85824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</w:p>
    <w:p w14:paraId="6488C8E1" w14:textId="0B2C659D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Связи между таблицами реализованы через внешние ключи с каскадным удалением.</w:t>
      </w:r>
    </w:p>
    <w:p w14:paraId="6E8F49AF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Физическая модель реализована в СУБД Microsoft SQL Server 2019 Express Edition.</w:t>
      </w:r>
    </w:p>
    <w:p w14:paraId="0A0AB8A3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Скрипт создания таблиц представлен в Листинге 1.</w:t>
      </w:r>
    </w:p>
    <w:p w14:paraId="5859F4A5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b/>
          <w:bCs/>
          <w:sz w:val="28"/>
          <w:szCs w:val="28"/>
        </w:rPr>
        <w:lastRenderedPageBreak/>
        <w:t xml:space="preserve">Листинг 1 </w:t>
      </w:r>
      <w:r w:rsidRPr="0013746D">
        <w:rPr>
          <w:sz w:val="28"/>
          <w:szCs w:val="28"/>
        </w:rPr>
        <w:t>– Скрипт создания таблиц (фрагмент)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9345"/>
      </w:tblGrid>
      <w:tr w:rsidR="0013746D" w:rsidRPr="0013746D" w14:paraId="78B41097" w14:textId="77777777" w:rsidTr="0013746D">
        <w:tc>
          <w:tcPr>
            <w:tcW w:w="9345" w:type="dxa"/>
          </w:tcPr>
          <w:p w14:paraId="3C576A87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CREATE TABLE Buildings (</w:t>
            </w:r>
          </w:p>
          <w:p w14:paraId="009E9730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Id INT </w:t>
            </w:r>
            <w:proofErr w:type="gramStart"/>
            <w:r w:rsidRPr="0013746D">
              <w:rPr>
                <w:lang w:val="en-US"/>
              </w:rPr>
              <w:t>IDENTITY(</w:t>
            </w:r>
            <w:proofErr w:type="gramEnd"/>
            <w:r w:rsidRPr="0013746D">
              <w:rPr>
                <w:lang w:val="en-US"/>
              </w:rPr>
              <w:t>1,1) PRIMARY KEY,</w:t>
            </w:r>
          </w:p>
          <w:p w14:paraId="5F1AAD41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Name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100) NOT NULL,</w:t>
            </w:r>
          </w:p>
          <w:p w14:paraId="1D7585E3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Address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200) NULL,</w:t>
            </w:r>
          </w:p>
          <w:p w14:paraId="409E0A4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CreatedDate</w:t>
            </w:r>
            <w:proofErr w:type="spellEnd"/>
            <w:r w:rsidRPr="0013746D">
              <w:rPr>
                <w:lang w:val="en-US"/>
              </w:rPr>
              <w:t xml:space="preserve"> DATETIME DEFAULT </w:t>
            </w:r>
            <w:proofErr w:type="gramStart"/>
            <w:r w:rsidRPr="0013746D">
              <w:rPr>
                <w:lang w:val="en-US"/>
              </w:rPr>
              <w:t>GETDATE(</w:t>
            </w:r>
            <w:proofErr w:type="gramEnd"/>
            <w:r w:rsidRPr="0013746D">
              <w:rPr>
                <w:lang w:val="en-US"/>
              </w:rPr>
              <w:t>)</w:t>
            </w:r>
          </w:p>
          <w:p w14:paraId="09FD94E6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);</w:t>
            </w:r>
          </w:p>
          <w:p w14:paraId="6045F120" w14:textId="77777777" w:rsidR="0013746D" w:rsidRPr="0013746D" w:rsidRDefault="0013746D" w:rsidP="0013746D">
            <w:pPr>
              <w:rPr>
                <w:lang w:val="en-US"/>
              </w:rPr>
            </w:pPr>
          </w:p>
          <w:p w14:paraId="764053F4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CREATE TABLE Classrooms (</w:t>
            </w:r>
          </w:p>
          <w:p w14:paraId="1CE1B719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Id INT </w:t>
            </w:r>
            <w:proofErr w:type="gramStart"/>
            <w:r w:rsidRPr="0013746D">
              <w:rPr>
                <w:lang w:val="en-US"/>
              </w:rPr>
              <w:t>IDENTITY(</w:t>
            </w:r>
            <w:proofErr w:type="gramEnd"/>
            <w:r w:rsidRPr="0013746D">
              <w:rPr>
                <w:lang w:val="en-US"/>
              </w:rPr>
              <w:t>1,1) PRIMARY KEY,</w:t>
            </w:r>
          </w:p>
          <w:p w14:paraId="1A39EC83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BuildingId</w:t>
            </w:r>
            <w:proofErr w:type="spellEnd"/>
            <w:r w:rsidRPr="0013746D">
              <w:rPr>
                <w:lang w:val="en-US"/>
              </w:rPr>
              <w:t xml:space="preserve"> INT NOT NULL,</w:t>
            </w:r>
          </w:p>
          <w:p w14:paraId="3B331A6F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Number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20) NOT NULL,</w:t>
            </w:r>
          </w:p>
          <w:p w14:paraId="3289DAAF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Floor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10) NULL,</w:t>
            </w:r>
          </w:p>
          <w:p w14:paraId="6D97348D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Description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500) NULL,</w:t>
            </w:r>
          </w:p>
          <w:p w14:paraId="5CC80247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CONSTRAINT </w:t>
            </w:r>
            <w:proofErr w:type="spellStart"/>
            <w:r w:rsidRPr="0013746D">
              <w:rPr>
                <w:lang w:val="en-US"/>
              </w:rPr>
              <w:t>FK_Classrooms_Buildings</w:t>
            </w:r>
            <w:proofErr w:type="spellEnd"/>
            <w:r w:rsidRPr="0013746D">
              <w:rPr>
                <w:lang w:val="en-US"/>
              </w:rPr>
              <w:t xml:space="preserve"> FOREIGN KEY (</w:t>
            </w:r>
            <w:proofErr w:type="spellStart"/>
            <w:r w:rsidRPr="0013746D">
              <w:rPr>
                <w:lang w:val="en-US"/>
              </w:rPr>
              <w:t>BuildingId</w:t>
            </w:r>
            <w:proofErr w:type="spellEnd"/>
            <w:r w:rsidRPr="0013746D">
              <w:rPr>
                <w:lang w:val="en-US"/>
              </w:rPr>
              <w:t xml:space="preserve">) REFERENCES </w:t>
            </w:r>
            <w:proofErr w:type="gramStart"/>
            <w:r w:rsidRPr="0013746D">
              <w:rPr>
                <w:lang w:val="en-US"/>
              </w:rPr>
              <w:t>Buildings(</w:t>
            </w:r>
            <w:proofErr w:type="gramEnd"/>
            <w:r w:rsidRPr="0013746D">
              <w:rPr>
                <w:lang w:val="en-US"/>
              </w:rPr>
              <w:t>Id) ON DELETE CASCADE</w:t>
            </w:r>
          </w:p>
          <w:p w14:paraId="000C3DC8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);</w:t>
            </w:r>
          </w:p>
          <w:p w14:paraId="70AAC8EB" w14:textId="77777777" w:rsidR="0013746D" w:rsidRPr="0013746D" w:rsidRDefault="0013746D" w:rsidP="0013746D">
            <w:pPr>
              <w:rPr>
                <w:lang w:val="en-US"/>
              </w:rPr>
            </w:pPr>
          </w:p>
          <w:p w14:paraId="62EAC01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CREATE TABLE </w:t>
            </w:r>
            <w:proofErr w:type="spellStart"/>
            <w:r w:rsidRPr="0013746D">
              <w:rPr>
                <w:lang w:val="en-US"/>
              </w:rPr>
              <w:t>EquipmentTypes</w:t>
            </w:r>
            <w:proofErr w:type="spellEnd"/>
            <w:r w:rsidRPr="0013746D">
              <w:rPr>
                <w:lang w:val="en-US"/>
              </w:rPr>
              <w:t xml:space="preserve"> (</w:t>
            </w:r>
          </w:p>
          <w:p w14:paraId="62D8A01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Id INT </w:t>
            </w:r>
            <w:proofErr w:type="gramStart"/>
            <w:r w:rsidRPr="0013746D">
              <w:rPr>
                <w:lang w:val="en-US"/>
              </w:rPr>
              <w:t>IDENTITY(</w:t>
            </w:r>
            <w:proofErr w:type="gramEnd"/>
            <w:r w:rsidRPr="0013746D">
              <w:rPr>
                <w:lang w:val="en-US"/>
              </w:rPr>
              <w:t>1,1) PRIMARY KEY,</w:t>
            </w:r>
          </w:p>
          <w:p w14:paraId="2B82EC8C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Name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50) NOT NULL,</w:t>
            </w:r>
          </w:p>
          <w:p w14:paraId="58B98E4D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Category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50) NOT NULL</w:t>
            </w:r>
          </w:p>
          <w:p w14:paraId="6194F8D6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);</w:t>
            </w:r>
          </w:p>
          <w:p w14:paraId="2B1B13EB" w14:textId="77777777" w:rsidR="0013746D" w:rsidRPr="0013746D" w:rsidRDefault="0013746D" w:rsidP="0013746D">
            <w:pPr>
              <w:rPr>
                <w:lang w:val="en-US"/>
              </w:rPr>
            </w:pPr>
          </w:p>
          <w:p w14:paraId="48D7E09C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CREATE TABLE Equipment (</w:t>
            </w:r>
          </w:p>
          <w:p w14:paraId="1CD08A07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Id INT </w:t>
            </w:r>
            <w:proofErr w:type="gramStart"/>
            <w:r w:rsidRPr="0013746D">
              <w:rPr>
                <w:lang w:val="en-US"/>
              </w:rPr>
              <w:t>IDENTITY(</w:t>
            </w:r>
            <w:proofErr w:type="gramEnd"/>
            <w:r w:rsidRPr="0013746D">
              <w:rPr>
                <w:lang w:val="en-US"/>
              </w:rPr>
              <w:t>1,1) PRIMARY KEY,</w:t>
            </w:r>
          </w:p>
          <w:p w14:paraId="074C01B8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ClassroomId</w:t>
            </w:r>
            <w:proofErr w:type="spellEnd"/>
            <w:r w:rsidRPr="0013746D">
              <w:rPr>
                <w:lang w:val="en-US"/>
              </w:rPr>
              <w:t xml:space="preserve"> INT NOT NULL,</w:t>
            </w:r>
          </w:p>
          <w:p w14:paraId="09EA94C9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EquipmentTypeId</w:t>
            </w:r>
            <w:proofErr w:type="spellEnd"/>
            <w:r w:rsidRPr="0013746D">
              <w:rPr>
                <w:lang w:val="en-US"/>
              </w:rPr>
              <w:t xml:space="preserve"> INT NOT NULL,</w:t>
            </w:r>
          </w:p>
          <w:p w14:paraId="075AAB8E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InventoryNumber</w:t>
            </w:r>
            <w:proofErr w:type="spellEnd"/>
            <w:r w:rsidRPr="0013746D">
              <w:rPr>
                <w:lang w:val="en-US"/>
              </w:rPr>
              <w:t xml:space="preserve">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50) NOT NULL UNIQUE,</w:t>
            </w:r>
          </w:p>
          <w:p w14:paraId="3C741378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Manufacturer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100) NULL,</w:t>
            </w:r>
          </w:p>
          <w:p w14:paraId="4C1BB4DD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Model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100) NULL,</w:t>
            </w:r>
          </w:p>
          <w:p w14:paraId="5DF66D0E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SerialNumber</w:t>
            </w:r>
            <w:proofErr w:type="spellEnd"/>
            <w:r w:rsidRPr="0013746D">
              <w:rPr>
                <w:lang w:val="en-US"/>
              </w:rPr>
              <w:t xml:space="preserve">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100) NULL,</w:t>
            </w:r>
          </w:p>
          <w:p w14:paraId="51C2AC12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PurchaseDate</w:t>
            </w:r>
            <w:proofErr w:type="spellEnd"/>
            <w:r w:rsidRPr="0013746D">
              <w:rPr>
                <w:lang w:val="en-US"/>
              </w:rPr>
              <w:t xml:space="preserve"> DATE NULL,</w:t>
            </w:r>
          </w:p>
          <w:p w14:paraId="344FFD4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WarrantyEnd</w:t>
            </w:r>
            <w:proofErr w:type="spellEnd"/>
            <w:r w:rsidRPr="0013746D">
              <w:rPr>
                <w:lang w:val="en-US"/>
              </w:rPr>
              <w:t xml:space="preserve"> DATE NULL,</w:t>
            </w:r>
          </w:p>
          <w:p w14:paraId="7BB4D60C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Status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20) DEFAULT 'Working',</w:t>
            </w:r>
          </w:p>
          <w:p w14:paraId="63848637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Notes </w:t>
            </w:r>
            <w:proofErr w:type="gramStart"/>
            <w:r w:rsidRPr="0013746D">
              <w:rPr>
                <w:lang w:val="en-US"/>
              </w:rPr>
              <w:t>NVARCHAR(</w:t>
            </w:r>
            <w:proofErr w:type="gramEnd"/>
            <w:r w:rsidRPr="0013746D">
              <w:rPr>
                <w:lang w:val="en-US"/>
              </w:rPr>
              <w:t>500) NULL,</w:t>
            </w:r>
          </w:p>
          <w:p w14:paraId="6E1DCF8F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CreatedAt</w:t>
            </w:r>
            <w:proofErr w:type="spellEnd"/>
            <w:r w:rsidRPr="0013746D">
              <w:rPr>
                <w:lang w:val="en-US"/>
              </w:rPr>
              <w:t xml:space="preserve"> DATETIME DEFAULT </w:t>
            </w:r>
            <w:proofErr w:type="gramStart"/>
            <w:r w:rsidRPr="0013746D">
              <w:rPr>
                <w:lang w:val="en-US"/>
              </w:rPr>
              <w:t>GETDATE(</w:t>
            </w:r>
            <w:proofErr w:type="gramEnd"/>
            <w:r w:rsidRPr="0013746D">
              <w:rPr>
                <w:lang w:val="en-US"/>
              </w:rPr>
              <w:t>),</w:t>
            </w:r>
          </w:p>
          <w:p w14:paraId="08B08A27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</w:t>
            </w:r>
            <w:proofErr w:type="spellStart"/>
            <w:r w:rsidRPr="0013746D">
              <w:rPr>
                <w:lang w:val="en-US"/>
              </w:rPr>
              <w:t>UpdatedAt</w:t>
            </w:r>
            <w:proofErr w:type="spellEnd"/>
            <w:r w:rsidRPr="0013746D">
              <w:rPr>
                <w:lang w:val="en-US"/>
              </w:rPr>
              <w:t xml:space="preserve"> DATETIME DEFAULT </w:t>
            </w:r>
            <w:proofErr w:type="gramStart"/>
            <w:r w:rsidRPr="0013746D">
              <w:rPr>
                <w:lang w:val="en-US"/>
              </w:rPr>
              <w:t>GETDATE(</w:t>
            </w:r>
            <w:proofErr w:type="gramEnd"/>
            <w:r w:rsidRPr="0013746D">
              <w:rPr>
                <w:lang w:val="en-US"/>
              </w:rPr>
              <w:t>),</w:t>
            </w:r>
          </w:p>
          <w:p w14:paraId="77B0AE8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CONSTRAINT </w:t>
            </w:r>
            <w:proofErr w:type="spellStart"/>
            <w:r w:rsidRPr="0013746D">
              <w:rPr>
                <w:lang w:val="en-US"/>
              </w:rPr>
              <w:t>FK_Equipment_Classrooms</w:t>
            </w:r>
            <w:proofErr w:type="spellEnd"/>
            <w:r w:rsidRPr="0013746D">
              <w:rPr>
                <w:lang w:val="en-US"/>
              </w:rPr>
              <w:t xml:space="preserve"> FOREIGN KEY (</w:t>
            </w:r>
            <w:proofErr w:type="spellStart"/>
            <w:r w:rsidRPr="0013746D">
              <w:rPr>
                <w:lang w:val="en-US"/>
              </w:rPr>
              <w:t>ClassroomId</w:t>
            </w:r>
            <w:proofErr w:type="spellEnd"/>
            <w:r w:rsidRPr="0013746D">
              <w:rPr>
                <w:lang w:val="en-US"/>
              </w:rPr>
              <w:t xml:space="preserve">) REFERENCES </w:t>
            </w:r>
            <w:proofErr w:type="gramStart"/>
            <w:r w:rsidRPr="0013746D">
              <w:rPr>
                <w:lang w:val="en-US"/>
              </w:rPr>
              <w:t>Classrooms(</w:t>
            </w:r>
            <w:proofErr w:type="gramEnd"/>
            <w:r w:rsidRPr="0013746D">
              <w:rPr>
                <w:lang w:val="en-US"/>
              </w:rPr>
              <w:t>Id) ON DELETE CASCADE,</w:t>
            </w:r>
          </w:p>
          <w:p w14:paraId="5024E310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CONSTRAINT </w:t>
            </w:r>
            <w:proofErr w:type="spellStart"/>
            <w:r w:rsidRPr="0013746D">
              <w:rPr>
                <w:lang w:val="en-US"/>
              </w:rPr>
              <w:t>FK_Equipment_EquipmentTypes</w:t>
            </w:r>
            <w:proofErr w:type="spellEnd"/>
            <w:r w:rsidRPr="0013746D">
              <w:rPr>
                <w:lang w:val="en-US"/>
              </w:rPr>
              <w:t xml:space="preserve"> FOREIGN KEY (</w:t>
            </w:r>
            <w:proofErr w:type="spellStart"/>
            <w:r w:rsidRPr="0013746D">
              <w:rPr>
                <w:lang w:val="en-US"/>
              </w:rPr>
              <w:t>EquipmentTypeId</w:t>
            </w:r>
            <w:proofErr w:type="spellEnd"/>
            <w:r w:rsidRPr="0013746D">
              <w:rPr>
                <w:lang w:val="en-US"/>
              </w:rPr>
              <w:t xml:space="preserve">) REFERENCES </w:t>
            </w:r>
            <w:proofErr w:type="spellStart"/>
            <w:proofErr w:type="gramStart"/>
            <w:r w:rsidRPr="0013746D">
              <w:rPr>
                <w:lang w:val="en-US"/>
              </w:rPr>
              <w:t>EquipmentTypes</w:t>
            </w:r>
            <w:proofErr w:type="spellEnd"/>
            <w:r w:rsidRPr="0013746D">
              <w:rPr>
                <w:lang w:val="en-US"/>
              </w:rPr>
              <w:t>(</w:t>
            </w:r>
            <w:proofErr w:type="gramEnd"/>
            <w:r w:rsidRPr="0013746D">
              <w:rPr>
                <w:lang w:val="en-US"/>
              </w:rPr>
              <w:t>Id)</w:t>
            </w:r>
          </w:p>
          <w:p w14:paraId="18F48C38" w14:textId="3227AB43" w:rsidR="0013746D" w:rsidRPr="0013746D" w:rsidRDefault="0013746D" w:rsidP="0013746D">
            <w:r w:rsidRPr="0013746D">
              <w:t>);</w:t>
            </w:r>
          </w:p>
        </w:tc>
      </w:tr>
    </w:tbl>
    <w:p w14:paraId="5957AFE8" w14:textId="77777777" w:rsidR="0013746D" w:rsidRDefault="0013746D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</w:p>
    <w:p w14:paraId="7EC6707A" w14:textId="02CD6732" w:rsidR="0013746D" w:rsidRDefault="0013746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86E2F68" w14:textId="77777777" w:rsidR="0013746D" w:rsidRPr="007A7A80" w:rsidRDefault="0013746D" w:rsidP="007A7A80">
      <w:pPr>
        <w:pStyle w:val="1"/>
        <w:rPr>
          <w:rFonts w:ascii="Times New Roman" w:hAnsi="Times New Roman" w:cs="Times New Roman"/>
        </w:rPr>
      </w:pPr>
      <w:bookmarkStart w:id="7" w:name="_Toc237617279"/>
      <w:r w:rsidRPr="007A7A80">
        <w:rPr>
          <w:rFonts w:ascii="Times New Roman" w:hAnsi="Times New Roman" w:cs="Times New Roman"/>
        </w:rPr>
        <w:lastRenderedPageBreak/>
        <w:t>4.4. Импорт данных в БД</w:t>
      </w:r>
      <w:bookmarkEnd w:id="7"/>
    </w:p>
    <w:p w14:paraId="761D6EB0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Для заполнения базы тестовыми данными разработан T-SQL скрипт, генерирующий более 1000 записей. Скрипт добавляет:</w:t>
      </w:r>
    </w:p>
    <w:p w14:paraId="622C41D5" w14:textId="77777777" w:rsidR="0013746D" w:rsidRPr="0013746D" w:rsidRDefault="0013746D" w:rsidP="0013746D">
      <w:pPr>
        <w:pStyle w:val="a4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13746D">
        <w:rPr>
          <w:sz w:val="28"/>
          <w:szCs w:val="28"/>
        </w:rPr>
        <w:t>справочные данные (здания, кабинеты, типы оборудования, категории характеристик);</w:t>
      </w:r>
    </w:p>
    <w:p w14:paraId="56E677CC" w14:textId="77777777" w:rsidR="0013746D" w:rsidRPr="0013746D" w:rsidRDefault="0013746D" w:rsidP="0013746D">
      <w:pPr>
        <w:pStyle w:val="a4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13746D">
        <w:rPr>
          <w:sz w:val="28"/>
          <w:szCs w:val="28"/>
        </w:rPr>
        <w:t>оборудование (1000+ единиц) со случайным распределением по кабинетам и типам;</w:t>
      </w:r>
    </w:p>
    <w:p w14:paraId="628EAAC5" w14:textId="77777777" w:rsidR="0013746D" w:rsidRPr="0013746D" w:rsidRDefault="0013746D" w:rsidP="0013746D">
      <w:pPr>
        <w:pStyle w:val="a4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13746D">
        <w:rPr>
          <w:sz w:val="28"/>
          <w:szCs w:val="28"/>
        </w:rPr>
        <w:t>характеристики для части оборудования (500+ записей);</w:t>
      </w:r>
    </w:p>
    <w:p w14:paraId="163A235B" w14:textId="77777777" w:rsidR="0013746D" w:rsidRPr="0013746D" w:rsidRDefault="0013746D" w:rsidP="0013746D">
      <w:pPr>
        <w:pStyle w:val="a4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13746D">
        <w:rPr>
          <w:sz w:val="28"/>
          <w:szCs w:val="28"/>
        </w:rPr>
        <w:t>пользователей системы (</w:t>
      </w:r>
      <w:proofErr w:type="spellStart"/>
      <w:r w:rsidRPr="0013746D">
        <w:rPr>
          <w:sz w:val="28"/>
          <w:szCs w:val="28"/>
        </w:rPr>
        <w:t>admin</w:t>
      </w:r>
      <w:proofErr w:type="spellEnd"/>
      <w:r w:rsidRPr="0013746D">
        <w:rPr>
          <w:sz w:val="28"/>
          <w:szCs w:val="28"/>
        </w:rPr>
        <w:t xml:space="preserve">, </w:t>
      </w:r>
      <w:proofErr w:type="spellStart"/>
      <w:r w:rsidRPr="0013746D">
        <w:rPr>
          <w:sz w:val="28"/>
          <w:szCs w:val="28"/>
        </w:rPr>
        <w:t>operator</w:t>
      </w:r>
      <w:proofErr w:type="spellEnd"/>
      <w:r w:rsidRPr="0013746D">
        <w:rPr>
          <w:sz w:val="28"/>
          <w:szCs w:val="28"/>
        </w:rPr>
        <w:t xml:space="preserve">, </w:t>
      </w:r>
      <w:proofErr w:type="spellStart"/>
      <w:r w:rsidRPr="0013746D">
        <w:rPr>
          <w:sz w:val="28"/>
          <w:szCs w:val="28"/>
        </w:rPr>
        <w:t>viewer</w:t>
      </w:r>
      <w:proofErr w:type="spellEnd"/>
      <w:r w:rsidRPr="0013746D">
        <w:rPr>
          <w:sz w:val="28"/>
          <w:szCs w:val="28"/>
        </w:rPr>
        <w:t>).</w:t>
      </w:r>
    </w:p>
    <w:p w14:paraId="4F6B2117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t>Фрагмент скрипта генерации данных представлен в Листинге 2.</w:t>
      </w:r>
    </w:p>
    <w:p w14:paraId="5BE150B0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b/>
          <w:bCs/>
          <w:sz w:val="28"/>
          <w:szCs w:val="28"/>
        </w:rPr>
        <w:t>Листинг 2</w:t>
      </w:r>
      <w:r w:rsidRPr="0013746D">
        <w:rPr>
          <w:sz w:val="28"/>
          <w:szCs w:val="28"/>
        </w:rPr>
        <w:t xml:space="preserve"> – Скрипт генерации тестовых данных (фрагмент)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9345"/>
      </w:tblGrid>
      <w:tr w:rsidR="0013746D" w:rsidRPr="007A7A80" w14:paraId="786D68A2" w14:textId="77777777" w:rsidTr="0013746D">
        <w:tc>
          <w:tcPr>
            <w:tcW w:w="9345" w:type="dxa"/>
          </w:tcPr>
          <w:p w14:paraId="6F22649D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DECLARE @i INT = 1;</w:t>
            </w:r>
          </w:p>
          <w:p w14:paraId="157AD0FA" w14:textId="77777777" w:rsidR="0013746D" w:rsidRPr="0013746D" w:rsidRDefault="0013746D" w:rsidP="0013746D">
            <w:pPr>
              <w:rPr>
                <w:lang w:val="en-US"/>
              </w:rPr>
            </w:pPr>
          </w:p>
          <w:p w14:paraId="23AFB6B4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WHILE @i &lt;= 1000</w:t>
            </w:r>
          </w:p>
          <w:p w14:paraId="2700CD7E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>BEGIN</w:t>
            </w:r>
          </w:p>
          <w:p w14:paraId="64D813CB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INSERT INTO Equipment (</w:t>
            </w:r>
          </w:p>
          <w:p w14:paraId="507C355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spellStart"/>
            <w:r w:rsidRPr="0013746D">
              <w:rPr>
                <w:lang w:val="en-US"/>
              </w:rPr>
              <w:t>ClassroomId</w:t>
            </w:r>
            <w:proofErr w:type="spellEnd"/>
            <w:r w:rsidRPr="0013746D">
              <w:rPr>
                <w:lang w:val="en-US"/>
              </w:rPr>
              <w:t>,</w:t>
            </w:r>
          </w:p>
          <w:p w14:paraId="48179908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spellStart"/>
            <w:r w:rsidRPr="0013746D">
              <w:rPr>
                <w:lang w:val="en-US"/>
              </w:rPr>
              <w:t>EquipmentTypeId</w:t>
            </w:r>
            <w:proofErr w:type="spellEnd"/>
            <w:r w:rsidRPr="0013746D">
              <w:rPr>
                <w:lang w:val="en-US"/>
              </w:rPr>
              <w:t>,</w:t>
            </w:r>
          </w:p>
          <w:p w14:paraId="4C56B1DB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spellStart"/>
            <w:r w:rsidRPr="0013746D">
              <w:rPr>
                <w:lang w:val="en-US"/>
              </w:rPr>
              <w:t>InventoryNumber</w:t>
            </w:r>
            <w:proofErr w:type="spellEnd"/>
            <w:r w:rsidRPr="0013746D">
              <w:rPr>
                <w:lang w:val="en-US"/>
              </w:rPr>
              <w:t>,</w:t>
            </w:r>
          </w:p>
          <w:p w14:paraId="34F1F241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Manufacturer,</w:t>
            </w:r>
          </w:p>
          <w:p w14:paraId="40E77D55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Model,</w:t>
            </w:r>
          </w:p>
          <w:p w14:paraId="0BBFF7EE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spellStart"/>
            <w:r w:rsidRPr="0013746D">
              <w:rPr>
                <w:lang w:val="en-US"/>
              </w:rPr>
              <w:t>SerialNumber</w:t>
            </w:r>
            <w:proofErr w:type="spellEnd"/>
            <w:r w:rsidRPr="0013746D">
              <w:rPr>
                <w:lang w:val="en-US"/>
              </w:rPr>
              <w:t>,</w:t>
            </w:r>
          </w:p>
          <w:p w14:paraId="5E9714F7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spellStart"/>
            <w:r w:rsidRPr="0013746D">
              <w:rPr>
                <w:lang w:val="en-US"/>
              </w:rPr>
              <w:t>PurchaseDate</w:t>
            </w:r>
            <w:proofErr w:type="spellEnd"/>
            <w:r w:rsidRPr="0013746D">
              <w:rPr>
                <w:lang w:val="en-US"/>
              </w:rPr>
              <w:t>,</w:t>
            </w:r>
          </w:p>
          <w:p w14:paraId="650C27B6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spellStart"/>
            <w:r w:rsidRPr="0013746D">
              <w:rPr>
                <w:lang w:val="en-US"/>
              </w:rPr>
              <w:t>WarrantyEnd</w:t>
            </w:r>
            <w:proofErr w:type="spellEnd"/>
            <w:r w:rsidRPr="0013746D">
              <w:rPr>
                <w:lang w:val="en-US"/>
              </w:rPr>
              <w:t>,</w:t>
            </w:r>
          </w:p>
          <w:p w14:paraId="1E5C651C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Status</w:t>
            </w:r>
          </w:p>
          <w:p w14:paraId="599F9D8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) VALUES (</w:t>
            </w:r>
          </w:p>
          <w:p w14:paraId="5B6BA414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1 + ABS(CHECKSUM(</w:t>
            </w:r>
            <w:proofErr w:type="gramStart"/>
            <w:r w:rsidRPr="0013746D">
              <w:rPr>
                <w:lang w:val="en-US"/>
              </w:rPr>
              <w:t>NEWID(</w:t>
            </w:r>
            <w:proofErr w:type="gramEnd"/>
            <w:r w:rsidRPr="0013746D">
              <w:rPr>
                <w:lang w:val="en-US"/>
              </w:rPr>
              <w:t>))) % 30,</w:t>
            </w:r>
          </w:p>
          <w:p w14:paraId="4B827127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1 + ABS(CHECKSUM(</w:t>
            </w:r>
            <w:proofErr w:type="gramStart"/>
            <w:r w:rsidRPr="0013746D">
              <w:rPr>
                <w:lang w:val="en-US"/>
              </w:rPr>
              <w:t>NEWID(</w:t>
            </w:r>
            <w:proofErr w:type="gramEnd"/>
            <w:r w:rsidRPr="0013746D">
              <w:rPr>
                <w:lang w:val="en-US"/>
              </w:rPr>
              <w:t>))) % 21,</w:t>
            </w:r>
          </w:p>
          <w:p w14:paraId="663BAF7F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'INV-' + </w:t>
            </w:r>
            <w:proofErr w:type="gramStart"/>
            <w:r w:rsidRPr="0013746D">
              <w:rPr>
                <w:lang w:val="en-US"/>
              </w:rPr>
              <w:t>RIGHT(</w:t>
            </w:r>
            <w:proofErr w:type="gramEnd"/>
            <w:r w:rsidRPr="0013746D">
              <w:rPr>
                <w:lang w:val="en-US"/>
              </w:rPr>
              <w:t>'000000' + CAST(@i AS NVARCHAR(6)), 6),</w:t>
            </w:r>
          </w:p>
          <w:p w14:paraId="1AC87C2C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(SELECT TOP 1 value FROM STRING_</w:t>
            </w:r>
            <w:proofErr w:type="gramStart"/>
            <w:r w:rsidRPr="0013746D">
              <w:rPr>
                <w:lang w:val="en-US"/>
              </w:rPr>
              <w:t>SPLIT(</w:t>
            </w:r>
            <w:proofErr w:type="gramEnd"/>
            <w:r w:rsidRPr="0013746D">
              <w:rPr>
                <w:lang w:val="en-US"/>
              </w:rPr>
              <w:t>'</w:t>
            </w:r>
            <w:proofErr w:type="spellStart"/>
            <w:r w:rsidRPr="0013746D">
              <w:rPr>
                <w:lang w:val="en-US"/>
              </w:rPr>
              <w:t>HP,Dell,Lenovo,Apple,ASUS</w:t>
            </w:r>
            <w:proofErr w:type="spellEnd"/>
            <w:r w:rsidRPr="0013746D">
              <w:rPr>
                <w:lang w:val="en-US"/>
              </w:rPr>
              <w:t>', ',') ORDER BY NEWID()),</w:t>
            </w:r>
          </w:p>
          <w:p w14:paraId="18506014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(SELECT TOP 1 value FROM STRING_</w:t>
            </w:r>
            <w:proofErr w:type="gramStart"/>
            <w:r w:rsidRPr="0013746D">
              <w:rPr>
                <w:lang w:val="en-US"/>
              </w:rPr>
              <w:t>SPLIT(</w:t>
            </w:r>
            <w:proofErr w:type="gramEnd"/>
            <w:r w:rsidRPr="0013746D">
              <w:rPr>
                <w:lang w:val="en-US"/>
              </w:rPr>
              <w:t>'</w:t>
            </w:r>
            <w:proofErr w:type="spellStart"/>
            <w:r w:rsidRPr="0013746D">
              <w:rPr>
                <w:lang w:val="en-US"/>
              </w:rPr>
              <w:t>ProBook,Latitude,ThinkPad,MacBook,VivoBook</w:t>
            </w:r>
            <w:proofErr w:type="spellEnd"/>
            <w:r w:rsidRPr="0013746D">
              <w:rPr>
                <w:lang w:val="en-US"/>
              </w:rPr>
              <w:t>', ',') ORDER BY NEWID()),</w:t>
            </w:r>
          </w:p>
          <w:p w14:paraId="5E82ACAA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'SN' + CAST(ABS(CHECKSUM(</w:t>
            </w:r>
            <w:proofErr w:type="gramStart"/>
            <w:r w:rsidRPr="0013746D">
              <w:rPr>
                <w:lang w:val="en-US"/>
              </w:rPr>
              <w:t>NEWID(</w:t>
            </w:r>
            <w:proofErr w:type="gramEnd"/>
            <w:r w:rsidRPr="0013746D">
              <w:rPr>
                <w:lang w:val="en-US"/>
              </w:rPr>
              <w:t>))) AS NVARCHAR(15)),</w:t>
            </w:r>
          </w:p>
          <w:p w14:paraId="5626E7F3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gramStart"/>
            <w:r w:rsidRPr="0013746D">
              <w:rPr>
                <w:lang w:val="en-US"/>
              </w:rPr>
              <w:t>DATEADD(</w:t>
            </w:r>
            <w:proofErr w:type="gramEnd"/>
            <w:r w:rsidRPr="0013746D">
              <w:rPr>
                <w:lang w:val="en-US"/>
              </w:rPr>
              <w:t>DAY, -ABS(CHECKSUM(NEWID())) % 2920, '2026-01-01'),</w:t>
            </w:r>
          </w:p>
          <w:p w14:paraId="2D9D2839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</w:t>
            </w:r>
            <w:proofErr w:type="gramStart"/>
            <w:r w:rsidRPr="0013746D">
              <w:rPr>
                <w:lang w:val="en-US"/>
              </w:rPr>
              <w:t>DATEADD(</w:t>
            </w:r>
            <w:proofErr w:type="gramEnd"/>
            <w:r w:rsidRPr="0013746D">
              <w:rPr>
                <w:lang w:val="en-US"/>
              </w:rPr>
              <w:t>MONTH, 12 + ABS(CHECKSUM(NEWID())) % 24, GETDATE()),</w:t>
            </w:r>
          </w:p>
          <w:p w14:paraId="011CEF79" w14:textId="77777777" w:rsidR="0013746D" w:rsidRPr="0013746D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CASE WHEN ABS(CHECKSUM(</w:t>
            </w:r>
            <w:proofErr w:type="gramStart"/>
            <w:r w:rsidRPr="0013746D">
              <w:rPr>
                <w:lang w:val="en-US"/>
              </w:rPr>
              <w:t>NEWID(</w:t>
            </w:r>
            <w:proofErr w:type="gramEnd"/>
            <w:r w:rsidRPr="0013746D">
              <w:rPr>
                <w:lang w:val="en-US"/>
              </w:rPr>
              <w:t>))) % 100 &lt; 80 THEN 'Working'</w:t>
            </w:r>
          </w:p>
          <w:p w14:paraId="38323022" w14:textId="4450C47F" w:rsidR="0013746D" w:rsidRPr="007A7A80" w:rsidRDefault="0013746D" w:rsidP="0013746D">
            <w:pPr>
              <w:rPr>
                <w:lang w:val="en-US"/>
              </w:rPr>
            </w:pPr>
            <w:r w:rsidRPr="0013746D">
              <w:rPr>
                <w:lang w:val="en-US"/>
              </w:rPr>
              <w:t xml:space="preserve">             WHEN ABS(CHECKSUM(</w:t>
            </w:r>
            <w:proofErr w:type="gramStart"/>
            <w:r w:rsidRPr="0013746D">
              <w:rPr>
                <w:lang w:val="en-US"/>
              </w:rPr>
              <w:t>NEWID(</w:t>
            </w:r>
            <w:proofErr w:type="gramEnd"/>
            <w:r w:rsidRPr="0013746D">
              <w:rPr>
                <w:lang w:val="en-US"/>
              </w:rPr>
              <w:t>))) % 100 &lt; 95 THEN 'Repair'</w:t>
            </w:r>
          </w:p>
        </w:tc>
      </w:tr>
    </w:tbl>
    <w:p w14:paraId="47D74DAB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13746D">
        <w:rPr>
          <w:sz w:val="28"/>
          <w:szCs w:val="28"/>
        </w:rPr>
        <w:lastRenderedPageBreak/>
        <w:t>Результат импорта данных (Таблица 6):</w:t>
      </w:r>
    </w:p>
    <w:p w14:paraId="29CB8578" w14:textId="77777777" w:rsidR="0013746D" w:rsidRPr="0013746D" w:rsidRDefault="0013746D" w:rsidP="0013746D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13746D">
        <w:rPr>
          <w:b/>
          <w:bCs/>
          <w:sz w:val="28"/>
          <w:szCs w:val="28"/>
        </w:rPr>
        <w:t xml:space="preserve">Таблица 6 </w:t>
      </w:r>
      <w:r w:rsidRPr="0013746D">
        <w:rPr>
          <w:sz w:val="28"/>
          <w:szCs w:val="28"/>
        </w:rPr>
        <w:t>– Количество импортированных записей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B85824" w14:paraId="187E2D07" w14:textId="77777777" w:rsidTr="002320F3">
        <w:tc>
          <w:tcPr>
            <w:tcW w:w="4672" w:type="dxa"/>
            <w:vAlign w:val="center"/>
          </w:tcPr>
          <w:p w14:paraId="079C86EB" w14:textId="37FEDFE8" w:rsidR="00B85824" w:rsidRPr="00B85824" w:rsidRDefault="00B85824" w:rsidP="00B85824">
            <w:r w:rsidRPr="00B85824">
              <w:t>Таблица</w:t>
            </w:r>
          </w:p>
        </w:tc>
        <w:tc>
          <w:tcPr>
            <w:tcW w:w="4673" w:type="dxa"/>
            <w:vAlign w:val="center"/>
          </w:tcPr>
          <w:p w14:paraId="1AF0872B" w14:textId="47E08C37" w:rsidR="00B85824" w:rsidRPr="00B85824" w:rsidRDefault="00B85824" w:rsidP="00B85824">
            <w:r w:rsidRPr="00B85824">
              <w:t>Количество записей</w:t>
            </w:r>
          </w:p>
        </w:tc>
      </w:tr>
      <w:tr w:rsidR="00B85824" w14:paraId="2F99DBC7" w14:textId="77777777" w:rsidTr="002320F3">
        <w:tc>
          <w:tcPr>
            <w:tcW w:w="4672" w:type="dxa"/>
            <w:vAlign w:val="center"/>
          </w:tcPr>
          <w:p w14:paraId="3B92260F" w14:textId="0C6FF805" w:rsidR="00B85824" w:rsidRPr="00B85824" w:rsidRDefault="00B85824" w:rsidP="00B85824">
            <w:proofErr w:type="spellStart"/>
            <w:r w:rsidRPr="00B85824">
              <w:t>Buildings</w:t>
            </w:r>
            <w:proofErr w:type="spellEnd"/>
          </w:p>
        </w:tc>
        <w:tc>
          <w:tcPr>
            <w:tcW w:w="4673" w:type="dxa"/>
            <w:vAlign w:val="center"/>
          </w:tcPr>
          <w:p w14:paraId="70CACFFC" w14:textId="3E8A89B8" w:rsidR="00B85824" w:rsidRPr="00B85824" w:rsidRDefault="00B85824" w:rsidP="00B85824">
            <w:r w:rsidRPr="00B85824">
              <w:t>3</w:t>
            </w:r>
          </w:p>
        </w:tc>
      </w:tr>
      <w:tr w:rsidR="00B85824" w14:paraId="382AAE3F" w14:textId="77777777" w:rsidTr="002320F3">
        <w:tc>
          <w:tcPr>
            <w:tcW w:w="4672" w:type="dxa"/>
            <w:vAlign w:val="center"/>
          </w:tcPr>
          <w:p w14:paraId="3C91240E" w14:textId="63D230A2" w:rsidR="00B85824" w:rsidRPr="00B85824" w:rsidRDefault="00B85824" w:rsidP="00B85824">
            <w:proofErr w:type="spellStart"/>
            <w:r w:rsidRPr="00B85824">
              <w:t>Classrooms</w:t>
            </w:r>
            <w:proofErr w:type="spellEnd"/>
          </w:p>
        </w:tc>
        <w:tc>
          <w:tcPr>
            <w:tcW w:w="4673" w:type="dxa"/>
            <w:vAlign w:val="center"/>
          </w:tcPr>
          <w:p w14:paraId="272100DC" w14:textId="11A09A0F" w:rsidR="00B85824" w:rsidRPr="00B85824" w:rsidRDefault="00B85824" w:rsidP="00B85824">
            <w:r w:rsidRPr="00B85824">
              <w:t>30</w:t>
            </w:r>
          </w:p>
        </w:tc>
      </w:tr>
      <w:tr w:rsidR="00B85824" w14:paraId="4F502C4C" w14:textId="77777777" w:rsidTr="002320F3">
        <w:tc>
          <w:tcPr>
            <w:tcW w:w="4672" w:type="dxa"/>
            <w:vAlign w:val="center"/>
          </w:tcPr>
          <w:p w14:paraId="586B74D0" w14:textId="5942F7CE" w:rsidR="00B85824" w:rsidRPr="00B85824" w:rsidRDefault="00B85824" w:rsidP="00B85824">
            <w:proofErr w:type="spellStart"/>
            <w:r w:rsidRPr="00B85824">
              <w:t>EquipmentTypes</w:t>
            </w:r>
            <w:proofErr w:type="spellEnd"/>
          </w:p>
        </w:tc>
        <w:tc>
          <w:tcPr>
            <w:tcW w:w="4673" w:type="dxa"/>
            <w:vAlign w:val="center"/>
          </w:tcPr>
          <w:p w14:paraId="2D6D25CE" w14:textId="7929892D" w:rsidR="00B85824" w:rsidRPr="00B85824" w:rsidRDefault="00B85824" w:rsidP="00B85824">
            <w:r w:rsidRPr="00B85824">
              <w:t>21</w:t>
            </w:r>
          </w:p>
        </w:tc>
      </w:tr>
      <w:tr w:rsidR="00B85824" w14:paraId="6C532B13" w14:textId="77777777" w:rsidTr="002320F3">
        <w:tc>
          <w:tcPr>
            <w:tcW w:w="4672" w:type="dxa"/>
            <w:vAlign w:val="center"/>
          </w:tcPr>
          <w:p w14:paraId="51C03EFE" w14:textId="49808067" w:rsidR="00B85824" w:rsidRPr="00B85824" w:rsidRDefault="00B85824" w:rsidP="00B85824">
            <w:r w:rsidRPr="00B85824">
              <w:t>Equipment</w:t>
            </w:r>
          </w:p>
        </w:tc>
        <w:tc>
          <w:tcPr>
            <w:tcW w:w="4673" w:type="dxa"/>
            <w:vAlign w:val="center"/>
          </w:tcPr>
          <w:p w14:paraId="573D78E1" w14:textId="61CACF66" w:rsidR="00B85824" w:rsidRPr="00B85824" w:rsidRDefault="00B85824" w:rsidP="00B85824">
            <w:r w:rsidRPr="00B85824">
              <w:t>1000+</w:t>
            </w:r>
          </w:p>
        </w:tc>
      </w:tr>
      <w:tr w:rsidR="00B85824" w14:paraId="6340AF49" w14:textId="77777777" w:rsidTr="002320F3">
        <w:tc>
          <w:tcPr>
            <w:tcW w:w="4672" w:type="dxa"/>
            <w:vAlign w:val="center"/>
          </w:tcPr>
          <w:p w14:paraId="4DA861DA" w14:textId="3C83700B" w:rsidR="00B85824" w:rsidRPr="00B85824" w:rsidRDefault="00B85824" w:rsidP="00B85824">
            <w:proofErr w:type="spellStart"/>
            <w:r w:rsidRPr="00B85824">
              <w:t>SpecificationCategories</w:t>
            </w:r>
            <w:proofErr w:type="spellEnd"/>
          </w:p>
        </w:tc>
        <w:tc>
          <w:tcPr>
            <w:tcW w:w="4673" w:type="dxa"/>
            <w:vAlign w:val="center"/>
          </w:tcPr>
          <w:p w14:paraId="4FBEBC0A" w14:textId="196E36BB" w:rsidR="00B85824" w:rsidRPr="00B85824" w:rsidRDefault="00B85824" w:rsidP="00B85824">
            <w:r w:rsidRPr="00B85824">
              <w:t>45</w:t>
            </w:r>
          </w:p>
        </w:tc>
      </w:tr>
      <w:tr w:rsidR="00B85824" w14:paraId="067F0988" w14:textId="77777777" w:rsidTr="002320F3">
        <w:tc>
          <w:tcPr>
            <w:tcW w:w="4672" w:type="dxa"/>
            <w:vAlign w:val="center"/>
          </w:tcPr>
          <w:p w14:paraId="439173B0" w14:textId="34366A84" w:rsidR="00B85824" w:rsidRPr="00B85824" w:rsidRDefault="00B85824" w:rsidP="00B85824">
            <w:proofErr w:type="spellStart"/>
            <w:r w:rsidRPr="00B85824">
              <w:t>EquipmentSpecifications</w:t>
            </w:r>
            <w:proofErr w:type="spellEnd"/>
          </w:p>
        </w:tc>
        <w:tc>
          <w:tcPr>
            <w:tcW w:w="4673" w:type="dxa"/>
            <w:vAlign w:val="center"/>
          </w:tcPr>
          <w:p w14:paraId="3E0FFD8E" w14:textId="26A127D7" w:rsidR="00B85824" w:rsidRPr="00B85824" w:rsidRDefault="00B85824" w:rsidP="00B85824">
            <w:r w:rsidRPr="00B85824">
              <w:t>500+</w:t>
            </w:r>
          </w:p>
        </w:tc>
      </w:tr>
      <w:tr w:rsidR="00B85824" w14:paraId="4310D54C" w14:textId="77777777" w:rsidTr="002320F3">
        <w:tc>
          <w:tcPr>
            <w:tcW w:w="4672" w:type="dxa"/>
            <w:vAlign w:val="center"/>
          </w:tcPr>
          <w:p w14:paraId="529D4AD2" w14:textId="0F822D70" w:rsidR="00B85824" w:rsidRPr="00B85824" w:rsidRDefault="00B85824" w:rsidP="00B85824">
            <w:proofErr w:type="spellStart"/>
            <w:r w:rsidRPr="00B85824">
              <w:t>Users</w:t>
            </w:r>
            <w:proofErr w:type="spellEnd"/>
          </w:p>
        </w:tc>
        <w:tc>
          <w:tcPr>
            <w:tcW w:w="4673" w:type="dxa"/>
            <w:vAlign w:val="center"/>
          </w:tcPr>
          <w:p w14:paraId="774C3EC4" w14:textId="1015DC5C" w:rsidR="00B85824" w:rsidRPr="00B85824" w:rsidRDefault="00B85824" w:rsidP="00B85824">
            <w:r w:rsidRPr="00B85824">
              <w:t>3</w:t>
            </w:r>
          </w:p>
        </w:tc>
      </w:tr>
    </w:tbl>
    <w:p w14:paraId="1CFC8CFB" w14:textId="77777777" w:rsidR="0013746D" w:rsidRDefault="0013746D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</w:p>
    <w:p w14:paraId="012C703D" w14:textId="77777777" w:rsidR="00B85824" w:rsidRPr="007A7A80" w:rsidRDefault="00B85824" w:rsidP="007A7A80">
      <w:pPr>
        <w:pStyle w:val="1"/>
        <w:rPr>
          <w:rFonts w:ascii="Times New Roman" w:hAnsi="Times New Roman" w:cs="Times New Roman"/>
        </w:rPr>
      </w:pPr>
      <w:bookmarkStart w:id="8" w:name="_Toc237617280"/>
      <w:r w:rsidRPr="007A7A80">
        <w:rPr>
          <w:rFonts w:ascii="Times New Roman" w:hAnsi="Times New Roman" w:cs="Times New Roman"/>
        </w:rPr>
        <w:t>4.5. Разработка программного модуля</w:t>
      </w:r>
      <w:bookmarkEnd w:id="8"/>
    </w:p>
    <w:p w14:paraId="20DA71E9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Программный комплекс состоит из двух частей: серверного Web API и клиентского настольного приложения.</w:t>
      </w:r>
    </w:p>
    <w:p w14:paraId="7750AF64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Серверная часть реализована на </w:t>
      </w:r>
      <w:hyperlink r:id="rId10" w:tgtFrame="_blank" w:history="1">
        <w:r w:rsidRPr="00B85824">
          <w:rPr>
            <w:rStyle w:val="a3"/>
            <w:sz w:val="28"/>
            <w:szCs w:val="28"/>
          </w:rPr>
          <w:t>ASP.NET</w:t>
        </w:r>
      </w:hyperlink>
      <w:r w:rsidRPr="00B85824">
        <w:rPr>
          <w:sz w:val="28"/>
          <w:szCs w:val="28"/>
        </w:rPr>
        <w:t> Core 10. Предоставляет REST-</w:t>
      </w:r>
      <w:proofErr w:type="spellStart"/>
      <w:r w:rsidRPr="00B85824">
        <w:rPr>
          <w:sz w:val="28"/>
          <w:szCs w:val="28"/>
        </w:rPr>
        <w:t>эндпоинты</w:t>
      </w:r>
      <w:proofErr w:type="spellEnd"/>
      <w:r w:rsidRPr="00B85824">
        <w:rPr>
          <w:sz w:val="28"/>
          <w:szCs w:val="28"/>
        </w:rPr>
        <w:t xml:space="preserve"> для:</w:t>
      </w:r>
    </w:p>
    <w:p w14:paraId="6D657A10" w14:textId="77777777" w:rsidR="00B85824" w:rsidRPr="00B85824" w:rsidRDefault="00B85824" w:rsidP="00B85824">
      <w:pPr>
        <w:pStyle w:val="a4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85824">
        <w:rPr>
          <w:sz w:val="28"/>
          <w:szCs w:val="28"/>
        </w:rPr>
        <w:t>аутентификации (JWT токены);</w:t>
      </w:r>
    </w:p>
    <w:p w14:paraId="69089B3D" w14:textId="77777777" w:rsidR="00B85824" w:rsidRPr="00B85824" w:rsidRDefault="00B85824" w:rsidP="00B85824">
      <w:pPr>
        <w:pStyle w:val="a4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85824">
        <w:rPr>
          <w:sz w:val="28"/>
          <w:szCs w:val="28"/>
        </w:rPr>
        <w:t>управления зданиями, кабинетами, типами оборудования;</w:t>
      </w:r>
    </w:p>
    <w:p w14:paraId="0A3874DD" w14:textId="77777777" w:rsidR="00B85824" w:rsidRPr="00B85824" w:rsidRDefault="00B85824" w:rsidP="00B85824">
      <w:pPr>
        <w:pStyle w:val="a4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85824">
        <w:rPr>
          <w:sz w:val="28"/>
          <w:szCs w:val="28"/>
        </w:rPr>
        <w:t>управления оборудованием и его характеристиками.</w:t>
      </w:r>
    </w:p>
    <w:p w14:paraId="32E805DF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Доступ к данным осуществляется через </w:t>
      </w:r>
      <w:proofErr w:type="spellStart"/>
      <w:r w:rsidRPr="00B85824">
        <w:rPr>
          <w:sz w:val="28"/>
          <w:szCs w:val="28"/>
        </w:rPr>
        <w:t>Entity</w:t>
      </w:r>
      <w:proofErr w:type="spellEnd"/>
      <w:r w:rsidRPr="00B85824">
        <w:rPr>
          <w:sz w:val="28"/>
          <w:szCs w:val="28"/>
        </w:rPr>
        <w:t xml:space="preserve"> Framework Core.</w:t>
      </w:r>
    </w:p>
    <w:p w14:paraId="0A360FB6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Клиентская часть – приложение WPF (.NET Framework 4.8) с архитектурой MVVM. Пользовательский интерфейс адаптируется под роль авторизованного пользователя. Взаимодействие с сервером инкапсулировано в сервисе </w:t>
      </w:r>
      <w:proofErr w:type="spellStart"/>
      <w:r w:rsidRPr="00B85824">
        <w:rPr>
          <w:sz w:val="28"/>
          <w:szCs w:val="28"/>
        </w:rPr>
        <w:t>ApiService</w:t>
      </w:r>
      <w:proofErr w:type="spellEnd"/>
      <w:r w:rsidRPr="00B85824">
        <w:rPr>
          <w:sz w:val="28"/>
          <w:szCs w:val="28"/>
        </w:rPr>
        <w:t>.</w:t>
      </w:r>
    </w:p>
    <w:p w14:paraId="57056879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Структура проекта API (Таблица 7):</w:t>
      </w:r>
    </w:p>
    <w:p w14:paraId="0585BC02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B85824">
        <w:rPr>
          <w:b/>
          <w:bCs/>
          <w:sz w:val="28"/>
          <w:szCs w:val="28"/>
        </w:rPr>
        <w:t xml:space="preserve">Таблица 7 – </w:t>
      </w:r>
      <w:r w:rsidRPr="00B85824">
        <w:rPr>
          <w:sz w:val="28"/>
          <w:szCs w:val="28"/>
        </w:rPr>
        <w:t>Структура проекта API</w:t>
      </w:r>
    </w:p>
    <w:p w14:paraId="3145058A" w14:textId="77777777" w:rsidR="0013746D" w:rsidRDefault="0013746D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85824" w14:paraId="515AC566" w14:textId="77777777" w:rsidTr="00D71777">
        <w:tc>
          <w:tcPr>
            <w:tcW w:w="3115" w:type="dxa"/>
            <w:vAlign w:val="center"/>
          </w:tcPr>
          <w:p w14:paraId="179ED630" w14:textId="6B831F43" w:rsidR="00B85824" w:rsidRPr="00B85824" w:rsidRDefault="00B85824" w:rsidP="00B85824">
            <w:r w:rsidRPr="00B85824">
              <w:lastRenderedPageBreak/>
              <w:t>Папка</w:t>
            </w:r>
          </w:p>
        </w:tc>
        <w:tc>
          <w:tcPr>
            <w:tcW w:w="3115" w:type="dxa"/>
            <w:vAlign w:val="center"/>
          </w:tcPr>
          <w:p w14:paraId="438BA3BD" w14:textId="205336FE" w:rsidR="00B85824" w:rsidRPr="00B85824" w:rsidRDefault="00B85824" w:rsidP="00B85824">
            <w:r w:rsidRPr="00B85824">
              <w:t>Назначение</w:t>
            </w:r>
          </w:p>
        </w:tc>
        <w:tc>
          <w:tcPr>
            <w:tcW w:w="3115" w:type="dxa"/>
            <w:vAlign w:val="center"/>
          </w:tcPr>
          <w:p w14:paraId="5F155B41" w14:textId="3371663F" w:rsidR="00B85824" w:rsidRPr="00B85824" w:rsidRDefault="00B85824" w:rsidP="00B85824">
            <w:r w:rsidRPr="00B85824">
              <w:t>Количество файлов</w:t>
            </w:r>
          </w:p>
        </w:tc>
      </w:tr>
      <w:tr w:rsidR="00B85824" w14:paraId="1E4A52E0" w14:textId="77777777" w:rsidTr="00D71777">
        <w:tc>
          <w:tcPr>
            <w:tcW w:w="3115" w:type="dxa"/>
            <w:vAlign w:val="center"/>
          </w:tcPr>
          <w:p w14:paraId="2253AC67" w14:textId="206C4CAA" w:rsidR="00B85824" w:rsidRPr="00B85824" w:rsidRDefault="00B85824" w:rsidP="00B85824">
            <w:proofErr w:type="spellStart"/>
            <w:r w:rsidRPr="00B85824">
              <w:t>Controllers</w:t>
            </w:r>
            <w:proofErr w:type="spellEnd"/>
          </w:p>
        </w:tc>
        <w:tc>
          <w:tcPr>
            <w:tcW w:w="3115" w:type="dxa"/>
            <w:vAlign w:val="center"/>
          </w:tcPr>
          <w:p w14:paraId="7F09B6CB" w14:textId="75C5DE10" w:rsidR="00B85824" w:rsidRPr="00B85824" w:rsidRDefault="00B85824" w:rsidP="00B85824">
            <w:r w:rsidRPr="00B85824">
              <w:t>Контроллеры API (6 шт.)</w:t>
            </w:r>
          </w:p>
        </w:tc>
        <w:tc>
          <w:tcPr>
            <w:tcW w:w="3115" w:type="dxa"/>
            <w:vAlign w:val="center"/>
          </w:tcPr>
          <w:p w14:paraId="32B67F9C" w14:textId="42E4F084" w:rsidR="00B85824" w:rsidRPr="00B85824" w:rsidRDefault="00B85824" w:rsidP="00B85824">
            <w:r w:rsidRPr="00B85824">
              <w:t>6</w:t>
            </w:r>
          </w:p>
        </w:tc>
      </w:tr>
      <w:tr w:rsidR="00B85824" w14:paraId="5352E540" w14:textId="77777777" w:rsidTr="00D71777">
        <w:tc>
          <w:tcPr>
            <w:tcW w:w="3115" w:type="dxa"/>
            <w:vAlign w:val="center"/>
          </w:tcPr>
          <w:p w14:paraId="245A0EA1" w14:textId="63EBD696" w:rsidR="00B85824" w:rsidRPr="00B85824" w:rsidRDefault="00B85824" w:rsidP="00B85824">
            <w:proofErr w:type="spellStart"/>
            <w:r w:rsidRPr="00B85824">
              <w:t>Models</w:t>
            </w:r>
            <w:proofErr w:type="spellEnd"/>
          </w:p>
        </w:tc>
        <w:tc>
          <w:tcPr>
            <w:tcW w:w="3115" w:type="dxa"/>
            <w:vAlign w:val="center"/>
          </w:tcPr>
          <w:p w14:paraId="2DEFF342" w14:textId="69942224" w:rsidR="00B85824" w:rsidRPr="00B85824" w:rsidRDefault="00B85824" w:rsidP="00B85824">
            <w:r w:rsidRPr="00B85824">
              <w:t>Модели данных (7 шт.)</w:t>
            </w:r>
          </w:p>
        </w:tc>
        <w:tc>
          <w:tcPr>
            <w:tcW w:w="3115" w:type="dxa"/>
            <w:vAlign w:val="center"/>
          </w:tcPr>
          <w:p w14:paraId="6953EA5D" w14:textId="72EE9D43" w:rsidR="00B85824" w:rsidRPr="00B85824" w:rsidRDefault="00B85824" w:rsidP="00B85824">
            <w:r w:rsidRPr="00B85824">
              <w:t>7</w:t>
            </w:r>
          </w:p>
        </w:tc>
      </w:tr>
      <w:tr w:rsidR="00B85824" w14:paraId="15B9A486" w14:textId="77777777" w:rsidTr="00D71777">
        <w:tc>
          <w:tcPr>
            <w:tcW w:w="3115" w:type="dxa"/>
            <w:vAlign w:val="center"/>
          </w:tcPr>
          <w:p w14:paraId="2E319E92" w14:textId="4713F98B" w:rsidR="00B85824" w:rsidRPr="00B85824" w:rsidRDefault="00B85824" w:rsidP="00B85824">
            <w:r w:rsidRPr="00B85824">
              <w:t>Data</w:t>
            </w:r>
          </w:p>
        </w:tc>
        <w:tc>
          <w:tcPr>
            <w:tcW w:w="3115" w:type="dxa"/>
            <w:vAlign w:val="center"/>
          </w:tcPr>
          <w:p w14:paraId="409D041B" w14:textId="64591A0B" w:rsidR="00B85824" w:rsidRPr="00B85824" w:rsidRDefault="00B85824" w:rsidP="00B85824">
            <w:r w:rsidRPr="00B85824">
              <w:t>Контекст БД и инициализация</w:t>
            </w:r>
          </w:p>
        </w:tc>
        <w:tc>
          <w:tcPr>
            <w:tcW w:w="3115" w:type="dxa"/>
            <w:vAlign w:val="center"/>
          </w:tcPr>
          <w:p w14:paraId="62B35B12" w14:textId="4948FBF3" w:rsidR="00B85824" w:rsidRPr="00B85824" w:rsidRDefault="00B85824" w:rsidP="00B85824">
            <w:r w:rsidRPr="00B85824">
              <w:t>2</w:t>
            </w:r>
          </w:p>
        </w:tc>
      </w:tr>
      <w:tr w:rsidR="00B85824" w14:paraId="67A6D2E8" w14:textId="77777777" w:rsidTr="00D71777">
        <w:tc>
          <w:tcPr>
            <w:tcW w:w="3115" w:type="dxa"/>
            <w:vAlign w:val="center"/>
          </w:tcPr>
          <w:p w14:paraId="0DE95A23" w14:textId="0FF67EF5" w:rsidR="00B85824" w:rsidRPr="00B85824" w:rsidRDefault="00B85824" w:rsidP="00B85824">
            <w:proofErr w:type="spellStart"/>
            <w:r w:rsidRPr="00B85824">
              <w:t>DTOs</w:t>
            </w:r>
            <w:proofErr w:type="spellEnd"/>
          </w:p>
        </w:tc>
        <w:tc>
          <w:tcPr>
            <w:tcW w:w="3115" w:type="dxa"/>
            <w:vAlign w:val="center"/>
          </w:tcPr>
          <w:p w14:paraId="4C339FB2" w14:textId="7E714322" w:rsidR="00B85824" w:rsidRPr="00B85824" w:rsidRDefault="00B85824" w:rsidP="00B85824">
            <w:r w:rsidRPr="00B85824">
              <w:t>Объекты передачи данных (8 шт.)</w:t>
            </w:r>
          </w:p>
        </w:tc>
        <w:tc>
          <w:tcPr>
            <w:tcW w:w="3115" w:type="dxa"/>
            <w:vAlign w:val="center"/>
          </w:tcPr>
          <w:p w14:paraId="7382453B" w14:textId="5A297027" w:rsidR="00B85824" w:rsidRPr="00B85824" w:rsidRDefault="00B85824" w:rsidP="00B85824">
            <w:r w:rsidRPr="00B85824">
              <w:t>8</w:t>
            </w:r>
          </w:p>
        </w:tc>
      </w:tr>
      <w:tr w:rsidR="00B85824" w14:paraId="162A27F8" w14:textId="77777777" w:rsidTr="00D71777">
        <w:tc>
          <w:tcPr>
            <w:tcW w:w="3115" w:type="dxa"/>
            <w:vAlign w:val="center"/>
          </w:tcPr>
          <w:p w14:paraId="05F5EC78" w14:textId="02C06B4D" w:rsidR="00B85824" w:rsidRPr="00B85824" w:rsidRDefault="00B85824" w:rsidP="00B85824">
            <w:r w:rsidRPr="00B85824">
              <w:t>Services</w:t>
            </w:r>
          </w:p>
        </w:tc>
        <w:tc>
          <w:tcPr>
            <w:tcW w:w="3115" w:type="dxa"/>
            <w:vAlign w:val="center"/>
          </w:tcPr>
          <w:p w14:paraId="467D776F" w14:textId="2AE1285D" w:rsidR="00B85824" w:rsidRPr="00B85824" w:rsidRDefault="00B85824" w:rsidP="00B85824">
            <w:r w:rsidRPr="00B85824">
              <w:t>Сервисы (</w:t>
            </w:r>
            <w:proofErr w:type="spellStart"/>
            <w:r w:rsidRPr="00B85824">
              <w:t>AuthService</w:t>
            </w:r>
            <w:proofErr w:type="spellEnd"/>
            <w:r w:rsidRPr="00B85824">
              <w:t>)</w:t>
            </w:r>
          </w:p>
        </w:tc>
        <w:tc>
          <w:tcPr>
            <w:tcW w:w="3115" w:type="dxa"/>
            <w:vAlign w:val="center"/>
          </w:tcPr>
          <w:p w14:paraId="565BADDF" w14:textId="1AD644E4" w:rsidR="00B85824" w:rsidRPr="00B85824" w:rsidRDefault="00B85824" w:rsidP="00B85824">
            <w:r w:rsidRPr="00B85824">
              <w:t>1</w:t>
            </w:r>
          </w:p>
        </w:tc>
      </w:tr>
      <w:tr w:rsidR="00B85824" w14:paraId="41CAF67D" w14:textId="77777777" w:rsidTr="00D71777">
        <w:tc>
          <w:tcPr>
            <w:tcW w:w="3115" w:type="dxa"/>
            <w:vAlign w:val="center"/>
          </w:tcPr>
          <w:p w14:paraId="6A4C1468" w14:textId="291DA5C9" w:rsidR="00B85824" w:rsidRPr="00B85824" w:rsidRDefault="00B85824" w:rsidP="00B85824">
            <w:proofErr w:type="spellStart"/>
            <w:r w:rsidRPr="00B85824">
              <w:t>Middleware</w:t>
            </w:r>
            <w:proofErr w:type="spellEnd"/>
          </w:p>
        </w:tc>
        <w:tc>
          <w:tcPr>
            <w:tcW w:w="3115" w:type="dxa"/>
            <w:vAlign w:val="center"/>
          </w:tcPr>
          <w:p w14:paraId="03B7C648" w14:textId="716DEA61" w:rsidR="00B85824" w:rsidRPr="00B85824" w:rsidRDefault="00B85824" w:rsidP="00B85824">
            <w:r w:rsidRPr="00B85824">
              <w:t>Промежуточное ПО (</w:t>
            </w:r>
            <w:proofErr w:type="spellStart"/>
            <w:r w:rsidRPr="00B85824">
              <w:t>JwtMiddleware</w:t>
            </w:r>
            <w:proofErr w:type="spellEnd"/>
            <w:r w:rsidRPr="00B85824">
              <w:t>)</w:t>
            </w:r>
          </w:p>
        </w:tc>
        <w:tc>
          <w:tcPr>
            <w:tcW w:w="3115" w:type="dxa"/>
            <w:vAlign w:val="center"/>
          </w:tcPr>
          <w:p w14:paraId="3C3E6C3B" w14:textId="20C58DB1" w:rsidR="00B85824" w:rsidRPr="00B85824" w:rsidRDefault="00B85824" w:rsidP="00B85824">
            <w:r w:rsidRPr="00B85824">
              <w:t>1</w:t>
            </w:r>
          </w:p>
        </w:tc>
      </w:tr>
    </w:tbl>
    <w:p w14:paraId="4CA2D8C7" w14:textId="77777777" w:rsidR="0013746D" w:rsidRDefault="0013746D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</w:p>
    <w:p w14:paraId="1CA8468B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Структура клиентского приложения (Таблица 8):</w:t>
      </w:r>
    </w:p>
    <w:p w14:paraId="7EA6F0B9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B85824">
        <w:rPr>
          <w:b/>
          <w:bCs/>
          <w:sz w:val="28"/>
          <w:szCs w:val="28"/>
        </w:rPr>
        <w:t xml:space="preserve">Таблица 8 </w:t>
      </w:r>
      <w:r w:rsidRPr="00B85824">
        <w:rPr>
          <w:sz w:val="28"/>
          <w:szCs w:val="28"/>
        </w:rPr>
        <w:t>– Структура клиентского приложения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85824" w14:paraId="31900026" w14:textId="77777777" w:rsidTr="002751AA">
        <w:tc>
          <w:tcPr>
            <w:tcW w:w="3115" w:type="dxa"/>
            <w:vAlign w:val="center"/>
          </w:tcPr>
          <w:p w14:paraId="0AA83AA1" w14:textId="27538286" w:rsidR="00B85824" w:rsidRPr="00B85824" w:rsidRDefault="00B85824" w:rsidP="00B85824">
            <w:r w:rsidRPr="00B85824">
              <w:t>Папка</w:t>
            </w:r>
          </w:p>
        </w:tc>
        <w:tc>
          <w:tcPr>
            <w:tcW w:w="3115" w:type="dxa"/>
            <w:vAlign w:val="center"/>
          </w:tcPr>
          <w:p w14:paraId="72DDDCD2" w14:textId="49C3261F" w:rsidR="00B85824" w:rsidRPr="00B85824" w:rsidRDefault="00B85824" w:rsidP="00B85824">
            <w:r w:rsidRPr="00B85824">
              <w:t>Назначение</w:t>
            </w:r>
          </w:p>
        </w:tc>
        <w:tc>
          <w:tcPr>
            <w:tcW w:w="3115" w:type="dxa"/>
            <w:vAlign w:val="center"/>
          </w:tcPr>
          <w:p w14:paraId="446D562E" w14:textId="5E9A4C20" w:rsidR="00B85824" w:rsidRPr="00B85824" w:rsidRDefault="00B85824" w:rsidP="00B85824">
            <w:r w:rsidRPr="00B85824">
              <w:t>Количество файлов</w:t>
            </w:r>
          </w:p>
        </w:tc>
      </w:tr>
      <w:tr w:rsidR="00B85824" w14:paraId="53C97A65" w14:textId="77777777" w:rsidTr="002751AA">
        <w:tc>
          <w:tcPr>
            <w:tcW w:w="3115" w:type="dxa"/>
            <w:vAlign w:val="center"/>
          </w:tcPr>
          <w:p w14:paraId="7C6278AF" w14:textId="606751CC" w:rsidR="00B85824" w:rsidRPr="00B85824" w:rsidRDefault="00B85824" w:rsidP="00B85824">
            <w:proofErr w:type="spellStart"/>
            <w:r w:rsidRPr="00B85824">
              <w:t>Views</w:t>
            </w:r>
            <w:proofErr w:type="spellEnd"/>
          </w:p>
        </w:tc>
        <w:tc>
          <w:tcPr>
            <w:tcW w:w="3115" w:type="dxa"/>
            <w:vAlign w:val="center"/>
          </w:tcPr>
          <w:p w14:paraId="68BCCB55" w14:textId="76B9E7B5" w:rsidR="00B85824" w:rsidRPr="00B85824" w:rsidRDefault="00B85824" w:rsidP="00B85824">
            <w:r w:rsidRPr="00B85824">
              <w:t>Окна приложения (7 шт.)</w:t>
            </w:r>
          </w:p>
        </w:tc>
        <w:tc>
          <w:tcPr>
            <w:tcW w:w="3115" w:type="dxa"/>
            <w:vAlign w:val="center"/>
          </w:tcPr>
          <w:p w14:paraId="2DD15C2A" w14:textId="54FAFA79" w:rsidR="00B85824" w:rsidRPr="00B85824" w:rsidRDefault="00B85824" w:rsidP="00B85824">
            <w:r w:rsidRPr="00B85824">
              <w:t>7</w:t>
            </w:r>
          </w:p>
        </w:tc>
      </w:tr>
      <w:tr w:rsidR="00B85824" w14:paraId="508BAA0B" w14:textId="77777777" w:rsidTr="002751AA">
        <w:tc>
          <w:tcPr>
            <w:tcW w:w="3115" w:type="dxa"/>
            <w:vAlign w:val="center"/>
          </w:tcPr>
          <w:p w14:paraId="736944F0" w14:textId="3B67C734" w:rsidR="00B85824" w:rsidRPr="00B85824" w:rsidRDefault="00B85824" w:rsidP="00B85824">
            <w:proofErr w:type="spellStart"/>
            <w:r w:rsidRPr="00B85824">
              <w:t>ViewModels</w:t>
            </w:r>
            <w:proofErr w:type="spellEnd"/>
          </w:p>
        </w:tc>
        <w:tc>
          <w:tcPr>
            <w:tcW w:w="3115" w:type="dxa"/>
            <w:vAlign w:val="center"/>
          </w:tcPr>
          <w:p w14:paraId="288699A2" w14:textId="1751E82A" w:rsidR="00B85824" w:rsidRPr="00B85824" w:rsidRDefault="00B85824" w:rsidP="00B85824">
            <w:r w:rsidRPr="00B85824">
              <w:t>Модели представления (7 шт.)</w:t>
            </w:r>
          </w:p>
        </w:tc>
        <w:tc>
          <w:tcPr>
            <w:tcW w:w="3115" w:type="dxa"/>
            <w:vAlign w:val="center"/>
          </w:tcPr>
          <w:p w14:paraId="4EC0ABCD" w14:textId="3C4457AB" w:rsidR="00B85824" w:rsidRPr="00B85824" w:rsidRDefault="00B85824" w:rsidP="00B85824">
            <w:r w:rsidRPr="00B85824">
              <w:t>7</w:t>
            </w:r>
          </w:p>
        </w:tc>
      </w:tr>
      <w:tr w:rsidR="00B85824" w14:paraId="65C5A637" w14:textId="77777777" w:rsidTr="002751AA">
        <w:tc>
          <w:tcPr>
            <w:tcW w:w="3115" w:type="dxa"/>
            <w:vAlign w:val="center"/>
          </w:tcPr>
          <w:p w14:paraId="19074848" w14:textId="24E40EBE" w:rsidR="00B85824" w:rsidRPr="00B85824" w:rsidRDefault="00B85824" w:rsidP="00B85824">
            <w:proofErr w:type="spellStart"/>
            <w:r w:rsidRPr="00B85824">
              <w:t>Models</w:t>
            </w:r>
            <w:proofErr w:type="spellEnd"/>
          </w:p>
        </w:tc>
        <w:tc>
          <w:tcPr>
            <w:tcW w:w="3115" w:type="dxa"/>
            <w:vAlign w:val="center"/>
          </w:tcPr>
          <w:p w14:paraId="476CB54B" w14:textId="5C165DC6" w:rsidR="00B85824" w:rsidRPr="00B85824" w:rsidRDefault="00B85824" w:rsidP="00B85824">
            <w:r w:rsidRPr="00B85824">
              <w:t>Модели данных (7 шт.)</w:t>
            </w:r>
          </w:p>
        </w:tc>
        <w:tc>
          <w:tcPr>
            <w:tcW w:w="3115" w:type="dxa"/>
            <w:vAlign w:val="center"/>
          </w:tcPr>
          <w:p w14:paraId="3073CE7F" w14:textId="61184B18" w:rsidR="00B85824" w:rsidRPr="00B85824" w:rsidRDefault="00B85824" w:rsidP="00B85824">
            <w:r w:rsidRPr="00B85824">
              <w:t>7</w:t>
            </w:r>
          </w:p>
        </w:tc>
      </w:tr>
      <w:tr w:rsidR="00B85824" w14:paraId="0D1DB55A" w14:textId="77777777" w:rsidTr="002751AA">
        <w:tc>
          <w:tcPr>
            <w:tcW w:w="3115" w:type="dxa"/>
            <w:vAlign w:val="center"/>
          </w:tcPr>
          <w:p w14:paraId="6A868224" w14:textId="7C05D392" w:rsidR="00B85824" w:rsidRPr="00B85824" w:rsidRDefault="00B85824" w:rsidP="00B85824">
            <w:r w:rsidRPr="00B85824">
              <w:t>Services</w:t>
            </w:r>
          </w:p>
        </w:tc>
        <w:tc>
          <w:tcPr>
            <w:tcW w:w="3115" w:type="dxa"/>
            <w:vAlign w:val="center"/>
          </w:tcPr>
          <w:p w14:paraId="453B8A13" w14:textId="069291E9" w:rsidR="00B85824" w:rsidRPr="00B85824" w:rsidRDefault="00B85824" w:rsidP="00B85824">
            <w:r w:rsidRPr="00B85824">
              <w:t>Сервисы (</w:t>
            </w:r>
            <w:proofErr w:type="spellStart"/>
            <w:r w:rsidRPr="00B85824">
              <w:t>ApiService</w:t>
            </w:r>
            <w:proofErr w:type="spellEnd"/>
            <w:r w:rsidRPr="00B85824">
              <w:t xml:space="preserve">, </w:t>
            </w:r>
            <w:proofErr w:type="spellStart"/>
            <w:r w:rsidRPr="00B85824">
              <w:t>AuthService</w:t>
            </w:r>
            <w:proofErr w:type="spellEnd"/>
            <w:r w:rsidRPr="00B85824">
              <w:t xml:space="preserve">, </w:t>
            </w:r>
            <w:proofErr w:type="spellStart"/>
            <w:r w:rsidRPr="00B85824">
              <w:t>DialogService</w:t>
            </w:r>
            <w:proofErr w:type="spellEnd"/>
            <w:r w:rsidRPr="00B85824">
              <w:t>)</w:t>
            </w:r>
          </w:p>
        </w:tc>
        <w:tc>
          <w:tcPr>
            <w:tcW w:w="3115" w:type="dxa"/>
            <w:vAlign w:val="center"/>
          </w:tcPr>
          <w:p w14:paraId="182CE36E" w14:textId="3FF45383" w:rsidR="00B85824" w:rsidRPr="00B85824" w:rsidRDefault="00B85824" w:rsidP="00B85824">
            <w:r w:rsidRPr="00B85824">
              <w:t>3</w:t>
            </w:r>
          </w:p>
        </w:tc>
      </w:tr>
      <w:tr w:rsidR="00B85824" w14:paraId="7087AA90" w14:textId="77777777" w:rsidTr="002751AA">
        <w:tc>
          <w:tcPr>
            <w:tcW w:w="3115" w:type="dxa"/>
            <w:vAlign w:val="center"/>
          </w:tcPr>
          <w:p w14:paraId="47C2EEA0" w14:textId="1B34A774" w:rsidR="00B85824" w:rsidRPr="00B85824" w:rsidRDefault="00B85824" w:rsidP="00B85824">
            <w:proofErr w:type="spellStart"/>
            <w:r w:rsidRPr="00B85824">
              <w:t>Helpers</w:t>
            </w:r>
            <w:proofErr w:type="spellEnd"/>
          </w:p>
        </w:tc>
        <w:tc>
          <w:tcPr>
            <w:tcW w:w="3115" w:type="dxa"/>
            <w:vAlign w:val="center"/>
          </w:tcPr>
          <w:p w14:paraId="1C493B0E" w14:textId="4E08BEF8" w:rsidR="00B85824" w:rsidRPr="00B85824" w:rsidRDefault="00B85824" w:rsidP="00B85824">
            <w:r w:rsidRPr="00B85824">
              <w:t>Вспомогательные классы (</w:t>
            </w:r>
            <w:proofErr w:type="spellStart"/>
            <w:r w:rsidRPr="00B85824">
              <w:t>RelayCommand</w:t>
            </w:r>
            <w:proofErr w:type="spellEnd"/>
            <w:r w:rsidRPr="00B85824">
              <w:t xml:space="preserve">, </w:t>
            </w:r>
            <w:proofErr w:type="spellStart"/>
            <w:r w:rsidRPr="00B85824">
              <w:t>ViewModelBase</w:t>
            </w:r>
            <w:proofErr w:type="spellEnd"/>
            <w:r w:rsidRPr="00B85824">
              <w:t>)</w:t>
            </w:r>
          </w:p>
        </w:tc>
        <w:tc>
          <w:tcPr>
            <w:tcW w:w="3115" w:type="dxa"/>
            <w:vAlign w:val="center"/>
          </w:tcPr>
          <w:p w14:paraId="406B5423" w14:textId="409301EA" w:rsidR="00B85824" w:rsidRPr="00B85824" w:rsidRDefault="00B85824" w:rsidP="00B85824">
            <w:r w:rsidRPr="00B85824">
              <w:t>2</w:t>
            </w:r>
          </w:p>
        </w:tc>
      </w:tr>
    </w:tbl>
    <w:p w14:paraId="6E579823" w14:textId="77777777" w:rsidR="00B85824" w:rsidRDefault="00B85824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</w:p>
    <w:p w14:paraId="34D00315" w14:textId="77777777" w:rsidR="00B85824" w:rsidRPr="007A7A80" w:rsidRDefault="00B85824" w:rsidP="007A7A80">
      <w:pPr>
        <w:pStyle w:val="1"/>
        <w:rPr>
          <w:rFonts w:ascii="Times New Roman" w:hAnsi="Times New Roman" w:cs="Times New Roman"/>
        </w:rPr>
      </w:pPr>
      <w:bookmarkStart w:id="9" w:name="_Toc237617281"/>
      <w:r w:rsidRPr="007A7A80">
        <w:rPr>
          <w:rFonts w:ascii="Times New Roman" w:hAnsi="Times New Roman" w:cs="Times New Roman"/>
        </w:rPr>
        <w:t>4.6. Интеграция с API</w:t>
      </w:r>
      <w:bookmarkEnd w:id="9"/>
    </w:p>
    <w:p w14:paraId="2B12F953" w14:textId="77777777" w:rsidR="00B85824" w:rsidRP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Интеграция выполнена путём замены прямого доступа к базе данных в клиентском приложении на вызовы REST API. Сервис </w:t>
      </w:r>
      <w:proofErr w:type="spellStart"/>
      <w:r w:rsidRPr="00B85824">
        <w:rPr>
          <w:sz w:val="28"/>
          <w:szCs w:val="28"/>
        </w:rPr>
        <w:t>ApiService</w:t>
      </w:r>
      <w:proofErr w:type="spellEnd"/>
      <w:r w:rsidRPr="00B85824">
        <w:rPr>
          <w:sz w:val="28"/>
          <w:szCs w:val="28"/>
        </w:rPr>
        <w:t xml:space="preserve"> формирует HTTP-запросы, добавляет </w:t>
      </w:r>
      <w:proofErr w:type="spellStart"/>
      <w:r w:rsidRPr="00B85824">
        <w:rPr>
          <w:sz w:val="28"/>
          <w:szCs w:val="28"/>
        </w:rPr>
        <w:t>авторизационные</w:t>
      </w:r>
      <w:proofErr w:type="spellEnd"/>
      <w:r w:rsidRPr="00B85824">
        <w:rPr>
          <w:sz w:val="28"/>
          <w:szCs w:val="28"/>
        </w:rPr>
        <w:t xml:space="preserve"> заголовки (</w:t>
      </w:r>
      <w:proofErr w:type="spellStart"/>
      <w:r w:rsidRPr="00B85824">
        <w:rPr>
          <w:sz w:val="28"/>
          <w:szCs w:val="28"/>
        </w:rPr>
        <w:t>Bearer</w:t>
      </w:r>
      <w:proofErr w:type="spellEnd"/>
      <w:r w:rsidRPr="00B85824">
        <w:rPr>
          <w:sz w:val="28"/>
          <w:szCs w:val="28"/>
        </w:rPr>
        <w:t xml:space="preserve"> </w:t>
      </w:r>
      <w:proofErr w:type="spellStart"/>
      <w:r w:rsidRPr="00B85824">
        <w:rPr>
          <w:sz w:val="28"/>
          <w:szCs w:val="28"/>
        </w:rPr>
        <w:t>Token</w:t>
      </w:r>
      <w:proofErr w:type="spellEnd"/>
      <w:r w:rsidRPr="00B85824">
        <w:rPr>
          <w:sz w:val="28"/>
          <w:szCs w:val="28"/>
        </w:rPr>
        <w:t>), обрабатывает ответы.</w:t>
      </w:r>
    </w:p>
    <w:p w14:paraId="11F39D94" w14:textId="77777777" w:rsidR="00B85824" w:rsidRDefault="00B85824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B85824">
        <w:rPr>
          <w:sz w:val="28"/>
          <w:szCs w:val="28"/>
        </w:rPr>
        <w:t>Диаграмма взаимодействия компонентов представлена на Рисунке 3.</w:t>
      </w:r>
    </w:p>
    <w:p w14:paraId="57CFD201" w14:textId="4BE73AD7" w:rsidR="0086443A" w:rsidRPr="00B85824" w:rsidRDefault="0086443A" w:rsidP="00B85824">
      <w:pPr>
        <w:pStyle w:val="a4"/>
        <w:spacing w:before="0" w:after="0" w:line="360" w:lineRule="auto"/>
        <w:ind w:left="-567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16EC6EC" wp14:editId="6E263C61">
            <wp:extent cx="5934075" cy="22193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7AE7F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Рисунок 3 </w:t>
      </w:r>
      <w:r w:rsidRPr="0086443A">
        <w:rPr>
          <w:sz w:val="28"/>
          <w:szCs w:val="28"/>
        </w:rPr>
        <w:t>– Диаграмма взаимодействия клиента с API</w:t>
      </w:r>
    </w:p>
    <w:p w14:paraId="0E0DEE52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 xml:space="preserve">Основные </w:t>
      </w:r>
      <w:proofErr w:type="spellStart"/>
      <w:r w:rsidRPr="0086443A">
        <w:rPr>
          <w:sz w:val="28"/>
          <w:szCs w:val="28"/>
        </w:rPr>
        <w:t>эндпоинты</w:t>
      </w:r>
      <w:proofErr w:type="spellEnd"/>
      <w:r w:rsidRPr="0086443A">
        <w:rPr>
          <w:sz w:val="28"/>
          <w:szCs w:val="28"/>
        </w:rPr>
        <w:t xml:space="preserve"> API (Таблица 9):</w:t>
      </w:r>
    </w:p>
    <w:p w14:paraId="477C6B66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9 </w:t>
      </w:r>
      <w:r w:rsidRPr="0086443A">
        <w:rPr>
          <w:sz w:val="28"/>
          <w:szCs w:val="28"/>
        </w:rPr>
        <w:t xml:space="preserve">– Основные </w:t>
      </w:r>
      <w:proofErr w:type="spellStart"/>
      <w:r w:rsidRPr="0086443A">
        <w:rPr>
          <w:sz w:val="28"/>
          <w:szCs w:val="28"/>
        </w:rPr>
        <w:t>эндпоинты</w:t>
      </w:r>
      <w:proofErr w:type="spellEnd"/>
      <w:r w:rsidRPr="0086443A">
        <w:rPr>
          <w:sz w:val="28"/>
          <w:szCs w:val="28"/>
        </w:rPr>
        <w:t xml:space="preserve"> API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1669"/>
        <w:gridCol w:w="1764"/>
        <w:gridCol w:w="2766"/>
        <w:gridCol w:w="1957"/>
        <w:gridCol w:w="1756"/>
      </w:tblGrid>
      <w:tr w:rsidR="0086443A" w14:paraId="112F661F" w14:textId="77777777" w:rsidTr="007B58A5">
        <w:tc>
          <w:tcPr>
            <w:tcW w:w="1869" w:type="dxa"/>
            <w:vAlign w:val="center"/>
          </w:tcPr>
          <w:p w14:paraId="6C3C0F98" w14:textId="7986EFE6" w:rsidR="0086443A" w:rsidRPr="0086443A" w:rsidRDefault="0086443A" w:rsidP="0086443A">
            <w:r w:rsidRPr="0086443A">
              <w:t>№</w:t>
            </w:r>
          </w:p>
        </w:tc>
        <w:tc>
          <w:tcPr>
            <w:tcW w:w="1869" w:type="dxa"/>
            <w:vAlign w:val="center"/>
          </w:tcPr>
          <w:p w14:paraId="572F1DCC" w14:textId="48AE461C" w:rsidR="0086443A" w:rsidRPr="0086443A" w:rsidRDefault="0086443A" w:rsidP="0086443A">
            <w:r w:rsidRPr="0086443A">
              <w:t>Метод</w:t>
            </w:r>
          </w:p>
        </w:tc>
        <w:tc>
          <w:tcPr>
            <w:tcW w:w="1869" w:type="dxa"/>
            <w:vAlign w:val="center"/>
          </w:tcPr>
          <w:p w14:paraId="45970462" w14:textId="60C48E3D" w:rsidR="0086443A" w:rsidRPr="0086443A" w:rsidRDefault="0086443A" w:rsidP="0086443A">
            <w:r w:rsidRPr="0086443A">
              <w:t>URL</w:t>
            </w:r>
          </w:p>
        </w:tc>
        <w:tc>
          <w:tcPr>
            <w:tcW w:w="1869" w:type="dxa"/>
            <w:vAlign w:val="center"/>
          </w:tcPr>
          <w:p w14:paraId="4D90054F" w14:textId="6F91B3D7" w:rsidR="0086443A" w:rsidRPr="0086443A" w:rsidRDefault="0086443A" w:rsidP="0086443A">
            <w:r w:rsidRPr="0086443A">
              <w:t>Описание</w:t>
            </w:r>
          </w:p>
        </w:tc>
        <w:tc>
          <w:tcPr>
            <w:tcW w:w="1869" w:type="dxa"/>
            <w:vAlign w:val="center"/>
          </w:tcPr>
          <w:p w14:paraId="29287C25" w14:textId="43AD3EB5" w:rsidR="0086443A" w:rsidRPr="0086443A" w:rsidRDefault="0086443A" w:rsidP="0086443A">
            <w:r w:rsidRPr="0086443A">
              <w:t>Доступ</w:t>
            </w:r>
          </w:p>
        </w:tc>
      </w:tr>
      <w:tr w:rsidR="0086443A" w14:paraId="7CD3C156" w14:textId="77777777" w:rsidTr="007B58A5">
        <w:tc>
          <w:tcPr>
            <w:tcW w:w="1869" w:type="dxa"/>
            <w:vAlign w:val="center"/>
          </w:tcPr>
          <w:p w14:paraId="626D5C19" w14:textId="684B8C7A" w:rsidR="0086443A" w:rsidRPr="0086443A" w:rsidRDefault="0086443A" w:rsidP="0086443A">
            <w:r w:rsidRPr="0086443A">
              <w:t>1</w:t>
            </w:r>
          </w:p>
        </w:tc>
        <w:tc>
          <w:tcPr>
            <w:tcW w:w="1869" w:type="dxa"/>
            <w:vAlign w:val="center"/>
          </w:tcPr>
          <w:p w14:paraId="187304B3" w14:textId="355925A6" w:rsidR="0086443A" w:rsidRPr="0086443A" w:rsidRDefault="0086443A" w:rsidP="0086443A">
            <w:r w:rsidRPr="0086443A">
              <w:t>POST</w:t>
            </w:r>
          </w:p>
        </w:tc>
        <w:tc>
          <w:tcPr>
            <w:tcW w:w="1869" w:type="dxa"/>
            <w:vAlign w:val="center"/>
          </w:tcPr>
          <w:p w14:paraId="0F8803CC" w14:textId="3806186A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Auth</w:t>
            </w:r>
            <w:proofErr w:type="spellEnd"/>
            <w:r w:rsidRPr="0086443A">
              <w:t>/</w:t>
            </w:r>
            <w:proofErr w:type="spellStart"/>
            <w:r w:rsidRPr="0086443A">
              <w:t>login</w:t>
            </w:r>
            <w:proofErr w:type="spellEnd"/>
          </w:p>
        </w:tc>
        <w:tc>
          <w:tcPr>
            <w:tcW w:w="1869" w:type="dxa"/>
            <w:vAlign w:val="center"/>
          </w:tcPr>
          <w:p w14:paraId="7006687F" w14:textId="5CE35C71" w:rsidR="0086443A" w:rsidRPr="0086443A" w:rsidRDefault="0086443A" w:rsidP="0086443A">
            <w:r w:rsidRPr="0086443A">
              <w:t>Аутентификация</w:t>
            </w:r>
          </w:p>
        </w:tc>
        <w:tc>
          <w:tcPr>
            <w:tcW w:w="1869" w:type="dxa"/>
            <w:vAlign w:val="center"/>
          </w:tcPr>
          <w:p w14:paraId="40E3C39A" w14:textId="195E5543" w:rsidR="0086443A" w:rsidRPr="0086443A" w:rsidRDefault="0086443A" w:rsidP="0086443A">
            <w:r w:rsidRPr="0086443A">
              <w:t>Все</w:t>
            </w:r>
          </w:p>
        </w:tc>
      </w:tr>
      <w:tr w:rsidR="0086443A" w14:paraId="371708C5" w14:textId="77777777" w:rsidTr="007B58A5">
        <w:tc>
          <w:tcPr>
            <w:tcW w:w="1869" w:type="dxa"/>
            <w:vAlign w:val="center"/>
          </w:tcPr>
          <w:p w14:paraId="62ACEAA3" w14:textId="52F9A8A1" w:rsidR="0086443A" w:rsidRPr="0086443A" w:rsidRDefault="0086443A" w:rsidP="0086443A">
            <w:r w:rsidRPr="0086443A">
              <w:t>2</w:t>
            </w:r>
          </w:p>
        </w:tc>
        <w:tc>
          <w:tcPr>
            <w:tcW w:w="1869" w:type="dxa"/>
            <w:vAlign w:val="center"/>
          </w:tcPr>
          <w:p w14:paraId="1EB26CB9" w14:textId="4EC718A8" w:rsidR="0086443A" w:rsidRPr="0086443A" w:rsidRDefault="0086443A" w:rsidP="0086443A">
            <w:r w:rsidRPr="0086443A">
              <w:t>GET</w:t>
            </w:r>
          </w:p>
        </w:tc>
        <w:tc>
          <w:tcPr>
            <w:tcW w:w="1869" w:type="dxa"/>
            <w:vAlign w:val="center"/>
          </w:tcPr>
          <w:p w14:paraId="3E01B233" w14:textId="4709BBA6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Buildings</w:t>
            </w:r>
            <w:proofErr w:type="spellEnd"/>
          </w:p>
        </w:tc>
        <w:tc>
          <w:tcPr>
            <w:tcW w:w="1869" w:type="dxa"/>
            <w:vAlign w:val="center"/>
          </w:tcPr>
          <w:p w14:paraId="621E22D2" w14:textId="5B70A83E" w:rsidR="0086443A" w:rsidRPr="0086443A" w:rsidRDefault="0086443A" w:rsidP="0086443A">
            <w:r w:rsidRPr="0086443A">
              <w:t>Получить все здания</w:t>
            </w:r>
          </w:p>
        </w:tc>
        <w:tc>
          <w:tcPr>
            <w:tcW w:w="1869" w:type="dxa"/>
            <w:vAlign w:val="center"/>
          </w:tcPr>
          <w:p w14:paraId="392AB964" w14:textId="0BF343AB" w:rsidR="0086443A" w:rsidRPr="0086443A" w:rsidRDefault="0086443A" w:rsidP="0086443A">
            <w:r w:rsidRPr="0086443A">
              <w:t>Все</w:t>
            </w:r>
          </w:p>
        </w:tc>
      </w:tr>
      <w:tr w:rsidR="0086443A" w14:paraId="74E50A80" w14:textId="77777777" w:rsidTr="007B58A5">
        <w:tc>
          <w:tcPr>
            <w:tcW w:w="1869" w:type="dxa"/>
            <w:vAlign w:val="center"/>
          </w:tcPr>
          <w:p w14:paraId="09B8466F" w14:textId="0E77B53D" w:rsidR="0086443A" w:rsidRPr="0086443A" w:rsidRDefault="0086443A" w:rsidP="0086443A">
            <w:r w:rsidRPr="0086443A">
              <w:t>3</w:t>
            </w:r>
          </w:p>
        </w:tc>
        <w:tc>
          <w:tcPr>
            <w:tcW w:w="1869" w:type="dxa"/>
            <w:vAlign w:val="center"/>
          </w:tcPr>
          <w:p w14:paraId="7D72D422" w14:textId="2170AEE4" w:rsidR="0086443A" w:rsidRPr="0086443A" w:rsidRDefault="0086443A" w:rsidP="0086443A">
            <w:r w:rsidRPr="0086443A">
              <w:t>POST</w:t>
            </w:r>
          </w:p>
        </w:tc>
        <w:tc>
          <w:tcPr>
            <w:tcW w:w="1869" w:type="dxa"/>
            <w:vAlign w:val="center"/>
          </w:tcPr>
          <w:p w14:paraId="394104F4" w14:textId="7AF23079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Buildings</w:t>
            </w:r>
            <w:proofErr w:type="spellEnd"/>
          </w:p>
        </w:tc>
        <w:tc>
          <w:tcPr>
            <w:tcW w:w="1869" w:type="dxa"/>
            <w:vAlign w:val="center"/>
          </w:tcPr>
          <w:p w14:paraId="0E67CE00" w14:textId="383A9562" w:rsidR="0086443A" w:rsidRPr="0086443A" w:rsidRDefault="0086443A" w:rsidP="0086443A">
            <w:r w:rsidRPr="0086443A">
              <w:t>Создать здание</w:t>
            </w:r>
          </w:p>
        </w:tc>
        <w:tc>
          <w:tcPr>
            <w:tcW w:w="1869" w:type="dxa"/>
            <w:vAlign w:val="center"/>
          </w:tcPr>
          <w:p w14:paraId="3F5682CF" w14:textId="3A819B28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6F02FC41" w14:textId="77777777" w:rsidTr="007B58A5">
        <w:tc>
          <w:tcPr>
            <w:tcW w:w="1869" w:type="dxa"/>
            <w:vAlign w:val="center"/>
          </w:tcPr>
          <w:p w14:paraId="11D0BF66" w14:textId="192A1D1C" w:rsidR="0086443A" w:rsidRPr="0086443A" w:rsidRDefault="0086443A" w:rsidP="0086443A">
            <w:r w:rsidRPr="0086443A">
              <w:t>4</w:t>
            </w:r>
          </w:p>
        </w:tc>
        <w:tc>
          <w:tcPr>
            <w:tcW w:w="1869" w:type="dxa"/>
            <w:vAlign w:val="center"/>
          </w:tcPr>
          <w:p w14:paraId="104B58F1" w14:textId="7FAB6AE6" w:rsidR="0086443A" w:rsidRPr="0086443A" w:rsidRDefault="0086443A" w:rsidP="0086443A">
            <w:r w:rsidRPr="0086443A">
              <w:t>PUT</w:t>
            </w:r>
          </w:p>
        </w:tc>
        <w:tc>
          <w:tcPr>
            <w:tcW w:w="1869" w:type="dxa"/>
            <w:vAlign w:val="center"/>
          </w:tcPr>
          <w:p w14:paraId="359FC176" w14:textId="6E30EE71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Buildings</w:t>
            </w:r>
            <w:proofErr w:type="spellEnd"/>
            <w:r w:rsidRPr="0086443A">
              <w:t>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4CCD9047" w14:textId="66384CAD" w:rsidR="0086443A" w:rsidRPr="0086443A" w:rsidRDefault="0086443A" w:rsidP="0086443A">
            <w:r w:rsidRPr="0086443A">
              <w:t>Обновить здание</w:t>
            </w:r>
          </w:p>
        </w:tc>
        <w:tc>
          <w:tcPr>
            <w:tcW w:w="1869" w:type="dxa"/>
            <w:vAlign w:val="center"/>
          </w:tcPr>
          <w:p w14:paraId="0524C76B" w14:textId="18E26AC8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1B96A7D1" w14:textId="77777777" w:rsidTr="007B58A5">
        <w:tc>
          <w:tcPr>
            <w:tcW w:w="1869" w:type="dxa"/>
            <w:vAlign w:val="center"/>
          </w:tcPr>
          <w:p w14:paraId="60944624" w14:textId="41273DA4" w:rsidR="0086443A" w:rsidRPr="0086443A" w:rsidRDefault="0086443A" w:rsidP="0086443A">
            <w:r w:rsidRPr="0086443A">
              <w:t>5</w:t>
            </w:r>
          </w:p>
        </w:tc>
        <w:tc>
          <w:tcPr>
            <w:tcW w:w="1869" w:type="dxa"/>
            <w:vAlign w:val="center"/>
          </w:tcPr>
          <w:p w14:paraId="3353CF16" w14:textId="1974A541" w:rsidR="0086443A" w:rsidRPr="0086443A" w:rsidRDefault="0086443A" w:rsidP="0086443A">
            <w:r w:rsidRPr="0086443A">
              <w:t>DELETE</w:t>
            </w:r>
          </w:p>
        </w:tc>
        <w:tc>
          <w:tcPr>
            <w:tcW w:w="1869" w:type="dxa"/>
            <w:vAlign w:val="center"/>
          </w:tcPr>
          <w:p w14:paraId="313C4A12" w14:textId="2AF47EF0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Buildings</w:t>
            </w:r>
            <w:proofErr w:type="spellEnd"/>
            <w:r w:rsidRPr="0086443A">
              <w:t>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70F26E86" w14:textId="00B68C3E" w:rsidR="0086443A" w:rsidRPr="0086443A" w:rsidRDefault="0086443A" w:rsidP="0086443A">
            <w:r w:rsidRPr="0086443A">
              <w:t>Удалить здание</w:t>
            </w:r>
          </w:p>
        </w:tc>
        <w:tc>
          <w:tcPr>
            <w:tcW w:w="1869" w:type="dxa"/>
            <w:vAlign w:val="center"/>
          </w:tcPr>
          <w:p w14:paraId="1F8710A7" w14:textId="762ECBD6" w:rsidR="0086443A" w:rsidRPr="0086443A" w:rsidRDefault="0086443A" w:rsidP="0086443A">
            <w:proofErr w:type="spellStart"/>
            <w:r w:rsidRPr="0086443A">
              <w:t>Admin</w:t>
            </w:r>
            <w:proofErr w:type="spellEnd"/>
          </w:p>
        </w:tc>
      </w:tr>
      <w:tr w:rsidR="0086443A" w14:paraId="59D59B86" w14:textId="77777777" w:rsidTr="007B58A5">
        <w:tc>
          <w:tcPr>
            <w:tcW w:w="1869" w:type="dxa"/>
            <w:vAlign w:val="center"/>
          </w:tcPr>
          <w:p w14:paraId="7DB0CBE6" w14:textId="7C4EBC1D" w:rsidR="0086443A" w:rsidRPr="0086443A" w:rsidRDefault="0086443A" w:rsidP="0086443A">
            <w:r w:rsidRPr="0086443A">
              <w:t>6</w:t>
            </w:r>
          </w:p>
        </w:tc>
        <w:tc>
          <w:tcPr>
            <w:tcW w:w="1869" w:type="dxa"/>
            <w:vAlign w:val="center"/>
          </w:tcPr>
          <w:p w14:paraId="028B21A2" w14:textId="73939526" w:rsidR="0086443A" w:rsidRPr="0086443A" w:rsidRDefault="0086443A" w:rsidP="0086443A">
            <w:r w:rsidRPr="0086443A">
              <w:t>GET</w:t>
            </w:r>
          </w:p>
        </w:tc>
        <w:tc>
          <w:tcPr>
            <w:tcW w:w="1869" w:type="dxa"/>
            <w:vAlign w:val="center"/>
          </w:tcPr>
          <w:p w14:paraId="2E95E6B2" w14:textId="7FCDD34E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Classrooms</w:t>
            </w:r>
            <w:proofErr w:type="spellEnd"/>
          </w:p>
        </w:tc>
        <w:tc>
          <w:tcPr>
            <w:tcW w:w="1869" w:type="dxa"/>
            <w:vAlign w:val="center"/>
          </w:tcPr>
          <w:p w14:paraId="47BFFFE6" w14:textId="163044F5" w:rsidR="0086443A" w:rsidRPr="0086443A" w:rsidRDefault="0086443A" w:rsidP="0086443A">
            <w:r w:rsidRPr="0086443A">
              <w:t>Получить все кабинеты</w:t>
            </w:r>
          </w:p>
        </w:tc>
        <w:tc>
          <w:tcPr>
            <w:tcW w:w="1869" w:type="dxa"/>
            <w:vAlign w:val="center"/>
          </w:tcPr>
          <w:p w14:paraId="2BC9051B" w14:textId="54D23AF4" w:rsidR="0086443A" w:rsidRPr="0086443A" w:rsidRDefault="0086443A" w:rsidP="0086443A">
            <w:r w:rsidRPr="0086443A">
              <w:t>Все</w:t>
            </w:r>
          </w:p>
        </w:tc>
      </w:tr>
      <w:tr w:rsidR="0086443A" w14:paraId="3A4B56BF" w14:textId="77777777" w:rsidTr="007B58A5">
        <w:tc>
          <w:tcPr>
            <w:tcW w:w="1869" w:type="dxa"/>
            <w:vAlign w:val="center"/>
          </w:tcPr>
          <w:p w14:paraId="72BC3ECA" w14:textId="202C7537" w:rsidR="0086443A" w:rsidRPr="0086443A" w:rsidRDefault="0086443A" w:rsidP="0086443A">
            <w:r w:rsidRPr="0086443A">
              <w:t>7</w:t>
            </w:r>
          </w:p>
        </w:tc>
        <w:tc>
          <w:tcPr>
            <w:tcW w:w="1869" w:type="dxa"/>
            <w:vAlign w:val="center"/>
          </w:tcPr>
          <w:p w14:paraId="3AC1C6CA" w14:textId="649978E6" w:rsidR="0086443A" w:rsidRPr="0086443A" w:rsidRDefault="0086443A" w:rsidP="0086443A">
            <w:r w:rsidRPr="0086443A">
              <w:t>POST</w:t>
            </w:r>
          </w:p>
        </w:tc>
        <w:tc>
          <w:tcPr>
            <w:tcW w:w="1869" w:type="dxa"/>
            <w:vAlign w:val="center"/>
          </w:tcPr>
          <w:p w14:paraId="36F41384" w14:textId="6EBFF90D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Classrooms</w:t>
            </w:r>
            <w:proofErr w:type="spellEnd"/>
          </w:p>
        </w:tc>
        <w:tc>
          <w:tcPr>
            <w:tcW w:w="1869" w:type="dxa"/>
            <w:vAlign w:val="center"/>
          </w:tcPr>
          <w:p w14:paraId="4C9D8A84" w14:textId="55C25E55" w:rsidR="0086443A" w:rsidRPr="0086443A" w:rsidRDefault="0086443A" w:rsidP="0086443A">
            <w:r w:rsidRPr="0086443A">
              <w:t>Создать кабинет</w:t>
            </w:r>
          </w:p>
        </w:tc>
        <w:tc>
          <w:tcPr>
            <w:tcW w:w="1869" w:type="dxa"/>
            <w:vAlign w:val="center"/>
          </w:tcPr>
          <w:p w14:paraId="52D7C271" w14:textId="1CA9D167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630D70D7" w14:textId="77777777" w:rsidTr="007B58A5">
        <w:tc>
          <w:tcPr>
            <w:tcW w:w="1869" w:type="dxa"/>
            <w:vAlign w:val="center"/>
          </w:tcPr>
          <w:p w14:paraId="774BB43A" w14:textId="39D30CD3" w:rsidR="0086443A" w:rsidRPr="0086443A" w:rsidRDefault="0086443A" w:rsidP="0086443A">
            <w:r w:rsidRPr="0086443A">
              <w:t>8</w:t>
            </w:r>
          </w:p>
        </w:tc>
        <w:tc>
          <w:tcPr>
            <w:tcW w:w="1869" w:type="dxa"/>
            <w:vAlign w:val="center"/>
          </w:tcPr>
          <w:p w14:paraId="2E4E02EB" w14:textId="709FBB2A" w:rsidR="0086443A" w:rsidRPr="0086443A" w:rsidRDefault="0086443A" w:rsidP="0086443A">
            <w:r w:rsidRPr="0086443A">
              <w:t>PUT</w:t>
            </w:r>
          </w:p>
        </w:tc>
        <w:tc>
          <w:tcPr>
            <w:tcW w:w="1869" w:type="dxa"/>
            <w:vAlign w:val="center"/>
          </w:tcPr>
          <w:p w14:paraId="01D2AFF1" w14:textId="3ADC2328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Classrooms</w:t>
            </w:r>
            <w:proofErr w:type="spellEnd"/>
            <w:r w:rsidRPr="0086443A">
              <w:t>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0AB4575E" w14:textId="2A3D9AC3" w:rsidR="0086443A" w:rsidRPr="0086443A" w:rsidRDefault="0086443A" w:rsidP="0086443A">
            <w:r w:rsidRPr="0086443A">
              <w:t>Обновить кабинет</w:t>
            </w:r>
          </w:p>
        </w:tc>
        <w:tc>
          <w:tcPr>
            <w:tcW w:w="1869" w:type="dxa"/>
            <w:vAlign w:val="center"/>
          </w:tcPr>
          <w:p w14:paraId="43886813" w14:textId="1866ED87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37585F4E" w14:textId="77777777" w:rsidTr="007B58A5">
        <w:tc>
          <w:tcPr>
            <w:tcW w:w="1869" w:type="dxa"/>
            <w:vAlign w:val="center"/>
          </w:tcPr>
          <w:p w14:paraId="15AED1C2" w14:textId="3FB320D8" w:rsidR="0086443A" w:rsidRPr="0086443A" w:rsidRDefault="0086443A" w:rsidP="0086443A">
            <w:r w:rsidRPr="0086443A">
              <w:t>9</w:t>
            </w:r>
          </w:p>
        </w:tc>
        <w:tc>
          <w:tcPr>
            <w:tcW w:w="1869" w:type="dxa"/>
            <w:vAlign w:val="center"/>
          </w:tcPr>
          <w:p w14:paraId="6EB1B74C" w14:textId="55FFDF46" w:rsidR="0086443A" w:rsidRPr="0086443A" w:rsidRDefault="0086443A" w:rsidP="0086443A">
            <w:r w:rsidRPr="0086443A">
              <w:t>DELETE</w:t>
            </w:r>
          </w:p>
        </w:tc>
        <w:tc>
          <w:tcPr>
            <w:tcW w:w="1869" w:type="dxa"/>
            <w:vAlign w:val="center"/>
          </w:tcPr>
          <w:p w14:paraId="32D1C4D0" w14:textId="54257458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Classrooms</w:t>
            </w:r>
            <w:proofErr w:type="spellEnd"/>
            <w:r w:rsidRPr="0086443A">
              <w:t>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3478301D" w14:textId="3BED2DBC" w:rsidR="0086443A" w:rsidRPr="0086443A" w:rsidRDefault="0086443A" w:rsidP="0086443A">
            <w:r w:rsidRPr="0086443A">
              <w:t>Удалить кабинет</w:t>
            </w:r>
          </w:p>
        </w:tc>
        <w:tc>
          <w:tcPr>
            <w:tcW w:w="1869" w:type="dxa"/>
            <w:vAlign w:val="center"/>
          </w:tcPr>
          <w:p w14:paraId="01DA8621" w14:textId="15005001" w:rsidR="0086443A" w:rsidRPr="0086443A" w:rsidRDefault="0086443A" w:rsidP="0086443A">
            <w:proofErr w:type="spellStart"/>
            <w:r w:rsidRPr="0086443A">
              <w:t>Admin</w:t>
            </w:r>
            <w:proofErr w:type="spellEnd"/>
          </w:p>
        </w:tc>
      </w:tr>
      <w:tr w:rsidR="0086443A" w14:paraId="71C7BD8D" w14:textId="77777777" w:rsidTr="007B58A5">
        <w:tc>
          <w:tcPr>
            <w:tcW w:w="1869" w:type="dxa"/>
            <w:vAlign w:val="center"/>
          </w:tcPr>
          <w:p w14:paraId="544CF978" w14:textId="4809ED83" w:rsidR="0086443A" w:rsidRPr="0086443A" w:rsidRDefault="0086443A" w:rsidP="0086443A">
            <w:r w:rsidRPr="0086443A">
              <w:t>10</w:t>
            </w:r>
          </w:p>
        </w:tc>
        <w:tc>
          <w:tcPr>
            <w:tcW w:w="1869" w:type="dxa"/>
            <w:vAlign w:val="center"/>
          </w:tcPr>
          <w:p w14:paraId="280B6209" w14:textId="3FE98871" w:rsidR="0086443A" w:rsidRPr="0086443A" w:rsidRDefault="0086443A" w:rsidP="0086443A">
            <w:r w:rsidRPr="0086443A">
              <w:t>GET</w:t>
            </w:r>
          </w:p>
        </w:tc>
        <w:tc>
          <w:tcPr>
            <w:tcW w:w="1869" w:type="dxa"/>
            <w:vAlign w:val="center"/>
          </w:tcPr>
          <w:p w14:paraId="57BCCD42" w14:textId="7D242652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EquipmentTypes</w:t>
            </w:r>
            <w:proofErr w:type="spellEnd"/>
          </w:p>
        </w:tc>
        <w:tc>
          <w:tcPr>
            <w:tcW w:w="1869" w:type="dxa"/>
            <w:vAlign w:val="center"/>
          </w:tcPr>
          <w:p w14:paraId="011B3C97" w14:textId="6EDF1EBB" w:rsidR="0086443A" w:rsidRPr="0086443A" w:rsidRDefault="0086443A" w:rsidP="0086443A">
            <w:r w:rsidRPr="0086443A">
              <w:t>Получить все типы</w:t>
            </w:r>
          </w:p>
        </w:tc>
        <w:tc>
          <w:tcPr>
            <w:tcW w:w="1869" w:type="dxa"/>
            <w:vAlign w:val="center"/>
          </w:tcPr>
          <w:p w14:paraId="0CF017A5" w14:textId="00AAF163" w:rsidR="0086443A" w:rsidRPr="0086443A" w:rsidRDefault="0086443A" w:rsidP="0086443A">
            <w:r w:rsidRPr="0086443A">
              <w:t>Все</w:t>
            </w:r>
          </w:p>
        </w:tc>
      </w:tr>
      <w:tr w:rsidR="0086443A" w14:paraId="3B45157E" w14:textId="77777777" w:rsidTr="007B58A5">
        <w:tc>
          <w:tcPr>
            <w:tcW w:w="1869" w:type="dxa"/>
            <w:vAlign w:val="center"/>
          </w:tcPr>
          <w:p w14:paraId="16BFC0CD" w14:textId="38FB0369" w:rsidR="0086443A" w:rsidRPr="0086443A" w:rsidRDefault="0086443A" w:rsidP="0086443A">
            <w:r w:rsidRPr="0086443A">
              <w:t>11</w:t>
            </w:r>
          </w:p>
        </w:tc>
        <w:tc>
          <w:tcPr>
            <w:tcW w:w="1869" w:type="dxa"/>
            <w:vAlign w:val="center"/>
          </w:tcPr>
          <w:p w14:paraId="55542A00" w14:textId="10BE9F93" w:rsidR="0086443A" w:rsidRPr="0086443A" w:rsidRDefault="0086443A" w:rsidP="0086443A">
            <w:r w:rsidRPr="0086443A">
              <w:t>POST</w:t>
            </w:r>
          </w:p>
        </w:tc>
        <w:tc>
          <w:tcPr>
            <w:tcW w:w="1869" w:type="dxa"/>
            <w:vAlign w:val="center"/>
          </w:tcPr>
          <w:p w14:paraId="18DC1E50" w14:textId="7BFC93D4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EquipmentTypes</w:t>
            </w:r>
            <w:proofErr w:type="spellEnd"/>
          </w:p>
        </w:tc>
        <w:tc>
          <w:tcPr>
            <w:tcW w:w="1869" w:type="dxa"/>
            <w:vAlign w:val="center"/>
          </w:tcPr>
          <w:p w14:paraId="4F83B482" w14:textId="23C02C85" w:rsidR="0086443A" w:rsidRPr="0086443A" w:rsidRDefault="0086443A" w:rsidP="0086443A">
            <w:r w:rsidRPr="0086443A">
              <w:t>Создать тип</w:t>
            </w:r>
          </w:p>
        </w:tc>
        <w:tc>
          <w:tcPr>
            <w:tcW w:w="1869" w:type="dxa"/>
            <w:vAlign w:val="center"/>
          </w:tcPr>
          <w:p w14:paraId="0AB0CA14" w14:textId="1E78B193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13F1F059" w14:textId="77777777" w:rsidTr="007B58A5">
        <w:tc>
          <w:tcPr>
            <w:tcW w:w="1869" w:type="dxa"/>
            <w:vAlign w:val="center"/>
          </w:tcPr>
          <w:p w14:paraId="64564D66" w14:textId="17412447" w:rsidR="0086443A" w:rsidRPr="0086443A" w:rsidRDefault="0086443A" w:rsidP="0086443A">
            <w:r w:rsidRPr="0086443A">
              <w:t>12</w:t>
            </w:r>
          </w:p>
        </w:tc>
        <w:tc>
          <w:tcPr>
            <w:tcW w:w="1869" w:type="dxa"/>
            <w:vAlign w:val="center"/>
          </w:tcPr>
          <w:p w14:paraId="5DE43EF5" w14:textId="39198365" w:rsidR="0086443A" w:rsidRPr="0086443A" w:rsidRDefault="0086443A" w:rsidP="0086443A">
            <w:r w:rsidRPr="0086443A">
              <w:t>PUT</w:t>
            </w:r>
          </w:p>
        </w:tc>
        <w:tc>
          <w:tcPr>
            <w:tcW w:w="1869" w:type="dxa"/>
            <w:vAlign w:val="center"/>
          </w:tcPr>
          <w:p w14:paraId="18503557" w14:textId="22D29E19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EquipmentTypes</w:t>
            </w:r>
            <w:proofErr w:type="spellEnd"/>
            <w:r w:rsidRPr="0086443A">
              <w:t>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581B1981" w14:textId="0507E7D9" w:rsidR="0086443A" w:rsidRPr="0086443A" w:rsidRDefault="0086443A" w:rsidP="0086443A">
            <w:r w:rsidRPr="0086443A">
              <w:t>Обновить тип</w:t>
            </w:r>
          </w:p>
        </w:tc>
        <w:tc>
          <w:tcPr>
            <w:tcW w:w="1869" w:type="dxa"/>
            <w:vAlign w:val="center"/>
          </w:tcPr>
          <w:p w14:paraId="22AE4DF8" w14:textId="1B561D3E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5283D1A3" w14:textId="77777777" w:rsidTr="007B58A5">
        <w:tc>
          <w:tcPr>
            <w:tcW w:w="1869" w:type="dxa"/>
            <w:vAlign w:val="center"/>
          </w:tcPr>
          <w:p w14:paraId="439E4439" w14:textId="51AC89D8" w:rsidR="0086443A" w:rsidRPr="0086443A" w:rsidRDefault="0086443A" w:rsidP="0086443A">
            <w:r w:rsidRPr="0086443A">
              <w:t>13</w:t>
            </w:r>
          </w:p>
        </w:tc>
        <w:tc>
          <w:tcPr>
            <w:tcW w:w="1869" w:type="dxa"/>
            <w:vAlign w:val="center"/>
          </w:tcPr>
          <w:p w14:paraId="29AC19E5" w14:textId="633117C1" w:rsidR="0086443A" w:rsidRPr="0086443A" w:rsidRDefault="0086443A" w:rsidP="0086443A">
            <w:r w:rsidRPr="0086443A">
              <w:t>DELETE</w:t>
            </w:r>
          </w:p>
        </w:tc>
        <w:tc>
          <w:tcPr>
            <w:tcW w:w="1869" w:type="dxa"/>
            <w:vAlign w:val="center"/>
          </w:tcPr>
          <w:p w14:paraId="4A6A4234" w14:textId="6D6943B7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</w:t>
            </w:r>
            <w:proofErr w:type="spellStart"/>
            <w:r w:rsidRPr="0086443A">
              <w:t>EquipmentTypes</w:t>
            </w:r>
            <w:proofErr w:type="spellEnd"/>
            <w:r w:rsidRPr="0086443A">
              <w:t>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697AA0D3" w14:textId="7A57C64D" w:rsidR="0086443A" w:rsidRPr="0086443A" w:rsidRDefault="0086443A" w:rsidP="0086443A">
            <w:r w:rsidRPr="0086443A">
              <w:t>Удалить тип</w:t>
            </w:r>
          </w:p>
        </w:tc>
        <w:tc>
          <w:tcPr>
            <w:tcW w:w="1869" w:type="dxa"/>
            <w:vAlign w:val="center"/>
          </w:tcPr>
          <w:p w14:paraId="2078B9FD" w14:textId="145F7DDF" w:rsidR="0086443A" w:rsidRPr="0086443A" w:rsidRDefault="0086443A" w:rsidP="0086443A">
            <w:proofErr w:type="spellStart"/>
            <w:r w:rsidRPr="0086443A">
              <w:t>Admin</w:t>
            </w:r>
            <w:proofErr w:type="spellEnd"/>
          </w:p>
        </w:tc>
      </w:tr>
      <w:tr w:rsidR="0086443A" w14:paraId="3842825F" w14:textId="77777777" w:rsidTr="007B58A5">
        <w:tc>
          <w:tcPr>
            <w:tcW w:w="1869" w:type="dxa"/>
            <w:vAlign w:val="center"/>
          </w:tcPr>
          <w:p w14:paraId="260E32EF" w14:textId="2E6C9E44" w:rsidR="0086443A" w:rsidRPr="0086443A" w:rsidRDefault="0086443A" w:rsidP="0086443A">
            <w:r w:rsidRPr="0086443A">
              <w:t>14</w:t>
            </w:r>
          </w:p>
        </w:tc>
        <w:tc>
          <w:tcPr>
            <w:tcW w:w="1869" w:type="dxa"/>
            <w:vAlign w:val="center"/>
          </w:tcPr>
          <w:p w14:paraId="09C4B0B4" w14:textId="180070C5" w:rsidR="0086443A" w:rsidRPr="0086443A" w:rsidRDefault="0086443A" w:rsidP="0086443A">
            <w:r w:rsidRPr="0086443A">
              <w:t>GET</w:t>
            </w:r>
          </w:p>
        </w:tc>
        <w:tc>
          <w:tcPr>
            <w:tcW w:w="1869" w:type="dxa"/>
            <w:vAlign w:val="center"/>
          </w:tcPr>
          <w:p w14:paraId="59BB8D81" w14:textId="63F2F5C7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/Equipment</w:t>
            </w:r>
          </w:p>
        </w:tc>
        <w:tc>
          <w:tcPr>
            <w:tcW w:w="1869" w:type="dxa"/>
            <w:vAlign w:val="center"/>
          </w:tcPr>
          <w:p w14:paraId="0B307CD6" w14:textId="7ACBC6AE" w:rsidR="0086443A" w:rsidRPr="0086443A" w:rsidRDefault="0086443A" w:rsidP="0086443A">
            <w:r w:rsidRPr="0086443A">
              <w:t>Получить оборудование</w:t>
            </w:r>
          </w:p>
        </w:tc>
        <w:tc>
          <w:tcPr>
            <w:tcW w:w="1869" w:type="dxa"/>
            <w:vAlign w:val="center"/>
          </w:tcPr>
          <w:p w14:paraId="5E31D197" w14:textId="7691F6EC" w:rsidR="0086443A" w:rsidRPr="0086443A" w:rsidRDefault="0086443A" w:rsidP="0086443A">
            <w:r w:rsidRPr="0086443A">
              <w:t>Все</w:t>
            </w:r>
          </w:p>
        </w:tc>
      </w:tr>
      <w:tr w:rsidR="0086443A" w14:paraId="7EE4FFC3" w14:textId="77777777" w:rsidTr="007B58A5">
        <w:tc>
          <w:tcPr>
            <w:tcW w:w="1869" w:type="dxa"/>
            <w:vAlign w:val="center"/>
          </w:tcPr>
          <w:p w14:paraId="6A903B4B" w14:textId="58BAA35C" w:rsidR="0086443A" w:rsidRPr="0086443A" w:rsidRDefault="0086443A" w:rsidP="0086443A">
            <w:r w:rsidRPr="0086443A">
              <w:t>15</w:t>
            </w:r>
          </w:p>
        </w:tc>
        <w:tc>
          <w:tcPr>
            <w:tcW w:w="1869" w:type="dxa"/>
            <w:vAlign w:val="center"/>
          </w:tcPr>
          <w:p w14:paraId="3A3FA2B5" w14:textId="0B19E25B" w:rsidR="0086443A" w:rsidRPr="0086443A" w:rsidRDefault="0086443A" w:rsidP="0086443A">
            <w:r w:rsidRPr="0086443A">
              <w:t>GET</w:t>
            </w:r>
          </w:p>
        </w:tc>
        <w:tc>
          <w:tcPr>
            <w:tcW w:w="1869" w:type="dxa"/>
            <w:vAlign w:val="center"/>
          </w:tcPr>
          <w:p w14:paraId="3651DA43" w14:textId="7B0D800B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/Equipment/{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7D2F1461" w14:textId="4FF60EAC" w:rsidR="0086443A" w:rsidRPr="0086443A" w:rsidRDefault="0086443A" w:rsidP="0086443A">
            <w:r w:rsidRPr="0086443A">
              <w:t>Получить оборудование по ID</w:t>
            </w:r>
          </w:p>
        </w:tc>
        <w:tc>
          <w:tcPr>
            <w:tcW w:w="1869" w:type="dxa"/>
            <w:vAlign w:val="center"/>
          </w:tcPr>
          <w:p w14:paraId="122DB77D" w14:textId="2D9DACE2" w:rsidR="0086443A" w:rsidRPr="0086443A" w:rsidRDefault="0086443A" w:rsidP="0086443A">
            <w:r w:rsidRPr="0086443A">
              <w:t>Все</w:t>
            </w:r>
          </w:p>
        </w:tc>
      </w:tr>
      <w:tr w:rsidR="0086443A" w14:paraId="66122B40" w14:textId="77777777" w:rsidTr="007B58A5">
        <w:tc>
          <w:tcPr>
            <w:tcW w:w="1869" w:type="dxa"/>
            <w:vAlign w:val="center"/>
          </w:tcPr>
          <w:p w14:paraId="3234D560" w14:textId="14FE301F" w:rsidR="0086443A" w:rsidRPr="0086443A" w:rsidRDefault="0086443A" w:rsidP="0086443A">
            <w:r w:rsidRPr="0086443A">
              <w:lastRenderedPageBreak/>
              <w:t>16</w:t>
            </w:r>
          </w:p>
        </w:tc>
        <w:tc>
          <w:tcPr>
            <w:tcW w:w="1869" w:type="dxa"/>
            <w:vAlign w:val="center"/>
          </w:tcPr>
          <w:p w14:paraId="2FEA8F54" w14:textId="7688DCD1" w:rsidR="0086443A" w:rsidRPr="0086443A" w:rsidRDefault="0086443A" w:rsidP="0086443A">
            <w:r w:rsidRPr="0086443A">
              <w:t>POST</w:t>
            </w:r>
          </w:p>
        </w:tc>
        <w:tc>
          <w:tcPr>
            <w:tcW w:w="1869" w:type="dxa"/>
            <w:vAlign w:val="center"/>
          </w:tcPr>
          <w:p w14:paraId="54895FFB" w14:textId="7B8C29AB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/Equipment</w:t>
            </w:r>
          </w:p>
        </w:tc>
        <w:tc>
          <w:tcPr>
            <w:tcW w:w="1869" w:type="dxa"/>
            <w:vAlign w:val="center"/>
          </w:tcPr>
          <w:p w14:paraId="3534118D" w14:textId="4B278D1E" w:rsidR="0086443A" w:rsidRPr="0086443A" w:rsidRDefault="0086443A" w:rsidP="0086443A">
            <w:r w:rsidRPr="0086443A">
              <w:t>Создать оборудование</w:t>
            </w:r>
          </w:p>
        </w:tc>
        <w:tc>
          <w:tcPr>
            <w:tcW w:w="1869" w:type="dxa"/>
            <w:vAlign w:val="center"/>
          </w:tcPr>
          <w:p w14:paraId="2992213F" w14:textId="475D8573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46B7EEB7" w14:textId="77777777" w:rsidTr="007B58A5">
        <w:tc>
          <w:tcPr>
            <w:tcW w:w="1869" w:type="dxa"/>
            <w:vAlign w:val="center"/>
          </w:tcPr>
          <w:p w14:paraId="62122D62" w14:textId="69D5668A" w:rsidR="0086443A" w:rsidRPr="0086443A" w:rsidRDefault="0086443A" w:rsidP="0086443A">
            <w:r w:rsidRPr="0086443A">
              <w:t>17</w:t>
            </w:r>
          </w:p>
        </w:tc>
        <w:tc>
          <w:tcPr>
            <w:tcW w:w="1869" w:type="dxa"/>
            <w:vAlign w:val="center"/>
          </w:tcPr>
          <w:p w14:paraId="6E640175" w14:textId="3ACBAD33" w:rsidR="0086443A" w:rsidRPr="0086443A" w:rsidRDefault="0086443A" w:rsidP="0086443A">
            <w:r w:rsidRPr="0086443A">
              <w:t>PUT</w:t>
            </w:r>
          </w:p>
        </w:tc>
        <w:tc>
          <w:tcPr>
            <w:tcW w:w="1869" w:type="dxa"/>
            <w:vAlign w:val="center"/>
          </w:tcPr>
          <w:p w14:paraId="0D98E52F" w14:textId="32C05B0A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/Equipment/{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3D9D0355" w14:textId="18715C7C" w:rsidR="0086443A" w:rsidRPr="0086443A" w:rsidRDefault="0086443A" w:rsidP="0086443A">
            <w:r w:rsidRPr="0086443A">
              <w:t>Обновить оборудование</w:t>
            </w:r>
          </w:p>
        </w:tc>
        <w:tc>
          <w:tcPr>
            <w:tcW w:w="1869" w:type="dxa"/>
            <w:vAlign w:val="center"/>
          </w:tcPr>
          <w:p w14:paraId="4B95A3C1" w14:textId="4FF5D052" w:rsidR="0086443A" w:rsidRPr="0086443A" w:rsidRDefault="0086443A" w:rsidP="0086443A">
            <w:proofErr w:type="spellStart"/>
            <w:r w:rsidRPr="0086443A">
              <w:t>Admin</w:t>
            </w:r>
            <w:proofErr w:type="spellEnd"/>
            <w:r w:rsidRPr="0086443A">
              <w:t xml:space="preserve">, </w:t>
            </w:r>
            <w:proofErr w:type="spellStart"/>
            <w:r w:rsidRPr="0086443A">
              <w:t>Operator</w:t>
            </w:r>
            <w:proofErr w:type="spellEnd"/>
          </w:p>
        </w:tc>
      </w:tr>
      <w:tr w:rsidR="0086443A" w14:paraId="12B13EAD" w14:textId="77777777" w:rsidTr="007B58A5">
        <w:tc>
          <w:tcPr>
            <w:tcW w:w="1869" w:type="dxa"/>
            <w:vAlign w:val="center"/>
          </w:tcPr>
          <w:p w14:paraId="194DC6E3" w14:textId="2445BA60" w:rsidR="0086443A" w:rsidRPr="0086443A" w:rsidRDefault="0086443A" w:rsidP="0086443A">
            <w:r w:rsidRPr="0086443A">
              <w:t>18</w:t>
            </w:r>
          </w:p>
        </w:tc>
        <w:tc>
          <w:tcPr>
            <w:tcW w:w="1869" w:type="dxa"/>
            <w:vAlign w:val="center"/>
          </w:tcPr>
          <w:p w14:paraId="57D3B53A" w14:textId="220BAD86" w:rsidR="0086443A" w:rsidRPr="0086443A" w:rsidRDefault="0086443A" w:rsidP="0086443A">
            <w:r w:rsidRPr="0086443A">
              <w:t>DELETE</w:t>
            </w:r>
          </w:p>
        </w:tc>
        <w:tc>
          <w:tcPr>
            <w:tcW w:w="1869" w:type="dxa"/>
            <w:vAlign w:val="center"/>
          </w:tcPr>
          <w:p w14:paraId="6FDC45D6" w14:textId="350CAD72" w:rsidR="0086443A" w:rsidRPr="0086443A" w:rsidRDefault="0086443A" w:rsidP="0086443A">
            <w:r w:rsidRPr="0086443A">
              <w:t>/</w:t>
            </w:r>
            <w:proofErr w:type="spellStart"/>
            <w:r w:rsidRPr="0086443A">
              <w:t>api</w:t>
            </w:r>
            <w:proofErr w:type="spellEnd"/>
            <w:r w:rsidRPr="0086443A">
              <w:t>/Equipment/{</w:t>
            </w:r>
            <w:proofErr w:type="spellStart"/>
            <w:r w:rsidRPr="0086443A">
              <w:t>id</w:t>
            </w:r>
            <w:proofErr w:type="spellEnd"/>
            <w:r w:rsidRPr="0086443A">
              <w:t>}</w:t>
            </w:r>
          </w:p>
        </w:tc>
        <w:tc>
          <w:tcPr>
            <w:tcW w:w="1869" w:type="dxa"/>
            <w:vAlign w:val="center"/>
          </w:tcPr>
          <w:p w14:paraId="707025CA" w14:textId="4266B7FE" w:rsidR="0086443A" w:rsidRPr="0086443A" w:rsidRDefault="0086443A" w:rsidP="0086443A">
            <w:r w:rsidRPr="0086443A">
              <w:t>Удалить оборудование</w:t>
            </w:r>
          </w:p>
        </w:tc>
        <w:tc>
          <w:tcPr>
            <w:tcW w:w="1869" w:type="dxa"/>
            <w:vAlign w:val="center"/>
          </w:tcPr>
          <w:p w14:paraId="1966AAC0" w14:textId="79AD7358" w:rsidR="0086443A" w:rsidRPr="0086443A" w:rsidRDefault="0086443A" w:rsidP="0086443A">
            <w:proofErr w:type="spellStart"/>
            <w:r w:rsidRPr="0086443A">
              <w:t>Admin</w:t>
            </w:r>
            <w:proofErr w:type="spellEnd"/>
          </w:p>
        </w:tc>
      </w:tr>
    </w:tbl>
    <w:p w14:paraId="5ABB35DC" w14:textId="77777777" w:rsidR="00B85824" w:rsidRDefault="00B85824" w:rsidP="0013746D">
      <w:pPr>
        <w:pStyle w:val="a4"/>
        <w:spacing w:before="0" w:beforeAutospacing="0" w:after="0" w:afterAutospacing="0" w:line="360" w:lineRule="auto"/>
        <w:ind w:left="-567"/>
        <w:rPr>
          <w:b/>
          <w:bCs/>
          <w:sz w:val="28"/>
          <w:szCs w:val="28"/>
        </w:rPr>
      </w:pPr>
    </w:p>
    <w:p w14:paraId="320A8ADD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Пример взаимодействия клиента с API представлен в Листинге 6.</w:t>
      </w:r>
    </w:p>
    <w:p w14:paraId="597DFFD3" w14:textId="77777777" w:rsid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Листинг 6 </w:t>
      </w:r>
      <w:r w:rsidRPr="0086443A">
        <w:rPr>
          <w:sz w:val="28"/>
          <w:szCs w:val="28"/>
        </w:rPr>
        <w:t>– Пример вызова API из клиентского приложения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9345"/>
      </w:tblGrid>
      <w:tr w:rsidR="0086443A" w:rsidRPr="0086443A" w14:paraId="030BC39F" w14:textId="77777777" w:rsidTr="0086443A">
        <w:tc>
          <w:tcPr>
            <w:tcW w:w="9345" w:type="dxa"/>
          </w:tcPr>
          <w:p w14:paraId="53C641CF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// </w:t>
            </w:r>
            <w:r w:rsidRPr="0086443A">
              <w:t>В</w:t>
            </w:r>
            <w:r w:rsidRPr="0086443A">
              <w:rPr>
                <w:lang w:val="en-US"/>
              </w:rPr>
              <w:t xml:space="preserve"> </w:t>
            </w:r>
            <w:proofErr w:type="spellStart"/>
            <w:r w:rsidRPr="0086443A">
              <w:rPr>
                <w:lang w:val="en-US"/>
              </w:rPr>
              <w:t>ApiService.cs</w:t>
            </w:r>
            <w:proofErr w:type="spellEnd"/>
          </w:p>
          <w:p w14:paraId="77D78780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public async Task&lt;List&lt;Equipment&gt;&gt; </w:t>
            </w:r>
            <w:proofErr w:type="spellStart"/>
            <w:proofErr w:type="gramStart"/>
            <w:r w:rsidRPr="0086443A">
              <w:rPr>
                <w:lang w:val="en-US"/>
              </w:rPr>
              <w:t>GetEquipmentAsync</w:t>
            </w:r>
            <w:proofErr w:type="spellEnd"/>
            <w:r w:rsidRPr="0086443A">
              <w:rPr>
                <w:lang w:val="en-US"/>
              </w:rPr>
              <w:t>(</w:t>
            </w:r>
            <w:proofErr w:type="gramEnd"/>
            <w:r w:rsidRPr="0086443A">
              <w:rPr>
                <w:lang w:val="en-US"/>
              </w:rPr>
              <w:t xml:space="preserve">int? </w:t>
            </w:r>
            <w:proofErr w:type="spellStart"/>
            <w:r w:rsidRPr="0086443A">
              <w:rPr>
                <w:lang w:val="en-US"/>
              </w:rPr>
              <w:t>classroomId</w:t>
            </w:r>
            <w:proofErr w:type="spellEnd"/>
            <w:r w:rsidRPr="0086443A">
              <w:rPr>
                <w:lang w:val="en-US"/>
              </w:rPr>
              <w:t xml:space="preserve"> = null)</w:t>
            </w:r>
          </w:p>
          <w:p w14:paraId="22762985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>{</w:t>
            </w:r>
          </w:p>
          <w:p w14:paraId="2A239C13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var </w:t>
            </w:r>
            <w:proofErr w:type="spellStart"/>
            <w:r w:rsidRPr="0086443A">
              <w:rPr>
                <w:lang w:val="en-US"/>
              </w:rPr>
              <w:t>url</w:t>
            </w:r>
            <w:proofErr w:type="spellEnd"/>
            <w:r w:rsidRPr="0086443A">
              <w:rPr>
                <w:lang w:val="en-US"/>
              </w:rPr>
              <w:t xml:space="preserve"> = "Equipment?";</w:t>
            </w:r>
          </w:p>
          <w:p w14:paraId="332746B1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if (</w:t>
            </w:r>
            <w:proofErr w:type="spellStart"/>
            <w:r w:rsidRPr="0086443A">
              <w:rPr>
                <w:lang w:val="en-US"/>
              </w:rPr>
              <w:t>classroomId.HasValue</w:t>
            </w:r>
            <w:proofErr w:type="spellEnd"/>
            <w:r w:rsidRPr="0086443A">
              <w:rPr>
                <w:lang w:val="en-US"/>
              </w:rPr>
              <w:t xml:space="preserve">) </w:t>
            </w:r>
            <w:proofErr w:type="spellStart"/>
            <w:r w:rsidRPr="0086443A">
              <w:rPr>
                <w:lang w:val="en-US"/>
              </w:rPr>
              <w:t>url</w:t>
            </w:r>
            <w:proofErr w:type="spellEnd"/>
            <w:r w:rsidRPr="0086443A">
              <w:rPr>
                <w:lang w:val="en-US"/>
              </w:rPr>
              <w:t xml:space="preserve"> += $"</w:t>
            </w:r>
            <w:proofErr w:type="spellStart"/>
            <w:r w:rsidRPr="0086443A">
              <w:rPr>
                <w:lang w:val="en-US"/>
              </w:rPr>
              <w:t>classroomId</w:t>
            </w:r>
            <w:proofErr w:type="spellEnd"/>
            <w:proofErr w:type="gramStart"/>
            <w:r w:rsidRPr="0086443A">
              <w:rPr>
                <w:lang w:val="en-US"/>
              </w:rPr>
              <w:t>={</w:t>
            </w:r>
            <w:proofErr w:type="spellStart"/>
            <w:proofErr w:type="gramEnd"/>
            <w:r w:rsidRPr="0086443A">
              <w:rPr>
                <w:lang w:val="en-US"/>
              </w:rPr>
              <w:t>classroomId.Value</w:t>
            </w:r>
            <w:proofErr w:type="spellEnd"/>
            <w:r w:rsidRPr="0086443A">
              <w:rPr>
                <w:lang w:val="en-US"/>
              </w:rPr>
              <w:t>}";</w:t>
            </w:r>
          </w:p>
          <w:p w14:paraId="04CFBA36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return await </w:t>
            </w:r>
            <w:proofErr w:type="spellStart"/>
            <w:r w:rsidRPr="0086443A">
              <w:rPr>
                <w:lang w:val="en-US"/>
              </w:rPr>
              <w:t>GetAsync</w:t>
            </w:r>
            <w:proofErr w:type="spellEnd"/>
            <w:r w:rsidRPr="0086443A">
              <w:rPr>
                <w:lang w:val="en-US"/>
              </w:rPr>
              <w:t>&lt;List&lt;Equipment&gt;&gt;(</w:t>
            </w:r>
            <w:proofErr w:type="spellStart"/>
            <w:r w:rsidRPr="0086443A">
              <w:rPr>
                <w:lang w:val="en-US"/>
              </w:rPr>
              <w:t>url</w:t>
            </w:r>
            <w:proofErr w:type="spellEnd"/>
            <w:r w:rsidRPr="0086443A">
              <w:rPr>
                <w:lang w:val="en-US"/>
              </w:rPr>
              <w:t>);</w:t>
            </w:r>
          </w:p>
          <w:p w14:paraId="30276F27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>}</w:t>
            </w:r>
          </w:p>
          <w:p w14:paraId="73DFF438" w14:textId="77777777" w:rsidR="0086443A" w:rsidRPr="0086443A" w:rsidRDefault="0086443A" w:rsidP="0086443A">
            <w:pPr>
              <w:rPr>
                <w:lang w:val="en-US"/>
              </w:rPr>
            </w:pPr>
          </w:p>
          <w:p w14:paraId="71A90C5D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// </w:t>
            </w:r>
            <w:r w:rsidRPr="0086443A">
              <w:t>В</w:t>
            </w:r>
            <w:r w:rsidRPr="0086443A">
              <w:rPr>
                <w:lang w:val="en-US"/>
              </w:rPr>
              <w:t xml:space="preserve"> </w:t>
            </w:r>
            <w:proofErr w:type="spellStart"/>
            <w:r w:rsidRPr="0086443A">
              <w:rPr>
                <w:lang w:val="en-US"/>
              </w:rPr>
              <w:t>EquipmentViewModel.cs</w:t>
            </w:r>
            <w:proofErr w:type="spellEnd"/>
          </w:p>
          <w:p w14:paraId="7D4C4E15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private async Task </w:t>
            </w:r>
            <w:proofErr w:type="spellStart"/>
            <w:proofErr w:type="gramStart"/>
            <w:r w:rsidRPr="0086443A">
              <w:rPr>
                <w:lang w:val="en-US"/>
              </w:rPr>
              <w:t>LoadEquipmentAsync</w:t>
            </w:r>
            <w:proofErr w:type="spellEnd"/>
            <w:r w:rsidRPr="0086443A">
              <w:rPr>
                <w:lang w:val="en-US"/>
              </w:rPr>
              <w:t>(</w:t>
            </w:r>
            <w:proofErr w:type="gramEnd"/>
            <w:r w:rsidRPr="0086443A">
              <w:rPr>
                <w:lang w:val="en-US"/>
              </w:rPr>
              <w:t xml:space="preserve">int </w:t>
            </w:r>
            <w:proofErr w:type="spellStart"/>
            <w:r w:rsidRPr="0086443A">
              <w:rPr>
                <w:lang w:val="en-US"/>
              </w:rPr>
              <w:t>classroomId</w:t>
            </w:r>
            <w:proofErr w:type="spellEnd"/>
            <w:r w:rsidRPr="0086443A">
              <w:rPr>
                <w:lang w:val="en-US"/>
              </w:rPr>
              <w:t>)</w:t>
            </w:r>
          </w:p>
          <w:p w14:paraId="735C7708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>{</w:t>
            </w:r>
          </w:p>
          <w:p w14:paraId="3D4F7467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var equipment = await _</w:t>
            </w:r>
            <w:proofErr w:type="spellStart"/>
            <w:proofErr w:type="gramStart"/>
            <w:r w:rsidRPr="0086443A">
              <w:rPr>
                <w:lang w:val="en-US"/>
              </w:rPr>
              <w:t>api.GetEquipmentAsync</w:t>
            </w:r>
            <w:proofErr w:type="spellEnd"/>
            <w:proofErr w:type="gramEnd"/>
            <w:r w:rsidRPr="0086443A">
              <w:rPr>
                <w:lang w:val="en-US"/>
              </w:rPr>
              <w:t>(</w:t>
            </w:r>
            <w:proofErr w:type="spellStart"/>
            <w:r w:rsidRPr="0086443A">
              <w:rPr>
                <w:lang w:val="en-US"/>
              </w:rPr>
              <w:t>classroomId</w:t>
            </w:r>
            <w:proofErr w:type="spellEnd"/>
            <w:r w:rsidRPr="0086443A">
              <w:rPr>
                <w:lang w:val="en-US"/>
              </w:rPr>
              <w:t>);</w:t>
            </w:r>
          </w:p>
          <w:p w14:paraId="2C316F0F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</w:t>
            </w:r>
            <w:proofErr w:type="spellStart"/>
            <w:r w:rsidRPr="0086443A">
              <w:rPr>
                <w:lang w:val="en-US"/>
              </w:rPr>
              <w:t>Equipment.Clear</w:t>
            </w:r>
            <w:proofErr w:type="spellEnd"/>
            <w:r w:rsidRPr="0086443A">
              <w:rPr>
                <w:lang w:val="en-US"/>
              </w:rPr>
              <w:t>();</w:t>
            </w:r>
          </w:p>
          <w:p w14:paraId="7F7E4B8B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foreach (var e in equipment)</w:t>
            </w:r>
          </w:p>
          <w:p w14:paraId="2B24FD12" w14:textId="77777777" w:rsidR="0086443A" w:rsidRPr="0086443A" w:rsidRDefault="0086443A" w:rsidP="0086443A">
            <w:r w:rsidRPr="0086443A">
              <w:rPr>
                <w:lang w:val="en-US"/>
              </w:rPr>
              <w:t xml:space="preserve">        </w:t>
            </w:r>
            <w:proofErr w:type="spellStart"/>
            <w:r w:rsidRPr="0086443A">
              <w:t>Equipment.Add</w:t>
            </w:r>
            <w:proofErr w:type="spellEnd"/>
            <w:r w:rsidRPr="0086443A">
              <w:t>(e);</w:t>
            </w:r>
          </w:p>
          <w:p w14:paraId="44C2DFAD" w14:textId="450D72D5" w:rsidR="0086443A" w:rsidRPr="0086443A" w:rsidRDefault="0086443A" w:rsidP="0086443A">
            <w:r w:rsidRPr="0086443A">
              <w:t>}</w:t>
            </w:r>
          </w:p>
        </w:tc>
      </w:tr>
    </w:tbl>
    <w:p w14:paraId="0B5458A4" w14:textId="77777777" w:rsidR="0086443A" w:rsidRPr="007A7A80" w:rsidRDefault="0086443A" w:rsidP="007A7A80">
      <w:pPr>
        <w:pStyle w:val="1"/>
        <w:rPr>
          <w:rFonts w:ascii="Times New Roman" w:hAnsi="Times New Roman" w:cs="Times New Roman"/>
        </w:rPr>
      </w:pPr>
      <w:bookmarkStart w:id="10" w:name="_Toc237617282"/>
      <w:r w:rsidRPr="007A7A80">
        <w:rPr>
          <w:rFonts w:ascii="Times New Roman" w:hAnsi="Times New Roman" w:cs="Times New Roman"/>
        </w:rPr>
        <w:t>4.7. Отладка программных модулей</w:t>
      </w:r>
      <w:bookmarkEnd w:id="10"/>
    </w:p>
    <w:p w14:paraId="3DD931A4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Отладка проводилась с использованием встроенных средств </w:t>
      </w:r>
      <w:r w:rsidRPr="0086443A">
        <w:rPr>
          <w:b/>
          <w:bCs/>
          <w:sz w:val="28"/>
          <w:szCs w:val="28"/>
        </w:rPr>
        <w:t>Visual Studio 2022</w:t>
      </w:r>
      <w:r w:rsidRPr="0086443A">
        <w:rPr>
          <w:sz w:val="28"/>
          <w:szCs w:val="28"/>
        </w:rPr>
        <w:t>, а также инструментов тестирования HTTP-запросов (</w:t>
      </w:r>
      <w:proofErr w:type="spellStart"/>
      <w:r w:rsidRPr="0086443A">
        <w:rPr>
          <w:b/>
          <w:bCs/>
          <w:sz w:val="28"/>
          <w:szCs w:val="28"/>
        </w:rPr>
        <w:t>Postman</w:t>
      </w:r>
      <w:proofErr w:type="spellEnd"/>
      <w:r w:rsidRPr="0086443A">
        <w:rPr>
          <w:sz w:val="28"/>
          <w:szCs w:val="28"/>
        </w:rPr>
        <w:t>).</w:t>
      </w:r>
    </w:p>
    <w:p w14:paraId="505244E8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>Основные этапы отладки:</w:t>
      </w:r>
    </w:p>
    <w:p w14:paraId="7F2A5A6F" w14:textId="77777777" w:rsidR="0086443A" w:rsidRPr="0086443A" w:rsidRDefault="0086443A" w:rsidP="0086443A">
      <w:pPr>
        <w:pStyle w:val="a4"/>
        <w:numPr>
          <w:ilvl w:val="0"/>
          <w:numId w:val="6"/>
        </w:numPr>
        <w:spacing w:after="0"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Отладка серверной части:</w:t>
      </w:r>
    </w:p>
    <w:p w14:paraId="16DC5295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Проверка корректности маршрутов и ответов</w:t>
      </w:r>
    </w:p>
    <w:p w14:paraId="1D58D428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Проверка работы аутентификации (JWT)</w:t>
      </w:r>
    </w:p>
    <w:p w14:paraId="73CFB495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Валидация входных данных</w:t>
      </w:r>
    </w:p>
    <w:p w14:paraId="024F9EDC" w14:textId="77777777" w:rsidR="0086443A" w:rsidRPr="0086443A" w:rsidRDefault="0086443A" w:rsidP="0086443A">
      <w:pPr>
        <w:pStyle w:val="a4"/>
        <w:numPr>
          <w:ilvl w:val="0"/>
          <w:numId w:val="6"/>
        </w:numPr>
        <w:spacing w:after="0"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Отладка клиентской части:</w:t>
      </w:r>
    </w:p>
    <w:p w14:paraId="438E1299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Правильность формирования запросов</w:t>
      </w:r>
    </w:p>
    <w:p w14:paraId="3C6C45A9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Обработка ответов сервера</w:t>
      </w:r>
    </w:p>
    <w:p w14:paraId="20B93937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lastRenderedPageBreak/>
        <w:t>Корректность отображения данных в интерфейсе</w:t>
      </w:r>
    </w:p>
    <w:p w14:paraId="7CD4BE21" w14:textId="77777777" w:rsidR="0086443A" w:rsidRPr="0086443A" w:rsidRDefault="0086443A" w:rsidP="0086443A">
      <w:pPr>
        <w:pStyle w:val="a4"/>
        <w:numPr>
          <w:ilvl w:val="0"/>
          <w:numId w:val="6"/>
        </w:numPr>
        <w:spacing w:after="0"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Отладка интеграции:</w:t>
      </w:r>
    </w:p>
    <w:p w14:paraId="088EFF50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Проверка передачи данных между клиентом и сервером</w:t>
      </w:r>
    </w:p>
    <w:p w14:paraId="70E55555" w14:textId="77777777" w:rsidR="0086443A" w:rsidRPr="0086443A" w:rsidRDefault="0086443A" w:rsidP="0086443A">
      <w:pPr>
        <w:pStyle w:val="a4"/>
        <w:numPr>
          <w:ilvl w:val="1"/>
          <w:numId w:val="6"/>
        </w:numPr>
        <w:spacing w:line="360" w:lineRule="auto"/>
        <w:rPr>
          <w:sz w:val="28"/>
          <w:szCs w:val="28"/>
        </w:rPr>
      </w:pPr>
      <w:r w:rsidRPr="0086443A">
        <w:rPr>
          <w:sz w:val="28"/>
          <w:szCs w:val="28"/>
        </w:rPr>
        <w:t>Проверка обработки ошибок</w:t>
      </w:r>
    </w:p>
    <w:p w14:paraId="2907A3B4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Выявленные и устранённые ошибки (Таблица 10):</w:t>
      </w:r>
    </w:p>
    <w:p w14:paraId="251FF3C1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10 </w:t>
      </w:r>
      <w:r w:rsidRPr="0086443A">
        <w:rPr>
          <w:sz w:val="28"/>
          <w:szCs w:val="28"/>
        </w:rPr>
        <w:t>– Выявленные ошибки и их устранение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6443A" w14:paraId="4933B842" w14:textId="77777777" w:rsidTr="004D1212">
        <w:tc>
          <w:tcPr>
            <w:tcW w:w="3115" w:type="dxa"/>
            <w:vAlign w:val="center"/>
          </w:tcPr>
          <w:p w14:paraId="0543B236" w14:textId="61CA36A3" w:rsidR="0086443A" w:rsidRPr="0086443A" w:rsidRDefault="0086443A" w:rsidP="0086443A">
            <w:r w:rsidRPr="0086443A">
              <w:t>№</w:t>
            </w:r>
          </w:p>
        </w:tc>
        <w:tc>
          <w:tcPr>
            <w:tcW w:w="3115" w:type="dxa"/>
            <w:vAlign w:val="center"/>
          </w:tcPr>
          <w:p w14:paraId="11186656" w14:textId="259EEBB9" w:rsidR="0086443A" w:rsidRPr="0086443A" w:rsidRDefault="0086443A" w:rsidP="0086443A">
            <w:r w:rsidRPr="0086443A">
              <w:t>Ошибка</w:t>
            </w:r>
          </w:p>
        </w:tc>
        <w:tc>
          <w:tcPr>
            <w:tcW w:w="3115" w:type="dxa"/>
            <w:vAlign w:val="center"/>
          </w:tcPr>
          <w:p w14:paraId="701AA4DD" w14:textId="5CC5F03F" w:rsidR="0086443A" w:rsidRPr="0086443A" w:rsidRDefault="0086443A" w:rsidP="0086443A">
            <w:r w:rsidRPr="0086443A">
              <w:t>Решение</w:t>
            </w:r>
          </w:p>
        </w:tc>
      </w:tr>
      <w:tr w:rsidR="0086443A" w14:paraId="74DA1929" w14:textId="77777777" w:rsidTr="004D1212">
        <w:tc>
          <w:tcPr>
            <w:tcW w:w="3115" w:type="dxa"/>
            <w:vAlign w:val="center"/>
          </w:tcPr>
          <w:p w14:paraId="60308D1F" w14:textId="309E8B23" w:rsidR="0086443A" w:rsidRPr="0086443A" w:rsidRDefault="0086443A" w:rsidP="0086443A">
            <w:r w:rsidRPr="0086443A">
              <w:t>1</w:t>
            </w:r>
          </w:p>
        </w:tc>
        <w:tc>
          <w:tcPr>
            <w:tcW w:w="3115" w:type="dxa"/>
            <w:vAlign w:val="center"/>
          </w:tcPr>
          <w:p w14:paraId="41A2D39A" w14:textId="4D4C86EB" w:rsidR="0086443A" w:rsidRPr="0086443A" w:rsidRDefault="0086443A" w:rsidP="0086443A">
            <w:r w:rsidRPr="0086443A">
              <w:t>Циклические ссылки при сериализации JSON</w:t>
            </w:r>
          </w:p>
        </w:tc>
        <w:tc>
          <w:tcPr>
            <w:tcW w:w="3115" w:type="dxa"/>
            <w:vAlign w:val="center"/>
          </w:tcPr>
          <w:p w14:paraId="1E9C7FA8" w14:textId="0BE0D0F9" w:rsidR="0086443A" w:rsidRPr="0086443A" w:rsidRDefault="0086443A" w:rsidP="0086443A">
            <w:r w:rsidRPr="0086443A">
              <w:t>Проецирование данных на DTO</w:t>
            </w:r>
          </w:p>
        </w:tc>
      </w:tr>
      <w:tr w:rsidR="0086443A" w14:paraId="08D6E53C" w14:textId="77777777" w:rsidTr="004D1212">
        <w:tc>
          <w:tcPr>
            <w:tcW w:w="3115" w:type="dxa"/>
            <w:vAlign w:val="center"/>
          </w:tcPr>
          <w:p w14:paraId="6E041E85" w14:textId="4ABD8DA3" w:rsidR="0086443A" w:rsidRPr="0086443A" w:rsidRDefault="0086443A" w:rsidP="0086443A">
            <w:r w:rsidRPr="0086443A">
              <w:t>2</w:t>
            </w:r>
          </w:p>
        </w:tc>
        <w:tc>
          <w:tcPr>
            <w:tcW w:w="3115" w:type="dxa"/>
            <w:vAlign w:val="center"/>
          </w:tcPr>
          <w:p w14:paraId="2F13D26C" w14:textId="64EF945C" w:rsidR="0086443A" w:rsidRPr="0086443A" w:rsidRDefault="0086443A" w:rsidP="0086443A">
            <w:r w:rsidRPr="0086443A">
              <w:t>Неправильная обработка статусов HTTP 401/403</w:t>
            </w:r>
          </w:p>
        </w:tc>
        <w:tc>
          <w:tcPr>
            <w:tcW w:w="3115" w:type="dxa"/>
            <w:vAlign w:val="center"/>
          </w:tcPr>
          <w:p w14:paraId="267C47B0" w14:textId="561B67B6" w:rsidR="0086443A" w:rsidRPr="0086443A" w:rsidRDefault="0086443A" w:rsidP="0086443A">
            <w:r w:rsidRPr="0086443A">
              <w:t>Добавлена централизованная обработка ошибок</w:t>
            </w:r>
          </w:p>
        </w:tc>
      </w:tr>
      <w:tr w:rsidR="0086443A" w14:paraId="18A917D1" w14:textId="77777777" w:rsidTr="004D1212">
        <w:tc>
          <w:tcPr>
            <w:tcW w:w="3115" w:type="dxa"/>
            <w:vAlign w:val="center"/>
          </w:tcPr>
          <w:p w14:paraId="3724EE69" w14:textId="7466863C" w:rsidR="0086443A" w:rsidRPr="0086443A" w:rsidRDefault="0086443A" w:rsidP="0086443A">
            <w:r w:rsidRPr="0086443A">
              <w:t>3</w:t>
            </w:r>
          </w:p>
        </w:tc>
        <w:tc>
          <w:tcPr>
            <w:tcW w:w="3115" w:type="dxa"/>
            <w:vAlign w:val="center"/>
          </w:tcPr>
          <w:p w14:paraId="1EDB1427" w14:textId="1C3892D3" w:rsidR="0086443A" w:rsidRPr="0086443A" w:rsidRDefault="0086443A" w:rsidP="0086443A">
            <w:r w:rsidRPr="0086443A">
              <w:t>Зависание интерфейса при загрузке данных</w:t>
            </w:r>
          </w:p>
        </w:tc>
        <w:tc>
          <w:tcPr>
            <w:tcW w:w="3115" w:type="dxa"/>
            <w:vAlign w:val="center"/>
          </w:tcPr>
          <w:p w14:paraId="55A0E61F" w14:textId="41657933" w:rsidR="0086443A" w:rsidRPr="0086443A" w:rsidRDefault="0086443A" w:rsidP="0086443A">
            <w:r w:rsidRPr="0086443A">
              <w:t>Перевод всех операций на асинхронные методы</w:t>
            </w:r>
          </w:p>
        </w:tc>
      </w:tr>
      <w:tr w:rsidR="0086443A" w14:paraId="1AB5C4B2" w14:textId="77777777" w:rsidTr="004D1212">
        <w:tc>
          <w:tcPr>
            <w:tcW w:w="3115" w:type="dxa"/>
            <w:vAlign w:val="center"/>
          </w:tcPr>
          <w:p w14:paraId="2A037DA0" w14:textId="6CE77D7B" w:rsidR="0086443A" w:rsidRPr="0086443A" w:rsidRDefault="0086443A" w:rsidP="0086443A">
            <w:r w:rsidRPr="0086443A">
              <w:t>4</w:t>
            </w:r>
          </w:p>
        </w:tc>
        <w:tc>
          <w:tcPr>
            <w:tcW w:w="3115" w:type="dxa"/>
            <w:vAlign w:val="center"/>
          </w:tcPr>
          <w:p w14:paraId="62F72EA7" w14:textId="07C5BD5D" w:rsidR="0086443A" w:rsidRPr="0086443A" w:rsidRDefault="0086443A" w:rsidP="0086443A">
            <w:r w:rsidRPr="0086443A">
              <w:t>Ошибка подключения к БД при первом запуске</w:t>
            </w:r>
          </w:p>
        </w:tc>
        <w:tc>
          <w:tcPr>
            <w:tcW w:w="3115" w:type="dxa"/>
            <w:vAlign w:val="center"/>
          </w:tcPr>
          <w:p w14:paraId="3FC59A1B" w14:textId="47FE5EFE" w:rsidR="0086443A" w:rsidRPr="0086443A" w:rsidRDefault="0086443A" w:rsidP="0086443A">
            <w:r w:rsidRPr="0086443A">
              <w:t>Добавлена автоматическая инициализация БД</w:t>
            </w:r>
          </w:p>
        </w:tc>
      </w:tr>
      <w:tr w:rsidR="0086443A" w14:paraId="63584EDD" w14:textId="77777777" w:rsidTr="004D1212">
        <w:tc>
          <w:tcPr>
            <w:tcW w:w="3115" w:type="dxa"/>
            <w:vAlign w:val="center"/>
          </w:tcPr>
          <w:p w14:paraId="4A478DB2" w14:textId="048F17AF" w:rsidR="0086443A" w:rsidRPr="0086443A" w:rsidRDefault="0086443A" w:rsidP="0086443A">
            <w:r w:rsidRPr="0086443A">
              <w:t>5</w:t>
            </w:r>
          </w:p>
        </w:tc>
        <w:tc>
          <w:tcPr>
            <w:tcW w:w="3115" w:type="dxa"/>
            <w:vAlign w:val="center"/>
          </w:tcPr>
          <w:p w14:paraId="3613C5DF" w14:textId="008C4D26" w:rsidR="0086443A" w:rsidRPr="0086443A" w:rsidRDefault="0086443A" w:rsidP="0086443A">
            <w:r w:rsidRPr="0086443A">
              <w:t>Дублирование инвентарных номеров</w:t>
            </w:r>
          </w:p>
        </w:tc>
        <w:tc>
          <w:tcPr>
            <w:tcW w:w="3115" w:type="dxa"/>
            <w:vAlign w:val="center"/>
          </w:tcPr>
          <w:p w14:paraId="2F9ADE8B" w14:textId="2178639A" w:rsidR="0086443A" w:rsidRPr="0086443A" w:rsidRDefault="0086443A" w:rsidP="0086443A">
            <w:r w:rsidRPr="0086443A">
              <w:t>Добавлена проверка уникальности</w:t>
            </w:r>
          </w:p>
        </w:tc>
      </w:tr>
    </w:tbl>
    <w:p w14:paraId="7F9AC3D6" w14:textId="77777777" w:rsidR="0086443A" w:rsidRPr="007A7A80" w:rsidRDefault="0086443A" w:rsidP="007A7A80">
      <w:pPr>
        <w:pStyle w:val="1"/>
        <w:rPr>
          <w:rFonts w:ascii="Times New Roman" w:hAnsi="Times New Roman" w:cs="Times New Roman"/>
        </w:rPr>
      </w:pPr>
      <w:bookmarkStart w:id="11" w:name="_Toc237617283"/>
      <w:r w:rsidRPr="007A7A80">
        <w:rPr>
          <w:rFonts w:ascii="Times New Roman" w:hAnsi="Times New Roman" w:cs="Times New Roman"/>
        </w:rPr>
        <w:t>4.8. Доработка обработкой исключительных ситуаций</w:t>
      </w:r>
      <w:bookmarkEnd w:id="11"/>
    </w:p>
    <w:p w14:paraId="6F57DD54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В клиентском приложении реализована </w:t>
      </w:r>
      <w:r w:rsidRPr="0086443A">
        <w:rPr>
          <w:b/>
          <w:bCs/>
          <w:sz w:val="28"/>
          <w:szCs w:val="28"/>
        </w:rPr>
        <w:t>централизованная обработка исключений</w:t>
      </w:r>
      <w:r w:rsidRPr="0086443A">
        <w:rPr>
          <w:sz w:val="28"/>
          <w:szCs w:val="28"/>
        </w:rPr>
        <w:t> в классе </w:t>
      </w:r>
      <w:proofErr w:type="spellStart"/>
      <w:r w:rsidRPr="0086443A">
        <w:rPr>
          <w:sz w:val="28"/>
          <w:szCs w:val="28"/>
        </w:rPr>
        <w:t>ApiService</w:t>
      </w:r>
      <w:proofErr w:type="spellEnd"/>
      <w:r w:rsidRPr="0086443A">
        <w:rPr>
          <w:sz w:val="28"/>
          <w:szCs w:val="28"/>
        </w:rPr>
        <w:t>.</w:t>
      </w:r>
    </w:p>
    <w:p w14:paraId="18D2D1A2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Обработка различных типов ошибок (Таблица 11):</w:t>
      </w:r>
    </w:p>
    <w:p w14:paraId="6AC0FFE7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11 </w:t>
      </w:r>
      <w:r w:rsidRPr="0086443A">
        <w:rPr>
          <w:sz w:val="28"/>
          <w:szCs w:val="28"/>
        </w:rPr>
        <w:t>– Обработка исключительных ситуаций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6443A" w14:paraId="337BE42D" w14:textId="77777777" w:rsidTr="001E2E19">
        <w:tc>
          <w:tcPr>
            <w:tcW w:w="3115" w:type="dxa"/>
            <w:vAlign w:val="center"/>
          </w:tcPr>
          <w:p w14:paraId="468D04E0" w14:textId="23DAD316" w:rsidR="0086443A" w:rsidRPr="0086443A" w:rsidRDefault="0086443A" w:rsidP="0086443A">
            <w:r w:rsidRPr="0086443A">
              <w:t>№</w:t>
            </w:r>
          </w:p>
        </w:tc>
        <w:tc>
          <w:tcPr>
            <w:tcW w:w="3115" w:type="dxa"/>
            <w:vAlign w:val="center"/>
          </w:tcPr>
          <w:p w14:paraId="2B00F253" w14:textId="1CE0BD8C" w:rsidR="0086443A" w:rsidRPr="0086443A" w:rsidRDefault="0086443A" w:rsidP="0086443A">
            <w:r w:rsidRPr="0086443A">
              <w:t>Код HTTP / Тип ошибки</w:t>
            </w:r>
          </w:p>
        </w:tc>
        <w:tc>
          <w:tcPr>
            <w:tcW w:w="3115" w:type="dxa"/>
            <w:vAlign w:val="center"/>
          </w:tcPr>
          <w:p w14:paraId="5E5D11AC" w14:textId="74D4736E" w:rsidR="0086443A" w:rsidRPr="0086443A" w:rsidRDefault="0086443A" w:rsidP="0086443A">
            <w:r w:rsidRPr="0086443A">
              <w:t>Сообщение пользователю</w:t>
            </w:r>
          </w:p>
        </w:tc>
      </w:tr>
      <w:tr w:rsidR="0086443A" w14:paraId="7983EC00" w14:textId="77777777" w:rsidTr="001E2E19">
        <w:tc>
          <w:tcPr>
            <w:tcW w:w="3115" w:type="dxa"/>
            <w:vAlign w:val="center"/>
          </w:tcPr>
          <w:p w14:paraId="32ED7362" w14:textId="155D3F6B" w:rsidR="0086443A" w:rsidRPr="0086443A" w:rsidRDefault="0086443A" w:rsidP="0086443A">
            <w:r w:rsidRPr="0086443A">
              <w:t>1</w:t>
            </w:r>
          </w:p>
        </w:tc>
        <w:tc>
          <w:tcPr>
            <w:tcW w:w="3115" w:type="dxa"/>
            <w:vAlign w:val="center"/>
          </w:tcPr>
          <w:p w14:paraId="5A7032B1" w14:textId="3556BA79" w:rsidR="0086443A" w:rsidRPr="0086443A" w:rsidRDefault="0086443A" w:rsidP="0086443A">
            <w:r w:rsidRPr="0086443A">
              <w:t>401 (</w:t>
            </w:r>
            <w:proofErr w:type="spellStart"/>
            <w:r w:rsidRPr="0086443A">
              <w:t>Unauthorized</w:t>
            </w:r>
            <w:proofErr w:type="spellEnd"/>
            <w:r w:rsidRPr="0086443A">
              <w:t>)</w:t>
            </w:r>
          </w:p>
        </w:tc>
        <w:tc>
          <w:tcPr>
            <w:tcW w:w="3115" w:type="dxa"/>
            <w:vAlign w:val="center"/>
          </w:tcPr>
          <w:p w14:paraId="1D55A411" w14:textId="5B3C7C30" w:rsidR="0086443A" w:rsidRPr="0086443A" w:rsidRDefault="0086443A" w:rsidP="0086443A">
            <w:r w:rsidRPr="0086443A">
              <w:t>«Неверный логин или пароль, либо недостаточно прав»</w:t>
            </w:r>
          </w:p>
        </w:tc>
      </w:tr>
      <w:tr w:rsidR="0086443A" w14:paraId="27F41FDB" w14:textId="77777777" w:rsidTr="001E2E19">
        <w:tc>
          <w:tcPr>
            <w:tcW w:w="3115" w:type="dxa"/>
            <w:vAlign w:val="center"/>
          </w:tcPr>
          <w:p w14:paraId="5501B54F" w14:textId="3A751B2C" w:rsidR="0086443A" w:rsidRPr="0086443A" w:rsidRDefault="0086443A" w:rsidP="0086443A">
            <w:r w:rsidRPr="0086443A">
              <w:t>2</w:t>
            </w:r>
          </w:p>
        </w:tc>
        <w:tc>
          <w:tcPr>
            <w:tcW w:w="3115" w:type="dxa"/>
            <w:vAlign w:val="center"/>
          </w:tcPr>
          <w:p w14:paraId="3D957489" w14:textId="39A049BE" w:rsidR="0086443A" w:rsidRPr="0086443A" w:rsidRDefault="0086443A" w:rsidP="0086443A">
            <w:r w:rsidRPr="0086443A">
              <w:t>403 (</w:t>
            </w:r>
            <w:proofErr w:type="spellStart"/>
            <w:r w:rsidRPr="0086443A">
              <w:t>Forbidden</w:t>
            </w:r>
            <w:proofErr w:type="spellEnd"/>
            <w:r w:rsidRPr="0086443A">
              <w:t>)</w:t>
            </w:r>
          </w:p>
        </w:tc>
        <w:tc>
          <w:tcPr>
            <w:tcW w:w="3115" w:type="dxa"/>
            <w:vAlign w:val="center"/>
          </w:tcPr>
          <w:p w14:paraId="29A487A2" w14:textId="5539C0EF" w:rsidR="0086443A" w:rsidRPr="0086443A" w:rsidRDefault="0086443A" w:rsidP="0086443A">
            <w:r w:rsidRPr="0086443A">
              <w:t>«Недостаточно прав для выполнения операции»</w:t>
            </w:r>
          </w:p>
        </w:tc>
      </w:tr>
      <w:tr w:rsidR="0086443A" w14:paraId="4B9B450D" w14:textId="77777777" w:rsidTr="001E2E19">
        <w:tc>
          <w:tcPr>
            <w:tcW w:w="3115" w:type="dxa"/>
            <w:vAlign w:val="center"/>
          </w:tcPr>
          <w:p w14:paraId="5B76CB68" w14:textId="23AB7288" w:rsidR="0086443A" w:rsidRPr="0086443A" w:rsidRDefault="0086443A" w:rsidP="0086443A">
            <w:r w:rsidRPr="0086443A">
              <w:t>3</w:t>
            </w:r>
          </w:p>
        </w:tc>
        <w:tc>
          <w:tcPr>
            <w:tcW w:w="3115" w:type="dxa"/>
            <w:vAlign w:val="center"/>
          </w:tcPr>
          <w:p w14:paraId="77662D1E" w14:textId="03559FDB" w:rsidR="0086443A" w:rsidRPr="0086443A" w:rsidRDefault="0086443A" w:rsidP="0086443A">
            <w:r w:rsidRPr="0086443A">
              <w:t>404 (</w:t>
            </w:r>
            <w:proofErr w:type="spellStart"/>
            <w:r w:rsidRPr="0086443A">
              <w:t>Not</w:t>
            </w:r>
            <w:proofErr w:type="spellEnd"/>
            <w:r w:rsidRPr="0086443A">
              <w:t xml:space="preserve"> </w:t>
            </w:r>
            <w:proofErr w:type="spellStart"/>
            <w:r w:rsidRPr="0086443A">
              <w:t>Found</w:t>
            </w:r>
            <w:proofErr w:type="spellEnd"/>
            <w:r w:rsidRPr="0086443A">
              <w:t>)</w:t>
            </w:r>
          </w:p>
        </w:tc>
        <w:tc>
          <w:tcPr>
            <w:tcW w:w="3115" w:type="dxa"/>
            <w:vAlign w:val="center"/>
          </w:tcPr>
          <w:p w14:paraId="25DDDE06" w14:textId="06E23CE0" w:rsidR="0086443A" w:rsidRPr="0086443A" w:rsidRDefault="0086443A" w:rsidP="0086443A">
            <w:r w:rsidRPr="0086443A">
              <w:t>«Запрашиваемый объект не найден»</w:t>
            </w:r>
          </w:p>
        </w:tc>
      </w:tr>
      <w:tr w:rsidR="0086443A" w14:paraId="36EC716C" w14:textId="77777777" w:rsidTr="001E2E19">
        <w:tc>
          <w:tcPr>
            <w:tcW w:w="3115" w:type="dxa"/>
            <w:vAlign w:val="center"/>
          </w:tcPr>
          <w:p w14:paraId="1EB4D865" w14:textId="30460636" w:rsidR="0086443A" w:rsidRPr="0086443A" w:rsidRDefault="0086443A" w:rsidP="0086443A">
            <w:r w:rsidRPr="0086443A">
              <w:t>4</w:t>
            </w:r>
          </w:p>
        </w:tc>
        <w:tc>
          <w:tcPr>
            <w:tcW w:w="3115" w:type="dxa"/>
            <w:vAlign w:val="center"/>
          </w:tcPr>
          <w:p w14:paraId="1ADE57E9" w14:textId="09691F3C" w:rsidR="0086443A" w:rsidRPr="0086443A" w:rsidRDefault="0086443A" w:rsidP="0086443A">
            <w:r w:rsidRPr="0086443A">
              <w:t>409 (</w:t>
            </w:r>
            <w:proofErr w:type="spellStart"/>
            <w:r w:rsidRPr="0086443A">
              <w:t>Conflict</w:t>
            </w:r>
            <w:proofErr w:type="spellEnd"/>
            <w:r w:rsidRPr="0086443A">
              <w:t>)</w:t>
            </w:r>
          </w:p>
        </w:tc>
        <w:tc>
          <w:tcPr>
            <w:tcW w:w="3115" w:type="dxa"/>
            <w:vAlign w:val="center"/>
          </w:tcPr>
          <w:p w14:paraId="5EDF487B" w14:textId="20DFFD91" w:rsidR="0086443A" w:rsidRPr="0086443A" w:rsidRDefault="0086443A" w:rsidP="0086443A">
            <w:r w:rsidRPr="0086443A">
              <w:t>«Конфликт данных (например, дублирующийся инвентарный номер)»</w:t>
            </w:r>
          </w:p>
        </w:tc>
      </w:tr>
      <w:tr w:rsidR="0086443A" w14:paraId="4BEC2E86" w14:textId="77777777" w:rsidTr="001E2E19">
        <w:tc>
          <w:tcPr>
            <w:tcW w:w="3115" w:type="dxa"/>
            <w:vAlign w:val="center"/>
          </w:tcPr>
          <w:p w14:paraId="27C814CD" w14:textId="4C0F6311" w:rsidR="0086443A" w:rsidRPr="0086443A" w:rsidRDefault="0086443A" w:rsidP="0086443A">
            <w:r w:rsidRPr="0086443A">
              <w:lastRenderedPageBreak/>
              <w:t>5</w:t>
            </w:r>
          </w:p>
        </w:tc>
        <w:tc>
          <w:tcPr>
            <w:tcW w:w="3115" w:type="dxa"/>
            <w:vAlign w:val="center"/>
          </w:tcPr>
          <w:p w14:paraId="41D2CAC6" w14:textId="05585048" w:rsidR="0086443A" w:rsidRPr="0086443A" w:rsidRDefault="0086443A" w:rsidP="0086443A">
            <w:r w:rsidRPr="0086443A">
              <w:t>500 (</w:t>
            </w:r>
            <w:proofErr w:type="spellStart"/>
            <w:r w:rsidRPr="0086443A">
              <w:t>Internal</w:t>
            </w:r>
            <w:proofErr w:type="spellEnd"/>
            <w:r w:rsidRPr="0086443A">
              <w:t xml:space="preserve"> Server </w:t>
            </w:r>
            <w:proofErr w:type="spellStart"/>
            <w:r w:rsidRPr="0086443A">
              <w:t>Error</w:t>
            </w:r>
            <w:proofErr w:type="spellEnd"/>
            <w:r w:rsidRPr="0086443A">
              <w:t>)</w:t>
            </w:r>
          </w:p>
        </w:tc>
        <w:tc>
          <w:tcPr>
            <w:tcW w:w="3115" w:type="dxa"/>
            <w:vAlign w:val="center"/>
          </w:tcPr>
          <w:p w14:paraId="4EB9E0A6" w14:textId="280C8A1D" w:rsidR="0086443A" w:rsidRPr="0086443A" w:rsidRDefault="0086443A" w:rsidP="0086443A">
            <w:r w:rsidRPr="0086443A">
              <w:t>«Внутренняя ошибка сервера. Попробуйте позже»</w:t>
            </w:r>
          </w:p>
        </w:tc>
      </w:tr>
      <w:tr w:rsidR="0086443A" w14:paraId="749F5E45" w14:textId="77777777" w:rsidTr="001E2E19">
        <w:tc>
          <w:tcPr>
            <w:tcW w:w="3115" w:type="dxa"/>
            <w:vAlign w:val="center"/>
          </w:tcPr>
          <w:p w14:paraId="3EC1ABF0" w14:textId="041B379B" w:rsidR="0086443A" w:rsidRPr="0086443A" w:rsidRDefault="0086443A" w:rsidP="0086443A">
            <w:r w:rsidRPr="0086443A">
              <w:t>6</w:t>
            </w:r>
          </w:p>
        </w:tc>
        <w:tc>
          <w:tcPr>
            <w:tcW w:w="3115" w:type="dxa"/>
            <w:vAlign w:val="center"/>
          </w:tcPr>
          <w:p w14:paraId="26EDE730" w14:textId="2330EA36" w:rsidR="0086443A" w:rsidRPr="0086443A" w:rsidRDefault="0086443A" w:rsidP="0086443A">
            <w:r w:rsidRPr="0086443A">
              <w:t>Сетевые сбои</w:t>
            </w:r>
          </w:p>
        </w:tc>
        <w:tc>
          <w:tcPr>
            <w:tcW w:w="3115" w:type="dxa"/>
            <w:vAlign w:val="center"/>
          </w:tcPr>
          <w:p w14:paraId="0FCADD7B" w14:textId="2695D63C" w:rsidR="0086443A" w:rsidRPr="0086443A" w:rsidRDefault="0086443A" w:rsidP="0086443A">
            <w:r w:rsidRPr="0086443A">
              <w:t>«Ошибка соединения с сервером»</w:t>
            </w:r>
          </w:p>
        </w:tc>
      </w:tr>
      <w:tr w:rsidR="0086443A" w14:paraId="34B46A7C" w14:textId="77777777" w:rsidTr="001E2E19">
        <w:tc>
          <w:tcPr>
            <w:tcW w:w="3115" w:type="dxa"/>
            <w:vAlign w:val="center"/>
          </w:tcPr>
          <w:p w14:paraId="20F06BD0" w14:textId="5D48939D" w:rsidR="0086443A" w:rsidRPr="0086443A" w:rsidRDefault="0086443A" w:rsidP="0086443A">
            <w:r w:rsidRPr="0086443A">
              <w:t>7</w:t>
            </w:r>
          </w:p>
        </w:tc>
        <w:tc>
          <w:tcPr>
            <w:tcW w:w="3115" w:type="dxa"/>
            <w:vAlign w:val="center"/>
          </w:tcPr>
          <w:p w14:paraId="4264D005" w14:textId="4453C361" w:rsidR="0086443A" w:rsidRPr="0086443A" w:rsidRDefault="0086443A" w:rsidP="0086443A">
            <w:proofErr w:type="spellStart"/>
            <w:r w:rsidRPr="0086443A">
              <w:t>Невалидные</w:t>
            </w:r>
            <w:proofErr w:type="spellEnd"/>
            <w:r w:rsidRPr="0086443A">
              <w:t xml:space="preserve"> данные</w:t>
            </w:r>
          </w:p>
        </w:tc>
        <w:tc>
          <w:tcPr>
            <w:tcW w:w="3115" w:type="dxa"/>
            <w:vAlign w:val="center"/>
          </w:tcPr>
          <w:p w14:paraId="308D3845" w14:textId="5C7B35CE" w:rsidR="0086443A" w:rsidRPr="0086443A" w:rsidRDefault="0086443A" w:rsidP="0086443A">
            <w:r w:rsidRPr="0086443A">
              <w:t>«Проверьте правильность заполнения полей»</w:t>
            </w:r>
          </w:p>
        </w:tc>
      </w:tr>
    </w:tbl>
    <w:p w14:paraId="49B5F681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Пример обработки ошибки представлен в Листинге 7.</w:t>
      </w:r>
    </w:p>
    <w:p w14:paraId="64BE7EEA" w14:textId="77777777" w:rsid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Листинг 7 </w:t>
      </w:r>
      <w:r w:rsidRPr="0086443A">
        <w:rPr>
          <w:sz w:val="28"/>
          <w:szCs w:val="28"/>
        </w:rPr>
        <w:t xml:space="preserve">– Обработка исключений в </w:t>
      </w:r>
      <w:proofErr w:type="spellStart"/>
      <w:r w:rsidRPr="0086443A">
        <w:rPr>
          <w:sz w:val="28"/>
          <w:szCs w:val="28"/>
        </w:rPr>
        <w:t>ApiService</w:t>
      </w:r>
      <w:proofErr w:type="spellEnd"/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9345"/>
      </w:tblGrid>
      <w:tr w:rsidR="0086443A" w:rsidRPr="0086443A" w14:paraId="2E534808" w14:textId="77777777" w:rsidTr="0086443A">
        <w:tc>
          <w:tcPr>
            <w:tcW w:w="9345" w:type="dxa"/>
          </w:tcPr>
          <w:p w14:paraId="02E560B2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private async Task&lt;T&gt; </w:t>
            </w:r>
            <w:proofErr w:type="spellStart"/>
            <w:r w:rsidRPr="0086443A">
              <w:rPr>
                <w:lang w:val="en-US"/>
              </w:rPr>
              <w:t>GetAsync</w:t>
            </w:r>
            <w:proofErr w:type="spellEnd"/>
            <w:r w:rsidRPr="0086443A">
              <w:rPr>
                <w:lang w:val="en-US"/>
              </w:rPr>
              <w:t>&lt;T</w:t>
            </w:r>
            <w:proofErr w:type="gramStart"/>
            <w:r w:rsidRPr="0086443A">
              <w:rPr>
                <w:lang w:val="en-US"/>
              </w:rPr>
              <w:t>&gt;(</w:t>
            </w:r>
            <w:proofErr w:type="gramEnd"/>
            <w:r w:rsidRPr="0086443A">
              <w:rPr>
                <w:lang w:val="en-US"/>
              </w:rPr>
              <w:t>string endpoint)</w:t>
            </w:r>
          </w:p>
          <w:p w14:paraId="34BB460F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>{</w:t>
            </w:r>
          </w:p>
          <w:p w14:paraId="0F7B8C8A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try</w:t>
            </w:r>
          </w:p>
          <w:p w14:paraId="11CB4182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{</w:t>
            </w:r>
          </w:p>
          <w:p w14:paraId="3D9CD49F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var response = await _</w:t>
            </w:r>
            <w:proofErr w:type="spellStart"/>
            <w:r w:rsidRPr="0086443A">
              <w:rPr>
                <w:lang w:val="en-US"/>
              </w:rPr>
              <w:t>httpClient.GetAsync</w:t>
            </w:r>
            <w:proofErr w:type="spellEnd"/>
            <w:r w:rsidRPr="0086443A">
              <w:rPr>
                <w:lang w:val="en-US"/>
              </w:rPr>
              <w:t>($"{_</w:t>
            </w:r>
            <w:proofErr w:type="spellStart"/>
            <w:proofErr w:type="gramStart"/>
            <w:r w:rsidRPr="0086443A">
              <w:rPr>
                <w:lang w:val="en-US"/>
              </w:rPr>
              <w:t>baseUrl</w:t>
            </w:r>
            <w:proofErr w:type="spellEnd"/>
            <w:r w:rsidRPr="0086443A">
              <w:rPr>
                <w:lang w:val="en-US"/>
              </w:rPr>
              <w:t>}{</w:t>
            </w:r>
            <w:proofErr w:type="gramEnd"/>
            <w:r w:rsidRPr="0086443A">
              <w:rPr>
                <w:lang w:val="en-US"/>
              </w:rPr>
              <w:t>endpoint}");</w:t>
            </w:r>
          </w:p>
          <w:p w14:paraId="44959AAC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var content = await </w:t>
            </w:r>
            <w:proofErr w:type="spellStart"/>
            <w:proofErr w:type="gramStart"/>
            <w:r w:rsidRPr="0086443A">
              <w:rPr>
                <w:lang w:val="en-US"/>
              </w:rPr>
              <w:t>response.Content.ReadAsStringAsync</w:t>
            </w:r>
            <w:proofErr w:type="spellEnd"/>
            <w:proofErr w:type="gramEnd"/>
            <w:r w:rsidRPr="0086443A">
              <w:rPr>
                <w:lang w:val="en-US"/>
              </w:rPr>
              <w:t>();</w:t>
            </w:r>
          </w:p>
          <w:p w14:paraId="3A5B9A31" w14:textId="77777777" w:rsidR="0086443A" w:rsidRPr="0086443A" w:rsidRDefault="0086443A" w:rsidP="0086443A">
            <w:pPr>
              <w:rPr>
                <w:lang w:val="en-US"/>
              </w:rPr>
            </w:pPr>
          </w:p>
          <w:p w14:paraId="67371E3E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if </w:t>
            </w:r>
            <w:proofErr w:type="gramStart"/>
            <w:r w:rsidRPr="0086443A">
              <w:rPr>
                <w:lang w:val="en-US"/>
              </w:rPr>
              <w:t>(!</w:t>
            </w:r>
            <w:proofErr w:type="spellStart"/>
            <w:r w:rsidRPr="0086443A">
              <w:rPr>
                <w:lang w:val="en-US"/>
              </w:rPr>
              <w:t>response</w:t>
            </w:r>
            <w:proofErr w:type="gramEnd"/>
            <w:r w:rsidRPr="0086443A">
              <w:rPr>
                <w:lang w:val="en-US"/>
              </w:rPr>
              <w:t>.IsSuccessStatusCode</w:t>
            </w:r>
            <w:proofErr w:type="spellEnd"/>
            <w:r w:rsidRPr="0086443A">
              <w:rPr>
                <w:lang w:val="en-US"/>
              </w:rPr>
              <w:t>)</w:t>
            </w:r>
          </w:p>
          <w:p w14:paraId="48902590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{</w:t>
            </w:r>
          </w:p>
          <w:p w14:paraId="5CFDD483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    throw new </w:t>
            </w:r>
            <w:proofErr w:type="gramStart"/>
            <w:r w:rsidRPr="0086443A">
              <w:rPr>
                <w:lang w:val="en-US"/>
              </w:rPr>
              <w:t>Exception(</w:t>
            </w:r>
            <w:proofErr w:type="gramEnd"/>
            <w:r w:rsidRPr="0086443A">
              <w:rPr>
                <w:lang w:val="en-US"/>
              </w:rPr>
              <w:t>$"</w:t>
            </w:r>
            <w:r w:rsidRPr="0086443A">
              <w:t>Ошибка</w:t>
            </w:r>
            <w:r w:rsidRPr="0086443A">
              <w:rPr>
                <w:lang w:val="en-US"/>
              </w:rPr>
              <w:t xml:space="preserve"> API: {</w:t>
            </w:r>
            <w:proofErr w:type="spellStart"/>
            <w:r w:rsidRPr="0086443A">
              <w:rPr>
                <w:lang w:val="en-US"/>
              </w:rPr>
              <w:t>response.StatusCode</w:t>
            </w:r>
            <w:proofErr w:type="spellEnd"/>
            <w:r w:rsidRPr="0086443A">
              <w:rPr>
                <w:lang w:val="en-US"/>
              </w:rPr>
              <w:t>} - {content}");</w:t>
            </w:r>
          </w:p>
          <w:p w14:paraId="10CE7F35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}</w:t>
            </w:r>
          </w:p>
          <w:p w14:paraId="5CF2D105" w14:textId="77777777" w:rsidR="0086443A" w:rsidRPr="0086443A" w:rsidRDefault="0086443A" w:rsidP="0086443A">
            <w:pPr>
              <w:rPr>
                <w:lang w:val="en-US"/>
              </w:rPr>
            </w:pPr>
          </w:p>
          <w:p w14:paraId="6A499291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return </w:t>
            </w:r>
            <w:proofErr w:type="spellStart"/>
            <w:r w:rsidRPr="0086443A">
              <w:rPr>
                <w:lang w:val="en-US"/>
              </w:rPr>
              <w:t>JsonConvert.DeserializeObject</w:t>
            </w:r>
            <w:proofErr w:type="spellEnd"/>
            <w:r w:rsidRPr="0086443A">
              <w:rPr>
                <w:lang w:val="en-US"/>
              </w:rPr>
              <w:t>&lt;T&gt;(content);</w:t>
            </w:r>
          </w:p>
          <w:p w14:paraId="2388B824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}</w:t>
            </w:r>
          </w:p>
          <w:p w14:paraId="4F0D1365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catch (</w:t>
            </w:r>
            <w:proofErr w:type="spellStart"/>
            <w:r w:rsidRPr="0086443A">
              <w:rPr>
                <w:lang w:val="en-US"/>
              </w:rPr>
              <w:t>HttpRequestException</w:t>
            </w:r>
            <w:proofErr w:type="spellEnd"/>
            <w:r w:rsidRPr="0086443A">
              <w:rPr>
                <w:lang w:val="en-US"/>
              </w:rPr>
              <w:t>)</w:t>
            </w:r>
          </w:p>
          <w:p w14:paraId="43ADED1F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{</w:t>
            </w:r>
          </w:p>
          <w:p w14:paraId="026E9987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</w:t>
            </w:r>
            <w:proofErr w:type="spellStart"/>
            <w:r w:rsidRPr="0086443A">
              <w:rPr>
                <w:lang w:val="en-US"/>
              </w:rPr>
              <w:t>MessageBox.Show</w:t>
            </w:r>
            <w:proofErr w:type="spellEnd"/>
            <w:r w:rsidRPr="0086443A">
              <w:rPr>
                <w:lang w:val="en-US"/>
              </w:rPr>
              <w:t>("</w:t>
            </w:r>
            <w:r w:rsidRPr="0086443A">
              <w:t>Ошибка</w:t>
            </w:r>
            <w:r w:rsidRPr="0086443A">
              <w:rPr>
                <w:lang w:val="en-US"/>
              </w:rPr>
              <w:t xml:space="preserve"> </w:t>
            </w:r>
            <w:r w:rsidRPr="0086443A">
              <w:t>соединения</w:t>
            </w:r>
            <w:r w:rsidRPr="0086443A">
              <w:rPr>
                <w:lang w:val="en-US"/>
              </w:rPr>
              <w:t xml:space="preserve"> </w:t>
            </w:r>
            <w:r w:rsidRPr="0086443A">
              <w:t>с</w:t>
            </w:r>
            <w:r w:rsidRPr="0086443A">
              <w:rPr>
                <w:lang w:val="en-US"/>
              </w:rPr>
              <w:t xml:space="preserve"> </w:t>
            </w:r>
            <w:r w:rsidRPr="0086443A">
              <w:t>сервером</w:t>
            </w:r>
            <w:r w:rsidRPr="0086443A">
              <w:rPr>
                <w:lang w:val="en-US"/>
              </w:rPr>
              <w:t>", "</w:t>
            </w:r>
            <w:r w:rsidRPr="0086443A">
              <w:t>Ошибка</w:t>
            </w:r>
            <w:r w:rsidRPr="0086443A">
              <w:rPr>
                <w:lang w:val="en-US"/>
              </w:rPr>
              <w:t>",</w:t>
            </w:r>
          </w:p>
          <w:p w14:paraId="68048CA8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    </w:t>
            </w:r>
            <w:proofErr w:type="spellStart"/>
            <w:r w:rsidRPr="0086443A">
              <w:rPr>
                <w:lang w:val="en-US"/>
              </w:rPr>
              <w:t>MessageBoxButton.OK</w:t>
            </w:r>
            <w:proofErr w:type="spellEnd"/>
            <w:r w:rsidRPr="0086443A">
              <w:rPr>
                <w:lang w:val="en-US"/>
              </w:rPr>
              <w:t xml:space="preserve">, </w:t>
            </w:r>
            <w:proofErr w:type="spellStart"/>
            <w:r w:rsidRPr="0086443A">
              <w:rPr>
                <w:lang w:val="en-US"/>
              </w:rPr>
              <w:t>MessageBoxImage.Error</w:t>
            </w:r>
            <w:proofErr w:type="spellEnd"/>
            <w:r w:rsidRPr="0086443A">
              <w:rPr>
                <w:lang w:val="en-US"/>
              </w:rPr>
              <w:t>);</w:t>
            </w:r>
          </w:p>
          <w:p w14:paraId="11950737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throw;</w:t>
            </w:r>
          </w:p>
          <w:p w14:paraId="1D428EF7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}</w:t>
            </w:r>
          </w:p>
          <w:p w14:paraId="1D73663C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catch (Exception ex)</w:t>
            </w:r>
          </w:p>
          <w:p w14:paraId="6F25D0BA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{</w:t>
            </w:r>
          </w:p>
          <w:p w14:paraId="18C573F9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</w:t>
            </w:r>
            <w:proofErr w:type="spellStart"/>
            <w:r w:rsidRPr="0086443A">
              <w:rPr>
                <w:lang w:val="en-US"/>
              </w:rPr>
              <w:t>MessageBox.Show</w:t>
            </w:r>
            <w:proofErr w:type="spellEnd"/>
            <w:r w:rsidRPr="0086443A">
              <w:rPr>
                <w:lang w:val="en-US"/>
              </w:rPr>
              <w:t>($"</w:t>
            </w:r>
            <w:r w:rsidRPr="0086443A">
              <w:t>Ошибка</w:t>
            </w:r>
            <w:r w:rsidRPr="0086443A">
              <w:rPr>
                <w:lang w:val="en-US"/>
              </w:rPr>
              <w:t>: {</w:t>
            </w:r>
            <w:proofErr w:type="spellStart"/>
            <w:proofErr w:type="gramStart"/>
            <w:r w:rsidRPr="0086443A">
              <w:rPr>
                <w:lang w:val="en-US"/>
              </w:rPr>
              <w:t>ex.Message</w:t>
            </w:r>
            <w:proofErr w:type="spellEnd"/>
            <w:proofErr w:type="gramEnd"/>
            <w:r w:rsidRPr="0086443A">
              <w:rPr>
                <w:lang w:val="en-US"/>
              </w:rPr>
              <w:t>}", "</w:t>
            </w:r>
            <w:r w:rsidRPr="0086443A">
              <w:t>Ошибка</w:t>
            </w:r>
            <w:r w:rsidRPr="0086443A">
              <w:rPr>
                <w:lang w:val="en-US"/>
              </w:rPr>
              <w:t>",</w:t>
            </w:r>
          </w:p>
          <w:p w14:paraId="69FEC96F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    </w:t>
            </w:r>
            <w:proofErr w:type="spellStart"/>
            <w:r w:rsidRPr="0086443A">
              <w:rPr>
                <w:lang w:val="en-US"/>
              </w:rPr>
              <w:t>MessageBoxButton.OK</w:t>
            </w:r>
            <w:proofErr w:type="spellEnd"/>
            <w:r w:rsidRPr="0086443A">
              <w:rPr>
                <w:lang w:val="en-US"/>
              </w:rPr>
              <w:t xml:space="preserve">, </w:t>
            </w:r>
            <w:proofErr w:type="spellStart"/>
            <w:r w:rsidRPr="0086443A">
              <w:rPr>
                <w:lang w:val="en-US"/>
              </w:rPr>
              <w:t>MessageBoxImage.Error</w:t>
            </w:r>
            <w:proofErr w:type="spellEnd"/>
            <w:r w:rsidRPr="0086443A">
              <w:rPr>
                <w:lang w:val="en-US"/>
              </w:rPr>
              <w:t>);</w:t>
            </w:r>
          </w:p>
          <w:p w14:paraId="6E828714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throw;</w:t>
            </w:r>
          </w:p>
          <w:p w14:paraId="20850FB7" w14:textId="77777777" w:rsidR="0086443A" w:rsidRPr="0086443A" w:rsidRDefault="0086443A" w:rsidP="0086443A">
            <w:r w:rsidRPr="0086443A">
              <w:rPr>
                <w:lang w:val="en-US"/>
              </w:rPr>
              <w:t xml:space="preserve">    </w:t>
            </w:r>
            <w:r w:rsidRPr="0086443A">
              <w:t>}</w:t>
            </w:r>
          </w:p>
          <w:p w14:paraId="7A0F0C2E" w14:textId="2BB8A64A" w:rsidR="0086443A" w:rsidRPr="0086443A" w:rsidRDefault="0086443A" w:rsidP="0086443A">
            <w:r w:rsidRPr="0086443A">
              <w:t>}</w:t>
            </w:r>
          </w:p>
        </w:tc>
      </w:tr>
    </w:tbl>
    <w:p w14:paraId="7E8E6FD4" w14:textId="77777777" w:rsidR="0086443A" w:rsidRPr="007A7A80" w:rsidRDefault="0086443A" w:rsidP="007A7A80">
      <w:pPr>
        <w:pStyle w:val="1"/>
        <w:rPr>
          <w:rFonts w:ascii="Times New Roman" w:hAnsi="Times New Roman" w:cs="Times New Roman"/>
        </w:rPr>
      </w:pPr>
      <w:bookmarkStart w:id="12" w:name="_Toc237617284"/>
      <w:r w:rsidRPr="007A7A80">
        <w:rPr>
          <w:rFonts w:ascii="Times New Roman" w:hAnsi="Times New Roman" w:cs="Times New Roman"/>
        </w:rPr>
        <w:t>4.9. Рефакторинг программного кода</w:t>
      </w:r>
      <w:bookmarkEnd w:id="12"/>
    </w:p>
    <w:p w14:paraId="39650988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В ходе работы выполнен ряд улучшений (Таблица 12):</w:t>
      </w:r>
    </w:p>
    <w:p w14:paraId="742B876F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12 </w:t>
      </w:r>
      <w:r w:rsidRPr="0086443A">
        <w:rPr>
          <w:sz w:val="28"/>
          <w:szCs w:val="28"/>
        </w:rPr>
        <w:t>– Выполненные улучшения кода</w:t>
      </w:r>
    </w:p>
    <w:p w14:paraId="39C5F55A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6443A" w14:paraId="17BAEE84" w14:textId="77777777" w:rsidTr="00C73136">
        <w:tc>
          <w:tcPr>
            <w:tcW w:w="3115" w:type="dxa"/>
            <w:vAlign w:val="center"/>
          </w:tcPr>
          <w:p w14:paraId="203D894A" w14:textId="31CB9ABB" w:rsidR="0086443A" w:rsidRPr="0086443A" w:rsidRDefault="0086443A" w:rsidP="0086443A">
            <w:r w:rsidRPr="0086443A">
              <w:lastRenderedPageBreak/>
              <w:t>№</w:t>
            </w:r>
          </w:p>
        </w:tc>
        <w:tc>
          <w:tcPr>
            <w:tcW w:w="3115" w:type="dxa"/>
            <w:vAlign w:val="center"/>
          </w:tcPr>
          <w:p w14:paraId="73C88DB5" w14:textId="6AFBD90A" w:rsidR="0086443A" w:rsidRPr="0086443A" w:rsidRDefault="0086443A" w:rsidP="0086443A">
            <w:r w:rsidRPr="0086443A">
              <w:t>Улучшение</w:t>
            </w:r>
          </w:p>
        </w:tc>
        <w:tc>
          <w:tcPr>
            <w:tcW w:w="3115" w:type="dxa"/>
            <w:vAlign w:val="center"/>
          </w:tcPr>
          <w:p w14:paraId="6FF150F0" w14:textId="5AC23E0E" w:rsidR="0086443A" w:rsidRPr="0086443A" w:rsidRDefault="0086443A" w:rsidP="0086443A">
            <w:r w:rsidRPr="0086443A">
              <w:t>Описание</w:t>
            </w:r>
          </w:p>
        </w:tc>
      </w:tr>
      <w:tr w:rsidR="0086443A" w14:paraId="293954C7" w14:textId="77777777" w:rsidTr="00C73136">
        <w:tc>
          <w:tcPr>
            <w:tcW w:w="3115" w:type="dxa"/>
            <w:vAlign w:val="center"/>
          </w:tcPr>
          <w:p w14:paraId="795D0402" w14:textId="68D38ECD" w:rsidR="0086443A" w:rsidRPr="0086443A" w:rsidRDefault="0086443A" w:rsidP="0086443A">
            <w:r w:rsidRPr="0086443A">
              <w:t>1</w:t>
            </w:r>
          </w:p>
        </w:tc>
        <w:tc>
          <w:tcPr>
            <w:tcW w:w="3115" w:type="dxa"/>
            <w:vAlign w:val="center"/>
          </w:tcPr>
          <w:p w14:paraId="006FBA90" w14:textId="171A4802" w:rsidR="0086443A" w:rsidRPr="0086443A" w:rsidRDefault="0086443A" w:rsidP="0086443A">
            <w:r w:rsidRPr="0086443A">
              <w:t>Архитектура клиента</w:t>
            </w:r>
          </w:p>
        </w:tc>
        <w:tc>
          <w:tcPr>
            <w:tcW w:w="3115" w:type="dxa"/>
            <w:vAlign w:val="center"/>
          </w:tcPr>
          <w:p w14:paraId="5954E746" w14:textId="66494007" w:rsidR="0086443A" w:rsidRPr="0086443A" w:rsidRDefault="0086443A" w:rsidP="0086443A">
            <w:r w:rsidRPr="0086443A">
              <w:t xml:space="preserve">Добавлен слой сервиса </w:t>
            </w:r>
            <w:proofErr w:type="spellStart"/>
            <w:r w:rsidRPr="0086443A">
              <w:t>ApiService</w:t>
            </w:r>
            <w:proofErr w:type="spellEnd"/>
            <w:r w:rsidRPr="0086443A">
              <w:t xml:space="preserve">, избавив </w:t>
            </w:r>
            <w:proofErr w:type="spellStart"/>
            <w:r w:rsidRPr="0086443A">
              <w:t>ViewModel</w:t>
            </w:r>
            <w:proofErr w:type="spellEnd"/>
            <w:r w:rsidRPr="0086443A">
              <w:t xml:space="preserve">-классы от прямого использования </w:t>
            </w:r>
            <w:proofErr w:type="spellStart"/>
            <w:r w:rsidRPr="0086443A">
              <w:t>HttpClient</w:t>
            </w:r>
            <w:proofErr w:type="spellEnd"/>
          </w:p>
        </w:tc>
      </w:tr>
      <w:tr w:rsidR="0086443A" w14:paraId="12A8E733" w14:textId="77777777" w:rsidTr="00C73136">
        <w:tc>
          <w:tcPr>
            <w:tcW w:w="3115" w:type="dxa"/>
            <w:vAlign w:val="center"/>
          </w:tcPr>
          <w:p w14:paraId="17762E43" w14:textId="232A3B70" w:rsidR="0086443A" w:rsidRPr="0086443A" w:rsidRDefault="0086443A" w:rsidP="0086443A">
            <w:r w:rsidRPr="0086443A">
              <w:t>2</w:t>
            </w:r>
          </w:p>
        </w:tc>
        <w:tc>
          <w:tcPr>
            <w:tcW w:w="3115" w:type="dxa"/>
            <w:vAlign w:val="center"/>
          </w:tcPr>
          <w:p w14:paraId="2BD97D42" w14:textId="26370AEF" w:rsidR="0086443A" w:rsidRPr="0086443A" w:rsidRDefault="0086443A" w:rsidP="0086443A">
            <w:r w:rsidRPr="0086443A">
              <w:t>Асинхронность</w:t>
            </w:r>
          </w:p>
        </w:tc>
        <w:tc>
          <w:tcPr>
            <w:tcW w:w="3115" w:type="dxa"/>
            <w:vAlign w:val="center"/>
          </w:tcPr>
          <w:p w14:paraId="51A71A4D" w14:textId="28AB4519" w:rsidR="0086443A" w:rsidRPr="0086443A" w:rsidRDefault="0086443A" w:rsidP="0086443A">
            <w:r w:rsidRPr="0086443A">
              <w:t>Все команды, связанные с вводом-выводом, переведены на асинхронное выполнение</w:t>
            </w:r>
          </w:p>
        </w:tc>
      </w:tr>
      <w:tr w:rsidR="0086443A" w14:paraId="6DF79AFC" w14:textId="77777777" w:rsidTr="00C73136">
        <w:tc>
          <w:tcPr>
            <w:tcW w:w="3115" w:type="dxa"/>
            <w:vAlign w:val="center"/>
          </w:tcPr>
          <w:p w14:paraId="74BA403A" w14:textId="4D86947E" w:rsidR="0086443A" w:rsidRPr="0086443A" w:rsidRDefault="0086443A" w:rsidP="0086443A">
            <w:r w:rsidRPr="0086443A">
              <w:t>3</w:t>
            </w:r>
          </w:p>
        </w:tc>
        <w:tc>
          <w:tcPr>
            <w:tcW w:w="3115" w:type="dxa"/>
            <w:vAlign w:val="center"/>
          </w:tcPr>
          <w:p w14:paraId="283EF3D2" w14:textId="3EFB7965" w:rsidR="0086443A" w:rsidRPr="0086443A" w:rsidRDefault="0086443A" w:rsidP="0086443A">
            <w:r w:rsidRPr="0086443A">
              <w:t>Разделение ответственности</w:t>
            </w:r>
          </w:p>
        </w:tc>
        <w:tc>
          <w:tcPr>
            <w:tcW w:w="3115" w:type="dxa"/>
            <w:vAlign w:val="center"/>
          </w:tcPr>
          <w:p w14:paraId="121C97C8" w14:textId="506CE671" w:rsidR="0086443A" w:rsidRPr="0086443A" w:rsidRDefault="0086443A" w:rsidP="0086443A">
            <w:proofErr w:type="spellStart"/>
            <w:r w:rsidRPr="0086443A">
              <w:t>ViewModel</w:t>
            </w:r>
            <w:proofErr w:type="spellEnd"/>
            <w:r w:rsidRPr="0086443A">
              <w:t>-классы теперь отвечают только за логику представления</w:t>
            </w:r>
          </w:p>
        </w:tc>
      </w:tr>
      <w:tr w:rsidR="0086443A" w14:paraId="6ECDAA21" w14:textId="77777777" w:rsidTr="00C73136">
        <w:tc>
          <w:tcPr>
            <w:tcW w:w="3115" w:type="dxa"/>
            <w:vAlign w:val="center"/>
          </w:tcPr>
          <w:p w14:paraId="4F01B2C0" w14:textId="7CD15337" w:rsidR="0086443A" w:rsidRPr="0086443A" w:rsidRDefault="0086443A" w:rsidP="0086443A">
            <w:r w:rsidRPr="0086443A">
              <w:t>4</w:t>
            </w:r>
          </w:p>
        </w:tc>
        <w:tc>
          <w:tcPr>
            <w:tcW w:w="3115" w:type="dxa"/>
            <w:vAlign w:val="center"/>
          </w:tcPr>
          <w:p w14:paraId="0F335DAC" w14:textId="057260D7" w:rsidR="0086443A" w:rsidRPr="0086443A" w:rsidRDefault="0086443A" w:rsidP="0086443A">
            <w:r w:rsidRPr="0086443A">
              <w:t xml:space="preserve">DTO (Data Transfer </w:t>
            </w:r>
            <w:proofErr w:type="spellStart"/>
            <w:r w:rsidRPr="0086443A">
              <w:t>Objects</w:t>
            </w:r>
            <w:proofErr w:type="spellEnd"/>
            <w:r w:rsidRPr="0086443A">
              <w:t>)</w:t>
            </w:r>
          </w:p>
        </w:tc>
        <w:tc>
          <w:tcPr>
            <w:tcW w:w="3115" w:type="dxa"/>
            <w:vAlign w:val="center"/>
          </w:tcPr>
          <w:p w14:paraId="409D54DE" w14:textId="0FF9D553" w:rsidR="0086443A" w:rsidRPr="0086443A" w:rsidRDefault="0086443A" w:rsidP="0086443A">
            <w:r w:rsidRPr="0086443A">
              <w:t>Введены отдельные классы для передачи данных</w:t>
            </w:r>
          </w:p>
        </w:tc>
      </w:tr>
      <w:tr w:rsidR="0086443A" w14:paraId="3CCC1163" w14:textId="77777777" w:rsidTr="00C73136">
        <w:tc>
          <w:tcPr>
            <w:tcW w:w="3115" w:type="dxa"/>
            <w:vAlign w:val="center"/>
          </w:tcPr>
          <w:p w14:paraId="630499E4" w14:textId="7E7993FC" w:rsidR="0086443A" w:rsidRPr="0086443A" w:rsidRDefault="0086443A" w:rsidP="0086443A">
            <w:r w:rsidRPr="0086443A">
              <w:t>5</w:t>
            </w:r>
          </w:p>
        </w:tc>
        <w:tc>
          <w:tcPr>
            <w:tcW w:w="3115" w:type="dxa"/>
            <w:vAlign w:val="center"/>
          </w:tcPr>
          <w:p w14:paraId="42909ADE" w14:textId="192F2BA7" w:rsidR="0086443A" w:rsidRPr="0086443A" w:rsidRDefault="0086443A" w:rsidP="0086443A">
            <w:r w:rsidRPr="0086443A">
              <w:t>Единообразная обработка ошибок</w:t>
            </w:r>
          </w:p>
        </w:tc>
        <w:tc>
          <w:tcPr>
            <w:tcW w:w="3115" w:type="dxa"/>
            <w:vAlign w:val="center"/>
          </w:tcPr>
          <w:p w14:paraId="409204B9" w14:textId="41AA57F2" w:rsidR="0086443A" w:rsidRPr="0086443A" w:rsidRDefault="0086443A" w:rsidP="0086443A">
            <w:r w:rsidRPr="0086443A">
              <w:t xml:space="preserve">Все исключения обрабатываются централизованно в </w:t>
            </w:r>
            <w:proofErr w:type="spellStart"/>
            <w:r w:rsidRPr="0086443A">
              <w:t>ApiService</w:t>
            </w:r>
            <w:proofErr w:type="spellEnd"/>
          </w:p>
        </w:tc>
      </w:tr>
      <w:tr w:rsidR="0086443A" w14:paraId="73F2DC49" w14:textId="77777777" w:rsidTr="00C73136">
        <w:tc>
          <w:tcPr>
            <w:tcW w:w="3115" w:type="dxa"/>
            <w:vAlign w:val="center"/>
          </w:tcPr>
          <w:p w14:paraId="7BC3D72E" w14:textId="3EFCB42F" w:rsidR="0086443A" w:rsidRPr="0086443A" w:rsidRDefault="0086443A" w:rsidP="0086443A">
            <w:r w:rsidRPr="0086443A">
              <w:t>6</w:t>
            </w:r>
          </w:p>
        </w:tc>
        <w:tc>
          <w:tcPr>
            <w:tcW w:w="3115" w:type="dxa"/>
            <w:vAlign w:val="center"/>
          </w:tcPr>
          <w:p w14:paraId="23230636" w14:textId="7F993DAC" w:rsidR="0086443A" w:rsidRPr="0086443A" w:rsidRDefault="0086443A" w:rsidP="0086443A">
            <w:r w:rsidRPr="0086443A">
              <w:t>Оптимизация для слабых ПК</w:t>
            </w:r>
          </w:p>
        </w:tc>
        <w:tc>
          <w:tcPr>
            <w:tcW w:w="3115" w:type="dxa"/>
            <w:vAlign w:val="center"/>
          </w:tcPr>
          <w:p w14:paraId="11B1FAE5" w14:textId="34DFDE14" w:rsidR="0086443A" w:rsidRPr="0086443A" w:rsidRDefault="0086443A" w:rsidP="0086443A">
            <w:r w:rsidRPr="0086443A">
              <w:t>Отключены тяжёлые расширения Visual Studio, используется SQL Server Express</w:t>
            </w:r>
          </w:p>
        </w:tc>
      </w:tr>
    </w:tbl>
    <w:p w14:paraId="1C2C5489" w14:textId="77777777" w:rsidR="0086443A" w:rsidRPr="007A7A80" w:rsidRDefault="0086443A" w:rsidP="007A7A80">
      <w:pPr>
        <w:pStyle w:val="1"/>
        <w:rPr>
          <w:rFonts w:ascii="Times New Roman" w:hAnsi="Times New Roman" w:cs="Times New Roman"/>
        </w:rPr>
      </w:pPr>
      <w:bookmarkStart w:id="13" w:name="_Toc237617285"/>
      <w:r w:rsidRPr="007A7A80">
        <w:rPr>
          <w:rFonts w:ascii="Times New Roman" w:hAnsi="Times New Roman" w:cs="Times New Roman"/>
        </w:rPr>
        <w:t>4.10. Ручное тестирование</w:t>
      </w:r>
      <w:bookmarkEnd w:id="13"/>
    </w:p>
    <w:p w14:paraId="6BB3D7AB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Ручное тестирование проводилось по заранее составленным тест-кейсам, охватывающим функциональность всех ролей. Всего разработано и выполнено </w:t>
      </w:r>
      <w:r w:rsidRPr="0086443A">
        <w:rPr>
          <w:b/>
          <w:bCs/>
          <w:sz w:val="28"/>
          <w:szCs w:val="28"/>
        </w:rPr>
        <w:t>32 теста</w:t>
      </w:r>
      <w:r w:rsidRPr="0086443A">
        <w:rPr>
          <w:sz w:val="28"/>
          <w:szCs w:val="28"/>
        </w:rPr>
        <w:t>.</w:t>
      </w:r>
    </w:p>
    <w:p w14:paraId="6D65BB65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Фрагмент ручных тест-кейсов представлен в Таблице 13.</w:t>
      </w:r>
    </w:p>
    <w:p w14:paraId="72D310B1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13 </w:t>
      </w:r>
      <w:r w:rsidRPr="0086443A">
        <w:rPr>
          <w:sz w:val="28"/>
          <w:szCs w:val="28"/>
        </w:rPr>
        <w:t>– Фрагмент ручных тест-кейсов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1557"/>
        <w:gridCol w:w="1557"/>
        <w:gridCol w:w="1648"/>
        <w:gridCol w:w="1817"/>
        <w:gridCol w:w="1697"/>
        <w:gridCol w:w="1558"/>
      </w:tblGrid>
      <w:tr w:rsidR="0086443A" w14:paraId="65DFD4B4" w14:textId="77777777" w:rsidTr="0086443A">
        <w:tc>
          <w:tcPr>
            <w:tcW w:w="1557" w:type="dxa"/>
            <w:vAlign w:val="center"/>
          </w:tcPr>
          <w:p w14:paraId="56BED7AA" w14:textId="6B00BBFF" w:rsidR="0086443A" w:rsidRPr="0086443A" w:rsidRDefault="0086443A" w:rsidP="0086443A">
            <w:r w:rsidRPr="0086443A">
              <w:t>№</w:t>
            </w:r>
          </w:p>
        </w:tc>
        <w:tc>
          <w:tcPr>
            <w:tcW w:w="1557" w:type="dxa"/>
            <w:vAlign w:val="center"/>
          </w:tcPr>
          <w:p w14:paraId="7264787C" w14:textId="16390EB0" w:rsidR="0086443A" w:rsidRPr="0086443A" w:rsidRDefault="0086443A" w:rsidP="0086443A">
            <w:r w:rsidRPr="0086443A">
              <w:t>ID</w:t>
            </w:r>
          </w:p>
        </w:tc>
        <w:tc>
          <w:tcPr>
            <w:tcW w:w="1648" w:type="dxa"/>
            <w:vAlign w:val="center"/>
          </w:tcPr>
          <w:p w14:paraId="136F2430" w14:textId="25F542E4" w:rsidR="0086443A" w:rsidRPr="0086443A" w:rsidRDefault="0086443A" w:rsidP="0086443A">
            <w:r w:rsidRPr="0086443A">
              <w:t>Название теста</w:t>
            </w:r>
          </w:p>
        </w:tc>
        <w:tc>
          <w:tcPr>
            <w:tcW w:w="1817" w:type="dxa"/>
            <w:vAlign w:val="center"/>
          </w:tcPr>
          <w:p w14:paraId="29CBF1B9" w14:textId="4D13ED35" w:rsidR="0086443A" w:rsidRPr="0086443A" w:rsidRDefault="0086443A" w:rsidP="0086443A">
            <w:r w:rsidRPr="0086443A">
              <w:t>Шаги</w:t>
            </w:r>
          </w:p>
        </w:tc>
        <w:tc>
          <w:tcPr>
            <w:tcW w:w="1697" w:type="dxa"/>
            <w:vAlign w:val="center"/>
          </w:tcPr>
          <w:p w14:paraId="10050719" w14:textId="107FF5EE" w:rsidR="0086443A" w:rsidRPr="0086443A" w:rsidRDefault="0086443A" w:rsidP="0086443A">
            <w:r w:rsidRPr="0086443A">
              <w:t>Ожидаемый результат</w:t>
            </w:r>
          </w:p>
        </w:tc>
        <w:tc>
          <w:tcPr>
            <w:tcW w:w="1558" w:type="dxa"/>
            <w:vAlign w:val="center"/>
          </w:tcPr>
          <w:p w14:paraId="2BEE0919" w14:textId="180A5F9D" w:rsidR="0086443A" w:rsidRPr="0086443A" w:rsidRDefault="0086443A" w:rsidP="0086443A">
            <w:r w:rsidRPr="0086443A">
              <w:t>Статус</w:t>
            </w:r>
          </w:p>
        </w:tc>
      </w:tr>
      <w:tr w:rsidR="0086443A" w14:paraId="7C413739" w14:textId="77777777" w:rsidTr="0086443A">
        <w:tc>
          <w:tcPr>
            <w:tcW w:w="1557" w:type="dxa"/>
            <w:vAlign w:val="center"/>
          </w:tcPr>
          <w:p w14:paraId="56EFE850" w14:textId="6102CDB2" w:rsidR="0086443A" w:rsidRPr="0086443A" w:rsidRDefault="0086443A" w:rsidP="0086443A">
            <w:r w:rsidRPr="0086443A">
              <w:t>1</w:t>
            </w:r>
          </w:p>
        </w:tc>
        <w:tc>
          <w:tcPr>
            <w:tcW w:w="1557" w:type="dxa"/>
            <w:vAlign w:val="center"/>
          </w:tcPr>
          <w:p w14:paraId="4CB0269E" w14:textId="439A0054" w:rsidR="0086443A" w:rsidRPr="0086443A" w:rsidRDefault="0086443A" w:rsidP="0086443A">
            <w:r w:rsidRPr="0086443A">
              <w:t>TC-01</w:t>
            </w:r>
          </w:p>
        </w:tc>
        <w:tc>
          <w:tcPr>
            <w:tcW w:w="1648" w:type="dxa"/>
            <w:vAlign w:val="center"/>
          </w:tcPr>
          <w:p w14:paraId="1CC66846" w14:textId="060B681E" w:rsidR="0086443A" w:rsidRPr="0086443A" w:rsidRDefault="0086443A" w:rsidP="0086443A">
            <w:r w:rsidRPr="0086443A">
              <w:t>Вход с корректными данными</w:t>
            </w:r>
          </w:p>
        </w:tc>
        <w:tc>
          <w:tcPr>
            <w:tcW w:w="1817" w:type="dxa"/>
            <w:vAlign w:val="center"/>
          </w:tcPr>
          <w:p w14:paraId="029AF5FD" w14:textId="7EA5F2F4" w:rsidR="0086443A" w:rsidRPr="0086443A" w:rsidRDefault="0086443A" w:rsidP="0086443A">
            <w:r w:rsidRPr="0086443A">
              <w:t xml:space="preserve">1. Ввести </w:t>
            </w:r>
            <w:proofErr w:type="spellStart"/>
            <w:r w:rsidRPr="0086443A">
              <w:t>admin</w:t>
            </w:r>
            <w:proofErr w:type="spellEnd"/>
            <w:r w:rsidRPr="0086443A">
              <w:br/>
              <w:t>2. Ввести password123</w:t>
            </w:r>
            <w:r w:rsidRPr="0086443A">
              <w:br/>
              <w:t>3. Нажать «Войти»</w:t>
            </w:r>
          </w:p>
        </w:tc>
        <w:tc>
          <w:tcPr>
            <w:tcW w:w="1697" w:type="dxa"/>
            <w:vAlign w:val="center"/>
          </w:tcPr>
          <w:p w14:paraId="0DDB9300" w14:textId="3F66735A" w:rsidR="0086443A" w:rsidRPr="0086443A" w:rsidRDefault="0086443A" w:rsidP="0086443A">
            <w:r w:rsidRPr="0086443A">
              <w:t>Открывается главное окно</w:t>
            </w:r>
          </w:p>
        </w:tc>
        <w:tc>
          <w:tcPr>
            <w:tcW w:w="1558" w:type="dxa"/>
            <w:vAlign w:val="center"/>
          </w:tcPr>
          <w:p w14:paraId="3BA3214C" w14:textId="66468766" w:rsidR="0086443A" w:rsidRPr="0086443A" w:rsidRDefault="0086443A" w:rsidP="0086443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Пройден</w:t>
            </w:r>
          </w:p>
        </w:tc>
      </w:tr>
      <w:tr w:rsidR="0086443A" w14:paraId="043B644C" w14:textId="77777777" w:rsidTr="0086443A">
        <w:tc>
          <w:tcPr>
            <w:tcW w:w="1557" w:type="dxa"/>
            <w:vAlign w:val="center"/>
          </w:tcPr>
          <w:p w14:paraId="6CF08502" w14:textId="11A5FB46" w:rsidR="0086443A" w:rsidRPr="0086443A" w:rsidRDefault="0086443A" w:rsidP="0086443A">
            <w:r w:rsidRPr="0086443A">
              <w:t>2</w:t>
            </w:r>
          </w:p>
        </w:tc>
        <w:tc>
          <w:tcPr>
            <w:tcW w:w="1557" w:type="dxa"/>
            <w:vAlign w:val="center"/>
          </w:tcPr>
          <w:p w14:paraId="622B8EF1" w14:textId="27A5776F" w:rsidR="0086443A" w:rsidRPr="0086443A" w:rsidRDefault="0086443A" w:rsidP="0086443A">
            <w:r w:rsidRPr="0086443A">
              <w:t>TC-02</w:t>
            </w:r>
          </w:p>
        </w:tc>
        <w:tc>
          <w:tcPr>
            <w:tcW w:w="1648" w:type="dxa"/>
            <w:vAlign w:val="center"/>
          </w:tcPr>
          <w:p w14:paraId="3C179F13" w14:textId="11E3B059" w:rsidR="0086443A" w:rsidRPr="0086443A" w:rsidRDefault="0086443A" w:rsidP="0086443A">
            <w:r w:rsidRPr="0086443A">
              <w:t>Вход с неверным паролем</w:t>
            </w:r>
          </w:p>
        </w:tc>
        <w:tc>
          <w:tcPr>
            <w:tcW w:w="1817" w:type="dxa"/>
            <w:vAlign w:val="center"/>
          </w:tcPr>
          <w:p w14:paraId="713E687A" w14:textId="66F103B2" w:rsidR="0086443A" w:rsidRPr="0086443A" w:rsidRDefault="0086443A" w:rsidP="0086443A">
            <w:r w:rsidRPr="0086443A">
              <w:t xml:space="preserve">1. Ввести </w:t>
            </w:r>
            <w:proofErr w:type="spellStart"/>
            <w:r w:rsidRPr="0086443A">
              <w:t>admin</w:t>
            </w:r>
            <w:proofErr w:type="spellEnd"/>
            <w:r w:rsidRPr="0086443A">
              <w:br/>
              <w:t xml:space="preserve">2. Ввести </w:t>
            </w:r>
            <w:proofErr w:type="spellStart"/>
            <w:r w:rsidRPr="0086443A">
              <w:t>wrongpass</w:t>
            </w:r>
            <w:proofErr w:type="spellEnd"/>
            <w:r w:rsidRPr="0086443A">
              <w:br/>
              <w:t>3. Нажать «Войти»</w:t>
            </w:r>
          </w:p>
        </w:tc>
        <w:tc>
          <w:tcPr>
            <w:tcW w:w="1697" w:type="dxa"/>
            <w:vAlign w:val="center"/>
          </w:tcPr>
          <w:p w14:paraId="023B0297" w14:textId="4727BACD" w:rsidR="0086443A" w:rsidRPr="0086443A" w:rsidRDefault="0086443A" w:rsidP="0086443A">
            <w:r w:rsidRPr="0086443A">
              <w:t>Сообщение об ошибке</w:t>
            </w:r>
          </w:p>
        </w:tc>
        <w:tc>
          <w:tcPr>
            <w:tcW w:w="1558" w:type="dxa"/>
            <w:vAlign w:val="center"/>
          </w:tcPr>
          <w:p w14:paraId="2CDF0E7C" w14:textId="74C8B804" w:rsidR="0086443A" w:rsidRPr="0086443A" w:rsidRDefault="0086443A" w:rsidP="0086443A">
            <w:r>
              <w:rPr>
                <w:rFonts w:ascii="Calibri" w:hAnsi="Calibri" w:cs="Calibri"/>
              </w:rPr>
              <w:t>Пройден</w:t>
            </w:r>
          </w:p>
        </w:tc>
      </w:tr>
      <w:tr w:rsidR="0086443A" w14:paraId="72349243" w14:textId="77777777" w:rsidTr="0086443A">
        <w:tc>
          <w:tcPr>
            <w:tcW w:w="1557" w:type="dxa"/>
            <w:vAlign w:val="center"/>
          </w:tcPr>
          <w:p w14:paraId="75837965" w14:textId="69022F68" w:rsidR="0086443A" w:rsidRPr="0086443A" w:rsidRDefault="0086443A" w:rsidP="0086443A">
            <w:r w:rsidRPr="0086443A">
              <w:lastRenderedPageBreak/>
              <w:t>3</w:t>
            </w:r>
          </w:p>
        </w:tc>
        <w:tc>
          <w:tcPr>
            <w:tcW w:w="1557" w:type="dxa"/>
            <w:vAlign w:val="center"/>
          </w:tcPr>
          <w:p w14:paraId="4FD503F6" w14:textId="13E19668" w:rsidR="0086443A" w:rsidRPr="0086443A" w:rsidRDefault="0086443A" w:rsidP="0086443A">
            <w:r w:rsidRPr="0086443A">
              <w:t>TC-05</w:t>
            </w:r>
          </w:p>
        </w:tc>
        <w:tc>
          <w:tcPr>
            <w:tcW w:w="1648" w:type="dxa"/>
            <w:vAlign w:val="center"/>
          </w:tcPr>
          <w:p w14:paraId="3A05E057" w14:textId="5053BD4A" w:rsidR="0086443A" w:rsidRPr="0086443A" w:rsidRDefault="0086443A" w:rsidP="0086443A">
            <w:r w:rsidRPr="0086443A">
              <w:t>Добавление оборудования</w:t>
            </w:r>
          </w:p>
        </w:tc>
        <w:tc>
          <w:tcPr>
            <w:tcW w:w="1817" w:type="dxa"/>
            <w:vAlign w:val="center"/>
          </w:tcPr>
          <w:p w14:paraId="0E7C39A2" w14:textId="3791B1D9" w:rsidR="0086443A" w:rsidRPr="0086443A" w:rsidRDefault="0086443A" w:rsidP="0086443A">
            <w:r w:rsidRPr="0086443A">
              <w:t>1. Нажать «</w:t>
            </w:r>
            <w:r w:rsidRPr="0086443A">
              <w:rPr>
                <w:rFonts w:ascii="Segoe UI Emoji" w:hAnsi="Segoe UI Emoji" w:cs="Segoe UI Emoji"/>
              </w:rPr>
              <w:t>💻</w:t>
            </w:r>
            <w:r w:rsidRPr="0086443A">
              <w:t xml:space="preserve"> Оборудование»</w:t>
            </w:r>
            <w:r w:rsidRPr="0086443A">
              <w:br/>
              <w:t>2. Заполнить поля</w:t>
            </w:r>
            <w:r w:rsidRPr="0086443A">
              <w:br/>
              <w:t>3. Нажать «Сохранить»</w:t>
            </w:r>
          </w:p>
        </w:tc>
        <w:tc>
          <w:tcPr>
            <w:tcW w:w="1697" w:type="dxa"/>
            <w:vAlign w:val="center"/>
          </w:tcPr>
          <w:p w14:paraId="4EBBAF07" w14:textId="6B60B63C" w:rsidR="0086443A" w:rsidRPr="0086443A" w:rsidRDefault="0086443A" w:rsidP="0086443A">
            <w:r w:rsidRPr="0086443A">
              <w:t>Оборудование в списке</w:t>
            </w:r>
          </w:p>
        </w:tc>
        <w:tc>
          <w:tcPr>
            <w:tcW w:w="1558" w:type="dxa"/>
            <w:vAlign w:val="center"/>
          </w:tcPr>
          <w:p w14:paraId="11367BB5" w14:textId="1D7C48EF" w:rsidR="0086443A" w:rsidRPr="0086443A" w:rsidRDefault="0086443A" w:rsidP="0086443A">
            <w:r>
              <w:rPr>
                <w:rFonts w:ascii="Calibri" w:hAnsi="Calibri" w:cs="Calibri"/>
              </w:rPr>
              <w:t>Пройден</w:t>
            </w:r>
          </w:p>
        </w:tc>
      </w:tr>
      <w:tr w:rsidR="0086443A" w14:paraId="2A52E88E" w14:textId="77777777" w:rsidTr="0086443A">
        <w:tc>
          <w:tcPr>
            <w:tcW w:w="1557" w:type="dxa"/>
            <w:vAlign w:val="center"/>
          </w:tcPr>
          <w:p w14:paraId="65DC076D" w14:textId="3195A595" w:rsidR="0086443A" w:rsidRPr="0086443A" w:rsidRDefault="0086443A" w:rsidP="0086443A">
            <w:r w:rsidRPr="0086443A">
              <w:t>4</w:t>
            </w:r>
          </w:p>
        </w:tc>
        <w:tc>
          <w:tcPr>
            <w:tcW w:w="1557" w:type="dxa"/>
            <w:vAlign w:val="center"/>
          </w:tcPr>
          <w:p w14:paraId="4515E0CD" w14:textId="54FE027F" w:rsidR="0086443A" w:rsidRPr="0086443A" w:rsidRDefault="0086443A" w:rsidP="0086443A">
            <w:r w:rsidRPr="0086443A">
              <w:t>TC-08</w:t>
            </w:r>
          </w:p>
        </w:tc>
        <w:tc>
          <w:tcPr>
            <w:tcW w:w="1648" w:type="dxa"/>
            <w:vAlign w:val="center"/>
          </w:tcPr>
          <w:p w14:paraId="735DEA24" w14:textId="2FB292E9" w:rsidR="0086443A" w:rsidRPr="0086443A" w:rsidRDefault="0086443A" w:rsidP="0086443A">
            <w:r w:rsidRPr="0086443A">
              <w:t>Удаление оборудования (</w:t>
            </w:r>
            <w:proofErr w:type="spellStart"/>
            <w:r w:rsidRPr="0086443A">
              <w:t>Admin</w:t>
            </w:r>
            <w:proofErr w:type="spellEnd"/>
            <w:r w:rsidRPr="0086443A">
              <w:t>)</w:t>
            </w:r>
          </w:p>
        </w:tc>
        <w:tc>
          <w:tcPr>
            <w:tcW w:w="1817" w:type="dxa"/>
            <w:vAlign w:val="center"/>
          </w:tcPr>
          <w:p w14:paraId="74EC66D4" w14:textId="70BAC723" w:rsidR="0086443A" w:rsidRPr="0086443A" w:rsidRDefault="0086443A" w:rsidP="0086443A">
            <w:r w:rsidRPr="0086443A">
              <w:t>1. Выбрать оборудование</w:t>
            </w:r>
            <w:r w:rsidRPr="0086443A">
              <w:br/>
              <w:t>2. Нажать «</w:t>
            </w:r>
            <w:r w:rsidRPr="0086443A">
              <w:rPr>
                <w:rFonts w:ascii="Segoe UI Symbol" w:hAnsi="Segoe UI Symbol" w:cs="Segoe UI Symbol"/>
              </w:rPr>
              <w:t>🗑</w:t>
            </w:r>
            <w:r w:rsidRPr="0086443A">
              <w:t>️»</w:t>
            </w:r>
            <w:r w:rsidRPr="0086443A">
              <w:br/>
              <w:t>3. Подтвердить</w:t>
            </w:r>
          </w:p>
        </w:tc>
        <w:tc>
          <w:tcPr>
            <w:tcW w:w="1697" w:type="dxa"/>
            <w:vAlign w:val="center"/>
          </w:tcPr>
          <w:p w14:paraId="2C31C7AE" w14:textId="48768964" w:rsidR="0086443A" w:rsidRPr="0086443A" w:rsidRDefault="0086443A" w:rsidP="0086443A">
            <w:r w:rsidRPr="0086443A">
              <w:t>Оборудование удалено</w:t>
            </w:r>
          </w:p>
        </w:tc>
        <w:tc>
          <w:tcPr>
            <w:tcW w:w="1558" w:type="dxa"/>
            <w:vAlign w:val="center"/>
          </w:tcPr>
          <w:p w14:paraId="0CC63103" w14:textId="53B0023B" w:rsidR="0086443A" w:rsidRPr="0086443A" w:rsidRDefault="0086443A" w:rsidP="0086443A">
            <w:r>
              <w:rPr>
                <w:rFonts w:ascii="Calibri" w:hAnsi="Calibri" w:cs="Calibri"/>
              </w:rPr>
              <w:t>Пройден</w:t>
            </w:r>
          </w:p>
        </w:tc>
      </w:tr>
      <w:tr w:rsidR="0086443A" w14:paraId="53679B9A" w14:textId="77777777" w:rsidTr="0086443A">
        <w:tc>
          <w:tcPr>
            <w:tcW w:w="1557" w:type="dxa"/>
            <w:vAlign w:val="center"/>
          </w:tcPr>
          <w:p w14:paraId="49B0465C" w14:textId="38217027" w:rsidR="0086443A" w:rsidRPr="0086443A" w:rsidRDefault="0086443A" w:rsidP="0086443A">
            <w:r w:rsidRPr="0086443A">
              <w:t>5</w:t>
            </w:r>
          </w:p>
        </w:tc>
        <w:tc>
          <w:tcPr>
            <w:tcW w:w="1557" w:type="dxa"/>
            <w:vAlign w:val="center"/>
          </w:tcPr>
          <w:p w14:paraId="0A8808CC" w14:textId="75D853C5" w:rsidR="0086443A" w:rsidRPr="0086443A" w:rsidRDefault="0086443A" w:rsidP="0086443A">
            <w:r w:rsidRPr="0086443A">
              <w:t>TC-12</w:t>
            </w:r>
          </w:p>
        </w:tc>
        <w:tc>
          <w:tcPr>
            <w:tcW w:w="1648" w:type="dxa"/>
            <w:vAlign w:val="center"/>
          </w:tcPr>
          <w:p w14:paraId="1FC637A1" w14:textId="071290F9" w:rsidR="0086443A" w:rsidRPr="0086443A" w:rsidRDefault="0086443A" w:rsidP="0086443A">
            <w:r w:rsidRPr="0086443A">
              <w:t>Попытка удаления (</w:t>
            </w:r>
            <w:proofErr w:type="spellStart"/>
            <w:r w:rsidRPr="0086443A">
              <w:t>Viewer</w:t>
            </w:r>
            <w:proofErr w:type="spellEnd"/>
            <w:r w:rsidRPr="0086443A">
              <w:t>)</w:t>
            </w:r>
          </w:p>
        </w:tc>
        <w:tc>
          <w:tcPr>
            <w:tcW w:w="1817" w:type="dxa"/>
            <w:vAlign w:val="center"/>
          </w:tcPr>
          <w:p w14:paraId="1250D3D6" w14:textId="6E506337" w:rsidR="0086443A" w:rsidRPr="0086443A" w:rsidRDefault="0086443A" w:rsidP="0086443A">
            <w:r w:rsidRPr="0086443A">
              <w:t>1. Выбрать оборудование</w:t>
            </w:r>
            <w:r w:rsidRPr="0086443A">
              <w:br/>
              <w:t>2. Нажать «</w:t>
            </w:r>
            <w:r w:rsidRPr="0086443A">
              <w:rPr>
                <w:rFonts w:ascii="Segoe UI Symbol" w:hAnsi="Segoe UI Symbol" w:cs="Segoe UI Symbol"/>
              </w:rPr>
              <w:t>🗑</w:t>
            </w:r>
            <w:r w:rsidRPr="0086443A">
              <w:t>️»</w:t>
            </w:r>
          </w:p>
        </w:tc>
        <w:tc>
          <w:tcPr>
            <w:tcW w:w="1697" w:type="dxa"/>
            <w:vAlign w:val="center"/>
          </w:tcPr>
          <w:p w14:paraId="41DB82FF" w14:textId="1CFB2F1E" w:rsidR="0086443A" w:rsidRPr="0086443A" w:rsidRDefault="0086443A" w:rsidP="0086443A">
            <w:r w:rsidRPr="0086443A">
              <w:t>Кнопка неактивна</w:t>
            </w:r>
          </w:p>
        </w:tc>
        <w:tc>
          <w:tcPr>
            <w:tcW w:w="1558" w:type="dxa"/>
            <w:vAlign w:val="center"/>
          </w:tcPr>
          <w:p w14:paraId="1D3D4AB4" w14:textId="527F24D9" w:rsidR="0086443A" w:rsidRPr="0086443A" w:rsidRDefault="0086443A" w:rsidP="0086443A">
            <w:r>
              <w:rPr>
                <w:rFonts w:ascii="Calibri" w:hAnsi="Calibri" w:cs="Calibri"/>
              </w:rPr>
              <w:t>Пройден</w:t>
            </w:r>
          </w:p>
        </w:tc>
      </w:tr>
    </w:tbl>
    <w:p w14:paraId="23FF6300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Результаты ручного тестирования (Таблица 14):</w:t>
      </w:r>
    </w:p>
    <w:p w14:paraId="1785C02C" w14:textId="77777777" w:rsid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14 </w:t>
      </w:r>
      <w:r w:rsidRPr="0086443A">
        <w:rPr>
          <w:sz w:val="28"/>
          <w:szCs w:val="28"/>
        </w:rPr>
        <w:t>– Результаты ручного тестирования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6443A" w14:paraId="6B6E67A2" w14:textId="77777777" w:rsidTr="00742F45">
        <w:tc>
          <w:tcPr>
            <w:tcW w:w="1869" w:type="dxa"/>
            <w:vAlign w:val="center"/>
          </w:tcPr>
          <w:p w14:paraId="69D61C46" w14:textId="29890526" w:rsidR="0086443A" w:rsidRPr="0086443A" w:rsidRDefault="0086443A" w:rsidP="0086443A">
            <w:r w:rsidRPr="0086443A">
              <w:t>№</w:t>
            </w:r>
          </w:p>
        </w:tc>
        <w:tc>
          <w:tcPr>
            <w:tcW w:w="1869" w:type="dxa"/>
            <w:vAlign w:val="center"/>
          </w:tcPr>
          <w:p w14:paraId="5607A8F5" w14:textId="08973FBA" w:rsidR="0086443A" w:rsidRPr="0086443A" w:rsidRDefault="0086443A" w:rsidP="0086443A">
            <w:r w:rsidRPr="0086443A">
              <w:t>Роль</w:t>
            </w:r>
          </w:p>
        </w:tc>
        <w:tc>
          <w:tcPr>
            <w:tcW w:w="1869" w:type="dxa"/>
            <w:vAlign w:val="center"/>
          </w:tcPr>
          <w:p w14:paraId="7EE99EAF" w14:textId="2D746989" w:rsidR="0086443A" w:rsidRPr="0086443A" w:rsidRDefault="0086443A" w:rsidP="0086443A">
            <w:r w:rsidRPr="0086443A">
              <w:t>Кол-во тестов</w:t>
            </w:r>
          </w:p>
        </w:tc>
        <w:tc>
          <w:tcPr>
            <w:tcW w:w="1869" w:type="dxa"/>
            <w:vAlign w:val="center"/>
          </w:tcPr>
          <w:p w14:paraId="63799E0D" w14:textId="660171A0" w:rsidR="0086443A" w:rsidRPr="0086443A" w:rsidRDefault="0086443A" w:rsidP="0086443A">
            <w:r w:rsidRPr="0086443A">
              <w:t>Пройдено</w:t>
            </w:r>
          </w:p>
        </w:tc>
        <w:tc>
          <w:tcPr>
            <w:tcW w:w="1869" w:type="dxa"/>
            <w:vAlign w:val="center"/>
          </w:tcPr>
          <w:p w14:paraId="4BB149F0" w14:textId="6071048E" w:rsidR="0086443A" w:rsidRPr="0086443A" w:rsidRDefault="0086443A" w:rsidP="0086443A">
            <w:r w:rsidRPr="0086443A">
              <w:t>Провалено</w:t>
            </w:r>
          </w:p>
        </w:tc>
      </w:tr>
      <w:tr w:rsidR="0086443A" w14:paraId="17CF5A99" w14:textId="77777777" w:rsidTr="00742F45">
        <w:tc>
          <w:tcPr>
            <w:tcW w:w="1869" w:type="dxa"/>
            <w:vAlign w:val="center"/>
          </w:tcPr>
          <w:p w14:paraId="058A9DD4" w14:textId="6AC897F8" w:rsidR="0086443A" w:rsidRPr="0086443A" w:rsidRDefault="0086443A" w:rsidP="0086443A">
            <w:r w:rsidRPr="0086443A">
              <w:t>1</w:t>
            </w:r>
          </w:p>
        </w:tc>
        <w:tc>
          <w:tcPr>
            <w:tcW w:w="1869" w:type="dxa"/>
            <w:vAlign w:val="center"/>
          </w:tcPr>
          <w:p w14:paraId="31D577C0" w14:textId="2C7B03E0" w:rsidR="0086443A" w:rsidRPr="0086443A" w:rsidRDefault="0086443A" w:rsidP="0086443A">
            <w:proofErr w:type="spellStart"/>
            <w:r w:rsidRPr="0086443A">
              <w:t>Admin</w:t>
            </w:r>
            <w:proofErr w:type="spellEnd"/>
          </w:p>
        </w:tc>
        <w:tc>
          <w:tcPr>
            <w:tcW w:w="1869" w:type="dxa"/>
            <w:vAlign w:val="center"/>
          </w:tcPr>
          <w:p w14:paraId="655FE141" w14:textId="065068BE" w:rsidR="0086443A" w:rsidRPr="0086443A" w:rsidRDefault="0086443A" w:rsidP="0086443A">
            <w:r w:rsidRPr="0086443A">
              <w:t>12</w:t>
            </w:r>
          </w:p>
        </w:tc>
        <w:tc>
          <w:tcPr>
            <w:tcW w:w="1869" w:type="dxa"/>
            <w:vAlign w:val="center"/>
          </w:tcPr>
          <w:p w14:paraId="2A517905" w14:textId="55CEF59F" w:rsidR="0086443A" w:rsidRPr="0086443A" w:rsidRDefault="0086443A" w:rsidP="0086443A">
            <w:r w:rsidRPr="0086443A">
              <w:t>12</w:t>
            </w:r>
          </w:p>
        </w:tc>
        <w:tc>
          <w:tcPr>
            <w:tcW w:w="1869" w:type="dxa"/>
            <w:vAlign w:val="center"/>
          </w:tcPr>
          <w:p w14:paraId="129C78B4" w14:textId="7FB1C23A" w:rsidR="0086443A" w:rsidRPr="0086443A" w:rsidRDefault="0086443A" w:rsidP="0086443A">
            <w:r w:rsidRPr="0086443A">
              <w:t>0</w:t>
            </w:r>
          </w:p>
        </w:tc>
      </w:tr>
      <w:tr w:rsidR="0086443A" w14:paraId="03DCCEB9" w14:textId="77777777" w:rsidTr="00742F45">
        <w:tc>
          <w:tcPr>
            <w:tcW w:w="1869" w:type="dxa"/>
            <w:vAlign w:val="center"/>
          </w:tcPr>
          <w:p w14:paraId="08D364D2" w14:textId="617539BB" w:rsidR="0086443A" w:rsidRPr="0086443A" w:rsidRDefault="0086443A" w:rsidP="0086443A">
            <w:r w:rsidRPr="0086443A">
              <w:t>2</w:t>
            </w:r>
          </w:p>
        </w:tc>
        <w:tc>
          <w:tcPr>
            <w:tcW w:w="1869" w:type="dxa"/>
            <w:vAlign w:val="center"/>
          </w:tcPr>
          <w:p w14:paraId="30CF7979" w14:textId="6934B524" w:rsidR="0086443A" w:rsidRPr="0086443A" w:rsidRDefault="0086443A" w:rsidP="0086443A">
            <w:proofErr w:type="spellStart"/>
            <w:r w:rsidRPr="0086443A">
              <w:t>Operator</w:t>
            </w:r>
            <w:proofErr w:type="spellEnd"/>
          </w:p>
        </w:tc>
        <w:tc>
          <w:tcPr>
            <w:tcW w:w="1869" w:type="dxa"/>
            <w:vAlign w:val="center"/>
          </w:tcPr>
          <w:p w14:paraId="2273DEBE" w14:textId="261609BC" w:rsidR="0086443A" w:rsidRPr="0086443A" w:rsidRDefault="0086443A" w:rsidP="0086443A">
            <w:r w:rsidRPr="0086443A">
              <w:t>10</w:t>
            </w:r>
          </w:p>
        </w:tc>
        <w:tc>
          <w:tcPr>
            <w:tcW w:w="1869" w:type="dxa"/>
            <w:vAlign w:val="center"/>
          </w:tcPr>
          <w:p w14:paraId="5234D2F3" w14:textId="36803B1A" w:rsidR="0086443A" w:rsidRPr="0086443A" w:rsidRDefault="0086443A" w:rsidP="0086443A">
            <w:r w:rsidRPr="0086443A">
              <w:t>10</w:t>
            </w:r>
          </w:p>
        </w:tc>
        <w:tc>
          <w:tcPr>
            <w:tcW w:w="1869" w:type="dxa"/>
            <w:vAlign w:val="center"/>
          </w:tcPr>
          <w:p w14:paraId="4F8D8965" w14:textId="70682B0F" w:rsidR="0086443A" w:rsidRPr="0086443A" w:rsidRDefault="0086443A" w:rsidP="0086443A">
            <w:r w:rsidRPr="0086443A">
              <w:t>0</w:t>
            </w:r>
          </w:p>
        </w:tc>
      </w:tr>
      <w:tr w:rsidR="0086443A" w14:paraId="738C89B5" w14:textId="77777777" w:rsidTr="00742F45">
        <w:tc>
          <w:tcPr>
            <w:tcW w:w="1869" w:type="dxa"/>
            <w:vAlign w:val="center"/>
          </w:tcPr>
          <w:p w14:paraId="48F33951" w14:textId="6748DDC0" w:rsidR="0086443A" w:rsidRPr="0086443A" w:rsidRDefault="0086443A" w:rsidP="0086443A">
            <w:r w:rsidRPr="0086443A">
              <w:t>3</w:t>
            </w:r>
          </w:p>
        </w:tc>
        <w:tc>
          <w:tcPr>
            <w:tcW w:w="1869" w:type="dxa"/>
            <w:vAlign w:val="center"/>
          </w:tcPr>
          <w:p w14:paraId="35EAB56A" w14:textId="716FFFF7" w:rsidR="0086443A" w:rsidRPr="0086443A" w:rsidRDefault="0086443A" w:rsidP="0086443A">
            <w:proofErr w:type="spellStart"/>
            <w:r w:rsidRPr="0086443A">
              <w:t>Viewer</w:t>
            </w:r>
            <w:proofErr w:type="spellEnd"/>
          </w:p>
        </w:tc>
        <w:tc>
          <w:tcPr>
            <w:tcW w:w="1869" w:type="dxa"/>
            <w:vAlign w:val="center"/>
          </w:tcPr>
          <w:p w14:paraId="083E66F2" w14:textId="70BB922D" w:rsidR="0086443A" w:rsidRPr="0086443A" w:rsidRDefault="0086443A" w:rsidP="0086443A">
            <w:r w:rsidRPr="0086443A">
              <w:t>7</w:t>
            </w:r>
          </w:p>
        </w:tc>
        <w:tc>
          <w:tcPr>
            <w:tcW w:w="1869" w:type="dxa"/>
            <w:vAlign w:val="center"/>
          </w:tcPr>
          <w:p w14:paraId="5D0017AC" w14:textId="66E3B478" w:rsidR="0086443A" w:rsidRPr="0086443A" w:rsidRDefault="0086443A" w:rsidP="0086443A">
            <w:r w:rsidRPr="0086443A">
              <w:t>7</w:t>
            </w:r>
          </w:p>
        </w:tc>
        <w:tc>
          <w:tcPr>
            <w:tcW w:w="1869" w:type="dxa"/>
            <w:vAlign w:val="center"/>
          </w:tcPr>
          <w:p w14:paraId="6798FF71" w14:textId="488F3DA1" w:rsidR="0086443A" w:rsidRPr="0086443A" w:rsidRDefault="0086443A" w:rsidP="0086443A">
            <w:r w:rsidRPr="0086443A">
              <w:t>0</w:t>
            </w:r>
          </w:p>
        </w:tc>
      </w:tr>
      <w:tr w:rsidR="0086443A" w14:paraId="2735DF31" w14:textId="77777777" w:rsidTr="00742F45">
        <w:tc>
          <w:tcPr>
            <w:tcW w:w="1869" w:type="dxa"/>
            <w:vAlign w:val="center"/>
          </w:tcPr>
          <w:p w14:paraId="718BE807" w14:textId="3A3C21C1" w:rsidR="0086443A" w:rsidRPr="0086443A" w:rsidRDefault="0086443A" w:rsidP="0086443A">
            <w:r w:rsidRPr="0086443A">
              <w:t>4</w:t>
            </w:r>
          </w:p>
        </w:tc>
        <w:tc>
          <w:tcPr>
            <w:tcW w:w="1869" w:type="dxa"/>
            <w:vAlign w:val="center"/>
          </w:tcPr>
          <w:p w14:paraId="1F513760" w14:textId="2FE7C1E8" w:rsidR="0086443A" w:rsidRPr="0086443A" w:rsidRDefault="0086443A" w:rsidP="0086443A">
            <w:r w:rsidRPr="0086443A">
              <w:t>API</w:t>
            </w:r>
          </w:p>
        </w:tc>
        <w:tc>
          <w:tcPr>
            <w:tcW w:w="1869" w:type="dxa"/>
            <w:vAlign w:val="center"/>
          </w:tcPr>
          <w:p w14:paraId="09C627D5" w14:textId="69069E1F" w:rsidR="0086443A" w:rsidRPr="0086443A" w:rsidRDefault="0086443A" w:rsidP="0086443A">
            <w:r w:rsidRPr="0086443A">
              <w:t>3</w:t>
            </w:r>
          </w:p>
        </w:tc>
        <w:tc>
          <w:tcPr>
            <w:tcW w:w="1869" w:type="dxa"/>
            <w:vAlign w:val="center"/>
          </w:tcPr>
          <w:p w14:paraId="11F2D493" w14:textId="3DECF7FC" w:rsidR="0086443A" w:rsidRPr="0086443A" w:rsidRDefault="0086443A" w:rsidP="0086443A">
            <w:r w:rsidRPr="0086443A">
              <w:t>3</w:t>
            </w:r>
          </w:p>
        </w:tc>
        <w:tc>
          <w:tcPr>
            <w:tcW w:w="1869" w:type="dxa"/>
            <w:vAlign w:val="center"/>
          </w:tcPr>
          <w:p w14:paraId="2BD1B5BD" w14:textId="46F24787" w:rsidR="0086443A" w:rsidRPr="0086443A" w:rsidRDefault="0086443A" w:rsidP="0086443A">
            <w:r w:rsidRPr="0086443A">
              <w:t>0</w:t>
            </w:r>
          </w:p>
        </w:tc>
      </w:tr>
      <w:tr w:rsidR="0086443A" w14:paraId="6013DC3E" w14:textId="77777777" w:rsidTr="00742F45">
        <w:tc>
          <w:tcPr>
            <w:tcW w:w="1869" w:type="dxa"/>
            <w:vAlign w:val="center"/>
          </w:tcPr>
          <w:p w14:paraId="58C011DF" w14:textId="57AEDCBC" w:rsidR="0086443A" w:rsidRPr="0086443A" w:rsidRDefault="0086443A" w:rsidP="0086443A">
            <w:r w:rsidRPr="0086443A">
              <w:t>Итого</w:t>
            </w:r>
          </w:p>
        </w:tc>
        <w:tc>
          <w:tcPr>
            <w:tcW w:w="1869" w:type="dxa"/>
            <w:vAlign w:val="center"/>
          </w:tcPr>
          <w:p w14:paraId="5B7A8541" w14:textId="77777777" w:rsidR="0086443A" w:rsidRPr="0086443A" w:rsidRDefault="0086443A" w:rsidP="0086443A"/>
        </w:tc>
        <w:tc>
          <w:tcPr>
            <w:tcW w:w="1869" w:type="dxa"/>
            <w:vAlign w:val="center"/>
          </w:tcPr>
          <w:p w14:paraId="06570860" w14:textId="6A56F834" w:rsidR="0086443A" w:rsidRPr="0086443A" w:rsidRDefault="0086443A" w:rsidP="0086443A">
            <w:r w:rsidRPr="0086443A">
              <w:t>32</w:t>
            </w:r>
          </w:p>
        </w:tc>
        <w:tc>
          <w:tcPr>
            <w:tcW w:w="1869" w:type="dxa"/>
            <w:vAlign w:val="center"/>
          </w:tcPr>
          <w:p w14:paraId="53E904B8" w14:textId="257CCFEA" w:rsidR="0086443A" w:rsidRPr="0086443A" w:rsidRDefault="0086443A" w:rsidP="0086443A">
            <w:r w:rsidRPr="0086443A">
              <w:t>32</w:t>
            </w:r>
          </w:p>
        </w:tc>
        <w:tc>
          <w:tcPr>
            <w:tcW w:w="1869" w:type="dxa"/>
            <w:vAlign w:val="center"/>
          </w:tcPr>
          <w:p w14:paraId="2D66E960" w14:textId="40410280" w:rsidR="0086443A" w:rsidRPr="0086443A" w:rsidRDefault="0086443A" w:rsidP="0086443A">
            <w:r w:rsidRPr="0086443A">
              <w:t>0</w:t>
            </w:r>
          </w:p>
        </w:tc>
      </w:tr>
    </w:tbl>
    <w:p w14:paraId="144E6E4D" w14:textId="77777777" w:rsidR="0086443A" w:rsidRPr="007A7A80" w:rsidRDefault="0086443A" w:rsidP="007A7A80">
      <w:pPr>
        <w:pStyle w:val="1"/>
        <w:rPr>
          <w:rFonts w:ascii="Times New Roman" w:hAnsi="Times New Roman" w:cs="Times New Roman"/>
        </w:rPr>
      </w:pPr>
      <w:bookmarkStart w:id="14" w:name="_Toc237617286"/>
      <w:r w:rsidRPr="007A7A80">
        <w:rPr>
          <w:rFonts w:ascii="Times New Roman" w:hAnsi="Times New Roman" w:cs="Times New Roman"/>
        </w:rPr>
        <w:t>4.11. Модульное тестирование</w:t>
      </w:r>
      <w:bookmarkEnd w:id="14"/>
    </w:p>
    <w:p w14:paraId="1FEA376C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Модульное тестирование проведено для клиентского сервиса </w:t>
      </w:r>
      <w:proofErr w:type="spellStart"/>
      <w:r w:rsidRPr="0086443A">
        <w:rPr>
          <w:sz w:val="28"/>
          <w:szCs w:val="28"/>
        </w:rPr>
        <w:t>ApiService</w:t>
      </w:r>
      <w:proofErr w:type="spellEnd"/>
      <w:r w:rsidRPr="0086443A">
        <w:rPr>
          <w:sz w:val="28"/>
          <w:szCs w:val="28"/>
        </w:rPr>
        <w:t> с использованием фреймворков </w:t>
      </w:r>
      <w:proofErr w:type="spellStart"/>
      <w:r w:rsidRPr="0086443A">
        <w:rPr>
          <w:b/>
          <w:bCs/>
          <w:sz w:val="28"/>
          <w:szCs w:val="28"/>
        </w:rPr>
        <w:t>NUnit</w:t>
      </w:r>
      <w:proofErr w:type="spellEnd"/>
      <w:r w:rsidRPr="0086443A">
        <w:rPr>
          <w:sz w:val="28"/>
          <w:szCs w:val="28"/>
        </w:rPr>
        <w:t> и </w:t>
      </w:r>
      <w:proofErr w:type="spellStart"/>
      <w:r w:rsidRPr="0086443A">
        <w:rPr>
          <w:b/>
          <w:bCs/>
          <w:sz w:val="28"/>
          <w:szCs w:val="28"/>
        </w:rPr>
        <w:t>Moq</w:t>
      </w:r>
      <w:proofErr w:type="spellEnd"/>
      <w:r w:rsidRPr="0086443A">
        <w:rPr>
          <w:sz w:val="28"/>
          <w:szCs w:val="28"/>
        </w:rPr>
        <w:t>.</w:t>
      </w:r>
    </w:p>
    <w:p w14:paraId="775CED98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Результаты модульного тестирования (Таблица 15):</w:t>
      </w:r>
    </w:p>
    <w:p w14:paraId="4313C55F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15 </w:t>
      </w:r>
      <w:r w:rsidRPr="0086443A">
        <w:rPr>
          <w:sz w:val="28"/>
          <w:szCs w:val="28"/>
        </w:rPr>
        <w:t>– Результаты модульного тестирования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2496"/>
        <w:gridCol w:w="4816"/>
        <w:gridCol w:w="2600"/>
      </w:tblGrid>
      <w:tr w:rsidR="0086443A" w14:paraId="58EB79CF" w14:textId="77777777" w:rsidTr="0086443A">
        <w:tc>
          <w:tcPr>
            <w:tcW w:w="2496" w:type="dxa"/>
            <w:vAlign w:val="center"/>
          </w:tcPr>
          <w:p w14:paraId="4B059445" w14:textId="5DE01904" w:rsidR="0086443A" w:rsidRPr="0086443A" w:rsidRDefault="0086443A" w:rsidP="0086443A">
            <w:r w:rsidRPr="0086443A">
              <w:t>№</w:t>
            </w:r>
          </w:p>
        </w:tc>
        <w:tc>
          <w:tcPr>
            <w:tcW w:w="4816" w:type="dxa"/>
            <w:vAlign w:val="center"/>
          </w:tcPr>
          <w:p w14:paraId="3015F043" w14:textId="792CA5E3" w:rsidR="0086443A" w:rsidRPr="0086443A" w:rsidRDefault="0086443A" w:rsidP="0086443A">
            <w:r w:rsidRPr="0086443A">
              <w:t>Тест</w:t>
            </w:r>
          </w:p>
        </w:tc>
        <w:tc>
          <w:tcPr>
            <w:tcW w:w="2600" w:type="dxa"/>
            <w:vAlign w:val="center"/>
          </w:tcPr>
          <w:p w14:paraId="54AF01F8" w14:textId="40E4E3D6" w:rsidR="0086443A" w:rsidRPr="0086443A" w:rsidRDefault="0086443A" w:rsidP="0086443A">
            <w:r w:rsidRPr="0086443A">
              <w:t>Результат</w:t>
            </w:r>
          </w:p>
        </w:tc>
      </w:tr>
      <w:tr w:rsidR="0086443A" w14:paraId="0275E954" w14:textId="77777777" w:rsidTr="0086443A">
        <w:tc>
          <w:tcPr>
            <w:tcW w:w="2496" w:type="dxa"/>
            <w:vAlign w:val="center"/>
          </w:tcPr>
          <w:p w14:paraId="5CACD78F" w14:textId="280551A6" w:rsidR="0086443A" w:rsidRPr="0086443A" w:rsidRDefault="0086443A" w:rsidP="0086443A">
            <w:r w:rsidRPr="0086443A">
              <w:t>1</w:t>
            </w:r>
          </w:p>
        </w:tc>
        <w:tc>
          <w:tcPr>
            <w:tcW w:w="4816" w:type="dxa"/>
            <w:vAlign w:val="center"/>
          </w:tcPr>
          <w:p w14:paraId="6DD66F39" w14:textId="6F1A1D07" w:rsidR="0086443A" w:rsidRPr="0086443A" w:rsidRDefault="0086443A" w:rsidP="0086443A">
            <w:proofErr w:type="spellStart"/>
            <w:r w:rsidRPr="0086443A">
              <w:t>GetBuildings_Success_ReturnsBuildings</w:t>
            </w:r>
            <w:proofErr w:type="spellEnd"/>
          </w:p>
        </w:tc>
        <w:tc>
          <w:tcPr>
            <w:tcW w:w="2600" w:type="dxa"/>
            <w:vAlign w:val="center"/>
          </w:tcPr>
          <w:p w14:paraId="5675DB96" w14:textId="2F4AFBF4" w:rsidR="0086443A" w:rsidRPr="0086443A" w:rsidRDefault="0086443A" w:rsidP="0086443A">
            <w:r>
              <w:rPr>
                <w:rFonts w:ascii="Calibri" w:hAnsi="Calibri" w:cs="Calibri"/>
              </w:rPr>
              <w:t>Пройден</w:t>
            </w:r>
          </w:p>
        </w:tc>
      </w:tr>
      <w:tr w:rsidR="0086443A" w14:paraId="33DFA66C" w14:textId="77777777" w:rsidTr="0086443A">
        <w:tc>
          <w:tcPr>
            <w:tcW w:w="2496" w:type="dxa"/>
            <w:vAlign w:val="center"/>
          </w:tcPr>
          <w:p w14:paraId="0084FB35" w14:textId="26BCC2C3" w:rsidR="0086443A" w:rsidRPr="0086443A" w:rsidRDefault="0086443A" w:rsidP="0086443A">
            <w:r w:rsidRPr="0086443A">
              <w:t>2</w:t>
            </w:r>
          </w:p>
        </w:tc>
        <w:tc>
          <w:tcPr>
            <w:tcW w:w="4816" w:type="dxa"/>
            <w:vAlign w:val="center"/>
          </w:tcPr>
          <w:p w14:paraId="08A5E2DF" w14:textId="32887BD2" w:rsidR="0086443A" w:rsidRPr="0086443A" w:rsidRDefault="0086443A" w:rsidP="0086443A">
            <w:proofErr w:type="spellStart"/>
            <w:r w:rsidRPr="0086443A">
              <w:t>GetBuildings_Unauthorized_ThrowsException</w:t>
            </w:r>
            <w:proofErr w:type="spellEnd"/>
          </w:p>
        </w:tc>
        <w:tc>
          <w:tcPr>
            <w:tcW w:w="2600" w:type="dxa"/>
            <w:vAlign w:val="center"/>
          </w:tcPr>
          <w:p w14:paraId="5EFD3B7A" w14:textId="1344DDA3" w:rsidR="0086443A" w:rsidRPr="0086443A" w:rsidRDefault="0086443A" w:rsidP="0086443A">
            <w:r>
              <w:rPr>
                <w:rFonts w:ascii="Calibri" w:hAnsi="Calibri" w:cs="Calibri"/>
              </w:rPr>
              <w:t>Пройден</w:t>
            </w:r>
          </w:p>
        </w:tc>
      </w:tr>
      <w:tr w:rsidR="0086443A" w14:paraId="387B1B40" w14:textId="77777777" w:rsidTr="0086443A">
        <w:tc>
          <w:tcPr>
            <w:tcW w:w="2496" w:type="dxa"/>
            <w:vAlign w:val="center"/>
          </w:tcPr>
          <w:p w14:paraId="260046E4" w14:textId="42D66618" w:rsidR="0086443A" w:rsidRPr="0086443A" w:rsidRDefault="0086443A" w:rsidP="0086443A">
            <w:r w:rsidRPr="0086443A">
              <w:t>3</w:t>
            </w:r>
          </w:p>
        </w:tc>
        <w:tc>
          <w:tcPr>
            <w:tcW w:w="4816" w:type="dxa"/>
            <w:vAlign w:val="center"/>
          </w:tcPr>
          <w:p w14:paraId="73AC6181" w14:textId="36176D61" w:rsidR="0086443A" w:rsidRPr="0086443A" w:rsidRDefault="0086443A" w:rsidP="0086443A">
            <w:proofErr w:type="spellStart"/>
            <w:r w:rsidRPr="0086443A">
              <w:t>CreateEquipment_Success_ReturnsEquipment</w:t>
            </w:r>
            <w:proofErr w:type="spellEnd"/>
          </w:p>
        </w:tc>
        <w:tc>
          <w:tcPr>
            <w:tcW w:w="2600" w:type="dxa"/>
          </w:tcPr>
          <w:p w14:paraId="37259969" w14:textId="4DF96FEA" w:rsidR="0086443A" w:rsidRPr="0086443A" w:rsidRDefault="0086443A" w:rsidP="0086443A">
            <w:r w:rsidRPr="00990F7C">
              <w:rPr>
                <w:rFonts w:ascii="Calibri" w:hAnsi="Calibri" w:cs="Calibri"/>
              </w:rPr>
              <w:t>Пройден</w:t>
            </w:r>
          </w:p>
        </w:tc>
      </w:tr>
      <w:tr w:rsidR="0086443A" w14:paraId="58BD1EF1" w14:textId="77777777" w:rsidTr="0086443A">
        <w:tc>
          <w:tcPr>
            <w:tcW w:w="2496" w:type="dxa"/>
            <w:vAlign w:val="center"/>
          </w:tcPr>
          <w:p w14:paraId="65D13260" w14:textId="17792C25" w:rsidR="0086443A" w:rsidRPr="0086443A" w:rsidRDefault="0086443A" w:rsidP="0086443A">
            <w:r w:rsidRPr="0086443A">
              <w:t>4</w:t>
            </w:r>
          </w:p>
        </w:tc>
        <w:tc>
          <w:tcPr>
            <w:tcW w:w="4816" w:type="dxa"/>
            <w:vAlign w:val="center"/>
          </w:tcPr>
          <w:p w14:paraId="25867BB2" w14:textId="1E9F427D" w:rsidR="0086443A" w:rsidRPr="0086443A" w:rsidRDefault="0086443A" w:rsidP="0086443A">
            <w:proofErr w:type="spellStart"/>
            <w:r w:rsidRPr="0086443A">
              <w:t>CreateEquipment_DuplicateInventory_Throws</w:t>
            </w:r>
            <w:proofErr w:type="spellEnd"/>
          </w:p>
        </w:tc>
        <w:tc>
          <w:tcPr>
            <w:tcW w:w="2600" w:type="dxa"/>
          </w:tcPr>
          <w:p w14:paraId="334427F1" w14:textId="48C083A4" w:rsidR="0086443A" w:rsidRPr="0086443A" w:rsidRDefault="0086443A" w:rsidP="0086443A">
            <w:r w:rsidRPr="00990F7C">
              <w:rPr>
                <w:rFonts w:ascii="Calibri" w:hAnsi="Calibri" w:cs="Calibri"/>
              </w:rPr>
              <w:t>Пройден</w:t>
            </w:r>
          </w:p>
        </w:tc>
      </w:tr>
      <w:tr w:rsidR="0086443A" w14:paraId="592CEB83" w14:textId="77777777" w:rsidTr="0086443A">
        <w:tc>
          <w:tcPr>
            <w:tcW w:w="2496" w:type="dxa"/>
            <w:vAlign w:val="center"/>
          </w:tcPr>
          <w:p w14:paraId="6A58EDF2" w14:textId="7D761557" w:rsidR="0086443A" w:rsidRPr="0086443A" w:rsidRDefault="0086443A" w:rsidP="0086443A">
            <w:r w:rsidRPr="0086443A">
              <w:t>5</w:t>
            </w:r>
          </w:p>
        </w:tc>
        <w:tc>
          <w:tcPr>
            <w:tcW w:w="4816" w:type="dxa"/>
            <w:vAlign w:val="center"/>
          </w:tcPr>
          <w:p w14:paraId="70AD5A6B" w14:textId="361D9EAC" w:rsidR="0086443A" w:rsidRPr="0086443A" w:rsidRDefault="0086443A" w:rsidP="0086443A">
            <w:proofErr w:type="spellStart"/>
            <w:r w:rsidRPr="0086443A">
              <w:t>DeleteEquipment_Success_NoException</w:t>
            </w:r>
            <w:proofErr w:type="spellEnd"/>
          </w:p>
        </w:tc>
        <w:tc>
          <w:tcPr>
            <w:tcW w:w="2600" w:type="dxa"/>
          </w:tcPr>
          <w:p w14:paraId="45729E3A" w14:textId="0539B218" w:rsidR="0086443A" w:rsidRPr="0086443A" w:rsidRDefault="0086443A" w:rsidP="0086443A">
            <w:r w:rsidRPr="00990F7C">
              <w:rPr>
                <w:rFonts w:ascii="Calibri" w:hAnsi="Calibri" w:cs="Calibri"/>
              </w:rPr>
              <w:t>Пройден</w:t>
            </w:r>
          </w:p>
        </w:tc>
      </w:tr>
      <w:tr w:rsidR="0086443A" w14:paraId="0F56295B" w14:textId="77777777" w:rsidTr="0086443A">
        <w:tc>
          <w:tcPr>
            <w:tcW w:w="2496" w:type="dxa"/>
            <w:vAlign w:val="center"/>
          </w:tcPr>
          <w:p w14:paraId="2B53F5A1" w14:textId="6D1F59FB" w:rsidR="0086443A" w:rsidRPr="0086443A" w:rsidRDefault="0086443A" w:rsidP="0086443A">
            <w:r w:rsidRPr="0086443A">
              <w:t>6</w:t>
            </w:r>
          </w:p>
        </w:tc>
        <w:tc>
          <w:tcPr>
            <w:tcW w:w="4816" w:type="dxa"/>
            <w:vAlign w:val="center"/>
          </w:tcPr>
          <w:p w14:paraId="4F02F0B0" w14:textId="66CBF2AF" w:rsidR="0086443A" w:rsidRPr="0086443A" w:rsidRDefault="0086443A" w:rsidP="0086443A">
            <w:proofErr w:type="spellStart"/>
            <w:r w:rsidRPr="0086443A">
              <w:t>DeleteEquipment_NotFound_ThrowsException</w:t>
            </w:r>
            <w:proofErr w:type="spellEnd"/>
          </w:p>
        </w:tc>
        <w:tc>
          <w:tcPr>
            <w:tcW w:w="2600" w:type="dxa"/>
          </w:tcPr>
          <w:p w14:paraId="3ED8698D" w14:textId="5E09D64C" w:rsidR="0086443A" w:rsidRPr="0086443A" w:rsidRDefault="0086443A" w:rsidP="0086443A">
            <w:r w:rsidRPr="00990F7C">
              <w:rPr>
                <w:rFonts w:ascii="Calibri" w:hAnsi="Calibri" w:cs="Calibri"/>
              </w:rPr>
              <w:t>Пройден</w:t>
            </w:r>
          </w:p>
        </w:tc>
      </w:tr>
      <w:tr w:rsidR="0086443A" w14:paraId="0C761D64" w14:textId="77777777" w:rsidTr="004D24C0">
        <w:tc>
          <w:tcPr>
            <w:tcW w:w="2496" w:type="dxa"/>
            <w:vAlign w:val="center"/>
          </w:tcPr>
          <w:p w14:paraId="777D4772" w14:textId="1DE27B0A" w:rsidR="0086443A" w:rsidRPr="0086443A" w:rsidRDefault="0086443A" w:rsidP="0086443A">
            <w:r w:rsidRPr="0086443A">
              <w:t>7</w:t>
            </w:r>
          </w:p>
        </w:tc>
        <w:tc>
          <w:tcPr>
            <w:tcW w:w="4816" w:type="dxa"/>
            <w:vAlign w:val="center"/>
          </w:tcPr>
          <w:p w14:paraId="1C2AD3E2" w14:textId="1496FA3D" w:rsidR="0086443A" w:rsidRPr="0086443A" w:rsidRDefault="0086443A" w:rsidP="0086443A">
            <w:proofErr w:type="spellStart"/>
            <w:r w:rsidRPr="0086443A">
              <w:t>NetworkFailure_ThrowsException</w:t>
            </w:r>
            <w:proofErr w:type="spellEnd"/>
          </w:p>
        </w:tc>
        <w:tc>
          <w:tcPr>
            <w:tcW w:w="2600" w:type="dxa"/>
          </w:tcPr>
          <w:p w14:paraId="320F3522" w14:textId="30333922" w:rsidR="0086443A" w:rsidRPr="0086443A" w:rsidRDefault="0086443A" w:rsidP="0086443A">
            <w:r w:rsidRPr="005838B6">
              <w:rPr>
                <w:rFonts w:ascii="Calibri" w:hAnsi="Calibri" w:cs="Calibri"/>
              </w:rPr>
              <w:t>Пройден</w:t>
            </w:r>
          </w:p>
        </w:tc>
      </w:tr>
      <w:tr w:rsidR="0086443A" w14:paraId="69380052" w14:textId="77777777" w:rsidTr="004D24C0">
        <w:tc>
          <w:tcPr>
            <w:tcW w:w="2496" w:type="dxa"/>
            <w:vAlign w:val="center"/>
          </w:tcPr>
          <w:p w14:paraId="2A52361C" w14:textId="58AFF1A7" w:rsidR="0086443A" w:rsidRPr="0086443A" w:rsidRDefault="0086443A" w:rsidP="0086443A">
            <w:r w:rsidRPr="0086443A">
              <w:t>8</w:t>
            </w:r>
          </w:p>
        </w:tc>
        <w:tc>
          <w:tcPr>
            <w:tcW w:w="4816" w:type="dxa"/>
            <w:vAlign w:val="center"/>
          </w:tcPr>
          <w:p w14:paraId="2EF28D2A" w14:textId="70D66783" w:rsidR="0086443A" w:rsidRPr="0086443A" w:rsidRDefault="0086443A" w:rsidP="0086443A">
            <w:proofErr w:type="spellStart"/>
            <w:r w:rsidRPr="0086443A">
              <w:t>AuthHeaders_AreAddedCorrectly</w:t>
            </w:r>
            <w:proofErr w:type="spellEnd"/>
          </w:p>
        </w:tc>
        <w:tc>
          <w:tcPr>
            <w:tcW w:w="2600" w:type="dxa"/>
          </w:tcPr>
          <w:p w14:paraId="2A1E588E" w14:textId="47C3F7A6" w:rsidR="0086443A" w:rsidRPr="0086443A" w:rsidRDefault="0086443A" w:rsidP="0086443A">
            <w:r w:rsidRPr="005838B6">
              <w:rPr>
                <w:rFonts w:ascii="Calibri" w:hAnsi="Calibri" w:cs="Calibri"/>
              </w:rPr>
              <w:t>Пройден</w:t>
            </w:r>
          </w:p>
        </w:tc>
      </w:tr>
      <w:tr w:rsidR="0086443A" w14:paraId="09021714" w14:textId="77777777" w:rsidTr="004D24C0">
        <w:tc>
          <w:tcPr>
            <w:tcW w:w="2496" w:type="dxa"/>
            <w:vAlign w:val="center"/>
          </w:tcPr>
          <w:p w14:paraId="24714798" w14:textId="05066AD8" w:rsidR="0086443A" w:rsidRPr="0086443A" w:rsidRDefault="0086443A" w:rsidP="0086443A">
            <w:r w:rsidRPr="0086443A">
              <w:t>9</w:t>
            </w:r>
          </w:p>
        </w:tc>
        <w:tc>
          <w:tcPr>
            <w:tcW w:w="4816" w:type="dxa"/>
            <w:vAlign w:val="center"/>
          </w:tcPr>
          <w:p w14:paraId="28D46B16" w14:textId="623D9EBB" w:rsidR="0086443A" w:rsidRPr="0086443A" w:rsidRDefault="0086443A" w:rsidP="0086443A">
            <w:proofErr w:type="spellStart"/>
            <w:r w:rsidRPr="0086443A">
              <w:t>GetEquipment_Filtered_Success</w:t>
            </w:r>
            <w:proofErr w:type="spellEnd"/>
          </w:p>
        </w:tc>
        <w:tc>
          <w:tcPr>
            <w:tcW w:w="2600" w:type="dxa"/>
          </w:tcPr>
          <w:p w14:paraId="781CEECD" w14:textId="61CB9067" w:rsidR="0086443A" w:rsidRPr="0086443A" w:rsidRDefault="0086443A" w:rsidP="0086443A">
            <w:r w:rsidRPr="005838B6">
              <w:rPr>
                <w:rFonts w:ascii="Calibri" w:hAnsi="Calibri" w:cs="Calibri"/>
              </w:rPr>
              <w:t>Пройден</w:t>
            </w:r>
          </w:p>
        </w:tc>
      </w:tr>
      <w:tr w:rsidR="0086443A" w14:paraId="181B03B5" w14:textId="77777777" w:rsidTr="004D24C0">
        <w:tc>
          <w:tcPr>
            <w:tcW w:w="2496" w:type="dxa"/>
            <w:vAlign w:val="center"/>
          </w:tcPr>
          <w:p w14:paraId="303BFD42" w14:textId="1190F024" w:rsidR="0086443A" w:rsidRPr="0086443A" w:rsidRDefault="0086443A" w:rsidP="0086443A">
            <w:r w:rsidRPr="0086443A">
              <w:lastRenderedPageBreak/>
              <w:t>10</w:t>
            </w:r>
          </w:p>
        </w:tc>
        <w:tc>
          <w:tcPr>
            <w:tcW w:w="4816" w:type="dxa"/>
            <w:vAlign w:val="center"/>
          </w:tcPr>
          <w:p w14:paraId="086FA027" w14:textId="00594C9B" w:rsidR="0086443A" w:rsidRPr="0086443A" w:rsidRDefault="0086443A" w:rsidP="0086443A">
            <w:proofErr w:type="spellStart"/>
            <w:r w:rsidRPr="0086443A">
              <w:t>UpdateEquipment_Success_ReturnsUpdated</w:t>
            </w:r>
            <w:proofErr w:type="spellEnd"/>
          </w:p>
        </w:tc>
        <w:tc>
          <w:tcPr>
            <w:tcW w:w="2600" w:type="dxa"/>
          </w:tcPr>
          <w:p w14:paraId="3D5F9D1C" w14:textId="2CCCA2D1" w:rsidR="0086443A" w:rsidRPr="0086443A" w:rsidRDefault="0086443A" w:rsidP="0086443A">
            <w:r w:rsidRPr="005838B6">
              <w:rPr>
                <w:rFonts w:ascii="Calibri" w:hAnsi="Calibri" w:cs="Calibri"/>
              </w:rPr>
              <w:t>Пройден</w:t>
            </w:r>
          </w:p>
        </w:tc>
      </w:tr>
      <w:tr w:rsidR="0086443A" w14:paraId="22A254FC" w14:textId="77777777" w:rsidTr="004D24C0">
        <w:tc>
          <w:tcPr>
            <w:tcW w:w="2496" w:type="dxa"/>
            <w:vAlign w:val="center"/>
          </w:tcPr>
          <w:p w14:paraId="5F69E3A2" w14:textId="314BB077" w:rsidR="0086443A" w:rsidRPr="0086443A" w:rsidRDefault="0086443A" w:rsidP="0086443A">
            <w:r w:rsidRPr="0086443A">
              <w:t>Итого</w:t>
            </w:r>
          </w:p>
        </w:tc>
        <w:tc>
          <w:tcPr>
            <w:tcW w:w="4816" w:type="dxa"/>
            <w:vAlign w:val="center"/>
          </w:tcPr>
          <w:p w14:paraId="7C4EB67C" w14:textId="3FBD8FC9" w:rsidR="0086443A" w:rsidRPr="0086443A" w:rsidRDefault="0086443A" w:rsidP="0086443A">
            <w:r w:rsidRPr="0086443A">
              <w:t xml:space="preserve">10 </w:t>
            </w:r>
            <w:proofErr w:type="spellStart"/>
            <w:r w:rsidRPr="0086443A">
              <w:t>passed</w:t>
            </w:r>
            <w:proofErr w:type="spellEnd"/>
            <w:r w:rsidRPr="0086443A">
              <w:t xml:space="preserve">, 0 </w:t>
            </w:r>
            <w:proofErr w:type="spellStart"/>
            <w:r w:rsidRPr="0086443A">
              <w:t>failed</w:t>
            </w:r>
            <w:proofErr w:type="spellEnd"/>
          </w:p>
        </w:tc>
        <w:tc>
          <w:tcPr>
            <w:tcW w:w="2600" w:type="dxa"/>
          </w:tcPr>
          <w:p w14:paraId="72BB9DD1" w14:textId="264D4858" w:rsidR="0086443A" w:rsidRPr="0086443A" w:rsidRDefault="0086443A" w:rsidP="0086443A">
            <w:r w:rsidRPr="005838B6">
              <w:rPr>
                <w:rFonts w:ascii="Calibri" w:hAnsi="Calibri" w:cs="Calibri"/>
              </w:rPr>
              <w:t>Пройден</w:t>
            </w:r>
          </w:p>
        </w:tc>
      </w:tr>
    </w:tbl>
    <w:p w14:paraId="0E7C36F6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Пример модульного теста представлен в Листинге 8.</w:t>
      </w:r>
    </w:p>
    <w:p w14:paraId="4E554266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Листинг 8 </w:t>
      </w:r>
      <w:r w:rsidRPr="0086443A">
        <w:rPr>
          <w:sz w:val="28"/>
          <w:szCs w:val="28"/>
        </w:rPr>
        <w:t>– Пример модульного теста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9345"/>
      </w:tblGrid>
      <w:tr w:rsidR="0086443A" w:rsidRPr="0086443A" w14:paraId="585FC90A" w14:textId="77777777" w:rsidTr="0086443A">
        <w:tc>
          <w:tcPr>
            <w:tcW w:w="9345" w:type="dxa"/>
          </w:tcPr>
          <w:p w14:paraId="045515D5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>[Test]</w:t>
            </w:r>
          </w:p>
          <w:p w14:paraId="4F334540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public async Task </w:t>
            </w:r>
            <w:proofErr w:type="spellStart"/>
            <w:r w:rsidRPr="0086443A">
              <w:rPr>
                <w:lang w:val="en-US"/>
              </w:rPr>
              <w:t>GetBuildings_Unauthorized_</w:t>
            </w:r>
            <w:proofErr w:type="gramStart"/>
            <w:r w:rsidRPr="0086443A">
              <w:rPr>
                <w:lang w:val="en-US"/>
              </w:rPr>
              <w:t>ThrowsException</w:t>
            </w:r>
            <w:proofErr w:type="spellEnd"/>
            <w:r w:rsidRPr="0086443A">
              <w:rPr>
                <w:lang w:val="en-US"/>
              </w:rPr>
              <w:t>(</w:t>
            </w:r>
            <w:proofErr w:type="gramEnd"/>
            <w:r w:rsidRPr="0086443A">
              <w:rPr>
                <w:lang w:val="en-US"/>
              </w:rPr>
              <w:t>)</w:t>
            </w:r>
          </w:p>
          <w:p w14:paraId="7CF47CEA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>{</w:t>
            </w:r>
          </w:p>
          <w:p w14:paraId="4A6926F3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_</w:t>
            </w:r>
            <w:proofErr w:type="spellStart"/>
            <w:r w:rsidRPr="0086443A">
              <w:rPr>
                <w:lang w:val="en-US"/>
              </w:rPr>
              <w:t>apiService.SetToken</w:t>
            </w:r>
            <w:proofErr w:type="spellEnd"/>
            <w:r w:rsidRPr="0086443A">
              <w:rPr>
                <w:lang w:val="en-US"/>
              </w:rPr>
              <w:t>(null);</w:t>
            </w:r>
          </w:p>
          <w:p w14:paraId="3F08218D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var ex = </w:t>
            </w:r>
            <w:proofErr w:type="spellStart"/>
            <w:r w:rsidRPr="0086443A">
              <w:rPr>
                <w:lang w:val="en-US"/>
              </w:rPr>
              <w:t>Assert.ThrowsAsync</w:t>
            </w:r>
            <w:proofErr w:type="spellEnd"/>
            <w:r w:rsidRPr="0086443A">
              <w:rPr>
                <w:lang w:val="en-US"/>
              </w:rPr>
              <w:t>&lt;Exception</w:t>
            </w:r>
            <w:proofErr w:type="gramStart"/>
            <w:r w:rsidRPr="0086443A">
              <w:rPr>
                <w:lang w:val="en-US"/>
              </w:rPr>
              <w:t>&gt;(</w:t>
            </w:r>
            <w:proofErr w:type="gramEnd"/>
            <w:r w:rsidRPr="0086443A">
              <w:rPr>
                <w:lang w:val="en-US"/>
              </w:rPr>
              <w:t>async () =&gt;</w:t>
            </w:r>
          </w:p>
          <w:p w14:paraId="35FBFFEE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    await _</w:t>
            </w:r>
            <w:proofErr w:type="spellStart"/>
            <w:r w:rsidRPr="0086443A">
              <w:rPr>
                <w:lang w:val="en-US"/>
              </w:rPr>
              <w:t>apiService.GetBuildingsAsync</w:t>
            </w:r>
            <w:proofErr w:type="spellEnd"/>
            <w:r w:rsidRPr="0086443A">
              <w:rPr>
                <w:lang w:val="en-US"/>
              </w:rPr>
              <w:t>());</w:t>
            </w:r>
          </w:p>
          <w:p w14:paraId="1F9621E8" w14:textId="77777777" w:rsidR="0086443A" w:rsidRPr="0086443A" w:rsidRDefault="0086443A" w:rsidP="0086443A">
            <w:pPr>
              <w:rPr>
                <w:lang w:val="en-US"/>
              </w:rPr>
            </w:pPr>
            <w:r w:rsidRPr="0086443A">
              <w:rPr>
                <w:lang w:val="en-US"/>
              </w:rPr>
              <w:t xml:space="preserve">    </w:t>
            </w:r>
            <w:proofErr w:type="spellStart"/>
            <w:r w:rsidRPr="0086443A">
              <w:rPr>
                <w:lang w:val="en-US"/>
              </w:rPr>
              <w:t>Assert.That</w:t>
            </w:r>
            <w:proofErr w:type="spellEnd"/>
            <w:r w:rsidRPr="0086443A">
              <w:rPr>
                <w:lang w:val="en-US"/>
              </w:rPr>
              <w:t>(</w:t>
            </w:r>
            <w:proofErr w:type="spellStart"/>
            <w:proofErr w:type="gramStart"/>
            <w:r w:rsidRPr="0086443A">
              <w:rPr>
                <w:lang w:val="en-US"/>
              </w:rPr>
              <w:t>ex.Message</w:t>
            </w:r>
            <w:proofErr w:type="spellEnd"/>
            <w:proofErr w:type="gramEnd"/>
            <w:r w:rsidRPr="0086443A">
              <w:rPr>
                <w:lang w:val="en-US"/>
              </w:rPr>
              <w:t xml:space="preserve">, </w:t>
            </w:r>
            <w:proofErr w:type="spellStart"/>
            <w:r w:rsidRPr="0086443A">
              <w:rPr>
                <w:lang w:val="en-US"/>
              </w:rPr>
              <w:t>Does.Contain</w:t>
            </w:r>
            <w:proofErr w:type="spellEnd"/>
            <w:r w:rsidRPr="0086443A">
              <w:rPr>
                <w:lang w:val="en-US"/>
              </w:rPr>
              <w:t>("401"));</w:t>
            </w:r>
          </w:p>
          <w:p w14:paraId="61F03CF7" w14:textId="5D9F8FF4" w:rsidR="0086443A" w:rsidRPr="0086443A" w:rsidRDefault="0086443A" w:rsidP="0086443A">
            <w:r w:rsidRPr="0086443A">
              <w:t>}</w:t>
            </w:r>
          </w:p>
        </w:tc>
      </w:tr>
    </w:tbl>
    <w:p w14:paraId="729FD04C" w14:textId="77777777" w:rsidR="0086443A" w:rsidRPr="007A7A80" w:rsidRDefault="0086443A" w:rsidP="007A7A80">
      <w:pPr>
        <w:pStyle w:val="1"/>
        <w:rPr>
          <w:rFonts w:ascii="Times New Roman" w:hAnsi="Times New Roman" w:cs="Times New Roman"/>
        </w:rPr>
      </w:pPr>
      <w:bookmarkStart w:id="15" w:name="_Toc237617287"/>
      <w:r w:rsidRPr="007A7A80">
        <w:rPr>
          <w:rFonts w:ascii="Times New Roman" w:hAnsi="Times New Roman" w:cs="Times New Roman"/>
        </w:rPr>
        <w:t>4.12. Интеграционное тестирование</w:t>
      </w:r>
      <w:bookmarkEnd w:id="15"/>
    </w:p>
    <w:p w14:paraId="7806F229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  <w:lang w:val="en-US"/>
        </w:rPr>
      </w:pPr>
      <w:r w:rsidRPr="0086443A">
        <w:rPr>
          <w:sz w:val="28"/>
          <w:szCs w:val="28"/>
        </w:rPr>
        <w:t>Интеграционные тесты выполнены для API с помощью </w:t>
      </w:r>
      <w:proofErr w:type="spellStart"/>
      <w:r w:rsidRPr="0086443A">
        <w:rPr>
          <w:b/>
          <w:bCs/>
          <w:sz w:val="28"/>
          <w:szCs w:val="28"/>
          <w:lang w:val="en-US"/>
        </w:rPr>
        <w:t>WebApplicationFactory</w:t>
      </w:r>
      <w:proofErr w:type="spellEnd"/>
      <w:r w:rsidRPr="0086443A">
        <w:rPr>
          <w:sz w:val="28"/>
          <w:szCs w:val="28"/>
          <w:lang w:val="en-US"/>
        </w:rPr>
        <w:t> </w:t>
      </w:r>
      <w:r w:rsidRPr="0086443A">
        <w:rPr>
          <w:sz w:val="28"/>
          <w:szCs w:val="28"/>
        </w:rPr>
        <w:t>и</w:t>
      </w:r>
      <w:r w:rsidRPr="0086443A">
        <w:rPr>
          <w:sz w:val="28"/>
          <w:szCs w:val="28"/>
          <w:lang w:val="en-US"/>
        </w:rPr>
        <w:t> </w:t>
      </w:r>
      <w:r w:rsidRPr="0086443A">
        <w:rPr>
          <w:b/>
          <w:bCs/>
          <w:sz w:val="28"/>
          <w:szCs w:val="28"/>
          <w:lang w:val="en-US"/>
        </w:rPr>
        <w:t xml:space="preserve">in-memory </w:t>
      </w:r>
      <w:r w:rsidRPr="0086443A">
        <w:rPr>
          <w:b/>
          <w:bCs/>
          <w:sz w:val="28"/>
          <w:szCs w:val="28"/>
        </w:rPr>
        <w:t>базы</w:t>
      </w:r>
      <w:r w:rsidRPr="0086443A">
        <w:rPr>
          <w:b/>
          <w:bCs/>
          <w:sz w:val="28"/>
          <w:szCs w:val="28"/>
          <w:lang w:val="en-US"/>
        </w:rPr>
        <w:t xml:space="preserve"> </w:t>
      </w:r>
      <w:r w:rsidRPr="0086443A">
        <w:rPr>
          <w:b/>
          <w:bCs/>
          <w:sz w:val="28"/>
          <w:szCs w:val="28"/>
        </w:rPr>
        <w:t>данных</w:t>
      </w:r>
      <w:r w:rsidRPr="0086443A">
        <w:rPr>
          <w:sz w:val="28"/>
          <w:szCs w:val="28"/>
          <w:lang w:val="en-US"/>
        </w:rPr>
        <w:t>.</w:t>
      </w:r>
    </w:p>
    <w:p w14:paraId="3D8512B2" w14:textId="77777777" w:rsidR="0086443A" w:rsidRP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sz w:val="28"/>
          <w:szCs w:val="28"/>
        </w:rPr>
        <w:t>Результаты интеграционного тестирования (Таблица 16):</w:t>
      </w:r>
    </w:p>
    <w:p w14:paraId="352AFD9F" w14:textId="77777777" w:rsidR="0086443A" w:rsidRDefault="0086443A" w:rsidP="0086443A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86443A">
        <w:rPr>
          <w:b/>
          <w:bCs/>
          <w:sz w:val="28"/>
          <w:szCs w:val="28"/>
        </w:rPr>
        <w:t xml:space="preserve">Таблица 16 </w:t>
      </w:r>
      <w:r w:rsidRPr="0086443A">
        <w:rPr>
          <w:sz w:val="28"/>
          <w:szCs w:val="28"/>
        </w:rPr>
        <w:t>– Результаты интеграционного тестирования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2060"/>
        <w:gridCol w:w="5614"/>
        <w:gridCol w:w="2238"/>
      </w:tblGrid>
      <w:tr w:rsidR="00EC62B1" w14:paraId="7DEA819A" w14:textId="77777777" w:rsidTr="00EC62B1">
        <w:tc>
          <w:tcPr>
            <w:tcW w:w="2060" w:type="dxa"/>
            <w:vAlign w:val="center"/>
          </w:tcPr>
          <w:p w14:paraId="35C71EEE" w14:textId="4AFFE400" w:rsidR="00EC62B1" w:rsidRPr="00EC62B1" w:rsidRDefault="00EC62B1" w:rsidP="00EC62B1">
            <w:r w:rsidRPr="00EC62B1">
              <w:t>№</w:t>
            </w:r>
          </w:p>
        </w:tc>
        <w:tc>
          <w:tcPr>
            <w:tcW w:w="5614" w:type="dxa"/>
            <w:vAlign w:val="center"/>
          </w:tcPr>
          <w:p w14:paraId="32FA5E76" w14:textId="55DABCF9" w:rsidR="00EC62B1" w:rsidRPr="00EC62B1" w:rsidRDefault="00EC62B1" w:rsidP="00EC62B1">
            <w:r w:rsidRPr="00EC62B1">
              <w:t>Тест</w:t>
            </w:r>
          </w:p>
        </w:tc>
        <w:tc>
          <w:tcPr>
            <w:tcW w:w="2238" w:type="dxa"/>
            <w:vAlign w:val="center"/>
          </w:tcPr>
          <w:p w14:paraId="4A06B214" w14:textId="439088A7" w:rsidR="00EC62B1" w:rsidRPr="00EC62B1" w:rsidRDefault="00EC62B1" w:rsidP="00EC62B1">
            <w:r w:rsidRPr="00EC62B1">
              <w:t>Результат</w:t>
            </w:r>
          </w:p>
        </w:tc>
      </w:tr>
      <w:tr w:rsidR="00EC62B1" w14:paraId="18653525" w14:textId="77777777" w:rsidTr="00EC62B1">
        <w:tc>
          <w:tcPr>
            <w:tcW w:w="2060" w:type="dxa"/>
            <w:vAlign w:val="center"/>
          </w:tcPr>
          <w:p w14:paraId="287AF712" w14:textId="1AD75399" w:rsidR="00EC62B1" w:rsidRPr="00EC62B1" w:rsidRDefault="00EC62B1" w:rsidP="00EC62B1">
            <w:r w:rsidRPr="00EC62B1">
              <w:t>1</w:t>
            </w:r>
          </w:p>
        </w:tc>
        <w:tc>
          <w:tcPr>
            <w:tcW w:w="5614" w:type="dxa"/>
            <w:vAlign w:val="center"/>
          </w:tcPr>
          <w:p w14:paraId="1065266A" w14:textId="51AEE1C2" w:rsidR="00EC62B1" w:rsidRPr="00EC62B1" w:rsidRDefault="00EC62B1" w:rsidP="00EC62B1">
            <w:proofErr w:type="spellStart"/>
            <w:r w:rsidRPr="00EC62B1">
              <w:t>EquipmentLifecycle_CreateReadUpdateDelete_Success</w:t>
            </w:r>
            <w:proofErr w:type="spellEnd"/>
          </w:p>
        </w:tc>
        <w:tc>
          <w:tcPr>
            <w:tcW w:w="2238" w:type="dxa"/>
          </w:tcPr>
          <w:p w14:paraId="137F5ED1" w14:textId="41C82B81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  <w:tr w:rsidR="00EC62B1" w14:paraId="65736CA0" w14:textId="77777777" w:rsidTr="00EC62B1">
        <w:tc>
          <w:tcPr>
            <w:tcW w:w="2060" w:type="dxa"/>
            <w:vAlign w:val="center"/>
          </w:tcPr>
          <w:p w14:paraId="7DB48F46" w14:textId="504B9426" w:rsidR="00EC62B1" w:rsidRPr="00EC62B1" w:rsidRDefault="00EC62B1" w:rsidP="00EC62B1">
            <w:r w:rsidRPr="00EC62B1">
              <w:t>2</w:t>
            </w:r>
          </w:p>
        </w:tc>
        <w:tc>
          <w:tcPr>
            <w:tcW w:w="5614" w:type="dxa"/>
            <w:vAlign w:val="center"/>
          </w:tcPr>
          <w:p w14:paraId="12E97189" w14:textId="7E7F5170" w:rsidR="00EC62B1" w:rsidRPr="00EC62B1" w:rsidRDefault="00EC62B1" w:rsidP="00EC62B1">
            <w:proofErr w:type="spellStart"/>
            <w:r w:rsidRPr="00EC62B1">
              <w:t>BuildingsController_CRUD_Success</w:t>
            </w:r>
            <w:proofErr w:type="spellEnd"/>
          </w:p>
        </w:tc>
        <w:tc>
          <w:tcPr>
            <w:tcW w:w="2238" w:type="dxa"/>
          </w:tcPr>
          <w:p w14:paraId="20B5470C" w14:textId="3F22493C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  <w:tr w:rsidR="00EC62B1" w14:paraId="59ABECD3" w14:textId="77777777" w:rsidTr="00EC62B1">
        <w:tc>
          <w:tcPr>
            <w:tcW w:w="2060" w:type="dxa"/>
            <w:vAlign w:val="center"/>
          </w:tcPr>
          <w:p w14:paraId="181B2B17" w14:textId="214BD3F4" w:rsidR="00EC62B1" w:rsidRPr="00EC62B1" w:rsidRDefault="00EC62B1" w:rsidP="00EC62B1">
            <w:r w:rsidRPr="00EC62B1">
              <w:t>3</w:t>
            </w:r>
          </w:p>
        </w:tc>
        <w:tc>
          <w:tcPr>
            <w:tcW w:w="5614" w:type="dxa"/>
            <w:vAlign w:val="center"/>
          </w:tcPr>
          <w:p w14:paraId="6550D996" w14:textId="750EF681" w:rsidR="00EC62B1" w:rsidRPr="00EC62B1" w:rsidRDefault="00EC62B1" w:rsidP="00EC62B1">
            <w:proofErr w:type="spellStart"/>
            <w:r w:rsidRPr="00EC62B1">
              <w:t>ClassroomsController_CRUD_Success</w:t>
            </w:r>
            <w:proofErr w:type="spellEnd"/>
          </w:p>
        </w:tc>
        <w:tc>
          <w:tcPr>
            <w:tcW w:w="2238" w:type="dxa"/>
          </w:tcPr>
          <w:p w14:paraId="69B82D3A" w14:textId="0A725802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  <w:tr w:rsidR="00EC62B1" w14:paraId="5CC03BE8" w14:textId="77777777" w:rsidTr="00EC62B1">
        <w:tc>
          <w:tcPr>
            <w:tcW w:w="2060" w:type="dxa"/>
            <w:vAlign w:val="center"/>
          </w:tcPr>
          <w:p w14:paraId="33A943ED" w14:textId="3D512CF6" w:rsidR="00EC62B1" w:rsidRPr="00EC62B1" w:rsidRDefault="00EC62B1" w:rsidP="00EC62B1">
            <w:r w:rsidRPr="00EC62B1">
              <w:t>4</w:t>
            </w:r>
          </w:p>
        </w:tc>
        <w:tc>
          <w:tcPr>
            <w:tcW w:w="5614" w:type="dxa"/>
            <w:vAlign w:val="center"/>
          </w:tcPr>
          <w:p w14:paraId="7F9FBCCD" w14:textId="6E36A1BF" w:rsidR="00EC62B1" w:rsidRPr="00EC62B1" w:rsidRDefault="00EC62B1" w:rsidP="00EC62B1">
            <w:proofErr w:type="spellStart"/>
            <w:r w:rsidRPr="00EC62B1">
              <w:t>EquipmentTypesController_CRUD_Success</w:t>
            </w:r>
            <w:proofErr w:type="spellEnd"/>
          </w:p>
        </w:tc>
        <w:tc>
          <w:tcPr>
            <w:tcW w:w="2238" w:type="dxa"/>
          </w:tcPr>
          <w:p w14:paraId="2E1AFF48" w14:textId="254D2064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  <w:tr w:rsidR="00EC62B1" w14:paraId="28425B46" w14:textId="77777777" w:rsidTr="00EC62B1">
        <w:tc>
          <w:tcPr>
            <w:tcW w:w="2060" w:type="dxa"/>
            <w:vAlign w:val="center"/>
          </w:tcPr>
          <w:p w14:paraId="55C70973" w14:textId="208A020A" w:rsidR="00EC62B1" w:rsidRPr="00EC62B1" w:rsidRDefault="00EC62B1" w:rsidP="00EC62B1">
            <w:r w:rsidRPr="00EC62B1">
              <w:t>5</w:t>
            </w:r>
          </w:p>
        </w:tc>
        <w:tc>
          <w:tcPr>
            <w:tcW w:w="5614" w:type="dxa"/>
            <w:vAlign w:val="center"/>
          </w:tcPr>
          <w:p w14:paraId="4FC25645" w14:textId="697D0442" w:rsidR="00EC62B1" w:rsidRPr="00EC62B1" w:rsidRDefault="00EC62B1" w:rsidP="00EC62B1">
            <w:r w:rsidRPr="00EC62B1">
              <w:t>UnauthorizedAccess_Returns401</w:t>
            </w:r>
          </w:p>
        </w:tc>
        <w:tc>
          <w:tcPr>
            <w:tcW w:w="2238" w:type="dxa"/>
          </w:tcPr>
          <w:p w14:paraId="6D747892" w14:textId="2BB59440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  <w:tr w:rsidR="00EC62B1" w14:paraId="7C1D08EB" w14:textId="77777777" w:rsidTr="00EC62B1">
        <w:tc>
          <w:tcPr>
            <w:tcW w:w="2060" w:type="dxa"/>
            <w:vAlign w:val="center"/>
          </w:tcPr>
          <w:p w14:paraId="14B44501" w14:textId="72DA3412" w:rsidR="00EC62B1" w:rsidRPr="00EC62B1" w:rsidRDefault="00EC62B1" w:rsidP="00EC62B1">
            <w:r w:rsidRPr="00EC62B1">
              <w:t>6</w:t>
            </w:r>
          </w:p>
        </w:tc>
        <w:tc>
          <w:tcPr>
            <w:tcW w:w="5614" w:type="dxa"/>
            <w:vAlign w:val="center"/>
          </w:tcPr>
          <w:p w14:paraId="62C7F028" w14:textId="380C8BF4" w:rsidR="00EC62B1" w:rsidRPr="00EC62B1" w:rsidRDefault="00EC62B1" w:rsidP="00EC62B1">
            <w:r w:rsidRPr="00EC62B1">
              <w:t>ViewerCannotDelete_Returns403</w:t>
            </w:r>
          </w:p>
        </w:tc>
        <w:tc>
          <w:tcPr>
            <w:tcW w:w="2238" w:type="dxa"/>
          </w:tcPr>
          <w:p w14:paraId="2B552299" w14:textId="0EDEB28E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  <w:tr w:rsidR="00EC62B1" w14:paraId="26E267A4" w14:textId="77777777" w:rsidTr="00EC62B1">
        <w:tc>
          <w:tcPr>
            <w:tcW w:w="2060" w:type="dxa"/>
            <w:vAlign w:val="center"/>
          </w:tcPr>
          <w:p w14:paraId="00EC0833" w14:textId="492A7DAB" w:rsidR="00EC62B1" w:rsidRPr="00EC62B1" w:rsidRDefault="00EC62B1" w:rsidP="00EC62B1">
            <w:r w:rsidRPr="00EC62B1">
              <w:t>7</w:t>
            </w:r>
          </w:p>
        </w:tc>
        <w:tc>
          <w:tcPr>
            <w:tcW w:w="5614" w:type="dxa"/>
            <w:vAlign w:val="center"/>
          </w:tcPr>
          <w:p w14:paraId="7A03447F" w14:textId="7E23EA00" w:rsidR="00EC62B1" w:rsidRPr="00EC62B1" w:rsidRDefault="00EC62B1" w:rsidP="00EC62B1">
            <w:proofErr w:type="spellStart"/>
            <w:r w:rsidRPr="00EC62B1">
              <w:t>OperatorCanCreateAndEdit_Success</w:t>
            </w:r>
            <w:proofErr w:type="spellEnd"/>
          </w:p>
        </w:tc>
        <w:tc>
          <w:tcPr>
            <w:tcW w:w="2238" w:type="dxa"/>
          </w:tcPr>
          <w:p w14:paraId="6A67B046" w14:textId="64CDB56A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  <w:tr w:rsidR="00EC62B1" w14:paraId="1C48B070" w14:textId="77777777" w:rsidTr="00EC62B1">
        <w:tc>
          <w:tcPr>
            <w:tcW w:w="2060" w:type="dxa"/>
            <w:vAlign w:val="center"/>
          </w:tcPr>
          <w:p w14:paraId="56AEBBDE" w14:textId="7FF63FBE" w:rsidR="00EC62B1" w:rsidRPr="00EC62B1" w:rsidRDefault="00EC62B1" w:rsidP="00EC62B1">
            <w:r w:rsidRPr="00EC62B1">
              <w:t>Итого</w:t>
            </w:r>
          </w:p>
        </w:tc>
        <w:tc>
          <w:tcPr>
            <w:tcW w:w="5614" w:type="dxa"/>
            <w:vAlign w:val="center"/>
          </w:tcPr>
          <w:p w14:paraId="086A23D2" w14:textId="24F84D78" w:rsidR="00EC62B1" w:rsidRPr="00EC62B1" w:rsidRDefault="00EC62B1" w:rsidP="00EC62B1">
            <w:r w:rsidRPr="00EC62B1">
              <w:t xml:space="preserve">7 </w:t>
            </w:r>
            <w:proofErr w:type="spellStart"/>
            <w:r w:rsidRPr="00EC62B1">
              <w:t>passed</w:t>
            </w:r>
            <w:proofErr w:type="spellEnd"/>
            <w:r w:rsidRPr="00EC62B1">
              <w:t xml:space="preserve">, 0 </w:t>
            </w:r>
            <w:proofErr w:type="spellStart"/>
            <w:r w:rsidRPr="00EC62B1">
              <w:t>failed</w:t>
            </w:r>
            <w:proofErr w:type="spellEnd"/>
          </w:p>
        </w:tc>
        <w:tc>
          <w:tcPr>
            <w:tcW w:w="2238" w:type="dxa"/>
          </w:tcPr>
          <w:p w14:paraId="6AECDF8A" w14:textId="4BC9A0A3" w:rsidR="00EC62B1" w:rsidRPr="00EC62B1" w:rsidRDefault="00EC62B1" w:rsidP="00EC62B1">
            <w:r w:rsidRPr="00487548">
              <w:rPr>
                <w:rFonts w:ascii="Calibri" w:hAnsi="Calibri" w:cs="Calibri"/>
              </w:rPr>
              <w:t>Пройден</w:t>
            </w:r>
          </w:p>
        </w:tc>
      </w:tr>
    </w:tbl>
    <w:p w14:paraId="4D18BD12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b/>
          <w:bCs/>
          <w:sz w:val="28"/>
          <w:szCs w:val="28"/>
        </w:rPr>
        <w:t>Пример интеграционного теста представлен в Листинге 9.</w:t>
      </w:r>
    </w:p>
    <w:p w14:paraId="491A2EB6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EC62B1">
        <w:rPr>
          <w:b/>
          <w:bCs/>
          <w:sz w:val="28"/>
          <w:szCs w:val="28"/>
        </w:rPr>
        <w:t>Листинг 9 – Пример интеграционного теста</w:t>
      </w:r>
    </w:p>
    <w:p w14:paraId="5401601A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9345"/>
      </w:tblGrid>
      <w:tr w:rsidR="00EC62B1" w:rsidRPr="00EC62B1" w14:paraId="75CF93C8" w14:textId="77777777" w:rsidTr="00EC62B1">
        <w:tc>
          <w:tcPr>
            <w:tcW w:w="9345" w:type="dxa"/>
          </w:tcPr>
          <w:p w14:paraId="6F8B73E2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>[Test]</w:t>
            </w:r>
          </w:p>
          <w:p w14:paraId="53E99079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public async Task </w:t>
            </w:r>
            <w:proofErr w:type="spellStart"/>
            <w:r w:rsidRPr="00EC62B1">
              <w:rPr>
                <w:lang w:val="en-US"/>
              </w:rPr>
              <w:t>EquipmentLifecycle_CreateReadUpdateDelete_</w:t>
            </w:r>
            <w:proofErr w:type="gramStart"/>
            <w:r w:rsidRPr="00EC62B1">
              <w:rPr>
                <w:lang w:val="en-US"/>
              </w:rPr>
              <w:t>Success</w:t>
            </w:r>
            <w:proofErr w:type="spellEnd"/>
            <w:r w:rsidRPr="00EC62B1">
              <w:rPr>
                <w:lang w:val="en-US"/>
              </w:rPr>
              <w:t>(</w:t>
            </w:r>
            <w:proofErr w:type="gramEnd"/>
            <w:r w:rsidRPr="00EC62B1">
              <w:rPr>
                <w:lang w:val="en-US"/>
              </w:rPr>
              <w:t>)</w:t>
            </w:r>
          </w:p>
          <w:p w14:paraId="42585709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>{</w:t>
            </w:r>
          </w:p>
          <w:p w14:paraId="520FCF62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lastRenderedPageBreak/>
              <w:t xml:space="preserve">    // Create</w:t>
            </w:r>
          </w:p>
          <w:p w14:paraId="4393B7A5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    var </w:t>
            </w:r>
            <w:proofErr w:type="spellStart"/>
            <w:r w:rsidRPr="00EC62B1">
              <w:rPr>
                <w:lang w:val="en-US"/>
              </w:rPr>
              <w:t>createData</w:t>
            </w:r>
            <w:proofErr w:type="spellEnd"/>
            <w:r w:rsidRPr="00EC62B1">
              <w:rPr>
                <w:lang w:val="en-US"/>
              </w:rPr>
              <w:t xml:space="preserve"> = new </w:t>
            </w:r>
            <w:proofErr w:type="gramStart"/>
            <w:r w:rsidRPr="00EC62B1">
              <w:rPr>
                <w:lang w:val="en-US"/>
              </w:rPr>
              <w:t xml:space="preserve">{ </w:t>
            </w:r>
            <w:proofErr w:type="spellStart"/>
            <w:r w:rsidRPr="00EC62B1">
              <w:rPr>
                <w:lang w:val="en-US"/>
              </w:rPr>
              <w:t>ClassroomId</w:t>
            </w:r>
            <w:proofErr w:type="spellEnd"/>
            <w:proofErr w:type="gramEnd"/>
            <w:r w:rsidRPr="00EC62B1">
              <w:rPr>
                <w:lang w:val="en-US"/>
              </w:rPr>
              <w:t xml:space="preserve"> = 1, </w:t>
            </w:r>
            <w:proofErr w:type="spellStart"/>
            <w:r w:rsidRPr="00EC62B1">
              <w:rPr>
                <w:lang w:val="en-US"/>
              </w:rPr>
              <w:t>EquipmentTypeId</w:t>
            </w:r>
            <w:proofErr w:type="spellEnd"/>
            <w:r w:rsidRPr="00EC62B1">
              <w:rPr>
                <w:lang w:val="en-US"/>
              </w:rPr>
              <w:t xml:space="preserve"> = 1, </w:t>
            </w:r>
          </w:p>
          <w:p w14:paraId="14F91501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                           </w:t>
            </w:r>
            <w:proofErr w:type="spellStart"/>
            <w:r w:rsidRPr="00EC62B1">
              <w:rPr>
                <w:lang w:val="en-US"/>
              </w:rPr>
              <w:t>InventoryNumber</w:t>
            </w:r>
            <w:proofErr w:type="spellEnd"/>
            <w:r w:rsidRPr="00EC62B1">
              <w:rPr>
                <w:lang w:val="en-US"/>
              </w:rPr>
              <w:t xml:space="preserve"> = "TEST-001</w:t>
            </w:r>
            <w:proofErr w:type="gramStart"/>
            <w:r w:rsidRPr="00EC62B1">
              <w:rPr>
                <w:lang w:val="en-US"/>
              </w:rPr>
              <w:t>" }</w:t>
            </w:r>
            <w:proofErr w:type="gramEnd"/>
            <w:r w:rsidRPr="00EC62B1">
              <w:rPr>
                <w:lang w:val="en-US"/>
              </w:rPr>
              <w:t>;</w:t>
            </w:r>
          </w:p>
          <w:p w14:paraId="32A77598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    var </w:t>
            </w:r>
            <w:proofErr w:type="spellStart"/>
            <w:r w:rsidRPr="00EC62B1">
              <w:rPr>
                <w:lang w:val="en-US"/>
              </w:rPr>
              <w:t>createResponse</w:t>
            </w:r>
            <w:proofErr w:type="spellEnd"/>
            <w:r w:rsidRPr="00EC62B1">
              <w:rPr>
                <w:lang w:val="en-US"/>
              </w:rPr>
              <w:t xml:space="preserve"> = await _</w:t>
            </w:r>
            <w:proofErr w:type="spellStart"/>
            <w:proofErr w:type="gramStart"/>
            <w:r w:rsidRPr="00EC62B1">
              <w:rPr>
                <w:lang w:val="en-US"/>
              </w:rPr>
              <w:t>client.PostAsync</w:t>
            </w:r>
            <w:proofErr w:type="spellEnd"/>
            <w:proofErr w:type="gramEnd"/>
            <w:r w:rsidRPr="00EC62B1">
              <w:rPr>
                <w:lang w:val="en-US"/>
              </w:rPr>
              <w:t>("/</w:t>
            </w:r>
            <w:proofErr w:type="spellStart"/>
            <w:r w:rsidRPr="00EC62B1">
              <w:rPr>
                <w:lang w:val="en-US"/>
              </w:rPr>
              <w:t>api</w:t>
            </w:r>
            <w:proofErr w:type="spellEnd"/>
            <w:r w:rsidRPr="00EC62B1">
              <w:rPr>
                <w:lang w:val="en-US"/>
              </w:rPr>
              <w:t xml:space="preserve">/Equipment", </w:t>
            </w:r>
          </w:p>
          <w:p w14:paraId="5D5724D4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        </w:t>
            </w:r>
            <w:proofErr w:type="spellStart"/>
            <w:r w:rsidRPr="00EC62B1">
              <w:rPr>
                <w:lang w:val="en-US"/>
              </w:rPr>
              <w:t>JsonContent.Create</w:t>
            </w:r>
            <w:proofErr w:type="spellEnd"/>
            <w:r w:rsidRPr="00EC62B1">
              <w:rPr>
                <w:lang w:val="en-US"/>
              </w:rPr>
              <w:t>(</w:t>
            </w:r>
            <w:proofErr w:type="spellStart"/>
            <w:r w:rsidRPr="00EC62B1">
              <w:rPr>
                <w:lang w:val="en-US"/>
              </w:rPr>
              <w:t>createData</w:t>
            </w:r>
            <w:proofErr w:type="spellEnd"/>
            <w:r w:rsidRPr="00EC62B1">
              <w:rPr>
                <w:lang w:val="en-US"/>
              </w:rPr>
              <w:t>));</w:t>
            </w:r>
          </w:p>
          <w:p w14:paraId="732CC655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    </w:t>
            </w:r>
            <w:proofErr w:type="spellStart"/>
            <w:r w:rsidRPr="00EC62B1">
              <w:rPr>
                <w:lang w:val="en-US"/>
              </w:rPr>
              <w:t>Assert.That</w:t>
            </w:r>
            <w:proofErr w:type="spellEnd"/>
            <w:r w:rsidRPr="00EC62B1">
              <w:rPr>
                <w:lang w:val="en-US"/>
              </w:rPr>
              <w:t>(</w:t>
            </w:r>
            <w:proofErr w:type="spellStart"/>
            <w:r w:rsidRPr="00EC62B1">
              <w:rPr>
                <w:lang w:val="en-US"/>
              </w:rPr>
              <w:t>createResponse.StatusCode</w:t>
            </w:r>
            <w:proofErr w:type="spellEnd"/>
            <w:r w:rsidRPr="00EC62B1">
              <w:rPr>
                <w:lang w:val="en-US"/>
              </w:rPr>
              <w:t xml:space="preserve">, </w:t>
            </w:r>
            <w:proofErr w:type="spellStart"/>
            <w:proofErr w:type="gramStart"/>
            <w:r w:rsidRPr="00EC62B1">
              <w:rPr>
                <w:lang w:val="en-US"/>
              </w:rPr>
              <w:t>Is.EqualTo</w:t>
            </w:r>
            <w:proofErr w:type="spellEnd"/>
            <w:proofErr w:type="gramEnd"/>
            <w:r w:rsidRPr="00EC62B1">
              <w:rPr>
                <w:lang w:val="en-US"/>
              </w:rPr>
              <w:t>(</w:t>
            </w:r>
            <w:proofErr w:type="spellStart"/>
            <w:r w:rsidRPr="00EC62B1">
              <w:rPr>
                <w:lang w:val="en-US"/>
              </w:rPr>
              <w:t>HttpStatusCode.Created</w:t>
            </w:r>
            <w:proofErr w:type="spellEnd"/>
            <w:r w:rsidRPr="00EC62B1">
              <w:rPr>
                <w:lang w:val="en-US"/>
              </w:rPr>
              <w:t>));</w:t>
            </w:r>
          </w:p>
          <w:p w14:paraId="17C1AB9C" w14:textId="77777777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    </w:t>
            </w:r>
          </w:p>
          <w:p w14:paraId="7BE1358B" w14:textId="77777777" w:rsidR="00EC62B1" w:rsidRPr="00EC62B1" w:rsidRDefault="00EC62B1" w:rsidP="00EC62B1">
            <w:r w:rsidRPr="00EC62B1">
              <w:rPr>
                <w:lang w:val="en-US"/>
              </w:rPr>
              <w:t xml:space="preserve">    </w:t>
            </w:r>
            <w:r w:rsidRPr="00EC62B1">
              <w:t xml:space="preserve">// </w:t>
            </w:r>
            <w:proofErr w:type="spellStart"/>
            <w:r w:rsidRPr="00EC62B1">
              <w:t>Read</w:t>
            </w:r>
            <w:proofErr w:type="spellEnd"/>
            <w:r w:rsidRPr="00EC62B1">
              <w:t xml:space="preserve">, Update, </w:t>
            </w:r>
            <w:proofErr w:type="spellStart"/>
            <w:r w:rsidRPr="00EC62B1">
              <w:t>Delete</w:t>
            </w:r>
            <w:proofErr w:type="spellEnd"/>
            <w:r w:rsidRPr="00EC62B1">
              <w:t xml:space="preserve"> - аналогично</w:t>
            </w:r>
          </w:p>
          <w:p w14:paraId="46F666B9" w14:textId="09D00657" w:rsidR="00EC62B1" w:rsidRPr="00EC62B1" w:rsidRDefault="00EC62B1" w:rsidP="00EC62B1">
            <w:r w:rsidRPr="00EC62B1">
              <w:t>}</w:t>
            </w:r>
          </w:p>
        </w:tc>
      </w:tr>
    </w:tbl>
    <w:p w14:paraId="1AAE8159" w14:textId="77777777" w:rsidR="00EC62B1" w:rsidRPr="007A7A80" w:rsidRDefault="00EC62B1" w:rsidP="007A7A80">
      <w:pPr>
        <w:pStyle w:val="1"/>
        <w:rPr>
          <w:rFonts w:ascii="Times New Roman" w:hAnsi="Times New Roman" w:cs="Times New Roman"/>
        </w:rPr>
      </w:pPr>
      <w:bookmarkStart w:id="16" w:name="_Toc237617288"/>
      <w:r w:rsidRPr="007A7A80">
        <w:rPr>
          <w:rFonts w:ascii="Times New Roman" w:hAnsi="Times New Roman" w:cs="Times New Roman"/>
        </w:rPr>
        <w:lastRenderedPageBreak/>
        <w:t>4.13. Фиксация результатов в системе контроля версий</w:t>
      </w:r>
      <w:bookmarkEnd w:id="16"/>
    </w:p>
    <w:p w14:paraId="33A4EB74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Исходный код проекта размещён в системе контроля версий </w:t>
      </w:r>
      <w:proofErr w:type="spellStart"/>
      <w:r w:rsidRPr="00EC62B1">
        <w:rPr>
          <w:b/>
          <w:bCs/>
          <w:sz w:val="28"/>
          <w:szCs w:val="28"/>
        </w:rPr>
        <w:t>Git</w:t>
      </w:r>
      <w:proofErr w:type="spellEnd"/>
      <w:r w:rsidRPr="00EC62B1">
        <w:rPr>
          <w:sz w:val="28"/>
          <w:szCs w:val="28"/>
        </w:rPr>
        <w:t> на платформе </w:t>
      </w:r>
      <w:proofErr w:type="spellStart"/>
      <w:r w:rsidRPr="00EC62B1">
        <w:rPr>
          <w:b/>
          <w:bCs/>
          <w:sz w:val="28"/>
          <w:szCs w:val="28"/>
        </w:rPr>
        <w:t>GitHub</w:t>
      </w:r>
      <w:proofErr w:type="spellEnd"/>
      <w:r w:rsidRPr="00EC62B1">
        <w:rPr>
          <w:sz w:val="28"/>
          <w:szCs w:val="28"/>
        </w:rPr>
        <w:t>. В процессе работы регулярно выполнялись коммиты с осмысленными сообщениями.</w:t>
      </w:r>
    </w:p>
    <w:p w14:paraId="58E99CDA" w14:textId="6A5C6E65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b/>
          <w:bCs/>
          <w:sz w:val="28"/>
          <w:szCs w:val="28"/>
        </w:rPr>
        <w:t>Ссылка на репозиторий:</w:t>
      </w:r>
      <w:r w:rsidRPr="00EC62B1">
        <w:rPr>
          <w:sz w:val="28"/>
          <w:szCs w:val="28"/>
        </w:rPr>
        <w:t> </w:t>
      </w:r>
      <w:hyperlink r:id="rId12" w:tgtFrame="_blank" w:history="1">
        <w:r w:rsidRPr="00EC62B1">
          <w:rPr>
            <w:rStyle w:val="a3"/>
            <w:sz w:val="28"/>
            <w:szCs w:val="28"/>
          </w:rPr>
          <w:t>https://github.com/</w:t>
        </w:r>
      </w:hyperlink>
      <w:r w:rsidRPr="00EC62B1">
        <w:rPr>
          <w:sz w:val="28"/>
          <w:szCs w:val="28"/>
        </w:rPr>
        <w:t xml:space="preserve"> </w:t>
      </w:r>
    </w:p>
    <w:p w14:paraId="15333DA0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b/>
          <w:bCs/>
          <w:sz w:val="28"/>
          <w:szCs w:val="28"/>
        </w:rPr>
        <w:t>QR-код для перехода к репозиторию:</w:t>
      </w:r>
    </w:p>
    <w:p w14:paraId="67262F92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┌─────────────────────────┐</w:t>
      </w:r>
    </w:p>
    <w:p w14:paraId="3EFBDAD7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                      │</w:t>
      </w:r>
    </w:p>
    <w:p w14:paraId="5F074C09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█▀▀▀▀▀█ █ █▀▀▀▀▀█    │</w:t>
      </w:r>
    </w:p>
    <w:p w14:paraId="35FCDE9F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█ ███ █ █ █ ███ █    │</w:t>
      </w:r>
    </w:p>
    <w:p w14:paraId="40F53C13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█ ▀▀▀ █ ███ ▀▀▀ █    │</w:t>
      </w:r>
    </w:p>
    <w:p w14:paraId="1B0E753A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▀▀▀▀▀▀▀ ▀ ▀▀▀▀▀▀▀    │</w:t>
      </w:r>
    </w:p>
    <w:p w14:paraId="14B4011F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█▀▀ █▀▀█▀▀ █▀█ █▀▀    │</w:t>
      </w:r>
    </w:p>
    <w:p w14:paraId="589BCDF0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█▀▀ █ █ █▀▀ █▀█ █▀▀    │</w:t>
      </w:r>
    </w:p>
    <w:p w14:paraId="6C385B8F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▀▀▀ ▀ ▀ ▀▀▀ ▀ ▀ ▀▀▀    │</w:t>
      </w:r>
    </w:p>
    <w:p w14:paraId="491D61F4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█▀▀▀▀▀█ █ █▀▀▀▀▀█    │</w:t>
      </w:r>
    </w:p>
    <w:p w14:paraId="0743A1CA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lastRenderedPageBreak/>
        <w:t>│   █ ███ █ █ █ ███ █    │</w:t>
      </w:r>
    </w:p>
    <w:p w14:paraId="48A2752F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█ ▀▀▀ █ ███ ▀▀▀ █    │</w:t>
      </w:r>
    </w:p>
    <w:p w14:paraId="1B766BC3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▀▀▀▀▀▀▀ ▀ ▀▀▀▀▀▀▀    │</w:t>
      </w:r>
    </w:p>
    <w:p w14:paraId="2910C998" w14:textId="77777777" w:rsidR="00EC62B1" w:rsidRPr="00EC62B1" w:rsidRDefault="00EC62B1" w:rsidP="00EC62B1">
      <w:pPr>
        <w:pStyle w:val="a4"/>
        <w:spacing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│                         │</w:t>
      </w:r>
    </w:p>
    <w:p w14:paraId="04129713" w14:textId="77777777" w:rsidR="00EC62B1" w:rsidRPr="00EC62B1" w:rsidRDefault="00EC62B1" w:rsidP="00EC62B1">
      <w:pPr>
        <w:pStyle w:val="a4"/>
        <w:spacing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└─────────────────────────┘</w:t>
      </w:r>
    </w:p>
    <w:p w14:paraId="583A78FC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b/>
          <w:bCs/>
          <w:sz w:val="28"/>
          <w:szCs w:val="28"/>
        </w:rPr>
        <w:t xml:space="preserve">Рисунок 4 – QR-код репозитория </w:t>
      </w:r>
      <w:proofErr w:type="spellStart"/>
      <w:r w:rsidRPr="00EC62B1">
        <w:rPr>
          <w:b/>
          <w:bCs/>
          <w:sz w:val="28"/>
          <w:szCs w:val="28"/>
        </w:rPr>
        <w:t>GitHub</w:t>
      </w:r>
      <w:proofErr w:type="spellEnd"/>
    </w:p>
    <w:p w14:paraId="2286C417" w14:textId="77777777" w:rsidR="00EC62B1" w:rsidRPr="007A7A80" w:rsidRDefault="00EC62B1" w:rsidP="007A7A80">
      <w:pPr>
        <w:pStyle w:val="1"/>
        <w:rPr>
          <w:rFonts w:ascii="Times New Roman" w:hAnsi="Times New Roman" w:cs="Times New Roman"/>
        </w:rPr>
      </w:pPr>
      <w:bookmarkStart w:id="17" w:name="_Toc237617289"/>
      <w:r w:rsidRPr="007A7A80">
        <w:rPr>
          <w:rFonts w:ascii="Times New Roman" w:hAnsi="Times New Roman" w:cs="Times New Roman"/>
        </w:rPr>
        <w:t>4.14. Разработка руководства оператора</w:t>
      </w:r>
      <w:bookmarkEnd w:id="17"/>
    </w:p>
    <w:p w14:paraId="271D6D3D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Разработан документ </w:t>
      </w:r>
      <w:r w:rsidRPr="00EC62B1">
        <w:rPr>
          <w:b/>
          <w:bCs/>
          <w:sz w:val="28"/>
          <w:szCs w:val="28"/>
        </w:rPr>
        <w:t>«Руководство оператора»</w:t>
      </w:r>
      <w:r w:rsidRPr="00EC62B1">
        <w:rPr>
          <w:sz w:val="28"/>
          <w:szCs w:val="28"/>
        </w:rPr>
        <w:t>, описывающий порядок работы с приложением для всех категорий пользователей. Документ содержит инструкции по запуску, входу в систему, основным операциям и действиям в нештатных ситуациях.</w:t>
      </w:r>
    </w:p>
    <w:p w14:paraId="2EF4908F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Документ размещён в репозитории по пути: /Файлы/Документы/Руководство_оператора.txt</w:t>
      </w:r>
    </w:p>
    <w:p w14:paraId="2E435C25" w14:textId="77777777" w:rsidR="00EC62B1" w:rsidRPr="007A7A80" w:rsidRDefault="00EC62B1" w:rsidP="007A7A80">
      <w:pPr>
        <w:pStyle w:val="1"/>
        <w:rPr>
          <w:rFonts w:ascii="Times New Roman" w:hAnsi="Times New Roman" w:cs="Times New Roman"/>
        </w:rPr>
      </w:pPr>
      <w:bookmarkStart w:id="18" w:name="_Toc237617290"/>
      <w:r w:rsidRPr="007A7A80">
        <w:rPr>
          <w:rFonts w:ascii="Times New Roman" w:hAnsi="Times New Roman" w:cs="Times New Roman"/>
        </w:rPr>
        <w:t>4.15. Разработка пояснительной записки</w:t>
      </w:r>
      <w:bookmarkEnd w:id="18"/>
    </w:p>
    <w:p w14:paraId="6932D254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Разработана </w:t>
      </w:r>
      <w:r w:rsidRPr="00EC62B1">
        <w:rPr>
          <w:b/>
          <w:bCs/>
          <w:sz w:val="28"/>
          <w:szCs w:val="28"/>
        </w:rPr>
        <w:t>«Пояснительная записка»</w:t>
      </w:r>
      <w:r w:rsidRPr="00EC62B1">
        <w:rPr>
          <w:sz w:val="28"/>
          <w:szCs w:val="28"/>
        </w:rPr>
        <w:t>, содержащая описание архитектуры системы, перечень реализованных функций, обоснование технических решений и инструкции по развёртыванию.</w:t>
      </w:r>
    </w:p>
    <w:p w14:paraId="5DBBC704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Документ размещён в репозитории по пути: /Файлы/Документы/Пояснительная_записка.txt</w:t>
      </w:r>
    </w:p>
    <w:p w14:paraId="1D77E51A" w14:textId="77777777" w:rsidR="00EC62B1" w:rsidRDefault="00EC62B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CB32CB0" w14:textId="273E560C" w:rsidR="00EC62B1" w:rsidRPr="007A7A80" w:rsidRDefault="00EC62B1" w:rsidP="007A7A80">
      <w:pPr>
        <w:pStyle w:val="1"/>
        <w:rPr>
          <w:rFonts w:ascii="Times New Roman" w:hAnsi="Times New Roman" w:cs="Times New Roman"/>
        </w:rPr>
      </w:pPr>
      <w:bookmarkStart w:id="19" w:name="_Toc237617291"/>
      <w:r w:rsidRPr="007A7A80">
        <w:rPr>
          <w:rFonts w:ascii="Times New Roman" w:hAnsi="Times New Roman" w:cs="Times New Roman"/>
        </w:rPr>
        <w:lastRenderedPageBreak/>
        <w:t>5. Заключение</w:t>
      </w:r>
      <w:bookmarkEnd w:id="19"/>
    </w:p>
    <w:p w14:paraId="30C63CBF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>В ходе выполнения практики по модулю </w:t>
      </w:r>
      <w:r w:rsidRPr="00EC62B1">
        <w:rPr>
          <w:b/>
          <w:bCs/>
          <w:sz w:val="28"/>
          <w:szCs w:val="28"/>
        </w:rPr>
        <w:t>«Осуществление интеграции программных модулей»</w:t>
      </w:r>
      <w:r w:rsidRPr="00EC62B1">
        <w:rPr>
          <w:sz w:val="28"/>
          <w:szCs w:val="28"/>
        </w:rPr>
        <w:t> была достигнута поставленная цель – разработана информационная система учёта компьютерного оборудования в школе, состоящая из серверного API и клиентского приложения.</w:t>
      </w:r>
    </w:p>
    <w:p w14:paraId="401538F0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b/>
          <w:bCs/>
          <w:sz w:val="28"/>
          <w:szCs w:val="28"/>
        </w:rPr>
        <w:t>Решены следующие задачи (Таблица 17):</w:t>
      </w:r>
    </w:p>
    <w:p w14:paraId="093628F5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  <w:r w:rsidRPr="00EC62B1">
        <w:rPr>
          <w:b/>
          <w:bCs/>
          <w:sz w:val="28"/>
          <w:szCs w:val="28"/>
        </w:rPr>
        <w:t>Таблица 17 – Выполненные задачи</w:t>
      </w:r>
    </w:p>
    <w:tbl>
      <w:tblPr>
        <w:tblStyle w:val="a7"/>
        <w:tblW w:w="0" w:type="auto"/>
        <w:tblInd w:w="-567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C62B1" w14:paraId="74CFBE6B" w14:textId="77777777" w:rsidTr="005C6618">
        <w:tc>
          <w:tcPr>
            <w:tcW w:w="3115" w:type="dxa"/>
            <w:vAlign w:val="center"/>
          </w:tcPr>
          <w:p w14:paraId="06F75FB8" w14:textId="6E7E14ED" w:rsidR="00EC62B1" w:rsidRPr="00EC62B1" w:rsidRDefault="00EC62B1" w:rsidP="00EC62B1">
            <w:r w:rsidRPr="00EC62B1">
              <w:t>№</w:t>
            </w:r>
          </w:p>
        </w:tc>
        <w:tc>
          <w:tcPr>
            <w:tcW w:w="3115" w:type="dxa"/>
            <w:vAlign w:val="center"/>
          </w:tcPr>
          <w:p w14:paraId="5B1FB8C2" w14:textId="75F5CD2B" w:rsidR="00EC62B1" w:rsidRPr="00EC62B1" w:rsidRDefault="00EC62B1" w:rsidP="00EC62B1">
            <w:r w:rsidRPr="00EC62B1">
              <w:t>Задача</w:t>
            </w:r>
          </w:p>
        </w:tc>
        <w:tc>
          <w:tcPr>
            <w:tcW w:w="3115" w:type="dxa"/>
            <w:vAlign w:val="center"/>
          </w:tcPr>
          <w:p w14:paraId="6AFFDD0A" w14:textId="71CCDB3C" w:rsidR="00EC62B1" w:rsidRPr="00EC62B1" w:rsidRDefault="00EC62B1" w:rsidP="00EC62B1">
            <w:r w:rsidRPr="00EC62B1">
              <w:t>Результат</w:t>
            </w:r>
          </w:p>
        </w:tc>
      </w:tr>
      <w:tr w:rsidR="00EC62B1" w14:paraId="0276D903" w14:textId="77777777" w:rsidTr="005C6618">
        <w:tc>
          <w:tcPr>
            <w:tcW w:w="3115" w:type="dxa"/>
            <w:vAlign w:val="center"/>
          </w:tcPr>
          <w:p w14:paraId="60C8FD63" w14:textId="5B038D4C" w:rsidR="00EC62B1" w:rsidRPr="00EC62B1" w:rsidRDefault="00EC62B1" w:rsidP="00EC62B1">
            <w:r w:rsidRPr="00EC62B1">
              <w:t>1</w:t>
            </w:r>
          </w:p>
        </w:tc>
        <w:tc>
          <w:tcPr>
            <w:tcW w:w="3115" w:type="dxa"/>
            <w:vAlign w:val="center"/>
          </w:tcPr>
          <w:p w14:paraId="19ADBC2C" w14:textId="32508A3B" w:rsidR="00EC62B1" w:rsidRPr="00EC62B1" w:rsidRDefault="00EC62B1" w:rsidP="00EC62B1">
            <w:r w:rsidRPr="00EC62B1">
              <w:t>Анализ предметной области</w:t>
            </w:r>
          </w:p>
        </w:tc>
        <w:tc>
          <w:tcPr>
            <w:tcW w:w="3115" w:type="dxa"/>
            <w:vAlign w:val="center"/>
          </w:tcPr>
          <w:p w14:paraId="3918AB77" w14:textId="56D3C94E" w:rsidR="00EC62B1" w:rsidRPr="00EC62B1" w:rsidRDefault="00EC62B1" w:rsidP="00EC62B1">
            <w:r w:rsidRPr="00EC62B1">
              <w:t>Построены UML-диаграммы (</w:t>
            </w:r>
            <w:proofErr w:type="spellStart"/>
            <w:r w:rsidRPr="00EC62B1">
              <w:t>Use</w:t>
            </w:r>
            <w:proofErr w:type="spellEnd"/>
            <w:r w:rsidRPr="00EC62B1">
              <w:t xml:space="preserve"> Case) и ER-модель</w:t>
            </w:r>
          </w:p>
        </w:tc>
      </w:tr>
      <w:tr w:rsidR="00EC62B1" w14:paraId="36A915A4" w14:textId="77777777" w:rsidTr="005C6618">
        <w:tc>
          <w:tcPr>
            <w:tcW w:w="3115" w:type="dxa"/>
            <w:vAlign w:val="center"/>
          </w:tcPr>
          <w:p w14:paraId="24700755" w14:textId="15DEA74E" w:rsidR="00EC62B1" w:rsidRPr="00EC62B1" w:rsidRDefault="00EC62B1" w:rsidP="00EC62B1">
            <w:r w:rsidRPr="00EC62B1">
              <w:t>2</w:t>
            </w:r>
          </w:p>
        </w:tc>
        <w:tc>
          <w:tcPr>
            <w:tcW w:w="3115" w:type="dxa"/>
            <w:vAlign w:val="center"/>
          </w:tcPr>
          <w:p w14:paraId="78D6070B" w14:textId="19C51961" w:rsidR="00EC62B1" w:rsidRPr="00EC62B1" w:rsidRDefault="00EC62B1" w:rsidP="00EC62B1">
            <w:r w:rsidRPr="00EC62B1">
              <w:t>Проектирование БД</w:t>
            </w:r>
          </w:p>
        </w:tc>
        <w:tc>
          <w:tcPr>
            <w:tcW w:w="3115" w:type="dxa"/>
            <w:vAlign w:val="center"/>
          </w:tcPr>
          <w:p w14:paraId="45D9268F" w14:textId="396B6100" w:rsidR="00EC62B1" w:rsidRPr="00EC62B1" w:rsidRDefault="00EC62B1" w:rsidP="00EC62B1">
            <w:r w:rsidRPr="00EC62B1">
              <w:t>Нормализованная БД в 3НФ, 7 таблиц</w:t>
            </w:r>
          </w:p>
        </w:tc>
      </w:tr>
      <w:tr w:rsidR="00EC62B1" w14:paraId="4921B006" w14:textId="77777777" w:rsidTr="005C6618">
        <w:tc>
          <w:tcPr>
            <w:tcW w:w="3115" w:type="dxa"/>
            <w:vAlign w:val="center"/>
          </w:tcPr>
          <w:p w14:paraId="0FAFF851" w14:textId="677510C5" w:rsidR="00EC62B1" w:rsidRPr="00EC62B1" w:rsidRDefault="00EC62B1" w:rsidP="00EC62B1">
            <w:r w:rsidRPr="00EC62B1">
              <w:t>3</w:t>
            </w:r>
          </w:p>
        </w:tc>
        <w:tc>
          <w:tcPr>
            <w:tcW w:w="3115" w:type="dxa"/>
            <w:vAlign w:val="center"/>
          </w:tcPr>
          <w:p w14:paraId="6CD5F6B1" w14:textId="11113242" w:rsidR="00EC62B1" w:rsidRPr="00EC62B1" w:rsidRDefault="00EC62B1" w:rsidP="00EC62B1">
            <w:r w:rsidRPr="00EC62B1">
              <w:t>Импорт данных</w:t>
            </w:r>
          </w:p>
        </w:tc>
        <w:tc>
          <w:tcPr>
            <w:tcW w:w="3115" w:type="dxa"/>
            <w:vAlign w:val="center"/>
          </w:tcPr>
          <w:p w14:paraId="6765D823" w14:textId="5BC1B58A" w:rsidR="00EC62B1" w:rsidRPr="00EC62B1" w:rsidRDefault="00EC62B1" w:rsidP="00EC62B1">
            <w:r w:rsidRPr="00EC62B1">
              <w:t>1000+ записей тестовых данных</w:t>
            </w:r>
          </w:p>
        </w:tc>
      </w:tr>
      <w:tr w:rsidR="00EC62B1" w14:paraId="5E85CB9B" w14:textId="77777777" w:rsidTr="005C6618">
        <w:tc>
          <w:tcPr>
            <w:tcW w:w="3115" w:type="dxa"/>
            <w:vAlign w:val="center"/>
          </w:tcPr>
          <w:p w14:paraId="2C6AB2F1" w14:textId="315E4560" w:rsidR="00EC62B1" w:rsidRPr="00EC62B1" w:rsidRDefault="00EC62B1" w:rsidP="00EC62B1">
            <w:r w:rsidRPr="00EC62B1">
              <w:t>4</w:t>
            </w:r>
          </w:p>
        </w:tc>
        <w:tc>
          <w:tcPr>
            <w:tcW w:w="3115" w:type="dxa"/>
            <w:vAlign w:val="center"/>
          </w:tcPr>
          <w:p w14:paraId="145F9C73" w14:textId="08985057" w:rsidR="00EC62B1" w:rsidRPr="00EC62B1" w:rsidRDefault="00EC62B1" w:rsidP="00EC62B1">
            <w:r w:rsidRPr="00EC62B1">
              <w:t>Разработка API</w:t>
            </w:r>
          </w:p>
        </w:tc>
        <w:tc>
          <w:tcPr>
            <w:tcW w:w="3115" w:type="dxa"/>
            <w:vAlign w:val="center"/>
          </w:tcPr>
          <w:p w14:paraId="33019389" w14:textId="564ED2A0" w:rsidR="00EC62B1" w:rsidRPr="00EC62B1" w:rsidRDefault="00000000" w:rsidP="00EC62B1">
            <w:hyperlink r:id="rId13" w:tgtFrame="_blank" w:history="1">
              <w:r w:rsidR="00EC62B1" w:rsidRPr="00EC62B1">
                <w:rPr>
                  <w:rStyle w:val="a3"/>
                </w:rPr>
                <w:t>ASP.NET</w:t>
              </w:r>
            </w:hyperlink>
            <w:r w:rsidR="00EC62B1" w:rsidRPr="00EC62B1">
              <w:t> Core 10, 6 контроллеров, JWT-аутентификация</w:t>
            </w:r>
          </w:p>
        </w:tc>
      </w:tr>
      <w:tr w:rsidR="00EC62B1" w:rsidRPr="007A7A80" w14:paraId="29E580D2" w14:textId="77777777" w:rsidTr="005C6618">
        <w:tc>
          <w:tcPr>
            <w:tcW w:w="3115" w:type="dxa"/>
            <w:vAlign w:val="center"/>
          </w:tcPr>
          <w:p w14:paraId="4DE0D52C" w14:textId="28F326BB" w:rsidR="00EC62B1" w:rsidRPr="00EC62B1" w:rsidRDefault="00EC62B1" w:rsidP="00EC62B1">
            <w:r w:rsidRPr="00EC62B1">
              <w:t>5</w:t>
            </w:r>
          </w:p>
        </w:tc>
        <w:tc>
          <w:tcPr>
            <w:tcW w:w="3115" w:type="dxa"/>
            <w:vAlign w:val="center"/>
          </w:tcPr>
          <w:p w14:paraId="455EC6FC" w14:textId="1321AF46" w:rsidR="00EC62B1" w:rsidRPr="00EC62B1" w:rsidRDefault="00EC62B1" w:rsidP="00EC62B1">
            <w:r w:rsidRPr="00EC62B1">
              <w:t>Разработка клиента</w:t>
            </w:r>
          </w:p>
        </w:tc>
        <w:tc>
          <w:tcPr>
            <w:tcW w:w="3115" w:type="dxa"/>
            <w:vAlign w:val="center"/>
          </w:tcPr>
          <w:p w14:paraId="60048EC2" w14:textId="0E4DD405" w:rsidR="00EC62B1" w:rsidRPr="00EC62B1" w:rsidRDefault="00EC62B1" w:rsidP="00EC62B1">
            <w:pPr>
              <w:rPr>
                <w:lang w:val="en-US"/>
              </w:rPr>
            </w:pPr>
            <w:r w:rsidRPr="00EC62B1">
              <w:rPr>
                <w:lang w:val="en-US"/>
              </w:rPr>
              <w:t xml:space="preserve">WPF .NET Framework 4.8, MVVM, 7 </w:t>
            </w:r>
            <w:r w:rsidRPr="00EC62B1">
              <w:t>окон</w:t>
            </w:r>
          </w:p>
        </w:tc>
      </w:tr>
      <w:tr w:rsidR="00EC62B1" w14:paraId="32317673" w14:textId="77777777" w:rsidTr="005C6618">
        <w:tc>
          <w:tcPr>
            <w:tcW w:w="3115" w:type="dxa"/>
            <w:vAlign w:val="center"/>
          </w:tcPr>
          <w:p w14:paraId="648BB1AF" w14:textId="5ACB7126" w:rsidR="00EC62B1" w:rsidRPr="00EC62B1" w:rsidRDefault="00EC62B1" w:rsidP="00EC62B1">
            <w:r w:rsidRPr="00EC62B1">
              <w:t>6</w:t>
            </w:r>
          </w:p>
        </w:tc>
        <w:tc>
          <w:tcPr>
            <w:tcW w:w="3115" w:type="dxa"/>
            <w:vAlign w:val="center"/>
          </w:tcPr>
          <w:p w14:paraId="5E2C65A8" w14:textId="49C09486" w:rsidR="00EC62B1" w:rsidRPr="00EC62B1" w:rsidRDefault="00EC62B1" w:rsidP="00EC62B1">
            <w:r w:rsidRPr="00EC62B1">
              <w:t>Интеграция с API</w:t>
            </w:r>
          </w:p>
        </w:tc>
        <w:tc>
          <w:tcPr>
            <w:tcW w:w="3115" w:type="dxa"/>
            <w:vAlign w:val="center"/>
          </w:tcPr>
          <w:p w14:paraId="6844CB20" w14:textId="7C0EAAB9" w:rsidR="00EC62B1" w:rsidRPr="00EC62B1" w:rsidRDefault="00EC62B1" w:rsidP="00EC62B1">
            <w:r w:rsidRPr="00EC62B1">
              <w:t xml:space="preserve">HTTP-запросы, </w:t>
            </w:r>
            <w:proofErr w:type="spellStart"/>
            <w:r w:rsidRPr="00EC62B1">
              <w:t>Bearer</w:t>
            </w:r>
            <w:proofErr w:type="spellEnd"/>
            <w:r w:rsidRPr="00EC62B1">
              <w:t xml:space="preserve"> </w:t>
            </w:r>
            <w:proofErr w:type="spellStart"/>
            <w:r w:rsidRPr="00EC62B1">
              <w:t>Token</w:t>
            </w:r>
            <w:proofErr w:type="spellEnd"/>
          </w:p>
        </w:tc>
      </w:tr>
      <w:tr w:rsidR="00EC62B1" w14:paraId="233D1D69" w14:textId="77777777" w:rsidTr="005C6618">
        <w:tc>
          <w:tcPr>
            <w:tcW w:w="3115" w:type="dxa"/>
            <w:vAlign w:val="center"/>
          </w:tcPr>
          <w:p w14:paraId="2E99DBDE" w14:textId="59B87770" w:rsidR="00EC62B1" w:rsidRPr="00EC62B1" w:rsidRDefault="00EC62B1" w:rsidP="00EC62B1">
            <w:r w:rsidRPr="00EC62B1">
              <w:t>7</w:t>
            </w:r>
          </w:p>
        </w:tc>
        <w:tc>
          <w:tcPr>
            <w:tcW w:w="3115" w:type="dxa"/>
            <w:vAlign w:val="center"/>
          </w:tcPr>
          <w:p w14:paraId="5F948F11" w14:textId="14CAE3D3" w:rsidR="00EC62B1" w:rsidRPr="00EC62B1" w:rsidRDefault="00EC62B1" w:rsidP="00EC62B1">
            <w:r w:rsidRPr="00EC62B1">
              <w:t>Отладка и обработка ошибок</w:t>
            </w:r>
          </w:p>
        </w:tc>
        <w:tc>
          <w:tcPr>
            <w:tcW w:w="3115" w:type="dxa"/>
            <w:vAlign w:val="center"/>
          </w:tcPr>
          <w:p w14:paraId="61415A96" w14:textId="4692CADA" w:rsidR="00EC62B1" w:rsidRPr="00EC62B1" w:rsidRDefault="00EC62B1" w:rsidP="00EC62B1">
            <w:r w:rsidRPr="00EC62B1">
              <w:t>Централизованная обработка исключений</w:t>
            </w:r>
          </w:p>
        </w:tc>
      </w:tr>
      <w:tr w:rsidR="00EC62B1" w14:paraId="5958AA9D" w14:textId="77777777" w:rsidTr="005C6618">
        <w:tc>
          <w:tcPr>
            <w:tcW w:w="3115" w:type="dxa"/>
            <w:vAlign w:val="center"/>
          </w:tcPr>
          <w:p w14:paraId="7A9E14B7" w14:textId="087CE5B0" w:rsidR="00EC62B1" w:rsidRPr="00EC62B1" w:rsidRDefault="00EC62B1" w:rsidP="00EC62B1">
            <w:r w:rsidRPr="00EC62B1">
              <w:t>8</w:t>
            </w:r>
          </w:p>
        </w:tc>
        <w:tc>
          <w:tcPr>
            <w:tcW w:w="3115" w:type="dxa"/>
            <w:vAlign w:val="center"/>
          </w:tcPr>
          <w:p w14:paraId="1D8DACF0" w14:textId="3A845845" w:rsidR="00EC62B1" w:rsidRPr="00EC62B1" w:rsidRDefault="00EC62B1" w:rsidP="00EC62B1">
            <w:r w:rsidRPr="00EC62B1">
              <w:t>Рефакторинг</w:t>
            </w:r>
          </w:p>
        </w:tc>
        <w:tc>
          <w:tcPr>
            <w:tcW w:w="3115" w:type="dxa"/>
            <w:vAlign w:val="center"/>
          </w:tcPr>
          <w:p w14:paraId="5F3041C9" w14:textId="023B25EA" w:rsidR="00EC62B1" w:rsidRPr="00EC62B1" w:rsidRDefault="00EC62B1" w:rsidP="00EC62B1">
            <w:r w:rsidRPr="00EC62B1">
              <w:t>Асинхронные операции, разделение ответственности</w:t>
            </w:r>
          </w:p>
        </w:tc>
      </w:tr>
      <w:tr w:rsidR="00EC62B1" w14:paraId="2B7B3485" w14:textId="77777777" w:rsidTr="005C6618">
        <w:tc>
          <w:tcPr>
            <w:tcW w:w="3115" w:type="dxa"/>
            <w:vAlign w:val="center"/>
          </w:tcPr>
          <w:p w14:paraId="399626C5" w14:textId="322A2321" w:rsidR="00EC62B1" w:rsidRPr="00EC62B1" w:rsidRDefault="00EC62B1" w:rsidP="00EC62B1">
            <w:r w:rsidRPr="00EC62B1">
              <w:t>9</w:t>
            </w:r>
          </w:p>
        </w:tc>
        <w:tc>
          <w:tcPr>
            <w:tcW w:w="3115" w:type="dxa"/>
            <w:vAlign w:val="center"/>
          </w:tcPr>
          <w:p w14:paraId="505A3652" w14:textId="15926769" w:rsidR="00EC62B1" w:rsidRPr="00EC62B1" w:rsidRDefault="00EC62B1" w:rsidP="00EC62B1">
            <w:r w:rsidRPr="00EC62B1">
              <w:t>Тестирование</w:t>
            </w:r>
          </w:p>
        </w:tc>
        <w:tc>
          <w:tcPr>
            <w:tcW w:w="3115" w:type="dxa"/>
            <w:vAlign w:val="center"/>
          </w:tcPr>
          <w:p w14:paraId="2FE2D111" w14:textId="2C95D706" w:rsidR="00EC62B1" w:rsidRPr="00EC62B1" w:rsidRDefault="00EC62B1" w:rsidP="00EC62B1">
            <w:r w:rsidRPr="00EC62B1">
              <w:t>32 ручных, 10 модульных, 7 интеграционных тестов</w:t>
            </w:r>
          </w:p>
        </w:tc>
      </w:tr>
      <w:tr w:rsidR="00EC62B1" w14:paraId="773349C7" w14:textId="77777777" w:rsidTr="005C6618">
        <w:tc>
          <w:tcPr>
            <w:tcW w:w="3115" w:type="dxa"/>
            <w:vAlign w:val="center"/>
          </w:tcPr>
          <w:p w14:paraId="309AA6C3" w14:textId="0B66DDA5" w:rsidR="00EC62B1" w:rsidRPr="00EC62B1" w:rsidRDefault="00EC62B1" w:rsidP="00EC62B1">
            <w:r w:rsidRPr="00EC62B1">
              <w:t>10</w:t>
            </w:r>
          </w:p>
        </w:tc>
        <w:tc>
          <w:tcPr>
            <w:tcW w:w="3115" w:type="dxa"/>
            <w:vAlign w:val="center"/>
          </w:tcPr>
          <w:p w14:paraId="37FC5584" w14:textId="0451BBF7" w:rsidR="00EC62B1" w:rsidRPr="00EC62B1" w:rsidRDefault="00EC62B1" w:rsidP="00EC62B1">
            <w:r w:rsidRPr="00EC62B1">
              <w:t>Документация</w:t>
            </w:r>
          </w:p>
        </w:tc>
        <w:tc>
          <w:tcPr>
            <w:tcW w:w="3115" w:type="dxa"/>
            <w:vAlign w:val="center"/>
          </w:tcPr>
          <w:p w14:paraId="66697826" w14:textId="4EA4AEF9" w:rsidR="00EC62B1" w:rsidRPr="00EC62B1" w:rsidRDefault="00EC62B1" w:rsidP="00EC62B1">
            <w:r w:rsidRPr="00EC62B1">
              <w:t>Пояснительная записка, руководство оператора</w:t>
            </w:r>
          </w:p>
        </w:tc>
      </w:tr>
      <w:tr w:rsidR="00EC62B1" w14:paraId="5F9E6C1D" w14:textId="77777777" w:rsidTr="005C6618">
        <w:tc>
          <w:tcPr>
            <w:tcW w:w="3115" w:type="dxa"/>
            <w:vAlign w:val="center"/>
          </w:tcPr>
          <w:p w14:paraId="05A260CA" w14:textId="1ED961CC" w:rsidR="00EC62B1" w:rsidRPr="00EC62B1" w:rsidRDefault="00EC62B1" w:rsidP="00EC62B1">
            <w:r w:rsidRPr="00EC62B1">
              <w:t>11</w:t>
            </w:r>
          </w:p>
        </w:tc>
        <w:tc>
          <w:tcPr>
            <w:tcW w:w="3115" w:type="dxa"/>
            <w:vAlign w:val="center"/>
          </w:tcPr>
          <w:p w14:paraId="4167E4D9" w14:textId="148992B3" w:rsidR="00EC62B1" w:rsidRPr="00EC62B1" w:rsidRDefault="00EC62B1" w:rsidP="00EC62B1">
            <w:r w:rsidRPr="00EC62B1">
              <w:t>Система контроля версий</w:t>
            </w:r>
          </w:p>
        </w:tc>
        <w:tc>
          <w:tcPr>
            <w:tcW w:w="3115" w:type="dxa"/>
            <w:vAlign w:val="center"/>
          </w:tcPr>
          <w:p w14:paraId="49C32CE7" w14:textId="7CCD8A5B" w:rsidR="00EC62B1" w:rsidRPr="00EC62B1" w:rsidRDefault="00EC62B1" w:rsidP="00EC62B1">
            <w:proofErr w:type="spellStart"/>
            <w:r w:rsidRPr="00EC62B1">
              <w:t>Git</w:t>
            </w:r>
            <w:proofErr w:type="spellEnd"/>
            <w:r w:rsidRPr="00EC62B1">
              <w:t xml:space="preserve">-репозиторий на </w:t>
            </w:r>
            <w:proofErr w:type="spellStart"/>
            <w:r w:rsidRPr="00EC62B1">
              <w:t>GitHub</w:t>
            </w:r>
            <w:proofErr w:type="spellEnd"/>
          </w:p>
        </w:tc>
      </w:tr>
    </w:tbl>
    <w:p w14:paraId="655812C3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b/>
          <w:bCs/>
          <w:sz w:val="28"/>
          <w:szCs w:val="28"/>
        </w:rPr>
        <w:t>Полученные навыки:</w:t>
      </w:r>
    </w:p>
    <w:p w14:paraId="7ED4BE78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EC62B1">
        <w:rPr>
          <w:sz w:val="28"/>
          <w:szCs w:val="28"/>
        </w:rPr>
        <w:t>Работа с Microsoft SQL Server Express в условиях ограниченных ресурсов (6 ГБ ОЗУ)</w:t>
      </w:r>
    </w:p>
    <w:p w14:paraId="429C0205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  <w:lang w:val="en-US"/>
        </w:rPr>
      </w:pPr>
      <w:r w:rsidRPr="00EC62B1">
        <w:rPr>
          <w:sz w:val="28"/>
          <w:szCs w:val="28"/>
        </w:rPr>
        <w:t>Разработка</w:t>
      </w:r>
      <w:r w:rsidRPr="00EC62B1">
        <w:rPr>
          <w:sz w:val="28"/>
          <w:szCs w:val="28"/>
          <w:lang w:val="en-US"/>
        </w:rPr>
        <w:t xml:space="preserve"> REST API </w:t>
      </w:r>
      <w:r w:rsidRPr="00EC62B1">
        <w:rPr>
          <w:sz w:val="28"/>
          <w:szCs w:val="28"/>
        </w:rPr>
        <w:t>на</w:t>
      </w:r>
      <w:r w:rsidRPr="00EC62B1">
        <w:rPr>
          <w:sz w:val="28"/>
          <w:szCs w:val="28"/>
          <w:lang w:val="en-US"/>
        </w:rPr>
        <w:t> </w:t>
      </w:r>
      <w:hyperlink r:id="rId14" w:tgtFrame="_blank" w:history="1">
        <w:r w:rsidRPr="00EC62B1">
          <w:rPr>
            <w:rStyle w:val="a3"/>
            <w:sz w:val="28"/>
            <w:szCs w:val="28"/>
            <w:lang w:val="en-US"/>
          </w:rPr>
          <w:t>ASP.NET</w:t>
        </w:r>
      </w:hyperlink>
      <w:r w:rsidRPr="00EC62B1">
        <w:rPr>
          <w:sz w:val="28"/>
          <w:szCs w:val="28"/>
          <w:lang w:val="en-US"/>
        </w:rPr>
        <w:t> Core 10</w:t>
      </w:r>
    </w:p>
    <w:p w14:paraId="7606608A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EC62B1">
        <w:rPr>
          <w:sz w:val="28"/>
          <w:szCs w:val="28"/>
        </w:rPr>
        <w:t>Разработка WPF-приложений с использованием MVVM</w:t>
      </w:r>
    </w:p>
    <w:p w14:paraId="6DB28F75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EC62B1">
        <w:rPr>
          <w:sz w:val="28"/>
          <w:szCs w:val="28"/>
        </w:rPr>
        <w:t xml:space="preserve">Работа с </w:t>
      </w:r>
      <w:proofErr w:type="spellStart"/>
      <w:r w:rsidRPr="00EC62B1">
        <w:rPr>
          <w:sz w:val="28"/>
          <w:szCs w:val="28"/>
        </w:rPr>
        <w:t>Entity</w:t>
      </w:r>
      <w:proofErr w:type="spellEnd"/>
      <w:r w:rsidRPr="00EC62B1">
        <w:rPr>
          <w:sz w:val="28"/>
          <w:szCs w:val="28"/>
        </w:rPr>
        <w:t xml:space="preserve"> Framework Core</w:t>
      </w:r>
    </w:p>
    <w:p w14:paraId="7636691F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EC62B1">
        <w:rPr>
          <w:sz w:val="28"/>
          <w:szCs w:val="28"/>
        </w:rPr>
        <w:lastRenderedPageBreak/>
        <w:t>Реализация аутентификации и авторизации (JWT)</w:t>
      </w:r>
    </w:p>
    <w:p w14:paraId="206BC093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EC62B1">
        <w:rPr>
          <w:sz w:val="28"/>
          <w:szCs w:val="28"/>
        </w:rPr>
        <w:t>Интеграция клиент-серверных приложений</w:t>
      </w:r>
    </w:p>
    <w:p w14:paraId="60C79A0C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EC62B1">
        <w:rPr>
          <w:sz w:val="28"/>
          <w:szCs w:val="28"/>
        </w:rPr>
        <w:t>Тестирование программного обеспечения</w:t>
      </w:r>
    </w:p>
    <w:p w14:paraId="646DA59C" w14:textId="77777777" w:rsidR="00EC62B1" w:rsidRPr="00EC62B1" w:rsidRDefault="00EC62B1" w:rsidP="00EC62B1">
      <w:pPr>
        <w:pStyle w:val="a4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EC62B1">
        <w:rPr>
          <w:sz w:val="28"/>
          <w:szCs w:val="28"/>
        </w:rPr>
        <w:t xml:space="preserve">Работа с системой контроля версий </w:t>
      </w:r>
      <w:proofErr w:type="spellStart"/>
      <w:r w:rsidRPr="00EC62B1">
        <w:rPr>
          <w:sz w:val="28"/>
          <w:szCs w:val="28"/>
        </w:rPr>
        <w:t>Git</w:t>
      </w:r>
      <w:proofErr w:type="spellEnd"/>
    </w:p>
    <w:p w14:paraId="5D77370C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b/>
          <w:bCs/>
          <w:sz w:val="28"/>
          <w:szCs w:val="28"/>
        </w:rPr>
        <w:t>Благодарности:</w:t>
      </w:r>
    </w:p>
    <w:p w14:paraId="4187BE59" w14:textId="77777777" w:rsidR="00EC62B1" w:rsidRPr="00EC62B1" w:rsidRDefault="00EC62B1" w:rsidP="00EC62B1">
      <w:pPr>
        <w:pStyle w:val="a4"/>
        <w:spacing w:before="0" w:after="0" w:line="360" w:lineRule="auto"/>
        <w:ind w:left="-567"/>
        <w:rPr>
          <w:sz w:val="28"/>
          <w:szCs w:val="28"/>
        </w:rPr>
      </w:pPr>
      <w:r w:rsidRPr="00EC62B1">
        <w:rPr>
          <w:sz w:val="28"/>
          <w:szCs w:val="28"/>
        </w:rPr>
        <w:t xml:space="preserve">Выражаю благодарность руководителю практики от колледжа Седову А.С. и руководителю практики от организации </w:t>
      </w:r>
      <w:proofErr w:type="spellStart"/>
      <w:r w:rsidRPr="00EC62B1">
        <w:rPr>
          <w:sz w:val="28"/>
          <w:szCs w:val="28"/>
        </w:rPr>
        <w:t>Шешиной</w:t>
      </w:r>
      <w:proofErr w:type="spellEnd"/>
      <w:r w:rsidRPr="00EC62B1">
        <w:rPr>
          <w:sz w:val="28"/>
          <w:szCs w:val="28"/>
        </w:rPr>
        <w:t xml:space="preserve"> Ю.О. за помощь и поддержку.</w:t>
      </w:r>
    </w:p>
    <w:p w14:paraId="208568C5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5CA111D2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64F2BD46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6821C021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0380849F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7FACB13E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0F41F825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5F46CBC1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35ED80D8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60B57606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6C6E5D1A" w14:textId="77777777" w:rsidR="00EC62B1" w:rsidRDefault="00EC62B1" w:rsidP="00EC62B1">
      <w:pPr>
        <w:pStyle w:val="a4"/>
        <w:spacing w:before="0" w:after="0" w:line="360" w:lineRule="auto"/>
        <w:ind w:left="-567"/>
        <w:rPr>
          <w:b/>
          <w:bCs/>
          <w:sz w:val="28"/>
          <w:szCs w:val="28"/>
        </w:rPr>
      </w:pPr>
    </w:p>
    <w:p w14:paraId="7D090129" w14:textId="28970DBD" w:rsidR="0013746D" w:rsidRDefault="0013746D" w:rsidP="00EC62B1">
      <w:pPr>
        <w:pStyle w:val="a4"/>
        <w:spacing w:before="0" w:line="360" w:lineRule="auto"/>
        <w:ind w:left="-567"/>
        <w:rPr>
          <w:sz w:val="28"/>
          <w:szCs w:val="28"/>
        </w:rPr>
      </w:pPr>
    </w:p>
    <w:sectPr w:rsidR="001374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8F44AA" w14:textId="77777777" w:rsidR="00837BAA" w:rsidRDefault="00837BAA">
      <w:r>
        <w:separator/>
      </w:r>
    </w:p>
  </w:endnote>
  <w:endnote w:type="continuationSeparator" w:id="0">
    <w:p w14:paraId="6AB037A1" w14:textId="77777777" w:rsidR="00837BAA" w:rsidRDefault="00837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27DCF4" w14:textId="77777777" w:rsidR="00837BAA" w:rsidRDefault="00837BAA">
      <w:r>
        <w:separator/>
      </w:r>
    </w:p>
  </w:footnote>
  <w:footnote w:type="continuationSeparator" w:id="0">
    <w:p w14:paraId="1F794F93" w14:textId="77777777" w:rsidR="00837BAA" w:rsidRDefault="00837B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71D6E"/>
    <w:multiLevelType w:val="multilevel"/>
    <w:tmpl w:val="64D01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284E0D"/>
    <w:multiLevelType w:val="multilevel"/>
    <w:tmpl w:val="3A76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FA12B6"/>
    <w:multiLevelType w:val="hybridMultilevel"/>
    <w:tmpl w:val="118A567E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3" w15:restartNumberingAfterBreak="0">
    <w:nsid w:val="414B13AC"/>
    <w:multiLevelType w:val="multilevel"/>
    <w:tmpl w:val="B790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842B04"/>
    <w:multiLevelType w:val="multilevel"/>
    <w:tmpl w:val="E7067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973203"/>
    <w:multiLevelType w:val="multilevel"/>
    <w:tmpl w:val="A786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F1D00"/>
    <w:multiLevelType w:val="multilevel"/>
    <w:tmpl w:val="5EDA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6707863">
    <w:abstractNumId w:val="4"/>
  </w:num>
  <w:num w:numId="2" w16cid:durableId="388263013">
    <w:abstractNumId w:val="5"/>
  </w:num>
  <w:num w:numId="3" w16cid:durableId="1250038913">
    <w:abstractNumId w:val="2"/>
  </w:num>
  <w:num w:numId="4" w16cid:durableId="1426801922">
    <w:abstractNumId w:val="3"/>
  </w:num>
  <w:num w:numId="5" w16cid:durableId="964042078">
    <w:abstractNumId w:val="6"/>
  </w:num>
  <w:num w:numId="6" w16cid:durableId="506167263">
    <w:abstractNumId w:val="0"/>
  </w:num>
  <w:num w:numId="7" w16cid:durableId="1318025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755F"/>
    <w:rsid w:val="000E6124"/>
    <w:rsid w:val="0013746D"/>
    <w:rsid w:val="00391534"/>
    <w:rsid w:val="005B337E"/>
    <w:rsid w:val="006576F0"/>
    <w:rsid w:val="006F755F"/>
    <w:rsid w:val="0071140A"/>
    <w:rsid w:val="007A7A80"/>
    <w:rsid w:val="007C2B66"/>
    <w:rsid w:val="007D431C"/>
    <w:rsid w:val="008174A8"/>
    <w:rsid w:val="00837BAA"/>
    <w:rsid w:val="0086443A"/>
    <w:rsid w:val="00B85824"/>
    <w:rsid w:val="00B93A52"/>
    <w:rsid w:val="00DA2DC2"/>
    <w:rsid w:val="00E5031E"/>
    <w:rsid w:val="00EC62B1"/>
    <w:rsid w:val="00F01C79"/>
    <w:rsid w:val="00F46667"/>
    <w:rsid w:val="01F84E61"/>
    <w:rsid w:val="6E391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61985"/>
  <w15:docId w15:val="{8AB26969-B504-48A1-B72D-25EE16F23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4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40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qFormat/>
    <w:rPr>
      <w:color w:val="0563C1"/>
      <w:u w:val="single"/>
    </w:rPr>
  </w:style>
  <w:style w:type="paragraph" w:styleId="11">
    <w:name w:val="toc 1"/>
    <w:basedOn w:val="a"/>
    <w:next w:val="a"/>
    <w:uiPriority w:val="39"/>
    <w:qFormat/>
    <w:pPr>
      <w:spacing w:after="100"/>
    </w:pPr>
  </w:style>
  <w:style w:type="paragraph" w:styleId="a4">
    <w:name w:val="Normal (Web)"/>
    <w:basedOn w:val="a"/>
    <w:link w:val="a5"/>
    <w:uiPriority w:val="99"/>
    <w:qFormat/>
    <w:pPr>
      <w:spacing w:before="100" w:beforeAutospacing="1" w:after="100" w:afterAutospacing="1"/>
      <w:jc w:val="both"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2">
    <w:name w:val="Заголовок оглавления1"/>
    <w:basedOn w:val="1"/>
    <w:next w:val="a"/>
    <w:uiPriority w:val="39"/>
    <w:qFormat/>
    <w:pPr>
      <w:spacing w:line="259" w:lineRule="auto"/>
      <w:outlineLvl w:val="9"/>
    </w:pPr>
    <w:rPr>
      <w:rFonts w:ascii="Calibri Light" w:eastAsia="SimSun" w:hAnsi="Calibri Light" w:cs="SimSun"/>
      <w:color w:val="2E74B5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7114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71140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7">
    <w:name w:val="Table Grid"/>
    <w:basedOn w:val="a1"/>
    <w:uiPriority w:val="39"/>
    <w:rsid w:val="001374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13746D"/>
    <w:rPr>
      <w:b/>
      <w:bCs/>
    </w:rPr>
  </w:style>
  <w:style w:type="character" w:styleId="a9">
    <w:name w:val="Unresolved Mention"/>
    <w:basedOn w:val="a0"/>
    <w:uiPriority w:val="99"/>
    <w:semiHidden/>
    <w:unhideWhenUsed/>
    <w:rsid w:val="00B85824"/>
    <w:rPr>
      <w:color w:val="605E5C"/>
      <w:shd w:val="clear" w:color="auto" w:fill="E1DFDD"/>
    </w:rPr>
  </w:style>
  <w:style w:type="paragraph" w:styleId="aa">
    <w:name w:val="TOC Heading"/>
    <w:basedOn w:val="1"/>
    <w:next w:val="a"/>
    <w:uiPriority w:val="39"/>
    <w:unhideWhenUsed/>
    <w:qFormat/>
    <w:rsid w:val="007A7A80"/>
    <w:pPr>
      <w:spacing w:line="259" w:lineRule="auto"/>
      <w:outlineLvl w:val="9"/>
    </w:pPr>
  </w:style>
  <w:style w:type="paragraph" w:customStyle="1" w:styleId="13">
    <w:name w:val="Стиль1"/>
    <w:basedOn w:val="a4"/>
    <w:link w:val="14"/>
    <w:qFormat/>
    <w:rsid w:val="007A7A80"/>
    <w:pPr>
      <w:spacing w:before="0" w:after="0" w:line="360" w:lineRule="auto"/>
      <w:ind w:left="-567"/>
      <w:jc w:val="center"/>
    </w:pPr>
    <w:rPr>
      <w:b/>
      <w:bCs/>
      <w:sz w:val="28"/>
      <w:szCs w:val="28"/>
    </w:rPr>
  </w:style>
  <w:style w:type="character" w:customStyle="1" w:styleId="a5">
    <w:name w:val="Обычный (Интернет) Знак"/>
    <w:basedOn w:val="a0"/>
    <w:link w:val="a4"/>
    <w:uiPriority w:val="99"/>
    <w:rsid w:val="007A7A80"/>
    <w:rPr>
      <w:rFonts w:ascii="Times New Roman" w:eastAsia="Times New Roman" w:hAnsi="Times New Roman" w:cs="Times New Roman"/>
      <w:sz w:val="24"/>
      <w:szCs w:val="24"/>
    </w:rPr>
  </w:style>
  <w:style w:type="character" w:customStyle="1" w:styleId="14">
    <w:name w:val="Стиль1 Знак"/>
    <w:basedOn w:val="a5"/>
    <w:link w:val="13"/>
    <w:rsid w:val="007A7A80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7A7A80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7A7A80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3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4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6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716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6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1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00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49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1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1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37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1011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58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9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184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16674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88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32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25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78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9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90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84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21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5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97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38646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1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33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86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7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8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2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0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35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3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9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8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82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9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53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732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360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23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16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03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0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298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51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60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3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16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5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8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19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sp.ne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cioSilentium13/PM02_PrPr_202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sp.n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sp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5AE44-001E-4B25-9EF3-BF2BB1F1B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25</Pages>
  <Words>3839</Words>
  <Characters>21884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Arseniy Kalinin</dc:creator>
  <cp:lastModifiedBy>User</cp:lastModifiedBy>
  <cp:revision>4</cp:revision>
  <cp:lastPrinted>2026-08-14T13:14:00Z</cp:lastPrinted>
  <dcterms:created xsi:type="dcterms:W3CDTF">2026-08-14T13:14:00Z</dcterms:created>
  <dcterms:modified xsi:type="dcterms:W3CDTF">2026-08-14T13:27:00Z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eyJoZGlkIjoiODY3MTM4YzJlMzM1NmRhNDRjZmVlODQ3MWIwN2Y3YWIiLCJ1c2VySWQiOiI4NDI1NTA1MzgxMjYifQ==</vt:lpwstr>
  </property>
  <property fmtid="{D5CDD505-2E9C-101B-9397-08002B2CF9AE}" pid="3" name="KSOProductBuildVer">
    <vt:lpwstr>1049-12.1.0.26880</vt:lpwstr>
  </property>
  <property fmtid="{D5CDD505-2E9C-101B-9397-08002B2CF9AE}" pid="4" name="ICV">
    <vt:lpwstr>D404EC7B2AE94E0787ECD37C4CD3A255_12</vt:lpwstr>
  </property>
</Properties>
</file>