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>
        <w:rPr>
          <w:rFonts w:ascii="宋体" w:hAnsi="宋体" w:cs="宋体"/>
          <w:b/>
          <w:bCs/>
          <w:kern w:val="36"/>
          <w:sz w:val="48"/>
          <w:szCs w:val="48"/>
        </w:rPr>
        <w:t>2016-09-2</w:t>
      </w:r>
      <w:r>
        <w:rPr>
          <w:rFonts w:hint="eastAsia" w:ascii="宋体" w:hAnsi="宋体" w:cs="宋体"/>
          <w:b/>
          <w:bCs/>
          <w:kern w:val="36"/>
          <w:sz w:val="48"/>
          <w:szCs w:val="48"/>
        </w:rPr>
        <w:t>9</w:t>
      </w:r>
      <w:r>
        <w:rPr>
          <w:rFonts w:ascii="宋体" w:hAnsi="宋体" w:cs="宋体"/>
          <w:b/>
          <w:bCs/>
          <w:kern w:val="36"/>
          <w:sz w:val="48"/>
          <w:szCs w:val="48"/>
        </w:rPr>
        <w:t>工作日志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>
        <w:rPr>
          <w:rFonts w:ascii="宋体" w:hAnsi="宋体" w:cs="宋体"/>
          <w:b/>
          <w:bCs/>
          <w:kern w:val="36"/>
          <w:sz w:val="48"/>
          <w:szCs w:val="48"/>
        </w:rPr>
        <w:t>异常的介绍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异常：就是程序在运行时出现的不正常情况。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问题也是程序中一个具体的事物，也可以通过java的类的形式进行描述，并封装成对象。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其实就是java对不正常情况进行描述后的对象体现。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HYPERLINK "https://github.com/I494941/daily/blob/master/images/%E5%BC%82%E5%B8%B8%E4%BD%93%E7%B3%BB%E5%9B%BE.jpg" \t "_blank"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color w:val="0000FF"/>
          <w:kern w:val="0"/>
          <w:sz w:val="24"/>
          <w:szCs w:val="24"/>
        </w:rPr>
        <w:fldChar w:fldCharType="begin"/>
      </w:r>
      <w:r>
        <w:rPr>
          <w:rFonts w:ascii="宋体" w:hAnsi="宋体" w:cs="宋体"/>
          <w:color w:val="0000FF"/>
          <w:kern w:val="0"/>
          <w:sz w:val="24"/>
          <w:szCs w:val="24"/>
        </w:rPr>
        <w:instrText xml:space="preserve"> INCLUDEPICTURE "https://github.com/I494941/daily/raw/master/images/%E5%BC%82%E5%B8%B8%E4%BD%93%E7%B3%BB%E5%9B%BE.jpg" \* MERGEFORMATINET </w:instrText>
      </w:r>
      <w:r>
        <w:rPr>
          <w:rFonts w:ascii="宋体" w:hAnsi="宋体" w:cs="宋体"/>
          <w:color w:val="0000FF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" name="图片 1" descr="异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alt="异常" style="height:24pt;width:24pt;" o:button="t" filled="f" stroked="f" insetpen="f" coordsize="21600,21600" o:gfxdata="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2nJvg0QAAAAMBAAAPAAAAAAAA&#10;AAEAIAAAACIAAABkcnMvZG93bnJldi54bWxQSwECFAAUAAAACACHTuJATf5/iKcBAAArAwAADgAA&#10;AAAAAAABACAAAAAgAQAAZHJzL2Uyb0RvYy54bWxQSwUGAAAAAAYABgBZAQAAOQUAAAAA&#10;">
                <v:path/>
                <v:fill on="f" focussize="0,0"/>
                <v:stroke on="f" imagealignshape="1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cs="宋体"/>
          <w:color w:val="0000FF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HYPERLINK "https://github.com/I494941/daily/blob/master/images/%E5%BC%82%E5%B8%B8%E5%A4%84%E7%90%86%E6%B5%81%E7%A8%8B%E5%9B%BE.jpg" \t "_blank"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color w:val="0000FF"/>
          <w:kern w:val="0"/>
          <w:sz w:val="24"/>
          <w:szCs w:val="24"/>
        </w:rPr>
        <w:fldChar w:fldCharType="begin"/>
      </w:r>
      <w:r>
        <w:rPr>
          <w:rFonts w:ascii="宋体" w:hAnsi="宋体" w:cs="宋体"/>
          <w:color w:val="0000FF"/>
          <w:kern w:val="0"/>
          <w:sz w:val="24"/>
          <w:szCs w:val="24"/>
        </w:rPr>
        <w:instrText xml:space="preserve"> INCLUDEPICTURE "https://github.com/I494941/daily/raw/master/images/%E5%BC%82%E5%B8%B8%E5%A4%84%E7%90%86%E6%B5%81%E7%A8%8B%E5%9B%BE.jpg" \* MERGEFORMATINET </w:instrText>
      </w:r>
      <w:r>
        <w:rPr>
          <w:rFonts w:ascii="宋体" w:hAnsi="宋体" w:cs="宋体"/>
          <w:color w:val="0000FF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2" name="图片 2" descr="异常处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2" o:spid="_x0000_s1026" o:spt="1" alt="异常处理" style="height:24pt;width:24pt;" o:button="t" filled="f" stroked="f" insetpen="f" coordsize="21600,21600" o:gfxdata="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pyb4NEAAAAD&#10;AQAADwAAAAAAAAABACAAAAAiAAAAZHJzL2Rvd25yZXYueG1sUEsBAhQAFAAAAAgAh07iQKeF2fKx&#10;AQAAMQMAAA4AAAAAAAAAAQAgAAAAIAEAAGRycy9lMm9Eb2MueG1sUEsFBgAAAAAGAAYAWQEAAEMF&#10;AAAAAA==&#10;">
                <v:path/>
                <v:fill on="f" focussize="0,0"/>
                <v:stroke on="f" imagealignshape="1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cs="宋体"/>
          <w:color w:val="0000FF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异常处理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try{ //需要检测的代码； } catch(异常类 变量) { //异常处理代码； } catch(异常类 变量) { //异常处理代码； } finally{ //一定会执行的代码； }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处理过程：try中检测到异常会将异常对象传递给catch，catch捕获到异常进行处理。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注意：try是一个独立的代码块，在其中定义的变量只在该变量块中有效。 如果在try以外需要继续使用，需要在try外建立引用，在try内对其进行初始化；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自定义异常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package com.feicuiedu.demo3;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/**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Created by chenyan on 2016/9/28. */ public class MyException extends Exception {</w:t>
      </w:r>
    </w:p>
    <w:p>
      <w:pPr>
        <w:widowControl/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private String message;</w:t>
      </w:r>
    </w:p>
    <w:p>
      <w:pPr>
        <w:widowControl/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public MyException(String message) { this.message = message; }</w:t>
      </w:r>
    </w:p>
    <w:p>
      <w:pPr>
        <w:widowControl/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@Override public String getMessage() { return message; }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}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0DAC"/>
    <w:multiLevelType w:val="multilevel"/>
    <w:tmpl w:val="0DA10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8071A"/>
    <w:rsid w:val="7B8807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2016-10-09T03:05:00Z</dcterms:created>
  <dc:creator>zhangzongzheng</dc:creator>
  <cp:lastModifiedBy>zhangzongzheng</cp:lastModifiedBy>
  <dcterms:modified xsi:type="dcterms:W3CDTF">2016-10-09T03:05:48Z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