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7175"/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9039"/>
      <w:bookmarkStart w:id="2" w:name="_Toc26446"/>
      <w:r>
        <w:rPr>
          <w:rFonts w:hint="eastAsia"/>
          <w:sz w:val="52"/>
          <w:szCs w:val="52"/>
          <w:lang w:val="en-US" w:eastAsia="zh-CN"/>
        </w:rPr>
        <w:t>Git以及Github教程</w:t>
      </w:r>
      <w:bookmarkEnd w:id="0"/>
      <w:bookmarkEnd w:id="1"/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TOC \o "2-3" \h \u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_Toc8214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一． Git</w:t>
      </w:r>
      <w:r>
        <w:tab/>
      </w:r>
      <w:r>
        <w:fldChar w:fldCharType="begin"/>
      </w:r>
      <w:r>
        <w:instrText xml:space="preserve"> PAGEREF _Toc8214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_Toc28196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Git使用方法流程</w:t>
      </w:r>
      <w:r>
        <w:tab/>
      </w:r>
      <w:r>
        <w:fldChar w:fldCharType="begin"/>
      </w:r>
      <w:r>
        <w:instrText xml:space="preserve"> PAGEREF _Toc28196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\l _Toc10298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二. Github</w:t>
      </w:r>
      <w:r>
        <w:tab/>
      </w:r>
      <w:r>
        <w:fldChar w:fldCharType="begin"/>
      </w:r>
      <w:r>
        <w:instrText xml:space="preserve"> PAGEREF _Toc10298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[正文]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2377"/>
      <w:bookmarkStart w:id="4" w:name="_Toc8214"/>
      <w:bookmarkStart w:id="5" w:name="_Toc23200"/>
      <w:r>
        <w:rPr>
          <w:rFonts w:hint="eastAsia"/>
          <w:lang w:val="en-US" w:eastAsia="zh-CN"/>
        </w:rPr>
        <w:t>Git</w:t>
      </w:r>
      <w:bookmarkEnd w:id="3"/>
      <w:bookmarkEnd w:id="4"/>
      <w:bookmarkEnd w:id="5"/>
    </w:p>
    <w:p>
      <w:pPr>
        <w:pStyle w:val="4"/>
        <w:numPr>
          <w:ilvl w:val="1"/>
          <w:numId w:val="2"/>
        </w:numPr>
        <w:bidi w:val="0"/>
        <w:rPr>
          <w:rFonts w:hint="default"/>
          <w:lang w:val="en-US" w:eastAsia="zh-CN"/>
        </w:rPr>
      </w:pPr>
      <w:bookmarkStart w:id="6" w:name="_Toc28196"/>
      <w:r>
        <w:rPr>
          <w:rFonts w:hint="eastAsia"/>
          <w:lang w:val="en-US" w:eastAsia="zh-CN"/>
        </w:rPr>
        <w:t>Git向Github上传工程使用方法流程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引用参考：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"https://blog.csdn.net/gdutxiaoxu/article/details/53573399"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https://blog.csdn.net/gdutxiaoxu/article/details/53573399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"https://www.youtube.com/watch?v=iX_T7EK-Dk0"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https://www.youtube.com/watch?v=iX_T7EK-Dk0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Step1: 在本地新建一个工程文件夹。如Git&amp;Github学习</w:t>
      </w:r>
    </w:p>
    <w:p>
      <w:pPr>
        <w:jc w:val="center"/>
      </w:pPr>
      <w:r>
        <w:drawing>
          <wp:inline distT="0" distB="0" distL="114300" distR="114300">
            <wp:extent cx="1676400" cy="295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 配置本地git需要连接的git账号和邮箱地址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user.name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Devilloong</w:t>
      </w:r>
      <w:r>
        <w:rPr>
          <w:rFonts w:hint="default"/>
          <w:lang w:val="en-US" w:eastAsia="zh-CN"/>
        </w:rPr>
        <w:t>’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"mailto:‘devilloong2018@gmail.com’"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‘</w:t>
      </w:r>
      <w:r>
        <w:rPr>
          <w:rStyle w:val="10"/>
          <w:rFonts w:hint="eastAsia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’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config -l //显示配置结果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431482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Step3: 初始化本地git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git init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Step4: 建立ssh连接（可选） 。如果使用https则不需要这步</w:t>
      </w:r>
    </w:p>
    <w:p>
      <w:p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Git remote add origin </w:t>
      </w: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"mailto:git@github.com:Devilloong/Git-Github-.git"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10"/>
          <w:rFonts w:hint="eastAsia"/>
          <w:color w:val="FF0000"/>
          <w:lang w:val="en-US" w:eastAsia="zh-CN"/>
        </w:rPr>
        <w:t>git@github.com:Devilloong/Git-Github-.git</w:t>
      </w:r>
      <w:r>
        <w:rPr>
          <w:rFonts w:hint="eastAsia"/>
          <w:color w:val="FF0000"/>
          <w:lang w:val="en-US" w:eastAsia="zh-CN"/>
        </w:rPr>
        <w:fldChar w:fldCharType="end"/>
      </w:r>
      <w:r>
        <w:rPr>
          <w:rFonts w:hint="eastAsia"/>
          <w:color w:val="FF0000"/>
          <w:lang w:val="en-US" w:eastAsia="zh-CN"/>
        </w:rPr>
        <w:t xml:space="preserve"> (ssh地址，因项目而异)</w:t>
      </w:r>
    </w:p>
    <w:p>
      <w:pPr>
        <w:jc w:val="left"/>
        <w:rPr>
          <w:rFonts w:hint="default"/>
          <w:color w:val="FF0000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在建立ssh之前，需要进行检查：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是否已经有SSH Key.否则显示无权限从本地提交到github上.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color w:val="1F4E79" w:themeColor="accent1" w:themeShade="80"/>
          <w:lang w:val="en-US" w:eastAsia="zh-CN"/>
        </w:rPr>
      </w:pPr>
      <w:r>
        <w:rPr>
          <w:rFonts w:hint="eastAsia"/>
          <w:color w:val="1F4E79" w:themeColor="accent1" w:themeShade="80"/>
          <w:lang w:val="en-US" w:eastAsia="zh-CN"/>
        </w:rPr>
        <w:t>在gitbash 中 直接输入： cd ~/.ssh</w:t>
      </w:r>
    </w:p>
    <w:p>
      <w:pPr>
        <w:numPr>
          <w:ilvl w:val="0"/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4410075" cy="8286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如果有id_ras和id_ras.pub文件，证明已经存在ssh key了，跳过生成密钥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生成密钥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ssh-keygen -t rsa -C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"mailto:\“devilloong2018@gmail.com\”"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“</w:t>
      </w:r>
      <w:r>
        <w:rPr>
          <w:rStyle w:val="10"/>
          <w:rFonts w:hint="eastAsia"/>
          <w:color w:val="FF0000"/>
          <w:lang w:val="en-US" w:eastAsia="zh-CN"/>
        </w:rPr>
        <w:t>devilloong2018@gmail.com</w:t>
      </w:r>
      <w:r>
        <w:rPr>
          <w:rStyle w:val="10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//替换成要连接的邮箱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默认的存储路径为：</w:t>
      </w:r>
      <w:r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>C:\Users\Administrator\.ssh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添加密钥到ssh-agent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确保 ssh-agent 是可用的。ssh-agent是一种控制用来保存公钥身份验证所使用的私钥的程序，其实ssh-agent就是一个密钥管理器，运行ssh-agent以后，使用ssh-add将私钥交给ssh-agent保管，其他程序需要身份验证的时候可以将验证申请交给ssh-agent来完成整个认证过程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eval "$(ssh-agent -s)"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添加生成的 SSH key 到 ssh-agent。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/>
          <w:b/>
          <w:bCs/>
          <w:lang w:val="en-US" w:eastAsia="zh-CN"/>
        </w:rPr>
        <w:t>ssh-add ~/.ssh/id_rsa</w:t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登录Github， 添加ssh</w:t>
      </w:r>
    </w:p>
    <w:p>
      <w:pPr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~/..sh/id_rsa.pub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064895"/>
            <wp:effectExtent l="0" t="0" r="635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76015"/>
            <wp:effectExtent l="0" t="0" r="508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r>
        <w:drawing>
          <wp:inline distT="0" distB="0" distL="114300" distR="114300">
            <wp:extent cx="5267960" cy="3002280"/>
            <wp:effectExtent l="0" t="0" r="889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扩展：之前的代码仓是https提交的，现在想用ssh的方式提交。</w:t>
      </w:r>
    </w:p>
    <w:p>
      <w:pPr>
        <w:numPr>
          <w:ilvl w:val="0"/>
          <w:numId w:val="0"/>
        </w:numPr>
        <w:ind w:leftChars="20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6690" cy="2660650"/>
            <wp:effectExtent l="0" t="0" r="1016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196465"/>
            <wp:effectExtent l="0" t="0" r="762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Step5:git status //查看工程修改状态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git add * //添加该工程下所有文件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Step6:git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first-commit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//在本地commit， 此时还未推送到Github中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Step7:git push -u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//推送到Github中完成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》》failed to push some refs to git@....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1549400"/>
            <wp:effectExtent l="0" t="0" r="2540" b="1270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这是因为Github上有的内容本地没有。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--rebase origin master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//pull = fetch + merge 代码合并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》》cannot pull with rebase</w:t>
      </w:r>
    </w:p>
    <w:p>
      <w:r>
        <w:drawing>
          <wp:inline distT="0" distB="0" distL="114300" distR="114300">
            <wp:extent cx="5271135" cy="565785"/>
            <wp:effectExtent l="0" t="0" r="5715" b="571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"https://blog.csdn.net/u012385190/article/details/70670213"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https://blog.csdn.net/u012385190/article/details/70670213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解决方案：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先执行： git stash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//用来暂存当前正在进行的工作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再执行：git pull --rebase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</w:t>
      </w: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最后执行：git stash pop</w:t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ab/>
      </w: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//从git 栈中读取最近依次保存的内容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eastAsia" w:ascii="SimSun" w:hAnsi="SimSun" w:eastAsia="SimSun" w:cs="SimSun"/>
          <w:sz w:val="24"/>
          <w:szCs w:val="24"/>
          <w:lang w:val="en-US" w:eastAsia="zh-CN"/>
        </w:rPr>
      </w:pPr>
      <w:r>
        <w:rPr>
          <w:rFonts w:hint="eastAsia" w:ascii="SimSun" w:hAnsi="SimSun" w:eastAsia="SimSun" w:cs="SimSun"/>
          <w:sz w:val="24"/>
          <w:szCs w:val="24"/>
          <w:lang w:val="en-US" w:eastAsia="zh-CN"/>
        </w:rPr>
        <w:t>》》git更新代码到本地正规流程</w:t>
      </w: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"https://blog.csdn.net/longlc123/article/details/78652569"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0"/>
          <w:rFonts w:ascii="SimSun" w:hAnsi="SimSun" w:eastAsia="SimSun" w:cs="SimSun"/>
          <w:sz w:val="24"/>
          <w:szCs w:val="24"/>
        </w:rPr>
        <w:t>https://blog.csdn.net/longlc123/article/details/78652569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正规流程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status（查看本地分支文件信息，确保更新时不产生冲突）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checkout – [file name] （若文件有修改，可以还原到最初状态; 若文件需要更新到服务器上，应该先merge到服务器，再更新到本地）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branch（查看当前分支情况）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checkout remote branch (若分支为本地分支，则需切换到服务器的远程分支)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pull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若命令执行成功，则更新代码成功！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快速流程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上面是比较安全的做法，如果你可以确定什么都没有改过只是更新本地代码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1. git pull (一句命令搞定)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branch 看看分支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chechout aaa 切换分支aaa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branck aaa 创建aaa分支</w:t>
      </w:r>
    </w:p>
    <w:p>
      <w:pPr>
        <w:rPr>
          <w:rFonts w:hint="default" w:ascii="SimSun" w:hAnsi="SimSun" w:eastAsia="SimSun" w:cs="SimSun"/>
          <w:sz w:val="24"/>
          <w:szCs w:val="24"/>
          <w:lang w:val="en-US" w:eastAsia="zh-CN"/>
        </w:rPr>
      </w:pPr>
      <w:r>
        <w:rPr>
          <w:rFonts w:hint="default" w:ascii="SimSun" w:hAnsi="SimSun" w:eastAsia="SimSun" w:cs="SimSun"/>
          <w:sz w:val="24"/>
          <w:szCs w:val="24"/>
          <w:lang w:val="en-US" w:eastAsia="zh-CN"/>
        </w:rPr>
        <w:t>git chechout -b aaa 本地创建 aaa分支，同时切换到aaa分支。只有提交的时候才会在服务端上创建一个分支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7" w:name="_Toc10298"/>
      <w:bookmarkStart w:id="8" w:name="_GoBack"/>
      <w:bookmarkEnd w:id="8"/>
      <w:r>
        <w:rPr>
          <w:rFonts w:hint="eastAsia"/>
          <w:lang w:val="en-US" w:eastAsia="zh-CN"/>
        </w:rPr>
        <w:t>Github</w:t>
      </w:r>
      <w:bookmarkEnd w:id="7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7A40BA"/>
    <w:multiLevelType w:val="singleLevel"/>
    <w:tmpl w:val="857A40BA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B7EE22B1"/>
    <w:multiLevelType w:val="multilevel"/>
    <w:tmpl w:val="B7EE22B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894C277"/>
    <w:multiLevelType w:val="singleLevel"/>
    <w:tmpl w:val="5894C27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B5BB3"/>
    <w:rsid w:val="0C574F1B"/>
    <w:rsid w:val="0D143213"/>
    <w:rsid w:val="125C64C7"/>
    <w:rsid w:val="13FA2394"/>
    <w:rsid w:val="1FB4467F"/>
    <w:rsid w:val="2D000192"/>
    <w:rsid w:val="450012B4"/>
    <w:rsid w:val="46533345"/>
    <w:rsid w:val="49527638"/>
    <w:rsid w:val="4FA211B5"/>
    <w:rsid w:val="5A366CDC"/>
    <w:rsid w:val="676D2EEE"/>
    <w:rsid w:val="6A5C2FC5"/>
    <w:rsid w:val="6AEA3235"/>
    <w:rsid w:val="70732898"/>
    <w:rsid w:val="7633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Fibonacci</dc:creator>
  <cp:lastModifiedBy>Fibonacci</cp:lastModifiedBy>
  <dcterms:modified xsi:type="dcterms:W3CDTF">2019-10-29T04:58:18Z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