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A5" w:rsidRDefault="003010F6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Questionnaire</w:t>
      </w:r>
    </w:p>
    <w:p w:rsidR="00C00AA5" w:rsidRDefault="003010F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Context: I am planning to develop a 2D platforming running game aimed at PC gamers that will be entertaining and will engage them for a long time.</w:t>
      </w:r>
    </w:p>
    <w:p w:rsidR="00C00AA5" w:rsidRDefault="00C00AA5">
      <w:pPr>
        <w:rPr>
          <w:rFonts w:ascii="Calibri" w:eastAsia="Calibri" w:hAnsi="Calibri" w:cs="Calibri"/>
          <w:b/>
          <w:sz w:val="28"/>
        </w:rPr>
      </w:pPr>
    </w:p>
    <w:p w:rsidR="00C00AA5" w:rsidRDefault="003010F6">
      <w:pPr>
        <w:numPr>
          <w:ilvl w:val="0"/>
          <w:numId w:val="1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How long do you play video games in the last week?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3"/>
        <w:gridCol w:w="1276"/>
        <w:gridCol w:w="1407"/>
        <w:gridCol w:w="1499"/>
        <w:gridCol w:w="1830"/>
        <w:gridCol w:w="1791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Don’t play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 to 1 hour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 to 10 hours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 to 20 hours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20 to 50 hours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More than 50 hours</w:t>
            </w:r>
          </w:p>
        </w:tc>
      </w:tr>
    </w:tbl>
    <w:p w:rsidR="00C00AA5" w:rsidRDefault="003010F6">
      <w:pPr>
        <w:numPr>
          <w:ilvl w:val="0"/>
          <w:numId w:val="2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If you do play games, on what platform do you find yourself playing games the most?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6"/>
        <w:gridCol w:w="4042"/>
        <w:gridCol w:w="3264"/>
      </w:tblGrid>
      <w:tr w:rsidR="00C00AA5">
        <w:tblPrEx>
          <w:tblCellMar>
            <w:top w:w="0" w:type="dxa"/>
            <w:bottom w:w="0" w:type="dxa"/>
          </w:tblCellMar>
        </w:tblPrEx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PC/Mac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Game Consoles (Including Mobile consoles like DS, PSP)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Mobile phone/tablet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3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How long do you play high-score based games in one session (For example, Space Invaders, Tetris)?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842"/>
        <w:gridCol w:w="2410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Don’t play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 to 10 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 to 30 mins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30 to 60 mins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More than 60 mins</w:t>
            </w:r>
          </w:p>
        </w:tc>
      </w:tr>
      <w:tr w:rsidR="00C00AA5">
        <w:tblPrEx>
          <w:tblCellMar>
            <w:top w:w="0" w:type="dxa"/>
            <w:bottom w:w="0" w:type="dxa"/>
          </w:tblCellMar>
        </w:tblPrEx>
        <w:tc>
          <w:tcPr>
            <w:tcW w:w="9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5000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Why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 xml:space="preserve">? </w:t>
            </w:r>
            <w:r w:rsidR="003010F6">
              <w:rPr>
                <w:rFonts w:ascii="Calibri" w:eastAsia="Calibri" w:hAnsi="Calibri" w:cs="Calibri"/>
                <w:sz w:val="28"/>
              </w:rPr>
              <w:t>:</w:t>
            </w:r>
            <w:proofErr w:type="gramEnd"/>
            <w:r w:rsidR="003010F6">
              <w:rPr>
                <w:rFonts w:ascii="Calibri" w:eastAsia="Calibri" w:hAnsi="Calibri" w:cs="Calibri"/>
                <w:sz w:val="28"/>
              </w:rPr>
              <w:t xml:space="preserve"> Just to keep my skills up and take a few shots at my high scores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4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How long do you play games with levels in one session (For example, Super Mario World, Legend of Zelda, Castlevania)?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1843"/>
        <w:gridCol w:w="1843"/>
        <w:gridCol w:w="2409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Don’t play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 to 10 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 to 30 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30 to 60 mins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More than 60 mins</w:t>
            </w:r>
          </w:p>
        </w:tc>
      </w:tr>
      <w:tr w:rsidR="00C00AA5">
        <w:tblPrEx>
          <w:tblCellMar>
            <w:top w:w="0" w:type="dxa"/>
            <w:bottom w:w="0" w:type="dxa"/>
          </w:tblCellMar>
        </w:tblPrEx>
        <w:tc>
          <w:tcPr>
            <w:tcW w:w="92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Why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? :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Get as much done as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can,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diffrent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levels brings new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exitement</w:t>
            </w:r>
            <w:proofErr w:type="spellEnd"/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5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Which of the two would you get bored of the quickest?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High-score based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Level/course based</w:t>
            </w:r>
          </w:p>
        </w:tc>
      </w:tr>
      <w:tr w:rsidR="00C00AA5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Why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? :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Its close, if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the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8"/>
              </w:rPr>
              <w:t>res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alot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of levels to choose from then that wins, if there is only a few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rather have scores</w:t>
            </w:r>
          </w:p>
        </w:tc>
      </w:tr>
    </w:tbl>
    <w:p w:rsidR="00C00AA5" w:rsidRDefault="00C00AA5">
      <w:pPr>
        <w:spacing w:after="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6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 level based games, would you prefer pre-built levels or procedurally generated levels?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Pre-built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3010F6">
              <w:rPr>
                <w:rFonts w:ascii="Calibri" w:eastAsia="Calibri" w:hAnsi="Calibri" w:cs="Calibri"/>
                <w:sz w:val="28"/>
              </w:rPr>
              <w:t>Procedurally generated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7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And how many levels would you be satisfied with?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2"/>
        <w:gridCol w:w="2329"/>
        <w:gridCol w:w="2257"/>
        <w:gridCol w:w="2178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 to 10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11 to 20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More than 20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C00AA5">
      <w:pPr>
        <w:spacing w:after="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8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Would you read a how-to-play screen, run through a tutorial course, or figure out yourself?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0"/>
        <w:gridCol w:w="3124"/>
        <w:gridCol w:w="3038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How to Play Screen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Tutorial Course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Figure out on my own</w:t>
            </w:r>
          </w:p>
        </w:tc>
      </w:tr>
    </w:tbl>
    <w:p w:rsidR="00C00AA5" w:rsidRDefault="00C00AA5">
      <w:pPr>
        <w:spacing w:after="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9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What art style and theme would you prefer (</w:t>
      </w:r>
      <w:r>
        <w:rPr>
          <w:rFonts w:ascii="Calibri" w:eastAsia="Calibri" w:hAnsi="Calibri" w:cs="Calibri"/>
          <w:b/>
          <w:sz w:val="28"/>
        </w:rPr>
        <w:t xml:space="preserve">Pick a </w:t>
      </w:r>
      <w:r>
        <w:rPr>
          <w:rFonts w:ascii="Calibri" w:eastAsia="Calibri" w:hAnsi="Calibri" w:cs="Calibri"/>
          <w:b/>
          <w:color w:val="FF0000"/>
          <w:sz w:val="28"/>
        </w:rPr>
        <w:t>style</w:t>
      </w:r>
      <w:r>
        <w:rPr>
          <w:rFonts w:ascii="Calibri" w:eastAsia="Calibri" w:hAnsi="Calibri" w:cs="Calibri"/>
          <w:b/>
          <w:sz w:val="28"/>
        </w:rPr>
        <w:t xml:space="preserve"> and a </w:t>
      </w:r>
      <w:r>
        <w:rPr>
          <w:rFonts w:ascii="Calibri" w:eastAsia="Calibri" w:hAnsi="Calibri" w:cs="Calibri"/>
          <w:b/>
          <w:color w:val="00B050"/>
          <w:sz w:val="28"/>
        </w:rPr>
        <w:t>theme</w:t>
      </w:r>
      <w:r>
        <w:rPr>
          <w:rFonts w:ascii="Calibri" w:eastAsia="Calibri" w:hAnsi="Calibri" w:cs="Calibri"/>
          <w:sz w:val="28"/>
        </w:rPr>
        <w:t>)?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6"/>
        <w:gridCol w:w="4485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978" w:dyaOrig="1675">
                <v:rect id="rectole0000000000" o:spid="_x0000_i1025" style="width:149.25pt;height:84pt" o:ole="" o:preferrelative="t" stroked="f">
                  <v:imagedata r:id="rId5" o:title=""/>
                </v:rect>
                <o:OLEObject Type="Embed" ProgID="StaticMetafile" ShapeID="rectole0000000000" DrawAspect="Content" ObjectID="_1535998464" r:id="rId6"/>
              </w:object>
            </w: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 xml:space="preserve">Pixel art </w:t>
            </w: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style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044" w:dyaOrig="1670">
                <v:rect id="rectole0000000001" o:spid="_x0000_i1026" style="width:152.25pt;height:83.25pt" o:ole="" o:preferrelative="t" stroked="f">
                  <v:imagedata r:id="rId7" o:title=""/>
                </v:rect>
                <o:OLEObject Type="Embed" ProgID="StaticMetafile" ShapeID="rectole0000000001" DrawAspect="Content" ObjectID="_1535998465" r:id="rId8"/>
              </w:object>
            </w:r>
            <w:r>
              <w:rPr>
                <w:rFonts w:ascii="Calibri" w:eastAsia="Calibri" w:hAnsi="Calibri" w:cs="Calibri"/>
                <w:sz w:val="28"/>
              </w:rPr>
              <w:t xml:space="preserve">Cartoon </w:t>
            </w: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style</w:t>
            </w:r>
          </w:p>
        </w:tc>
      </w:tr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4233" w:dyaOrig="1939">
                <v:rect id="rectole0000000002" o:spid="_x0000_i1027" style="width:211.5pt;height:96.75pt" o:ole="" o:preferrelative="t" stroked="f">
                  <v:imagedata r:id="rId9" o:title=""/>
                </v:rect>
                <o:OLEObject Type="Embed" ProgID="StaticMetafile" ShapeID="rectole0000000002" DrawAspect="Content" ObjectID="_1535998466" r:id="rId10"/>
              </w:object>
            </w:r>
            <w:r>
              <w:rPr>
                <w:rFonts w:ascii="Calibri" w:eastAsia="Calibri" w:hAnsi="Calibri" w:cs="Calibri"/>
                <w:sz w:val="28"/>
              </w:rPr>
              <w:t xml:space="preserve">Pirate </w:t>
            </w: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theme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037" w:dyaOrig="2460">
                <v:rect id="rectole0000000003" o:spid="_x0000_i1028" style="width:151.5pt;height:123pt" o:ole="" o:preferrelative="t" stroked="f">
                  <v:imagedata r:id="rId11" o:title=""/>
                </v:rect>
                <o:OLEObject Type="Embed" ProgID="StaticMetafile" ShapeID="rectole0000000003" DrawAspect="Content" ObjectID="_1535998467" r:id="rId12"/>
              </w:object>
            </w: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 xml:space="preserve">Disaster </w:t>
            </w: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theme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10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Which type of pick-up items would you want more of?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3700"/>
      </w:tblGrid>
      <w:tr w:rsidR="00C00AA5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Health items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Scoring items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Buff items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Buff-debuff trade-off items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11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Should enemies and a combat system be added?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Yes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No</w:t>
            </w:r>
          </w:p>
        </w:tc>
      </w:tr>
    </w:tbl>
    <w:p w:rsidR="00C00AA5" w:rsidRDefault="00C00AA5">
      <w:pPr>
        <w:spacing w:after="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12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Would you like a scoreboard system and player stats tracking in the game and why?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Yes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No</w:t>
            </w:r>
          </w:p>
        </w:tc>
      </w:tr>
      <w:tr w:rsidR="00C00AA5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Why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? :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fun to base your scores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agnist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your friends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13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Should achievements be added?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Yes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No</w:t>
            </w:r>
          </w:p>
        </w:tc>
      </w:tr>
    </w:tbl>
    <w:p w:rsidR="00C00AA5" w:rsidRDefault="00C00AA5">
      <w:pPr>
        <w:spacing w:after="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14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Should unlockable content be implemented?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5"/>
        <w:gridCol w:w="4441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No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15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Should an upgrade shop be added?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Yes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No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8"/>
        </w:rPr>
      </w:pPr>
    </w:p>
    <w:p w:rsidR="00C00AA5" w:rsidRDefault="003010F6">
      <w:pPr>
        <w:numPr>
          <w:ilvl w:val="0"/>
          <w:numId w:val="16"/>
        </w:numPr>
        <w:spacing w:after="0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Should any quest and role-playing elements be added and give examples?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z w:val="28"/>
                <w:shd w:val="clear" w:color="auto" w:fill="FFFF00"/>
              </w:rPr>
              <w:t>Yes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No</w:t>
            </w:r>
          </w:p>
        </w:tc>
      </w:tr>
      <w:tr w:rsidR="00C00AA5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Examples:  Quests or hidden missions or goal should exist and give rewards for upgrades</w:t>
            </w:r>
          </w:p>
        </w:tc>
      </w:tr>
    </w:tbl>
    <w:p w:rsidR="00C00AA5" w:rsidRDefault="00C00AA5">
      <w:pPr>
        <w:spacing w:after="0"/>
        <w:ind w:left="360"/>
        <w:rPr>
          <w:rFonts w:ascii="Calibri" w:eastAsia="Calibri" w:hAnsi="Calibri" w:cs="Calibri"/>
          <w:sz w:val="24"/>
        </w:rPr>
      </w:pPr>
    </w:p>
    <w:p w:rsidR="00C00AA5" w:rsidRDefault="003010F6">
      <w:pPr>
        <w:numPr>
          <w:ilvl w:val="0"/>
          <w:numId w:val="17"/>
        </w:numPr>
        <w:spacing w:after="0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>Any suggestions?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C00AA5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Pr="0050002C" w:rsidRDefault="003010F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0002C">
              <w:rPr>
                <w:rFonts w:ascii="Calibri" w:eastAsia="Calibri" w:hAnsi="Calibri" w:cs="Calibri"/>
                <w:sz w:val="28"/>
              </w:rPr>
              <w:t>Multiplayer Co-Op and local Co-Op</w:t>
            </w:r>
          </w:p>
          <w:p w:rsidR="00C00AA5" w:rsidRPr="0050002C" w:rsidRDefault="00C00AA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C00AA5" w:rsidRPr="0050002C" w:rsidRDefault="003010F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proofErr w:type="spellStart"/>
            <w:r w:rsidRPr="0050002C">
              <w:rPr>
                <w:rFonts w:ascii="Calibri" w:eastAsia="Calibri" w:hAnsi="Calibri" w:cs="Calibri"/>
                <w:sz w:val="28"/>
              </w:rPr>
              <w:t>Perminant</w:t>
            </w:r>
            <w:proofErr w:type="spellEnd"/>
            <w:r w:rsidRPr="0050002C">
              <w:rPr>
                <w:rFonts w:ascii="Calibri" w:eastAsia="Calibri" w:hAnsi="Calibri" w:cs="Calibri"/>
                <w:sz w:val="28"/>
              </w:rPr>
              <w:t xml:space="preserve"> upgrades</w:t>
            </w:r>
          </w:p>
          <w:p w:rsidR="00C00AA5" w:rsidRPr="0050002C" w:rsidRDefault="00C00AA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C00AA5" w:rsidRPr="0050002C" w:rsidRDefault="003010F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0002C">
              <w:rPr>
                <w:rFonts w:ascii="Calibri" w:eastAsia="Calibri" w:hAnsi="Calibri" w:cs="Calibri"/>
                <w:sz w:val="28"/>
              </w:rPr>
              <w:t xml:space="preserve">character clothing </w:t>
            </w:r>
            <w:proofErr w:type="spellStart"/>
            <w:r w:rsidRPr="0050002C">
              <w:rPr>
                <w:rFonts w:ascii="Calibri" w:eastAsia="Calibri" w:hAnsi="Calibri" w:cs="Calibri"/>
                <w:sz w:val="28"/>
              </w:rPr>
              <w:t>thats</w:t>
            </w:r>
            <w:proofErr w:type="spellEnd"/>
            <w:r w:rsidRPr="0050002C">
              <w:rPr>
                <w:rFonts w:ascii="Calibri" w:eastAsia="Calibri" w:hAnsi="Calibri" w:cs="Calibri"/>
                <w:sz w:val="28"/>
              </w:rPr>
              <w:t xml:space="preserve"> changeable, unlockable clothes</w:t>
            </w:r>
          </w:p>
          <w:p w:rsidR="00C00AA5" w:rsidRPr="0050002C" w:rsidRDefault="00C00AA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C00AA5" w:rsidRPr="0050002C" w:rsidRDefault="003010F6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 w:rsidRPr="0050002C">
              <w:rPr>
                <w:rFonts w:ascii="Calibri" w:eastAsia="Calibri" w:hAnsi="Calibri" w:cs="Calibri"/>
                <w:sz w:val="28"/>
              </w:rPr>
              <w:t>lots of levels</w:t>
            </w:r>
          </w:p>
          <w:p w:rsidR="00C00AA5" w:rsidRPr="0050002C" w:rsidRDefault="00C00AA5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0002C">
              <w:rPr>
                <w:rFonts w:ascii="Calibri" w:eastAsia="Calibri" w:hAnsi="Calibri" w:cs="Calibri"/>
                <w:sz w:val="28"/>
              </w:rPr>
              <w:t>creative and unique weapons, not just weapons that swing and deal damage</w:t>
            </w:r>
          </w:p>
        </w:tc>
      </w:tr>
    </w:tbl>
    <w:p w:rsidR="00C00AA5" w:rsidRDefault="00C00AA5">
      <w:pPr>
        <w:rPr>
          <w:rFonts w:ascii="Calibri" w:eastAsia="Calibri" w:hAnsi="Calibri" w:cs="Calibri"/>
          <w:sz w:val="28"/>
        </w:rPr>
      </w:pPr>
    </w:p>
    <w:p w:rsidR="00C00AA5" w:rsidRDefault="003010F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Filled by: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 </w:t>
            </w:r>
          </w:p>
        </w:tc>
      </w:tr>
    </w:tbl>
    <w:p w:rsidR="00C00AA5" w:rsidRDefault="003010F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C00AA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0AA5" w:rsidRDefault="003010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9/21/16</w:t>
            </w:r>
          </w:p>
        </w:tc>
      </w:tr>
    </w:tbl>
    <w:p w:rsidR="00C00AA5" w:rsidRDefault="00C00AA5">
      <w:pPr>
        <w:rPr>
          <w:rFonts w:ascii="Calibri" w:eastAsia="Calibri" w:hAnsi="Calibri" w:cs="Calibri"/>
          <w:sz w:val="28"/>
        </w:rPr>
      </w:pPr>
    </w:p>
    <w:sectPr w:rsidR="00C00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152D"/>
    <w:multiLevelType w:val="multilevel"/>
    <w:tmpl w:val="28D26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6E69E7"/>
    <w:multiLevelType w:val="multilevel"/>
    <w:tmpl w:val="2F7AE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0613CB"/>
    <w:multiLevelType w:val="multilevel"/>
    <w:tmpl w:val="F44CB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421468"/>
    <w:multiLevelType w:val="multilevel"/>
    <w:tmpl w:val="1AC68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D826EB"/>
    <w:multiLevelType w:val="multilevel"/>
    <w:tmpl w:val="5B1E1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C74081"/>
    <w:multiLevelType w:val="multilevel"/>
    <w:tmpl w:val="A55C3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BE6CF5"/>
    <w:multiLevelType w:val="multilevel"/>
    <w:tmpl w:val="9F1C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D744A7"/>
    <w:multiLevelType w:val="multilevel"/>
    <w:tmpl w:val="0936B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76615C"/>
    <w:multiLevelType w:val="multilevel"/>
    <w:tmpl w:val="A4EA4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847054"/>
    <w:multiLevelType w:val="multilevel"/>
    <w:tmpl w:val="4E186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036382"/>
    <w:multiLevelType w:val="multilevel"/>
    <w:tmpl w:val="9AD2E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6217C5"/>
    <w:multiLevelType w:val="multilevel"/>
    <w:tmpl w:val="15107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106147"/>
    <w:multiLevelType w:val="multilevel"/>
    <w:tmpl w:val="62CA7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3338E"/>
    <w:multiLevelType w:val="multilevel"/>
    <w:tmpl w:val="13B45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36076D"/>
    <w:multiLevelType w:val="multilevel"/>
    <w:tmpl w:val="26A4E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AA6FC8"/>
    <w:multiLevelType w:val="multilevel"/>
    <w:tmpl w:val="1DF83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800B35"/>
    <w:multiLevelType w:val="multilevel"/>
    <w:tmpl w:val="6038A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14"/>
  </w:num>
  <w:num w:numId="13">
    <w:abstractNumId w:val="9"/>
  </w:num>
  <w:num w:numId="14">
    <w:abstractNumId w:val="10"/>
  </w:num>
  <w:num w:numId="15">
    <w:abstractNumId w:val="7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0AA5"/>
    <w:rsid w:val="003010F6"/>
    <w:rsid w:val="0050002C"/>
    <w:rsid w:val="00C0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5DA6"/>
  <w15:docId w15:val="{F4F8804E-8709-4ACF-9398-5F489419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Chan</cp:lastModifiedBy>
  <cp:revision>2</cp:revision>
  <dcterms:created xsi:type="dcterms:W3CDTF">2016-09-21T19:23:00Z</dcterms:created>
  <dcterms:modified xsi:type="dcterms:W3CDTF">2016-09-21T20:28:00Z</dcterms:modified>
</cp:coreProperties>
</file>