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63256" w14:textId="348A0201" w:rsidR="000D5F4C" w:rsidRDefault="00BE0BE8" w:rsidP="00DE3B32">
      <w:pPr>
        <w:pStyle w:val="Heading1"/>
      </w:pPr>
      <w:r>
        <w:t>SLMS360</w:t>
      </w:r>
    </w:p>
    <w:p w14:paraId="0A5B58FB" w14:textId="1EB4EBFF" w:rsidR="00BE0BE8" w:rsidRDefault="00716A50" w:rsidP="00716A50">
      <w:pPr>
        <w:pStyle w:val="Heading2"/>
      </w:pPr>
      <w:r>
        <w:t>Introduction:</w:t>
      </w:r>
    </w:p>
    <w:p w14:paraId="67388AE0" w14:textId="03933E3E" w:rsidR="00716A50" w:rsidRPr="00716A50" w:rsidRDefault="00716A50" w:rsidP="00716A50">
      <w:pPr>
        <w:pStyle w:val="Heading3"/>
      </w:pPr>
      <w:r>
        <w:t>Overview:</w:t>
      </w:r>
    </w:p>
    <w:p w14:paraId="140869FD" w14:textId="4891B869" w:rsidR="00BE0BE8" w:rsidRDefault="00BE0BE8" w:rsidP="00716A50">
      <w:pPr>
        <w:pStyle w:val="Title"/>
        <w:jc w:val="both"/>
        <w:rPr>
          <w:szCs w:val="24"/>
        </w:rPr>
      </w:pPr>
      <w:r w:rsidRPr="00716A50">
        <w:rPr>
          <w:szCs w:val="24"/>
        </w:rPr>
        <w:t>SLMS360 is an all-in-one childcare management solution tailored for schools and colleges. Our software and app simplify daily operations, enabling seamless monitoring, dynamic planning, and efficient communication. With features like attendance and accounts management, SLMS360 empowers educators to focus on nurturing and educating, ensuring the best care and education.</w:t>
      </w:r>
    </w:p>
    <w:p w14:paraId="16035F0D" w14:textId="456CC767" w:rsidR="00F83811" w:rsidRDefault="00F83811" w:rsidP="00BE4782">
      <w:pPr>
        <w:pStyle w:val="Heading3"/>
      </w:pPr>
      <w:r>
        <w:t>Navigation:</w:t>
      </w:r>
    </w:p>
    <w:p w14:paraId="6F1C7573" w14:textId="25D4BCF2" w:rsidR="00F83811" w:rsidRPr="00BE4782" w:rsidRDefault="00F83811" w:rsidP="00BE4782">
      <w:pPr>
        <w:pStyle w:val="Heading9"/>
      </w:pPr>
      <w:r w:rsidRPr="00BE4782">
        <w:t>Steps:</w:t>
      </w:r>
    </w:p>
    <w:p w14:paraId="7FF0A6FB" w14:textId="718398F6" w:rsidR="00A330B1" w:rsidRPr="00A330B1" w:rsidRDefault="00F83811" w:rsidP="00842425">
      <w:pPr>
        <w:pStyle w:val="Title"/>
        <w:numPr>
          <w:ilvl w:val="0"/>
          <w:numId w:val="9"/>
        </w:numPr>
      </w:pPr>
      <w:r>
        <w:t xml:space="preserve">Go to the following link to view SLMS360 website </w:t>
      </w:r>
      <w:hyperlink r:id="rId7" w:history="1">
        <w:r w:rsidRPr="00A7360A">
          <w:rPr>
            <w:rStyle w:val="Hyperlink"/>
          </w:rPr>
          <w:t>https://slms360.com/</w:t>
        </w:r>
      </w:hyperlink>
    </w:p>
    <w:p w14:paraId="44757B4E" w14:textId="1D2481B5" w:rsidR="00E5747F" w:rsidRDefault="00F83811" w:rsidP="00842425">
      <w:pPr>
        <w:pStyle w:val="Title"/>
        <w:numPr>
          <w:ilvl w:val="0"/>
          <w:numId w:val="9"/>
        </w:numPr>
      </w:pPr>
      <w:r>
        <w:t xml:space="preserve">Click on </w:t>
      </w:r>
      <w:r w:rsidRPr="00A330B1">
        <w:rPr>
          <w:b/>
          <w:bCs/>
        </w:rPr>
        <w:t>About Us</w:t>
      </w:r>
      <w:r>
        <w:t xml:space="preserve"> from the navigation bar</w:t>
      </w:r>
      <w:r w:rsidR="00A330B1">
        <w:t>.</w:t>
      </w:r>
    </w:p>
    <w:p w14:paraId="79D34A6A" w14:textId="2F115FD1" w:rsidR="00E5747F" w:rsidRPr="00E5747F" w:rsidRDefault="00E5747F" w:rsidP="00842425">
      <w:pPr>
        <w:pStyle w:val="Title"/>
        <w:numPr>
          <w:ilvl w:val="0"/>
          <w:numId w:val="9"/>
        </w:numPr>
      </w:pPr>
      <w:r w:rsidRPr="00E5747F">
        <w:t>You will be directed to the page introducing SLMS360.</w:t>
      </w:r>
    </w:p>
    <w:p w14:paraId="4785317E" w14:textId="34DC20AD" w:rsidR="00A330B1" w:rsidRDefault="00A330B1" w:rsidP="00A330B1">
      <w:pPr>
        <w:pStyle w:val="Heading9"/>
      </w:pPr>
      <w:r>
        <w:t>Notes:</w:t>
      </w:r>
    </w:p>
    <w:p w14:paraId="1ACC1102" w14:textId="4E1D91D8" w:rsidR="00A330B1" w:rsidRDefault="00A330B1" w:rsidP="00A330B1">
      <w:pPr>
        <w:pStyle w:val="Title"/>
        <w:numPr>
          <w:ilvl w:val="0"/>
          <w:numId w:val="7"/>
        </w:numPr>
      </w:pPr>
      <w:r>
        <w:t>Make sure you have an internet connection to view this website.</w:t>
      </w:r>
    </w:p>
    <w:p w14:paraId="3CBAF00C" w14:textId="5BF93F10" w:rsidR="00A330B1" w:rsidRPr="00A330B1" w:rsidRDefault="00A330B1" w:rsidP="00A330B1">
      <w:pPr>
        <w:pStyle w:val="Title"/>
        <w:numPr>
          <w:ilvl w:val="0"/>
          <w:numId w:val="7"/>
        </w:numPr>
      </w:pPr>
      <w:r w:rsidRPr="00A330B1">
        <w:t>The site is best viewed on a desktop or tablet for full feature visibility.</w:t>
      </w:r>
    </w:p>
    <w:p w14:paraId="7E0D06C9" w14:textId="122D5EB9" w:rsidR="00A330B1" w:rsidRDefault="00A330B1" w:rsidP="00A330B1">
      <w:pPr>
        <w:pStyle w:val="Heading9"/>
      </w:pPr>
      <w:r>
        <w:t>Tags:</w:t>
      </w:r>
    </w:p>
    <w:p w14:paraId="090D4A74" w14:textId="5C39D9E0" w:rsidR="00F83811" w:rsidRDefault="001D7420" w:rsidP="00A330B1">
      <w:pPr>
        <w:pStyle w:val="Title"/>
      </w:pPr>
      <w:r>
        <w:t xml:space="preserve"> </w:t>
      </w:r>
      <w:r w:rsidR="00A330B1" w:rsidRPr="00A330B1">
        <w:t>website, navigation, about us, introduction, SLMS360</w:t>
      </w:r>
    </w:p>
    <w:p w14:paraId="238EE62E" w14:textId="77777777" w:rsidR="00BE33A4" w:rsidRPr="00BE33A4" w:rsidRDefault="00BE33A4" w:rsidP="00BE33A4"/>
    <w:p w14:paraId="797D0DE8" w14:textId="04F655E3" w:rsidR="00716A50" w:rsidRDefault="001D7420" w:rsidP="001D7420">
      <w:pPr>
        <w:pStyle w:val="Heading2"/>
      </w:pPr>
      <w:r>
        <w:t>Sign In:</w:t>
      </w:r>
    </w:p>
    <w:p w14:paraId="1EE8C073" w14:textId="77777777" w:rsidR="001D7420" w:rsidRPr="00716A50" w:rsidRDefault="001D7420" w:rsidP="001D7420">
      <w:pPr>
        <w:pStyle w:val="Heading3"/>
      </w:pPr>
      <w:r>
        <w:t>Overview:</w:t>
      </w:r>
    </w:p>
    <w:p w14:paraId="29969DF4" w14:textId="13CA265B" w:rsidR="001D7420" w:rsidRDefault="001D7420" w:rsidP="00CA3792">
      <w:pPr>
        <w:pStyle w:val="Title"/>
      </w:pPr>
      <w:r>
        <w:t>The sign in module helps secure sign ins to client portal maintaining security and client data privacy</w:t>
      </w:r>
      <w:r w:rsidR="00482A13">
        <w:t xml:space="preserve"> with options like login, f</w:t>
      </w:r>
      <w:r w:rsidR="00BE33A4">
        <w:t>orget</w:t>
      </w:r>
      <w:r w:rsidR="00482A13">
        <w:t xml:space="preserve"> password</w:t>
      </w:r>
      <w:r>
        <w:t>.</w:t>
      </w:r>
    </w:p>
    <w:p w14:paraId="35F46A59" w14:textId="63F4214C" w:rsidR="00482A13" w:rsidRDefault="00482A13" w:rsidP="00482A13">
      <w:pPr>
        <w:pStyle w:val="Heading3"/>
      </w:pPr>
      <w:r>
        <w:t>Navigation:</w:t>
      </w:r>
    </w:p>
    <w:p w14:paraId="0CD07E13" w14:textId="0215CEEF" w:rsidR="00482A13" w:rsidRDefault="00482A13" w:rsidP="00482A13">
      <w:pPr>
        <w:pStyle w:val="Heading9"/>
      </w:pPr>
      <w:r>
        <w:t>Steps:</w:t>
      </w:r>
    </w:p>
    <w:p w14:paraId="5FA0473E" w14:textId="356A6FE6" w:rsidR="00482A13" w:rsidRPr="00482A13" w:rsidRDefault="00482A13" w:rsidP="00CA3792">
      <w:pPr>
        <w:pStyle w:val="Title"/>
        <w:numPr>
          <w:ilvl w:val="0"/>
          <w:numId w:val="15"/>
        </w:numPr>
      </w:pPr>
      <w:r>
        <w:t xml:space="preserve">Go to SLMS360 website </w:t>
      </w:r>
      <w:hyperlink r:id="rId8" w:history="1">
        <w:r w:rsidRPr="00A7360A">
          <w:rPr>
            <w:rStyle w:val="Hyperlink"/>
          </w:rPr>
          <w:t>https://slms360.com/</w:t>
        </w:r>
      </w:hyperlink>
      <w:r>
        <w:t>.</w:t>
      </w:r>
    </w:p>
    <w:p w14:paraId="5713E090" w14:textId="15AEFF01" w:rsidR="001D7420" w:rsidRDefault="00482A13" w:rsidP="00CA3792">
      <w:pPr>
        <w:pStyle w:val="Title"/>
        <w:numPr>
          <w:ilvl w:val="0"/>
          <w:numId w:val="15"/>
        </w:numPr>
      </w:pPr>
      <w:r>
        <w:t>Click on Sign In from the navigation bar.</w:t>
      </w:r>
    </w:p>
    <w:p w14:paraId="7FA7C0B2" w14:textId="6AAF54EA" w:rsidR="00482A13" w:rsidRDefault="00482A13" w:rsidP="00CA3792">
      <w:pPr>
        <w:pStyle w:val="Title"/>
        <w:numPr>
          <w:ilvl w:val="0"/>
          <w:numId w:val="15"/>
        </w:numPr>
      </w:pPr>
      <w:r>
        <w:t>You will be directed to Login Page.</w:t>
      </w:r>
    </w:p>
    <w:p w14:paraId="216CBB9E" w14:textId="252E5F1D" w:rsidR="002F454E" w:rsidRDefault="002F454E" w:rsidP="002F454E">
      <w:pPr>
        <w:pStyle w:val="Heading9"/>
      </w:pPr>
      <w:r>
        <w:t>Notes:</w:t>
      </w:r>
    </w:p>
    <w:p w14:paraId="2B1CA228" w14:textId="43068C57" w:rsidR="002F454E" w:rsidRPr="002F454E" w:rsidRDefault="002F454E" w:rsidP="002F454E">
      <w:pPr>
        <w:pStyle w:val="Title"/>
        <w:numPr>
          <w:ilvl w:val="0"/>
          <w:numId w:val="13"/>
        </w:numPr>
      </w:pPr>
      <w:r w:rsidRPr="002F454E">
        <w:t>Make sure your internet connection is stable before logging in.</w:t>
      </w:r>
    </w:p>
    <w:p w14:paraId="0485A4BD" w14:textId="6A43269E" w:rsidR="002F454E" w:rsidRDefault="002F454E" w:rsidP="002F454E">
      <w:pPr>
        <w:pStyle w:val="Title"/>
        <w:numPr>
          <w:ilvl w:val="0"/>
          <w:numId w:val="13"/>
        </w:numPr>
      </w:pPr>
      <w:r w:rsidRPr="002F454E">
        <w:t>If the login page doesn't load, try refreshing the browser or clearing cache.</w:t>
      </w:r>
    </w:p>
    <w:p w14:paraId="716BAE84" w14:textId="77777777" w:rsidR="002C36D2" w:rsidRDefault="002C36D2" w:rsidP="002C36D2">
      <w:pPr>
        <w:pStyle w:val="Heading9"/>
      </w:pPr>
      <w:r w:rsidRPr="002C36D2">
        <w:t xml:space="preserve">Tags: </w:t>
      </w:r>
    </w:p>
    <w:p w14:paraId="53076D63" w14:textId="3358D18C" w:rsidR="002C36D2" w:rsidRPr="002F454E" w:rsidRDefault="002C36D2" w:rsidP="002C36D2">
      <w:pPr>
        <w:pStyle w:val="Title"/>
      </w:pPr>
      <w:r w:rsidRPr="002C36D2">
        <w:t>sign in, navigation, login page, access portal</w:t>
      </w:r>
    </w:p>
    <w:p w14:paraId="7A59A76E" w14:textId="77777777" w:rsidR="002F454E" w:rsidRPr="002F454E" w:rsidRDefault="002F454E" w:rsidP="002F454E">
      <w:pPr>
        <w:pStyle w:val="Title"/>
      </w:pPr>
    </w:p>
    <w:p w14:paraId="62966D39" w14:textId="793971E4" w:rsidR="00482A13" w:rsidRDefault="00482A13" w:rsidP="00482A13">
      <w:pPr>
        <w:pStyle w:val="Heading3"/>
      </w:pPr>
      <w:r>
        <w:lastRenderedPageBreak/>
        <w:t>Login:</w:t>
      </w:r>
    </w:p>
    <w:p w14:paraId="5F926E3D" w14:textId="074F20AE" w:rsidR="00482A13" w:rsidRPr="00482A13" w:rsidRDefault="00482A13" w:rsidP="00482A13">
      <w:pPr>
        <w:pStyle w:val="Heading9"/>
      </w:pPr>
      <w:r>
        <w:t>Steps:</w:t>
      </w:r>
    </w:p>
    <w:p w14:paraId="6E8988E8" w14:textId="2FA1662E" w:rsidR="00482A13" w:rsidRDefault="00482A13" w:rsidP="00710C26">
      <w:pPr>
        <w:pStyle w:val="Title"/>
        <w:numPr>
          <w:ilvl w:val="0"/>
          <w:numId w:val="22"/>
        </w:numPr>
      </w:pPr>
      <w:r>
        <w:t>Enter Email and Password as given by the administrator.</w:t>
      </w:r>
    </w:p>
    <w:p w14:paraId="788B4A02" w14:textId="5EB1B81B" w:rsidR="00710C26" w:rsidRPr="00710C26" w:rsidRDefault="00710C26" w:rsidP="00710C26">
      <w:pPr>
        <w:pStyle w:val="Title"/>
        <w:numPr>
          <w:ilvl w:val="0"/>
          <w:numId w:val="22"/>
        </w:numPr>
      </w:pPr>
      <w:r>
        <w:t xml:space="preserve">Click </w:t>
      </w:r>
      <w:r w:rsidR="000405ED">
        <w:t>the</w:t>
      </w:r>
      <w:r>
        <w:t xml:space="preserve"> </w:t>
      </w:r>
      <w:r w:rsidR="000405ED">
        <w:rPr>
          <w:b/>
          <w:bCs/>
        </w:rPr>
        <w:t>L</w:t>
      </w:r>
      <w:r w:rsidRPr="000405ED">
        <w:rPr>
          <w:b/>
          <w:bCs/>
        </w:rPr>
        <w:t>ogin</w:t>
      </w:r>
      <w:r>
        <w:t xml:space="preserve"> button.</w:t>
      </w:r>
    </w:p>
    <w:p w14:paraId="053BC969" w14:textId="26BF54DC" w:rsidR="00482A13" w:rsidRDefault="00482A13" w:rsidP="00710C26">
      <w:pPr>
        <w:pStyle w:val="Title"/>
        <w:numPr>
          <w:ilvl w:val="0"/>
          <w:numId w:val="22"/>
        </w:numPr>
      </w:pPr>
      <w:r>
        <w:t>If credentials are correct, you will be directed to client dashboard.</w:t>
      </w:r>
    </w:p>
    <w:p w14:paraId="4877F870" w14:textId="77777777" w:rsidR="00CA3792" w:rsidRPr="00CA3792" w:rsidRDefault="00CA3792" w:rsidP="00CA3792">
      <w:pPr>
        <w:pStyle w:val="Heading9"/>
      </w:pPr>
      <w:r w:rsidRPr="00CA3792">
        <w:t>Notes:</w:t>
      </w:r>
    </w:p>
    <w:p w14:paraId="5E3FDBED" w14:textId="2FFAA850" w:rsidR="00CA3792" w:rsidRPr="00CA3792" w:rsidRDefault="00CA3792" w:rsidP="00CA3792">
      <w:pPr>
        <w:pStyle w:val="Title"/>
        <w:numPr>
          <w:ilvl w:val="0"/>
          <w:numId w:val="19"/>
        </w:numPr>
      </w:pPr>
      <w:r w:rsidRPr="00CA3792">
        <w:t>Passwords are case-sensitive.</w:t>
      </w:r>
    </w:p>
    <w:p w14:paraId="4C8FE55A" w14:textId="31744384" w:rsidR="00CA3792" w:rsidRDefault="00CA3792" w:rsidP="00CA3792">
      <w:pPr>
        <w:pStyle w:val="Title"/>
        <w:numPr>
          <w:ilvl w:val="0"/>
          <w:numId w:val="19"/>
        </w:numPr>
      </w:pPr>
      <w:r w:rsidRPr="00CA3792">
        <w:t>If login fails, check with the admin to confirm your credentials</w:t>
      </w:r>
      <w:r>
        <w:t xml:space="preserve"> or reset them.</w:t>
      </w:r>
    </w:p>
    <w:p w14:paraId="125B9B4A" w14:textId="77777777" w:rsidR="002C36D2" w:rsidRDefault="002C36D2" w:rsidP="002C36D2">
      <w:pPr>
        <w:pStyle w:val="Heading9"/>
      </w:pPr>
      <w:r w:rsidRPr="002C36D2">
        <w:t xml:space="preserve">Tags: </w:t>
      </w:r>
    </w:p>
    <w:p w14:paraId="65A3C35C" w14:textId="69A24C72" w:rsidR="002C36D2" w:rsidRPr="002C36D2" w:rsidRDefault="002C36D2" w:rsidP="002C36D2">
      <w:pPr>
        <w:pStyle w:val="Title"/>
      </w:pPr>
      <w:r w:rsidRPr="002C36D2">
        <w:t>login, email, password, client portal, dashboard access</w:t>
      </w:r>
    </w:p>
    <w:p w14:paraId="6C7CE4C9" w14:textId="2DD28AAB" w:rsidR="00482A13" w:rsidRDefault="00482A13" w:rsidP="00482A13">
      <w:pPr>
        <w:pStyle w:val="Heading3"/>
      </w:pPr>
      <w:r>
        <w:t>Forget Password:</w:t>
      </w:r>
    </w:p>
    <w:p w14:paraId="0E51FE0B" w14:textId="048944EF" w:rsidR="00482A13" w:rsidRDefault="00482A13" w:rsidP="00482A13">
      <w:pPr>
        <w:pStyle w:val="Heading9"/>
      </w:pPr>
      <w:r>
        <w:t>Steps:</w:t>
      </w:r>
    </w:p>
    <w:p w14:paraId="5469FB33" w14:textId="029B6FC2" w:rsidR="00482A13" w:rsidRDefault="00482A13" w:rsidP="00CA3792">
      <w:pPr>
        <w:pStyle w:val="Title"/>
        <w:numPr>
          <w:ilvl w:val="0"/>
          <w:numId w:val="17"/>
        </w:numPr>
      </w:pPr>
      <w:r>
        <w:t>Click on the Forget password link under Login button on login page.</w:t>
      </w:r>
    </w:p>
    <w:p w14:paraId="036E984E" w14:textId="20C913F2" w:rsidR="00482A13" w:rsidRDefault="00482A13" w:rsidP="00CA3792">
      <w:pPr>
        <w:pStyle w:val="Title"/>
        <w:numPr>
          <w:ilvl w:val="0"/>
          <w:numId w:val="17"/>
        </w:numPr>
      </w:pPr>
      <w:r>
        <w:t>You will be directed to reset password page.</w:t>
      </w:r>
      <w:r>
        <w:tab/>
      </w:r>
    </w:p>
    <w:p w14:paraId="59D3D70A" w14:textId="7BFBF1A5" w:rsidR="00482A13" w:rsidRDefault="00482A13" w:rsidP="00CA3792">
      <w:pPr>
        <w:pStyle w:val="Title"/>
        <w:numPr>
          <w:ilvl w:val="0"/>
          <w:numId w:val="17"/>
        </w:numPr>
      </w:pPr>
      <w:r>
        <w:t>Enter your email in the input field.</w:t>
      </w:r>
    </w:p>
    <w:p w14:paraId="3B98B752" w14:textId="319B6225" w:rsidR="00482A13" w:rsidRDefault="00482A13" w:rsidP="00CA3792">
      <w:pPr>
        <w:pStyle w:val="Title"/>
        <w:numPr>
          <w:ilvl w:val="0"/>
          <w:numId w:val="17"/>
        </w:numPr>
      </w:pPr>
      <w:r>
        <w:t>Click on Email Password button.</w:t>
      </w:r>
    </w:p>
    <w:p w14:paraId="70866836" w14:textId="521EFC11" w:rsidR="00482A13" w:rsidRDefault="00BE33A4" w:rsidP="00CA3792">
      <w:pPr>
        <w:pStyle w:val="Title"/>
        <w:numPr>
          <w:ilvl w:val="0"/>
          <w:numId w:val="17"/>
        </w:numPr>
      </w:pPr>
      <w:r>
        <w:t>A password will be sent to your mail.</w:t>
      </w:r>
    </w:p>
    <w:p w14:paraId="1803CB4D" w14:textId="19A288AA" w:rsidR="00BE33A4" w:rsidRDefault="002C36D2" w:rsidP="002C36D2">
      <w:pPr>
        <w:pStyle w:val="Title"/>
        <w:numPr>
          <w:ilvl w:val="0"/>
          <w:numId w:val="17"/>
        </w:numPr>
      </w:pPr>
      <w:r w:rsidRPr="002C36D2">
        <w:t>Use the new password to log in again.</w:t>
      </w:r>
    </w:p>
    <w:p w14:paraId="7C2F429F" w14:textId="77777777" w:rsidR="002C36D2" w:rsidRPr="002C36D2" w:rsidRDefault="002C36D2" w:rsidP="002C36D2">
      <w:pPr>
        <w:pStyle w:val="Heading9"/>
      </w:pPr>
      <w:r w:rsidRPr="002C36D2">
        <w:t>Notes:</w:t>
      </w:r>
    </w:p>
    <w:p w14:paraId="3C1BD7C8" w14:textId="77777777" w:rsidR="002C36D2" w:rsidRPr="002C36D2" w:rsidRDefault="002C36D2" w:rsidP="002C36D2">
      <w:pPr>
        <w:pStyle w:val="Title"/>
        <w:numPr>
          <w:ilvl w:val="0"/>
          <w:numId w:val="21"/>
        </w:numPr>
      </w:pPr>
      <w:r w:rsidRPr="002C36D2">
        <w:t>Make sure to check your spam or junk folder if you don’t receive the reset email.</w:t>
      </w:r>
    </w:p>
    <w:p w14:paraId="1331DD9D" w14:textId="77777777" w:rsidR="002C36D2" w:rsidRPr="002C36D2" w:rsidRDefault="002C36D2" w:rsidP="002C36D2">
      <w:pPr>
        <w:pStyle w:val="Title"/>
        <w:numPr>
          <w:ilvl w:val="0"/>
          <w:numId w:val="21"/>
        </w:numPr>
      </w:pPr>
      <w:r w:rsidRPr="002C36D2">
        <w:t>Reset links or new passwords may expire after a limited time for security reasons.</w:t>
      </w:r>
    </w:p>
    <w:p w14:paraId="7B0F8E39" w14:textId="77777777" w:rsidR="002C36D2" w:rsidRPr="002C36D2" w:rsidRDefault="002C36D2" w:rsidP="002C36D2">
      <w:pPr>
        <w:pStyle w:val="Title"/>
        <w:numPr>
          <w:ilvl w:val="0"/>
          <w:numId w:val="21"/>
        </w:numPr>
      </w:pPr>
      <w:r w:rsidRPr="002C36D2">
        <w:t>Contact support if your registered email is not recognized.</w:t>
      </w:r>
    </w:p>
    <w:p w14:paraId="3A88AE50" w14:textId="77777777" w:rsidR="002C36D2" w:rsidRDefault="002C36D2" w:rsidP="002C36D2">
      <w:pPr>
        <w:pStyle w:val="Heading9"/>
      </w:pPr>
      <w:r w:rsidRPr="002C36D2">
        <w:t>Tags:</w:t>
      </w:r>
    </w:p>
    <w:p w14:paraId="0A5A1B7B" w14:textId="74CEBF2A" w:rsidR="002C36D2" w:rsidRPr="002C36D2" w:rsidRDefault="002C36D2" w:rsidP="002C36D2">
      <w:pPr>
        <w:pStyle w:val="Title"/>
      </w:pPr>
      <w:r w:rsidRPr="002C36D2">
        <w:t xml:space="preserve"> forgot password, reset password, recover account, email reset, login help</w:t>
      </w:r>
    </w:p>
    <w:p w14:paraId="736F6BD7" w14:textId="6C358BB9" w:rsidR="002C36D2" w:rsidRDefault="00236CC6" w:rsidP="00236CC6">
      <w:pPr>
        <w:pStyle w:val="Heading2"/>
      </w:pPr>
      <w:r>
        <w:t>Client Dashboard:</w:t>
      </w:r>
    </w:p>
    <w:p w14:paraId="3274FA74" w14:textId="2EF1AD07" w:rsidR="00236CC6" w:rsidRDefault="00236CC6" w:rsidP="00236CC6">
      <w:pPr>
        <w:pStyle w:val="Heading3"/>
      </w:pPr>
      <w:r>
        <w:t>Overview:</w:t>
      </w:r>
    </w:p>
    <w:p w14:paraId="5B279FE0" w14:textId="3237B63E" w:rsidR="00236CC6" w:rsidRDefault="00EF4755" w:rsidP="00EF4755">
      <w:pPr>
        <w:pStyle w:val="Title"/>
      </w:pPr>
      <w:r w:rsidRPr="00EF4755">
        <w:t>The SLMS360 Dashboard provides a centralized entry point for accessing all core modules of the platform. It allows clients to manage operations like HR</w:t>
      </w:r>
      <w:r>
        <w:t>MS</w:t>
      </w:r>
      <w:r w:rsidRPr="00EF4755">
        <w:t>, CMS, Students, Accounts, Exams, and more from a single interface. Each module is represented as a clickable card with a description and icon for intuitive access.</w:t>
      </w:r>
    </w:p>
    <w:p w14:paraId="12D94FA3" w14:textId="334ADE47" w:rsidR="00EF4755" w:rsidRDefault="00EF4755" w:rsidP="00EF4755">
      <w:pPr>
        <w:pStyle w:val="Heading3"/>
      </w:pPr>
      <w:r>
        <w:t>Navigation:</w:t>
      </w:r>
    </w:p>
    <w:p w14:paraId="7643037A" w14:textId="690DF549" w:rsidR="00EF4755" w:rsidRDefault="00EF4755" w:rsidP="00EF4755">
      <w:pPr>
        <w:pStyle w:val="Heading9"/>
      </w:pPr>
      <w:r>
        <w:t>Steps:</w:t>
      </w:r>
    </w:p>
    <w:p w14:paraId="1A1E3206" w14:textId="5A122811" w:rsidR="00421B40" w:rsidRPr="00421B40" w:rsidRDefault="00421B40" w:rsidP="00421B40">
      <w:pPr>
        <w:pStyle w:val="Title"/>
        <w:numPr>
          <w:ilvl w:val="0"/>
          <w:numId w:val="31"/>
        </w:numPr>
      </w:pPr>
      <w:r w:rsidRPr="00421B40">
        <w:t xml:space="preserve">Open your browser and go to </w:t>
      </w:r>
      <w:hyperlink r:id="rId9" w:tgtFrame="_new" w:history="1">
        <w:r w:rsidRPr="00421B40">
          <w:rPr>
            <w:rStyle w:val="Hyperlink"/>
          </w:rPr>
          <w:t>https://slms360.com</w:t>
        </w:r>
      </w:hyperlink>
      <w:r w:rsidRPr="00421B40">
        <w:t>.</w:t>
      </w:r>
    </w:p>
    <w:p w14:paraId="2F2892C7" w14:textId="62E1E240" w:rsidR="00421B40" w:rsidRDefault="00421B40" w:rsidP="00421B40">
      <w:pPr>
        <w:pStyle w:val="Title"/>
        <w:numPr>
          <w:ilvl w:val="0"/>
          <w:numId w:val="31"/>
        </w:numPr>
      </w:pPr>
      <w:r>
        <w:t xml:space="preserve">Click the </w:t>
      </w:r>
      <w:r>
        <w:rPr>
          <w:rStyle w:val="Strong"/>
        </w:rPr>
        <w:t>Sign In</w:t>
      </w:r>
      <w:r>
        <w:t xml:space="preserve"> button from the top navigation bar.</w:t>
      </w:r>
    </w:p>
    <w:p w14:paraId="65CA461F" w14:textId="5B10EEA0" w:rsidR="00421B40" w:rsidRDefault="00421B40" w:rsidP="00421B40">
      <w:pPr>
        <w:pStyle w:val="Title"/>
        <w:numPr>
          <w:ilvl w:val="0"/>
          <w:numId w:val="31"/>
        </w:numPr>
      </w:pPr>
      <w:r>
        <w:t xml:space="preserve">Enter your </w:t>
      </w:r>
      <w:r>
        <w:rPr>
          <w:rStyle w:val="Strong"/>
        </w:rPr>
        <w:t>Email</w:t>
      </w:r>
      <w:r>
        <w:t xml:space="preserve"> and </w:t>
      </w:r>
      <w:r>
        <w:rPr>
          <w:rStyle w:val="Strong"/>
        </w:rPr>
        <w:t>Password</w:t>
      </w:r>
      <w:r>
        <w:t xml:space="preserve"> as provided by the administrator.</w:t>
      </w:r>
    </w:p>
    <w:p w14:paraId="18B2A010" w14:textId="6FA2422D" w:rsidR="00421B40" w:rsidRDefault="00421B40" w:rsidP="00421B40">
      <w:pPr>
        <w:pStyle w:val="Title"/>
        <w:numPr>
          <w:ilvl w:val="0"/>
          <w:numId w:val="31"/>
        </w:numPr>
      </w:pPr>
      <w:r w:rsidRPr="00421B40">
        <w:t xml:space="preserve">Click the </w:t>
      </w:r>
      <w:r w:rsidRPr="00421B40">
        <w:rPr>
          <w:b/>
          <w:bCs/>
        </w:rPr>
        <w:t>Login</w:t>
      </w:r>
      <w:r w:rsidRPr="00421B40">
        <w:t xml:space="preserve"> button</w:t>
      </w:r>
      <w:r>
        <w:t>.</w:t>
      </w:r>
    </w:p>
    <w:p w14:paraId="4F2730FD" w14:textId="0AEE0737" w:rsidR="00421B40" w:rsidRPr="00421B40" w:rsidRDefault="00421B40" w:rsidP="00421B40">
      <w:pPr>
        <w:pStyle w:val="Title"/>
        <w:numPr>
          <w:ilvl w:val="0"/>
          <w:numId w:val="31"/>
        </w:numPr>
      </w:pPr>
      <w:r w:rsidRPr="00421B40">
        <w:t xml:space="preserve">You will be redirected to the </w:t>
      </w:r>
      <w:r w:rsidRPr="00421B40">
        <w:rPr>
          <w:b/>
          <w:bCs/>
        </w:rPr>
        <w:t>Dashboard</w:t>
      </w:r>
      <w:r w:rsidRPr="00421B40">
        <w:t xml:space="preserve"> automatically upon successful login.</w:t>
      </w:r>
    </w:p>
    <w:p w14:paraId="4F7A4D01" w14:textId="2B59377E" w:rsidR="00EF4755" w:rsidRPr="00EF4755" w:rsidRDefault="00EF4755" w:rsidP="00EF4755">
      <w:pPr>
        <w:pStyle w:val="Heading9"/>
      </w:pPr>
      <w:r w:rsidRPr="00EF4755">
        <w:lastRenderedPageBreak/>
        <w:t>Notes:</w:t>
      </w:r>
    </w:p>
    <w:p w14:paraId="3A67932B" w14:textId="569E8634" w:rsidR="00D8258E" w:rsidRPr="00D8258E" w:rsidRDefault="00D8258E" w:rsidP="00D8258E">
      <w:pPr>
        <w:pStyle w:val="Title"/>
        <w:numPr>
          <w:ilvl w:val="0"/>
          <w:numId w:val="33"/>
        </w:numPr>
      </w:pPr>
      <w:r w:rsidRPr="00D8258E">
        <w:t>Ensure your internet connection is stable, and browser cache is cleared if the dashboard fails to load.</w:t>
      </w:r>
    </w:p>
    <w:p w14:paraId="4F1BFF07" w14:textId="77777777" w:rsidR="00D8258E" w:rsidRDefault="00D8258E" w:rsidP="00D8258E">
      <w:pPr>
        <w:pStyle w:val="Title"/>
      </w:pPr>
    </w:p>
    <w:p w14:paraId="6CE1538A" w14:textId="3285B921" w:rsidR="00EF4755" w:rsidRDefault="00EF4755" w:rsidP="00D8258E">
      <w:pPr>
        <w:pStyle w:val="Heading9"/>
      </w:pPr>
      <w:r w:rsidRPr="00EF4755">
        <w:t xml:space="preserve">Tags: </w:t>
      </w:r>
    </w:p>
    <w:p w14:paraId="007B04FD" w14:textId="2CBC98DC" w:rsidR="00D8258E" w:rsidRDefault="00EF4755" w:rsidP="00D8258E">
      <w:pPr>
        <w:pStyle w:val="Title"/>
      </w:pPr>
      <w:r w:rsidRPr="00D8258E">
        <w:t>dashboard, home screen, module access, tiles, user portal, main menu, client panel</w:t>
      </w:r>
    </w:p>
    <w:p w14:paraId="2DAA5C66" w14:textId="5A410D5B" w:rsidR="00D8258E" w:rsidRDefault="00D8258E" w:rsidP="00D8258E">
      <w:pPr>
        <w:pStyle w:val="Heading3"/>
      </w:pPr>
      <w:r w:rsidRPr="00D8258E">
        <w:t>Dashboard Layout</w:t>
      </w:r>
      <w:r>
        <w:t>:</w:t>
      </w:r>
    </w:p>
    <w:p w14:paraId="7BCB08BA" w14:textId="357156D6" w:rsidR="00D8258E" w:rsidRDefault="00D8258E" w:rsidP="00D8258E">
      <w:pPr>
        <w:pStyle w:val="Heading9"/>
      </w:pPr>
      <w:r w:rsidRPr="00D8258E">
        <w:t>Purpose</w:t>
      </w:r>
      <w:r>
        <w:t>:</w:t>
      </w:r>
    </w:p>
    <w:p w14:paraId="079A8BB7" w14:textId="538D8A62" w:rsidR="00D8258E" w:rsidRDefault="00D8258E" w:rsidP="00D8258E">
      <w:pPr>
        <w:pStyle w:val="Title"/>
      </w:pPr>
      <w:r w:rsidRPr="00D8258E">
        <w:t>To provide an overview of the available modules and their function within the SLMS360 dashboard.</w:t>
      </w:r>
    </w:p>
    <w:p w14:paraId="27303305" w14:textId="557A8C5E" w:rsidR="00D8258E" w:rsidRDefault="00D8258E" w:rsidP="00D8258E">
      <w:pPr>
        <w:pStyle w:val="Heading9"/>
      </w:pPr>
      <w:r>
        <w:t>Module Information:</w:t>
      </w:r>
    </w:p>
    <w:p w14:paraId="092A5430" w14:textId="16423AD1" w:rsidR="00D8258E" w:rsidRPr="00D8258E" w:rsidRDefault="00D8258E" w:rsidP="00E4446B">
      <w:pPr>
        <w:pStyle w:val="Title"/>
        <w:numPr>
          <w:ilvl w:val="0"/>
          <w:numId w:val="38"/>
        </w:numPr>
        <w:jc w:val="both"/>
      </w:pPr>
      <w:r w:rsidRPr="000D4BAC">
        <w:rPr>
          <w:b/>
          <w:bCs/>
        </w:rPr>
        <w:t>HRMS</w:t>
      </w:r>
      <w:r w:rsidRPr="00D8258E">
        <w:t xml:space="preserve"> </w:t>
      </w:r>
      <w:r>
        <w:t>allows m</w:t>
      </w:r>
      <w:r w:rsidRPr="00D8258E">
        <w:t>anage</w:t>
      </w:r>
      <w:r>
        <w:t>ment of</w:t>
      </w:r>
      <w:r w:rsidRPr="00D8258E">
        <w:t xml:space="preserve"> staff, designations, attendance, salaries, holidays,</w:t>
      </w:r>
      <w:r>
        <w:t xml:space="preserve"> </w:t>
      </w:r>
      <w:r w:rsidRPr="00D8258E">
        <w:t>leaves</w:t>
      </w:r>
      <w:r>
        <w:t xml:space="preserve"> and more</w:t>
      </w:r>
      <w:r w:rsidRPr="00D8258E">
        <w:t>.</w:t>
      </w:r>
    </w:p>
    <w:p w14:paraId="37EC6B9D" w14:textId="59836C19" w:rsidR="00D8258E" w:rsidRPr="00D8258E" w:rsidRDefault="00D8258E" w:rsidP="00E4446B">
      <w:pPr>
        <w:pStyle w:val="Title"/>
        <w:numPr>
          <w:ilvl w:val="0"/>
          <w:numId w:val="38"/>
        </w:numPr>
        <w:jc w:val="both"/>
      </w:pPr>
      <w:r w:rsidRPr="000D4BAC">
        <w:rPr>
          <w:b/>
          <w:bCs/>
        </w:rPr>
        <w:t>CMS</w:t>
      </w:r>
      <w:r w:rsidRPr="00D8258E">
        <w:t xml:space="preserve"> </w:t>
      </w:r>
      <w:r>
        <w:t>allows management of</w:t>
      </w:r>
      <w:r w:rsidRPr="00D8258E">
        <w:t xml:space="preserve"> subscriptions, branches,</w:t>
      </w:r>
      <w:r>
        <w:t xml:space="preserve"> classrooms, </w:t>
      </w:r>
      <w:r w:rsidRPr="00D8258E">
        <w:t>app configuration</w:t>
      </w:r>
      <w:r>
        <w:t xml:space="preserve"> and more.</w:t>
      </w:r>
    </w:p>
    <w:p w14:paraId="03E92607" w14:textId="38936FC1" w:rsidR="00D8258E" w:rsidRPr="00D8258E" w:rsidRDefault="002115B4" w:rsidP="00E4446B">
      <w:pPr>
        <w:pStyle w:val="Title"/>
        <w:numPr>
          <w:ilvl w:val="0"/>
          <w:numId w:val="38"/>
        </w:numPr>
        <w:jc w:val="both"/>
      </w:pPr>
      <w:r w:rsidRPr="000D4BAC">
        <w:rPr>
          <w:b/>
          <w:bCs/>
        </w:rPr>
        <w:t xml:space="preserve">Students </w:t>
      </w:r>
      <w:r w:rsidR="00D8258E" w:rsidRPr="000D4BAC">
        <w:rPr>
          <w:b/>
          <w:bCs/>
        </w:rPr>
        <w:t>module</w:t>
      </w:r>
      <w:r w:rsidR="00D8258E">
        <w:t xml:space="preserve"> allows management of</w:t>
      </w:r>
      <w:r w:rsidR="00D8258E" w:rsidRPr="00D8258E">
        <w:t xml:space="preserve"> student attendance, cards, transfers, withdrawals</w:t>
      </w:r>
      <w:r w:rsidR="00D8258E">
        <w:t xml:space="preserve"> and more</w:t>
      </w:r>
      <w:r w:rsidR="00D8258E" w:rsidRPr="00D8258E">
        <w:t>.</w:t>
      </w:r>
    </w:p>
    <w:p w14:paraId="226492AB" w14:textId="2706AA39" w:rsidR="00D8258E" w:rsidRPr="00D8258E" w:rsidRDefault="00D8258E" w:rsidP="00E4446B">
      <w:pPr>
        <w:pStyle w:val="Title"/>
        <w:numPr>
          <w:ilvl w:val="0"/>
          <w:numId w:val="38"/>
        </w:numPr>
        <w:jc w:val="both"/>
      </w:pPr>
      <w:r w:rsidRPr="000D4BAC">
        <w:rPr>
          <w:b/>
          <w:bCs/>
        </w:rPr>
        <w:t xml:space="preserve">Accounts </w:t>
      </w:r>
      <w:r w:rsidR="002115B4" w:rsidRPr="000D4BAC">
        <w:rPr>
          <w:b/>
          <w:bCs/>
        </w:rPr>
        <w:t>module</w:t>
      </w:r>
      <w:r w:rsidR="002115B4">
        <w:t xml:space="preserve"> allows management of</w:t>
      </w:r>
      <w:r w:rsidRPr="00D8258E">
        <w:t xml:space="preserve"> </w:t>
      </w:r>
      <w:r w:rsidR="002115B4">
        <w:t>vouchers, student accounts and more</w:t>
      </w:r>
    </w:p>
    <w:p w14:paraId="075B5F79" w14:textId="1158D974" w:rsidR="00D8258E" w:rsidRPr="00D8258E" w:rsidRDefault="00D8258E" w:rsidP="00E4446B">
      <w:pPr>
        <w:pStyle w:val="Title"/>
        <w:numPr>
          <w:ilvl w:val="0"/>
          <w:numId w:val="38"/>
        </w:numPr>
        <w:jc w:val="both"/>
      </w:pPr>
      <w:r w:rsidRPr="000D4BAC">
        <w:rPr>
          <w:b/>
          <w:bCs/>
        </w:rPr>
        <w:t xml:space="preserve">Exams </w:t>
      </w:r>
      <w:r w:rsidR="002115B4" w:rsidRPr="000D4BAC">
        <w:rPr>
          <w:b/>
          <w:bCs/>
        </w:rPr>
        <w:t>module</w:t>
      </w:r>
      <w:r w:rsidR="002115B4">
        <w:t xml:space="preserve"> allows management of</w:t>
      </w:r>
      <w:r w:rsidRPr="00D8258E">
        <w:t xml:space="preserve"> Manage student marks, result cards, and scholarships</w:t>
      </w:r>
      <w:r w:rsidR="002115B4">
        <w:t xml:space="preserve"> and more</w:t>
      </w:r>
      <w:r w:rsidRPr="00D8258E">
        <w:t>.</w:t>
      </w:r>
    </w:p>
    <w:p w14:paraId="576A6505" w14:textId="4ACCE9BC" w:rsidR="00D8258E" w:rsidRPr="00D8258E" w:rsidRDefault="00D8258E" w:rsidP="00E4446B">
      <w:pPr>
        <w:pStyle w:val="Title"/>
        <w:numPr>
          <w:ilvl w:val="0"/>
          <w:numId w:val="38"/>
        </w:numPr>
        <w:jc w:val="both"/>
      </w:pPr>
      <w:r w:rsidRPr="000D4BAC">
        <w:rPr>
          <w:b/>
          <w:bCs/>
        </w:rPr>
        <w:t>Marketing</w:t>
      </w:r>
      <w:r w:rsidRPr="00D8258E">
        <w:t xml:space="preserve"> </w:t>
      </w:r>
      <w:r w:rsidR="002115B4">
        <w:t>module allows management of complaints, marketing and more.</w:t>
      </w:r>
    </w:p>
    <w:p w14:paraId="27B25645" w14:textId="3673E506" w:rsidR="00D8258E" w:rsidRPr="00D8258E" w:rsidRDefault="00D8258E" w:rsidP="00E4446B">
      <w:pPr>
        <w:pStyle w:val="Title"/>
        <w:numPr>
          <w:ilvl w:val="0"/>
          <w:numId w:val="38"/>
        </w:numPr>
        <w:jc w:val="both"/>
      </w:pPr>
      <w:r w:rsidRPr="000D4BAC">
        <w:rPr>
          <w:b/>
          <w:bCs/>
        </w:rPr>
        <w:t>Inventory Management</w:t>
      </w:r>
      <w:r w:rsidRPr="00D8258E">
        <w:t xml:space="preserve"> </w:t>
      </w:r>
      <w:r w:rsidR="00E4446B">
        <w:t>allows management of categories, products, orders and more.</w:t>
      </w:r>
    </w:p>
    <w:p w14:paraId="7FA46CA7" w14:textId="11754060" w:rsidR="00D8258E" w:rsidRPr="00D8258E" w:rsidRDefault="00D8258E" w:rsidP="00E4446B">
      <w:pPr>
        <w:pStyle w:val="Title"/>
        <w:numPr>
          <w:ilvl w:val="0"/>
          <w:numId w:val="38"/>
        </w:numPr>
        <w:jc w:val="both"/>
      </w:pPr>
      <w:r w:rsidRPr="000D4BAC">
        <w:rPr>
          <w:b/>
          <w:bCs/>
        </w:rPr>
        <w:t>Activity Logs</w:t>
      </w:r>
      <w:r w:rsidRPr="00D8258E">
        <w:t xml:space="preserve"> </w:t>
      </w:r>
      <w:r w:rsidR="00E4446B">
        <w:t>allow management of staff logs, salary logs and more.</w:t>
      </w:r>
    </w:p>
    <w:p w14:paraId="61E94FD5" w14:textId="625B4123" w:rsidR="00D8258E" w:rsidRPr="00D8258E" w:rsidRDefault="00D8258E" w:rsidP="00E4446B">
      <w:pPr>
        <w:pStyle w:val="Title"/>
        <w:numPr>
          <w:ilvl w:val="0"/>
          <w:numId w:val="38"/>
        </w:numPr>
        <w:jc w:val="both"/>
      </w:pPr>
      <w:r w:rsidRPr="000D4BAC">
        <w:rPr>
          <w:b/>
          <w:bCs/>
        </w:rPr>
        <w:t xml:space="preserve">Help &amp; Support </w:t>
      </w:r>
      <w:r w:rsidR="00E4446B" w:rsidRPr="000D4BAC">
        <w:rPr>
          <w:b/>
          <w:bCs/>
        </w:rPr>
        <w:t>module</w:t>
      </w:r>
      <w:r w:rsidR="00E4446B">
        <w:t xml:space="preserve"> allows management of support tickets, email support, live calls and more.</w:t>
      </w:r>
    </w:p>
    <w:p w14:paraId="5FB8002E" w14:textId="77777777" w:rsidR="00D8258E" w:rsidRPr="00D8258E" w:rsidRDefault="00D8258E" w:rsidP="00D8258E">
      <w:pPr>
        <w:pStyle w:val="Heading9"/>
      </w:pPr>
      <w:r w:rsidRPr="00D8258E">
        <w:t>Notes:</w:t>
      </w:r>
    </w:p>
    <w:p w14:paraId="30EBDB66" w14:textId="445E0DA2" w:rsidR="00D8258E" w:rsidRPr="00D8258E" w:rsidRDefault="00D8258E" w:rsidP="00D8258E">
      <w:pPr>
        <w:pStyle w:val="Title"/>
        <w:numPr>
          <w:ilvl w:val="0"/>
          <w:numId w:val="37"/>
        </w:numPr>
      </w:pPr>
      <w:r w:rsidRPr="00D8258E">
        <w:t xml:space="preserve">Module visibility depends on the </w:t>
      </w:r>
      <w:r w:rsidR="009C6345">
        <w:t>client’s</w:t>
      </w:r>
      <w:r w:rsidR="000C68F8">
        <w:t xml:space="preserve"> permissions.</w:t>
      </w:r>
    </w:p>
    <w:p w14:paraId="634CA71A" w14:textId="72D9B196" w:rsidR="00D8258E" w:rsidRPr="00D8258E" w:rsidRDefault="00D8258E" w:rsidP="00D8258E">
      <w:pPr>
        <w:pStyle w:val="Title"/>
        <w:numPr>
          <w:ilvl w:val="0"/>
          <w:numId w:val="37"/>
        </w:numPr>
      </w:pPr>
      <w:r w:rsidRPr="00D8258E">
        <w:t>Alert icons</w:t>
      </w:r>
      <w:r w:rsidR="009C6345">
        <w:t xml:space="preserve">/badges </w:t>
      </w:r>
      <w:r w:rsidR="000C68F8" w:rsidRPr="00D8258E">
        <w:t>indicates</w:t>
      </w:r>
      <w:r w:rsidRPr="00D8258E">
        <w:t xml:space="preserve"> pending actions.</w:t>
      </w:r>
    </w:p>
    <w:p w14:paraId="0EB3827D" w14:textId="77777777" w:rsidR="00D8258E" w:rsidRPr="00D8258E" w:rsidRDefault="00D8258E" w:rsidP="00D8258E">
      <w:pPr>
        <w:pStyle w:val="Title"/>
        <w:numPr>
          <w:ilvl w:val="0"/>
          <w:numId w:val="37"/>
        </w:numPr>
      </w:pPr>
      <w:r w:rsidRPr="00D8258E">
        <w:t>The Region Switcher at the top (East, West, North, South Lahore) filters the dashboard content based on location.</w:t>
      </w:r>
    </w:p>
    <w:p w14:paraId="38ADF7D2" w14:textId="77777777" w:rsidR="00D8258E" w:rsidRDefault="00D8258E" w:rsidP="00D8258E">
      <w:pPr>
        <w:pStyle w:val="Heading9"/>
      </w:pPr>
      <w:r w:rsidRPr="00D8258E">
        <w:t xml:space="preserve">Tags: </w:t>
      </w:r>
    </w:p>
    <w:p w14:paraId="17A1BA6C" w14:textId="56B6AA3E" w:rsidR="00D8258E" w:rsidRDefault="00D8258E" w:rsidP="00D8258E">
      <w:pPr>
        <w:pStyle w:val="Title"/>
      </w:pPr>
      <w:r w:rsidRPr="00D8258E">
        <w:t>dashboard, modules, client portal, navigation, login, homepage, access control, main screen</w:t>
      </w:r>
    </w:p>
    <w:p w14:paraId="3A2404FE" w14:textId="77777777" w:rsidR="0013621F" w:rsidRDefault="0013621F" w:rsidP="0013621F"/>
    <w:p w14:paraId="493EC9D3" w14:textId="222B9AFF" w:rsidR="0021654C" w:rsidRDefault="0021654C" w:rsidP="0021654C">
      <w:pPr>
        <w:pStyle w:val="Heading2"/>
      </w:pPr>
      <w:r>
        <w:t>HRMS:</w:t>
      </w:r>
    </w:p>
    <w:p w14:paraId="4E1A3CD2" w14:textId="0C58A7F8" w:rsidR="0021654C" w:rsidRDefault="0021654C" w:rsidP="0021654C">
      <w:pPr>
        <w:pStyle w:val="Heading3"/>
      </w:pPr>
      <w:r>
        <w:t>Overview:</w:t>
      </w:r>
    </w:p>
    <w:p w14:paraId="22D1453F" w14:textId="2712DEA3" w:rsidR="0021654C" w:rsidRPr="0021654C" w:rsidRDefault="0021654C" w:rsidP="0021654C">
      <w:pPr>
        <w:pStyle w:val="Title"/>
      </w:pPr>
      <w:r w:rsidRPr="0021654C">
        <w:t xml:space="preserve">The </w:t>
      </w:r>
      <w:r w:rsidRPr="0021654C">
        <w:rPr>
          <w:b/>
          <w:bCs/>
        </w:rPr>
        <w:t>HRMS (Human Resource Management System)</w:t>
      </w:r>
      <w:r w:rsidRPr="0021654C">
        <w:t xml:space="preserve"> module in SLMS360 enables institutions to efficiently manage all aspects of their workforce operations. From maintaining staff records and attendance to processing salaries, handling leave requests, and managing shifts, HRMS provides a centralized solution to ensure HR-related tasks are accurate, traceable, and secure.</w:t>
      </w:r>
    </w:p>
    <w:p w14:paraId="06B201D5" w14:textId="6C99AB7D" w:rsidR="0021654C" w:rsidRDefault="0021654C" w:rsidP="0021654C">
      <w:pPr>
        <w:pStyle w:val="Heading3"/>
      </w:pPr>
      <w:r>
        <w:lastRenderedPageBreak/>
        <w:t>Navigation:</w:t>
      </w:r>
    </w:p>
    <w:p w14:paraId="7A55AFA0" w14:textId="1CF447C0" w:rsidR="0021654C" w:rsidRDefault="0021654C" w:rsidP="00CD7D0F">
      <w:pPr>
        <w:pStyle w:val="Heading9"/>
      </w:pPr>
      <w:r>
        <w:t>Steps:</w:t>
      </w:r>
    </w:p>
    <w:p w14:paraId="091E4411" w14:textId="77777777" w:rsidR="0021654C" w:rsidRPr="00E936D3" w:rsidRDefault="0021654C" w:rsidP="0021654C">
      <w:pPr>
        <w:pStyle w:val="Title"/>
        <w:numPr>
          <w:ilvl w:val="0"/>
          <w:numId w:val="413"/>
        </w:numPr>
      </w:pPr>
      <w:r w:rsidRPr="00E936D3">
        <w:t>Log in to your SLMS360 client account.</w:t>
      </w:r>
    </w:p>
    <w:p w14:paraId="370F9807" w14:textId="7A080A2C" w:rsidR="0021654C" w:rsidRDefault="0021654C" w:rsidP="0021654C">
      <w:pPr>
        <w:pStyle w:val="Title"/>
        <w:numPr>
          <w:ilvl w:val="0"/>
          <w:numId w:val="413"/>
        </w:numPr>
      </w:pPr>
      <w:r w:rsidRPr="00E936D3">
        <w:t xml:space="preserve">On the Dashboard, click the </w:t>
      </w:r>
      <w:r>
        <w:t>HRMS</w:t>
      </w:r>
      <w:r w:rsidRPr="00E936D3">
        <w:t xml:space="preserve"> </w:t>
      </w:r>
      <w:r>
        <w:t>card</w:t>
      </w:r>
      <w:r w:rsidRPr="00E936D3">
        <w:t>.</w:t>
      </w:r>
    </w:p>
    <w:p w14:paraId="55288913" w14:textId="2CBDA154" w:rsidR="0021654C" w:rsidRPr="0021654C" w:rsidRDefault="0021654C" w:rsidP="0021654C">
      <w:pPr>
        <w:pStyle w:val="Title"/>
        <w:numPr>
          <w:ilvl w:val="0"/>
          <w:numId w:val="413"/>
        </w:numPr>
        <w:rPr>
          <w:rFonts w:eastAsia="Times New Roman"/>
        </w:rPr>
      </w:pPr>
      <w:r w:rsidRPr="0021654C">
        <w:rPr>
          <w:rFonts w:eastAsia="Times New Roman"/>
        </w:rPr>
        <w:t xml:space="preserve">You will be redirected to the HR </w:t>
      </w:r>
      <w:r w:rsidRPr="0021654C">
        <w:t>Management</w:t>
      </w:r>
      <w:r w:rsidRPr="0021654C">
        <w:rPr>
          <w:rFonts w:eastAsia="Times New Roman"/>
        </w:rPr>
        <w:t xml:space="preserve"> panel, displaying all available modules.</w:t>
      </w:r>
    </w:p>
    <w:p w14:paraId="5832D11D" w14:textId="77777777" w:rsidR="0021654C" w:rsidRPr="0021654C" w:rsidRDefault="0021654C" w:rsidP="00CD7D0F">
      <w:pPr>
        <w:pStyle w:val="Heading9"/>
      </w:pPr>
      <w:r w:rsidRPr="0021654C">
        <w:t>Notes:</w:t>
      </w:r>
    </w:p>
    <w:p w14:paraId="308D351B" w14:textId="77777777" w:rsidR="0021654C" w:rsidRPr="0021654C" w:rsidRDefault="0021654C" w:rsidP="00CD7D0F">
      <w:pPr>
        <w:pStyle w:val="Title"/>
        <w:numPr>
          <w:ilvl w:val="0"/>
          <w:numId w:val="415"/>
        </w:numPr>
      </w:pPr>
      <w:r w:rsidRPr="0021654C">
        <w:t>If the HRMS tile is not visible, you may not have the correct role or permission level.</w:t>
      </w:r>
    </w:p>
    <w:p w14:paraId="343B120B" w14:textId="77777777" w:rsidR="0021654C" w:rsidRPr="0021654C" w:rsidRDefault="0021654C" w:rsidP="00CD7D0F">
      <w:pPr>
        <w:pStyle w:val="Title"/>
        <w:numPr>
          <w:ilvl w:val="0"/>
          <w:numId w:val="415"/>
        </w:numPr>
      </w:pPr>
      <w:r w:rsidRPr="0021654C">
        <w:t>The region selected (e.g., East, West, North, South Lahore) may affect visible staff or data.</w:t>
      </w:r>
    </w:p>
    <w:p w14:paraId="7DA5CAD5" w14:textId="77777777" w:rsidR="00CD7D0F" w:rsidRDefault="0021654C" w:rsidP="00CD7D0F">
      <w:pPr>
        <w:pStyle w:val="Heading9"/>
      </w:pPr>
      <w:r w:rsidRPr="0021654C">
        <w:t xml:space="preserve">Tags: </w:t>
      </w:r>
    </w:p>
    <w:p w14:paraId="5930038A" w14:textId="4115D554" w:rsidR="0021654C" w:rsidRPr="0021654C" w:rsidRDefault="0021654C" w:rsidP="0021654C">
      <w:r w:rsidRPr="0021654C">
        <w:t>HRMS, HR management, dashboard, access, modules, login navigation</w:t>
      </w:r>
      <w:r w:rsidR="00BE04C6">
        <w:t>.</w:t>
      </w:r>
    </w:p>
    <w:p w14:paraId="1187E015" w14:textId="77777777" w:rsidR="00502B43" w:rsidRPr="00502B43" w:rsidRDefault="00502B43" w:rsidP="00502B43">
      <w:pPr>
        <w:pStyle w:val="Heading4"/>
      </w:pPr>
      <w:r w:rsidRPr="00502B43">
        <w:t>Layout</w:t>
      </w:r>
    </w:p>
    <w:p w14:paraId="56F96231" w14:textId="36AE75D3" w:rsidR="00502B43" w:rsidRPr="00502B43" w:rsidRDefault="00502B43" w:rsidP="00502B43">
      <w:pPr>
        <w:pStyle w:val="Title"/>
        <w:numPr>
          <w:ilvl w:val="0"/>
          <w:numId w:val="416"/>
        </w:numPr>
      </w:pPr>
      <w:r w:rsidRPr="00502B43">
        <w:rPr>
          <w:b/>
          <w:bCs/>
        </w:rPr>
        <w:t>Staff module</w:t>
      </w:r>
      <w:r>
        <w:t xml:space="preserve"> has functionality to</w:t>
      </w:r>
      <w:r w:rsidRPr="00502B43">
        <w:t xml:space="preserve"> </w:t>
      </w:r>
      <w:r>
        <w:t>c</w:t>
      </w:r>
      <w:r w:rsidRPr="00502B43">
        <w:t>reate and manage staff records, designations, permissions, and account status.</w:t>
      </w:r>
    </w:p>
    <w:p w14:paraId="79A9390D" w14:textId="410B1619" w:rsidR="00502B43" w:rsidRPr="00502B43" w:rsidRDefault="00502B43" w:rsidP="00502B43">
      <w:pPr>
        <w:pStyle w:val="Title"/>
        <w:numPr>
          <w:ilvl w:val="0"/>
          <w:numId w:val="416"/>
        </w:numPr>
      </w:pPr>
      <w:r w:rsidRPr="00502B43">
        <w:rPr>
          <w:b/>
          <w:bCs/>
        </w:rPr>
        <w:t>Staff Attendance</w:t>
      </w:r>
      <w:r w:rsidRPr="00502B43">
        <w:t xml:space="preserve"> </w:t>
      </w:r>
      <w:r>
        <w:t>has functionality to</w:t>
      </w:r>
      <w:r w:rsidRPr="00502B43">
        <w:t xml:space="preserve"> </w:t>
      </w:r>
      <w:r>
        <w:t>r</w:t>
      </w:r>
      <w:r w:rsidRPr="00502B43">
        <w:t>ecord and track attendance entries and maintain attendance history.</w:t>
      </w:r>
    </w:p>
    <w:p w14:paraId="241DF99B" w14:textId="7EA35EDD" w:rsidR="00502B43" w:rsidRPr="00502B43" w:rsidRDefault="00502B43" w:rsidP="00502B43">
      <w:pPr>
        <w:pStyle w:val="Title"/>
        <w:numPr>
          <w:ilvl w:val="0"/>
          <w:numId w:val="416"/>
        </w:numPr>
      </w:pPr>
      <w:r w:rsidRPr="00502B43">
        <w:rPr>
          <w:b/>
          <w:bCs/>
        </w:rPr>
        <w:t>Holidays module</w:t>
      </w:r>
      <w:r>
        <w:t xml:space="preserve"> has functionality to</w:t>
      </w:r>
      <w:r w:rsidRPr="00502B43">
        <w:t xml:space="preserve"> </w:t>
      </w:r>
      <w:r>
        <w:t>s</w:t>
      </w:r>
      <w:r w:rsidRPr="00502B43">
        <w:t>et and manage institutional holidays</w:t>
      </w:r>
      <w:r>
        <w:t>.</w:t>
      </w:r>
    </w:p>
    <w:p w14:paraId="10A98059" w14:textId="28D48F96" w:rsidR="00502B43" w:rsidRPr="00502B43" w:rsidRDefault="00502B43" w:rsidP="00502B43">
      <w:pPr>
        <w:pStyle w:val="Title"/>
        <w:numPr>
          <w:ilvl w:val="0"/>
          <w:numId w:val="416"/>
        </w:numPr>
      </w:pPr>
      <w:r w:rsidRPr="00502B43">
        <w:rPr>
          <w:b/>
          <w:bCs/>
        </w:rPr>
        <w:t>Leave Requests module</w:t>
      </w:r>
      <w:r>
        <w:t xml:space="preserve"> has the functionality to s</w:t>
      </w:r>
      <w:r w:rsidRPr="00502B43">
        <w:t>ubmit, approve, or reject employee leave requests</w:t>
      </w:r>
      <w:r>
        <w:t>.</w:t>
      </w:r>
    </w:p>
    <w:p w14:paraId="0BD141C0" w14:textId="49F5B768" w:rsidR="00502B43" w:rsidRPr="00502B43" w:rsidRDefault="00502B43" w:rsidP="00502B43">
      <w:pPr>
        <w:pStyle w:val="Title"/>
        <w:numPr>
          <w:ilvl w:val="0"/>
          <w:numId w:val="416"/>
        </w:numPr>
      </w:pPr>
      <w:r w:rsidRPr="00502B43">
        <w:rPr>
          <w:b/>
          <w:bCs/>
        </w:rPr>
        <w:t>Manage Salaries</w:t>
      </w:r>
      <w:r w:rsidRPr="00502B43">
        <w:t xml:space="preserve"> </w:t>
      </w:r>
      <w:r>
        <w:t>has the functionality to</w:t>
      </w:r>
      <w:r w:rsidRPr="00502B43">
        <w:t xml:space="preserve"> </w:t>
      </w:r>
      <w:r>
        <w:t>c</w:t>
      </w:r>
      <w:r w:rsidRPr="00502B43">
        <w:t>onfigure payroll, salaries, deductions, and benefits.</w:t>
      </w:r>
    </w:p>
    <w:p w14:paraId="660EED9A" w14:textId="5009E958" w:rsidR="00502B43" w:rsidRPr="00502B43" w:rsidRDefault="00502B43" w:rsidP="00502B43">
      <w:pPr>
        <w:pStyle w:val="Title"/>
        <w:numPr>
          <w:ilvl w:val="0"/>
          <w:numId w:val="416"/>
        </w:numPr>
      </w:pPr>
      <w:r w:rsidRPr="00502B43">
        <w:rPr>
          <w:b/>
          <w:bCs/>
        </w:rPr>
        <w:t>Shift Management</w:t>
      </w:r>
      <w:r w:rsidRPr="00502B43">
        <w:t xml:space="preserve"> </w:t>
      </w:r>
      <w:r>
        <w:t>has functionality to</w:t>
      </w:r>
      <w:r w:rsidRPr="00502B43">
        <w:t xml:space="preserve"> </w:t>
      </w:r>
      <w:r>
        <w:t>o</w:t>
      </w:r>
      <w:r w:rsidRPr="00502B43">
        <w:t>rganize staff into shifts and configure shift timings and changes.</w:t>
      </w:r>
    </w:p>
    <w:p w14:paraId="46A1187C" w14:textId="49967A55" w:rsidR="00502B43" w:rsidRPr="00502B43" w:rsidRDefault="00502B43" w:rsidP="00502B43">
      <w:pPr>
        <w:pStyle w:val="Title"/>
        <w:numPr>
          <w:ilvl w:val="0"/>
          <w:numId w:val="416"/>
        </w:numPr>
      </w:pPr>
      <w:r w:rsidRPr="00502B43">
        <w:rPr>
          <w:b/>
          <w:bCs/>
        </w:rPr>
        <w:t>Salary Claims</w:t>
      </w:r>
      <w:r w:rsidRPr="00502B43">
        <w:t xml:space="preserve"> </w:t>
      </w:r>
      <w:r>
        <w:t>has the functionality to</w:t>
      </w:r>
      <w:r w:rsidRPr="00502B43">
        <w:t xml:space="preserve"> </w:t>
      </w:r>
      <w:r>
        <w:t>s</w:t>
      </w:r>
      <w:r w:rsidRPr="00502B43">
        <w:t>ubmit and approve salary</w:t>
      </w:r>
      <w:r>
        <w:t xml:space="preserve"> </w:t>
      </w:r>
      <w:r w:rsidRPr="00502B43">
        <w:t>related claims such as corrections or bonuses.</w:t>
      </w:r>
    </w:p>
    <w:p w14:paraId="6A2A6F42" w14:textId="7A288911" w:rsidR="00502B43" w:rsidRPr="00502B43" w:rsidRDefault="00502B43" w:rsidP="00502B43">
      <w:pPr>
        <w:pStyle w:val="Title"/>
        <w:numPr>
          <w:ilvl w:val="0"/>
          <w:numId w:val="416"/>
        </w:numPr>
      </w:pPr>
      <w:r w:rsidRPr="00502B43">
        <w:rPr>
          <w:b/>
          <w:bCs/>
        </w:rPr>
        <w:t>Attendance Claims</w:t>
      </w:r>
      <w:r w:rsidRPr="00502B43">
        <w:t xml:space="preserve"> </w:t>
      </w:r>
      <w:r>
        <w:t>has the functionality to h</w:t>
      </w:r>
      <w:r w:rsidRPr="00502B43">
        <w:t>andle attendance discrepancies submitted by staff for approval or rejection.</w:t>
      </w:r>
    </w:p>
    <w:p w14:paraId="0E7160D4" w14:textId="0889DC91" w:rsidR="0021654C" w:rsidRPr="00502B43" w:rsidRDefault="00502B43" w:rsidP="00502B43">
      <w:pPr>
        <w:pStyle w:val="Title"/>
        <w:numPr>
          <w:ilvl w:val="0"/>
          <w:numId w:val="416"/>
        </w:numPr>
      </w:pPr>
      <w:r w:rsidRPr="00502B43">
        <w:rPr>
          <w:b/>
          <w:bCs/>
        </w:rPr>
        <w:t>Staff Adjustments</w:t>
      </w:r>
      <w:r w:rsidRPr="00502B43">
        <w:t xml:space="preserve"> </w:t>
      </w:r>
      <w:r>
        <w:t>has the functionality to</w:t>
      </w:r>
      <w:r w:rsidRPr="00502B43">
        <w:t xml:space="preserve"> </w:t>
      </w:r>
      <w:r>
        <w:t>m</w:t>
      </w:r>
      <w:r w:rsidRPr="00502B43">
        <w:t>anage balance adjustments including debit or credit entries for staff records.</w:t>
      </w:r>
    </w:p>
    <w:p w14:paraId="67BAD82F" w14:textId="77777777" w:rsidR="00502B43" w:rsidRPr="00502B43" w:rsidRDefault="00502B43" w:rsidP="00502B43">
      <w:pPr>
        <w:pStyle w:val="Heading9"/>
      </w:pPr>
      <w:r w:rsidRPr="00502B43">
        <w:t>Notes:</w:t>
      </w:r>
    </w:p>
    <w:p w14:paraId="06045E91" w14:textId="013E0D69" w:rsidR="00502B43" w:rsidRPr="00502B43" w:rsidRDefault="00502B43" w:rsidP="00502B43">
      <w:pPr>
        <w:pStyle w:val="Title"/>
        <w:numPr>
          <w:ilvl w:val="0"/>
          <w:numId w:val="418"/>
        </w:numPr>
      </w:pPr>
      <w:r w:rsidRPr="00502B43">
        <w:t xml:space="preserve">Sub-module access depends on user </w:t>
      </w:r>
      <w:r>
        <w:t>permissions.</w:t>
      </w:r>
    </w:p>
    <w:p w14:paraId="70AC8BD5" w14:textId="77777777" w:rsidR="00502B43" w:rsidRPr="00502B43" w:rsidRDefault="00502B43" w:rsidP="00502B43">
      <w:pPr>
        <w:pStyle w:val="Title"/>
        <w:numPr>
          <w:ilvl w:val="0"/>
          <w:numId w:val="418"/>
        </w:numPr>
      </w:pPr>
      <w:r w:rsidRPr="00502B43">
        <w:t>Each tile within the HRMS module links to a separate tool or form for performing related actions.</w:t>
      </w:r>
    </w:p>
    <w:p w14:paraId="2705474D" w14:textId="77777777" w:rsidR="00502B43" w:rsidRDefault="00502B43" w:rsidP="00502B43">
      <w:pPr>
        <w:pStyle w:val="Heading9"/>
      </w:pPr>
      <w:r w:rsidRPr="00502B43">
        <w:t xml:space="preserve">Tags: </w:t>
      </w:r>
    </w:p>
    <w:p w14:paraId="267D5C32" w14:textId="3359F4E7" w:rsidR="00502B43" w:rsidRPr="00502B43" w:rsidRDefault="00502B43" w:rsidP="00502B43">
      <w:pPr>
        <w:pStyle w:val="Title"/>
      </w:pPr>
      <w:r w:rsidRPr="00502B43">
        <w:t>HRMS, staff management, attendance, salaries, leaves, payroll, HR tools, internal operations</w:t>
      </w:r>
      <w:r>
        <w:t>.</w:t>
      </w:r>
    </w:p>
    <w:p w14:paraId="2E0A9D4F" w14:textId="77777777" w:rsidR="0021654C" w:rsidRDefault="0021654C" w:rsidP="0021654C"/>
    <w:p w14:paraId="4A501BC2" w14:textId="3A1A389D" w:rsidR="00502B43" w:rsidRDefault="00502B43" w:rsidP="00502B43">
      <w:pPr>
        <w:pStyle w:val="Heading3"/>
      </w:pPr>
      <w:r>
        <w:lastRenderedPageBreak/>
        <w:t>Staff:</w:t>
      </w:r>
    </w:p>
    <w:p w14:paraId="303C3C43" w14:textId="76E4322F" w:rsidR="00502B43" w:rsidRPr="00502B43" w:rsidRDefault="00A8130A" w:rsidP="00502B43">
      <w:pPr>
        <w:pStyle w:val="Heading4"/>
      </w:pPr>
      <w:r>
        <w:t>Overview</w:t>
      </w:r>
      <w:r w:rsidR="00502B43">
        <w:t>:</w:t>
      </w:r>
    </w:p>
    <w:p w14:paraId="04C718B3" w14:textId="67625FDC" w:rsidR="0021654C" w:rsidRDefault="00A8130A" w:rsidP="00A8130A">
      <w:pPr>
        <w:pStyle w:val="Title"/>
      </w:pPr>
      <w:r w:rsidRPr="00A8130A">
        <w:t xml:space="preserve">The </w:t>
      </w:r>
      <w:r w:rsidRPr="00A8130A">
        <w:rPr>
          <w:b/>
          <w:bCs/>
        </w:rPr>
        <w:t>Staff</w:t>
      </w:r>
      <w:r w:rsidRPr="00A8130A">
        <w:t xml:space="preserve"> section under HRMS allows administrators to create, view, and manage employee records, including designations, contact details, permissions, and work profiles. It centralizes all critical employee data and supports real-time updates, permission toggling, and multi-branch assignments, making it easier to manage staff across campuses or regions.</w:t>
      </w:r>
    </w:p>
    <w:p w14:paraId="527B64F0" w14:textId="77777777" w:rsidR="00A8130A" w:rsidRPr="00A8130A" w:rsidRDefault="00A8130A" w:rsidP="00A8130A"/>
    <w:p w14:paraId="79A46CAB" w14:textId="77777777" w:rsidR="00A8130A" w:rsidRPr="00A8130A" w:rsidRDefault="00A8130A" w:rsidP="00A8130A">
      <w:pPr>
        <w:pStyle w:val="Heading4"/>
      </w:pPr>
      <w:r w:rsidRPr="00A8130A">
        <w:t>Navigation</w:t>
      </w:r>
    </w:p>
    <w:p w14:paraId="2F797985" w14:textId="77777777" w:rsidR="00A8130A" w:rsidRPr="00A8130A" w:rsidRDefault="00A8130A" w:rsidP="00A8130A">
      <w:pPr>
        <w:pStyle w:val="Heading9"/>
      </w:pPr>
      <w:r w:rsidRPr="00A8130A">
        <w:t>Steps:</w:t>
      </w:r>
    </w:p>
    <w:p w14:paraId="09F8CA28" w14:textId="77777777" w:rsidR="00A8130A" w:rsidRPr="00E936D3" w:rsidRDefault="00A8130A" w:rsidP="00A8130A">
      <w:pPr>
        <w:pStyle w:val="Title"/>
        <w:numPr>
          <w:ilvl w:val="0"/>
          <w:numId w:val="423"/>
        </w:numPr>
      </w:pPr>
      <w:r w:rsidRPr="00E936D3">
        <w:t>Log in to your SLMS360 client account.</w:t>
      </w:r>
    </w:p>
    <w:p w14:paraId="28701EE0" w14:textId="77777777" w:rsidR="00A8130A" w:rsidRDefault="00A8130A" w:rsidP="00A8130A">
      <w:pPr>
        <w:pStyle w:val="Title"/>
        <w:numPr>
          <w:ilvl w:val="0"/>
          <w:numId w:val="423"/>
        </w:numPr>
      </w:pPr>
      <w:r w:rsidRPr="00E936D3">
        <w:t xml:space="preserve">On the Dashboard, click the </w:t>
      </w:r>
      <w:r>
        <w:t>HRMS</w:t>
      </w:r>
      <w:r w:rsidRPr="00E936D3">
        <w:t xml:space="preserve"> </w:t>
      </w:r>
      <w:r>
        <w:t>card</w:t>
      </w:r>
      <w:r w:rsidRPr="00E936D3">
        <w:t>.</w:t>
      </w:r>
    </w:p>
    <w:p w14:paraId="64CAEA27" w14:textId="705D2FA5" w:rsidR="00A8130A" w:rsidRDefault="00A8130A" w:rsidP="00A8130A">
      <w:pPr>
        <w:pStyle w:val="Title"/>
        <w:numPr>
          <w:ilvl w:val="0"/>
          <w:numId w:val="423"/>
        </w:numPr>
        <w:rPr>
          <w:rFonts w:eastAsia="Times New Roman"/>
        </w:rPr>
      </w:pPr>
      <w:r w:rsidRPr="0021654C">
        <w:rPr>
          <w:rFonts w:eastAsia="Times New Roman"/>
        </w:rPr>
        <w:t xml:space="preserve">You will be redirected to the HR </w:t>
      </w:r>
      <w:r w:rsidRPr="0021654C">
        <w:t>Management</w:t>
      </w:r>
      <w:r w:rsidRPr="0021654C">
        <w:rPr>
          <w:rFonts w:eastAsia="Times New Roman"/>
        </w:rPr>
        <w:t xml:space="preserve"> panel, displaying all available sub-modules.</w:t>
      </w:r>
    </w:p>
    <w:p w14:paraId="100426E9" w14:textId="6BCF0539" w:rsidR="00A8130A" w:rsidRPr="00A8130A" w:rsidRDefault="00A8130A" w:rsidP="00A8130A">
      <w:pPr>
        <w:pStyle w:val="Title"/>
        <w:numPr>
          <w:ilvl w:val="0"/>
          <w:numId w:val="423"/>
        </w:numPr>
      </w:pPr>
      <w:r w:rsidRPr="00A8130A">
        <w:t xml:space="preserve">Select the </w:t>
      </w:r>
      <w:r w:rsidRPr="00A8130A">
        <w:rPr>
          <w:b/>
          <w:bCs/>
        </w:rPr>
        <w:t>Staff</w:t>
      </w:r>
      <w:r w:rsidRPr="00A8130A">
        <w:t xml:space="preserve"> </w:t>
      </w:r>
      <w:r>
        <w:t>card</w:t>
      </w:r>
      <w:r w:rsidRPr="00A8130A">
        <w:t xml:space="preserve"> from the HR Management panel.  </w:t>
      </w:r>
    </w:p>
    <w:p w14:paraId="3F5F94FB" w14:textId="4FE695CC" w:rsidR="00A8130A" w:rsidRPr="00A8130A" w:rsidRDefault="00A8130A" w:rsidP="00A8130A">
      <w:pPr>
        <w:pStyle w:val="Title"/>
        <w:numPr>
          <w:ilvl w:val="0"/>
          <w:numId w:val="423"/>
        </w:numPr>
      </w:pPr>
      <w:r w:rsidRPr="00A8130A">
        <w:t>You will be directed to the Staff Management screen, where a list of employees is displayed.</w:t>
      </w:r>
    </w:p>
    <w:p w14:paraId="5785D49A" w14:textId="77777777" w:rsidR="00A8130A" w:rsidRPr="00A8130A" w:rsidRDefault="00A8130A" w:rsidP="00A8130A">
      <w:pPr>
        <w:pStyle w:val="Heading9"/>
      </w:pPr>
      <w:r w:rsidRPr="00A8130A">
        <w:t>Notes:</w:t>
      </w:r>
    </w:p>
    <w:p w14:paraId="4439EA24" w14:textId="77777777" w:rsidR="00A8130A" w:rsidRPr="00A8130A" w:rsidRDefault="00A8130A" w:rsidP="00A8130A">
      <w:pPr>
        <w:pStyle w:val="Title"/>
        <w:numPr>
          <w:ilvl w:val="0"/>
          <w:numId w:val="424"/>
        </w:numPr>
      </w:pPr>
      <w:r w:rsidRPr="00A8130A">
        <w:t>Make sure your user role has HR access rights to view or edit staff details.</w:t>
      </w:r>
    </w:p>
    <w:p w14:paraId="1D7C438E" w14:textId="39C1E4E2" w:rsidR="00A8130A" w:rsidRPr="00A8130A" w:rsidRDefault="00A8130A" w:rsidP="00A8130A">
      <w:pPr>
        <w:pStyle w:val="Title"/>
        <w:numPr>
          <w:ilvl w:val="0"/>
          <w:numId w:val="424"/>
        </w:numPr>
      </w:pPr>
      <w:r w:rsidRPr="00A8130A">
        <w:t xml:space="preserve">Data displayed may vary based on selected </w:t>
      </w:r>
      <w:r w:rsidRPr="00A8130A">
        <w:rPr>
          <w:b/>
          <w:bCs/>
        </w:rPr>
        <w:t>region filter</w:t>
      </w:r>
      <w:r w:rsidRPr="00A8130A">
        <w:t xml:space="preserve"> (e.g., East, North, West Lahore).</w:t>
      </w:r>
    </w:p>
    <w:p w14:paraId="0498B197" w14:textId="77777777" w:rsidR="00A8130A" w:rsidRDefault="00A8130A" w:rsidP="00A8130A">
      <w:pPr>
        <w:pStyle w:val="Heading9"/>
      </w:pPr>
      <w:r w:rsidRPr="00A8130A">
        <w:t xml:space="preserve">Tags: </w:t>
      </w:r>
    </w:p>
    <w:p w14:paraId="10BD97D9" w14:textId="3759A94C" w:rsidR="00A8130A" w:rsidRPr="00A8130A" w:rsidRDefault="00A8130A" w:rsidP="00A8130A">
      <w:pPr>
        <w:pStyle w:val="Title"/>
      </w:pPr>
      <w:r w:rsidRPr="00A8130A">
        <w:t>staff, HR, employees, personnel, access staff records, navigation</w:t>
      </w:r>
      <w:r>
        <w:t>.</w:t>
      </w:r>
    </w:p>
    <w:p w14:paraId="7D7A94BC" w14:textId="333517B2" w:rsidR="0021654C" w:rsidRDefault="00E246B7" w:rsidP="00E246B7">
      <w:pPr>
        <w:pStyle w:val="Heading4"/>
      </w:pPr>
      <w:r>
        <w:t>View Staff:</w:t>
      </w:r>
    </w:p>
    <w:p w14:paraId="62EC9B3F" w14:textId="5E1B400B" w:rsidR="00E246B7" w:rsidRPr="00E246B7" w:rsidRDefault="00E246B7" w:rsidP="00E246B7">
      <w:pPr>
        <w:pStyle w:val="Heading9"/>
      </w:pPr>
      <w:r>
        <w:t>Steps:</w:t>
      </w:r>
    </w:p>
    <w:p w14:paraId="0983C59D" w14:textId="77777777" w:rsidR="00E246B7" w:rsidRPr="00E936D3" w:rsidRDefault="00E246B7" w:rsidP="00E246B7">
      <w:pPr>
        <w:pStyle w:val="Title"/>
        <w:numPr>
          <w:ilvl w:val="0"/>
          <w:numId w:val="426"/>
        </w:numPr>
      </w:pPr>
      <w:r w:rsidRPr="00E936D3">
        <w:t>Log in to your SLMS360 client account.</w:t>
      </w:r>
    </w:p>
    <w:p w14:paraId="1F40BF4D" w14:textId="77777777" w:rsidR="00E246B7" w:rsidRDefault="00E246B7" w:rsidP="00E246B7">
      <w:pPr>
        <w:pStyle w:val="Title"/>
        <w:numPr>
          <w:ilvl w:val="0"/>
          <w:numId w:val="426"/>
        </w:numPr>
      </w:pPr>
      <w:r w:rsidRPr="00E936D3">
        <w:t xml:space="preserve">On the Dashboard, click the </w:t>
      </w:r>
      <w:r>
        <w:t>HRMS</w:t>
      </w:r>
      <w:r w:rsidRPr="00E936D3">
        <w:t xml:space="preserve"> </w:t>
      </w:r>
      <w:r>
        <w:t>card</w:t>
      </w:r>
      <w:r w:rsidRPr="00E936D3">
        <w:t>.</w:t>
      </w:r>
    </w:p>
    <w:p w14:paraId="11F7A758" w14:textId="35A90551" w:rsidR="00E246B7" w:rsidRDefault="00E246B7" w:rsidP="00E246B7">
      <w:pPr>
        <w:pStyle w:val="Title"/>
        <w:numPr>
          <w:ilvl w:val="0"/>
          <w:numId w:val="426"/>
        </w:numPr>
        <w:rPr>
          <w:rFonts w:eastAsia="Times New Roman"/>
        </w:rPr>
      </w:pPr>
      <w:r w:rsidRPr="0021654C">
        <w:rPr>
          <w:rFonts w:eastAsia="Times New Roman"/>
        </w:rPr>
        <w:t xml:space="preserve">You will be redirected to the HR </w:t>
      </w:r>
      <w:r w:rsidRPr="0021654C">
        <w:t>Management</w:t>
      </w:r>
      <w:r w:rsidRPr="0021654C">
        <w:rPr>
          <w:rFonts w:eastAsia="Times New Roman"/>
        </w:rPr>
        <w:t xml:space="preserve"> panel, displaying all available modules.</w:t>
      </w:r>
    </w:p>
    <w:p w14:paraId="64DBA18D" w14:textId="77777777" w:rsidR="00E246B7" w:rsidRPr="00A8130A" w:rsidRDefault="00E246B7" w:rsidP="00E246B7">
      <w:pPr>
        <w:pStyle w:val="Title"/>
        <w:numPr>
          <w:ilvl w:val="0"/>
          <w:numId w:val="426"/>
        </w:numPr>
      </w:pPr>
      <w:r w:rsidRPr="00A8130A">
        <w:t xml:space="preserve">Select the </w:t>
      </w:r>
      <w:r w:rsidRPr="00A8130A">
        <w:rPr>
          <w:b/>
          <w:bCs/>
        </w:rPr>
        <w:t>Staff</w:t>
      </w:r>
      <w:r w:rsidRPr="00A8130A">
        <w:t xml:space="preserve"> </w:t>
      </w:r>
      <w:r>
        <w:t>card</w:t>
      </w:r>
      <w:r w:rsidRPr="00A8130A">
        <w:t xml:space="preserve"> from the HR Management panel.  </w:t>
      </w:r>
    </w:p>
    <w:p w14:paraId="0766E182" w14:textId="273DF10B" w:rsidR="0021654C" w:rsidRDefault="00E246B7" w:rsidP="00E246B7">
      <w:pPr>
        <w:pStyle w:val="Title"/>
        <w:numPr>
          <w:ilvl w:val="0"/>
          <w:numId w:val="426"/>
        </w:numPr>
      </w:pPr>
      <w:r>
        <w:t>Here you will see all the available staff that are currently enrolled.</w:t>
      </w:r>
    </w:p>
    <w:p w14:paraId="68CDF7BA" w14:textId="0E54EC9F" w:rsidR="00E246B7" w:rsidRDefault="00E246B7" w:rsidP="00E246B7">
      <w:pPr>
        <w:pStyle w:val="Title"/>
        <w:numPr>
          <w:ilvl w:val="0"/>
          <w:numId w:val="426"/>
        </w:numPr>
      </w:pPr>
      <w:r>
        <w:t>Staff data will be displayed in tabular form with details such as Status, Staff ID, Name, Email, Contact, Branches, Joining Date, Date of Birth, Remote, Country, Blood Group and CNIC.</w:t>
      </w:r>
    </w:p>
    <w:p w14:paraId="61BFAF26" w14:textId="75A5F2D2" w:rsidR="00E246B7" w:rsidRPr="00E246B7" w:rsidRDefault="00E246B7" w:rsidP="00E246B7">
      <w:pPr>
        <w:pStyle w:val="Title"/>
        <w:numPr>
          <w:ilvl w:val="0"/>
          <w:numId w:val="426"/>
        </w:numPr>
      </w:pPr>
      <w:r>
        <w:t>You can search for staff from the search field in the table.</w:t>
      </w:r>
    </w:p>
    <w:p w14:paraId="46299B9B" w14:textId="77777777" w:rsidR="00E246B7" w:rsidRPr="00E246B7" w:rsidRDefault="00E246B7" w:rsidP="00E246B7">
      <w:pPr>
        <w:pStyle w:val="Heading9"/>
      </w:pPr>
      <w:r w:rsidRPr="00E246B7">
        <w:t>Notes:</w:t>
      </w:r>
    </w:p>
    <w:p w14:paraId="4543609A" w14:textId="1ECD8D17" w:rsidR="00E246B7" w:rsidRPr="00E246B7" w:rsidRDefault="00E246B7" w:rsidP="00E246B7">
      <w:pPr>
        <w:pStyle w:val="Title"/>
        <w:numPr>
          <w:ilvl w:val="0"/>
          <w:numId w:val="428"/>
        </w:numPr>
      </w:pPr>
      <w:r w:rsidRPr="00E246B7">
        <w:t>Click the three-dot menu beside each staff row to access more actions.</w:t>
      </w:r>
    </w:p>
    <w:p w14:paraId="44DDBEE0" w14:textId="77777777" w:rsidR="00E246B7" w:rsidRPr="00E246B7" w:rsidRDefault="00E246B7" w:rsidP="00E246B7">
      <w:pPr>
        <w:pStyle w:val="Title"/>
        <w:numPr>
          <w:ilvl w:val="0"/>
          <w:numId w:val="428"/>
        </w:numPr>
      </w:pPr>
      <w:r w:rsidRPr="00E246B7">
        <w:t>The table supports pagination and adjustable record limits.</w:t>
      </w:r>
    </w:p>
    <w:p w14:paraId="010458F8" w14:textId="77777777" w:rsidR="00E246B7" w:rsidRDefault="00E246B7" w:rsidP="00E246B7">
      <w:pPr>
        <w:pStyle w:val="Heading9"/>
      </w:pPr>
      <w:r w:rsidRPr="00E246B7">
        <w:t xml:space="preserve">Tags: </w:t>
      </w:r>
    </w:p>
    <w:p w14:paraId="09F0636E" w14:textId="67BE0CF7" w:rsidR="00E246B7" w:rsidRDefault="00E246B7" w:rsidP="00E246B7">
      <w:pPr>
        <w:pStyle w:val="Title"/>
      </w:pPr>
      <w:r w:rsidRPr="00E246B7">
        <w:t>view staff, staff list, employee records, table, directory</w:t>
      </w:r>
    </w:p>
    <w:p w14:paraId="71063517" w14:textId="77777777" w:rsidR="00773718" w:rsidRPr="00773718" w:rsidRDefault="00773718" w:rsidP="00773718"/>
    <w:p w14:paraId="6879C1E9" w14:textId="1F2FE22C" w:rsidR="00E246B7" w:rsidRDefault="00773718" w:rsidP="00773718">
      <w:pPr>
        <w:pStyle w:val="Heading4"/>
      </w:pPr>
      <w:r>
        <w:lastRenderedPageBreak/>
        <w:t>Add Staff:</w:t>
      </w:r>
    </w:p>
    <w:p w14:paraId="5F200F1B" w14:textId="7A02C6EF" w:rsidR="0021654C" w:rsidRDefault="00773718" w:rsidP="00773718">
      <w:pPr>
        <w:pStyle w:val="Heading9"/>
      </w:pPr>
      <w:r>
        <w:t>Steps:</w:t>
      </w:r>
    </w:p>
    <w:p w14:paraId="65E98CEE" w14:textId="77777777" w:rsidR="00773718" w:rsidRPr="00E936D3" w:rsidRDefault="00773718" w:rsidP="00130870">
      <w:pPr>
        <w:pStyle w:val="Title"/>
        <w:numPr>
          <w:ilvl w:val="0"/>
          <w:numId w:val="430"/>
        </w:numPr>
      </w:pPr>
      <w:r w:rsidRPr="00E936D3">
        <w:t>Log in to your SLMS360 client account.</w:t>
      </w:r>
    </w:p>
    <w:p w14:paraId="4BD0738E" w14:textId="77777777" w:rsidR="00773718" w:rsidRDefault="00773718" w:rsidP="00130870">
      <w:pPr>
        <w:pStyle w:val="Title"/>
        <w:numPr>
          <w:ilvl w:val="0"/>
          <w:numId w:val="430"/>
        </w:numPr>
      </w:pPr>
      <w:r w:rsidRPr="00E936D3">
        <w:t xml:space="preserve">On the Dashboard, click the </w:t>
      </w:r>
      <w:r>
        <w:t>HRMS</w:t>
      </w:r>
      <w:r w:rsidRPr="00E936D3">
        <w:t xml:space="preserve"> </w:t>
      </w:r>
      <w:r>
        <w:t>card</w:t>
      </w:r>
      <w:r w:rsidRPr="00E936D3">
        <w:t>.</w:t>
      </w:r>
    </w:p>
    <w:p w14:paraId="16EDFA69" w14:textId="2444D73B" w:rsidR="00773718" w:rsidRDefault="00773718" w:rsidP="00130870">
      <w:pPr>
        <w:pStyle w:val="Title"/>
        <w:numPr>
          <w:ilvl w:val="0"/>
          <w:numId w:val="430"/>
        </w:numPr>
        <w:rPr>
          <w:rFonts w:eastAsia="Times New Roman"/>
        </w:rPr>
      </w:pPr>
      <w:r w:rsidRPr="0021654C">
        <w:rPr>
          <w:rFonts w:eastAsia="Times New Roman"/>
        </w:rPr>
        <w:t xml:space="preserve">You will be redirected to the HR </w:t>
      </w:r>
      <w:r w:rsidRPr="0021654C">
        <w:t>Management</w:t>
      </w:r>
      <w:r w:rsidRPr="0021654C">
        <w:rPr>
          <w:rFonts w:eastAsia="Times New Roman"/>
        </w:rPr>
        <w:t xml:space="preserve"> panel, displaying all available modules.</w:t>
      </w:r>
    </w:p>
    <w:p w14:paraId="42AC503B" w14:textId="77777777" w:rsidR="00773718" w:rsidRPr="00A8130A" w:rsidRDefault="00773718" w:rsidP="00130870">
      <w:pPr>
        <w:pStyle w:val="Title"/>
        <w:numPr>
          <w:ilvl w:val="0"/>
          <w:numId w:val="430"/>
        </w:numPr>
      </w:pPr>
      <w:r w:rsidRPr="00A8130A">
        <w:t xml:space="preserve">Select the </w:t>
      </w:r>
      <w:r w:rsidRPr="00A8130A">
        <w:rPr>
          <w:b/>
          <w:bCs/>
        </w:rPr>
        <w:t>Staff</w:t>
      </w:r>
      <w:r w:rsidRPr="00A8130A">
        <w:t xml:space="preserve"> </w:t>
      </w:r>
      <w:r>
        <w:t>card</w:t>
      </w:r>
      <w:r w:rsidRPr="00A8130A">
        <w:t xml:space="preserve"> from the HR Management panel.  </w:t>
      </w:r>
    </w:p>
    <w:p w14:paraId="7F8B3E34" w14:textId="17F89CC8" w:rsidR="0021654C" w:rsidRDefault="00773718" w:rsidP="00130870">
      <w:pPr>
        <w:pStyle w:val="Title"/>
        <w:numPr>
          <w:ilvl w:val="0"/>
          <w:numId w:val="430"/>
        </w:numPr>
      </w:pPr>
      <w:r>
        <w:t>Click on the Add Staff button from the top right of the screen.</w:t>
      </w:r>
    </w:p>
    <w:p w14:paraId="66A444DE" w14:textId="234852F8" w:rsidR="001451A4" w:rsidRDefault="001451A4" w:rsidP="00130870">
      <w:pPr>
        <w:pStyle w:val="Title"/>
        <w:numPr>
          <w:ilvl w:val="0"/>
          <w:numId w:val="430"/>
        </w:numPr>
      </w:pPr>
      <w:r>
        <w:t>A form will open in a modal with a lot of fields.</w:t>
      </w:r>
    </w:p>
    <w:p w14:paraId="661A86E5" w14:textId="474805DF" w:rsidR="001451A4" w:rsidRDefault="001451A4" w:rsidP="00130870">
      <w:pPr>
        <w:pStyle w:val="Title"/>
        <w:numPr>
          <w:ilvl w:val="0"/>
          <w:numId w:val="430"/>
        </w:numPr>
      </w:pPr>
      <w:r>
        <w:t>Fill all the fields about</w:t>
      </w:r>
      <w:r w:rsidRPr="001451A4">
        <w:t xml:space="preserve">  </w:t>
      </w:r>
      <w:r w:rsidRPr="001451A4">
        <w:rPr>
          <w:b/>
          <w:bCs/>
        </w:rPr>
        <w:t>Personal Info</w:t>
      </w:r>
      <w:r w:rsidRPr="001451A4">
        <w:t xml:space="preserve">: </w:t>
      </w:r>
      <w:r>
        <w:t>(</w:t>
      </w:r>
      <w:r w:rsidRPr="001451A4">
        <w:t>Name, Email, CNIC, Country, Phone, Blood Group</w:t>
      </w:r>
      <w:r>
        <w:t xml:space="preserve">), </w:t>
      </w:r>
      <w:r w:rsidRPr="001451A4">
        <w:rPr>
          <w:b/>
          <w:bCs/>
        </w:rPr>
        <w:t>Work Info</w:t>
      </w:r>
      <w:r w:rsidRPr="001451A4">
        <w:t xml:space="preserve"> </w:t>
      </w:r>
      <w:r>
        <w:t>(</w:t>
      </w:r>
      <w:r w:rsidRPr="001451A4">
        <w:t>Branch(es), Designation, Shift, Joining Date, Hierarchy Parent</w:t>
      </w:r>
      <w:r>
        <w:t xml:space="preserve">), </w:t>
      </w:r>
      <w:r w:rsidRPr="001451A4">
        <w:rPr>
          <w:b/>
          <w:bCs/>
        </w:rPr>
        <w:t>Additional</w:t>
      </w:r>
      <w:r>
        <w:t xml:space="preserve"> Details (</w:t>
      </w:r>
      <w:r w:rsidRPr="001451A4">
        <w:t>Date of Birth, Remote status, Annual Leaves</w:t>
      </w:r>
      <w:r>
        <w:t>).</w:t>
      </w:r>
    </w:p>
    <w:p w14:paraId="13A69D04" w14:textId="50201716" w:rsidR="00130870" w:rsidRDefault="00130870" w:rsidP="00130870">
      <w:pPr>
        <w:pStyle w:val="Title"/>
        <w:numPr>
          <w:ilvl w:val="0"/>
          <w:numId w:val="430"/>
        </w:numPr>
      </w:pPr>
      <w:r w:rsidRPr="00130870">
        <w:t xml:space="preserve">Use the </w:t>
      </w:r>
      <w:r w:rsidRPr="00130870">
        <w:rPr>
          <w:b/>
          <w:bCs/>
        </w:rPr>
        <w:t>Permissions</w:t>
      </w:r>
      <w:r w:rsidRPr="00130870">
        <w:t xml:space="preserve"> panel on the right to </w:t>
      </w:r>
      <w:r>
        <w:t>give</w:t>
      </w:r>
      <w:r w:rsidRPr="00130870">
        <w:t xml:space="preserve"> module-specific access (e.g., Accounts, CMS).</w:t>
      </w:r>
    </w:p>
    <w:p w14:paraId="1978B442" w14:textId="18BB555E" w:rsidR="00130870" w:rsidRDefault="00130870" w:rsidP="00130870">
      <w:pPr>
        <w:pStyle w:val="Title"/>
        <w:numPr>
          <w:ilvl w:val="0"/>
          <w:numId w:val="430"/>
        </w:numPr>
      </w:pPr>
      <w:r w:rsidRPr="00130870">
        <w:t xml:space="preserve">Click </w:t>
      </w:r>
      <w:r w:rsidRPr="00130870">
        <w:rPr>
          <w:b/>
          <w:bCs/>
        </w:rPr>
        <w:t>Submit</w:t>
      </w:r>
      <w:r w:rsidRPr="00130870">
        <w:t xml:space="preserve"> to add the new staff member or </w:t>
      </w:r>
      <w:r w:rsidRPr="00130870">
        <w:rPr>
          <w:b/>
          <w:bCs/>
        </w:rPr>
        <w:t>Cancel</w:t>
      </w:r>
      <w:r w:rsidRPr="00130870">
        <w:t xml:space="preserve"> to discard.</w:t>
      </w:r>
    </w:p>
    <w:p w14:paraId="5D01FE2C" w14:textId="0F6E1BE9" w:rsidR="00130870" w:rsidRDefault="00130870" w:rsidP="00130870">
      <w:pPr>
        <w:pStyle w:val="Title"/>
        <w:numPr>
          <w:ilvl w:val="0"/>
          <w:numId w:val="430"/>
        </w:numPr>
      </w:pPr>
      <w:r>
        <w:t>New Staff member will be added and shown in the table.</w:t>
      </w:r>
    </w:p>
    <w:p w14:paraId="24024B39" w14:textId="77777777" w:rsidR="00130870" w:rsidRPr="00130870" w:rsidRDefault="00130870" w:rsidP="00130870">
      <w:pPr>
        <w:pStyle w:val="Heading9"/>
      </w:pPr>
      <w:r w:rsidRPr="00130870">
        <w:t>Notes:</w:t>
      </w:r>
    </w:p>
    <w:p w14:paraId="070C90F8" w14:textId="77777777" w:rsidR="00130870" w:rsidRPr="00130870" w:rsidRDefault="00130870" w:rsidP="00130870">
      <w:pPr>
        <w:pStyle w:val="Title"/>
        <w:numPr>
          <w:ilvl w:val="0"/>
          <w:numId w:val="432"/>
        </w:numPr>
      </w:pPr>
      <w:r w:rsidRPr="00130870">
        <w:t>All fields marked required must be filled before submission.</w:t>
      </w:r>
    </w:p>
    <w:p w14:paraId="4FFE9F25" w14:textId="77777777" w:rsidR="00A830C9" w:rsidRDefault="00130870" w:rsidP="00A830C9">
      <w:pPr>
        <w:pStyle w:val="Heading9"/>
      </w:pPr>
      <w:r w:rsidRPr="00130870">
        <w:t xml:space="preserve">Tags: </w:t>
      </w:r>
    </w:p>
    <w:p w14:paraId="20BCBCEA" w14:textId="4E669212" w:rsidR="00130870" w:rsidRDefault="00130870" w:rsidP="00A830C9">
      <w:pPr>
        <w:pStyle w:val="Title"/>
      </w:pPr>
      <w:r w:rsidRPr="00130870">
        <w:t>add staff, register employee, new hire, HRMS staff entry, staff permissions</w:t>
      </w:r>
    </w:p>
    <w:p w14:paraId="3225A0BD" w14:textId="77777777" w:rsidR="00A830C9" w:rsidRDefault="00A830C9" w:rsidP="00A830C9"/>
    <w:p w14:paraId="1A9B4F72" w14:textId="36682D76" w:rsidR="00A830C9" w:rsidRPr="00A830C9" w:rsidRDefault="00A830C9" w:rsidP="00A830C9">
      <w:pPr>
        <w:pStyle w:val="Heading4"/>
      </w:pPr>
      <w:r>
        <w:t>Update Staff:</w:t>
      </w:r>
    </w:p>
    <w:p w14:paraId="15DCC7E3" w14:textId="65BC8CC2" w:rsidR="00130870" w:rsidRDefault="00A830C9" w:rsidP="00A830C9">
      <w:pPr>
        <w:pStyle w:val="Heading9"/>
      </w:pPr>
      <w:r>
        <w:t>Steps:</w:t>
      </w:r>
    </w:p>
    <w:p w14:paraId="03C380C6" w14:textId="77777777" w:rsidR="00A830C9" w:rsidRPr="00E936D3" w:rsidRDefault="00A830C9" w:rsidP="009341FE">
      <w:pPr>
        <w:pStyle w:val="Title"/>
        <w:numPr>
          <w:ilvl w:val="0"/>
          <w:numId w:val="438"/>
        </w:numPr>
      </w:pPr>
      <w:r w:rsidRPr="00E936D3">
        <w:t>Log in to your SLMS360 client account.</w:t>
      </w:r>
    </w:p>
    <w:p w14:paraId="7E2FEA7E" w14:textId="77777777" w:rsidR="00A830C9" w:rsidRDefault="00A830C9" w:rsidP="009341FE">
      <w:pPr>
        <w:pStyle w:val="Title"/>
        <w:numPr>
          <w:ilvl w:val="0"/>
          <w:numId w:val="438"/>
        </w:numPr>
      </w:pPr>
      <w:r w:rsidRPr="00E936D3">
        <w:t xml:space="preserve">On the Dashboard, click the </w:t>
      </w:r>
      <w:r>
        <w:t>HRMS</w:t>
      </w:r>
      <w:r w:rsidRPr="00E936D3">
        <w:t xml:space="preserve"> </w:t>
      </w:r>
      <w:r>
        <w:t>card</w:t>
      </w:r>
      <w:r w:rsidRPr="00E936D3">
        <w:t>.</w:t>
      </w:r>
    </w:p>
    <w:p w14:paraId="0F43D751" w14:textId="04E74220" w:rsidR="00A830C9" w:rsidRDefault="00A830C9" w:rsidP="009341FE">
      <w:pPr>
        <w:pStyle w:val="Title"/>
        <w:numPr>
          <w:ilvl w:val="0"/>
          <w:numId w:val="438"/>
        </w:numPr>
        <w:rPr>
          <w:rFonts w:eastAsia="Times New Roman"/>
        </w:rPr>
      </w:pPr>
      <w:r w:rsidRPr="0021654C">
        <w:rPr>
          <w:rFonts w:eastAsia="Times New Roman"/>
        </w:rPr>
        <w:t xml:space="preserve">You will be redirected to the HR </w:t>
      </w:r>
      <w:r w:rsidRPr="0021654C">
        <w:t>Management</w:t>
      </w:r>
      <w:r w:rsidRPr="0021654C">
        <w:rPr>
          <w:rFonts w:eastAsia="Times New Roman"/>
        </w:rPr>
        <w:t xml:space="preserve"> panel, displaying all available</w:t>
      </w:r>
      <w:r w:rsidR="004F7AEA">
        <w:rPr>
          <w:rFonts w:eastAsia="Times New Roman"/>
        </w:rPr>
        <w:t xml:space="preserve"> </w:t>
      </w:r>
      <w:r w:rsidRPr="0021654C">
        <w:rPr>
          <w:rFonts w:eastAsia="Times New Roman"/>
        </w:rPr>
        <w:t>modules.</w:t>
      </w:r>
    </w:p>
    <w:p w14:paraId="700826C0" w14:textId="38A7F580" w:rsidR="00A830C9" w:rsidRPr="00A830C9" w:rsidRDefault="00A830C9" w:rsidP="009341FE">
      <w:pPr>
        <w:pStyle w:val="Title"/>
        <w:numPr>
          <w:ilvl w:val="0"/>
          <w:numId w:val="438"/>
        </w:numPr>
      </w:pPr>
      <w:r w:rsidRPr="00A8130A">
        <w:t xml:space="preserve">Select the </w:t>
      </w:r>
      <w:r w:rsidRPr="00A830C9">
        <w:rPr>
          <w:b/>
          <w:bCs/>
        </w:rPr>
        <w:t>Staff</w:t>
      </w:r>
      <w:r w:rsidRPr="00A8130A">
        <w:t xml:space="preserve"> </w:t>
      </w:r>
      <w:r>
        <w:t>card</w:t>
      </w:r>
      <w:r w:rsidRPr="00A8130A">
        <w:t xml:space="preserve"> from the HR Management panel</w:t>
      </w:r>
    </w:p>
    <w:p w14:paraId="1A6039F7" w14:textId="6E6642A8" w:rsidR="00A830C9" w:rsidRPr="00A830C9" w:rsidRDefault="00A830C9" w:rsidP="009341FE">
      <w:pPr>
        <w:pStyle w:val="Title"/>
        <w:numPr>
          <w:ilvl w:val="0"/>
          <w:numId w:val="438"/>
        </w:numPr>
      </w:pPr>
      <w:r w:rsidRPr="00A830C9">
        <w:t xml:space="preserve">On the staff table, click the </w:t>
      </w:r>
      <w:r>
        <w:t>name of the staff member whom you want to edit.</w:t>
      </w:r>
    </w:p>
    <w:p w14:paraId="789C7B1D" w14:textId="11125733" w:rsidR="00A830C9" w:rsidRPr="00A830C9" w:rsidRDefault="00A830C9" w:rsidP="009341FE">
      <w:pPr>
        <w:pStyle w:val="Title"/>
        <w:numPr>
          <w:ilvl w:val="0"/>
          <w:numId w:val="438"/>
        </w:numPr>
      </w:pPr>
      <w:r w:rsidRPr="00A830C9">
        <w:t xml:space="preserve">The form </w:t>
      </w:r>
      <w:r>
        <w:t xml:space="preserve">opens with </w:t>
      </w:r>
      <w:r w:rsidRPr="00A830C9">
        <w:t>pre-filled with the staff member’s existing data.</w:t>
      </w:r>
    </w:p>
    <w:p w14:paraId="262C0531" w14:textId="31C7C51C" w:rsidR="00A830C9" w:rsidRDefault="00A830C9" w:rsidP="009341FE">
      <w:pPr>
        <w:pStyle w:val="Title"/>
        <w:numPr>
          <w:ilvl w:val="0"/>
          <w:numId w:val="438"/>
        </w:numPr>
      </w:pPr>
      <w:r w:rsidRPr="00A830C9">
        <w:t>Make updates as needed</w:t>
      </w:r>
      <w:r>
        <w:t>.</w:t>
      </w:r>
    </w:p>
    <w:p w14:paraId="0406BCA3" w14:textId="3E08A533" w:rsidR="00A830C9" w:rsidRPr="00A830C9" w:rsidRDefault="00A830C9" w:rsidP="009341FE">
      <w:pPr>
        <w:pStyle w:val="Title"/>
        <w:numPr>
          <w:ilvl w:val="0"/>
          <w:numId w:val="438"/>
        </w:numPr>
      </w:pPr>
      <w:r>
        <w:t>You can also select a profile image for that staff member.</w:t>
      </w:r>
    </w:p>
    <w:p w14:paraId="35C257D3" w14:textId="77777777" w:rsidR="00A830C9" w:rsidRPr="00A830C9" w:rsidRDefault="00A830C9" w:rsidP="009341FE">
      <w:pPr>
        <w:pStyle w:val="Title"/>
        <w:numPr>
          <w:ilvl w:val="0"/>
          <w:numId w:val="438"/>
        </w:numPr>
      </w:pPr>
      <w:r w:rsidRPr="00A830C9">
        <w:t xml:space="preserve">Click </w:t>
      </w:r>
      <w:r w:rsidRPr="00A830C9">
        <w:rPr>
          <w:b/>
          <w:bCs/>
        </w:rPr>
        <w:t>Submit</w:t>
      </w:r>
      <w:r w:rsidRPr="00A830C9">
        <w:t xml:space="preserve"> to save changes.</w:t>
      </w:r>
    </w:p>
    <w:p w14:paraId="68F7DC6A" w14:textId="77777777" w:rsidR="00A830C9" w:rsidRPr="00A830C9" w:rsidRDefault="00A830C9" w:rsidP="00A830C9">
      <w:pPr>
        <w:pStyle w:val="Heading9"/>
      </w:pPr>
      <w:r w:rsidRPr="00A830C9">
        <w:t>Notes:</w:t>
      </w:r>
    </w:p>
    <w:p w14:paraId="07CFC593" w14:textId="7210E440" w:rsidR="00A830C9" w:rsidRPr="00A830C9" w:rsidRDefault="00A830C9" w:rsidP="00A830C9">
      <w:pPr>
        <w:pStyle w:val="Title"/>
        <w:numPr>
          <w:ilvl w:val="0"/>
          <w:numId w:val="437"/>
        </w:numPr>
      </w:pPr>
      <w:r w:rsidRPr="00A830C9">
        <w:t>Only authorized users can update staff information.</w:t>
      </w:r>
    </w:p>
    <w:p w14:paraId="48DB3D91" w14:textId="77777777" w:rsidR="00A830C9" w:rsidRPr="00A830C9" w:rsidRDefault="00A830C9" w:rsidP="00A830C9">
      <w:pPr>
        <w:pStyle w:val="Title"/>
        <w:numPr>
          <w:ilvl w:val="0"/>
          <w:numId w:val="437"/>
        </w:numPr>
      </w:pPr>
      <w:r w:rsidRPr="00A830C9">
        <w:t>Deduction rules (Lates Allowed, Deduction Days, Percent) may auto-display based on the shift.</w:t>
      </w:r>
    </w:p>
    <w:p w14:paraId="67665022" w14:textId="77777777" w:rsidR="003B6815" w:rsidRDefault="00A830C9" w:rsidP="003B6815">
      <w:pPr>
        <w:pStyle w:val="Heading9"/>
      </w:pPr>
      <w:r w:rsidRPr="00A830C9">
        <w:t xml:space="preserve">Tags: </w:t>
      </w:r>
    </w:p>
    <w:p w14:paraId="1DD5C11D" w14:textId="774A86DD" w:rsidR="00A830C9" w:rsidRDefault="00A830C9" w:rsidP="003B6815">
      <w:pPr>
        <w:pStyle w:val="Title"/>
      </w:pPr>
      <w:r w:rsidRPr="00A830C9">
        <w:t xml:space="preserve">update staff, edit </w:t>
      </w:r>
      <w:r w:rsidR="009341FE" w:rsidRPr="00A830C9">
        <w:t>employees</w:t>
      </w:r>
      <w:r w:rsidRPr="00A830C9">
        <w:t>, change profile, update permissions, modify HR record</w:t>
      </w:r>
      <w:r w:rsidR="003B6815">
        <w:t>.</w:t>
      </w:r>
    </w:p>
    <w:p w14:paraId="19527641" w14:textId="77777777" w:rsidR="009D3C91" w:rsidRDefault="009D3C91" w:rsidP="009D3C91"/>
    <w:p w14:paraId="142A7369" w14:textId="284A8300" w:rsidR="009D3C91" w:rsidRDefault="009341FE" w:rsidP="009341FE">
      <w:pPr>
        <w:pStyle w:val="Heading4"/>
      </w:pPr>
      <w:r>
        <w:lastRenderedPageBreak/>
        <w:t>Manage Salary:</w:t>
      </w:r>
    </w:p>
    <w:p w14:paraId="3C64AC3D" w14:textId="4E7D32EC" w:rsidR="009341FE" w:rsidRDefault="009341FE" w:rsidP="009341FE">
      <w:pPr>
        <w:pStyle w:val="Heading9"/>
      </w:pPr>
      <w:r>
        <w:t>Steps:</w:t>
      </w:r>
    </w:p>
    <w:p w14:paraId="7007F621" w14:textId="77777777" w:rsidR="009341FE" w:rsidRPr="00E936D3" w:rsidRDefault="009341FE" w:rsidP="009341FE">
      <w:pPr>
        <w:pStyle w:val="Title"/>
        <w:numPr>
          <w:ilvl w:val="0"/>
          <w:numId w:val="440"/>
        </w:numPr>
      </w:pPr>
      <w:r w:rsidRPr="00E936D3">
        <w:t>Log in to your SLMS360 client account.</w:t>
      </w:r>
    </w:p>
    <w:p w14:paraId="7C7A43E6" w14:textId="77777777" w:rsidR="009341FE" w:rsidRDefault="009341FE" w:rsidP="009341FE">
      <w:pPr>
        <w:pStyle w:val="Title"/>
        <w:numPr>
          <w:ilvl w:val="0"/>
          <w:numId w:val="440"/>
        </w:numPr>
      </w:pPr>
      <w:r w:rsidRPr="00E936D3">
        <w:t xml:space="preserve">On the Dashboard, click the </w:t>
      </w:r>
      <w:r>
        <w:t>HRMS</w:t>
      </w:r>
      <w:r w:rsidRPr="00E936D3">
        <w:t xml:space="preserve"> </w:t>
      </w:r>
      <w:r>
        <w:t>card</w:t>
      </w:r>
      <w:r w:rsidRPr="00E936D3">
        <w:t>.</w:t>
      </w:r>
    </w:p>
    <w:p w14:paraId="798BCEC1" w14:textId="4C88E6F8" w:rsidR="009341FE" w:rsidRDefault="009341FE" w:rsidP="009341FE">
      <w:pPr>
        <w:pStyle w:val="Title"/>
        <w:numPr>
          <w:ilvl w:val="0"/>
          <w:numId w:val="440"/>
        </w:numPr>
        <w:rPr>
          <w:rFonts w:eastAsia="Times New Roman"/>
        </w:rPr>
      </w:pPr>
      <w:r w:rsidRPr="0021654C">
        <w:rPr>
          <w:rFonts w:eastAsia="Times New Roman"/>
        </w:rPr>
        <w:t xml:space="preserve">You will be redirected to the HR </w:t>
      </w:r>
      <w:r w:rsidRPr="0021654C">
        <w:t>Management</w:t>
      </w:r>
      <w:r w:rsidRPr="0021654C">
        <w:rPr>
          <w:rFonts w:eastAsia="Times New Roman"/>
        </w:rPr>
        <w:t xml:space="preserve"> panel, displaying all available modules.</w:t>
      </w:r>
    </w:p>
    <w:p w14:paraId="0387BA3A" w14:textId="77777777" w:rsidR="009341FE" w:rsidRPr="00A830C9" w:rsidRDefault="009341FE" w:rsidP="009341FE">
      <w:pPr>
        <w:pStyle w:val="Title"/>
        <w:numPr>
          <w:ilvl w:val="0"/>
          <w:numId w:val="440"/>
        </w:numPr>
      </w:pPr>
      <w:r w:rsidRPr="00A8130A">
        <w:t xml:space="preserve">Select the </w:t>
      </w:r>
      <w:r w:rsidRPr="00A830C9">
        <w:rPr>
          <w:b/>
          <w:bCs/>
        </w:rPr>
        <w:t>Staff</w:t>
      </w:r>
      <w:r w:rsidRPr="00A8130A">
        <w:t xml:space="preserve"> </w:t>
      </w:r>
      <w:r>
        <w:t>card</w:t>
      </w:r>
      <w:r w:rsidRPr="00A8130A">
        <w:t xml:space="preserve"> from the HR Management panel</w:t>
      </w:r>
    </w:p>
    <w:p w14:paraId="0073F89C" w14:textId="14608474" w:rsidR="009341FE" w:rsidRDefault="009341FE" w:rsidP="009341FE">
      <w:pPr>
        <w:pStyle w:val="Title"/>
        <w:numPr>
          <w:ilvl w:val="0"/>
          <w:numId w:val="440"/>
        </w:numPr>
      </w:pPr>
      <w:r w:rsidRPr="009341FE">
        <w:t>In the staff table, click the three-dot menu next to a staff record</w:t>
      </w:r>
      <w:r>
        <w:t>.</w:t>
      </w:r>
    </w:p>
    <w:p w14:paraId="2C2364C6" w14:textId="0E52EE1F" w:rsidR="009341FE" w:rsidRDefault="009341FE" w:rsidP="009341FE">
      <w:pPr>
        <w:pStyle w:val="Title"/>
        <w:numPr>
          <w:ilvl w:val="0"/>
          <w:numId w:val="440"/>
        </w:numPr>
      </w:pPr>
      <w:r w:rsidRPr="009341FE">
        <w:t xml:space="preserve">Select </w:t>
      </w:r>
      <w:r w:rsidRPr="009341FE">
        <w:rPr>
          <w:b/>
          <w:bCs/>
        </w:rPr>
        <w:t>Salary</w:t>
      </w:r>
      <w:r w:rsidRPr="009341FE">
        <w:t xml:space="preserve"> from the dropdown.</w:t>
      </w:r>
    </w:p>
    <w:p w14:paraId="24BD418F" w14:textId="77777777" w:rsidR="009341FE" w:rsidRDefault="009341FE" w:rsidP="009341FE">
      <w:pPr>
        <w:pStyle w:val="Title"/>
        <w:numPr>
          <w:ilvl w:val="0"/>
          <w:numId w:val="440"/>
        </w:numPr>
      </w:pPr>
      <w:r w:rsidRPr="009341FE">
        <w:t xml:space="preserve">A form titled </w:t>
      </w:r>
      <w:r w:rsidRPr="009341FE">
        <w:rPr>
          <w:b/>
          <w:bCs/>
        </w:rPr>
        <w:t>Salary Information</w:t>
      </w:r>
      <w:r w:rsidRPr="009341FE">
        <w:t xml:space="preserve"> will open.</w:t>
      </w:r>
    </w:p>
    <w:p w14:paraId="3977389D" w14:textId="748A7453" w:rsidR="009341FE" w:rsidRDefault="009341FE" w:rsidP="009341FE">
      <w:pPr>
        <w:pStyle w:val="Title"/>
        <w:numPr>
          <w:ilvl w:val="0"/>
          <w:numId w:val="440"/>
        </w:numPr>
      </w:pPr>
      <w:r>
        <w:t>Fill the fields such as Monthly Salary, Travel Allowance, Medical, House Rent, Mobile, Tax Deduction Percentage, Fixed Tax Amount.</w:t>
      </w:r>
    </w:p>
    <w:p w14:paraId="61E71266" w14:textId="02136528" w:rsidR="009341FE" w:rsidRPr="009341FE" w:rsidRDefault="009341FE" w:rsidP="009341FE">
      <w:pPr>
        <w:pStyle w:val="Title"/>
        <w:numPr>
          <w:ilvl w:val="0"/>
          <w:numId w:val="440"/>
        </w:numPr>
      </w:pPr>
      <w:r>
        <w:t>Click on update to set/update the salary.</w:t>
      </w:r>
    </w:p>
    <w:p w14:paraId="2E485DBC" w14:textId="77777777" w:rsidR="00A830C9" w:rsidRPr="00A830C9" w:rsidRDefault="00A830C9" w:rsidP="00A830C9"/>
    <w:p w14:paraId="6189D71D" w14:textId="77777777" w:rsidR="009341FE" w:rsidRPr="009341FE" w:rsidRDefault="009341FE" w:rsidP="009341FE">
      <w:pPr>
        <w:pStyle w:val="Heading9"/>
      </w:pPr>
      <w:r w:rsidRPr="009341FE">
        <w:t>Notes:</w:t>
      </w:r>
    </w:p>
    <w:p w14:paraId="000E6BCD" w14:textId="343C6EB4" w:rsidR="009341FE" w:rsidRDefault="009341FE" w:rsidP="009341FE">
      <w:pPr>
        <w:pStyle w:val="Title"/>
        <w:numPr>
          <w:ilvl w:val="0"/>
          <w:numId w:val="442"/>
        </w:numPr>
      </w:pPr>
      <w:r>
        <w:t>Set</w:t>
      </w:r>
      <w:r w:rsidRPr="009341FE">
        <w:t xml:space="preserve"> fields</w:t>
      </w:r>
      <w:r>
        <w:t xml:space="preserve"> to zero</w:t>
      </w:r>
      <w:r w:rsidRPr="009341FE">
        <w:t xml:space="preserve">  if not applicable.</w:t>
      </w:r>
    </w:p>
    <w:p w14:paraId="0B8B4338" w14:textId="2787ED3A" w:rsidR="00362EDD" w:rsidRPr="00362EDD" w:rsidRDefault="00362EDD" w:rsidP="00362EDD">
      <w:pPr>
        <w:pStyle w:val="Title"/>
        <w:numPr>
          <w:ilvl w:val="0"/>
          <w:numId w:val="442"/>
        </w:numPr>
      </w:pPr>
      <w:r>
        <w:t>Setting and updating is done from the same form</w:t>
      </w:r>
    </w:p>
    <w:p w14:paraId="444A390A" w14:textId="77777777" w:rsidR="009341FE" w:rsidRPr="009341FE" w:rsidRDefault="009341FE" w:rsidP="009341FE">
      <w:pPr>
        <w:pStyle w:val="Title"/>
        <w:numPr>
          <w:ilvl w:val="0"/>
          <w:numId w:val="442"/>
        </w:numPr>
      </w:pPr>
      <w:r w:rsidRPr="009341FE">
        <w:t>Tax deductions can be defined either as a percentage or fixed value, based on organization policy.</w:t>
      </w:r>
    </w:p>
    <w:p w14:paraId="2765489A" w14:textId="77777777" w:rsidR="00077B06" w:rsidRDefault="009341FE" w:rsidP="00077B06">
      <w:pPr>
        <w:pStyle w:val="Heading9"/>
      </w:pPr>
      <w:r w:rsidRPr="009341FE">
        <w:t xml:space="preserve">Tags: </w:t>
      </w:r>
    </w:p>
    <w:p w14:paraId="6E7B1CDB" w14:textId="6ABB1D70" w:rsidR="009341FE" w:rsidRPr="009341FE" w:rsidRDefault="009341FE" w:rsidP="00077B06">
      <w:pPr>
        <w:pStyle w:val="Title"/>
      </w:pPr>
      <w:r w:rsidRPr="009341FE">
        <w:t>salary, monthly pay, travel allowance, tax deduction, staff payroll, HRMS salary</w:t>
      </w:r>
    </w:p>
    <w:p w14:paraId="2E2EA65C" w14:textId="22B5F7C1" w:rsidR="001451A4" w:rsidRDefault="001451A4" w:rsidP="001451A4"/>
    <w:p w14:paraId="7F2114D6" w14:textId="15F755A0" w:rsidR="00077B06" w:rsidRDefault="00077B06" w:rsidP="00077B06">
      <w:pPr>
        <w:pStyle w:val="Heading4"/>
      </w:pPr>
      <w:r>
        <w:t>Manage Accounts:</w:t>
      </w:r>
    </w:p>
    <w:p w14:paraId="24A2D24A" w14:textId="65EACAC7" w:rsidR="00077B06" w:rsidRPr="00077B06" w:rsidRDefault="00077B06" w:rsidP="00077B06">
      <w:pPr>
        <w:pStyle w:val="Heading9"/>
      </w:pPr>
      <w:r>
        <w:t>Steps:</w:t>
      </w:r>
    </w:p>
    <w:p w14:paraId="15BF205C" w14:textId="77777777" w:rsidR="00077B06" w:rsidRPr="00E936D3" w:rsidRDefault="00077B06" w:rsidP="00362EDD">
      <w:pPr>
        <w:pStyle w:val="Title"/>
        <w:numPr>
          <w:ilvl w:val="0"/>
          <w:numId w:val="446"/>
        </w:numPr>
      </w:pPr>
      <w:r w:rsidRPr="00E936D3">
        <w:t>Log in to your SLMS360 client account.</w:t>
      </w:r>
    </w:p>
    <w:p w14:paraId="60492BE2" w14:textId="77777777" w:rsidR="00077B06" w:rsidRDefault="00077B06" w:rsidP="00362EDD">
      <w:pPr>
        <w:pStyle w:val="Title"/>
        <w:numPr>
          <w:ilvl w:val="0"/>
          <w:numId w:val="446"/>
        </w:numPr>
      </w:pPr>
      <w:r w:rsidRPr="00E936D3">
        <w:t xml:space="preserve">On the Dashboard, click the </w:t>
      </w:r>
      <w:r>
        <w:t>HRMS</w:t>
      </w:r>
      <w:r w:rsidRPr="00E936D3">
        <w:t xml:space="preserve"> </w:t>
      </w:r>
      <w:r>
        <w:t>card</w:t>
      </w:r>
      <w:r w:rsidRPr="00E936D3">
        <w:t>.</w:t>
      </w:r>
    </w:p>
    <w:p w14:paraId="72255B5C" w14:textId="66B0ECA5" w:rsidR="00077B06" w:rsidRDefault="00077B06" w:rsidP="00362EDD">
      <w:pPr>
        <w:pStyle w:val="Title"/>
        <w:numPr>
          <w:ilvl w:val="0"/>
          <w:numId w:val="446"/>
        </w:numPr>
        <w:rPr>
          <w:rFonts w:eastAsia="Times New Roman"/>
        </w:rPr>
      </w:pPr>
      <w:r w:rsidRPr="0021654C">
        <w:rPr>
          <w:rFonts w:eastAsia="Times New Roman"/>
        </w:rPr>
        <w:t xml:space="preserve">You will be redirected to the HR </w:t>
      </w:r>
      <w:r w:rsidRPr="0021654C">
        <w:t>Management</w:t>
      </w:r>
      <w:r w:rsidRPr="0021654C">
        <w:rPr>
          <w:rFonts w:eastAsia="Times New Roman"/>
        </w:rPr>
        <w:t xml:space="preserve"> panel, displaying all available modules.</w:t>
      </w:r>
    </w:p>
    <w:p w14:paraId="1E2EC598" w14:textId="77777777" w:rsidR="00077B06" w:rsidRPr="00A830C9" w:rsidRDefault="00077B06" w:rsidP="00362EDD">
      <w:pPr>
        <w:pStyle w:val="Title"/>
        <w:numPr>
          <w:ilvl w:val="0"/>
          <w:numId w:val="446"/>
        </w:numPr>
      </w:pPr>
      <w:r w:rsidRPr="00A8130A">
        <w:t xml:space="preserve">Select the </w:t>
      </w:r>
      <w:r w:rsidRPr="00A830C9">
        <w:rPr>
          <w:b/>
          <w:bCs/>
        </w:rPr>
        <w:t>Staff</w:t>
      </w:r>
      <w:r w:rsidRPr="00A8130A">
        <w:t xml:space="preserve"> </w:t>
      </w:r>
      <w:r>
        <w:t>card</w:t>
      </w:r>
      <w:r w:rsidRPr="00A8130A">
        <w:t xml:space="preserve"> from the HR Management panel</w:t>
      </w:r>
    </w:p>
    <w:p w14:paraId="035F24B9" w14:textId="065BE57F" w:rsidR="00077B06" w:rsidRDefault="00077B06" w:rsidP="00362EDD">
      <w:pPr>
        <w:pStyle w:val="Title"/>
        <w:numPr>
          <w:ilvl w:val="0"/>
          <w:numId w:val="446"/>
        </w:numPr>
      </w:pPr>
      <w:r w:rsidRPr="009341FE">
        <w:t>In the staff table, click the three-dot menu next to a staff record</w:t>
      </w:r>
      <w:r>
        <w:t xml:space="preserve"> in the table.</w:t>
      </w:r>
    </w:p>
    <w:p w14:paraId="3C16093E" w14:textId="27C482D3" w:rsidR="0021654C" w:rsidRDefault="00077B06" w:rsidP="00362EDD">
      <w:pPr>
        <w:pStyle w:val="Title"/>
        <w:numPr>
          <w:ilvl w:val="0"/>
          <w:numId w:val="446"/>
        </w:numPr>
      </w:pPr>
      <w:r>
        <w:t>Click on the Account Info.</w:t>
      </w:r>
    </w:p>
    <w:p w14:paraId="5F8C3B3F" w14:textId="4D364183" w:rsidR="00077B06" w:rsidRDefault="00077B06" w:rsidP="00362EDD">
      <w:pPr>
        <w:pStyle w:val="Title"/>
        <w:numPr>
          <w:ilvl w:val="0"/>
          <w:numId w:val="446"/>
        </w:numPr>
      </w:pPr>
      <w:r w:rsidRPr="00077B06">
        <w:t xml:space="preserve">The </w:t>
      </w:r>
      <w:r w:rsidRPr="00077B06">
        <w:rPr>
          <w:b/>
          <w:bCs/>
        </w:rPr>
        <w:t>Account Information</w:t>
      </w:r>
      <w:r w:rsidRPr="00077B06">
        <w:t xml:space="preserve"> form will appear.</w:t>
      </w:r>
    </w:p>
    <w:p w14:paraId="4A3A3B79" w14:textId="422AD3A6" w:rsidR="00077B06" w:rsidRDefault="00077B06" w:rsidP="00362EDD">
      <w:pPr>
        <w:pStyle w:val="Title"/>
        <w:numPr>
          <w:ilvl w:val="0"/>
          <w:numId w:val="446"/>
        </w:numPr>
      </w:pPr>
      <w:r w:rsidRPr="00077B06">
        <w:t>Enter the banking details</w:t>
      </w:r>
      <w:r>
        <w:t xml:space="preserve"> such as </w:t>
      </w:r>
      <w:r w:rsidRPr="00077B06">
        <w:t>Bank Country, Bank Name, Bank Code</w:t>
      </w:r>
      <w:r>
        <w:t xml:space="preserve">, </w:t>
      </w:r>
      <w:r w:rsidRPr="00077B06">
        <w:t>Bank Account Number</w:t>
      </w:r>
      <w:r>
        <w:t xml:space="preserve">, </w:t>
      </w:r>
      <w:r w:rsidRPr="00077B06">
        <w:t>Account Holder Name</w:t>
      </w:r>
      <w:r>
        <w:t xml:space="preserve">, </w:t>
      </w:r>
      <w:r w:rsidRPr="00077B06">
        <w:t>IBAN Number</w:t>
      </w:r>
      <w:r>
        <w:t xml:space="preserve">, </w:t>
      </w:r>
      <w:r w:rsidRPr="00077B06">
        <w:t>ABA Routing Number</w:t>
      </w:r>
      <w:r>
        <w:t xml:space="preserve">, </w:t>
      </w:r>
      <w:r w:rsidRPr="00077B06">
        <w:t>Bank Identifier Code (SWIFT/BIC)</w:t>
      </w:r>
      <w:r>
        <w:t>.</w:t>
      </w:r>
    </w:p>
    <w:p w14:paraId="7CF007FC" w14:textId="77777777" w:rsidR="00362EDD" w:rsidRDefault="00362EDD" w:rsidP="00362EDD">
      <w:pPr>
        <w:pStyle w:val="Title"/>
        <w:numPr>
          <w:ilvl w:val="0"/>
          <w:numId w:val="446"/>
        </w:numPr>
      </w:pPr>
      <w:r w:rsidRPr="00362EDD">
        <w:t xml:space="preserve">Click </w:t>
      </w:r>
      <w:r w:rsidRPr="00362EDD">
        <w:rPr>
          <w:b/>
          <w:bCs/>
        </w:rPr>
        <w:t>Update</w:t>
      </w:r>
      <w:r w:rsidRPr="00362EDD">
        <w:t xml:space="preserve"> to save the information.</w:t>
      </w:r>
    </w:p>
    <w:p w14:paraId="31A24DEA" w14:textId="244A670C" w:rsidR="00362EDD" w:rsidRPr="00362EDD" w:rsidRDefault="00362EDD" w:rsidP="00362EDD">
      <w:pPr>
        <w:pStyle w:val="ListParagraph"/>
        <w:numPr>
          <w:ilvl w:val="0"/>
          <w:numId w:val="446"/>
        </w:numPr>
      </w:pPr>
      <w:r>
        <w:t>Account Information will be set/updated and saved.</w:t>
      </w:r>
    </w:p>
    <w:p w14:paraId="5AA81313" w14:textId="77777777" w:rsidR="00362EDD" w:rsidRPr="00362EDD" w:rsidRDefault="00362EDD" w:rsidP="00362EDD">
      <w:pPr>
        <w:pStyle w:val="Heading9"/>
      </w:pPr>
      <w:r w:rsidRPr="00362EDD">
        <w:t>Notes:</w:t>
      </w:r>
    </w:p>
    <w:p w14:paraId="7CF09E3C" w14:textId="77777777" w:rsidR="00362EDD" w:rsidRDefault="00362EDD" w:rsidP="00362EDD">
      <w:pPr>
        <w:pStyle w:val="Title"/>
        <w:numPr>
          <w:ilvl w:val="0"/>
          <w:numId w:val="448"/>
        </w:numPr>
      </w:pPr>
      <w:r w:rsidRPr="00362EDD">
        <w:t>Ensure banking information is accurate to avoid disbursement errors.</w:t>
      </w:r>
    </w:p>
    <w:p w14:paraId="767889ED" w14:textId="4FCD951D" w:rsidR="00362EDD" w:rsidRPr="00362EDD" w:rsidRDefault="00362EDD" w:rsidP="00362EDD">
      <w:pPr>
        <w:pStyle w:val="Title"/>
        <w:numPr>
          <w:ilvl w:val="0"/>
          <w:numId w:val="448"/>
        </w:numPr>
      </w:pPr>
      <w:r>
        <w:t>Setting and updating is done from the same form</w:t>
      </w:r>
    </w:p>
    <w:p w14:paraId="35F357F0" w14:textId="77777777" w:rsidR="00362EDD" w:rsidRPr="00362EDD" w:rsidRDefault="00362EDD" w:rsidP="00362EDD">
      <w:pPr>
        <w:pStyle w:val="Title"/>
        <w:numPr>
          <w:ilvl w:val="0"/>
          <w:numId w:val="448"/>
        </w:numPr>
      </w:pPr>
      <w:r w:rsidRPr="00362EDD">
        <w:t>Only HR admins or finance officers should be permitted to edit this section.</w:t>
      </w:r>
    </w:p>
    <w:p w14:paraId="4BC8082A" w14:textId="77777777" w:rsidR="00362EDD" w:rsidRDefault="00362EDD" w:rsidP="00362EDD">
      <w:pPr>
        <w:pStyle w:val="Heading9"/>
      </w:pPr>
      <w:r w:rsidRPr="00362EDD">
        <w:lastRenderedPageBreak/>
        <w:t xml:space="preserve">Tags: </w:t>
      </w:r>
    </w:p>
    <w:p w14:paraId="53815AA4" w14:textId="0F22F970" w:rsidR="00362EDD" w:rsidRPr="00362EDD" w:rsidRDefault="00362EDD" w:rsidP="00362EDD">
      <w:pPr>
        <w:pStyle w:val="Title"/>
      </w:pPr>
      <w:r w:rsidRPr="00362EDD">
        <w:t>bank details, account info, salary disbursement, IBAN, SWIFT, HRMS banking</w:t>
      </w:r>
    </w:p>
    <w:p w14:paraId="5A197A38" w14:textId="77777777" w:rsidR="00362EDD" w:rsidRPr="00077B06" w:rsidRDefault="00362EDD" w:rsidP="00077B06"/>
    <w:p w14:paraId="01593EE1" w14:textId="7BF0E0AF" w:rsidR="00077B06" w:rsidRDefault="00E82C74" w:rsidP="00D85201">
      <w:pPr>
        <w:pStyle w:val="Heading4"/>
      </w:pPr>
      <w:r w:rsidRPr="00E82C74">
        <w:t>Manage Hierarchy</w:t>
      </w:r>
      <w:r>
        <w:t>:</w:t>
      </w:r>
    </w:p>
    <w:p w14:paraId="0E2712A6" w14:textId="4A7B08E4" w:rsidR="00D85201" w:rsidRPr="00D85201" w:rsidRDefault="00D85201" w:rsidP="00D85201">
      <w:pPr>
        <w:pStyle w:val="Heading9"/>
      </w:pPr>
      <w:r>
        <w:t>Steps:</w:t>
      </w:r>
    </w:p>
    <w:p w14:paraId="0459615E" w14:textId="77777777" w:rsidR="00D85201" w:rsidRPr="00E936D3" w:rsidRDefault="00D85201" w:rsidP="00D85201">
      <w:pPr>
        <w:pStyle w:val="Title"/>
        <w:numPr>
          <w:ilvl w:val="0"/>
          <w:numId w:val="450"/>
        </w:numPr>
      </w:pPr>
      <w:r w:rsidRPr="00E936D3">
        <w:t>Log in to your SLMS360 client account.</w:t>
      </w:r>
    </w:p>
    <w:p w14:paraId="73F8F863" w14:textId="77777777" w:rsidR="00D85201" w:rsidRDefault="00D85201" w:rsidP="00D85201">
      <w:pPr>
        <w:pStyle w:val="Title"/>
        <w:numPr>
          <w:ilvl w:val="0"/>
          <w:numId w:val="450"/>
        </w:numPr>
      </w:pPr>
      <w:r w:rsidRPr="00E936D3">
        <w:t xml:space="preserve">On the Dashboard, click the </w:t>
      </w:r>
      <w:r>
        <w:t>HRMS</w:t>
      </w:r>
      <w:r w:rsidRPr="00E936D3">
        <w:t xml:space="preserve"> </w:t>
      </w:r>
      <w:r>
        <w:t>card</w:t>
      </w:r>
      <w:r w:rsidRPr="00E936D3">
        <w:t>.</w:t>
      </w:r>
    </w:p>
    <w:p w14:paraId="315DD25F" w14:textId="3F4E7478" w:rsidR="00D85201" w:rsidRDefault="00D85201" w:rsidP="00D85201">
      <w:pPr>
        <w:pStyle w:val="Title"/>
        <w:numPr>
          <w:ilvl w:val="0"/>
          <w:numId w:val="450"/>
        </w:numPr>
        <w:rPr>
          <w:rFonts w:eastAsia="Times New Roman"/>
        </w:rPr>
      </w:pPr>
      <w:r w:rsidRPr="0021654C">
        <w:rPr>
          <w:rFonts w:eastAsia="Times New Roman"/>
        </w:rPr>
        <w:t xml:space="preserve">You will be redirected to the HR </w:t>
      </w:r>
      <w:r w:rsidRPr="0021654C">
        <w:t>Management</w:t>
      </w:r>
      <w:r w:rsidRPr="0021654C">
        <w:rPr>
          <w:rFonts w:eastAsia="Times New Roman"/>
        </w:rPr>
        <w:t xml:space="preserve"> panel, displaying all available modules.</w:t>
      </w:r>
    </w:p>
    <w:p w14:paraId="775C4945" w14:textId="77777777" w:rsidR="00D85201" w:rsidRPr="00A830C9" w:rsidRDefault="00D85201" w:rsidP="00D85201">
      <w:pPr>
        <w:pStyle w:val="Title"/>
        <w:numPr>
          <w:ilvl w:val="0"/>
          <w:numId w:val="450"/>
        </w:numPr>
      </w:pPr>
      <w:r w:rsidRPr="00A8130A">
        <w:t xml:space="preserve">Select the </w:t>
      </w:r>
      <w:r w:rsidRPr="00A830C9">
        <w:rPr>
          <w:b/>
          <w:bCs/>
        </w:rPr>
        <w:t>Staff</w:t>
      </w:r>
      <w:r w:rsidRPr="00A8130A">
        <w:t xml:space="preserve"> </w:t>
      </w:r>
      <w:r>
        <w:t>card</w:t>
      </w:r>
      <w:r w:rsidRPr="00A8130A">
        <w:t xml:space="preserve"> from the HR Management panel</w:t>
      </w:r>
    </w:p>
    <w:p w14:paraId="2A73D634" w14:textId="77777777" w:rsidR="00D85201" w:rsidRDefault="00D85201" w:rsidP="00D85201">
      <w:pPr>
        <w:pStyle w:val="Title"/>
        <w:numPr>
          <w:ilvl w:val="0"/>
          <w:numId w:val="450"/>
        </w:numPr>
      </w:pPr>
      <w:r w:rsidRPr="009341FE">
        <w:t>In the staff table, click the three-dot menu next to a staff record</w:t>
      </w:r>
      <w:r>
        <w:t xml:space="preserve"> in the table.</w:t>
      </w:r>
    </w:p>
    <w:p w14:paraId="4238217A" w14:textId="3925D8FC" w:rsidR="00E82C74" w:rsidRDefault="00D85201" w:rsidP="00D85201">
      <w:pPr>
        <w:pStyle w:val="Title"/>
        <w:numPr>
          <w:ilvl w:val="0"/>
          <w:numId w:val="450"/>
        </w:numPr>
      </w:pPr>
      <w:r>
        <w:t>Click on the Manage Hierarchy.</w:t>
      </w:r>
    </w:p>
    <w:p w14:paraId="5FDBA44E" w14:textId="15809990" w:rsidR="00D85201" w:rsidRDefault="00D85201" w:rsidP="00D85201">
      <w:pPr>
        <w:pStyle w:val="Title"/>
        <w:numPr>
          <w:ilvl w:val="0"/>
          <w:numId w:val="450"/>
        </w:numPr>
      </w:pPr>
      <w:r w:rsidRPr="00D85201">
        <w:t xml:space="preserve">A modal will open showing the currently assigned supervisor or </w:t>
      </w:r>
      <w:r>
        <w:t>hierarchy parent.</w:t>
      </w:r>
    </w:p>
    <w:p w14:paraId="59AF39BE" w14:textId="4CE501E0" w:rsidR="00D85201" w:rsidRDefault="00D85201" w:rsidP="00D85201">
      <w:pPr>
        <w:pStyle w:val="Title"/>
        <w:numPr>
          <w:ilvl w:val="0"/>
          <w:numId w:val="450"/>
        </w:numPr>
      </w:pPr>
      <w:r w:rsidRPr="00D85201">
        <w:t xml:space="preserve">Use the dropdown to select a new </w:t>
      </w:r>
      <w:r w:rsidRPr="00D85201">
        <w:rPr>
          <w:b/>
          <w:bCs/>
        </w:rPr>
        <w:t>Hierarchy Parent</w:t>
      </w:r>
      <w:r>
        <w:t>.</w:t>
      </w:r>
    </w:p>
    <w:p w14:paraId="782BFAED" w14:textId="2AFE9CCA" w:rsidR="00D85201" w:rsidRPr="00D85201" w:rsidRDefault="00D85201" w:rsidP="00D85201">
      <w:pPr>
        <w:pStyle w:val="Title"/>
        <w:numPr>
          <w:ilvl w:val="0"/>
          <w:numId w:val="450"/>
        </w:numPr>
      </w:pPr>
      <w:r>
        <w:t>The hierarchy parent when selected will be shown in the list below.</w:t>
      </w:r>
    </w:p>
    <w:p w14:paraId="0A465E54" w14:textId="071FA20E" w:rsidR="00D85201" w:rsidRPr="00E82C74" w:rsidRDefault="00D85201" w:rsidP="00D85201">
      <w:pPr>
        <w:pStyle w:val="Title"/>
        <w:numPr>
          <w:ilvl w:val="0"/>
          <w:numId w:val="450"/>
        </w:numPr>
      </w:pPr>
      <w:r>
        <w:t>Click on the save button to save the changes.</w:t>
      </w:r>
    </w:p>
    <w:p w14:paraId="62597C67" w14:textId="77777777" w:rsidR="00D85201" w:rsidRPr="00D85201" w:rsidRDefault="00D85201" w:rsidP="00D85201">
      <w:pPr>
        <w:pStyle w:val="Heading9"/>
      </w:pPr>
      <w:r w:rsidRPr="00D85201">
        <w:t>Notes:</w:t>
      </w:r>
    </w:p>
    <w:p w14:paraId="1E06558F" w14:textId="77777777" w:rsidR="00D85201" w:rsidRPr="00D85201" w:rsidRDefault="00D85201" w:rsidP="00D85201">
      <w:pPr>
        <w:pStyle w:val="Title"/>
        <w:numPr>
          <w:ilvl w:val="0"/>
          <w:numId w:val="452"/>
        </w:numPr>
      </w:pPr>
      <w:r w:rsidRPr="00D85201">
        <w:t>Hierarchy data helps in structuring role-based access, approvals, and leave workflows.</w:t>
      </w:r>
    </w:p>
    <w:p w14:paraId="740D1621" w14:textId="77777777" w:rsidR="00D85201" w:rsidRPr="00D85201" w:rsidRDefault="00D85201" w:rsidP="00D85201">
      <w:pPr>
        <w:pStyle w:val="Title"/>
        <w:numPr>
          <w:ilvl w:val="0"/>
          <w:numId w:val="452"/>
        </w:numPr>
      </w:pPr>
      <w:r w:rsidRPr="00D85201">
        <w:t>Each staff member can report to only one direct superior in the system.</w:t>
      </w:r>
    </w:p>
    <w:p w14:paraId="705FAA96" w14:textId="77777777" w:rsidR="00D85201" w:rsidRDefault="00D85201" w:rsidP="00D85201">
      <w:pPr>
        <w:pStyle w:val="Heading9"/>
      </w:pPr>
      <w:r w:rsidRPr="00D85201">
        <w:t xml:space="preserve">Tags: </w:t>
      </w:r>
    </w:p>
    <w:p w14:paraId="3516DF42" w14:textId="5DC52D17" w:rsidR="00D85201" w:rsidRPr="00D85201" w:rsidRDefault="00D85201" w:rsidP="00D85201">
      <w:pPr>
        <w:pStyle w:val="Title"/>
      </w:pPr>
      <w:r w:rsidRPr="00D85201">
        <w:t>hierarchy, reporting structure, manager assignment, org chart, HRMS relationships</w:t>
      </w:r>
    </w:p>
    <w:p w14:paraId="60B87143" w14:textId="77777777" w:rsidR="0021654C" w:rsidRDefault="0021654C" w:rsidP="0013621F"/>
    <w:p w14:paraId="5E044A12" w14:textId="2385A5BA" w:rsidR="0021654C" w:rsidRDefault="00D85201" w:rsidP="00D85201">
      <w:pPr>
        <w:pStyle w:val="Heading3"/>
      </w:pPr>
      <w:r>
        <w:t>Holidays:</w:t>
      </w:r>
    </w:p>
    <w:p w14:paraId="113C47DA" w14:textId="21B1A59A" w:rsidR="00D85201" w:rsidRDefault="00D85201" w:rsidP="003F6A44">
      <w:pPr>
        <w:pStyle w:val="Heading4"/>
      </w:pPr>
      <w:r>
        <w:t>Overview:</w:t>
      </w:r>
    </w:p>
    <w:p w14:paraId="142D7B3E" w14:textId="4819CC5C" w:rsidR="003F6A44" w:rsidRDefault="003F6A44" w:rsidP="003F6A44">
      <w:pPr>
        <w:pStyle w:val="Title"/>
      </w:pPr>
      <w:r w:rsidRPr="003F6A44">
        <w:t xml:space="preserve">The </w:t>
      </w:r>
      <w:r w:rsidRPr="003F6A44">
        <w:rPr>
          <w:b/>
          <w:bCs/>
        </w:rPr>
        <w:t>Holidays</w:t>
      </w:r>
      <w:r w:rsidRPr="003F6A44">
        <w:t xml:space="preserve"> module allows administrators to define and manage official holidays for their organization. It supports creating national, religious, or custom holidays across multiple branches or regions. All configured holidays are visible to staff and integrated with attendance calculations and payroll.</w:t>
      </w:r>
    </w:p>
    <w:p w14:paraId="726CE93B" w14:textId="77777777" w:rsidR="003F6A44" w:rsidRPr="003F6A44" w:rsidRDefault="003F6A44" w:rsidP="003F6A44"/>
    <w:p w14:paraId="70ABCF5B" w14:textId="27467476" w:rsidR="0021654C" w:rsidRDefault="003F6A44" w:rsidP="003F6A44">
      <w:pPr>
        <w:pStyle w:val="Heading4"/>
      </w:pPr>
      <w:r>
        <w:t>Navigation:</w:t>
      </w:r>
    </w:p>
    <w:p w14:paraId="5F7C1A6E" w14:textId="47012203" w:rsidR="003F6A44" w:rsidRPr="003F6A44" w:rsidRDefault="003F6A44" w:rsidP="003F6A44">
      <w:pPr>
        <w:pStyle w:val="Heading9"/>
      </w:pPr>
      <w:r>
        <w:t>Steps:</w:t>
      </w:r>
    </w:p>
    <w:p w14:paraId="691BCC06" w14:textId="77777777" w:rsidR="003F6A44" w:rsidRPr="00E936D3" w:rsidRDefault="003F6A44" w:rsidP="003F6A44">
      <w:pPr>
        <w:pStyle w:val="Title"/>
        <w:numPr>
          <w:ilvl w:val="0"/>
          <w:numId w:val="453"/>
        </w:numPr>
      </w:pPr>
      <w:r w:rsidRPr="00E936D3">
        <w:t>Log in to your SLMS360 client account.</w:t>
      </w:r>
    </w:p>
    <w:p w14:paraId="6A6EE5D5" w14:textId="77777777" w:rsidR="003F6A44" w:rsidRDefault="003F6A44" w:rsidP="003F6A44">
      <w:pPr>
        <w:pStyle w:val="Title"/>
        <w:numPr>
          <w:ilvl w:val="0"/>
          <w:numId w:val="453"/>
        </w:numPr>
      </w:pPr>
      <w:r w:rsidRPr="00E936D3">
        <w:t xml:space="preserve">On the Dashboard, click the </w:t>
      </w:r>
      <w:r>
        <w:t>HRMS</w:t>
      </w:r>
      <w:r w:rsidRPr="00E936D3">
        <w:t xml:space="preserve"> </w:t>
      </w:r>
      <w:r>
        <w:t>card</w:t>
      </w:r>
      <w:r w:rsidRPr="00E936D3">
        <w:t>.</w:t>
      </w:r>
    </w:p>
    <w:p w14:paraId="3B740C8C" w14:textId="04A20ABC" w:rsidR="003F6A44" w:rsidRDefault="003F6A44" w:rsidP="003F6A44">
      <w:pPr>
        <w:pStyle w:val="Title"/>
        <w:numPr>
          <w:ilvl w:val="0"/>
          <w:numId w:val="453"/>
        </w:numPr>
        <w:rPr>
          <w:rFonts w:eastAsia="Times New Roman"/>
        </w:rPr>
      </w:pPr>
      <w:r w:rsidRPr="0021654C">
        <w:rPr>
          <w:rFonts w:eastAsia="Times New Roman"/>
        </w:rPr>
        <w:t xml:space="preserve">You will be redirected to the HR </w:t>
      </w:r>
      <w:r w:rsidRPr="0021654C">
        <w:t>Management</w:t>
      </w:r>
      <w:r w:rsidRPr="0021654C">
        <w:rPr>
          <w:rFonts w:eastAsia="Times New Roman"/>
        </w:rPr>
        <w:t xml:space="preserve"> panel, displaying all available modules.</w:t>
      </w:r>
    </w:p>
    <w:p w14:paraId="6E122D79" w14:textId="36DBFFAF" w:rsidR="003F6A44" w:rsidRDefault="003F6A44" w:rsidP="003F6A44">
      <w:pPr>
        <w:pStyle w:val="Title"/>
        <w:numPr>
          <w:ilvl w:val="0"/>
          <w:numId w:val="453"/>
        </w:numPr>
      </w:pPr>
      <w:r w:rsidRPr="00A8130A">
        <w:t xml:space="preserve">Select the </w:t>
      </w:r>
      <w:r>
        <w:rPr>
          <w:b/>
          <w:bCs/>
        </w:rPr>
        <w:t>Holidays</w:t>
      </w:r>
      <w:r w:rsidRPr="00A8130A">
        <w:t xml:space="preserve"> </w:t>
      </w:r>
      <w:r>
        <w:t>card</w:t>
      </w:r>
      <w:r w:rsidRPr="00A8130A">
        <w:t xml:space="preserve"> from the HR Management panel</w:t>
      </w:r>
      <w:r>
        <w:t>.</w:t>
      </w:r>
    </w:p>
    <w:p w14:paraId="04A5EC1B" w14:textId="7D1EB0F4" w:rsidR="003F6A44" w:rsidRPr="003F6A44" w:rsidRDefault="003F6A44" w:rsidP="004E77CA">
      <w:pPr>
        <w:pStyle w:val="Title"/>
        <w:numPr>
          <w:ilvl w:val="0"/>
          <w:numId w:val="453"/>
        </w:numPr>
      </w:pPr>
      <w:r w:rsidRPr="0021654C">
        <w:rPr>
          <w:rFonts w:eastAsia="Times New Roman"/>
        </w:rPr>
        <w:t xml:space="preserve">You will be redirected to the </w:t>
      </w:r>
      <w:r w:rsidRPr="003F6A44">
        <w:rPr>
          <w:rFonts w:eastAsia="Times New Roman"/>
        </w:rPr>
        <w:t>Holidays Management page</w:t>
      </w:r>
      <w:r>
        <w:rPr>
          <w:rFonts w:eastAsia="Times New Roman"/>
        </w:rPr>
        <w:t>.</w:t>
      </w:r>
    </w:p>
    <w:p w14:paraId="331C047D" w14:textId="77777777" w:rsidR="003F6A44" w:rsidRPr="003F6A44" w:rsidRDefault="003F6A44" w:rsidP="003F6A44">
      <w:pPr>
        <w:pStyle w:val="Heading9"/>
      </w:pPr>
      <w:r w:rsidRPr="003F6A44">
        <w:t>Notes:</w:t>
      </w:r>
    </w:p>
    <w:p w14:paraId="54E4F5C4" w14:textId="1550C513" w:rsidR="003F6A44" w:rsidRPr="003F6A44" w:rsidRDefault="003F6A44" w:rsidP="003F6A44">
      <w:pPr>
        <w:pStyle w:val="Title"/>
        <w:numPr>
          <w:ilvl w:val="0"/>
          <w:numId w:val="455"/>
        </w:numPr>
      </w:pPr>
      <w:r>
        <w:t>Permissions may affect management of holidays.</w:t>
      </w:r>
    </w:p>
    <w:p w14:paraId="1B3917D0" w14:textId="77777777" w:rsidR="003F6A44" w:rsidRDefault="003F6A44" w:rsidP="003F6A44">
      <w:pPr>
        <w:pStyle w:val="Heading9"/>
      </w:pPr>
      <w:r w:rsidRPr="003F6A44">
        <w:lastRenderedPageBreak/>
        <w:t xml:space="preserve">Tags: </w:t>
      </w:r>
    </w:p>
    <w:p w14:paraId="3CB9848D" w14:textId="64BFCADE" w:rsidR="003F6A44" w:rsidRDefault="003F6A44" w:rsidP="003F6A44">
      <w:pPr>
        <w:pStyle w:val="Title"/>
      </w:pPr>
      <w:r w:rsidRPr="003F6A44">
        <w:t>holidays, holiday management, HRMS calendar, organization leave days</w:t>
      </w:r>
      <w:r>
        <w:t>.</w:t>
      </w:r>
    </w:p>
    <w:p w14:paraId="6BA7600E" w14:textId="77777777" w:rsidR="003F6A44" w:rsidRPr="003F6A44" w:rsidRDefault="003F6A44" w:rsidP="003F6A44"/>
    <w:p w14:paraId="25F3EE01" w14:textId="6E8F19E7" w:rsidR="0021654C" w:rsidRDefault="003F6A44" w:rsidP="003F6A44">
      <w:pPr>
        <w:pStyle w:val="Heading4"/>
      </w:pPr>
      <w:r w:rsidRPr="003F6A44">
        <w:t>View Holidays</w:t>
      </w:r>
      <w:r>
        <w:t>:</w:t>
      </w:r>
    </w:p>
    <w:p w14:paraId="25E6DD77" w14:textId="512AC3AE" w:rsidR="003F6A44" w:rsidRDefault="003F6A44" w:rsidP="003F6A44">
      <w:pPr>
        <w:pStyle w:val="Heading9"/>
      </w:pPr>
      <w:r>
        <w:t>Steps:</w:t>
      </w:r>
    </w:p>
    <w:p w14:paraId="3873CE51" w14:textId="77777777" w:rsidR="003F6A44" w:rsidRPr="00E936D3" w:rsidRDefault="003F6A44" w:rsidP="00601B3F">
      <w:pPr>
        <w:pStyle w:val="Title"/>
        <w:numPr>
          <w:ilvl w:val="0"/>
          <w:numId w:val="459"/>
        </w:numPr>
      </w:pPr>
      <w:r w:rsidRPr="00E936D3">
        <w:t>Log in to your SLMS360 client account.</w:t>
      </w:r>
    </w:p>
    <w:p w14:paraId="4DBED7C3" w14:textId="77777777" w:rsidR="003F6A44" w:rsidRDefault="003F6A44" w:rsidP="00601B3F">
      <w:pPr>
        <w:pStyle w:val="Title"/>
        <w:numPr>
          <w:ilvl w:val="0"/>
          <w:numId w:val="459"/>
        </w:numPr>
      </w:pPr>
      <w:r w:rsidRPr="00E936D3">
        <w:t xml:space="preserve">On the Dashboard, click the </w:t>
      </w:r>
      <w:r>
        <w:t>HRMS</w:t>
      </w:r>
      <w:r w:rsidRPr="00E936D3">
        <w:t xml:space="preserve"> </w:t>
      </w:r>
      <w:r>
        <w:t>card</w:t>
      </w:r>
      <w:r w:rsidRPr="00E936D3">
        <w:t>.</w:t>
      </w:r>
    </w:p>
    <w:p w14:paraId="2D68219E" w14:textId="57F1AAE7" w:rsidR="003F6A44" w:rsidRDefault="003F6A44" w:rsidP="00601B3F">
      <w:pPr>
        <w:pStyle w:val="Title"/>
        <w:numPr>
          <w:ilvl w:val="0"/>
          <w:numId w:val="459"/>
        </w:numPr>
        <w:rPr>
          <w:rFonts w:eastAsia="Times New Roman"/>
        </w:rPr>
      </w:pPr>
      <w:r w:rsidRPr="0021654C">
        <w:rPr>
          <w:rFonts w:eastAsia="Times New Roman"/>
        </w:rPr>
        <w:t xml:space="preserve">You will be redirected to the HR </w:t>
      </w:r>
      <w:r w:rsidRPr="0021654C">
        <w:t>Management</w:t>
      </w:r>
      <w:r w:rsidRPr="0021654C">
        <w:rPr>
          <w:rFonts w:eastAsia="Times New Roman"/>
        </w:rPr>
        <w:t xml:space="preserve"> panel, displaying all available modules.</w:t>
      </w:r>
    </w:p>
    <w:p w14:paraId="0EDE72B5" w14:textId="77777777" w:rsidR="003F6A44" w:rsidRDefault="003F6A44" w:rsidP="00601B3F">
      <w:pPr>
        <w:pStyle w:val="Title"/>
        <w:numPr>
          <w:ilvl w:val="0"/>
          <w:numId w:val="459"/>
        </w:numPr>
      </w:pPr>
      <w:r w:rsidRPr="00A8130A">
        <w:t xml:space="preserve">Select the </w:t>
      </w:r>
      <w:r>
        <w:rPr>
          <w:b/>
          <w:bCs/>
        </w:rPr>
        <w:t>Holidays</w:t>
      </w:r>
      <w:r w:rsidRPr="00A8130A">
        <w:t xml:space="preserve"> </w:t>
      </w:r>
      <w:r>
        <w:t>card</w:t>
      </w:r>
      <w:r w:rsidRPr="00A8130A">
        <w:t xml:space="preserve"> from the HR Management panel</w:t>
      </w:r>
      <w:r>
        <w:t>.</w:t>
      </w:r>
    </w:p>
    <w:p w14:paraId="06E34819" w14:textId="77777777" w:rsidR="003F6A44" w:rsidRPr="003F6A44" w:rsidRDefault="003F6A44" w:rsidP="00601B3F">
      <w:pPr>
        <w:pStyle w:val="Title"/>
        <w:numPr>
          <w:ilvl w:val="0"/>
          <w:numId w:val="459"/>
        </w:numPr>
      </w:pPr>
      <w:r w:rsidRPr="0021654C">
        <w:rPr>
          <w:rFonts w:eastAsia="Times New Roman"/>
        </w:rPr>
        <w:t xml:space="preserve">You will be redirected to the </w:t>
      </w:r>
      <w:r w:rsidRPr="003F6A44">
        <w:rPr>
          <w:rFonts w:eastAsia="Times New Roman"/>
        </w:rPr>
        <w:t>Holidays Management page</w:t>
      </w:r>
      <w:r>
        <w:rPr>
          <w:rFonts w:eastAsia="Times New Roman"/>
        </w:rPr>
        <w:t>.</w:t>
      </w:r>
    </w:p>
    <w:p w14:paraId="59C63836" w14:textId="61C4058A" w:rsidR="003F6A44" w:rsidRDefault="003F6A44" w:rsidP="00601B3F">
      <w:pPr>
        <w:pStyle w:val="Title"/>
        <w:numPr>
          <w:ilvl w:val="0"/>
          <w:numId w:val="459"/>
        </w:numPr>
      </w:pPr>
      <w:r>
        <w:t>Here you can view all the holidays in tabular form.</w:t>
      </w:r>
    </w:p>
    <w:p w14:paraId="2B52BCF6" w14:textId="5DB0EB83" w:rsidR="003F6A44" w:rsidRDefault="003F6A44" w:rsidP="00601B3F">
      <w:pPr>
        <w:pStyle w:val="Title"/>
        <w:numPr>
          <w:ilvl w:val="0"/>
          <w:numId w:val="459"/>
        </w:numPr>
      </w:pPr>
      <w:r>
        <w:t>Details such as Title, Holiday Date, Country and Description will be shown.</w:t>
      </w:r>
    </w:p>
    <w:p w14:paraId="3DE1F7CF" w14:textId="3C80B1B8" w:rsidR="003F6A44" w:rsidRPr="003F6A44" w:rsidRDefault="003F6A44" w:rsidP="00601B3F">
      <w:pPr>
        <w:pStyle w:val="Title"/>
        <w:numPr>
          <w:ilvl w:val="0"/>
          <w:numId w:val="459"/>
        </w:numPr>
      </w:pPr>
      <w:r>
        <w:t>Click on the exclamatory icon under the Description Column to view Holiday Description.</w:t>
      </w:r>
    </w:p>
    <w:p w14:paraId="2A6903BB" w14:textId="77777777" w:rsidR="003F6A44" w:rsidRPr="003F6A44" w:rsidRDefault="003F6A44" w:rsidP="003F6A44">
      <w:pPr>
        <w:pStyle w:val="Heading9"/>
      </w:pPr>
      <w:r w:rsidRPr="003F6A44">
        <w:t>Notes:</w:t>
      </w:r>
    </w:p>
    <w:p w14:paraId="19C0E94A" w14:textId="77777777" w:rsidR="003F6A44" w:rsidRPr="003F6A44" w:rsidRDefault="003F6A44" w:rsidP="003F6A44">
      <w:pPr>
        <w:pStyle w:val="Title"/>
        <w:numPr>
          <w:ilvl w:val="0"/>
          <w:numId w:val="458"/>
        </w:numPr>
      </w:pPr>
      <w:r w:rsidRPr="003F6A44">
        <w:t>Holidays can be turned off temporarily using the toggle switch.</w:t>
      </w:r>
    </w:p>
    <w:p w14:paraId="5387016B" w14:textId="77777777" w:rsidR="00601B3F" w:rsidRDefault="003F6A44" w:rsidP="00601B3F">
      <w:pPr>
        <w:pStyle w:val="Heading9"/>
      </w:pPr>
      <w:r w:rsidRPr="003F6A44">
        <w:t xml:space="preserve">Tags: </w:t>
      </w:r>
    </w:p>
    <w:p w14:paraId="76BE0803" w14:textId="614B1B4C" w:rsidR="003F6A44" w:rsidRPr="003F6A44" w:rsidRDefault="003F6A44" w:rsidP="00601B3F">
      <w:pPr>
        <w:pStyle w:val="Title"/>
      </w:pPr>
      <w:r w:rsidRPr="003F6A44">
        <w:t xml:space="preserve">view holidays, </w:t>
      </w:r>
      <w:r w:rsidR="001B2C61">
        <w:t xml:space="preserve">holiday </w:t>
      </w:r>
      <w:r w:rsidRPr="003F6A44">
        <w:t xml:space="preserve"> list, holiday</w:t>
      </w:r>
      <w:r w:rsidR="001B2C61">
        <w:t>s</w:t>
      </w:r>
      <w:r w:rsidRPr="003F6A44">
        <w:t xml:space="preserve">, </w:t>
      </w:r>
      <w:r w:rsidR="001B2C61">
        <w:t>view active holidays</w:t>
      </w:r>
      <w:r w:rsidRPr="003F6A44">
        <w:t xml:space="preserve">, </w:t>
      </w:r>
      <w:r w:rsidR="00210167">
        <w:t>view inactive</w:t>
      </w:r>
      <w:r w:rsidRPr="003F6A44">
        <w:t xml:space="preserve"> holidays</w:t>
      </w:r>
      <w:r w:rsidR="003F29D8">
        <w:t>.</w:t>
      </w:r>
    </w:p>
    <w:p w14:paraId="1C881CD0" w14:textId="77777777" w:rsidR="0021654C" w:rsidRDefault="0021654C" w:rsidP="0013621F"/>
    <w:p w14:paraId="004BE33B" w14:textId="05F69B64" w:rsidR="00601B3F" w:rsidRDefault="00601B3F" w:rsidP="00601B3F">
      <w:pPr>
        <w:pStyle w:val="Heading4"/>
      </w:pPr>
      <w:r>
        <w:t>Add Holiday:</w:t>
      </w:r>
    </w:p>
    <w:p w14:paraId="3A72D507" w14:textId="77DBB5DB" w:rsidR="00601B3F" w:rsidRDefault="00601B3F" w:rsidP="00601B3F">
      <w:pPr>
        <w:pStyle w:val="Heading9"/>
      </w:pPr>
      <w:r>
        <w:t>Steps:</w:t>
      </w:r>
    </w:p>
    <w:p w14:paraId="3758F5F0" w14:textId="77777777" w:rsidR="00601B3F" w:rsidRPr="00E936D3" w:rsidRDefault="00601B3F" w:rsidP="00601B3F">
      <w:pPr>
        <w:pStyle w:val="Title"/>
        <w:numPr>
          <w:ilvl w:val="0"/>
          <w:numId w:val="460"/>
        </w:numPr>
      </w:pPr>
      <w:r w:rsidRPr="00E936D3">
        <w:t>Log in to your SLMS360 client account.</w:t>
      </w:r>
    </w:p>
    <w:p w14:paraId="6ADFC0B7" w14:textId="77777777" w:rsidR="00601B3F" w:rsidRDefault="00601B3F" w:rsidP="00601B3F">
      <w:pPr>
        <w:pStyle w:val="Title"/>
        <w:numPr>
          <w:ilvl w:val="0"/>
          <w:numId w:val="460"/>
        </w:numPr>
      </w:pPr>
      <w:r w:rsidRPr="00E936D3">
        <w:t xml:space="preserve">On the Dashboard, click the </w:t>
      </w:r>
      <w:r>
        <w:t>HRMS</w:t>
      </w:r>
      <w:r w:rsidRPr="00E936D3">
        <w:t xml:space="preserve"> </w:t>
      </w:r>
      <w:r>
        <w:t>card</w:t>
      </w:r>
      <w:r w:rsidRPr="00E936D3">
        <w:t>.</w:t>
      </w:r>
    </w:p>
    <w:p w14:paraId="24F12617" w14:textId="2708CEA9" w:rsidR="00601B3F" w:rsidRDefault="00601B3F" w:rsidP="00601B3F">
      <w:pPr>
        <w:pStyle w:val="Title"/>
        <w:numPr>
          <w:ilvl w:val="0"/>
          <w:numId w:val="460"/>
        </w:numPr>
        <w:rPr>
          <w:rFonts w:eastAsia="Times New Roman"/>
        </w:rPr>
      </w:pPr>
      <w:r w:rsidRPr="0021654C">
        <w:rPr>
          <w:rFonts w:eastAsia="Times New Roman"/>
        </w:rPr>
        <w:t xml:space="preserve">You will be redirected to the HR </w:t>
      </w:r>
      <w:r w:rsidRPr="0021654C">
        <w:t>Management</w:t>
      </w:r>
      <w:r w:rsidRPr="0021654C">
        <w:rPr>
          <w:rFonts w:eastAsia="Times New Roman"/>
        </w:rPr>
        <w:t xml:space="preserve"> panel, displaying all available modules.</w:t>
      </w:r>
    </w:p>
    <w:p w14:paraId="524F12B3" w14:textId="77777777" w:rsidR="00601B3F" w:rsidRDefault="00601B3F" w:rsidP="00601B3F">
      <w:pPr>
        <w:pStyle w:val="Title"/>
        <w:numPr>
          <w:ilvl w:val="0"/>
          <w:numId w:val="460"/>
        </w:numPr>
      </w:pPr>
      <w:r w:rsidRPr="00A8130A">
        <w:t xml:space="preserve">Select the </w:t>
      </w:r>
      <w:r>
        <w:rPr>
          <w:b/>
          <w:bCs/>
        </w:rPr>
        <w:t>Holidays</w:t>
      </w:r>
      <w:r w:rsidRPr="00A8130A">
        <w:t xml:space="preserve"> </w:t>
      </w:r>
      <w:r>
        <w:t>card</w:t>
      </w:r>
      <w:r w:rsidRPr="00A8130A">
        <w:t xml:space="preserve"> from the HR Management panel</w:t>
      </w:r>
      <w:r>
        <w:t>.</w:t>
      </w:r>
    </w:p>
    <w:p w14:paraId="3E8D4EC5" w14:textId="77777777" w:rsidR="00601B3F" w:rsidRPr="003F6A44" w:rsidRDefault="00601B3F" w:rsidP="008330F6">
      <w:pPr>
        <w:pStyle w:val="Title"/>
        <w:numPr>
          <w:ilvl w:val="0"/>
          <w:numId w:val="460"/>
        </w:numPr>
      </w:pPr>
      <w:r w:rsidRPr="0021654C">
        <w:rPr>
          <w:rFonts w:eastAsia="Times New Roman"/>
        </w:rPr>
        <w:t xml:space="preserve">You will be redirected to the </w:t>
      </w:r>
      <w:r w:rsidRPr="003F6A44">
        <w:rPr>
          <w:rFonts w:eastAsia="Times New Roman"/>
        </w:rPr>
        <w:t>Holidays Management page</w:t>
      </w:r>
      <w:r>
        <w:rPr>
          <w:rFonts w:eastAsia="Times New Roman"/>
        </w:rPr>
        <w:t>.</w:t>
      </w:r>
    </w:p>
    <w:p w14:paraId="471BE4C2" w14:textId="1F614129" w:rsidR="00601B3F" w:rsidRDefault="00601B3F" w:rsidP="008330F6">
      <w:pPr>
        <w:pStyle w:val="Title"/>
        <w:numPr>
          <w:ilvl w:val="0"/>
          <w:numId w:val="460"/>
        </w:numPr>
      </w:pPr>
      <w:r>
        <w:t>Click on the Add Holiday button from the top right corner of the screen.</w:t>
      </w:r>
    </w:p>
    <w:p w14:paraId="2BDB3501" w14:textId="5915F9AE" w:rsidR="00601B3F" w:rsidRDefault="00601B3F" w:rsidP="008330F6">
      <w:pPr>
        <w:pStyle w:val="Title"/>
        <w:numPr>
          <w:ilvl w:val="0"/>
          <w:numId w:val="460"/>
        </w:numPr>
      </w:pPr>
      <w:r>
        <w:t>A new form will appear with fields such as Title, Country, Holiday From, Holiday To, Description</w:t>
      </w:r>
      <w:r w:rsidR="008330F6">
        <w:t>.</w:t>
      </w:r>
    </w:p>
    <w:p w14:paraId="3616B494" w14:textId="15A22BF4" w:rsidR="008330F6" w:rsidRDefault="008330F6" w:rsidP="008330F6">
      <w:pPr>
        <w:pStyle w:val="Title"/>
        <w:numPr>
          <w:ilvl w:val="0"/>
          <w:numId w:val="460"/>
        </w:numPr>
      </w:pPr>
      <w:r>
        <w:t>Fill these fields and click submit</w:t>
      </w:r>
    </w:p>
    <w:p w14:paraId="169D8D86" w14:textId="1EB1A850" w:rsidR="008330F6" w:rsidRPr="008330F6" w:rsidRDefault="008330F6" w:rsidP="008330F6">
      <w:pPr>
        <w:pStyle w:val="Title"/>
        <w:numPr>
          <w:ilvl w:val="0"/>
          <w:numId w:val="460"/>
        </w:numPr>
      </w:pPr>
      <w:r>
        <w:t>New Holiday(s) will be added and shown in the table.</w:t>
      </w:r>
    </w:p>
    <w:p w14:paraId="320D9464" w14:textId="77777777" w:rsidR="008330F6" w:rsidRPr="008330F6" w:rsidRDefault="008330F6" w:rsidP="008330F6">
      <w:pPr>
        <w:pStyle w:val="Heading9"/>
      </w:pPr>
      <w:r w:rsidRPr="008330F6">
        <w:t>Notes:</w:t>
      </w:r>
    </w:p>
    <w:p w14:paraId="53E7208B" w14:textId="77777777" w:rsidR="008330F6" w:rsidRPr="008330F6" w:rsidRDefault="008330F6" w:rsidP="008330F6">
      <w:pPr>
        <w:pStyle w:val="Title"/>
        <w:numPr>
          <w:ilvl w:val="0"/>
          <w:numId w:val="462"/>
        </w:numPr>
      </w:pPr>
      <w:r w:rsidRPr="008330F6">
        <w:t>Descriptions help staff understand the purpose of less common holidays.</w:t>
      </w:r>
    </w:p>
    <w:p w14:paraId="226FCCDB" w14:textId="77777777" w:rsidR="008330F6" w:rsidRDefault="008330F6" w:rsidP="008330F6">
      <w:pPr>
        <w:pStyle w:val="Heading9"/>
      </w:pPr>
      <w:r w:rsidRPr="008330F6">
        <w:t xml:space="preserve">Tags: </w:t>
      </w:r>
    </w:p>
    <w:p w14:paraId="64D85B25" w14:textId="4262BBDF" w:rsidR="008330F6" w:rsidRPr="008330F6" w:rsidRDefault="008330F6" w:rsidP="008330F6">
      <w:pPr>
        <w:pStyle w:val="Title"/>
      </w:pPr>
      <w:r w:rsidRPr="008330F6">
        <w:t xml:space="preserve">add holiday, create holiday, new holiday, submit holiday, HRMS </w:t>
      </w:r>
      <w:r w:rsidR="00960CDE">
        <w:t>Holiday</w:t>
      </w:r>
      <w:r>
        <w:t>.</w:t>
      </w:r>
    </w:p>
    <w:p w14:paraId="456007C5" w14:textId="77777777" w:rsidR="0021654C" w:rsidRDefault="0021654C" w:rsidP="0013621F"/>
    <w:p w14:paraId="5995F02D" w14:textId="0B78D68B" w:rsidR="0021654C" w:rsidRDefault="00B03635" w:rsidP="00B03635">
      <w:pPr>
        <w:pStyle w:val="Heading4"/>
      </w:pPr>
      <w:r>
        <w:lastRenderedPageBreak/>
        <w:t>Change Holiday Status:</w:t>
      </w:r>
    </w:p>
    <w:p w14:paraId="1540FE9E" w14:textId="142E2851" w:rsidR="00B03635" w:rsidRPr="00B03635" w:rsidRDefault="00B03635" w:rsidP="00B03635">
      <w:pPr>
        <w:pStyle w:val="Heading9"/>
      </w:pPr>
      <w:r>
        <w:t>Steps:</w:t>
      </w:r>
    </w:p>
    <w:p w14:paraId="15F2AE92" w14:textId="77777777" w:rsidR="00B03635" w:rsidRDefault="00B03635" w:rsidP="00B03635">
      <w:pPr>
        <w:pStyle w:val="Title"/>
        <w:numPr>
          <w:ilvl w:val="0"/>
          <w:numId w:val="463"/>
        </w:numPr>
      </w:pPr>
      <w:r w:rsidRPr="00E936D3">
        <w:t xml:space="preserve">On the Dashboard, click the </w:t>
      </w:r>
      <w:r>
        <w:t>HRMS</w:t>
      </w:r>
      <w:r w:rsidRPr="00E936D3">
        <w:t xml:space="preserve"> </w:t>
      </w:r>
      <w:r>
        <w:t>card</w:t>
      </w:r>
      <w:r w:rsidRPr="00E936D3">
        <w:t>.</w:t>
      </w:r>
    </w:p>
    <w:p w14:paraId="1A1FD1A3" w14:textId="1ECEF735" w:rsidR="00B03635" w:rsidRDefault="00B03635" w:rsidP="00B03635">
      <w:pPr>
        <w:pStyle w:val="Title"/>
        <w:numPr>
          <w:ilvl w:val="0"/>
          <w:numId w:val="463"/>
        </w:numPr>
        <w:rPr>
          <w:rFonts w:eastAsia="Times New Roman"/>
        </w:rPr>
      </w:pPr>
      <w:r w:rsidRPr="0021654C">
        <w:rPr>
          <w:rFonts w:eastAsia="Times New Roman"/>
        </w:rPr>
        <w:t xml:space="preserve">You will be redirected to the HR </w:t>
      </w:r>
      <w:r w:rsidRPr="0021654C">
        <w:t>Management</w:t>
      </w:r>
      <w:r w:rsidRPr="0021654C">
        <w:rPr>
          <w:rFonts w:eastAsia="Times New Roman"/>
        </w:rPr>
        <w:t xml:space="preserve"> panel, displaying all available modules.</w:t>
      </w:r>
    </w:p>
    <w:p w14:paraId="51BA0F57" w14:textId="77777777" w:rsidR="00B03635" w:rsidRDefault="00B03635" w:rsidP="00B03635">
      <w:pPr>
        <w:pStyle w:val="Title"/>
        <w:numPr>
          <w:ilvl w:val="0"/>
          <w:numId w:val="463"/>
        </w:numPr>
      </w:pPr>
      <w:r w:rsidRPr="00A8130A">
        <w:t xml:space="preserve">Select the </w:t>
      </w:r>
      <w:r>
        <w:rPr>
          <w:b/>
          <w:bCs/>
        </w:rPr>
        <w:t>Holidays</w:t>
      </w:r>
      <w:r w:rsidRPr="00A8130A">
        <w:t xml:space="preserve"> </w:t>
      </w:r>
      <w:r>
        <w:t>card</w:t>
      </w:r>
      <w:r w:rsidRPr="00A8130A">
        <w:t xml:space="preserve"> from the HR Management panel</w:t>
      </w:r>
      <w:r>
        <w:t>.</w:t>
      </w:r>
    </w:p>
    <w:p w14:paraId="69EB4E20" w14:textId="77777777" w:rsidR="00B03635" w:rsidRPr="003F6A44" w:rsidRDefault="00B03635" w:rsidP="00B03635">
      <w:pPr>
        <w:pStyle w:val="Title"/>
        <w:numPr>
          <w:ilvl w:val="0"/>
          <w:numId w:val="463"/>
        </w:numPr>
      </w:pPr>
      <w:r w:rsidRPr="0021654C">
        <w:rPr>
          <w:rFonts w:eastAsia="Times New Roman"/>
        </w:rPr>
        <w:t xml:space="preserve">You will be redirected to the </w:t>
      </w:r>
      <w:r w:rsidRPr="003F6A44">
        <w:rPr>
          <w:rFonts w:eastAsia="Times New Roman"/>
        </w:rPr>
        <w:t>Holidays Management page</w:t>
      </w:r>
      <w:r>
        <w:rPr>
          <w:rFonts w:eastAsia="Times New Roman"/>
        </w:rPr>
        <w:t>.</w:t>
      </w:r>
    </w:p>
    <w:p w14:paraId="36C40CF1" w14:textId="4D8DF7FE" w:rsidR="00B03635" w:rsidRDefault="00B03635" w:rsidP="00B03635">
      <w:pPr>
        <w:pStyle w:val="Title"/>
        <w:numPr>
          <w:ilvl w:val="0"/>
          <w:numId w:val="463"/>
        </w:numPr>
      </w:pPr>
      <w:r>
        <w:t>Toggle the button under the action’s column along the row of the table whose status you want to change.</w:t>
      </w:r>
    </w:p>
    <w:p w14:paraId="4A24A73C" w14:textId="5CBFA420" w:rsidR="00B03635" w:rsidRDefault="00B03635" w:rsidP="00B03635">
      <w:pPr>
        <w:pStyle w:val="Title"/>
        <w:numPr>
          <w:ilvl w:val="0"/>
          <w:numId w:val="463"/>
        </w:numPr>
      </w:pPr>
      <w:r>
        <w:t>Status will be changed according to the previous state and users will be shown a success message.</w:t>
      </w:r>
    </w:p>
    <w:p w14:paraId="6BF0298E" w14:textId="77777777" w:rsidR="00B03635" w:rsidRPr="008330F6" w:rsidRDefault="00B03635" w:rsidP="00B03635">
      <w:pPr>
        <w:pStyle w:val="Heading9"/>
      </w:pPr>
      <w:r w:rsidRPr="008330F6">
        <w:t>Notes:</w:t>
      </w:r>
    </w:p>
    <w:p w14:paraId="77772059" w14:textId="108F65EF" w:rsidR="00B03635" w:rsidRPr="008330F6" w:rsidRDefault="00B03635" w:rsidP="00B03635">
      <w:pPr>
        <w:pStyle w:val="Title"/>
        <w:numPr>
          <w:ilvl w:val="0"/>
          <w:numId w:val="464"/>
        </w:numPr>
      </w:pPr>
      <w:r>
        <w:t>Status can be changed any number of times.</w:t>
      </w:r>
    </w:p>
    <w:p w14:paraId="3020E899" w14:textId="77777777" w:rsidR="00B03635" w:rsidRDefault="00B03635" w:rsidP="00B03635">
      <w:pPr>
        <w:pStyle w:val="Heading9"/>
      </w:pPr>
      <w:r w:rsidRPr="008330F6">
        <w:t xml:space="preserve">Tags: </w:t>
      </w:r>
    </w:p>
    <w:p w14:paraId="79880F91" w14:textId="69417AD2" w:rsidR="00B03635" w:rsidRPr="008330F6" w:rsidRDefault="00B03635" w:rsidP="00B03635">
      <w:pPr>
        <w:pStyle w:val="Title"/>
      </w:pPr>
      <w:r>
        <w:t>change</w:t>
      </w:r>
      <w:r w:rsidRPr="008330F6">
        <w:t xml:space="preserve"> holiday</w:t>
      </w:r>
      <w:r>
        <w:t xml:space="preserve"> status</w:t>
      </w:r>
      <w:r w:rsidRPr="008330F6">
        <w:t>,</w:t>
      </w:r>
      <w:r>
        <w:t xml:space="preserve"> toggle</w:t>
      </w:r>
      <w:r w:rsidRPr="008330F6">
        <w:t xml:space="preserve"> holiday, </w:t>
      </w:r>
      <w:r>
        <w:t>change</w:t>
      </w:r>
      <w:r w:rsidRPr="008330F6">
        <w:t xml:space="preserve"> holiday, HRMS </w:t>
      </w:r>
      <w:r>
        <w:t>Holiday change.</w:t>
      </w:r>
    </w:p>
    <w:p w14:paraId="70985DAA" w14:textId="77777777" w:rsidR="00B03635" w:rsidRDefault="00B03635" w:rsidP="0013621F"/>
    <w:p w14:paraId="70BCFF1D" w14:textId="16B87385" w:rsidR="00B03635" w:rsidRDefault="00E82FD6" w:rsidP="00E82FD6">
      <w:pPr>
        <w:pStyle w:val="Heading3"/>
      </w:pPr>
      <w:r>
        <w:t>Staff Attendance:</w:t>
      </w:r>
    </w:p>
    <w:p w14:paraId="71D722C2" w14:textId="018BA4C0" w:rsidR="00E82FD6" w:rsidRPr="00E82FD6" w:rsidRDefault="00E82FD6" w:rsidP="00E82FD6">
      <w:pPr>
        <w:pStyle w:val="Heading4"/>
      </w:pPr>
      <w:r>
        <w:t>Overview:</w:t>
      </w:r>
    </w:p>
    <w:p w14:paraId="33B15FEB" w14:textId="57D2AE23" w:rsidR="00E82FD6" w:rsidRPr="00E82FD6" w:rsidRDefault="00E82FD6" w:rsidP="00E82FD6">
      <w:pPr>
        <w:pStyle w:val="Title"/>
      </w:pPr>
      <w:r w:rsidRPr="00E82FD6">
        <w:t xml:space="preserve">The </w:t>
      </w:r>
      <w:r w:rsidRPr="00E82FD6">
        <w:rPr>
          <w:b/>
          <w:bCs/>
        </w:rPr>
        <w:t>Staff Attendance</w:t>
      </w:r>
      <w:r w:rsidRPr="00E82FD6">
        <w:t xml:space="preserve"> module allows </w:t>
      </w:r>
      <w:r>
        <w:t>clients</w:t>
      </w:r>
      <w:r w:rsidRPr="00E82FD6">
        <w:t xml:space="preserve"> to monitor, review, and update employee attendance records. It supports both </w:t>
      </w:r>
      <w:r w:rsidRPr="00E82FD6">
        <w:rPr>
          <w:b/>
          <w:bCs/>
        </w:rPr>
        <w:t>branch-level summaries</w:t>
      </w:r>
      <w:r w:rsidRPr="00E82FD6">
        <w:t xml:space="preserve"> for a specific date and </w:t>
      </w:r>
      <w:r w:rsidRPr="00E82FD6">
        <w:rPr>
          <w:b/>
          <w:bCs/>
        </w:rPr>
        <w:t>individual staff attendance history</w:t>
      </w:r>
      <w:r w:rsidRPr="00E82FD6">
        <w:t>, ensuring accurate payroll integration and HR auditing.</w:t>
      </w:r>
    </w:p>
    <w:p w14:paraId="0A0F08E8" w14:textId="77777777" w:rsidR="00E82FD6" w:rsidRPr="00E82FD6" w:rsidRDefault="00E82FD6" w:rsidP="00E82FD6">
      <w:pPr>
        <w:pStyle w:val="Heading4"/>
      </w:pPr>
      <w:r w:rsidRPr="00E82FD6">
        <w:t>Navigation</w:t>
      </w:r>
    </w:p>
    <w:p w14:paraId="7DD56599" w14:textId="3D306CF9" w:rsidR="00E82FD6" w:rsidRDefault="004F7AEA" w:rsidP="004F7AEA">
      <w:pPr>
        <w:pStyle w:val="Heading9"/>
      </w:pPr>
      <w:r>
        <w:t>Steps:</w:t>
      </w:r>
    </w:p>
    <w:p w14:paraId="67FE8A39" w14:textId="2B099FCC" w:rsidR="00EA4A37" w:rsidRPr="00EA4A37" w:rsidRDefault="00EA4A37" w:rsidP="00EA4A37">
      <w:pPr>
        <w:pStyle w:val="Title"/>
        <w:numPr>
          <w:ilvl w:val="0"/>
          <w:numId w:val="469"/>
        </w:numPr>
      </w:pPr>
      <w:r>
        <w:t>Login to your client portal.</w:t>
      </w:r>
    </w:p>
    <w:p w14:paraId="643E8178" w14:textId="77777777" w:rsidR="004F7AEA" w:rsidRDefault="004F7AEA" w:rsidP="00EA4A37">
      <w:pPr>
        <w:pStyle w:val="Title"/>
        <w:numPr>
          <w:ilvl w:val="0"/>
          <w:numId w:val="469"/>
        </w:numPr>
      </w:pPr>
      <w:r w:rsidRPr="00E936D3">
        <w:t xml:space="preserve">On the Dashboard, click the </w:t>
      </w:r>
      <w:r>
        <w:t>HRMS</w:t>
      </w:r>
      <w:r w:rsidRPr="00E936D3">
        <w:t xml:space="preserve"> </w:t>
      </w:r>
      <w:r>
        <w:t>card</w:t>
      </w:r>
      <w:r w:rsidRPr="00E936D3">
        <w:t>.</w:t>
      </w:r>
    </w:p>
    <w:p w14:paraId="0F89D6BE" w14:textId="01E2CB6B" w:rsidR="004F7AEA" w:rsidRPr="002E74EF" w:rsidRDefault="004F7AEA" w:rsidP="00EA4A37">
      <w:pPr>
        <w:pStyle w:val="Title"/>
        <w:numPr>
          <w:ilvl w:val="0"/>
          <w:numId w:val="469"/>
        </w:numPr>
        <w:rPr>
          <w:rFonts w:eastAsia="Times New Roman"/>
        </w:rPr>
      </w:pPr>
      <w:r w:rsidRPr="002E74EF">
        <w:rPr>
          <w:rFonts w:eastAsia="Times New Roman"/>
        </w:rPr>
        <w:t xml:space="preserve">You will be redirected to the HR </w:t>
      </w:r>
      <w:r w:rsidRPr="0021654C">
        <w:t>Management</w:t>
      </w:r>
      <w:r w:rsidRPr="002E74EF">
        <w:rPr>
          <w:rFonts w:eastAsia="Times New Roman"/>
        </w:rPr>
        <w:t xml:space="preserve"> panel, displaying all available modules.</w:t>
      </w:r>
    </w:p>
    <w:p w14:paraId="1588B7DC" w14:textId="28EDB9F0" w:rsidR="004F7AEA" w:rsidRPr="002E74EF" w:rsidRDefault="004F7AEA" w:rsidP="00EA4A37">
      <w:pPr>
        <w:pStyle w:val="Title"/>
        <w:numPr>
          <w:ilvl w:val="0"/>
          <w:numId w:val="469"/>
        </w:numPr>
        <w:rPr>
          <w:rFonts w:eastAsia="Times New Roman"/>
        </w:rPr>
      </w:pPr>
      <w:r w:rsidRPr="002E74EF">
        <w:rPr>
          <w:rFonts w:eastAsia="Times New Roman"/>
        </w:rPr>
        <w:t>Click on Staff Attendance Card.</w:t>
      </w:r>
    </w:p>
    <w:p w14:paraId="6111A581" w14:textId="6A9A1C6D" w:rsidR="004F7AEA" w:rsidRPr="004F7AEA" w:rsidRDefault="004F7AEA" w:rsidP="00EA4A37">
      <w:pPr>
        <w:pStyle w:val="Title"/>
        <w:numPr>
          <w:ilvl w:val="0"/>
          <w:numId w:val="469"/>
        </w:numPr>
      </w:pPr>
      <w:r w:rsidRPr="002E74EF">
        <w:rPr>
          <w:rFonts w:eastAsia="Times New Roman"/>
        </w:rPr>
        <w:t xml:space="preserve">You will be redirected to </w:t>
      </w:r>
      <w:r w:rsidR="0098289D" w:rsidRPr="002E74EF">
        <w:rPr>
          <w:rFonts w:eastAsia="Times New Roman"/>
        </w:rPr>
        <w:t>the Staff</w:t>
      </w:r>
      <w:r w:rsidRPr="002E74EF">
        <w:rPr>
          <w:rFonts w:eastAsia="Times New Roman"/>
        </w:rPr>
        <w:t xml:space="preserve"> Attendance module where there will be two option such as Daily Branch Attendance and Single Staff Attendance.</w:t>
      </w:r>
    </w:p>
    <w:p w14:paraId="07E22FB6" w14:textId="77777777" w:rsidR="002E74EF" w:rsidRPr="002E74EF" w:rsidRDefault="002E74EF" w:rsidP="002E74EF">
      <w:pPr>
        <w:pStyle w:val="Heading9"/>
      </w:pPr>
      <w:r w:rsidRPr="002E74EF">
        <w:t>Notes:</w:t>
      </w:r>
    </w:p>
    <w:p w14:paraId="0B4D1AC2" w14:textId="77777777" w:rsidR="002E74EF" w:rsidRPr="002E74EF" w:rsidRDefault="002E74EF" w:rsidP="002E74EF">
      <w:pPr>
        <w:pStyle w:val="Title"/>
        <w:numPr>
          <w:ilvl w:val="0"/>
          <w:numId w:val="467"/>
        </w:numPr>
      </w:pPr>
      <w:r w:rsidRPr="002E74EF">
        <w:t>Date or month selection is mandatory in both views.</w:t>
      </w:r>
    </w:p>
    <w:p w14:paraId="28083C73" w14:textId="77777777" w:rsidR="002E74EF" w:rsidRPr="002E74EF" w:rsidRDefault="002E74EF" w:rsidP="002E74EF">
      <w:pPr>
        <w:pStyle w:val="Title"/>
        <w:numPr>
          <w:ilvl w:val="0"/>
          <w:numId w:val="467"/>
        </w:numPr>
      </w:pPr>
      <w:r w:rsidRPr="002E74EF">
        <w:t>Region selector (East, West, North, South Lahore) filters staff per branch.</w:t>
      </w:r>
    </w:p>
    <w:p w14:paraId="68201D36" w14:textId="77777777" w:rsidR="002E74EF" w:rsidRDefault="002E74EF" w:rsidP="002E74EF">
      <w:pPr>
        <w:pStyle w:val="Heading9"/>
      </w:pPr>
      <w:r w:rsidRPr="002E74EF">
        <w:t xml:space="preserve">Tags: </w:t>
      </w:r>
    </w:p>
    <w:p w14:paraId="57160CCF" w14:textId="0416BED3" w:rsidR="002E74EF" w:rsidRDefault="002E74EF" w:rsidP="002E74EF">
      <w:pPr>
        <w:pStyle w:val="Title"/>
      </w:pPr>
      <w:r w:rsidRPr="002E74EF">
        <w:t>staff attendance, HR attendance, daily log, attendance history, HRMS check-in</w:t>
      </w:r>
      <w:r>
        <w:t>.</w:t>
      </w:r>
    </w:p>
    <w:p w14:paraId="02E14AAD" w14:textId="77777777" w:rsidR="00EA4A37" w:rsidRPr="00EA4A37" w:rsidRDefault="00EA4A37" w:rsidP="00EA4A37"/>
    <w:p w14:paraId="1B93BA28" w14:textId="0E962B93" w:rsidR="002E74EF" w:rsidRPr="002E74EF" w:rsidRDefault="00A9750D" w:rsidP="00EA4A37">
      <w:pPr>
        <w:pStyle w:val="Heading4"/>
      </w:pPr>
      <w:r>
        <w:lastRenderedPageBreak/>
        <w:t xml:space="preserve">View </w:t>
      </w:r>
      <w:r w:rsidR="002E74EF" w:rsidRPr="002E74EF">
        <w:t>Daily Branch Attendance</w:t>
      </w:r>
      <w:r w:rsidR="00EA4A37">
        <w:t>:</w:t>
      </w:r>
    </w:p>
    <w:p w14:paraId="5204E9C8" w14:textId="606D1CF1" w:rsidR="00B03635" w:rsidRDefault="00EA4A37" w:rsidP="00EA4A37">
      <w:pPr>
        <w:pStyle w:val="Heading9"/>
      </w:pPr>
      <w:r>
        <w:t>Overview:</w:t>
      </w:r>
    </w:p>
    <w:p w14:paraId="5B5CA788" w14:textId="163F2A2E" w:rsidR="00EA4A37" w:rsidRPr="00EA4A37" w:rsidRDefault="00EA4A37" w:rsidP="00EA4A37">
      <w:r>
        <w:t>This module helps t</w:t>
      </w:r>
      <w:r w:rsidRPr="00EA4A37">
        <w:t>o view and monitor attendance records of all staff for a selected date within a specific branch.</w:t>
      </w:r>
    </w:p>
    <w:p w14:paraId="336C2148" w14:textId="5A5EE7D5" w:rsidR="00B03635" w:rsidRDefault="00EA4A37" w:rsidP="00EA4A37">
      <w:pPr>
        <w:pStyle w:val="Heading9"/>
      </w:pPr>
      <w:r>
        <w:t>Steps:</w:t>
      </w:r>
    </w:p>
    <w:p w14:paraId="317225F1" w14:textId="1CC8CF15" w:rsidR="00A9750D" w:rsidRPr="00A9750D" w:rsidRDefault="00A9750D" w:rsidP="00A9750D">
      <w:pPr>
        <w:pStyle w:val="Title"/>
        <w:numPr>
          <w:ilvl w:val="0"/>
          <w:numId w:val="477"/>
        </w:numPr>
      </w:pPr>
      <w:r>
        <w:t>Login to your client portal.</w:t>
      </w:r>
    </w:p>
    <w:p w14:paraId="002EFB7C" w14:textId="77777777" w:rsidR="00EA4A37" w:rsidRPr="0098289D" w:rsidRDefault="00EA4A37" w:rsidP="00A9750D">
      <w:pPr>
        <w:pStyle w:val="Title"/>
        <w:numPr>
          <w:ilvl w:val="0"/>
          <w:numId w:val="477"/>
        </w:numPr>
      </w:pPr>
      <w:r w:rsidRPr="0098289D">
        <w:t>On the Dashboard, click the HRMS card.</w:t>
      </w:r>
    </w:p>
    <w:p w14:paraId="257284B6" w14:textId="77777777" w:rsidR="00EA4A37" w:rsidRPr="0098289D" w:rsidRDefault="00EA4A37" w:rsidP="00A9750D">
      <w:pPr>
        <w:pStyle w:val="Title"/>
        <w:numPr>
          <w:ilvl w:val="0"/>
          <w:numId w:val="477"/>
        </w:numPr>
      </w:pPr>
      <w:r w:rsidRPr="0098289D">
        <w:t>You will be redirected to the HR Management panel, displaying all available modules.</w:t>
      </w:r>
    </w:p>
    <w:p w14:paraId="355A0A98" w14:textId="77777777" w:rsidR="00EA4A37" w:rsidRPr="0098289D" w:rsidRDefault="00EA4A37" w:rsidP="00A9750D">
      <w:pPr>
        <w:pStyle w:val="Title"/>
        <w:numPr>
          <w:ilvl w:val="0"/>
          <w:numId w:val="477"/>
        </w:numPr>
      </w:pPr>
      <w:r w:rsidRPr="0098289D">
        <w:t>Click on Staff Attendance Card.</w:t>
      </w:r>
    </w:p>
    <w:p w14:paraId="6BB1C83A" w14:textId="0D4D6E71" w:rsidR="0098289D" w:rsidRPr="0098289D" w:rsidRDefault="0098289D" w:rsidP="00A9750D">
      <w:pPr>
        <w:pStyle w:val="Title"/>
        <w:numPr>
          <w:ilvl w:val="0"/>
          <w:numId w:val="477"/>
        </w:numPr>
      </w:pPr>
      <w:r w:rsidRPr="0098289D">
        <w:t>Open the Daily Branch Attendance tab.</w:t>
      </w:r>
    </w:p>
    <w:p w14:paraId="3461EEEB" w14:textId="0915AC29" w:rsidR="0098289D" w:rsidRDefault="0098289D" w:rsidP="00A9750D">
      <w:pPr>
        <w:pStyle w:val="Title"/>
        <w:numPr>
          <w:ilvl w:val="0"/>
          <w:numId w:val="477"/>
        </w:numPr>
      </w:pPr>
      <w:r w:rsidRPr="0098289D">
        <w:t>Select a date and click Submit.</w:t>
      </w:r>
    </w:p>
    <w:p w14:paraId="7245E382" w14:textId="54503E66" w:rsidR="0098289D" w:rsidRPr="0098289D" w:rsidRDefault="0098289D" w:rsidP="00A9750D">
      <w:pPr>
        <w:pStyle w:val="Title"/>
        <w:numPr>
          <w:ilvl w:val="0"/>
          <w:numId w:val="477"/>
        </w:numPr>
      </w:pPr>
      <w:r>
        <w:t xml:space="preserve">A table will appear will branch attention details such as </w:t>
      </w:r>
      <w:r w:rsidR="00455C8E">
        <w:t xml:space="preserve">Sr No, </w:t>
      </w:r>
      <w:r>
        <w:t>Staff Name, Check</w:t>
      </w:r>
      <w:r w:rsidR="003E5CAC">
        <w:t xml:space="preserve"> I</w:t>
      </w:r>
      <w:r>
        <w:t>n Time, Check Out Time, Working Time and status.</w:t>
      </w:r>
    </w:p>
    <w:p w14:paraId="45B3C124" w14:textId="77777777" w:rsidR="00C96F17" w:rsidRPr="00C96F17" w:rsidRDefault="00C96F17" w:rsidP="00C96F17">
      <w:pPr>
        <w:pStyle w:val="Heading9"/>
      </w:pPr>
      <w:r w:rsidRPr="00C96F17">
        <w:t>Notes:</w:t>
      </w:r>
    </w:p>
    <w:p w14:paraId="1C055626" w14:textId="77777777" w:rsidR="00C96F17" w:rsidRPr="00C96F17" w:rsidRDefault="00C96F17" w:rsidP="0006623D">
      <w:pPr>
        <w:pStyle w:val="Title"/>
        <w:numPr>
          <w:ilvl w:val="0"/>
          <w:numId w:val="487"/>
        </w:numPr>
      </w:pPr>
      <w:r w:rsidRPr="00C96F17">
        <w:t>Status badges are color-coded for quick reference.</w:t>
      </w:r>
    </w:p>
    <w:p w14:paraId="13C6C201" w14:textId="7FC71C67" w:rsidR="00C96F17" w:rsidRDefault="00C96F17" w:rsidP="0006623D">
      <w:pPr>
        <w:pStyle w:val="Title"/>
        <w:numPr>
          <w:ilvl w:val="0"/>
          <w:numId w:val="487"/>
        </w:numPr>
      </w:pPr>
      <w:r w:rsidRPr="00C96F17">
        <w:t xml:space="preserve">Check-in and check-out times are captured through </w:t>
      </w:r>
      <w:r>
        <w:t>QR code scan.</w:t>
      </w:r>
    </w:p>
    <w:p w14:paraId="78926687" w14:textId="5A834BDB" w:rsidR="0006623D" w:rsidRPr="0006623D" w:rsidRDefault="0006623D" w:rsidP="0006623D">
      <w:pPr>
        <w:pStyle w:val="Title"/>
        <w:numPr>
          <w:ilvl w:val="0"/>
          <w:numId w:val="487"/>
        </w:numPr>
      </w:pPr>
      <w:r>
        <w:t>You can search for records through the search field in the table.</w:t>
      </w:r>
    </w:p>
    <w:p w14:paraId="62C62229" w14:textId="77777777" w:rsidR="00C96F17" w:rsidRDefault="00C96F17" w:rsidP="00C96F17">
      <w:pPr>
        <w:pStyle w:val="Heading9"/>
      </w:pPr>
      <w:r w:rsidRPr="00C96F17">
        <w:t xml:space="preserve">Tags: </w:t>
      </w:r>
    </w:p>
    <w:p w14:paraId="4B0D5DCE" w14:textId="6114D73E" w:rsidR="00C96F17" w:rsidRPr="00C96F17" w:rsidRDefault="00C96F17" w:rsidP="00C96F17">
      <w:pPr>
        <w:pStyle w:val="Title"/>
      </w:pPr>
      <w:r w:rsidRPr="00C96F17">
        <w:t>daily attendance, branch-wise attendance, present/absent, holiday tracking</w:t>
      </w:r>
      <w:r>
        <w:t>.</w:t>
      </w:r>
    </w:p>
    <w:p w14:paraId="09045075" w14:textId="77777777" w:rsidR="00B03635" w:rsidRDefault="00B03635" w:rsidP="0013621F"/>
    <w:p w14:paraId="6A2634FF" w14:textId="5130A4CF" w:rsidR="00AE6ADC" w:rsidRDefault="00A9750D" w:rsidP="00AE6ADC">
      <w:pPr>
        <w:pStyle w:val="Heading4"/>
      </w:pPr>
      <w:r>
        <w:t xml:space="preserve">View </w:t>
      </w:r>
      <w:r w:rsidR="00AE6ADC" w:rsidRPr="00AE6ADC">
        <w:t>Single Staff Attendance</w:t>
      </w:r>
      <w:r w:rsidR="00AE6ADC">
        <w:t>:</w:t>
      </w:r>
    </w:p>
    <w:p w14:paraId="4C5C628A" w14:textId="77777777" w:rsidR="005C2D1F" w:rsidRDefault="00AE6ADC" w:rsidP="005C2D1F">
      <w:pPr>
        <w:pStyle w:val="Heading9"/>
      </w:pPr>
      <w:r>
        <w:t>Overview:</w:t>
      </w:r>
    </w:p>
    <w:p w14:paraId="502DCC82" w14:textId="6F135601" w:rsidR="005C2D1F" w:rsidRPr="005C2D1F" w:rsidRDefault="005C2D1F" w:rsidP="0043662F">
      <w:pPr>
        <w:pStyle w:val="Title"/>
      </w:pPr>
      <w:r>
        <w:t xml:space="preserve">This module has </w:t>
      </w:r>
      <w:r w:rsidRPr="005C2D1F">
        <w:t>functionality</w:t>
      </w:r>
      <w:r>
        <w:t xml:space="preserve"> </w:t>
      </w:r>
      <w:r w:rsidR="00FA055E" w:rsidRPr="005C2D1F">
        <w:t>to</w:t>
      </w:r>
      <w:r w:rsidRPr="005C2D1F">
        <w:t xml:space="preserve"> view an individual staff member's monthly attendance summary.</w:t>
      </w:r>
    </w:p>
    <w:p w14:paraId="4B697693" w14:textId="3307F8C5" w:rsidR="005C2D1F" w:rsidRDefault="005C2D1F" w:rsidP="005C2D1F">
      <w:pPr>
        <w:pStyle w:val="Heading9"/>
      </w:pPr>
      <w:r>
        <w:t>Steps:</w:t>
      </w:r>
    </w:p>
    <w:p w14:paraId="6DBF3621" w14:textId="7D42B5DB" w:rsidR="00A9750D" w:rsidRPr="00A9750D" w:rsidRDefault="00A9750D" w:rsidP="00A9750D">
      <w:pPr>
        <w:pStyle w:val="Title"/>
        <w:numPr>
          <w:ilvl w:val="0"/>
          <w:numId w:val="480"/>
        </w:numPr>
      </w:pPr>
      <w:r w:rsidRPr="00A9750D">
        <w:t>Login to your client portal.</w:t>
      </w:r>
    </w:p>
    <w:p w14:paraId="3D1CEC29" w14:textId="77777777" w:rsidR="005C2D1F" w:rsidRPr="00A9750D" w:rsidRDefault="005C2D1F" w:rsidP="00A9750D">
      <w:pPr>
        <w:pStyle w:val="Title"/>
        <w:numPr>
          <w:ilvl w:val="0"/>
          <w:numId w:val="480"/>
        </w:numPr>
      </w:pPr>
      <w:r w:rsidRPr="00A9750D">
        <w:t>On the Dashboard, click the HRMS card.</w:t>
      </w:r>
    </w:p>
    <w:p w14:paraId="199CAA7A" w14:textId="77777777" w:rsidR="005C2D1F" w:rsidRPr="00A9750D" w:rsidRDefault="005C2D1F" w:rsidP="00A9750D">
      <w:pPr>
        <w:pStyle w:val="Title"/>
        <w:numPr>
          <w:ilvl w:val="0"/>
          <w:numId w:val="480"/>
        </w:numPr>
      </w:pPr>
      <w:r w:rsidRPr="00A9750D">
        <w:t>You will be redirected to the HR Management panel, displaying all available modules.</w:t>
      </w:r>
    </w:p>
    <w:p w14:paraId="2A44CC09" w14:textId="77777777" w:rsidR="005C2D1F" w:rsidRPr="00A9750D" w:rsidRDefault="005C2D1F" w:rsidP="00A9750D">
      <w:pPr>
        <w:pStyle w:val="Title"/>
        <w:numPr>
          <w:ilvl w:val="0"/>
          <w:numId w:val="480"/>
        </w:numPr>
      </w:pPr>
      <w:r w:rsidRPr="00A9750D">
        <w:t>Click on Staff Attendance Card.</w:t>
      </w:r>
    </w:p>
    <w:p w14:paraId="2C543436" w14:textId="605ADD97" w:rsidR="005C2D1F" w:rsidRPr="00A9750D" w:rsidRDefault="005C2D1F" w:rsidP="00A9750D">
      <w:pPr>
        <w:pStyle w:val="Title"/>
        <w:numPr>
          <w:ilvl w:val="0"/>
          <w:numId w:val="480"/>
        </w:numPr>
      </w:pPr>
      <w:r w:rsidRPr="00A9750D">
        <w:t>Open the Single Staff Attendance tab.</w:t>
      </w:r>
    </w:p>
    <w:p w14:paraId="3563C546" w14:textId="43629A3A" w:rsidR="005C2D1F" w:rsidRPr="00A9750D" w:rsidRDefault="005C2D1F" w:rsidP="00A9750D">
      <w:pPr>
        <w:pStyle w:val="Title"/>
        <w:numPr>
          <w:ilvl w:val="0"/>
          <w:numId w:val="480"/>
        </w:numPr>
      </w:pPr>
      <w:r w:rsidRPr="00A9750D">
        <w:t>Select Month, Year and Staff member name and click Submit.</w:t>
      </w:r>
    </w:p>
    <w:p w14:paraId="61795F11" w14:textId="3801D701" w:rsidR="00FA055E" w:rsidRDefault="00FA055E" w:rsidP="00A9750D">
      <w:pPr>
        <w:pStyle w:val="Title"/>
        <w:numPr>
          <w:ilvl w:val="0"/>
          <w:numId w:val="480"/>
        </w:numPr>
      </w:pPr>
      <w:r>
        <w:t xml:space="preserve">The screen will show </w:t>
      </w:r>
      <w:r w:rsidRPr="00FA055E">
        <w:t>Profile block with Staff ID, image, and joining date</w:t>
      </w:r>
      <w:r w:rsidR="00A9750D">
        <w:t xml:space="preserve"> and total working time for the selected month.</w:t>
      </w:r>
    </w:p>
    <w:p w14:paraId="60A6DF61" w14:textId="39A216DB" w:rsidR="00A9750D" w:rsidRPr="00FA055E" w:rsidRDefault="00A9750D" w:rsidP="00A9750D">
      <w:pPr>
        <w:pStyle w:val="Title"/>
        <w:numPr>
          <w:ilvl w:val="0"/>
          <w:numId w:val="480"/>
        </w:numPr>
      </w:pPr>
      <w:r>
        <w:t xml:space="preserve">There will be a table under the profile block which will have details such as </w:t>
      </w:r>
      <w:r w:rsidRPr="00A9750D">
        <w:t>Date, Day, Check-in/out times, Working Time, and Status</w:t>
      </w:r>
      <w:r>
        <w:t>.</w:t>
      </w:r>
    </w:p>
    <w:p w14:paraId="7D8E6237" w14:textId="77777777" w:rsidR="00970F75" w:rsidRPr="00970F75" w:rsidRDefault="00970F75" w:rsidP="00970F75">
      <w:pPr>
        <w:pStyle w:val="Heading9"/>
      </w:pPr>
      <w:r w:rsidRPr="00970F75">
        <w:t>Notes:</w:t>
      </w:r>
    </w:p>
    <w:p w14:paraId="6A6671EB" w14:textId="77777777" w:rsidR="00970F75" w:rsidRDefault="00970F75" w:rsidP="00970F75">
      <w:pPr>
        <w:pStyle w:val="Title"/>
        <w:numPr>
          <w:ilvl w:val="0"/>
          <w:numId w:val="482"/>
        </w:numPr>
      </w:pPr>
      <w:r w:rsidRPr="00970F75">
        <w:t>Days marked as Holiday, Leave, or Absent are excluded from totals.</w:t>
      </w:r>
    </w:p>
    <w:p w14:paraId="31C7ABF0" w14:textId="0A7D5752" w:rsidR="0006623D" w:rsidRPr="0006623D" w:rsidRDefault="0006623D" w:rsidP="006E2507">
      <w:pPr>
        <w:pStyle w:val="Title"/>
        <w:numPr>
          <w:ilvl w:val="0"/>
          <w:numId w:val="482"/>
        </w:numPr>
      </w:pPr>
      <w:r>
        <w:t>You can search for records through the search field in the table.</w:t>
      </w:r>
    </w:p>
    <w:p w14:paraId="5E93532C" w14:textId="4EE82D4F" w:rsidR="00970F75" w:rsidRPr="00970F75" w:rsidRDefault="00970F75" w:rsidP="00970F75">
      <w:pPr>
        <w:pStyle w:val="Heading9"/>
      </w:pPr>
      <w:r w:rsidRPr="00970F75">
        <w:lastRenderedPageBreak/>
        <w:t>Tags:</w:t>
      </w:r>
    </w:p>
    <w:p w14:paraId="2F22BC5E" w14:textId="058B9246" w:rsidR="00AE6ADC" w:rsidRDefault="00970F75" w:rsidP="006E2507">
      <w:pPr>
        <w:pStyle w:val="Title"/>
      </w:pPr>
      <w:r w:rsidRPr="00970F75">
        <w:t xml:space="preserve">staff </w:t>
      </w:r>
      <w:r>
        <w:t xml:space="preserve">attendance </w:t>
      </w:r>
      <w:r w:rsidRPr="00970F75">
        <w:t xml:space="preserve">history, </w:t>
      </w:r>
      <w:r>
        <w:t xml:space="preserve">single </w:t>
      </w:r>
      <w:r w:rsidRPr="00970F75">
        <w:t>employee attendance, monthly summary, check-in details</w:t>
      </w:r>
      <w:r>
        <w:t>.</w:t>
      </w:r>
    </w:p>
    <w:p w14:paraId="38943703" w14:textId="77777777" w:rsidR="006E2507" w:rsidRPr="006E2507" w:rsidRDefault="006E2507" w:rsidP="006E2507"/>
    <w:p w14:paraId="573B61F8" w14:textId="5C939824" w:rsidR="00970F75" w:rsidRDefault="00970F75" w:rsidP="00970F75">
      <w:pPr>
        <w:pStyle w:val="Heading4"/>
      </w:pPr>
      <w:r>
        <w:t>Change Staff Attendance Status:</w:t>
      </w:r>
    </w:p>
    <w:p w14:paraId="1C2A5DDC" w14:textId="77777777" w:rsidR="00970F75" w:rsidRDefault="00970F75" w:rsidP="00970F75">
      <w:pPr>
        <w:pStyle w:val="Heading9"/>
      </w:pPr>
      <w:r>
        <w:t>Overview:</w:t>
      </w:r>
    </w:p>
    <w:p w14:paraId="205F7094" w14:textId="1FF37406" w:rsidR="00970F75" w:rsidRPr="005C2D1F" w:rsidRDefault="00970F75" w:rsidP="00970F75">
      <w:pPr>
        <w:pStyle w:val="Title"/>
      </w:pPr>
      <w:r>
        <w:t xml:space="preserve">This module has </w:t>
      </w:r>
      <w:r w:rsidRPr="005C2D1F">
        <w:t>functionality</w:t>
      </w:r>
      <w:r>
        <w:t xml:space="preserve"> </w:t>
      </w:r>
      <w:r w:rsidRPr="005C2D1F">
        <w:t xml:space="preserve">to </w:t>
      </w:r>
      <w:r>
        <w:t>change the status of</w:t>
      </w:r>
      <w:r w:rsidRPr="005C2D1F">
        <w:t xml:space="preserve"> an individual staff member's</w:t>
      </w:r>
      <w:r>
        <w:t xml:space="preserve"> attendance.</w:t>
      </w:r>
    </w:p>
    <w:p w14:paraId="086EA553" w14:textId="77777777" w:rsidR="00970F75" w:rsidRDefault="00970F75" w:rsidP="00970F75">
      <w:pPr>
        <w:pStyle w:val="Heading9"/>
      </w:pPr>
      <w:r>
        <w:t>Steps:</w:t>
      </w:r>
    </w:p>
    <w:p w14:paraId="17C9268A" w14:textId="77777777" w:rsidR="00970F75" w:rsidRPr="00A9750D" w:rsidRDefault="00970F75" w:rsidP="008F58B6">
      <w:pPr>
        <w:pStyle w:val="Title"/>
        <w:numPr>
          <w:ilvl w:val="0"/>
          <w:numId w:val="483"/>
        </w:numPr>
      </w:pPr>
      <w:r w:rsidRPr="00A9750D">
        <w:t>Login to your client portal.</w:t>
      </w:r>
    </w:p>
    <w:p w14:paraId="1AD83741" w14:textId="77777777" w:rsidR="00970F75" w:rsidRPr="00A9750D" w:rsidRDefault="00970F75" w:rsidP="008F58B6">
      <w:pPr>
        <w:pStyle w:val="Title"/>
        <w:numPr>
          <w:ilvl w:val="0"/>
          <w:numId w:val="483"/>
        </w:numPr>
      </w:pPr>
      <w:r w:rsidRPr="00A9750D">
        <w:t>On the Dashboard, click the HRMS card.</w:t>
      </w:r>
    </w:p>
    <w:p w14:paraId="73CC7826" w14:textId="77777777" w:rsidR="00970F75" w:rsidRPr="00A9750D" w:rsidRDefault="00970F75" w:rsidP="008F58B6">
      <w:pPr>
        <w:pStyle w:val="Title"/>
        <w:numPr>
          <w:ilvl w:val="0"/>
          <w:numId w:val="483"/>
        </w:numPr>
      </w:pPr>
      <w:r w:rsidRPr="00A9750D">
        <w:t>You will be redirected to the HR Management panel, displaying all available modules.</w:t>
      </w:r>
    </w:p>
    <w:p w14:paraId="062A4B36" w14:textId="77777777" w:rsidR="00970F75" w:rsidRPr="00A9750D" w:rsidRDefault="00970F75" w:rsidP="008F58B6">
      <w:pPr>
        <w:pStyle w:val="Title"/>
        <w:numPr>
          <w:ilvl w:val="0"/>
          <w:numId w:val="483"/>
        </w:numPr>
      </w:pPr>
      <w:r w:rsidRPr="00A9750D">
        <w:t>Click on Staff Attendance Card.</w:t>
      </w:r>
    </w:p>
    <w:p w14:paraId="1F93FE68" w14:textId="77777777" w:rsidR="00970F75" w:rsidRPr="00A9750D" w:rsidRDefault="00970F75" w:rsidP="008F58B6">
      <w:pPr>
        <w:pStyle w:val="Title"/>
        <w:numPr>
          <w:ilvl w:val="0"/>
          <w:numId w:val="483"/>
        </w:numPr>
      </w:pPr>
      <w:r w:rsidRPr="00A9750D">
        <w:t>Open the Single Staff Attendance tab.</w:t>
      </w:r>
    </w:p>
    <w:p w14:paraId="0B93A092" w14:textId="77777777" w:rsidR="00970F75" w:rsidRPr="00A9750D" w:rsidRDefault="00970F75" w:rsidP="008F58B6">
      <w:pPr>
        <w:pStyle w:val="Title"/>
        <w:numPr>
          <w:ilvl w:val="0"/>
          <w:numId w:val="483"/>
        </w:numPr>
      </w:pPr>
      <w:r w:rsidRPr="00A9750D">
        <w:t>Select Month, Year and Staff member name and click Submit.</w:t>
      </w:r>
    </w:p>
    <w:p w14:paraId="3983AAC6" w14:textId="77777777" w:rsidR="00970F75" w:rsidRDefault="00970F75" w:rsidP="008F58B6">
      <w:pPr>
        <w:pStyle w:val="Title"/>
        <w:numPr>
          <w:ilvl w:val="0"/>
          <w:numId w:val="483"/>
        </w:numPr>
      </w:pPr>
      <w:r>
        <w:t xml:space="preserve">The screen will show </w:t>
      </w:r>
      <w:r w:rsidRPr="00FA055E">
        <w:t>Profile block with Staff ID, image, and joining date</w:t>
      </w:r>
      <w:r>
        <w:t xml:space="preserve"> and total working time for the selected month.</w:t>
      </w:r>
    </w:p>
    <w:p w14:paraId="0B3B4E71" w14:textId="77777777" w:rsidR="00970F75" w:rsidRDefault="00970F75" w:rsidP="004D7EF2">
      <w:pPr>
        <w:pStyle w:val="Title"/>
        <w:numPr>
          <w:ilvl w:val="0"/>
          <w:numId w:val="483"/>
        </w:numPr>
      </w:pPr>
      <w:r>
        <w:t xml:space="preserve">There will be a table under the profile block which will have details such as </w:t>
      </w:r>
      <w:r w:rsidRPr="00A9750D">
        <w:t>Date, Day, Check-in/out times, Working Time, and Status</w:t>
      </w:r>
      <w:r>
        <w:t>.</w:t>
      </w:r>
    </w:p>
    <w:p w14:paraId="67500F7E" w14:textId="5EB7EB36" w:rsidR="004D7EF2" w:rsidRDefault="004D7EF2" w:rsidP="004D7EF2">
      <w:pPr>
        <w:pStyle w:val="Title"/>
        <w:numPr>
          <w:ilvl w:val="0"/>
          <w:numId w:val="483"/>
        </w:numPr>
      </w:pPr>
      <w:r>
        <w:t>Click on the three dots icon in the row whose status you want to change.</w:t>
      </w:r>
    </w:p>
    <w:p w14:paraId="093E2BFD" w14:textId="3F045D20" w:rsidR="004D7EF2" w:rsidRDefault="004D7EF2" w:rsidP="004D7EF2">
      <w:pPr>
        <w:pStyle w:val="Title"/>
        <w:numPr>
          <w:ilvl w:val="0"/>
          <w:numId w:val="483"/>
        </w:numPr>
      </w:pPr>
      <w:r>
        <w:t>Click update.</w:t>
      </w:r>
    </w:p>
    <w:p w14:paraId="2319140E" w14:textId="707A4A80" w:rsidR="004D7EF2" w:rsidRDefault="004D7EF2" w:rsidP="004D7EF2">
      <w:pPr>
        <w:pStyle w:val="Title"/>
        <w:numPr>
          <w:ilvl w:val="0"/>
          <w:numId w:val="483"/>
        </w:numPr>
      </w:pPr>
      <w:r>
        <w:t xml:space="preserve">A modal will appear will select field allowing you to select status such as </w:t>
      </w:r>
      <w:r w:rsidRPr="004D7EF2">
        <w:t>Present, Absent, Holiday, Leave, Unpaid Leave, Late, Early Off, Unpaid Late, Unpaid Early Off</w:t>
      </w:r>
      <w:r>
        <w:t>, Remote Work, Unaffected Days, Short Leave and Early Off Absent.</w:t>
      </w:r>
    </w:p>
    <w:p w14:paraId="0B3E7BF9" w14:textId="5D0E6AB3" w:rsidR="004D7EF2" w:rsidRDefault="004D7EF2" w:rsidP="004D7EF2">
      <w:pPr>
        <w:pStyle w:val="Title"/>
        <w:numPr>
          <w:ilvl w:val="0"/>
          <w:numId w:val="483"/>
        </w:numPr>
      </w:pPr>
      <w:r>
        <w:t>Select a status and click submit.</w:t>
      </w:r>
    </w:p>
    <w:p w14:paraId="1B8C0740" w14:textId="27D6BB72" w:rsidR="00846D49" w:rsidRPr="00846D49" w:rsidRDefault="00846D49" w:rsidP="00846D49">
      <w:pPr>
        <w:pStyle w:val="Title"/>
        <w:numPr>
          <w:ilvl w:val="0"/>
          <w:numId w:val="483"/>
        </w:numPr>
      </w:pPr>
      <w:r>
        <w:t>Attendance status will be updated and reflected in the table.</w:t>
      </w:r>
    </w:p>
    <w:p w14:paraId="4365992E" w14:textId="77777777" w:rsidR="004D7EF2" w:rsidRPr="004D7EF2" w:rsidRDefault="004D7EF2" w:rsidP="004D7EF2">
      <w:pPr>
        <w:pStyle w:val="Heading9"/>
      </w:pPr>
      <w:r w:rsidRPr="004D7EF2">
        <w:t>Notes:</w:t>
      </w:r>
    </w:p>
    <w:p w14:paraId="2BB24970" w14:textId="77777777" w:rsidR="004D7EF2" w:rsidRPr="004D7EF2" w:rsidRDefault="004D7EF2" w:rsidP="004D7EF2">
      <w:pPr>
        <w:pStyle w:val="Title"/>
        <w:numPr>
          <w:ilvl w:val="0"/>
          <w:numId w:val="486"/>
        </w:numPr>
      </w:pPr>
      <w:r w:rsidRPr="004D7EF2">
        <w:t>Updating statuses impacts payroll and attendance reports.</w:t>
      </w:r>
    </w:p>
    <w:p w14:paraId="71B80B5A" w14:textId="77777777" w:rsidR="004D7EF2" w:rsidRPr="004D7EF2" w:rsidRDefault="004D7EF2" w:rsidP="004D7EF2">
      <w:pPr>
        <w:pStyle w:val="Title"/>
        <w:numPr>
          <w:ilvl w:val="0"/>
          <w:numId w:val="486"/>
        </w:numPr>
      </w:pPr>
      <w:r w:rsidRPr="004D7EF2">
        <w:t>Only authorized HR users should be allowed to override statuses.</w:t>
      </w:r>
    </w:p>
    <w:p w14:paraId="0C96E7EB" w14:textId="77777777" w:rsidR="004D7EF2" w:rsidRDefault="004D7EF2" w:rsidP="004D7EF2">
      <w:pPr>
        <w:pStyle w:val="Heading9"/>
      </w:pPr>
      <w:r w:rsidRPr="004D7EF2">
        <w:t xml:space="preserve">Tags: </w:t>
      </w:r>
    </w:p>
    <w:p w14:paraId="3C986858" w14:textId="06790AC2" w:rsidR="004D7EF2" w:rsidRPr="004D7EF2" w:rsidRDefault="004D7EF2" w:rsidP="004D7EF2">
      <w:pPr>
        <w:pStyle w:val="Title"/>
      </w:pPr>
      <w:r w:rsidRPr="004D7EF2">
        <w:t>update attendance, override status, present absent edit, correct log, late entry fix</w:t>
      </w:r>
      <w:r>
        <w:t>.</w:t>
      </w:r>
    </w:p>
    <w:p w14:paraId="62D62B36" w14:textId="77777777" w:rsidR="00B03635" w:rsidRDefault="00B03635" w:rsidP="0013621F"/>
    <w:p w14:paraId="5C8BB179" w14:textId="7B2C80EA" w:rsidR="00B03635" w:rsidRDefault="0006623D" w:rsidP="00FD1962">
      <w:pPr>
        <w:pStyle w:val="Heading3"/>
      </w:pPr>
      <w:r>
        <w:t>Leave Requests:</w:t>
      </w:r>
    </w:p>
    <w:p w14:paraId="6BBE4C9D" w14:textId="02A39194" w:rsidR="00B03635" w:rsidRDefault="0006623D" w:rsidP="00FD1962">
      <w:pPr>
        <w:pStyle w:val="Heading4"/>
      </w:pPr>
      <w:r>
        <w:t>Overview:</w:t>
      </w:r>
    </w:p>
    <w:p w14:paraId="28C06866" w14:textId="5577706B" w:rsidR="00B03635" w:rsidRDefault="00FD1962" w:rsidP="00FD1962">
      <w:pPr>
        <w:pStyle w:val="Title"/>
      </w:pPr>
      <w:r w:rsidRPr="00FD1962">
        <w:t xml:space="preserve">The </w:t>
      </w:r>
      <w:r w:rsidRPr="00FD1962">
        <w:rPr>
          <w:b/>
          <w:bCs/>
        </w:rPr>
        <w:t>Leave Requests</w:t>
      </w:r>
      <w:r w:rsidRPr="00FD1962">
        <w:t xml:space="preserve"> module allows </w:t>
      </w:r>
      <w:r>
        <w:t xml:space="preserve">HRs </w:t>
      </w:r>
      <w:r w:rsidRPr="00FD1962">
        <w:t>to view, review, approve, or reject leave requests submitted by employees. It provides full visibility into leave types, dates, reasons, and balances. This ensures accurate leave tracking and alignment with attendance and payroll.</w:t>
      </w:r>
    </w:p>
    <w:p w14:paraId="1918E5BA" w14:textId="113946D3" w:rsidR="00FD1962" w:rsidRPr="00FD1962" w:rsidRDefault="00FD1962" w:rsidP="00FD1962">
      <w:pPr>
        <w:pStyle w:val="Heading4"/>
      </w:pPr>
      <w:r w:rsidRPr="00FD1962">
        <w:t>Navigation</w:t>
      </w:r>
      <w:r>
        <w:t>:</w:t>
      </w:r>
    </w:p>
    <w:p w14:paraId="42EBC048" w14:textId="5C24465C" w:rsidR="00B03635" w:rsidRDefault="00FD1962" w:rsidP="00FD1962">
      <w:pPr>
        <w:pStyle w:val="Heading9"/>
      </w:pPr>
      <w:r>
        <w:t>Steps:</w:t>
      </w:r>
    </w:p>
    <w:p w14:paraId="771708A5" w14:textId="77777777" w:rsidR="00FD1962" w:rsidRPr="00FD1962" w:rsidRDefault="00FD1962" w:rsidP="00FD1962">
      <w:pPr>
        <w:pStyle w:val="Title"/>
        <w:numPr>
          <w:ilvl w:val="0"/>
          <w:numId w:val="489"/>
        </w:numPr>
      </w:pPr>
      <w:r w:rsidRPr="00FD1962">
        <w:t>Login to your client portal.</w:t>
      </w:r>
    </w:p>
    <w:p w14:paraId="49B38F30" w14:textId="77777777" w:rsidR="00FD1962" w:rsidRPr="00FD1962" w:rsidRDefault="00FD1962" w:rsidP="00FD1962">
      <w:pPr>
        <w:pStyle w:val="Title"/>
        <w:numPr>
          <w:ilvl w:val="0"/>
          <w:numId w:val="489"/>
        </w:numPr>
      </w:pPr>
      <w:r w:rsidRPr="00FD1962">
        <w:lastRenderedPageBreak/>
        <w:t>On the Dashboard, click the HRMS card.</w:t>
      </w:r>
    </w:p>
    <w:p w14:paraId="0888F7FC" w14:textId="77777777" w:rsidR="00FD1962" w:rsidRPr="00FD1962" w:rsidRDefault="00FD1962" w:rsidP="00FD1962">
      <w:pPr>
        <w:pStyle w:val="Title"/>
        <w:numPr>
          <w:ilvl w:val="0"/>
          <w:numId w:val="489"/>
        </w:numPr>
      </w:pPr>
      <w:r w:rsidRPr="00FD1962">
        <w:t>You will be redirected to the HR Management panel, displaying all available modules.</w:t>
      </w:r>
    </w:p>
    <w:p w14:paraId="099E4655" w14:textId="1475F719" w:rsidR="00FD1962" w:rsidRPr="00FD1962" w:rsidRDefault="00FD1962" w:rsidP="00FD1962">
      <w:pPr>
        <w:pStyle w:val="Title"/>
        <w:numPr>
          <w:ilvl w:val="0"/>
          <w:numId w:val="489"/>
        </w:numPr>
      </w:pPr>
      <w:r w:rsidRPr="00FD1962">
        <w:t>Click on Leave Requests Card.</w:t>
      </w:r>
    </w:p>
    <w:p w14:paraId="17FCDECF" w14:textId="63AB3CAE" w:rsidR="00FD1962" w:rsidRPr="00FD1962" w:rsidRDefault="00FD1962" w:rsidP="00FD1962">
      <w:pPr>
        <w:pStyle w:val="Title"/>
        <w:numPr>
          <w:ilvl w:val="0"/>
          <w:numId w:val="489"/>
        </w:numPr>
      </w:pPr>
      <w:r w:rsidRPr="00FD1962">
        <w:t>You will be directed to the Leave Requests page where you can see all the requests.</w:t>
      </w:r>
    </w:p>
    <w:p w14:paraId="001BA5B1" w14:textId="77777777" w:rsidR="00FD1962" w:rsidRPr="00FD1962" w:rsidRDefault="00FD1962" w:rsidP="00FD1962">
      <w:pPr>
        <w:pStyle w:val="Heading9"/>
      </w:pPr>
      <w:r w:rsidRPr="00FD1962">
        <w:t>Notes:</w:t>
      </w:r>
    </w:p>
    <w:p w14:paraId="3FB031BF" w14:textId="1EA47067" w:rsidR="00FD1962" w:rsidRPr="00FD1962" w:rsidRDefault="00FD1962" w:rsidP="00FD1962">
      <w:pPr>
        <w:pStyle w:val="Title"/>
        <w:numPr>
          <w:ilvl w:val="0"/>
          <w:numId w:val="491"/>
        </w:numPr>
      </w:pPr>
      <w:r>
        <w:t>Each request will have status with it.</w:t>
      </w:r>
    </w:p>
    <w:p w14:paraId="275C2B92" w14:textId="77777777" w:rsidR="00FD1962" w:rsidRDefault="00FD1962" w:rsidP="00FD1962">
      <w:pPr>
        <w:pStyle w:val="Heading9"/>
      </w:pPr>
      <w:r w:rsidRPr="00FD1962">
        <w:t xml:space="preserve">Tags: </w:t>
      </w:r>
    </w:p>
    <w:p w14:paraId="43C89457" w14:textId="197F049F" w:rsidR="00FD1962" w:rsidRPr="00FD1962" w:rsidRDefault="00FD1962" w:rsidP="00FD1962">
      <w:pPr>
        <w:pStyle w:val="Title"/>
      </w:pPr>
      <w:r w:rsidRPr="00FD1962">
        <w:t>leave management, leave requests, HRMS approval, employee leave</w:t>
      </w:r>
      <w:r>
        <w:t>.</w:t>
      </w:r>
    </w:p>
    <w:p w14:paraId="26C90BB2" w14:textId="77777777" w:rsidR="00FD1962" w:rsidRDefault="00FD1962" w:rsidP="00FD1962"/>
    <w:p w14:paraId="6B24E55F" w14:textId="435D6527" w:rsidR="00FD1962" w:rsidRDefault="00B72DFA" w:rsidP="00D263C0">
      <w:pPr>
        <w:pStyle w:val="Heading4"/>
      </w:pPr>
      <w:r>
        <w:t>View Leave Requests:</w:t>
      </w:r>
    </w:p>
    <w:p w14:paraId="34041993" w14:textId="7C905594" w:rsidR="00FD1962" w:rsidRDefault="00D263C0" w:rsidP="00D263C0">
      <w:pPr>
        <w:pStyle w:val="Heading9"/>
      </w:pPr>
      <w:r>
        <w:t>Steps:</w:t>
      </w:r>
    </w:p>
    <w:p w14:paraId="4E88AA16" w14:textId="77777777" w:rsidR="00D263C0" w:rsidRPr="00635DF2" w:rsidRDefault="00D263C0" w:rsidP="005C7843">
      <w:pPr>
        <w:pStyle w:val="Title"/>
        <w:numPr>
          <w:ilvl w:val="0"/>
          <w:numId w:val="494"/>
        </w:numPr>
      </w:pPr>
      <w:r w:rsidRPr="00635DF2">
        <w:t>Login to your client portal.</w:t>
      </w:r>
    </w:p>
    <w:p w14:paraId="6BF1E714" w14:textId="77777777" w:rsidR="00D263C0" w:rsidRPr="00635DF2" w:rsidRDefault="00D263C0" w:rsidP="005C7843">
      <w:pPr>
        <w:pStyle w:val="Title"/>
        <w:numPr>
          <w:ilvl w:val="0"/>
          <w:numId w:val="494"/>
        </w:numPr>
      </w:pPr>
      <w:r w:rsidRPr="00635DF2">
        <w:t>On the Dashboard, click the HRMS card.</w:t>
      </w:r>
    </w:p>
    <w:p w14:paraId="3A3AE958" w14:textId="77777777" w:rsidR="00D263C0" w:rsidRPr="00635DF2" w:rsidRDefault="00D263C0" w:rsidP="005C7843">
      <w:pPr>
        <w:pStyle w:val="Title"/>
        <w:numPr>
          <w:ilvl w:val="0"/>
          <w:numId w:val="494"/>
        </w:numPr>
      </w:pPr>
      <w:r w:rsidRPr="00635DF2">
        <w:t>You will be redirected to the HR Management panel, displaying all available modules.</w:t>
      </w:r>
    </w:p>
    <w:p w14:paraId="0116B136" w14:textId="77777777" w:rsidR="00D263C0" w:rsidRPr="00635DF2" w:rsidRDefault="00D263C0" w:rsidP="005C7843">
      <w:pPr>
        <w:pStyle w:val="Title"/>
        <w:numPr>
          <w:ilvl w:val="0"/>
          <w:numId w:val="494"/>
        </w:numPr>
      </w:pPr>
      <w:r w:rsidRPr="00635DF2">
        <w:t>Click on Leave Requests Card.</w:t>
      </w:r>
    </w:p>
    <w:p w14:paraId="664D2225" w14:textId="77777777" w:rsidR="00D263C0" w:rsidRPr="00635DF2" w:rsidRDefault="00D263C0" w:rsidP="005C7843">
      <w:pPr>
        <w:pStyle w:val="Title"/>
        <w:numPr>
          <w:ilvl w:val="0"/>
          <w:numId w:val="494"/>
        </w:numPr>
      </w:pPr>
      <w:r w:rsidRPr="00635DF2">
        <w:t>You will be directed to the Leave Requests page where you can see all the requests.</w:t>
      </w:r>
    </w:p>
    <w:p w14:paraId="55101D9E" w14:textId="5D1062E7" w:rsidR="00D263C0" w:rsidRPr="00635DF2" w:rsidRDefault="00D263C0" w:rsidP="005C7843">
      <w:pPr>
        <w:pStyle w:val="Title"/>
        <w:numPr>
          <w:ilvl w:val="0"/>
          <w:numId w:val="494"/>
        </w:numPr>
      </w:pPr>
      <w:r w:rsidRPr="00635DF2">
        <w:t>All the details will be shown in the form of a table such as Sr., Staff Name, Staff ID, Leave From, Leave Till, Leave Type, Status, Reason, Attachment, Reviewed By and Action.</w:t>
      </w:r>
    </w:p>
    <w:p w14:paraId="5079C370" w14:textId="05AD81D6" w:rsidR="00D263C0" w:rsidRPr="00635DF2" w:rsidRDefault="00D263C0" w:rsidP="005C7843">
      <w:pPr>
        <w:pStyle w:val="Title"/>
        <w:numPr>
          <w:ilvl w:val="0"/>
          <w:numId w:val="494"/>
        </w:numPr>
      </w:pPr>
      <w:r w:rsidRPr="00635DF2">
        <w:t xml:space="preserve">You can also filter </w:t>
      </w:r>
      <w:r w:rsidR="00635DF2" w:rsidRPr="00635DF2">
        <w:t>results through search.</w:t>
      </w:r>
    </w:p>
    <w:p w14:paraId="3A75FC8F" w14:textId="77777777" w:rsidR="00635DF2" w:rsidRPr="00635DF2" w:rsidRDefault="00635DF2" w:rsidP="00635DF2">
      <w:pPr>
        <w:pStyle w:val="Heading9"/>
      </w:pPr>
      <w:r w:rsidRPr="00635DF2">
        <w:t>Notes:</w:t>
      </w:r>
    </w:p>
    <w:p w14:paraId="5B66DEE0" w14:textId="77777777" w:rsidR="00635DF2" w:rsidRPr="00635DF2" w:rsidRDefault="00635DF2" w:rsidP="005C7843">
      <w:pPr>
        <w:pStyle w:val="Title"/>
        <w:numPr>
          <w:ilvl w:val="0"/>
          <w:numId w:val="496"/>
        </w:numPr>
      </w:pPr>
      <w:r w:rsidRPr="00635DF2">
        <w:t>The status column uses colored badges for quick visibility.</w:t>
      </w:r>
    </w:p>
    <w:p w14:paraId="14812AEB" w14:textId="4084F274" w:rsidR="00635DF2" w:rsidRDefault="005C7843" w:rsidP="005C7843">
      <w:pPr>
        <w:pStyle w:val="Title"/>
        <w:numPr>
          <w:ilvl w:val="0"/>
          <w:numId w:val="496"/>
        </w:numPr>
      </w:pPr>
      <w:r>
        <w:t>Click</w:t>
      </w:r>
      <w:r w:rsidR="00635DF2" w:rsidRPr="00635DF2">
        <w:t xml:space="preserve"> the icon under Reason to preview the full message.</w:t>
      </w:r>
    </w:p>
    <w:p w14:paraId="4BB4859E" w14:textId="6E6C64DD" w:rsidR="005C7843" w:rsidRPr="005C7843" w:rsidRDefault="005C7843" w:rsidP="005C7843">
      <w:pPr>
        <w:pStyle w:val="Title"/>
        <w:numPr>
          <w:ilvl w:val="0"/>
          <w:numId w:val="496"/>
        </w:numPr>
      </w:pPr>
      <w:r>
        <w:t>Click on the attachment icon under Attachment column to view the attachment.</w:t>
      </w:r>
    </w:p>
    <w:p w14:paraId="69766825" w14:textId="77777777" w:rsidR="00635DF2" w:rsidRDefault="00635DF2" w:rsidP="00635DF2">
      <w:pPr>
        <w:pStyle w:val="Heading9"/>
      </w:pPr>
      <w:r w:rsidRPr="00635DF2">
        <w:t xml:space="preserve">Tags: </w:t>
      </w:r>
    </w:p>
    <w:p w14:paraId="3A58304B" w14:textId="3106C042" w:rsidR="00635DF2" w:rsidRDefault="00635DF2" w:rsidP="00635DF2">
      <w:pPr>
        <w:pStyle w:val="Title"/>
      </w:pPr>
      <w:r w:rsidRPr="00635DF2">
        <w:t>view leave, pending leaves, staff leave list, leave type, leave dates</w:t>
      </w:r>
      <w:r>
        <w:t>.</w:t>
      </w:r>
    </w:p>
    <w:p w14:paraId="09BAECEF" w14:textId="77777777" w:rsidR="00635DF2" w:rsidRDefault="00635DF2" w:rsidP="00635DF2"/>
    <w:p w14:paraId="6669A5FD" w14:textId="5FB32795" w:rsidR="00635DF2" w:rsidRDefault="005C7843" w:rsidP="005C7843">
      <w:pPr>
        <w:pStyle w:val="Heading4"/>
      </w:pPr>
      <w:r>
        <w:t>Manage Leaves:</w:t>
      </w:r>
    </w:p>
    <w:p w14:paraId="3458528D" w14:textId="5C17B678" w:rsidR="005C7843" w:rsidRDefault="005C7843" w:rsidP="005C7843">
      <w:pPr>
        <w:pStyle w:val="Heading9"/>
      </w:pPr>
      <w:r>
        <w:t>Steps:</w:t>
      </w:r>
    </w:p>
    <w:p w14:paraId="2D55AC74" w14:textId="77777777" w:rsidR="005C7843" w:rsidRPr="00635DF2" w:rsidRDefault="005C7843" w:rsidP="005C7843">
      <w:pPr>
        <w:pStyle w:val="Title"/>
        <w:numPr>
          <w:ilvl w:val="0"/>
          <w:numId w:val="495"/>
        </w:numPr>
      </w:pPr>
      <w:r w:rsidRPr="00635DF2">
        <w:t>Login to your client portal.</w:t>
      </w:r>
    </w:p>
    <w:p w14:paraId="4AC5BA74" w14:textId="77777777" w:rsidR="005C7843" w:rsidRPr="00635DF2" w:rsidRDefault="005C7843" w:rsidP="005C7843">
      <w:pPr>
        <w:pStyle w:val="Title"/>
        <w:numPr>
          <w:ilvl w:val="0"/>
          <w:numId w:val="495"/>
        </w:numPr>
      </w:pPr>
      <w:r w:rsidRPr="00635DF2">
        <w:t>On the Dashboard, click the HRMS card.</w:t>
      </w:r>
    </w:p>
    <w:p w14:paraId="1E8EC597" w14:textId="77777777" w:rsidR="005C7843" w:rsidRPr="00635DF2" w:rsidRDefault="005C7843" w:rsidP="005C7843">
      <w:pPr>
        <w:pStyle w:val="Title"/>
        <w:numPr>
          <w:ilvl w:val="0"/>
          <w:numId w:val="495"/>
        </w:numPr>
      </w:pPr>
      <w:r w:rsidRPr="00635DF2">
        <w:t>You will be redirected to the HR Management panel, displaying all available modules.</w:t>
      </w:r>
    </w:p>
    <w:p w14:paraId="663EF657" w14:textId="77777777" w:rsidR="005C7843" w:rsidRPr="00635DF2" w:rsidRDefault="005C7843" w:rsidP="005C7843">
      <w:pPr>
        <w:pStyle w:val="Title"/>
        <w:numPr>
          <w:ilvl w:val="0"/>
          <w:numId w:val="495"/>
        </w:numPr>
      </w:pPr>
      <w:r w:rsidRPr="00635DF2">
        <w:t>Click on Leave Requests Card.</w:t>
      </w:r>
    </w:p>
    <w:p w14:paraId="592E4F87" w14:textId="77777777" w:rsidR="005C7843" w:rsidRPr="00635DF2" w:rsidRDefault="005C7843" w:rsidP="005C7843">
      <w:pPr>
        <w:pStyle w:val="Title"/>
        <w:numPr>
          <w:ilvl w:val="0"/>
          <w:numId w:val="495"/>
        </w:numPr>
      </w:pPr>
      <w:r w:rsidRPr="00635DF2">
        <w:t>You will be directed to the Leave Requests page where you can see all the requests.</w:t>
      </w:r>
    </w:p>
    <w:p w14:paraId="61C3BDD0" w14:textId="7D9C6923" w:rsidR="005C7843" w:rsidRDefault="005C7843" w:rsidP="005C7843">
      <w:pPr>
        <w:pStyle w:val="Title"/>
        <w:numPr>
          <w:ilvl w:val="0"/>
          <w:numId w:val="495"/>
        </w:numPr>
      </w:pPr>
      <w:r>
        <w:t>Click on the actions button.</w:t>
      </w:r>
    </w:p>
    <w:p w14:paraId="16665F66" w14:textId="140A7278" w:rsidR="005C7843" w:rsidRDefault="005C7843" w:rsidP="005C7843">
      <w:pPr>
        <w:pStyle w:val="Title"/>
        <w:numPr>
          <w:ilvl w:val="0"/>
          <w:numId w:val="495"/>
        </w:numPr>
      </w:pPr>
      <w:r>
        <w:t>This will open a modal with complete leave details for that employee such as leaves allowed, casual leaves, medical leaves, bereavement leaves and other leaves.</w:t>
      </w:r>
    </w:p>
    <w:p w14:paraId="0660F8A0" w14:textId="6F66DEE7" w:rsidR="005C7843" w:rsidRDefault="005C7843" w:rsidP="005C7843">
      <w:pPr>
        <w:pStyle w:val="Title"/>
        <w:numPr>
          <w:ilvl w:val="0"/>
          <w:numId w:val="495"/>
        </w:numPr>
      </w:pPr>
      <w:r>
        <w:t>It will also show details such as Paid leave days and unpaid leave days and applied leave details.</w:t>
      </w:r>
    </w:p>
    <w:p w14:paraId="1956A12F" w14:textId="7B3912BA" w:rsidR="005C7843" w:rsidRDefault="005C7843" w:rsidP="005C7843">
      <w:pPr>
        <w:pStyle w:val="Title"/>
        <w:numPr>
          <w:ilvl w:val="0"/>
          <w:numId w:val="495"/>
        </w:numPr>
      </w:pPr>
      <w:r>
        <w:lastRenderedPageBreak/>
        <w:t>Select your response that you want like approve or reject the leave, whether you want leave to be paid, unpaid and write the reason for your decision.</w:t>
      </w:r>
    </w:p>
    <w:p w14:paraId="579320FE" w14:textId="55B0044D" w:rsidR="005C7843" w:rsidRDefault="005C7843" w:rsidP="005C7843">
      <w:pPr>
        <w:pStyle w:val="Title"/>
        <w:numPr>
          <w:ilvl w:val="0"/>
          <w:numId w:val="495"/>
        </w:numPr>
      </w:pPr>
      <w:r>
        <w:t>Click on submit.</w:t>
      </w:r>
    </w:p>
    <w:p w14:paraId="041EEA42" w14:textId="19DCDE2C" w:rsidR="005C7843" w:rsidRPr="005C7843" w:rsidRDefault="005C7843" w:rsidP="005C7843">
      <w:pPr>
        <w:pStyle w:val="Title"/>
        <w:numPr>
          <w:ilvl w:val="0"/>
          <w:numId w:val="495"/>
        </w:numPr>
      </w:pPr>
      <w:r>
        <w:t xml:space="preserve">Leave </w:t>
      </w:r>
      <w:r w:rsidR="00A72063">
        <w:t>requests</w:t>
      </w:r>
      <w:r>
        <w:t xml:space="preserve"> will be dealt with and shown on the app side to the user and also reflected in the table.</w:t>
      </w:r>
    </w:p>
    <w:p w14:paraId="4AFA7453" w14:textId="77777777" w:rsidR="000E6834" w:rsidRPr="000E6834" w:rsidRDefault="000E6834" w:rsidP="000E6834">
      <w:pPr>
        <w:pStyle w:val="Heading9"/>
      </w:pPr>
      <w:r w:rsidRPr="000E6834">
        <w:t>Notes:</w:t>
      </w:r>
    </w:p>
    <w:p w14:paraId="30928A83" w14:textId="77777777" w:rsidR="00A72063" w:rsidRDefault="000E6834" w:rsidP="00140584">
      <w:pPr>
        <w:pStyle w:val="Title"/>
        <w:numPr>
          <w:ilvl w:val="0"/>
          <w:numId w:val="498"/>
        </w:numPr>
      </w:pPr>
      <w:r w:rsidRPr="00A72063">
        <w:t>Once approved or rejected, the request is locked and logged</w:t>
      </w:r>
      <w:r w:rsidR="00A72063">
        <w:t>.</w:t>
      </w:r>
    </w:p>
    <w:p w14:paraId="32B52FB2" w14:textId="22E11941" w:rsidR="000E6834" w:rsidRDefault="000E6834" w:rsidP="00A72063">
      <w:pPr>
        <w:pStyle w:val="Heading9"/>
      </w:pPr>
      <w:r w:rsidRPr="000E6834">
        <w:t xml:space="preserve">Tags: </w:t>
      </w:r>
    </w:p>
    <w:p w14:paraId="69AE5114" w14:textId="11AC9BDE" w:rsidR="000E6834" w:rsidRDefault="000E6834" w:rsidP="000E6834">
      <w:pPr>
        <w:pStyle w:val="Title"/>
      </w:pPr>
      <w:r w:rsidRPr="000E6834">
        <w:t>approve leave, reject leave, process request, review leave, HR leave action</w:t>
      </w:r>
      <w:r>
        <w:t>.</w:t>
      </w:r>
    </w:p>
    <w:p w14:paraId="44E0F7B0" w14:textId="77777777" w:rsidR="0008324A" w:rsidRDefault="0008324A" w:rsidP="0008324A"/>
    <w:p w14:paraId="4155AB83" w14:textId="605314E8" w:rsidR="0008324A" w:rsidRPr="0008324A" w:rsidRDefault="0008324A" w:rsidP="00AE1968">
      <w:pPr>
        <w:pStyle w:val="Heading3"/>
      </w:pPr>
      <w:r>
        <w:t>Manage Salaries:</w:t>
      </w:r>
    </w:p>
    <w:p w14:paraId="27C931BA" w14:textId="444F292A" w:rsidR="00FD1962" w:rsidRDefault="0008324A" w:rsidP="00AE1968">
      <w:pPr>
        <w:pStyle w:val="Heading4"/>
      </w:pPr>
      <w:r>
        <w:t>Overview:</w:t>
      </w:r>
    </w:p>
    <w:p w14:paraId="3CFFBCEF" w14:textId="24CB43C4" w:rsidR="0008324A" w:rsidRPr="0008324A" w:rsidRDefault="0008324A" w:rsidP="0008324A">
      <w:pPr>
        <w:pStyle w:val="Title"/>
      </w:pPr>
      <w:r w:rsidRPr="0008324A">
        <w:t xml:space="preserve">The </w:t>
      </w:r>
      <w:r w:rsidRPr="0008324A">
        <w:rPr>
          <w:b/>
          <w:bCs/>
        </w:rPr>
        <w:t>Manage Salaries</w:t>
      </w:r>
      <w:r w:rsidRPr="0008324A">
        <w:t xml:space="preserve"> module provides a centralized system to compute, review, approve, and print monthly salary records for employees. It considers attendance, leave types, late marks, deductions, and prior balances to automatically calculate payroll. The process is supported by a </w:t>
      </w:r>
      <w:r w:rsidRPr="0008324A">
        <w:rPr>
          <w:b/>
          <w:bCs/>
        </w:rPr>
        <w:t>two-level approval workflow</w:t>
      </w:r>
      <w:r w:rsidRPr="0008324A">
        <w:t xml:space="preserve">, allowing Level </w:t>
      </w:r>
      <w:r>
        <w:t>1</w:t>
      </w:r>
      <w:r w:rsidRPr="0008324A">
        <w:t xml:space="preserve"> </w:t>
      </w:r>
      <w:r w:rsidR="00706246">
        <w:t>and Level 2 approvals based on permissions.</w:t>
      </w:r>
    </w:p>
    <w:p w14:paraId="714E6581" w14:textId="77777777" w:rsidR="0008324A" w:rsidRDefault="0008324A" w:rsidP="0008324A">
      <w:pPr>
        <w:pStyle w:val="Title"/>
      </w:pPr>
    </w:p>
    <w:p w14:paraId="4468E0AC" w14:textId="7D0D4496" w:rsidR="00AE1968" w:rsidRDefault="00AE1968" w:rsidP="00AE1968">
      <w:pPr>
        <w:pStyle w:val="Heading4"/>
      </w:pPr>
      <w:r w:rsidRPr="00AE1968">
        <w:t>Navigation</w:t>
      </w:r>
      <w:r>
        <w:t>:</w:t>
      </w:r>
    </w:p>
    <w:p w14:paraId="71F61222" w14:textId="5539FA86" w:rsidR="00AE1968" w:rsidRDefault="00AE1968" w:rsidP="00AE1968">
      <w:pPr>
        <w:pStyle w:val="Heading9"/>
      </w:pPr>
      <w:r>
        <w:t>Steps:</w:t>
      </w:r>
    </w:p>
    <w:p w14:paraId="02640009" w14:textId="77777777" w:rsidR="007C5462" w:rsidRPr="00635DF2" w:rsidRDefault="007C5462" w:rsidP="007C5462">
      <w:pPr>
        <w:pStyle w:val="Title"/>
        <w:numPr>
          <w:ilvl w:val="0"/>
          <w:numId w:val="499"/>
        </w:numPr>
      </w:pPr>
      <w:r w:rsidRPr="00635DF2">
        <w:t>Login to your client portal.</w:t>
      </w:r>
    </w:p>
    <w:p w14:paraId="5161FF2F" w14:textId="77777777" w:rsidR="007C5462" w:rsidRPr="00635DF2" w:rsidRDefault="007C5462" w:rsidP="007C5462">
      <w:pPr>
        <w:pStyle w:val="Title"/>
        <w:numPr>
          <w:ilvl w:val="0"/>
          <w:numId w:val="499"/>
        </w:numPr>
      </w:pPr>
      <w:r w:rsidRPr="00635DF2">
        <w:t>On the Dashboard, click the HRMS card.</w:t>
      </w:r>
    </w:p>
    <w:p w14:paraId="37878478" w14:textId="77777777" w:rsidR="007C5462" w:rsidRPr="00635DF2" w:rsidRDefault="007C5462" w:rsidP="007C5462">
      <w:pPr>
        <w:pStyle w:val="Title"/>
        <w:numPr>
          <w:ilvl w:val="0"/>
          <w:numId w:val="499"/>
        </w:numPr>
      </w:pPr>
      <w:r w:rsidRPr="00635DF2">
        <w:t>You will be redirected to the HR Management panel, displaying all available modules.</w:t>
      </w:r>
    </w:p>
    <w:p w14:paraId="64F1CAA1" w14:textId="77777777" w:rsidR="007C5462" w:rsidRDefault="007C5462" w:rsidP="007C5462">
      <w:pPr>
        <w:pStyle w:val="Title"/>
        <w:numPr>
          <w:ilvl w:val="0"/>
          <w:numId w:val="499"/>
        </w:numPr>
      </w:pPr>
      <w:r w:rsidRPr="00635DF2">
        <w:t xml:space="preserve">Click on </w:t>
      </w:r>
      <w:r>
        <w:t>Manage Salaries Card.</w:t>
      </w:r>
    </w:p>
    <w:p w14:paraId="151E6F71" w14:textId="2AF776EE" w:rsidR="00BD7C2C" w:rsidRPr="00BD7C2C" w:rsidRDefault="007C5462" w:rsidP="007C5462">
      <w:pPr>
        <w:pStyle w:val="Title"/>
        <w:numPr>
          <w:ilvl w:val="0"/>
          <w:numId w:val="499"/>
        </w:numPr>
      </w:pPr>
      <w:r>
        <w:t>You will be redirected to the salary management page</w:t>
      </w:r>
      <w:r w:rsidR="00BD7C2C">
        <w:t>.</w:t>
      </w:r>
    </w:p>
    <w:p w14:paraId="0748C187" w14:textId="77777777" w:rsidR="00BD7C2C" w:rsidRPr="00BD7C2C" w:rsidRDefault="00BD7C2C" w:rsidP="00BD7C2C">
      <w:pPr>
        <w:pStyle w:val="Heading9"/>
      </w:pPr>
      <w:r w:rsidRPr="00BD7C2C">
        <w:t>Notes:</w:t>
      </w:r>
    </w:p>
    <w:p w14:paraId="0D350048" w14:textId="77777777" w:rsidR="00BD7C2C" w:rsidRPr="00BD7C2C" w:rsidRDefault="00BD7C2C" w:rsidP="00BD7C2C">
      <w:pPr>
        <w:pStyle w:val="Title"/>
        <w:numPr>
          <w:ilvl w:val="0"/>
          <w:numId w:val="501"/>
        </w:numPr>
      </w:pPr>
      <w:r w:rsidRPr="00BD7C2C">
        <w:t>You must select a month/year combination to proceed.</w:t>
      </w:r>
    </w:p>
    <w:p w14:paraId="45589263" w14:textId="77777777" w:rsidR="00BD7C2C" w:rsidRPr="00BD7C2C" w:rsidRDefault="00BD7C2C" w:rsidP="00BD7C2C">
      <w:pPr>
        <w:pStyle w:val="Title"/>
        <w:numPr>
          <w:ilvl w:val="0"/>
          <w:numId w:val="501"/>
        </w:numPr>
      </w:pPr>
      <w:r w:rsidRPr="00BD7C2C">
        <w:t>Region selectors (East/West/North/South Lahore) affect filtered staff data.</w:t>
      </w:r>
    </w:p>
    <w:p w14:paraId="0839F8DE" w14:textId="77777777" w:rsidR="00BD7C2C" w:rsidRPr="00BD7C2C" w:rsidRDefault="00BD7C2C" w:rsidP="00BD7C2C">
      <w:pPr>
        <w:pStyle w:val="Heading9"/>
      </w:pPr>
      <w:r w:rsidRPr="00BD7C2C">
        <w:t xml:space="preserve">Tags: </w:t>
      </w:r>
    </w:p>
    <w:p w14:paraId="71F4BDB3" w14:textId="3A7859B9" w:rsidR="00BD7C2C" w:rsidRDefault="00BD7C2C" w:rsidP="00BD7C2C">
      <w:pPr>
        <w:pStyle w:val="Title"/>
      </w:pPr>
      <w:r w:rsidRPr="00BD7C2C">
        <w:t>salary management, payroll, HRMS salaries, monthly salary lookup</w:t>
      </w:r>
      <w:r>
        <w:t>.</w:t>
      </w:r>
    </w:p>
    <w:p w14:paraId="284F6058" w14:textId="77777777" w:rsidR="00BD7C2C" w:rsidRDefault="00BD7C2C" w:rsidP="00BD7C2C"/>
    <w:p w14:paraId="2827821E" w14:textId="434A69FA" w:rsidR="007C5462" w:rsidRDefault="007C5462" w:rsidP="007C5462">
      <w:pPr>
        <w:pStyle w:val="Heading4"/>
      </w:pPr>
      <w:r w:rsidRPr="007C5462">
        <w:t xml:space="preserve">Generate </w:t>
      </w:r>
      <w:r>
        <w:t>Salary:</w:t>
      </w:r>
    </w:p>
    <w:p w14:paraId="0067A2FE" w14:textId="7B1B38B4" w:rsidR="007C5462" w:rsidRDefault="007C5462" w:rsidP="007C5462">
      <w:pPr>
        <w:pStyle w:val="Heading9"/>
      </w:pPr>
      <w:r>
        <w:t>Steps:</w:t>
      </w:r>
    </w:p>
    <w:p w14:paraId="729A4646" w14:textId="77777777" w:rsidR="007C5462" w:rsidRPr="00635DF2" w:rsidRDefault="007C5462" w:rsidP="007C5462">
      <w:pPr>
        <w:pStyle w:val="Title"/>
        <w:numPr>
          <w:ilvl w:val="0"/>
          <w:numId w:val="502"/>
        </w:numPr>
      </w:pPr>
      <w:r w:rsidRPr="00635DF2">
        <w:t>Login to your client portal.</w:t>
      </w:r>
    </w:p>
    <w:p w14:paraId="2386E604" w14:textId="77777777" w:rsidR="007C5462" w:rsidRPr="00635DF2" w:rsidRDefault="007C5462" w:rsidP="007C5462">
      <w:pPr>
        <w:pStyle w:val="Title"/>
        <w:numPr>
          <w:ilvl w:val="0"/>
          <w:numId w:val="502"/>
        </w:numPr>
      </w:pPr>
      <w:r w:rsidRPr="00635DF2">
        <w:t>On the Dashboard, click the HRMS card.</w:t>
      </w:r>
    </w:p>
    <w:p w14:paraId="0932E13A" w14:textId="77777777" w:rsidR="007C5462" w:rsidRPr="00635DF2" w:rsidRDefault="007C5462" w:rsidP="007C5462">
      <w:pPr>
        <w:pStyle w:val="Title"/>
        <w:numPr>
          <w:ilvl w:val="0"/>
          <w:numId w:val="502"/>
        </w:numPr>
      </w:pPr>
      <w:r w:rsidRPr="00635DF2">
        <w:t>You will be redirected to the HR Management panel, displaying all available modules.</w:t>
      </w:r>
    </w:p>
    <w:p w14:paraId="7FF72344" w14:textId="77777777" w:rsidR="007C5462" w:rsidRDefault="007C5462" w:rsidP="007C5462">
      <w:pPr>
        <w:pStyle w:val="Title"/>
        <w:numPr>
          <w:ilvl w:val="0"/>
          <w:numId w:val="502"/>
        </w:numPr>
      </w:pPr>
      <w:r w:rsidRPr="00635DF2">
        <w:t xml:space="preserve">Click on </w:t>
      </w:r>
      <w:r>
        <w:t>Manage Salaries Card.</w:t>
      </w:r>
    </w:p>
    <w:p w14:paraId="0C2AC68C" w14:textId="10D62200" w:rsidR="007C5462" w:rsidRDefault="007C5462" w:rsidP="007C5462">
      <w:pPr>
        <w:pStyle w:val="Title"/>
        <w:numPr>
          <w:ilvl w:val="0"/>
          <w:numId w:val="502"/>
        </w:numPr>
      </w:pPr>
      <w:r>
        <w:t>You will be redirected to the salary management page.</w:t>
      </w:r>
    </w:p>
    <w:p w14:paraId="5DE49993" w14:textId="4B5B9C84" w:rsidR="005445CC" w:rsidRDefault="005445CC" w:rsidP="005445CC">
      <w:pPr>
        <w:pStyle w:val="Title"/>
        <w:numPr>
          <w:ilvl w:val="0"/>
          <w:numId w:val="502"/>
        </w:numPr>
      </w:pPr>
      <w:r w:rsidRPr="005445CC">
        <w:t xml:space="preserve">After selecting the month/year, if no record is found, click </w:t>
      </w:r>
      <w:r w:rsidRPr="005445CC">
        <w:rPr>
          <w:b/>
          <w:bCs/>
        </w:rPr>
        <w:t>Post Salary</w:t>
      </w:r>
      <w:r w:rsidRPr="005445CC">
        <w:t xml:space="preserve"> in the popup</w:t>
      </w:r>
      <w:r>
        <w:t>.</w:t>
      </w:r>
    </w:p>
    <w:p w14:paraId="01B71762" w14:textId="3476CED5" w:rsidR="005445CC" w:rsidRDefault="005445CC" w:rsidP="005445CC">
      <w:pPr>
        <w:pStyle w:val="Title"/>
        <w:numPr>
          <w:ilvl w:val="0"/>
          <w:numId w:val="502"/>
        </w:numPr>
      </w:pPr>
      <w:r>
        <w:lastRenderedPageBreak/>
        <w:t>The system will give a success message, and salary will be posted successfully.</w:t>
      </w:r>
    </w:p>
    <w:p w14:paraId="43134CFC" w14:textId="62FA465D" w:rsidR="005445CC" w:rsidRPr="005445CC" w:rsidRDefault="005445CC" w:rsidP="005445CC">
      <w:pPr>
        <w:pStyle w:val="Title"/>
        <w:numPr>
          <w:ilvl w:val="0"/>
          <w:numId w:val="502"/>
        </w:numPr>
      </w:pPr>
      <w:r>
        <w:t>Search again to view it.</w:t>
      </w:r>
    </w:p>
    <w:p w14:paraId="7BED41DA" w14:textId="77777777" w:rsidR="005445CC" w:rsidRPr="005445CC" w:rsidRDefault="005445CC" w:rsidP="005445CC">
      <w:pPr>
        <w:pStyle w:val="Heading9"/>
      </w:pPr>
      <w:r w:rsidRPr="005445CC">
        <w:t>Notes:</w:t>
      </w:r>
    </w:p>
    <w:p w14:paraId="5804482C" w14:textId="77777777" w:rsidR="005445CC" w:rsidRPr="005445CC" w:rsidRDefault="005445CC" w:rsidP="005445CC">
      <w:pPr>
        <w:pStyle w:val="Title"/>
        <w:numPr>
          <w:ilvl w:val="0"/>
          <w:numId w:val="505"/>
        </w:numPr>
      </w:pPr>
      <w:r w:rsidRPr="005445CC">
        <w:t>Ensure attendance is fully updated before posting salaries.</w:t>
      </w:r>
    </w:p>
    <w:p w14:paraId="3751A31E" w14:textId="77777777" w:rsidR="005445CC" w:rsidRPr="005445CC" w:rsidRDefault="005445CC" w:rsidP="005445CC">
      <w:pPr>
        <w:pStyle w:val="Title"/>
        <w:numPr>
          <w:ilvl w:val="0"/>
          <w:numId w:val="505"/>
        </w:numPr>
      </w:pPr>
      <w:r w:rsidRPr="005445CC">
        <w:t>Once posted, data becomes available for review and approvals.</w:t>
      </w:r>
    </w:p>
    <w:p w14:paraId="515985D5" w14:textId="77777777" w:rsidR="005445CC" w:rsidRDefault="005445CC" w:rsidP="005445CC">
      <w:pPr>
        <w:pStyle w:val="Heading9"/>
      </w:pPr>
      <w:r w:rsidRPr="005445CC">
        <w:t xml:space="preserve">Tags: </w:t>
      </w:r>
    </w:p>
    <w:p w14:paraId="51EB7549" w14:textId="0D6D032A" w:rsidR="005445CC" w:rsidRPr="005445CC" w:rsidRDefault="005445CC" w:rsidP="005445CC">
      <w:pPr>
        <w:pStyle w:val="Title"/>
      </w:pPr>
      <w:r w:rsidRPr="005445CC">
        <w:t>generate salary, post payroll, salary calculation, initiate salary</w:t>
      </w:r>
      <w:r>
        <w:t>.</w:t>
      </w:r>
    </w:p>
    <w:p w14:paraId="4CB08B09" w14:textId="77777777" w:rsidR="007C5462" w:rsidRPr="007C5462" w:rsidRDefault="007C5462" w:rsidP="007C5462"/>
    <w:p w14:paraId="05EF64B9" w14:textId="2DA8458B" w:rsidR="00AE1968" w:rsidRDefault="005445CC" w:rsidP="005445CC">
      <w:pPr>
        <w:pStyle w:val="Heading4"/>
      </w:pPr>
      <w:r w:rsidRPr="005445CC">
        <w:t>View Salary</w:t>
      </w:r>
      <w:r>
        <w:t>:</w:t>
      </w:r>
    </w:p>
    <w:p w14:paraId="1CA9817C" w14:textId="7A797164" w:rsidR="005445CC" w:rsidRDefault="005445CC" w:rsidP="005445CC">
      <w:pPr>
        <w:pStyle w:val="Heading9"/>
      </w:pPr>
      <w:r>
        <w:t>Steps:</w:t>
      </w:r>
    </w:p>
    <w:p w14:paraId="287F1672" w14:textId="77777777" w:rsidR="005445CC" w:rsidRPr="00635DF2" w:rsidRDefault="005445CC" w:rsidP="005445CC">
      <w:pPr>
        <w:pStyle w:val="Title"/>
        <w:numPr>
          <w:ilvl w:val="0"/>
          <w:numId w:val="506"/>
        </w:numPr>
      </w:pPr>
      <w:r w:rsidRPr="00635DF2">
        <w:t>Login to your client portal.</w:t>
      </w:r>
    </w:p>
    <w:p w14:paraId="2E8CE3D0" w14:textId="77777777" w:rsidR="005445CC" w:rsidRPr="00635DF2" w:rsidRDefault="005445CC" w:rsidP="00180CA7">
      <w:pPr>
        <w:pStyle w:val="Title"/>
        <w:numPr>
          <w:ilvl w:val="0"/>
          <w:numId w:val="506"/>
        </w:numPr>
      </w:pPr>
      <w:r w:rsidRPr="00635DF2">
        <w:t>On the Dashboard, click the HRMS card.</w:t>
      </w:r>
    </w:p>
    <w:p w14:paraId="6E0C7894" w14:textId="77777777" w:rsidR="005445CC" w:rsidRPr="00635DF2" w:rsidRDefault="005445CC" w:rsidP="00180CA7">
      <w:pPr>
        <w:pStyle w:val="Title"/>
        <w:numPr>
          <w:ilvl w:val="0"/>
          <w:numId w:val="506"/>
        </w:numPr>
      </w:pPr>
      <w:r w:rsidRPr="00635DF2">
        <w:t>You will be redirected to the HR Management panel, displaying all available modules.</w:t>
      </w:r>
    </w:p>
    <w:p w14:paraId="6F7AB3AF" w14:textId="77777777" w:rsidR="005445CC" w:rsidRDefault="005445CC" w:rsidP="00180CA7">
      <w:pPr>
        <w:pStyle w:val="Title"/>
        <w:numPr>
          <w:ilvl w:val="0"/>
          <w:numId w:val="506"/>
        </w:numPr>
      </w:pPr>
      <w:r w:rsidRPr="00635DF2">
        <w:t xml:space="preserve">Click on </w:t>
      </w:r>
      <w:r>
        <w:t>Manage Salaries Card.</w:t>
      </w:r>
    </w:p>
    <w:p w14:paraId="446A4981" w14:textId="48B8A280" w:rsidR="005445CC" w:rsidRPr="005445CC" w:rsidRDefault="005445CC" w:rsidP="00180CA7">
      <w:pPr>
        <w:pStyle w:val="Title"/>
        <w:numPr>
          <w:ilvl w:val="0"/>
          <w:numId w:val="506"/>
        </w:numPr>
      </w:pPr>
      <w:r>
        <w:t>You will be redirected to the salary management page.</w:t>
      </w:r>
    </w:p>
    <w:p w14:paraId="0489BFCF" w14:textId="0285E5B8" w:rsidR="005445CC" w:rsidRDefault="00B54A12" w:rsidP="00180CA7">
      <w:pPr>
        <w:pStyle w:val="Title"/>
        <w:numPr>
          <w:ilvl w:val="0"/>
          <w:numId w:val="506"/>
        </w:numPr>
      </w:pPr>
      <w:r>
        <w:t xml:space="preserve">Under Pending Tab </w:t>
      </w:r>
      <w:r w:rsidR="00180CA7">
        <w:t>S</w:t>
      </w:r>
      <w:r w:rsidR="00180CA7" w:rsidRPr="005445CC">
        <w:t>elect</w:t>
      </w:r>
      <w:r w:rsidR="00180CA7">
        <w:t xml:space="preserve"> </w:t>
      </w:r>
      <w:r w:rsidR="00180CA7" w:rsidRPr="005445CC">
        <w:t>the</w:t>
      </w:r>
      <w:r w:rsidR="005445CC" w:rsidRPr="005445CC">
        <w:t xml:space="preserve"> month/year</w:t>
      </w:r>
      <w:r w:rsidR="005445CC">
        <w:t>.</w:t>
      </w:r>
    </w:p>
    <w:p w14:paraId="6B3EF792" w14:textId="69E12929" w:rsidR="005445CC" w:rsidRDefault="005445CC" w:rsidP="00180CA7">
      <w:pPr>
        <w:pStyle w:val="Title"/>
        <w:numPr>
          <w:ilvl w:val="0"/>
          <w:numId w:val="506"/>
        </w:numPr>
      </w:pPr>
      <w:r>
        <w:t xml:space="preserve">Click submit </w:t>
      </w:r>
    </w:p>
    <w:p w14:paraId="37CE6997" w14:textId="23E2B050" w:rsidR="005445CC" w:rsidRDefault="005445CC" w:rsidP="00180CA7">
      <w:pPr>
        <w:pStyle w:val="Title"/>
        <w:numPr>
          <w:ilvl w:val="0"/>
          <w:numId w:val="506"/>
        </w:numPr>
      </w:pPr>
      <w:r>
        <w:t xml:space="preserve">Salary record will be shown if available in </w:t>
      </w:r>
      <w:r w:rsidR="001A5837">
        <w:t>the form</w:t>
      </w:r>
      <w:r>
        <w:t xml:space="preserve"> of table.</w:t>
      </w:r>
    </w:p>
    <w:p w14:paraId="62CD1A18" w14:textId="2BE30B34" w:rsidR="005445CC" w:rsidRDefault="005445CC" w:rsidP="00180CA7">
      <w:pPr>
        <w:pStyle w:val="Title"/>
        <w:numPr>
          <w:ilvl w:val="0"/>
          <w:numId w:val="506"/>
        </w:numPr>
      </w:pPr>
      <w:r>
        <w:t xml:space="preserve">Details such as Staff Name, Net Salary, Monthly Salary, Tax, Prev Balance, TA, Total Days, leaves, Absent, Present, Late, Holidays, Early Off, Unpaid Early Off, Unpaid Lates, Unpaid Leaves, </w:t>
      </w:r>
      <w:r w:rsidR="00180CA7">
        <w:t>Unaffected Days, Unprocessed Days, Leave Deductions, Early Off Deductions, Late Deductions, Absent Deductions, Unaffected Deductions, Short Leave Deductions and Early Off Deductions.</w:t>
      </w:r>
    </w:p>
    <w:p w14:paraId="4763BCA5" w14:textId="2AC89222" w:rsidR="00180CA7" w:rsidRDefault="00180CA7" w:rsidP="00180CA7">
      <w:pPr>
        <w:pStyle w:val="Title"/>
        <w:numPr>
          <w:ilvl w:val="0"/>
          <w:numId w:val="506"/>
        </w:numPr>
      </w:pPr>
      <w:r>
        <w:t xml:space="preserve">Summarized Details will be shown under the table such as Total Salary, Total Early Off Deductions, Total Late Deductions, Total Absent Deductions, Total Short Leaves Deductions, </w:t>
      </w:r>
      <w:r w:rsidRPr="00180CA7">
        <w:t>Total Early Off Absent Deduction</w:t>
      </w:r>
      <w:r>
        <w:t>s.</w:t>
      </w:r>
    </w:p>
    <w:p w14:paraId="33765939" w14:textId="66AA1329" w:rsidR="00180CA7" w:rsidRDefault="00180CA7" w:rsidP="00180CA7">
      <w:pPr>
        <w:pStyle w:val="Title"/>
        <w:numPr>
          <w:ilvl w:val="0"/>
          <w:numId w:val="506"/>
        </w:numPr>
      </w:pPr>
      <w:r>
        <w:t>You can also print records using the button above the table.</w:t>
      </w:r>
    </w:p>
    <w:p w14:paraId="4CA01250" w14:textId="77777777" w:rsidR="00180CA7" w:rsidRPr="00180CA7" w:rsidRDefault="00180CA7" w:rsidP="00180CA7">
      <w:pPr>
        <w:pStyle w:val="Heading9"/>
      </w:pPr>
      <w:r w:rsidRPr="00180CA7">
        <w:t>Notes:</w:t>
      </w:r>
    </w:p>
    <w:p w14:paraId="33EB5C2F" w14:textId="77777777" w:rsidR="00180CA7" w:rsidRPr="00180CA7" w:rsidRDefault="00180CA7" w:rsidP="00373939">
      <w:pPr>
        <w:pStyle w:val="Title"/>
        <w:numPr>
          <w:ilvl w:val="0"/>
          <w:numId w:val="515"/>
        </w:numPr>
      </w:pPr>
      <w:r w:rsidRPr="00180CA7">
        <w:t>Color badges help visually identify deduction-heavy or zero-net salaries.</w:t>
      </w:r>
    </w:p>
    <w:p w14:paraId="673C37BC" w14:textId="77777777" w:rsidR="00180CA7" w:rsidRDefault="00180CA7" w:rsidP="00373939">
      <w:pPr>
        <w:pStyle w:val="Title"/>
        <w:numPr>
          <w:ilvl w:val="0"/>
          <w:numId w:val="515"/>
        </w:numPr>
      </w:pPr>
      <w:r w:rsidRPr="00180CA7">
        <w:t xml:space="preserve">Clicking the </w:t>
      </w:r>
      <w:r w:rsidRPr="00180CA7">
        <w:rPr>
          <w:b/>
          <w:bCs/>
        </w:rPr>
        <w:t>dropdown menu</w:t>
      </w:r>
      <w:r w:rsidRPr="00180CA7">
        <w:t xml:space="preserve"> next to staff names reveals additional options.</w:t>
      </w:r>
    </w:p>
    <w:p w14:paraId="209FA9D4" w14:textId="544C758E" w:rsidR="00373939" w:rsidRPr="00373939" w:rsidRDefault="00373939" w:rsidP="00373939">
      <w:pPr>
        <w:pStyle w:val="Title"/>
        <w:numPr>
          <w:ilvl w:val="0"/>
          <w:numId w:val="515"/>
        </w:numPr>
      </w:pPr>
      <w:r>
        <w:t>You can also view salary under L1 approvals tab and L2 approvals tab based on permissions.</w:t>
      </w:r>
    </w:p>
    <w:p w14:paraId="29E8FE36" w14:textId="77777777" w:rsidR="00180CA7" w:rsidRDefault="00180CA7" w:rsidP="00180CA7">
      <w:pPr>
        <w:pStyle w:val="Heading9"/>
      </w:pPr>
      <w:r w:rsidRPr="00180CA7">
        <w:t xml:space="preserve">Tags: </w:t>
      </w:r>
    </w:p>
    <w:p w14:paraId="0C331E23" w14:textId="5C63B289" w:rsidR="00180CA7" w:rsidRDefault="00180CA7" w:rsidP="00180CA7">
      <w:pPr>
        <w:pStyle w:val="Title"/>
      </w:pPr>
      <w:r w:rsidRPr="00180CA7">
        <w:t>salary details, deduction breakdown, net salary, total pay</w:t>
      </w:r>
      <w:r>
        <w:t>.</w:t>
      </w:r>
    </w:p>
    <w:p w14:paraId="3BA9BB8C" w14:textId="77777777" w:rsidR="007A06C2" w:rsidRDefault="007A06C2" w:rsidP="007A06C2"/>
    <w:p w14:paraId="24C72389" w14:textId="1BE93D73" w:rsidR="007A06C2" w:rsidRDefault="007A06C2" w:rsidP="007A06C2">
      <w:pPr>
        <w:pStyle w:val="Heading4"/>
      </w:pPr>
      <w:r w:rsidRPr="007A06C2">
        <w:t>Regenerate Salary</w:t>
      </w:r>
      <w:r>
        <w:t>:</w:t>
      </w:r>
    </w:p>
    <w:p w14:paraId="031EDE3A" w14:textId="3AD3A234" w:rsidR="007A06C2" w:rsidRDefault="007A06C2" w:rsidP="007A06C2">
      <w:pPr>
        <w:pStyle w:val="Heading9"/>
      </w:pPr>
      <w:r>
        <w:t>Steps:</w:t>
      </w:r>
    </w:p>
    <w:p w14:paraId="7E582325" w14:textId="77777777" w:rsidR="007A06C2" w:rsidRPr="00635DF2" w:rsidRDefault="007A06C2" w:rsidP="007A06C2">
      <w:pPr>
        <w:pStyle w:val="Title"/>
        <w:numPr>
          <w:ilvl w:val="0"/>
          <w:numId w:val="510"/>
        </w:numPr>
      </w:pPr>
      <w:r w:rsidRPr="00635DF2">
        <w:t>Login to your client portal.</w:t>
      </w:r>
    </w:p>
    <w:p w14:paraId="16494C3D" w14:textId="77777777" w:rsidR="007A06C2" w:rsidRPr="00635DF2" w:rsidRDefault="007A06C2" w:rsidP="007A06C2">
      <w:pPr>
        <w:pStyle w:val="Title"/>
        <w:numPr>
          <w:ilvl w:val="0"/>
          <w:numId w:val="510"/>
        </w:numPr>
      </w:pPr>
      <w:r w:rsidRPr="00635DF2">
        <w:t>On the Dashboard, click the HRMS card.</w:t>
      </w:r>
    </w:p>
    <w:p w14:paraId="14FE7523" w14:textId="77777777" w:rsidR="007A06C2" w:rsidRPr="00635DF2" w:rsidRDefault="007A06C2" w:rsidP="007A06C2">
      <w:pPr>
        <w:pStyle w:val="Title"/>
        <w:numPr>
          <w:ilvl w:val="0"/>
          <w:numId w:val="510"/>
        </w:numPr>
      </w:pPr>
      <w:r w:rsidRPr="00635DF2">
        <w:t>You will be redirected to the HR Management panel, displaying all available modules.</w:t>
      </w:r>
    </w:p>
    <w:p w14:paraId="00E0834E" w14:textId="77777777" w:rsidR="007A06C2" w:rsidRDefault="007A06C2" w:rsidP="007A06C2">
      <w:pPr>
        <w:pStyle w:val="Title"/>
        <w:numPr>
          <w:ilvl w:val="0"/>
          <w:numId w:val="510"/>
        </w:numPr>
      </w:pPr>
      <w:r w:rsidRPr="00635DF2">
        <w:lastRenderedPageBreak/>
        <w:t xml:space="preserve">Click on </w:t>
      </w:r>
      <w:r>
        <w:t>Manage Salaries Card.</w:t>
      </w:r>
    </w:p>
    <w:p w14:paraId="4019F4AB" w14:textId="77777777" w:rsidR="007A06C2" w:rsidRPr="005445CC" w:rsidRDefault="007A06C2" w:rsidP="007A06C2">
      <w:pPr>
        <w:pStyle w:val="Title"/>
        <w:numPr>
          <w:ilvl w:val="0"/>
          <w:numId w:val="510"/>
        </w:numPr>
      </w:pPr>
      <w:r>
        <w:t>You will be redirected to the salary management page.</w:t>
      </w:r>
    </w:p>
    <w:p w14:paraId="3ECC19D7" w14:textId="77777777" w:rsidR="007A06C2" w:rsidRDefault="007A06C2" w:rsidP="007A06C2">
      <w:pPr>
        <w:pStyle w:val="Title"/>
        <w:numPr>
          <w:ilvl w:val="0"/>
          <w:numId w:val="510"/>
        </w:numPr>
      </w:pPr>
      <w:r>
        <w:t>S</w:t>
      </w:r>
      <w:r w:rsidRPr="005445CC">
        <w:t>elect</w:t>
      </w:r>
      <w:r>
        <w:t xml:space="preserve"> </w:t>
      </w:r>
      <w:r w:rsidRPr="005445CC">
        <w:t>the month/year</w:t>
      </w:r>
      <w:r>
        <w:t>.</w:t>
      </w:r>
    </w:p>
    <w:p w14:paraId="37082A9E" w14:textId="77777777" w:rsidR="007A06C2" w:rsidRDefault="007A06C2" w:rsidP="007A06C2">
      <w:pPr>
        <w:pStyle w:val="Title"/>
        <w:numPr>
          <w:ilvl w:val="0"/>
          <w:numId w:val="510"/>
        </w:numPr>
      </w:pPr>
      <w:r>
        <w:t xml:space="preserve">Click submit </w:t>
      </w:r>
    </w:p>
    <w:p w14:paraId="4F57BD40" w14:textId="77777777" w:rsidR="007A06C2" w:rsidRDefault="007A06C2" w:rsidP="007A06C2">
      <w:pPr>
        <w:pStyle w:val="Title"/>
        <w:numPr>
          <w:ilvl w:val="0"/>
          <w:numId w:val="510"/>
        </w:numPr>
      </w:pPr>
      <w:r>
        <w:t>Salary record will be shown if available in form of table.</w:t>
      </w:r>
    </w:p>
    <w:p w14:paraId="24ABC35E" w14:textId="501A8E02" w:rsidR="007A06C2" w:rsidRDefault="007A06C2" w:rsidP="007A06C2">
      <w:pPr>
        <w:pStyle w:val="Title"/>
        <w:numPr>
          <w:ilvl w:val="0"/>
          <w:numId w:val="510"/>
        </w:numPr>
      </w:pPr>
      <w:r>
        <w:t xml:space="preserve">Click on three dots along the row of the table whose salary you want to regenerate. </w:t>
      </w:r>
    </w:p>
    <w:p w14:paraId="5675FEBD" w14:textId="74ECEB11" w:rsidR="007A06C2" w:rsidRDefault="007A06C2" w:rsidP="007A06C2">
      <w:pPr>
        <w:pStyle w:val="Title"/>
        <w:numPr>
          <w:ilvl w:val="0"/>
          <w:numId w:val="510"/>
        </w:numPr>
      </w:pPr>
      <w:r>
        <w:t>Click regenerate</w:t>
      </w:r>
    </w:p>
    <w:p w14:paraId="5A402314" w14:textId="142183C8" w:rsidR="007A06C2" w:rsidRPr="007A06C2" w:rsidRDefault="007A06C2" w:rsidP="007A06C2">
      <w:pPr>
        <w:pStyle w:val="Title"/>
        <w:numPr>
          <w:ilvl w:val="0"/>
          <w:numId w:val="510"/>
        </w:numPr>
      </w:pPr>
      <w:r>
        <w:t>Salary will be regenerated and shown in the table.</w:t>
      </w:r>
    </w:p>
    <w:p w14:paraId="65D1EE22" w14:textId="77777777" w:rsidR="007A06C2" w:rsidRPr="007A06C2" w:rsidRDefault="007A06C2" w:rsidP="007A06C2">
      <w:pPr>
        <w:pStyle w:val="Heading9"/>
      </w:pPr>
      <w:r w:rsidRPr="007A06C2">
        <w:t>Notes:</w:t>
      </w:r>
    </w:p>
    <w:p w14:paraId="41A96F16" w14:textId="77777777" w:rsidR="007A06C2" w:rsidRPr="007A06C2" w:rsidRDefault="007A06C2" w:rsidP="007A06C2">
      <w:pPr>
        <w:pStyle w:val="Title"/>
        <w:numPr>
          <w:ilvl w:val="0"/>
          <w:numId w:val="512"/>
        </w:numPr>
      </w:pPr>
      <w:r w:rsidRPr="007A06C2">
        <w:t>Only users with finance/admin rights should regenerate.</w:t>
      </w:r>
    </w:p>
    <w:p w14:paraId="1C176594" w14:textId="77777777" w:rsidR="007A06C2" w:rsidRPr="007A06C2" w:rsidRDefault="007A06C2" w:rsidP="007A06C2">
      <w:pPr>
        <w:pStyle w:val="Title"/>
        <w:numPr>
          <w:ilvl w:val="0"/>
          <w:numId w:val="512"/>
        </w:numPr>
      </w:pPr>
      <w:r w:rsidRPr="007A06C2">
        <w:t>Ensure all dependent records (attendance, adjustments) are finalized before regenerating.</w:t>
      </w:r>
    </w:p>
    <w:p w14:paraId="73F63E29" w14:textId="77777777" w:rsidR="007A06C2" w:rsidRDefault="007A06C2" w:rsidP="007A06C2">
      <w:pPr>
        <w:pStyle w:val="Heading9"/>
      </w:pPr>
      <w:r w:rsidRPr="007A06C2">
        <w:t xml:space="preserve">Tags: </w:t>
      </w:r>
    </w:p>
    <w:p w14:paraId="48A0964A" w14:textId="63D21D3A" w:rsidR="007A06C2" w:rsidRDefault="007A06C2" w:rsidP="007A06C2">
      <w:pPr>
        <w:pStyle w:val="Title"/>
      </w:pPr>
      <w:r w:rsidRPr="007A06C2">
        <w:t>fix salary, recalculate pay, regenerate payroll, update calculation</w:t>
      </w:r>
      <w:r>
        <w:t>.</w:t>
      </w:r>
    </w:p>
    <w:p w14:paraId="34FCE53B" w14:textId="77777777" w:rsidR="003C6B52" w:rsidRDefault="003C6B52" w:rsidP="003C6B52"/>
    <w:p w14:paraId="54107269" w14:textId="6FE066DA" w:rsidR="003C6B52" w:rsidRDefault="003C6B52" w:rsidP="003C6B52">
      <w:pPr>
        <w:pStyle w:val="Heading4"/>
      </w:pPr>
      <w:r w:rsidRPr="003C6B52">
        <w:t>Approve Salary</w:t>
      </w:r>
      <w:r>
        <w:t>:</w:t>
      </w:r>
    </w:p>
    <w:p w14:paraId="0D9941D4" w14:textId="749E42CA" w:rsidR="003C6B52" w:rsidRPr="003C6B52" w:rsidRDefault="003C6B52" w:rsidP="003C6B52">
      <w:pPr>
        <w:pStyle w:val="Heading9"/>
      </w:pPr>
      <w:r>
        <w:t>Steps:</w:t>
      </w:r>
    </w:p>
    <w:p w14:paraId="59038272" w14:textId="54B74C93" w:rsidR="003C6B52" w:rsidRPr="00635DF2" w:rsidRDefault="003C6B52" w:rsidP="003C6B52">
      <w:pPr>
        <w:pStyle w:val="Title"/>
        <w:numPr>
          <w:ilvl w:val="0"/>
          <w:numId w:val="513"/>
        </w:numPr>
      </w:pPr>
      <w:r>
        <w:t>L</w:t>
      </w:r>
      <w:r w:rsidRPr="00635DF2">
        <w:t>ogin to your client portal.</w:t>
      </w:r>
    </w:p>
    <w:p w14:paraId="76B0414D" w14:textId="77777777" w:rsidR="003C6B52" w:rsidRPr="00635DF2" w:rsidRDefault="003C6B52" w:rsidP="003C6B52">
      <w:pPr>
        <w:pStyle w:val="Title"/>
        <w:numPr>
          <w:ilvl w:val="0"/>
          <w:numId w:val="513"/>
        </w:numPr>
      </w:pPr>
      <w:r w:rsidRPr="00635DF2">
        <w:t>On the Dashboard, click the HRMS card.</w:t>
      </w:r>
    </w:p>
    <w:p w14:paraId="62C62AC5" w14:textId="77777777" w:rsidR="003C6B52" w:rsidRPr="00635DF2" w:rsidRDefault="003C6B52" w:rsidP="003C6B52">
      <w:pPr>
        <w:pStyle w:val="Title"/>
        <w:numPr>
          <w:ilvl w:val="0"/>
          <w:numId w:val="513"/>
        </w:numPr>
      </w:pPr>
      <w:r w:rsidRPr="00635DF2">
        <w:t>You will be redirected to the HR Management panel, displaying all available modules.</w:t>
      </w:r>
    </w:p>
    <w:p w14:paraId="6763B4E2" w14:textId="77777777" w:rsidR="003C6B52" w:rsidRDefault="003C6B52" w:rsidP="003C6B52">
      <w:pPr>
        <w:pStyle w:val="Title"/>
        <w:numPr>
          <w:ilvl w:val="0"/>
          <w:numId w:val="513"/>
        </w:numPr>
      </w:pPr>
      <w:r w:rsidRPr="00635DF2">
        <w:t xml:space="preserve">Click on </w:t>
      </w:r>
      <w:r>
        <w:t>Manage Salaries Card.</w:t>
      </w:r>
    </w:p>
    <w:p w14:paraId="771F42D3" w14:textId="77777777" w:rsidR="003C6B52" w:rsidRPr="005445CC" w:rsidRDefault="003C6B52" w:rsidP="003C6B52">
      <w:pPr>
        <w:pStyle w:val="Title"/>
        <w:numPr>
          <w:ilvl w:val="0"/>
          <w:numId w:val="513"/>
        </w:numPr>
      </w:pPr>
      <w:r>
        <w:t>You will be redirected to the salary management page.</w:t>
      </w:r>
    </w:p>
    <w:p w14:paraId="05539B1B" w14:textId="77777777" w:rsidR="003C6B52" w:rsidRDefault="003C6B52" w:rsidP="003C6B52">
      <w:pPr>
        <w:pStyle w:val="Title"/>
        <w:numPr>
          <w:ilvl w:val="0"/>
          <w:numId w:val="513"/>
        </w:numPr>
      </w:pPr>
      <w:r>
        <w:t>S</w:t>
      </w:r>
      <w:r w:rsidRPr="005445CC">
        <w:t>elect</w:t>
      </w:r>
      <w:r>
        <w:t xml:space="preserve"> </w:t>
      </w:r>
      <w:r w:rsidRPr="005445CC">
        <w:t>the month/year</w:t>
      </w:r>
      <w:r>
        <w:t>.</w:t>
      </w:r>
    </w:p>
    <w:p w14:paraId="7372176C" w14:textId="77777777" w:rsidR="003C6B52" w:rsidRDefault="003C6B52" w:rsidP="003C6B52">
      <w:pPr>
        <w:pStyle w:val="Title"/>
        <w:numPr>
          <w:ilvl w:val="0"/>
          <w:numId w:val="513"/>
        </w:numPr>
      </w:pPr>
      <w:r>
        <w:t xml:space="preserve">Click submit </w:t>
      </w:r>
    </w:p>
    <w:p w14:paraId="7AF98869" w14:textId="71FF35A5" w:rsidR="003C6B52" w:rsidRDefault="003C6B52" w:rsidP="001A5837">
      <w:pPr>
        <w:pStyle w:val="Title"/>
        <w:numPr>
          <w:ilvl w:val="0"/>
          <w:numId w:val="513"/>
        </w:numPr>
      </w:pPr>
      <w:r>
        <w:t xml:space="preserve">Salary record will be shown if available in </w:t>
      </w:r>
      <w:r w:rsidR="006C28AF">
        <w:t>the form</w:t>
      </w:r>
      <w:r>
        <w:t xml:space="preserve"> of table.</w:t>
      </w:r>
    </w:p>
    <w:p w14:paraId="0AB147EF" w14:textId="11EEC895" w:rsidR="007A06C2" w:rsidRDefault="00B54A12" w:rsidP="001A5837">
      <w:pPr>
        <w:pStyle w:val="Title"/>
        <w:numPr>
          <w:ilvl w:val="0"/>
          <w:numId w:val="513"/>
        </w:numPr>
      </w:pPr>
      <w:r w:rsidRPr="00B54A12">
        <w:t xml:space="preserve">Go to the </w:t>
      </w:r>
      <w:r w:rsidRPr="00B54A12">
        <w:rPr>
          <w:b/>
          <w:bCs/>
        </w:rPr>
        <w:t>Pending</w:t>
      </w:r>
      <w:r w:rsidRPr="00B54A12">
        <w:t xml:space="preserve"> tab in Salary Management.</w:t>
      </w:r>
    </w:p>
    <w:p w14:paraId="3B2981CB" w14:textId="4BBC27AC" w:rsidR="001A5837" w:rsidRDefault="001A5837" w:rsidP="001A5837">
      <w:pPr>
        <w:pStyle w:val="Title"/>
        <w:numPr>
          <w:ilvl w:val="0"/>
          <w:numId w:val="513"/>
        </w:numPr>
      </w:pPr>
      <w:r>
        <w:t>Select the rows or select all whom you want to approve.</w:t>
      </w:r>
    </w:p>
    <w:p w14:paraId="2DD9D025" w14:textId="52F8E9ED" w:rsidR="001A5837" w:rsidRDefault="001A5837" w:rsidP="001A5837">
      <w:pPr>
        <w:pStyle w:val="Title"/>
        <w:numPr>
          <w:ilvl w:val="0"/>
          <w:numId w:val="513"/>
        </w:numPr>
      </w:pPr>
      <w:r>
        <w:t>An approve salary button will appear on top of the table.</w:t>
      </w:r>
      <w:r>
        <w:br/>
        <w:t>Click on it and salary will be approved based on your permission (L1 or L2).</w:t>
      </w:r>
    </w:p>
    <w:p w14:paraId="629D8B1C" w14:textId="06DA4D00" w:rsidR="001A5837" w:rsidRPr="001A5837" w:rsidRDefault="001A5837" w:rsidP="001A5837">
      <w:pPr>
        <w:pStyle w:val="Title"/>
        <w:numPr>
          <w:ilvl w:val="0"/>
          <w:numId w:val="513"/>
        </w:numPr>
      </w:pPr>
      <w:r>
        <w:t>Salary will be shown under the relevant approval tab accordingly.</w:t>
      </w:r>
    </w:p>
    <w:p w14:paraId="79AC96A0" w14:textId="77777777" w:rsidR="00D63753" w:rsidRPr="00D63753" w:rsidRDefault="00D63753" w:rsidP="00D63753">
      <w:pPr>
        <w:pStyle w:val="Heading9"/>
      </w:pPr>
      <w:r w:rsidRPr="00D63753">
        <w:t>Notes:</w:t>
      </w:r>
    </w:p>
    <w:p w14:paraId="6D1B75ED" w14:textId="77777777" w:rsidR="00D63753" w:rsidRPr="00D63753" w:rsidRDefault="00D63753" w:rsidP="00D63753">
      <w:pPr>
        <w:pStyle w:val="Title"/>
        <w:numPr>
          <w:ilvl w:val="0"/>
          <w:numId w:val="517"/>
        </w:numPr>
      </w:pPr>
      <w:r w:rsidRPr="00D63753">
        <w:t>Only Level 1/2 users can approve at their respective stages.</w:t>
      </w:r>
    </w:p>
    <w:p w14:paraId="51880466" w14:textId="77777777" w:rsidR="00D63753" w:rsidRPr="00D63753" w:rsidRDefault="00D63753" w:rsidP="00D63753">
      <w:pPr>
        <w:pStyle w:val="Title"/>
        <w:numPr>
          <w:ilvl w:val="0"/>
          <w:numId w:val="517"/>
        </w:numPr>
      </w:pPr>
      <w:r w:rsidRPr="00D63753">
        <w:t>Approval is final — regeneration or rejection must occur before this step if corrections are needed.</w:t>
      </w:r>
    </w:p>
    <w:p w14:paraId="2A978746" w14:textId="77777777" w:rsidR="00D63753" w:rsidRDefault="00D63753" w:rsidP="00D63753">
      <w:pPr>
        <w:pStyle w:val="Heading9"/>
      </w:pPr>
      <w:r w:rsidRPr="00D63753">
        <w:t xml:space="preserve">Tags: </w:t>
      </w:r>
    </w:p>
    <w:p w14:paraId="6A1DAE45" w14:textId="299E56B1" w:rsidR="00D63753" w:rsidRPr="00D63753" w:rsidRDefault="00D63753" w:rsidP="00D63753">
      <w:pPr>
        <w:pStyle w:val="Title"/>
      </w:pPr>
      <w:r w:rsidRPr="00D63753">
        <w:t>approve payroll, level 1 approval, level 2 approval, salary finalization</w:t>
      </w:r>
      <w:r>
        <w:t>.</w:t>
      </w:r>
    </w:p>
    <w:p w14:paraId="55D4D62B" w14:textId="77777777" w:rsidR="00FD1962" w:rsidRDefault="00FD1962" w:rsidP="00FD1962"/>
    <w:p w14:paraId="145E77AA" w14:textId="08905F1C" w:rsidR="00D63753" w:rsidRPr="00D63753" w:rsidRDefault="00D63753" w:rsidP="00D63753">
      <w:pPr>
        <w:pStyle w:val="Heading4"/>
      </w:pPr>
      <w:r w:rsidRPr="00D63753">
        <w:t>Print Salary Slip</w:t>
      </w:r>
      <w:r>
        <w:t>:</w:t>
      </w:r>
    </w:p>
    <w:p w14:paraId="2A4EF8F3" w14:textId="77777777" w:rsidR="00D63753" w:rsidRPr="00D63753" w:rsidRDefault="00D63753" w:rsidP="00E04B08">
      <w:pPr>
        <w:pStyle w:val="Heading9"/>
      </w:pPr>
      <w:r w:rsidRPr="00D63753">
        <w:t>Steps:</w:t>
      </w:r>
    </w:p>
    <w:p w14:paraId="2C145BA9" w14:textId="77777777" w:rsidR="00E04B08" w:rsidRPr="00635DF2" w:rsidRDefault="00E04B08" w:rsidP="002577AB">
      <w:pPr>
        <w:pStyle w:val="Title"/>
        <w:numPr>
          <w:ilvl w:val="0"/>
          <w:numId w:val="520"/>
        </w:numPr>
      </w:pPr>
      <w:r>
        <w:t>L</w:t>
      </w:r>
      <w:r w:rsidRPr="00635DF2">
        <w:t>ogin to your client portal.</w:t>
      </w:r>
    </w:p>
    <w:p w14:paraId="240D2083" w14:textId="77777777" w:rsidR="00E04B08" w:rsidRPr="00635DF2" w:rsidRDefault="00E04B08" w:rsidP="002577AB">
      <w:pPr>
        <w:pStyle w:val="Title"/>
        <w:numPr>
          <w:ilvl w:val="0"/>
          <w:numId w:val="520"/>
        </w:numPr>
      </w:pPr>
      <w:r w:rsidRPr="00635DF2">
        <w:lastRenderedPageBreak/>
        <w:t>On the Dashboard, click the HRMS card.</w:t>
      </w:r>
    </w:p>
    <w:p w14:paraId="26A50B52" w14:textId="77777777" w:rsidR="00E04B08" w:rsidRPr="00635DF2" w:rsidRDefault="00E04B08" w:rsidP="002577AB">
      <w:pPr>
        <w:pStyle w:val="Title"/>
        <w:numPr>
          <w:ilvl w:val="0"/>
          <w:numId w:val="520"/>
        </w:numPr>
      </w:pPr>
      <w:r w:rsidRPr="00635DF2">
        <w:t>You will be redirected to the HR Management panel, displaying all available modules.</w:t>
      </w:r>
    </w:p>
    <w:p w14:paraId="24B01871" w14:textId="77777777" w:rsidR="00E04B08" w:rsidRDefault="00E04B08" w:rsidP="002577AB">
      <w:pPr>
        <w:pStyle w:val="Title"/>
        <w:numPr>
          <w:ilvl w:val="0"/>
          <w:numId w:val="520"/>
        </w:numPr>
      </w:pPr>
      <w:r w:rsidRPr="00635DF2">
        <w:t xml:space="preserve">Click on </w:t>
      </w:r>
      <w:r>
        <w:t>Manage Salaries Card.</w:t>
      </w:r>
    </w:p>
    <w:p w14:paraId="12A65DC0" w14:textId="77777777" w:rsidR="00E04B08" w:rsidRPr="005445CC" w:rsidRDefault="00E04B08" w:rsidP="002577AB">
      <w:pPr>
        <w:pStyle w:val="Title"/>
        <w:numPr>
          <w:ilvl w:val="0"/>
          <w:numId w:val="520"/>
        </w:numPr>
      </w:pPr>
      <w:r>
        <w:t>You will be redirected to the salary management page.</w:t>
      </w:r>
    </w:p>
    <w:p w14:paraId="13675928" w14:textId="77777777" w:rsidR="00E04B08" w:rsidRDefault="00E04B08" w:rsidP="002577AB">
      <w:pPr>
        <w:pStyle w:val="Title"/>
        <w:numPr>
          <w:ilvl w:val="0"/>
          <w:numId w:val="520"/>
        </w:numPr>
      </w:pPr>
      <w:r>
        <w:t>S</w:t>
      </w:r>
      <w:r w:rsidRPr="005445CC">
        <w:t>elect</w:t>
      </w:r>
      <w:r>
        <w:t xml:space="preserve"> </w:t>
      </w:r>
      <w:r w:rsidRPr="005445CC">
        <w:t>the month/year</w:t>
      </w:r>
      <w:r>
        <w:t>.</w:t>
      </w:r>
    </w:p>
    <w:p w14:paraId="7ED4152A" w14:textId="77777777" w:rsidR="00E04B08" w:rsidRDefault="00E04B08" w:rsidP="002577AB">
      <w:pPr>
        <w:pStyle w:val="Title"/>
        <w:numPr>
          <w:ilvl w:val="0"/>
          <w:numId w:val="520"/>
        </w:numPr>
      </w:pPr>
      <w:r>
        <w:t xml:space="preserve">Click submit </w:t>
      </w:r>
    </w:p>
    <w:p w14:paraId="571114A0" w14:textId="605B429F" w:rsidR="00D63753" w:rsidRDefault="00E04B08" w:rsidP="002577AB">
      <w:pPr>
        <w:pStyle w:val="Title"/>
        <w:numPr>
          <w:ilvl w:val="0"/>
          <w:numId w:val="520"/>
        </w:numPr>
      </w:pPr>
      <w:r>
        <w:t xml:space="preserve">Details will be shown </w:t>
      </w:r>
      <w:r w:rsidR="002577AB">
        <w:t>on</w:t>
      </w:r>
      <w:r>
        <w:t xml:space="preserve"> the table below.</w:t>
      </w:r>
    </w:p>
    <w:p w14:paraId="4A645697" w14:textId="0823ABD4" w:rsidR="002577AB" w:rsidRDefault="002577AB" w:rsidP="002577AB">
      <w:pPr>
        <w:pStyle w:val="Title"/>
        <w:numPr>
          <w:ilvl w:val="0"/>
          <w:numId w:val="520"/>
        </w:numPr>
      </w:pPr>
      <w:r>
        <w:t>Click on the three dots along the row of the table whose record you want to print</w:t>
      </w:r>
    </w:p>
    <w:p w14:paraId="61159CEE" w14:textId="5C99CF17" w:rsidR="002577AB" w:rsidRDefault="002577AB" w:rsidP="002577AB">
      <w:pPr>
        <w:pStyle w:val="Title"/>
        <w:numPr>
          <w:ilvl w:val="0"/>
          <w:numId w:val="520"/>
        </w:numPr>
      </w:pPr>
      <w:r>
        <w:t>Click on the Print Salary button.</w:t>
      </w:r>
    </w:p>
    <w:p w14:paraId="0EE71274" w14:textId="4687682C" w:rsidR="002577AB" w:rsidRPr="00D63753" w:rsidRDefault="002577AB" w:rsidP="002577AB">
      <w:pPr>
        <w:pStyle w:val="Title"/>
        <w:numPr>
          <w:ilvl w:val="0"/>
          <w:numId w:val="520"/>
        </w:numPr>
      </w:pPr>
      <w:r>
        <w:t>A salary slip will open with salary breakdown details such as organization information, employee information, salary information, adjustments, notes and total net salary to be paid</w:t>
      </w:r>
    </w:p>
    <w:p w14:paraId="11865A2C" w14:textId="77777777" w:rsidR="00D63753" w:rsidRPr="00D63753" w:rsidRDefault="00D63753" w:rsidP="002577AB">
      <w:pPr>
        <w:pStyle w:val="Title"/>
        <w:numPr>
          <w:ilvl w:val="0"/>
          <w:numId w:val="520"/>
        </w:numPr>
      </w:pPr>
      <w:r w:rsidRPr="00D63753">
        <w:t xml:space="preserve">Click </w:t>
      </w:r>
      <w:r w:rsidRPr="00D63753">
        <w:rPr>
          <w:b/>
          <w:bCs/>
        </w:rPr>
        <w:t>Print</w:t>
      </w:r>
      <w:r w:rsidRPr="00D63753">
        <w:t xml:space="preserve"> or </w:t>
      </w:r>
      <w:r w:rsidRPr="00D63753">
        <w:rPr>
          <w:b/>
          <w:bCs/>
        </w:rPr>
        <w:t>Close</w:t>
      </w:r>
      <w:r w:rsidRPr="00D63753">
        <w:t xml:space="preserve"> as needed.</w:t>
      </w:r>
    </w:p>
    <w:p w14:paraId="6A3E0CE5" w14:textId="77777777" w:rsidR="00D63753" w:rsidRPr="00D63753" w:rsidRDefault="00D63753" w:rsidP="002577AB">
      <w:pPr>
        <w:pStyle w:val="Heading9"/>
      </w:pPr>
      <w:r w:rsidRPr="00D63753">
        <w:t>Notes:</w:t>
      </w:r>
    </w:p>
    <w:p w14:paraId="69818EE5" w14:textId="77777777" w:rsidR="00D63753" w:rsidRPr="00D63753" w:rsidRDefault="00D63753" w:rsidP="003F751A">
      <w:pPr>
        <w:pStyle w:val="Title"/>
        <w:numPr>
          <w:ilvl w:val="0"/>
          <w:numId w:val="521"/>
        </w:numPr>
      </w:pPr>
      <w:r w:rsidRPr="00D63753">
        <w:t>The slip includes payroll metadata (e.g., Employee ID, Designation).</w:t>
      </w:r>
    </w:p>
    <w:p w14:paraId="2A53E200" w14:textId="5D95178C" w:rsidR="00D63753" w:rsidRPr="00D63753" w:rsidRDefault="00D63753" w:rsidP="003F751A">
      <w:pPr>
        <w:pStyle w:val="Title"/>
        <w:ind w:left="360"/>
      </w:pPr>
    </w:p>
    <w:p w14:paraId="10954EBE" w14:textId="77777777" w:rsidR="003F751A" w:rsidRDefault="00D63753" w:rsidP="003F751A">
      <w:pPr>
        <w:pStyle w:val="Heading9"/>
      </w:pPr>
      <w:r w:rsidRPr="00D63753">
        <w:t xml:space="preserve">Tags: </w:t>
      </w:r>
    </w:p>
    <w:p w14:paraId="6F11E8AC" w14:textId="09F445C3" w:rsidR="00D63753" w:rsidRPr="00D63753" w:rsidRDefault="00D63753" w:rsidP="003F751A">
      <w:pPr>
        <w:pStyle w:val="Title"/>
      </w:pPr>
      <w:r w:rsidRPr="00D63753">
        <w:t>print slip, salary report, payslip, employee pay, printable payroll</w:t>
      </w:r>
      <w:r w:rsidR="00B705BB">
        <w:t>.</w:t>
      </w:r>
    </w:p>
    <w:p w14:paraId="0239990E" w14:textId="77777777" w:rsidR="00FD1962" w:rsidRDefault="00FD1962" w:rsidP="00FD1962"/>
    <w:p w14:paraId="0E2C60AA" w14:textId="5B22F583" w:rsidR="00FD1962" w:rsidRDefault="00B705BB" w:rsidP="00B705BB">
      <w:pPr>
        <w:pStyle w:val="Heading3"/>
      </w:pPr>
      <w:r>
        <w:t>Shift Management:</w:t>
      </w:r>
    </w:p>
    <w:p w14:paraId="42511C5D" w14:textId="20CE3402" w:rsidR="00B705BB" w:rsidRDefault="00B705BB" w:rsidP="00B705BB">
      <w:pPr>
        <w:pStyle w:val="Heading4"/>
      </w:pPr>
      <w:r>
        <w:t>Overview:</w:t>
      </w:r>
    </w:p>
    <w:p w14:paraId="639D5F30" w14:textId="121EA3BC" w:rsidR="00B705BB" w:rsidRPr="00B705BB" w:rsidRDefault="00B705BB" w:rsidP="00B705BB">
      <w:pPr>
        <w:pStyle w:val="Title"/>
      </w:pPr>
      <w:r w:rsidRPr="00B705BB">
        <w:t xml:space="preserve">The </w:t>
      </w:r>
      <w:r w:rsidRPr="00B705BB">
        <w:rPr>
          <w:b/>
          <w:bCs/>
        </w:rPr>
        <w:t>Shift Management</w:t>
      </w:r>
      <w:r w:rsidRPr="00B705BB">
        <w:t xml:space="preserve"> module enables HR administrators to define and manage work shifts for employees. This includes configuring grace periods, early offs, deduction policies, and scheduled start/end times across weekdays. Each shift can also be associated with leave policies and penalties to ensure accurate attendance tracking and salary calculations.</w:t>
      </w:r>
    </w:p>
    <w:p w14:paraId="245F9F3B" w14:textId="5D875F2C" w:rsidR="00FD1962" w:rsidRDefault="00B705BB" w:rsidP="00B705BB">
      <w:pPr>
        <w:pStyle w:val="Heading4"/>
      </w:pPr>
      <w:r w:rsidRPr="00B705BB">
        <w:t>Navigation</w:t>
      </w:r>
      <w:r>
        <w:t>:</w:t>
      </w:r>
    </w:p>
    <w:p w14:paraId="159A3263" w14:textId="5AE4547A" w:rsidR="00B705BB" w:rsidRDefault="00B705BB" w:rsidP="00B705BB">
      <w:pPr>
        <w:pStyle w:val="Heading9"/>
      </w:pPr>
      <w:r>
        <w:t>Steps:</w:t>
      </w:r>
    </w:p>
    <w:p w14:paraId="03A9D542" w14:textId="77777777" w:rsidR="00B705BB" w:rsidRPr="00635DF2" w:rsidRDefault="00B705BB" w:rsidP="0037605E">
      <w:pPr>
        <w:pStyle w:val="Title"/>
        <w:numPr>
          <w:ilvl w:val="0"/>
          <w:numId w:val="524"/>
        </w:numPr>
      </w:pPr>
      <w:r>
        <w:t>L</w:t>
      </w:r>
      <w:r w:rsidRPr="00635DF2">
        <w:t>ogin to your client portal.</w:t>
      </w:r>
    </w:p>
    <w:p w14:paraId="256708F0" w14:textId="77777777" w:rsidR="00B705BB" w:rsidRPr="00635DF2" w:rsidRDefault="00B705BB" w:rsidP="0037605E">
      <w:pPr>
        <w:pStyle w:val="Title"/>
        <w:numPr>
          <w:ilvl w:val="0"/>
          <w:numId w:val="524"/>
        </w:numPr>
      </w:pPr>
      <w:r w:rsidRPr="00635DF2">
        <w:t>On the Dashboard, click the HRMS card.</w:t>
      </w:r>
    </w:p>
    <w:p w14:paraId="7CCEAF5B" w14:textId="77777777" w:rsidR="00B705BB" w:rsidRPr="00635DF2" w:rsidRDefault="00B705BB" w:rsidP="0037605E">
      <w:pPr>
        <w:pStyle w:val="Title"/>
        <w:numPr>
          <w:ilvl w:val="0"/>
          <w:numId w:val="524"/>
        </w:numPr>
      </w:pPr>
      <w:r w:rsidRPr="00635DF2">
        <w:t>You will be redirected to the HR Management panel, displaying all available modules.</w:t>
      </w:r>
    </w:p>
    <w:p w14:paraId="3380F8FC" w14:textId="2EEC967B" w:rsidR="00B705BB" w:rsidRDefault="00B705BB" w:rsidP="0037605E">
      <w:pPr>
        <w:pStyle w:val="Title"/>
        <w:numPr>
          <w:ilvl w:val="0"/>
          <w:numId w:val="524"/>
        </w:numPr>
      </w:pPr>
      <w:r w:rsidRPr="00635DF2">
        <w:t xml:space="preserve">Click on </w:t>
      </w:r>
      <w:r>
        <w:t>Shift Management Card.</w:t>
      </w:r>
    </w:p>
    <w:p w14:paraId="03217D39" w14:textId="29EA6B1B" w:rsidR="00B705BB" w:rsidRDefault="00B705BB" w:rsidP="0037605E">
      <w:pPr>
        <w:pStyle w:val="Title"/>
        <w:numPr>
          <w:ilvl w:val="0"/>
          <w:numId w:val="524"/>
        </w:numPr>
      </w:pPr>
      <w:r>
        <w:t xml:space="preserve">You </w:t>
      </w:r>
      <w:r w:rsidR="0037605E">
        <w:t xml:space="preserve">will </w:t>
      </w:r>
      <w:r>
        <w:t>be redirected to shift management page.</w:t>
      </w:r>
    </w:p>
    <w:p w14:paraId="1AE72C2A" w14:textId="77777777" w:rsidR="0037605E" w:rsidRPr="0037605E" w:rsidRDefault="0037605E" w:rsidP="0037605E">
      <w:pPr>
        <w:pStyle w:val="Heading9"/>
      </w:pPr>
      <w:r w:rsidRPr="0037605E">
        <w:t>Notes:</w:t>
      </w:r>
    </w:p>
    <w:p w14:paraId="3196012E" w14:textId="77777777" w:rsidR="0037605E" w:rsidRPr="0037605E" w:rsidRDefault="0037605E" w:rsidP="0037605E">
      <w:pPr>
        <w:pStyle w:val="Title"/>
        <w:numPr>
          <w:ilvl w:val="0"/>
          <w:numId w:val="525"/>
        </w:numPr>
      </w:pPr>
      <w:r w:rsidRPr="0037605E">
        <w:t>Shifts are presented in a tabular format, showing deduction rules, allowances, and timing per day.</w:t>
      </w:r>
    </w:p>
    <w:p w14:paraId="62B804D8" w14:textId="77777777" w:rsidR="0037605E" w:rsidRPr="0037605E" w:rsidRDefault="0037605E" w:rsidP="0037605E">
      <w:pPr>
        <w:pStyle w:val="Title"/>
        <w:numPr>
          <w:ilvl w:val="0"/>
          <w:numId w:val="525"/>
        </w:numPr>
      </w:pPr>
      <w:r w:rsidRPr="0037605E">
        <w:t>Use the search bar to locate a specific shift by name.</w:t>
      </w:r>
    </w:p>
    <w:p w14:paraId="199151B4" w14:textId="77777777" w:rsidR="0037605E" w:rsidRDefault="0037605E" w:rsidP="0037605E">
      <w:pPr>
        <w:pStyle w:val="Heading9"/>
      </w:pPr>
      <w:r w:rsidRPr="0037605E">
        <w:t xml:space="preserve">Tags: </w:t>
      </w:r>
    </w:p>
    <w:p w14:paraId="489EC914" w14:textId="2DD2A7DC" w:rsidR="0037605E" w:rsidRDefault="0037605E" w:rsidP="0037605E">
      <w:pPr>
        <w:pStyle w:val="Title"/>
      </w:pPr>
      <w:r w:rsidRPr="0037605E">
        <w:t>shift management, staff shifts, HRMS scheduling, shift control</w:t>
      </w:r>
      <w:r>
        <w:t>.</w:t>
      </w:r>
    </w:p>
    <w:p w14:paraId="39F65BB0" w14:textId="0B22F914" w:rsidR="0037605E" w:rsidRDefault="0037605E" w:rsidP="0037605E"/>
    <w:p w14:paraId="440AF099" w14:textId="77777777" w:rsidR="0037605E" w:rsidRDefault="0037605E" w:rsidP="00D05CE8">
      <w:pPr>
        <w:pStyle w:val="Heading4"/>
      </w:pPr>
      <w:r>
        <w:lastRenderedPageBreak/>
        <w:t>View Shifts:</w:t>
      </w:r>
    </w:p>
    <w:p w14:paraId="14065A9D" w14:textId="77777777" w:rsidR="0037605E" w:rsidRDefault="0037605E" w:rsidP="0037605E">
      <w:pPr>
        <w:pStyle w:val="Heading9"/>
      </w:pPr>
      <w:r>
        <w:t>Steps:</w:t>
      </w:r>
    </w:p>
    <w:p w14:paraId="52CEFF04" w14:textId="77777777" w:rsidR="0037605E" w:rsidRPr="00635DF2" w:rsidRDefault="0037605E" w:rsidP="00D05CE8">
      <w:pPr>
        <w:pStyle w:val="Title"/>
        <w:numPr>
          <w:ilvl w:val="0"/>
          <w:numId w:val="528"/>
        </w:numPr>
      </w:pPr>
      <w:r>
        <w:t>L</w:t>
      </w:r>
      <w:r w:rsidRPr="00635DF2">
        <w:t>ogin to your client portal.</w:t>
      </w:r>
    </w:p>
    <w:p w14:paraId="6A1A2F51" w14:textId="77777777" w:rsidR="0037605E" w:rsidRPr="00635DF2" w:rsidRDefault="0037605E" w:rsidP="00D05CE8">
      <w:pPr>
        <w:pStyle w:val="Title"/>
        <w:numPr>
          <w:ilvl w:val="0"/>
          <w:numId w:val="528"/>
        </w:numPr>
      </w:pPr>
      <w:r w:rsidRPr="00635DF2">
        <w:t>On the Dashboard, click the HRMS card.</w:t>
      </w:r>
    </w:p>
    <w:p w14:paraId="099621BA" w14:textId="77777777" w:rsidR="0037605E" w:rsidRPr="00635DF2" w:rsidRDefault="0037605E" w:rsidP="00D05CE8">
      <w:pPr>
        <w:pStyle w:val="Title"/>
        <w:numPr>
          <w:ilvl w:val="0"/>
          <w:numId w:val="528"/>
        </w:numPr>
      </w:pPr>
      <w:r w:rsidRPr="00635DF2">
        <w:t>You will be redirected to the HR Management panel, displaying all available modules.</w:t>
      </w:r>
    </w:p>
    <w:p w14:paraId="5F98943E" w14:textId="77777777" w:rsidR="0037605E" w:rsidRDefault="0037605E" w:rsidP="00D05CE8">
      <w:pPr>
        <w:pStyle w:val="Title"/>
        <w:numPr>
          <w:ilvl w:val="0"/>
          <w:numId w:val="528"/>
        </w:numPr>
      </w:pPr>
      <w:r w:rsidRPr="00635DF2">
        <w:t xml:space="preserve">Click on </w:t>
      </w:r>
      <w:r>
        <w:t>Shift Management Card.</w:t>
      </w:r>
    </w:p>
    <w:p w14:paraId="7B7BE6C9" w14:textId="77777777" w:rsidR="0037605E" w:rsidRDefault="0037605E" w:rsidP="00D05CE8">
      <w:pPr>
        <w:pStyle w:val="Title"/>
        <w:numPr>
          <w:ilvl w:val="0"/>
          <w:numId w:val="528"/>
        </w:numPr>
      </w:pPr>
      <w:r>
        <w:t>You will be redirected to shift management page.</w:t>
      </w:r>
    </w:p>
    <w:p w14:paraId="592C2530" w14:textId="77777777" w:rsidR="00D05CE8" w:rsidRDefault="0037605E" w:rsidP="00D05CE8">
      <w:pPr>
        <w:pStyle w:val="Title"/>
        <w:numPr>
          <w:ilvl w:val="0"/>
          <w:numId w:val="528"/>
        </w:numPr>
      </w:pPr>
      <w:r>
        <w:t xml:space="preserve">All the shifts available will be shown in tabular format with details such as </w:t>
      </w:r>
      <w:r w:rsidRPr="0037605E">
        <w:t>Shift Name, Lates Allowed,</w:t>
      </w:r>
      <w:r>
        <w:t xml:space="preserve"> Late deduction Percentage, Early Off Allowed, Early Off Deduction Percent, Absent Deduction Days, Bereavement Leaves, Casual Leaves, Medical Leaves, Other Leaves and some other fields with Shift Timings.</w:t>
      </w:r>
    </w:p>
    <w:p w14:paraId="0C7C791F" w14:textId="4D458120" w:rsidR="00D05CE8" w:rsidRPr="00D05CE8" w:rsidRDefault="00D05CE8" w:rsidP="00D05CE8">
      <w:pPr>
        <w:pStyle w:val="Title"/>
        <w:numPr>
          <w:ilvl w:val="0"/>
          <w:numId w:val="528"/>
        </w:numPr>
      </w:pPr>
      <w:r w:rsidRPr="00D05CE8">
        <w:t xml:space="preserve">Click the </w:t>
      </w:r>
      <w:r w:rsidRPr="00D05CE8">
        <w:rPr>
          <w:b/>
          <w:bCs/>
        </w:rPr>
        <w:t>info</w:t>
      </w:r>
      <w:r>
        <w:rPr>
          <w:b/>
          <w:bCs/>
        </w:rPr>
        <w:t xml:space="preserve"> </w:t>
      </w:r>
      <w:r w:rsidRPr="00D05CE8">
        <w:t xml:space="preserve">icon under </w:t>
      </w:r>
      <w:r w:rsidRPr="00D05CE8">
        <w:rPr>
          <w:b/>
          <w:bCs/>
        </w:rPr>
        <w:t>Shift Timings</w:t>
      </w:r>
      <w:r w:rsidRPr="00D05CE8">
        <w:t xml:space="preserve"> to view the daily check-in/out plan.</w:t>
      </w:r>
    </w:p>
    <w:p w14:paraId="41BC038D" w14:textId="77777777" w:rsidR="00D05CE8" w:rsidRPr="00D05CE8" w:rsidRDefault="0037605E" w:rsidP="00D05CE8">
      <w:pPr>
        <w:pStyle w:val="Heading9"/>
      </w:pPr>
      <w:r>
        <w:t xml:space="preserve">  </w:t>
      </w:r>
      <w:r w:rsidR="00D05CE8" w:rsidRPr="00D05CE8">
        <w:t>Notes:</w:t>
      </w:r>
    </w:p>
    <w:p w14:paraId="64E11F66" w14:textId="77777777" w:rsidR="00D05CE8" w:rsidRPr="00D05CE8" w:rsidRDefault="00D05CE8" w:rsidP="00D05CE8">
      <w:pPr>
        <w:pStyle w:val="Title"/>
        <w:numPr>
          <w:ilvl w:val="0"/>
          <w:numId w:val="530"/>
        </w:numPr>
      </w:pPr>
      <w:r w:rsidRPr="00D05CE8">
        <w:t>These settings affect how attendance and salary deductions are applied.</w:t>
      </w:r>
    </w:p>
    <w:p w14:paraId="2B7E6A77" w14:textId="4EC53483" w:rsidR="00D05CE8" w:rsidRPr="00D05CE8" w:rsidRDefault="00D05CE8" w:rsidP="00D05CE8">
      <w:pPr>
        <w:pStyle w:val="Title"/>
        <w:numPr>
          <w:ilvl w:val="0"/>
          <w:numId w:val="530"/>
        </w:numPr>
      </w:pPr>
      <w:r w:rsidRPr="00D05CE8">
        <w:t>Each shift acts as a template for employee assignments.</w:t>
      </w:r>
    </w:p>
    <w:p w14:paraId="0579C439" w14:textId="77777777" w:rsidR="00D05CE8" w:rsidRDefault="00D05CE8" w:rsidP="00D05CE8">
      <w:pPr>
        <w:pStyle w:val="Heading9"/>
      </w:pPr>
      <w:r w:rsidRPr="00D05CE8">
        <w:t xml:space="preserve">Tags: </w:t>
      </w:r>
    </w:p>
    <w:p w14:paraId="2BC72BFA" w14:textId="0B5FFB16" w:rsidR="00D05CE8" w:rsidRDefault="00D05CE8" w:rsidP="00D05CE8">
      <w:pPr>
        <w:pStyle w:val="Title"/>
      </w:pPr>
      <w:r w:rsidRPr="00D05CE8">
        <w:t>view shift, attendance rules, HR shift list, staff policies</w:t>
      </w:r>
      <w:r>
        <w:t>.</w:t>
      </w:r>
    </w:p>
    <w:p w14:paraId="4A9EB681" w14:textId="77777777" w:rsidR="0018380E" w:rsidRDefault="0018380E" w:rsidP="0018380E"/>
    <w:p w14:paraId="4A5C7EEA" w14:textId="5F8C1C8F" w:rsidR="0018380E" w:rsidRDefault="0018380E" w:rsidP="0018380E">
      <w:pPr>
        <w:pStyle w:val="Heading4"/>
      </w:pPr>
      <w:r>
        <w:t>View Shift Timings:</w:t>
      </w:r>
    </w:p>
    <w:p w14:paraId="67B1E8CA" w14:textId="4290A64C" w:rsidR="0018380E" w:rsidRDefault="0018380E" w:rsidP="0018380E">
      <w:pPr>
        <w:pStyle w:val="Heading9"/>
      </w:pPr>
      <w:r>
        <w:t>Steps:</w:t>
      </w:r>
    </w:p>
    <w:p w14:paraId="4536845F" w14:textId="77777777" w:rsidR="0018380E" w:rsidRPr="00635DF2" w:rsidRDefault="0018380E" w:rsidP="0018380E">
      <w:pPr>
        <w:pStyle w:val="Title"/>
        <w:numPr>
          <w:ilvl w:val="0"/>
          <w:numId w:val="532"/>
        </w:numPr>
      </w:pPr>
      <w:r>
        <w:t>L</w:t>
      </w:r>
      <w:r w:rsidRPr="00635DF2">
        <w:t>ogin to your client portal.</w:t>
      </w:r>
    </w:p>
    <w:p w14:paraId="57810A0D" w14:textId="77777777" w:rsidR="0018380E" w:rsidRPr="00635DF2" w:rsidRDefault="0018380E" w:rsidP="0018380E">
      <w:pPr>
        <w:pStyle w:val="Title"/>
        <w:numPr>
          <w:ilvl w:val="0"/>
          <w:numId w:val="532"/>
        </w:numPr>
      </w:pPr>
      <w:r w:rsidRPr="00635DF2">
        <w:t>On the Dashboard, click the HRMS card.</w:t>
      </w:r>
    </w:p>
    <w:p w14:paraId="0C6B70E3" w14:textId="77777777" w:rsidR="0018380E" w:rsidRPr="00635DF2" w:rsidRDefault="0018380E" w:rsidP="0018380E">
      <w:pPr>
        <w:pStyle w:val="Title"/>
        <w:numPr>
          <w:ilvl w:val="0"/>
          <w:numId w:val="532"/>
        </w:numPr>
      </w:pPr>
      <w:r w:rsidRPr="00635DF2">
        <w:t>You will be redirected to the HR Management panel, displaying all available modules.</w:t>
      </w:r>
    </w:p>
    <w:p w14:paraId="10D677FA" w14:textId="77777777" w:rsidR="0018380E" w:rsidRDefault="0018380E" w:rsidP="0018380E">
      <w:pPr>
        <w:pStyle w:val="Title"/>
        <w:numPr>
          <w:ilvl w:val="0"/>
          <w:numId w:val="532"/>
        </w:numPr>
      </w:pPr>
      <w:r w:rsidRPr="00635DF2">
        <w:t xml:space="preserve">Click on </w:t>
      </w:r>
      <w:r>
        <w:t>Shift Management Card.</w:t>
      </w:r>
    </w:p>
    <w:p w14:paraId="0EC57E8D" w14:textId="77777777" w:rsidR="0018380E" w:rsidRDefault="0018380E" w:rsidP="0018380E">
      <w:pPr>
        <w:pStyle w:val="Title"/>
        <w:numPr>
          <w:ilvl w:val="0"/>
          <w:numId w:val="532"/>
        </w:numPr>
      </w:pPr>
      <w:r>
        <w:t>You will be redirected to shift management page.</w:t>
      </w:r>
    </w:p>
    <w:p w14:paraId="09AA196D" w14:textId="73011E89" w:rsidR="0018380E" w:rsidRDefault="0018380E" w:rsidP="0018380E">
      <w:pPr>
        <w:pStyle w:val="Title"/>
        <w:numPr>
          <w:ilvl w:val="0"/>
          <w:numId w:val="532"/>
        </w:numPr>
      </w:pPr>
      <w:r>
        <w:t>All the shifts available will be shown in tabular format.</w:t>
      </w:r>
    </w:p>
    <w:p w14:paraId="708DA558" w14:textId="23590639" w:rsidR="0018380E" w:rsidRDefault="0018380E" w:rsidP="0018380E">
      <w:pPr>
        <w:pStyle w:val="Title"/>
        <w:numPr>
          <w:ilvl w:val="0"/>
          <w:numId w:val="532"/>
        </w:numPr>
      </w:pPr>
      <w:r>
        <w:t>Click on the exclamatory icon under the timings field along the row of the table whose timing you want to view.</w:t>
      </w:r>
    </w:p>
    <w:p w14:paraId="0FD6FBC8" w14:textId="7A8C628A" w:rsidR="0018380E" w:rsidRDefault="0018380E" w:rsidP="0018380E">
      <w:pPr>
        <w:pStyle w:val="Title"/>
        <w:numPr>
          <w:ilvl w:val="0"/>
          <w:numId w:val="532"/>
        </w:numPr>
      </w:pPr>
      <w:r>
        <w:t>A modal will open with shift details.</w:t>
      </w:r>
    </w:p>
    <w:p w14:paraId="070C0978" w14:textId="33C9500D" w:rsidR="0018380E" w:rsidRPr="0018380E" w:rsidRDefault="0018380E" w:rsidP="0018380E">
      <w:pPr>
        <w:pStyle w:val="Title"/>
        <w:numPr>
          <w:ilvl w:val="0"/>
          <w:numId w:val="532"/>
        </w:numPr>
      </w:pPr>
      <w:r>
        <w:t>Details such as Day, Check In Time, Check Out Time, Grace Time will be shown.</w:t>
      </w:r>
    </w:p>
    <w:p w14:paraId="5B9C78BE" w14:textId="77777777" w:rsidR="0018380E" w:rsidRPr="0018380E" w:rsidRDefault="0018380E" w:rsidP="0018380E">
      <w:pPr>
        <w:pStyle w:val="Heading9"/>
      </w:pPr>
      <w:r w:rsidRPr="0018380E">
        <w:t>Notes:</w:t>
      </w:r>
    </w:p>
    <w:p w14:paraId="1CD0FBA6" w14:textId="77777777" w:rsidR="0018380E" w:rsidRPr="0018380E" w:rsidRDefault="0018380E" w:rsidP="0018380E">
      <w:pPr>
        <w:pStyle w:val="Title"/>
        <w:numPr>
          <w:ilvl w:val="0"/>
          <w:numId w:val="534"/>
        </w:numPr>
      </w:pPr>
      <w:r w:rsidRPr="0018380E">
        <w:t>This is a read-only popup and cannot be edited directly.</w:t>
      </w:r>
    </w:p>
    <w:p w14:paraId="1852D4FE" w14:textId="2F6C18C7" w:rsidR="0018380E" w:rsidRPr="0018380E" w:rsidRDefault="008E752D" w:rsidP="0018380E">
      <w:pPr>
        <w:pStyle w:val="Title"/>
        <w:numPr>
          <w:ilvl w:val="0"/>
          <w:numId w:val="534"/>
        </w:numPr>
      </w:pPr>
      <w:r w:rsidRPr="0018380E">
        <w:t>Help</w:t>
      </w:r>
      <w:r w:rsidR="0018380E" w:rsidRPr="0018380E">
        <w:t xml:space="preserve"> HR preview shift behavior before editing.</w:t>
      </w:r>
    </w:p>
    <w:p w14:paraId="3EB48BEB" w14:textId="77777777" w:rsidR="008E752D" w:rsidRDefault="0018380E" w:rsidP="008E752D">
      <w:pPr>
        <w:pStyle w:val="Heading9"/>
      </w:pPr>
      <w:r w:rsidRPr="0018380E">
        <w:t xml:space="preserve">Tags: </w:t>
      </w:r>
    </w:p>
    <w:p w14:paraId="3CC1C4E7" w14:textId="0A3DFEAD" w:rsidR="0018380E" w:rsidRPr="0018380E" w:rsidRDefault="0018380E" w:rsidP="008E752D">
      <w:pPr>
        <w:pStyle w:val="Title"/>
      </w:pPr>
      <w:r w:rsidRPr="0018380E">
        <w:t>shift timings, working hours, daily schedule, HR overview</w:t>
      </w:r>
      <w:r w:rsidR="008E752D">
        <w:t>.</w:t>
      </w:r>
    </w:p>
    <w:p w14:paraId="5C805812" w14:textId="77777777" w:rsidR="0037605E" w:rsidRDefault="0037605E" w:rsidP="00B705BB"/>
    <w:p w14:paraId="6A9D6403" w14:textId="6D68F915" w:rsidR="00927590" w:rsidRDefault="00927590" w:rsidP="00927590">
      <w:pPr>
        <w:pStyle w:val="Heading4"/>
      </w:pPr>
      <w:r w:rsidRPr="00927590">
        <w:lastRenderedPageBreak/>
        <w:t>Add New Shift</w:t>
      </w:r>
      <w:r>
        <w:t>:</w:t>
      </w:r>
    </w:p>
    <w:p w14:paraId="6CB8D47C" w14:textId="60031348" w:rsidR="00927590" w:rsidRDefault="00927590" w:rsidP="00927590">
      <w:pPr>
        <w:pStyle w:val="Heading9"/>
      </w:pPr>
      <w:r>
        <w:t>Steps:</w:t>
      </w:r>
    </w:p>
    <w:p w14:paraId="5B904043" w14:textId="77777777" w:rsidR="00927590" w:rsidRPr="00635DF2" w:rsidRDefault="00927590" w:rsidP="00DE315F">
      <w:pPr>
        <w:pStyle w:val="Title"/>
        <w:numPr>
          <w:ilvl w:val="0"/>
          <w:numId w:val="536"/>
        </w:numPr>
      </w:pPr>
      <w:r>
        <w:t>L</w:t>
      </w:r>
      <w:r w:rsidRPr="00635DF2">
        <w:t>ogin to your client portal.</w:t>
      </w:r>
    </w:p>
    <w:p w14:paraId="47FE20CF" w14:textId="77777777" w:rsidR="00927590" w:rsidRPr="00635DF2" w:rsidRDefault="00927590" w:rsidP="00DE315F">
      <w:pPr>
        <w:pStyle w:val="Title"/>
        <w:numPr>
          <w:ilvl w:val="0"/>
          <w:numId w:val="536"/>
        </w:numPr>
      </w:pPr>
      <w:r w:rsidRPr="00635DF2">
        <w:t>On the Dashboard, click the HRMS card.</w:t>
      </w:r>
    </w:p>
    <w:p w14:paraId="7B3D7BAA" w14:textId="77777777" w:rsidR="00927590" w:rsidRPr="00635DF2" w:rsidRDefault="00927590" w:rsidP="00DE315F">
      <w:pPr>
        <w:pStyle w:val="Title"/>
        <w:numPr>
          <w:ilvl w:val="0"/>
          <w:numId w:val="536"/>
        </w:numPr>
      </w:pPr>
      <w:r w:rsidRPr="00635DF2">
        <w:t>You will be redirected to the HR Management panel, displaying all available modules.</w:t>
      </w:r>
    </w:p>
    <w:p w14:paraId="00BE1A21" w14:textId="77777777" w:rsidR="00927590" w:rsidRDefault="00927590" w:rsidP="00DE315F">
      <w:pPr>
        <w:pStyle w:val="Title"/>
        <w:numPr>
          <w:ilvl w:val="0"/>
          <w:numId w:val="536"/>
        </w:numPr>
      </w:pPr>
      <w:r w:rsidRPr="00635DF2">
        <w:t xml:space="preserve">Click on </w:t>
      </w:r>
      <w:r>
        <w:t>Shift Management Card.</w:t>
      </w:r>
    </w:p>
    <w:p w14:paraId="17FD10B9" w14:textId="77777777" w:rsidR="00927590" w:rsidRDefault="00927590" w:rsidP="00DE315F">
      <w:pPr>
        <w:pStyle w:val="Title"/>
        <w:numPr>
          <w:ilvl w:val="0"/>
          <w:numId w:val="536"/>
        </w:numPr>
      </w:pPr>
      <w:r>
        <w:t>You will be redirected to shift management page.</w:t>
      </w:r>
    </w:p>
    <w:p w14:paraId="75654FE7" w14:textId="653808C2" w:rsidR="00927590" w:rsidRDefault="00927590" w:rsidP="00DE315F">
      <w:pPr>
        <w:pStyle w:val="Title"/>
        <w:numPr>
          <w:ilvl w:val="0"/>
          <w:numId w:val="536"/>
        </w:numPr>
      </w:pPr>
      <w:r>
        <w:t>Click on the Add Shift button on the top right of the page.</w:t>
      </w:r>
    </w:p>
    <w:p w14:paraId="0438D6F6" w14:textId="55680950" w:rsidR="00927590" w:rsidRDefault="00DE315F" w:rsidP="00DE315F">
      <w:pPr>
        <w:pStyle w:val="Title"/>
        <w:numPr>
          <w:ilvl w:val="0"/>
          <w:numId w:val="536"/>
        </w:numPr>
      </w:pPr>
      <w:r>
        <w:t>A form will open.</w:t>
      </w:r>
    </w:p>
    <w:p w14:paraId="366A28CF" w14:textId="65C65400" w:rsidR="00DE315F" w:rsidRDefault="00DE315F" w:rsidP="00DE315F">
      <w:pPr>
        <w:pStyle w:val="Title"/>
        <w:numPr>
          <w:ilvl w:val="0"/>
          <w:numId w:val="536"/>
        </w:numPr>
      </w:pPr>
      <w:r>
        <w:t xml:space="preserve">Fill all the fields such as </w:t>
      </w:r>
      <w:r w:rsidRPr="00DE315F">
        <w:t>Shift Name</w:t>
      </w:r>
      <w:r>
        <w:t>, Late fields, Early Off Fields, Absent Fields, Leaves, Deductions amounts.</w:t>
      </w:r>
    </w:p>
    <w:p w14:paraId="59875EBB" w14:textId="4A9C9437" w:rsidR="00DE315F" w:rsidRDefault="00DE315F" w:rsidP="00DE315F">
      <w:pPr>
        <w:pStyle w:val="Title"/>
        <w:numPr>
          <w:ilvl w:val="0"/>
          <w:numId w:val="536"/>
        </w:numPr>
      </w:pPr>
      <w:r>
        <w:t>Then fill the table below to save Shift timings.</w:t>
      </w:r>
    </w:p>
    <w:p w14:paraId="2D938E8B" w14:textId="68B3A530" w:rsidR="00DE315F" w:rsidRDefault="00DE315F" w:rsidP="00DE315F">
      <w:pPr>
        <w:pStyle w:val="Title"/>
        <w:numPr>
          <w:ilvl w:val="0"/>
          <w:numId w:val="536"/>
        </w:numPr>
      </w:pPr>
      <w:r>
        <w:t>Set fields such as Holiday days, Start Time, Grace Time, End Time, Early Off minutes, Short Leave Minutes.</w:t>
      </w:r>
    </w:p>
    <w:p w14:paraId="5D51D0C8" w14:textId="3408EEEE" w:rsidR="00DE315F" w:rsidRPr="00927590" w:rsidRDefault="00DE315F" w:rsidP="00DE315F">
      <w:pPr>
        <w:pStyle w:val="Title"/>
        <w:numPr>
          <w:ilvl w:val="0"/>
          <w:numId w:val="536"/>
        </w:numPr>
      </w:pPr>
      <w:r w:rsidRPr="00DE315F">
        <w:t xml:space="preserve">Click </w:t>
      </w:r>
      <w:r w:rsidRPr="00DE315F">
        <w:rPr>
          <w:b/>
          <w:bCs/>
        </w:rPr>
        <w:t>Submit</w:t>
      </w:r>
      <w:r w:rsidRPr="00DE315F">
        <w:t xml:space="preserve"> to save or </w:t>
      </w:r>
      <w:r w:rsidRPr="00DE315F">
        <w:rPr>
          <w:b/>
          <w:bCs/>
        </w:rPr>
        <w:t>Cancel</w:t>
      </w:r>
      <w:r w:rsidRPr="00DE315F">
        <w:t xml:space="preserve"> to discard.</w:t>
      </w:r>
      <w:r>
        <w:br/>
        <w:t>Details will be saved and shown In the table.</w:t>
      </w:r>
    </w:p>
    <w:p w14:paraId="0219A01C" w14:textId="77777777" w:rsidR="00DE315F" w:rsidRPr="00DE315F" w:rsidRDefault="00DE315F" w:rsidP="00DE315F">
      <w:pPr>
        <w:pStyle w:val="Heading9"/>
      </w:pPr>
      <w:r w:rsidRPr="00DE315F">
        <w:t>Notes:</w:t>
      </w:r>
    </w:p>
    <w:p w14:paraId="610A3F8F" w14:textId="77777777" w:rsidR="00DE315F" w:rsidRPr="00DE315F" w:rsidRDefault="00DE315F" w:rsidP="00DE315F">
      <w:pPr>
        <w:pStyle w:val="Title"/>
        <w:numPr>
          <w:ilvl w:val="0"/>
          <w:numId w:val="538"/>
        </w:numPr>
      </w:pPr>
      <w:r w:rsidRPr="00DE315F">
        <w:t>Grace Time allows minor delays before marking Late.</w:t>
      </w:r>
    </w:p>
    <w:p w14:paraId="160159A1" w14:textId="77777777" w:rsidR="00DE315F" w:rsidRDefault="00DE315F" w:rsidP="00DE315F">
      <w:pPr>
        <w:pStyle w:val="Heading9"/>
      </w:pPr>
      <w:r w:rsidRPr="00DE315F">
        <w:t xml:space="preserve">Tags: </w:t>
      </w:r>
    </w:p>
    <w:p w14:paraId="61353760" w14:textId="6E801E03" w:rsidR="00DE315F" w:rsidRDefault="00DE315F" w:rsidP="00DE315F">
      <w:pPr>
        <w:pStyle w:val="Title"/>
      </w:pPr>
      <w:r w:rsidRPr="00DE315F">
        <w:t>create shift, add working schedule, configure HR shift, shift setup</w:t>
      </w:r>
      <w:r w:rsidR="0084555A">
        <w:t>.</w:t>
      </w:r>
    </w:p>
    <w:p w14:paraId="263DE147" w14:textId="77777777" w:rsidR="0084555A" w:rsidRDefault="0084555A" w:rsidP="0084555A"/>
    <w:p w14:paraId="0053740B" w14:textId="51FDB11A" w:rsidR="0084555A" w:rsidRDefault="0084555A" w:rsidP="0084555A">
      <w:pPr>
        <w:pStyle w:val="Heading4"/>
      </w:pPr>
      <w:r>
        <w:t>Update Shifts:</w:t>
      </w:r>
    </w:p>
    <w:p w14:paraId="68DA1286" w14:textId="03F22BC5" w:rsidR="0084555A" w:rsidRDefault="0084555A" w:rsidP="0084555A">
      <w:pPr>
        <w:pStyle w:val="Heading9"/>
      </w:pPr>
      <w:r>
        <w:t>Steps:</w:t>
      </w:r>
    </w:p>
    <w:p w14:paraId="46EDBD69" w14:textId="77777777" w:rsidR="0084555A" w:rsidRPr="00635DF2" w:rsidRDefault="0084555A" w:rsidP="000C2FD1">
      <w:pPr>
        <w:pStyle w:val="Title"/>
        <w:numPr>
          <w:ilvl w:val="0"/>
          <w:numId w:val="542"/>
        </w:numPr>
      </w:pPr>
      <w:r>
        <w:t>L</w:t>
      </w:r>
      <w:r w:rsidRPr="00635DF2">
        <w:t>ogin to your client portal.</w:t>
      </w:r>
    </w:p>
    <w:p w14:paraId="29882F66" w14:textId="77777777" w:rsidR="0084555A" w:rsidRPr="00635DF2" w:rsidRDefault="0084555A" w:rsidP="000C2FD1">
      <w:pPr>
        <w:pStyle w:val="Title"/>
        <w:numPr>
          <w:ilvl w:val="0"/>
          <w:numId w:val="542"/>
        </w:numPr>
      </w:pPr>
      <w:r w:rsidRPr="00635DF2">
        <w:t>On the Dashboard, click the HRMS card.</w:t>
      </w:r>
    </w:p>
    <w:p w14:paraId="688F361E" w14:textId="77777777" w:rsidR="0084555A" w:rsidRPr="00635DF2" w:rsidRDefault="0084555A" w:rsidP="000C2FD1">
      <w:pPr>
        <w:pStyle w:val="Title"/>
        <w:numPr>
          <w:ilvl w:val="0"/>
          <w:numId w:val="542"/>
        </w:numPr>
      </w:pPr>
      <w:r w:rsidRPr="00635DF2">
        <w:t>You will be redirected to the HR Management panel, displaying all available modules.</w:t>
      </w:r>
    </w:p>
    <w:p w14:paraId="591C0379" w14:textId="77777777" w:rsidR="0084555A" w:rsidRDefault="0084555A" w:rsidP="000C2FD1">
      <w:pPr>
        <w:pStyle w:val="Title"/>
        <w:numPr>
          <w:ilvl w:val="0"/>
          <w:numId w:val="542"/>
        </w:numPr>
      </w:pPr>
      <w:r w:rsidRPr="00635DF2">
        <w:t xml:space="preserve">Click on </w:t>
      </w:r>
      <w:r>
        <w:t>Shift Management Card.</w:t>
      </w:r>
    </w:p>
    <w:p w14:paraId="22BE2C59" w14:textId="77777777" w:rsidR="0084555A" w:rsidRDefault="0084555A" w:rsidP="000C2FD1">
      <w:pPr>
        <w:pStyle w:val="Title"/>
        <w:numPr>
          <w:ilvl w:val="0"/>
          <w:numId w:val="542"/>
        </w:numPr>
      </w:pPr>
      <w:r>
        <w:t>You will be redirected to shift management page.</w:t>
      </w:r>
    </w:p>
    <w:p w14:paraId="74B821AE" w14:textId="77777777" w:rsidR="0084555A" w:rsidRDefault="0084555A" w:rsidP="000C2FD1">
      <w:pPr>
        <w:pStyle w:val="Title"/>
        <w:numPr>
          <w:ilvl w:val="0"/>
          <w:numId w:val="542"/>
        </w:numPr>
      </w:pPr>
      <w:r>
        <w:t>Click on the Add Shift button on the top right of the page.</w:t>
      </w:r>
    </w:p>
    <w:p w14:paraId="2661E50C" w14:textId="32C93823" w:rsidR="0084555A" w:rsidRDefault="0084555A" w:rsidP="000C2FD1">
      <w:pPr>
        <w:pStyle w:val="Title"/>
        <w:numPr>
          <w:ilvl w:val="0"/>
          <w:numId w:val="542"/>
        </w:numPr>
      </w:pPr>
      <w:r>
        <w:t>Click on the name of the shift to open update form.</w:t>
      </w:r>
    </w:p>
    <w:p w14:paraId="52C8753A" w14:textId="0E711C2B" w:rsidR="0084555A" w:rsidRDefault="0084555A" w:rsidP="000C2FD1">
      <w:pPr>
        <w:pStyle w:val="Title"/>
        <w:numPr>
          <w:ilvl w:val="0"/>
          <w:numId w:val="542"/>
        </w:numPr>
      </w:pPr>
      <w:r>
        <w:t>A form will open with pre filled details of that shift.</w:t>
      </w:r>
    </w:p>
    <w:p w14:paraId="2AD65BD1" w14:textId="5CA41F71" w:rsidR="0084555A" w:rsidRDefault="0084555A" w:rsidP="000C2FD1">
      <w:pPr>
        <w:pStyle w:val="Title"/>
        <w:numPr>
          <w:ilvl w:val="0"/>
          <w:numId w:val="542"/>
        </w:numPr>
      </w:pPr>
      <w:r>
        <w:t>Edit all the</w:t>
      </w:r>
      <w:r w:rsidR="00790749">
        <w:t xml:space="preserve"> shift details</w:t>
      </w:r>
      <w:r>
        <w:t xml:space="preserve"> fields that require changing.</w:t>
      </w:r>
    </w:p>
    <w:p w14:paraId="6AA94D67" w14:textId="07A7343F" w:rsidR="00790749" w:rsidRPr="00790749" w:rsidRDefault="00790749" w:rsidP="000C2FD1">
      <w:pPr>
        <w:pStyle w:val="Title"/>
        <w:numPr>
          <w:ilvl w:val="0"/>
          <w:numId w:val="542"/>
        </w:numPr>
      </w:pPr>
      <w:r>
        <w:t>Edit all the shift timing fields that require changing.</w:t>
      </w:r>
    </w:p>
    <w:p w14:paraId="4CE6F2FC" w14:textId="77777777" w:rsidR="0084555A" w:rsidRPr="00927590" w:rsidRDefault="0084555A" w:rsidP="000C2FD1">
      <w:pPr>
        <w:pStyle w:val="Title"/>
        <w:numPr>
          <w:ilvl w:val="0"/>
          <w:numId w:val="542"/>
        </w:numPr>
      </w:pPr>
      <w:r w:rsidRPr="00DE315F">
        <w:t xml:space="preserve">Click </w:t>
      </w:r>
      <w:r w:rsidRPr="00DE315F">
        <w:rPr>
          <w:b/>
          <w:bCs/>
        </w:rPr>
        <w:t>Submit</w:t>
      </w:r>
      <w:r w:rsidRPr="00DE315F">
        <w:t xml:space="preserve"> to save or </w:t>
      </w:r>
      <w:r w:rsidRPr="00DE315F">
        <w:rPr>
          <w:b/>
          <w:bCs/>
        </w:rPr>
        <w:t>Cancel</w:t>
      </w:r>
      <w:r w:rsidRPr="00DE315F">
        <w:t xml:space="preserve"> to discard.</w:t>
      </w:r>
      <w:r>
        <w:br/>
        <w:t>Details will be saved and shown In the table.</w:t>
      </w:r>
    </w:p>
    <w:p w14:paraId="4B25ADCF" w14:textId="77777777" w:rsidR="0084555A" w:rsidRPr="0084555A" w:rsidRDefault="0084555A" w:rsidP="0084555A">
      <w:pPr>
        <w:pStyle w:val="Title"/>
      </w:pPr>
    </w:p>
    <w:p w14:paraId="0C23ABD5" w14:textId="77777777" w:rsidR="00790749" w:rsidRPr="00790749" w:rsidRDefault="00790749" w:rsidP="00790749">
      <w:pPr>
        <w:pStyle w:val="Heading9"/>
      </w:pPr>
      <w:r w:rsidRPr="00790749">
        <w:t>Notes:</w:t>
      </w:r>
    </w:p>
    <w:p w14:paraId="4F83C92B" w14:textId="77777777" w:rsidR="00790749" w:rsidRPr="00790749" w:rsidRDefault="00790749" w:rsidP="00790749">
      <w:pPr>
        <w:pStyle w:val="Title"/>
        <w:numPr>
          <w:ilvl w:val="0"/>
          <w:numId w:val="541"/>
        </w:numPr>
      </w:pPr>
      <w:r w:rsidRPr="00790749">
        <w:t>Changing shift settings affects all staff assigned to that shift.</w:t>
      </w:r>
    </w:p>
    <w:p w14:paraId="0DC958B5" w14:textId="77777777" w:rsidR="00790749" w:rsidRPr="00790749" w:rsidRDefault="00790749" w:rsidP="00790749">
      <w:pPr>
        <w:pStyle w:val="Title"/>
        <w:numPr>
          <w:ilvl w:val="0"/>
          <w:numId w:val="541"/>
        </w:numPr>
      </w:pPr>
      <w:r w:rsidRPr="00790749">
        <w:t>Ensure alignment with company policy before applying updates.</w:t>
      </w:r>
    </w:p>
    <w:p w14:paraId="42D3BD48" w14:textId="77777777" w:rsidR="00790749" w:rsidRDefault="00790749" w:rsidP="00790749">
      <w:pPr>
        <w:pStyle w:val="Heading9"/>
      </w:pPr>
      <w:r w:rsidRPr="00790749">
        <w:lastRenderedPageBreak/>
        <w:t xml:space="preserve">Tags: </w:t>
      </w:r>
    </w:p>
    <w:p w14:paraId="005CC251" w14:textId="6343FE7F" w:rsidR="00790749" w:rsidRPr="00790749" w:rsidRDefault="00790749" w:rsidP="00790749">
      <w:pPr>
        <w:pStyle w:val="Title"/>
      </w:pPr>
      <w:r w:rsidRPr="00790749">
        <w:t>update shift, edit schedule, change working hours, shift correction</w:t>
      </w:r>
      <w:r>
        <w:t>.</w:t>
      </w:r>
    </w:p>
    <w:p w14:paraId="721A3A15" w14:textId="77777777" w:rsidR="00FD1962" w:rsidRDefault="00FD1962" w:rsidP="00FD1962"/>
    <w:p w14:paraId="24722EA0" w14:textId="2B4478DF" w:rsidR="00FD1962" w:rsidRDefault="00C80794" w:rsidP="00C80794">
      <w:pPr>
        <w:pStyle w:val="Heading3"/>
      </w:pPr>
      <w:r>
        <w:t>Salary Claims:</w:t>
      </w:r>
    </w:p>
    <w:p w14:paraId="139B2103" w14:textId="4E1A7CBC" w:rsidR="00C80794" w:rsidRDefault="00C80794" w:rsidP="00C80794">
      <w:pPr>
        <w:pStyle w:val="Heading4"/>
      </w:pPr>
      <w:r>
        <w:t>Overview:</w:t>
      </w:r>
    </w:p>
    <w:p w14:paraId="62F64992" w14:textId="32F1367E" w:rsidR="00C80794" w:rsidRDefault="00C80794" w:rsidP="00C80794">
      <w:pPr>
        <w:pStyle w:val="Title"/>
      </w:pPr>
      <w:r w:rsidRPr="00C80794">
        <w:t xml:space="preserve">The </w:t>
      </w:r>
      <w:r w:rsidRPr="00C80794">
        <w:rPr>
          <w:b/>
          <w:bCs/>
        </w:rPr>
        <w:t>Salary Claims</w:t>
      </w:r>
      <w:r w:rsidRPr="00C80794">
        <w:t xml:space="preserve"> module enables HR personnel to review and respond to salary-related concerns submitted by employees. These claims may involve incorrect deductions, miscalculations, or adjustment requests. Each claim includes employee remarks and optionally triggers salary regeneration if approved.</w:t>
      </w:r>
    </w:p>
    <w:p w14:paraId="3D4C41B3" w14:textId="5B215E51" w:rsidR="000C2FD1" w:rsidRDefault="000C2FD1" w:rsidP="000C2FD1">
      <w:pPr>
        <w:pStyle w:val="Heading4"/>
      </w:pPr>
      <w:r w:rsidRPr="000C2FD1">
        <w:t>Navigation</w:t>
      </w:r>
      <w:r>
        <w:t>:</w:t>
      </w:r>
    </w:p>
    <w:p w14:paraId="7D99139C" w14:textId="1C3F731B" w:rsidR="000C2FD1" w:rsidRDefault="000C2FD1" w:rsidP="000C2FD1">
      <w:pPr>
        <w:pStyle w:val="Heading9"/>
      </w:pPr>
      <w:r>
        <w:t>Steps:</w:t>
      </w:r>
    </w:p>
    <w:p w14:paraId="0BCCDE03" w14:textId="77777777" w:rsidR="000C2FD1" w:rsidRPr="00635DF2" w:rsidRDefault="000C2FD1" w:rsidP="000078BF">
      <w:pPr>
        <w:pStyle w:val="Title"/>
        <w:numPr>
          <w:ilvl w:val="0"/>
          <w:numId w:val="544"/>
        </w:numPr>
      </w:pPr>
      <w:r>
        <w:t>L</w:t>
      </w:r>
      <w:r w:rsidRPr="00635DF2">
        <w:t>ogin to your client portal.</w:t>
      </w:r>
    </w:p>
    <w:p w14:paraId="4D6DDCAD" w14:textId="77777777" w:rsidR="000C2FD1" w:rsidRPr="00635DF2" w:rsidRDefault="000C2FD1" w:rsidP="000078BF">
      <w:pPr>
        <w:pStyle w:val="Title"/>
        <w:numPr>
          <w:ilvl w:val="0"/>
          <w:numId w:val="544"/>
        </w:numPr>
      </w:pPr>
      <w:r w:rsidRPr="00635DF2">
        <w:t>On the Dashboard, click the HRMS card.</w:t>
      </w:r>
    </w:p>
    <w:p w14:paraId="0AB7AC8C" w14:textId="77777777" w:rsidR="000C2FD1" w:rsidRPr="00635DF2" w:rsidRDefault="000C2FD1" w:rsidP="000078BF">
      <w:pPr>
        <w:pStyle w:val="Title"/>
        <w:numPr>
          <w:ilvl w:val="0"/>
          <w:numId w:val="544"/>
        </w:numPr>
      </w:pPr>
      <w:r w:rsidRPr="00635DF2">
        <w:t>You will be redirected to the HR Management panel, displaying all available modules.</w:t>
      </w:r>
    </w:p>
    <w:p w14:paraId="43632637" w14:textId="44918E12" w:rsidR="000C2FD1" w:rsidRDefault="000C2FD1" w:rsidP="000078BF">
      <w:pPr>
        <w:pStyle w:val="Title"/>
        <w:numPr>
          <w:ilvl w:val="0"/>
          <w:numId w:val="544"/>
        </w:numPr>
      </w:pPr>
      <w:r w:rsidRPr="00635DF2">
        <w:t xml:space="preserve">Click on </w:t>
      </w:r>
      <w:r>
        <w:t>Salary Claims Card.</w:t>
      </w:r>
    </w:p>
    <w:p w14:paraId="4DBDDE07" w14:textId="6D5BD907" w:rsidR="000C2FD1" w:rsidRDefault="000C2FD1" w:rsidP="000078BF">
      <w:pPr>
        <w:pStyle w:val="Title"/>
        <w:numPr>
          <w:ilvl w:val="0"/>
          <w:numId w:val="544"/>
        </w:numPr>
      </w:pPr>
      <w:r>
        <w:t xml:space="preserve">You will be redirected to </w:t>
      </w:r>
      <w:r w:rsidR="00AA6C0F">
        <w:t>the Salary</w:t>
      </w:r>
      <w:r w:rsidR="00DD7D19">
        <w:t xml:space="preserve"> Claims</w:t>
      </w:r>
      <w:r>
        <w:t xml:space="preserve"> management page.</w:t>
      </w:r>
    </w:p>
    <w:p w14:paraId="3AEC8288" w14:textId="77777777" w:rsidR="000078BF" w:rsidRPr="000078BF" w:rsidRDefault="000078BF" w:rsidP="000078BF">
      <w:pPr>
        <w:pStyle w:val="Heading9"/>
      </w:pPr>
      <w:r w:rsidRPr="000078BF">
        <w:t>Notes:</w:t>
      </w:r>
    </w:p>
    <w:p w14:paraId="43F853A7" w14:textId="760A441D" w:rsidR="000078BF" w:rsidRPr="000078BF" w:rsidRDefault="000078BF" w:rsidP="000078BF">
      <w:pPr>
        <w:pStyle w:val="Title"/>
        <w:numPr>
          <w:ilvl w:val="0"/>
          <w:numId w:val="546"/>
        </w:numPr>
      </w:pPr>
      <w:r w:rsidRPr="000078BF">
        <w:t xml:space="preserve">A red badge on the </w:t>
      </w:r>
      <w:r>
        <w:t>salary claims card</w:t>
      </w:r>
      <w:r w:rsidRPr="000078BF">
        <w:t xml:space="preserve"> indicates new or pending claim entries.</w:t>
      </w:r>
    </w:p>
    <w:p w14:paraId="46AFB62E" w14:textId="77777777" w:rsidR="000078BF" w:rsidRDefault="000078BF" w:rsidP="000078BF">
      <w:pPr>
        <w:pStyle w:val="Heading9"/>
      </w:pPr>
      <w:r w:rsidRPr="000078BF">
        <w:t>Tags:</w:t>
      </w:r>
    </w:p>
    <w:p w14:paraId="28ADFEE4" w14:textId="3B40F97B" w:rsidR="000078BF" w:rsidRPr="000078BF" w:rsidRDefault="000078BF" w:rsidP="000078BF">
      <w:pPr>
        <w:pStyle w:val="Title"/>
      </w:pPr>
      <w:r w:rsidRPr="000078BF">
        <w:t xml:space="preserve"> salary claim, HR complaint, payroll issue, request resolution</w:t>
      </w:r>
    </w:p>
    <w:p w14:paraId="11527333" w14:textId="77777777" w:rsidR="00C80794" w:rsidRPr="00C80794" w:rsidRDefault="00C80794" w:rsidP="00C80794">
      <w:pPr>
        <w:pStyle w:val="Title"/>
      </w:pPr>
    </w:p>
    <w:p w14:paraId="6169863C" w14:textId="0DC891B1" w:rsidR="00C41B9E" w:rsidRDefault="00C41B9E" w:rsidP="00C41B9E">
      <w:pPr>
        <w:pStyle w:val="Heading4"/>
      </w:pPr>
      <w:r>
        <w:t>View Salary Claims:</w:t>
      </w:r>
    </w:p>
    <w:p w14:paraId="284FA69B" w14:textId="77777777" w:rsidR="00C41B9E" w:rsidRDefault="00C41B9E" w:rsidP="00C41B9E">
      <w:pPr>
        <w:pStyle w:val="Heading9"/>
      </w:pPr>
      <w:r>
        <w:t>Steps:</w:t>
      </w:r>
    </w:p>
    <w:p w14:paraId="12B756FD" w14:textId="77777777" w:rsidR="00C41B9E" w:rsidRPr="00635DF2" w:rsidRDefault="00C41B9E" w:rsidP="00B63B4D">
      <w:pPr>
        <w:pStyle w:val="Title"/>
        <w:numPr>
          <w:ilvl w:val="0"/>
          <w:numId w:val="548"/>
        </w:numPr>
      </w:pPr>
      <w:r>
        <w:t>L</w:t>
      </w:r>
      <w:r w:rsidRPr="00635DF2">
        <w:t>ogin to your client portal.</w:t>
      </w:r>
    </w:p>
    <w:p w14:paraId="1E90D0C0" w14:textId="1600E756" w:rsidR="00C41B9E" w:rsidRPr="00635DF2" w:rsidRDefault="00C41B9E" w:rsidP="00B63B4D">
      <w:pPr>
        <w:pStyle w:val="Title"/>
        <w:numPr>
          <w:ilvl w:val="0"/>
          <w:numId w:val="548"/>
        </w:numPr>
      </w:pPr>
      <w:r w:rsidRPr="00635DF2">
        <w:t>On the Dashboard, click the HRMS card.</w:t>
      </w:r>
    </w:p>
    <w:p w14:paraId="34A50901" w14:textId="77777777" w:rsidR="00C41B9E" w:rsidRPr="00635DF2" w:rsidRDefault="00C41B9E" w:rsidP="00B63B4D">
      <w:pPr>
        <w:pStyle w:val="Title"/>
        <w:numPr>
          <w:ilvl w:val="0"/>
          <w:numId w:val="548"/>
        </w:numPr>
      </w:pPr>
      <w:r w:rsidRPr="00635DF2">
        <w:t>You will be redirected to the HR Management panel, displaying all available modules.</w:t>
      </w:r>
    </w:p>
    <w:p w14:paraId="3A572821" w14:textId="77777777" w:rsidR="00C41B9E" w:rsidRDefault="00C41B9E" w:rsidP="00B63B4D">
      <w:pPr>
        <w:pStyle w:val="Title"/>
        <w:numPr>
          <w:ilvl w:val="0"/>
          <w:numId w:val="548"/>
        </w:numPr>
      </w:pPr>
      <w:r w:rsidRPr="00635DF2">
        <w:t xml:space="preserve">Click on </w:t>
      </w:r>
      <w:r>
        <w:t>Salary Claims Card.</w:t>
      </w:r>
    </w:p>
    <w:p w14:paraId="3CAB5FBE" w14:textId="77777777" w:rsidR="00C41B9E" w:rsidRDefault="00C41B9E" w:rsidP="00B63B4D">
      <w:pPr>
        <w:pStyle w:val="Title"/>
        <w:numPr>
          <w:ilvl w:val="0"/>
          <w:numId w:val="548"/>
        </w:numPr>
      </w:pPr>
      <w:r>
        <w:t>You will be redirected to the Salary Claims management page.</w:t>
      </w:r>
    </w:p>
    <w:p w14:paraId="1584C921" w14:textId="77777777" w:rsidR="00C41B9E" w:rsidRDefault="00C41B9E" w:rsidP="00B63B4D">
      <w:pPr>
        <w:pStyle w:val="Title"/>
        <w:numPr>
          <w:ilvl w:val="0"/>
          <w:numId w:val="548"/>
        </w:numPr>
      </w:pPr>
      <w:r>
        <w:t>All the Pending Claims will be shown here with details such as Staff ID, Staff Name and Remarks.</w:t>
      </w:r>
    </w:p>
    <w:p w14:paraId="627D8445" w14:textId="471B467E" w:rsidR="00AF7F3D" w:rsidRPr="00AF7F3D" w:rsidRDefault="00AF7F3D" w:rsidP="00AF7F3D">
      <w:pPr>
        <w:pStyle w:val="Title"/>
        <w:numPr>
          <w:ilvl w:val="0"/>
          <w:numId w:val="548"/>
        </w:numPr>
      </w:pPr>
      <w:r>
        <w:t xml:space="preserve">You can view the claim by the employee under the </w:t>
      </w:r>
      <w:r w:rsidR="00F05973">
        <w:t xml:space="preserve">remarks </w:t>
      </w:r>
      <w:r>
        <w:t>column of any row</w:t>
      </w:r>
      <w:r w:rsidR="006B5075">
        <w:t>.</w:t>
      </w:r>
    </w:p>
    <w:p w14:paraId="2224A6F2" w14:textId="77777777" w:rsidR="00C41B9E" w:rsidRPr="000C2FD1" w:rsidRDefault="00C41B9E" w:rsidP="00B63B4D">
      <w:pPr>
        <w:pStyle w:val="Title"/>
        <w:numPr>
          <w:ilvl w:val="0"/>
          <w:numId w:val="548"/>
        </w:numPr>
      </w:pPr>
      <w:r>
        <w:t>You can search for claims if needed from the search field.</w:t>
      </w:r>
    </w:p>
    <w:p w14:paraId="73254EFA" w14:textId="77777777" w:rsidR="00C41B9E" w:rsidRPr="000078BF" w:rsidRDefault="00C41B9E" w:rsidP="00C41B9E">
      <w:pPr>
        <w:pStyle w:val="Heading9"/>
      </w:pPr>
      <w:r w:rsidRPr="000078BF">
        <w:t>Notes:</w:t>
      </w:r>
    </w:p>
    <w:p w14:paraId="72BA3F0F" w14:textId="6E1216F6" w:rsidR="008568F7" w:rsidRPr="008568F7" w:rsidRDefault="008568F7" w:rsidP="008568F7">
      <w:pPr>
        <w:pStyle w:val="Title"/>
        <w:numPr>
          <w:ilvl w:val="0"/>
          <w:numId w:val="549"/>
        </w:numPr>
      </w:pPr>
      <w:r>
        <w:t>C</w:t>
      </w:r>
      <w:r w:rsidRPr="008568F7">
        <w:t>laims remain pending until explicitly approved or rejected.</w:t>
      </w:r>
    </w:p>
    <w:p w14:paraId="1F23CE8C" w14:textId="738FE7BD" w:rsidR="00C41B9E" w:rsidRDefault="00C41B9E" w:rsidP="008568F7">
      <w:pPr>
        <w:pStyle w:val="Heading9"/>
      </w:pPr>
      <w:r w:rsidRPr="000078BF">
        <w:t>Tags:</w:t>
      </w:r>
    </w:p>
    <w:p w14:paraId="3BBC8C3F" w14:textId="2207076F" w:rsidR="00FD1962" w:rsidRDefault="008568F7" w:rsidP="008568F7">
      <w:pPr>
        <w:pStyle w:val="Title"/>
      </w:pPr>
      <w:r w:rsidRPr="008568F7">
        <w:t>view claim, salary complaint, employee issues, pending claims</w:t>
      </w:r>
      <w:r>
        <w:t>.</w:t>
      </w:r>
    </w:p>
    <w:p w14:paraId="4C211900" w14:textId="77777777" w:rsidR="00DA6319" w:rsidRPr="00DA6319" w:rsidRDefault="00DA6319" w:rsidP="00DA6319"/>
    <w:p w14:paraId="4CE05F0E" w14:textId="192C4EDD" w:rsidR="00FD1962" w:rsidRDefault="00884561" w:rsidP="00884561">
      <w:pPr>
        <w:pStyle w:val="Heading4"/>
      </w:pPr>
      <w:r>
        <w:lastRenderedPageBreak/>
        <w:t>Manage Claims:</w:t>
      </w:r>
    </w:p>
    <w:p w14:paraId="51FBBB05" w14:textId="77777777" w:rsidR="006B5075" w:rsidRPr="00635DF2" w:rsidRDefault="006B5075" w:rsidP="006B5075">
      <w:pPr>
        <w:pStyle w:val="Title"/>
        <w:numPr>
          <w:ilvl w:val="0"/>
          <w:numId w:val="551"/>
        </w:numPr>
      </w:pPr>
      <w:r>
        <w:t>L</w:t>
      </w:r>
      <w:r w:rsidRPr="00635DF2">
        <w:t>ogin to your client portal.</w:t>
      </w:r>
    </w:p>
    <w:p w14:paraId="41429F22" w14:textId="77777777" w:rsidR="006B5075" w:rsidRPr="00635DF2" w:rsidRDefault="006B5075" w:rsidP="006B5075">
      <w:pPr>
        <w:pStyle w:val="Title"/>
        <w:numPr>
          <w:ilvl w:val="0"/>
          <w:numId w:val="551"/>
        </w:numPr>
      </w:pPr>
      <w:r w:rsidRPr="00635DF2">
        <w:t>On the Dashboard, click the HRMS card.</w:t>
      </w:r>
    </w:p>
    <w:p w14:paraId="33DFBFE8" w14:textId="77777777" w:rsidR="006B5075" w:rsidRPr="00635DF2" w:rsidRDefault="006B5075" w:rsidP="006B5075">
      <w:pPr>
        <w:pStyle w:val="Title"/>
        <w:numPr>
          <w:ilvl w:val="0"/>
          <w:numId w:val="551"/>
        </w:numPr>
      </w:pPr>
      <w:r w:rsidRPr="00635DF2">
        <w:t>You will be redirected to the HR Management panel, displaying all available modules.</w:t>
      </w:r>
    </w:p>
    <w:p w14:paraId="29D1F7FB" w14:textId="77777777" w:rsidR="006B5075" w:rsidRDefault="006B5075" w:rsidP="006B5075">
      <w:pPr>
        <w:pStyle w:val="Title"/>
        <w:numPr>
          <w:ilvl w:val="0"/>
          <w:numId w:val="551"/>
        </w:numPr>
      </w:pPr>
      <w:r w:rsidRPr="00635DF2">
        <w:t xml:space="preserve">Click on </w:t>
      </w:r>
      <w:r>
        <w:t>Salary Claims Card.</w:t>
      </w:r>
    </w:p>
    <w:p w14:paraId="772323B5" w14:textId="77777777" w:rsidR="006B5075" w:rsidRDefault="006B5075" w:rsidP="006B5075">
      <w:pPr>
        <w:pStyle w:val="Title"/>
        <w:numPr>
          <w:ilvl w:val="0"/>
          <w:numId w:val="551"/>
        </w:numPr>
      </w:pPr>
      <w:r>
        <w:t>You will be redirected to the Salary Claims management page.</w:t>
      </w:r>
    </w:p>
    <w:p w14:paraId="1A1DDA8E" w14:textId="77777777" w:rsidR="006B5075" w:rsidRDefault="006B5075" w:rsidP="006B5075">
      <w:pPr>
        <w:pStyle w:val="Title"/>
        <w:numPr>
          <w:ilvl w:val="0"/>
          <w:numId w:val="551"/>
        </w:numPr>
      </w:pPr>
      <w:r>
        <w:t>All the Pending Claims will be shown here with details such as Staff ID, Staff Name and Remarks.</w:t>
      </w:r>
    </w:p>
    <w:p w14:paraId="5506D769" w14:textId="1A689B4F" w:rsidR="006B5075" w:rsidRDefault="006B5075" w:rsidP="006B5075">
      <w:pPr>
        <w:pStyle w:val="Title"/>
        <w:numPr>
          <w:ilvl w:val="0"/>
          <w:numId w:val="551"/>
        </w:numPr>
      </w:pPr>
      <w:r>
        <w:t>Click on the actions button at the end of the row of which you want to reply.</w:t>
      </w:r>
    </w:p>
    <w:p w14:paraId="679CD30E" w14:textId="7116415A" w:rsidR="006B5075" w:rsidRDefault="006B5075" w:rsidP="006B5075">
      <w:pPr>
        <w:pStyle w:val="Title"/>
        <w:numPr>
          <w:ilvl w:val="0"/>
          <w:numId w:val="551"/>
        </w:numPr>
      </w:pPr>
      <w:r>
        <w:t>A modal will open with claim as remarks from the user side, and a form below.</w:t>
      </w:r>
    </w:p>
    <w:p w14:paraId="16CF5F35" w14:textId="7A878CAC" w:rsidR="006B5075" w:rsidRDefault="006B5075" w:rsidP="006B5075">
      <w:pPr>
        <w:pStyle w:val="Title"/>
        <w:numPr>
          <w:ilvl w:val="0"/>
          <w:numId w:val="551"/>
        </w:numPr>
      </w:pPr>
      <w:r>
        <w:t>Approve or reject the claim by selecting the appropriate tab.</w:t>
      </w:r>
    </w:p>
    <w:p w14:paraId="72AF5F99" w14:textId="0EE00B62" w:rsidR="006B5075" w:rsidRDefault="006B5075" w:rsidP="006B5075">
      <w:pPr>
        <w:pStyle w:val="Title"/>
        <w:numPr>
          <w:ilvl w:val="0"/>
          <w:numId w:val="551"/>
        </w:numPr>
      </w:pPr>
      <w:r>
        <w:t>For approval give comments and select regenerate salary field.</w:t>
      </w:r>
    </w:p>
    <w:p w14:paraId="4FAB2BB6" w14:textId="19F76013" w:rsidR="006B5075" w:rsidRDefault="006B5075" w:rsidP="006B5075">
      <w:pPr>
        <w:pStyle w:val="Title"/>
        <w:numPr>
          <w:ilvl w:val="0"/>
          <w:numId w:val="551"/>
        </w:numPr>
      </w:pPr>
      <w:r>
        <w:t>For rejection give remarks only.</w:t>
      </w:r>
    </w:p>
    <w:p w14:paraId="63A956A6" w14:textId="76EE4B82" w:rsidR="006B5075" w:rsidRPr="006B5075" w:rsidRDefault="006B5075" w:rsidP="006B5075">
      <w:pPr>
        <w:pStyle w:val="Title"/>
        <w:numPr>
          <w:ilvl w:val="0"/>
          <w:numId w:val="551"/>
        </w:numPr>
      </w:pPr>
      <w:r>
        <w:t>Click the submit button and reply will be sent to the employee.</w:t>
      </w:r>
    </w:p>
    <w:p w14:paraId="46D0733F" w14:textId="77777777" w:rsidR="006B5075" w:rsidRPr="006B5075" w:rsidRDefault="006B5075" w:rsidP="006B5075">
      <w:pPr>
        <w:pStyle w:val="Heading9"/>
      </w:pPr>
      <w:r w:rsidRPr="006B5075">
        <w:t>Notes:</w:t>
      </w:r>
    </w:p>
    <w:p w14:paraId="45E20B82" w14:textId="52C75B5B" w:rsidR="006B5075" w:rsidRPr="006B5075" w:rsidRDefault="006B5075" w:rsidP="006B5075">
      <w:pPr>
        <w:pStyle w:val="Title"/>
        <w:numPr>
          <w:ilvl w:val="0"/>
          <w:numId w:val="553"/>
        </w:numPr>
      </w:pPr>
      <w:r w:rsidRPr="006B5075">
        <w:t xml:space="preserve">If </w:t>
      </w:r>
      <w:r w:rsidRPr="006B5075">
        <w:rPr>
          <w:b/>
          <w:bCs/>
        </w:rPr>
        <w:t>Regenerate Salary</w:t>
      </w:r>
      <w:r>
        <w:rPr>
          <w:b/>
          <w:bCs/>
        </w:rPr>
        <w:t xml:space="preserve"> is Yes</w:t>
      </w:r>
      <w:r w:rsidRPr="006B5075">
        <w:t>, the system will automatically trigger recalculation of salary data.</w:t>
      </w:r>
    </w:p>
    <w:p w14:paraId="0BE048FB" w14:textId="77777777" w:rsidR="006B5075" w:rsidRPr="006B5075" w:rsidRDefault="006B5075" w:rsidP="006B5075">
      <w:pPr>
        <w:pStyle w:val="Title"/>
        <w:numPr>
          <w:ilvl w:val="0"/>
          <w:numId w:val="553"/>
        </w:numPr>
      </w:pPr>
      <w:r w:rsidRPr="006B5075">
        <w:t xml:space="preserve">Rejected claims are moved to the </w:t>
      </w:r>
      <w:r w:rsidRPr="006B5075">
        <w:rPr>
          <w:b/>
          <w:bCs/>
        </w:rPr>
        <w:t>Closed</w:t>
      </w:r>
      <w:r w:rsidRPr="006B5075">
        <w:t xml:space="preserve"> tab and locked.</w:t>
      </w:r>
    </w:p>
    <w:p w14:paraId="745BE32E" w14:textId="77777777" w:rsidR="006B5075" w:rsidRDefault="006B5075" w:rsidP="006B5075">
      <w:pPr>
        <w:pStyle w:val="Heading9"/>
      </w:pPr>
      <w:r w:rsidRPr="006B5075">
        <w:t xml:space="preserve">Tags: </w:t>
      </w:r>
    </w:p>
    <w:p w14:paraId="365C74FD" w14:textId="45088ED2" w:rsidR="006B5075" w:rsidRPr="006B5075" w:rsidRDefault="006B5075" w:rsidP="006B5075">
      <w:pPr>
        <w:pStyle w:val="Title"/>
      </w:pPr>
      <w:r w:rsidRPr="006B5075">
        <w:t>approve claim, reject claim, regenerate payroll, resolve salary complaint</w:t>
      </w:r>
    </w:p>
    <w:p w14:paraId="0D393B5B" w14:textId="77777777" w:rsidR="00FD1962" w:rsidRDefault="00FD1962" w:rsidP="00FD1962"/>
    <w:p w14:paraId="05311C38" w14:textId="16B77905" w:rsidR="00FD1962" w:rsidRDefault="005A2C34" w:rsidP="005A2C34">
      <w:pPr>
        <w:pStyle w:val="Heading3"/>
      </w:pPr>
      <w:r>
        <w:t>Attendance Claims:</w:t>
      </w:r>
    </w:p>
    <w:p w14:paraId="5A3170D1" w14:textId="09D75A94" w:rsidR="008107CE" w:rsidRPr="008107CE" w:rsidRDefault="008107CE" w:rsidP="008107CE">
      <w:pPr>
        <w:pStyle w:val="Heading4"/>
      </w:pPr>
      <w:r>
        <w:t>Overview:</w:t>
      </w:r>
    </w:p>
    <w:p w14:paraId="69D964CC" w14:textId="38EB9E94" w:rsidR="005A2C34" w:rsidRPr="005A2C34" w:rsidRDefault="008107CE" w:rsidP="008107CE">
      <w:pPr>
        <w:pStyle w:val="Title"/>
      </w:pPr>
      <w:r w:rsidRPr="008107CE">
        <w:t xml:space="preserve">The </w:t>
      </w:r>
      <w:r w:rsidRPr="008107CE">
        <w:rPr>
          <w:b/>
          <w:bCs/>
        </w:rPr>
        <w:t>Attendance Claims</w:t>
      </w:r>
      <w:r w:rsidRPr="008107CE">
        <w:t xml:space="preserve"> module enables employees to submit </w:t>
      </w:r>
      <w:r>
        <w:t>attendance claims</w:t>
      </w:r>
      <w:r w:rsidRPr="008107CE">
        <w:t xml:space="preserve"> requests for incorrect or missing attendance entries. HR staff can review these claims, view remarks, and update the attendance status (e.g., Present, Absent, Late). This module ensures accurate attendance data before payroll processing.</w:t>
      </w:r>
    </w:p>
    <w:p w14:paraId="4D779594" w14:textId="77777777" w:rsidR="00FD1962" w:rsidRDefault="00FD1962" w:rsidP="00FD1962"/>
    <w:p w14:paraId="32167344" w14:textId="11C52463" w:rsidR="008107CE" w:rsidRDefault="008107CE" w:rsidP="008107CE">
      <w:pPr>
        <w:pStyle w:val="Heading4"/>
      </w:pPr>
      <w:r>
        <w:t>Navigation:</w:t>
      </w:r>
    </w:p>
    <w:p w14:paraId="677B3695" w14:textId="5087EF4B" w:rsidR="008107CE" w:rsidRDefault="008107CE" w:rsidP="008107CE">
      <w:pPr>
        <w:pStyle w:val="Heading9"/>
      </w:pPr>
      <w:r>
        <w:t>Steps:</w:t>
      </w:r>
    </w:p>
    <w:p w14:paraId="6EA3A769" w14:textId="77777777" w:rsidR="008107CE" w:rsidRPr="00635DF2" w:rsidRDefault="008107CE" w:rsidP="008107CE">
      <w:pPr>
        <w:pStyle w:val="Title"/>
        <w:numPr>
          <w:ilvl w:val="0"/>
          <w:numId w:val="554"/>
        </w:numPr>
      </w:pPr>
      <w:r>
        <w:t>L</w:t>
      </w:r>
      <w:r w:rsidRPr="00635DF2">
        <w:t>ogin to your client portal.</w:t>
      </w:r>
    </w:p>
    <w:p w14:paraId="175A60E8" w14:textId="77777777" w:rsidR="008107CE" w:rsidRPr="00635DF2" w:rsidRDefault="008107CE" w:rsidP="008107CE">
      <w:pPr>
        <w:pStyle w:val="Title"/>
        <w:numPr>
          <w:ilvl w:val="0"/>
          <w:numId w:val="554"/>
        </w:numPr>
      </w:pPr>
      <w:r w:rsidRPr="00635DF2">
        <w:t>On the Dashboard, click the HRMS card.</w:t>
      </w:r>
    </w:p>
    <w:p w14:paraId="01445E34" w14:textId="77777777" w:rsidR="008107CE" w:rsidRPr="00635DF2" w:rsidRDefault="008107CE" w:rsidP="008107CE">
      <w:pPr>
        <w:pStyle w:val="Title"/>
        <w:numPr>
          <w:ilvl w:val="0"/>
          <w:numId w:val="554"/>
        </w:numPr>
      </w:pPr>
      <w:r w:rsidRPr="00635DF2">
        <w:t>You will be redirected to the HR Management panel, displaying all available modules.</w:t>
      </w:r>
    </w:p>
    <w:p w14:paraId="36DEB407" w14:textId="359B4DCA" w:rsidR="008107CE" w:rsidRDefault="008107CE" w:rsidP="008107CE">
      <w:pPr>
        <w:pStyle w:val="Title"/>
        <w:numPr>
          <w:ilvl w:val="0"/>
          <w:numId w:val="554"/>
        </w:numPr>
      </w:pPr>
      <w:r w:rsidRPr="00635DF2">
        <w:t xml:space="preserve">Click on </w:t>
      </w:r>
      <w:r>
        <w:t>Attendance Claims Card.</w:t>
      </w:r>
    </w:p>
    <w:p w14:paraId="18AD40CC" w14:textId="2E0303D3" w:rsidR="008107CE" w:rsidRDefault="008107CE" w:rsidP="008107CE">
      <w:pPr>
        <w:pStyle w:val="Title"/>
        <w:numPr>
          <w:ilvl w:val="0"/>
          <w:numId w:val="554"/>
        </w:numPr>
      </w:pPr>
      <w:r>
        <w:t>You will be redirected to the Attendance Claims management page.</w:t>
      </w:r>
    </w:p>
    <w:p w14:paraId="15DA5387" w14:textId="77777777" w:rsidR="0082631E" w:rsidRPr="0082631E" w:rsidRDefault="0082631E" w:rsidP="0082631E">
      <w:pPr>
        <w:pStyle w:val="Heading9"/>
      </w:pPr>
      <w:r w:rsidRPr="0082631E">
        <w:t>Notes:</w:t>
      </w:r>
    </w:p>
    <w:p w14:paraId="73C32AF2" w14:textId="77777777" w:rsidR="0082631E" w:rsidRPr="0082631E" w:rsidRDefault="0082631E" w:rsidP="0082631E">
      <w:pPr>
        <w:pStyle w:val="Title"/>
        <w:numPr>
          <w:ilvl w:val="0"/>
          <w:numId w:val="556"/>
        </w:numPr>
      </w:pPr>
      <w:r w:rsidRPr="0082631E">
        <w:t>Red badge indicator shows the number of new/unread claims.</w:t>
      </w:r>
    </w:p>
    <w:p w14:paraId="21537C01" w14:textId="77777777" w:rsidR="0082631E" w:rsidRPr="0082631E" w:rsidRDefault="0082631E" w:rsidP="0082631E">
      <w:pPr>
        <w:pStyle w:val="Title"/>
        <w:numPr>
          <w:ilvl w:val="0"/>
          <w:numId w:val="556"/>
        </w:numPr>
      </w:pPr>
      <w:r w:rsidRPr="0082631E">
        <w:t>Claims are sorted by date, with search functionality for filtering.</w:t>
      </w:r>
    </w:p>
    <w:p w14:paraId="67E50960" w14:textId="77777777" w:rsidR="0082631E" w:rsidRPr="0082631E" w:rsidRDefault="0082631E" w:rsidP="0082631E">
      <w:pPr>
        <w:pStyle w:val="Heading9"/>
      </w:pPr>
      <w:r w:rsidRPr="0082631E">
        <w:lastRenderedPageBreak/>
        <w:t xml:space="preserve">Tags: </w:t>
      </w:r>
    </w:p>
    <w:p w14:paraId="1AC8F008" w14:textId="45EBAF2B" w:rsidR="0082631E" w:rsidRPr="0082631E" w:rsidRDefault="0082631E" w:rsidP="0082631E">
      <w:pPr>
        <w:pStyle w:val="Title"/>
      </w:pPr>
      <w:r w:rsidRPr="0082631E">
        <w:t>attendance correction, HR claims, time logs, adjustment requests</w:t>
      </w:r>
      <w:r>
        <w:t>.</w:t>
      </w:r>
    </w:p>
    <w:p w14:paraId="73E0308B" w14:textId="77777777" w:rsidR="00FD1962" w:rsidRDefault="00FD1962" w:rsidP="008107CE">
      <w:pPr>
        <w:pStyle w:val="Title"/>
      </w:pPr>
    </w:p>
    <w:p w14:paraId="47CFF643" w14:textId="63AAC401" w:rsidR="00FD1962" w:rsidRDefault="0071359A" w:rsidP="0071359A">
      <w:pPr>
        <w:pStyle w:val="Heading4"/>
      </w:pPr>
      <w:r>
        <w:t>View Attendance Claims:</w:t>
      </w:r>
    </w:p>
    <w:p w14:paraId="4B3446A0" w14:textId="5446B753" w:rsidR="00FD1962" w:rsidRDefault="0071359A" w:rsidP="0071359A">
      <w:pPr>
        <w:pStyle w:val="Heading9"/>
      </w:pPr>
      <w:r>
        <w:t>Steps:</w:t>
      </w:r>
    </w:p>
    <w:p w14:paraId="1704920D" w14:textId="77777777" w:rsidR="0071359A" w:rsidRPr="00635DF2" w:rsidRDefault="0071359A" w:rsidP="0071359A">
      <w:pPr>
        <w:pStyle w:val="Title"/>
        <w:numPr>
          <w:ilvl w:val="0"/>
          <w:numId w:val="557"/>
        </w:numPr>
      </w:pPr>
      <w:r>
        <w:t>L</w:t>
      </w:r>
      <w:r w:rsidRPr="00635DF2">
        <w:t>ogin to your client portal.</w:t>
      </w:r>
    </w:p>
    <w:p w14:paraId="2563BF7C" w14:textId="77777777" w:rsidR="0071359A" w:rsidRPr="00635DF2" w:rsidRDefault="0071359A" w:rsidP="0071359A">
      <w:pPr>
        <w:pStyle w:val="Title"/>
        <w:numPr>
          <w:ilvl w:val="0"/>
          <w:numId w:val="557"/>
        </w:numPr>
      </w:pPr>
      <w:r w:rsidRPr="00635DF2">
        <w:t>On the Dashboard, click the HRMS card.</w:t>
      </w:r>
    </w:p>
    <w:p w14:paraId="7EB5CBD0" w14:textId="77777777" w:rsidR="0071359A" w:rsidRPr="00635DF2" w:rsidRDefault="0071359A" w:rsidP="0071359A">
      <w:pPr>
        <w:pStyle w:val="Title"/>
        <w:numPr>
          <w:ilvl w:val="0"/>
          <w:numId w:val="557"/>
        </w:numPr>
      </w:pPr>
      <w:r w:rsidRPr="00635DF2">
        <w:t>You will be redirected to the HR Management panel, displaying all available modules.</w:t>
      </w:r>
    </w:p>
    <w:p w14:paraId="1F58ED9D" w14:textId="77777777" w:rsidR="0071359A" w:rsidRDefault="0071359A" w:rsidP="0071359A">
      <w:pPr>
        <w:pStyle w:val="Title"/>
        <w:numPr>
          <w:ilvl w:val="0"/>
          <w:numId w:val="557"/>
        </w:numPr>
      </w:pPr>
      <w:r w:rsidRPr="00635DF2">
        <w:t xml:space="preserve">Click on </w:t>
      </w:r>
      <w:r>
        <w:t>Attendance Claims Card.</w:t>
      </w:r>
    </w:p>
    <w:p w14:paraId="31A06E09" w14:textId="77777777" w:rsidR="0071359A" w:rsidRDefault="0071359A" w:rsidP="0071359A">
      <w:pPr>
        <w:pStyle w:val="Title"/>
        <w:numPr>
          <w:ilvl w:val="0"/>
          <w:numId w:val="557"/>
        </w:numPr>
      </w:pPr>
      <w:r>
        <w:t>You will be redirected to the Attendance Claims management page.</w:t>
      </w:r>
    </w:p>
    <w:p w14:paraId="65A52D67" w14:textId="213BCD37" w:rsidR="0071359A" w:rsidRDefault="0071359A" w:rsidP="0071359A">
      <w:pPr>
        <w:pStyle w:val="Title"/>
        <w:numPr>
          <w:ilvl w:val="0"/>
          <w:numId w:val="557"/>
        </w:numPr>
      </w:pPr>
      <w:r w:rsidRPr="0071359A">
        <w:t xml:space="preserve">On the </w:t>
      </w:r>
      <w:r w:rsidRPr="0071359A">
        <w:rPr>
          <w:b/>
          <w:bCs/>
        </w:rPr>
        <w:t>Pending</w:t>
      </w:r>
      <w:r w:rsidRPr="0071359A">
        <w:t xml:space="preserve"> tab, view the list of claims showing</w:t>
      </w:r>
      <w:r w:rsidRPr="0071359A">
        <w:rPr>
          <w:rFonts w:ascii="Times New Roman" w:eastAsia="Times New Roman" w:hAnsi="Symbol" w:cs="Times New Roman"/>
          <w:kern w:val="0"/>
          <w14:ligatures w14:val="none"/>
        </w:rPr>
        <w:t xml:space="preserve"> </w:t>
      </w:r>
      <w:r w:rsidRPr="0071359A">
        <w:t>Staff ID and Name</w:t>
      </w:r>
      <w:r>
        <w:t xml:space="preserve">, </w:t>
      </w:r>
      <w:r w:rsidRPr="0071359A">
        <w:t>Attendance Date</w:t>
      </w:r>
      <w:r>
        <w:t xml:space="preserve">, </w:t>
      </w:r>
      <w:r w:rsidRPr="0071359A">
        <w:t>Check In and Check Out</w:t>
      </w:r>
      <w:r>
        <w:t xml:space="preserve">, </w:t>
      </w:r>
      <w:r w:rsidRPr="0071359A">
        <w:t>Remarks</w:t>
      </w:r>
      <w:r w:rsidR="00722AAA">
        <w:t>.</w:t>
      </w:r>
      <w:r w:rsidRPr="0071359A">
        <w:t xml:space="preserve"> </w:t>
      </w:r>
    </w:p>
    <w:p w14:paraId="260D4AEE" w14:textId="7FF9672A" w:rsidR="0071359A" w:rsidRPr="0071359A" w:rsidRDefault="0071359A" w:rsidP="0071359A">
      <w:pPr>
        <w:pStyle w:val="Title"/>
        <w:numPr>
          <w:ilvl w:val="0"/>
          <w:numId w:val="557"/>
        </w:numPr>
      </w:pPr>
      <w:r>
        <w:t>Click on the icon under the remarks column to view details of the claim.</w:t>
      </w:r>
    </w:p>
    <w:p w14:paraId="2565F107" w14:textId="77777777" w:rsidR="0071359A" w:rsidRPr="0071359A" w:rsidRDefault="0071359A" w:rsidP="0071359A">
      <w:pPr>
        <w:pStyle w:val="Heading9"/>
      </w:pPr>
      <w:r w:rsidRPr="0071359A">
        <w:t>Notes:</w:t>
      </w:r>
    </w:p>
    <w:p w14:paraId="52DC637F" w14:textId="77777777" w:rsidR="0071359A" w:rsidRPr="0071359A" w:rsidRDefault="0071359A" w:rsidP="0071359A">
      <w:pPr>
        <w:pStyle w:val="Title"/>
        <w:numPr>
          <w:ilvl w:val="0"/>
          <w:numId w:val="559"/>
        </w:numPr>
      </w:pPr>
      <w:r w:rsidRPr="0071359A">
        <w:t>Claims with "N/A" in time fields typically indicate missing check-ins or device failure.</w:t>
      </w:r>
    </w:p>
    <w:p w14:paraId="6BE1E3B0" w14:textId="77777777" w:rsidR="0071359A" w:rsidRPr="0071359A" w:rsidRDefault="0071359A" w:rsidP="0071359A">
      <w:pPr>
        <w:pStyle w:val="Title"/>
        <w:numPr>
          <w:ilvl w:val="0"/>
          <w:numId w:val="559"/>
        </w:numPr>
      </w:pPr>
      <w:r w:rsidRPr="0071359A">
        <w:t>Staff-submitted remarks provide context.</w:t>
      </w:r>
    </w:p>
    <w:p w14:paraId="5245189A" w14:textId="77777777" w:rsidR="0071359A" w:rsidRDefault="0071359A" w:rsidP="0071359A">
      <w:pPr>
        <w:pStyle w:val="Heading9"/>
      </w:pPr>
      <w:r w:rsidRPr="0071359A">
        <w:t xml:space="preserve">Tags: </w:t>
      </w:r>
    </w:p>
    <w:p w14:paraId="53E8CDFF" w14:textId="0E3C7D57" w:rsidR="0071359A" w:rsidRPr="0071359A" w:rsidRDefault="0071359A" w:rsidP="0071359A">
      <w:pPr>
        <w:pStyle w:val="Title"/>
      </w:pPr>
      <w:r w:rsidRPr="0071359A">
        <w:t>pending attendance, view correction, log issues, staff timesheet</w:t>
      </w:r>
      <w:r w:rsidR="00722AAA">
        <w:t>.</w:t>
      </w:r>
    </w:p>
    <w:p w14:paraId="0ED9D7FA" w14:textId="0CCBC27B" w:rsidR="0071359A" w:rsidRPr="0071359A" w:rsidRDefault="0071359A" w:rsidP="0071359A">
      <w:pPr>
        <w:pStyle w:val="Title"/>
      </w:pPr>
    </w:p>
    <w:p w14:paraId="3A5FBE1E" w14:textId="0D5AE9DE" w:rsidR="0071359A" w:rsidRDefault="0071359A" w:rsidP="0071359A">
      <w:pPr>
        <w:pStyle w:val="Heading4"/>
      </w:pPr>
      <w:r>
        <w:t>Manage Attendance Claims:</w:t>
      </w:r>
    </w:p>
    <w:p w14:paraId="060D4B1C" w14:textId="77777777" w:rsidR="0071359A" w:rsidRDefault="0071359A" w:rsidP="0071359A">
      <w:pPr>
        <w:pStyle w:val="Heading9"/>
      </w:pPr>
      <w:r>
        <w:t>Steps:</w:t>
      </w:r>
    </w:p>
    <w:p w14:paraId="47072C37" w14:textId="77777777" w:rsidR="0071359A" w:rsidRPr="00635DF2" w:rsidRDefault="0071359A" w:rsidP="00EF664D">
      <w:pPr>
        <w:pStyle w:val="Title"/>
        <w:numPr>
          <w:ilvl w:val="0"/>
          <w:numId w:val="562"/>
        </w:numPr>
      </w:pPr>
      <w:r>
        <w:t>L</w:t>
      </w:r>
      <w:r w:rsidRPr="00635DF2">
        <w:t>ogin to your client portal.</w:t>
      </w:r>
    </w:p>
    <w:p w14:paraId="793818E9" w14:textId="77777777" w:rsidR="0071359A" w:rsidRPr="00635DF2" w:rsidRDefault="0071359A" w:rsidP="00EF664D">
      <w:pPr>
        <w:pStyle w:val="Title"/>
        <w:numPr>
          <w:ilvl w:val="0"/>
          <w:numId w:val="562"/>
        </w:numPr>
      </w:pPr>
      <w:r w:rsidRPr="00635DF2">
        <w:t>On the Dashboard, click the HRMS card.</w:t>
      </w:r>
    </w:p>
    <w:p w14:paraId="7820A82A" w14:textId="77777777" w:rsidR="0071359A" w:rsidRPr="00635DF2" w:rsidRDefault="0071359A" w:rsidP="00EF664D">
      <w:pPr>
        <w:pStyle w:val="Title"/>
        <w:numPr>
          <w:ilvl w:val="0"/>
          <w:numId w:val="562"/>
        </w:numPr>
      </w:pPr>
      <w:r w:rsidRPr="00635DF2">
        <w:t>You will be redirected to the HR Management panel, displaying all available modules.</w:t>
      </w:r>
    </w:p>
    <w:p w14:paraId="17E04779" w14:textId="77777777" w:rsidR="0071359A" w:rsidRDefault="0071359A" w:rsidP="00EF664D">
      <w:pPr>
        <w:pStyle w:val="Title"/>
        <w:numPr>
          <w:ilvl w:val="0"/>
          <w:numId w:val="562"/>
        </w:numPr>
      </w:pPr>
      <w:r w:rsidRPr="00635DF2">
        <w:t xml:space="preserve">Click on </w:t>
      </w:r>
      <w:r>
        <w:t>Attendance Claims Card.</w:t>
      </w:r>
    </w:p>
    <w:p w14:paraId="1222BC4F" w14:textId="77777777" w:rsidR="0071359A" w:rsidRDefault="0071359A" w:rsidP="00EF664D">
      <w:pPr>
        <w:pStyle w:val="Title"/>
        <w:numPr>
          <w:ilvl w:val="0"/>
          <w:numId w:val="562"/>
        </w:numPr>
      </w:pPr>
      <w:r>
        <w:t>You will be redirected to the Attendance Claims management page.</w:t>
      </w:r>
    </w:p>
    <w:p w14:paraId="599EE3E3" w14:textId="7657CC0C" w:rsidR="0071359A" w:rsidRDefault="0071359A" w:rsidP="00EF664D">
      <w:pPr>
        <w:pStyle w:val="Title"/>
        <w:numPr>
          <w:ilvl w:val="0"/>
          <w:numId w:val="562"/>
        </w:numPr>
      </w:pPr>
      <w:r w:rsidRPr="0071359A">
        <w:t xml:space="preserve">On the </w:t>
      </w:r>
      <w:r w:rsidRPr="0071359A">
        <w:rPr>
          <w:b/>
          <w:bCs/>
        </w:rPr>
        <w:t>Pending</w:t>
      </w:r>
      <w:r w:rsidRPr="0071359A">
        <w:t xml:space="preserve"> tab, </w:t>
      </w:r>
      <w:r w:rsidR="00384A47">
        <w:t xml:space="preserve">in the table click on the Actions </w:t>
      </w:r>
      <w:r w:rsidR="00722AAA">
        <w:t>button at the end of the row of whom you want to edit.</w:t>
      </w:r>
    </w:p>
    <w:p w14:paraId="6177C02F" w14:textId="5933D27F" w:rsidR="00722AAA" w:rsidRDefault="00722AAA" w:rsidP="00EF664D">
      <w:pPr>
        <w:pStyle w:val="Title"/>
        <w:numPr>
          <w:ilvl w:val="0"/>
          <w:numId w:val="562"/>
        </w:numPr>
      </w:pPr>
      <w:r>
        <w:t>In the modal that opens you can view the claim</w:t>
      </w:r>
      <w:r w:rsidR="00EF664D">
        <w:t>s</w:t>
      </w:r>
      <w:r>
        <w:t xml:space="preserve"> of the employee</w:t>
      </w:r>
      <w:r w:rsidR="00EF664D">
        <w:t>.</w:t>
      </w:r>
    </w:p>
    <w:p w14:paraId="2E761E7F" w14:textId="1341D8F5" w:rsidR="00EF664D" w:rsidRDefault="00EF664D" w:rsidP="00EF664D">
      <w:pPr>
        <w:pStyle w:val="Title"/>
        <w:numPr>
          <w:ilvl w:val="0"/>
          <w:numId w:val="562"/>
        </w:numPr>
      </w:pPr>
      <w:r>
        <w:t>Under that you can select approve or reject tab.</w:t>
      </w:r>
    </w:p>
    <w:p w14:paraId="3E2FBBDA" w14:textId="3403590F" w:rsidR="00EF664D" w:rsidRDefault="00EF664D" w:rsidP="00EF664D">
      <w:pPr>
        <w:pStyle w:val="Title"/>
        <w:numPr>
          <w:ilvl w:val="0"/>
          <w:numId w:val="562"/>
        </w:numPr>
      </w:pPr>
      <w:r>
        <w:t xml:space="preserve">If approve tab is selected then you can give comments about your approval and select Attendance Status from the select field. </w:t>
      </w:r>
    </w:p>
    <w:p w14:paraId="49D58746" w14:textId="48325FF7" w:rsidR="00EF664D" w:rsidRDefault="00EF664D" w:rsidP="00EF664D">
      <w:pPr>
        <w:pStyle w:val="Title"/>
        <w:numPr>
          <w:ilvl w:val="0"/>
          <w:numId w:val="562"/>
        </w:numPr>
      </w:pPr>
      <w:r>
        <w:t>In case of reject tab you can just give comments.</w:t>
      </w:r>
    </w:p>
    <w:p w14:paraId="24C606D1" w14:textId="1340BE2F" w:rsidR="00EF664D" w:rsidRPr="00EF664D" w:rsidRDefault="00EF664D" w:rsidP="00EF664D">
      <w:pPr>
        <w:pStyle w:val="Title"/>
        <w:numPr>
          <w:ilvl w:val="0"/>
          <w:numId w:val="562"/>
        </w:numPr>
      </w:pPr>
      <w:r>
        <w:t>Click Submit and reply will be sent to staff.</w:t>
      </w:r>
    </w:p>
    <w:p w14:paraId="2B9D0064" w14:textId="77777777" w:rsidR="007C2CC6" w:rsidRPr="007C2CC6" w:rsidRDefault="007C2CC6" w:rsidP="007C2CC6">
      <w:pPr>
        <w:pStyle w:val="Heading9"/>
      </w:pPr>
      <w:r w:rsidRPr="007C2CC6">
        <w:t>Notes:</w:t>
      </w:r>
    </w:p>
    <w:p w14:paraId="4124B4E6" w14:textId="77777777" w:rsidR="007C2CC6" w:rsidRPr="007C2CC6" w:rsidRDefault="007C2CC6" w:rsidP="007C2CC6">
      <w:pPr>
        <w:pStyle w:val="Title"/>
        <w:numPr>
          <w:ilvl w:val="0"/>
          <w:numId w:val="564"/>
        </w:numPr>
      </w:pPr>
      <w:r w:rsidRPr="007C2CC6">
        <w:t>Approved statuses directly update attendance logs for payroll calculations.</w:t>
      </w:r>
    </w:p>
    <w:p w14:paraId="383CBAB7" w14:textId="530794E3" w:rsidR="007C2CC6" w:rsidRPr="007C2CC6" w:rsidRDefault="007C2CC6" w:rsidP="007C2CC6">
      <w:pPr>
        <w:pStyle w:val="Title"/>
        <w:numPr>
          <w:ilvl w:val="0"/>
          <w:numId w:val="564"/>
        </w:numPr>
      </w:pPr>
      <w:r w:rsidRPr="007C2CC6">
        <w:t xml:space="preserve">Rejected claims are moved to the </w:t>
      </w:r>
      <w:r w:rsidRPr="007C2CC6">
        <w:rPr>
          <w:bCs/>
        </w:rPr>
        <w:t>Closed</w:t>
      </w:r>
      <w:r w:rsidRPr="007C2CC6">
        <w:t xml:space="preserve"> tab</w:t>
      </w:r>
      <w:r w:rsidR="00C87289">
        <w:t>.</w:t>
      </w:r>
    </w:p>
    <w:p w14:paraId="2BEC2678" w14:textId="77777777" w:rsidR="007C2CC6" w:rsidRDefault="007C2CC6" w:rsidP="007C2CC6">
      <w:pPr>
        <w:pStyle w:val="Heading9"/>
      </w:pPr>
      <w:r w:rsidRPr="007C2CC6">
        <w:t xml:space="preserve">Tags: </w:t>
      </w:r>
    </w:p>
    <w:p w14:paraId="0CD3CC2F" w14:textId="0AEDC655" w:rsidR="007C2CC6" w:rsidRPr="007C2CC6" w:rsidRDefault="007C2CC6" w:rsidP="007C2CC6">
      <w:pPr>
        <w:pStyle w:val="Title"/>
      </w:pPr>
      <w:r w:rsidRPr="007C2CC6">
        <w:t>approve attendance, reject correction, set attendance status, log update, review claim</w:t>
      </w:r>
      <w:r>
        <w:t>.</w:t>
      </w:r>
    </w:p>
    <w:p w14:paraId="4F49939F" w14:textId="77777777" w:rsidR="00FD1962" w:rsidRDefault="00FD1962" w:rsidP="00FD1962"/>
    <w:p w14:paraId="2ADD0DAF" w14:textId="22CC8977" w:rsidR="00FD1962" w:rsidRDefault="00287704" w:rsidP="00287704">
      <w:pPr>
        <w:pStyle w:val="Heading3"/>
      </w:pPr>
      <w:r>
        <w:lastRenderedPageBreak/>
        <w:t>Staff Adjustments:</w:t>
      </w:r>
    </w:p>
    <w:p w14:paraId="34AE9B8B" w14:textId="1864B681" w:rsidR="00287704" w:rsidRDefault="00287704" w:rsidP="00287704">
      <w:pPr>
        <w:pStyle w:val="Heading4"/>
      </w:pPr>
      <w:r>
        <w:t>Overview:</w:t>
      </w:r>
    </w:p>
    <w:p w14:paraId="074CAAA5" w14:textId="0874D1AC" w:rsidR="00287704" w:rsidRPr="00287704" w:rsidRDefault="00287704" w:rsidP="00287704">
      <w:pPr>
        <w:pStyle w:val="Title"/>
      </w:pPr>
      <w:r w:rsidRPr="00287704">
        <w:t xml:space="preserve">The </w:t>
      </w:r>
      <w:r w:rsidRPr="00287704">
        <w:rPr>
          <w:b/>
          <w:bCs/>
        </w:rPr>
        <w:t>Staff Adjustments</w:t>
      </w:r>
      <w:r w:rsidRPr="00287704">
        <w:t xml:space="preserve"> </w:t>
      </w:r>
      <w:r>
        <w:t>module</w:t>
      </w:r>
      <w:r w:rsidRPr="00287704">
        <w:t xml:space="preserve"> allows HR users to apply manual debit or credit adjustments to employee payrolls. These adjustments are logged as part of the previous balance and can impact on the net salary for a given month. Examples include bonuses, penalties, or prior-month corrections.</w:t>
      </w:r>
    </w:p>
    <w:p w14:paraId="78206D69" w14:textId="77777777" w:rsidR="00287704" w:rsidRPr="00287704" w:rsidRDefault="00287704" w:rsidP="00287704">
      <w:pPr>
        <w:pStyle w:val="Title"/>
      </w:pPr>
    </w:p>
    <w:p w14:paraId="510C9E68" w14:textId="726AB65F" w:rsidR="00FD1962" w:rsidRDefault="00287704" w:rsidP="00287704">
      <w:pPr>
        <w:pStyle w:val="Heading4"/>
      </w:pPr>
      <w:r>
        <w:t>Navigation:</w:t>
      </w:r>
    </w:p>
    <w:p w14:paraId="1E1D2A67" w14:textId="39D31B80" w:rsidR="00287704" w:rsidRDefault="00287704" w:rsidP="00287704">
      <w:pPr>
        <w:pStyle w:val="Heading9"/>
      </w:pPr>
      <w:r>
        <w:t>Steps:</w:t>
      </w:r>
    </w:p>
    <w:p w14:paraId="72F3814C" w14:textId="77777777" w:rsidR="00287704" w:rsidRPr="00635DF2" w:rsidRDefault="00287704" w:rsidP="00287704">
      <w:pPr>
        <w:pStyle w:val="Title"/>
        <w:numPr>
          <w:ilvl w:val="0"/>
          <w:numId w:val="565"/>
        </w:numPr>
      </w:pPr>
      <w:r>
        <w:t>L</w:t>
      </w:r>
      <w:r w:rsidRPr="00635DF2">
        <w:t>ogin to your client portal.</w:t>
      </w:r>
    </w:p>
    <w:p w14:paraId="02B4411E" w14:textId="77777777" w:rsidR="00287704" w:rsidRPr="00635DF2" w:rsidRDefault="00287704" w:rsidP="00287704">
      <w:pPr>
        <w:pStyle w:val="Title"/>
        <w:numPr>
          <w:ilvl w:val="0"/>
          <w:numId w:val="565"/>
        </w:numPr>
      </w:pPr>
      <w:r w:rsidRPr="00635DF2">
        <w:t>On the Dashboard, click the HRMS card.</w:t>
      </w:r>
    </w:p>
    <w:p w14:paraId="5832BCCA" w14:textId="77777777" w:rsidR="00287704" w:rsidRPr="00635DF2" w:rsidRDefault="00287704" w:rsidP="00287704">
      <w:pPr>
        <w:pStyle w:val="Title"/>
        <w:numPr>
          <w:ilvl w:val="0"/>
          <w:numId w:val="565"/>
        </w:numPr>
      </w:pPr>
      <w:r w:rsidRPr="00635DF2">
        <w:t>You will be redirected to the HR Management panel, displaying all available modules.</w:t>
      </w:r>
    </w:p>
    <w:p w14:paraId="48E11D39" w14:textId="77777777" w:rsidR="00287704" w:rsidRDefault="00287704" w:rsidP="00EB101D">
      <w:pPr>
        <w:pStyle w:val="Title"/>
        <w:numPr>
          <w:ilvl w:val="0"/>
          <w:numId w:val="565"/>
        </w:numPr>
      </w:pPr>
      <w:r w:rsidRPr="00635DF2">
        <w:t xml:space="preserve">Click on </w:t>
      </w:r>
      <w:r>
        <w:t>Staff Adjustments Card.</w:t>
      </w:r>
    </w:p>
    <w:p w14:paraId="1508164E" w14:textId="78D1F42F" w:rsidR="00287704" w:rsidRDefault="00287704" w:rsidP="00EB101D">
      <w:pPr>
        <w:pStyle w:val="Title"/>
        <w:numPr>
          <w:ilvl w:val="0"/>
          <w:numId w:val="565"/>
        </w:numPr>
      </w:pPr>
      <w:r>
        <w:t>You will be redirected to Staff Adjustments page.</w:t>
      </w:r>
    </w:p>
    <w:p w14:paraId="301E22D4" w14:textId="77777777" w:rsidR="007A7884" w:rsidRPr="007A7884" w:rsidRDefault="007A7884" w:rsidP="007A7884">
      <w:pPr>
        <w:pStyle w:val="Heading9"/>
      </w:pPr>
      <w:r w:rsidRPr="007A7884">
        <w:t>Notes:</w:t>
      </w:r>
    </w:p>
    <w:p w14:paraId="0F2AE97F" w14:textId="77777777" w:rsidR="007A7884" w:rsidRPr="007A7884" w:rsidRDefault="007A7884" w:rsidP="007A7884">
      <w:pPr>
        <w:pStyle w:val="Title"/>
        <w:numPr>
          <w:ilvl w:val="0"/>
          <w:numId w:val="567"/>
        </w:numPr>
      </w:pPr>
      <w:r w:rsidRPr="007A7884">
        <w:t>The search bar helps quickly locate staff with existing entries.</w:t>
      </w:r>
    </w:p>
    <w:p w14:paraId="7C4C75BD" w14:textId="77777777" w:rsidR="007A7884" w:rsidRPr="007A7884" w:rsidRDefault="007A7884" w:rsidP="007A7884">
      <w:pPr>
        <w:pStyle w:val="Title"/>
        <w:numPr>
          <w:ilvl w:val="0"/>
          <w:numId w:val="567"/>
        </w:numPr>
      </w:pPr>
      <w:r w:rsidRPr="007A7884">
        <w:t>Adjustments are listed with their title, type (credit or debit), and total amount.</w:t>
      </w:r>
    </w:p>
    <w:p w14:paraId="079D03F2" w14:textId="77777777" w:rsidR="007A7884" w:rsidRDefault="007A7884" w:rsidP="007A7884">
      <w:pPr>
        <w:pStyle w:val="Heading9"/>
      </w:pPr>
      <w:r w:rsidRPr="007A7884">
        <w:t xml:space="preserve">Tags: </w:t>
      </w:r>
    </w:p>
    <w:p w14:paraId="1C4DD43D" w14:textId="7B9B15B7" w:rsidR="007A7884" w:rsidRDefault="007A7884" w:rsidP="007A7884">
      <w:pPr>
        <w:pStyle w:val="Title"/>
      </w:pPr>
      <w:r w:rsidRPr="007A7884">
        <w:t>salary adjustment, manual correction, payroll modification, HRMS adjustment entry</w:t>
      </w:r>
    </w:p>
    <w:p w14:paraId="06FACF1B" w14:textId="77777777" w:rsidR="00D16F98" w:rsidRPr="00D16F98" w:rsidRDefault="00D16F98" w:rsidP="00D16F98"/>
    <w:p w14:paraId="5432D0D1" w14:textId="55BFCCB4" w:rsidR="007A7884" w:rsidRPr="007A7884" w:rsidRDefault="007A7884" w:rsidP="007A7884">
      <w:pPr>
        <w:pStyle w:val="Heading4"/>
      </w:pPr>
      <w:r>
        <w:t>View Staff Adjustments:</w:t>
      </w:r>
    </w:p>
    <w:p w14:paraId="467A8C49" w14:textId="1D91146F" w:rsidR="007A7884" w:rsidRPr="007A7884" w:rsidRDefault="007A7884" w:rsidP="007A7884">
      <w:pPr>
        <w:pStyle w:val="Heading9"/>
      </w:pPr>
      <w:r>
        <w:t>Steps:</w:t>
      </w:r>
    </w:p>
    <w:p w14:paraId="62BCD925" w14:textId="77777777" w:rsidR="007A7884" w:rsidRPr="00635DF2" w:rsidRDefault="007A7884" w:rsidP="007A7884">
      <w:pPr>
        <w:pStyle w:val="Title"/>
        <w:numPr>
          <w:ilvl w:val="0"/>
          <w:numId w:val="569"/>
        </w:numPr>
      </w:pPr>
      <w:r>
        <w:t>L</w:t>
      </w:r>
      <w:r w:rsidRPr="00635DF2">
        <w:t>ogin to your client portal.</w:t>
      </w:r>
    </w:p>
    <w:p w14:paraId="01E3545C" w14:textId="77777777" w:rsidR="007A7884" w:rsidRPr="00635DF2" w:rsidRDefault="007A7884" w:rsidP="007A7884">
      <w:pPr>
        <w:pStyle w:val="Title"/>
        <w:numPr>
          <w:ilvl w:val="0"/>
          <w:numId w:val="569"/>
        </w:numPr>
      </w:pPr>
      <w:r w:rsidRPr="00635DF2">
        <w:t>On the Dashboard, click the HRMS card.</w:t>
      </w:r>
    </w:p>
    <w:p w14:paraId="092800D4" w14:textId="77777777" w:rsidR="007A7884" w:rsidRPr="00635DF2" w:rsidRDefault="007A7884" w:rsidP="007A7884">
      <w:pPr>
        <w:pStyle w:val="Title"/>
        <w:numPr>
          <w:ilvl w:val="0"/>
          <w:numId w:val="569"/>
        </w:numPr>
      </w:pPr>
      <w:r w:rsidRPr="00635DF2">
        <w:t>You will be redirected to the HR Management panel, displaying all available modules.</w:t>
      </w:r>
    </w:p>
    <w:p w14:paraId="5EB4695B" w14:textId="77777777" w:rsidR="007A7884" w:rsidRDefault="007A7884" w:rsidP="007A7884">
      <w:pPr>
        <w:pStyle w:val="Title"/>
        <w:numPr>
          <w:ilvl w:val="0"/>
          <w:numId w:val="569"/>
        </w:numPr>
      </w:pPr>
      <w:r w:rsidRPr="00635DF2">
        <w:t xml:space="preserve">Click on </w:t>
      </w:r>
      <w:r>
        <w:t>Staff Adjustments Card.</w:t>
      </w:r>
    </w:p>
    <w:p w14:paraId="4A3ABC90" w14:textId="77777777" w:rsidR="007A7884" w:rsidRDefault="007A7884" w:rsidP="007A7884">
      <w:pPr>
        <w:pStyle w:val="Title"/>
        <w:numPr>
          <w:ilvl w:val="0"/>
          <w:numId w:val="569"/>
        </w:numPr>
      </w:pPr>
      <w:r>
        <w:t>You will be redirected to Staff Adjustments page.</w:t>
      </w:r>
    </w:p>
    <w:p w14:paraId="6E9812D1" w14:textId="79F1C7D3" w:rsidR="007A7884" w:rsidRPr="007A7884" w:rsidRDefault="007A7884" w:rsidP="007A7884">
      <w:pPr>
        <w:pStyle w:val="Title"/>
        <w:numPr>
          <w:ilvl w:val="0"/>
          <w:numId w:val="569"/>
        </w:numPr>
      </w:pPr>
      <w:r>
        <w:t xml:space="preserve">Select </w:t>
      </w:r>
      <w:r w:rsidRPr="007A7884">
        <w:t>Month</w:t>
      </w:r>
      <w:r>
        <w:t xml:space="preserve"> and</w:t>
      </w:r>
      <w:r w:rsidRPr="007A7884">
        <w:t xml:space="preserve"> Year</w:t>
      </w:r>
      <w:r>
        <w:t>.</w:t>
      </w:r>
    </w:p>
    <w:p w14:paraId="0161935F" w14:textId="1CA15874" w:rsidR="00FD1962" w:rsidRDefault="007A7884" w:rsidP="007A7884">
      <w:pPr>
        <w:pStyle w:val="Title"/>
        <w:numPr>
          <w:ilvl w:val="0"/>
          <w:numId w:val="569"/>
        </w:numPr>
      </w:pPr>
      <w:r>
        <w:t>A table will load with related data with details such as Title, Month, Year, Type of adjustment, Total Amount.</w:t>
      </w:r>
    </w:p>
    <w:p w14:paraId="310F0772" w14:textId="2AC50307" w:rsidR="007A7884" w:rsidRPr="007A7884" w:rsidRDefault="007A7884" w:rsidP="007A7884">
      <w:pPr>
        <w:pStyle w:val="Title"/>
        <w:numPr>
          <w:ilvl w:val="0"/>
          <w:numId w:val="569"/>
        </w:numPr>
      </w:pPr>
      <w:r>
        <w:t>You can also search for any adjustment from the table.</w:t>
      </w:r>
    </w:p>
    <w:p w14:paraId="3158A9C6" w14:textId="77777777" w:rsidR="007A7884" w:rsidRPr="007A7884" w:rsidRDefault="007A7884" w:rsidP="007A7884">
      <w:pPr>
        <w:pStyle w:val="Heading9"/>
      </w:pPr>
      <w:r w:rsidRPr="007A7884">
        <w:t>Notes:</w:t>
      </w:r>
    </w:p>
    <w:p w14:paraId="3175D03F" w14:textId="77777777" w:rsidR="007A7884" w:rsidRPr="007A7884" w:rsidRDefault="007A7884" w:rsidP="007A7884">
      <w:pPr>
        <w:pStyle w:val="Title"/>
        <w:numPr>
          <w:ilvl w:val="0"/>
          <w:numId w:val="571"/>
        </w:numPr>
      </w:pPr>
      <w:r w:rsidRPr="007A7884">
        <w:t>Credit adds to salary; debit subtracts from it.</w:t>
      </w:r>
    </w:p>
    <w:p w14:paraId="0FC2C706" w14:textId="77777777" w:rsidR="007A7884" w:rsidRPr="007A7884" w:rsidRDefault="007A7884" w:rsidP="007A7884">
      <w:pPr>
        <w:pStyle w:val="Title"/>
        <w:numPr>
          <w:ilvl w:val="0"/>
          <w:numId w:val="571"/>
        </w:numPr>
      </w:pPr>
      <w:r w:rsidRPr="007A7884">
        <w:t>Only HR/Admin roles can modify or remove entries.</w:t>
      </w:r>
    </w:p>
    <w:p w14:paraId="7D1A9461" w14:textId="77777777" w:rsidR="007A7884" w:rsidRDefault="007A7884" w:rsidP="007A7884">
      <w:pPr>
        <w:pStyle w:val="Heading9"/>
      </w:pPr>
      <w:r w:rsidRPr="007A7884">
        <w:t xml:space="preserve">Tags: </w:t>
      </w:r>
    </w:p>
    <w:p w14:paraId="3E59E541" w14:textId="664195BE" w:rsidR="007A7884" w:rsidRDefault="007A7884" w:rsidP="007A7884">
      <w:pPr>
        <w:pStyle w:val="Title"/>
      </w:pPr>
      <w:r w:rsidRPr="007A7884">
        <w:t>view adjustments, previous balance, credit entry, penalty log, bonus log</w:t>
      </w:r>
    </w:p>
    <w:p w14:paraId="2B53B1D4" w14:textId="77777777" w:rsidR="007A7884" w:rsidRDefault="007A7884" w:rsidP="007A7884"/>
    <w:p w14:paraId="7706448E" w14:textId="77373290" w:rsidR="007A7884" w:rsidRPr="007A7884" w:rsidRDefault="007A7884" w:rsidP="007A7884">
      <w:pPr>
        <w:pStyle w:val="Heading4"/>
      </w:pPr>
      <w:r>
        <w:lastRenderedPageBreak/>
        <w:t>Add Adjustments:</w:t>
      </w:r>
    </w:p>
    <w:p w14:paraId="3E120B2C" w14:textId="677AAB36" w:rsidR="00FD1962" w:rsidRDefault="00A06817" w:rsidP="00A06817">
      <w:pPr>
        <w:pStyle w:val="Heading9"/>
      </w:pPr>
      <w:r>
        <w:t>Steps:</w:t>
      </w:r>
    </w:p>
    <w:p w14:paraId="7B119002" w14:textId="77777777" w:rsidR="00A06817" w:rsidRPr="00635DF2" w:rsidRDefault="00A06817" w:rsidP="005E2A83">
      <w:pPr>
        <w:pStyle w:val="Title"/>
        <w:numPr>
          <w:ilvl w:val="0"/>
          <w:numId w:val="573"/>
        </w:numPr>
      </w:pPr>
      <w:r>
        <w:t>L</w:t>
      </w:r>
      <w:r w:rsidRPr="00635DF2">
        <w:t>ogin to your client portal.</w:t>
      </w:r>
    </w:p>
    <w:p w14:paraId="6BCE9BBA" w14:textId="77777777" w:rsidR="00A06817" w:rsidRPr="00635DF2" w:rsidRDefault="00A06817" w:rsidP="005E2A83">
      <w:pPr>
        <w:pStyle w:val="Title"/>
        <w:numPr>
          <w:ilvl w:val="0"/>
          <w:numId w:val="573"/>
        </w:numPr>
      </w:pPr>
      <w:r w:rsidRPr="00635DF2">
        <w:t>On the Dashboard, click the HRMS card.</w:t>
      </w:r>
    </w:p>
    <w:p w14:paraId="70392A46" w14:textId="77777777" w:rsidR="00A06817" w:rsidRPr="00635DF2" w:rsidRDefault="00A06817" w:rsidP="005E2A83">
      <w:pPr>
        <w:pStyle w:val="Title"/>
        <w:numPr>
          <w:ilvl w:val="0"/>
          <w:numId w:val="573"/>
        </w:numPr>
      </w:pPr>
      <w:r w:rsidRPr="00635DF2">
        <w:t>You will be redirected to the HR Management panel, displaying all available modules.</w:t>
      </w:r>
    </w:p>
    <w:p w14:paraId="5C17BB6F" w14:textId="77777777" w:rsidR="00A06817" w:rsidRDefault="00A06817" w:rsidP="005E2A83">
      <w:pPr>
        <w:pStyle w:val="Title"/>
        <w:numPr>
          <w:ilvl w:val="0"/>
          <w:numId w:val="573"/>
        </w:numPr>
      </w:pPr>
      <w:r w:rsidRPr="00635DF2">
        <w:t xml:space="preserve">Click on </w:t>
      </w:r>
      <w:r>
        <w:t>Staff Adjustments Card.</w:t>
      </w:r>
    </w:p>
    <w:p w14:paraId="157E82D8" w14:textId="77777777" w:rsidR="00A06817" w:rsidRDefault="00A06817" w:rsidP="005E2A83">
      <w:pPr>
        <w:pStyle w:val="Title"/>
        <w:numPr>
          <w:ilvl w:val="0"/>
          <w:numId w:val="573"/>
        </w:numPr>
      </w:pPr>
      <w:r>
        <w:t>You will be redirected to Staff Adjustments page.</w:t>
      </w:r>
    </w:p>
    <w:p w14:paraId="16B53727" w14:textId="76099DCB" w:rsidR="00FD1962" w:rsidRDefault="00A06817" w:rsidP="005E2A83">
      <w:pPr>
        <w:pStyle w:val="Title"/>
        <w:numPr>
          <w:ilvl w:val="0"/>
          <w:numId w:val="573"/>
        </w:numPr>
      </w:pPr>
      <w:r>
        <w:t>Click on Add Staff button from the top right of the screen.</w:t>
      </w:r>
    </w:p>
    <w:p w14:paraId="41F97CC8" w14:textId="302BA21A" w:rsidR="005E2A83" w:rsidRDefault="005E2A83" w:rsidP="005E2A83">
      <w:pPr>
        <w:pStyle w:val="Title"/>
        <w:numPr>
          <w:ilvl w:val="0"/>
          <w:numId w:val="573"/>
        </w:numPr>
      </w:pPr>
      <w:r>
        <w:t>A form will open where you will enter fields such as Title, Month, Year, Staff, Adjustment Type, Amount.</w:t>
      </w:r>
    </w:p>
    <w:p w14:paraId="537D3607" w14:textId="24489EBD" w:rsidR="005E2A83" w:rsidRPr="005E2A83" w:rsidRDefault="005E2A83" w:rsidP="005E2A83">
      <w:pPr>
        <w:pStyle w:val="Title"/>
        <w:numPr>
          <w:ilvl w:val="0"/>
          <w:numId w:val="573"/>
        </w:numPr>
      </w:pPr>
      <w:r>
        <w:t>Click Submit and adjustment will be saved in the table.</w:t>
      </w:r>
    </w:p>
    <w:p w14:paraId="7CBDF81F" w14:textId="77777777" w:rsidR="005E2A83" w:rsidRPr="005E2A83" w:rsidRDefault="005E2A83" w:rsidP="005E2A83">
      <w:pPr>
        <w:pStyle w:val="Heading9"/>
      </w:pPr>
      <w:r w:rsidRPr="005E2A83">
        <w:t>Notes:</w:t>
      </w:r>
    </w:p>
    <w:p w14:paraId="1EE4B72C" w14:textId="77777777" w:rsidR="005E2A83" w:rsidRPr="005E2A83" w:rsidRDefault="005E2A83" w:rsidP="005E2A83">
      <w:pPr>
        <w:pStyle w:val="Title"/>
        <w:numPr>
          <w:ilvl w:val="0"/>
          <w:numId w:val="575"/>
        </w:numPr>
      </w:pPr>
      <w:r w:rsidRPr="005E2A83">
        <w:t>Adjustments are applied to the selected month’s payroll.</w:t>
      </w:r>
    </w:p>
    <w:p w14:paraId="4753DAD7" w14:textId="77777777" w:rsidR="005E2A83" w:rsidRPr="005E2A83" w:rsidRDefault="005E2A83" w:rsidP="005E2A83">
      <w:pPr>
        <w:pStyle w:val="Title"/>
        <w:numPr>
          <w:ilvl w:val="0"/>
          <w:numId w:val="575"/>
        </w:numPr>
      </w:pPr>
      <w:r w:rsidRPr="005E2A83">
        <w:t>Keep titles clear and descriptive for audit clarity.</w:t>
      </w:r>
    </w:p>
    <w:p w14:paraId="1DE21E7B" w14:textId="77777777" w:rsidR="005E2A83" w:rsidRDefault="005E2A83" w:rsidP="005E2A83">
      <w:pPr>
        <w:pStyle w:val="Heading9"/>
      </w:pPr>
      <w:r w:rsidRPr="005E2A83">
        <w:t xml:space="preserve">Tags: </w:t>
      </w:r>
    </w:p>
    <w:p w14:paraId="76FF4B5C" w14:textId="120D28C7" w:rsidR="005E2A83" w:rsidRPr="005E2A83" w:rsidRDefault="005E2A83" w:rsidP="005E2A83">
      <w:pPr>
        <w:pStyle w:val="Title"/>
      </w:pPr>
      <w:r w:rsidRPr="005E2A83">
        <w:t>add adjustment, credit staff, deduct from salary, balance entry, payroll add-on</w:t>
      </w:r>
    </w:p>
    <w:p w14:paraId="5C890A05" w14:textId="77777777" w:rsidR="00FD1962" w:rsidRDefault="00FD1962" w:rsidP="00FD1962"/>
    <w:p w14:paraId="0B368DA5" w14:textId="68ADA661" w:rsidR="007C6010" w:rsidRPr="007A7884" w:rsidRDefault="007C6010" w:rsidP="007C6010">
      <w:pPr>
        <w:pStyle w:val="Heading4"/>
      </w:pPr>
      <w:r>
        <w:t>Delete Staff Adjustments:</w:t>
      </w:r>
    </w:p>
    <w:p w14:paraId="46E4A48B" w14:textId="77777777" w:rsidR="007C6010" w:rsidRPr="007A7884" w:rsidRDefault="007C6010" w:rsidP="007C6010">
      <w:pPr>
        <w:pStyle w:val="Heading9"/>
      </w:pPr>
      <w:r>
        <w:t>Steps:</w:t>
      </w:r>
    </w:p>
    <w:p w14:paraId="4C894BC7" w14:textId="77777777" w:rsidR="007C6010" w:rsidRPr="00635DF2" w:rsidRDefault="007C6010" w:rsidP="007C6010">
      <w:pPr>
        <w:pStyle w:val="Title"/>
        <w:numPr>
          <w:ilvl w:val="0"/>
          <w:numId w:val="576"/>
        </w:numPr>
      </w:pPr>
      <w:r>
        <w:t>L</w:t>
      </w:r>
      <w:r w:rsidRPr="00635DF2">
        <w:t>ogin to your client portal.</w:t>
      </w:r>
    </w:p>
    <w:p w14:paraId="4A2CDE9E" w14:textId="77777777" w:rsidR="007C6010" w:rsidRPr="00635DF2" w:rsidRDefault="007C6010" w:rsidP="007C6010">
      <w:pPr>
        <w:pStyle w:val="Title"/>
        <w:numPr>
          <w:ilvl w:val="0"/>
          <w:numId w:val="576"/>
        </w:numPr>
      </w:pPr>
      <w:r w:rsidRPr="00635DF2">
        <w:t>On the Dashboard, click the HRMS card.</w:t>
      </w:r>
    </w:p>
    <w:p w14:paraId="36653E9F" w14:textId="77777777" w:rsidR="007C6010" w:rsidRPr="00635DF2" w:rsidRDefault="007C6010" w:rsidP="007C6010">
      <w:pPr>
        <w:pStyle w:val="Title"/>
        <w:numPr>
          <w:ilvl w:val="0"/>
          <w:numId w:val="576"/>
        </w:numPr>
      </w:pPr>
      <w:r w:rsidRPr="00635DF2">
        <w:t>You will be redirected to the HR Management panel, displaying all available modules.</w:t>
      </w:r>
    </w:p>
    <w:p w14:paraId="652030D4" w14:textId="77777777" w:rsidR="007C6010" w:rsidRDefault="007C6010" w:rsidP="007C6010">
      <w:pPr>
        <w:pStyle w:val="Title"/>
        <w:numPr>
          <w:ilvl w:val="0"/>
          <w:numId w:val="576"/>
        </w:numPr>
      </w:pPr>
      <w:r w:rsidRPr="00635DF2">
        <w:t xml:space="preserve">Click on </w:t>
      </w:r>
      <w:r>
        <w:t>Staff Adjustments Card.</w:t>
      </w:r>
    </w:p>
    <w:p w14:paraId="1EFE1168" w14:textId="35B57328" w:rsidR="007C6010" w:rsidRDefault="007C6010" w:rsidP="007C6010">
      <w:pPr>
        <w:pStyle w:val="Title"/>
        <w:numPr>
          <w:ilvl w:val="0"/>
          <w:numId w:val="576"/>
        </w:numPr>
      </w:pPr>
      <w:r>
        <w:t>You will be redirected to the Staff Adjustments page.</w:t>
      </w:r>
    </w:p>
    <w:p w14:paraId="13EE74D6" w14:textId="77777777" w:rsidR="007C6010" w:rsidRPr="007A7884" w:rsidRDefault="007C6010" w:rsidP="007C6010">
      <w:pPr>
        <w:pStyle w:val="Title"/>
        <w:numPr>
          <w:ilvl w:val="0"/>
          <w:numId w:val="576"/>
        </w:numPr>
      </w:pPr>
      <w:r>
        <w:t xml:space="preserve">Select </w:t>
      </w:r>
      <w:r w:rsidRPr="007A7884">
        <w:t>Month</w:t>
      </w:r>
      <w:r>
        <w:t xml:space="preserve"> and</w:t>
      </w:r>
      <w:r w:rsidRPr="007A7884">
        <w:t xml:space="preserve"> Year</w:t>
      </w:r>
      <w:r>
        <w:t>.</w:t>
      </w:r>
    </w:p>
    <w:p w14:paraId="3E04F61B" w14:textId="77777777" w:rsidR="007C6010" w:rsidRDefault="007C6010" w:rsidP="007C6010">
      <w:pPr>
        <w:pStyle w:val="Title"/>
        <w:numPr>
          <w:ilvl w:val="0"/>
          <w:numId w:val="576"/>
        </w:numPr>
      </w:pPr>
      <w:r>
        <w:t>A table will load with related data with details such as Title, Month, Year, Type of adjustment, Total Amount.</w:t>
      </w:r>
    </w:p>
    <w:p w14:paraId="5F6244C5" w14:textId="06C9CD78" w:rsidR="007C6010" w:rsidRPr="007A7884" w:rsidRDefault="007C6010" w:rsidP="007C6010">
      <w:pPr>
        <w:pStyle w:val="Title"/>
        <w:numPr>
          <w:ilvl w:val="0"/>
          <w:numId w:val="576"/>
        </w:numPr>
      </w:pPr>
      <w:r>
        <w:t>Click on the delete Icon along the row of the adjustment that you want to delete.</w:t>
      </w:r>
    </w:p>
    <w:p w14:paraId="57F52709" w14:textId="77777777" w:rsidR="007C6010" w:rsidRPr="007A7884" w:rsidRDefault="007C6010" w:rsidP="007C6010">
      <w:pPr>
        <w:pStyle w:val="Heading9"/>
      </w:pPr>
      <w:r w:rsidRPr="007A7884">
        <w:t>Notes:</w:t>
      </w:r>
    </w:p>
    <w:p w14:paraId="72E76C91" w14:textId="77777777" w:rsidR="007C6010" w:rsidRPr="007A7884" w:rsidRDefault="007C6010" w:rsidP="007C6010">
      <w:pPr>
        <w:pStyle w:val="Title"/>
        <w:numPr>
          <w:ilvl w:val="0"/>
          <w:numId w:val="571"/>
        </w:numPr>
      </w:pPr>
      <w:r w:rsidRPr="007A7884">
        <w:t>Credit adds to salary; debit subtracts from it.</w:t>
      </w:r>
    </w:p>
    <w:p w14:paraId="333CF0E3" w14:textId="77777777" w:rsidR="007C6010" w:rsidRPr="007A7884" w:rsidRDefault="007C6010" w:rsidP="007C6010">
      <w:pPr>
        <w:pStyle w:val="Title"/>
        <w:numPr>
          <w:ilvl w:val="0"/>
          <w:numId w:val="571"/>
        </w:numPr>
      </w:pPr>
      <w:r w:rsidRPr="007A7884">
        <w:t>Only HR/Admin roles can modify or remove entries.</w:t>
      </w:r>
    </w:p>
    <w:p w14:paraId="43F1F1D5" w14:textId="77777777" w:rsidR="007C6010" w:rsidRDefault="007C6010" w:rsidP="007C6010">
      <w:pPr>
        <w:pStyle w:val="Heading9"/>
      </w:pPr>
      <w:r w:rsidRPr="007A7884">
        <w:t xml:space="preserve">Tags: </w:t>
      </w:r>
    </w:p>
    <w:p w14:paraId="33D74927" w14:textId="21F81444" w:rsidR="007C6010" w:rsidRDefault="007C6010" w:rsidP="007C6010">
      <w:pPr>
        <w:pStyle w:val="Title"/>
      </w:pPr>
      <w:r>
        <w:t>delete</w:t>
      </w:r>
      <w:r w:rsidRPr="007A7884">
        <w:t xml:space="preserve"> adjustments, </w:t>
      </w:r>
      <w:r>
        <w:t xml:space="preserve">delete </w:t>
      </w:r>
      <w:r w:rsidRPr="007A7884">
        <w:t xml:space="preserve">previous balance, </w:t>
      </w:r>
      <w:r>
        <w:t xml:space="preserve">delete </w:t>
      </w:r>
      <w:r w:rsidRPr="007A7884">
        <w:t>credit entry,</w:t>
      </w:r>
      <w:r>
        <w:t xml:space="preserve"> delete </w:t>
      </w:r>
      <w:r w:rsidRPr="007A7884">
        <w:t xml:space="preserve"> penalty log</w:t>
      </w:r>
      <w:r w:rsidR="00527E0A">
        <w:t>.</w:t>
      </w:r>
    </w:p>
    <w:p w14:paraId="40680F71" w14:textId="77777777" w:rsidR="00FD1962" w:rsidRDefault="00FD1962" w:rsidP="00FD1962"/>
    <w:p w14:paraId="759CF553" w14:textId="77777777" w:rsidR="00FD1962" w:rsidRDefault="00FD1962" w:rsidP="00FD1962"/>
    <w:p w14:paraId="3EFB7776" w14:textId="77777777" w:rsidR="00FD1962" w:rsidRDefault="00FD1962" w:rsidP="00FD1962"/>
    <w:p w14:paraId="5E4B047D" w14:textId="77777777" w:rsidR="00FD1962" w:rsidRDefault="00FD1962" w:rsidP="00FD1962"/>
    <w:p w14:paraId="0E3F7A23" w14:textId="77777777" w:rsidR="00FD1962" w:rsidRDefault="00FD1962" w:rsidP="00FD1962"/>
    <w:p w14:paraId="309E38BF" w14:textId="77777777" w:rsidR="00FD1962" w:rsidRDefault="00FD1962" w:rsidP="00FD1962"/>
    <w:p w14:paraId="61B1D224" w14:textId="77777777" w:rsidR="00FD1962" w:rsidRDefault="00FD1962" w:rsidP="00FD1962"/>
    <w:p w14:paraId="53E84BCC" w14:textId="77777777" w:rsidR="00FD1962" w:rsidRDefault="00FD1962" w:rsidP="00FD1962"/>
    <w:p w14:paraId="41EB7A54" w14:textId="77777777" w:rsidR="00FD1962" w:rsidRDefault="00FD1962" w:rsidP="00FD1962"/>
    <w:p w14:paraId="5AD03006" w14:textId="77777777" w:rsidR="00FD1962" w:rsidRDefault="00FD1962" w:rsidP="00FD1962"/>
    <w:p w14:paraId="4ACE145A" w14:textId="77777777" w:rsidR="00FD1962" w:rsidRDefault="00FD1962" w:rsidP="00FD1962"/>
    <w:p w14:paraId="2AD9F67E" w14:textId="77777777" w:rsidR="00FD1962" w:rsidRDefault="00FD1962" w:rsidP="00FD1962"/>
    <w:p w14:paraId="42CC0920" w14:textId="77777777" w:rsidR="00FD1962" w:rsidRDefault="00FD1962" w:rsidP="00FD1962"/>
    <w:p w14:paraId="597EF8AE" w14:textId="77777777" w:rsidR="00FD1962" w:rsidRPr="00FD1962" w:rsidRDefault="00FD1962" w:rsidP="00FD1962"/>
    <w:p w14:paraId="49958F58" w14:textId="77777777" w:rsidR="00FD1962" w:rsidRPr="00FD1962" w:rsidRDefault="00FD1962" w:rsidP="00FD1962"/>
    <w:p w14:paraId="4B7C0ED4" w14:textId="77777777" w:rsidR="00B03635" w:rsidRDefault="00B03635" w:rsidP="0013621F"/>
    <w:p w14:paraId="65E1CF3F" w14:textId="77777777" w:rsidR="00B03635" w:rsidRDefault="00B03635" w:rsidP="0013621F"/>
    <w:p w14:paraId="75F8C516" w14:textId="77777777" w:rsidR="0021654C" w:rsidRDefault="0021654C" w:rsidP="0013621F"/>
    <w:p w14:paraId="1CA1C03A" w14:textId="77777777" w:rsidR="0021654C" w:rsidRDefault="0021654C" w:rsidP="0013621F"/>
    <w:p w14:paraId="7C3E99DF" w14:textId="6B6842DA" w:rsidR="00C64FBA" w:rsidRDefault="00C64FBA" w:rsidP="00CA20D0">
      <w:pPr>
        <w:pStyle w:val="Heading2"/>
      </w:pPr>
      <w:r>
        <w:t>CMS:</w:t>
      </w:r>
    </w:p>
    <w:p w14:paraId="26AD5DA8" w14:textId="2DB02F2F" w:rsidR="00C64FBA" w:rsidRPr="00C64FBA" w:rsidRDefault="00E936D3" w:rsidP="00CA20D0">
      <w:pPr>
        <w:pStyle w:val="Heading3"/>
      </w:pPr>
      <w:r>
        <w:t>Overview:</w:t>
      </w:r>
    </w:p>
    <w:p w14:paraId="4B61DEF8" w14:textId="1E016383" w:rsidR="00C64FBA" w:rsidRDefault="00E936D3" w:rsidP="00E936D3">
      <w:pPr>
        <w:pStyle w:val="Title"/>
      </w:pPr>
      <w:r w:rsidRPr="00E936D3">
        <w:t xml:space="preserve">The </w:t>
      </w:r>
      <w:r w:rsidRPr="00E936D3">
        <w:rPr>
          <w:b/>
          <w:bCs/>
        </w:rPr>
        <w:t>CMS module</w:t>
      </w:r>
      <w:r w:rsidRPr="00E936D3">
        <w:t xml:space="preserve"> in SLMS360 enables centralized configuration and control over multiple operational areas including branches, classrooms, app settings, subjects, fee templates, and book lists. It provides a flexible foundation for tailoring the platform to the specific structure and needs of an institution.</w:t>
      </w:r>
    </w:p>
    <w:p w14:paraId="38E6234A" w14:textId="7E10079A" w:rsidR="00E936D3" w:rsidRDefault="00E936D3" w:rsidP="00CA20D0">
      <w:pPr>
        <w:pStyle w:val="Heading3"/>
      </w:pPr>
      <w:r w:rsidRPr="00E936D3">
        <w:t>Navigation</w:t>
      </w:r>
      <w:r>
        <w:t>:</w:t>
      </w:r>
    </w:p>
    <w:p w14:paraId="5BA3FE04" w14:textId="010F4A19" w:rsidR="00E936D3" w:rsidRDefault="00E936D3" w:rsidP="00E936D3">
      <w:pPr>
        <w:pStyle w:val="Heading9"/>
      </w:pPr>
      <w:r>
        <w:t>Steps:</w:t>
      </w:r>
    </w:p>
    <w:p w14:paraId="1615948A" w14:textId="4FE4CFC4" w:rsidR="00E936D3" w:rsidRPr="00E936D3" w:rsidRDefault="00E936D3" w:rsidP="00E936D3">
      <w:pPr>
        <w:pStyle w:val="Title"/>
        <w:numPr>
          <w:ilvl w:val="0"/>
          <w:numId w:val="175"/>
        </w:numPr>
      </w:pPr>
      <w:r w:rsidRPr="00E936D3">
        <w:t>Log in to your SLMS360 client account.</w:t>
      </w:r>
    </w:p>
    <w:p w14:paraId="54F0278E" w14:textId="4B98974B" w:rsidR="00E936D3" w:rsidRPr="00E936D3" w:rsidRDefault="00E936D3" w:rsidP="00E936D3">
      <w:pPr>
        <w:pStyle w:val="Title"/>
        <w:numPr>
          <w:ilvl w:val="0"/>
          <w:numId w:val="175"/>
        </w:numPr>
      </w:pPr>
      <w:r w:rsidRPr="00E936D3">
        <w:t xml:space="preserve">On the Dashboard, click the CMS </w:t>
      </w:r>
      <w:r>
        <w:t>card</w:t>
      </w:r>
      <w:r w:rsidRPr="00E936D3">
        <w:t>.</w:t>
      </w:r>
    </w:p>
    <w:p w14:paraId="56D5F734" w14:textId="5B100925" w:rsidR="00E936D3" w:rsidRDefault="00E936D3" w:rsidP="00E936D3">
      <w:pPr>
        <w:pStyle w:val="Title"/>
        <w:numPr>
          <w:ilvl w:val="0"/>
          <w:numId w:val="175"/>
        </w:numPr>
      </w:pPr>
      <w:r w:rsidRPr="00E936D3">
        <w:t>You will be redirected to the CMS panel featuring multiple configuration options</w:t>
      </w:r>
      <w:r>
        <w:t xml:space="preserve"> such as Branch Management, App configurations, Classrooms, Fee Templates, Subjects and Book List.</w:t>
      </w:r>
    </w:p>
    <w:p w14:paraId="6E17BB25" w14:textId="77777777" w:rsidR="00E936D3" w:rsidRPr="00E936D3" w:rsidRDefault="00E936D3" w:rsidP="00E936D3">
      <w:pPr>
        <w:pStyle w:val="Heading9"/>
      </w:pPr>
      <w:r w:rsidRPr="00E936D3">
        <w:t>Notes:</w:t>
      </w:r>
    </w:p>
    <w:p w14:paraId="1F73661E" w14:textId="77777777" w:rsidR="00E936D3" w:rsidRPr="00E936D3" w:rsidRDefault="00E936D3" w:rsidP="00E936D3">
      <w:pPr>
        <w:pStyle w:val="Title"/>
        <w:numPr>
          <w:ilvl w:val="0"/>
          <w:numId w:val="177"/>
        </w:numPr>
      </w:pPr>
      <w:r w:rsidRPr="00E936D3">
        <w:t>CMS access may be limited to super-admin or configuration roles.</w:t>
      </w:r>
    </w:p>
    <w:p w14:paraId="29214120" w14:textId="77777777" w:rsidR="00E936D3" w:rsidRPr="00E936D3" w:rsidRDefault="00E936D3" w:rsidP="00E936D3">
      <w:pPr>
        <w:pStyle w:val="Title"/>
        <w:numPr>
          <w:ilvl w:val="0"/>
          <w:numId w:val="177"/>
        </w:numPr>
      </w:pPr>
      <w:r w:rsidRPr="00E936D3">
        <w:lastRenderedPageBreak/>
        <w:t>Each section opens a dedicated workspace with forms, lists, and filters.</w:t>
      </w:r>
    </w:p>
    <w:p w14:paraId="1DE9BCCE" w14:textId="77777777" w:rsidR="00E936D3" w:rsidRDefault="00E936D3" w:rsidP="00E936D3">
      <w:pPr>
        <w:pStyle w:val="Heading9"/>
      </w:pPr>
      <w:r w:rsidRPr="00E936D3">
        <w:t xml:space="preserve">Tags: </w:t>
      </w:r>
    </w:p>
    <w:p w14:paraId="38AFECEA" w14:textId="71FFD7D9" w:rsidR="00E936D3" w:rsidRPr="00E936D3" w:rsidRDefault="00E936D3" w:rsidP="00E936D3">
      <w:pPr>
        <w:pStyle w:val="Title"/>
      </w:pPr>
      <w:r w:rsidRPr="00E936D3">
        <w:t>CMS access, configuration tools, manage branches, setup modules, SLMS360 CMS navigation</w:t>
      </w:r>
      <w:r>
        <w:t>.</w:t>
      </w:r>
    </w:p>
    <w:p w14:paraId="7252028F" w14:textId="77777777" w:rsidR="00E936D3" w:rsidRDefault="00E936D3" w:rsidP="00E936D3">
      <w:pPr>
        <w:pStyle w:val="Title"/>
      </w:pPr>
    </w:p>
    <w:p w14:paraId="4A99AA0C" w14:textId="5A9DAC6C" w:rsidR="000673DC" w:rsidRDefault="000673DC" w:rsidP="00CA20D0">
      <w:pPr>
        <w:pStyle w:val="Heading3"/>
      </w:pPr>
      <w:r>
        <w:t>CMS Layout:</w:t>
      </w:r>
    </w:p>
    <w:p w14:paraId="2766484E" w14:textId="55EA7A88" w:rsidR="000673DC" w:rsidRDefault="000673DC" w:rsidP="000673DC">
      <w:pPr>
        <w:pStyle w:val="Heading9"/>
      </w:pPr>
      <w:r>
        <w:t>Overview:</w:t>
      </w:r>
    </w:p>
    <w:p w14:paraId="7D91EA7C" w14:textId="4532D32D" w:rsidR="000673DC" w:rsidRPr="000673DC" w:rsidRDefault="000673DC" w:rsidP="000673DC">
      <w:pPr>
        <w:pStyle w:val="Title"/>
      </w:pPr>
      <w:r>
        <w:t xml:space="preserve">The CMS layout offers different </w:t>
      </w:r>
      <w:r w:rsidR="00721ED7">
        <w:t>cards,</w:t>
      </w:r>
      <w:r>
        <w:t xml:space="preserve"> each having its own structure and features to be used by the client in SMLS360.</w:t>
      </w:r>
    </w:p>
    <w:p w14:paraId="12517A17" w14:textId="125D874A" w:rsidR="000673DC" w:rsidRDefault="000673DC" w:rsidP="00937095">
      <w:pPr>
        <w:pStyle w:val="Heading9"/>
      </w:pPr>
      <w:r>
        <w:t>Layout:</w:t>
      </w:r>
    </w:p>
    <w:p w14:paraId="40613105" w14:textId="1A74454E" w:rsidR="000673DC" w:rsidRPr="00BC643F" w:rsidRDefault="000673DC" w:rsidP="00BC643F">
      <w:pPr>
        <w:pStyle w:val="Title"/>
        <w:numPr>
          <w:ilvl w:val="0"/>
          <w:numId w:val="186"/>
        </w:numPr>
      </w:pPr>
      <w:r w:rsidRPr="00BC643F">
        <w:rPr>
          <w:b/>
          <w:bCs/>
        </w:rPr>
        <w:t>Branch Management</w:t>
      </w:r>
      <w:r w:rsidRPr="00BC643F">
        <w:t xml:space="preserve"> has the functionality of Add, edit, and oversee branches or franchises.</w:t>
      </w:r>
    </w:p>
    <w:p w14:paraId="11B27F27" w14:textId="5393EEAF" w:rsidR="000673DC" w:rsidRPr="00BC643F" w:rsidRDefault="000673DC" w:rsidP="00BC643F">
      <w:pPr>
        <w:pStyle w:val="Title"/>
        <w:numPr>
          <w:ilvl w:val="0"/>
          <w:numId w:val="186"/>
        </w:numPr>
      </w:pPr>
      <w:r w:rsidRPr="00BC643F">
        <w:rPr>
          <w:b/>
          <w:bCs/>
        </w:rPr>
        <w:t>App Configuration</w:t>
      </w:r>
      <w:r w:rsidRPr="00BC643F">
        <w:t xml:space="preserve"> has functionality to customize general settings like organization name, logos, socials behaviors and bank information.</w:t>
      </w:r>
    </w:p>
    <w:p w14:paraId="473131B4" w14:textId="437F9D31" w:rsidR="000673DC" w:rsidRPr="00BC643F" w:rsidRDefault="000673DC" w:rsidP="00BC643F">
      <w:pPr>
        <w:pStyle w:val="Title"/>
        <w:numPr>
          <w:ilvl w:val="0"/>
          <w:numId w:val="186"/>
        </w:numPr>
      </w:pPr>
      <w:r w:rsidRPr="00BC643F">
        <w:rPr>
          <w:b/>
          <w:bCs/>
        </w:rPr>
        <w:t>Classrooms</w:t>
      </w:r>
      <w:r w:rsidR="00BC643F" w:rsidRPr="00BC643F">
        <w:t xml:space="preserve"> </w:t>
      </w:r>
      <w:r w:rsidR="00721ED7" w:rsidRPr="00BC643F">
        <w:t>have</w:t>
      </w:r>
      <w:r w:rsidR="00BC643F" w:rsidRPr="00BC643F">
        <w:t xml:space="preserve"> functionality to c</w:t>
      </w:r>
      <w:r w:rsidRPr="00BC643F">
        <w:t>reate and manage classroom names, sections, and designations.</w:t>
      </w:r>
    </w:p>
    <w:p w14:paraId="29A8FA7B" w14:textId="37F18D00" w:rsidR="000673DC" w:rsidRPr="00BC643F" w:rsidRDefault="000673DC" w:rsidP="00BC643F">
      <w:pPr>
        <w:pStyle w:val="Title"/>
        <w:numPr>
          <w:ilvl w:val="0"/>
          <w:numId w:val="186"/>
        </w:numPr>
      </w:pPr>
      <w:r w:rsidRPr="00BC643F">
        <w:rPr>
          <w:b/>
          <w:bCs/>
        </w:rPr>
        <w:t>Fee Template</w:t>
      </w:r>
      <w:r w:rsidR="00BC643F" w:rsidRPr="00BC643F">
        <w:rPr>
          <w:b/>
          <w:bCs/>
        </w:rPr>
        <w:t>s</w:t>
      </w:r>
      <w:r w:rsidR="00BC643F" w:rsidRPr="00BC643F">
        <w:t xml:space="preserve"> </w:t>
      </w:r>
      <w:r w:rsidR="00721ED7" w:rsidRPr="00BC643F">
        <w:t>have</w:t>
      </w:r>
      <w:r w:rsidR="00BC643F" w:rsidRPr="00BC643F">
        <w:t xml:space="preserve"> the functionality to d</w:t>
      </w:r>
      <w:r w:rsidRPr="00BC643F">
        <w:t>efine class-wise fee structures across branches.</w:t>
      </w:r>
    </w:p>
    <w:p w14:paraId="4BA68272" w14:textId="264F62AA" w:rsidR="000673DC" w:rsidRPr="00BC643F" w:rsidRDefault="000673DC" w:rsidP="00BC643F">
      <w:pPr>
        <w:pStyle w:val="Title"/>
        <w:numPr>
          <w:ilvl w:val="0"/>
          <w:numId w:val="186"/>
        </w:numPr>
      </w:pPr>
      <w:r w:rsidRPr="00BC643F">
        <w:rPr>
          <w:b/>
          <w:bCs/>
        </w:rPr>
        <w:t>Subjects</w:t>
      </w:r>
      <w:r w:rsidR="00BC643F" w:rsidRPr="00BC643F">
        <w:t xml:space="preserve"> have functionality to a</w:t>
      </w:r>
      <w:r w:rsidRPr="00BC643F">
        <w:t>dd and update subjects used in academic modules.</w:t>
      </w:r>
    </w:p>
    <w:p w14:paraId="716FFAA6" w14:textId="0C72D94D" w:rsidR="000673DC" w:rsidRPr="000673DC" w:rsidRDefault="000673DC" w:rsidP="00937095">
      <w:pPr>
        <w:pStyle w:val="Title"/>
        <w:numPr>
          <w:ilvl w:val="0"/>
          <w:numId w:val="186"/>
        </w:numPr>
      </w:pPr>
      <w:r w:rsidRPr="00BC643F">
        <w:rPr>
          <w:b/>
          <w:bCs/>
        </w:rPr>
        <w:t>Book List</w:t>
      </w:r>
      <w:r w:rsidR="00BC643F" w:rsidRPr="00BC643F">
        <w:t xml:space="preserve"> has functionality to m</w:t>
      </w:r>
      <w:r w:rsidRPr="00BC643F">
        <w:t xml:space="preserve">aintain a centralized list of books per </w:t>
      </w:r>
      <w:r w:rsidR="00BC643F" w:rsidRPr="00BC643F">
        <w:t>branch</w:t>
      </w:r>
      <w:r w:rsidRPr="00BC643F">
        <w:t xml:space="preserve"> </w:t>
      </w:r>
      <w:r w:rsidR="00BC643F" w:rsidRPr="00BC643F">
        <w:t>and</w:t>
      </w:r>
      <w:r w:rsidRPr="00BC643F">
        <w:t xml:space="preserve"> class.</w:t>
      </w:r>
    </w:p>
    <w:p w14:paraId="1CE2D544" w14:textId="77777777" w:rsidR="00937095" w:rsidRPr="00937095" w:rsidRDefault="00937095" w:rsidP="00937095">
      <w:pPr>
        <w:pStyle w:val="Heading9"/>
      </w:pPr>
      <w:r w:rsidRPr="00937095">
        <w:t>Notes:</w:t>
      </w:r>
    </w:p>
    <w:p w14:paraId="451C5D9B" w14:textId="079632B2" w:rsidR="00937095" w:rsidRPr="00937095" w:rsidRDefault="00937095" w:rsidP="00937095">
      <w:pPr>
        <w:pStyle w:val="Title"/>
        <w:numPr>
          <w:ilvl w:val="0"/>
          <w:numId w:val="188"/>
        </w:numPr>
      </w:pPr>
      <w:r w:rsidRPr="00937095">
        <w:t>CMS items</w:t>
      </w:r>
      <w:r>
        <w:t xml:space="preserve"> may</w:t>
      </w:r>
      <w:r w:rsidRPr="00937095">
        <w:t xml:space="preserve"> typically include add, update, status toggle, and view functionality.</w:t>
      </w:r>
    </w:p>
    <w:p w14:paraId="6C3FDD38" w14:textId="6B24DDF3" w:rsidR="00937095" w:rsidRPr="00937095" w:rsidRDefault="00937095" w:rsidP="00937095">
      <w:pPr>
        <w:pStyle w:val="Title"/>
        <w:numPr>
          <w:ilvl w:val="0"/>
          <w:numId w:val="188"/>
        </w:numPr>
      </w:pPr>
      <w:r w:rsidRPr="00937095">
        <w:t xml:space="preserve">Data added through CMS auto-integrates with relevant modules (e.g., </w:t>
      </w:r>
      <w:r w:rsidR="00F87CF4">
        <w:t>branch</w:t>
      </w:r>
      <w:r w:rsidRPr="00937095">
        <w:t xml:space="preserve"> reflect in </w:t>
      </w:r>
      <w:r w:rsidR="00F87CF4">
        <w:t>classrooms</w:t>
      </w:r>
      <w:r w:rsidRPr="00937095">
        <w:t xml:space="preserve"> and Book List).</w:t>
      </w:r>
    </w:p>
    <w:p w14:paraId="0C2B6489" w14:textId="77777777" w:rsidR="00F87CF4" w:rsidRDefault="00937095" w:rsidP="00F87CF4">
      <w:pPr>
        <w:pStyle w:val="Heading9"/>
      </w:pPr>
      <w:r w:rsidRPr="00937095">
        <w:t xml:space="preserve">Tags: </w:t>
      </w:r>
    </w:p>
    <w:p w14:paraId="6916AC58" w14:textId="41AD69D8" w:rsidR="00937095" w:rsidRDefault="00937095" w:rsidP="00F87CF4">
      <w:pPr>
        <w:pStyle w:val="Title"/>
      </w:pPr>
      <w:r w:rsidRPr="00937095">
        <w:t>CMS layout, centralized settings, branch setup, classroom config, fee structure, subject management, SLMS360 configuration</w:t>
      </w:r>
      <w:r w:rsidR="00F87CF4">
        <w:t>.</w:t>
      </w:r>
    </w:p>
    <w:p w14:paraId="320223D4" w14:textId="77777777" w:rsidR="00E401C0" w:rsidRPr="00E401C0" w:rsidRDefault="00E401C0" w:rsidP="00E401C0"/>
    <w:p w14:paraId="1AA935D2" w14:textId="3C7DC36A" w:rsidR="00E401C0" w:rsidRDefault="00E401C0" w:rsidP="00AC09FF">
      <w:pPr>
        <w:pStyle w:val="Heading3"/>
      </w:pPr>
      <w:r>
        <w:t>Branch Management:</w:t>
      </w:r>
    </w:p>
    <w:p w14:paraId="0A05F627" w14:textId="1F237790" w:rsidR="00E401C0" w:rsidRPr="00E401C0" w:rsidRDefault="00E401C0" w:rsidP="00AC09FF">
      <w:pPr>
        <w:pStyle w:val="Heading4"/>
      </w:pPr>
      <w:r>
        <w:t>Overview:</w:t>
      </w:r>
    </w:p>
    <w:p w14:paraId="4818E5F3" w14:textId="79C1AB8F" w:rsidR="00E936D3" w:rsidRDefault="00AC09FF" w:rsidP="00AC09FF">
      <w:pPr>
        <w:pStyle w:val="Title"/>
      </w:pPr>
      <w:r w:rsidRPr="00AC09FF">
        <w:t xml:space="preserve">The </w:t>
      </w:r>
      <w:r w:rsidRPr="00AC09FF">
        <w:rPr>
          <w:b/>
          <w:bCs/>
        </w:rPr>
        <w:t>Branch Management</w:t>
      </w:r>
      <w:r w:rsidRPr="00AC09FF">
        <w:t xml:space="preserve"> feature in SLMS360 allows administrators to manage multiple school branches or franchises in one centralized panel. Users can add, update, and view detailed information for each branch, as well as access unique QR codes for identification and integration.</w:t>
      </w:r>
    </w:p>
    <w:p w14:paraId="6CFAF437" w14:textId="77777777" w:rsidR="00AC09FF" w:rsidRDefault="00AC09FF" w:rsidP="00AC09FF">
      <w:pPr>
        <w:pStyle w:val="Heading4"/>
      </w:pPr>
      <w:r w:rsidRPr="00AC09FF">
        <w:t>Navigation</w:t>
      </w:r>
      <w:r>
        <w:t>:</w:t>
      </w:r>
    </w:p>
    <w:p w14:paraId="6BEB77E3" w14:textId="111B9F0B" w:rsidR="00AC09FF" w:rsidRDefault="00AC09FF" w:rsidP="00AC09FF">
      <w:pPr>
        <w:pStyle w:val="Heading9"/>
      </w:pPr>
      <w:r>
        <w:t>Steps:</w:t>
      </w:r>
    </w:p>
    <w:p w14:paraId="018D93AD" w14:textId="75848EE1" w:rsidR="00AC09FF" w:rsidRPr="00AC09FF" w:rsidRDefault="00AC09FF" w:rsidP="00AC09FF">
      <w:pPr>
        <w:pStyle w:val="Title"/>
        <w:numPr>
          <w:ilvl w:val="0"/>
          <w:numId w:val="190"/>
        </w:numPr>
      </w:pPr>
      <w:r>
        <w:t>L</w:t>
      </w:r>
      <w:r w:rsidRPr="00AC09FF">
        <w:t>og in to your SLMS360 client account.</w:t>
      </w:r>
    </w:p>
    <w:p w14:paraId="2F670D78" w14:textId="3B71F42E" w:rsidR="00AC09FF" w:rsidRPr="00AC09FF" w:rsidRDefault="00AC09FF" w:rsidP="00AC09FF">
      <w:pPr>
        <w:pStyle w:val="Title"/>
        <w:numPr>
          <w:ilvl w:val="0"/>
          <w:numId w:val="190"/>
        </w:numPr>
      </w:pPr>
      <w:r w:rsidRPr="00AC09FF">
        <w:t xml:space="preserve">On the </w:t>
      </w:r>
      <w:r w:rsidRPr="00AC09FF">
        <w:rPr>
          <w:b/>
          <w:bCs/>
        </w:rPr>
        <w:t>Dashboard</w:t>
      </w:r>
      <w:r w:rsidRPr="00AC09FF">
        <w:t xml:space="preserve">, click the </w:t>
      </w:r>
      <w:r w:rsidRPr="00AC09FF">
        <w:rPr>
          <w:b/>
          <w:bCs/>
        </w:rPr>
        <w:t>CMS</w:t>
      </w:r>
      <w:r w:rsidRPr="00AC09FF">
        <w:t xml:space="preserve"> </w:t>
      </w:r>
      <w:r w:rsidR="003F0417">
        <w:t>card</w:t>
      </w:r>
      <w:r w:rsidRPr="00AC09FF">
        <w:t>.</w:t>
      </w:r>
    </w:p>
    <w:p w14:paraId="1F7C8239" w14:textId="45D41DB5" w:rsidR="00AC09FF" w:rsidRPr="00AC09FF" w:rsidRDefault="00AC09FF" w:rsidP="00AC09FF">
      <w:pPr>
        <w:pStyle w:val="Title"/>
        <w:numPr>
          <w:ilvl w:val="0"/>
          <w:numId w:val="190"/>
        </w:numPr>
      </w:pPr>
      <w:r w:rsidRPr="00AC09FF">
        <w:t xml:space="preserve">In the CMS panel, click the </w:t>
      </w:r>
      <w:r w:rsidRPr="00AC09FF">
        <w:rPr>
          <w:b/>
          <w:bCs/>
        </w:rPr>
        <w:t>Branch Management</w:t>
      </w:r>
      <w:r w:rsidRPr="00AC09FF">
        <w:t xml:space="preserve"> card.</w:t>
      </w:r>
    </w:p>
    <w:p w14:paraId="069C8A95" w14:textId="66DE2D97" w:rsidR="00AC09FF" w:rsidRPr="00AC09FF" w:rsidRDefault="00AC09FF" w:rsidP="00AC09FF">
      <w:pPr>
        <w:pStyle w:val="Title"/>
        <w:numPr>
          <w:ilvl w:val="0"/>
          <w:numId w:val="190"/>
        </w:numPr>
      </w:pPr>
      <w:r w:rsidRPr="00AC09FF">
        <w:t>You will be redirected to the Branch Management table view.</w:t>
      </w:r>
    </w:p>
    <w:p w14:paraId="1B903C78" w14:textId="77777777" w:rsidR="00782F97" w:rsidRPr="00782F97" w:rsidRDefault="00782F97" w:rsidP="00782F97">
      <w:pPr>
        <w:pStyle w:val="Heading9"/>
      </w:pPr>
      <w:r w:rsidRPr="00782F97">
        <w:t>Notes:</w:t>
      </w:r>
    </w:p>
    <w:p w14:paraId="076C97B2" w14:textId="77777777" w:rsidR="00782F97" w:rsidRPr="00782F97" w:rsidRDefault="00782F97" w:rsidP="00614BCC">
      <w:pPr>
        <w:pStyle w:val="Title"/>
        <w:numPr>
          <w:ilvl w:val="0"/>
          <w:numId w:val="192"/>
        </w:numPr>
      </w:pPr>
      <w:r w:rsidRPr="00782F97">
        <w:t>Only users with CMS configuration rights can manage branches.</w:t>
      </w:r>
    </w:p>
    <w:p w14:paraId="6C0441CE" w14:textId="77777777" w:rsidR="00782F97" w:rsidRPr="00782F97" w:rsidRDefault="00782F97" w:rsidP="00614BCC">
      <w:pPr>
        <w:pStyle w:val="Title"/>
        <w:numPr>
          <w:ilvl w:val="0"/>
          <w:numId w:val="192"/>
        </w:numPr>
      </w:pPr>
      <w:r w:rsidRPr="00782F97">
        <w:lastRenderedPageBreak/>
        <w:t>The table provides a real-time view of all branches.</w:t>
      </w:r>
    </w:p>
    <w:p w14:paraId="16A9C27B" w14:textId="77777777" w:rsidR="00782F97" w:rsidRDefault="00782F97" w:rsidP="00782F97">
      <w:pPr>
        <w:pStyle w:val="Heading9"/>
      </w:pPr>
      <w:r w:rsidRPr="00782F97">
        <w:t xml:space="preserve">Tags: </w:t>
      </w:r>
    </w:p>
    <w:p w14:paraId="7A5D7A3D" w14:textId="51C9FFEF" w:rsidR="00782F97" w:rsidRDefault="00782F97" w:rsidP="00782F97">
      <w:pPr>
        <w:pStyle w:val="Title"/>
      </w:pPr>
      <w:r w:rsidRPr="00782F97">
        <w:t>branch navigation, manage branches, CMS access, SLMS360 locations</w:t>
      </w:r>
      <w:r>
        <w:t>.</w:t>
      </w:r>
    </w:p>
    <w:p w14:paraId="3670ABFB" w14:textId="77777777" w:rsidR="00FA0F98" w:rsidRPr="00FA0F98" w:rsidRDefault="00FA0F98" w:rsidP="00FA0F98"/>
    <w:p w14:paraId="0F486C8C" w14:textId="6EF0E4A7" w:rsidR="00322FE1" w:rsidRDefault="00322FE1" w:rsidP="00322FE1">
      <w:pPr>
        <w:pStyle w:val="Heading4"/>
      </w:pPr>
      <w:r w:rsidRPr="00322FE1">
        <w:t>View Branches</w:t>
      </w:r>
      <w:r>
        <w:t>:</w:t>
      </w:r>
    </w:p>
    <w:p w14:paraId="3D73D260" w14:textId="77777777" w:rsidR="00322FE1" w:rsidRDefault="00322FE1" w:rsidP="00322FE1">
      <w:pPr>
        <w:pStyle w:val="Heading9"/>
      </w:pPr>
      <w:r w:rsidRPr="00322FE1">
        <w:t>Steps:</w:t>
      </w:r>
    </w:p>
    <w:p w14:paraId="693C703B" w14:textId="77777777" w:rsidR="00322FE1" w:rsidRPr="00AC09FF" w:rsidRDefault="00322FE1" w:rsidP="00322FE1">
      <w:pPr>
        <w:pStyle w:val="Title"/>
        <w:numPr>
          <w:ilvl w:val="0"/>
          <w:numId w:val="195"/>
        </w:numPr>
      </w:pPr>
      <w:r>
        <w:t>L</w:t>
      </w:r>
      <w:r w:rsidRPr="00AC09FF">
        <w:t>og in to your SLMS360 client account.</w:t>
      </w:r>
    </w:p>
    <w:p w14:paraId="4EAA83AA" w14:textId="77777777" w:rsidR="00322FE1" w:rsidRPr="00AC09FF" w:rsidRDefault="00322FE1" w:rsidP="00322FE1">
      <w:pPr>
        <w:pStyle w:val="Title"/>
        <w:numPr>
          <w:ilvl w:val="0"/>
          <w:numId w:val="195"/>
        </w:numPr>
      </w:pPr>
      <w:r w:rsidRPr="00AC09FF">
        <w:t xml:space="preserve">On the </w:t>
      </w:r>
      <w:r w:rsidRPr="00AC09FF">
        <w:rPr>
          <w:b/>
          <w:bCs/>
        </w:rPr>
        <w:t>Dashboard</w:t>
      </w:r>
      <w:r w:rsidRPr="00AC09FF">
        <w:t xml:space="preserve">, click the </w:t>
      </w:r>
      <w:r w:rsidRPr="00AC09FF">
        <w:rPr>
          <w:b/>
          <w:bCs/>
        </w:rPr>
        <w:t>CMS</w:t>
      </w:r>
      <w:r w:rsidRPr="00AC09FF">
        <w:t xml:space="preserve"> </w:t>
      </w:r>
      <w:r>
        <w:t>card</w:t>
      </w:r>
      <w:r w:rsidRPr="00AC09FF">
        <w:t>.</w:t>
      </w:r>
    </w:p>
    <w:p w14:paraId="0751D3F1" w14:textId="5C56F8F2" w:rsidR="00322FE1" w:rsidRPr="00322FE1" w:rsidRDefault="00322FE1" w:rsidP="00322FE1">
      <w:pPr>
        <w:pStyle w:val="Title"/>
        <w:numPr>
          <w:ilvl w:val="0"/>
          <w:numId w:val="195"/>
        </w:numPr>
      </w:pPr>
      <w:r w:rsidRPr="00AC09FF">
        <w:t xml:space="preserve">In the CMS panel, click the </w:t>
      </w:r>
      <w:r w:rsidRPr="00AC09FF">
        <w:rPr>
          <w:b/>
          <w:bCs/>
        </w:rPr>
        <w:t>Branch Management</w:t>
      </w:r>
      <w:r w:rsidRPr="00AC09FF">
        <w:t xml:space="preserve"> card.</w:t>
      </w:r>
    </w:p>
    <w:p w14:paraId="1F5A82E5" w14:textId="75110AE3" w:rsidR="00322FE1" w:rsidRPr="00322FE1" w:rsidRDefault="00E44171" w:rsidP="00322FE1">
      <w:pPr>
        <w:pStyle w:val="Title"/>
        <w:numPr>
          <w:ilvl w:val="0"/>
          <w:numId w:val="195"/>
        </w:numPr>
      </w:pPr>
      <w:r>
        <w:t xml:space="preserve">On </w:t>
      </w:r>
      <w:r w:rsidR="00322FE1" w:rsidRPr="00322FE1">
        <w:t xml:space="preserve"> the </w:t>
      </w:r>
      <w:r w:rsidR="00322FE1" w:rsidRPr="00322FE1">
        <w:rPr>
          <w:b/>
          <w:bCs/>
        </w:rPr>
        <w:t>Branch Management</w:t>
      </w:r>
      <w:r w:rsidR="00322FE1" w:rsidRPr="00322FE1">
        <w:t xml:space="preserve"> screen, view the table listing all existing branches.</w:t>
      </w:r>
    </w:p>
    <w:p w14:paraId="2A00A9DD" w14:textId="724B4E7A" w:rsidR="00322FE1" w:rsidRPr="00322FE1" w:rsidRDefault="00322FE1" w:rsidP="0089559F">
      <w:pPr>
        <w:pStyle w:val="Title"/>
        <w:numPr>
          <w:ilvl w:val="0"/>
          <w:numId w:val="195"/>
        </w:numPr>
      </w:pPr>
      <w:r w:rsidRPr="00322FE1">
        <w:t>Each row displays</w:t>
      </w:r>
      <w:r w:rsidR="0089559F">
        <w:t xml:space="preserve"> Branch Name, Country, Branch QR and Branch Details.</w:t>
      </w:r>
    </w:p>
    <w:p w14:paraId="15D32184" w14:textId="77777777" w:rsidR="00D979E7" w:rsidRPr="00D979E7" w:rsidRDefault="00D979E7" w:rsidP="00D979E7">
      <w:pPr>
        <w:pStyle w:val="Heading9"/>
      </w:pPr>
      <w:r w:rsidRPr="00D979E7">
        <w:t>Notes:</w:t>
      </w:r>
    </w:p>
    <w:p w14:paraId="5FB98A43" w14:textId="2AD261E7" w:rsidR="00D979E7" w:rsidRPr="00D979E7" w:rsidRDefault="00D979E7" w:rsidP="00D979E7">
      <w:pPr>
        <w:pStyle w:val="Title"/>
        <w:numPr>
          <w:ilvl w:val="0"/>
          <w:numId w:val="197"/>
        </w:numPr>
      </w:pPr>
      <w:r w:rsidRPr="00D979E7">
        <w:t xml:space="preserve">You can </w:t>
      </w:r>
      <w:r w:rsidR="00CA7B4F" w:rsidRPr="00D979E7">
        <w:t>search for</w:t>
      </w:r>
      <w:r w:rsidRPr="00D979E7">
        <w:t xml:space="preserve"> branches using the </w:t>
      </w:r>
      <w:r w:rsidRPr="00D979E7">
        <w:rPr>
          <w:b/>
          <w:bCs/>
        </w:rPr>
        <w:t>search bar</w:t>
      </w:r>
      <w:r w:rsidRPr="00D979E7">
        <w:t xml:space="preserve"> in the top-right</w:t>
      </w:r>
      <w:r w:rsidR="00CA7B4F">
        <w:t xml:space="preserve"> of the table</w:t>
      </w:r>
      <w:r w:rsidR="002D73ED">
        <w:t>.</w:t>
      </w:r>
    </w:p>
    <w:p w14:paraId="6BFA06DA" w14:textId="77777777" w:rsidR="00D979E7" w:rsidRPr="00D979E7" w:rsidRDefault="00D979E7" w:rsidP="00D979E7">
      <w:pPr>
        <w:pStyle w:val="Title"/>
        <w:numPr>
          <w:ilvl w:val="0"/>
          <w:numId w:val="197"/>
        </w:numPr>
      </w:pPr>
      <w:r w:rsidRPr="00D979E7">
        <w:t>Pagination is available for long branch lists.</w:t>
      </w:r>
    </w:p>
    <w:p w14:paraId="581CC692" w14:textId="77777777" w:rsidR="00D979E7" w:rsidRDefault="00D979E7" w:rsidP="00D979E7">
      <w:pPr>
        <w:pStyle w:val="Heading9"/>
      </w:pPr>
      <w:r w:rsidRPr="00D979E7">
        <w:t xml:space="preserve">Tags: </w:t>
      </w:r>
    </w:p>
    <w:p w14:paraId="71E5C337" w14:textId="6926FBB1" w:rsidR="00D979E7" w:rsidRDefault="00D979E7" w:rsidP="00D979E7">
      <w:pPr>
        <w:pStyle w:val="Title"/>
      </w:pPr>
      <w:r w:rsidRPr="00D979E7">
        <w:t>view branches, branch list, location table, SLMS360 branches</w:t>
      </w:r>
      <w:r>
        <w:t>.</w:t>
      </w:r>
    </w:p>
    <w:p w14:paraId="7A66657F" w14:textId="77777777" w:rsidR="00FA0F98" w:rsidRPr="00FA0F98" w:rsidRDefault="00FA0F98" w:rsidP="00FA0F98"/>
    <w:p w14:paraId="58C532B2" w14:textId="725FBD7E" w:rsidR="00AC09FF" w:rsidRDefault="00787465" w:rsidP="00787465">
      <w:pPr>
        <w:pStyle w:val="Heading4"/>
      </w:pPr>
      <w:r w:rsidRPr="00787465">
        <w:t>Add Branc</w:t>
      </w:r>
      <w:r>
        <w:t>h:</w:t>
      </w:r>
    </w:p>
    <w:p w14:paraId="2B4C9F55" w14:textId="3610E171" w:rsidR="00787465" w:rsidRDefault="00787465" w:rsidP="00787465">
      <w:pPr>
        <w:pStyle w:val="Heading9"/>
      </w:pPr>
      <w:r>
        <w:t>Steps:</w:t>
      </w:r>
    </w:p>
    <w:p w14:paraId="2AD0F8CE" w14:textId="77777777" w:rsidR="00787465" w:rsidRPr="00AC09FF" w:rsidRDefault="00787465" w:rsidP="00787465">
      <w:pPr>
        <w:pStyle w:val="Title"/>
        <w:numPr>
          <w:ilvl w:val="0"/>
          <w:numId w:val="201"/>
        </w:numPr>
      </w:pPr>
      <w:r>
        <w:t>L</w:t>
      </w:r>
      <w:r w:rsidRPr="00AC09FF">
        <w:t>og in to your SLMS360 client account.</w:t>
      </w:r>
    </w:p>
    <w:p w14:paraId="2DE5AF8F" w14:textId="77777777" w:rsidR="00787465" w:rsidRPr="00AC09FF" w:rsidRDefault="00787465" w:rsidP="00787465">
      <w:pPr>
        <w:pStyle w:val="Title"/>
        <w:numPr>
          <w:ilvl w:val="0"/>
          <w:numId w:val="201"/>
        </w:numPr>
      </w:pPr>
      <w:r w:rsidRPr="00AC09FF">
        <w:t xml:space="preserve">On the </w:t>
      </w:r>
      <w:r w:rsidRPr="00AC09FF">
        <w:rPr>
          <w:b/>
          <w:bCs/>
        </w:rPr>
        <w:t>Dashboard</w:t>
      </w:r>
      <w:r w:rsidRPr="00AC09FF">
        <w:t xml:space="preserve">, click the </w:t>
      </w:r>
      <w:r w:rsidRPr="00AC09FF">
        <w:rPr>
          <w:b/>
          <w:bCs/>
        </w:rPr>
        <w:t>CMS</w:t>
      </w:r>
      <w:r w:rsidRPr="00AC09FF">
        <w:t xml:space="preserve"> </w:t>
      </w:r>
      <w:r>
        <w:t>card</w:t>
      </w:r>
      <w:r w:rsidRPr="00AC09FF">
        <w:t>.</w:t>
      </w:r>
    </w:p>
    <w:p w14:paraId="2B2AFA4C" w14:textId="5F8CC7AE" w:rsidR="00787465" w:rsidRPr="00787465" w:rsidRDefault="00787465" w:rsidP="00787465">
      <w:pPr>
        <w:pStyle w:val="Title"/>
        <w:numPr>
          <w:ilvl w:val="0"/>
          <w:numId w:val="201"/>
        </w:numPr>
      </w:pPr>
      <w:r w:rsidRPr="00AC09FF">
        <w:t xml:space="preserve">In the CMS panel, click the </w:t>
      </w:r>
      <w:r w:rsidRPr="00AC09FF">
        <w:rPr>
          <w:b/>
          <w:bCs/>
        </w:rPr>
        <w:t>Branch Management</w:t>
      </w:r>
      <w:r w:rsidRPr="00AC09FF">
        <w:t xml:space="preserve"> card</w:t>
      </w:r>
    </w:p>
    <w:p w14:paraId="5776E63B" w14:textId="7B6BD657" w:rsidR="00787465" w:rsidRPr="00787465" w:rsidRDefault="00787465" w:rsidP="00787465">
      <w:pPr>
        <w:pStyle w:val="Title"/>
        <w:numPr>
          <w:ilvl w:val="0"/>
          <w:numId w:val="201"/>
        </w:numPr>
      </w:pPr>
      <w:r w:rsidRPr="00787465">
        <w:t xml:space="preserve">On the </w:t>
      </w:r>
      <w:r w:rsidRPr="00787465">
        <w:rPr>
          <w:b/>
          <w:bCs/>
        </w:rPr>
        <w:t>Branch Management</w:t>
      </w:r>
      <w:r w:rsidRPr="00787465">
        <w:t xml:space="preserve"> screen, click the </w:t>
      </w:r>
      <w:r w:rsidRPr="00787465">
        <w:rPr>
          <w:b/>
          <w:bCs/>
        </w:rPr>
        <w:t>Add Branch</w:t>
      </w:r>
      <w:r w:rsidRPr="00787465">
        <w:t xml:space="preserve"> button on the top-right.</w:t>
      </w:r>
    </w:p>
    <w:p w14:paraId="29107698" w14:textId="39A2E48D" w:rsidR="00787465" w:rsidRPr="00787465" w:rsidRDefault="00787465" w:rsidP="00836176">
      <w:pPr>
        <w:pStyle w:val="Title"/>
        <w:numPr>
          <w:ilvl w:val="0"/>
          <w:numId w:val="201"/>
        </w:numPr>
      </w:pPr>
      <w:r w:rsidRPr="00787465">
        <w:t>Fill in the required fields in the pop-up form</w:t>
      </w:r>
      <w:r w:rsidR="00D7532F">
        <w:t xml:space="preserve"> like </w:t>
      </w:r>
      <w:r w:rsidRPr="00787465">
        <w:t>Name, Country, Email, Contact, Latitude, Longitude</w:t>
      </w:r>
      <w:r w:rsidR="00D7532F">
        <w:t xml:space="preserve">, </w:t>
      </w:r>
      <w:r w:rsidRPr="00787465">
        <w:t>Timezone, Address, Branch Manager</w:t>
      </w:r>
      <w:r w:rsidR="00D7532F">
        <w:t>, I</w:t>
      </w:r>
      <w:r w:rsidRPr="00787465">
        <w:t>s Franchise (Yes/No), Currency, Rent</w:t>
      </w:r>
      <w:r w:rsidR="00836176">
        <w:t xml:space="preserve">, </w:t>
      </w:r>
      <w:r w:rsidRPr="00787465">
        <w:t xml:space="preserve">Late Fee </w:t>
      </w:r>
      <w:r w:rsidR="00836176">
        <w:t>percentage</w:t>
      </w:r>
      <w:r w:rsidRPr="00787465">
        <w:t xml:space="preserve"> and Fixed Late Fee Charges</w:t>
      </w:r>
      <w:r w:rsidR="00836176">
        <w:t>.</w:t>
      </w:r>
      <w:r w:rsidR="00836176">
        <w:tab/>
      </w:r>
    </w:p>
    <w:p w14:paraId="77A261FC" w14:textId="2DDEECD7" w:rsidR="00787465" w:rsidRDefault="00787465" w:rsidP="00787465">
      <w:pPr>
        <w:pStyle w:val="Title"/>
        <w:numPr>
          <w:ilvl w:val="0"/>
          <w:numId w:val="201"/>
        </w:numPr>
      </w:pPr>
      <w:r w:rsidRPr="00787465">
        <w:t xml:space="preserve">Click </w:t>
      </w:r>
      <w:r w:rsidRPr="00787465">
        <w:rPr>
          <w:b/>
          <w:bCs/>
        </w:rPr>
        <w:t>Submit</w:t>
      </w:r>
      <w:r w:rsidRPr="00787465">
        <w:t xml:space="preserve"> to save the new branch</w:t>
      </w:r>
      <w:r w:rsidR="00520B49">
        <w:t>.</w:t>
      </w:r>
    </w:p>
    <w:p w14:paraId="52A244E7" w14:textId="2723CAC9" w:rsidR="00520B49" w:rsidRPr="00520B49" w:rsidRDefault="00520B49" w:rsidP="00520B49">
      <w:pPr>
        <w:pStyle w:val="ListParagraph"/>
        <w:numPr>
          <w:ilvl w:val="0"/>
          <w:numId w:val="201"/>
        </w:numPr>
      </w:pPr>
      <w:r>
        <w:t>The branch will be shown in table.</w:t>
      </w:r>
    </w:p>
    <w:p w14:paraId="2C9E2AF2" w14:textId="77777777" w:rsidR="00836176" w:rsidRPr="00836176" w:rsidRDefault="00836176" w:rsidP="00836176">
      <w:pPr>
        <w:pStyle w:val="Heading9"/>
      </w:pPr>
      <w:r w:rsidRPr="00836176">
        <w:t>Notes:</w:t>
      </w:r>
    </w:p>
    <w:p w14:paraId="4AE24AEC" w14:textId="77777777" w:rsidR="00836176" w:rsidRPr="00836176" w:rsidRDefault="00836176" w:rsidP="00836176">
      <w:pPr>
        <w:pStyle w:val="Title"/>
        <w:numPr>
          <w:ilvl w:val="0"/>
          <w:numId w:val="203"/>
        </w:numPr>
      </w:pPr>
      <w:r w:rsidRPr="00836176">
        <w:t>Required fields must be filled accurately.</w:t>
      </w:r>
    </w:p>
    <w:p w14:paraId="666124BC" w14:textId="4B575776" w:rsidR="00836176" w:rsidRPr="00836176" w:rsidRDefault="00836176" w:rsidP="00836176">
      <w:pPr>
        <w:pStyle w:val="Title"/>
        <w:numPr>
          <w:ilvl w:val="0"/>
          <w:numId w:val="203"/>
        </w:numPr>
      </w:pPr>
      <w:r w:rsidRPr="00836176">
        <w:t xml:space="preserve">Branches are added instantly to the </w:t>
      </w:r>
      <w:r>
        <w:t>table</w:t>
      </w:r>
      <w:r w:rsidRPr="00836176">
        <w:t xml:space="preserve"> after submission.</w:t>
      </w:r>
    </w:p>
    <w:p w14:paraId="7643A385" w14:textId="77777777" w:rsidR="009372E9" w:rsidRDefault="00836176" w:rsidP="009372E9">
      <w:pPr>
        <w:pStyle w:val="Heading9"/>
      </w:pPr>
      <w:r w:rsidRPr="00836176">
        <w:t xml:space="preserve">Tags: </w:t>
      </w:r>
    </w:p>
    <w:p w14:paraId="37CB3ACE" w14:textId="131FF7CD" w:rsidR="00836176" w:rsidRDefault="00836176" w:rsidP="009372E9">
      <w:pPr>
        <w:pStyle w:val="Title"/>
      </w:pPr>
      <w:r w:rsidRPr="00836176">
        <w:t>add branch, new branch, create branch, branch setup</w:t>
      </w:r>
      <w:r w:rsidR="009372E9">
        <w:t>.</w:t>
      </w:r>
    </w:p>
    <w:p w14:paraId="4E4F2FB6" w14:textId="77777777" w:rsidR="003104D1" w:rsidRPr="003104D1" w:rsidRDefault="003104D1" w:rsidP="003104D1"/>
    <w:p w14:paraId="17CEA471" w14:textId="47885015" w:rsidR="00E461C5" w:rsidRDefault="003104D1" w:rsidP="003104D1">
      <w:pPr>
        <w:pStyle w:val="Heading4"/>
      </w:pPr>
      <w:r w:rsidRPr="003104D1">
        <w:lastRenderedPageBreak/>
        <w:t>Update Branch</w:t>
      </w:r>
      <w:r>
        <w:t>:</w:t>
      </w:r>
    </w:p>
    <w:p w14:paraId="719C62E5" w14:textId="6025367D" w:rsidR="003104D1" w:rsidRDefault="003104D1" w:rsidP="003104D1">
      <w:pPr>
        <w:pStyle w:val="Heading9"/>
      </w:pPr>
      <w:r>
        <w:t>Steps:</w:t>
      </w:r>
    </w:p>
    <w:p w14:paraId="0F809658" w14:textId="77777777" w:rsidR="003104D1" w:rsidRPr="00AC09FF" w:rsidRDefault="003104D1" w:rsidP="00F54111">
      <w:pPr>
        <w:pStyle w:val="Title"/>
        <w:numPr>
          <w:ilvl w:val="0"/>
          <w:numId w:val="209"/>
        </w:numPr>
      </w:pPr>
      <w:r>
        <w:t>L</w:t>
      </w:r>
      <w:r w:rsidRPr="00AC09FF">
        <w:t>og in to your SLMS360 client account.</w:t>
      </w:r>
    </w:p>
    <w:p w14:paraId="531470CE" w14:textId="3F4F91E4" w:rsidR="003104D1" w:rsidRPr="00AC09FF" w:rsidRDefault="003104D1" w:rsidP="00F54111">
      <w:pPr>
        <w:pStyle w:val="Title"/>
        <w:numPr>
          <w:ilvl w:val="0"/>
          <w:numId w:val="209"/>
        </w:numPr>
      </w:pPr>
      <w:r w:rsidRPr="00AC09FF">
        <w:t xml:space="preserve">On the </w:t>
      </w:r>
      <w:r w:rsidRPr="00AC09FF">
        <w:rPr>
          <w:b/>
          <w:bCs/>
        </w:rPr>
        <w:t>Dashboard</w:t>
      </w:r>
      <w:r w:rsidRPr="00AC09FF">
        <w:t xml:space="preserve">, click the </w:t>
      </w:r>
      <w:r w:rsidRPr="00AC09FF">
        <w:rPr>
          <w:b/>
          <w:bCs/>
        </w:rPr>
        <w:t>CMS</w:t>
      </w:r>
      <w:r w:rsidRPr="00AC09FF">
        <w:t xml:space="preserve"> </w:t>
      </w:r>
      <w:r>
        <w:t>card</w:t>
      </w:r>
      <w:r w:rsidRPr="00AC09FF">
        <w:t>.</w:t>
      </w:r>
    </w:p>
    <w:p w14:paraId="2A6F6BA0" w14:textId="0E212EA1" w:rsidR="003104D1" w:rsidRPr="003104D1" w:rsidRDefault="003104D1" w:rsidP="00F54111">
      <w:pPr>
        <w:pStyle w:val="Title"/>
        <w:numPr>
          <w:ilvl w:val="0"/>
          <w:numId w:val="209"/>
        </w:numPr>
      </w:pPr>
      <w:r w:rsidRPr="00AC09FF">
        <w:t xml:space="preserve">In the CMS panel, click the </w:t>
      </w:r>
      <w:r w:rsidRPr="00AC09FF">
        <w:rPr>
          <w:b/>
          <w:bCs/>
        </w:rPr>
        <w:t>Branch Management</w:t>
      </w:r>
      <w:r w:rsidRPr="00AC09FF">
        <w:t xml:space="preserve"> card</w:t>
      </w:r>
      <w:r w:rsidR="00F54111">
        <w:t>.</w:t>
      </w:r>
    </w:p>
    <w:p w14:paraId="33F1413E" w14:textId="7166D1D4" w:rsidR="003104D1" w:rsidRPr="003104D1" w:rsidRDefault="003104D1" w:rsidP="00F54111">
      <w:pPr>
        <w:pStyle w:val="Title"/>
        <w:numPr>
          <w:ilvl w:val="0"/>
          <w:numId w:val="209"/>
        </w:numPr>
      </w:pPr>
      <w:r w:rsidRPr="003104D1">
        <w:t xml:space="preserve">In the Branch Management table, click on the Branch </w:t>
      </w:r>
      <w:r w:rsidR="004E400E">
        <w:t>Name</w:t>
      </w:r>
      <w:r w:rsidRPr="003104D1">
        <w:t xml:space="preserve"> </w:t>
      </w:r>
      <w:r w:rsidR="004E400E">
        <w:t>along the row of the table you want to edit.</w:t>
      </w:r>
    </w:p>
    <w:p w14:paraId="4960B9F2" w14:textId="77777777" w:rsidR="003104D1" w:rsidRDefault="003104D1" w:rsidP="00F54111">
      <w:pPr>
        <w:pStyle w:val="Title"/>
        <w:numPr>
          <w:ilvl w:val="0"/>
          <w:numId w:val="209"/>
        </w:numPr>
      </w:pPr>
      <w:r w:rsidRPr="003104D1">
        <w:t>A detailed view or modal will appear with editable fields.</w:t>
      </w:r>
    </w:p>
    <w:p w14:paraId="737A24B8" w14:textId="19F64327" w:rsidR="00F54111" w:rsidRPr="00F54111" w:rsidRDefault="00F54111" w:rsidP="00F54111">
      <w:pPr>
        <w:pStyle w:val="Title"/>
        <w:numPr>
          <w:ilvl w:val="0"/>
          <w:numId w:val="209"/>
        </w:numPr>
      </w:pPr>
      <w:r>
        <w:t>The fields will be prefilled with the data added earlier.</w:t>
      </w:r>
    </w:p>
    <w:p w14:paraId="1ECA4B43" w14:textId="77777777" w:rsidR="003104D1" w:rsidRPr="003104D1" w:rsidRDefault="003104D1" w:rsidP="00F54111">
      <w:pPr>
        <w:pStyle w:val="Title"/>
        <w:numPr>
          <w:ilvl w:val="0"/>
          <w:numId w:val="209"/>
        </w:numPr>
      </w:pPr>
      <w:r w:rsidRPr="003104D1">
        <w:t>Make the necessary changes and click Update or Submit.</w:t>
      </w:r>
    </w:p>
    <w:p w14:paraId="51B614B8" w14:textId="77777777" w:rsidR="003104D1" w:rsidRPr="003104D1" w:rsidRDefault="003104D1" w:rsidP="00F54111">
      <w:pPr>
        <w:pStyle w:val="Heading9"/>
      </w:pPr>
      <w:r w:rsidRPr="003104D1">
        <w:t>Notes:</w:t>
      </w:r>
    </w:p>
    <w:p w14:paraId="5145A658" w14:textId="77777777" w:rsidR="003104D1" w:rsidRPr="003104D1" w:rsidRDefault="003104D1" w:rsidP="00F54111">
      <w:pPr>
        <w:pStyle w:val="Title"/>
        <w:numPr>
          <w:ilvl w:val="0"/>
          <w:numId w:val="210"/>
        </w:numPr>
      </w:pPr>
      <w:r w:rsidRPr="003104D1">
        <w:t>Updates are reflected immediately across modules.</w:t>
      </w:r>
    </w:p>
    <w:p w14:paraId="780B4D17" w14:textId="77777777" w:rsidR="003104D1" w:rsidRPr="003104D1" w:rsidRDefault="003104D1" w:rsidP="00F54111">
      <w:pPr>
        <w:pStyle w:val="Title"/>
        <w:numPr>
          <w:ilvl w:val="0"/>
          <w:numId w:val="210"/>
        </w:numPr>
      </w:pPr>
      <w:r w:rsidRPr="003104D1">
        <w:t>Only editable fields will be available for modification.</w:t>
      </w:r>
    </w:p>
    <w:p w14:paraId="6B4EE4C9" w14:textId="77777777" w:rsidR="00F54111" w:rsidRDefault="003104D1" w:rsidP="00F54111">
      <w:pPr>
        <w:pStyle w:val="Heading9"/>
      </w:pPr>
      <w:r w:rsidRPr="003104D1">
        <w:t xml:space="preserve">Tags: </w:t>
      </w:r>
    </w:p>
    <w:p w14:paraId="6499645D" w14:textId="3C026903" w:rsidR="003104D1" w:rsidRPr="003104D1" w:rsidRDefault="00F54111" w:rsidP="003104D1">
      <w:pPr>
        <w:pStyle w:val="Title"/>
      </w:pPr>
      <w:r>
        <w:t>E</w:t>
      </w:r>
      <w:r w:rsidR="003104D1" w:rsidRPr="003104D1">
        <w:t>dit branch, update branch, modify branch info, SLMS360 branch update</w:t>
      </w:r>
      <w:r>
        <w:t>.</w:t>
      </w:r>
    </w:p>
    <w:p w14:paraId="680C06C8" w14:textId="77777777" w:rsidR="003104D1" w:rsidRPr="003104D1" w:rsidRDefault="003104D1" w:rsidP="003104D1">
      <w:pPr>
        <w:pStyle w:val="Title"/>
      </w:pPr>
    </w:p>
    <w:p w14:paraId="1AB53F2C" w14:textId="364F7F71" w:rsidR="00F54111" w:rsidRPr="00F54111" w:rsidRDefault="00F54111" w:rsidP="00F54111">
      <w:pPr>
        <w:pStyle w:val="Heading4"/>
      </w:pPr>
      <w:r w:rsidRPr="00F54111">
        <w:t>View Branch QR Code</w:t>
      </w:r>
      <w:r>
        <w:t>:</w:t>
      </w:r>
    </w:p>
    <w:p w14:paraId="36453DBF" w14:textId="77777777" w:rsidR="00F54111" w:rsidRDefault="00F54111" w:rsidP="00F54111">
      <w:pPr>
        <w:pStyle w:val="Heading9"/>
      </w:pPr>
      <w:r w:rsidRPr="00F54111">
        <w:t>Steps:</w:t>
      </w:r>
    </w:p>
    <w:p w14:paraId="46C2AF81" w14:textId="77777777" w:rsidR="00F54111" w:rsidRPr="00F54111" w:rsidRDefault="00F54111" w:rsidP="00F54111">
      <w:pPr>
        <w:pStyle w:val="Title"/>
        <w:numPr>
          <w:ilvl w:val="0"/>
          <w:numId w:val="215"/>
        </w:numPr>
      </w:pPr>
      <w:r w:rsidRPr="00F54111">
        <w:t xml:space="preserve">Log in to your </w:t>
      </w:r>
      <w:r w:rsidRPr="00F54111">
        <w:rPr>
          <w:b/>
          <w:bCs/>
        </w:rPr>
        <w:t>SLMS360</w:t>
      </w:r>
      <w:r w:rsidRPr="00F54111">
        <w:t xml:space="preserve"> client account.</w:t>
      </w:r>
    </w:p>
    <w:p w14:paraId="35D3C081" w14:textId="77777777" w:rsidR="00F54111" w:rsidRPr="00F54111" w:rsidRDefault="00F54111" w:rsidP="00F54111">
      <w:pPr>
        <w:pStyle w:val="Title"/>
        <w:numPr>
          <w:ilvl w:val="0"/>
          <w:numId w:val="215"/>
        </w:numPr>
      </w:pPr>
      <w:r w:rsidRPr="00F54111">
        <w:t xml:space="preserve">On the </w:t>
      </w:r>
      <w:r w:rsidRPr="00F54111">
        <w:rPr>
          <w:b/>
          <w:bCs/>
        </w:rPr>
        <w:t>Dashboard</w:t>
      </w:r>
      <w:r w:rsidRPr="00F54111">
        <w:t xml:space="preserve">, click the </w:t>
      </w:r>
      <w:r w:rsidRPr="00F54111">
        <w:rPr>
          <w:b/>
          <w:bCs/>
        </w:rPr>
        <w:t>CMS</w:t>
      </w:r>
      <w:r w:rsidRPr="00F54111">
        <w:t xml:space="preserve"> card.</w:t>
      </w:r>
    </w:p>
    <w:p w14:paraId="7D1FC482" w14:textId="3107519A" w:rsidR="00F54111" w:rsidRPr="00F54111" w:rsidRDefault="00F54111" w:rsidP="00F54111">
      <w:pPr>
        <w:pStyle w:val="Title"/>
        <w:numPr>
          <w:ilvl w:val="0"/>
          <w:numId w:val="215"/>
        </w:numPr>
      </w:pPr>
      <w:r w:rsidRPr="00F54111">
        <w:t xml:space="preserve">In the CMS panel, click the </w:t>
      </w:r>
      <w:r w:rsidRPr="00F54111">
        <w:rPr>
          <w:b/>
          <w:bCs/>
        </w:rPr>
        <w:t>Branch Management</w:t>
      </w:r>
      <w:r w:rsidRPr="00F54111">
        <w:t xml:space="preserve"> card.</w:t>
      </w:r>
    </w:p>
    <w:p w14:paraId="195E9C29" w14:textId="46FF194E" w:rsidR="00F54111" w:rsidRPr="00F54111" w:rsidRDefault="00F54111" w:rsidP="00F54111">
      <w:pPr>
        <w:pStyle w:val="Title"/>
        <w:numPr>
          <w:ilvl w:val="0"/>
          <w:numId w:val="215"/>
        </w:numPr>
      </w:pPr>
      <w:r w:rsidRPr="00F54111">
        <w:t>In the Branch Management table, locate the</w:t>
      </w:r>
      <w:r>
        <w:t xml:space="preserve"> branch whose QR code you want to view.</w:t>
      </w:r>
    </w:p>
    <w:p w14:paraId="5D998737" w14:textId="645997BA" w:rsidR="00F54111" w:rsidRPr="00F54111" w:rsidRDefault="00F54111" w:rsidP="00F54111">
      <w:pPr>
        <w:pStyle w:val="Title"/>
        <w:numPr>
          <w:ilvl w:val="0"/>
          <w:numId w:val="215"/>
        </w:numPr>
      </w:pPr>
      <w:r w:rsidRPr="00F54111">
        <w:t>Click the QR code icon corresponding to the branch</w:t>
      </w:r>
      <w:r>
        <w:t xml:space="preserve"> along the row of the table.</w:t>
      </w:r>
    </w:p>
    <w:p w14:paraId="65E53D44" w14:textId="6BBE135B" w:rsidR="00F54111" w:rsidRPr="00F54111" w:rsidRDefault="00D70752" w:rsidP="00F54111">
      <w:pPr>
        <w:pStyle w:val="Title"/>
        <w:numPr>
          <w:ilvl w:val="0"/>
          <w:numId w:val="215"/>
        </w:numPr>
      </w:pPr>
      <w:r>
        <w:t>A new page will open will branch QR code and relevant details.</w:t>
      </w:r>
    </w:p>
    <w:p w14:paraId="266C5650" w14:textId="77777777" w:rsidR="00F54111" w:rsidRPr="00F54111" w:rsidRDefault="00F54111" w:rsidP="00E83EFD">
      <w:pPr>
        <w:pStyle w:val="Heading9"/>
      </w:pPr>
      <w:r w:rsidRPr="00F54111">
        <w:t>Notes:</w:t>
      </w:r>
    </w:p>
    <w:p w14:paraId="2537F12A" w14:textId="77777777" w:rsidR="00F54111" w:rsidRPr="00F54111" w:rsidRDefault="00F54111" w:rsidP="00E83EFD">
      <w:pPr>
        <w:pStyle w:val="Title"/>
        <w:numPr>
          <w:ilvl w:val="0"/>
          <w:numId w:val="216"/>
        </w:numPr>
      </w:pPr>
      <w:r w:rsidRPr="00F54111">
        <w:t>QR codes can be used for physical verification, check-ins, or kiosk integrations.</w:t>
      </w:r>
    </w:p>
    <w:p w14:paraId="6E2B9147" w14:textId="5752A054" w:rsidR="00F54111" w:rsidRPr="00F54111" w:rsidRDefault="00F54111" w:rsidP="00E83EFD">
      <w:pPr>
        <w:pStyle w:val="Title"/>
        <w:numPr>
          <w:ilvl w:val="0"/>
          <w:numId w:val="216"/>
        </w:numPr>
      </w:pPr>
      <w:r w:rsidRPr="00F54111">
        <w:t>Each branch has a unique QR code</w:t>
      </w:r>
      <w:r w:rsidR="00E83EFD">
        <w:t>.</w:t>
      </w:r>
    </w:p>
    <w:p w14:paraId="7B001D00" w14:textId="77777777" w:rsidR="00E83EFD" w:rsidRDefault="00F54111" w:rsidP="00E83EFD">
      <w:pPr>
        <w:pStyle w:val="Heading9"/>
      </w:pPr>
      <w:r w:rsidRPr="00F54111">
        <w:t xml:space="preserve">Tags: </w:t>
      </w:r>
    </w:p>
    <w:p w14:paraId="18713367" w14:textId="18F30D0F" w:rsidR="00F54111" w:rsidRPr="00F54111" w:rsidRDefault="00F54111" w:rsidP="00E83EFD">
      <w:pPr>
        <w:pStyle w:val="Title"/>
      </w:pPr>
      <w:r w:rsidRPr="00F54111">
        <w:t>branch QR code, scan code, QR management, branch identity, SLMS360 QR</w:t>
      </w:r>
      <w:r w:rsidR="00E83EFD">
        <w:t>.</w:t>
      </w:r>
    </w:p>
    <w:p w14:paraId="1E6C5EAA" w14:textId="77777777" w:rsidR="00787465" w:rsidRPr="00787465" w:rsidRDefault="00787465" w:rsidP="00787465"/>
    <w:p w14:paraId="2E251C36" w14:textId="7FC4795C" w:rsidR="00FA0F98" w:rsidRPr="00F54111" w:rsidRDefault="00FA0F98" w:rsidP="00FA0F98">
      <w:pPr>
        <w:pStyle w:val="Heading4"/>
      </w:pPr>
      <w:r w:rsidRPr="00F54111">
        <w:t xml:space="preserve">View Branch </w:t>
      </w:r>
      <w:r>
        <w:t>Details:</w:t>
      </w:r>
    </w:p>
    <w:p w14:paraId="60B80CF8" w14:textId="77777777" w:rsidR="00FA0F98" w:rsidRDefault="00FA0F98" w:rsidP="00FA0F98">
      <w:pPr>
        <w:pStyle w:val="Heading9"/>
      </w:pPr>
      <w:r w:rsidRPr="00F54111">
        <w:t>Steps:</w:t>
      </w:r>
    </w:p>
    <w:p w14:paraId="0FD67FA1" w14:textId="77777777" w:rsidR="00FA0F98" w:rsidRPr="00F54111" w:rsidRDefault="00FA0F98" w:rsidP="001E476F">
      <w:pPr>
        <w:pStyle w:val="Title"/>
        <w:numPr>
          <w:ilvl w:val="0"/>
          <w:numId w:val="217"/>
        </w:numPr>
      </w:pPr>
      <w:r w:rsidRPr="00F54111">
        <w:t xml:space="preserve">Log in to your </w:t>
      </w:r>
      <w:r w:rsidRPr="00F54111">
        <w:rPr>
          <w:b/>
          <w:bCs/>
        </w:rPr>
        <w:t>SLMS360</w:t>
      </w:r>
      <w:r w:rsidRPr="00F54111">
        <w:t xml:space="preserve"> client account.</w:t>
      </w:r>
    </w:p>
    <w:p w14:paraId="32EB0ECB" w14:textId="77777777" w:rsidR="00FA0F98" w:rsidRPr="00F54111" w:rsidRDefault="00FA0F98" w:rsidP="001E476F">
      <w:pPr>
        <w:pStyle w:val="Title"/>
        <w:numPr>
          <w:ilvl w:val="0"/>
          <w:numId w:val="217"/>
        </w:numPr>
      </w:pPr>
      <w:r w:rsidRPr="00F54111">
        <w:t xml:space="preserve">On the </w:t>
      </w:r>
      <w:r w:rsidRPr="00F54111">
        <w:rPr>
          <w:b/>
          <w:bCs/>
        </w:rPr>
        <w:t>Dashboard</w:t>
      </w:r>
      <w:r w:rsidRPr="00F54111">
        <w:t xml:space="preserve">, click the </w:t>
      </w:r>
      <w:r w:rsidRPr="00F54111">
        <w:rPr>
          <w:b/>
          <w:bCs/>
        </w:rPr>
        <w:t>CMS</w:t>
      </w:r>
      <w:r w:rsidRPr="00F54111">
        <w:t xml:space="preserve"> card.</w:t>
      </w:r>
    </w:p>
    <w:p w14:paraId="7EA34A46" w14:textId="77777777" w:rsidR="00FA0F98" w:rsidRPr="00F54111" w:rsidRDefault="00FA0F98" w:rsidP="001E476F">
      <w:pPr>
        <w:pStyle w:val="Title"/>
        <w:numPr>
          <w:ilvl w:val="0"/>
          <w:numId w:val="217"/>
        </w:numPr>
      </w:pPr>
      <w:r w:rsidRPr="00F54111">
        <w:t xml:space="preserve">In the CMS panel, click the </w:t>
      </w:r>
      <w:r w:rsidRPr="00F54111">
        <w:rPr>
          <w:b/>
          <w:bCs/>
        </w:rPr>
        <w:t>Branch Management</w:t>
      </w:r>
      <w:r w:rsidRPr="00F54111">
        <w:t xml:space="preserve"> card.</w:t>
      </w:r>
    </w:p>
    <w:p w14:paraId="59655909" w14:textId="48A7073C" w:rsidR="00FA0F98" w:rsidRPr="00F54111" w:rsidRDefault="00FA0F98" w:rsidP="001E476F">
      <w:pPr>
        <w:pStyle w:val="Title"/>
        <w:numPr>
          <w:ilvl w:val="0"/>
          <w:numId w:val="217"/>
        </w:numPr>
      </w:pPr>
      <w:r w:rsidRPr="00F54111">
        <w:t>In the Branch Management table, locate the</w:t>
      </w:r>
      <w:r>
        <w:t xml:space="preserve"> branch whose </w:t>
      </w:r>
      <w:r w:rsidR="008847ED">
        <w:t>details</w:t>
      </w:r>
      <w:r>
        <w:t xml:space="preserve"> you want to view.</w:t>
      </w:r>
    </w:p>
    <w:p w14:paraId="2015A6FB" w14:textId="2E81B595" w:rsidR="00FA0F98" w:rsidRPr="00F54111" w:rsidRDefault="00FA0F98" w:rsidP="001E476F">
      <w:pPr>
        <w:pStyle w:val="Title"/>
        <w:numPr>
          <w:ilvl w:val="0"/>
          <w:numId w:val="217"/>
        </w:numPr>
      </w:pPr>
      <w:r w:rsidRPr="00F54111">
        <w:t xml:space="preserve">Click </w:t>
      </w:r>
      <w:r w:rsidR="001E476F">
        <w:t>the exclamatory</w:t>
      </w:r>
      <w:r w:rsidRPr="00F54111">
        <w:t xml:space="preserve"> icon corresponding to the branch</w:t>
      </w:r>
      <w:r>
        <w:t xml:space="preserve"> along the row of the table.</w:t>
      </w:r>
    </w:p>
    <w:p w14:paraId="79B3B68F" w14:textId="69288F28" w:rsidR="00FA0F98" w:rsidRPr="00F54111" w:rsidRDefault="001E476F" w:rsidP="001E476F">
      <w:pPr>
        <w:pStyle w:val="Title"/>
        <w:numPr>
          <w:ilvl w:val="0"/>
          <w:numId w:val="217"/>
        </w:numPr>
      </w:pPr>
      <w:r>
        <w:lastRenderedPageBreak/>
        <w:t xml:space="preserve">A modal will open which will show that branch’s details such as </w:t>
      </w:r>
      <w:r w:rsidRPr="00787465">
        <w:t>Name, Country, Email, Contact, Latitude, Longitude</w:t>
      </w:r>
      <w:r>
        <w:t xml:space="preserve">, </w:t>
      </w:r>
      <w:r w:rsidRPr="00787465">
        <w:t>Timezone, Address, Branch Manager</w:t>
      </w:r>
      <w:r>
        <w:t>, I</w:t>
      </w:r>
      <w:r w:rsidRPr="00787465">
        <w:t>s Franchise (Yes/No), Currency, Rent</w:t>
      </w:r>
      <w:r>
        <w:t xml:space="preserve">, </w:t>
      </w:r>
      <w:r w:rsidRPr="00787465">
        <w:t xml:space="preserve">Late Fee </w:t>
      </w:r>
      <w:r>
        <w:t>percentage</w:t>
      </w:r>
      <w:r w:rsidRPr="00787465">
        <w:t xml:space="preserve"> and Fixed Late Fee Charges</w:t>
      </w:r>
      <w:r>
        <w:t>.</w:t>
      </w:r>
    </w:p>
    <w:p w14:paraId="7E6F81CF" w14:textId="77777777" w:rsidR="00FA0F98" w:rsidRPr="00F54111" w:rsidRDefault="00FA0F98" w:rsidP="00FA0F98">
      <w:pPr>
        <w:pStyle w:val="Heading9"/>
      </w:pPr>
      <w:r w:rsidRPr="00F54111">
        <w:t>Notes:</w:t>
      </w:r>
    </w:p>
    <w:p w14:paraId="16D3D7C4" w14:textId="43042B85" w:rsidR="00FA0F98" w:rsidRPr="00F54111" w:rsidRDefault="000F02D6" w:rsidP="001E476F">
      <w:pPr>
        <w:pStyle w:val="Title"/>
        <w:numPr>
          <w:ilvl w:val="0"/>
          <w:numId w:val="218"/>
        </w:numPr>
      </w:pPr>
      <w:r>
        <w:t xml:space="preserve">Each branch has unique details </w:t>
      </w:r>
    </w:p>
    <w:p w14:paraId="73247E23" w14:textId="77777777" w:rsidR="00FA0F98" w:rsidRDefault="00FA0F98" w:rsidP="00FA0F98">
      <w:pPr>
        <w:pStyle w:val="Heading9"/>
      </w:pPr>
      <w:r w:rsidRPr="00F54111">
        <w:t xml:space="preserve">Tags: </w:t>
      </w:r>
    </w:p>
    <w:p w14:paraId="5A080CB5" w14:textId="47B7AAEA" w:rsidR="00FA0F98" w:rsidRDefault="00FA0F98" w:rsidP="00FA0F98">
      <w:pPr>
        <w:pStyle w:val="Title"/>
      </w:pPr>
      <w:r w:rsidRPr="00F54111">
        <w:t xml:space="preserve">branch </w:t>
      </w:r>
      <w:r w:rsidR="00D72EB8">
        <w:t>details</w:t>
      </w:r>
      <w:r w:rsidR="002D62E3">
        <w:t>, in-depth branch details</w:t>
      </w:r>
      <w:r w:rsidRPr="00F54111">
        <w:t xml:space="preserve"> SLMS360 </w:t>
      </w:r>
      <w:r w:rsidR="000A1A09">
        <w:t>branch details</w:t>
      </w:r>
      <w:r>
        <w:t>.</w:t>
      </w:r>
    </w:p>
    <w:p w14:paraId="10E34320" w14:textId="77777777" w:rsidR="00B239CD" w:rsidRDefault="00B239CD" w:rsidP="00B239CD"/>
    <w:p w14:paraId="7D5C8910" w14:textId="7D87B3C6" w:rsidR="00B239CD" w:rsidRDefault="00B239CD" w:rsidP="00B239CD">
      <w:pPr>
        <w:pStyle w:val="Heading3"/>
      </w:pPr>
      <w:r>
        <w:t>App Configurations:</w:t>
      </w:r>
    </w:p>
    <w:p w14:paraId="135E46FE" w14:textId="3B72C4E9" w:rsidR="00B239CD" w:rsidRDefault="00B239CD" w:rsidP="00B239CD">
      <w:pPr>
        <w:pStyle w:val="Heading4"/>
      </w:pPr>
      <w:r>
        <w:t>Overview:</w:t>
      </w:r>
    </w:p>
    <w:p w14:paraId="27F9206E" w14:textId="495BF3EF" w:rsidR="00B239CD" w:rsidRDefault="00B239CD" w:rsidP="00B239CD">
      <w:pPr>
        <w:pStyle w:val="Title"/>
      </w:pPr>
      <w:r>
        <w:t>T</w:t>
      </w:r>
      <w:r w:rsidRPr="00B239CD">
        <w:t xml:space="preserve">he </w:t>
      </w:r>
      <w:r w:rsidRPr="00B239CD">
        <w:rPr>
          <w:b/>
          <w:bCs/>
        </w:rPr>
        <w:t>App Configuration</w:t>
      </w:r>
      <w:r w:rsidRPr="00B239CD">
        <w:t xml:space="preserve"> section in SLMS360 allows administrators to customize organization-level settings to optimize the performance, appearance, and integration of the platform. This includes branding elements, payment gateway setup, social media links, and bank account details</w:t>
      </w:r>
      <w:r>
        <w:t xml:space="preserve"> </w:t>
      </w:r>
      <w:r w:rsidRPr="00B239CD">
        <w:t>all in one unified panel.</w:t>
      </w:r>
    </w:p>
    <w:p w14:paraId="7ED3CAFA" w14:textId="700CFA8C" w:rsidR="00B239CD" w:rsidRDefault="00B239CD" w:rsidP="00B239CD">
      <w:pPr>
        <w:pStyle w:val="Heading4"/>
      </w:pPr>
      <w:r w:rsidRPr="00B239CD">
        <w:t>Navigation</w:t>
      </w:r>
      <w:r>
        <w:t>:</w:t>
      </w:r>
    </w:p>
    <w:p w14:paraId="27E87548" w14:textId="4281427F" w:rsidR="00B239CD" w:rsidRDefault="00B239CD" w:rsidP="00B239CD">
      <w:pPr>
        <w:pStyle w:val="Heading9"/>
      </w:pPr>
      <w:r>
        <w:t>Steps:</w:t>
      </w:r>
    </w:p>
    <w:p w14:paraId="18903796" w14:textId="756FA48C" w:rsidR="00B239CD" w:rsidRDefault="00B239CD" w:rsidP="00B239CD">
      <w:pPr>
        <w:pStyle w:val="Title"/>
        <w:numPr>
          <w:ilvl w:val="0"/>
          <w:numId w:val="219"/>
        </w:numPr>
      </w:pPr>
      <w:r>
        <w:t xml:space="preserve">Log in to your </w:t>
      </w:r>
      <w:r w:rsidRPr="00B239CD">
        <w:rPr>
          <w:b/>
          <w:bCs/>
        </w:rPr>
        <w:t>SLMS360</w:t>
      </w:r>
      <w:r>
        <w:t xml:space="preserve"> client account.</w:t>
      </w:r>
    </w:p>
    <w:p w14:paraId="7E62F6E3" w14:textId="638D53E0" w:rsidR="00B239CD" w:rsidRDefault="00B239CD" w:rsidP="00B239CD">
      <w:pPr>
        <w:pStyle w:val="Title"/>
        <w:numPr>
          <w:ilvl w:val="0"/>
          <w:numId w:val="219"/>
        </w:numPr>
      </w:pPr>
      <w:r>
        <w:t>From the Dashboard, click on the CMS card.</w:t>
      </w:r>
    </w:p>
    <w:p w14:paraId="49805EC0" w14:textId="7C6BBC5D" w:rsidR="00B239CD" w:rsidRDefault="00B239CD" w:rsidP="00B239CD">
      <w:pPr>
        <w:pStyle w:val="Title"/>
        <w:numPr>
          <w:ilvl w:val="0"/>
          <w:numId w:val="219"/>
        </w:numPr>
      </w:pPr>
      <w:r>
        <w:t xml:space="preserve">In the CMS panel, select </w:t>
      </w:r>
      <w:r w:rsidRPr="00B239CD">
        <w:t>the</w:t>
      </w:r>
      <w:r w:rsidRPr="00B239CD">
        <w:rPr>
          <w:b/>
          <w:bCs/>
        </w:rPr>
        <w:t xml:space="preserve"> App Configuration </w:t>
      </w:r>
      <w:r w:rsidRPr="00B239CD">
        <w:t>card</w:t>
      </w:r>
      <w:r>
        <w:t>.</w:t>
      </w:r>
    </w:p>
    <w:p w14:paraId="3AA0A3F5" w14:textId="5CBFBFF8" w:rsidR="00B239CD" w:rsidRPr="00B239CD" w:rsidRDefault="00B239CD" w:rsidP="00B239CD">
      <w:pPr>
        <w:pStyle w:val="Title"/>
        <w:numPr>
          <w:ilvl w:val="0"/>
          <w:numId w:val="219"/>
        </w:numPr>
      </w:pPr>
      <w:r>
        <w:t>You will be redirected to the Content Management screen displaying configurable sections.</w:t>
      </w:r>
    </w:p>
    <w:p w14:paraId="5F5FDED8" w14:textId="77777777" w:rsidR="00B239CD" w:rsidRPr="00B239CD" w:rsidRDefault="00B239CD" w:rsidP="00B239CD">
      <w:pPr>
        <w:pStyle w:val="Heading9"/>
      </w:pPr>
      <w:r w:rsidRPr="00B239CD">
        <w:t>Notes:</w:t>
      </w:r>
    </w:p>
    <w:p w14:paraId="7BF4E1C0" w14:textId="6229D5E4" w:rsidR="00B239CD" w:rsidRPr="00B239CD" w:rsidRDefault="00B239CD" w:rsidP="00B239CD">
      <w:pPr>
        <w:pStyle w:val="Title"/>
        <w:numPr>
          <w:ilvl w:val="0"/>
          <w:numId w:val="221"/>
        </w:numPr>
      </w:pPr>
      <w:r w:rsidRPr="00B239CD">
        <w:t>Only users configuration rights can modify this section.</w:t>
      </w:r>
    </w:p>
    <w:p w14:paraId="7C85886B" w14:textId="77777777" w:rsidR="00B239CD" w:rsidRPr="00B239CD" w:rsidRDefault="00B239CD" w:rsidP="00B239CD">
      <w:pPr>
        <w:pStyle w:val="Title"/>
        <w:numPr>
          <w:ilvl w:val="0"/>
          <w:numId w:val="221"/>
        </w:numPr>
      </w:pPr>
      <w:r w:rsidRPr="00B239CD">
        <w:t>All updates are system-wide and reflect instantly.</w:t>
      </w:r>
    </w:p>
    <w:p w14:paraId="470CC5EB" w14:textId="77777777" w:rsidR="001C19B7" w:rsidRDefault="00B239CD" w:rsidP="001C19B7">
      <w:pPr>
        <w:pStyle w:val="Heading9"/>
      </w:pPr>
      <w:r w:rsidRPr="00B239CD">
        <w:t xml:space="preserve">Tags: </w:t>
      </w:r>
    </w:p>
    <w:p w14:paraId="29CF72E0" w14:textId="29FFB456" w:rsidR="00B239CD" w:rsidRPr="00B239CD" w:rsidRDefault="00B239CD" w:rsidP="001C19B7">
      <w:pPr>
        <w:pStyle w:val="Title"/>
      </w:pPr>
      <w:r w:rsidRPr="00B239CD">
        <w:t>app configuration, branding, CMS settings, system preferences, platform setup</w:t>
      </w:r>
      <w:r w:rsidR="001C19B7">
        <w:t>.</w:t>
      </w:r>
    </w:p>
    <w:p w14:paraId="79F40A45" w14:textId="77777777" w:rsidR="00614BCC" w:rsidRPr="00AC09FF" w:rsidRDefault="00614BCC" w:rsidP="00AC09FF"/>
    <w:p w14:paraId="241ECC66" w14:textId="77777777" w:rsidR="00E936D3" w:rsidRDefault="00E936D3" w:rsidP="00E936D3"/>
    <w:p w14:paraId="6BC6220E" w14:textId="558A3212" w:rsidR="008F6C8B" w:rsidRDefault="008F6C8B" w:rsidP="008F6C8B">
      <w:pPr>
        <w:pStyle w:val="Heading4"/>
      </w:pPr>
      <w:r>
        <w:t>Manage Configurations:</w:t>
      </w:r>
    </w:p>
    <w:p w14:paraId="400DD537" w14:textId="4EC1BD4A" w:rsidR="008F6C8B" w:rsidRDefault="008F6C8B" w:rsidP="008F6C8B">
      <w:pPr>
        <w:pStyle w:val="Heading9"/>
      </w:pPr>
      <w:r>
        <w:t>Steps:</w:t>
      </w:r>
    </w:p>
    <w:p w14:paraId="71FA7081" w14:textId="77777777" w:rsidR="008F6C8B" w:rsidRDefault="008F6C8B" w:rsidP="00C76229">
      <w:pPr>
        <w:pStyle w:val="Title"/>
        <w:numPr>
          <w:ilvl w:val="0"/>
          <w:numId w:val="223"/>
        </w:numPr>
      </w:pPr>
      <w:r>
        <w:t xml:space="preserve">Log in to your </w:t>
      </w:r>
      <w:r w:rsidRPr="00B239CD">
        <w:rPr>
          <w:b/>
          <w:bCs/>
        </w:rPr>
        <w:t>SLMS360</w:t>
      </w:r>
      <w:r>
        <w:t xml:space="preserve"> client account.</w:t>
      </w:r>
    </w:p>
    <w:p w14:paraId="2FBB08BD" w14:textId="77777777" w:rsidR="008F6C8B" w:rsidRDefault="008F6C8B" w:rsidP="00C76229">
      <w:pPr>
        <w:pStyle w:val="Title"/>
        <w:numPr>
          <w:ilvl w:val="0"/>
          <w:numId w:val="223"/>
        </w:numPr>
      </w:pPr>
      <w:r>
        <w:t>From the Dashboard, click on the CMS card.</w:t>
      </w:r>
    </w:p>
    <w:p w14:paraId="354B0883" w14:textId="77777777" w:rsidR="008F6C8B" w:rsidRDefault="008F6C8B" w:rsidP="00C76229">
      <w:pPr>
        <w:pStyle w:val="Title"/>
        <w:numPr>
          <w:ilvl w:val="0"/>
          <w:numId w:val="223"/>
        </w:numPr>
      </w:pPr>
      <w:r>
        <w:t xml:space="preserve">In the CMS panel, select </w:t>
      </w:r>
      <w:r w:rsidRPr="00B239CD">
        <w:t>the</w:t>
      </w:r>
      <w:r w:rsidRPr="00B239CD">
        <w:rPr>
          <w:b/>
          <w:bCs/>
        </w:rPr>
        <w:t xml:space="preserve"> App Configuration </w:t>
      </w:r>
      <w:r w:rsidRPr="00B239CD">
        <w:t>card</w:t>
      </w:r>
      <w:r>
        <w:t>.</w:t>
      </w:r>
    </w:p>
    <w:p w14:paraId="337E9BEC" w14:textId="77777777" w:rsidR="008F6C8B" w:rsidRPr="00B239CD" w:rsidRDefault="008F6C8B" w:rsidP="00C76229">
      <w:pPr>
        <w:pStyle w:val="Title"/>
        <w:numPr>
          <w:ilvl w:val="0"/>
          <w:numId w:val="223"/>
        </w:numPr>
      </w:pPr>
      <w:r>
        <w:t>You will be redirected to the Content Management screen displaying configurable sections.</w:t>
      </w:r>
    </w:p>
    <w:p w14:paraId="70388ACB" w14:textId="2915AFB0" w:rsidR="008F6C8B" w:rsidRPr="00C76229" w:rsidRDefault="008F6C8B" w:rsidP="00C76229">
      <w:pPr>
        <w:pStyle w:val="Title"/>
        <w:numPr>
          <w:ilvl w:val="0"/>
          <w:numId w:val="223"/>
        </w:numPr>
        <w:rPr>
          <w:rStyle w:val="TitleChar"/>
          <w:rFonts w:eastAsiaTheme="minorHAnsi" w:cstheme="minorBidi"/>
          <w:spacing w:val="0"/>
          <w:kern w:val="2"/>
          <w:szCs w:val="24"/>
        </w:rPr>
      </w:pPr>
      <w:r>
        <w:t xml:space="preserve">Here you can enter details such as </w:t>
      </w:r>
      <w:r w:rsidRPr="008F6C8B">
        <w:t>Organization Name</w:t>
      </w:r>
      <w:r>
        <w:t>, O</w:t>
      </w:r>
      <w:r w:rsidRPr="008F6C8B">
        <w:t>rganization Address</w:t>
      </w:r>
      <w:r>
        <w:t>,</w:t>
      </w:r>
      <w:r w:rsidR="006F49A6">
        <w:t xml:space="preserve"> Logo Upload, </w:t>
      </w:r>
      <w:r w:rsidR="006F49A6" w:rsidRPr="006F49A6">
        <w:t>Social Media Links</w:t>
      </w:r>
      <w:r w:rsidR="006F49A6">
        <w:t xml:space="preserve">, </w:t>
      </w:r>
      <w:r w:rsidR="006F49A6" w:rsidRPr="006F49A6">
        <w:t>Stripe Payment Configuration</w:t>
      </w:r>
      <w:r w:rsidR="006F49A6">
        <w:t xml:space="preserve"> keys and Bank information such as Bank name, Account Title, Account Number, Branch Name, Branch Code, </w:t>
      </w:r>
      <w:r w:rsidR="006F49A6" w:rsidRPr="006F49A6">
        <w:t>Payment Instructions</w:t>
      </w:r>
      <w:r w:rsidR="006F49A6">
        <w:t xml:space="preserve">, </w:t>
      </w:r>
      <w:r w:rsidR="006F49A6" w:rsidRPr="006F49A6">
        <w:rPr>
          <w:rStyle w:val="TitleChar"/>
        </w:rPr>
        <w:t>Late Fee Percentage and Fixed Fee Per Day</w:t>
      </w:r>
      <w:r w:rsidR="006F49A6">
        <w:rPr>
          <w:rStyle w:val="TitleChar"/>
        </w:rPr>
        <w:t>.</w:t>
      </w:r>
    </w:p>
    <w:p w14:paraId="49D0FBAA" w14:textId="01D59110" w:rsidR="00C76229" w:rsidRPr="008F6C8B" w:rsidRDefault="00C76229" w:rsidP="00C76229">
      <w:pPr>
        <w:pStyle w:val="Title"/>
        <w:numPr>
          <w:ilvl w:val="0"/>
          <w:numId w:val="223"/>
        </w:numPr>
      </w:pPr>
      <w:r w:rsidRPr="00C76229">
        <w:lastRenderedPageBreak/>
        <w:t xml:space="preserve">Click </w:t>
      </w:r>
      <w:r w:rsidRPr="00C76229">
        <w:rPr>
          <w:b/>
          <w:bCs/>
        </w:rPr>
        <w:t>Save Information</w:t>
      </w:r>
      <w:r w:rsidRPr="00C76229">
        <w:t xml:space="preserve"> to</w:t>
      </w:r>
      <w:r>
        <w:t xml:space="preserve"> add the details and update otherwise.</w:t>
      </w:r>
    </w:p>
    <w:p w14:paraId="1DED81D6" w14:textId="77777777" w:rsidR="00C76229" w:rsidRPr="00C76229" w:rsidRDefault="00C76229" w:rsidP="00C76229">
      <w:pPr>
        <w:pStyle w:val="Heading9"/>
      </w:pPr>
      <w:r w:rsidRPr="00C76229">
        <w:t>Notes:</w:t>
      </w:r>
    </w:p>
    <w:p w14:paraId="3B9A9E66" w14:textId="77777777" w:rsidR="00C76229" w:rsidRPr="00C76229" w:rsidRDefault="00C76229" w:rsidP="00C76229">
      <w:pPr>
        <w:pStyle w:val="Title"/>
        <w:numPr>
          <w:ilvl w:val="0"/>
          <w:numId w:val="225"/>
        </w:numPr>
      </w:pPr>
      <w:r w:rsidRPr="00C76229">
        <w:t>All fields must be completed accurately to avoid disruptions in payment processing or branding display.</w:t>
      </w:r>
    </w:p>
    <w:p w14:paraId="35BB769D" w14:textId="77777777" w:rsidR="00C76229" w:rsidRPr="00C76229" w:rsidRDefault="00C76229" w:rsidP="00C76229">
      <w:pPr>
        <w:pStyle w:val="Title"/>
        <w:numPr>
          <w:ilvl w:val="0"/>
          <w:numId w:val="225"/>
        </w:numPr>
      </w:pPr>
      <w:r w:rsidRPr="00C76229">
        <w:t>Stripe fields are sensitive and must be kept confidential.</w:t>
      </w:r>
    </w:p>
    <w:p w14:paraId="1D1AEAD5" w14:textId="77777777" w:rsidR="00C76229" w:rsidRDefault="00C76229" w:rsidP="00C76229">
      <w:pPr>
        <w:pStyle w:val="Heading9"/>
      </w:pPr>
      <w:r w:rsidRPr="00C76229">
        <w:t xml:space="preserve">Tags: </w:t>
      </w:r>
    </w:p>
    <w:p w14:paraId="73C22A6A" w14:textId="2D3E6CFB" w:rsidR="00C76229" w:rsidRPr="00C76229" w:rsidRDefault="00C76229" w:rsidP="00C76229">
      <w:pPr>
        <w:pStyle w:val="Title"/>
      </w:pPr>
      <w:r w:rsidRPr="00C76229">
        <w:t>CMS configuration, stripe setup, branding, bank setup, payment gateway, organization settings</w:t>
      </w:r>
      <w:r>
        <w:t>.</w:t>
      </w:r>
    </w:p>
    <w:p w14:paraId="36737E84" w14:textId="77777777" w:rsidR="00E936D3" w:rsidRDefault="00E936D3" w:rsidP="00E936D3"/>
    <w:p w14:paraId="4050E6C1" w14:textId="1313E2C6" w:rsidR="003854EC" w:rsidRDefault="003854EC" w:rsidP="003854EC">
      <w:pPr>
        <w:pStyle w:val="Heading3"/>
      </w:pPr>
      <w:r>
        <w:t>Classrooms:</w:t>
      </w:r>
    </w:p>
    <w:p w14:paraId="10C96905" w14:textId="3AA0007A" w:rsidR="003854EC" w:rsidRDefault="003854EC" w:rsidP="003854EC">
      <w:pPr>
        <w:pStyle w:val="Heading4"/>
      </w:pPr>
      <w:r>
        <w:t>Overview:</w:t>
      </w:r>
    </w:p>
    <w:p w14:paraId="3C590D34" w14:textId="6742C72A" w:rsidR="003854EC" w:rsidRPr="003854EC" w:rsidRDefault="003854EC" w:rsidP="003854EC">
      <w:pPr>
        <w:pStyle w:val="Title"/>
      </w:pPr>
      <w:r w:rsidRPr="003854EC">
        <w:t xml:space="preserve">The </w:t>
      </w:r>
      <w:r w:rsidRPr="003854EC">
        <w:rPr>
          <w:b/>
          <w:bCs/>
        </w:rPr>
        <w:t>Classrooms</w:t>
      </w:r>
      <w:r w:rsidRPr="003854EC">
        <w:t xml:space="preserve"> section in SLMS360 allows </w:t>
      </w:r>
      <w:r>
        <w:t>users</w:t>
      </w:r>
      <w:r w:rsidRPr="003854EC">
        <w:t xml:space="preserve"> to efficiently manage the academic structure by adding, organizing, and editing classrooms and their sections. It supports branch-based filtering, classroom-specific fee setup, and section hierarchy, promoting clarity and operational control across institutions.</w:t>
      </w:r>
    </w:p>
    <w:p w14:paraId="5565FF7E" w14:textId="241E8CE6" w:rsidR="00E936D3" w:rsidRDefault="00BC0DCE" w:rsidP="00BC0DCE">
      <w:pPr>
        <w:pStyle w:val="Heading4"/>
      </w:pPr>
      <w:r w:rsidRPr="00BC0DCE">
        <w:t>Navigation</w:t>
      </w:r>
      <w:r>
        <w:t>:</w:t>
      </w:r>
    </w:p>
    <w:p w14:paraId="5BD5EDF4" w14:textId="5457D911" w:rsidR="00BC0DCE" w:rsidRPr="00BC0DCE" w:rsidRDefault="00BC0DCE" w:rsidP="00BC0DCE">
      <w:pPr>
        <w:pStyle w:val="Heading9"/>
      </w:pPr>
      <w:r>
        <w:t>Steps:</w:t>
      </w:r>
    </w:p>
    <w:p w14:paraId="004C8BC9" w14:textId="7933D2C5" w:rsidR="00BC0DCE" w:rsidRDefault="00BC0DCE" w:rsidP="00BC0DCE">
      <w:pPr>
        <w:pStyle w:val="Title"/>
        <w:numPr>
          <w:ilvl w:val="0"/>
          <w:numId w:val="226"/>
        </w:numPr>
      </w:pPr>
      <w:r>
        <w:t xml:space="preserve">Log in to your </w:t>
      </w:r>
      <w:r w:rsidRPr="00BC0DCE">
        <w:rPr>
          <w:b/>
          <w:bCs/>
        </w:rPr>
        <w:t>SLMS360</w:t>
      </w:r>
      <w:r>
        <w:t xml:space="preserve"> client account.</w:t>
      </w:r>
    </w:p>
    <w:p w14:paraId="46815E9B" w14:textId="2C44E269" w:rsidR="00BC0DCE" w:rsidRDefault="00BC0DCE" w:rsidP="00BC0DCE">
      <w:pPr>
        <w:pStyle w:val="Title"/>
        <w:numPr>
          <w:ilvl w:val="0"/>
          <w:numId w:val="226"/>
        </w:numPr>
      </w:pPr>
      <w:r>
        <w:t xml:space="preserve">From the Dashboard, click the </w:t>
      </w:r>
      <w:r w:rsidRPr="00BC0DCE">
        <w:rPr>
          <w:b/>
          <w:bCs/>
        </w:rPr>
        <w:t>CMS</w:t>
      </w:r>
      <w:r>
        <w:t xml:space="preserve"> card.</w:t>
      </w:r>
    </w:p>
    <w:p w14:paraId="52DB94FE" w14:textId="1E77859B" w:rsidR="00BC0DCE" w:rsidRDefault="00BC0DCE" w:rsidP="00BC0DCE">
      <w:pPr>
        <w:pStyle w:val="Title"/>
        <w:numPr>
          <w:ilvl w:val="0"/>
          <w:numId w:val="226"/>
        </w:numPr>
      </w:pPr>
      <w:r>
        <w:t xml:space="preserve">In the CMS panel, select the </w:t>
      </w:r>
      <w:r w:rsidRPr="00BC0DCE">
        <w:rPr>
          <w:b/>
          <w:bCs/>
        </w:rPr>
        <w:t>Classrooms</w:t>
      </w:r>
      <w:r>
        <w:t xml:space="preserve"> card.</w:t>
      </w:r>
    </w:p>
    <w:p w14:paraId="4A15788E" w14:textId="4CEFAD10" w:rsidR="00E936D3" w:rsidRDefault="00BC0DCE" w:rsidP="00BC0DCE">
      <w:pPr>
        <w:pStyle w:val="Title"/>
        <w:numPr>
          <w:ilvl w:val="0"/>
          <w:numId w:val="226"/>
        </w:numPr>
      </w:pPr>
      <w:r>
        <w:t>You will be redirected to the Classroom Management screen.</w:t>
      </w:r>
    </w:p>
    <w:p w14:paraId="575E12A4" w14:textId="77777777" w:rsidR="002F7E8F" w:rsidRPr="002F7E8F" w:rsidRDefault="002F7E8F" w:rsidP="002F7E8F">
      <w:pPr>
        <w:pStyle w:val="Heading9"/>
      </w:pPr>
      <w:r w:rsidRPr="002F7E8F">
        <w:t>Notes:</w:t>
      </w:r>
    </w:p>
    <w:p w14:paraId="4EFE02CE" w14:textId="77777777" w:rsidR="002F7E8F" w:rsidRPr="002F7E8F" w:rsidRDefault="002F7E8F" w:rsidP="002F7E8F">
      <w:pPr>
        <w:pStyle w:val="Title"/>
        <w:numPr>
          <w:ilvl w:val="0"/>
          <w:numId w:val="228"/>
        </w:numPr>
      </w:pPr>
      <w:r w:rsidRPr="002F7E8F">
        <w:t>A branch selector is available at the top to filter classroom data by location.</w:t>
      </w:r>
    </w:p>
    <w:p w14:paraId="01BE81E4" w14:textId="50C9ECAB" w:rsidR="002F7E8F" w:rsidRPr="002F7E8F" w:rsidRDefault="002F7E8F" w:rsidP="002F7E8F">
      <w:pPr>
        <w:pStyle w:val="Title"/>
        <w:numPr>
          <w:ilvl w:val="0"/>
          <w:numId w:val="228"/>
        </w:numPr>
      </w:pPr>
      <w:r w:rsidRPr="002F7E8F">
        <w:t xml:space="preserve">Only authorized roles </w:t>
      </w:r>
      <w:r>
        <w:t xml:space="preserve">can </w:t>
      </w:r>
      <w:r w:rsidRPr="002F7E8F">
        <w:t>manage classrooms.</w:t>
      </w:r>
    </w:p>
    <w:p w14:paraId="49D22D2E" w14:textId="77777777" w:rsidR="00DB27F6" w:rsidRDefault="002F7E8F" w:rsidP="00914C25">
      <w:pPr>
        <w:pStyle w:val="Heading9"/>
      </w:pPr>
      <w:r w:rsidRPr="002F7E8F">
        <w:t xml:space="preserve">Tags: </w:t>
      </w:r>
    </w:p>
    <w:p w14:paraId="56B0838A" w14:textId="38C40510" w:rsidR="00914C25" w:rsidRDefault="002F7E8F" w:rsidP="00C74A0C">
      <w:pPr>
        <w:pStyle w:val="Title"/>
      </w:pPr>
      <w:r w:rsidRPr="002F7E8F">
        <w:t>classroom navigation, academic management, CMS structure, SLMS360 classrooms</w:t>
      </w:r>
      <w:r w:rsidR="00914C25">
        <w:t>.</w:t>
      </w:r>
    </w:p>
    <w:p w14:paraId="47B47291" w14:textId="77777777" w:rsidR="00E80D7E" w:rsidRPr="00E80D7E" w:rsidRDefault="00E80D7E" w:rsidP="00E80D7E"/>
    <w:p w14:paraId="58920973" w14:textId="5D906354" w:rsidR="00C74A0C" w:rsidRDefault="00C74A0C" w:rsidP="00254CED">
      <w:pPr>
        <w:pStyle w:val="Heading4"/>
      </w:pPr>
      <w:r w:rsidRPr="00C74A0C">
        <w:t>View Classrooms</w:t>
      </w:r>
      <w:r w:rsidR="00254CED">
        <w:t>:</w:t>
      </w:r>
    </w:p>
    <w:p w14:paraId="17A92D47" w14:textId="30607E91" w:rsidR="00254CED" w:rsidRPr="00254CED" w:rsidRDefault="00254CED" w:rsidP="00254CED">
      <w:pPr>
        <w:pStyle w:val="Heading9"/>
      </w:pPr>
      <w:r>
        <w:t>Steps:</w:t>
      </w:r>
    </w:p>
    <w:p w14:paraId="3CB03400" w14:textId="77777777" w:rsidR="005824EE" w:rsidRPr="005824EE" w:rsidRDefault="005824EE" w:rsidP="005824EE">
      <w:pPr>
        <w:pStyle w:val="Title"/>
        <w:numPr>
          <w:ilvl w:val="0"/>
          <w:numId w:val="232"/>
        </w:numPr>
      </w:pPr>
      <w:r w:rsidRPr="005824EE">
        <w:t xml:space="preserve">Log in to your </w:t>
      </w:r>
      <w:r w:rsidRPr="005824EE">
        <w:rPr>
          <w:b/>
          <w:bCs/>
        </w:rPr>
        <w:t>SLMS360</w:t>
      </w:r>
      <w:r w:rsidRPr="005824EE">
        <w:t xml:space="preserve"> client account.</w:t>
      </w:r>
    </w:p>
    <w:p w14:paraId="4EC7C10F" w14:textId="77777777" w:rsidR="005824EE" w:rsidRPr="005824EE" w:rsidRDefault="005824EE" w:rsidP="005824EE">
      <w:pPr>
        <w:pStyle w:val="Title"/>
        <w:numPr>
          <w:ilvl w:val="0"/>
          <w:numId w:val="232"/>
        </w:numPr>
      </w:pPr>
      <w:r w:rsidRPr="005824EE">
        <w:t xml:space="preserve">From the Dashboard, click the </w:t>
      </w:r>
      <w:r w:rsidRPr="005824EE">
        <w:rPr>
          <w:b/>
          <w:bCs/>
        </w:rPr>
        <w:t>CMS</w:t>
      </w:r>
      <w:r w:rsidRPr="005824EE">
        <w:t xml:space="preserve"> card.</w:t>
      </w:r>
    </w:p>
    <w:p w14:paraId="60464D37" w14:textId="77777777" w:rsidR="005824EE" w:rsidRPr="005824EE" w:rsidRDefault="005824EE" w:rsidP="005824EE">
      <w:pPr>
        <w:pStyle w:val="Title"/>
        <w:numPr>
          <w:ilvl w:val="0"/>
          <w:numId w:val="232"/>
        </w:numPr>
      </w:pPr>
      <w:r w:rsidRPr="005824EE">
        <w:t xml:space="preserve">In the CMS panel, select the </w:t>
      </w:r>
      <w:r w:rsidRPr="005824EE">
        <w:rPr>
          <w:b/>
          <w:bCs/>
        </w:rPr>
        <w:t>Classrooms</w:t>
      </w:r>
      <w:r w:rsidRPr="005824EE">
        <w:t xml:space="preserve"> card.</w:t>
      </w:r>
    </w:p>
    <w:p w14:paraId="040D1EFC" w14:textId="77777777" w:rsidR="005824EE" w:rsidRDefault="005824EE" w:rsidP="005824EE">
      <w:pPr>
        <w:pStyle w:val="Title"/>
        <w:numPr>
          <w:ilvl w:val="0"/>
          <w:numId w:val="232"/>
        </w:numPr>
      </w:pPr>
      <w:r w:rsidRPr="005824EE">
        <w:t>You will be redirected to the Classroom Management screen.</w:t>
      </w:r>
    </w:p>
    <w:p w14:paraId="2602E5BE" w14:textId="77777777" w:rsidR="005824EE" w:rsidRPr="005824EE" w:rsidRDefault="005824EE" w:rsidP="005824EE">
      <w:pPr>
        <w:pStyle w:val="Title"/>
        <w:numPr>
          <w:ilvl w:val="0"/>
          <w:numId w:val="232"/>
        </w:numPr>
      </w:pPr>
      <w:r w:rsidRPr="005824EE">
        <w:t>On the Classroom Management screen, select a Branch from the dropdown and click Submit.</w:t>
      </w:r>
    </w:p>
    <w:p w14:paraId="10768BC5" w14:textId="439857A6" w:rsidR="005824EE" w:rsidRDefault="005824EE" w:rsidP="005824EE">
      <w:pPr>
        <w:pStyle w:val="Title"/>
        <w:numPr>
          <w:ilvl w:val="0"/>
          <w:numId w:val="232"/>
        </w:numPr>
      </w:pPr>
      <w:r w:rsidRPr="005824EE">
        <w:t>The table will display classrooms for that branch,</w:t>
      </w:r>
      <w:r>
        <w:t xml:space="preserve"> showing details such as SR No, Classroom Name and sections.</w:t>
      </w:r>
    </w:p>
    <w:p w14:paraId="223337A3" w14:textId="77777777" w:rsidR="00A04D94" w:rsidRPr="00A04D94" w:rsidRDefault="00A04D94" w:rsidP="00A04D94">
      <w:pPr>
        <w:pStyle w:val="Heading9"/>
      </w:pPr>
      <w:r w:rsidRPr="00A04D94">
        <w:lastRenderedPageBreak/>
        <w:t>Notes:</w:t>
      </w:r>
    </w:p>
    <w:p w14:paraId="21EA1C4B" w14:textId="77777777" w:rsidR="00A04D94" w:rsidRPr="00A04D94" w:rsidRDefault="00A04D94" w:rsidP="00A04D94">
      <w:pPr>
        <w:pStyle w:val="Title"/>
        <w:numPr>
          <w:ilvl w:val="0"/>
          <w:numId w:val="234"/>
        </w:numPr>
      </w:pPr>
      <w:r w:rsidRPr="00A04D94">
        <w:t>A search bar allows filtering by classroom name.</w:t>
      </w:r>
    </w:p>
    <w:p w14:paraId="2D4C25F1" w14:textId="77777777" w:rsidR="00A04D94" w:rsidRPr="00A04D94" w:rsidRDefault="00A04D94" w:rsidP="00A04D94">
      <w:pPr>
        <w:pStyle w:val="Title"/>
        <w:numPr>
          <w:ilvl w:val="0"/>
          <w:numId w:val="234"/>
        </w:numPr>
      </w:pPr>
      <w:r w:rsidRPr="00A04D94">
        <w:t>Pagination is available to manage long lists.</w:t>
      </w:r>
    </w:p>
    <w:p w14:paraId="4FD6E5E1" w14:textId="77777777" w:rsidR="00A04D94" w:rsidRDefault="00A04D94" w:rsidP="00A04D94">
      <w:pPr>
        <w:pStyle w:val="Heading9"/>
      </w:pPr>
      <w:r w:rsidRPr="00A04D94">
        <w:t xml:space="preserve">Tags: </w:t>
      </w:r>
    </w:p>
    <w:p w14:paraId="5D5846F8" w14:textId="7107FB70" w:rsidR="00A04D94" w:rsidRDefault="00A04D94" w:rsidP="00A04D94">
      <w:pPr>
        <w:pStyle w:val="Title"/>
      </w:pPr>
      <w:r w:rsidRPr="00A04D94">
        <w:t>view classrooms, list classrooms, classroom table, academic structure</w:t>
      </w:r>
      <w:r>
        <w:t>.</w:t>
      </w:r>
    </w:p>
    <w:p w14:paraId="087A6220" w14:textId="77777777" w:rsidR="00025AF9" w:rsidRDefault="00025AF9" w:rsidP="00025AF9"/>
    <w:p w14:paraId="29609000" w14:textId="3204B343" w:rsidR="00025AF9" w:rsidRDefault="00025AF9" w:rsidP="00025AF9">
      <w:pPr>
        <w:pStyle w:val="Heading4"/>
      </w:pPr>
      <w:r w:rsidRPr="00025AF9">
        <w:t>Add Classroom</w:t>
      </w:r>
      <w:r>
        <w:t>:</w:t>
      </w:r>
    </w:p>
    <w:p w14:paraId="2039F63C" w14:textId="45AA17B6" w:rsidR="00025AF9" w:rsidRDefault="00025AF9" w:rsidP="00025AF9">
      <w:pPr>
        <w:pStyle w:val="Heading9"/>
      </w:pPr>
      <w:r>
        <w:t>Steps:</w:t>
      </w:r>
    </w:p>
    <w:p w14:paraId="48C2DCA2" w14:textId="77777777" w:rsidR="00025AF9" w:rsidRPr="005824EE" w:rsidRDefault="00025AF9" w:rsidP="00EE5823">
      <w:pPr>
        <w:pStyle w:val="Title"/>
        <w:numPr>
          <w:ilvl w:val="0"/>
          <w:numId w:val="236"/>
        </w:numPr>
      </w:pPr>
      <w:r w:rsidRPr="005824EE">
        <w:t xml:space="preserve">Log in to your </w:t>
      </w:r>
      <w:r w:rsidRPr="005824EE">
        <w:rPr>
          <w:b/>
          <w:bCs/>
        </w:rPr>
        <w:t>SLMS360</w:t>
      </w:r>
      <w:r w:rsidRPr="005824EE">
        <w:t xml:space="preserve"> client account.</w:t>
      </w:r>
    </w:p>
    <w:p w14:paraId="769710BC" w14:textId="77777777" w:rsidR="00025AF9" w:rsidRPr="005824EE" w:rsidRDefault="00025AF9" w:rsidP="00EE5823">
      <w:pPr>
        <w:pStyle w:val="Title"/>
        <w:numPr>
          <w:ilvl w:val="0"/>
          <w:numId w:val="236"/>
        </w:numPr>
      </w:pPr>
      <w:r w:rsidRPr="005824EE">
        <w:t xml:space="preserve">From the Dashboard, click the </w:t>
      </w:r>
      <w:r w:rsidRPr="005824EE">
        <w:rPr>
          <w:b/>
          <w:bCs/>
        </w:rPr>
        <w:t>CMS</w:t>
      </w:r>
      <w:r w:rsidRPr="005824EE">
        <w:t xml:space="preserve"> card.</w:t>
      </w:r>
    </w:p>
    <w:p w14:paraId="1C69ECFE" w14:textId="77777777" w:rsidR="00025AF9" w:rsidRPr="005824EE" w:rsidRDefault="00025AF9" w:rsidP="00EE5823">
      <w:pPr>
        <w:pStyle w:val="Title"/>
        <w:numPr>
          <w:ilvl w:val="0"/>
          <w:numId w:val="236"/>
        </w:numPr>
      </w:pPr>
      <w:r w:rsidRPr="005824EE">
        <w:t xml:space="preserve">In the CMS panel, select the </w:t>
      </w:r>
      <w:r w:rsidRPr="005824EE">
        <w:rPr>
          <w:b/>
          <w:bCs/>
        </w:rPr>
        <w:t>Classrooms</w:t>
      </w:r>
      <w:r w:rsidRPr="005824EE">
        <w:t xml:space="preserve"> card.</w:t>
      </w:r>
    </w:p>
    <w:p w14:paraId="53C4B26A" w14:textId="26B586F2" w:rsidR="00025AF9" w:rsidRDefault="00025AF9" w:rsidP="00EE5823">
      <w:pPr>
        <w:pStyle w:val="Title"/>
        <w:numPr>
          <w:ilvl w:val="0"/>
          <w:numId w:val="236"/>
        </w:numPr>
      </w:pPr>
      <w:r w:rsidRPr="005824EE">
        <w:t>You will be redirected to the Classroom Management screen</w:t>
      </w:r>
    </w:p>
    <w:p w14:paraId="339DDE93" w14:textId="6416BE31" w:rsidR="00025AF9" w:rsidRDefault="00025AF9" w:rsidP="00EE5823">
      <w:pPr>
        <w:pStyle w:val="Title"/>
        <w:numPr>
          <w:ilvl w:val="0"/>
          <w:numId w:val="236"/>
        </w:numPr>
      </w:pPr>
      <w:r w:rsidRPr="00025AF9">
        <w:t xml:space="preserve">Click on the </w:t>
      </w:r>
      <w:r w:rsidRPr="00025AF9">
        <w:rPr>
          <w:b/>
          <w:bCs/>
        </w:rPr>
        <w:t>Add Classroom</w:t>
      </w:r>
      <w:r w:rsidRPr="00025AF9">
        <w:t xml:space="preserve"> button</w:t>
      </w:r>
      <w:r>
        <w:t xml:space="preserve"> from the top right of the screen.</w:t>
      </w:r>
    </w:p>
    <w:p w14:paraId="6EFBB756" w14:textId="3671E8BE" w:rsidR="00E75068" w:rsidRDefault="00E75068" w:rsidP="00EE5823">
      <w:pPr>
        <w:pStyle w:val="Title"/>
        <w:numPr>
          <w:ilvl w:val="0"/>
          <w:numId w:val="236"/>
        </w:numPr>
      </w:pPr>
      <w:r>
        <w:t xml:space="preserve">A modal will open </w:t>
      </w:r>
    </w:p>
    <w:p w14:paraId="0C5E7317" w14:textId="50A7018A" w:rsidR="00E75068" w:rsidRDefault="00E75068" w:rsidP="00EE5823">
      <w:pPr>
        <w:pStyle w:val="Title"/>
        <w:numPr>
          <w:ilvl w:val="0"/>
          <w:numId w:val="236"/>
        </w:numPr>
      </w:pPr>
      <w:r>
        <w:t xml:space="preserve">Fill in </w:t>
      </w:r>
      <w:r w:rsidR="00EE5823">
        <w:t>fields</w:t>
      </w:r>
      <w:r>
        <w:t xml:space="preserve"> such as Name, Branch, Computer Fees, Stationary Fees, Ac Fees, Lab Fees, Exam Fees and Library Fees.</w:t>
      </w:r>
    </w:p>
    <w:p w14:paraId="3DEF96C8" w14:textId="2F6F0147" w:rsidR="00EE5823" w:rsidRDefault="00EE5823" w:rsidP="00EE5823">
      <w:pPr>
        <w:pStyle w:val="Title"/>
        <w:numPr>
          <w:ilvl w:val="0"/>
          <w:numId w:val="236"/>
        </w:numPr>
      </w:pPr>
      <w:r>
        <w:t>Don’t mark the checkbox of Is this a section.</w:t>
      </w:r>
    </w:p>
    <w:p w14:paraId="280709ED" w14:textId="06206AB3" w:rsidR="00EE5823" w:rsidRDefault="00EE5823" w:rsidP="00EE5823">
      <w:pPr>
        <w:pStyle w:val="Title"/>
        <w:numPr>
          <w:ilvl w:val="0"/>
          <w:numId w:val="236"/>
        </w:numPr>
      </w:pPr>
      <w:r>
        <w:t xml:space="preserve">Click submit </w:t>
      </w:r>
    </w:p>
    <w:p w14:paraId="2C98F191" w14:textId="3149944F" w:rsidR="00EE5823" w:rsidRDefault="00EE5823" w:rsidP="00EE5823">
      <w:pPr>
        <w:pStyle w:val="Title"/>
        <w:numPr>
          <w:ilvl w:val="0"/>
          <w:numId w:val="236"/>
        </w:numPr>
      </w:pPr>
      <w:r>
        <w:t>New classroom will be added and shown on the table</w:t>
      </w:r>
      <w:r w:rsidR="00EF16E3">
        <w:t>.</w:t>
      </w:r>
    </w:p>
    <w:p w14:paraId="709B77C2" w14:textId="77777777" w:rsidR="0087662A" w:rsidRPr="0087662A" w:rsidRDefault="0087662A" w:rsidP="0087662A">
      <w:pPr>
        <w:pStyle w:val="Heading9"/>
      </w:pPr>
      <w:r w:rsidRPr="0087662A">
        <w:t>Notes:</w:t>
      </w:r>
    </w:p>
    <w:p w14:paraId="2F7D3B30" w14:textId="2930A737" w:rsidR="0087662A" w:rsidRPr="0087662A" w:rsidRDefault="0087662A" w:rsidP="0087662A">
      <w:pPr>
        <w:pStyle w:val="Title"/>
        <w:numPr>
          <w:ilvl w:val="0"/>
          <w:numId w:val="238"/>
        </w:numPr>
      </w:pPr>
      <w:r w:rsidRPr="0087662A">
        <w:t xml:space="preserve">Fees configured here apply to the selected </w:t>
      </w:r>
      <w:r>
        <w:t>class</w:t>
      </w:r>
      <w:r w:rsidRPr="0087662A">
        <w:t xml:space="preserve"> only.</w:t>
      </w:r>
    </w:p>
    <w:p w14:paraId="4E45AD09" w14:textId="3B56DA28" w:rsidR="003E2AFF" w:rsidRDefault="0087662A" w:rsidP="00701BF5">
      <w:pPr>
        <w:pStyle w:val="Heading9"/>
      </w:pPr>
      <w:r w:rsidRPr="0087662A">
        <w:t>Tags:</w:t>
      </w:r>
    </w:p>
    <w:p w14:paraId="72546512" w14:textId="1212D869" w:rsidR="0087662A" w:rsidRDefault="0087662A" w:rsidP="00701BF5">
      <w:pPr>
        <w:pStyle w:val="Title"/>
      </w:pPr>
      <w:r w:rsidRPr="0087662A">
        <w:t>add classroom, create class, assign fees, classroom setup</w:t>
      </w:r>
      <w:r w:rsidR="00701BF5">
        <w:t>.</w:t>
      </w:r>
    </w:p>
    <w:p w14:paraId="424B9EB3" w14:textId="77777777" w:rsidR="00925495" w:rsidRPr="00925495" w:rsidRDefault="00925495" w:rsidP="00925495"/>
    <w:p w14:paraId="77C62064" w14:textId="4D38EFD6" w:rsidR="00925495" w:rsidRDefault="00925495" w:rsidP="00925495">
      <w:pPr>
        <w:pStyle w:val="Heading4"/>
      </w:pPr>
      <w:r w:rsidRPr="00925495">
        <w:t>Update Classroom</w:t>
      </w:r>
      <w:r>
        <w:t>:</w:t>
      </w:r>
    </w:p>
    <w:p w14:paraId="23C1A62B" w14:textId="773E5D40" w:rsidR="00925495" w:rsidRDefault="00925495" w:rsidP="00925495">
      <w:pPr>
        <w:pStyle w:val="Heading9"/>
      </w:pPr>
      <w:r>
        <w:t>Steps:</w:t>
      </w:r>
    </w:p>
    <w:p w14:paraId="4A821761" w14:textId="77777777" w:rsidR="002676EC" w:rsidRPr="005824EE" w:rsidRDefault="002676EC" w:rsidP="00266C59">
      <w:pPr>
        <w:pStyle w:val="Title"/>
        <w:numPr>
          <w:ilvl w:val="0"/>
          <w:numId w:val="241"/>
        </w:numPr>
      </w:pPr>
      <w:r w:rsidRPr="005824EE">
        <w:t xml:space="preserve">Log in to your </w:t>
      </w:r>
      <w:r w:rsidRPr="005824EE">
        <w:rPr>
          <w:b/>
          <w:bCs/>
        </w:rPr>
        <w:t>SLMS360</w:t>
      </w:r>
      <w:r w:rsidRPr="005824EE">
        <w:t xml:space="preserve"> client account.</w:t>
      </w:r>
    </w:p>
    <w:p w14:paraId="7BC7C1BF" w14:textId="77777777" w:rsidR="002676EC" w:rsidRPr="005824EE" w:rsidRDefault="002676EC" w:rsidP="00266C59">
      <w:pPr>
        <w:pStyle w:val="Title"/>
        <w:numPr>
          <w:ilvl w:val="0"/>
          <w:numId w:val="241"/>
        </w:numPr>
      </w:pPr>
      <w:r w:rsidRPr="005824EE">
        <w:t xml:space="preserve">From the Dashboard, click the </w:t>
      </w:r>
      <w:r w:rsidRPr="005824EE">
        <w:rPr>
          <w:b/>
          <w:bCs/>
        </w:rPr>
        <w:t>CMS</w:t>
      </w:r>
      <w:r w:rsidRPr="005824EE">
        <w:t xml:space="preserve"> card.</w:t>
      </w:r>
    </w:p>
    <w:p w14:paraId="3960B09A" w14:textId="77777777" w:rsidR="002676EC" w:rsidRPr="005824EE" w:rsidRDefault="002676EC" w:rsidP="00266C59">
      <w:pPr>
        <w:pStyle w:val="Title"/>
        <w:numPr>
          <w:ilvl w:val="0"/>
          <w:numId w:val="241"/>
        </w:numPr>
      </w:pPr>
      <w:r w:rsidRPr="005824EE">
        <w:t xml:space="preserve">In the CMS panel, select the </w:t>
      </w:r>
      <w:r w:rsidRPr="005824EE">
        <w:rPr>
          <w:b/>
          <w:bCs/>
        </w:rPr>
        <w:t>Classrooms</w:t>
      </w:r>
      <w:r w:rsidRPr="005824EE">
        <w:t xml:space="preserve"> card.</w:t>
      </w:r>
    </w:p>
    <w:p w14:paraId="4D63D34B" w14:textId="77777777" w:rsidR="002676EC" w:rsidRDefault="002676EC" w:rsidP="00266C59">
      <w:pPr>
        <w:pStyle w:val="Title"/>
        <w:numPr>
          <w:ilvl w:val="0"/>
          <w:numId w:val="241"/>
        </w:numPr>
      </w:pPr>
      <w:r w:rsidRPr="005824EE">
        <w:t>You will be redirected to the Classroom Management screen</w:t>
      </w:r>
    </w:p>
    <w:p w14:paraId="1A2ADF34" w14:textId="478195C6" w:rsidR="002676EC" w:rsidRDefault="002676EC" w:rsidP="00266C59">
      <w:pPr>
        <w:pStyle w:val="Title"/>
        <w:numPr>
          <w:ilvl w:val="0"/>
          <w:numId w:val="241"/>
        </w:numPr>
      </w:pPr>
      <w:r w:rsidRPr="002676EC">
        <w:t xml:space="preserve">Click the three-dot menu </w:t>
      </w:r>
      <w:r w:rsidR="00D773B0">
        <w:t>at the very left of</w:t>
      </w:r>
      <w:r w:rsidRPr="002676EC">
        <w:t xml:space="preserve"> the classroom</w:t>
      </w:r>
      <w:r>
        <w:t xml:space="preserve"> name along the row of the table whom you want to u</w:t>
      </w:r>
      <w:r w:rsidR="00F75F2D">
        <w:t>pdate</w:t>
      </w:r>
      <w:r w:rsidR="003F53AE">
        <w:t>.</w:t>
      </w:r>
    </w:p>
    <w:p w14:paraId="320925D0" w14:textId="594E9C0C" w:rsidR="003F53AE" w:rsidRDefault="003F53AE" w:rsidP="00266C59">
      <w:pPr>
        <w:pStyle w:val="Title"/>
        <w:numPr>
          <w:ilvl w:val="0"/>
          <w:numId w:val="241"/>
        </w:numPr>
      </w:pPr>
      <w:r>
        <w:t>Click Update button.</w:t>
      </w:r>
    </w:p>
    <w:p w14:paraId="2936F175" w14:textId="3F87DC7B" w:rsidR="003F53AE" w:rsidRDefault="003F53AE" w:rsidP="00266C59">
      <w:pPr>
        <w:pStyle w:val="Title"/>
        <w:numPr>
          <w:ilvl w:val="0"/>
          <w:numId w:val="241"/>
        </w:numPr>
      </w:pPr>
      <w:r>
        <w:t>A modal will open with pre-filled fields from data of that row.</w:t>
      </w:r>
    </w:p>
    <w:p w14:paraId="24698557" w14:textId="453CC621" w:rsidR="003F53AE" w:rsidRPr="003F53AE" w:rsidRDefault="003F53AE" w:rsidP="00266C59">
      <w:pPr>
        <w:pStyle w:val="Title"/>
        <w:numPr>
          <w:ilvl w:val="0"/>
          <w:numId w:val="241"/>
        </w:numPr>
      </w:pPr>
      <w:r w:rsidRPr="003F53AE">
        <w:t>Modify the desired fields in the form</w:t>
      </w:r>
      <w:r w:rsidR="00DD4B2D">
        <w:t xml:space="preserve"> except Is this a section checkbox</w:t>
      </w:r>
      <w:r w:rsidRPr="003F53AE">
        <w:t>.</w:t>
      </w:r>
    </w:p>
    <w:p w14:paraId="68D2B37C" w14:textId="77777777" w:rsidR="003F53AE" w:rsidRDefault="003F53AE" w:rsidP="00266C59">
      <w:pPr>
        <w:pStyle w:val="Title"/>
        <w:numPr>
          <w:ilvl w:val="0"/>
          <w:numId w:val="241"/>
        </w:numPr>
      </w:pPr>
      <w:r w:rsidRPr="003F53AE">
        <w:t xml:space="preserve">Click </w:t>
      </w:r>
      <w:r w:rsidRPr="003F53AE">
        <w:rPr>
          <w:b/>
          <w:bCs/>
        </w:rPr>
        <w:t>Submit</w:t>
      </w:r>
      <w:r w:rsidRPr="003F53AE">
        <w:t xml:space="preserve"> to save changes.</w:t>
      </w:r>
    </w:p>
    <w:p w14:paraId="6C20978A" w14:textId="2F9046A1" w:rsidR="003F53AE" w:rsidRDefault="003F53AE" w:rsidP="000E1BCA">
      <w:pPr>
        <w:pStyle w:val="Title"/>
        <w:numPr>
          <w:ilvl w:val="0"/>
          <w:numId w:val="241"/>
        </w:numPr>
      </w:pPr>
      <w:r>
        <w:t>The classroom will be updated and shown in table</w:t>
      </w:r>
      <w:r w:rsidR="000E1BCA">
        <w:t>.</w:t>
      </w:r>
    </w:p>
    <w:p w14:paraId="1040B5AD" w14:textId="77777777" w:rsidR="00DD4B2D" w:rsidRPr="00DD4B2D" w:rsidRDefault="00DD4B2D" w:rsidP="00DD4B2D">
      <w:pPr>
        <w:pStyle w:val="Heading9"/>
      </w:pPr>
      <w:r w:rsidRPr="00DD4B2D">
        <w:t>Notes:</w:t>
      </w:r>
    </w:p>
    <w:p w14:paraId="1D866A3E" w14:textId="77777777" w:rsidR="00DD4B2D" w:rsidRPr="00DD4B2D" w:rsidRDefault="00DD4B2D" w:rsidP="00DD4B2D">
      <w:pPr>
        <w:pStyle w:val="Title"/>
        <w:numPr>
          <w:ilvl w:val="0"/>
          <w:numId w:val="243"/>
        </w:numPr>
      </w:pPr>
      <w:r w:rsidRPr="00DD4B2D">
        <w:t>Fee and section flags can also be updated from here.</w:t>
      </w:r>
    </w:p>
    <w:p w14:paraId="48A68F6F" w14:textId="77777777" w:rsidR="00DD4B2D" w:rsidRPr="00DD4B2D" w:rsidRDefault="00DD4B2D" w:rsidP="00DD4B2D">
      <w:pPr>
        <w:pStyle w:val="Title"/>
        <w:numPr>
          <w:ilvl w:val="0"/>
          <w:numId w:val="243"/>
        </w:numPr>
      </w:pPr>
      <w:r w:rsidRPr="00DD4B2D">
        <w:lastRenderedPageBreak/>
        <w:t>Ensure changes reflect the correct branch and academic setup.</w:t>
      </w:r>
    </w:p>
    <w:p w14:paraId="76C222DB" w14:textId="77777777" w:rsidR="00C21FEE" w:rsidRDefault="00DD4B2D" w:rsidP="00DD4B2D">
      <w:r w:rsidRPr="00DD4B2D">
        <w:rPr>
          <w:b/>
          <w:bCs/>
        </w:rPr>
        <w:t>Tags</w:t>
      </w:r>
      <w:r w:rsidRPr="00DD4B2D">
        <w:t xml:space="preserve">: </w:t>
      </w:r>
    </w:p>
    <w:p w14:paraId="38D97708" w14:textId="3C5DEF42" w:rsidR="00DD4B2D" w:rsidRDefault="00DD4B2D" w:rsidP="00DD4B2D">
      <w:r w:rsidRPr="00DD4B2D">
        <w:t>update classroom, modify class, update fees, classroom edit</w:t>
      </w:r>
      <w:r w:rsidR="0007323E">
        <w:t>.</w:t>
      </w:r>
    </w:p>
    <w:p w14:paraId="1500BF7B" w14:textId="3EE77FEB" w:rsidR="00B85CF3" w:rsidRDefault="007F10C3" w:rsidP="007F10C3">
      <w:pPr>
        <w:pStyle w:val="Heading4"/>
      </w:pPr>
      <w:r w:rsidRPr="007F10C3">
        <w:t>View Sections</w:t>
      </w:r>
      <w:r>
        <w:t>:</w:t>
      </w:r>
    </w:p>
    <w:p w14:paraId="2C03AC5D" w14:textId="71BA0D3D" w:rsidR="007F10C3" w:rsidRDefault="007F10C3" w:rsidP="007F10C3">
      <w:pPr>
        <w:pStyle w:val="Heading9"/>
      </w:pPr>
      <w:r>
        <w:t>Steps:</w:t>
      </w:r>
    </w:p>
    <w:p w14:paraId="3076F698" w14:textId="77777777" w:rsidR="007F10C3" w:rsidRPr="007F10C3" w:rsidRDefault="007F10C3" w:rsidP="007F10C3">
      <w:pPr>
        <w:pStyle w:val="Title"/>
        <w:numPr>
          <w:ilvl w:val="0"/>
          <w:numId w:val="245"/>
        </w:numPr>
      </w:pPr>
      <w:r w:rsidRPr="007F10C3">
        <w:t xml:space="preserve">Log in to your </w:t>
      </w:r>
      <w:r w:rsidRPr="007F10C3">
        <w:rPr>
          <w:b/>
          <w:bCs/>
        </w:rPr>
        <w:t>SLMS360</w:t>
      </w:r>
      <w:r w:rsidRPr="007F10C3">
        <w:t xml:space="preserve"> client account.</w:t>
      </w:r>
    </w:p>
    <w:p w14:paraId="5EDF0341" w14:textId="77777777" w:rsidR="007F10C3" w:rsidRPr="007F10C3" w:rsidRDefault="007F10C3" w:rsidP="007F10C3">
      <w:pPr>
        <w:pStyle w:val="Title"/>
        <w:numPr>
          <w:ilvl w:val="0"/>
          <w:numId w:val="245"/>
        </w:numPr>
      </w:pPr>
      <w:r w:rsidRPr="007F10C3">
        <w:t xml:space="preserve">From the Dashboard, click the </w:t>
      </w:r>
      <w:r w:rsidRPr="007F10C3">
        <w:rPr>
          <w:b/>
          <w:bCs/>
        </w:rPr>
        <w:t>CMS</w:t>
      </w:r>
      <w:r w:rsidRPr="007F10C3">
        <w:t xml:space="preserve"> card.</w:t>
      </w:r>
    </w:p>
    <w:p w14:paraId="2C8CACE1" w14:textId="77777777" w:rsidR="007F10C3" w:rsidRPr="007F10C3" w:rsidRDefault="007F10C3" w:rsidP="007F10C3">
      <w:pPr>
        <w:pStyle w:val="Title"/>
        <w:numPr>
          <w:ilvl w:val="0"/>
          <w:numId w:val="245"/>
        </w:numPr>
      </w:pPr>
      <w:r w:rsidRPr="007F10C3">
        <w:t xml:space="preserve">In the CMS panel, select the </w:t>
      </w:r>
      <w:r w:rsidRPr="007F10C3">
        <w:rPr>
          <w:b/>
          <w:bCs/>
        </w:rPr>
        <w:t>Classrooms</w:t>
      </w:r>
      <w:r w:rsidRPr="007F10C3">
        <w:t xml:space="preserve"> card.</w:t>
      </w:r>
    </w:p>
    <w:p w14:paraId="78DF7ACD" w14:textId="6D96B4F2" w:rsidR="007F10C3" w:rsidRPr="007F10C3" w:rsidRDefault="007F10C3" w:rsidP="007F10C3">
      <w:pPr>
        <w:pStyle w:val="Title"/>
        <w:numPr>
          <w:ilvl w:val="0"/>
          <w:numId w:val="245"/>
        </w:numPr>
      </w:pPr>
      <w:r w:rsidRPr="007F10C3">
        <w:t>You will be redirected to the Classroom Management screen</w:t>
      </w:r>
    </w:p>
    <w:p w14:paraId="3BABD629" w14:textId="06955F2D" w:rsidR="007F10C3" w:rsidRPr="007F10C3" w:rsidRDefault="007F10C3" w:rsidP="007F10C3">
      <w:pPr>
        <w:pStyle w:val="Title"/>
        <w:numPr>
          <w:ilvl w:val="0"/>
          <w:numId w:val="245"/>
        </w:numPr>
      </w:pPr>
      <w:r w:rsidRPr="007F10C3">
        <w:t xml:space="preserve">In the Sections column of the classroom table, click the info icon for any classroom </w:t>
      </w:r>
      <w:r>
        <w:t>whose sections you want to view.</w:t>
      </w:r>
    </w:p>
    <w:p w14:paraId="4A43BC0F" w14:textId="335E76CA" w:rsidR="007F10C3" w:rsidRDefault="007F10C3" w:rsidP="007F10C3">
      <w:pPr>
        <w:pStyle w:val="Title"/>
        <w:numPr>
          <w:ilvl w:val="0"/>
          <w:numId w:val="245"/>
        </w:numPr>
      </w:pPr>
      <w:r w:rsidRPr="007F10C3">
        <w:t>A modal will display a list of sections under that classroom</w:t>
      </w:r>
      <w:r w:rsidR="003A68FC">
        <w:t xml:space="preserve"> with details such as Sr no and </w:t>
      </w:r>
      <w:r w:rsidR="00D43136">
        <w:t xml:space="preserve">Section </w:t>
      </w:r>
      <w:r w:rsidR="003A68FC">
        <w:t>name</w:t>
      </w:r>
      <w:r w:rsidR="00F86D26">
        <w:t>.</w:t>
      </w:r>
    </w:p>
    <w:p w14:paraId="6B194D1E" w14:textId="77777777" w:rsidR="007F10C3" w:rsidRPr="007F10C3" w:rsidRDefault="007F10C3" w:rsidP="00C1389C">
      <w:pPr>
        <w:pStyle w:val="Heading9"/>
      </w:pPr>
      <w:r w:rsidRPr="007F10C3">
        <w:t>Notes:</w:t>
      </w:r>
    </w:p>
    <w:p w14:paraId="44B060F3" w14:textId="77777777" w:rsidR="007F10C3" w:rsidRPr="007F10C3" w:rsidRDefault="007F10C3" w:rsidP="00C1389C">
      <w:pPr>
        <w:pStyle w:val="Title"/>
        <w:numPr>
          <w:ilvl w:val="0"/>
          <w:numId w:val="247"/>
        </w:numPr>
      </w:pPr>
      <w:r w:rsidRPr="007F10C3">
        <w:t>Sections are organized under classrooms and can be individually updated.</w:t>
      </w:r>
    </w:p>
    <w:p w14:paraId="3D84173B" w14:textId="77777777" w:rsidR="007F10C3" w:rsidRPr="007F10C3" w:rsidRDefault="007F10C3" w:rsidP="00C1389C">
      <w:pPr>
        <w:pStyle w:val="Title"/>
        <w:numPr>
          <w:ilvl w:val="0"/>
          <w:numId w:val="247"/>
        </w:numPr>
      </w:pPr>
      <w:r w:rsidRPr="007F10C3">
        <w:t>Sections inherit the branch from their parent classroom.</w:t>
      </w:r>
    </w:p>
    <w:p w14:paraId="7567AA72" w14:textId="77777777" w:rsidR="00C1389C" w:rsidRDefault="007F10C3" w:rsidP="00C1389C">
      <w:pPr>
        <w:pStyle w:val="Heading9"/>
      </w:pPr>
      <w:r w:rsidRPr="007F10C3">
        <w:t xml:space="preserve">Tags: </w:t>
      </w:r>
    </w:p>
    <w:p w14:paraId="0F7BFAD1" w14:textId="74C99BB7" w:rsidR="007F10C3" w:rsidRDefault="007F10C3" w:rsidP="00C1389C">
      <w:pPr>
        <w:pStyle w:val="Title"/>
      </w:pPr>
      <w:r w:rsidRPr="007F10C3">
        <w:t>view sections, classroom hierarchy, section list, nested classrooms</w:t>
      </w:r>
      <w:r>
        <w:t>.</w:t>
      </w:r>
    </w:p>
    <w:p w14:paraId="369A123C" w14:textId="77777777" w:rsidR="002E18CF" w:rsidRPr="002E18CF" w:rsidRDefault="002E18CF" w:rsidP="002E18CF"/>
    <w:p w14:paraId="24784EEC" w14:textId="15DBD7CE" w:rsidR="00EA490F" w:rsidRDefault="00EA490F" w:rsidP="00EA490F">
      <w:pPr>
        <w:pStyle w:val="Heading4"/>
      </w:pPr>
      <w:r w:rsidRPr="00025AF9">
        <w:t xml:space="preserve">Add </w:t>
      </w:r>
      <w:r>
        <w:t>Section:</w:t>
      </w:r>
    </w:p>
    <w:p w14:paraId="36788183" w14:textId="77777777" w:rsidR="00EA490F" w:rsidRDefault="00EA490F" w:rsidP="00EA490F">
      <w:pPr>
        <w:pStyle w:val="Heading9"/>
      </w:pPr>
      <w:r>
        <w:t>Steps:</w:t>
      </w:r>
    </w:p>
    <w:p w14:paraId="480D46E5" w14:textId="77777777" w:rsidR="00EA490F" w:rsidRPr="005824EE" w:rsidRDefault="00EA490F" w:rsidP="00EA490F">
      <w:pPr>
        <w:pStyle w:val="Title"/>
        <w:numPr>
          <w:ilvl w:val="0"/>
          <w:numId w:val="236"/>
        </w:numPr>
      </w:pPr>
      <w:r w:rsidRPr="005824EE">
        <w:t xml:space="preserve">Log in to your </w:t>
      </w:r>
      <w:r w:rsidRPr="005824EE">
        <w:rPr>
          <w:b/>
          <w:bCs/>
        </w:rPr>
        <w:t>SLMS360</w:t>
      </w:r>
      <w:r w:rsidRPr="005824EE">
        <w:t xml:space="preserve"> client account.</w:t>
      </w:r>
    </w:p>
    <w:p w14:paraId="4065A3E5" w14:textId="77777777" w:rsidR="00EA490F" w:rsidRPr="005824EE" w:rsidRDefault="00EA490F" w:rsidP="00EA490F">
      <w:pPr>
        <w:pStyle w:val="Title"/>
        <w:numPr>
          <w:ilvl w:val="0"/>
          <w:numId w:val="236"/>
        </w:numPr>
      </w:pPr>
      <w:r w:rsidRPr="005824EE">
        <w:t xml:space="preserve">From the Dashboard, click the </w:t>
      </w:r>
      <w:r w:rsidRPr="005824EE">
        <w:rPr>
          <w:b/>
          <w:bCs/>
        </w:rPr>
        <w:t>CMS</w:t>
      </w:r>
      <w:r w:rsidRPr="005824EE">
        <w:t xml:space="preserve"> card.</w:t>
      </w:r>
    </w:p>
    <w:p w14:paraId="164D66D4" w14:textId="77777777" w:rsidR="00EA490F" w:rsidRPr="005824EE" w:rsidRDefault="00EA490F" w:rsidP="00EA490F">
      <w:pPr>
        <w:pStyle w:val="Title"/>
        <w:numPr>
          <w:ilvl w:val="0"/>
          <w:numId w:val="236"/>
        </w:numPr>
      </w:pPr>
      <w:r w:rsidRPr="005824EE">
        <w:t xml:space="preserve">In the CMS panel, select the </w:t>
      </w:r>
      <w:r w:rsidRPr="005824EE">
        <w:rPr>
          <w:b/>
          <w:bCs/>
        </w:rPr>
        <w:t>Classrooms</w:t>
      </w:r>
      <w:r w:rsidRPr="005824EE">
        <w:t xml:space="preserve"> card.</w:t>
      </w:r>
    </w:p>
    <w:p w14:paraId="326E964D" w14:textId="77777777" w:rsidR="00EA490F" w:rsidRDefault="00EA490F" w:rsidP="00EA490F">
      <w:pPr>
        <w:pStyle w:val="Title"/>
        <w:numPr>
          <w:ilvl w:val="0"/>
          <w:numId w:val="236"/>
        </w:numPr>
      </w:pPr>
      <w:r w:rsidRPr="005824EE">
        <w:t>You will be redirected to the Classroom Management screen</w:t>
      </w:r>
    </w:p>
    <w:p w14:paraId="5788E628" w14:textId="77777777" w:rsidR="00EA490F" w:rsidRDefault="00EA490F" w:rsidP="00EA490F">
      <w:pPr>
        <w:pStyle w:val="Title"/>
        <w:numPr>
          <w:ilvl w:val="0"/>
          <w:numId w:val="236"/>
        </w:numPr>
      </w:pPr>
      <w:r w:rsidRPr="00025AF9">
        <w:t xml:space="preserve">Click on the </w:t>
      </w:r>
      <w:r w:rsidRPr="00025AF9">
        <w:rPr>
          <w:b/>
          <w:bCs/>
        </w:rPr>
        <w:t>Add Classroom</w:t>
      </w:r>
      <w:r w:rsidRPr="00025AF9">
        <w:t xml:space="preserve"> button</w:t>
      </w:r>
      <w:r>
        <w:t xml:space="preserve"> from the top right of the screen.</w:t>
      </w:r>
    </w:p>
    <w:p w14:paraId="39F272BC" w14:textId="4564906B" w:rsidR="00EA490F" w:rsidRDefault="00EA490F" w:rsidP="00EA490F">
      <w:pPr>
        <w:pStyle w:val="Title"/>
        <w:numPr>
          <w:ilvl w:val="0"/>
          <w:numId w:val="236"/>
        </w:numPr>
      </w:pPr>
      <w:r>
        <w:t>A modal will open</w:t>
      </w:r>
      <w:r w:rsidR="00832AE5">
        <w:t>.</w:t>
      </w:r>
    </w:p>
    <w:p w14:paraId="252866D9" w14:textId="77777777" w:rsidR="00EA490F" w:rsidRDefault="00EA490F" w:rsidP="00EA490F">
      <w:pPr>
        <w:pStyle w:val="Title"/>
        <w:numPr>
          <w:ilvl w:val="0"/>
          <w:numId w:val="236"/>
        </w:numPr>
      </w:pPr>
      <w:r>
        <w:t>Fill in fields such as Name, Branch, Computer Fees, Stationary Fees, Ac Fees, Lab Fees, Exam Fees and Library Fees.</w:t>
      </w:r>
    </w:p>
    <w:p w14:paraId="19FE506D" w14:textId="32FC28F6" w:rsidR="00EA490F" w:rsidRDefault="0052373D" w:rsidP="00EA490F">
      <w:pPr>
        <w:pStyle w:val="Title"/>
        <w:numPr>
          <w:ilvl w:val="0"/>
          <w:numId w:val="236"/>
        </w:numPr>
      </w:pPr>
      <w:r>
        <w:t>M</w:t>
      </w:r>
      <w:r w:rsidR="00EA490F">
        <w:t>ark the checkbox of Is this a section</w:t>
      </w:r>
      <w:r>
        <w:t xml:space="preserve"> and select parent classroom.</w:t>
      </w:r>
    </w:p>
    <w:p w14:paraId="4C6024E9" w14:textId="2D8FE3C3" w:rsidR="00EA490F" w:rsidRDefault="00EA490F" w:rsidP="00EA490F">
      <w:pPr>
        <w:pStyle w:val="Title"/>
        <w:numPr>
          <w:ilvl w:val="0"/>
          <w:numId w:val="236"/>
        </w:numPr>
      </w:pPr>
      <w:r>
        <w:t>Click submit</w:t>
      </w:r>
      <w:r w:rsidR="008C49F9">
        <w:t>.</w:t>
      </w:r>
    </w:p>
    <w:p w14:paraId="1F74EB25" w14:textId="4AA13016" w:rsidR="00EA490F" w:rsidRDefault="00F3065D" w:rsidP="00EA490F">
      <w:pPr>
        <w:pStyle w:val="Title"/>
        <w:numPr>
          <w:ilvl w:val="0"/>
          <w:numId w:val="236"/>
        </w:numPr>
      </w:pPr>
      <w:r>
        <w:t>A new</w:t>
      </w:r>
      <w:r w:rsidR="00EA490F">
        <w:t xml:space="preserve"> </w:t>
      </w:r>
      <w:r w:rsidR="008C49F9">
        <w:t>section</w:t>
      </w:r>
      <w:r w:rsidR="00EA490F">
        <w:t xml:space="preserve"> will be added and shown on the table</w:t>
      </w:r>
      <w:r w:rsidR="009C5F75">
        <w:t xml:space="preserve"> along the row of that class.</w:t>
      </w:r>
    </w:p>
    <w:p w14:paraId="636D9E84" w14:textId="77777777" w:rsidR="00EA490F" w:rsidRPr="0087662A" w:rsidRDefault="00EA490F" w:rsidP="00EA490F">
      <w:pPr>
        <w:pStyle w:val="Heading9"/>
      </w:pPr>
      <w:r w:rsidRPr="0087662A">
        <w:t>Notes:</w:t>
      </w:r>
    </w:p>
    <w:p w14:paraId="7F671101" w14:textId="3340F4E1" w:rsidR="00EA490F" w:rsidRPr="0087662A" w:rsidRDefault="00EA490F" w:rsidP="00EA490F">
      <w:pPr>
        <w:pStyle w:val="Title"/>
        <w:numPr>
          <w:ilvl w:val="0"/>
          <w:numId w:val="238"/>
        </w:numPr>
      </w:pPr>
      <w:r w:rsidRPr="0087662A">
        <w:t xml:space="preserve">Fees configured here apply to the selected </w:t>
      </w:r>
      <w:r w:rsidR="00275BEC">
        <w:t>section</w:t>
      </w:r>
      <w:r w:rsidRPr="0087662A">
        <w:t xml:space="preserve"> only.</w:t>
      </w:r>
    </w:p>
    <w:p w14:paraId="30045883" w14:textId="77777777" w:rsidR="00EA490F" w:rsidRDefault="00EA490F" w:rsidP="00EA490F">
      <w:pPr>
        <w:pStyle w:val="Heading9"/>
      </w:pPr>
      <w:r w:rsidRPr="0087662A">
        <w:t>Tags:</w:t>
      </w:r>
    </w:p>
    <w:p w14:paraId="31C46AE3" w14:textId="206566BE" w:rsidR="00EA490F" w:rsidRDefault="00EA490F" w:rsidP="00EA490F">
      <w:pPr>
        <w:pStyle w:val="Title"/>
      </w:pPr>
      <w:r w:rsidRPr="0087662A">
        <w:t xml:space="preserve">add </w:t>
      </w:r>
      <w:r w:rsidR="009D6E8A">
        <w:t>sectio</w:t>
      </w:r>
      <w:r w:rsidR="00073737">
        <w:t>n</w:t>
      </w:r>
      <w:r w:rsidRPr="0087662A">
        <w:t xml:space="preserve">, create </w:t>
      </w:r>
      <w:r w:rsidR="00073737">
        <w:t>section</w:t>
      </w:r>
      <w:r w:rsidRPr="0087662A">
        <w:t xml:space="preserve">, assign fees, </w:t>
      </w:r>
      <w:r w:rsidR="00223B5C">
        <w:t>section</w:t>
      </w:r>
      <w:r w:rsidRPr="0087662A">
        <w:t xml:space="preserve"> setup</w:t>
      </w:r>
      <w:r>
        <w:t>.</w:t>
      </w:r>
    </w:p>
    <w:p w14:paraId="265640DF" w14:textId="77777777" w:rsidR="007F10C3" w:rsidRPr="007F10C3" w:rsidRDefault="007F10C3" w:rsidP="007F10C3"/>
    <w:p w14:paraId="6DD24192" w14:textId="3E7CCE0A" w:rsidR="00573B11" w:rsidRDefault="00573B11" w:rsidP="00573B11">
      <w:pPr>
        <w:pStyle w:val="Heading4"/>
      </w:pPr>
      <w:r w:rsidRPr="00925495">
        <w:lastRenderedPageBreak/>
        <w:t xml:space="preserve">Update </w:t>
      </w:r>
      <w:r>
        <w:t>Sectio</w:t>
      </w:r>
      <w:r w:rsidR="005D790D">
        <w:t>n</w:t>
      </w:r>
      <w:r>
        <w:t>:</w:t>
      </w:r>
    </w:p>
    <w:p w14:paraId="362A6F2F" w14:textId="77777777" w:rsidR="00573B11" w:rsidRDefault="00573B11" w:rsidP="00573B11">
      <w:pPr>
        <w:pStyle w:val="Heading9"/>
      </w:pPr>
      <w:r>
        <w:t>Steps:</w:t>
      </w:r>
    </w:p>
    <w:p w14:paraId="14F81C58" w14:textId="77777777" w:rsidR="00573B11" w:rsidRPr="005824EE" w:rsidRDefault="00573B11" w:rsidP="00AF6296">
      <w:pPr>
        <w:pStyle w:val="Title"/>
        <w:numPr>
          <w:ilvl w:val="0"/>
          <w:numId w:val="249"/>
        </w:numPr>
      </w:pPr>
      <w:r w:rsidRPr="005824EE">
        <w:t xml:space="preserve">Log in to your </w:t>
      </w:r>
      <w:r w:rsidRPr="005824EE">
        <w:rPr>
          <w:b/>
          <w:bCs/>
        </w:rPr>
        <w:t>SLMS360</w:t>
      </w:r>
      <w:r w:rsidRPr="005824EE">
        <w:t xml:space="preserve"> client account.</w:t>
      </w:r>
    </w:p>
    <w:p w14:paraId="0D640D46" w14:textId="36B5332D" w:rsidR="00573B11" w:rsidRPr="005824EE" w:rsidRDefault="00573B11" w:rsidP="00AF6296">
      <w:pPr>
        <w:pStyle w:val="Title"/>
        <w:numPr>
          <w:ilvl w:val="0"/>
          <w:numId w:val="249"/>
        </w:numPr>
      </w:pPr>
      <w:r w:rsidRPr="005824EE">
        <w:t xml:space="preserve">From the Dashboard, click the </w:t>
      </w:r>
      <w:r w:rsidRPr="005824EE">
        <w:rPr>
          <w:b/>
          <w:bCs/>
        </w:rPr>
        <w:t>CMS</w:t>
      </w:r>
      <w:r w:rsidRPr="005824EE">
        <w:t xml:space="preserve"> card.</w:t>
      </w:r>
    </w:p>
    <w:p w14:paraId="525DFDD6" w14:textId="77777777" w:rsidR="00573B11" w:rsidRPr="005824EE" w:rsidRDefault="00573B11" w:rsidP="00AF6296">
      <w:pPr>
        <w:pStyle w:val="Title"/>
        <w:numPr>
          <w:ilvl w:val="0"/>
          <w:numId w:val="249"/>
        </w:numPr>
      </w:pPr>
      <w:r w:rsidRPr="005824EE">
        <w:t xml:space="preserve">In the CMS panel, select the </w:t>
      </w:r>
      <w:r w:rsidRPr="005824EE">
        <w:rPr>
          <w:b/>
          <w:bCs/>
        </w:rPr>
        <w:t>Classrooms</w:t>
      </w:r>
      <w:r w:rsidRPr="005824EE">
        <w:t xml:space="preserve"> card.</w:t>
      </w:r>
    </w:p>
    <w:p w14:paraId="7ADFD88D" w14:textId="77777777" w:rsidR="00573B11" w:rsidRDefault="00573B11" w:rsidP="00AF6296">
      <w:pPr>
        <w:pStyle w:val="Title"/>
        <w:numPr>
          <w:ilvl w:val="0"/>
          <w:numId w:val="249"/>
        </w:numPr>
      </w:pPr>
      <w:r w:rsidRPr="005824EE">
        <w:t>You will be redirected to the Classroom Management screen</w:t>
      </w:r>
    </w:p>
    <w:p w14:paraId="2994E471" w14:textId="77777777" w:rsidR="00B520C5" w:rsidRPr="007F10C3" w:rsidRDefault="00B520C5" w:rsidP="00AF6296">
      <w:pPr>
        <w:pStyle w:val="Title"/>
        <w:numPr>
          <w:ilvl w:val="0"/>
          <w:numId w:val="249"/>
        </w:numPr>
      </w:pPr>
      <w:r w:rsidRPr="007F10C3">
        <w:t xml:space="preserve">In the Sections column of the classroom table, click the info icon for any classroom </w:t>
      </w:r>
      <w:r>
        <w:t>whose sections you want to view.</w:t>
      </w:r>
    </w:p>
    <w:p w14:paraId="0230EA30" w14:textId="32F59FFD" w:rsidR="00B520C5" w:rsidRPr="00B520C5" w:rsidRDefault="00B520C5" w:rsidP="00AF6296">
      <w:pPr>
        <w:pStyle w:val="Title"/>
        <w:numPr>
          <w:ilvl w:val="0"/>
          <w:numId w:val="249"/>
        </w:numPr>
      </w:pPr>
      <w:r w:rsidRPr="007F10C3">
        <w:t>A modal will display a list of sections under that classroom</w:t>
      </w:r>
      <w:r>
        <w:t xml:space="preserve"> with details such as Sr no and Section name.</w:t>
      </w:r>
    </w:p>
    <w:p w14:paraId="788382F1" w14:textId="518BCF21" w:rsidR="00573B11" w:rsidRDefault="00573B11" w:rsidP="00AF6296">
      <w:pPr>
        <w:pStyle w:val="Title"/>
        <w:numPr>
          <w:ilvl w:val="0"/>
          <w:numId w:val="249"/>
        </w:numPr>
      </w:pPr>
      <w:r w:rsidRPr="002676EC">
        <w:t xml:space="preserve">Click the three-dot menu </w:t>
      </w:r>
      <w:r w:rsidR="00B520C5">
        <w:t>on the very left along the row of the section name</w:t>
      </w:r>
      <w:r>
        <w:t xml:space="preserve"> whom you want to update.</w:t>
      </w:r>
    </w:p>
    <w:p w14:paraId="68436324" w14:textId="77777777" w:rsidR="00573B11" w:rsidRDefault="00573B11" w:rsidP="00AF6296">
      <w:pPr>
        <w:pStyle w:val="Title"/>
        <w:numPr>
          <w:ilvl w:val="0"/>
          <w:numId w:val="249"/>
        </w:numPr>
      </w:pPr>
      <w:r>
        <w:t>Click Update button.</w:t>
      </w:r>
    </w:p>
    <w:p w14:paraId="7C3F4533" w14:textId="574CE03D" w:rsidR="00573B11" w:rsidRDefault="00573B11" w:rsidP="00AF6296">
      <w:pPr>
        <w:pStyle w:val="Title"/>
        <w:numPr>
          <w:ilvl w:val="0"/>
          <w:numId w:val="249"/>
        </w:numPr>
      </w:pPr>
      <w:r>
        <w:t xml:space="preserve">A modal will open with pre-filled fields from data </w:t>
      </w:r>
      <w:r w:rsidR="00356D76">
        <w:t xml:space="preserve">such as , Branch, Computer Fees, Stationary Fees, Ac Fees, Lab Fees, Exam Fees and Library Fees. </w:t>
      </w:r>
    </w:p>
    <w:p w14:paraId="224EAFAA" w14:textId="28FB59D7" w:rsidR="00573B11" w:rsidRDefault="00573B11" w:rsidP="00AF6296">
      <w:pPr>
        <w:pStyle w:val="Title"/>
        <w:numPr>
          <w:ilvl w:val="0"/>
          <w:numId w:val="249"/>
        </w:numPr>
      </w:pPr>
      <w:r w:rsidRPr="003F53AE">
        <w:t>Modify the desired fields in the form</w:t>
      </w:r>
      <w:r w:rsidR="00356D76">
        <w:t>.</w:t>
      </w:r>
    </w:p>
    <w:p w14:paraId="77246266" w14:textId="77777777" w:rsidR="00356D76" w:rsidRDefault="00356D76" w:rsidP="00AF6296">
      <w:pPr>
        <w:pStyle w:val="Title"/>
        <w:numPr>
          <w:ilvl w:val="0"/>
          <w:numId w:val="249"/>
        </w:numPr>
      </w:pPr>
      <w:r>
        <w:t>Mark the checkbox of Is this a section and select parent classroom.</w:t>
      </w:r>
    </w:p>
    <w:p w14:paraId="7191883C" w14:textId="2E4AFB4D" w:rsidR="00356D76" w:rsidRPr="00356D76" w:rsidRDefault="00356D76" w:rsidP="00AF6296">
      <w:pPr>
        <w:pStyle w:val="Title"/>
        <w:numPr>
          <w:ilvl w:val="0"/>
          <w:numId w:val="249"/>
        </w:numPr>
      </w:pPr>
      <w:r>
        <w:t>Click submit.</w:t>
      </w:r>
    </w:p>
    <w:p w14:paraId="3FB5C33B" w14:textId="77777777" w:rsidR="00573B11" w:rsidRDefault="00573B11" w:rsidP="00AF6296">
      <w:pPr>
        <w:pStyle w:val="Title"/>
        <w:numPr>
          <w:ilvl w:val="0"/>
          <w:numId w:val="249"/>
        </w:numPr>
      </w:pPr>
      <w:r w:rsidRPr="003F53AE">
        <w:t xml:space="preserve">Click </w:t>
      </w:r>
      <w:r w:rsidRPr="003F53AE">
        <w:rPr>
          <w:b/>
          <w:bCs/>
        </w:rPr>
        <w:t>Submit</w:t>
      </w:r>
      <w:r w:rsidRPr="003F53AE">
        <w:t xml:space="preserve"> to save changes.</w:t>
      </w:r>
    </w:p>
    <w:p w14:paraId="3B0F8A4C" w14:textId="043AB7BB" w:rsidR="00573B11" w:rsidRDefault="00573B11" w:rsidP="00AF6296">
      <w:pPr>
        <w:pStyle w:val="Title"/>
        <w:numPr>
          <w:ilvl w:val="0"/>
          <w:numId w:val="249"/>
        </w:numPr>
      </w:pPr>
      <w:r>
        <w:t xml:space="preserve">The </w:t>
      </w:r>
      <w:r w:rsidR="00983811">
        <w:t>section</w:t>
      </w:r>
      <w:r>
        <w:t xml:space="preserve"> will be updated and shown in table.</w:t>
      </w:r>
    </w:p>
    <w:p w14:paraId="5E39539C" w14:textId="77777777" w:rsidR="00573B11" w:rsidRPr="00DD4B2D" w:rsidRDefault="00573B11" w:rsidP="00573B11">
      <w:pPr>
        <w:pStyle w:val="Heading9"/>
      </w:pPr>
      <w:r w:rsidRPr="00DD4B2D">
        <w:t>Notes:</w:t>
      </w:r>
    </w:p>
    <w:p w14:paraId="584964E2" w14:textId="77777777" w:rsidR="00573B11" w:rsidRPr="00DD4B2D" w:rsidRDefault="00573B11" w:rsidP="002A113A">
      <w:pPr>
        <w:pStyle w:val="Title"/>
        <w:numPr>
          <w:ilvl w:val="0"/>
          <w:numId w:val="250"/>
        </w:numPr>
      </w:pPr>
      <w:r w:rsidRPr="00DD4B2D">
        <w:t>Fee and section flags can also be updated from here.</w:t>
      </w:r>
    </w:p>
    <w:p w14:paraId="12B00A72" w14:textId="77777777" w:rsidR="00573B11" w:rsidRPr="00DD4B2D" w:rsidRDefault="00573B11" w:rsidP="002A113A">
      <w:pPr>
        <w:pStyle w:val="Title"/>
        <w:numPr>
          <w:ilvl w:val="0"/>
          <w:numId w:val="250"/>
        </w:numPr>
      </w:pPr>
      <w:r w:rsidRPr="00DD4B2D">
        <w:t>Ensure changes reflect the correct branch and academic setup.</w:t>
      </w:r>
    </w:p>
    <w:p w14:paraId="068D70D0" w14:textId="77777777" w:rsidR="00573B11" w:rsidRDefault="00573B11" w:rsidP="00573B11">
      <w:r w:rsidRPr="00DD4B2D">
        <w:rPr>
          <w:b/>
          <w:bCs/>
        </w:rPr>
        <w:t>Tags</w:t>
      </w:r>
      <w:r w:rsidRPr="00DD4B2D">
        <w:t xml:space="preserve">: </w:t>
      </w:r>
    </w:p>
    <w:p w14:paraId="7B2D9448" w14:textId="3BC6E54B" w:rsidR="00573B11" w:rsidRDefault="00573B11" w:rsidP="00573B11">
      <w:r w:rsidRPr="00DD4B2D">
        <w:t xml:space="preserve">update </w:t>
      </w:r>
      <w:r w:rsidR="002A113A">
        <w:t>section</w:t>
      </w:r>
      <w:r w:rsidRPr="00DD4B2D">
        <w:t xml:space="preserve">, modify </w:t>
      </w:r>
      <w:r w:rsidR="006B19FF">
        <w:t>section</w:t>
      </w:r>
      <w:r w:rsidRPr="00DD4B2D">
        <w:t xml:space="preserve">, update fees, </w:t>
      </w:r>
      <w:r w:rsidR="00407C9B">
        <w:t>section</w:t>
      </w:r>
      <w:r w:rsidRPr="00DD4B2D">
        <w:t xml:space="preserve"> edit</w:t>
      </w:r>
      <w:r>
        <w:t>.</w:t>
      </w:r>
    </w:p>
    <w:p w14:paraId="68196DFF" w14:textId="77777777" w:rsidR="00DD4B2D" w:rsidRPr="00DD4B2D" w:rsidRDefault="00DD4B2D" w:rsidP="00DD4B2D"/>
    <w:p w14:paraId="576BF5C5" w14:textId="77777777" w:rsidR="00925495" w:rsidRDefault="00925495" w:rsidP="00925495">
      <w:pPr>
        <w:pStyle w:val="Title"/>
      </w:pPr>
    </w:p>
    <w:p w14:paraId="45EC583E" w14:textId="77777777" w:rsidR="00926895" w:rsidRDefault="00926895" w:rsidP="00926895"/>
    <w:p w14:paraId="44AB489E" w14:textId="2B717EDF" w:rsidR="00926895" w:rsidRDefault="00926895" w:rsidP="00926895">
      <w:pPr>
        <w:pStyle w:val="Heading3"/>
      </w:pPr>
      <w:r>
        <w:t>Fee Template:</w:t>
      </w:r>
    </w:p>
    <w:p w14:paraId="61A2CC72" w14:textId="77777777" w:rsidR="00926895" w:rsidRDefault="00926895" w:rsidP="00926895">
      <w:pPr>
        <w:pStyle w:val="Heading9"/>
      </w:pPr>
      <w:r>
        <w:t>Overview:</w:t>
      </w:r>
    </w:p>
    <w:p w14:paraId="2BBF3F9E" w14:textId="5CE11FA6" w:rsidR="00926895" w:rsidRDefault="00926895" w:rsidP="00926895">
      <w:pPr>
        <w:pStyle w:val="Title"/>
      </w:pPr>
      <w:r w:rsidRPr="00926895">
        <w:t xml:space="preserve">The </w:t>
      </w:r>
      <w:r w:rsidRPr="00926895">
        <w:rPr>
          <w:b/>
        </w:rPr>
        <w:t>Fee Templates</w:t>
      </w:r>
      <w:r w:rsidRPr="00926895">
        <w:t xml:space="preserve"> module allows </w:t>
      </w:r>
      <w:r>
        <w:t>cl</w:t>
      </w:r>
      <w:r w:rsidR="00025F07">
        <w:t>ients</w:t>
      </w:r>
      <w:r w:rsidRPr="00926895">
        <w:t xml:space="preserve"> to create and manage structured, class-wise fee packages across different branches. This ensures consistency, flexibility, and transparency in student billing by assigning detailed fee heads (e.g., tuition, transport, exam fees) to each cla</w:t>
      </w:r>
      <w:r w:rsidR="00D648A5">
        <w:t>ss.</w:t>
      </w:r>
    </w:p>
    <w:p w14:paraId="5396307D" w14:textId="209AD7E1" w:rsidR="003807BD" w:rsidRDefault="003807BD" w:rsidP="003807BD">
      <w:pPr>
        <w:pStyle w:val="Heading4"/>
      </w:pPr>
      <w:r w:rsidRPr="003807BD">
        <w:t>Navigation</w:t>
      </w:r>
      <w:r>
        <w:t>:</w:t>
      </w:r>
    </w:p>
    <w:p w14:paraId="34DF1E19" w14:textId="3DAF8598" w:rsidR="003807BD" w:rsidRPr="003807BD" w:rsidRDefault="003807BD" w:rsidP="003807BD">
      <w:pPr>
        <w:pStyle w:val="Heading9"/>
      </w:pPr>
      <w:r>
        <w:t>Steps:</w:t>
      </w:r>
    </w:p>
    <w:p w14:paraId="639FF614" w14:textId="77777777" w:rsidR="007A29E2" w:rsidRPr="007A29E2" w:rsidRDefault="007A29E2" w:rsidP="007A29E2">
      <w:pPr>
        <w:pStyle w:val="Title"/>
        <w:numPr>
          <w:ilvl w:val="0"/>
          <w:numId w:val="251"/>
        </w:numPr>
      </w:pPr>
      <w:r w:rsidRPr="007A29E2">
        <w:t>Log in to your SLMS360 client account.</w:t>
      </w:r>
    </w:p>
    <w:p w14:paraId="0AB03888" w14:textId="4D7D6435" w:rsidR="007A29E2" w:rsidRPr="007A29E2" w:rsidRDefault="007A29E2" w:rsidP="007A29E2">
      <w:pPr>
        <w:pStyle w:val="Title"/>
        <w:numPr>
          <w:ilvl w:val="0"/>
          <w:numId w:val="251"/>
        </w:numPr>
      </w:pPr>
      <w:r w:rsidRPr="007A29E2">
        <w:t xml:space="preserve">From the </w:t>
      </w:r>
      <w:r w:rsidRPr="007A29E2">
        <w:rPr>
          <w:b/>
          <w:bCs/>
        </w:rPr>
        <w:t>Dashboard</w:t>
      </w:r>
      <w:r w:rsidRPr="007A29E2">
        <w:t xml:space="preserve">, click on the </w:t>
      </w:r>
      <w:r w:rsidRPr="007A29E2">
        <w:rPr>
          <w:b/>
          <w:bCs/>
        </w:rPr>
        <w:t>CMS</w:t>
      </w:r>
      <w:r w:rsidRPr="007A29E2">
        <w:t xml:space="preserve"> </w:t>
      </w:r>
      <w:r w:rsidR="00294A52">
        <w:t>card</w:t>
      </w:r>
      <w:r w:rsidRPr="007A29E2">
        <w:t>.</w:t>
      </w:r>
    </w:p>
    <w:p w14:paraId="25757606" w14:textId="77777777" w:rsidR="007A29E2" w:rsidRPr="007A29E2" w:rsidRDefault="007A29E2" w:rsidP="007A29E2">
      <w:pPr>
        <w:pStyle w:val="Title"/>
        <w:numPr>
          <w:ilvl w:val="0"/>
          <w:numId w:val="251"/>
        </w:numPr>
      </w:pPr>
      <w:r w:rsidRPr="007A29E2">
        <w:t xml:space="preserve">Click on the </w:t>
      </w:r>
      <w:r w:rsidRPr="007A29E2">
        <w:rPr>
          <w:b/>
          <w:bCs/>
        </w:rPr>
        <w:t>Fee Templates</w:t>
      </w:r>
      <w:r w:rsidRPr="007A29E2">
        <w:t xml:space="preserve"> card within the CMS panel.</w:t>
      </w:r>
    </w:p>
    <w:p w14:paraId="263D9BFF" w14:textId="2125977F" w:rsidR="007A29E2" w:rsidRDefault="007A29E2" w:rsidP="007A29E2">
      <w:pPr>
        <w:pStyle w:val="Title"/>
        <w:numPr>
          <w:ilvl w:val="0"/>
          <w:numId w:val="251"/>
        </w:numPr>
      </w:pPr>
      <w:r w:rsidRPr="007A29E2">
        <w:lastRenderedPageBreak/>
        <w:t xml:space="preserve">You will be redirected to </w:t>
      </w:r>
      <w:r w:rsidR="00EB4D24">
        <w:t>a new page with</w:t>
      </w:r>
      <w:r w:rsidRPr="007A29E2">
        <w:t xml:space="preserve"> available fee templates.</w:t>
      </w:r>
    </w:p>
    <w:p w14:paraId="5679D777" w14:textId="77777777" w:rsidR="00AA179E" w:rsidRPr="00AA179E" w:rsidRDefault="00AA179E" w:rsidP="00AA179E">
      <w:pPr>
        <w:pStyle w:val="Heading9"/>
      </w:pPr>
      <w:r w:rsidRPr="00AA179E">
        <w:t>Notes:</w:t>
      </w:r>
    </w:p>
    <w:p w14:paraId="1B4BCDE5" w14:textId="29A2EAF9" w:rsidR="00AA179E" w:rsidRPr="00AA179E" w:rsidRDefault="00AA179E" w:rsidP="00AA179E">
      <w:pPr>
        <w:pStyle w:val="Title"/>
        <w:numPr>
          <w:ilvl w:val="0"/>
          <w:numId w:val="253"/>
        </w:numPr>
      </w:pPr>
      <w:r w:rsidRPr="00AA179E">
        <w:t xml:space="preserve">Only authorized </w:t>
      </w:r>
      <w:r w:rsidR="00026CC7">
        <w:t xml:space="preserve">staff </w:t>
      </w:r>
      <w:r w:rsidRPr="00AA179E">
        <w:t>can access this section.</w:t>
      </w:r>
    </w:p>
    <w:p w14:paraId="46267F9D" w14:textId="4E41F571" w:rsidR="00AA179E" w:rsidRPr="00AA179E" w:rsidRDefault="00A46CDB" w:rsidP="00AA179E">
      <w:pPr>
        <w:pStyle w:val="Title"/>
        <w:numPr>
          <w:ilvl w:val="0"/>
          <w:numId w:val="253"/>
        </w:numPr>
      </w:pPr>
      <w:r w:rsidRPr="00AA179E">
        <w:t>The fee</w:t>
      </w:r>
      <w:r w:rsidR="00AA179E" w:rsidRPr="00AA179E">
        <w:t xml:space="preserve"> templates are </w:t>
      </w:r>
      <w:r w:rsidR="009943CC" w:rsidRPr="00AA179E">
        <w:t>branch</w:t>
      </w:r>
      <w:r w:rsidR="0023752D">
        <w:t xml:space="preserve">, </w:t>
      </w:r>
      <w:r w:rsidR="005907AA">
        <w:t>class</w:t>
      </w:r>
      <w:r w:rsidR="00D06DCA">
        <w:t xml:space="preserve">/section </w:t>
      </w:r>
      <w:r w:rsidR="00AA179E" w:rsidRPr="00AA179E">
        <w:t>specific</w:t>
      </w:r>
      <w:r w:rsidR="008069DB">
        <w:t>.</w:t>
      </w:r>
    </w:p>
    <w:p w14:paraId="3E3AEF5C" w14:textId="77777777" w:rsidR="00AA179E" w:rsidRDefault="00AA179E" w:rsidP="00AA179E">
      <w:pPr>
        <w:pStyle w:val="Heading9"/>
      </w:pPr>
      <w:r w:rsidRPr="00AA179E">
        <w:t xml:space="preserve">Tags: </w:t>
      </w:r>
    </w:p>
    <w:p w14:paraId="4DFA976E" w14:textId="7C061ECA" w:rsidR="00AA179E" w:rsidRDefault="00AA179E" w:rsidP="00AA179E">
      <w:pPr>
        <w:pStyle w:val="Title"/>
      </w:pPr>
      <w:r w:rsidRPr="00AA179E">
        <w:t>fee management, template navigation, class billing, SLMS360 finance</w:t>
      </w:r>
      <w:r>
        <w:t>.</w:t>
      </w:r>
    </w:p>
    <w:p w14:paraId="18801529" w14:textId="77777777" w:rsidR="00A46CDB" w:rsidRPr="00A46CDB" w:rsidRDefault="00A46CDB" w:rsidP="00A46CDB"/>
    <w:p w14:paraId="08423A3B" w14:textId="3A7B59CD" w:rsidR="00AA179E" w:rsidRDefault="00A46CDB" w:rsidP="00DD3E01">
      <w:pPr>
        <w:pStyle w:val="Heading4"/>
      </w:pPr>
      <w:r w:rsidRPr="00A46CDB">
        <w:t>View Fee Templates</w:t>
      </w:r>
      <w:r w:rsidR="00B62453">
        <w:t>:</w:t>
      </w:r>
    </w:p>
    <w:p w14:paraId="59CE1B08" w14:textId="497E8484" w:rsidR="00DD3E01" w:rsidRDefault="00DD3E01" w:rsidP="009943CC">
      <w:pPr>
        <w:pStyle w:val="Heading9"/>
      </w:pPr>
      <w:r>
        <w:t>Steps:</w:t>
      </w:r>
    </w:p>
    <w:p w14:paraId="2B7D6FCE" w14:textId="77777777" w:rsidR="009943CC" w:rsidRPr="007A29E2" w:rsidRDefault="009943CC" w:rsidP="009052EC">
      <w:pPr>
        <w:pStyle w:val="Title"/>
        <w:numPr>
          <w:ilvl w:val="0"/>
          <w:numId w:val="256"/>
        </w:numPr>
      </w:pPr>
      <w:r w:rsidRPr="007A29E2">
        <w:t xml:space="preserve">Log in to your </w:t>
      </w:r>
      <w:r w:rsidRPr="009052EC">
        <w:rPr>
          <w:b/>
          <w:bCs/>
        </w:rPr>
        <w:t>SLMS360</w:t>
      </w:r>
      <w:r w:rsidRPr="007A29E2">
        <w:t xml:space="preserve"> client account.</w:t>
      </w:r>
    </w:p>
    <w:p w14:paraId="0636FE7E" w14:textId="77777777" w:rsidR="009943CC" w:rsidRPr="007A29E2" w:rsidRDefault="009943CC" w:rsidP="009052EC">
      <w:pPr>
        <w:pStyle w:val="Title"/>
        <w:numPr>
          <w:ilvl w:val="0"/>
          <w:numId w:val="256"/>
        </w:numPr>
      </w:pPr>
      <w:r w:rsidRPr="007A29E2">
        <w:t xml:space="preserve">From the Dashboard, click on the </w:t>
      </w:r>
      <w:r w:rsidRPr="009052EC">
        <w:rPr>
          <w:b/>
          <w:bCs/>
        </w:rPr>
        <w:t>CMS</w:t>
      </w:r>
      <w:r w:rsidRPr="007A29E2">
        <w:t xml:space="preserve"> </w:t>
      </w:r>
      <w:r w:rsidRPr="009052EC">
        <w:t>card</w:t>
      </w:r>
      <w:r w:rsidRPr="007A29E2">
        <w:t>.</w:t>
      </w:r>
    </w:p>
    <w:p w14:paraId="7928C0E8" w14:textId="37756D79" w:rsidR="009943CC" w:rsidRPr="009052EC" w:rsidRDefault="009943CC" w:rsidP="009052EC">
      <w:pPr>
        <w:pStyle w:val="Title"/>
        <w:numPr>
          <w:ilvl w:val="0"/>
          <w:numId w:val="256"/>
        </w:numPr>
      </w:pPr>
      <w:r w:rsidRPr="007A29E2">
        <w:t xml:space="preserve">Click on the </w:t>
      </w:r>
      <w:r w:rsidRPr="009052EC">
        <w:rPr>
          <w:b/>
          <w:bCs/>
        </w:rPr>
        <w:t>Fee Templates</w:t>
      </w:r>
      <w:r w:rsidRPr="007A29E2">
        <w:t xml:space="preserve"> card within the </w:t>
      </w:r>
      <w:r w:rsidRPr="009052EC">
        <w:rPr>
          <w:b/>
          <w:bCs/>
        </w:rPr>
        <w:t>CMS</w:t>
      </w:r>
      <w:r w:rsidRPr="007A29E2">
        <w:t xml:space="preserve"> panel.</w:t>
      </w:r>
    </w:p>
    <w:p w14:paraId="7A0C1508" w14:textId="7DC8EB3B" w:rsidR="009943CC" w:rsidRPr="009943CC" w:rsidRDefault="009943CC" w:rsidP="009052EC">
      <w:pPr>
        <w:pStyle w:val="Title"/>
        <w:numPr>
          <w:ilvl w:val="0"/>
          <w:numId w:val="256"/>
        </w:numPr>
      </w:pPr>
      <w:r w:rsidRPr="009943CC">
        <w:t xml:space="preserve">Once on the Fee Templates screen, you will see </w:t>
      </w:r>
      <w:r w:rsidR="009052EC">
        <w:t>fees templates in a table with details such as title, Branch, Created By, Created At and a toggle button to change status.</w:t>
      </w:r>
    </w:p>
    <w:p w14:paraId="33820E9D" w14:textId="77777777" w:rsidR="009943CC" w:rsidRPr="009943CC" w:rsidRDefault="009943CC" w:rsidP="009052EC">
      <w:pPr>
        <w:pStyle w:val="Title"/>
        <w:numPr>
          <w:ilvl w:val="0"/>
          <w:numId w:val="256"/>
        </w:numPr>
      </w:pPr>
      <w:r w:rsidRPr="009943CC">
        <w:t>Use the search bar on the top right to locate specific templates.</w:t>
      </w:r>
    </w:p>
    <w:p w14:paraId="0D967E3F" w14:textId="77777777" w:rsidR="00313899" w:rsidRPr="00313899" w:rsidRDefault="00926895" w:rsidP="00313899">
      <w:pPr>
        <w:pStyle w:val="Heading9"/>
      </w:pPr>
      <w:r>
        <w:br/>
      </w:r>
      <w:r w:rsidR="00313899" w:rsidRPr="00313899">
        <w:t>Notes:</w:t>
      </w:r>
    </w:p>
    <w:p w14:paraId="6175F91F" w14:textId="77777777" w:rsidR="00313899" w:rsidRPr="00313899" w:rsidRDefault="00313899" w:rsidP="00313899">
      <w:pPr>
        <w:pStyle w:val="Title"/>
        <w:numPr>
          <w:ilvl w:val="0"/>
          <w:numId w:val="258"/>
        </w:numPr>
      </w:pPr>
      <w:r w:rsidRPr="00313899">
        <w:t>Only active templates are usable in billing modules.</w:t>
      </w:r>
    </w:p>
    <w:p w14:paraId="05E309FC" w14:textId="77777777" w:rsidR="00313899" w:rsidRPr="00313899" w:rsidRDefault="00313899" w:rsidP="00313899">
      <w:pPr>
        <w:pStyle w:val="Title"/>
        <w:numPr>
          <w:ilvl w:val="0"/>
          <w:numId w:val="258"/>
        </w:numPr>
      </w:pPr>
      <w:r w:rsidRPr="00313899">
        <w:t>Templates can be toggled off without deletion.</w:t>
      </w:r>
    </w:p>
    <w:p w14:paraId="3D3112A8" w14:textId="77777777" w:rsidR="00313899" w:rsidRDefault="00313899" w:rsidP="00313899">
      <w:pPr>
        <w:pStyle w:val="Heading9"/>
      </w:pPr>
      <w:r w:rsidRPr="00313899">
        <w:t xml:space="preserve">Tags: </w:t>
      </w:r>
    </w:p>
    <w:p w14:paraId="7202B55A" w14:textId="2470D4F3" w:rsidR="00313899" w:rsidRPr="00313899" w:rsidRDefault="00313899" w:rsidP="00313899">
      <w:pPr>
        <w:pStyle w:val="Title"/>
      </w:pPr>
      <w:r w:rsidRPr="00313899">
        <w:t>view fee templates, fee structure, billing packages, template list</w:t>
      </w:r>
      <w:r>
        <w:t>.</w:t>
      </w:r>
    </w:p>
    <w:p w14:paraId="361952F6" w14:textId="6CF42F5C" w:rsidR="00926895" w:rsidRPr="00926895" w:rsidRDefault="00926895" w:rsidP="007A29E2">
      <w:pPr>
        <w:pStyle w:val="Title"/>
      </w:pPr>
    </w:p>
    <w:p w14:paraId="54F8523B" w14:textId="7894C6FB" w:rsidR="00926895" w:rsidRDefault="00CF3D1A" w:rsidP="00B329F2">
      <w:pPr>
        <w:pStyle w:val="Heading9"/>
      </w:pPr>
      <w:r w:rsidRPr="00CF3D1A">
        <w:t>Add Fee Template</w:t>
      </w:r>
      <w:r>
        <w:t>:</w:t>
      </w:r>
    </w:p>
    <w:p w14:paraId="3C572BE3" w14:textId="0269C813" w:rsidR="00B329F2" w:rsidRPr="00B329F2" w:rsidRDefault="00B329F2" w:rsidP="00B329F2">
      <w:pPr>
        <w:pStyle w:val="Heading9"/>
      </w:pPr>
      <w:r>
        <w:t>Steps:</w:t>
      </w:r>
    </w:p>
    <w:p w14:paraId="010C53FA" w14:textId="77777777" w:rsidR="00CF3D1A" w:rsidRPr="007A29E2" w:rsidRDefault="00CF3D1A" w:rsidP="00AE192C">
      <w:pPr>
        <w:pStyle w:val="Title"/>
        <w:numPr>
          <w:ilvl w:val="0"/>
          <w:numId w:val="260"/>
        </w:numPr>
      </w:pPr>
      <w:r w:rsidRPr="007A29E2">
        <w:t xml:space="preserve">Log in to your </w:t>
      </w:r>
      <w:r w:rsidRPr="009052EC">
        <w:rPr>
          <w:b/>
          <w:bCs/>
        </w:rPr>
        <w:t>SLMS360</w:t>
      </w:r>
      <w:r w:rsidRPr="007A29E2">
        <w:t xml:space="preserve"> client account.</w:t>
      </w:r>
    </w:p>
    <w:p w14:paraId="50FE46CE" w14:textId="77777777" w:rsidR="00CF3D1A" w:rsidRPr="007A29E2" w:rsidRDefault="00CF3D1A" w:rsidP="00AE192C">
      <w:pPr>
        <w:pStyle w:val="Title"/>
        <w:numPr>
          <w:ilvl w:val="0"/>
          <w:numId w:val="260"/>
        </w:numPr>
      </w:pPr>
      <w:r w:rsidRPr="007A29E2">
        <w:t xml:space="preserve">From the Dashboard, click on the </w:t>
      </w:r>
      <w:r w:rsidRPr="009052EC">
        <w:rPr>
          <w:b/>
          <w:bCs/>
        </w:rPr>
        <w:t>CMS</w:t>
      </w:r>
      <w:r w:rsidRPr="007A29E2">
        <w:t xml:space="preserve"> </w:t>
      </w:r>
      <w:r w:rsidRPr="009052EC">
        <w:t>card</w:t>
      </w:r>
      <w:r w:rsidRPr="007A29E2">
        <w:t>.</w:t>
      </w:r>
    </w:p>
    <w:p w14:paraId="45EF3463" w14:textId="77777777" w:rsidR="00CF3D1A" w:rsidRPr="009052EC" w:rsidRDefault="00CF3D1A" w:rsidP="00AE192C">
      <w:pPr>
        <w:pStyle w:val="Title"/>
        <w:numPr>
          <w:ilvl w:val="0"/>
          <w:numId w:val="260"/>
        </w:numPr>
      </w:pPr>
      <w:r w:rsidRPr="007A29E2">
        <w:t xml:space="preserve">Click on the </w:t>
      </w:r>
      <w:r w:rsidRPr="009052EC">
        <w:rPr>
          <w:b/>
          <w:bCs/>
        </w:rPr>
        <w:t>Fee Templates</w:t>
      </w:r>
      <w:r w:rsidRPr="007A29E2">
        <w:t xml:space="preserve"> card within the </w:t>
      </w:r>
      <w:r w:rsidRPr="009052EC">
        <w:rPr>
          <w:b/>
          <w:bCs/>
        </w:rPr>
        <w:t>CMS</w:t>
      </w:r>
      <w:r w:rsidRPr="007A29E2">
        <w:t xml:space="preserve"> panel.</w:t>
      </w:r>
    </w:p>
    <w:p w14:paraId="12C4A6B8" w14:textId="1F1C6B84" w:rsidR="007D33F7" w:rsidRDefault="00CF3D1A" w:rsidP="00AE192C">
      <w:pPr>
        <w:pStyle w:val="Title"/>
        <w:numPr>
          <w:ilvl w:val="0"/>
          <w:numId w:val="260"/>
        </w:numPr>
      </w:pPr>
      <w:r w:rsidRPr="009943CC">
        <w:t>Once on the Fee Templates screen,</w:t>
      </w:r>
      <w:r>
        <w:t xml:space="preserve"> </w:t>
      </w:r>
      <w:r w:rsidR="007D33F7">
        <w:t>c</w:t>
      </w:r>
      <w:r w:rsidR="007D33F7" w:rsidRPr="00CF3D1A">
        <w:t xml:space="preserve">lick the </w:t>
      </w:r>
      <w:r w:rsidR="007D33F7" w:rsidRPr="009F51CF">
        <w:rPr>
          <w:b/>
          <w:bCs/>
        </w:rPr>
        <w:t>Create New Template</w:t>
      </w:r>
      <w:r w:rsidR="007D33F7" w:rsidRPr="00CF3D1A">
        <w:t xml:space="preserve"> button in the top-right corner.</w:t>
      </w:r>
    </w:p>
    <w:p w14:paraId="04D3CEA2" w14:textId="2B9C342F" w:rsidR="009F51CF" w:rsidRDefault="009F51CF" w:rsidP="00AE192C">
      <w:pPr>
        <w:pStyle w:val="Title"/>
        <w:numPr>
          <w:ilvl w:val="0"/>
          <w:numId w:val="260"/>
        </w:numPr>
      </w:pPr>
      <w:r>
        <w:t>A modal will open with fields such as title and branch</w:t>
      </w:r>
    </w:p>
    <w:p w14:paraId="40F44E8F" w14:textId="330C09F4" w:rsidR="009F51CF" w:rsidRDefault="009F51CF" w:rsidP="00AE192C">
      <w:pPr>
        <w:pStyle w:val="Title"/>
        <w:numPr>
          <w:ilvl w:val="0"/>
          <w:numId w:val="260"/>
        </w:numPr>
      </w:pPr>
      <w:r>
        <w:t>Enter title and branch</w:t>
      </w:r>
    </w:p>
    <w:p w14:paraId="00682D8A" w14:textId="32815A0D" w:rsidR="009F51CF" w:rsidRDefault="009F51CF" w:rsidP="00AE192C">
      <w:pPr>
        <w:pStyle w:val="Title"/>
        <w:numPr>
          <w:ilvl w:val="0"/>
          <w:numId w:val="260"/>
        </w:numPr>
      </w:pPr>
      <w:r>
        <w:t xml:space="preserve">Enter values for each fee </w:t>
      </w:r>
      <w:r w:rsidR="0023752D">
        <w:t>component of the desired class</w:t>
      </w:r>
      <w:r w:rsidR="00836A0E">
        <w:t xml:space="preserve"> </w:t>
      </w:r>
      <w:r>
        <w:t xml:space="preserve">such as </w:t>
      </w:r>
      <w:r w:rsidRPr="009F51CF">
        <w:t>Admission, Tuition, Exam, Computer, Stationery, Library, Transport, Security Deposit</w:t>
      </w:r>
      <w:r w:rsidR="00D5005B">
        <w:t>.</w:t>
      </w:r>
    </w:p>
    <w:p w14:paraId="3E116629" w14:textId="4AD79B7B" w:rsidR="005A4225" w:rsidRDefault="005A4225" w:rsidP="00AE192C">
      <w:pPr>
        <w:pStyle w:val="Title"/>
        <w:numPr>
          <w:ilvl w:val="0"/>
          <w:numId w:val="260"/>
        </w:numPr>
      </w:pPr>
      <w:r>
        <w:t xml:space="preserve">Click on submit </w:t>
      </w:r>
    </w:p>
    <w:p w14:paraId="31475CE9" w14:textId="42053E6B" w:rsidR="005A4225" w:rsidRPr="00CF3D1A" w:rsidRDefault="00B329F2" w:rsidP="00AE192C">
      <w:pPr>
        <w:pStyle w:val="Title"/>
        <w:numPr>
          <w:ilvl w:val="0"/>
          <w:numId w:val="260"/>
        </w:numPr>
      </w:pPr>
      <w:r>
        <w:t>The fee</w:t>
      </w:r>
      <w:r w:rsidR="005A4225">
        <w:t xml:space="preserve"> template will be created and shown </w:t>
      </w:r>
      <w:r w:rsidR="00AE192C">
        <w:t>in</w:t>
      </w:r>
      <w:r w:rsidR="005A4225">
        <w:t xml:space="preserve"> the table</w:t>
      </w:r>
      <w:r w:rsidR="006575E5">
        <w:t>.</w:t>
      </w:r>
    </w:p>
    <w:p w14:paraId="1B7F8952" w14:textId="77777777" w:rsidR="00B329F2" w:rsidRPr="00B329F2" w:rsidRDefault="00B329F2" w:rsidP="00B329F2">
      <w:pPr>
        <w:pStyle w:val="Heading9"/>
      </w:pPr>
      <w:r w:rsidRPr="00B329F2">
        <w:t>Notes:</w:t>
      </w:r>
    </w:p>
    <w:p w14:paraId="06C3C185" w14:textId="77777777" w:rsidR="00B329F2" w:rsidRPr="00B329F2" w:rsidRDefault="00B329F2" w:rsidP="00B329F2">
      <w:pPr>
        <w:pStyle w:val="Title"/>
        <w:numPr>
          <w:ilvl w:val="0"/>
          <w:numId w:val="262"/>
        </w:numPr>
      </w:pPr>
      <w:r w:rsidRPr="00B329F2">
        <w:t>Fee heads can be left as 0 if not applicable to that class.</w:t>
      </w:r>
    </w:p>
    <w:p w14:paraId="1EE3BDAC" w14:textId="77777777" w:rsidR="00B329F2" w:rsidRPr="00B329F2" w:rsidRDefault="00B329F2" w:rsidP="00B329F2">
      <w:pPr>
        <w:pStyle w:val="Title"/>
        <w:numPr>
          <w:ilvl w:val="0"/>
          <w:numId w:val="262"/>
        </w:numPr>
      </w:pPr>
      <w:r w:rsidRPr="00B329F2">
        <w:t>Templates cannot be saved without at least a title and branch.</w:t>
      </w:r>
    </w:p>
    <w:p w14:paraId="5BCDCA6A" w14:textId="77777777" w:rsidR="00B329F2" w:rsidRDefault="00B329F2" w:rsidP="00B329F2">
      <w:pPr>
        <w:pStyle w:val="Heading9"/>
      </w:pPr>
      <w:r w:rsidRPr="00B329F2">
        <w:lastRenderedPageBreak/>
        <w:t xml:space="preserve">Tags: </w:t>
      </w:r>
    </w:p>
    <w:p w14:paraId="21F0255C" w14:textId="078AA4EE" w:rsidR="00B329F2" w:rsidRDefault="00B329F2" w:rsidP="00B329F2">
      <w:pPr>
        <w:pStyle w:val="Title"/>
      </w:pPr>
      <w:r w:rsidRPr="00B329F2">
        <w:t>add fee template, create billing package, fee setup, class-wise billing, finance config</w:t>
      </w:r>
      <w:r>
        <w:t>.</w:t>
      </w:r>
    </w:p>
    <w:p w14:paraId="4B453061" w14:textId="77777777" w:rsidR="00D648A5" w:rsidRPr="00D648A5" w:rsidRDefault="00D648A5" w:rsidP="00D648A5"/>
    <w:p w14:paraId="57878D77" w14:textId="49F17CBA" w:rsidR="00D648A5" w:rsidRDefault="00D648A5" w:rsidP="00D648A5">
      <w:pPr>
        <w:pStyle w:val="Heading4"/>
      </w:pPr>
      <w:r w:rsidRPr="00D648A5">
        <w:t>Update Fee Template</w:t>
      </w:r>
      <w:r>
        <w:t>:</w:t>
      </w:r>
    </w:p>
    <w:p w14:paraId="5DD4F237" w14:textId="0D4E738F" w:rsidR="00D648A5" w:rsidRDefault="00D648A5" w:rsidP="00D648A5">
      <w:pPr>
        <w:pStyle w:val="Heading9"/>
      </w:pPr>
      <w:r>
        <w:t>Steps:</w:t>
      </w:r>
    </w:p>
    <w:p w14:paraId="66B7EE8B" w14:textId="77777777" w:rsidR="00D648A5" w:rsidRPr="007A29E2" w:rsidRDefault="00D648A5" w:rsidP="00EF1D2A">
      <w:pPr>
        <w:pStyle w:val="Title"/>
        <w:numPr>
          <w:ilvl w:val="0"/>
          <w:numId w:val="264"/>
        </w:numPr>
      </w:pPr>
      <w:r w:rsidRPr="007A29E2">
        <w:t xml:space="preserve">Log in to your </w:t>
      </w:r>
      <w:r w:rsidRPr="009052EC">
        <w:rPr>
          <w:b/>
          <w:bCs/>
        </w:rPr>
        <w:t>SLMS360</w:t>
      </w:r>
      <w:r w:rsidRPr="007A29E2">
        <w:t xml:space="preserve"> client account.</w:t>
      </w:r>
    </w:p>
    <w:p w14:paraId="39474574" w14:textId="77777777" w:rsidR="00D648A5" w:rsidRPr="007A29E2" w:rsidRDefault="00D648A5" w:rsidP="00EF1D2A">
      <w:pPr>
        <w:pStyle w:val="Title"/>
        <w:numPr>
          <w:ilvl w:val="0"/>
          <w:numId w:val="264"/>
        </w:numPr>
      </w:pPr>
      <w:r w:rsidRPr="007A29E2">
        <w:t xml:space="preserve">From the Dashboard, click on the </w:t>
      </w:r>
      <w:r w:rsidRPr="009052EC">
        <w:rPr>
          <w:b/>
          <w:bCs/>
        </w:rPr>
        <w:t>CMS</w:t>
      </w:r>
      <w:r w:rsidRPr="007A29E2">
        <w:t xml:space="preserve"> </w:t>
      </w:r>
      <w:r w:rsidRPr="009052EC">
        <w:t>card</w:t>
      </w:r>
      <w:r w:rsidRPr="007A29E2">
        <w:t>.</w:t>
      </w:r>
    </w:p>
    <w:p w14:paraId="7E404FC0" w14:textId="77777777" w:rsidR="00D648A5" w:rsidRPr="009052EC" w:rsidRDefault="00D648A5" w:rsidP="00EF1D2A">
      <w:pPr>
        <w:pStyle w:val="Title"/>
        <w:numPr>
          <w:ilvl w:val="0"/>
          <w:numId w:val="264"/>
        </w:numPr>
      </w:pPr>
      <w:r w:rsidRPr="007A29E2">
        <w:t xml:space="preserve">Click on the </w:t>
      </w:r>
      <w:r w:rsidRPr="009052EC">
        <w:rPr>
          <w:b/>
          <w:bCs/>
        </w:rPr>
        <w:t>Fee Templates</w:t>
      </w:r>
      <w:r w:rsidRPr="007A29E2">
        <w:t xml:space="preserve"> card within the </w:t>
      </w:r>
      <w:r w:rsidRPr="009052EC">
        <w:rPr>
          <w:b/>
          <w:bCs/>
        </w:rPr>
        <w:t>CMS</w:t>
      </w:r>
      <w:r w:rsidRPr="007A29E2">
        <w:t xml:space="preserve"> panel.</w:t>
      </w:r>
    </w:p>
    <w:p w14:paraId="04406613" w14:textId="14A1D64D" w:rsidR="00D648A5" w:rsidRDefault="00D648A5" w:rsidP="00EF1D2A">
      <w:pPr>
        <w:pStyle w:val="Title"/>
        <w:numPr>
          <w:ilvl w:val="0"/>
          <w:numId w:val="264"/>
        </w:numPr>
      </w:pPr>
      <w:r w:rsidRPr="009943CC">
        <w:t>Once on the Fee Templates screen,</w:t>
      </w:r>
      <w:r>
        <w:t xml:space="preserve"> c</w:t>
      </w:r>
      <w:r w:rsidRPr="00CF3D1A">
        <w:t xml:space="preserve">lick the </w:t>
      </w:r>
      <w:r>
        <w:rPr>
          <w:b/>
          <w:bCs/>
        </w:rPr>
        <w:t xml:space="preserve">name </w:t>
      </w:r>
      <w:r>
        <w:t>of the template along the row of the table whom you want to update.</w:t>
      </w:r>
    </w:p>
    <w:p w14:paraId="1CA6DCAF" w14:textId="208044FF" w:rsidR="00EF1D2A" w:rsidRDefault="00EF1D2A" w:rsidP="00EF1D2A">
      <w:pPr>
        <w:pStyle w:val="Title"/>
        <w:numPr>
          <w:ilvl w:val="0"/>
          <w:numId w:val="264"/>
        </w:numPr>
      </w:pPr>
      <w:r>
        <w:t xml:space="preserve">A modal will open will pre-filled title and branch of that template and pre-filled fees of </w:t>
      </w:r>
      <w:r w:rsidRPr="009F51CF">
        <w:t>Admission, Tuition, Exam, Computer, Stationery, Library, Transport, Security Deposit</w:t>
      </w:r>
      <w:r>
        <w:t xml:space="preserve"> of each class.</w:t>
      </w:r>
    </w:p>
    <w:p w14:paraId="02D2FB0F" w14:textId="72A6C815" w:rsidR="00EF1D2A" w:rsidRDefault="00EF1D2A" w:rsidP="00EF1D2A">
      <w:pPr>
        <w:pStyle w:val="Title"/>
        <w:numPr>
          <w:ilvl w:val="0"/>
          <w:numId w:val="264"/>
        </w:numPr>
      </w:pPr>
      <w:r>
        <w:t>Update the title, branch and class wise fees values as desired.</w:t>
      </w:r>
    </w:p>
    <w:p w14:paraId="328DE870" w14:textId="379C4661" w:rsidR="00EF1D2A" w:rsidRDefault="00EF1D2A" w:rsidP="00EF1D2A">
      <w:pPr>
        <w:pStyle w:val="Title"/>
        <w:numPr>
          <w:ilvl w:val="0"/>
          <w:numId w:val="264"/>
        </w:numPr>
      </w:pPr>
      <w:r>
        <w:t xml:space="preserve">Click on submit </w:t>
      </w:r>
    </w:p>
    <w:p w14:paraId="490CF2D1" w14:textId="29E235F3" w:rsidR="00EF1D2A" w:rsidRPr="00EF1D2A" w:rsidRDefault="00EF1D2A" w:rsidP="00EF1D2A">
      <w:pPr>
        <w:pStyle w:val="Title"/>
        <w:numPr>
          <w:ilvl w:val="0"/>
          <w:numId w:val="264"/>
        </w:numPr>
      </w:pPr>
      <w:r>
        <w:t>Fee template will be updated and shown in the table.</w:t>
      </w:r>
    </w:p>
    <w:p w14:paraId="00F3A3F2" w14:textId="77777777" w:rsidR="00EC3117" w:rsidRPr="00EC3117" w:rsidRDefault="00EC3117" w:rsidP="00EC3117">
      <w:pPr>
        <w:pStyle w:val="Heading9"/>
      </w:pPr>
      <w:r w:rsidRPr="00EC3117">
        <w:t>Notes:</w:t>
      </w:r>
    </w:p>
    <w:p w14:paraId="1DE51E35" w14:textId="423F2AF2" w:rsidR="00EC3117" w:rsidRPr="00EC3117" w:rsidRDefault="00EC3117" w:rsidP="00EC3117">
      <w:pPr>
        <w:pStyle w:val="Title"/>
        <w:numPr>
          <w:ilvl w:val="0"/>
          <w:numId w:val="266"/>
        </w:numPr>
      </w:pPr>
      <w:r w:rsidRPr="00EC3117">
        <w:t>Edits are applied instantly and reflect in the</w:t>
      </w:r>
      <w:r w:rsidR="00B806C7">
        <w:t xml:space="preserve"> table.</w:t>
      </w:r>
    </w:p>
    <w:p w14:paraId="4C4169C6" w14:textId="77777777" w:rsidR="00C32248" w:rsidRDefault="00EC3117" w:rsidP="00C32248">
      <w:pPr>
        <w:pStyle w:val="Heading9"/>
      </w:pPr>
      <w:r w:rsidRPr="00EC3117">
        <w:t xml:space="preserve">Tags: </w:t>
      </w:r>
    </w:p>
    <w:p w14:paraId="07388083" w14:textId="6D074DD2" w:rsidR="00EC3117" w:rsidRPr="00EC3117" w:rsidRDefault="00EC3117" w:rsidP="00C32248">
      <w:pPr>
        <w:pStyle w:val="Title"/>
      </w:pPr>
      <w:r w:rsidRPr="00EC3117">
        <w:t>update fee template, edit billing package, modify class fees, SLMS360 templates</w:t>
      </w:r>
    </w:p>
    <w:p w14:paraId="5C730B81" w14:textId="0DC86761" w:rsidR="00EF1D2A" w:rsidRPr="00EF1D2A" w:rsidRDefault="00EF1D2A" w:rsidP="00EF1D2A"/>
    <w:p w14:paraId="2B896F75" w14:textId="77777777" w:rsidR="00D648A5" w:rsidRPr="00D648A5" w:rsidRDefault="00D648A5" w:rsidP="00D648A5">
      <w:pPr>
        <w:pStyle w:val="Title"/>
      </w:pPr>
    </w:p>
    <w:p w14:paraId="0961EC47" w14:textId="2C7F0AE4" w:rsidR="00C32248" w:rsidRDefault="00C32248" w:rsidP="00C32248">
      <w:pPr>
        <w:pStyle w:val="Heading4"/>
      </w:pPr>
      <w:r>
        <w:t>Change</w:t>
      </w:r>
      <w:r w:rsidRPr="00D648A5">
        <w:t xml:space="preserve"> Fee Template</w:t>
      </w:r>
      <w:r w:rsidR="0075776A">
        <w:t xml:space="preserve"> Status</w:t>
      </w:r>
      <w:r w:rsidR="00C40926">
        <w:t>:</w:t>
      </w:r>
    </w:p>
    <w:p w14:paraId="0CB219CA" w14:textId="77777777" w:rsidR="00C32248" w:rsidRDefault="00C32248" w:rsidP="00C32248">
      <w:pPr>
        <w:pStyle w:val="Heading9"/>
      </w:pPr>
      <w:r>
        <w:t>Steps:</w:t>
      </w:r>
    </w:p>
    <w:p w14:paraId="2794247D" w14:textId="77777777" w:rsidR="00C32248" w:rsidRPr="007A29E2" w:rsidRDefault="00C32248" w:rsidP="00701B2A">
      <w:pPr>
        <w:pStyle w:val="Title"/>
        <w:numPr>
          <w:ilvl w:val="0"/>
          <w:numId w:val="266"/>
        </w:numPr>
      </w:pPr>
      <w:r w:rsidRPr="007A29E2">
        <w:t xml:space="preserve">Log in to your </w:t>
      </w:r>
      <w:r w:rsidRPr="009052EC">
        <w:rPr>
          <w:b/>
          <w:bCs/>
        </w:rPr>
        <w:t>SLMS360</w:t>
      </w:r>
      <w:r w:rsidRPr="007A29E2">
        <w:t xml:space="preserve"> client account.</w:t>
      </w:r>
    </w:p>
    <w:p w14:paraId="79489B89" w14:textId="77777777" w:rsidR="00C32248" w:rsidRPr="007A29E2" w:rsidRDefault="00C32248" w:rsidP="00701B2A">
      <w:pPr>
        <w:pStyle w:val="Title"/>
        <w:numPr>
          <w:ilvl w:val="0"/>
          <w:numId w:val="266"/>
        </w:numPr>
      </w:pPr>
      <w:r w:rsidRPr="007A29E2">
        <w:t xml:space="preserve">From the Dashboard, click on the </w:t>
      </w:r>
      <w:r w:rsidRPr="009052EC">
        <w:rPr>
          <w:b/>
          <w:bCs/>
        </w:rPr>
        <w:t>CMS</w:t>
      </w:r>
      <w:r w:rsidRPr="007A29E2">
        <w:t xml:space="preserve"> </w:t>
      </w:r>
      <w:r w:rsidRPr="009052EC">
        <w:t>card</w:t>
      </w:r>
      <w:r w:rsidRPr="007A29E2">
        <w:t>.</w:t>
      </w:r>
    </w:p>
    <w:p w14:paraId="7183C596" w14:textId="77777777" w:rsidR="00C32248" w:rsidRPr="009052EC" w:rsidRDefault="00C32248" w:rsidP="00701B2A">
      <w:pPr>
        <w:pStyle w:val="Title"/>
        <w:numPr>
          <w:ilvl w:val="0"/>
          <w:numId w:val="266"/>
        </w:numPr>
      </w:pPr>
      <w:r w:rsidRPr="007A29E2">
        <w:t xml:space="preserve">Click on the </w:t>
      </w:r>
      <w:r w:rsidRPr="009052EC">
        <w:rPr>
          <w:b/>
          <w:bCs/>
        </w:rPr>
        <w:t>Fee Templates</w:t>
      </w:r>
      <w:r w:rsidRPr="007A29E2">
        <w:t xml:space="preserve"> card within the </w:t>
      </w:r>
      <w:r w:rsidRPr="009052EC">
        <w:rPr>
          <w:b/>
          <w:bCs/>
        </w:rPr>
        <w:t>CMS</w:t>
      </w:r>
      <w:r w:rsidRPr="007A29E2">
        <w:t xml:space="preserve"> panel.</w:t>
      </w:r>
    </w:p>
    <w:p w14:paraId="58E01910" w14:textId="0D2FAC1C" w:rsidR="0016776A" w:rsidRDefault="00C32248" w:rsidP="00701B2A">
      <w:pPr>
        <w:pStyle w:val="Title"/>
        <w:numPr>
          <w:ilvl w:val="0"/>
          <w:numId w:val="266"/>
        </w:numPr>
      </w:pPr>
      <w:r w:rsidRPr="009943CC">
        <w:t>Once on the Fee Templates screen,</w:t>
      </w:r>
      <w:r>
        <w:t xml:space="preserve"> </w:t>
      </w:r>
      <w:r w:rsidR="0016776A" w:rsidRPr="0016776A">
        <w:t xml:space="preserve">click the </w:t>
      </w:r>
      <w:r w:rsidR="0016776A" w:rsidRPr="0016776A">
        <w:rPr>
          <w:b/>
          <w:bCs/>
        </w:rPr>
        <w:t>toggle switch</w:t>
      </w:r>
      <w:r w:rsidR="0016776A" w:rsidRPr="0016776A">
        <w:t xml:space="preserve"> </w:t>
      </w:r>
      <w:r w:rsidR="004A3DBA">
        <w:t>along the row of the table whose template status you want to change.</w:t>
      </w:r>
    </w:p>
    <w:p w14:paraId="09C75ACE" w14:textId="438A946F" w:rsidR="00C32248" w:rsidRDefault="001C1930" w:rsidP="00701B2A">
      <w:pPr>
        <w:pStyle w:val="Title"/>
        <w:numPr>
          <w:ilvl w:val="0"/>
          <w:numId w:val="266"/>
        </w:numPr>
      </w:pPr>
      <w:r>
        <w:t>Status will be changed depending on the previous state of that template.</w:t>
      </w:r>
    </w:p>
    <w:p w14:paraId="1AB8E09C" w14:textId="1CD18D5B" w:rsidR="001C1930" w:rsidRPr="001C1930" w:rsidRDefault="001C1930" w:rsidP="00701B2A">
      <w:pPr>
        <w:pStyle w:val="Title"/>
        <w:numPr>
          <w:ilvl w:val="0"/>
          <w:numId w:val="266"/>
        </w:numPr>
      </w:pPr>
      <w:r>
        <w:t>This will be shown in the table.</w:t>
      </w:r>
    </w:p>
    <w:p w14:paraId="3FF34D01" w14:textId="77777777" w:rsidR="00C32248" w:rsidRPr="00EC3117" w:rsidRDefault="00C32248" w:rsidP="00C32248">
      <w:pPr>
        <w:pStyle w:val="Heading9"/>
      </w:pPr>
      <w:r w:rsidRPr="00EC3117">
        <w:t>Notes:</w:t>
      </w:r>
    </w:p>
    <w:p w14:paraId="73DDF3BB" w14:textId="2B9D8809" w:rsidR="00C32248" w:rsidRPr="00EC3117" w:rsidRDefault="00701B2A" w:rsidP="00701B2A">
      <w:pPr>
        <w:pStyle w:val="Title"/>
        <w:numPr>
          <w:ilvl w:val="0"/>
          <w:numId w:val="268"/>
        </w:numPr>
      </w:pPr>
      <w:r>
        <w:t>Status changes</w:t>
      </w:r>
      <w:r w:rsidR="00C32248" w:rsidRPr="00EC3117">
        <w:t xml:space="preserve"> are applied instantly and reflect in the </w:t>
      </w:r>
      <w:r w:rsidR="006C0F81">
        <w:t>table</w:t>
      </w:r>
      <w:r w:rsidR="00C32248" w:rsidRPr="00EC3117">
        <w:t>.</w:t>
      </w:r>
    </w:p>
    <w:p w14:paraId="24DC3B01" w14:textId="77777777" w:rsidR="00C32248" w:rsidRDefault="00C32248" w:rsidP="00C32248">
      <w:pPr>
        <w:pStyle w:val="Heading9"/>
      </w:pPr>
      <w:r w:rsidRPr="00EC3117">
        <w:t xml:space="preserve">Tags: </w:t>
      </w:r>
    </w:p>
    <w:p w14:paraId="2FD068C3" w14:textId="77777777" w:rsidR="00C32248" w:rsidRPr="00EC3117" w:rsidRDefault="00C32248" w:rsidP="00C32248">
      <w:pPr>
        <w:pStyle w:val="Title"/>
      </w:pPr>
      <w:r w:rsidRPr="00EC3117">
        <w:t>update fee template, edit billing package, modify class fees, SLMS360 templates</w:t>
      </w:r>
    </w:p>
    <w:p w14:paraId="157CB5E4" w14:textId="1D3CA721" w:rsidR="00926895" w:rsidRDefault="00926895" w:rsidP="00AE192C"/>
    <w:p w14:paraId="6F589A12" w14:textId="3C2E4A5D" w:rsidR="00926895" w:rsidRDefault="002A5C2B" w:rsidP="002A5C2B">
      <w:pPr>
        <w:pStyle w:val="Heading3"/>
      </w:pPr>
      <w:r>
        <w:lastRenderedPageBreak/>
        <w:t>Subjects:</w:t>
      </w:r>
    </w:p>
    <w:p w14:paraId="6C9074DC" w14:textId="5220A961" w:rsidR="002A5C2B" w:rsidRPr="002A5C2B" w:rsidRDefault="002A5C2B" w:rsidP="002A5C2B">
      <w:pPr>
        <w:pStyle w:val="Heading4"/>
      </w:pPr>
      <w:r>
        <w:t>Overview:</w:t>
      </w:r>
    </w:p>
    <w:p w14:paraId="61363B24" w14:textId="5CA3DF7E" w:rsidR="0087662A" w:rsidRDefault="002A5C2B" w:rsidP="002A5C2B">
      <w:pPr>
        <w:pStyle w:val="Title"/>
      </w:pPr>
      <w:r w:rsidRPr="002A5C2B">
        <w:t xml:space="preserve">The </w:t>
      </w:r>
      <w:r w:rsidRPr="002A5C2B">
        <w:rPr>
          <w:b/>
          <w:bCs/>
        </w:rPr>
        <w:t>Subjects</w:t>
      </w:r>
      <w:r w:rsidRPr="002A5C2B">
        <w:t xml:space="preserve"> section in SLMS360 allows </w:t>
      </w:r>
      <w:r>
        <w:t>clie</w:t>
      </w:r>
      <w:r w:rsidR="00A835DF">
        <w:t>nt</w:t>
      </w:r>
      <w:r>
        <w:t>s</w:t>
      </w:r>
      <w:r w:rsidRPr="002A5C2B">
        <w:t xml:space="preserve"> to maintain an up</w:t>
      </w:r>
      <w:r w:rsidR="009039A5">
        <w:t>-</w:t>
      </w:r>
      <w:r w:rsidRPr="002A5C2B">
        <w:t>to-date academic structure by adding, viewing, and updating subjec</w:t>
      </w:r>
      <w:r w:rsidR="00C43ABF">
        <w:t>ts</w:t>
      </w:r>
      <w:r w:rsidRPr="002A5C2B">
        <w:t xml:space="preserve">. This ensures consistency across </w:t>
      </w:r>
      <w:r w:rsidR="007C5E93">
        <w:t>different modules where subjects are being used.</w:t>
      </w:r>
    </w:p>
    <w:p w14:paraId="5E3E6F8B" w14:textId="018C9164" w:rsidR="00D11D34" w:rsidRDefault="00D11D34" w:rsidP="00D11D34">
      <w:pPr>
        <w:pStyle w:val="Heading4"/>
      </w:pPr>
      <w:r>
        <w:t>Navigation:</w:t>
      </w:r>
    </w:p>
    <w:p w14:paraId="0E45E263" w14:textId="20C2E3F1" w:rsidR="00D11D34" w:rsidRDefault="00D11D34" w:rsidP="00D11D34">
      <w:pPr>
        <w:pStyle w:val="Heading9"/>
      </w:pPr>
      <w:r>
        <w:t>Steps:</w:t>
      </w:r>
    </w:p>
    <w:p w14:paraId="52BEE86F" w14:textId="573069E2" w:rsidR="00D11D34" w:rsidRDefault="00D11D34" w:rsidP="0092305A">
      <w:pPr>
        <w:pStyle w:val="Title"/>
        <w:numPr>
          <w:ilvl w:val="0"/>
          <w:numId w:val="270"/>
        </w:numPr>
      </w:pPr>
      <w:r>
        <w:t xml:space="preserve">Log in to your </w:t>
      </w:r>
      <w:r w:rsidRPr="00D11D34">
        <w:rPr>
          <w:b/>
          <w:bCs/>
        </w:rPr>
        <w:t>SLMS360</w:t>
      </w:r>
      <w:r>
        <w:t xml:space="preserve"> client account.</w:t>
      </w:r>
    </w:p>
    <w:p w14:paraId="5A6B023E" w14:textId="24F7FD23" w:rsidR="00D11D34" w:rsidRDefault="00D11D34" w:rsidP="0092305A">
      <w:pPr>
        <w:pStyle w:val="Title"/>
        <w:numPr>
          <w:ilvl w:val="0"/>
          <w:numId w:val="270"/>
        </w:numPr>
      </w:pPr>
      <w:r>
        <w:t xml:space="preserve">From the Dashboard, click the </w:t>
      </w:r>
      <w:r w:rsidRPr="00D11D34">
        <w:rPr>
          <w:b/>
          <w:bCs/>
        </w:rPr>
        <w:t>CMS</w:t>
      </w:r>
      <w:r>
        <w:t xml:space="preserve"> tile.</w:t>
      </w:r>
    </w:p>
    <w:p w14:paraId="39300515" w14:textId="1DC34506" w:rsidR="00D11D34" w:rsidRDefault="00D11D34" w:rsidP="0092305A">
      <w:pPr>
        <w:pStyle w:val="Title"/>
        <w:numPr>
          <w:ilvl w:val="0"/>
          <w:numId w:val="270"/>
        </w:numPr>
      </w:pPr>
      <w:r>
        <w:t xml:space="preserve">Select the </w:t>
      </w:r>
      <w:r w:rsidRPr="00D11D34">
        <w:rPr>
          <w:b/>
          <w:bCs/>
        </w:rPr>
        <w:t>Subjects</w:t>
      </w:r>
      <w:r>
        <w:t xml:space="preserve"> card in the CMS panel.</w:t>
      </w:r>
    </w:p>
    <w:p w14:paraId="1456BEC6" w14:textId="023FDB69" w:rsidR="00D11D34" w:rsidRPr="00D11D34" w:rsidRDefault="00D11D34" w:rsidP="0092305A">
      <w:pPr>
        <w:pStyle w:val="Title"/>
        <w:numPr>
          <w:ilvl w:val="0"/>
          <w:numId w:val="270"/>
        </w:numPr>
      </w:pPr>
      <w:r>
        <w:t>You will be redirected to the Subject Management screen.</w:t>
      </w:r>
    </w:p>
    <w:p w14:paraId="3B75B194" w14:textId="5EFF1AC6" w:rsidR="005824EE" w:rsidRPr="005824EE" w:rsidRDefault="00D11D34" w:rsidP="0092305A">
      <w:pPr>
        <w:pStyle w:val="Title"/>
        <w:numPr>
          <w:ilvl w:val="0"/>
          <w:numId w:val="270"/>
        </w:numPr>
      </w:pPr>
      <w:r>
        <w:t>Here you can view all subjects in tabular form.</w:t>
      </w:r>
    </w:p>
    <w:p w14:paraId="56ECDF8B" w14:textId="77777777" w:rsidR="0092305A" w:rsidRPr="0092305A" w:rsidRDefault="0092305A" w:rsidP="0092305A">
      <w:pPr>
        <w:pStyle w:val="Heading9"/>
      </w:pPr>
      <w:r w:rsidRPr="0092305A">
        <w:t>Notes:</w:t>
      </w:r>
    </w:p>
    <w:p w14:paraId="5848BCCC" w14:textId="00D0968D" w:rsidR="0092305A" w:rsidRPr="0092305A" w:rsidRDefault="0092305A" w:rsidP="0092305A">
      <w:pPr>
        <w:pStyle w:val="Title"/>
        <w:numPr>
          <w:ilvl w:val="0"/>
          <w:numId w:val="272"/>
        </w:numPr>
      </w:pPr>
      <w:r>
        <w:t xml:space="preserve">The </w:t>
      </w:r>
      <w:r w:rsidRPr="0092305A">
        <w:t>subjects</w:t>
      </w:r>
      <w:r>
        <w:t xml:space="preserve"> are</w:t>
      </w:r>
      <w:r w:rsidRPr="0092305A">
        <w:t xml:space="preserve"> in a tabular format.</w:t>
      </w:r>
    </w:p>
    <w:p w14:paraId="797FCE20" w14:textId="0A428602" w:rsidR="0092305A" w:rsidRPr="0092305A" w:rsidRDefault="0092305A" w:rsidP="0092305A">
      <w:pPr>
        <w:pStyle w:val="Title"/>
        <w:numPr>
          <w:ilvl w:val="0"/>
          <w:numId w:val="272"/>
        </w:numPr>
      </w:pPr>
      <w:r w:rsidRPr="0092305A">
        <w:t xml:space="preserve">Access to this feature is typically granted to </w:t>
      </w:r>
      <w:r w:rsidR="007A5A0C">
        <w:t>by admins</w:t>
      </w:r>
      <w:r w:rsidR="00447A67">
        <w:t>.</w:t>
      </w:r>
    </w:p>
    <w:p w14:paraId="7555A6C9" w14:textId="77777777" w:rsidR="00040865" w:rsidRDefault="0092305A" w:rsidP="00040865">
      <w:pPr>
        <w:pStyle w:val="Heading9"/>
      </w:pPr>
      <w:r w:rsidRPr="0092305A">
        <w:t xml:space="preserve">Tags: </w:t>
      </w:r>
    </w:p>
    <w:p w14:paraId="371390AB" w14:textId="56683077" w:rsidR="0092305A" w:rsidRPr="0092305A" w:rsidRDefault="0092305A" w:rsidP="00040865">
      <w:pPr>
        <w:pStyle w:val="Title"/>
      </w:pPr>
      <w:r w:rsidRPr="0092305A">
        <w:t>subjects, manage subjects, academic setup, CMS subjects, SLMS360 course structure</w:t>
      </w:r>
      <w:r w:rsidR="00040865">
        <w:t>.</w:t>
      </w:r>
    </w:p>
    <w:p w14:paraId="520F51DC" w14:textId="066A6186" w:rsidR="005824EE" w:rsidRPr="005824EE" w:rsidRDefault="005824EE" w:rsidP="005824EE">
      <w:pPr>
        <w:pStyle w:val="Title"/>
      </w:pPr>
    </w:p>
    <w:p w14:paraId="1594287C" w14:textId="0623D145" w:rsidR="00E936D3" w:rsidRDefault="00040865" w:rsidP="00040865">
      <w:pPr>
        <w:pStyle w:val="Heading4"/>
      </w:pPr>
      <w:r w:rsidRPr="00040865">
        <w:t>View Subject</w:t>
      </w:r>
      <w:r>
        <w:t>:</w:t>
      </w:r>
    </w:p>
    <w:p w14:paraId="0D499C33" w14:textId="146C3D20" w:rsidR="00040865" w:rsidRDefault="00040865" w:rsidP="00040865">
      <w:pPr>
        <w:pStyle w:val="Heading9"/>
      </w:pPr>
      <w:r>
        <w:t>Steps:</w:t>
      </w:r>
    </w:p>
    <w:p w14:paraId="2657A7F1" w14:textId="77777777" w:rsidR="00040865" w:rsidRDefault="00040865" w:rsidP="0058580A">
      <w:pPr>
        <w:pStyle w:val="Title"/>
        <w:numPr>
          <w:ilvl w:val="0"/>
          <w:numId w:val="275"/>
        </w:numPr>
      </w:pPr>
      <w:r>
        <w:t xml:space="preserve">Log in to your </w:t>
      </w:r>
      <w:r w:rsidRPr="00D11D34">
        <w:rPr>
          <w:b/>
          <w:bCs/>
        </w:rPr>
        <w:t>SLMS360</w:t>
      </w:r>
      <w:r>
        <w:t xml:space="preserve"> client account.</w:t>
      </w:r>
    </w:p>
    <w:p w14:paraId="0BD29AAD" w14:textId="77777777" w:rsidR="00040865" w:rsidRDefault="00040865" w:rsidP="0058580A">
      <w:pPr>
        <w:pStyle w:val="Title"/>
        <w:numPr>
          <w:ilvl w:val="0"/>
          <w:numId w:val="275"/>
        </w:numPr>
      </w:pPr>
      <w:r>
        <w:t xml:space="preserve">From the Dashboard, click the </w:t>
      </w:r>
      <w:r w:rsidRPr="00D11D34">
        <w:rPr>
          <w:b/>
          <w:bCs/>
        </w:rPr>
        <w:t>CMS</w:t>
      </w:r>
      <w:r>
        <w:t xml:space="preserve"> tile.</w:t>
      </w:r>
    </w:p>
    <w:p w14:paraId="1B0696A6" w14:textId="29849552" w:rsidR="00040865" w:rsidRDefault="00040865" w:rsidP="0058580A">
      <w:pPr>
        <w:pStyle w:val="Title"/>
        <w:numPr>
          <w:ilvl w:val="0"/>
          <w:numId w:val="275"/>
        </w:numPr>
      </w:pPr>
      <w:r>
        <w:t xml:space="preserve">Select the </w:t>
      </w:r>
      <w:r w:rsidRPr="00D11D34">
        <w:rPr>
          <w:b/>
          <w:bCs/>
        </w:rPr>
        <w:t>Subjects</w:t>
      </w:r>
      <w:r>
        <w:t xml:space="preserve"> card in the CMS panel.</w:t>
      </w:r>
    </w:p>
    <w:p w14:paraId="1606EA5D" w14:textId="718967D9" w:rsidR="00040865" w:rsidRDefault="00040865" w:rsidP="0058580A">
      <w:pPr>
        <w:pStyle w:val="Title"/>
        <w:numPr>
          <w:ilvl w:val="0"/>
          <w:numId w:val="275"/>
        </w:numPr>
      </w:pPr>
      <w:r w:rsidRPr="00040865">
        <w:t xml:space="preserve">You will see a table listing all subjects with columns such </w:t>
      </w:r>
      <w:r>
        <w:t>ID and</w:t>
      </w:r>
      <w:r w:rsidR="00105C64">
        <w:t xml:space="preserve"> </w:t>
      </w:r>
      <w:r w:rsidR="00105C64" w:rsidRPr="00105C64">
        <w:t>Subject Name</w:t>
      </w:r>
      <w:r w:rsidR="00105C64">
        <w:t>.</w:t>
      </w:r>
    </w:p>
    <w:p w14:paraId="29BB6C9B" w14:textId="046F6F96" w:rsidR="00105C64" w:rsidRPr="00040865" w:rsidRDefault="00105C64" w:rsidP="0058580A">
      <w:pPr>
        <w:pStyle w:val="Title"/>
        <w:numPr>
          <w:ilvl w:val="0"/>
          <w:numId w:val="275"/>
        </w:numPr>
      </w:pPr>
      <w:r w:rsidRPr="00105C64">
        <w:t xml:space="preserve">Use the </w:t>
      </w:r>
      <w:r w:rsidRPr="00105C64">
        <w:rPr>
          <w:b/>
          <w:bCs/>
        </w:rPr>
        <w:t>Search</w:t>
      </w:r>
      <w:r w:rsidRPr="00105C64">
        <w:t xml:space="preserve"> bar in the top-right corner</w:t>
      </w:r>
      <w:r>
        <w:t xml:space="preserve"> of the table</w:t>
      </w:r>
      <w:r w:rsidRPr="00105C64">
        <w:t xml:space="preserve"> to filter subjects by name.</w:t>
      </w:r>
    </w:p>
    <w:p w14:paraId="5616C291" w14:textId="77777777" w:rsidR="0058580A" w:rsidRPr="0058580A" w:rsidRDefault="0058580A" w:rsidP="0058580A">
      <w:pPr>
        <w:pStyle w:val="Heading9"/>
      </w:pPr>
      <w:r w:rsidRPr="0058580A">
        <w:t>Notes:</w:t>
      </w:r>
    </w:p>
    <w:p w14:paraId="42330B71" w14:textId="6E84AD02" w:rsidR="0058580A" w:rsidRPr="0058580A" w:rsidRDefault="0058580A" w:rsidP="0058580A">
      <w:pPr>
        <w:pStyle w:val="Title"/>
        <w:numPr>
          <w:ilvl w:val="0"/>
          <w:numId w:val="276"/>
        </w:numPr>
      </w:pPr>
      <w:r w:rsidRPr="0058580A">
        <w:t>Subject IDs are auto generated.</w:t>
      </w:r>
    </w:p>
    <w:p w14:paraId="3B4AD4EE" w14:textId="77777777" w:rsidR="0058580A" w:rsidRPr="0058580A" w:rsidRDefault="0058580A" w:rsidP="0058580A">
      <w:pPr>
        <w:pStyle w:val="Title"/>
        <w:numPr>
          <w:ilvl w:val="0"/>
          <w:numId w:val="276"/>
        </w:numPr>
      </w:pPr>
      <w:r w:rsidRPr="0058580A">
        <w:t>Pagination helps manage longer lists.</w:t>
      </w:r>
    </w:p>
    <w:p w14:paraId="31DF1F07" w14:textId="77777777" w:rsidR="0058580A" w:rsidRDefault="0058580A" w:rsidP="0058580A">
      <w:pPr>
        <w:pStyle w:val="Heading9"/>
      </w:pPr>
      <w:r w:rsidRPr="0058580A">
        <w:t xml:space="preserve">Tags: </w:t>
      </w:r>
    </w:p>
    <w:p w14:paraId="40D770FF" w14:textId="32FBE6CB" w:rsidR="0058580A" w:rsidRDefault="0058580A" w:rsidP="0058580A">
      <w:pPr>
        <w:pStyle w:val="Title"/>
      </w:pPr>
      <w:r w:rsidRPr="0058580A">
        <w:t>view subjects, subject list, subject management, CMS subjects, SLMS360 view</w:t>
      </w:r>
      <w:r>
        <w:t>.</w:t>
      </w:r>
    </w:p>
    <w:p w14:paraId="5BE21CE7" w14:textId="77777777" w:rsidR="00270CDA" w:rsidRPr="00270CDA" w:rsidRDefault="00270CDA" w:rsidP="00270CDA"/>
    <w:p w14:paraId="3C508779" w14:textId="263DF431" w:rsidR="00E936D3" w:rsidRDefault="00270CDA" w:rsidP="00CC72AB">
      <w:pPr>
        <w:pStyle w:val="Heading4"/>
      </w:pPr>
      <w:r w:rsidRPr="00270CDA">
        <w:t>Add Subject</w:t>
      </w:r>
      <w:r>
        <w:t>:</w:t>
      </w:r>
    </w:p>
    <w:p w14:paraId="7793CB82" w14:textId="444BDB00" w:rsidR="00CC72AB" w:rsidRDefault="00CC72AB" w:rsidP="00CC72AB">
      <w:pPr>
        <w:pStyle w:val="Heading9"/>
      </w:pPr>
      <w:r>
        <w:t>Steps:</w:t>
      </w:r>
    </w:p>
    <w:p w14:paraId="18A93D5B" w14:textId="77777777" w:rsidR="00CC72AB" w:rsidRDefault="00CC72AB" w:rsidP="00E62341">
      <w:pPr>
        <w:pStyle w:val="Title"/>
        <w:numPr>
          <w:ilvl w:val="0"/>
          <w:numId w:val="279"/>
        </w:numPr>
      </w:pPr>
      <w:r>
        <w:t xml:space="preserve">Log in to your </w:t>
      </w:r>
      <w:r w:rsidRPr="00D11D34">
        <w:rPr>
          <w:b/>
          <w:bCs/>
        </w:rPr>
        <w:t>SLMS360</w:t>
      </w:r>
      <w:r>
        <w:t xml:space="preserve"> client account.</w:t>
      </w:r>
    </w:p>
    <w:p w14:paraId="2FA37DE3" w14:textId="47C5F388" w:rsidR="00CC72AB" w:rsidRDefault="00CC72AB" w:rsidP="00E62341">
      <w:pPr>
        <w:pStyle w:val="Title"/>
        <w:numPr>
          <w:ilvl w:val="0"/>
          <w:numId w:val="279"/>
        </w:numPr>
      </w:pPr>
      <w:r>
        <w:t xml:space="preserve">From the Dashboard, click the </w:t>
      </w:r>
      <w:r w:rsidRPr="00D11D34">
        <w:rPr>
          <w:b/>
          <w:bCs/>
        </w:rPr>
        <w:t>CMS</w:t>
      </w:r>
      <w:r>
        <w:t xml:space="preserve"> </w:t>
      </w:r>
      <w:r w:rsidR="00D946BD">
        <w:t>card</w:t>
      </w:r>
      <w:r>
        <w:t>.</w:t>
      </w:r>
    </w:p>
    <w:p w14:paraId="77CD43A6" w14:textId="74A92EB5" w:rsidR="00CC72AB" w:rsidRPr="00CC72AB" w:rsidRDefault="00CC72AB" w:rsidP="00E62341">
      <w:pPr>
        <w:pStyle w:val="Title"/>
        <w:numPr>
          <w:ilvl w:val="0"/>
          <w:numId w:val="279"/>
        </w:numPr>
      </w:pPr>
      <w:r>
        <w:t xml:space="preserve">Select the </w:t>
      </w:r>
      <w:r w:rsidRPr="00D11D34">
        <w:rPr>
          <w:b/>
          <w:bCs/>
        </w:rPr>
        <w:t>Subjects</w:t>
      </w:r>
      <w:r>
        <w:t xml:space="preserve"> card in the CMS panel.</w:t>
      </w:r>
    </w:p>
    <w:p w14:paraId="46922911" w14:textId="645F7EA9" w:rsidR="00CC72AB" w:rsidRDefault="00CC72AB" w:rsidP="00E62341">
      <w:pPr>
        <w:pStyle w:val="Title"/>
        <w:numPr>
          <w:ilvl w:val="0"/>
          <w:numId w:val="279"/>
        </w:numPr>
      </w:pPr>
      <w:r>
        <w:t xml:space="preserve">On the Subjects page, click the Add Subject button </w:t>
      </w:r>
      <w:r w:rsidR="0040308B">
        <w:t>on top right of the screen.</w:t>
      </w:r>
    </w:p>
    <w:p w14:paraId="21CD9EBF" w14:textId="121EFF9E" w:rsidR="00CC72AB" w:rsidRDefault="00CC72AB" w:rsidP="00E62341">
      <w:pPr>
        <w:pStyle w:val="Title"/>
        <w:numPr>
          <w:ilvl w:val="0"/>
          <w:numId w:val="279"/>
        </w:numPr>
      </w:pPr>
      <w:r>
        <w:t>A modal titled Add New Subject will appear.</w:t>
      </w:r>
    </w:p>
    <w:p w14:paraId="588D2443" w14:textId="04C951F4" w:rsidR="00CC72AB" w:rsidRDefault="00CC72AB" w:rsidP="00E62341">
      <w:pPr>
        <w:pStyle w:val="Title"/>
        <w:numPr>
          <w:ilvl w:val="0"/>
          <w:numId w:val="279"/>
        </w:numPr>
      </w:pPr>
      <w:r>
        <w:lastRenderedPageBreak/>
        <w:t>Enter the subject name (e.g., "Physics").</w:t>
      </w:r>
    </w:p>
    <w:p w14:paraId="5CD5CB91" w14:textId="2CB707F0" w:rsidR="00CC72AB" w:rsidRDefault="00CC72AB" w:rsidP="00E62341">
      <w:pPr>
        <w:pStyle w:val="Title"/>
        <w:numPr>
          <w:ilvl w:val="0"/>
          <w:numId w:val="279"/>
        </w:numPr>
      </w:pPr>
      <w:r>
        <w:t xml:space="preserve">Click Add to </w:t>
      </w:r>
      <w:r w:rsidR="00B4480D">
        <w:t>save</w:t>
      </w:r>
      <w:r w:rsidR="00E62341">
        <w:t>.</w:t>
      </w:r>
    </w:p>
    <w:p w14:paraId="2EA3F63E" w14:textId="326ED9C9" w:rsidR="00E62341" w:rsidRPr="00E62341" w:rsidRDefault="00E62341" w:rsidP="00E62341">
      <w:pPr>
        <w:pStyle w:val="Title"/>
        <w:numPr>
          <w:ilvl w:val="0"/>
          <w:numId w:val="279"/>
        </w:numPr>
      </w:pPr>
      <w:r>
        <w:t>Subject will be added and shown In the table</w:t>
      </w:r>
    </w:p>
    <w:p w14:paraId="7A3A314E" w14:textId="77777777" w:rsidR="00E62341" w:rsidRPr="00E62341" w:rsidRDefault="00E62341" w:rsidP="00E62341">
      <w:pPr>
        <w:pStyle w:val="Heading9"/>
      </w:pPr>
      <w:r w:rsidRPr="00E62341">
        <w:t>Notes:</w:t>
      </w:r>
    </w:p>
    <w:p w14:paraId="192293F3" w14:textId="77777777" w:rsidR="00E62341" w:rsidRPr="00E62341" w:rsidRDefault="00E62341" w:rsidP="00E62341">
      <w:pPr>
        <w:pStyle w:val="Title"/>
        <w:numPr>
          <w:ilvl w:val="0"/>
          <w:numId w:val="281"/>
        </w:numPr>
      </w:pPr>
      <w:r w:rsidRPr="00E62341">
        <w:t>The newly added subject will appear in the list immediately.</w:t>
      </w:r>
    </w:p>
    <w:p w14:paraId="1E6877B6" w14:textId="77777777" w:rsidR="00E62341" w:rsidRDefault="00E62341" w:rsidP="00E62341">
      <w:pPr>
        <w:pStyle w:val="Heading9"/>
      </w:pPr>
      <w:r w:rsidRPr="00E62341">
        <w:t xml:space="preserve">Tags: </w:t>
      </w:r>
    </w:p>
    <w:p w14:paraId="5E929742" w14:textId="096696F5" w:rsidR="00E62341" w:rsidRDefault="00E62341" w:rsidP="00E62341">
      <w:pPr>
        <w:pStyle w:val="Title"/>
      </w:pPr>
      <w:r>
        <w:t>A</w:t>
      </w:r>
      <w:r w:rsidRPr="00E62341">
        <w:t>dd subject, new course, subject entry, create subject, academic subject setup</w:t>
      </w:r>
      <w:r>
        <w:t>.</w:t>
      </w:r>
    </w:p>
    <w:p w14:paraId="29484280" w14:textId="77777777" w:rsidR="00581B65" w:rsidRPr="00581B65" w:rsidRDefault="00581B65" w:rsidP="00581B65"/>
    <w:p w14:paraId="5F13D236" w14:textId="1B8D603C" w:rsidR="00581B65" w:rsidRDefault="00581B65" w:rsidP="00581B65">
      <w:pPr>
        <w:pStyle w:val="Heading9"/>
      </w:pPr>
      <w:r w:rsidRPr="00581B65">
        <w:t>Update Subject</w:t>
      </w:r>
      <w:r>
        <w:t>:</w:t>
      </w:r>
    </w:p>
    <w:p w14:paraId="509FA83E" w14:textId="509E07C6" w:rsidR="00581B65" w:rsidRDefault="00581B65" w:rsidP="00581B65">
      <w:pPr>
        <w:pStyle w:val="Heading9"/>
      </w:pPr>
      <w:r>
        <w:t>Steps:</w:t>
      </w:r>
    </w:p>
    <w:p w14:paraId="28B13E29" w14:textId="77777777" w:rsidR="0054363B" w:rsidRPr="0054363B" w:rsidRDefault="0054363B" w:rsidP="0027530A">
      <w:pPr>
        <w:pStyle w:val="Title"/>
        <w:numPr>
          <w:ilvl w:val="0"/>
          <w:numId w:val="286"/>
        </w:numPr>
      </w:pPr>
      <w:r w:rsidRPr="0054363B">
        <w:t xml:space="preserve">Log in to your </w:t>
      </w:r>
      <w:r w:rsidRPr="0054363B">
        <w:rPr>
          <w:b/>
          <w:bCs/>
        </w:rPr>
        <w:t>SLMS360</w:t>
      </w:r>
      <w:r w:rsidRPr="0054363B">
        <w:t xml:space="preserve"> client account.</w:t>
      </w:r>
    </w:p>
    <w:p w14:paraId="32AA80D7" w14:textId="77777777" w:rsidR="0054363B" w:rsidRPr="0054363B" w:rsidRDefault="0054363B" w:rsidP="0027530A">
      <w:pPr>
        <w:pStyle w:val="Title"/>
        <w:numPr>
          <w:ilvl w:val="0"/>
          <w:numId w:val="286"/>
        </w:numPr>
      </w:pPr>
      <w:r w:rsidRPr="0054363B">
        <w:t xml:space="preserve">From the Dashboard, click the </w:t>
      </w:r>
      <w:r w:rsidRPr="0054363B">
        <w:rPr>
          <w:b/>
          <w:bCs/>
        </w:rPr>
        <w:t>CMS</w:t>
      </w:r>
      <w:r w:rsidRPr="0054363B">
        <w:t xml:space="preserve"> card.</w:t>
      </w:r>
    </w:p>
    <w:p w14:paraId="521D78B1" w14:textId="77777777" w:rsidR="0054363B" w:rsidRPr="0054363B" w:rsidRDefault="0054363B" w:rsidP="0027530A">
      <w:pPr>
        <w:pStyle w:val="Title"/>
        <w:numPr>
          <w:ilvl w:val="0"/>
          <w:numId w:val="286"/>
        </w:numPr>
      </w:pPr>
      <w:r w:rsidRPr="0054363B">
        <w:t xml:space="preserve">Select the </w:t>
      </w:r>
      <w:r w:rsidRPr="0054363B">
        <w:rPr>
          <w:b/>
          <w:bCs/>
        </w:rPr>
        <w:t>Subjects</w:t>
      </w:r>
      <w:r w:rsidRPr="0054363B">
        <w:t xml:space="preserve"> card in the CMS panel.</w:t>
      </w:r>
    </w:p>
    <w:p w14:paraId="173D7221" w14:textId="42B195CF" w:rsidR="0054363B" w:rsidRPr="0054363B" w:rsidRDefault="0054363B" w:rsidP="0027530A">
      <w:pPr>
        <w:pStyle w:val="Title"/>
        <w:numPr>
          <w:ilvl w:val="0"/>
          <w:numId w:val="286"/>
        </w:numPr>
      </w:pPr>
      <w:r w:rsidRPr="0054363B">
        <w:t>On the Subjects list, click the three-dot menu on the left in the row of table you wish to update.</w:t>
      </w:r>
    </w:p>
    <w:p w14:paraId="2B5017EF" w14:textId="4D22D2F6" w:rsidR="0054363B" w:rsidRPr="0054363B" w:rsidRDefault="0054363B" w:rsidP="0027530A">
      <w:pPr>
        <w:pStyle w:val="Title"/>
        <w:numPr>
          <w:ilvl w:val="0"/>
          <w:numId w:val="286"/>
        </w:numPr>
      </w:pPr>
      <w:r w:rsidRPr="0054363B">
        <w:t>Select Update from the dropdown.</w:t>
      </w:r>
    </w:p>
    <w:p w14:paraId="3AB2EB4A" w14:textId="76E58D45" w:rsidR="0054363B" w:rsidRPr="0054363B" w:rsidRDefault="0054363B" w:rsidP="0027530A">
      <w:pPr>
        <w:pStyle w:val="Title"/>
        <w:numPr>
          <w:ilvl w:val="0"/>
          <w:numId w:val="286"/>
        </w:numPr>
      </w:pPr>
      <w:r w:rsidRPr="0054363B">
        <w:t>A modal titled Update Subject will appear with pre-filled subject.</w:t>
      </w:r>
    </w:p>
    <w:p w14:paraId="7CF949F3" w14:textId="7C13F734" w:rsidR="0054363B" w:rsidRPr="0054363B" w:rsidRDefault="0054363B" w:rsidP="0027530A">
      <w:pPr>
        <w:pStyle w:val="Title"/>
        <w:numPr>
          <w:ilvl w:val="0"/>
          <w:numId w:val="286"/>
        </w:numPr>
      </w:pPr>
      <w:r w:rsidRPr="0054363B">
        <w:t>Edit the Subject Name as needed.</w:t>
      </w:r>
    </w:p>
    <w:p w14:paraId="0296E7D7" w14:textId="2FB65C92" w:rsidR="0054363B" w:rsidRPr="0054363B" w:rsidRDefault="0054363B" w:rsidP="0027530A">
      <w:pPr>
        <w:pStyle w:val="Title"/>
        <w:numPr>
          <w:ilvl w:val="0"/>
          <w:numId w:val="286"/>
        </w:numPr>
      </w:pPr>
      <w:r w:rsidRPr="0054363B">
        <w:t>Click Update to apply the changes or Cancel to exit.</w:t>
      </w:r>
    </w:p>
    <w:p w14:paraId="6CA8BD3A" w14:textId="7C64AB60" w:rsidR="0054363B" w:rsidRPr="0054363B" w:rsidRDefault="0054363B" w:rsidP="0027530A">
      <w:pPr>
        <w:pStyle w:val="Title"/>
        <w:numPr>
          <w:ilvl w:val="0"/>
          <w:numId w:val="286"/>
        </w:numPr>
      </w:pPr>
      <w:r w:rsidRPr="0054363B">
        <w:t>The subject will be updated and shown in the table</w:t>
      </w:r>
      <w:r>
        <w:t>.</w:t>
      </w:r>
    </w:p>
    <w:p w14:paraId="4906BC92" w14:textId="77777777" w:rsidR="00F20375" w:rsidRPr="00F20375" w:rsidRDefault="00F20375" w:rsidP="00F20375">
      <w:pPr>
        <w:pStyle w:val="Heading9"/>
      </w:pPr>
      <w:r w:rsidRPr="00F20375">
        <w:t>Notes:</w:t>
      </w:r>
    </w:p>
    <w:p w14:paraId="227CFE7D" w14:textId="77777777" w:rsidR="00F20375" w:rsidRPr="00F20375" w:rsidRDefault="00F20375" w:rsidP="00F20375">
      <w:pPr>
        <w:pStyle w:val="Title"/>
        <w:numPr>
          <w:ilvl w:val="0"/>
          <w:numId w:val="285"/>
        </w:numPr>
      </w:pPr>
      <w:r w:rsidRPr="00F20375">
        <w:t>Use this to correct spelling, rename based on curriculum changes, or unify naming standards.</w:t>
      </w:r>
    </w:p>
    <w:p w14:paraId="303BC5E5" w14:textId="39FE151F" w:rsidR="00F20375" w:rsidRPr="00F20375" w:rsidRDefault="00F20375" w:rsidP="00F20375">
      <w:pPr>
        <w:pStyle w:val="Title"/>
        <w:numPr>
          <w:ilvl w:val="0"/>
          <w:numId w:val="285"/>
        </w:numPr>
      </w:pPr>
      <w:r w:rsidRPr="00F20375">
        <w:t xml:space="preserve">Changes reflect across modules that use </w:t>
      </w:r>
      <w:r>
        <w:t>subjects.</w:t>
      </w:r>
    </w:p>
    <w:p w14:paraId="0F1F8EA8" w14:textId="77777777" w:rsidR="00F20375" w:rsidRDefault="00F20375" w:rsidP="003A2CD0">
      <w:pPr>
        <w:pStyle w:val="Heading9"/>
      </w:pPr>
      <w:r w:rsidRPr="00F20375">
        <w:t xml:space="preserve">Tags: </w:t>
      </w:r>
    </w:p>
    <w:p w14:paraId="0023BCC9" w14:textId="24E078BD" w:rsidR="00F20375" w:rsidRPr="00F20375" w:rsidRDefault="00F20375" w:rsidP="003A2CD0">
      <w:pPr>
        <w:pStyle w:val="Title"/>
      </w:pPr>
      <w:r w:rsidRPr="00F20375">
        <w:t>update subject, edit subject, rename subject, CMS academic subjects</w:t>
      </w:r>
      <w:r w:rsidR="003A2CD0">
        <w:t>.</w:t>
      </w:r>
    </w:p>
    <w:p w14:paraId="79CFC4C7" w14:textId="77777777" w:rsidR="00581B65" w:rsidRPr="00581B65" w:rsidRDefault="00581B65" w:rsidP="00581B65"/>
    <w:p w14:paraId="408BC788" w14:textId="77777777" w:rsidR="00AA72AE" w:rsidRDefault="00AA72AE" w:rsidP="00E936D3"/>
    <w:p w14:paraId="3F4CBCC6" w14:textId="223B4470" w:rsidR="00AA72AE" w:rsidRDefault="00AA72AE" w:rsidP="00AA72AE">
      <w:pPr>
        <w:pStyle w:val="Heading3"/>
      </w:pPr>
      <w:r>
        <w:t>Book</w:t>
      </w:r>
      <w:r w:rsidR="00AB173B">
        <w:t xml:space="preserve"> </w:t>
      </w:r>
      <w:r>
        <w:t>Lists:</w:t>
      </w:r>
    </w:p>
    <w:p w14:paraId="724AF8D8" w14:textId="4CC99EF6" w:rsidR="00AA72AE" w:rsidRPr="00AA72AE" w:rsidRDefault="00AA72AE" w:rsidP="00AA72AE">
      <w:pPr>
        <w:pStyle w:val="Heading4"/>
      </w:pPr>
      <w:r>
        <w:t>Overview:</w:t>
      </w:r>
    </w:p>
    <w:p w14:paraId="549ED1D6" w14:textId="649AD070" w:rsidR="00E936D3" w:rsidRDefault="006303A9" w:rsidP="00AB173B">
      <w:pPr>
        <w:pStyle w:val="Title"/>
      </w:pPr>
      <w:r w:rsidRPr="006303A9">
        <w:t xml:space="preserve">The </w:t>
      </w:r>
      <w:r w:rsidRPr="006303A9">
        <w:rPr>
          <w:b/>
          <w:bCs/>
        </w:rPr>
        <w:t>Book List</w:t>
      </w:r>
      <w:r w:rsidRPr="006303A9">
        <w:t xml:space="preserve"> feature in SLMS360 allows </w:t>
      </w:r>
      <w:r>
        <w:t>clients</w:t>
      </w:r>
      <w:r w:rsidRPr="006303A9">
        <w:t xml:space="preserve"> to manage recommended or required book</w:t>
      </w:r>
      <w:r w:rsidR="008D2CA6">
        <w:t xml:space="preserve"> lists</w:t>
      </w:r>
      <w:r w:rsidRPr="006303A9">
        <w:t xml:space="preserve"> for each class and branch. It includes options to input book details such as title, author, publisher, and additional notes, ensuring every classroom has a clear, well-documented resource catalog.</w:t>
      </w:r>
    </w:p>
    <w:p w14:paraId="458A5199" w14:textId="15795970" w:rsidR="00111E1B" w:rsidRDefault="00111E1B" w:rsidP="00111E1B">
      <w:pPr>
        <w:pStyle w:val="Heading4"/>
      </w:pPr>
      <w:r>
        <w:t>Navigation:</w:t>
      </w:r>
    </w:p>
    <w:p w14:paraId="45A61A2E" w14:textId="410CCBAE" w:rsidR="00E936D3" w:rsidRDefault="00111E1B" w:rsidP="00111E1B">
      <w:pPr>
        <w:pStyle w:val="Heading9"/>
      </w:pPr>
      <w:r>
        <w:t>Steps:</w:t>
      </w:r>
    </w:p>
    <w:p w14:paraId="36414331" w14:textId="3992C526" w:rsidR="00111E1B" w:rsidRDefault="00111E1B" w:rsidP="001F1546">
      <w:pPr>
        <w:pStyle w:val="Title"/>
        <w:numPr>
          <w:ilvl w:val="0"/>
          <w:numId w:val="288"/>
        </w:numPr>
      </w:pPr>
      <w:r>
        <w:t xml:space="preserve">Log in to your </w:t>
      </w:r>
      <w:r w:rsidRPr="00111E1B">
        <w:rPr>
          <w:b/>
          <w:bCs/>
        </w:rPr>
        <w:t>SLMS360</w:t>
      </w:r>
      <w:r>
        <w:t xml:space="preserve"> client account.</w:t>
      </w:r>
    </w:p>
    <w:p w14:paraId="32C3EC4A" w14:textId="47CA70B1" w:rsidR="00111E1B" w:rsidRDefault="00111E1B" w:rsidP="001F1546">
      <w:pPr>
        <w:pStyle w:val="Title"/>
        <w:numPr>
          <w:ilvl w:val="0"/>
          <w:numId w:val="288"/>
        </w:numPr>
      </w:pPr>
      <w:r>
        <w:t xml:space="preserve">Navigate to the </w:t>
      </w:r>
      <w:r w:rsidRPr="00111E1B">
        <w:rPr>
          <w:b/>
          <w:bCs/>
        </w:rPr>
        <w:t>Dashboard</w:t>
      </w:r>
      <w:r>
        <w:t xml:space="preserve">, and click on the </w:t>
      </w:r>
      <w:r w:rsidRPr="00111E1B">
        <w:rPr>
          <w:b/>
          <w:bCs/>
        </w:rPr>
        <w:t>CMS</w:t>
      </w:r>
      <w:r>
        <w:t xml:space="preserve"> card</w:t>
      </w:r>
      <w:r w:rsidR="00922554">
        <w:t>.</w:t>
      </w:r>
    </w:p>
    <w:p w14:paraId="1437E1A5" w14:textId="6F3DE867" w:rsidR="00111E1B" w:rsidRDefault="00111E1B" w:rsidP="001F1546">
      <w:pPr>
        <w:pStyle w:val="Title"/>
        <w:numPr>
          <w:ilvl w:val="0"/>
          <w:numId w:val="288"/>
        </w:numPr>
      </w:pPr>
      <w:r>
        <w:lastRenderedPageBreak/>
        <w:t>Select the Book List card.</w:t>
      </w:r>
    </w:p>
    <w:p w14:paraId="0623A982" w14:textId="5FB4A4A5" w:rsidR="00111E1B" w:rsidRDefault="00111E1B" w:rsidP="001F1546">
      <w:pPr>
        <w:pStyle w:val="Title"/>
        <w:numPr>
          <w:ilvl w:val="0"/>
          <w:numId w:val="288"/>
        </w:numPr>
      </w:pPr>
      <w:r>
        <w:t>You will be redirected to the Book List Management screen.</w:t>
      </w:r>
    </w:p>
    <w:p w14:paraId="160763EF" w14:textId="2CF220F7" w:rsidR="00E936D3" w:rsidRDefault="00EA0500" w:rsidP="001F1546">
      <w:pPr>
        <w:pStyle w:val="Title"/>
        <w:numPr>
          <w:ilvl w:val="0"/>
          <w:numId w:val="288"/>
        </w:numPr>
      </w:pPr>
      <w:r>
        <w:t>Here you can view the booklists that are available based on branch and class</w:t>
      </w:r>
      <w:r w:rsidR="00A37000">
        <w:t>.</w:t>
      </w:r>
    </w:p>
    <w:p w14:paraId="2B747CD1" w14:textId="77777777" w:rsidR="001F1546" w:rsidRPr="001F1546" w:rsidRDefault="001F1546" w:rsidP="001F1546">
      <w:pPr>
        <w:pStyle w:val="Heading9"/>
      </w:pPr>
      <w:r w:rsidRPr="001F1546">
        <w:t>Notes:</w:t>
      </w:r>
    </w:p>
    <w:p w14:paraId="2EE51EE4" w14:textId="77777777" w:rsidR="001F1546" w:rsidRPr="001F1546" w:rsidRDefault="001F1546" w:rsidP="001F1546">
      <w:pPr>
        <w:pStyle w:val="Title"/>
        <w:numPr>
          <w:ilvl w:val="0"/>
          <w:numId w:val="290"/>
        </w:numPr>
      </w:pPr>
      <w:r w:rsidRPr="001F1546">
        <w:t>Only books related to the selected class and branch are displayed.</w:t>
      </w:r>
    </w:p>
    <w:p w14:paraId="26DED6D0" w14:textId="77777777" w:rsidR="001F1546" w:rsidRPr="001F1546" w:rsidRDefault="001F1546" w:rsidP="001F1546">
      <w:pPr>
        <w:pStyle w:val="Title"/>
        <w:numPr>
          <w:ilvl w:val="0"/>
          <w:numId w:val="290"/>
        </w:numPr>
      </w:pPr>
      <w:r w:rsidRPr="001F1546">
        <w:t>Permissions may be required to add or update book entries.</w:t>
      </w:r>
    </w:p>
    <w:p w14:paraId="1DD81103" w14:textId="77777777" w:rsidR="001F1546" w:rsidRDefault="001F1546" w:rsidP="001F1546">
      <w:pPr>
        <w:pStyle w:val="Heading9"/>
      </w:pPr>
      <w:r w:rsidRPr="001F1546">
        <w:t xml:space="preserve">Tags: </w:t>
      </w:r>
    </w:p>
    <w:p w14:paraId="4DE3B610" w14:textId="4BD23245" w:rsidR="001F1546" w:rsidRPr="001F1546" w:rsidRDefault="001F1546" w:rsidP="001F1546">
      <w:pPr>
        <w:pStyle w:val="Title"/>
      </w:pPr>
      <w:r w:rsidRPr="001F1546">
        <w:t>book list, academic resources, CMS books, reading material, branch book catalog</w:t>
      </w:r>
      <w:r>
        <w:t>.</w:t>
      </w:r>
    </w:p>
    <w:p w14:paraId="4B53D4BB" w14:textId="77777777" w:rsidR="00E936D3" w:rsidRDefault="00E936D3" w:rsidP="00E936D3"/>
    <w:p w14:paraId="408F5C4A" w14:textId="60F78C42" w:rsidR="00E936D3" w:rsidRDefault="00AE23E1" w:rsidP="00AE23E1">
      <w:pPr>
        <w:pStyle w:val="Heading4"/>
      </w:pPr>
      <w:r w:rsidRPr="00AE23E1">
        <w:t>View Books</w:t>
      </w:r>
      <w:r>
        <w:t xml:space="preserve"> List:</w:t>
      </w:r>
    </w:p>
    <w:p w14:paraId="46F4DEAB" w14:textId="134EE1AB" w:rsidR="00AE23E1" w:rsidRDefault="00AE23E1" w:rsidP="00AE23E1">
      <w:pPr>
        <w:pStyle w:val="Heading9"/>
      </w:pPr>
      <w:r>
        <w:t>Steps:</w:t>
      </w:r>
    </w:p>
    <w:p w14:paraId="279C69D2" w14:textId="77777777" w:rsidR="00AE23E1" w:rsidRDefault="00AE23E1" w:rsidP="00292BA4">
      <w:pPr>
        <w:pStyle w:val="Title"/>
        <w:numPr>
          <w:ilvl w:val="0"/>
          <w:numId w:val="294"/>
        </w:numPr>
      </w:pPr>
      <w:r>
        <w:t xml:space="preserve">Log in to your </w:t>
      </w:r>
      <w:r w:rsidRPr="00111E1B">
        <w:rPr>
          <w:b/>
          <w:bCs/>
        </w:rPr>
        <w:t>SLMS360</w:t>
      </w:r>
      <w:r>
        <w:t xml:space="preserve"> client account.</w:t>
      </w:r>
    </w:p>
    <w:p w14:paraId="36946C7D" w14:textId="1CB2E183" w:rsidR="00AE23E1" w:rsidRDefault="00AE23E1" w:rsidP="00292BA4">
      <w:pPr>
        <w:pStyle w:val="Title"/>
        <w:numPr>
          <w:ilvl w:val="0"/>
          <w:numId w:val="294"/>
        </w:numPr>
      </w:pPr>
      <w:r>
        <w:t xml:space="preserve">Navigate to the </w:t>
      </w:r>
      <w:r w:rsidR="005844C1" w:rsidRPr="00111E1B">
        <w:rPr>
          <w:b/>
          <w:bCs/>
        </w:rPr>
        <w:t>Dashboard</w:t>
      </w:r>
      <w:r w:rsidR="005844C1">
        <w:t xml:space="preserve"> and</w:t>
      </w:r>
      <w:r>
        <w:t xml:space="preserve"> click on the </w:t>
      </w:r>
      <w:r w:rsidRPr="00111E1B">
        <w:rPr>
          <w:b/>
          <w:bCs/>
        </w:rPr>
        <w:t>CMS</w:t>
      </w:r>
      <w:r>
        <w:t xml:space="preserve"> card.</w:t>
      </w:r>
    </w:p>
    <w:p w14:paraId="7712D105" w14:textId="77777777" w:rsidR="00AE23E1" w:rsidRDefault="00AE23E1" w:rsidP="00292BA4">
      <w:pPr>
        <w:pStyle w:val="Title"/>
        <w:numPr>
          <w:ilvl w:val="0"/>
          <w:numId w:val="294"/>
        </w:numPr>
      </w:pPr>
      <w:r>
        <w:t>Select the Book List card.</w:t>
      </w:r>
    </w:p>
    <w:p w14:paraId="27E9B650" w14:textId="77777777" w:rsidR="00AE23E1" w:rsidRDefault="00AE23E1" w:rsidP="00292BA4">
      <w:pPr>
        <w:pStyle w:val="Title"/>
        <w:numPr>
          <w:ilvl w:val="0"/>
          <w:numId w:val="294"/>
        </w:numPr>
      </w:pPr>
      <w:r>
        <w:t>You will be redirected to the Book List Management screen.</w:t>
      </w:r>
    </w:p>
    <w:p w14:paraId="75D53F1B" w14:textId="12756878" w:rsidR="00AE23E1" w:rsidRDefault="00AE23E1" w:rsidP="00292BA4">
      <w:pPr>
        <w:pStyle w:val="Title"/>
        <w:numPr>
          <w:ilvl w:val="0"/>
          <w:numId w:val="294"/>
        </w:numPr>
      </w:pPr>
      <w:r w:rsidRPr="00AE23E1">
        <w:t xml:space="preserve">Select the appropriate </w:t>
      </w:r>
      <w:r w:rsidRPr="00AE23E1">
        <w:rPr>
          <w:b/>
          <w:bCs/>
        </w:rPr>
        <w:t>Branch</w:t>
      </w:r>
      <w:r w:rsidRPr="00AE23E1">
        <w:t xml:space="preserve"> and </w:t>
      </w:r>
      <w:r w:rsidRPr="00AE23E1">
        <w:rPr>
          <w:b/>
          <w:bCs/>
        </w:rPr>
        <w:t>Classroom</w:t>
      </w:r>
      <w:r w:rsidRPr="00AE23E1">
        <w:t xml:space="preserve"> from the dropdowns.</w:t>
      </w:r>
    </w:p>
    <w:p w14:paraId="2AC54497" w14:textId="67BF5915" w:rsidR="00E936D3" w:rsidRDefault="00AE23E1" w:rsidP="00292BA4">
      <w:pPr>
        <w:pStyle w:val="Title"/>
        <w:numPr>
          <w:ilvl w:val="0"/>
          <w:numId w:val="294"/>
        </w:numPr>
      </w:pPr>
      <w:r w:rsidRPr="00AE23E1">
        <w:t xml:space="preserve">Click </w:t>
      </w:r>
      <w:r w:rsidRPr="00AE23E1">
        <w:rPr>
          <w:b/>
          <w:bCs/>
        </w:rPr>
        <w:t>Submit</w:t>
      </w:r>
      <w:r w:rsidRPr="00AE23E1">
        <w:t>.</w:t>
      </w:r>
    </w:p>
    <w:p w14:paraId="73805152" w14:textId="26C8D489" w:rsidR="00AE23E1" w:rsidRDefault="00AE23E1" w:rsidP="00292BA4">
      <w:pPr>
        <w:pStyle w:val="Title"/>
        <w:numPr>
          <w:ilvl w:val="0"/>
          <w:numId w:val="294"/>
        </w:numPr>
      </w:pPr>
      <w:r>
        <w:t>Available book lists will be shown in a table with columns such as ID, Title, Author, Publisher and Notes.</w:t>
      </w:r>
    </w:p>
    <w:p w14:paraId="57A28AF3" w14:textId="77777777" w:rsidR="00292BA4" w:rsidRPr="00292BA4" w:rsidRDefault="00292BA4" w:rsidP="00292BA4">
      <w:pPr>
        <w:pStyle w:val="Title"/>
        <w:numPr>
          <w:ilvl w:val="0"/>
          <w:numId w:val="294"/>
        </w:numPr>
        <w:rPr>
          <w:rFonts w:eastAsia="Times New Roman"/>
        </w:rPr>
      </w:pPr>
      <w:r w:rsidRPr="00292BA4">
        <w:rPr>
          <w:rFonts w:eastAsia="Times New Roman"/>
        </w:rPr>
        <w:t xml:space="preserve">Use the </w:t>
      </w:r>
      <w:r w:rsidRPr="00292BA4">
        <w:rPr>
          <w:rFonts w:eastAsia="Times New Roman"/>
          <w:b/>
          <w:bCs/>
        </w:rPr>
        <w:t>Search</w:t>
      </w:r>
      <w:r w:rsidRPr="00292BA4">
        <w:rPr>
          <w:rFonts w:eastAsia="Times New Roman"/>
        </w:rPr>
        <w:t xml:space="preserve"> bar to find books by title or author.</w:t>
      </w:r>
    </w:p>
    <w:p w14:paraId="446FBF58" w14:textId="77777777" w:rsidR="005844C1" w:rsidRPr="005844C1" w:rsidRDefault="005844C1" w:rsidP="005844C1">
      <w:pPr>
        <w:pStyle w:val="Heading9"/>
      </w:pPr>
      <w:r w:rsidRPr="005844C1">
        <w:t>Notes:</w:t>
      </w:r>
    </w:p>
    <w:p w14:paraId="0E0C74C1" w14:textId="77777777" w:rsidR="005844C1" w:rsidRPr="005844C1" w:rsidRDefault="005844C1" w:rsidP="005844C1">
      <w:pPr>
        <w:pStyle w:val="Title"/>
        <w:numPr>
          <w:ilvl w:val="0"/>
          <w:numId w:val="296"/>
        </w:numPr>
      </w:pPr>
      <w:r w:rsidRPr="005844C1">
        <w:t>The list only shows books filtered by selected class and branch.</w:t>
      </w:r>
    </w:p>
    <w:p w14:paraId="0EE7C52A" w14:textId="77777777" w:rsidR="005844C1" w:rsidRPr="005844C1" w:rsidRDefault="005844C1" w:rsidP="005844C1">
      <w:pPr>
        <w:pStyle w:val="Title"/>
        <w:numPr>
          <w:ilvl w:val="0"/>
          <w:numId w:val="296"/>
        </w:numPr>
      </w:pPr>
      <w:r w:rsidRPr="005844C1">
        <w:t xml:space="preserve">PDF export may be available using the </w:t>
      </w:r>
      <w:r w:rsidRPr="005844C1">
        <w:rPr>
          <w:b/>
          <w:bCs/>
        </w:rPr>
        <w:t>View PDF</w:t>
      </w:r>
      <w:r w:rsidRPr="005844C1">
        <w:t xml:space="preserve"> button.</w:t>
      </w:r>
    </w:p>
    <w:p w14:paraId="41DBDE59" w14:textId="77777777" w:rsidR="005844C1" w:rsidRDefault="005844C1" w:rsidP="005844C1">
      <w:pPr>
        <w:pStyle w:val="Heading9"/>
      </w:pPr>
      <w:r w:rsidRPr="005844C1">
        <w:t xml:space="preserve">Tags: </w:t>
      </w:r>
    </w:p>
    <w:p w14:paraId="6C83A6CF" w14:textId="4CAC20E6" w:rsidR="005844C1" w:rsidRPr="005844C1" w:rsidRDefault="005844C1" w:rsidP="005844C1">
      <w:pPr>
        <w:pStyle w:val="Title"/>
      </w:pPr>
      <w:r w:rsidRPr="005844C1">
        <w:t xml:space="preserve">view </w:t>
      </w:r>
      <w:r w:rsidR="00E25E64" w:rsidRPr="00895A0D">
        <w:t>book</w:t>
      </w:r>
      <w:r w:rsidR="00E25E64">
        <w:t xml:space="preserve"> list</w:t>
      </w:r>
      <w:r w:rsidRPr="005844C1">
        <w:t xml:space="preserve">, </w:t>
      </w:r>
      <w:r w:rsidR="00E25E64" w:rsidRPr="00895A0D">
        <w:t>book</w:t>
      </w:r>
      <w:r w:rsidR="00E25E64">
        <w:t xml:space="preserve"> list</w:t>
      </w:r>
      <w:r w:rsidR="00E25E64" w:rsidRPr="005844C1">
        <w:t xml:space="preserve"> </w:t>
      </w:r>
      <w:r w:rsidRPr="005844C1">
        <w:t>catalog, reading</w:t>
      </w:r>
      <w:r w:rsidR="00E25E64" w:rsidRPr="00E25E64">
        <w:t xml:space="preserve"> </w:t>
      </w:r>
      <w:r w:rsidR="00E25E64" w:rsidRPr="00895A0D">
        <w:t>book</w:t>
      </w:r>
      <w:r w:rsidR="00E25E64">
        <w:t xml:space="preserve"> list</w:t>
      </w:r>
      <w:r w:rsidRPr="005844C1">
        <w:t xml:space="preserve">, classroom </w:t>
      </w:r>
      <w:r w:rsidR="00E25E64" w:rsidRPr="00895A0D">
        <w:t>book</w:t>
      </w:r>
      <w:r w:rsidR="00E25E64">
        <w:t xml:space="preserve"> list</w:t>
      </w:r>
      <w:r w:rsidRPr="005844C1">
        <w:t>, CMS book</w:t>
      </w:r>
      <w:r w:rsidR="00E25E64">
        <w:t xml:space="preserve"> list</w:t>
      </w:r>
      <w:r w:rsidRPr="005844C1">
        <w:t xml:space="preserve"> records</w:t>
      </w:r>
      <w:r>
        <w:t>.</w:t>
      </w:r>
    </w:p>
    <w:p w14:paraId="2BA55DB9" w14:textId="77777777" w:rsidR="00E936D3" w:rsidRDefault="00E936D3" w:rsidP="00E936D3"/>
    <w:p w14:paraId="3879B3EF" w14:textId="4F8B536C" w:rsidR="00E936D3" w:rsidRDefault="004C3A2F" w:rsidP="004C3A2F">
      <w:pPr>
        <w:pStyle w:val="Heading4"/>
      </w:pPr>
      <w:r w:rsidRPr="004C3A2F">
        <w:t>Add Book</w:t>
      </w:r>
      <w:r w:rsidR="00B82975">
        <w:t>List</w:t>
      </w:r>
      <w:r>
        <w:t>:</w:t>
      </w:r>
    </w:p>
    <w:p w14:paraId="5A1D666C" w14:textId="1D552A59" w:rsidR="004C3A2F" w:rsidRDefault="004C3A2F" w:rsidP="004C3A2F">
      <w:pPr>
        <w:pStyle w:val="Heading9"/>
      </w:pPr>
      <w:r>
        <w:t>Steps:</w:t>
      </w:r>
    </w:p>
    <w:p w14:paraId="3212CFF3" w14:textId="77777777" w:rsidR="004C3A2F" w:rsidRDefault="004C3A2F" w:rsidP="00CE766E">
      <w:pPr>
        <w:pStyle w:val="Title"/>
        <w:numPr>
          <w:ilvl w:val="0"/>
          <w:numId w:val="299"/>
        </w:numPr>
      </w:pPr>
      <w:r>
        <w:t xml:space="preserve">Log in to your </w:t>
      </w:r>
      <w:r w:rsidRPr="00111E1B">
        <w:rPr>
          <w:b/>
          <w:bCs/>
        </w:rPr>
        <w:t>SLMS360</w:t>
      </w:r>
      <w:r>
        <w:t xml:space="preserve"> client account.</w:t>
      </w:r>
    </w:p>
    <w:p w14:paraId="16C06476" w14:textId="77777777" w:rsidR="004C3A2F" w:rsidRDefault="004C3A2F" w:rsidP="00CE766E">
      <w:pPr>
        <w:pStyle w:val="Title"/>
        <w:numPr>
          <w:ilvl w:val="0"/>
          <w:numId w:val="299"/>
        </w:numPr>
      </w:pPr>
      <w:r>
        <w:t xml:space="preserve">Navigate to the </w:t>
      </w:r>
      <w:r w:rsidRPr="00111E1B">
        <w:rPr>
          <w:b/>
          <w:bCs/>
        </w:rPr>
        <w:t>Dashboard</w:t>
      </w:r>
      <w:r>
        <w:t xml:space="preserve"> and click on the </w:t>
      </w:r>
      <w:r w:rsidRPr="00111E1B">
        <w:rPr>
          <w:b/>
          <w:bCs/>
        </w:rPr>
        <w:t>CMS</w:t>
      </w:r>
      <w:r>
        <w:t xml:space="preserve"> card.</w:t>
      </w:r>
    </w:p>
    <w:p w14:paraId="6DDACBC5" w14:textId="77777777" w:rsidR="004C3A2F" w:rsidRDefault="004C3A2F" w:rsidP="00CE766E">
      <w:pPr>
        <w:pStyle w:val="Title"/>
        <w:numPr>
          <w:ilvl w:val="0"/>
          <w:numId w:val="299"/>
        </w:numPr>
      </w:pPr>
      <w:r>
        <w:t>Select the Book List card.</w:t>
      </w:r>
    </w:p>
    <w:p w14:paraId="7DC83AA6" w14:textId="77777777" w:rsidR="004C3A2F" w:rsidRDefault="004C3A2F" w:rsidP="00CE766E">
      <w:pPr>
        <w:pStyle w:val="Title"/>
        <w:numPr>
          <w:ilvl w:val="0"/>
          <w:numId w:val="299"/>
        </w:numPr>
      </w:pPr>
      <w:r>
        <w:t>You will be redirected to the Book List Management screen.</w:t>
      </w:r>
    </w:p>
    <w:p w14:paraId="55D6F21B" w14:textId="613FCD7F" w:rsidR="004C3A2F" w:rsidRDefault="004C3A2F" w:rsidP="00CE766E">
      <w:pPr>
        <w:pStyle w:val="Title"/>
        <w:numPr>
          <w:ilvl w:val="0"/>
          <w:numId w:val="299"/>
        </w:numPr>
      </w:pPr>
      <w:r>
        <w:t>Click on the add book list button on the top right of the screen.</w:t>
      </w:r>
    </w:p>
    <w:p w14:paraId="1B390800" w14:textId="49667A4E" w:rsidR="004C3A2F" w:rsidRPr="004C3A2F" w:rsidRDefault="004C3A2F" w:rsidP="00CE766E">
      <w:pPr>
        <w:pStyle w:val="Title"/>
        <w:numPr>
          <w:ilvl w:val="0"/>
          <w:numId w:val="299"/>
        </w:numPr>
      </w:pPr>
      <w:r>
        <w:t>A modal will open.</w:t>
      </w:r>
    </w:p>
    <w:p w14:paraId="0256D3BD" w14:textId="7A7DA8C8" w:rsidR="004C3A2F" w:rsidRPr="004C3A2F" w:rsidRDefault="004C3A2F" w:rsidP="00CE766E">
      <w:pPr>
        <w:pStyle w:val="Title"/>
        <w:numPr>
          <w:ilvl w:val="0"/>
          <w:numId w:val="299"/>
        </w:numPr>
      </w:pPr>
      <w:r w:rsidRPr="004C3A2F">
        <w:t>Fill in the form</w:t>
      </w:r>
      <w:r>
        <w:t xml:space="preserve"> fields such as Branch, Classroom, Book Title, Author, Publisher and Notes.</w:t>
      </w:r>
    </w:p>
    <w:p w14:paraId="0AEE6B73" w14:textId="700D5249" w:rsidR="004C3A2F" w:rsidRDefault="004C3A2F" w:rsidP="00CE766E">
      <w:pPr>
        <w:pStyle w:val="Title"/>
        <w:numPr>
          <w:ilvl w:val="0"/>
          <w:numId w:val="299"/>
        </w:numPr>
      </w:pPr>
      <w:r w:rsidRPr="004C3A2F">
        <w:t xml:space="preserve">Click </w:t>
      </w:r>
      <w:r w:rsidRPr="004C3A2F">
        <w:rPr>
          <w:b/>
          <w:bCs/>
        </w:rPr>
        <w:t>Add</w:t>
      </w:r>
      <w:r w:rsidRPr="004C3A2F">
        <w:t xml:space="preserve"> to save the entry or </w:t>
      </w:r>
      <w:r w:rsidRPr="004C3A2F">
        <w:rPr>
          <w:b/>
          <w:bCs/>
        </w:rPr>
        <w:t>Cancel</w:t>
      </w:r>
      <w:r w:rsidRPr="004C3A2F">
        <w:t xml:space="preserve"> to discard.</w:t>
      </w:r>
    </w:p>
    <w:p w14:paraId="5653FCA7" w14:textId="1C6020A3" w:rsidR="00CE766E" w:rsidRPr="004C3A2F" w:rsidRDefault="00CE766E" w:rsidP="00CE766E">
      <w:pPr>
        <w:pStyle w:val="Title"/>
        <w:numPr>
          <w:ilvl w:val="0"/>
          <w:numId w:val="299"/>
        </w:numPr>
      </w:pPr>
      <w:r>
        <w:t>Book list will be added and shown in the table</w:t>
      </w:r>
    </w:p>
    <w:p w14:paraId="579260AC" w14:textId="77777777" w:rsidR="00DD51B7" w:rsidRPr="00DD51B7" w:rsidRDefault="00DD51B7" w:rsidP="00DD51B7">
      <w:pPr>
        <w:pStyle w:val="Heading9"/>
      </w:pPr>
      <w:r w:rsidRPr="00DD51B7">
        <w:t>Notes:</w:t>
      </w:r>
    </w:p>
    <w:p w14:paraId="25938E0A" w14:textId="77777777" w:rsidR="00DD51B7" w:rsidRPr="00DD51B7" w:rsidRDefault="00DD51B7" w:rsidP="00DD51B7">
      <w:pPr>
        <w:pStyle w:val="Title"/>
        <w:numPr>
          <w:ilvl w:val="0"/>
          <w:numId w:val="301"/>
        </w:numPr>
      </w:pPr>
      <w:r w:rsidRPr="00DD51B7">
        <w:t>Avoid duplicates by checking existing entries first.</w:t>
      </w:r>
    </w:p>
    <w:p w14:paraId="28BCCA29" w14:textId="519B5EC3" w:rsidR="00DD51B7" w:rsidRPr="00DD51B7" w:rsidRDefault="00DD51B7" w:rsidP="00DD51B7">
      <w:pPr>
        <w:pStyle w:val="Title"/>
        <w:numPr>
          <w:ilvl w:val="0"/>
          <w:numId w:val="301"/>
        </w:numPr>
      </w:pPr>
      <w:r w:rsidRPr="00DD51B7">
        <w:lastRenderedPageBreak/>
        <w:t>Notes help provide context fo</w:t>
      </w:r>
      <w:r>
        <w:t>r usage.</w:t>
      </w:r>
    </w:p>
    <w:p w14:paraId="1ACAEA37" w14:textId="77777777" w:rsidR="00A50655" w:rsidRDefault="00DD51B7" w:rsidP="00A50655">
      <w:pPr>
        <w:pStyle w:val="Heading9"/>
      </w:pPr>
      <w:r w:rsidRPr="00DD51B7">
        <w:t xml:space="preserve">Tags: </w:t>
      </w:r>
    </w:p>
    <w:p w14:paraId="6DA44708" w14:textId="59A7527D" w:rsidR="00DD51B7" w:rsidRPr="00DD51B7" w:rsidRDefault="00DD51B7" w:rsidP="00A50655">
      <w:pPr>
        <w:pStyle w:val="Title"/>
      </w:pPr>
      <w:r w:rsidRPr="00DD51B7">
        <w:t xml:space="preserve">add </w:t>
      </w:r>
      <w:r w:rsidR="00E25E64" w:rsidRPr="00895A0D">
        <w:t>book</w:t>
      </w:r>
      <w:r w:rsidR="00E25E64">
        <w:t xml:space="preserve"> list</w:t>
      </w:r>
      <w:r w:rsidRPr="00DD51B7">
        <w:t xml:space="preserve">, create </w:t>
      </w:r>
      <w:r w:rsidR="00E25E64" w:rsidRPr="00895A0D">
        <w:t>book</w:t>
      </w:r>
      <w:r w:rsidR="00E25E64">
        <w:t xml:space="preserve"> list</w:t>
      </w:r>
      <w:r w:rsidR="00E25E64" w:rsidRPr="00DD51B7">
        <w:t xml:space="preserve"> </w:t>
      </w:r>
      <w:r w:rsidRPr="00DD51B7">
        <w:t>entry, assign textbook, academic reading, CMS library</w:t>
      </w:r>
      <w:r w:rsidR="00A50655">
        <w:t>.</w:t>
      </w:r>
    </w:p>
    <w:p w14:paraId="6D16BE0F" w14:textId="77777777" w:rsidR="004C3A2F" w:rsidRPr="004C3A2F" w:rsidRDefault="004C3A2F" w:rsidP="004C3A2F"/>
    <w:p w14:paraId="7193FD23" w14:textId="7A645F07" w:rsidR="00E936D3" w:rsidRDefault="002874B7" w:rsidP="002874B7">
      <w:pPr>
        <w:pStyle w:val="Heading4"/>
      </w:pPr>
      <w:r w:rsidRPr="002874B7">
        <w:t>Update Book</w:t>
      </w:r>
      <w:r w:rsidR="000F2EF1">
        <w:t>List</w:t>
      </w:r>
      <w:r>
        <w:t>:</w:t>
      </w:r>
    </w:p>
    <w:p w14:paraId="6F1D7D6E" w14:textId="4276E26D" w:rsidR="002874B7" w:rsidRPr="002874B7" w:rsidRDefault="002874B7" w:rsidP="002874B7">
      <w:pPr>
        <w:pStyle w:val="Heading9"/>
      </w:pPr>
      <w:r>
        <w:t>Steps:</w:t>
      </w:r>
    </w:p>
    <w:p w14:paraId="1D19BAF1" w14:textId="77777777" w:rsidR="002874B7" w:rsidRDefault="002874B7" w:rsidP="00434BBB">
      <w:pPr>
        <w:pStyle w:val="Title"/>
        <w:numPr>
          <w:ilvl w:val="0"/>
          <w:numId w:val="306"/>
        </w:numPr>
      </w:pPr>
      <w:r>
        <w:t xml:space="preserve">Log in to your </w:t>
      </w:r>
      <w:r w:rsidRPr="00111E1B">
        <w:rPr>
          <w:b/>
          <w:bCs/>
        </w:rPr>
        <w:t>SLMS360</w:t>
      </w:r>
      <w:r>
        <w:t xml:space="preserve"> client account.</w:t>
      </w:r>
    </w:p>
    <w:p w14:paraId="7F257754" w14:textId="77777777" w:rsidR="002874B7" w:rsidRDefault="002874B7" w:rsidP="00434BBB">
      <w:pPr>
        <w:pStyle w:val="Title"/>
        <w:numPr>
          <w:ilvl w:val="0"/>
          <w:numId w:val="306"/>
        </w:numPr>
      </w:pPr>
      <w:r>
        <w:t xml:space="preserve">Navigate to the </w:t>
      </w:r>
      <w:r w:rsidRPr="00111E1B">
        <w:rPr>
          <w:b/>
          <w:bCs/>
        </w:rPr>
        <w:t>Dashboard</w:t>
      </w:r>
      <w:r>
        <w:t xml:space="preserve"> and click on the </w:t>
      </w:r>
      <w:r w:rsidRPr="00111E1B">
        <w:rPr>
          <w:b/>
          <w:bCs/>
        </w:rPr>
        <w:t>CMS</w:t>
      </w:r>
      <w:r>
        <w:t xml:space="preserve"> card.</w:t>
      </w:r>
    </w:p>
    <w:p w14:paraId="5B5FD22B" w14:textId="77777777" w:rsidR="002874B7" w:rsidRDefault="002874B7" w:rsidP="00434BBB">
      <w:pPr>
        <w:pStyle w:val="Title"/>
        <w:numPr>
          <w:ilvl w:val="0"/>
          <w:numId w:val="306"/>
        </w:numPr>
      </w:pPr>
      <w:r>
        <w:t>Select the Book List card.</w:t>
      </w:r>
    </w:p>
    <w:p w14:paraId="060E90D2" w14:textId="77777777" w:rsidR="002874B7" w:rsidRDefault="002874B7" w:rsidP="00434BBB">
      <w:pPr>
        <w:pStyle w:val="Title"/>
        <w:numPr>
          <w:ilvl w:val="0"/>
          <w:numId w:val="306"/>
        </w:numPr>
      </w:pPr>
      <w:r>
        <w:t>You will be redirected to the Book List Management screen.</w:t>
      </w:r>
    </w:p>
    <w:p w14:paraId="54C24605" w14:textId="77777777" w:rsidR="002874B7" w:rsidRDefault="002874B7" w:rsidP="00434BBB">
      <w:pPr>
        <w:pStyle w:val="Title"/>
        <w:numPr>
          <w:ilvl w:val="0"/>
          <w:numId w:val="306"/>
        </w:numPr>
      </w:pPr>
      <w:r w:rsidRPr="00AE23E1">
        <w:t xml:space="preserve">Select the appropriate </w:t>
      </w:r>
      <w:r w:rsidRPr="00AE23E1">
        <w:rPr>
          <w:b/>
          <w:bCs/>
        </w:rPr>
        <w:t>Branch</w:t>
      </w:r>
      <w:r w:rsidRPr="00AE23E1">
        <w:t xml:space="preserve"> and </w:t>
      </w:r>
      <w:r w:rsidRPr="00AE23E1">
        <w:rPr>
          <w:b/>
          <w:bCs/>
        </w:rPr>
        <w:t>Classroom</w:t>
      </w:r>
      <w:r w:rsidRPr="00AE23E1">
        <w:t xml:space="preserve"> from the dropdowns.</w:t>
      </w:r>
    </w:p>
    <w:p w14:paraId="3C050110" w14:textId="77777777" w:rsidR="002874B7" w:rsidRDefault="002874B7" w:rsidP="00434BBB">
      <w:pPr>
        <w:pStyle w:val="Title"/>
        <w:numPr>
          <w:ilvl w:val="0"/>
          <w:numId w:val="306"/>
        </w:numPr>
      </w:pPr>
      <w:r w:rsidRPr="00AE23E1">
        <w:t xml:space="preserve">Click </w:t>
      </w:r>
      <w:r w:rsidRPr="00AE23E1">
        <w:rPr>
          <w:b/>
          <w:bCs/>
        </w:rPr>
        <w:t>Submit</w:t>
      </w:r>
      <w:r w:rsidRPr="00AE23E1">
        <w:t>.</w:t>
      </w:r>
    </w:p>
    <w:p w14:paraId="27069516" w14:textId="77777777" w:rsidR="002874B7" w:rsidRDefault="002874B7" w:rsidP="00434BBB">
      <w:pPr>
        <w:pStyle w:val="Title"/>
        <w:numPr>
          <w:ilvl w:val="0"/>
          <w:numId w:val="306"/>
        </w:numPr>
      </w:pPr>
      <w:r>
        <w:t>Available book lists will be shown in a table with columns such as ID, Title, Author, Publisher and Notes.</w:t>
      </w:r>
    </w:p>
    <w:p w14:paraId="58CB4B02" w14:textId="28863D51" w:rsidR="00E936D3" w:rsidRDefault="002874B7" w:rsidP="00434BBB">
      <w:pPr>
        <w:pStyle w:val="Title"/>
        <w:numPr>
          <w:ilvl w:val="0"/>
          <w:numId w:val="306"/>
        </w:numPr>
      </w:pPr>
      <w:r w:rsidRPr="002874B7">
        <w:t>In the Book List table</w:t>
      </w:r>
      <w:r>
        <w:t>, click the name of the book list to open update modal.</w:t>
      </w:r>
    </w:p>
    <w:p w14:paraId="178C975D" w14:textId="552F7314" w:rsidR="002874B7" w:rsidRDefault="002874B7" w:rsidP="00434BBB">
      <w:pPr>
        <w:pStyle w:val="Title"/>
        <w:numPr>
          <w:ilvl w:val="0"/>
          <w:numId w:val="306"/>
        </w:numPr>
      </w:pPr>
      <w:r>
        <w:t xml:space="preserve">Pre-filled fields will be available </w:t>
      </w:r>
      <w:r w:rsidR="00434BBB">
        <w:t>which can be updated.</w:t>
      </w:r>
    </w:p>
    <w:p w14:paraId="003408DE" w14:textId="4EE65E88" w:rsidR="00434BBB" w:rsidRDefault="00434BBB" w:rsidP="00434BBB">
      <w:pPr>
        <w:pStyle w:val="Title"/>
        <w:numPr>
          <w:ilvl w:val="0"/>
          <w:numId w:val="306"/>
        </w:numPr>
      </w:pPr>
      <w:r>
        <w:t>Edit the fields you want to change and click update.</w:t>
      </w:r>
    </w:p>
    <w:p w14:paraId="0D0E011D" w14:textId="763DB6A1" w:rsidR="00434BBB" w:rsidRDefault="00434BBB" w:rsidP="00434BBB">
      <w:pPr>
        <w:pStyle w:val="Title"/>
        <w:numPr>
          <w:ilvl w:val="0"/>
          <w:numId w:val="306"/>
        </w:numPr>
      </w:pPr>
      <w:r>
        <w:t xml:space="preserve">The fields will be </w:t>
      </w:r>
      <w:r w:rsidR="00895A0D">
        <w:t>updated,</w:t>
      </w:r>
      <w:r>
        <w:t xml:space="preserve"> and book lists will be reflected in the table.</w:t>
      </w:r>
    </w:p>
    <w:p w14:paraId="3A3AEB37" w14:textId="77777777" w:rsidR="00895A0D" w:rsidRPr="00895A0D" w:rsidRDefault="00895A0D" w:rsidP="00895A0D">
      <w:pPr>
        <w:pStyle w:val="Heading9"/>
      </w:pPr>
      <w:r w:rsidRPr="00895A0D">
        <w:t>Notes:</w:t>
      </w:r>
    </w:p>
    <w:p w14:paraId="015E6BA9" w14:textId="15FCC370" w:rsidR="00895A0D" w:rsidRPr="00895A0D" w:rsidRDefault="00895A0D" w:rsidP="008B7C89">
      <w:pPr>
        <w:pStyle w:val="Title"/>
        <w:numPr>
          <w:ilvl w:val="0"/>
          <w:numId w:val="308"/>
        </w:numPr>
      </w:pPr>
      <w:r w:rsidRPr="00895A0D">
        <w:t>Updating a book</w:t>
      </w:r>
      <w:r w:rsidR="008B7C89">
        <w:t xml:space="preserve"> list</w:t>
      </w:r>
      <w:r w:rsidRPr="00895A0D">
        <w:t xml:space="preserve"> does not affect previous entries in records.</w:t>
      </w:r>
    </w:p>
    <w:p w14:paraId="1E54F23C" w14:textId="49C3E63F" w:rsidR="00895A0D" w:rsidRPr="00895A0D" w:rsidRDefault="00895A0D" w:rsidP="008B7C89">
      <w:pPr>
        <w:pStyle w:val="Title"/>
        <w:numPr>
          <w:ilvl w:val="0"/>
          <w:numId w:val="308"/>
        </w:numPr>
      </w:pPr>
      <w:r w:rsidRPr="00895A0D">
        <w:t>Useful for correcting typos or refining book</w:t>
      </w:r>
      <w:r w:rsidR="002C57EC">
        <w:t xml:space="preserve"> list</w:t>
      </w:r>
      <w:r w:rsidRPr="00895A0D">
        <w:t xml:space="preserve"> descriptions.</w:t>
      </w:r>
    </w:p>
    <w:p w14:paraId="4F413FB1" w14:textId="77777777" w:rsidR="00895A0D" w:rsidRPr="008B7C89" w:rsidRDefault="00895A0D" w:rsidP="008B7C89">
      <w:pPr>
        <w:pStyle w:val="Heading9"/>
      </w:pPr>
      <w:r w:rsidRPr="00895A0D">
        <w:t xml:space="preserve">Tags: </w:t>
      </w:r>
    </w:p>
    <w:p w14:paraId="3BDDB859" w14:textId="17A8292D" w:rsidR="00895A0D" w:rsidRPr="00895A0D" w:rsidRDefault="00895A0D" w:rsidP="008B7C89">
      <w:pPr>
        <w:pStyle w:val="Title"/>
      </w:pPr>
      <w:r w:rsidRPr="00895A0D">
        <w:t>update book</w:t>
      </w:r>
      <w:r w:rsidR="00CF2DE0">
        <w:t>list</w:t>
      </w:r>
      <w:r w:rsidRPr="00895A0D">
        <w:t>, edit book</w:t>
      </w:r>
      <w:r w:rsidR="00CF2DE0">
        <w:t>list</w:t>
      </w:r>
      <w:r w:rsidRPr="00895A0D">
        <w:t xml:space="preserve"> entry, modify textbook, CMS </w:t>
      </w:r>
      <w:bookmarkStart w:id="0" w:name="_Hlk198032287"/>
      <w:r w:rsidRPr="00895A0D">
        <w:t>book</w:t>
      </w:r>
      <w:r w:rsidR="00876A6F">
        <w:t>list</w:t>
      </w:r>
      <w:bookmarkEnd w:id="0"/>
      <w:r w:rsidRPr="00895A0D">
        <w:t xml:space="preserve"> edit</w:t>
      </w:r>
    </w:p>
    <w:p w14:paraId="3E9B967E" w14:textId="77777777" w:rsidR="00434BBB" w:rsidRDefault="00434BBB" w:rsidP="00434BBB"/>
    <w:p w14:paraId="075E4037" w14:textId="779E9C1B" w:rsidR="00EF3140" w:rsidRDefault="00EF3140" w:rsidP="00EF3140">
      <w:pPr>
        <w:pStyle w:val="Heading4"/>
      </w:pPr>
      <w:r w:rsidRPr="00EF3140">
        <w:t>Change Book</w:t>
      </w:r>
      <w:r>
        <w:t>List</w:t>
      </w:r>
      <w:r w:rsidRPr="00EF3140">
        <w:t xml:space="preserve"> Status</w:t>
      </w:r>
      <w:r>
        <w:t>:</w:t>
      </w:r>
    </w:p>
    <w:p w14:paraId="49D607E2" w14:textId="78D32FB6" w:rsidR="00EF3140" w:rsidRDefault="00EF3140" w:rsidP="00EF3140">
      <w:pPr>
        <w:pStyle w:val="Heading9"/>
      </w:pPr>
      <w:r>
        <w:t>Steps:</w:t>
      </w:r>
    </w:p>
    <w:p w14:paraId="5335FEEE" w14:textId="77777777" w:rsidR="00EF3140" w:rsidRDefault="00EF3140" w:rsidP="005E5FA6">
      <w:pPr>
        <w:pStyle w:val="Title"/>
        <w:numPr>
          <w:ilvl w:val="0"/>
          <w:numId w:val="310"/>
        </w:numPr>
      </w:pPr>
      <w:r>
        <w:t xml:space="preserve">Log in to your </w:t>
      </w:r>
      <w:r w:rsidRPr="00111E1B">
        <w:rPr>
          <w:b/>
          <w:bCs/>
        </w:rPr>
        <w:t>SLMS360</w:t>
      </w:r>
      <w:r>
        <w:t xml:space="preserve"> client account.</w:t>
      </w:r>
    </w:p>
    <w:p w14:paraId="5981CEA5" w14:textId="77777777" w:rsidR="00EF3140" w:rsidRDefault="00EF3140" w:rsidP="005E5FA6">
      <w:pPr>
        <w:pStyle w:val="Title"/>
        <w:numPr>
          <w:ilvl w:val="0"/>
          <w:numId w:val="310"/>
        </w:numPr>
      </w:pPr>
      <w:r>
        <w:t xml:space="preserve">Navigate to the </w:t>
      </w:r>
      <w:r w:rsidRPr="00111E1B">
        <w:rPr>
          <w:b/>
          <w:bCs/>
        </w:rPr>
        <w:t>Dashboard</w:t>
      </w:r>
      <w:r>
        <w:t xml:space="preserve"> and click on the </w:t>
      </w:r>
      <w:r w:rsidRPr="00111E1B">
        <w:rPr>
          <w:b/>
          <w:bCs/>
        </w:rPr>
        <w:t>CMS</w:t>
      </w:r>
      <w:r>
        <w:t xml:space="preserve"> card.</w:t>
      </w:r>
    </w:p>
    <w:p w14:paraId="63E17624" w14:textId="77777777" w:rsidR="00EF3140" w:rsidRDefault="00EF3140" w:rsidP="005E5FA6">
      <w:pPr>
        <w:pStyle w:val="Title"/>
        <w:numPr>
          <w:ilvl w:val="0"/>
          <w:numId w:val="310"/>
        </w:numPr>
      </w:pPr>
      <w:r>
        <w:t>Select the Book List card.</w:t>
      </w:r>
    </w:p>
    <w:p w14:paraId="5B7E39FD" w14:textId="77777777" w:rsidR="00EF3140" w:rsidRDefault="00EF3140" w:rsidP="005E5FA6">
      <w:pPr>
        <w:pStyle w:val="Title"/>
        <w:numPr>
          <w:ilvl w:val="0"/>
          <w:numId w:val="310"/>
        </w:numPr>
      </w:pPr>
      <w:r>
        <w:t>You will be redirected to the Book List Management screen.</w:t>
      </w:r>
    </w:p>
    <w:p w14:paraId="148382DE" w14:textId="77777777" w:rsidR="00EF3140" w:rsidRDefault="00EF3140" w:rsidP="005E5FA6">
      <w:pPr>
        <w:pStyle w:val="Title"/>
        <w:numPr>
          <w:ilvl w:val="0"/>
          <w:numId w:val="310"/>
        </w:numPr>
      </w:pPr>
      <w:r w:rsidRPr="00AE23E1">
        <w:t xml:space="preserve">Select the appropriate </w:t>
      </w:r>
      <w:r w:rsidRPr="00AE23E1">
        <w:rPr>
          <w:b/>
          <w:bCs/>
        </w:rPr>
        <w:t>Branch</w:t>
      </w:r>
      <w:r w:rsidRPr="00AE23E1">
        <w:t xml:space="preserve"> and </w:t>
      </w:r>
      <w:r w:rsidRPr="00AE23E1">
        <w:rPr>
          <w:b/>
          <w:bCs/>
        </w:rPr>
        <w:t>Classroom</w:t>
      </w:r>
      <w:r w:rsidRPr="00AE23E1">
        <w:t xml:space="preserve"> from the dropdowns.</w:t>
      </w:r>
    </w:p>
    <w:p w14:paraId="14403DF7" w14:textId="77777777" w:rsidR="00EF3140" w:rsidRDefault="00EF3140" w:rsidP="005E5FA6">
      <w:pPr>
        <w:pStyle w:val="Title"/>
        <w:numPr>
          <w:ilvl w:val="0"/>
          <w:numId w:val="310"/>
        </w:numPr>
      </w:pPr>
      <w:r w:rsidRPr="00AE23E1">
        <w:t xml:space="preserve">Click </w:t>
      </w:r>
      <w:r w:rsidRPr="00AE23E1">
        <w:rPr>
          <w:b/>
          <w:bCs/>
        </w:rPr>
        <w:t>Submit</w:t>
      </w:r>
      <w:r w:rsidRPr="00AE23E1">
        <w:t>.</w:t>
      </w:r>
    </w:p>
    <w:p w14:paraId="7F95F2DC" w14:textId="77777777" w:rsidR="00EF3140" w:rsidRDefault="00EF3140" w:rsidP="005E5FA6">
      <w:pPr>
        <w:pStyle w:val="Title"/>
        <w:numPr>
          <w:ilvl w:val="0"/>
          <w:numId w:val="310"/>
        </w:numPr>
      </w:pPr>
      <w:r>
        <w:t>Available book lists will be shown in a table with columns such as ID, Title, Author, Publisher and Notes.</w:t>
      </w:r>
    </w:p>
    <w:p w14:paraId="6749A500" w14:textId="7DAFEF9D" w:rsidR="002C24D7" w:rsidRDefault="002C24D7" w:rsidP="005E5FA6">
      <w:pPr>
        <w:pStyle w:val="Title"/>
        <w:numPr>
          <w:ilvl w:val="0"/>
          <w:numId w:val="310"/>
        </w:numPr>
      </w:pPr>
      <w:r w:rsidRPr="002C24D7">
        <w:t>Click the three-dot menu</w:t>
      </w:r>
      <w:r>
        <w:t xml:space="preserve"> (very left)</w:t>
      </w:r>
      <w:r w:rsidRPr="002C24D7">
        <w:t xml:space="preserve"> next to a book entry.</w:t>
      </w:r>
    </w:p>
    <w:p w14:paraId="687CA195" w14:textId="27A97CC4" w:rsidR="002C24D7" w:rsidRDefault="002C24D7" w:rsidP="005E5FA6">
      <w:pPr>
        <w:pStyle w:val="Title"/>
        <w:numPr>
          <w:ilvl w:val="0"/>
          <w:numId w:val="310"/>
        </w:numPr>
      </w:pPr>
      <w:r>
        <w:t>Click on change status.</w:t>
      </w:r>
    </w:p>
    <w:p w14:paraId="69DD2491" w14:textId="47A68C30" w:rsidR="005E5FA6" w:rsidRDefault="005E5FA6" w:rsidP="005E5FA6">
      <w:pPr>
        <w:pStyle w:val="Title"/>
        <w:numPr>
          <w:ilvl w:val="0"/>
          <w:numId w:val="310"/>
        </w:numPr>
      </w:pPr>
      <w:r>
        <w:t>A modal will open.</w:t>
      </w:r>
    </w:p>
    <w:p w14:paraId="17497326" w14:textId="79255F7D" w:rsidR="005E5FA6" w:rsidRDefault="005E5FA6" w:rsidP="005E5FA6">
      <w:pPr>
        <w:pStyle w:val="Title"/>
        <w:numPr>
          <w:ilvl w:val="0"/>
          <w:numId w:val="310"/>
        </w:numPr>
      </w:pPr>
      <w:r>
        <w:t>Select desired status.</w:t>
      </w:r>
    </w:p>
    <w:p w14:paraId="3E24EA08" w14:textId="69D5FE52" w:rsidR="005E5FA6" w:rsidRDefault="005E5FA6" w:rsidP="005E5FA6">
      <w:pPr>
        <w:pStyle w:val="Title"/>
        <w:numPr>
          <w:ilvl w:val="0"/>
          <w:numId w:val="310"/>
        </w:numPr>
      </w:pPr>
      <w:r>
        <w:t>Click submit</w:t>
      </w:r>
    </w:p>
    <w:p w14:paraId="03264722" w14:textId="56956695" w:rsidR="00EF3140" w:rsidRPr="00EF3140" w:rsidRDefault="005E5FA6" w:rsidP="005B24FD">
      <w:pPr>
        <w:pStyle w:val="Title"/>
        <w:numPr>
          <w:ilvl w:val="0"/>
          <w:numId w:val="310"/>
        </w:numPr>
      </w:pPr>
      <w:r>
        <w:lastRenderedPageBreak/>
        <w:t>Book lists status will be updated and reflected in the table.</w:t>
      </w:r>
    </w:p>
    <w:p w14:paraId="0B5E3531" w14:textId="77777777" w:rsidR="005E5FA6" w:rsidRPr="005E5FA6" w:rsidRDefault="005E5FA6" w:rsidP="005E5FA6">
      <w:pPr>
        <w:pStyle w:val="Heading9"/>
      </w:pPr>
      <w:r w:rsidRPr="005E5FA6">
        <w:t>Notes:</w:t>
      </w:r>
    </w:p>
    <w:p w14:paraId="382B50FF" w14:textId="64DDBE4D" w:rsidR="005E5FA6" w:rsidRPr="005E5FA6" w:rsidRDefault="005E5FA6" w:rsidP="00FF7C01">
      <w:pPr>
        <w:pStyle w:val="Title"/>
        <w:numPr>
          <w:ilvl w:val="0"/>
          <w:numId w:val="312"/>
        </w:numPr>
      </w:pPr>
      <w:r w:rsidRPr="005E5FA6">
        <w:t>Inactive book</w:t>
      </w:r>
      <w:r>
        <w:t xml:space="preserve"> lists</w:t>
      </w:r>
      <w:r w:rsidRPr="005E5FA6">
        <w:t xml:space="preserve"> are </w:t>
      </w:r>
      <w:r>
        <w:t>not shown in the records.</w:t>
      </w:r>
    </w:p>
    <w:p w14:paraId="70CF2951" w14:textId="342B85D3" w:rsidR="005E5FA6" w:rsidRPr="005E5FA6" w:rsidRDefault="005E5FA6" w:rsidP="00FF7C01">
      <w:pPr>
        <w:pStyle w:val="Title"/>
        <w:numPr>
          <w:ilvl w:val="0"/>
          <w:numId w:val="312"/>
        </w:numPr>
      </w:pPr>
      <w:r w:rsidRPr="005E5FA6">
        <w:t>Ideal for phasing out outdated or optional book</w:t>
      </w:r>
      <w:r>
        <w:t xml:space="preserve"> lists</w:t>
      </w:r>
      <w:r w:rsidRPr="005E5FA6">
        <w:t>.</w:t>
      </w:r>
    </w:p>
    <w:p w14:paraId="7D38FC53" w14:textId="77777777" w:rsidR="005B24FD" w:rsidRDefault="005E5FA6" w:rsidP="005B24FD">
      <w:pPr>
        <w:pStyle w:val="Heading9"/>
      </w:pPr>
      <w:r w:rsidRPr="005E5FA6">
        <w:t xml:space="preserve">Tags: </w:t>
      </w:r>
    </w:p>
    <w:p w14:paraId="5670EABB" w14:textId="4014E8EF" w:rsidR="005E5FA6" w:rsidRPr="005E5FA6" w:rsidRDefault="005E5FA6" w:rsidP="005B24FD">
      <w:pPr>
        <w:pStyle w:val="Title"/>
      </w:pPr>
      <w:r w:rsidRPr="005E5FA6">
        <w:t>change book status, activate book, deactivate book, CMS book toggle</w:t>
      </w:r>
    </w:p>
    <w:p w14:paraId="042298D4" w14:textId="77777777" w:rsidR="00434BBB" w:rsidRPr="00434BBB" w:rsidRDefault="00434BBB" w:rsidP="00434BBB"/>
    <w:p w14:paraId="29B4AD5F" w14:textId="2BEF96DC" w:rsidR="00E936D3" w:rsidRDefault="005B24FD" w:rsidP="005B24FD">
      <w:pPr>
        <w:pStyle w:val="Heading9"/>
      </w:pPr>
      <w:r>
        <w:t>View Book List PDF:</w:t>
      </w:r>
      <w:r>
        <w:br/>
        <w:t>Steps:</w:t>
      </w:r>
    </w:p>
    <w:p w14:paraId="0B48C1DE" w14:textId="77777777" w:rsidR="005B24FD" w:rsidRDefault="005B24FD" w:rsidP="005B24FD">
      <w:pPr>
        <w:pStyle w:val="Title"/>
        <w:numPr>
          <w:ilvl w:val="0"/>
          <w:numId w:val="313"/>
        </w:numPr>
      </w:pPr>
      <w:r>
        <w:t xml:space="preserve">Log in to your </w:t>
      </w:r>
      <w:r w:rsidRPr="00111E1B">
        <w:rPr>
          <w:b/>
          <w:bCs/>
        </w:rPr>
        <w:t>SLMS360</w:t>
      </w:r>
      <w:r>
        <w:t xml:space="preserve"> client account.</w:t>
      </w:r>
    </w:p>
    <w:p w14:paraId="01421F9E" w14:textId="77777777" w:rsidR="005B24FD" w:rsidRDefault="005B24FD" w:rsidP="005B24FD">
      <w:pPr>
        <w:pStyle w:val="Title"/>
        <w:numPr>
          <w:ilvl w:val="0"/>
          <w:numId w:val="313"/>
        </w:numPr>
      </w:pPr>
      <w:r>
        <w:t xml:space="preserve">Navigate to the </w:t>
      </w:r>
      <w:r w:rsidRPr="00111E1B">
        <w:rPr>
          <w:b/>
          <w:bCs/>
        </w:rPr>
        <w:t>Dashboard</w:t>
      </w:r>
      <w:r>
        <w:t xml:space="preserve"> and click on the </w:t>
      </w:r>
      <w:r w:rsidRPr="00111E1B">
        <w:rPr>
          <w:b/>
          <w:bCs/>
        </w:rPr>
        <w:t>CMS</w:t>
      </w:r>
      <w:r>
        <w:t xml:space="preserve"> card.</w:t>
      </w:r>
    </w:p>
    <w:p w14:paraId="60C3AC31" w14:textId="77777777" w:rsidR="005B24FD" w:rsidRDefault="005B24FD" w:rsidP="005B24FD">
      <w:pPr>
        <w:pStyle w:val="Title"/>
        <w:numPr>
          <w:ilvl w:val="0"/>
          <w:numId w:val="313"/>
        </w:numPr>
      </w:pPr>
      <w:r>
        <w:t>Select the Book List card.</w:t>
      </w:r>
    </w:p>
    <w:p w14:paraId="4DB1ABB1" w14:textId="77777777" w:rsidR="005B24FD" w:rsidRDefault="005B24FD" w:rsidP="005B24FD">
      <w:pPr>
        <w:pStyle w:val="Title"/>
        <w:numPr>
          <w:ilvl w:val="0"/>
          <w:numId w:val="313"/>
        </w:numPr>
      </w:pPr>
      <w:r>
        <w:t>You will be redirected to the Book List Management screen.</w:t>
      </w:r>
    </w:p>
    <w:p w14:paraId="34148D14" w14:textId="77777777" w:rsidR="005B24FD" w:rsidRDefault="005B24FD" w:rsidP="005B24FD">
      <w:pPr>
        <w:pStyle w:val="Title"/>
        <w:numPr>
          <w:ilvl w:val="0"/>
          <w:numId w:val="313"/>
        </w:numPr>
      </w:pPr>
      <w:r w:rsidRPr="00AE23E1">
        <w:t xml:space="preserve">Select the appropriate </w:t>
      </w:r>
      <w:r w:rsidRPr="00AE23E1">
        <w:rPr>
          <w:b/>
          <w:bCs/>
        </w:rPr>
        <w:t>Branch</w:t>
      </w:r>
      <w:r w:rsidRPr="00AE23E1">
        <w:t xml:space="preserve"> and </w:t>
      </w:r>
      <w:r w:rsidRPr="00AE23E1">
        <w:rPr>
          <w:b/>
          <w:bCs/>
        </w:rPr>
        <w:t>Classroom</w:t>
      </w:r>
      <w:r w:rsidRPr="00AE23E1">
        <w:t xml:space="preserve"> from the dropdowns.</w:t>
      </w:r>
    </w:p>
    <w:p w14:paraId="137501B3" w14:textId="77777777" w:rsidR="005B24FD" w:rsidRDefault="005B24FD" w:rsidP="005B24FD">
      <w:pPr>
        <w:pStyle w:val="Title"/>
        <w:numPr>
          <w:ilvl w:val="0"/>
          <w:numId w:val="313"/>
        </w:numPr>
      </w:pPr>
      <w:r w:rsidRPr="00AE23E1">
        <w:t xml:space="preserve">Click </w:t>
      </w:r>
      <w:r w:rsidRPr="00AE23E1">
        <w:rPr>
          <w:b/>
          <w:bCs/>
        </w:rPr>
        <w:t>Submit</w:t>
      </w:r>
      <w:r w:rsidRPr="00AE23E1">
        <w:t>.</w:t>
      </w:r>
    </w:p>
    <w:p w14:paraId="0ACEE3CE" w14:textId="77777777" w:rsidR="005B24FD" w:rsidRDefault="005B24FD" w:rsidP="005B24FD">
      <w:pPr>
        <w:pStyle w:val="Title"/>
        <w:numPr>
          <w:ilvl w:val="0"/>
          <w:numId w:val="313"/>
        </w:numPr>
      </w:pPr>
      <w:r>
        <w:t>Available book lists will be shown in a table with columns such as ID, Title, Author, Publisher and Notes.</w:t>
      </w:r>
    </w:p>
    <w:p w14:paraId="6DDE1407" w14:textId="4619D365" w:rsidR="005B24FD" w:rsidRDefault="00AF7A30" w:rsidP="00AF7A30">
      <w:pPr>
        <w:pStyle w:val="Title"/>
        <w:numPr>
          <w:ilvl w:val="0"/>
          <w:numId w:val="313"/>
        </w:numPr>
      </w:pPr>
      <w:r>
        <w:t>Click on the view PDF button on the top right above the table</w:t>
      </w:r>
    </w:p>
    <w:p w14:paraId="238DAC68" w14:textId="5362307F" w:rsidR="00AF7A30" w:rsidRPr="00AF7A30" w:rsidRDefault="00AF7A30" w:rsidP="00AF7A30">
      <w:pPr>
        <w:pStyle w:val="Title"/>
        <w:numPr>
          <w:ilvl w:val="0"/>
          <w:numId w:val="313"/>
        </w:numPr>
      </w:pPr>
      <w:r>
        <w:t xml:space="preserve">A new screen will open in PDF format will all the book lists in form of </w:t>
      </w:r>
      <w:r w:rsidR="005738BB">
        <w:t>cards</w:t>
      </w:r>
      <w:r>
        <w:t>.</w:t>
      </w:r>
    </w:p>
    <w:p w14:paraId="36A011EF" w14:textId="77777777" w:rsidR="00AF7A30" w:rsidRPr="00AF7A30" w:rsidRDefault="00AF7A30" w:rsidP="00AF7A30">
      <w:pPr>
        <w:pStyle w:val="Heading9"/>
      </w:pPr>
      <w:r w:rsidRPr="00AF7A30">
        <w:t>Notes:</w:t>
      </w:r>
    </w:p>
    <w:p w14:paraId="74E2BF93" w14:textId="5D7500A2" w:rsidR="00AF7A30" w:rsidRPr="00AF7A30" w:rsidRDefault="00AF7A30" w:rsidP="00AF7A30">
      <w:pPr>
        <w:pStyle w:val="Title"/>
        <w:numPr>
          <w:ilvl w:val="0"/>
          <w:numId w:val="315"/>
        </w:numPr>
      </w:pPr>
      <w:r>
        <w:t>PDFs are specific for the class.</w:t>
      </w:r>
    </w:p>
    <w:p w14:paraId="405748E6" w14:textId="77777777" w:rsidR="00AF7A30" w:rsidRDefault="00AF7A30" w:rsidP="00AF7A30">
      <w:pPr>
        <w:pStyle w:val="Heading9"/>
      </w:pPr>
      <w:r w:rsidRPr="00AF7A30">
        <w:t xml:space="preserve">Tags: </w:t>
      </w:r>
    </w:p>
    <w:p w14:paraId="39DC4F8E" w14:textId="4C52DC45" w:rsidR="00AF7A30" w:rsidRPr="00AF7A30" w:rsidRDefault="00AF7A30" w:rsidP="00AF7A30">
      <w:pPr>
        <w:pStyle w:val="Title"/>
      </w:pPr>
      <w:r w:rsidRPr="00AF7A30">
        <w:t>change book status, activate book, deactivate book, CMS book toggle</w:t>
      </w:r>
      <w:r>
        <w:t>.</w:t>
      </w:r>
    </w:p>
    <w:p w14:paraId="29D0BAA9" w14:textId="77777777" w:rsidR="00E936D3" w:rsidRDefault="00E936D3" w:rsidP="00E936D3"/>
    <w:p w14:paraId="54666E88" w14:textId="0882E1BD" w:rsidR="00E936D3" w:rsidRDefault="00CA20D0" w:rsidP="00CA20D0">
      <w:pPr>
        <w:pStyle w:val="Heading2"/>
      </w:pPr>
      <w:r>
        <w:t>Students:</w:t>
      </w:r>
    </w:p>
    <w:p w14:paraId="3FFBCD86" w14:textId="60F5E0E0" w:rsidR="003A2F79" w:rsidRDefault="003A2F79" w:rsidP="003A2F79">
      <w:pPr>
        <w:pStyle w:val="Heading3"/>
      </w:pPr>
      <w:r>
        <w:t>Overview:</w:t>
      </w:r>
    </w:p>
    <w:p w14:paraId="448FA223" w14:textId="77777777" w:rsidR="003A2F79" w:rsidRPr="003A2F79" w:rsidRDefault="003A2F79" w:rsidP="003A2F79">
      <w:pPr>
        <w:pStyle w:val="Title"/>
        <w:jc w:val="both"/>
      </w:pPr>
      <w:r w:rsidRPr="003A2F79">
        <w:t xml:space="preserve">The </w:t>
      </w:r>
      <w:r w:rsidRPr="003A2F79">
        <w:rPr>
          <w:b/>
          <w:bCs/>
        </w:rPr>
        <w:t>Students module</w:t>
      </w:r>
      <w:r w:rsidRPr="003A2F79">
        <w:t xml:space="preserve"> in SLMS360 provides a centralized platform to manage every aspect of a student’s academic journey. It covers admissions, attendance, records, ID card generation, transfers, and withdrawals. Designed for efficiency and control, this module ensures that schools maintain a clean and up-to-date database while streamlining student operations across branches and classrooms.</w:t>
      </w:r>
    </w:p>
    <w:p w14:paraId="2B513454" w14:textId="77777777" w:rsidR="003A2F79" w:rsidRPr="003A2F79" w:rsidRDefault="003A2F79" w:rsidP="003A2F79">
      <w:pPr>
        <w:pStyle w:val="Title"/>
      </w:pPr>
    </w:p>
    <w:p w14:paraId="5C44DBC5" w14:textId="4E3D9884" w:rsidR="00E936D3" w:rsidRDefault="003A2F79" w:rsidP="003A2F79">
      <w:pPr>
        <w:pStyle w:val="Heading3"/>
      </w:pPr>
      <w:r w:rsidRPr="003A2F79">
        <w:t>Navigation</w:t>
      </w:r>
      <w:r>
        <w:t>:</w:t>
      </w:r>
    </w:p>
    <w:p w14:paraId="6CDDC90B" w14:textId="49797389" w:rsidR="003A2F79" w:rsidRPr="003A2F79" w:rsidRDefault="003A2F79" w:rsidP="00FE7C00">
      <w:pPr>
        <w:pStyle w:val="Heading9"/>
      </w:pPr>
      <w:r>
        <w:t>Steps:</w:t>
      </w:r>
    </w:p>
    <w:p w14:paraId="0F3E7D87" w14:textId="50677882" w:rsidR="003A2F79" w:rsidRDefault="003A2F79" w:rsidP="003A2F79">
      <w:pPr>
        <w:pStyle w:val="Title"/>
        <w:numPr>
          <w:ilvl w:val="0"/>
          <w:numId w:val="316"/>
        </w:numPr>
      </w:pPr>
      <w:r>
        <w:t>Log in to your SLMS360 client account.</w:t>
      </w:r>
    </w:p>
    <w:p w14:paraId="353A8CB5" w14:textId="69C1642B" w:rsidR="003A2F79" w:rsidRDefault="003A2F79" w:rsidP="003A2F79">
      <w:pPr>
        <w:pStyle w:val="Title"/>
        <w:numPr>
          <w:ilvl w:val="0"/>
          <w:numId w:val="316"/>
        </w:numPr>
      </w:pPr>
      <w:r>
        <w:t>From the Dashboard, click on the Students card.</w:t>
      </w:r>
    </w:p>
    <w:p w14:paraId="07E30CA0" w14:textId="5B6A9781" w:rsidR="00BC59C1" w:rsidRDefault="003A2F79" w:rsidP="00BC59C1">
      <w:pPr>
        <w:pStyle w:val="Title"/>
        <w:numPr>
          <w:ilvl w:val="0"/>
          <w:numId w:val="316"/>
        </w:numPr>
      </w:pPr>
      <w:r>
        <w:lastRenderedPageBreak/>
        <w:t>You will be redirected to the Student Management panel, which includes the following sections</w:t>
      </w:r>
      <w:r w:rsidR="00505A21">
        <w:t xml:space="preserve"> Student admissions, student records, student card, student attendance, student transfe</w:t>
      </w:r>
      <w:r w:rsidR="00BC59C1">
        <w:t>rs.</w:t>
      </w:r>
    </w:p>
    <w:p w14:paraId="15A9759E" w14:textId="77777777" w:rsidR="00BC59C1" w:rsidRPr="00BC59C1" w:rsidRDefault="00BC59C1" w:rsidP="00BC59C1">
      <w:pPr>
        <w:pStyle w:val="Heading9"/>
      </w:pPr>
      <w:r w:rsidRPr="00BC59C1">
        <w:t>Notes:</w:t>
      </w:r>
    </w:p>
    <w:p w14:paraId="2111EF37" w14:textId="7ACDF2E5" w:rsidR="00BC59C1" w:rsidRPr="00BC59C1" w:rsidRDefault="00BC59C1" w:rsidP="00A8130A">
      <w:pPr>
        <w:pStyle w:val="Title"/>
        <w:numPr>
          <w:ilvl w:val="0"/>
          <w:numId w:val="421"/>
        </w:numPr>
      </w:pPr>
      <w:r w:rsidRPr="00BC59C1">
        <w:t>Only users with relevant permissions can access or modify data.</w:t>
      </w:r>
    </w:p>
    <w:p w14:paraId="4812C907" w14:textId="77777777" w:rsidR="00BC59C1" w:rsidRPr="00BC59C1" w:rsidRDefault="00BC59C1" w:rsidP="00A8130A">
      <w:pPr>
        <w:pStyle w:val="Title"/>
        <w:numPr>
          <w:ilvl w:val="0"/>
          <w:numId w:val="421"/>
        </w:numPr>
      </w:pPr>
      <w:r w:rsidRPr="00BC59C1">
        <w:t>Each sub-module opens a dedicated interface for targeted actions.</w:t>
      </w:r>
    </w:p>
    <w:p w14:paraId="62273CC6" w14:textId="77777777" w:rsidR="00AC11C3" w:rsidRDefault="00BC59C1" w:rsidP="00AC11C3">
      <w:pPr>
        <w:pStyle w:val="Heading9"/>
      </w:pPr>
      <w:r w:rsidRPr="00BC59C1">
        <w:t xml:space="preserve">Tags: </w:t>
      </w:r>
    </w:p>
    <w:p w14:paraId="13B6E64A" w14:textId="5632C97F" w:rsidR="00BC59C1" w:rsidRPr="00BC59C1" w:rsidRDefault="00BC59C1" w:rsidP="00AC11C3">
      <w:pPr>
        <w:pStyle w:val="Title"/>
      </w:pPr>
      <w:r w:rsidRPr="00BC59C1">
        <w:t>student management, student navigation, SLMS360 students, access student info</w:t>
      </w:r>
      <w:r w:rsidR="00AC11C3">
        <w:t>.</w:t>
      </w:r>
    </w:p>
    <w:p w14:paraId="5EAFA65D" w14:textId="77777777" w:rsidR="00BC59C1" w:rsidRPr="00BC59C1" w:rsidRDefault="00BC59C1" w:rsidP="00BC59C1"/>
    <w:p w14:paraId="0C3F1D4C" w14:textId="6F12323B" w:rsidR="00E936D3" w:rsidRDefault="00FE7C00" w:rsidP="00FE7C00">
      <w:pPr>
        <w:pStyle w:val="Heading3"/>
      </w:pPr>
      <w:r>
        <w:t>Student Layout:</w:t>
      </w:r>
    </w:p>
    <w:p w14:paraId="06E22A29" w14:textId="18065167" w:rsidR="00FE7C00" w:rsidRDefault="00FE7C00" w:rsidP="00646519">
      <w:pPr>
        <w:pStyle w:val="Title"/>
        <w:numPr>
          <w:ilvl w:val="0"/>
          <w:numId w:val="318"/>
        </w:numPr>
      </w:pPr>
      <w:r w:rsidRPr="00646519">
        <w:rPr>
          <w:b/>
          <w:bCs/>
        </w:rPr>
        <w:t>Student Admission</w:t>
      </w:r>
      <w:r>
        <w:t xml:space="preserve"> has the functionality to respond to admission requests,</w:t>
      </w:r>
      <w:r w:rsidR="00505B8C">
        <w:t xml:space="preserve"> set student, parent interview and results,</w:t>
      </w:r>
      <w:r>
        <w:t xml:space="preserve"> </w:t>
      </w:r>
      <w:r w:rsidR="00505B8C">
        <w:t>a</w:t>
      </w:r>
      <w:r w:rsidRPr="00FE7C00">
        <w:t>ssign branches, classrooms, and guardians</w:t>
      </w:r>
      <w:r>
        <w:t>, set fee structures and c</w:t>
      </w:r>
      <w:r w:rsidRPr="00FE7C00">
        <w:t>ontrol admission status</w:t>
      </w:r>
      <w:r>
        <w:t>.</w:t>
      </w:r>
    </w:p>
    <w:p w14:paraId="516B2180" w14:textId="6FB2AC70" w:rsidR="00525FAE" w:rsidRPr="00525FAE" w:rsidRDefault="00525FAE" w:rsidP="00646519">
      <w:pPr>
        <w:pStyle w:val="Title"/>
        <w:numPr>
          <w:ilvl w:val="0"/>
          <w:numId w:val="318"/>
        </w:numPr>
      </w:pPr>
      <w:r w:rsidRPr="00646519">
        <w:rPr>
          <w:b/>
          <w:bCs/>
        </w:rPr>
        <w:t>Student Record</w:t>
      </w:r>
      <w:r w:rsidR="00646519">
        <w:rPr>
          <w:b/>
          <w:bCs/>
        </w:rPr>
        <w:t>s</w:t>
      </w:r>
      <w:r>
        <w:t xml:space="preserve"> has the functionality of viewing registered student information such as branch, class, section personal details and others.</w:t>
      </w:r>
    </w:p>
    <w:p w14:paraId="57376444" w14:textId="1D8C4969" w:rsidR="00505B8C" w:rsidRDefault="00525FAE" w:rsidP="00646519">
      <w:pPr>
        <w:pStyle w:val="Title"/>
        <w:numPr>
          <w:ilvl w:val="0"/>
          <w:numId w:val="318"/>
        </w:numPr>
      </w:pPr>
      <w:r w:rsidRPr="00646519">
        <w:rPr>
          <w:b/>
          <w:bCs/>
        </w:rPr>
        <w:t xml:space="preserve">Student </w:t>
      </w:r>
      <w:r w:rsidR="009C03F0" w:rsidRPr="00646519">
        <w:rPr>
          <w:b/>
          <w:bCs/>
        </w:rPr>
        <w:t>Cards</w:t>
      </w:r>
      <w:r>
        <w:t xml:space="preserve"> has the functionality of viewing student  cards belonging to specific sections of some class. </w:t>
      </w:r>
    </w:p>
    <w:p w14:paraId="734DF3CE" w14:textId="68479F25" w:rsidR="00646519" w:rsidRDefault="00646519" w:rsidP="00646519">
      <w:pPr>
        <w:pStyle w:val="Title"/>
        <w:numPr>
          <w:ilvl w:val="0"/>
          <w:numId w:val="318"/>
        </w:numPr>
      </w:pPr>
      <w:r w:rsidRPr="00646519">
        <w:rPr>
          <w:b/>
          <w:bCs/>
        </w:rPr>
        <w:t>Student Attendance</w:t>
      </w:r>
      <w:r>
        <w:t xml:space="preserve"> has the functionality of viewing daily single student attendance records or bulk attendance records month wise.</w:t>
      </w:r>
    </w:p>
    <w:p w14:paraId="247F0996" w14:textId="1136C388" w:rsidR="00B640C7" w:rsidRDefault="00B640C7" w:rsidP="00B640C7">
      <w:pPr>
        <w:pStyle w:val="Title"/>
        <w:numPr>
          <w:ilvl w:val="0"/>
          <w:numId w:val="318"/>
        </w:numPr>
      </w:pPr>
      <w:r w:rsidRPr="00B640C7">
        <w:rPr>
          <w:b/>
          <w:bCs/>
        </w:rPr>
        <w:t>Student Promote</w:t>
      </w:r>
      <w:r w:rsidRPr="00B640C7">
        <w:t xml:space="preserve"> has the functionality of </w:t>
      </w:r>
      <w:hyperlink r:id="rId10" w:history="1"/>
      <w:r>
        <w:t xml:space="preserve"> </w:t>
      </w:r>
      <w:r w:rsidRPr="00B640C7">
        <w:t>promoting students to the next academic year or class with ease and accuracy.</w:t>
      </w:r>
    </w:p>
    <w:p w14:paraId="4FC79BC3" w14:textId="778D4C75" w:rsidR="00B640C7" w:rsidRDefault="00B640C7" w:rsidP="00B640C7">
      <w:pPr>
        <w:pStyle w:val="Title"/>
        <w:numPr>
          <w:ilvl w:val="0"/>
          <w:numId w:val="318"/>
        </w:numPr>
      </w:pPr>
      <w:r>
        <w:rPr>
          <w:b/>
          <w:bCs/>
        </w:rPr>
        <w:t xml:space="preserve">Student Transfer </w:t>
      </w:r>
      <w:r>
        <w:t>has the functionality of transferring a student s</w:t>
      </w:r>
      <w:r w:rsidRPr="00B640C7">
        <w:t>eamlessly transfer students between branches or classrooms.</w:t>
      </w:r>
    </w:p>
    <w:p w14:paraId="5E262066" w14:textId="118E13A9" w:rsidR="00B640C7" w:rsidRPr="00B640C7" w:rsidRDefault="00B640C7" w:rsidP="00B640C7">
      <w:pPr>
        <w:pStyle w:val="Title"/>
        <w:numPr>
          <w:ilvl w:val="0"/>
          <w:numId w:val="318"/>
        </w:numPr>
        <w:rPr>
          <w:b/>
          <w:bCs/>
        </w:rPr>
      </w:pPr>
      <w:r w:rsidRPr="00B640C7">
        <w:rPr>
          <w:b/>
          <w:bCs/>
        </w:rPr>
        <w:t xml:space="preserve">Student Withdraw </w:t>
      </w:r>
      <w:r w:rsidRPr="00B640C7">
        <w:t>Handle student exit processes with efficiency and clarity</w:t>
      </w:r>
    </w:p>
    <w:p w14:paraId="45088DA3" w14:textId="77777777" w:rsidR="003271B3" w:rsidRPr="003271B3" w:rsidRDefault="003271B3" w:rsidP="003271B3">
      <w:pPr>
        <w:pStyle w:val="Heading9"/>
      </w:pPr>
      <w:r w:rsidRPr="003271B3">
        <w:t>Notes:</w:t>
      </w:r>
    </w:p>
    <w:p w14:paraId="742E732A" w14:textId="77777777" w:rsidR="003271B3" w:rsidRPr="003271B3" w:rsidRDefault="003271B3" w:rsidP="003271B3">
      <w:pPr>
        <w:pStyle w:val="Title"/>
        <w:numPr>
          <w:ilvl w:val="0"/>
          <w:numId w:val="320"/>
        </w:numPr>
      </w:pPr>
      <w:r w:rsidRPr="003271B3">
        <w:t>The layout promotes operational clarity and workflow separation.</w:t>
      </w:r>
    </w:p>
    <w:p w14:paraId="35050101" w14:textId="77777777" w:rsidR="003271B3" w:rsidRPr="003271B3" w:rsidRDefault="003271B3" w:rsidP="003271B3">
      <w:pPr>
        <w:pStyle w:val="Title"/>
        <w:numPr>
          <w:ilvl w:val="0"/>
          <w:numId w:val="320"/>
        </w:numPr>
      </w:pPr>
      <w:r w:rsidRPr="003271B3">
        <w:t>Tabs/cards help users quickly jump to the relevant area of student handling.</w:t>
      </w:r>
    </w:p>
    <w:p w14:paraId="1E7E26D0" w14:textId="77777777" w:rsidR="003271B3" w:rsidRDefault="003271B3" w:rsidP="003271B3">
      <w:pPr>
        <w:pStyle w:val="Heading9"/>
      </w:pPr>
      <w:r w:rsidRPr="003271B3">
        <w:t xml:space="preserve">Tags: </w:t>
      </w:r>
    </w:p>
    <w:p w14:paraId="1C0448D3" w14:textId="73643F3C" w:rsidR="003271B3" w:rsidRPr="003271B3" w:rsidRDefault="003271B3" w:rsidP="003271B3">
      <w:pPr>
        <w:pStyle w:val="Title"/>
      </w:pPr>
      <w:r w:rsidRPr="003271B3">
        <w:t>student layout, admission system, ID management, attendance tracking, student profiles</w:t>
      </w:r>
      <w:r w:rsidR="00C61643">
        <w:t>, student promoting, student transfers, student withdraws.</w:t>
      </w:r>
    </w:p>
    <w:p w14:paraId="35544435" w14:textId="77777777" w:rsidR="00926895" w:rsidRDefault="00926895" w:rsidP="00E936D3"/>
    <w:p w14:paraId="3B9D53F7" w14:textId="64FA31CD" w:rsidR="00570599" w:rsidRDefault="00570599" w:rsidP="00570599">
      <w:pPr>
        <w:pStyle w:val="Heading3"/>
      </w:pPr>
      <w:r>
        <w:t>Student Admissions:</w:t>
      </w:r>
    </w:p>
    <w:p w14:paraId="06327B27" w14:textId="0DA82D74" w:rsidR="00570599" w:rsidRDefault="00570599" w:rsidP="00570599">
      <w:pPr>
        <w:pStyle w:val="Heading4"/>
      </w:pPr>
      <w:r>
        <w:t>Overview:</w:t>
      </w:r>
    </w:p>
    <w:p w14:paraId="21883315" w14:textId="77777777" w:rsidR="00570599" w:rsidRDefault="00570599" w:rsidP="00570599">
      <w:pPr>
        <w:pStyle w:val="Title"/>
      </w:pPr>
      <w:r w:rsidRPr="00570599">
        <w:t xml:space="preserve">The </w:t>
      </w:r>
      <w:r w:rsidRPr="00570599">
        <w:rPr>
          <w:b/>
          <w:bCs/>
        </w:rPr>
        <w:t>Student Admission</w:t>
      </w:r>
      <w:r w:rsidRPr="00570599">
        <w:t xml:space="preserve"> module in SLMS360 allows schools to register new students using a step-by-step enrollment process. It includes capturing essential personal and guardian details, scheduling interviews and admission tests, and configuring fee templates. The process is streamlined into clearly defined stages, ensuring all aspects of admission are efficiently recorded and verified.</w:t>
      </w:r>
    </w:p>
    <w:p w14:paraId="5F1679CA" w14:textId="3B4921E9" w:rsidR="00570599" w:rsidRDefault="00570599" w:rsidP="00570599">
      <w:pPr>
        <w:pStyle w:val="Heading4"/>
      </w:pPr>
      <w:r w:rsidRPr="00570599">
        <w:lastRenderedPageBreak/>
        <w:t>Navigation</w:t>
      </w:r>
      <w:r>
        <w:t>:</w:t>
      </w:r>
    </w:p>
    <w:p w14:paraId="3CACB475" w14:textId="7B8D0580" w:rsidR="00570599" w:rsidRDefault="00570599" w:rsidP="00570599">
      <w:pPr>
        <w:pStyle w:val="Heading9"/>
      </w:pPr>
      <w:r>
        <w:t>Steps:</w:t>
      </w:r>
    </w:p>
    <w:p w14:paraId="4E29701E" w14:textId="49FC2A7A" w:rsidR="00570599" w:rsidRPr="00570599" w:rsidRDefault="00570599" w:rsidP="00570599">
      <w:pPr>
        <w:pStyle w:val="Title"/>
        <w:numPr>
          <w:ilvl w:val="0"/>
          <w:numId w:val="363"/>
        </w:numPr>
      </w:pPr>
      <w:r w:rsidRPr="00570599">
        <w:t>Log in to your SLMS360 client account.</w:t>
      </w:r>
    </w:p>
    <w:p w14:paraId="0D56E2F3" w14:textId="4D589F68" w:rsidR="00570599" w:rsidRPr="00570599" w:rsidRDefault="00570599" w:rsidP="00570599">
      <w:pPr>
        <w:pStyle w:val="Title"/>
        <w:numPr>
          <w:ilvl w:val="0"/>
          <w:numId w:val="363"/>
        </w:numPr>
      </w:pPr>
      <w:r w:rsidRPr="00570599">
        <w:t>From the Dashboard, go to the Students module.</w:t>
      </w:r>
    </w:p>
    <w:p w14:paraId="05E7502E" w14:textId="0D5124C1" w:rsidR="00570599" w:rsidRPr="00570599" w:rsidRDefault="00570599" w:rsidP="00570599">
      <w:pPr>
        <w:pStyle w:val="Title"/>
        <w:numPr>
          <w:ilvl w:val="0"/>
          <w:numId w:val="363"/>
        </w:numPr>
      </w:pPr>
      <w:r w:rsidRPr="00570599">
        <w:t>Click on Student Admission</w:t>
      </w:r>
      <w:r>
        <w:t xml:space="preserve"> Card</w:t>
      </w:r>
      <w:r w:rsidRPr="00570599">
        <w:t>.</w:t>
      </w:r>
    </w:p>
    <w:p w14:paraId="73EB7A09" w14:textId="1CFEBB63" w:rsidR="00570599" w:rsidRPr="00570599" w:rsidRDefault="00570599" w:rsidP="00570599">
      <w:pPr>
        <w:pStyle w:val="Title"/>
        <w:numPr>
          <w:ilvl w:val="0"/>
          <w:numId w:val="363"/>
        </w:numPr>
      </w:pPr>
      <w:r w:rsidRPr="00570599">
        <w:t>You will be taken to the Student Admission Management screen with tabs</w:t>
      </w:r>
      <w:r w:rsidR="005555DA">
        <w:t xml:space="preserve"> such as </w:t>
      </w:r>
      <w:r w:rsidRPr="00570599">
        <w:t>Pending, In Progress, Closed.</w:t>
      </w:r>
    </w:p>
    <w:p w14:paraId="3704B86D" w14:textId="77777777" w:rsidR="0049582F" w:rsidRPr="0049582F" w:rsidRDefault="0049582F" w:rsidP="0049582F">
      <w:pPr>
        <w:pStyle w:val="Heading9"/>
      </w:pPr>
      <w:r w:rsidRPr="0049582F">
        <w:t>Notes:</w:t>
      </w:r>
    </w:p>
    <w:p w14:paraId="4B23F7DA" w14:textId="77777777" w:rsidR="0049582F" w:rsidRPr="0049582F" w:rsidRDefault="0049582F" w:rsidP="0049582F">
      <w:pPr>
        <w:pStyle w:val="Title"/>
        <w:numPr>
          <w:ilvl w:val="0"/>
          <w:numId w:val="365"/>
        </w:numPr>
      </w:pPr>
      <w:r w:rsidRPr="0049582F">
        <w:t>Student entries appear by admission status.</w:t>
      </w:r>
    </w:p>
    <w:p w14:paraId="3DE84042" w14:textId="77777777" w:rsidR="0049582F" w:rsidRPr="0049582F" w:rsidRDefault="0049582F" w:rsidP="0049582F">
      <w:pPr>
        <w:pStyle w:val="Title"/>
        <w:numPr>
          <w:ilvl w:val="0"/>
          <w:numId w:val="365"/>
        </w:numPr>
      </w:pPr>
      <w:r w:rsidRPr="0049582F">
        <w:t>Status is visually labeled (e.g., Pending, In Progress).</w:t>
      </w:r>
    </w:p>
    <w:p w14:paraId="7D2BCDC0" w14:textId="77777777" w:rsidR="0049582F" w:rsidRPr="0049582F" w:rsidRDefault="0049582F" w:rsidP="0049582F">
      <w:pPr>
        <w:pStyle w:val="Heading9"/>
      </w:pPr>
      <w:r w:rsidRPr="0049582F">
        <w:t xml:space="preserve">Tags: </w:t>
      </w:r>
    </w:p>
    <w:p w14:paraId="11F60A8E" w14:textId="4934A4D9" w:rsidR="0049582F" w:rsidRDefault="0049582F" w:rsidP="0049582F">
      <w:pPr>
        <w:pStyle w:val="Title"/>
      </w:pPr>
      <w:r w:rsidRPr="0049582F">
        <w:t>student admission, enrollment, new student registration, SLMS360 intake, add student</w:t>
      </w:r>
      <w:r>
        <w:t>.</w:t>
      </w:r>
    </w:p>
    <w:p w14:paraId="0440F5DB" w14:textId="77777777" w:rsidR="00E7523B" w:rsidRPr="00E7523B" w:rsidRDefault="00E7523B" w:rsidP="00E7523B"/>
    <w:p w14:paraId="6EA83F12" w14:textId="7F201393" w:rsidR="00570599" w:rsidRDefault="004B63AB" w:rsidP="004B63AB">
      <w:pPr>
        <w:pStyle w:val="Heading4"/>
      </w:pPr>
      <w:r>
        <w:t>View Admission Requests:</w:t>
      </w:r>
    </w:p>
    <w:p w14:paraId="64271F2F" w14:textId="4DC51451" w:rsidR="004B63AB" w:rsidRDefault="004B63AB" w:rsidP="00D45BE7">
      <w:pPr>
        <w:pStyle w:val="Heading8"/>
      </w:pPr>
      <w:r>
        <w:t>Steps:</w:t>
      </w:r>
    </w:p>
    <w:p w14:paraId="15C676A8" w14:textId="77777777" w:rsidR="004B63AB" w:rsidRPr="00570599" w:rsidRDefault="004B63AB" w:rsidP="004B63AB">
      <w:pPr>
        <w:pStyle w:val="Title"/>
        <w:numPr>
          <w:ilvl w:val="0"/>
          <w:numId w:val="366"/>
        </w:numPr>
      </w:pPr>
      <w:r w:rsidRPr="00570599">
        <w:t>Log in to your SLMS360 client account.</w:t>
      </w:r>
    </w:p>
    <w:p w14:paraId="79C2B669" w14:textId="77777777" w:rsidR="004B63AB" w:rsidRPr="00570599" w:rsidRDefault="004B63AB" w:rsidP="004B63AB">
      <w:pPr>
        <w:pStyle w:val="Title"/>
        <w:numPr>
          <w:ilvl w:val="0"/>
          <w:numId w:val="366"/>
        </w:numPr>
      </w:pPr>
      <w:r w:rsidRPr="00570599">
        <w:t>From the Dashboard, go to the Students module.</w:t>
      </w:r>
    </w:p>
    <w:p w14:paraId="3DDCE0DE" w14:textId="77777777" w:rsidR="004B63AB" w:rsidRPr="00570599" w:rsidRDefault="004B63AB" w:rsidP="004B63AB">
      <w:pPr>
        <w:pStyle w:val="Title"/>
        <w:numPr>
          <w:ilvl w:val="0"/>
          <w:numId w:val="366"/>
        </w:numPr>
      </w:pPr>
      <w:r w:rsidRPr="00570599">
        <w:t>Click on Student Admission</w:t>
      </w:r>
      <w:r>
        <w:t xml:space="preserve"> Card</w:t>
      </w:r>
      <w:r w:rsidRPr="00570599">
        <w:t>.</w:t>
      </w:r>
    </w:p>
    <w:p w14:paraId="12DE97A7" w14:textId="217C2D6C" w:rsidR="004B63AB" w:rsidRDefault="004B63AB" w:rsidP="004B63AB">
      <w:pPr>
        <w:pStyle w:val="Title"/>
        <w:numPr>
          <w:ilvl w:val="0"/>
          <w:numId w:val="366"/>
        </w:numPr>
      </w:pPr>
      <w:r w:rsidRPr="00570599">
        <w:t xml:space="preserve">You will be taken to the Student Admission Management screen </w:t>
      </w:r>
      <w:r w:rsidR="008F2CF1">
        <w:t>specifically on the pending tab where all admission queries will be shown.</w:t>
      </w:r>
    </w:p>
    <w:p w14:paraId="4A96D385" w14:textId="28414C82" w:rsidR="008F2CF1" w:rsidRPr="008F2CF1" w:rsidRDefault="008F2CF1" w:rsidP="00D45BE7">
      <w:pPr>
        <w:pStyle w:val="Title"/>
        <w:numPr>
          <w:ilvl w:val="0"/>
          <w:numId w:val="366"/>
        </w:numPr>
      </w:pPr>
      <w:r>
        <w:t>Details such as Student Name, Parent Name, Email, Phone</w:t>
      </w:r>
      <w:r w:rsidR="00AC1381">
        <w:t>, status</w:t>
      </w:r>
      <w:r>
        <w:t xml:space="preserve"> and an Add student button will be shown.</w:t>
      </w:r>
    </w:p>
    <w:p w14:paraId="59CF1AD8" w14:textId="42B625AD" w:rsidR="00570599" w:rsidRPr="00D45BE7" w:rsidRDefault="00D45BE7" w:rsidP="00D45BE7">
      <w:pPr>
        <w:pStyle w:val="Heading9"/>
      </w:pPr>
      <w:r>
        <w:t>Closed Admissions:</w:t>
      </w:r>
    </w:p>
    <w:p w14:paraId="0232F866" w14:textId="5107021F" w:rsidR="00570599" w:rsidRDefault="00D45BE7" w:rsidP="00D45BE7">
      <w:pPr>
        <w:pStyle w:val="Title"/>
        <w:numPr>
          <w:ilvl w:val="0"/>
          <w:numId w:val="367"/>
        </w:numPr>
      </w:pPr>
      <w:r>
        <w:t>You can switch to closed tab to see all the queries that are closed or are offline.</w:t>
      </w:r>
    </w:p>
    <w:p w14:paraId="5174554C" w14:textId="077EE434" w:rsidR="00D45BE7" w:rsidRDefault="00D45BE7" w:rsidP="00D45BE7">
      <w:pPr>
        <w:pStyle w:val="Title"/>
        <w:numPr>
          <w:ilvl w:val="0"/>
          <w:numId w:val="367"/>
        </w:numPr>
      </w:pPr>
      <w:r>
        <w:t>Similar details as pending tab will be shown with status closed.</w:t>
      </w:r>
    </w:p>
    <w:p w14:paraId="5AABA055" w14:textId="4A72133F" w:rsidR="00E02224" w:rsidRDefault="00E02224" w:rsidP="00E02224">
      <w:pPr>
        <w:pStyle w:val="Heading9"/>
      </w:pPr>
      <w:r>
        <w:t>In Progress Admissions:</w:t>
      </w:r>
    </w:p>
    <w:p w14:paraId="7B5EAF87" w14:textId="78644151" w:rsidR="00E02224" w:rsidRDefault="00E02224" w:rsidP="00E02224">
      <w:pPr>
        <w:pStyle w:val="Title"/>
        <w:numPr>
          <w:ilvl w:val="0"/>
          <w:numId w:val="368"/>
        </w:numPr>
      </w:pPr>
      <w:r>
        <w:t xml:space="preserve">You can switch to </w:t>
      </w:r>
      <w:r w:rsidR="00553D9E">
        <w:t>In Progress</w:t>
      </w:r>
      <w:r>
        <w:t xml:space="preserve"> tab to see all the queries that are </w:t>
      </w:r>
      <w:r w:rsidR="00F42A0B">
        <w:t>in progress.</w:t>
      </w:r>
    </w:p>
    <w:p w14:paraId="7A80C0C1" w14:textId="79F91C8C" w:rsidR="00E02224" w:rsidRDefault="00E02224" w:rsidP="00E02224">
      <w:pPr>
        <w:pStyle w:val="Title"/>
        <w:numPr>
          <w:ilvl w:val="0"/>
          <w:numId w:val="368"/>
        </w:numPr>
      </w:pPr>
      <w:r>
        <w:t xml:space="preserve">Similar details as pending tab will be shown with status </w:t>
      </w:r>
      <w:r w:rsidR="000931E8">
        <w:t>in progress</w:t>
      </w:r>
      <w:r>
        <w:t>.</w:t>
      </w:r>
    </w:p>
    <w:p w14:paraId="00706C2F" w14:textId="77777777" w:rsidR="00E02224" w:rsidRPr="00E02224" w:rsidRDefault="00E02224" w:rsidP="00E02224">
      <w:pPr>
        <w:pStyle w:val="Title"/>
        <w:ind w:left="720"/>
      </w:pPr>
    </w:p>
    <w:p w14:paraId="66A09699" w14:textId="77777777" w:rsidR="008C1961" w:rsidRPr="008C1961" w:rsidRDefault="008C1961" w:rsidP="008C1961">
      <w:pPr>
        <w:pStyle w:val="Heading9"/>
      </w:pPr>
      <w:r w:rsidRPr="008C1961">
        <w:t>Notes</w:t>
      </w:r>
    </w:p>
    <w:p w14:paraId="39BE6185" w14:textId="72E27017" w:rsidR="008C1961" w:rsidRPr="008C1961" w:rsidRDefault="008C1961" w:rsidP="008C1961">
      <w:pPr>
        <w:pStyle w:val="Title"/>
        <w:numPr>
          <w:ilvl w:val="0"/>
          <w:numId w:val="370"/>
        </w:numPr>
      </w:pPr>
      <w:r w:rsidRPr="008C1961">
        <w:t>Filters can be applied to search specific students.</w:t>
      </w:r>
    </w:p>
    <w:p w14:paraId="57B00168" w14:textId="77777777" w:rsidR="008C1961" w:rsidRPr="008C1961" w:rsidRDefault="008C1961" w:rsidP="008C1961">
      <w:pPr>
        <w:pStyle w:val="Title"/>
        <w:numPr>
          <w:ilvl w:val="0"/>
          <w:numId w:val="370"/>
        </w:numPr>
      </w:pPr>
      <w:r w:rsidRPr="008C1961">
        <w:t>The system auto-categorizes each entry based on progress.</w:t>
      </w:r>
    </w:p>
    <w:p w14:paraId="1632E7AC" w14:textId="77777777" w:rsidR="008C1961" w:rsidRPr="008C1961" w:rsidRDefault="008C1961" w:rsidP="008C1961">
      <w:pPr>
        <w:pStyle w:val="Title"/>
        <w:numPr>
          <w:ilvl w:val="0"/>
          <w:numId w:val="370"/>
        </w:numPr>
      </w:pPr>
      <w:r w:rsidRPr="008C1961">
        <w:t xml:space="preserve">You must </w:t>
      </w:r>
      <w:r w:rsidRPr="008C1961">
        <w:rPr>
          <w:b/>
          <w:bCs/>
        </w:rPr>
        <w:t>click “+ Add Student”</w:t>
      </w:r>
      <w:r w:rsidRPr="008C1961">
        <w:t xml:space="preserve"> in the </w:t>
      </w:r>
      <w:r w:rsidRPr="008C1961">
        <w:rPr>
          <w:i/>
          <w:iCs/>
        </w:rPr>
        <w:t>Pending</w:t>
      </w:r>
      <w:r w:rsidRPr="008C1961">
        <w:t xml:space="preserve"> tab to initiate full admission.</w:t>
      </w:r>
    </w:p>
    <w:p w14:paraId="0BB4EB3F" w14:textId="0C5F6382" w:rsidR="008C1961" w:rsidRPr="008C1961" w:rsidRDefault="008C1961" w:rsidP="008A26FA">
      <w:pPr>
        <w:pStyle w:val="Title"/>
        <w:numPr>
          <w:ilvl w:val="0"/>
          <w:numId w:val="370"/>
        </w:numPr>
      </w:pPr>
      <w:r w:rsidRPr="008C1961">
        <w:t>The status may automatically shift to “In Progress” when basic info is saved.</w:t>
      </w:r>
    </w:p>
    <w:p w14:paraId="36B18BE8" w14:textId="10F13590" w:rsidR="008C1961" w:rsidRPr="008C1961" w:rsidRDefault="008C1961" w:rsidP="008A26FA">
      <w:pPr>
        <w:pStyle w:val="Heading9"/>
      </w:pPr>
      <w:r w:rsidRPr="008C1961">
        <w:t>Tags</w:t>
      </w:r>
      <w:r w:rsidR="008A26FA">
        <w:t>:</w:t>
      </w:r>
    </w:p>
    <w:p w14:paraId="545109B7" w14:textId="4276D7E4" w:rsidR="008C1961" w:rsidRPr="008C1961" w:rsidRDefault="008C1961" w:rsidP="008A26FA">
      <w:pPr>
        <w:pStyle w:val="Title"/>
      </w:pPr>
      <w:r w:rsidRPr="008C1961">
        <w:t>admission queries, view student requests, student applications, admission inbox, pending admissions, student onboarding, new student entries, student admission SLMS360, enrollment tracking, query list</w:t>
      </w:r>
      <w:r w:rsidR="008A26FA">
        <w:t>.</w:t>
      </w:r>
    </w:p>
    <w:p w14:paraId="7F26B332" w14:textId="77777777" w:rsidR="00570599" w:rsidRDefault="00570599" w:rsidP="00570599"/>
    <w:p w14:paraId="72E6A094" w14:textId="3FB9D1E6" w:rsidR="00570599" w:rsidRDefault="001D1E6C" w:rsidP="001D1E6C">
      <w:pPr>
        <w:pStyle w:val="Heading4"/>
      </w:pPr>
      <w:r>
        <w:lastRenderedPageBreak/>
        <w:t>Change Status of Pending Admission Query:</w:t>
      </w:r>
    </w:p>
    <w:p w14:paraId="0AB5969A" w14:textId="3231F5DE" w:rsidR="00570599" w:rsidRDefault="001D1E6C" w:rsidP="001D1E6C">
      <w:pPr>
        <w:pStyle w:val="Heading9"/>
      </w:pPr>
      <w:r>
        <w:t>Steps:</w:t>
      </w:r>
    </w:p>
    <w:p w14:paraId="1003A961" w14:textId="77777777" w:rsidR="001D1E6C" w:rsidRPr="00570599" w:rsidRDefault="001D1E6C" w:rsidP="001D1E6C">
      <w:pPr>
        <w:pStyle w:val="Title"/>
        <w:numPr>
          <w:ilvl w:val="0"/>
          <w:numId w:val="372"/>
        </w:numPr>
      </w:pPr>
      <w:r w:rsidRPr="00570599">
        <w:t>Log in to your SLMS360 client account.</w:t>
      </w:r>
    </w:p>
    <w:p w14:paraId="778596C5" w14:textId="77777777" w:rsidR="001D1E6C" w:rsidRPr="00570599" w:rsidRDefault="001D1E6C" w:rsidP="001D1E6C">
      <w:pPr>
        <w:pStyle w:val="Title"/>
        <w:numPr>
          <w:ilvl w:val="0"/>
          <w:numId w:val="372"/>
        </w:numPr>
      </w:pPr>
      <w:r w:rsidRPr="00570599">
        <w:t>From the Dashboard, go to the Students module.</w:t>
      </w:r>
    </w:p>
    <w:p w14:paraId="5AF60E08" w14:textId="77777777" w:rsidR="001D1E6C" w:rsidRPr="00570599" w:rsidRDefault="001D1E6C" w:rsidP="001D1E6C">
      <w:pPr>
        <w:pStyle w:val="Title"/>
        <w:numPr>
          <w:ilvl w:val="0"/>
          <w:numId w:val="372"/>
        </w:numPr>
      </w:pPr>
      <w:r w:rsidRPr="00570599">
        <w:t>Click on Student Admission</w:t>
      </w:r>
      <w:r>
        <w:t xml:space="preserve"> Card</w:t>
      </w:r>
      <w:r w:rsidRPr="00570599">
        <w:t>.</w:t>
      </w:r>
    </w:p>
    <w:p w14:paraId="2C853C86" w14:textId="77777777" w:rsidR="001D1E6C" w:rsidRDefault="001D1E6C" w:rsidP="001D1E6C">
      <w:pPr>
        <w:pStyle w:val="Title"/>
        <w:numPr>
          <w:ilvl w:val="0"/>
          <w:numId w:val="372"/>
        </w:numPr>
      </w:pPr>
      <w:r w:rsidRPr="00570599">
        <w:t xml:space="preserve">You will be taken to the Student Admission Management screen </w:t>
      </w:r>
      <w:r>
        <w:t>specifically on the pending tab where all admission queries will be shown.</w:t>
      </w:r>
    </w:p>
    <w:p w14:paraId="653BC073" w14:textId="4B5D6468" w:rsidR="001D1E6C" w:rsidRDefault="001D1E6C" w:rsidP="001D1E6C">
      <w:pPr>
        <w:pStyle w:val="Title"/>
        <w:numPr>
          <w:ilvl w:val="0"/>
          <w:numId w:val="372"/>
        </w:numPr>
      </w:pPr>
      <w:r>
        <w:t>Toggle the button along the row of the query whose status you want to change.</w:t>
      </w:r>
    </w:p>
    <w:p w14:paraId="39EA7518" w14:textId="6D38C443" w:rsidR="001D1E6C" w:rsidRDefault="001D1E6C" w:rsidP="00315E98">
      <w:pPr>
        <w:pStyle w:val="Title"/>
        <w:numPr>
          <w:ilvl w:val="0"/>
          <w:numId w:val="372"/>
        </w:numPr>
      </w:pPr>
      <w:r>
        <w:t>Status will be changed from pending to closed</w:t>
      </w:r>
      <w:r w:rsidR="00315E98">
        <w:t>.</w:t>
      </w:r>
    </w:p>
    <w:p w14:paraId="43137FE1" w14:textId="553A7313" w:rsidR="001D1E6C" w:rsidRPr="001D1E6C" w:rsidRDefault="001D1E6C" w:rsidP="001D1E6C">
      <w:pPr>
        <w:pStyle w:val="Title"/>
        <w:numPr>
          <w:ilvl w:val="0"/>
          <w:numId w:val="372"/>
        </w:numPr>
      </w:pPr>
      <w:r>
        <w:t>If status was changed to closed then it will be shown in closed tab and removed from the pending one.</w:t>
      </w:r>
    </w:p>
    <w:p w14:paraId="27844297" w14:textId="13B4F430" w:rsidR="00570599" w:rsidRDefault="001D1E6C" w:rsidP="001D1E6C">
      <w:pPr>
        <w:pStyle w:val="Heading9"/>
      </w:pPr>
      <w:r>
        <w:t>Notes:</w:t>
      </w:r>
    </w:p>
    <w:p w14:paraId="53A206E8" w14:textId="27062BD6" w:rsidR="001D1E6C" w:rsidRDefault="001D1E6C" w:rsidP="00DD6168">
      <w:pPr>
        <w:pStyle w:val="Title"/>
        <w:numPr>
          <w:ilvl w:val="0"/>
          <w:numId w:val="373"/>
        </w:numPr>
      </w:pPr>
      <w:r>
        <w:t>Once status changed it cannot be undone</w:t>
      </w:r>
      <w:r w:rsidR="00DD6168">
        <w:t>.</w:t>
      </w:r>
    </w:p>
    <w:p w14:paraId="5FF88A09" w14:textId="5B7B5931" w:rsidR="00DD6168" w:rsidRPr="00DD6168" w:rsidRDefault="00DD6168" w:rsidP="00D92E31">
      <w:pPr>
        <w:pStyle w:val="Title"/>
        <w:numPr>
          <w:ilvl w:val="0"/>
          <w:numId w:val="373"/>
        </w:numPr>
      </w:pPr>
      <w:r>
        <w:t>S</w:t>
      </w:r>
      <w:r w:rsidRPr="00DD6168">
        <w:t xml:space="preserve">tatus also changes </w:t>
      </w:r>
      <w:r w:rsidRPr="00DD6168">
        <w:rPr>
          <w:b/>
          <w:bCs/>
        </w:rPr>
        <w:t>automatically</w:t>
      </w:r>
      <w:r w:rsidRPr="00DD6168">
        <w:t xml:space="preserve"> when an admission progresses through the form stages.</w:t>
      </w:r>
    </w:p>
    <w:p w14:paraId="6B1B713D" w14:textId="49D34182" w:rsidR="00DD6168" w:rsidRDefault="00DD6168" w:rsidP="00DD6168">
      <w:pPr>
        <w:pStyle w:val="Heading9"/>
      </w:pPr>
      <w:r>
        <w:t>Tags:</w:t>
      </w:r>
    </w:p>
    <w:p w14:paraId="4B3815DE" w14:textId="6D47ADA6" w:rsidR="00DD6168" w:rsidRPr="002A642A" w:rsidRDefault="002A642A" w:rsidP="002A642A">
      <w:pPr>
        <w:pStyle w:val="Title"/>
      </w:pPr>
      <w:r w:rsidRPr="002A642A">
        <w:t>change admission status, toggle student request, mark as closed, admission query update, in progress student, close lead, pending to active, student admission tracking, SLMS360 enrollment actions</w:t>
      </w:r>
    </w:p>
    <w:p w14:paraId="1030ECD0" w14:textId="77777777" w:rsidR="002A642A" w:rsidRDefault="002A642A" w:rsidP="00570599"/>
    <w:p w14:paraId="23D86C6D" w14:textId="5A8DE256" w:rsidR="00570599" w:rsidRDefault="002A642A" w:rsidP="002A642A">
      <w:pPr>
        <w:pStyle w:val="Heading4"/>
      </w:pPr>
      <w:r>
        <w:t>In Progress Admission Queries:</w:t>
      </w:r>
    </w:p>
    <w:p w14:paraId="4379F10D" w14:textId="77777777" w:rsidR="002A642A" w:rsidRPr="002A642A" w:rsidRDefault="002A642A" w:rsidP="002A642A">
      <w:pPr>
        <w:pStyle w:val="Heading9"/>
      </w:pPr>
      <w:r w:rsidRPr="002A642A">
        <w:t>Purpose</w:t>
      </w:r>
    </w:p>
    <w:p w14:paraId="382167A6" w14:textId="77777777" w:rsidR="002A642A" w:rsidRDefault="002A642A" w:rsidP="002A642A">
      <w:pPr>
        <w:pStyle w:val="Title"/>
      </w:pPr>
      <w:r w:rsidRPr="002A642A">
        <w:t>To manage admission queries that have started the student registration process but haven’t completed all required stages such as interviews or fee setup.</w:t>
      </w:r>
    </w:p>
    <w:p w14:paraId="309A0D4E" w14:textId="77777777" w:rsidR="008C78B2" w:rsidRPr="008C78B2" w:rsidRDefault="008C78B2" w:rsidP="008C78B2">
      <w:pPr>
        <w:pStyle w:val="Heading9"/>
      </w:pPr>
      <w:r w:rsidRPr="008C78B2">
        <w:t>Steps</w:t>
      </w:r>
    </w:p>
    <w:p w14:paraId="20FD29B4" w14:textId="77777777" w:rsidR="008C78B2" w:rsidRPr="008C78B2" w:rsidRDefault="008C78B2" w:rsidP="008C78B2">
      <w:pPr>
        <w:pStyle w:val="Title"/>
        <w:numPr>
          <w:ilvl w:val="0"/>
          <w:numId w:val="375"/>
        </w:numPr>
      </w:pPr>
      <w:r w:rsidRPr="008C78B2">
        <w:rPr>
          <w:b/>
          <w:bCs/>
        </w:rPr>
        <w:t>Log in</w:t>
      </w:r>
      <w:r w:rsidRPr="008C78B2">
        <w:t xml:space="preserve"> to your SLMS360 client account.</w:t>
      </w:r>
    </w:p>
    <w:p w14:paraId="2B3592FE" w14:textId="77777777" w:rsidR="008C78B2" w:rsidRPr="008C78B2" w:rsidRDefault="008C78B2" w:rsidP="008C78B2">
      <w:pPr>
        <w:pStyle w:val="Title"/>
        <w:numPr>
          <w:ilvl w:val="0"/>
          <w:numId w:val="375"/>
        </w:numPr>
      </w:pPr>
      <w:r w:rsidRPr="008C78B2">
        <w:t xml:space="preserve">From the </w:t>
      </w:r>
      <w:r w:rsidRPr="008C78B2">
        <w:rPr>
          <w:b/>
          <w:bCs/>
        </w:rPr>
        <w:t>Dashboard</w:t>
      </w:r>
      <w:r w:rsidRPr="008C78B2">
        <w:t xml:space="preserve">, go to the </w:t>
      </w:r>
      <w:r w:rsidRPr="008C78B2">
        <w:rPr>
          <w:b/>
          <w:bCs/>
        </w:rPr>
        <w:t>Students</w:t>
      </w:r>
      <w:r w:rsidRPr="008C78B2">
        <w:t xml:space="preserve"> module.</w:t>
      </w:r>
    </w:p>
    <w:p w14:paraId="4154E161" w14:textId="77777777" w:rsidR="008C78B2" w:rsidRPr="008C78B2" w:rsidRDefault="008C78B2" w:rsidP="008C78B2">
      <w:pPr>
        <w:pStyle w:val="Title"/>
        <w:numPr>
          <w:ilvl w:val="0"/>
          <w:numId w:val="375"/>
        </w:numPr>
      </w:pPr>
      <w:r w:rsidRPr="008C78B2">
        <w:t xml:space="preserve">Click the </w:t>
      </w:r>
      <w:r w:rsidRPr="008C78B2">
        <w:rPr>
          <w:b/>
          <w:bCs/>
        </w:rPr>
        <w:t>Student Admission</w:t>
      </w:r>
      <w:r w:rsidRPr="008C78B2">
        <w:t xml:space="preserve"> card.</w:t>
      </w:r>
    </w:p>
    <w:p w14:paraId="70572E89" w14:textId="77777777" w:rsidR="008C78B2" w:rsidRPr="008C78B2" w:rsidRDefault="008C78B2" w:rsidP="008C78B2">
      <w:pPr>
        <w:pStyle w:val="Title"/>
        <w:numPr>
          <w:ilvl w:val="0"/>
          <w:numId w:val="375"/>
        </w:numPr>
      </w:pPr>
      <w:r w:rsidRPr="008C78B2">
        <w:t xml:space="preserve">Switch to the </w:t>
      </w:r>
      <w:r w:rsidRPr="008C78B2">
        <w:rPr>
          <w:b/>
          <w:bCs/>
        </w:rPr>
        <w:t>In Progress</w:t>
      </w:r>
      <w:r w:rsidRPr="008C78B2">
        <w:t xml:space="preserve"> tab.</w:t>
      </w:r>
    </w:p>
    <w:p w14:paraId="5BA137FA" w14:textId="77777777" w:rsidR="008C78B2" w:rsidRDefault="008C78B2" w:rsidP="008C78B2">
      <w:pPr>
        <w:pStyle w:val="Title"/>
        <w:numPr>
          <w:ilvl w:val="0"/>
          <w:numId w:val="375"/>
        </w:numPr>
      </w:pPr>
      <w:r w:rsidRPr="008C78B2">
        <w:t>You will see a list of admission queries where the initial form has been opened but full admission has not been finalized.</w:t>
      </w:r>
    </w:p>
    <w:p w14:paraId="19463745" w14:textId="67E7CCF0" w:rsidR="008C78B2" w:rsidRDefault="008C78B2" w:rsidP="008C78B2">
      <w:pPr>
        <w:pStyle w:val="Title"/>
        <w:numPr>
          <w:ilvl w:val="0"/>
          <w:numId w:val="375"/>
        </w:numPr>
      </w:pPr>
      <w:r>
        <w:t>Each row has Student Name, Parent Name, Email, Phone Number and Status</w:t>
      </w:r>
    </w:p>
    <w:p w14:paraId="2792DE63" w14:textId="27D5C24F" w:rsidR="008C78B2" w:rsidRDefault="008C78B2" w:rsidP="008C78B2">
      <w:pPr>
        <w:pStyle w:val="Title"/>
        <w:numPr>
          <w:ilvl w:val="0"/>
          <w:numId w:val="375"/>
        </w:numPr>
      </w:pPr>
      <w:r w:rsidRPr="008C78B2">
        <w:t xml:space="preserve">To continue or complete the process for any student, click the </w:t>
      </w:r>
      <w:r w:rsidRPr="008C78B2">
        <w:rPr>
          <w:b/>
          <w:bCs/>
        </w:rPr>
        <w:t>3-dot menu</w:t>
      </w:r>
      <w:r w:rsidRPr="008C78B2">
        <w:t xml:space="preserve"> in the Actions column, where you’ll find</w:t>
      </w:r>
      <w:r>
        <w:t xml:space="preserve"> options such as Test Result, Schedule Student Interview, Student Interview Result, Schedule Parent Interview, Parent Interview Result and Set Fee Info.</w:t>
      </w:r>
    </w:p>
    <w:p w14:paraId="5EFCC374" w14:textId="77777777" w:rsidR="008C78B2" w:rsidRPr="008C78B2" w:rsidRDefault="008C78B2" w:rsidP="008C78B2">
      <w:pPr>
        <w:pStyle w:val="Heading9"/>
      </w:pPr>
      <w:r w:rsidRPr="008C78B2">
        <w:t>Notes</w:t>
      </w:r>
    </w:p>
    <w:p w14:paraId="21E30F4F" w14:textId="77777777" w:rsidR="008C78B2" w:rsidRPr="008C78B2" w:rsidRDefault="008C78B2" w:rsidP="008C78B2">
      <w:pPr>
        <w:pStyle w:val="Title"/>
        <w:numPr>
          <w:ilvl w:val="0"/>
          <w:numId w:val="377"/>
        </w:numPr>
      </w:pPr>
      <w:r w:rsidRPr="008C78B2">
        <w:t xml:space="preserve">An admission query appears here after the </w:t>
      </w:r>
      <w:r w:rsidRPr="008C78B2">
        <w:rPr>
          <w:b/>
          <w:bCs/>
        </w:rPr>
        <w:t>“Add Student”</w:t>
      </w:r>
      <w:r w:rsidRPr="008C78B2">
        <w:t xml:space="preserve"> button has been clicked from the </w:t>
      </w:r>
      <w:r w:rsidRPr="008C78B2">
        <w:rPr>
          <w:b/>
          <w:bCs/>
        </w:rPr>
        <w:t>Pending</w:t>
      </w:r>
      <w:r w:rsidRPr="008C78B2">
        <w:t xml:space="preserve"> tab but before the full registration is completed.</w:t>
      </w:r>
    </w:p>
    <w:p w14:paraId="1ECF1F32" w14:textId="77777777" w:rsidR="008C78B2" w:rsidRPr="008C78B2" w:rsidRDefault="008C78B2" w:rsidP="008C78B2">
      <w:pPr>
        <w:pStyle w:val="Title"/>
        <w:numPr>
          <w:ilvl w:val="0"/>
          <w:numId w:val="377"/>
        </w:numPr>
      </w:pPr>
      <w:r w:rsidRPr="008C78B2">
        <w:t>Any updates made in this tab directly impact the final admission workflow.</w:t>
      </w:r>
    </w:p>
    <w:p w14:paraId="55D09338" w14:textId="5D6160C5" w:rsidR="000A16EC" w:rsidRDefault="000A16EC" w:rsidP="0008688F">
      <w:pPr>
        <w:pStyle w:val="Heading9"/>
      </w:pPr>
      <w:r>
        <w:lastRenderedPageBreak/>
        <w:t>Tags:</w:t>
      </w:r>
    </w:p>
    <w:p w14:paraId="00B93BCD" w14:textId="7A237F11" w:rsidR="004C5FBE" w:rsidRDefault="004C5FBE" w:rsidP="0008688F">
      <w:pPr>
        <w:pStyle w:val="Title"/>
        <w:rPr>
          <w:rStyle w:val="HTMLCode"/>
          <w:rFonts w:asciiTheme="minorHAnsi" w:eastAsiaTheme="majorEastAsia" w:hAnsiTheme="minorHAnsi" w:cstheme="majorBidi"/>
          <w:sz w:val="24"/>
          <w:szCs w:val="56"/>
        </w:rPr>
      </w:pPr>
      <w:r w:rsidRPr="004C5FBE">
        <w:rPr>
          <w:rStyle w:val="HTMLCode"/>
          <w:rFonts w:asciiTheme="minorHAnsi" w:eastAsiaTheme="majorEastAsia" w:hAnsiTheme="minorHAnsi" w:cstheme="majorBidi"/>
          <w:sz w:val="24"/>
          <w:szCs w:val="56"/>
        </w:rPr>
        <w:t xml:space="preserve">in progress </w:t>
      </w:r>
      <w:r w:rsidRPr="0008688F">
        <w:rPr>
          <w:rStyle w:val="HTMLCode"/>
          <w:rFonts w:asciiTheme="minorHAnsi" w:eastAsiaTheme="majorEastAsia" w:hAnsiTheme="minorHAnsi" w:cstheme="majorBidi"/>
          <w:sz w:val="24"/>
          <w:szCs w:val="56"/>
        </w:rPr>
        <w:t>admissions</w:t>
      </w:r>
      <w:r w:rsidRPr="004C5FBE">
        <w:t xml:space="preserve">, </w:t>
      </w:r>
      <w:r w:rsidRPr="004C5FBE">
        <w:rPr>
          <w:rStyle w:val="HTMLCode"/>
          <w:rFonts w:asciiTheme="minorHAnsi" w:eastAsiaTheme="majorEastAsia" w:hAnsiTheme="minorHAnsi" w:cstheme="majorBidi"/>
          <w:sz w:val="24"/>
          <w:szCs w:val="56"/>
        </w:rPr>
        <w:t>student admission pending steps</w:t>
      </w:r>
      <w:r w:rsidRPr="004C5FBE">
        <w:t xml:space="preserve">, </w:t>
      </w:r>
      <w:r w:rsidRPr="004C5FBE">
        <w:rPr>
          <w:rStyle w:val="HTMLCode"/>
          <w:rFonts w:asciiTheme="minorHAnsi" w:eastAsiaTheme="majorEastAsia" w:hAnsiTheme="minorHAnsi" w:cstheme="majorBidi"/>
          <w:sz w:val="24"/>
          <w:szCs w:val="56"/>
        </w:rPr>
        <w:t>partial registration</w:t>
      </w:r>
      <w:r w:rsidRPr="004C5FBE">
        <w:t xml:space="preserve">, </w:t>
      </w:r>
      <w:r w:rsidRPr="004C5FBE">
        <w:rPr>
          <w:rStyle w:val="HTMLCode"/>
          <w:rFonts w:asciiTheme="minorHAnsi" w:eastAsiaTheme="majorEastAsia" w:hAnsiTheme="minorHAnsi" w:cstheme="majorBidi"/>
          <w:sz w:val="24"/>
          <w:szCs w:val="56"/>
        </w:rPr>
        <w:t>ongoing admission</w:t>
      </w:r>
      <w:r w:rsidRPr="004C5FBE">
        <w:t xml:space="preserve">, </w:t>
      </w:r>
      <w:r w:rsidRPr="004C5FBE">
        <w:rPr>
          <w:rStyle w:val="HTMLCode"/>
          <w:rFonts w:asciiTheme="minorHAnsi" w:eastAsiaTheme="majorEastAsia" w:hAnsiTheme="minorHAnsi" w:cstheme="majorBidi"/>
          <w:sz w:val="24"/>
          <w:szCs w:val="56"/>
        </w:rPr>
        <w:t>interview scheduling</w:t>
      </w:r>
      <w:r w:rsidRPr="004C5FBE">
        <w:t xml:space="preserve">, </w:t>
      </w:r>
      <w:r w:rsidRPr="004C5FBE">
        <w:rPr>
          <w:rStyle w:val="HTMLCode"/>
          <w:rFonts w:asciiTheme="minorHAnsi" w:eastAsiaTheme="majorEastAsia" w:hAnsiTheme="minorHAnsi" w:cstheme="majorBidi"/>
          <w:sz w:val="24"/>
          <w:szCs w:val="56"/>
        </w:rPr>
        <w:t>fee setup</w:t>
      </w:r>
      <w:r w:rsidRPr="004C5FBE">
        <w:t xml:space="preserve">, </w:t>
      </w:r>
      <w:r w:rsidRPr="004C5FBE">
        <w:rPr>
          <w:rStyle w:val="HTMLCode"/>
          <w:rFonts w:asciiTheme="minorHAnsi" w:eastAsiaTheme="majorEastAsia" w:hAnsiTheme="minorHAnsi" w:cstheme="majorBidi"/>
          <w:sz w:val="24"/>
          <w:szCs w:val="56"/>
        </w:rPr>
        <w:t>student admission process</w:t>
      </w:r>
      <w:r w:rsidRPr="004C5FBE">
        <w:t xml:space="preserve">, </w:t>
      </w:r>
      <w:r w:rsidRPr="0008688F">
        <w:rPr>
          <w:rStyle w:val="HTMLCode"/>
          <w:rFonts w:asciiTheme="minorHAnsi" w:eastAsiaTheme="majorEastAsia" w:hAnsiTheme="minorHAnsi" w:cstheme="majorBidi"/>
          <w:sz w:val="24"/>
          <w:szCs w:val="56"/>
        </w:rPr>
        <w:t>query</w:t>
      </w:r>
      <w:r w:rsidRPr="004C5FBE">
        <w:rPr>
          <w:rStyle w:val="HTMLCode"/>
          <w:rFonts w:asciiTheme="minorHAnsi" w:eastAsiaTheme="majorEastAsia" w:hAnsiTheme="minorHAnsi" w:cstheme="majorBidi"/>
          <w:sz w:val="24"/>
          <w:szCs w:val="56"/>
        </w:rPr>
        <w:t xml:space="preserve"> follow-up</w:t>
      </w:r>
      <w:r w:rsidRPr="004C5FBE">
        <w:t xml:space="preserve">, </w:t>
      </w:r>
      <w:r w:rsidRPr="004C5FBE">
        <w:rPr>
          <w:rStyle w:val="HTMLCode"/>
          <w:rFonts w:asciiTheme="minorHAnsi" w:eastAsiaTheme="majorEastAsia" w:hAnsiTheme="minorHAnsi" w:cstheme="majorBidi"/>
          <w:sz w:val="24"/>
          <w:szCs w:val="56"/>
        </w:rPr>
        <w:t>student onboarding</w:t>
      </w:r>
      <w:r w:rsidRPr="004C5FBE">
        <w:t xml:space="preserve">, </w:t>
      </w:r>
      <w:r w:rsidRPr="004C5FBE">
        <w:rPr>
          <w:rStyle w:val="HTMLCode"/>
          <w:rFonts w:asciiTheme="minorHAnsi" w:eastAsiaTheme="majorEastAsia" w:hAnsiTheme="minorHAnsi" w:cstheme="majorBidi"/>
          <w:sz w:val="24"/>
          <w:szCs w:val="56"/>
        </w:rPr>
        <w:t>SLMS360 admiss</w:t>
      </w:r>
      <w:r>
        <w:rPr>
          <w:rStyle w:val="HTMLCode"/>
          <w:rFonts w:asciiTheme="minorHAnsi" w:eastAsiaTheme="majorEastAsia" w:hAnsiTheme="minorHAnsi" w:cstheme="majorBidi"/>
          <w:sz w:val="24"/>
          <w:szCs w:val="56"/>
        </w:rPr>
        <w:t>ions.</w:t>
      </w:r>
    </w:p>
    <w:p w14:paraId="1FFD0FE9" w14:textId="77777777" w:rsidR="0008688F" w:rsidRDefault="0008688F" w:rsidP="0008688F"/>
    <w:p w14:paraId="2F4DC72B" w14:textId="11EF085F" w:rsidR="0008688F" w:rsidRDefault="0008688F" w:rsidP="0008688F">
      <w:pPr>
        <w:pStyle w:val="Heading4"/>
      </w:pPr>
      <w:r>
        <w:t>Add Student:</w:t>
      </w:r>
    </w:p>
    <w:p w14:paraId="6F513331" w14:textId="1F3CEC69" w:rsidR="0008688F" w:rsidRDefault="0008688F" w:rsidP="0008688F">
      <w:pPr>
        <w:pStyle w:val="Heading8"/>
      </w:pPr>
      <w:r>
        <w:t>Navigation:</w:t>
      </w:r>
    </w:p>
    <w:p w14:paraId="58802B49" w14:textId="719EF856" w:rsidR="0008688F" w:rsidRPr="0008688F" w:rsidRDefault="0008688F" w:rsidP="0008688F">
      <w:pPr>
        <w:pStyle w:val="Heading9"/>
      </w:pPr>
      <w:r>
        <w:t>Steps:</w:t>
      </w:r>
    </w:p>
    <w:p w14:paraId="48096BAE" w14:textId="77777777" w:rsidR="0008688F" w:rsidRPr="0008688F" w:rsidRDefault="0008688F" w:rsidP="0008688F">
      <w:pPr>
        <w:pStyle w:val="Title"/>
        <w:numPr>
          <w:ilvl w:val="0"/>
          <w:numId w:val="379"/>
        </w:numPr>
      </w:pPr>
      <w:r w:rsidRPr="0008688F">
        <w:t>Log in to your SLMS360 client account.</w:t>
      </w:r>
    </w:p>
    <w:p w14:paraId="2C74DC16" w14:textId="77777777" w:rsidR="0008688F" w:rsidRPr="0008688F" w:rsidRDefault="0008688F" w:rsidP="0008688F">
      <w:pPr>
        <w:pStyle w:val="Title"/>
        <w:numPr>
          <w:ilvl w:val="0"/>
          <w:numId w:val="379"/>
        </w:numPr>
      </w:pPr>
      <w:r w:rsidRPr="0008688F">
        <w:t>From the Dashboard, open the Students module.</w:t>
      </w:r>
    </w:p>
    <w:p w14:paraId="1A2C04B9" w14:textId="77777777" w:rsidR="0008688F" w:rsidRPr="0008688F" w:rsidRDefault="0008688F" w:rsidP="0008688F">
      <w:pPr>
        <w:pStyle w:val="Title"/>
        <w:numPr>
          <w:ilvl w:val="0"/>
          <w:numId w:val="379"/>
        </w:numPr>
      </w:pPr>
      <w:r w:rsidRPr="0008688F">
        <w:t>Click on the Student Admission card.</w:t>
      </w:r>
    </w:p>
    <w:p w14:paraId="25BDE0AF" w14:textId="77777777" w:rsidR="0008688F" w:rsidRPr="0008688F" w:rsidRDefault="0008688F" w:rsidP="0008688F">
      <w:pPr>
        <w:pStyle w:val="Title"/>
        <w:numPr>
          <w:ilvl w:val="0"/>
          <w:numId w:val="379"/>
        </w:numPr>
      </w:pPr>
      <w:r w:rsidRPr="0008688F">
        <w:t>Navigate to the In Progress tab.</w:t>
      </w:r>
    </w:p>
    <w:p w14:paraId="00616B40" w14:textId="50356E6F" w:rsidR="0008688F" w:rsidRDefault="0008688F" w:rsidP="0008688F">
      <w:pPr>
        <w:pStyle w:val="Title"/>
        <w:numPr>
          <w:ilvl w:val="0"/>
          <w:numId w:val="379"/>
        </w:numPr>
      </w:pPr>
      <w:r w:rsidRPr="0008688F">
        <w:t xml:space="preserve">Locate </w:t>
      </w:r>
      <w:r>
        <w:t>the student you want to grant admission to for starting the admission process in the table.</w:t>
      </w:r>
    </w:p>
    <w:p w14:paraId="54FE340C" w14:textId="4DA69B54" w:rsidR="0008688F" w:rsidRDefault="0008688F" w:rsidP="00323D60">
      <w:pPr>
        <w:pStyle w:val="Title"/>
        <w:numPr>
          <w:ilvl w:val="0"/>
          <w:numId w:val="379"/>
        </w:numPr>
      </w:pPr>
      <w:r>
        <w:t xml:space="preserve">Once found click on the add icon in the </w:t>
      </w:r>
      <w:r w:rsidR="00060E10">
        <w:t>Add student column to start the process.</w:t>
      </w:r>
    </w:p>
    <w:p w14:paraId="0BC735EB" w14:textId="3FE5B5C2" w:rsidR="00340BBE" w:rsidRDefault="008D2A0F" w:rsidP="00340BBE">
      <w:pPr>
        <w:pStyle w:val="Title"/>
        <w:numPr>
          <w:ilvl w:val="0"/>
          <w:numId w:val="379"/>
        </w:numPr>
      </w:pPr>
      <w:r w:rsidRPr="008D2A0F">
        <w:t>A multi-step admission form will open with pre-filled Student and Parent/Guardian details.</w:t>
      </w:r>
    </w:p>
    <w:p w14:paraId="0F942909" w14:textId="26BBC026" w:rsidR="00340BBE" w:rsidRDefault="00340BBE" w:rsidP="00340BBE">
      <w:pPr>
        <w:pStyle w:val="Heading8"/>
      </w:pPr>
      <w:r w:rsidRPr="00340BBE">
        <w:t>Admission Process</w:t>
      </w:r>
      <w:r>
        <w:t>:</w:t>
      </w:r>
    </w:p>
    <w:p w14:paraId="34E787FE" w14:textId="33F16919" w:rsidR="00340BBE" w:rsidRDefault="00340BBE" w:rsidP="00340BBE">
      <w:pPr>
        <w:pStyle w:val="Title"/>
      </w:pPr>
      <w:r w:rsidRPr="00340BBE">
        <w:t>The form consists of conditional sections based on YES/NO answers. Each stage appears only if the preceding one is completed or skipped.</w:t>
      </w:r>
    </w:p>
    <w:p w14:paraId="1D635FED" w14:textId="77777777" w:rsidR="00FD517D" w:rsidRPr="00340BBE" w:rsidRDefault="00FD517D" w:rsidP="00FD517D">
      <w:pPr>
        <w:pStyle w:val="Heading9"/>
      </w:pPr>
      <w:r w:rsidRPr="00340BBE">
        <w:t>Schedule Admission Test</w:t>
      </w:r>
      <w:r>
        <w:t>:</w:t>
      </w:r>
    </w:p>
    <w:p w14:paraId="0863D973" w14:textId="77777777" w:rsidR="00FD517D" w:rsidRPr="00AF1668" w:rsidRDefault="00FD517D" w:rsidP="00FD517D">
      <w:pPr>
        <w:pStyle w:val="Title"/>
        <w:numPr>
          <w:ilvl w:val="0"/>
          <w:numId w:val="381"/>
        </w:numPr>
      </w:pPr>
      <w:r w:rsidRPr="00AF1668">
        <w:t>If you select Yes</w:t>
      </w:r>
      <w:r>
        <w:t xml:space="preserve"> </w:t>
      </w:r>
      <w:r w:rsidRPr="00AF1668">
        <w:t>in Schedule Admission Test</w:t>
      </w:r>
      <w:r>
        <w:t xml:space="preserve"> during Add Student Process</w:t>
      </w:r>
      <w:r w:rsidRPr="00AF1668">
        <w:t>, then a new form will appear where you will enter fields such as Test Date, Test Time, Test Venue and Assign To.</w:t>
      </w:r>
    </w:p>
    <w:p w14:paraId="7999B5CA" w14:textId="2CC4B304" w:rsidR="00FD517D" w:rsidRPr="00AF1668" w:rsidRDefault="00FD517D" w:rsidP="00FD517D">
      <w:pPr>
        <w:pStyle w:val="Title"/>
        <w:numPr>
          <w:ilvl w:val="0"/>
          <w:numId w:val="381"/>
        </w:numPr>
      </w:pPr>
      <w:r w:rsidRPr="00AF1668">
        <w:t xml:space="preserve">A mail will be sent to </w:t>
      </w:r>
      <w:r>
        <w:t>P</w:t>
      </w:r>
      <w:r w:rsidRPr="00AF1668">
        <w:t xml:space="preserve">arent related to </w:t>
      </w:r>
      <w:r>
        <w:t>admission test</w:t>
      </w:r>
      <w:r w:rsidRPr="00AF1668">
        <w:t xml:space="preserve"> information.</w:t>
      </w:r>
    </w:p>
    <w:p w14:paraId="63DCCC16" w14:textId="646B381C" w:rsidR="00FD517D" w:rsidRDefault="00FD517D" w:rsidP="000D733D">
      <w:pPr>
        <w:pStyle w:val="Title"/>
        <w:numPr>
          <w:ilvl w:val="0"/>
          <w:numId w:val="381"/>
        </w:numPr>
      </w:pPr>
      <w:r w:rsidRPr="00AF1668">
        <w:t>If "No", the form proceeds to the next step.</w:t>
      </w:r>
    </w:p>
    <w:p w14:paraId="05FD773E" w14:textId="6893E243" w:rsidR="00951F72" w:rsidRDefault="00951F72" w:rsidP="00951F72">
      <w:pPr>
        <w:pStyle w:val="Heading9"/>
      </w:pPr>
      <w:r w:rsidRPr="00951F72">
        <w:t>Student Test Result</w:t>
      </w:r>
      <w:r>
        <w:t>:</w:t>
      </w:r>
    </w:p>
    <w:p w14:paraId="4135B0BE" w14:textId="54D7E07E" w:rsidR="00951F72" w:rsidRDefault="00951F72" w:rsidP="00951F72">
      <w:pPr>
        <w:pStyle w:val="Title"/>
        <w:numPr>
          <w:ilvl w:val="0"/>
          <w:numId w:val="383"/>
        </w:numPr>
      </w:pPr>
      <w:r>
        <w:t>After admission test has been completed, go to in progress tab in student admissions.</w:t>
      </w:r>
    </w:p>
    <w:p w14:paraId="4812D5CE" w14:textId="51301A9C" w:rsidR="00951F72" w:rsidRDefault="00951F72" w:rsidP="00951F72">
      <w:pPr>
        <w:pStyle w:val="Title"/>
        <w:numPr>
          <w:ilvl w:val="0"/>
          <w:numId w:val="383"/>
        </w:numPr>
      </w:pPr>
      <w:r>
        <w:t>Click on the three dots along the row of that student whose test was completed.</w:t>
      </w:r>
    </w:p>
    <w:p w14:paraId="03AD434B" w14:textId="7C9FB03C" w:rsidR="00951F72" w:rsidRDefault="00951F72" w:rsidP="00951F72">
      <w:pPr>
        <w:pStyle w:val="Title"/>
        <w:numPr>
          <w:ilvl w:val="0"/>
          <w:numId w:val="383"/>
        </w:numPr>
      </w:pPr>
      <w:r>
        <w:t xml:space="preserve">Click Student Test Result </w:t>
      </w:r>
    </w:p>
    <w:p w14:paraId="41210993" w14:textId="0651CCAB" w:rsidR="00951F72" w:rsidRDefault="00951F72" w:rsidP="00951F72">
      <w:pPr>
        <w:pStyle w:val="Title"/>
        <w:numPr>
          <w:ilvl w:val="0"/>
          <w:numId w:val="383"/>
        </w:numPr>
      </w:pPr>
      <w:r>
        <w:t xml:space="preserve">A form will open will fields such as Total Marks, Obtained Marks, Status, Remarks, Result Card. </w:t>
      </w:r>
    </w:p>
    <w:p w14:paraId="3442E8C2" w14:textId="39492EDA" w:rsidR="00951F72" w:rsidRDefault="00951F72" w:rsidP="00951F72">
      <w:pPr>
        <w:pStyle w:val="Title"/>
        <w:numPr>
          <w:ilvl w:val="0"/>
          <w:numId w:val="383"/>
        </w:numPr>
      </w:pPr>
      <w:r>
        <w:t xml:space="preserve">Fill these fields. </w:t>
      </w:r>
    </w:p>
    <w:p w14:paraId="1028154A" w14:textId="494D19C9" w:rsidR="00951F72" w:rsidRPr="00860648" w:rsidRDefault="00951F72" w:rsidP="00860648">
      <w:pPr>
        <w:pStyle w:val="Title"/>
        <w:numPr>
          <w:ilvl w:val="0"/>
          <w:numId w:val="383"/>
        </w:numPr>
      </w:pPr>
      <w:r w:rsidRPr="00860648">
        <w:t xml:space="preserve">Click Save Test Result </w:t>
      </w:r>
    </w:p>
    <w:p w14:paraId="530C6FA5" w14:textId="6F8005F0" w:rsidR="00860648" w:rsidRDefault="00860648" w:rsidP="00860648">
      <w:pPr>
        <w:pStyle w:val="Title"/>
        <w:numPr>
          <w:ilvl w:val="0"/>
          <w:numId w:val="383"/>
        </w:numPr>
      </w:pPr>
      <w:r w:rsidRPr="00860648">
        <w:t>Results</w:t>
      </w:r>
      <w:r w:rsidR="00951F72" w:rsidRPr="00860648">
        <w:t xml:space="preserve"> will be saved and this option will be unavailable in the in progress tab or marked as completed.</w:t>
      </w:r>
    </w:p>
    <w:p w14:paraId="0A17FDD7" w14:textId="56AB7D57" w:rsidR="00860648" w:rsidRPr="00860648" w:rsidRDefault="00860648" w:rsidP="000D1F85">
      <w:pPr>
        <w:pStyle w:val="Title"/>
        <w:numPr>
          <w:ilvl w:val="0"/>
          <w:numId w:val="383"/>
        </w:numPr>
      </w:pPr>
      <w:r>
        <w:t>A mail will be sent to parent about the test result of their student.</w:t>
      </w:r>
    </w:p>
    <w:p w14:paraId="288E419C" w14:textId="23C3B2B9" w:rsidR="00FD517D" w:rsidRPr="00340BBE" w:rsidRDefault="00FD517D" w:rsidP="00FD517D">
      <w:pPr>
        <w:pStyle w:val="Heading9"/>
      </w:pPr>
      <w:r w:rsidRPr="00340BBE">
        <w:t xml:space="preserve">Schedule </w:t>
      </w:r>
      <w:r>
        <w:t>Student Interview:</w:t>
      </w:r>
    </w:p>
    <w:p w14:paraId="7477BA70" w14:textId="57136691" w:rsidR="00FD517D" w:rsidRPr="00AF1668" w:rsidRDefault="00FD517D" w:rsidP="00FD517D">
      <w:pPr>
        <w:pStyle w:val="Title"/>
        <w:numPr>
          <w:ilvl w:val="0"/>
          <w:numId w:val="382"/>
        </w:numPr>
      </w:pPr>
      <w:r w:rsidRPr="00AF1668">
        <w:t>If you select Yes</w:t>
      </w:r>
      <w:r>
        <w:t xml:space="preserve"> </w:t>
      </w:r>
      <w:r w:rsidRPr="00AF1668">
        <w:t xml:space="preserve">in Schedule </w:t>
      </w:r>
      <w:r w:rsidR="00E67165">
        <w:t>Student</w:t>
      </w:r>
      <w:r w:rsidRPr="00AF1668">
        <w:t xml:space="preserve"> </w:t>
      </w:r>
      <w:r w:rsidR="00E67165">
        <w:t>Interview</w:t>
      </w:r>
      <w:r>
        <w:t xml:space="preserve"> during Add Student Process</w:t>
      </w:r>
      <w:r w:rsidRPr="00AF1668">
        <w:t xml:space="preserve">, then a new form will appear where you will enter fields such as </w:t>
      </w:r>
      <w:r w:rsidR="00E67165">
        <w:t>Interview</w:t>
      </w:r>
      <w:r w:rsidRPr="00AF1668">
        <w:t xml:space="preserve"> Date, </w:t>
      </w:r>
      <w:r w:rsidR="00E67165">
        <w:t>Interview</w:t>
      </w:r>
      <w:r w:rsidRPr="00AF1668">
        <w:t xml:space="preserve"> Time, </w:t>
      </w:r>
      <w:r w:rsidR="00E67165">
        <w:t>Interview</w:t>
      </w:r>
      <w:r w:rsidRPr="00AF1668">
        <w:t xml:space="preserve"> Venue and </w:t>
      </w:r>
      <w:r w:rsidR="00E67165">
        <w:t xml:space="preserve">Interview </w:t>
      </w:r>
      <w:r w:rsidRPr="00AF1668">
        <w:t>Assign</w:t>
      </w:r>
      <w:r w:rsidR="00E67165">
        <w:t>ed</w:t>
      </w:r>
      <w:r w:rsidRPr="00AF1668">
        <w:t xml:space="preserve"> To.</w:t>
      </w:r>
    </w:p>
    <w:p w14:paraId="30384071" w14:textId="77777777" w:rsidR="00FD517D" w:rsidRPr="00AF1668" w:rsidRDefault="00FD517D" w:rsidP="00FD517D">
      <w:pPr>
        <w:pStyle w:val="Title"/>
        <w:numPr>
          <w:ilvl w:val="0"/>
          <w:numId w:val="382"/>
        </w:numPr>
      </w:pPr>
      <w:r w:rsidRPr="00AF1668">
        <w:lastRenderedPageBreak/>
        <w:t xml:space="preserve">A mail will be sent to </w:t>
      </w:r>
      <w:r>
        <w:t>P</w:t>
      </w:r>
      <w:r w:rsidRPr="00AF1668">
        <w:t>arent related to students interview information.</w:t>
      </w:r>
    </w:p>
    <w:p w14:paraId="790CFC4C" w14:textId="77777777" w:rsidR="00FD517D" w:rsidRPr="00AF1668" w:rsidRDefault="00FD517D" w:rsidP="00FD517D">
      <w:pPr>
        <w:pStyle w:val="Title"/>
        <w:numPr>
          <w:ilvl w:val="0"/>
          <w:numId w:val="382"/>
        </w:numPr>
      </w:pPr>
      <w:r w:rsidRPr="00AF1668">
        <w:t>If "No", the form proceeds to the next step.</w:t>
      </w:r>
    </w:p>
    <w:p w14:paraId="72378294" w14:textId="159319A5" w:rsidR="008C78B2" w:rsidRDefault="00FD517D" w:rsidP="000D1F85">
      <w:pPr>
        <w:pStyle w:val="Heading9"/>
      </w:pPr>
      <w:r>
        <w:t xml:space="preserve"> </w:t>
      </w:r>
      <w:r w:rsidR="000D1F85" w:rsidRPr="000D1F85">
        <w:t>Student Interview Result</w:t>
      </w:r>
      <w:r w:rsidR="000D1F85">
        <w:t>:</w:t>
      </w:r>
    </w:p>
    <w:p w14:paraId="2131926D" w14:textId="7D976E88" w:rsidR="000D1F85" w:rsidRDefault="000D1F85" w:rsidP="000D1F85">
      <w:pPr>
        <w:pStyle w:val="Title"/>
        <w:numPr>
          <w:ilvl w:val="0"/>
          <w:numId w:val="384"/>
        </w:numPr>
      </w:pPr>
      <w:r>
        <w:t xml:space="preserve">After </w:t>
      </w:r>
      <w:r w:rsidR="00AB533C">
        <w:t xml:space="preserve">the </w:t>
      </w:r>
      <w:r w:rsidR="001F1DB8">
        <w:t>Student Interview</w:t>
      </w:r>
      <w:r>
        <w:t xml:space="preserve"> has been completed, go to in progress tab in student admissions.</w:t>
      </w:r>
    </w:p>
    <w:p w14:paraId="05CB23C9" w14:textId="6841C137" w:rsidR="000D1F85" w:rsidRDefault="000D1F85" w:rsidP="000D1F85">
      <w:pPr>
        <w:pStyle w:val="Title"/>
        <w:numPr>
          <w:ilvl w:val="0"/>
          <w:numId w:val="384"/>
        </w:numPr>
      </w:pPr>
      <w:r>
        <w:t xml:space="preserve">Click on the three dots along the row of that student whose </w:t>
      </w:r>
      <w:r w:rsidR="00EB1680">
        <w:t>Interview</w:t>
      </w:r>
      <w:r>
        <w:t xml:space="preserve"> was completed.</w:t>
      </w:r>
    </w:p>
    <w:p w14:paraId="5D2894BC" w14:textId="1FFE25A6" w:rsidR="000D1F85" w:rsidRDefault="000D1F85" w:rsidP="000D1F85">
      <w:pPr>
        <w:pStyle w:val="Title"/>
        <w:numPr>
          <w:ilvl w:val="0"/>
          <w:numId w:val="384"/>
        </w:numPr>
      </w:pPr>
      <w:r>
        <w:t>Click Student Interview Result.</w:t>
      </w:r>
    </w:p>
    <w:p w14:paraId="78DECB68" w14:textId="39EDAE7A" w:rsidR="000D1F85" w:rsidRDefault="000D1F85" w:rsidP="000D1F85">
      <w:pPr>
        <w:pStyle w:val="Title"/>
        <w:numPr>
          <w:ilvl w:val="0"/>
          <w:numId w:val="384"/>
        </w:numPr>
      </w:pPr>
      <w:r>
        <w:t>A form will open with fields such as Interview Status and Remakrs.</w:t>
      </w:r>
    </w:p>
    <w:p w14:paraId="162E5031" w14:textId="77777777" w:rsidR="000D1F85" w:rsidRDefault="000D1F85" w:rsidP="000D1F85">
      <w:pPr>
        <w:pStyle w:val="Title"/>
        <w:numPr>
          <w:ilvl w:val="0"/>
          <w:numId w:val="384"/>
        </w:numPr>
      </w:pPr>
      <w:r>
        <w:t xml:space="preserve">Fill these fields. </w:t>
      </w:r>
    </w:p>
    <w:p w14:paraId="09C72193" w14:textId="4E519FA0" w:rsidR="000D1F85" w:rsidRPr="00860648" w:rsidRDefault="000D1F85" w:rsidP="000D1F85">
      <w:pPr>
        <w:pStyle w:val="Title"/>
        <w:numPr>
          <w:ilvl w:val="0"/>
          <w:numId w:val="384"/>
        </w:numPr>
      </w:pPr>
      <w:r w:rsidRPr="00860648">
        <w:t xml:space="preserve">Click Save </w:t>
      </w:r>
      <w:r>
        <w:t>Interview</w:t>
      </w:r>
      <w:r w:rsidRPr="00860648">
        <w:t xml:space="preserve"> Result </w:t>
      </w:r>
      <w:r>
        <w:t>.</w:t>
      </w:r>
    </w:p>
    <w:p w14:paraId="375FB99A" w14:textId="77777777" w:rsidR="000D1F85" w:rsidRDefault="000D1F85" w:rsidP="000D1F85">
      <w:pPr>
        <w:pStyle w:val="Title"/>
        <w:numPr>
          <w:ilvl w:val="0"/>
          <w:numId w:val="384"/>
        </w:numPr>
      </w:pPr>
      <w:r w:rsidRPr="00860648">
        <w:t>Results will be saved and this option will be unavailable in the in progress tab or marked as completed.</w:t>
      </w:r>
    </w:p>
    <w:p w14:paraId="38D6BD86" w14:textId="642E456A" w:rsidR="000D1F85" w:rsidRPr="000D1F85" w:rsidRDefault="000D1F85" w:rsidP="00751852">
      <w:pPr>
        <w:pStyle w:val="Title"/>
        <w:numPr>
          <w:ilvl w:val="0"/>
          <w:numId w:val="384"/>
        </w:numPr>
      </w:pPr>
      <w:r>
        <w:t>A mail will be sent to parent about the student interview result.</w:t>
      </w:r>
    </w:p>
    <w:p w14:paraId="4873D8A6" w14:textId="29FE2E89" w:rsidR="008C78B2" w:rsidRPr="008C78B2" w:rsidRDefault="00E67165" w:rsidP="00E67165">
      <w:pPr>
        <w:pStyle w:val="Heading9"/>
      </w:pPr>
      <w:r w:rsidRPr="00E67165">
        <w:t>Schedule Parent Interview</w:t>
      </w:r>
      <w:r>
        <w:t>:</w:t>
      </w:r>
    </w:p>
    <w:p w14:paraId="46A442B7" w14:textId="55CC6E9A" w:rsidR="00E67165" w:rsidRPr="00E67165" w:rsidRDefault="00E67165" w:rsidP="00E67165">
      <w:pPr>
        <w:pStyle w:val="Title"/>
        <w:numPr>
          <w:ilvl w:val="0"/>
          <w:numId w:val="386"/>
        </w:numPr>
      </w:pPr>
      <w:r w:rsidRPr="00E67165">
        <w:t xml:space="preserve">If you select Yes in Schedule Admission Test during Add Student Process, then a new form will appear where you will enter fields such as </w:t>
      </w:r>
      <w:r>
        <w:t>Interview</w:t>
      </w:r>
      <w:r w:rsidRPr="00E67165">
        <w:t xml:space="preserve"> Date, </w:t>
      </w:r>
      <w:r w:rsidR="00D27662">
        <w:t>Interview</w:t>
      </w:r>
      <w:r w:rsidRPr="00E67165">
        <w:t xml:space="preserve"> Time, </w:t>
      </w:r>
      <w:r w:rsidR="00D27662">
        <w:t>Interview</w:t>
      </w:r>
      <w:r w:rsidRPr="00E67165">
        <w:t xml:space="preserve"> Venue and Assign</w:t>
      </w:r>
      <w:r w:rsidR="00D27662">
        <w:t>ed</w:t>
      </w:r>
      <w:r w:rsidRPr="00E67165">
        <w:t xml:space="preserve"> To.</w:t>
      </w:r>
    </w:p>
    <w:p w14:paraId="26A036F5" w14:textId="20A75115" w:rsidR="00E67165" w:rsidRPr="00E67165" w:rsidRDefault="00E67165" w:rsidP="00E67165">
      <w:pPr>
        <w:pStyle w:val="Title"/>
        <w:numPr>
          <w:ilvl w:val="0"/>
          <w:numId w:val="386"/>
        </w:numPr>
      </w:pPr>
      <w:r w:rsidRPr="00E67165">
        <w:t xml:space="preserve">A mail will be sent to Parent related to </w:t>
      </w:r>
      <w:r w:rsidR="005F229A">
        <w:t>Parent</w:t>
      </w:r>
      <w:r w:rsidRPr="00E67165">
        <w:t xml:space="preserve"> interview information.</w:t>
      </w:r>
    </w:p>
    <w:p w14:paraId="6B690BA0" w14:textId="77777777" w:rsidR="00E67165" w:rsidRDefault="00E67165" w:rsidP="00E67165">
      <w:pPr>
        <w:pStyle w:val="Title"/>
        <w:numPr>
          <w:ilvl w:val="0"/>
          <w:numId w:val="386"/>
        </w:numPr>
      </w:pPr>
      <w:r w:rsidRPr="00E67165">
        <w:t>If "No", the form proceeds to the next step.</w:t>
      </w:r>
    </w:p>
    <w:p w14:paraId="29454BA5" w14:textId="75A2DDA4" w:rsidR="001F1DB8" w:rsidRDefault="001F1DB8" w:rsidP="001F1DB8">
      <w:pPr>
        <w:pStyle w:val="Heading9"/>
      </w:pPr>
      <w:r w:rsidRPr="001F1DB8">
        <w:t>Parent Interview Result</w:t>
      </w:r>
      <w:r>
        <w:t>:</w:t>
      </w:r>
    </w:p>
    <w:p w14:paraId="10BD3FF2" w14:textId="5957B46A" w:rsidR="001F1DB8" w:rsidRDefault="001F1DB8" w:rsidP="001F1DB8">
      <w:pPr>
        <w:pStyle w:val="Title"/>
        <w:numPr>
          <w:ilvl w:val="0"/>
          <w:numId w:val="387"/>
        </w:numPr>
      </w:pPr>
      <w:r>
        <w:t xml:space="preserve">After the </w:t>
      </w:r>
      <w:r w:rsidR="00F8642A">
        <w:t>Parent Interview</w:t>
      </w:r>
      <w:r>
        <w:t xml:space="preserve"> has been completed, go to in progress tab in student admissions.</w:t>
      </w:r>
    </w:p>
    <w:p w14:paraId="474ACDF4" w14:textId="1142BBE8" w:rsidR="001F1DB8" w:rsidRDefault="001F1DB8" w:rsidP="001F1DB8">
      <w:pPr>
        <w:pStyle w:val="Title"/>
        <w:numPr>
          <w:ilvl w:val="0"/>
          <w:numId w:val="387"/>
        </w:numPr>
      </w:pPr>
      <w:r>
        <w:t>Click on the three dots along the row of that student whose</w:t>
      </w:r>
      <w:r w:rsidR="00F8642A">
        <w:t xml:space="preserve"> Parent Interview</w:t>
      </w:r>
      <w:r>
        <w:t xml:space="preserve"> was</w:t>
      </w:r>
      <w:r w:rsidR="00125051">
        <w:t xml:space="preserve"> recently</w:t>
      </w:r>
      <w:r>
        <w:t xml:space="preserve"> completed.</w:t>
      </w:r>
    </w:p>
    <w:p w14:paraId="1BCBD578" w14:textId="45107583" w:rsidR="001F1DB8" w:rsidRDefault="001F1DB8" w:rsidP="001F1DB8">
      <w:pPr>
        <w:pStyle w:val="Title"/>
        <w:numPr>
          <w:ilvl w:val="0"/>
          <w:numId w:val="387"/>
        </w:numPr>
      </w:pPr>
      <w:r>
        <w:t xml:space="preserve">Click </w:t>
      </w:r>
      <w:r w:rsidR="00263BE7">
        <w:t>Parent</w:t>
      </w:r>
      <w:r>
        <w:t xml:space="preserve"> Interview Result.</w:t>
      </w:r>
    </w:p>
    <w:p w14:paraId="75C92F89" w14:textId="6BA86939" w:rsidR="001F1DB8" w:rsidRDefault="001F1DB8" w:rsidP="001F1DB8">
      <w:pPr>
        <w:pStyle w:val="Title"/>
        <w:numPr>
          <w:ilvl w:val="0"/>
          <w:numId w:val="387"/>
        </w:numPr>
      </w:pPr>
      <w:r>
        <w:t xml:space="preserve">A form will open with fields such as Interview Status and </w:t>
      </w:r>
      <w:r w:rsidR="002E4C63">
        <w:t>Remarks</w:t>
      </w:r>
      <w:r>
        <w:t>.</w:t>
      </w:r>
    </w:p>
    <w:p w14:paraId="42319DE5" w14:textId="77777777" w:rsidR="001F1DB8" w:rsidRDefault="001F1DB8" w:rsidP="001F1DB8">
      <w:pPr>
        <w:pStyle w:val="Title"/>
        <w:numPr>
          <w:ilvl w:val="0"/>
          <w:numId w:val="387"/>
        </w:numPr>
      </w:pPr>
      <w:r>
        <w:t xml:space="preserve">Fill these fields. </w:t>
      </w:r>
    </w:p>
    <w:p w14:paraId="04832F3D" w14:textId="288E7841" w:rsidR="001F1DB8" w:rsidRPr="00860648" w:rsidRDefault="001F1DB8" w:rsidP="001F1DB8">
      <w:pPr>
        <w:pStyle w:val="Title"/>
        <w:numPr>
          <w:ilvl w:val="0"/>
          <w:numId w:val="387"/>
        </w:numPr>
      </w:pPr>
      <w:r w:rsidRPr="00860648">
        <w:t xml:space="preserve">Click Save </w:t>
      </w:r>
      <w:r>
        <w:t>Interview</w:t>
      </w:r>
      <w:r w:rsidRPr="00860648">
        <w:t xml:space="preserve"> </w:t>
      </w:r>
      <w:r w:rsidR="00827219" w:rsidRPr="00860648">
        <w:t>Result.</w:t>
      </w:r>
    </w:p>
    <w:p w14:paraId="37B7F0DB" w14:textId="77777777" w:rsidR="001F1DB8" w:rsidRDefault="001F1DB8" w:rsidP="001F1DB8">
      <w:pPr>
        <w:pStyle w:val="Title"/>
        <w:numPr>
          <w:ilvl w:val="0"/>
          <w:numId w:val="387"/>
        </w:numPr>
      </w:pPr>
      <w:r w:rsidRPr="00860648">
        <w:t>Results will be saved and this option will be unavailable in the in progress tab or marked as completed.</w:t>
      </w:r>
    </w:p>
    <w:p w14:paraId="46B72343" w14:textId="332377F3" w:rsidR="00570599" w:rsidRDefault="002E4C63" w:rsidP="002E4C63">
      <w:pPr>
        <w:pStyle w:val="Heading9"/>
      </w:pPr>
      <w:r w:rsidRPr="002E4C63">
        <w:t>Fee Information</w:t>
      </w:r>
      <w:r>
        <w:t>:</w:t>
      </w:r>
    </w:p>
    <w:p w14:paraId="2EAD5318" w14:textId="77181D76" w:rsidR="00570599" w:rsidRDefault="002E4C63" w:rsidP="002E4C63">
      <w:pPr>
        <w:pStyle w:val="Title"/>
        <w:numPr>
          <w:ilvl w:val="0"/>
          <w:numId w:val="389"/>
        </w:numPr>
      </w:pPr>
      <w:r>
        <w:t>After all the process are completed or skipped the fee info tab becomes active.</w:t>
      </w:r>
    </w:p>
    <w:p w14:paraId="7652F32D" w14:textId="587A6735" w:rsidR="002E4C63" w:rsidRDefault="002E4C63" w:rsidP="002E4C63">
      <w:pPr>
        <w:pStyle w:val="Title"/>
        <w:numPr>
          <w:ilvl w:val="0"/>
          <w:numId w:val="389"/>
        </w:numPr>
      </w:pPr>
      <w:r>
        <w:t>You can access the fee info tab from the In progress tab in student admissions.</w:t>
      </w:r>
    </w:p>
    <w:p w14:paraId="39898A00" w14:textId="60B6B956" w:rsidR="002E4C63" w:rsidRDefault="002E4C63" w:rsidP="002E4C63">
      <w:pPr>
        <w:pStyle w:val="Title"/>
        <w:numPr>
          <w:ilvl w:val="0"/>
          <w:numId w:val="389"/>
        </w:numPr>
      </w:pPr>
      <w:r>
        <w:t>You can also access the fee info tab from the student admissions form after interviews and tests are completed or skipped.</w:t>
      </w:r>
    </w:p>
    <w:p w14:paraId="2BEE6BAE" w14:textId="4CB03A79" w:rsidR="002E4C63" w:rsidRDefault="002E4C63" w:rsidP="00E822AA">
      <w:pPr>
        <w:pStyle w:val="Title"/>
        <w:numPr>
          <w:ilvl w:val="0"/>
          <w:numId w:val="389"/>
        </w:numPr>
      </w:pPr>
      <w:r>
        <w:t>Once fee info button is clicked a form open which has fields such as Admission Recommendations, Branch, Classroom, Section and Fee Template and other fee checkboxes.</w:t>
      </w:r>
    </w:p>
    <w:p w14:paraId="24293071" w14:textId="0242D7C9" w:rsidR="002E4C63" w:rsidRDefault="002E4C63" w:rsidP="00E822AA">
      <w:pPr>
        <w:pStyle w:val="Title"/>
        <w:numPr>
          <w:ilvl w:val="0"/>
          <w:numId w:val="389"/>
        </w:numPr>
      </w:pPr>
      <w:r>
        <w:t xml:space="preserve">Once any fee template is selected then pre-filled fees according to that template will be shown with fields such as Tuition Fees, Admission Fees, ID Card Fees, Security Deposit which can be edited. </w:t>
      </w:r>
    </w:p>
    <w:p w14:paraId="5A1914F4" w14:textId="599F4A33" w:rsidR="002E4C63" w:rsidRDefault="002E4C63" w:rsidP="00E822AA">
      <w:pPr>
        <w:pStyle w:val="Title"/>
        <w:numPr>
          <w:ilvl w:val="0"/>
          <w:numId w:val="389"/>
        </w:numPr>
      </w:pPr>
      <w:r>
        <w:t>You will select Fee charge from field and select month from which you want fees to be charged from.</w:t>
      </w:r>
    </w:p>
    <w:p w14:paraId="2AC2BE83" w14:textId="1B667B3F" w:rsidR="002E4C63" w:rsidRDefault="002E4C63" w:rsidP="00E822AA">
      <w:pPr>
        <w:pStyle w:val="Title"/>
        <w:numPr>
          <w:ilvl w:val="0"/>
          <w:numId w:val="389"/>
        </w:numPr>
      </w:pPr>
      <w:r>
        <w:t>Monthly installment plan will appear below which can also be edited.</w:t>
      </w:r>
    </w:p>
    <w:p w14:paraId="2F94E7FF" w14:textId="068EF6F6" w:rsidR="002E4C63" w:rsidRDefault="002E4C63" w:rsidP="00E822AA">
      <w:pPr>
        <w:pStyle w:val="ListParagraph"/>
        <w:numPr>
          <w:ilvl w:val="0"/>
          <w:numId w:val="389"/>
        </w:numPr>
      </w:pPr>
      <w:r>
        <w:lastRenderedPageBreak/>
        <w:t>Once all of this is done you can click Register Student and student will be registered.</w:t>
      </w:r>
    </w:p>
    <w:p w14:paraId="20DADF33" w14:textId="3C82CCAF" w:rsidR="00CC3540" w:rsidRDefault="00CC3540" w:rsidP="00CC3540">
      <w:pPr>
        <w:pStyle w:val="Heading9"/>
      </w:pPr>
      <w:r>
        <w:t>Download Fee Voucher</w:t>
      </w:r>
      <w:r>
        <w:t>:</w:t>
      </w:r>
    </w:p>
    <w:p w14:paraId="56088E7E" w14:textId="36DF39A4" w:rsidR="00CC3540" w:rsidRDefault="00CC3540" w:rsidP="00CC3540">
      <w:pPr>
        <w:pStyle w:val="ListParagraph"/>
        <w:numPr>
          <w:ilvl w:val="0"/>
          <w:numId w:val="633"/>
        </w:numPr>
      </w:pPr>
      <w:r>
        <w:t>After fee structure is fully set you will be directed to a new page</w:t>
      </w:r>
      <w:r>
        <w:t>.</w:t>
      </w:r>
    </w:p>
    <w:p w14:paraId="6E2840F5" w14:textId="3C54CB45" w:rsidR="00CC3540" w:rsidRDefault="00CC3540" w:rsidP="00CC3540">
      <w:pPr>
        <w:pStyle w:val="ListParagraph"/>
        <w:numPr>
          <w:ilvl w:val="0"/>
          <w:numId w:val="633"/>
        </w:numPr>
      </w:pPr>
      <w:r>
        <w:t>Here you can download the initial fee voucher.</w:t>
      </w:r>
    </w:p>
    <w:p w14:paraId="0B548DC5" w14:textId="6A18417F" w:rsidR="00CC3540" w:rsidRDefault="00CC3540" w:rsidP="00C91704">
      <w:pPr>
        <w:pStyle w:val="ListParagraph"/>
        <w:numPr>
          <w:ilvl w:val="0"/>
          <w:numId w:val="633"/>
        </w:numPr>
      </w:pPr>
      <w:r>
        <w:t>Click on download fee voucher and voucher will be downloaded.</w:t>
      </w:r>
    </w:p>
    <w:p w14:paraId="52B91A23" w14:textId="76124499" w:rsidR="00E11638" w:rsidRDefault="00E11638" w:rsidP="00E11638">
      <w:pPr>
        <w:pStyle w:val="Heading9"/>
      </w:pPr>
      <w:r>
        <w:t>Notes:</w:t>
      </w:r>
    </w:p>
    <w:p w14:paraId="2AEEF14C" w14:textId="1B82CD3C" w:rsidR="00E11638" w:rsidRDefault="00E11638" w:rsidP="00E11638">
      <w:pPr>
        <w:pStyle w:val="Title"/>
        <w:numPr>
          <w:ilvl w:val="0"/>
          <w:numId w:val="391"/>
        </w:numPr>
      </w:pPr>
      <w:r w:rsidRPr="00E11638">
        <w:t>The admission process is governed by Yes/No responses. Only relevant sections appear based on what is selected in the previous step.</w:t>
      </w:r>
    </w:p>
    <w:p w14:paraId="0B76EC7B" w14:textId="5AE491F3" w:rsidR="00E11638" w:rsidRDefault="00E11638" w:rsidP="00E11638">
      <w:pPr>
        <w:pStyle w:val="Title"/>
        <w:numPr>
          <w:ilvl w:val="0"/>
          <w:numId w:val="391"/>
        </w:numPr>
      </w:pPr>
      <w:r w:rsidRPr="00E11638">
        <w:t xml:space="preserve">Admission Test, Student Interview, and Parent Interview are all </w:t>
      </w:r>
      <w:r w:rsidRPr="00E11638">
        <w:rPr>
          <w:b/>
          <w:bCs/>
        </w:rPr>
        <w:t>optional</w:t>
      </w:r>
      <w:r w:rsidRPr="00E11638">
        <w:t>.</w:t>
      </w:r>
    </w:p>
    <w:p w14:paraId="6A7EC750" w14:textId="0260BC11" w:rsidR="00E11638" w:rsidRDefault="00E11638" w:rsidP="00E11638">
      <w:pPr>
        <w:pStyle w:val="Title"/>
        <w:numPr>
          <w:ilvl w:val="0"/>
          <w:numId w:val="391"/>
        </w:numPr>
      </w:pPr>
      <w:r w:rsidRPr="00E11638">
        <w:t>You can start the process (e.g., schedule a test) and return later to complete results (test/interview outcomes).</w:t>
      </w:r>
    </w:p>
    <w:p w14:paraId="54D7E415" w14:textId="24C2348E" w:rsidR="00E11638" w:rsidRDefault="00E11638" w:rsidP="00E11638">
      <w:pPr>
        <w:pStyle w:val="Title"/>
        <w:numPr>
          <w:ilvl w:val="0"/>
          <w:numId w:val="391"/>
        </w:numPr>
      </w:pPr>
      <w:r>
        <w:t>I</w:t>
      </w:r>
      <w:r w:rsidRPr="00E11638">
        <w:t xml:space="preserve">ntermediate data is retained, and incomplete steps are visible in the </w:t>
      </w:r>
      <w:r w:rsidRPr="00E11638">
        <w:rPr>
          <w:b/>
          <w:bCs/>
        </w:rPr>
        <w:t>In Progress</w:t>
      </w:r>
      <w:r w:rsidRPr="00E11638">
        <w:t xml:space="preserve"> tab with</w:t>
      </w:r>
      <w:r>
        <w:t xml:space="preserve"> </w:t>
      </w:r>
      <w:r w:rsidRPr="00E11638">
        <w:t>corresponding action items.</w:t>
      </w:r>
    </w:p>
    <w:p w14:paraId="62770D08" w14:textId="1956EE63" w:rsidR="00E11638" w:rsidRDefault="00E11638" w:rsidP="00E11638">
      <w:pPr>
        <w:pStyle w:val="Title"/>
        <w:numPr>
          <w:ilvl w:val="0"/>
          <w:numId w:val="391"/>
        </w:numPr>
      </w:pPr>
      <w:r w:rsidRPr="00E11638">
        <w:t xml:space="preserve">The fee installment grid allows monthly fee customization even after selecting a fee template.  </w:t>
      </w:r>
    </w:p>
    <w:p w14:paraId="0EDEE0A9" w14:textId="45E35A1D" w:rsidR="008C2C18" w:rsidRPr="008C2C18" w:rsidRDefault="008C2C18" w:rsidP="008C2C18">
      <w:pPr>
        <w:pStyle w:val="Title"/>
        <w:numPr>
          <w:ilvl w:val="0"/>
          <w:numId w:val="391"/>
        </w:numPr>
      </w:pPr>
      <w:r>
        <w:t>Fee voucher will be downloaded in PDF format</w:t>
      </w:r>
    </w:p>
    <w:p w14:paraId="0C3BD123" w14:textId="77777777" w:rsidR="00E11638" w:rsidRDefault="00E11638" w:rsidP="00E11638">
      <w:pPr>
        <w:pStyle w:val="Title"/>
        <w:numPr>
          <w:ilvl w:val="0"/>
          <w:numId w:val="391"/>
        </w:numPr>
      </w:pPr>
      <w:r w:rsidRPr="00E11638">
        <w:t>Fields like Tuition, Admission, Security Deposit, etc., are editable post-template selection.</w:t>
      </w:r>
    </w:p>
    <w:p w14:paraId="30657879" w14:textId="3C3AACE2" w:rsidR="00E11638" w:rsidRDefault="00E11638" w:rsidP="00E11638">
      <w:pPr>
        <w:pStyle w:val="Title"/>
        <w:numPr>
          <w:ilvl w:val="0"/>
          <w:numId w:val="391"/>
        </w:numPr>
      </w:pPr>
      <w:r w:rsidRPr="00E11638">
        <w:t xml:space="preserve">Once a result or section is submitted, that option </w:t>
      </w:r>
      <w:r w:rsidRPr="00E11638">
        <w:rPr>
          <w:b/>
          <w:bCs/>
        </w:rPr>
        <w:t>disappears</w:t>
      </w:r>
      <w:r w:rsidRPr="00E11638">
        <w:t xml:space="preserve"> or gets </w:t>
      </w:r>
      <w:r w:rsidRPr="00E11638">
        <w:rPr>
          <w:b/>
          <w:bCs/>
        </w:rPr>
        <w:t>locked</w:t>
      </w:r>
      <w:r w:rsidRPr="00E11638">
        <w:t xml:space="preserve"> in the In Progress tab, preventing duplication.</w:t>
      </w:r>
    </w:p>
    <w:p w14:paraId="1B3D1D0B" w14:textId="306240F2" w:rsidR="00E11638" w:rsidRDefault="00E11638" w:rsidP="00E11638">
      <w:pPr>
        <w:pStyle w:val="Heading9"/>
      </w:pPr>
      <w:r>
        <w:t>Tags:</w:t>
      </w:r>
    </w:p>
    <w:p w14:paraId="353DED3F" w14:textId="30B2987A" w:rsidR="00E11638" w:rsidRPr="00E11638" w:rsidRDefault="00E11638" w:rsidP="00E11638">
      <w:pPr>
        <w:pStyle w:val="Title"/>
      </w:pPr>
      <w:r w:rsidRPr="00E11638">
        <w:t>admission test scheduling, test result submission, student interview scheduling, student interview result, parent interview scheduling, parent interview result, fee info, register student, add student flow, conditional form, partial completion, skip interview, skip test, multi-step admission, student registration, fee template, installment plan, admission process, slms360 admission</w:t>
      </w:r>
      <w:r w:rsidR="008C2C18">
        <w:t>, fee voucher download</w:t>
      </w:r>
    </w:p>
    <w:p w14:paraId="471A6F74" w14:textId="77777777" w:rsidR="00E11638" w:rsidRPr="00E11638" w:rsidRDefault="00E11638" w:rsidP="00E11638"/>
    <w:p w14:paraId="515EE0BC" w14:textId="64C8AC94" w:rsidR="00E11638" w:rsidRPr="00E11638" w:rsidRDefault="00280D2A" w:rsidP="00280D2A">
      <w:pPr>
        <w:pStyle w:val="Heading3"/>
      </w:pPr>
      <w:r>
        <w:t>Student Records:</w:t>
      </w:r>
    </w:p>
    <w:p w14:paraId="66CCFE01" w14:textId="22E48FF7" w:rsidR="00570599" w:rsidRDefault="00280D2A" w:rsidP="00280D2A">
      <w:pPr>
        <w:pStyle w:val="Heading4"/>
      </w:pPr>
      <w:r>
        <w:t>Overview:</w:t>
      </w:r>
    </w:p>
    <w:p w14:paraId="19006F50" w14:textId="77777777" w:rsidR="00280D2A" w:rsidRDefault="00280D2A" w:rsidP="00280D2A">
      <w:pPr>
        <w:pStyle w:val="Title"/>
      </w:pPr>
      <w:r w:rsidRPr="00280D2A">
        <w:t xml:space="preserve">The </w:t>
      </w:r>
      <w:r w:rsidRPr="00280D2A">
        <w:rPr>
          <w:b/>
          <w:bCs/>
        </w:rPr>
        <w:t>Student Records</w:t>
      </w:r>
      <w:r w:rsidRPr="00280D2A">
        <w:t xml:space="preserve"> section in SLMS360 is a centralized space for viewing, managing, and updating student data after successful registration. It supports filtering by active/inactive status, allows data modification, and provides quick access to student ID cards and reset credentials.</w:t>
      </w:r>
    </w:p>
    <w:p w14:paraId="5E4A6D0F" w14:textId="3EE35F45" w:rsidR="00280D2A" w:rsidRDefault="00280D2A" w:rsidP="00280D2A">
      <w:pPr>
        <w:pStyle w:val="Heading4"/>
      </w:pPr>
      <w:r w:rsidRPr="00280D2A">
        <w:t>Navigation</w:t>
      </w:r>
      <w:r>
        <w:t>:</w:t>
      </w:r>
    </w:p>
    <w:p w14:paraId="007BF2F1" w14:textId="24ED59B3" w:rsidR="00280D2A" w:rsidRDefault="00280D2A" w:rsidP="00280D2A">
      <w:pPr>
        <w:pStyle w:val="Heading9"/>
      </w:pPr>
      <w:r>
        <w:t>Steps:</w:t>
      </w:r>
    </w:p>
    <w:p w14:paraId="61FA0799" w14:textId="15F91B47" w:rsidR="00280D2A" w:rsidRDefault="00280D2A" w:rsidP="00280D2A">
      <w:pPr>
        <w:pStyle w:val="Title"/>
        <w:numPr>
          <w:ilvl w:val="0"/>
          <w:numId w:val="393"/>
        </w:numPr>
      </w:pPr>
      <w:r>
        <w:t>Log in to your SLMS360 client account.</w:t>
      </w:r>
    </w:p>
    <w:p w14:paraId="080D6DBF" w14:textId="02A44724" w:rsidR="00280D2A" w:rsidRDefault="00280D2A" w:rsidP="00E37F32">
      <w:pPr>
        <w:pStyle w:val="Title"/>
        <w:numPr>
          <w:ilvl w:val="0"/>
          <w:numId w:val="393"/>
        </w:numPr>
      </w:pPr>
      <w:r>
        <w:t xml:space="preserve">From the Dashboard, go to the </w:t>
      </w:r>
      <w:r w:rsidR="00C03A70">
        <w:t>Students</w:t>
      </w:r>
      <w:r>
        <w:t xml:space="preserve"> module.</w:t>
      </w:r>
    </w:p>
    <w:p w14:paraId="2D73EB86" w14:textId="6F30DBC7" w:rsidR="00280D2A" w:rsidRDefault="00280D2A" w:rsidP="00280D2A">
      <w:pPr>
        <w:pStyle w:val="Title"/>
        <w:numPr>
          <w:ilvl w:val="0"/>
          <w:numId w:val="393"/>
        </w:numPr>
      </w:pPr>
      <w:r>
        <w:t>Click the Student Record card.</w:t>
      </w:r>
    </w:p>
    <w:p w14:paraId="5DFC9CBD" w14:textId="51BC8280" w:rsidR="00280D2A" w:rsidRDefault="00280D2A" w:rsidP="00280D2A">
      <w:pPr>
        <w:pStyle w:val="Title"/>
        <w:numPr>
          <w:ilvl w:val="0"/>
          <w:numId w:val="393"/>
        </w:numPr>
      </w:pPr>
      <w:r>
        <w:t>You will land on the Student Records Management screen.</w:t>
      </w:r>
    </w:p>
    <w:p w14:paraId="1CF62F0F" w14:textId="6FE5549B" w:rsidR="006F6CE1" w:rsidRDefault="006F6CE1" w:rsidP="006F6CE1">
      <w:pPr>
        <w:pStyle w:val="Heading9"/>
      </w:pPr>
      <w:r>
        <w:lastRenderedPageBreak/>
        <w:t>Notes:</w:t>
      </w:r>
    </w:p>
    <w:p w14:paraId="420AD105" w14:textId="7795AB31" w:rsidR="006F6CE1" w:rsidRDefault="006F6CE1" w:rsidP="006F6CE1">
      <w:pPr>
        <w:pStyle w:val="Title"/>
      </w:pPr>
      <w:r w:rsidRPr="006F6CE1">
        <w:t xml:space="preserve">You must have the </w:t>
      </w:r>
      <w:r w:rsidRPr="006F6CE1">
        <w:rPr>
          <w:b/>
          <w:bCs/>
        </w:rPr>
        <w:t>relevant role permissions</w:t>
      </w:r>
      <w:r w:rsidRPr="006F6CE1">
        <w:t xml:space="preserve"> to view or edit student records</w:t>
      </w:r>
      <w:r>
        <w:t>.</w:t>
      </w:r>
    </w:p>
    <w:p w14:paraId="3C757730" w14:textId="016A4156" w:rsidR="006F6CE1" w:rsidRDefault="006F6CE1" w:rsidP="006F6CE1">
      <w:pPr>
        <w:pStyle w:val="Heading9"/>
      </w:pPr>
      <w:r>
        <w:t>Tags:</w:t>
      </w:r>
    </w:p>
    <w:p w14:paraId="0C68A8B1" w14:textId="203B09A7" w:rsidR="006F6CE1" w:rsidRPr="006F6CE1" w:rsidRDefault="006F6CE1" w:rsidP="006F6CE1">
      <w:pPr>
        <w:pStyle w:val="Title"/>
      </w:pPr>
      <w:r w:rsidRPr="006F6CE1">
        <w:t>navigation, student module, student records access, SLMS dashboard, how to open student records, students menu, SLMS360 navigation</w:t>
      </w:r>
      <w:r>
        <w:t>.</w:t>
      </w:r>
    </w:p>
    <w:p w14:paraId="18F120A9" w14:textId="77777777" w:rsidR="00974A9A" w:rsidRDefault="00974A9A" w:rsidP="006F6CE1">
      <w:pPr>
        <w:pStyle w:val="Heading4"/>
      </w:pPr>
    </w:p>
    <w:p w14:paraId="0E26CB44" w14:textId="497E9A45" w:rsidR="006F6CE1" w:rsidRDefault="006F6CE1" w:rsidP="006F6CE1">
      <w:pPr>
        <w:pStyle w:val="Heading4"/>
      </w:pPr>
      <w:r w:rsidRPr="006F6CE1">
        <w:t>Viewing Student Records</w:t>
      </w:r>
      <w:r>
        <w:t>:</w:t>
      </w:r>
    </w:p>
    <w:p w14:paraId="64DF5CF4" w14:textId="4D70CEF3" w:rsidR="006F6CE1" w:rsidRDefault="006F6CE1" w:rsidP="006F6CE1">
      <w:pPr>
        <w:pStyle w:val="Heading9"/>
      </w:pPr>
      <w:r>
        <w:t>Steps:</w:t>
      </w:r>
    </w:p>
    <w:p w14:paraId="4B4FA9F1" w14:textId="77777777" w:rsidR="006F6CE1" w:rsidRDefault="006F6CE1" w:rsidP="006F6CE1">
      <w:pPr>
        <w:pStyle w:val="Title"/>
        <w:numPr>
          <w:ilvl w:val="0"/>
          <w:numId w:val="394"/>
        </w:numPr>
      </w:pPr>
      <w:r>
        <w:t>Log in to your SLMS360 client account.</w:t>
      </w:r>
    </w:p>
    <w:p w14:paraId="46C9920E" w14:textId="02D509E6" w:rsidR="006F6CE1" w:rsidRDefault="006F6CE1" w:rsidP="00974A9A">
      <w:pPr>
        <w:pStyle w:val="Title"/>
        <w:numPr>
          <w:ilvl w:val="0"/>
          <w:numId w:val="394"/>
        </w:numPr>
      </w:pPr>
      <w:r>
        <w:t>From the Dashboard, go to the Students module.</w:t>
      </w:r>
    </w:p>
    <w:p w14:paraId="3DF4FBBA" w14:textId="77777777" w:rsidR="006F6CE1" w:rsidRDefault="006F6CE1" w:rsidP="006F6CE1">
      <w:pPr>
        <w:pStyle w:val="Title"/>
        <w:numPr>
          <w:ilvl w:val="0"/>
          <w:numId w:val="394"/>
        </w:numPr>
      </w:pPr>
      <w:r>
        <w:t>Click the Student Record card.</w:t>
      </w:r>
    </w:p>
    <w:p w14:paraId="7A69E3D6" w14:textId="77777777" w:rsidR="006F6CE1" w:rsidRDefault="006F6CE1" w:rsidP="007B3CEE">
      <w:pPr>
        <w:pStyle w:val="Title"/>
        <w:numPr>
          <w:ilvl w:val="0"/>
          <w:numId w:val="394"/>
        </w:numPr>
      </w:pPr>
      <w:r>
        <w:t>You will land on the Student Records Management screen.</w:t>
      </w:r>
    </w:p>
    <w:p w14:paraId="33229897" w14:textId="723B6276" w:rsidR="00974A9A" w:rsidRDefault="00974A9A" w:rsidP="007B3CEE">
      <w:pPr>
        <w:pStyle w:val="Title"/>
        <w:numPr>
          <w:ilvl w:val="0"/>
          <w:numId w:val="394"/>
        </w:numPr>
      </w:pPr>
      <w:r w:rsidRPr="00974A9A">
        <w:t xml:space="preserve">The screen displays all students under the </w:t>
      </w:r>
      <w:r w:rsidRPr="00974A9A">
        <w:rPr>
          <w:b/>
          <w:bCs/>
        </w:rPr>
        <w:t>Active</w:t>
      </w:r>
      <w:r w:rsidRPr="00974A9A">
        <w:t xml:space="preserve"> tab</w:t>
      </w:r>
    </w:p>
    <w:p w14:paraId="20FF7A50" w14:textId="7F59EA5A" w:rsidR="00974A9A" w:rsidRDefault="00974A9A" w:rsidP="007B3CEE">
      <w:pPr>
        <w:pStyle w:val="Title"/>
        <w:numPr>
          <w:ilvl w:val="0"/>
          <w:numId w:val="394"/>
        </w:numPr>
      </w:pPr>
      <w:r>
        <w:t>Y</w:t>
      </w:r>
      <w:r w:rsidRPr="00974A9A">
        <w:t xml:space="preserve">ou can use the </w:t>
      </w:r>
      <w:r w:rsidRPr="00974A9A">
        <w:rPr>
          <w:b/>
          <w:bCs/>
        </w:rPr>
        <w:t>Search</w:t>
      </w:r>
      <w:r w:rsidRPr="00974A9A">
        <w:t xml:space="preserve"> bar or for quick access</w:t>
      </w:r>
      <w:r>
        <w:t>.</w:t>
      </w:r>
    </w:p>
    <w:p w14:paraId="452965D5" w14:textId="06082109" w:rsidR="007B3CEE" w:rsidRPr="00974A9A" w:rsidRDefault="007B3CEE" w:rsidP="007B3CEE">
      <w:pPr>
        <w:pStyle w:val="Title"/>
        <w:numPr>
          <w:ilvl w:val="0"/>
          <w:numId w:val="394"/>
        </w:numPr>
      </w:pPr>
      <w:r>
        <w:t xml:space="preserve">The table will have information such as </w:t>
      </w:r>
      <w:r w:rsidRPr="007B3CEE">
        <w:t>Student ID, Name, Father Info, Contact, DOB, Student Card, Classroom, Section.</w:t>
      </w:r>
    </w:p>
    <w:p w14:paraId="7C2989F5" w14:textId="77777777" w:rsidR="007B3CEE" w:rsidRDefault="007B3CEE" w:rsidP="007B3CEE">
      <w:pPr>
        <w:pStyle w:val="Title"/>
        <w:numPr>
          <w:ilvl w:val="0"/>
          <w:numId w:val="394"/>
        </w:numPr>
        <w:rPr>
          <w:rFonts w:eastAsia="Times New Roman"/>
        </w:rPr>
      </w:pPr>
      <w:r w:rsidRPr="007B3CEE">
        <w:rPr>
          <w:rFonts w:eastAsia="Times New Roman"/>
        </w:rPr>
        <w:t xml:space="preserve">Clicking a </w:t>
      </w:r>
      <w:r w:rsidRPr="007B3CEE">
        <w:rPr>
          <w:rFonts w:eastAsia="Times New Roman"/>
          <w:b/>
          <w:bCs/>
        </w:rPr>
        <w:t>student row</w:t>
      </w:r>
      <w:r w:rsidRPr="007B3CEE">
        <w:rPr>
          <w:rFonts w:eastAsia="Times New Roman"/>
        </w:rPr>
        <w:t xml:space="preserve"> opens their detailed profile.</w:t>
      </w:r>
    </w:p>
    <w:p w14:paraId="6E4F683F" w14:textId="77777777" w:rsidR="007B3CEE" w:rsidRPr="007B3CEE" w:rsidRDefault="007B3CEE" w:rsidP="007B3CEE">
      <w:pPr>
        <w:pStyle w:val="Heading9"/>
      </w:pPr>
      <w:r w:rsidRPr="007B3CEE">
        <w:t>Notes:</w:t>
      </w:r>
    </w:p>
    <w:p w14:paraId="5F5A7B6B" w14:textId="3270726C" w:rsidR="007B3CEE" w:rsidRPr="007B3CEE" w:rsidRDefault="007B3CEE" w:rsidP="001D1307">
      <w:pPr>
        <w:pStyle w:val="Title"/>
        <w:numPr>
          <w:ilvl w:val="0"/>
          <w:numId w:val="398"/>
        </w:numPr>
      </w:pPr>
      <w:r w:rsidRPr="007B3CEE">
        <w:t>Student Card icons link to individual printable ID cards.</w:t>
      </w:r>
    </w:p>
    <w:p w14:paraId="24DE54A9" w14:textId="02D869A6" w:rsidR="009F3B1F" w:rsidRDefault="009F3B1F" w:rsidP="001D1307">
      <w:pPr>
        <w:pStyle w:val="Title"/>
        <w:numPr>
          <w:ilvl w:val="0"/>
          <w:numId w:val="398"/>
        </w:numPr>
      </w:pPr>
      <w:r w:rsidRPr="009F3B1F">
        <w:t>Data is auto-sorted</w:t>
      </w:r>
      <w:r w:rsidRPr="001D1307">
        <w:t>.</w:t>
      </w:r>
    </w:p>
    <w:p w14:paraId="3C4A06DA" w14:textId="65DBD240" w:rsidR="00452324" w:rsidRDefault="00452324" w:rsidP="00452324">
      <w:pPr>
        <w:pStyle w:val="Heading9"/>
      </w:pPr>
      <w:r>
        <w:t>Tags:</w:t>
      </w:r>
    </w:p>
    <w:p w14:paraId="4AF30CAC" w14:textId="577A77FC" w:rsidR="00452324" w:rsidRPr="00452324" w:rsidRDefault="00452324" w:rsidP="00452324">
      <w:pPr>
        <w:pStyle w:val="Title"/>
      </w:pPr>
      <w:r w:rsidRPr="00452324">
        <w:t>view student records, active students, student info table, SLMS360 student card, student search, filter student list, SLMS school data, classroom filter, section view, student profile view</w:t>
      </w:r>
    </w:p>
    <w:p w14:paraId="775F31AB" w14:textId="1EE25BD9" w:rsidR="007B3CEE" w:rsidRPr="007B3CEE" w:rsidRDefault="007B3CEE" w:rsidP="007B3CEE">
      <w:pPr>
        <w:pStyle w:val="Title"/>
      </w:pPr>
      <w:r w:rsidRPr="007B3CEE">
        <w:t xml:space="preserve"> </w:t>
      </w:r>
    </w:p>
    <w:p w14:paraId="14708B8A" w14:textId="3DC183C1" w:rsidR="007B3CEE" w:rsidRDefault="00452324" w:rsidP="00452324">
      <w:pPr>
        <w:pStyle w:val="Heading4"/>
      </w:pPr>
      <w:r w:rsidRPr="00452324">
        <w:t>Updating Student Information</w:t>
      </w:r>
      <w:r>
        <w:t>:</w:t>
      </w:r>
    </w:p>
    <w:p w14:paraId="411B575E" w14:textId="319527D7" w:rsidR="00452324" w:rsidRDefault="00452324" w:rsidP="00452324">
      <w:pPr>
        <w:pStyle w:val="Heading9"/>
      </w:pPr>
      <w:r>
        <w:t>Steps:</w:t>
      </w:r>
    </w:p>
    <w:p w14:paraId="0D009745" w14:textId="0B0C1C18" w:rsidR="00452324" w:rsidRPr="00BA61B9" w:rsidRDefault="00452324" w:rsidP="00BA61B9">
      <w:pPr>
        <w:pStyle w:val="Title"/>
        <w:numPr>
          <w:ilvl w:val="0"/>
          <w:numId w:val="403"/>
        </w:numPr>
      </w:pPr>
      <w:r w:rsidRPr="00BA61B9">
        <w:t>Log in to your SLMS360 client account.</w:t>
      </w:r>
    </w:p>
    <w:p w14:paraId="6AB7DFFF" w14:textId="77777777" w:rsidR="00452324" w:rsidRPr="00BA61B9" w:rsidRDefault="00452324" w:rsidP="00BA61B9">
      <w:pPr>
        <w:pStyle w:val="Title"/>
        <w:numPr>
          <w:ilvl w:val="0"/>
          <w:numId w:val="403"/>
        </w:numPr>
      </w:pPr>
      <w:r w:rsidRPr="00BA61B9">
        <w:t>From the Dashboard, go to the Students module.</w:t>
      </w:r>
    </w:p>
    <w:p w14:paraId="2B1920BD" w14:textId="77777777" w:rsidR="00452324" w:rsidRPr="00BA61B9" w:rsidRDefault="00452324" w:rsidP="00BA61B9">
      <w:pPr>
        <w:pStyle w:val="Title"/>
        <w:numPr>
          <w:ilvl w:val="0"/>
          <w:numId w:val="403"/>
        </w:numPr>
      </w:pPr>
      <w:r w:rsidRPr="00BA61B9">
        <w:t>Click the Student Record card.</w:t>
      </w:r>
    </w:p>
    <w:p w14:paraId="7E09CA19" w14:textId="77777777" w:rsidR="00452324" w:rsidRPr="00BA61B9" w:rsidRDefault="00452324" w:rsidP="00BA61B9">
      <w:pPr>
        <w:pStyle w:val="Title"/>
        <w:numPr>
          <w:ilvl w:val="0"/>
          <w:numId w:val="403"/>
        </w:numPr>
      </w:pPr>
      <w:r w:rsidRPr="00BA61B9">
        <w:t>You will land on the Student Records Management screen.</w:t>
      </w:r>
    </w:p>
    <w:p w14:paraId="57DE0EDA" w14:textId="77777777" w:rsidR="00F31D70" w:rsidRPr="00BA61B9" w:rsidRDefault="00452324" w:rsidP="00BA61B9">
      <w:pPr>
        <w:pStyle w:val="Title"/>
        <w:numPr>
          <w:ilvl w:val="0"/>
          <w:numId w:val="403"/>
        </w:numPr>
      </w:pPr>
      <w:r w:rsidRPr="00BA61B9">
        <w:t xml:space="preserve">Click any student row in the Active tab. </w:t>
      </w:r>
    </w:p>
    <w:p w14:paraId="69BC19D8" w14:textId="59EC4348" w:rsidR="00452324" w:rsidRPr="00BA61B9" w:rsidRDefault="00452324" w:rsidP="00BA61B9">
      <w:pPr>
        <w:pStyle w:val="Title"/>
        <w:numPr>
          <w:ilvl w:val="0"/>
          <w:numId w:val="403"/>
        </w:numPr>
      </w:pPr>
      <w:r w:rsidRPr="00BA61B9">
        <w:t>A detailed student profile page will open.</w:t>
      </w:r>
    </w:p>
    <w:p w14:paraId="6541F5D0" w14:textId="16589A89" w:rsidR="00452324" w:rsidRPr="00BA61B9" w:rsidRDefault="00452324" w:rsidP="00BA61B9">
      <w:pPr>
        <w:pStyle w:val="Title"/>
        <w:numPr>
          <w:ilvl w:val="0"/>
          <w:numId w:val="403"/>
        </w:numPr>
      </w:pPr>
      <w:r w:rsidRPr="00BA61B9">
        <w:t>You can update fields like name, gender, DOB, contact, guardian info, emergency contact and profile picture of student.</w:t>
      </w:r>
    </w:p>
    <w:p w14:paraId="5EDFEC07" w14:textId="2A533F44" w:rsidR="00452324" w:rsidRPr="00BA61B9" w:rsidRDefault="00BA61B9" w:rsidP="00BA61B9">
      <w:pPr>
        <w:pStyle w:val="Title"/>
        <w:numPr>
          <w:ilvl w:val="0"/>
          <w:numId w:val="403"/>
        </w:numPr>
      </w:pPr>
      <w:r w:rsidRPr="00BA61B9">
        <w:t>Click on save changes.</w:t>
      </w:r>
    </w:p>
    <w:p w14:paraId="0E54D0C2" w14:textId="474E7191" w:rsidR="00BA61B9" w:rsidRPr="00BA61B9" w:rsidRDefault="00BA61B9" w:rsidP="00BA61B9">
      <w:pPr>
        <w:pStyle w:val="Title"/>
        <w:numPr>
          <w:ilvl w:val="0"/>
          <w:numId w:val="403"/>
        </w:numPr>
      </w:pPr>
      <w:r w:rsidRPr="00BA61B9">
        <w:t>All changes will be saved and reflected in the table.</w:t>
      </w:r>
    </w:p>
    <w:p w14:paraId="3C550E1B" w14:textId="77777777" w:rsidR="00657167" w:rsidRDefault="00657167" w:rsidP="00657167">
      <w:pPr>
        <w:pStyle w:val="Heading9"/>
      </w:pPr>
      <w:r>
        <w:t>Notes:</w:t>
      </w:r>
    </w:p>
    <w:p w14:paraId="7E7EBE79" w14:textId="089A22FE" w:rsidR="00E26975" w:rsidRPr="00E26975" w:rsidRDefault="00E26975" w:rsidP="00E26975">
      <w:pPr>
        <w:pStyle w:val="Title"/>
        <w:numPr>
          <w:ilvl w:val="0"/>
          <w:numId w:val="404"/>
        </w:numPr>
      </w:pPr>
      <w:r w:rsidRPr="00E26975">
        <w:t>Changes reflect instantly on the records page after saving.</w:t>
      </w:r>
    </w:p>
    <w:p w14:paraId="0A291BCA" w14:textId="39CF330B" w:rsidR="00E26975" w:rsidRPr="00E26975" w:rsidRDefault="00E26975" w:rsidP="00E26975">
      <w:pPr>
        <w:pStyle w:val="Heading9"/>
      </w:pPr>
      <w:r>
        <w:lastRenderedPageBreak/>
        <w:t>Tags:</w:t>
      </w:r>
    </w:p>
    <w:p w14:paraId="08E697F8" w14:textId="77777777" w:rsidR="000D11C0" w:rsidRDefault="00E26975" w:rsidP="00E26975">
      <w:pPr>
        <w:pStyle w:val="Title"/>
      </w:pPr>
      <w:r w:rsidRPr="00E26975">
        <w:t>edit student profile, update student info, change contact details, edit guardian info, update student DOB, SLMS update student, student information management</w:t>
      </w:r>
      <w:r>
        <w:t>.</w:t>
      </w:r>
    </w:p>
    <w:p w14:paraId="46FFE5ED" w14:textId="77777777" w:rsidR="000D11C0" w:rsidRDefault="000D11C0" w:rsidP="00E26975">
      <w:pPr>
        <w:pStyle w:val="Title"/>
      </w:pPr>
    </w:p>
    <w:p w14:paraId="553D8E71" w14:textId="77777777" w:rsidR="000D11C0" w:rsidRDefault="000D11C0" w:rsidP="000D11C0">
      <w:pPr>
        <w:pStyle w:val="Heading4"/>
      </w:pPr>
      <w:r w:rsidRPr="000D11C0">
        <w:t>Resetting Student Credential</w:t>
      </w:r>
      <w:r>
        <w:t>s:</w:t>
      </w:r>
    </w:p>
    <w:p w14:paraId="3930DC8E" w14:textId="78419112" w:rsidR="00452324" w:rsidRDefault="009E0385" w:rsidP="000D11C0">
      <w:pPr>
        <w:pStyle w:val="Heading9"/>
      </w:pPr>
      <w:r>
        <w:t>Steps:</w:t>
      </w:r>
    </w:p>
    <w:p w14:paraId="4A34B847" w14:textId="77777777" w:rsidR="009E0385" w:rsidRPr="009E0385" w:rsidRDefault="009E0385" w:rsidP="009E0385">
      <w:pPr>
        <w:pStyle w:val="Title"/>
        <w:numPr>
          <w:ilvl w:val="0"/>
          <w:numId w:val="406"/>
        </w:numPr>
      </w:pPr>
      <w:r w:rsidRPr="009E0385">
        <w:t>Log in to your SLMS360 client account.</w:t>
      </w:r>
    </w:p>
    <w:p w14:paraId="638E6A3C" w14:textId="77777777" w:rsidR="009E0385" w:rsidRPr="009E0385" w:rsidRDefault="009E0385" w:rsidP="009E0385">
      <w:pPr>
        <w:pStyle w:val="Title"/>
        <w:numPr>
          <w:ilvl w:val="0"/>
          <w:numId w:val="406"/>
        </w:numPr>
      </w:pPr>
      <w:r w:rsidRPr="009E0385">
        <w:t>From the Dashboard, go to the Students module.</w:t>
      </w:r>
    </w:p>
    <w:p w14:paraId="698E75F5" w14:textId="77777777" w:rsidR="009E0385" w:rsidRPr="009E0385" w:rsidRDefault="009E0385" w:rsidP="009E0385">
      <w:pPr>
        <w:pStyle w:val="Title"/>
        <w:numPr>
          <w:ilvl w:val="0"/>
          <w:numId w:val="406"/>
        </w:numPr>
      </w:pPr>
      <w:r w:rsidRPr="009E0385">
        <w:t>Click the Student Record card.</w:t>
      </w:r>
    </w:p>
    <w:p w14:paraId="19502301" w14:textId="77777777" w:rsidR="009E0385" w:rsidRPr="009E0385" w:rsidRDefault="009E0385" w:rsidP="009E0385">
      <w:pPr>
        <w:pStyle w:val="Title"/>
        <w:numPr>
          <w:ilvl w:val="0"/>
          <w:numId w:val="406"/>
        </w:numPr>
      </w:pPr>
      <w:r w:rsidRPr="009E0385">
        <w:t>You will land on the Student Records Management screen.</w:t>
      </w:r>
    </w:p>
    <w:p w14:paraId="325B9F87" w14:textId="77777777" w:rsidR="009E0385" w:rsidRPr="009E0385" w:rsidRDefault="009E0385" w:rsidP="009E0385">
      <w:pPr>
        <w:pStyle w:val="Title"/>
        <w:numPr>
          <w:ilvl w:val="0"/>
          <w:numId w:val="406"/>
        </w:numPr>
      </w:pPr>
      <w:r w:rsidRPr="009E0385">
        <w:t xml:space="preserve">Click any student row in the Active tab. </w:t>
      </w:r>
    </w:p>
    <w:p w14:paraId="1B87F7A8" w14:textId="3FC58994" w:rsidR="009E0385" w:rsidRPr="009E0385" w:rsidRDefault="009E0385" w:rsidP="009E0385">
      <w:pPr>
        <w:pStyle w:val="Title"/>
        <w:numPr>
          <w:ilvl w:val="0"/>
          <w:numId w:val="406"/>
        </w:numPr>
      </w:pPr>
      <w:r w:rsidRPr="009E0385">
        <w:t>A detailed student profile page will open.</w:t>
      </w:r>
    </w:p>
    <w:p w14:paraId="7144E19B" w14:textId="4E722D4B" w:rsidR="009E0385" w:rsidRPr="009E0385" w:rsidRDefault="009E0385" w:rsidP="009E0385">
      <w:pPr>
        <w:pStyle w:val="Title"/>
        <w:numPr>
          <w:ilvl w:val="0"/>
          <w:numId w:val="406"/>
        </w:numPr>
      </w:pPr>
      <w:r w:rsidRPr="009E0385">
        <w:t>While viewing a student profile, click the Reset Password button.</w:t>
      </w:r>
    </w:p>
    <w:p w14:paraId="7A8FE0E1" w14:textId="44A6143F" w:rsidR="009E0385" w:rsidRPr="009E0385" w:rsidRDefault="009E0385" w:rsidP="009E0385">
      <w:pPr>
        <w:pStyle w:val="Title"/>
        <w:numPr>
          <w:ilvl w:val="0"/>
          <w:numId w:val="406"/>
        </w:numPr>
      </w:pPr>
      <w:r w:rsidRPr="009E0385">
        <w:t>A confirmation prompt will appear.</w:t>
      </w:r>
    </w:p>
    <w:p w14:paraId="46B12F1E" w14:textId="40991D38" w:rsidR="009E0385" w:rsidRPr="009E0385" w:rsidRDefault="009E0385" w:rsidP="009E0385">
      <w:pPr>
        <w:pStyle w:val="Title"/>
        <w:numPr>
          <w:ilvl w:val="0"/>
          <w:numId w:val="406"/>
        </w:numPr>
      </w:pPr>
      <w:r w:rsidRPr="009E0385">
        <w:t>Click Yes, reset it to regenerate credentials.</w:t>
      </w:r>
    </w:p>
    <w:p w14:paraId="344003BA" w14:textId="77777777" w:rsidR="009E0385" w:rsidRPr="009E0385" w:rsidRDefault="009E0385" w:rsidP="009E0385">
      <w:pPr>
        <w:pStyle w:val="Heading9"/>
      </w:pPr>
      <w:r w:rsidRPr="009E0385">
        <w:t>Notes:</w:t>
      </w:r>
    </w:p>
    <w:p w14:paraId="16DBCEB1" w14:textId="77777777" w:rsidR="009E0385" w:rsidRPr="009E0385" w:rsidRDefault="009E0385" w:rsidP="009E0385">
      <w:pPr>
        <w:pStyle w:val="Title"/>
        <w:numPr>
          <w:ilvl w:val="0"/>
          <w:numId w:val="408"/>
        </w:numPr>
      </w:pPr>
      <w:r w:rsidRPr="009E0385">
        <w:t>A notification is sent to the parent’s email upon resetting.</w:t>
      </w:r>
    </w:p>
    <w:p w14:paraId="37BEA921" w14:textId="77777777" w:rsidR="009E0385" w:rsidRDefault="009E0385" w:rsidP="009E0385">
      <w:pPr>
        <w:pStyle w:val="Title"/>
        <w:numPr>
          <w:ilvl w:val="0"/>
          <w:numId w:val="408"/>
        </w:numPr>
      </w:pPr>
      <w:r w:rsidRPr="009E0385">
        <w:t>Use this option carefully to avoid unauthorized resets.</w:t>
      </w:r>
    </w:p>
    <w:p w14:paraId="5D2FB8F8" w14:textId="32E5F1A0" w:rsidR="005A0B81" w:rsidRDefault="005A0B81" w:rsidP="005A0B81">
      <w:pPr>
        <w:pStyle w:val="Heading9"/>
      </w:pPr>
      <w:r>
        <w:t>Tags:</w:t>
      </w:r>
    </w:p>
    <w:p w14:paraId="7886A7F3" w14:textId="2826B79C" w:rsidR="005A0B81" w:rsidRDefault="005A0B81" w:rsidP="005A0B81">
      <w:pPr>
        <w:pStyle w:val="Title"/>
      </w:pPr>
      <w:r w:rsidRPr="005A0B81">
        <w:t>reset credentials, regenerate login, student portal access, reset student password, SLMS student login, school CRM login reset, student password reset</w:t>
      </w:r>
      <w:r>
        <w:t>.</w:t>
      </w:r>
    </w:p>
    <w:p w14:paraId="6B1BA818" w14:textId="77777777" w:rsidR="00844EBB" w:rsidRPr="00844EBB" w:rsidRDefault="00844EBB" w:rsidP="00844EBB"/>
    <w:p w14:paraId="11F9369E" w14:textId="177D288A" w:rsidR="006F6CE1" w:rsidRPr="006F6CE1" w:rsidRDefault="00844EBB" w:rsidP="00844EBB">
      <w:pPr>
        <w:pStyle w:val="Heading4"/>
      </w:pPr>
      <w:r>
        <w:t>Change Student Status:</w:t>
      </w:r>
    </w:p>
    <w:p w14:paraId="7104B7E8" w14:textId="6EF248F7" w:rsidR="00280D2A" w:rsidRDefault="00844EBB" w:rsidP="00844EBB">
      <w:pPr>
        <w:pStyle w:val="Heading9"/>
      </w:pPr>
      <w:r>
        <w:t>Steps:</w:t>
      </w:r>
    </w:p>
    <w:p w14:paraId="2FFF945F" w14:textId="026B1410" w:rsidR="00844EBB" w:rsidRPr="00844EBB" w:rsidRDefault="00844EBB" w:rsidP="0086756D">
      <w:pPr>
        <w:pStyle w:val="Title"/>
        <w:numPr>
          <w:ilvl w:val="0"/>
          <w:numId w:val="410"/>
        </w:numPr>
      </w:pPr>
      <w:r w:rsidRPr="00844EBB">
        <w:t>Log in to your SLMS360 client account.</w:t>
      </w:r>
    </w:p>
    <w:p w14:paraId="4424ABE1" w14:textId="1C7B1506" w:rsidR="00844EBB" w:rsidRPr="00844EBB" w:rsidRDefault="00844EBB" w:rsidP="0086756D">
      <w:pPr>
        <w:pStyle w:val="Title"/>
        <w:numPr>
          <w:ilvl w:val="0"/>
          <w:numId w:val="410"/>
        </w:numPr>
      </w:pPr>
      <w:r w:rsidRPr="00844EBB">
        <w:t>From the Dashboard, navigate to the Students module.</w:t>
      </w:r>
    </w:p>
    <w:p w14:paraId="0A07CD30" w14:textId="7370C675" w:rsidR="00844EBB" w:rsidRPr="00844EBB" w:rsidRDefault="00844EBB" w:rsidP="0086756D">
      <w:pPr>
        <w:pStyle w:val="Title"/>
        <w:numPr>
          <w:ilvl w:val="0"/>
          <w:numId w:val="410"/>
        </w:numPr>
      </w:pPr>
      <w:r w:rsidRPr="00844EBB">
        <w:t>Click on the Student Record card.</w:t>
      </w:r>
    </w:p>
    <w:p w14:paraId="78FA3FDA" w14:textId="2A67D7CA" w:rsidR="00844EBB" w:rsidRPr="00844EBB" w:rsidRDefault="00844EBB" w:rsidP="0086756D">
      <w:pPr>
        <w:pStyle w:val="Title"/>
        <w:numPr>
          <w:ilvl w:val="0"/>
          <w:numId w:val="410"/>
        </w:numPr>
      </w:pPr>
      <w:r w:rsidRPr="00844EBB">
        <w:t>You will land on the Student Records Management screen.</w:t>
      </w:r>
    </w:p>
    <w:p w14:paraId="7E9E019C" w14:textId="38CC4BA3" w:rsidR="00844EBB" w:rsidRPr="00844EBB" w:rsidRDefault="00844EBB" w:rsidP="0086756D">
      <w:pPr>
        <w:pStyle w:val="Title"/>
        <w:numPr>
          <w:ilvl w:val="0"/>
          <w:numId w:val="410"/>
        </w:numPr>
      </w:pPr>
      <w:r w:rsidRPr="00844EBB">
        <w:t xml:space="preserve">By default, the Active students tab is open. </w:t>
      </w:r>
    </w:p>
    <w:p w14:paraId="2E376320" w14:textId="370FD63B" w:rsidR="00844EBB" w:rsidRPr="00844EBB" w:rsidRDefault="00844EBB" w:rsidP="0086756D">
      <w:pPr>
        <w:pStyle w:val="Title"/>
        <w:numPr>
          <w:ilvl w:val="0"/>
          <w:numId w:val="410"/>
        </w:numPr>
      </w:pPr>
      <w:r w:rsidRPr="00844EBB">
        <w:t>Locate the student whose status you want to change.</w:t>
      </w:r>
    </w:p>
    <w:p w14:paraId="17298EF8" w14:textId="279BF136" w:rsidR="00844EBB" w:rsidRPr="00844EBB" w:rsidRDefault="00844EBB" w:rsidP="0086756D">
      <w:pPr>
        <w:pStyle w:val="Title"/>
        <w:numPr>
          <w:ilvl w:val="0"/>
          <w:numId w:val="410"/>
        </w:numPr>
      </w:pPr>
      <w:r w:rsidRPr="00844EBB">
        <w:t>In the Actions column, click the toggle switch next to the student’s name.</w:t>
      </w:r>
    </w:p>
    <w:p w14:paraId="343C45ED" w14:textId="4C1EC790" w:rsidR="00844EBB" w:rsidRPr="00844EBB" w:rsidRDefault="00844EBB" w:rsidP="0086756D">
      <w:pPr>
        <w:pStyle w:val="Title"/>
        <w:numPr>
          <w:ilvl w:val="0"/>
          <w:numId w:val="410"/>
        </w:numPr>
      </w:pPr>
      <w:r w:rsidRPr="00844EBB">
        <w:t xml:space="preserve">If toggled from Active </w:t>
      </w:r>
      <w:r w:rsidR="005327E3">
        <w:t>to</w:t>
      </w:r>
      <w:r w:rsidRPr="00844EBB">
        <w:t xml:space="preserve"> Inactive</w:t>
      </w:r>
      <w:r w:rsidR="005327E3">
        <w:t>,</w:t>
      </w:r>
      <w:r w:rsidRPr="00844EBB">
        <w:t xml:space="preserve"> The student is moved to the Inactive tab.</w:t>
      </w:r>
    </w:p>
    <w:p w14:paraId="24417C7A" w14:textId="66443762" w:rsidR="00844EBB" w:rsidRPr="00844EBB" w:rsidRDefault="00844EBB" w:rsidP="0086756D">
      <w:pPr>
        <w:pStyle w:val="Title"/>
        <w:numPr>
          <w:ilvl w:val="0"/>
          <w:numId w:val="410"/>
        </w:numPr>
      </w:pPr>
      <w:r w:rsidRPr="00844EBB">
        <w:t xml:space="preserve">If toggled from Inactive </w:t>
      </w:r>
      <w:r w:rsidR="005327E3">
        <w:t xml:space="preserve">to </w:t>
      </w:r>
      <w:r w:rsidRPr="00844EBB">
        <w:t>Active</w:t>
      </w:r>
      <w:r w:rsidR="005327E3">
        <w:t>,</w:t>
      </w:r>
      <w:r w:rsidRPr="00844EBB">
        <w:t xml:space="preserve"> The student is restored to the Active list.</w:t>
      </w:r>
    </w:p>
    <w:p w14:paraId="18B529AA" w14:textId="7F511E59" w:rsidR="00844EBB" w:rsidRDefault="00844EBB" w:rsidP="0086756D">
      <w:pPr>
        <w:pStyle w:val="Title"/>
        <w:numPr>
          <w:ilvl w:val="0"/>
          <w:numId w:val="410"/>
        </w:numPr>
      </w:pPr>
      <w:r w:rsidRPr="00844EBB">
        <w:t>A confirmation or success message may appear indicating status has been changed successfully</w:t>
      </w:r>
    </w:p>
    <w:p w14:paraId="155A4845" w14:textId="1A38F30F" w:rsidR="00B144E3" w:rsidRPr="00B144E3" w:rsidRDefault="00B144E3" w:rsidP="0086756D">
      <w:pPr>
        <w:pStyle w:val="Title"/>
        <w:numPr>
          <w:ilvl w:val="0"/>
          <w:numId w:val="410"/>
        </w:numPr>
      </w:pPr>
      <w:r>
        <w:t>You can switch between tabs to see reflected changes.</w:t>
      </w:r>
    </w:p>
    <w:p w14:paraId="6F5DB281" w14:textId="22C6236D" w:rsidR="00570599" w:rsidRDefault="0086756D" w:rsidP="0086756D">
      <w:pPr>
        <w:pStyle w:val="Heading9"/>
      </w:pPr>
      <w:r>
        <w:t>Notes:</w:t>
      </w:r>
    </w:p>
    <w:p w14:paraId="67695324" w14:textId="7A213748" w:rsidR="0086756D" w:rsidRPr="0086756D" w:rsidRDefault="0086756D" w:rsidP="004C0F2C">
      <w:pPr>
        <w:pStyle w:val="Title"/>
        <w:numPr>
          <w:ilvl w:val="0"/>
          <w:numId w:val="411"/>
        </w:numPr>
      </w:pPr>
      <w:r w:rsidRPr="0086756D">
        <w:t>Status toggling helps administrators manage students who leave temporarily or permanently.</w:t>
      </w:r>
    </w:p>
    <w:p w14:paraId="2D728068" w14:textId="66D6BDC2" w:rsidR="00570599" w:rsidRPr="004C0F2C" w:rsidRDefault="004C0F2C" w:rsidP="004C0F2C">
      <w:pPr>
        <w:pStyle w:val="ListParagraph"/>
        <w:numPr>
          <w:ilvl w:val="0"/>
          <w:numId w:val="411"/>
        </w:numPr>
        <w:rPr>
          <w:rFonts w:eastAsiaTheme="majorEastAsia" w:cstheme="majorBidi"/>
          <w:spacing w:val="-10"/>
          <w:kern w:val="28"/>
          <w:szCs w:val="56"/>
        </w:rPr>
      </w:pPr>
      <w:r w:rsidRPr="004C0F2C">
        <w:rPr>
          <w:rFonts w:eastAsiaTheme="majorEastAsia" w:cstheme="majorBidi"/>
          <w:spacing w:val="-10"/>
          <w:kern w:val="28"/>
          <w:szCs w:val="56"/>
        </w:rPr>
        <w:t xml:space="preserve">Status change does </w:t>
      </w:r>
      <w:r w:rsidRPr="004C0F2C">
        <w:rPr>
          <w:rFonts w:eastAsiaTheme="majorEastAsia" w:cstheme="majorBidi"/>
          <w:b/>
          <w:bCs/>
          <w:spacing w:val="-10"/>
          <w:kern w:val="28"/>
          <w:szCs w:val="56"/>
        </w:rPr>
        <w:t>not delete data</w:t>
      </w:r>
      <w:r w:rsidRPr="004C0F2C">
        <w:rPr>
          <w:rFonts w:eastAsiaTheme="majorEastAsia" w:cstheme="majorBidi"/>
          <w:spacing w:val="-10"/>
          <w:kern w:val="28"/>
          <w:szCs w:val="56"/>
        </w:rPr>
        <w:t xml:space="preserve">; it only affects visibility and participation access. </w:t>
      </w:r>
    </w:p>
    <w:p w14:paraId="62DE0981" w14:textId="5486AB5D" w:rsidR="00570599" w:rsidRDefault="004C0F2C" w:rsidP="004C0F2C">
      <w:pPr>
        <w:pStyle w:val="Heading9"/>
      </w:pPr>
      <w:r>
        <w:lastRenderedPageBreak/>
        <w:t>Tags:</w:t>
      </w:r>
    </w:p>
    <w:p w14:paraId="65163397" w14:textId="69C16008" w:rsidR="004C0F2C" w:rsidRPr="004C0F2C" w:rsidRDefault="004C0F2C" w:rsidP="004C0F2C">
      <w:pPr>
        <w:pStyle w:val="Title"/>
      </w:pPr>
      <w:r w:rsidRPr="004C0F2C">
        <w:t>student status change, toggle active inactive, archive student, reactivate student, SLMS360 status toggle, deactivate student profile, manage student visibility, student records management</w:t>
      </w:r>
      <w:r w:rsidR="00ED148C">
        <w:t>.</w:t>
      </w:r>
    </w:p>
    <w:p w14:paraId="60D93C0D" w14:textId="77777777" w:rsidR="00570599" w:rsidRPr="00570599" w:rsidRDefault="00570599" w:rsidP="00570599">
      <w:pPr>
        <w:pStyle w:val="Title"/>
      </w:pPr>
    </w:p>
    <w:p w14:paraId="20F228D7" w14:textId="5DC6A1BE" w:rsidR="00D1674D" w:rsidRDefault="00D1674D" w:rsidP="00D1674D">
      <w:pPr>
        <w:pStyle w:val="Heading3"/>
      </w:pPr>
      <w:r>
        <w:t>Student Cards:</w:t>
      </w:r>
    </w:p>
    <w:p w14:paraId="77F9A444" w14:textId="7281A0D8" w:rsidR="00D1674D" w:rsidRDefault="00D1674D" w:rsidP="00D1674D">
      <w:pPr>
        <w:pStyle w:val="Heading4"/>
        <w:rPr>
          <w:b w:val="0"/>
          <w:bCs/>
        </w:rPr>
      </w:pPr>
      <w:r>
        <w:t>Overview:</w:t>
      </w:r>
    </w:p>
    <w:p w14:paraId="3156FFFD" w14:textId="01794F6C" w:rsidR="00125EEF" w:rsidRPr="00125EEF" w:rsidRDefault="00125EEF" w:rsidP="00125EEF">
      <w:pPr>
        <w:pStyle w:val="Title"/>
        <w:jc w:val="both"/>
      </w:pPr>
      <w:r w:rsidRPr="00125EEF">
        <w:t xml:space="preserve">The </w:t>
      </w:r>
      <w:r w:rsidRPr="00125EEF">
        <w:rPr>
          <w:b/>
          <w:bCs/>
        </w:rPr>
        <w:t>Student Card</w:t>
      </w:r>
      <w:r w:rsidRPr="00125EEF">
        <w:t xml:space="preserve"> feature in SLMS360 allows schools to manage and print official ID cards for enrolled students. This module enables filtering by branch, class, and section, and includes integrated QR codes for identification. ID cards can be selected individually or in bulk for classroom-wise printing.</w:t>
      </w:r>
    </w:p>
    <w:p w14:paraId="59908837" w14:textId="1CEF48A0" w:rsidR="00926895" w:rsidRDefault="00125EEF" w:rsidP="00125EEF">
      <w:pPr>
        <w:pStyle w:val="Heading4"/>
      </w:pPr>
      <w:r w:rsidRPr="00125EEF">
        <w:t>Navigation</w:t>
      </w:r>
      <w:r>
        <w:t>:</w:t>
      </w:r>
    </w:p>
    <w:p w14:paraId="027F775C" w14:textId="0B0DD028" w:rsidR="00125EEF" w:rsidRDefault="00125EEF" w:rsidP="00125EEF">
      <w:pPr>
        <w:pStyle w:val="Heading9"/>
      </w:pPr>
      <w:r>
        <w:t>Steps:</w:t>
      </w:r>
    </w:p>
    <w:p w14:paraId="14FCE0F3" w14:textId="1CB9470A" w:rsidR="00125EEF" w:rsidRDefault="00125EEF" w:rsidP="00125EEF">
      <w:pPr>
        <w:pStyle w:val="Title"/>
        <w:numPr>
          <w:ilvl w:val="0"/>
          <w:numId w:val="321"/>
        </w:numPr>
      </w:pPr>
      <w:r>
        <w:t>Log in to your SLMS360 client account.</w:t>
      </w:r>
    </w:p>
    <w:p w14:paraId="157141CD" w14:textId="7E9F6FB0" w:rsidR="00125EEF" w:rsidRDefault="00125EEF" w:rsidP="00125EEF">
      <w:pPr>
        <w:pStyle w:val="Title"/>
        <w:numPr>
          <w:ilvl w:val="0"/>
          <w:numId w:val="321"/>
        </w:numPr>
      </w:pPr>
      <w:r>
        <w:t>Click on the Students Card from the Dashboard.</w:t>
      </w:r>
    </w:p>
    <w:p w14:paraId="5F49125C" w14:textId="17B574D8" w:rsidR="00125EEF" w:rsidRDefault="00125EEF" w:rsidP="000945D3">
      <w:pPr>
        <w:pStyle w:val="Title"/>
        <w:numPr>
          <w:ilvl w:val="0"/>
          <w:numId w:val="321"/>
        </w:numPr>
      </w:pPr>
      <w:r>
        <w:t>In the Student Management panel, click the Student Car</w:t>
      </w:r>
      <w:r w:rsidR="000945D3">
        <w:t>ds card</w:t>
      </w:r>
      <w:r>
        <w:t>.</w:t>
      </w:r>
    </w:p>
    <w:p w14:paraId="1ACCDBED" w14:textId="7FB5EF37" w:rsidR="00125EEF" w:rsidRDefault="00325798" w:rsidP="00325798">
      <w:pPr>
        <w:pStyle w:val="Title"/>
        <w:numPr>
          <w:ilvl w:val="0"/>
          <w:numId w:val="321"/>
        </w:numPr>
      </w:pPr>
      <w:r>
        <w:t>A new page will open which will be student cards page.</w:t>
      </w:r>
    </w:p>
    <w:p w14:paraId="3B0B8E27" w14:textId="77777777" w:rsidR="00325798" w:rsidRPr="00325798" w:rsidRDefault="00325798" w:rsidP="00325798">
      <w:pPr>
        <w:pStyle w:val="Heading9"/>
      </w:pPr>
      <w:r w:rsidRPr="00325798">
        <w:t>Notes:</w:t>
      </w:r>
    </w:p>
    <w:p w14:paraId="4559429D" w14:textId="77777777" w:rsidR="00325798" w:rsidRPr="00325798" w:rsidRDefault="00325798" w:rsidP="00325798">
      <w:pPr>
        <w:pStyle w:val="Title"/>
        <w:numPr>
          <w:ilvl w:val="0"/>
          <w:numId w:val="323"/>
        </w:numPr>
      </w:pPr>
      <w:r w:rsidRPr="00325798">
        <w:t>Access is typically restricted to administrative staff.</w:t>
      </w:r>
    </w:p>
    <w:p w14:paraId="78DB48CD" w14:textId="77777777" w:rsidR="00B16C99" w:rsidRDefault="00325798" w:rsidP="00B16C99">
      <w:pPr>
        <w:pStyle w:val="Heading9"/>
      </w:pPr>
      <w:r w:rsidRPr="00325798">
        <w:t xml:space="preserve">Tags: </w:t>
      </w:r>
    </w:p>
    <w:p w14:paraId="72C7C850" w14:textId="6A4A38EF" w:rsidR="00325798" w:rsidRPr="00325798" w:rsidRDefault="00325798" w:rsidP="00B16C99">
      <w:pPr>
        <w:pStyle w:val="Title"/>
      </w:pPr>
      <w:r w:rsidRPr="00325798">
        <w:t>student ID, student card, navigation, identity card, SLMS360 card printing</w:t>
      </w:r>
      <w:r w:rsidR="00B16C99">
        <w:t>.</w:t>
      </w:r>
    </w:p>
    <w:p w14:paraId="2E1F52E3" w14:textId="77777777" w:rsidR="00926895" w:rsidRDefault="00926895" w:rsidP="00E936D3"/>
    <w:p w14:paraId="61067A77" w14:textId="150F9AFC" w:rsidR="00AD62E6" w:rsidRDefault="00AD62E6" w:rsidP="00AD62E6">
      <w:pPr>
        <w:pStyle w:val="Heading4"/>
      </w:pPr>
      <w:r>
        <w:t xml:space="preserve">View </w:t>
      </w:r>
      <w:r w:rsidR="000A2070">
        <w:t xml:space="preserve">Single </w:t>
      </w:r>
      <w:r>
        <w:t>Student Cards:</w:t>
      </w:r>
    </w:p>
    <w:p w14:paraId="6DC9C501" w14:textId="566871A2" w:rsidR="00AD62E6" w:rsidRDefault="00AD62E6" w:rsidP="00AD62E6">
      <w:pPr>
        <w:pStyle w:val="Heading9"/>
      </w:pPr>
      <w:r>
        <w:t>Steps:</w:t>
      </w:r>
    </w:p>
    <w:p w14:paraId="4F9CD66F" w14:textId="77777777" w:rsidR="00AD62E6" w:rsidRDefault="00AD62E6" w:rsidP="00AD62E6">
      <w:pPr>
        <w:pStyle w:val="Title"/>
        <w:numPr>
          <w:ilvl w:val="0"/>
          <w:numId w:val="325"/>
        </w:numPr>
      </w:pPr>
      <w:r>
        <w:t>Log in to your SLMS360 client account.</w:t>
      </w:r>
    </w:p>
    <w:p w14:paraId="4EDB39CA" w14:textId="77777777" w:rsidR="00AD62E6" w:rsidRDefault="00AD62E6" w:rsidP="00AD62E6">
      <w:pPr>
        <w:pStyle w:val="Title"/>
        <w:numPr>
          <w:ilvl w:val="0"/>
          <w:numId w:val="325"/>
        </w:numPr>
      </w:pPr>
      <w:r>
        <w:t>Click on the Students Card from the Dashboard.</w:t>
      </w:r>
    </w:p>
    <w:p w14:paraId="4B44CF93" w14:textId="77777777" w:rsidR="00AD62E6" w:rsidRDefault="00AD62E6" w:rsidP="00AD62E6">
      <w:pPr>
        <w:pStyle w:val="Title"/>
        <w:numPr>
          <w:ilvl w:val="0"/>
          <w:numId w:val="325"/>
        </w:numPr>
      </w:pPr>
      <w:r>
        <w:t>In the Student Management panel, click the Student Cards card.</w:t>
      </w:r>
    </w:p>
    <w:p w14:paraId="7D736CC0" w14:textId="77777777" w:rsidR="00AD62E6" w:rsidRDefault="00AD62E6" w:rsidP="00AD62E6">
      <w:pPr>
        <w:pStyle w:val="Title"/>
        <w:numPr>
          <w:ilvl w:val="0"/>
          <w:numId w:val="325"/>
        </w:numPr>
      </w:pPr>
      <w:r>
        <w:t>A new page will open which will be student cards page.</w:t>
      </w:r>
    </w:p>
    <w:p w14:paraId="6E8FF121" w14:textId="14D3774B" w:rsidR="00AD62E6" w:rsidRDefault="00AD62E6" w:rsidP="00AD62E6">
      <w:pPr>
        <w:pStyle w:val="Title"/>
        <w:numPr>
          <w:ilvl w:val="0"/>
          <w:numId w:val="325"/>
        </w:numPr>
      </w:pPr>
      <w:r>
        <w:t>Select Branch, Class and Section from the select fields.</w:t>
      </w:r>
    </w:p>
    <w:p w14:paraId="44B6EEDA" w14:textId="1E58238C" w:rsidR="00AD62E6" w:rsidRDefault="00AD62E6" w:rsidP="00AD62E6">
      <w:pPr>
        <w:pStyle w:val="Title"/>
        <w:numPr>
          <w:ilvl w:val="0"/>
          <w:numId w:val="325"/>
        </w:numPr>
      </w:pPr>
      <w:r>
        <w:t>Click on Submit</w:t>
      </w:r>
    </w:p>
    <w:p w14:paraId="7845A523" w14:textId="44136434" w:rsidR="00AD62E6" w:rsidRPr="00AD62E6" w:rsidRDefault="00AD62E6" w:rsidP="00AD62E6">
      <w:pPr>
        <w:pStyle w:val="Title"/>
        <w:numPr>
          <w:ilvl w:val="0"/>
          <w:numId w:val="325"/>
        </w:numPr>
      </w:pPr>
      <w:r>
        <w:t>A table will appear based on the selected fields with details such as ID, Student Name, Student Card.</w:t>
      </w:r>
    </w:p>
    <w:p w14:paraId="41A74A51" w14:textId="51A98BEE" w:rsidR="00AD62E6" w:rsidRDefault="00AD62E6" w:rsidP="00F40E5B">
      <w:pPr>
        <w:pStyle w:val="Title"/>
        <w:numPr>
          <w:ilvl w:val="0"/>
          <w:numId w:val="325"/>
        </w:numPr>
        <w:rPr>
          <w:rFonts w:eastAsia="Times New Roman"/>
        </w:rPr>
      </w:pPr>
      <w:r w:rsidRPr="00AD62E6">
        <w:rPr>
          <w:rFonts w:eastAsia="Times New Roman"/>
        </w:rPr>
        <w:t xml:space="preserve">Click the </w:t>
      </w:r>
      <w:r w:rsidRPr="00AD62E6">
        <w:rPr>
          <w:rFonts w:eastAsia="Times New Roman"/>
          <w:b/>
          <w:bCs/>
        </w:rPr>
        <w:t>Card icon</w:t>
      </w:r>
      <w:r w:rsidR="00AB70FB">
        <w:rPr>
          <w:rFonts w:eastAsia="Times New Roman"/>
          <w:b/>
          <w:bCs/>
        </w:rPr>
        <w:t xml:space="preserve"> </w:t>
      </w:r>
      <w:r w:rsidR="00AB70FB">
        <w:rPr>
          <w:rFonts w:eastAsia="Times New Roman"/>
        </w:rPr>
        <w:t>along the row of the table</w:t>
      </w:r>
      <w:r w:rsidRPr="00AD62E6">
        <w:rPr>
          <w:rFonts w:eastAsia="Times New Roman"/>
        </w:rPr>
        <w:t xml:space="preserve"> to preview the student's ID card</w:t>
      </w:r>
      <w:r w:rsidR="00AB70FB">
        <w:rPr>
          <w:rFonts w:eastAsia="Times New Roman"/>
        </w:rPr>
        <w:t>.</w:t>
      </w:r>
    </w:p>
    <w:p w14:paraId="159E8A34" w14:textId="22A28C3B" w:rsidR="00F40E5B" w:rsidRDefault="00F40E5B" w:rsidP="00F40E5B">
      <w:pPr>
        <w:pStyle w:val="Title"/>
        <w:numPr>
          <w:ilvl w:val="0"/>
          <w:numId w:val="325"/>
        </w:numPr>
      </w:pPr>
      <w:r>
        <w:t xml:space="preserve">A new screen will open where ID card will be shown </w:t>
      </w:r>
      <w:r w:rsidR="00B15E0A">
        <w:t>with</w:t>
      </w:r>
      <w:r>
        <w:t xml:space="preserve"> organization logo, student profile image, name, ID, class and section</w:t>
      </w:r>
      <w:r w:rsidR="00626DE5">
        <w:t xml:space="preserve"> and QR code for that student.</w:t>
      </w:r>
    </w:p>
    <w:p w14:paraId="4778F863" w14:textId="77777777" w:rsidR="00AD62E6" w:rsidRPr="00AD62E6" w:rsidRDefault="00AD62E6" w:rsidP="00AD62E6">
      <w:r w:rsidRPr="00AD62E6">
        <w:rPr>
          <w:b/>
          <w:bCs/>
        </w:rPr>
        <w:t>Notes</w:t>
      </w:r>
      <w:r w:rsidRPr="00AD62E6">
        <w:t>:</w:t>
      </w:r>
    </w:p>
    <w:p w14:paraId="06DDD8E4" w14:textId="77777777" w:rsidR="00AD62E6" w:rsidRPr="00AD62E6" w:rsidRDefault="00AD62E6" w:rsidP="00AD62E6">
      <w:pPr>
        <w:pStyle w:val="Title"/>
        <w:numPr>
          <w:ilvl w:val="0"/>
          <w:numId w:val="328"/>
        </w:numPr>
      </w:pPr>
      <w:r w:rsidRPr="00AD62E6">
        <w:t>Each row represents an individual student.</w:t>
      </w:r>
    </w:p>
    <w:p w14:paraId="07D65E06" w14:textId="77777777" w:rsidR="00AD62E6" w:rsidRPr="00AD62E6" w:rsidRDefault="00AD62E6" w:rsidP="00AD62E6">
      <w:pPr>
        <w:pStyle w:val="Title"/>
        <w:numPr>
          <w:ilvl w:val="0"/>
          <w:numId w:val="328"/>
        </w:numPr>
      </w:pPr>
      <w:r w:rsidRPr="00AD62E6">
        <w:t>The QR code on each card provides fast digital identification when scanned.</w:t>
      </w:r>
    </w:p>
    <w:p w14:paraId="281E00D5" w14:textId="77777777" w:rsidR="00AD62E6" w:rsidRDefault="00AD62E6" w:rsidP="00AD62E6">
      <w:pPr>
        <w:pStyle w:val="Heading9"/>
      </w:pPr>
      <w:r w:rsidRPr="00AD62E6">
        <w:lastRenderedPageBreak/>
        <w:t xml:space="preserve">Tags: </w:t>
      </w:r>
    </w:p>
    <w:p w14:paraId="45E1D2B0" w14:textId="26AECFA1" w:rsidR="00AD62E6" w:rsidRDefault="00AD62E6" w:rsidP="00AD62E6">
      <w:pPr>
        <w:pStyle w:val="Title"/>
      </w:pPr>
      <w:r w:rsidRPr="00AD62E6">
        <w:t xml:space="preserve">view </w:t>
      </w:r>
      <w:r w:rsidR="00C4624C">
        <w:t xml:space="preserve">single </w:t>
      </w:r>
      <w:r w:rsidRPr="00AD62E6">
        <w:t xml:space="preserve">student ID, </w:t>
      </w:r>
      <w:r w:rsidR="004B79C0">
        <w:t xml:space="preserve">single </w:t>
      </w:r>
      <w:r w:rsidRPr="00AD62E6">
        <w:t>QR card, student profile card, student QR code</w:t>
      </w:r>
      <w:r w:rsidR="00AE03CC">
        <w:t>.</w:t>
      </w:r>
    </w:p>
    <w:p w14:paraId="745A5917" w14:textId="77777777" w:rsidR="00EE2A53" w:rsidRDefault="00EE2A53" w:rsidP="00EE2A53"/>
    <w:p w14:paraId="028D9EB1" w14:textId="1DE9BBD3" w:rsidR="00E71755" w:rsidRDefault="00E71755" w:rsidP="00E71755">
      <w:pPr>
        <w:pStyle w:val="Heading4"/>
      </w:pPr>
      <w:r>
        <w:t>Print Single Student Cards:</w:t>
      </w:r>
    </w:p>
    <w:p w14:paraId="0E0D97FD" w14:textId="77777777" w:rsidR="00E71755" w:rsidRDefault="00E71755" w:rsidP="00E71755">
      <w:pPr>
        <w:pStyle w:val="Heading9"/>
      </w:pPr>
      <w:r>
        <w:t>Steps:</w:t>
      </w:r>
    </w:p>
    <w:p w14:paraId="3A8C746B" w14:textId="77777777" w:rsidR="00E71755" w:rsidRDefault="00E71755" w:rsidP="00984645">
      <w:pPr>
        <w:pStyle w:val="Title"/>
        <w:numPr>
          <w:ilvl w:val="0"/>
          <w:numId w:val="332"/>
        </w:numPr>
      </w:pPr>
      <w:r>
        <w:t>Log in to your SLMS360 client account.</w:t>
      </w:r>
    </w:p>
    <w:p w14:paraId="395AFD7F" w14:textId="77777777" w:rsidR="00E71755" w:rsidRDefault="00E71755" w:rsidP="00984645">
      <w:pPr>
        <w:pStyle w:val="Title"/>
        <w:numPr>
          <w:ilvl w:val="0"/>
          <w:numId w:val="332"/>
        </w:numPr>
      </w:pPr>
      <w:r>
        <w:t>Click on the Students Card from the Dashboard.</w:t>
      </w:r>
    </w:p>
    <w:p w14:paraId="72BBB5B1" w14:textId="77777777" w:rsidR="00E71755" w:rsidRDefault="00E71755" w:rsidP="00984645">
      <w:pPr>
        <w:pStyle w:val="Title"/>
        <w:numPr>
          <w:ilvl w:val="0"/>
          <w:numId w:val="332"/>
        </w:numPr>
      </w:pPr>
      <w:r>
        <w:t>In the Student Management panel, click the Student Cards card.</w:t>
      </w:r>
    </w:p>
    <w:p w14:paraId="26364F39" w14:textId="77777777" w:rsidR="00E71755" w:rsidRDefault="00E71755" w:rsidP="00984645">
      <w:pPr>
        <w:pStyle w:val="Title"/>
        <w:numPr>
          <w:ilvl w:val="0"/>
          <w:numId w:val="332"/>
        </w:numPr>
      </w:pPr>
      <w:r>
        <w:t>A new page will open which will be student cards page.</w:t>
      </w:r>
    </w:p>
    <w:p w14:paraId="0C8A045E" w14:textId="77777777" w:rsidR="00E71755" w:rsidRDefault="00E71755" w:rsidP="00984645">
      <w:pPr>
        <w:pStyle w:val="Title"/>
        <w:numPr>
          <w:ilvl w:val="0"/>
          <w:numId w:val="332"/>
        </w:numPr>
      </w:pPr>
      <w:r>
        <w:t>Select Branch, Class and Section from the select fields.</w:t>
      </w:r>
    </w:p>
    <w:p w14:paraId="25D648A4" w14:textId="77777777" w:rsidR="00E71755" w:rsidRDefault="00E71755" w:rsidP="00984645">
      <w:pPr>
        <w:pStyle w:val="Title"/>
        <w:numPr>
          <w:ilvl w:val="0"/>
          <w:numId w:val="332"/>
        </w:numPr>
      </w:pPr>
      <w:r>
        <w:t>Click on Submit</w:t>
      </w:r>
    </w:p>
    <w:p w14:paraId="28AD81CA" w14:textId="77777777" w:rsidR="00E71755" w:rsidRPr="00AD62E6" w:rsidRDefault="00E71755" w:rsidP="00984645">
      <w:pPr>
        <w:pStyle w:val="Title"/>
        <w:numPr>
          <w:ilvl w:val="0"/>
          <w:numId w:val="332"/>
        </w:numPr>
      </w:pPr>
      <w:r>
        <w:t>A table will appear based on the selected fields with details such as ID, Student Name, Student Card.</w:t>
      </w:r>
    </w:p>
    <w:p w14:paraId="2358DD6E" w14:textId="77777777" w:rsidR="00E71755" w:rsidRDefault="00E71755" w:rsidP="00984645">
      <w:pPr>
        <w:pStyle w:val="Title"/>
        <w:numPr>
          <w:ilvl w:val="0"/>
          <w:numId w:val="332"/>
        </w:numPr>
        <w:rPr>
          <w:rFonts w:eastAsia="Times New Roman"/>
        </w:rPr>
      </w:pPr>
      <w:r w:rsidRPr="00AD62E6">
        <w:rPr>
          <w:rFonts w:eastAsia="Times New Roman"/>
        </w:rPr>
        <w:t xml:space="preserve">Click the </w:t>
      </w:r>
      <w:r w:rsidRPr="00AD62E6">
        <w:rPr>
          <w:rFonts w:eastAsia="Times New Roman"/>
          <w:b/>
          <w:bCs/>
        </w:rPr>
        <w:t>Card icon</w:t>
      </w:r>
      <w:r>
        <w:rPr>
          <w:rFonts w:eastAsia="Times New Roman"/>
          <w:b/>
          <w:bCs/>
        </w:rPr>
        <w:t xml:space="preserve"> </w:t>
      </w:r>
      <w:r>
        <w:rPr>
          <w:rFonts w:eastAsia="Times New Roman"/>
        </w:rPr>
        <w:t>along the row of the table</w:t>
      </w:r>
      <w:r w:rsidRPr="00AD62E6">
        <w:rPr>
          <w:rFonts w:eastAsia="Times New Roman"/>
        </w:rPr>
        <w:t xml:space="preserve"> to preview the student's ID card</w:t>
      </w:r>
      <w:r>
        <w:rPr>
          <w:rFonts w:eastAsia="Times New Roman"/>
        </w:rPr>
        <w:t>.</w:t>
      </w:r>
    </w:p>
    <w:p w14:paraId="23337D89" w14:textId="3AF75051" w:rsidR="00E71755" w:rsidRDefault="00E71755" w:rsidP="00984645">
      <w:pPr>
        <w:pStyle w:val="Title"/>
        <w:numPr>
          <w:ilvl w:val="0"/>
          <w:numId w:val="332"/>
        </w:numPr>
      </w:pPr>
      <w:r>
        <w:t xml:space="preserve">A new screen will open where ID </w:t>
      </w:r>
      <w:r w:rsidR="00BE1DA7">
        <w:t>card</w:t>
      </w:r>
      <w:r w:rsidR="00A740D9">
        <w:t xml:space="preserve"> </w:t>
      </w:r>
      <w:r>
        <w:t>will be shown wi</w:t>
      </w:r>
      <w:r w:rsidR="00BE1DA7">
        <w:t>th</w:t>
      </w:r>
      <w:r>
        <w:t xml:space="preserve"> organization logo, student profile image, name, ID, class and section and QR code for that student.</w:t>
      </w:r>
    </w:p>
    <w:p w14:paraId="0963A992" w14:textId="7B863D66" w:rsidR="00E71755" w:rsidRPr="00F40E5B" w:rsidRDefault="00E71755" w:rsidP="00984645">
      <w:pPr>
        <w:pStyle w:val="Title"/>
        <w:numPr>
          <w:ilvl w:val="0"/>
          <w:numId w:val="332"/>
        </w:numPr>
      </w:pPr>
      <w:r>
        <w:t>You can print it by pressing CTRL and P</w:t>
      </w:r>
      <w:r w:rsidR="00984645">
        <w:t xml:space="preserve"> which opens browsers print modal</w:t>
      </w:r>
      <w:r>
        <w:t>.</w:t>
      </w:r>
    </w:p>
    <w:p w14:paraId="4F6CED60" w14:textId="77777777" w:rsidR="00E71755" w:rsidRPr="00AD62E6" w:rsidRDefault="00E71755" w:rsidP="00E71755">
      <w:r w:rsidRPr="00AD62E6">
        <w:rPr>
          <w:b/>
          <w:bCs/>
        </w:rPr>
        <w:t>Notes</w:t>
      </w:r>
      <w:r w:rsidRPr="00AD62E6">
        <w:t>:</w:t>
      </w:r>
    </w:p>
    <w:p w14:paraId="20DB6394" w14:textId="77777777" w:rsidR="00E71755" w:rsidRPr="00AD62E6" w:rsidRDefault="00E71755" w:rsidP="0036158B">
      <w:pPr>
        <w:pStyle w:val="Title"/>
        <w:numPr>
          <w:ilvl w:val="0"/>
          <w:numId w:val="335"/>
        </w:numPr>
      </w:pPr>
      <w:r w:rsidRPr="00AD62E6">
        <w:t>Each row represents an individual student.</w:t>
      </w:r>
    </w:p>
    <w:p w14:paraId="1B87E73B" w14:textId="77777777" w:rsidR="00E71755" w:rsidRPr="00AD62E6" w:rsidRDefault="00E71755" w:rsidP="0036158B">
      <w:pPr>
        <w:pStyle w:val="Title"/>
        <w:numPr>
          <w:ilvl w:val="0"/>
          <w:numId w:val="335"/>
        </w:numPr>
      </w:pPr>
      <w:r w:rsidRPr="00AD62E6">
        <w:t>The QR code on each card provides fast digital identification when scanned.</w:t>
      </w:r>
    </w:p>
    <w:p w14:paraId="47BE7A54" w14:textId="77777777" w:rsidR="00E71755" w:rsidRDefault="00E71755" w:rsidP="00E71755">
      <w:pPr>
        <w:pStyle w:val="Heading9"/>
      </w:pPr>
      <w:r w:rsidRPr="00AD62E6">
        <w:t xml:space="preserve">Tags: </w:t>
      </w:r>
    </w:p>
    <w:p w14:paraId="7F628B79" w14:textId="405B745D" w:rsidR="00E71755" w:rsidRDefault="000859BC" w:rsidP="001F3485">
      <w:pPr>
        <w:pStyle w:val="Title"/>
      </w:pPr>
      <w:r>
        <w:t>print</w:t>
      </w:r>
      <w:r w:rsidR="00E71755" w:rsidRPr="00AD62E6">
        <w:t xml:space="preserve"> </w:t>
      </w:r>
      <w:r w:rsidR="00E71755">
        <w:t xml:space="preserve">single </w:t>
      </w:r>
      <w:r w:rsidR="00E71755" w:rsidRPr="00AD62E6">
        <w:t>student ID,</w:t>
      </w:r>
      <w:r w:rsidR="008114C3">
        <w:t xml:space="preserve"> print</w:t>
      </w:r>
      <w:r w:rsidR="00E71755" w:rsidRPr="00AD62E6">
        <w:t xml:space="preserve"> </w:t>
      </w:r>
      <w:r w:rsidR="00E71755">
        <w:t xml:space="preserve">single </w:t>
      </w:r>
      <w:r w:rsidR="00E71755" w:rsidRPr="00AD62E6">
        <w:t xml:space="preserve">QR card, </w:t>
      </w:r>
      <w:r w:rsidR="004F352B">
        <w:t xml:space="preserve">print </w:t>
      </w:r>
      <w:r w:rsidR="00E71755" w:rsidRPr="00AD62E6">
        <w:t xml:space="preserve">student profile card, </w:t>
      </w:r>
      <w:r w:rsidR="00F61E5D">
        <w:t xml:space="preserve">print single </w:t>
      </w:r>
      <w:r w:rsidR="00E71755" w:rsidRPr="00AD62E6">
        <w:t>student QR code</w:t>
      </w:r>
      <w:r w:rsidR="00E71755">
        <w:t>.</w:t>
      </w:r>
    </w:p>
    <w:p w14:paraId="3F5AB92C" w14:textId="77777777" w:rsidR="00BB2478" w:rsidRPr="00BB2478" w:rsidRDefault="00BB2478" w:rsidP="00BB2478"/>
    <w:p w14:paraId="4BA18CD0" w14:textId="4F6C98F1" w:rsidR="002C4A96" w:rsidRDefault="002C4A96" w:rsidP="002C4A96">
      <w:pPr>
        <w:pStyle w:val="Heading4"/>
      </w:pPr>
      <w:r>
        <w:t>View Multiple Student Cards:</w:t>
      </w:r>
    </w:p>
    <w:p w14:paraId="0FA3EEF8" w14:textId="77777777" w:rsidR="002C4A96" w:rsidRDefault="002C4A96" w:rsidP="002C4A96">
      <w:pPr>
        <w:pStyle w:val="Heading9"/>
      </w:pPr>
      <w:r>
        <w:t>Steps:</w:t>
      </w:r>
    </w:p>
    <w:p w14:paraId="1F1346AF" w14:textId="77777777" w:rsidR="002C4A96" w:rsidRDefault="002C4A96" w:rsidP="00626DE5">
      <w:pPr>
        <w:pStyle w:val="Title"/>
        <w:numPr>
          <w:ilvl w:val="0"/>
          <w:numId w:val="330"/>
        </w:numPr>
      </w:pPr>
      <w:r>
        <w:t>Log in to your SLMS360 client account.</w:t>
      </w:r>
    </w:p>
    <w:p w14:paraId="418B6FF5" w14:textId="77777777" w:rsidR="002C4A96" w:rsidRDefault="002C4A96" w:rsidP="00626DE5">
      <w:pPr>
        <w:pStyle w:val="Title"/>
        <w:numPr>
          <w:ilvl w:val="0"/>
          <w:numId w:val="330"/>
        </w:numPr>
      </w:pPr>
      <w:r>
        <w:t>Click on the Students Card from the Dashboard.</w:t>
      </w:r>
    </w:p>
    <w:p w14:paraId="1D52CF51" w14:textId="77777777" w:rsidR="002C4A96" w:rsidRDefault="002C4A96" w:rsidP="00626DE5">
      <w:pPr>
        <w:pStyle w:val="Title"/>
        <w:numPr>
          <w:ilvl w:val="0"/>
          <w:numId w:val="330"/>
        </w:numPr>
      </w:pPr>
      <w:r>
        <w:t>In the Student Management panel, click the Student Cards card.</w:t>
      </w:r>
    </w:p>
    <w:p w14:paraId="0CE80A94" w14:textId="77777777" w:rsidR="002C4A96" w:rsidRDefault="002C4A96" w:rsidP="00626DE5">
      <w:pPr>
        <w:pStyle w:val="Title"/>
        <w:numPr>
          <w:ilvl w:val="0"/>
          <w:numId w:val="330"/>
        </w:numPr>
      </w:pPr>
      <w:r>
        <w:t>A new page will open which will be student cards page.</w:t>
      </w:r>
    </w:p>
    <w:p w14:paraId="3CEA936D" w14:textId="77777777" w:rsidR="002C4A96" w:rsidRDefault="002C4A96" w:rsidP="00626DE5">
      <w:pPr>
        <w:pStyle w:val="Title"/>
        <w:numPr>
          <w:ilvl w:val="0"/>
          <w:numId w:val="330"/>
        </w:numPr>
      </w:pPr>
      <w:r>
        <w:t>Select Branch, Class and Section from the select fields.</w:t>
      </w:r>
    </w:p>
    <w:p w14:paraId="0E269744" w14:textId="77777777" w:rsidR="002C4A96" w:rsidRDefault="002C4A96" w:rsidP="00626DE5">
      <w:pPr>
        <w:pStyle w:val="Title"/>
        <w:numPr>
          <w:ilvl w:val="0"/>
          <w:numId w:val="330"/>
        </w:numPr>
      </w:pPr>
      <w:r>
        <w:t>Click on Submit</w:t>
      </w:r>
    </w:p>
    <w:p w14:paraId="7985B6EF" w14:textId="77777777" w:rsidR="002C4A96" w:rsidRPr="00AD62E6" w:rsidRDefault="002C4A96" w:rsidP="00626DE5">
      <w:pPr>
        <w:pStyle w:val="Title"/>
        <w:numPr>
          <w:ilvl w:val="0"/>
          <w:numId w:val="330"/>
        </w:numPr>
      </w:pPr>
      <w:r>
        <w:t>A table will appear based on the selected fields with details such as ID, Student Name, Student Card.</w:t>
      </w:r>
    </w:p>
    <w:p w14:paraId="19C7E79C" w14:textId="4DF815D2" w:rsidR="002C4A96" w:rsidRDefault="00626DE5" w:rsidP="00964A18">
      <w:pPr>
        <w:pStyle w:val="Title"/>
        <w:numPr>
          <w:ilvl w:val="0"/>
          <w:numId w:val="330"/>
        </w:numPr>
        <w:rPr>
          <w:rFonts w:eastAsia="Times New Roman"/>
        </w:rPr>
      </w:pPr>
      <w:r>
        <w:rPr>
          <w:rFonts w:eastAsia="Times New Roman"/>
        </w:rPr>
        <w:t>Click the checkboxes along the rows of the table whose student card you want to view or print or mark the checkbox in table header to select all.</w:t>
      </w:r>
    </w:p>
    <w:p w14:paraId="698825DD" w14:textId="7C227381" w:rsidR="00626DE5" w:rsidRDefault="00626DE5" w:rsidP="00964A18">
      <w:pPr>
        <w:pStyle w:val="Title"/>
        <w:numPr>
          <w:ilvl w:val="0"/>
          <w:numId w:val="330"/>
        </w:numPr>
      </w:pPr>
      <w:r>
        <w:t>A button will appear above the top right of the table by the name of Print ID Cards.</w:t>
      </w:r>
    </w:p>
    <w:p w14:paraId="71E19211" w14:textId="1648FB59" w:rsidR="00626DE5" w:rsidRDefault="00626DE5" w:rsidP="00964A18">
      <w:pPr>
        <w:pStyle w:val="Title"/>
        <w:numPr>
          <w:ilvl w:val="0"/>
          <w:numId w:val="330"/>
        </w:numPr>
      </w:pPr>
      <w:r>
        <w:t>Click on it</w:t>
      </w:r>
    </w:p>
    <w:p w14:paraId="75CFB7AA" w14:textId="111EFE6B" w:rsidR="00626DE5" w:rsidRPr="00626DE5" w:rsidRDefault="00626DE5" w:rsidP="00964A18">
      <w:pPr>
        <w:pStyle w:val="Title"/>
        <w:numPr>
          <w:ilvl w:val="0"/>
          <w:numId w:val="330"/>
        </w:numPr>
      </w:pPr>
      <w:r>
        <w:lastRenderedPageBreak/>
        <w:t xml:space="preserve">A new screen will appear will all the ID cards selected with details such as organization logo, student profile picture, student name, Student ID, student class and section and QR code for </w:t>
      </w:r>
      <w:r w:rsidR="00CD3734">
        <w:t>selected</w:t>
      </w:r>
      <w:r>
        <w:t xml:space="preserve"> student</w:t>
      </w:r>
      <w:r w:rsidR="00EC04BC">
        <w:t>s</w:t>
      </w:r>
      <w:r>
        <w:t>.</w:t>
      </w:r>
    </w:p>
    <w:p w14:paraId="1A145AAA" w14:textId="77777777" w:rsidR="002C4A96" w:rsidRPr="00AD62E6" w:rsidRDefault="002C4A96" w:rsidP="002C4A96">
      <w:r w:rsidRPr="00AD62E6">
        <w:rPr>
          <w:b/>
          <w:bCs/>
        </w:rPr>
        <w:t>Notes</w:t>
      </w:r>
      <w:r w:rsidRPr="00AD62E6">
        <w:t>:</w:t>
      </w:r>
    </w:p>
    <w:p w14:paraId="19E6FAE3" w14:textId="1E8D697F" w:rsidR="002C4A96" w:rsidRPr="00AD62E6" w:rsidRDefault="002C4A96" w:rsidP="00984645">
      <w:pPr>
        <w:pStyle w:val="Title"/>
        <w:numPr>
          <w:ilvl w:val="0"/>
          <w:numId w:val="333"/>
        </w:numPr>
      </w:pPr>
      <w:r w:rsidRPr="00AD62E6">
        <w:t xml:space="preserve">Each </w:t>
      </w:r>
      <w:r w:rsidR="002142BD">
        <w:t>card</w:t>
      </w:r>
      <w:r w:rsidRPr="00AD62E6">
        <w:t xml:space="preserve"> represents an individual student.</w:t>
      </w:r>
    </w:p>
    <w:p w14:paraId="06167A78" w14:textId="2764FEF9" w:rsidR="00C2356B" w:rsidRPr="00C2356B" w:rsidRDefault="00C2356B" w:rsidP="00C2356B">
      <w:pPr>
        <w:pStyle w:val="Title"/>
        <w:numPr>
          <w:ilvl w:val="0"/>
          <w:numId w:val="333"/>
        </w:numPr>
      </w:pPr>
      <w:r>
        <w:t>Print is through browser.</w:t>
      </w:r>
    </w:p>
    <w:p w14:paraId="4F9E38EF" w14:textId="77777777" w:rsidR="002C4A96" w:rsidRDefault="002C4A96" w:rsidP="002C4A96">
      <w:pPr>
        <w:pStyle w:val="Heading9"/>
      </w:pPr>
      <w:r w:rsidRPr="00AD62E6">
        <w:t xml:space="preserve">Tags: </w:t>
      </w:r>
    </w:p>
    <w:p w14:paraId="03FB0F08" w14:textId="3F6B8DFC" w:rsidR="002C4A96" w:rsidRDefault="00B502FE" w:rsidP="002C4A96">
      <w:pPr>
        <w:pStyle w:val="Title"/>
      </w:pPr>
      <w:r w:rsidRPr="00AD62E6">
        <w:t>V</w:t>
      </w:r>
      <w:r w:rsidR="002C4A96" w:rsidRPr="00AD62E6">
        <w:t>iew</w:t>
      </w:r>
      <w:r>
        <w:t xml:space="preserve"> bulk</w:t>
      </w:r>
      <w:r w:rsidR="002C4A96" w:rsidRPr="00AD62E6">
        <w:t xml:space="preserve"> student </w:t>
      </w:r>
      <w:r w:rsidR="002216FF" w:rsidRPr="00AD62E6">
        <w:t xml:space="preserve">ID, </w:t>
      </w:r>
      <w:r w:rsidR="002216FF">
        <w:t>bulk</w:t>
      </w:r>
      <w:r>
        <w:t xml:space="preserve"> </w:t>
      </w:r>
      <w:r w:rsidR="002C4A96" w:rsidRPr="00AD62E6">
        <w:t>QR card, student</w:t>
      </w:r>
      <w:r w:rsidR="00C4624C">
        <w:t>s</w:t>
      </w:r>
      <w:r w:rsidR="002C4A96" w:rsidRPr="00AD62E6">
        <w:t xml:space="preserve"> profile card, student QR code</w:t>
      </w:r>
      <w:r w:rsidR="002C4A96">
        <w:t>.</w:t>
      </w:r>
    </w:p>
    <w:p w14:paraId="7A39B097" w14:textId="77777777" w:rsidR="00AD62E6" w:rsidRPr="00AD62E6" w:rsidRDefault="00AD62E6" w:rsidP="00AD62E6"/>
    <w:p w14:paraId="09186F3E" w14:textId="606E3B38" w:rsidR="004277F0" w:rsidRDefault="004277F0" w:rsidP="004277F0">
      <w:pPr>
        <w:pStyle w:val="Heading4"/>
      </w:pPr>
      <w:r>
        <w:t>Print Multiple Student Cards:</w:t>
      </w:r>
    </w:p>
    <w:p w14:paraId="09704FCE" w14:textId="77777777" w:rsidR="004277F0" w:rsidRDefault="004277F0" w:rsidP="004277F0">
      <w:pPr>
        <w:pStyle w:val="Heading9"/>
      </w:pPr>
      <w:r>
        <w:t>Steps:</w:t>
      </w:r>
    </w:p>
    <w:p w14:paraId="34B240BE" w14:textId="77777777" w:rsidR="004277F0" w:rsidRDefault="004277F0" w:rsidP="00984645">
      <w:pPr>
        <w:pStyle w:val="Title"/>
        <w:numPr>
          <w:ilvl w:val="0"/>
          <w:numId w:val="331"/>
        </w:numPr>
      </w:pPr>
      <w:r>
        <w:t>Log in to your SLMS360 client account.</w:t>
      </w:r>
    </w:p>
    <w:p w14:paraId="356A87A0" w14:textId="77777777" w:rsidR="004277F0" w:rsidRDefault="004277F0" w:rsidP="00984645">
      <w:pPr>
        <w:pStyle w:val="Title"/>
        <w:numPr>
          <w:ilvl w:val="0"/>
          <w:numId w:val="331"/>
        </w:numPr>
      </w:pPr>
      <w:r>
        <w:t>Click on the Students Card from the Dashboard.</w:t>
      </w:r>
    </w:p>
    <w:p w14:paraId="52E1CD5B" w14:textId="77777777" w:rsidR="004277F0" w:rsidRDefault="004277F0" w:rsidP="00984645">
      <w:pPr>
        <w:pStyle w:val="Title"/>
        <w:numPr>
          <w:ilvl w:val="0"/>
          <w:numId w:val="331"/>
        </w:numPr>
      </w:pPr>
      <w:r>
        <w:t>In the Student Management panel, click the Student Cards card.</w:t>
      </w:r>
    </w:p>
    <w:p w14:paraId="3B8FF9CB" w14:textId="77777777" w:rsidR="004277F0" w:rsidRDefault="004277F0" w:rsidP="00984645">
      <w:pPr>
        <w:pStyle w:val="Title"/>
        <w:numPr>
          <w:ilvl w:val="0"/>
          <w:numId w:val="331"/>
        </w:numPr>
      </w:pPr>
      <w:r>
        <w:t>A new page will open which will be student cards page.</w:t>
      </w:r>
    </w:p>
    <w:p w14:paraId="1D6EC381" w14:textId="77777777" w:rsidR="004277F0" w:rsidRDefault="004277F0" w:rsidP="00984645">
      <w:pPr>
        <w:pStyle w:val="Title"/>
        <w:numPr>
          <w:ilvl w:val="0"/>
          <w:numId w:val="331"/>
        </w:numPr>
      </w:pPr>
      <w:r>
        <w:t>Select Branch, Class and Section from the select fields.</w:t>
      </w:r>
    </w:p>
    <w:p w14:paraId="3D4EEEC6" w14:textId="77777777" w:rsidR="004277F0" w:rsidRDefault="004277F0" w:rsidP="00984645">
      <w:pPr>
        <w:pStyle w:val="Title"/>
        <w:numPr>
          <w:ilvl w:val="0"/>
          <w:numId w:val="331"/>
        </w:numPr>
      </w:pPr>
      <w:r>
        <w:t>Click on Submit</w:t>
      </w:r>
    </w:p>
    <w:p w14:paraId="182B03A4" w14:textId="77777777" w:rsidR="004277F0" w:rsidRPr="00AD62E6" w:rsidRDefault="004277F0" w:rsidP="00984645">
      <w:pPr>
        <w:pStyle w:val="Title"/>
        <w:numPr>
          <w:ilvl w:val="0"/>
          <w:numId w:val="331"/>
        </w:numPr>
      </w:pPr>
      <w:r>
        <w:t>A table will appear based on the selected fields with details such as ID, Student Name, Student Card.</w:t>
      </w:r>
    </w:p>
    <w:p w14:paraId="453758A9" w14:textId="77777777" w:rsidR="004277F0" w:rsidRDefault="004277F0" w:rsidP="00984645">
      <w:pPr>
        <w:pStyle w:val="Title"/>
        <w:numPr>
          <w:ilvl w:val="0"/>
          <w:numId w:val="331"/>
        </w:numPr>
        <w:rPr>
          <w:rFonts w:eastAsia="Times New Roman"/>
        </w:rPr>
      </w:pPr>
      <w:r>
        <w:rPr>
          <w:rFonts w:eastAsia="Times New Roman"/>
        </w:rPr>
        <w:t>Click the checkboxes along the rows of the table whose student card you want to view or print or mark the checkbox in table header to select all.</w:t>
      </w:r>
    </w:p>
    <w:p w14:paraId="77511A11" w14:textId="77777777" w:rsidR="004277F0" w:rsidRDefault="004277F0" w:rsidP="00984645">
      <w:pPr>
        <w:pStyle w:val="Title"/>
        <w:numPr>
          <w:ilvl w:val="0"/>
          <w:numId w:val="331"/>
        </w:numPr>
      </w:pPr>
      <w:r>
        <w:t>A button will appear above the top right of the table by the name of Print ID Cards.</w:t>
      </w:r>
    </w:p>
    <w:p w14:paraId="7D61F3BC" w14:textId="77777777" w:rsidR="004277F0" w:rsidRDefault="004277F0" w:rsidP="00984645">
      <w:pPr>
        <w:pStyle w:val="Title"/>
        <w:numPr>
          <w:ilvl w:val="0"/>
          <w:numId w:val="331"/>
        </w:numPr>
      </w:pPr>
      <w:r>
        <w:t>Click on it</w:t>
      </w:r>
    </w:p>
    <w:p w14:paraId="31D0735A" w14:textId="77777777" w:rsidR="004277F0" w:rsidRDefault="004277F0" w:rsidP="00984645">
      <w:pPr>
        <w:pStyle w:val="Title"/>
        <w:numPr>
          <w:ilvl w:val="0"/>
          <w:numId w:val="331"/>
        </w:numPr>
      </w:pPr>
      <w:r>
        <w:t>A new screen will appear will all the ID cards selected with details such as organization logo, student profile picture, student name, Student ID, student class and section and QR code for selected students.</w:t>
      </w:r>
    </w:p>
    <w:p w14:paraId="0584FA70" w14:textId="3B1BE1CA" w:rsidR="00984645" w:rsidRPr="00984645" w:rsidRDefault="00984645" w:rsidP="00984645">
      <w:pPr>
        <w:pStyle w:val="Title"/>
        <w:numPr>
          <w:ilvl w:val="0"/>
          <w:numId w:val="331"/>
        </w:numPr>
      </w:pPr>
      <w:r>
        <w:t>Press CTRL and P to open browser printer modal and print accordingly.</w:t>
      </w:r>
    </w:p>
    <w:p w14:paraId="24E60782" w14:textId="77777777" w:rsidR="004277F0" w:rsidRPr="00AD62E6" w:rsidRDefault="004277F0" w:rsidP="004277F0">
      <w:r w:rsidRPr="00AD62E6">
        <w:rPr>
          <w:b/>
          <w:bCs/>
        </w:rPr>
        <w:t>Notes</w:t>
      </w:r>
      <w:r w:rsidRPr="00AD62E6">
        <w:t>:</w:t>
      </w:r>
    </w:p>
    <w:p w14:paraId="27BAC877" w14:textId="77777777" w:rsidR="004277F0" w:rsidRDefault="004277F0" w:rsidP="00984645">
      <w:pPr>
        <w:pStyle w:val="Title"/>
        <w:numPr>
          <w:ilvl w:val="0"/>
          <w:numId w:val="334"/>
        </w:numPr>
      </w:pPr>
      <w:r w:rsidRPr="00AD62E6">
        <w:t xml:space="preserve">Each </w:t>
      </w:r>
      <w:r>
        <w:t>card</w:t>
      </w:r>
      <w:r w:rsidRPr="00AD62E6">
        <w:t xml:space="preserve"> represents an individual student.</w:t>
      </w:r>
    </w:p>
    <w:p w14:paraId="726F150D" w14:textId="293957E6" w:rsidR="00C2356B" w:rsidRPr="00C2356B" w:rsidRDefault="00C2356B" w:rsidP="00C2356B">
      <w:pPr>
        <w:pStyle w:val="Title"/>
        <w:numPr>
          <w:ilvl w:val="0"/>
          <w:numId w:val="334"/>
        </w:numPr>
      </w:pPr>
      <w:r>
        <w:t>Print is through browser</w:t>
      </w:r>
    </w:p>
    <w:p w14:paraId="5005BBA9" w14:textId="77777777" w:rsidR="004277F0" w:rsidRDefault="004277F0" w:rsidP="004277F0">
      <w:pPr>
        <w:pStyle w:val="Heading9"/>
      </w:pPr>
      <w:r w:rsidRPr="00AD62E6">
        <w:t xml:space="preserve">Tags: </w:t>
      </w:r>
    </w:p>
    <w:p w14:paraId="06FD3411" w14:textId="327EB15F" w:rsidR="004277F0" w:rsidRDefault="0036158B" w:rsidP="004277F0">
      <w:pPr>
        <w:pStyle w:val="Title"/>
      </w:pPr>
      <w:r>
        <w:t>Print</w:t>
      </w:r>
      <w:r w:rsidR="004277F0">
        <w:t xml:space="preserve"> bulk</w:t>
      </w:r>
      <w:r w:rsidR="004277F0" w:rsidRPr="00AD62E6">
        <w:t xml:space="preserve"> student ID, </w:t>
      </w:r>
      <w:r w:rsidR="00963528">
        <w:t xml:space="preserve">Print </w:t>
      </w:r>
      <w:r w:rsidR="004277F0">
        <w:t xml:space="preserve">bulk </w:t>
      </w:r>
      <w:r w:rsidR="004277F0" w:rsidRPr="00AD62E6">
        <w:t>QR card,</w:t>
      </w:r>
      <w:r w:rsidR="007C248A">
        <w:t xml:space="preserve"> Print</w:t>
      </w:r>
      <w:r w:rsidR="004277F0" w:rsidRPr="00AD62E6">
        <w:t xml:space="preserve"> student</w:t>
      </w:r>
      <w:r w:rsidR="004277F0">
        <w:t>s</w:t>
      </w:r>
      <w:r w:rsidR="004277F0" w:rsidRPr="00AD62E6">
        <w:t xml:space="preserve"> profile card,</w:t>
      </w:r>
      <w:r w:rsidR="00BA3C29">
        <w:t xml:space="preserve"> Pri</w:t>
      </w:r>
      <w:r w:rsidR="000E4A4C">
        <w:t>nt</w:t>
      </w:r>
      <w:r w:rsidR="004277F0" w:rsidRPr="00AD62E6">
        <w:t xml:space="preserve"> student QR code</w:t>
      </w:r>
      <w:r w:rsidR="004277F0">
        <w:t>.</w:t>
      </w:r>
    </w:p>
    <w:p w14:paraId="73EF8D1C" w14:textId="77777777" w:rsidR="00926895" w:rsidRDefault="00926895" w:rsidP="00E936D3"/>
    <w:p w14:paraId="2B81E1D9" w14:textId="77777777" w:rsidR="00857FFA" w:rsidRDefault="00857FFA" w:rsidP="00ED148C">
      <w:pPr>
        <w:pStyle w:val="Heading3"/>
      </w:pPr>
      <w:r>
        <w:t>Student Attendance:</w:t>
      </w:r>
    </w:p>
    <w:p w14:paraId="5C8EC3E5" w14:textId="45C30AFA" w:rsidR="00926895" w:rsidRDefault="00857FFA" w:rsidP="00ED148C">
      <w:pPr>
        <w:pStyle w:val="Heading4"/>
      </w:pPr>
      <w:r>
        <w:t>Overview:</w:t>
      </w:r>
    </w:p>
    <w:p w14:paraId="305EBD38" w14:textId="1BBD4054" w:rsidR="00857FFA" w:rsidRDefault="00857FFA" w:rsidP="00857FFA">
      <w:pPr>
        <w:pStyle w:val="Title"/>
      </w:pPr>
      <w:r w:rsidRPr="00857FFA">
        <w:t xml:space="preserve">The </w:t>
      </w:r>
      <w:r w:rsidRPr="00857FFA">
        <w:rPr>
          <w:b/>
          <w:bCs/>
        </w:rPr>
        <w:t>Student Attendance</w:t>
      </w:r>
      <w:r w:rsidRPr="00857FFA">
        <w:t xml:space="preserve"> feature in SLMS360 enables schools to efficiently manage attendance records for both individual students and entire classes. This tool supports daily attendance, provides </w:t>
      </w:r>
      <w:r w:rsidRPr="00857FFA">
        <w:lastRenderedPageBreak/>
        <w:t xml:space="preserve">filtering options by class/section, and ensures accurate tracking through intuitive interfaces for bulk and single student </w:t>
      </w:r>
      <w:r>
        <w:t>attendance.</w:t>
      </w:r>
    </w:p>
    <w:p w14:paraId="73667A3C" w14:textId="19A3D3BB" w:rsidR="000C2904" w:rsidRDefault="000C2904" w:rsidP="00ED148C">
      <w:pPr>
        <w:pStyle w:val="Heading4"/>
      </w:pPr>
      <w:r w:rsidRPr="000C2904">
        <w:t>Navigation</w:t>
      </w:r>
      <w:r>
        <w:t>:</w:t>
      </w:r>
    </w:p>
    <w:p w14:paraId="0954A4D3" w14:textId="7539EE72" w:rsidR="000C2904" w:rsidRDefault="000C2904" w:rsidP="000C2904">
      <w:pPr>
        <w:pStyle w:val="Heading9"/>
      </w:pPr>
      <w:r>
        <w:t>Steps:</w:t>
      </w:r>
    </w:p>
    <w:p w14:paraId="71AB1971" w14:textId="77777777" w:rsidR="000C2904" w:rsidRDefault="000C2904" w:rsidP="000C2904">
      <w:pPr>
        <w:pStyle w:val="Title"/>
        <w:numPr>
          <w:ilvl w:val="0"/>
          <w:numId w:val="336"/>
        </w:numPr>
      </w:pPr>
      <w:r>
        <w:t>Log in to your SLMS360 client account.</w:t>
      </w:r>
    </w:p>
    <w:p w14:paraId="4BFBFD22" w14:textId="77777777" w:rsidR="000C2904" w:rsidRDefault="000C2904" w:rsidP="000C2904">
      <w:pPr>
        <w:pStyle w:val="Title"/>
      </w:pPr>
    </w:p>
    <w:p w14:paraId="1335954D" w14:textId="03030290" w:rsidR="000C2904" w:rsidRDefault="000C2904" w:rsidP="000C2904">
      <w:pPr>
        <w:pStyle w:val="Title"/>
        <w:numPr>
          <w:ilvl w:val="0"/>
          <w:numId w:val="336"/>
        </w:numPr>
      </w:pPr>
      <w:r>
        <w:t>From the Dashboard, click on the Students Card.</w:t>
      </w:r>
    </w:p>
    <w:p w14:paraId="59BA02B5" w14:textId="4E99E4AD" w:rsidR="000C2904" w:rsidRDefault="000C2904" w:rsidP="000C2904">
      <w:pPr>
        <w:pStyle w:val="Title"/>
        <w:numPr>
          <w:ilvl w:val="0"/>
          <w:numId w:val="336"/>
        </w:numPr>
      </w:pPr>
      <w:r>
        <w:t>Select the Student Attendance card in the Student Management panel.</w:t>
      </w:r>
    </w:p>
    <w:p w14:paraId="2FF5F3EC" w14:textId="1702BD3D" w:rsidR="000C2904" w:rsidRDefault="000C2904" w:rsidP="000C2904">
      <w:pPr>
        <w:pStyle w:val="Title"/>
        <w:numPr>
          <w:ilvl w:val="0"/>
          <w:numId w:val="336"/>
        </w:numPr>
      </w:pPr>
      <w:r>
        <w:t>You will be redirected to the Attendance Management screen.</w:t>
      </w:r>
    </w:p>
    <w:p w14:paraId="3A1B67A9" w14:textId="5F191DE6" w:rsidR="00DA786E" w:rsidRPr="00DA786E" w:rsidRDefault="00DA786E" w:rsidP="00DA786E">
      <w:pPr>
        <w:pStyle w:val="Title"/>
        <w:numPr>
          <w:ilvl w:val="0"/>
          <w:numId w:val="336"/>
        </w:numPr>
      </w:pPr>
      <w:r>
        <w:t>Here you can view sections such as bulk student attendance and single student attendance.</w:t>
      </w:r>
    </w:p>
    <w:p w14:paraId="2822FBD3" w14:textId="77777777" w:rsidR="00DA786E" w:rsidRPr="00DA786E" w:rsidRDefault="00DA786E" w:rsidP="00DA786E">
      <w:pPr>
        <w:pStyle w:val="Heading9"/>
      </w:pPr>
      <w:r w:rsidRPr="00DA786E">
        <w:t>Notes:</w:t>
      </w:r>
    </w:p>
    <w:p w14:paraId="61238386" w14:textId="77777777" w:rsidR="00DA786E" w:rsidRPr="00DA786E" w:rsidRDefault="00DA786E" w:rsidP="00DA786E">
      <w:pPr>
        <w:pStyle w:val="Title"/>
        <w:numPr>
          <w:ilvl w:val="0"/>
          <w:numId w:val="338"/>
        </w:numPr>
      </w:pPr>
      <w:r w:rsidRPr="00DA786E">
        <w:t>The user must have appropriate attendance management permissions.</w:t>
      </w:r>
    </w:p>
    <w:p w14:paraId="2A799C86" w14:textId="3A879433" w:rsidR="00DA786E" w:rsidRPr="00DA786E" w:rsidRDefault="00DA786E" w:rsidP="00DA786E">
      <w:pPr>
        <w:pStyle w:val="Title"/>
        <w:numPr>
          <w:ilvl w:val="0"/>
          <w:numId w:val="338"/>
        </w:numPr>
      </w:pPr>
      <w:r w:rsidRPr="00DA786E">
        <w:t xml:space="preserve">Date-specific attendance can be recorded </w:t>
      </w:r>
      <w:r>
        <w:t>or viewed too.</w:t>
      </w:r>
    </w:p>
    <w:p w14:paraId="208251F9" w14:textId="77777777" w:rsidR="00DE3A89" w:rsidRDefault="00DA786E" w:rsidP="00DE3A89">
      <w:pPr>
        <w:pStyle w:val="Heading9"/>
      </w:pPr>
      <w:r w:rsidRPr="00DA786E">
        <w:t xml:space="preserve">Tags: </w:t>
      </w:r>
    </w:p>
    <w:p w14:paraId="1676894A" w14:textId="4514238E" w:rsidR="00DA786E" w:rsidRPr="00DA786E" w:rsidRDefault="00DA786E" w:rsidP="00DE3A89">
      <w:pPr>
        <w:pStyle w:val="Title"/>
      </w:pPr>
      <w:r w:rsidRPr="00DA786E">
        <w:t>attendance navigation, student tracking, SLMS360 presence, class attendance</w:t>
      </w:r>
      <w:r w:rsidR="00DE3A89">
        <w:t>.</w:t>
      </w:r>
    </w:p>
    <w:p w14:paraId="3023BE59" w14:textId="3D7DE202" w:rsidR="00184A98" w:rsidRDefault="00184A98" w:rsidP="00ED148C">
      <w:pPr>
        <w:pStyle w:val="Heading4"/>
      </w:pPr>
      <w:r w:rsidRPr="00184A98">
        <w:t>Layout</w:t>
      </w:r>
      <w:r w:rsidR="007D06F0">
        <w:t>:</w:t>
      </w:r>
    </w:p>
    <w:p w14:paraId="0DA54E8C" w14:textId="6F7A6777" w:rsidR="007D06F0" w:rsidRDefault="007D06F0" w:rsidP="00255516">
      <w:pPr>
        <w:pStyle w:val="ListParagraph"/>
        <w:numPr>
          <w:ilvl w:val="0"/>
          <w:numId w:val="342"/>
        </w:numPr>
        <w:tabs>
          <w:tab w:val="num" w:pos="1440"/>
        </w:tabs>
      </w:pPr>
      <w:r w:rsidRPr="00255516">
        <w:rPr>
          <w:b/>
          <w:bCs/>
        </w:rPr>
        <w:t xml:space="preserve">Bulk Student Attendance </w:t>
      </w:r>
      <w:r>
        <w:t>has features viewing attendance of students in a specific month of some year with different filters of branch</w:t>
      </w:r>
      <w:r w:rsidR="004932CF">
        <w:t xml:space="preserve">, </w:t>
      </w:r>
      <w:r>
        <w:t>class</w:t>
      </w:r>
      <w:r w:rsidR="004932CF">
        <w:t xml:space="preserve"> and section.</w:t>
      </w:r>
    </w:p>
    <w:p w14:paraId="3F6AE186" w14:textId="5B498CE4" w:rsidR="007D06F0" w:rsidRPr="007D06F0" w:rsidRDefault="007D06F0" w:rsidP="00255516">
      <w:pPr>
        <w:pStyle w:val="ListParagraph"/>
        <w:numPr>
          <w:ilvl w:val="0"/>
          <w:numId w:val="342"/>
        </w:numPr>
      </w:pPr>
      <w:r w:rsidRPr="00255516">
        <w:rPr>
          <w:b/>
          <w:bCs/>
        </w:rPr>
        <w:t>Single Student Attendance</w:t>
      </w:r>
      <w:r w:rsidR="008C6A26" w:rsidRPr="00255516">
        <w:rPr>
          <w:b/>
          <w:bCs/>
        </w:rPr>
        <w:t xml:space="preserve"> </w:t>
      </w:r>
      <w:r w:rsidR="008C6A26">
        <w:t>has features like viewing attendance of single student on some specific date of a month of some classroom/section.</w:t>
      </w:r>
    </w:p>
    <w:p w14:paraId="1B50C9F7" w14:textId="77777777" w:rsidR="008C6A26" w:rsidRPr="008C6A26" w:rsidRDefault="008C6A26" w:rsidP="00B47885">
      <w:pPr>
        <w:pStyle w:val="Heading9"/>
      </w:pPr>
      <w:r w:rsidRPr="008C6A26">
        <w:t>Notes:</w:t>
      </w:r>
    </w:p>
    <w:p w14:paraId="6EA7A651" w14:textId="632A619D" w:rsidR="008C6A26" w:rsidRPr="008C6A26" w:rsidRDefault="008C6A26" w:rsidP="008C6A26">
      <w:pPr>
        <w:pStyle w:val="Title"/>
        <w:numPr>
          <w:ilvl w:val="0"/>
          <w:numId w:val="341"/>
        </w:numPr>
      </w:pPr>
      <w:r>
        <w:t>Each card represents its own feature in detail</w:t>
      </w:r>
    </w:p>
    <w:p w14:paraId="082A5CEC" w14:textId="20EA4A79" w:rsidR="00D509C1" w:rsidRDefault="008C6A26" w:rsidP="00D509C1">
      <w:pPr>
        <w:pStyle w:val="Heading9"/>
      </w:pPr>
      <w:r w:rsidRPr="008C6A26">
        <w:t>Tags:</w:t>
      </w:r>
    </w:p>
    <w:p w14:paraId="30A45528" w14:textId="152D5BE0" w:rsidR="008C6A26" w:rsidRDefault="008C6A26" w:rsidP="00D509C1">
      <w:pPr>
        <w:pStyle w:val="Title"/>
      </w:pPr>
      <w:r w:rsidRPr="008C6A26">
        <w:t>bulk attendance, individual attendance, daily presence, classroom attendance, SLMS360 attendance layout</w:t>
      </w:r>
    </w:p>
    <w:p w14:paraId="558D459B" w14:textId="73107309" w:rsidR="00D509C1" w:rsidRDefault="00255516" w:rsidP="00B47885">
      <w:pPr>
        <w:pStyle w:val="Heading3"/>
      </w:pPr>
      <w:r>
        <w:t>Bulk Student Attendance:</w:t>
      </w:r>
    </w:p>
    <w:p w14:paraId="5B5C681E" w14:textId="0DD447FE" w:rsidR="00255516" w:rsidRPr="00255516" w:rsidRDefault="00255516" w:rsidP="00255516">
      <w:pPr>
        <w:pStyle w:val="Heading4"/>
      </w:pPr>
      <w:r>
        <w:t>Overview:</w:t>
      </w:r>
    </w:p>
    <w:p w14:paraId="354F8E1A" w14:textId="1C7E1187" w:rsidR="007D06F0" w:rsidRDefault="00255516" w:rsidP="00255516">
      <w:pPr>
        <w:pStyle w:val="Title"/>
      </w:pPr>
      <w:r w:rsidRPr="00255516">
        <w:t xml:space="preserve">The </w:t>
      </w:r>
      <w:r w:rsidRPr="00255516">
        <w:rPr>
          <w:b/>
          <w:bCs/>
        </w:rPr>
        <w:t>Bulk Student Attendance</w:t>
      </w:r>
      <w:r w:rsidRPr="00255516">
        <w:t xml:space="preserve"> feature in SLMS360 allows teachers and administrators to record, monitor, and manage attendance for an entire class efficiently. It supports class-wide filtering by branch, class, section, and date (month/year), and provides detailed logs with time-stamped check-in/out records per student.</w:t>
      </w:r>
    </w:p>
    <w:p w14:paraId="14131CDF" w14:textId="61D2BDA3" w:rsidR="00255516" w:rsidRDefault="00255516" w:rsidP="00255516">
      <w:pPr>
        <w:pStyle w:val="Heading4"/>
      </w:pPr>
      <w:r>
        <w:t>Navigation:</w:t>
      </w:r>
    </w:p>
    <w:p w14:paraId="5F3526EC" w14:textId="0E8917EA" w:rsidR="00255516" w:rsidRPr="00255516" w:rsidRDefault="00255516" w:rsidP="00255516">
      <w:pPr>
        <w:pStyle w:val="Heading9"/>
      </w:pPr>
      <w:r>
        <w:t>Steps:</w:t>
      </w:r>
    </w:p>
    <w:p w14:paraId="56799BE4" w14:textId="29C00173" w:rsidR="000D2BD8" w:rsidRDefault="000D2BD8" w:rsidP="000D2BD8">
      <w:pPr>
        <w:pStyle w:val="Title"/>
        <w:numPr>
          <w:ilvl w:val="0"/>
          <w:numId w:val="343"/>
        </w:numPr>
      </w:pPr>
      <w:r>
        <w:t>Log in to your SLMS360 client account.</w:t>
      </w:r>
    </w:p>
    <w:p w14:paraId="1964E9E4" w14:textId="77777777" w:rsidR="000D2BD8" w:rsidRDefault="000D2BD8" w:rsidP="000D2BD8">
      <w:pPr>
        <w:pStyle w:val="Title"/>
        <w:numPr>
          <w:ilvl w:val="0"/>
          <w:numId w:val="343"/>
        </w:numPr>
      </w:pPr>
      <w:r>
        <w:t>From the Dashboard, go to Students card.</w:t>
      </w:r>
    </w:p>
    <w:p w14:paraId="4C1506BE" w14:textId="117A6112" w:rsidR="000D2BD8" w:rsidRDefault="000D2BD8" w:rsidP="000D2BD8">
      <w:pPr>
        <w:pStyle w:val="Title"/>
        <w:numPr>
          <w:ilvl w:val="0"/>
          <w:numId w:val="343"/>
        </w:numPr>
      </w:pPr>
      <w:r>
        <w:t>Click on the Student Attendance card.</w:t>
      </w:r>
    </w:p>
    <w:p w14:paraId="59B0B469" w14:textId="5B14ACF9" w:rsidR="000D2BD8" w:rsidRDefault="000D2BD8" w:rsidP="000D2BD8">
      <w:pPr>
        <w:pStyle w:val="Title"/>
        <w:numPr>
          <w:ilvl w:val="0"/>
          <w:numId w:val="343"/>
        </w:numPr>
      </w:pPr>
      <w:r>
        <w:t>Click on Bulk Student Attendance.</w:t>
      </w:r>
    </w:p>
    <w:p w14:paraId="0AAF1DEF" w14:textId="4032EBFF" w:rsidR="00926895" w:rsidRDefault="000D2BD8" w:rsidP="000D2BD8">
      <w:pPr>
        <w:pStyle w:val="Title"/>
        <w:numPr>
          <w:ilvl w:val="0"/>
          <w:numId w:val="343"/>
        </w:numPr>
      </w:pPr>
      <w:r>
        <w:lastRenderedPageBreak/>
        <w:t>You will be directed to bulk student attendance screen.</w:t>
      </w:r>
    </w:p>
    <w:p w14:paraId="11FBB4DD" w14:textId="77777777" w:rsidR="000D2BD8" w:rsidRPr="000D2BD8" w:rsidRDefault="000D2BD8" w:rsidP="000D2BD8">
      <w:pPr>
        <w:pStyle w:val="Heading9"/>
      </w:pPr>
      <w:r w:rsidRPr="000D2BD8">
        <w:t>Notes:</w:t>
      </w:r>
    </w:p>
    <w:p w14:paraId="06310D53" w14:textId="091EC27B" w:rsidR="000D2BD8" w:rsidRPr="000D2BD8" w:rsidRDefault="000D2BD8" w:rsidP="000D2BD8">
      <w:pPr>
        <w:pStyle w:val="Title"/>
        <w:numPr>
          <w:ilvl w:val="0"/>
          <w:numId w:val="345"/>
        </w:numPr>
      </w:pPr>
      <w:r>
        <w:t>Viewing might be related to permissions as granted by the administrator.</w:t>
      </w:r>
    </w:p>
    <w:p w14:paraId="17996FA2" w14:textId="77777777" w:rsidR="00240531" w:rsidRDefault="000D2BD8" w:rsidP="00240531">
      <w:pPr>
        <w:pStyle w:val="Heading9"/>
      </w:pPr>
      <w:r w:rsidRPr="000D2BD8">
        <w:t xml:space="preserve">Tags: </w:t>
      </w:r>
    </w:p>
    <w:p w14:paraId="7B1C1EAE" w14:textId="537059C5" w:rsidR="00926895" w:rsidRDefault="000D2BD8" w:rsidP="00233482">
      <w:pPr>
        <w:pStyle w:val="Title"/>
      </w:pPr>
      <w:r w:rsidRPr="000D2BD8">
        <w:t>bulk attendance</w:t>
      </w:r>
      <w:r w:rsidR="00240531">
        <w:t xml:space="preserve"> </w:t>
      </w:r>
      <w:r w:rsidR="00233482">
        <w:t>navigate,</w:t>
      </w:r>
      <w:r w:rsidRPr="000D2BD8">
        <w:t xml:space="preserve"> class attendance, group presence</w:t>
      </w:r>
      <w:r w:rsidR="00240531">
        <w:t xml:space="preserve"> navigation</w:t>
      </w:r>
      <w:r w:rsidRPr="000D2BD8">
        <w:t>, student attendance log, SLMS360 attendance</w:t>
      </w:r>
      <w:r w:rsidR="00233482">
        <w:t>.</w:t>
      </w:r>
    </w:p>
    <w:p w14:paraId="14B6E9EC" w14:textId="77777777" w:rsidR="005D0BC6" w:rsidRPr="005D0BC6" w:rsidRDefault="005D0BC6" w:rsidP="005D0BC6"/>
    <w:p w14:paraId="7B751391" w14:textId="1D8425DD" w:rsidR="00233482" w:rsidRDefault="00F340AC" w:rsidP="00233482">
      <w:pPr>
        <w:pStyle w:val="Heading4"/>
      </w:pPr>
      <w:r>
        <w:t>View Bulk Attendance Record</w:t>
      </w:r>
      <w:r w:rsidR="00233482">
        <w:t>:</w:t>
      </w:r>
    </w:p>
    <w:p w14:paraId="557CA7DF" w14:textId="77777777" w:rsidR="00233482" w:rsidRPr="00255516" w:rsidRDefault="00233482" w:rsidP="00233482">
      <w:pPr>
        <w:pStyle w:val="Heading9"/>
      </w:pPr>
      <w:r>
        <w:t>Steps:</w:t>
      </w:r>
    </w:p>
    <w:p w14:paraId="2A40FC24" w14:textId="77777777" w:rsidR="00233482" w:rsidRDefault="00233482" w:rsidP="00233482">
      <w:pPr>
        <w:pStyle w:val="Title"/>
        <w:numPr>
          <w:ilvl w:val="0"/>
          <w:numId w:val="346"/>
        </w:numPr>
      </w:pPr>
      <w:r>
        <w:t>Log in to your SLMS360 client account.</w:t>
      </w:r>
    </w:p>
    <w:p w14:paraId="1A15BAA9" w14:textId="77777777" w:rsidR="00233482" w:rsidRDefault="00233482" w:rsidP="00233482">
      <w:pPr>
        <w:pStyle w:val="Title"/>
        <w:numPr>
          <w:ilvl w:val="0"/>
          <w:numId w:val="346"/>
        </w:numPr>
      </w:pPr>
      <w:r>
        <w:t>From the Dashboard, go to Students card.</w:t>
      </w:r>
    </w:p>
    <w:p w14:paraId="4EA6A71B" w14:textId="77777777" w:rsidR="00233482" w:rsidRDefault="00233482" w:rsidP="00233482">
      <w:pPr>
        <w:pStyle w:val="Title"/>
        <w:numPr>
          <w:ilvl w:val="0"/>
          <w:numId w:val="346"/>
        </w:numPr>
      </w:pPr>
      <w:r>
        <w:t>Click on the Student Attendance card.</w:t>
      </w:r>
    </w:p>
    <w:p w14:paraId="6A659C1C" w14:textId="77777777" w:rsidR="00233482" w:rsidRDefault="00233482" w:rsidP="00233482">
      <w:pPr>
        <w:pStyle w:val="Title"/>
        <w:numPr>
          <w:ilvl w:val="0"/>
          <w:numId w:val="346"/>
        </w:numPr>
      </w:pPr>
      <w:r>
        <w:t>Click on Bulk Student Attendance.</w:t>
      </w:r>
    </w:p>
    <w:p w14:paraId="5722CE30" w14:textId="77777777" w:rsidR="00233482" w:rsidRDefault="00233482" w:rsidP="00233482">
      <w:pPr>
        <w:pStyle w:val="Title"/>
        <w:numPr>
          <w:ilvl w:val="0"/>
          <w:numId w:val="346"/>
        </w:numPr>
      </w:pPr>
      <w:r>
        <w:t>You will be directed to bulk student attendance screen.</w:t>
      </w:r>
    </w:p>
    <w:p w14:paraId="4205F7A6" w14:textId="5BB48A3A" w:rsidR="00F340AC" w:rsidRPr="00F340AC" w:rsidRDefault="00F340AC" w:rsidP="00F340AC">
      <w:pPr>
        <w:pStyle w:val="Title"/>
        <w:numPr>
          <w:ilvl w:val="0"/>
          <w:numId w:val="346"/>
        </w:numPr>
      </w:pPr>
      <w:r w:rsidRPr="00F340AC">
        <w:t>On the Bulk Attendance screen</w:t>
      </w:r>
      <w:r>
        <w:t xml:space="preserve"> </w:t>
      </w:r>
      <w:r w:rsidRPr="00F340AC">
        <w:t>select the followin</w:t>
      </w:r>
      <w:r>
        <w:t xml:space="preserve">g </w:t>
      </w:r>
      <w:r w:rsidRPr="00F340AC">
        <w:t>Classroom, Section, Month, Year.</w:t>
      </w:r>
    </w:p>
    <w:p w14:paraId="65607578" w14:textId="376CBA35" w:rsidR="00F340AC" w:rsidRDefault="00F340AC" w:rsidP="00F340AC">
      <w:pPr>
        <w:pStyle w:val="Title"/>
        <w:numPr>
          <w:ilvl w:val="0"/>
          <w:numId w:val="346"/>
        </w:numPr>
      </w:pPr>
      <w:r>
        <w:t>Click on submit button</w:t>
      </w:r>
    </w:p>
    <w:p w14:paraId="14B5B2D2" w14:textId="48D2AA64" w:rsidR="00F340AC" w:rsidRDefault="00F340AC" w:rsidP="00F340AC">
      <w:pPr>
        <w:pStyle w:val="Title"/>
        <w:numPr>
          <w:ilvl w:val="0"/>
          <w:numId w:val="346"/>
        </w:numPr>
      </w:pPr>
      <w:r>
        <w:t xml:space="preserve">A table will </w:t>
      </w:r>
      <w:r w:rsidR="00F77EF4">
        <w:t>be loaded</w:t>
      </w:r>
      <w:r>
        <w:t xml:space="preserve"> with all the student names according to the filter.</w:t>
      </w:r>
    </w:p>
    <w:p w14:paraId="7C71E67B" w14:textId="652D9539" w:rsidR="00DE7C9E" w:rsidRPr="00DE7C9E" w:rsidRDefault="00DE7C9E" w:rsidP="00DE7C9E">
      <w:pPr>
        <w:pStyle w:val="Title"/>
        <w:numPr>
          <w:ilvl w:val="0"/>
          <w:numId w:val="346"/>
        </w:numPr>
      </w:pPr>
      <w:r>
        <w:t>The table will have details such as Sr., Student Name, Attendance History.</w:t>
      </w:r>
    </w:p>
    <w:p w14:paraId="0356B9D8" w14:textId="7199305E" w:rsidR="00A60741" w:rsidRPr="00DE7C9E" w:rsidRDefault="00A60741" w:rsidP="00DE7C9E">
      <w:pPr>
        <w:pStyle w:val="Heading9"/>
      </w:pPr>
      <w:r w:rsidRPr="00DE7C9E">
        <w:t>Attendance History:</w:t>
      </w:r>
    </w:p>
    <w:p w14:paraId="7E30797B" w14:textId="64905B4B" w:rsidR="00F340AC" w:rsidRDefault="00DE7C9E" w:rsidP="00DF0558">
      <w:pPr>
        <w:pStyle w:val="Title"/>
        <w:numPr>
          <w:ilvl w:val="0"/>
          <w:numId w:val="351"/>
        </w:numPr>
      </w:pPr>
      <w:r>
        <w:t>Click on the history icon in the attendance history column of whose history you want to view.</w:t>
      </w:r>
    </w:p>
    <w:p w14:paraId="21EC41BA" w14:textId="1242261F" w:rsidR="00F340AC" w:rsidRDefault="00DE7C9E" w:rsidP="00DF0558">
      <w:pPr>
        <w:pStyle w:val="Title"/>
        <w:numPr>
          <w:ilvl w:val="0"/>
          <w:numId w:val="351"/>
        </w:numPr>
      </w:pPr>
      <w:r>
        <w:t xml:space="preserve">A new page will open with attendance history of that student in tabular form with details such as Date, Day, Checked In, Checked Out, </w:t>
      </w:r>
      <w:r w:rsidR="00030332">
        <w:t>Check-in</w:t>
      </w:r>
      <w:r>
        <w:t xml:space="preserve"> Acknowledged By, Checkout acknowledged By and a detail icon.</w:t>
      </w:r>
    </w:p>
    <w:p w14:paraId="4FA785CB" w14:textId="01A54E71" w:rsidR="00FC4D7E" w:rsidRPr="00DF0558" w:rsidRDefault="00FC4D7E" w:rsidP="00DF0558">
      <w:pPr>
        <w:pStyle w:val="Heading9"/>
      </w:pPr>
      <w:r w:rsidRPr="00DF0558">
        <w:t>History Detail:</w:t>
      </w:r>
    </w:p>
    <w:p w14:paraId="666CCEE7" w14:textId="57EC2CD4" w:rsidR="00DF0558" w:rsidRDefault="00030332" w:rsidP="00DF0558">
      <w:pPr>
        <w:pStyle w:val="Title"/>
        <w:numPr>
          <w:ilvl w:val="0"/>
          <w:numId w:val="353"/>
        </w:numPr>
      </w:pPr>
      <w:r w:rsidRPr="00DF0558">
        <w:t>Click</w:t>
      </w:r>
      <w:r w:rsidR="00DF0558" w:rsidRPr="00DF0558">
        <w:t xml:space="preserve"> on the icon under </w:t>
      </w:r>
      <w:r w:rsidR="00FB1111" w:rsidRPr="00DF0558">
        <w:t>the history</w:t>
      </w:r>
      <w:r w:rsidR="00DF0558" w:rsidRPr="00DF0558">
        <w:t xml:space="preserve"> detail column to view the history details of any row.</w:t>
      </w:r>
    </w:p>
    <w:p w14:paraId="0A306A93" w14:textId="171E32DF" w:rsidR="00030332" w:rsidRPr="00030332" w:rsidRDefault="00030332" w:rsidP="00030332">
      <w:pPr>
        <w:pStyle w:val="Title"/>
        <w:numPr>
          <w:ilvl w:val="0"/>
          <w:numId w:val="353"/>
        </w:numPr>
      </w:pPr>
      <w:r>
        <w:t>A modal will open with date of that row as heading.</w:t>
      </w:r>
    </w:p>
    <w:p w14:paraId="4444CD9C" w14:textId="674ED6DA" w:rsidR="00DF0558" w:rsidRPr="00DF0558" w:rsidRDefault="00DF0558" w:rsidP="00DF0558">
      <w:pPr>
        <w:pStyle w:val="Title"/>
        <w:numPr>
          <w:ilvl w:val="0"/>
          <w:numId w:val="353"/>
        </w:numPr>
      </w:pPr>
      <w:r w:rsidRPr="00DF0558">
        <w:t xml:space="preserve">Details like Sr., Type, Time, Acknowledged By and </w:t>
      </w:r>
      <w:r w:rsidR="00FB1111" w:rsidRPr="00DF0558">
        <w:t>Acknowledged</w:t>
      </w:r>
      <w:r w:rsidRPr="00DF0558">
        <w:t xml:space="preserve"> </w:t>
      </w:r>
      <w:r w:rsidR="00FB1111">
        <w:t xml:space="preserve">At </w:t>
      </w:r>
      <w:r w:rsidRPr="00DF0558">
        <w:t>will be shown.</w:t>
      </w:r>
    </w:p>
    <w:p w14:paraId="6D4CF67B" w14:textId="77777777" w:rsidR="00233482" w:rsidRPr="000D2BD8" w:rsidRDefault="00233482" w:rsidP="00233482">
      <w:pPr>
        <w:pStyle w:val="Heading9"/>
      </w:pPr>
      <w:r w:rsidRPr="000D2BD8">
        <w:t>Notes:</w:t>
      </w:r>
    </w:p>
    <w:p w14:paraId="3C98ADDE" w14:textId="77777777" w:rsidR="00233482" w:rsidRPr="00030332" w:rsidRDefault="00233482" w:rsidP="00030332">
      <w:pPr>
        <w:pStyle w:val="Title"/>
        <w:numPr>
          <w:ilvl w:val="0"/>
          <w:numId w:val="356"/>
        </w:numPr>
      </w:pPr>
      <w:r w:rsidRPr="00030332">
        <w:t>Viewing might be related to permissions as granted by the administrator.</w:t>
      </w:r>
    </w:p>
    <w:p w14:paraId="4EF1D8C9" w14:textId="6F7FDC95" w:rsidR="00030332" w:rsidRPr="00030332" w:rsidRDefault="00030332" w:rsidP="00030332">
      <w:pPr>
        <w:pStyle w:val="Title"/>
        <w:numPr>
          <w:ilvl w:val="0"/>
          <w:numId w:val="356"/>
        </w:numPr>
      </w:pPr>
      <w:r w:rsidRPr="00030332">
        <w:t>If the acknowledgment is N/A, it means no admin confirmed the entry yet.</w:t>
      </w:r>
    </w:p>
    <w:p w14:paraId="32E34C43" w14:textId="66721062" w:rsidR="00030332" w:rsidRPr="00030332" w:rsidRDefault="00030332" w:rsidP="00030332">
      <w:pPr>
        <w:pStyle w:val="Title"/>
        <w:numPr>
          <w:ilvl w:val="0"/>
          <w:numId w:val="356"/>
        </w:numPr>
      </w:pPr>
      <w:r w:rsidRPr="00030332">
        <w:t>You can search within each view to quickly find specific days or students.</w:t>
      </w:r>
    </w:p>
    <w:p w14:paraId="26C9FD64" w14:textId="05BEAEC0" w:rsidR="00030332" w:rsidRDefault="00030332" w:rsidP="00030332">
      <w:pPr>
        <w:pStyle w:val="Heading9"/>
      </w:pPr>
      <w:r>
        <w:t>Tags:</w:t>
      </w:r>
    </w:p>
    <w:p w14:paraId="44DBB049" w14:textId="45E5F693" w:rsidR="00030332" w:rsidRPr="00030332" w:rsidRDefault="00030332" w:rsidP="00030332">
      <w:pPr>
        <w:pStyle w:val="Title"/>
      </w:pPr>
      <w:r w:rsidRPr="00030332">
        <w:t>bulk attendance view, student attendance records, attendance history, view class attendance, check-in logs, check-out logs, attendance tracking, student presence logs, daily attendance, monthly attendance, SLMS360 bulk attendance, attendance acknowledgment, attendance by class, attendance detail view, student check-in record, student check-out record, attendance search, attendance report</w:t>
      </w:r>
      <w:r>
        <w:t>.</w:t>
      </w:r>
    </w:p>
    <w:p w14:paraId="24A8BA36" w14:textId="77777777" w:rsidR="00030332" w:rsidRPr="00030332" w:rsidRDefault="00030332" w:rsidP="00030332">
      <w:pPr>
        <w:pStyle w:val="Title"/>
      </w:pPr>
    </w:p>
    <w:p w14:paraId="3C1DF7AF" w14:textId="77777777" w:rsidR="00030332" w:rsidRPr="00030332" w:rsidRDefault="00030332" w:rsidP="00030332"/>
    <w:p w14:paraId="1A2EFDA1" w14:textId="286B506D" w:rsidR="00036CD0" w:rsidRDefault="00036CD0" w:rsidP="00036CD0">
      <w:pPr>
        <w:pStyle w:val="Heading3"/>
      </w:pPr>
      <w:r>
        <w:lastRenderedPageBreak/>
        <w:t>Single Student Attendance:</w:t>
      </w:r>
    </w:p>
    <w:p w14:paraId="17C4CFC6" w14:textId="77777777" w:rsidR="00036CD0" w:rsidRPr="00255516" w:rsidRDefault="00036CD0" w:rsidP="00036CD0">
      <w:pPr>
        <w:pStyle w:val="Heading4"/>
      </w:pPr>
      <w:r>
        <w:t>Overview:</w:t>
      </w:r>
    </w:p>
    <w:p w14:paraId="7E1F2942" w14:textId="77777777" w:rsidR="006A2E18" w:rsidRDefault="006A2E18" w:rsidP="006A2E18">
      <w:pPr>
        <w:pStyle w:val="Title"/>
        <w:rPr>
          <w:b/>
          <w:iCs/>
        </w:rPr>
      </w:pPr>
      <w:r w:rsidRPr="006A2E18">
        <w:t xml:space="preserve">The </w:t>
      </w:r>
      <w:r w:rsidRPr="006A2E18">
        <w:rPr>
          <w:b/>
        </w:rPr>
        <w:t>Single Student Attendance</w:t>
      </w:r>
      <w:r w:rsidRPr="006A2E18">
        <w:t xml:space="preserve"> feature in SLMS360 is designed to help staff access and review the attendance record of an individual student on a selected date. This allows for targeted monitoring, corrections, or confirmations of a student's check-in and check-out status, complete with timestamps and acknowledgment details.</w:t>
      </w:r>
    </w:p>
    <w:p w14:paraId="2D22185E" w14:textId="452A2D78" w:rsidR="00036CD0" w:rsidRDefault="00036CD0" w:rsidP="006A2E18">
      <w:pPr>
        <w:pStyle w:val="Heading4"/>
      </w:pPr>
      <w:r>
        <w:t>Navigation:</w:t>
      </w:r>
    </w:p>
    <w:p w14:paraId="100D8752" w14:textId="77777777" w:rsidR="00036CD0" w:rsidRPr="00255516" w:rsidRDefault="00036CD0" w:rsidP="00036CD0">
      <w:pPr>
        <w:pStyle w:val="Heading9"/>
      </w:pPr>
      <w:r>
        <w:t>Steps:</w:t>
      </w:r>
    </w:p>
    <w:p w14:paraId="720D1EF7" w14:textId="77777777" w:rsidR="00036CD0" w:rsidRDefault="00036CD0" w:rsidP="00036CD0">
      <w:pPr>
        <w:pStyle w:val="Title"/>
        <w:numPr>
          <w:ilvl w:val="0"/>
          <w:numId w:val="343"/>
        </w:numPr>
      </w:pPr>
      <w:r>
        <w:t>Log in to your SLMS360 client account.</w:t>
      </w:r>
    </w:p>
    <w:p w14:paraId="7C69E330" w14:textId="77777777" w:rsidR="00036CD0" w:rsidRDefault="00036CD0" w:rsidP="00036CD0">
      <w:pPr>
        <w:pStyle w:val="Title"/>
        <w:numPr>
          <w:ilvl w:val="0"/>
          <w:numId w:val="343"/>
        </w:numPr>
      </w:pPr>
      <w:r>
        <w:t>From the Dashboard, go to Students card.</w:t>
      </w:r>
    </w:p>
    <w:p w14:paraId="053D9337" w14:textId="77777777" w:rsidR="00036CD0" w:rsidRDefault="00036CD0" w:rsidP="00036CD0">
      <w:pPr>
        <w:pStyle w:val="Title"/>
        <w:numPr>
          <w:ilvl w:val="0"/>
          <w:numId w:val="343"/>
        </w:numPr>
      </w:pPr>
      <w:r>
        <w:t>Click on the Student Attendance card.</w:t>
      </w:r>
    </w:p>
    <w:p w14:paraId="26455250" w14:textId="28F11E71" w:rsidR="00036CD0" w:rsidRDefault="00036CD0" w:rsidP="00036CD0">
      <w:pPr>
        <w:pStyle w:val="Title"/>
        <w:numPr>
          <w:ilvl w:val="0"/>
          <w:numId w:val="343"/>
        </w:numPr>
      </w:pPr>
      <w:r>
        <w:t xml:space="preserve">Click on </w:t>
      </w:r>
      <w:r w:rsidR="008F5AF2">
        <w:t>the Single</w:t>
      </w:r>
      <w:r>
        <w:t xml:space="preserve"> Student Attendance</w:t>
      </w:r>
      <w:r w:rsidR="00D0184E">
        <w:t xml:space="preserve"> </w:t>
      </w:r>
      <w:r w:rsidR="002360D5">
        <w:t>card</w:t>
      </w:r>
      <w:r>
        <w:t>.</w:t>
      </w:r>
    </w:p>
    <w:p w14:paraId="4C739CC8" w14:textId="5668E1AA" w:rsidR="00036CD0" w:rsidRDefault="00036CD0" w:rsidP="00036CD0">
      <w:pPr>
        <w:pStyle w:val="Title"/>
        <w:numPr>
          <w:ilvl w:val="0"/>
          <w:numId w:val="343"/>
        </w:numPr>
      </w:pPr>
      <w:r>
        <w:t xml:space="preserve">You will be directed to </w:t>
      </w:r>
      <w:r w:rsidR="007D3477">
        <w:t>single</w:t>
      </w:r>
      <w:r>
        <w:t xml:space="preserve"> student attendance screen.</w:t>
      </w:r>
    </w:p>
    <w:p w14:paraId="00253133" w14:textId="77777777" w:rsidR="008F5AF2" w:rsidRPr="008F5AF2" w:rsidRDefault="008F5AF2" w:rsidP="008F5AF2">
      <w:pPr>
        <w:pStyle w:val="Heading9"/>
      </w:pPr>
      <w:r w:rsidRPr="008F5AF2">
        <w:t>Notes:</w:t>
      </w:r>
    </w:p>
    <w:p w14:paraId="2DDD2ED3" w14:textId="77777777" w:rsidR="008F5AF2" w:rsidRPr="008F5AF2" w:rsidRDefault="008F5AF2" w:rsidP="008F5AF2">
      <w:pPr>
        <w:pStyle w:val="Title"/>
        <w:numPr>
          <w:ilvl w:val="0"/>
          <w:numId w:val="358"/>
        </w:numPr>
      </w:pPr>
      <w:r w:rsidRPr="008F5AF2">
        <w:t>Only users with appropriate permissions can access this panel.</w:t>
      </w:r>
    </w:p>
    <w:p w14:paraId="195A0F18" w14:textId="77777777" w:rsidR="008F5AF2" w:rsidRPr="008F5AF2" w:rsidRDefault="008F5AF2" w:rsidP="008F5AF2">
      <w:pPr>
        <w:pStyle w:val="Title"/>
        <w:numPr>
          <w:ilvl w:val="0"/>
          <w:numId w:val="358"/>
        </w:numPr>
      </w:pPr>
      <w:r w:rsidRPr="008F5AF2">
        <w:t>Use this mode when you want to inspect, verify, or cross-check attendance for a specific student.</w:t>
      </w:r>
    </w:p>
    <w:p w14:paraId="34B0B130" w14:textId="77777777" w:rsidR="008F5AF2" w:rsidRDefault="008F5AF2" w:rsidP="008F5AF2">
      <w:pPr>
        <w:pStyle w:val="Heading9"/>
      </w:pPr>
      <w:r w:rsidRPr="008F5AF2">
        <w:t xml:space="preserve">Tags: </w:t>
      </w:r>
    </w:p>
    <w:p w14:paraId="2F01C903" w14:textId="0767D05A" w:rsidR="008F5AF2" w:rsidRPr="008F5AF2" w:rsidRDefault="008F5AF2" w:rsidP="008F5AF2">
      <w:pPr>
        <w:rPr>
          <w:rFonts w:asciiTheme="majorBidi" w:eastAsiaTheme="majorEastAsia" w:hAnsiTheme="majorBidi" w:cstheme="majorBidi"/>
          <w:b/>
          <w:color w:val="000000" w:themeColor="text1"/>
          <w:sz w:val="26"/>
        </w:rPr>
      </w:pPr>
      <w:r w:rsidRPr="008F5AF2">
        <w:t>single student attendance, attendance record, individual tracking, SLMS360 logs, student presence</w:t>
      </w:r>
    </w:p>
    <w:p w14:paraId="049B2F03" w14:textId="77777777" w:rsidR="00036CD0" w:rsidRPr="005D0BC6" w:rsidRDefault="00036CD0" w:rsidP="00036CD0"/>
    <w:p w14:paraId="5067264F" w14:textId="43970CBF" w:rsidR="00036CD0" w:rsidRDefault="00036CD0" w:rsidP="00036CD0">
      <w:pPr>
        <w:pStyle w:val="Heading4"/>
      </w:pPr>
      <w:r>
        <w:t xml:space="preserve">View </w:t>
      </w:r>
      <w:r w:rsidR="008F5AF2">
        <w:t>Single</w:t>
      </w:r>
      <w:r>
        <w:t xml:space="preserve"> Attendance Record:</w:t>
      </w:r>
    </w:p>
    <w:p w14:paraId="20358296" w14:textId="77777777" w:rsidR="00036CD0" w:rsidRPr="00255516" w:rsidRDefault="00036CD0" w:rsidP="00036CD0">
      <w:pPr>
        <w:pStyle w:val="Heading9"/>
      </w:pPr>
      <w:r>
        <w:t>Steps:</w:t>
      </w:r>
    </w:p>
    <w:p w14:paraId="3FDF7ED2" w14:textId="77777777" w:rsidR="00036CD0" w:rsidRDefault="00036CD0" w:rsidP="00DC2A41">
      <w:pPr>
        <w:pStyle w:val="Title"/>
        <w:numPr>
          <w:ilvl w:val="0"/>
          <w:numId w:val="359"/>
        </w:numPr>
      </w:pPr>
      <w:r>
        <w:t>Log in to your SLMS360 client account.</w:t>
      </w:r>
    </w:p>
    <w:p w14:paraId="7C111F51" w14:textId="77777777" w:rsidR="00036CD0" w:rsidRDefault="00036CD0" w:rsidP="00DC2A41">
      <w:pPr>
        <w:pStyle w:val="Title"/>
        <w:numPr>
          <w:ilvl w:val="0"/>
          <w:numId w:val="359"/>
        </w:numPr>
      </w:pPr>
      <w:r>
        <w:t>From the Dashboard, go to Students card.</w:t>
      </w:r>
    </w:p>
    <w:p w14:paraId="37EB6F3F" w14:textId="77777777" w:rsidR="00036CD0" w:rsidRDefault="00036CD0" w:rsidP="00DC2A41">
      <w:pPr>
        <w:pStyle w:val="Title"/>
        <w:numPr>
          <w:ilvl w:val="0"/>
          <w:numId w:val="359"/>
        </w:numPr>
      </w:pPr>
      <w:r>
        <w:t>Click on the Student Attendance card.</w:t>
      </w:r>
    </w:p>
    <w:p w14:paraId="5E179170" w14:textId="71A5E607" w:rsidR="00036CD0" w:rsidRDefault="00036CD0" w:rsidP="00DC2A41">
      <w:pPr>
        <w:pStyle w:val="Title"/>
        <w:numPr>
          <w:ilvl w:val="0"/>
          <w:numId w:val="359"/>
        </w:numPr>
      </w:pPr>
      <w:r>
        <w:t xml:space="preserve">Click on </w:t>
      </w:r>
      <w:r w:rsidR="009E57A3">
        <w:t>Single</w:t>
      </w:r>
      <w:r>
        <w:t xml:space="preserve"> Student Attendance.</w:t>
      </w:r>
    </w:p>
    <w:p w14:paraId="49334F74" w14:textId="2A9020B8" w:rsidR="00036CD0" w:rsidRDefault="00036CD0" w:rsidP="00DC2A41">
      <w:pPr>
        <w:pStyle w:val="Title"/>
        <w:numPr>
          <w:ilvl w:val="0"/>
          <w:numId w:val="359"/>
        </w:numPr>
      </w:pPr>
      <w:r>
        <w:t xml:space="preserve">You will be directed to </w:t>
      </w:r>
      <w:r w:rsidR="00766A8C">
        <w:t>single</w:t>
      </w:r>
      <w:r>
        <w:t xml:space="preserve"> student attendance screen.</w:t>
      </w:r>
    </w:p>
    <w:p w14:paraId="507BDFD8" w14:textId="4714803E" w:rsidR="00036CD0" w:rsidRPr="00F340AC" w:rsidRDefault="00036CD0" w:rsidP="00DC2A41">
      <w:pPr>
        <w:pStyle w:val="Title"/>
        <w:numPr>
          <w:ilvl w:val="0"/>
          <w:numId w:val="359"/>
        </w:numPr>
      </w:pPr>
      <w:r w:rsidRPr="00F340AC">
        <w:t xml:space="preserve">On the </w:t>
      </w:r>
      <w:r w:rsidR="007D5C6A">
        <w:t>single</w:t>
      </w:r>
      <w:r w:rsidR="00FE1DD8">
        <w:t xml:space="preserve"> student</w:t>
      </w:r>
      <w:r w:rsidRPr="00F340AC">
        <w:t xml:space="preserve"> Attendance screen</w:t>
      </w:r>
      <w:r>
        <w:t xml:space="preserve"> </w:t>
      </w:r>
      <w:r w:rsidRPr="00F340AC">
        <w:t>select the followin</w:t>
      </w:r>
      <w:r>
        <w:t xml:space="preserve">g </w:t>
      </w:r>
      <w:r w:rsidR="00DC2A41">
        <w:t>Date, Classroom, Section and Student Name</w:t>
      </w:r>
      <w:r w:rsidRPr="00F340AC">
        <w:t>.</w:t>
      </w:r>
    </w:p>
    <w:p w14:paraId="3B473EFB" w14:textId="77777777" w:rsidR="00036CD0" w:rsidRDefault="00036CD0" w:rsidP="00DC2A41">
      <w:pPr>
        <w:pStyle w:val="Title"/>
        <w:numPr>
          <w:ilvl w:val="0"/>
          <w:numId w:val="359"/>
        </w:numPr>
      </w:pPr>
      <w:r>
        <w:t>Click on submit button</w:t>
      </w:r>
    </w:p>
    <w:p w14:paraId="3747F109" w14:textId="168D7416" w:rsidR="00036CD0" w:rsidRDefault="00DC2A41" w:rsidP="00DC2A41">
      <w:pPr>
        <w:pStyle w:val="Title"/>
        <w:numPr>
          <w:ilvl w:val="0"/>
          <w:numId w:val="359"/>
        </w:numPr>
      </w:pPr>
      <w:r>
        <w:t xml:space="preserve">The attendance table will </w:t>
      </w:r>
      <w:r w:rsidR="00631387">
        <w:t>load</w:t>
      </w:r>
      <w:r>
        <w:t xml:space="preserve"> details such as Type, Time, Acknowledged By</w:t>
      </w:r>
      <w:r w:rsidR="00995B90">
        <w:t xml:space="preserve"> and Acknowledge At.</w:t>
      </w:r>
    </w:p>
    <w:p w14:paraId="35BE1E29" w14:textId="77777777" w:rsidR="00DC2A41" w:rsidRPr="00DC2A41" w:rsidRDefault="00DC2A41" w:rsidP="00DC2A41">
      <w:pPr>
        <w:pStyle w:val="Heading9"/>
      </w:pPr>
      <w:r w:rsidRPr="00DC2A41">
        <w:t>Notes:</w:t>
      </w:r>
    </w:p>
    <w:p w14:paraId="5997CBDB" w14:textId="77777777" w:rsidR="00DC2A41" w:rsidRPr="00DC2A41" w:rsidRDefault="00DC2A41" w:rsidP="00DC2A41">
      <w:pPr>
        <w:pStyle w:val="Title"/>
        <w:numPr>
          <w:ilvl w:val="0"/>
          <w:numId w:val="362"/>
        </w:numPr>
      </w:pPr>
      <w:r w:rsidRPr="00DC2A41">
        <w:t>If "Acknowledged By" or "Acknowledged At" shows N/A, it means no confirmation was registered.</w:t>
      </w:r>
    </w:p>
    <w:p w14:paraId="2F747CE8" w14:textId="77777777" w:rsidR="00DC2A41" w:rsidRPr="00DC2A41" w:rsidRDefault="00DC2A41" w:rsidP="00DC2A41">
      <w:pPr>
        <w:pStyle w:val="Title"/>
        <w:numPr>
          <w:ilvl w:val="0"/>
          <w:numId w:val="362"/>
        </w:numPr>
      </w:pPr>
      <w:r w:rsidRPr="00DC2A41">
        <w:t>You can search within the records using the search bar for quick access.</w:t>
      </w:r>
    </w:p>
    <w:p w14:paraId="78D72667" w14:textId="51DE60D0" w:rsidR="00DC2A41" w:rsidRPr="00DC2A41" w:rsidRDefault="00DC2A41" w:rsidP="00DC2A41">
      <w:pPr>
        <w:pStyle w:val="Heading9"/>
      </w:pPr>
      <w:r>
        <w:lastRenderedPageBreak/>
        <w:t>Tags:</w:t>
      </w:r>
    </w:p>
    <w:p w14:paraId="22E89CC9" w14:textId="0964BDEF" w:rsidR="00DC2A41" w:rsidRPr="00DC2A41" w:rsidRDefault="00DC2A41" w:rsidP="00DC2A41">
      <w:pPr>
        <w:pStyle w:val="Title"/>
      </w:pPr>
      <w:r w:rsidRPr="00DC2A41">
        <w:t>single student attendance, check individual attendance, student presence, attendance history, check-in record, student log, attendance report, acknowledgment status, attendance by name, daily attendance SLMS360</w:t>
      </w:r>
    </w:p>
    <w:p w14:paraId="00D1F6A5" w14:textId="77777777" w:rsidR="00926895" w:rsidRDefault="00926895" w:rsidP="00926895"/>
    <w:p w14:paraId="11EFCE1E" w14:textId="077E93C8" w:rsidR="00926895" w:rsidRDefault="00733DB2" w:rsidP="00C51B48">
      <w:pPr>
        <w:pStyle w:val="Heading2"/>
      </w:pPr>
      <w:r>
        <w:t>Accounts:</w:t>
      </w:r>
    </w:p>
    <w:p w14:paraId="74DEF872" w14:textId="1DC9FEB3" w:rsidR="00733DB2" w:rsidRDefault="00733DB2" w:rsidP="00C51B48">
      <w:pPr>
        <w:pStyle w:val="Heading3"/>
      </w:pPr>
      <w:r>
        <w:t>Overview:</w:t>
      </w:r>
    </w:p>
    <w:p w14:paraId="2BB745EC" w14:textId="528F0E29" w:rsidR="00733DB2" w:rsidRDefault="00733DB2" w:rsidP="00733DB2">
      <w:pPr>
        <w:pStyle w:val="Title"/>
      </w:pPr>
      <w:r w:rsidRPr="00733DB2">
        <w:t xml:space="preserve">The </w:t>
      </w:r>
      <w:r w:rsidRPr="00733DB2">
        <w:rPr>
          <w:b/>
          <w:bCs/>
        </w:rPr>
        <w:t>Accounts</w:t>
      </w:r>
      <w:r w:rsidRPr="00733DB2">
        <w:t xml:space="preserve"> module in SLMS360 is designed to handle all financial transactions related to the institution. It manages </w:t>
      </w:r>
      <w:r>
        <w:t xml:space="preserve">vouchers, </w:t>
      </w:r>
      <w:r w:rsidRPr="00733DB2">
        <w:t>fee structures, discounts, collections, pending payments, and outstanding dues. The system is divided into two sub-modules for efficient categorization and control</w:t>
      </w:r>
      <w:r>
        <w:t>.</w:t>
      </w:r>
    </w:p>
    <w:p w14:paraId="26B88775" w14:textId="04EC5755" w:rsidR="00733DB2" w:rsidRDefault="00733DB2" w:rsidP="00C51B48">
      <w:pPr>
        <w:pStyle w:val="Heading3"/>
      </w:pPr>
      <w:r w:rsidRPr="00733DB2">
        <w:t>Navigation</w:t>
      </w:r>
      <w:r>
        <w:t>:</w:t>
      </w:r>
    </w:p>
    <w:p w14:paraId="1D7EE11C" w14:textId="63015403" w:rsidR="00733DB2" w:rsidRPr="00733DB2" w:rsidRDefault="00733DB2" w:rsidP="00733DB2">
      <w:pPr>
        <w:pStyle w:val="Heading9"/>
      </w:pPr>
      <w:r>
        <w:t>Steps:</w:t>
      </w:r>
    </w:p>
    <w:p w14:paraId="47200CA1" w14:textId="77777777" w:rsidR="00733DB2" w:rsidRPr="00733DB2" w:rsidRDefault="00733DB2" w:rsidP="00733DB2">
      <w:pPr>
        <w:pStyle w:val="Title"/>
        <w:numPr>
          <w:ilvl w:val="0"/>
          <w:numId w:val="578"/>
        </w:numPr>
      </w:pPr>
      <w:r w:rsidRPr="00733DB2">
        <w:t>Log in to your SLMS360 client account.</w:t>
      </w:r>
    </w:p>
    <w:p w14:paraId="339162C4" w14:textId="4D697E87" w:rsidR="00733DB2" w:rsidRPr="00733DB2" w:rsidRDefault="00733DB2" w:rsidP="00733DB2">
      <w:pPr>
        <w:pStyle w:val="Title"/>
        <w:numPr>
          <w:ilvl w:val="0"/>
          <w:numId w:val="578"/>
        </w:numPr>
      </w:pPr>
      <w:r w:rsidRPr="00733DB2">
        <w:t>From the Dashboard, go to Accounts card.</w:t>
      </w:r>
    </w:p>
    <w:p w14:paraId="37C314E4" w14:textId="557F2B2D" w:rsidR="00926895" w:rsidRPr="00733DB2" w:rsidRDefault="00733DB2" w:rsidP="00733DB2">
      <w:pPr>
        <w:pStyle w:val="Title"/>
        <w:numPr>
          <w:ilvl w:val="0"/>
          <w:numId w:val="578"/>
        </w:numPr>
      </w:pPr>
      <w:r w:rsidRPr="00733DB2">
        <w:t>You will see different accounts modules here.</w:t>
      </w:r>
    </w:p>
    <w:p w14:paraId="0DE14001" w14:textId="77777777" w:rsidR="00733DB2" w:rsidRPr="00733DB2" w:rsidRDefault="00733DB2" w:rsidP="00733DB2">
      <w:pPr>
        <w:pStyle w:val="Heading9"/>
      </w:pPr>
      <w:r w:rsidRPr="00733DB2">
        <w:t>Notes:</w:t>
      </w:r>
    </w:p>
    <w:p w14:paraId="15611DF7" w14:textId="77777777" w:rsidR="00733DB2" w:rsidRPr="00733DB2" w:rsidRDefault="00733DB2" w:rsidP="00733DB2">
      <w:pPr>
        <w:pStyle w:val="Title"/>
        <w:numPr>
          <w:ilvl w:val="0"/>
          <w:numId w:val="580"/>
        </w:numPr>
      </w:pPr>
      <w:r w:rsidRPr="00733DB2">
        <w:t>A red badge (e.g., 1) on a tile indicates pending actions or unapproved items.</w:t>
      </w:r>
    </w:p>
    <w:p w14:paraId="49C737AA" w14:textId="64159D10" w:rsidR="00733DB2" w:rsidRPr="00733DB2" w:rsidRDefault="00733DB2" w:rsidP="00733DB2">
      <w:pPr>
        <w:pStyle w:val="Title"/>
        <w:numPr>
          <w:ilvl w:val="0"/>
          <w:numId w:val="580"/>
        </w:numPr>
      </w:pPr>
      <w:r w:rsidRPr="00733DB2">
        <w:t>All actions are permission-restricted and may differ based on user roles</w:t>
      </w:r>
      <w:r>
        <w:t>.</w:t>
      </w:r>
    </w:p>
    <w:p w14:paraId="580831E8" w14:textId="77777777" w:rsidR="00145A61" w:rsidRDefault="00145A61" w:rsidP="00145A61">
      <w:pPr>
        <w:pStyle w:val="Heading9"/>
        <w:rPr>
          <w:rFonts w:eastAsia="Times New Roman"/>
        </w:rPr>
      </w:pPr>
      <w:r w:rsidRPr="00145A61">
        <w:rPr>
          <w:rFonts w:eastAsia="Times New Roman"/>
        </w:rPr>
        <w:t xml:space="preserve">Tags: </w:t>
      </w:r>
    </w:p>
    <w:p w14:paraId="6A8931A6" w14:textId="7F40123A" w:rsidR="00145A61" w:rsidRDefault="00145A61" w:rsidP="00145A61">
      <w:pPr>
        <w:pStyle w:val="Title"/>
        <w:rPr>
          <w:rFonts w:eastAsia="Times New Roman"/>
        </w:rPr>
      </w:pPr>
      <w:r w:rsidRPr="00145A61">
        <w:rPr>
          <w:rFonts w:eastAsia="Times New Roman"/>
        </w:rPr>
        <w:t>accounts, fees, vouchers, finance, billing, pending payments</w:t>
      </w:r>
    </w:p>
    <w:p w14:paraId="6877065F" w14:textId="77777777" w:rsidR="00145A61" w:rsidRPr="00145A61" w:rsidRDefault="00145A61" w:rsidP="00145A61"/>
    <w:p w14:paraId="52053273" w14:textId="73B10F7D" w:rsidR="00926895" w:rsidRDefault="00145A61" w:rsidP="00C51B48">
      <w:pPr>
        <w:pStyle w:val="Heading3"/>
      </w:pPr>
      <w:r w:rsidRPr="00145A61">
        <w:t>Layout</w:t>
      </w:r>
      <w:r>
        <w:t>:</w:t>
      </w:r>
    </w:p>
    <w:p w14:paraId="2C6D502D" w14:textId="07BDD65C" w:rsidR="00926895" w:rsidRPr="00C51B48" w:rsidRDefault="00145A61" w:rsidP="00C51B48">
      <w:pPr>
        <w:pStyle w:val="Heading9"/>
      </w:pPr>
      <w:r>
        <w:t>Steps:</w:t>
      </w:r>
    </w:p>
    <w:p w14:paraId="1D3CD1DF" w14:textId="17F8BE50" w:rsidR="00145A61" w:rsidRPr="00145A61" w:rsidRDefault="00145A61" w:rsidP="00145A61">
      <w:pPr>
        <w:pStyle w:val="Title"/>
      </w:pPr>
      <w:r>
        <w:t>T</w:t>
      </w:r>
      <w:r w:rsidRPr="00145A61">
        <w:t>he Accounts Management page consists of two primary tiles:</w:t>
      </w:r>
    </w:p>
    <w:p w14:paraId="68E6BCD1" w14:textId="24508E5C" w:rsidR="00145A61" w:rsidRDefault="00145A61" w:rsidP="00145A61">
      <w:pPr>
        <w:pStyle w:val="Title"/>
        <w:numPr>
          <w:ilvl w:val="0"/>
          <w:numId w:val="583"/>
        </w:numPr>
      </w:pPr>
      <w:r w:rsidRPr="00145A61">
        <w:rPr>
          <w:b/>
          <w:bCs/>
        </w:rPr>
        <w:t>General Vouchers</w:t>
      </w:r>
      <w:r>
        <w:t xml:space="preserve"> that have functionality to c</w:t>
      </w:r>
      <w:r w:rsidRPr="00145A61">
        <w:t xml:space="preserve">reate, approve, reject vouchers and manage </w:t>
      </w:r>
      <w:r>
        <w:t>them.</w:t>
      </w:r>
    </w:p>
    <w:p w14:paraId="1C8EDE56" w14:textId="47EB2327" w:rsidR="00145A61" w:rsidRPr="00145A61" w:rsidRDefault="00145A61" w:rsidP="00145A61">
      <w:pPr>
        <w:pStyle w:val="Title"/>
        <w:numPr>
          <w:ilvl w:val="0"/>
          <w:numId w:val="583"/>
        </w:numPr>
      </w:pPr>
      <w:r w:rsidRPr="00145A61">
        <w:rPr>
          <w:b/>
          <w:bCs/>
        </w:rPr>
        <w:t>Student Accounts</w:t>
      </w:r>
      <w:r>
        <w:t xml:space="preserve"> has the functionality to m</w:t>
      </w:r>
      <w:r w:rsidRPr="00145A61">
        <w:t>anage student fee records, due balances, paid vouchers, discounts</w:t>
      </w:r>
      <w:r>
        <w:t>, fee corrections and more</w:t>
      </w:r>
    </w:p>
    <w:p w14:paraId="5C9C76B2" w14:textId="77777777" w:rsidR="00145A61" w:rsidRPr="00145A61" w:rsidRDefault="00145A61" w:rsidP="00145A61">
      <w:pPr>
        <w:pStyle w:val="Heading9"/>
      </w:pPr>
      <w:r w:rsidRPr="00145A61">
        <w:t>Notes:</w:t>
      </w:r>
    </w:p>
    <w:p w14:paraId="79827895" w14:textId="77777777" w:rsidR="00145A61" w:rsidRPr="00145A61" w:rsidRDefault="00145A61" w:rsidP="00145A61">
      <w:pPr>
        <w:pStyle w:val="Title"/>
        <w:numPr>
          <w:ilvl w:val="0"/>
          <w:numId w:val="585"/>
        </w:numPr>
      </w:pPr>
      <w:r w:rsidRPr="00145A61">
        <w:t>Clicking a tile navigates to the respective sub-module dashboard.</w:t>
      </w:r>
    </w:p>
    <w:p w14:paraId="1D58D7E1" w14:textId="77777777" w:rsidR="00145A61" w:rsidRPr="00145A61" w:rsidRDefault="00145A61" w:rsidP="00145A61">
      <w:pPr>
        <w:pStyle w:val="Title"/>
        <w:numPr>
          <w:ilvl w:val="0"/>
          <w:numId w:val="585"/>
        </w:numPr>
      </w:pPr>
      <w:r w:rsidRPr="00145A61">
        <w:t>Users can quickly identify where action is required through notification badges.</w:t>
      </w:r>
    </w:p>
    <w:p w14:paraId="1700AA4B" w14:textId="77777777" w:rsidR="00145A61" w:rsidRDefault="00145A61" w:rsidP="00145A61">
      <w:pPr>
        <w:pStyle w:val="Heading9"/>
      </w:pPr>
      <w:r w:rsidRPr="00145A61">
        <w:t xml:space="preserve">Tags: </w:t>
      </w:r>
    </w:p>
    <w:p w14:paraId="745E8E01" w14:textId="1EB16872" w:rsidR="00145A61" w:rsidRPr="00145A61" w:rsidRDefault="00145A61" w:rsidP="00145A61">
      <w:pPr>
        <w:pStyle w:val="Title"/>
      </w:pPr>
      <w:r w:rsidRPr="00145A61">
        <w:t>financial control, accounts layout, sub-modules, ledger access, school billing</w:t>
      </w:r>
    </w:p>
    <w:p w14:paraId="6AC29036" w14:textId="77777777" w:rsidR="00145A61" w:rsidRDefault="00145A61" w:rsidP="00145A61">
      <w:pPr>
        <w:pStyle w:val="Title"/>
      </w:pPr>
    </w:p>
    <w:p w14:paraId="018A8772" w14:textId="49BFF1C8" w:rsidR="00145A61" w:rsidRDefault="00145A61" w:rsidP="00C51B48">
      <w:pPr>
        <w:pStyle w:val="Heading3"/>
      </w:pPr>
      <w:r>
        <w:lastRenderedPageBreak/>
        <w:t>General Vouchers:</w:t>
      </w:r>
    </w:p>
    <w:p w14:paraId="329EBFA2" w14:textId="69714ADD" w:rsidR="00C51B48" w:rsidRPr="00C51B48" w:rsidRDefault="00C51B48" w:rsidP="00C51B48">
      <w:pPr>
        <w:pStyle w:val="Heading4"/>
      </w:pPr>
      <w:r>
        <w:t>Overview:</w:t>
      </w:r>
    </w:p>
    <w:p w14:paraId="78A9A57C" w14:textId="2FD2708A" w:rsidR="00926895" w:rsidRDefault="00C51B48" w:rsidP="00C51B48">
      <w:pPr>
        <w:pStyle w:val="Title"/>
      </w:pPr>
      <w:r w:rsidRPr="00C51B48">
        <w:t xml:space="preserve">The </w:t>
      </w:r>
      <w:r w:rsidRPr="00C51B48">
        <w:rPr>
          <w:b/>
          <w:bCs/>
        </w:rPr>
        <w:t>General Vouchers</w:t>
      </w:r>
      <w:r w:rsidRPr="00C51B48">
        <w:t xml:space="preserve"> section allows authorized users to create, submit, and manage operational and financial vouchers within the organization. These vouchers can cover various payment categories such as operational </w:t>
      </w:r>
      <w:r>
        <w:t>expenditures</w:t>
      </w:r>
      <w:r w:rsidRPr="00C51B48">
        <w:t xml:space="preserve">, reimbursements, and other billable items. The workflow includes </w:t>
      </w:r>
      <w:r w:rsidRPr="00C51B48">
        <w:rPr>
          <w:b/>
          <w:bCs/>
        </w:rPr>
        <w:t>creation</w:t>
      </w:r>
      <w:r w:rsidRPr="00C51B48">
        <w:t xml:space="preserve">, </w:t>
      </w:r>
      <w:r w:rsidRPr="00C51B48">
        <w:rPr>
          <w:b/>
          <w:bCs/>
        </w:rPr>
        <w:t>approval</w:t>
      </w:r>
      <w:r w:rsidRPr="00C51B48">
        <w:t xml:space="preserve">, </w:t>
      </w:r>
      <w:r w:rsidRPr="00C51B48">
        <w:rPr>
          <w:b/>
          <w:bCs/>
        </w:rPr>
        <w:t>payment processing</w:t>
      </w:r>
      <w:r w:rsidRPr="00C51B48">
        <w:t xml:space="preserve">, and </w:t>
      </w:r>
      <w:r w:rsidRPr="00C51B48">
        <w:rPr>
          <w:b/>
          <w:bCs/>
        </w:rPr>
        <w:t>tracking</w:t>
      </w:r>
      <w:r w:rsidRPr="00C51B48">
        <w:t>.</w:t>
      </w:r>
    </w:p>
    <w:p w14:paraId="1F3E8FC4" w14:textId="6782D7D6" w:rsidR="00926895" w:rsidRDefault="003D6558" w:rsidP="003D6558">
      <w:pPr>
        <w:pStyle w:val="Heading9"/>
      </w:pPr>
      <w:r w:rsidRPr="003D6558">
        <w:t>Navigation</w:t>
      </w:r>
      <w:r>
        <w:t>:</w:t>
      </w:r>
      <w:r>
        <w:br/>
        <w:t>Steps:</w:t>
      </w:r>
    </w:p>
    <w:p w14:paraId="17AA68F9" w14:textId="77777777" w:rsidR="003D6558" w:rsidRPr="00733DB2" w:rsidRDefault="003D6558" w:rsidP="003D6558">
      <w:pPr>
        <w:pStyle w:val="Title"/>
        <w:numPr>
          <w:ilvl w:val="0"/>
          <w:numId w:val="587"/>
        </w:numPr>
      </w:pPr>
      <w:r w:rsidRPr="00733DB2">
        <w:t>Log in to your SLMS360 client account.</w:t>
      </w:r>
    </w:p>
    <w:p w14:paraId="7F89D97E" w14:textId="77777777" w:rsidR="003D6558" w:rsidRPr="00733DB2" w:rsidRDefault="003D6558" w:rsidP="003D6558">
      <w:pPr>
        <w:pStyle w:val="Title"/>
        <w:numPr>
          <w:ilvl w:val="0"/>
          <w:numId w:val="587"/>
        </w:numPr>
      </w:pPr>
      <w:r w:rsidRPr="00733DB2">
        <w:t>From the Dashboard, go to Accounts card.</w:t>
      </w:r>
    </w:p>
    <w:p w14:paraId="6669AA16" w14:textId="77777777" w:rsidR="003D6558" w:rsidRPr="00733DB2" w:rsidRDefault="003D6558" w:rsidP="003D6558">
      <w:pPr>
        <w:pStyle w:val="Title"/>
        <w:numPr>
          <w:ilvl w:val="0"/>
          <w:numId w:val="587"/>
        </w:numPr>
      </w:pPr>
      <w:r w:rsidRPr="00733DB2">
        <w:t>You will see different accounts modules here.</w:t>
      </w:r>
    </w:p>
    <w:p w14:paraId="3E1E26A6" w14:textId="15D6F6E9" w:rsidR="00926895" w:rsidRDefault="003D6558" w:rsidP="003D6558">
      <w:pPr>
        <w:pStyle w:val="Title"/>
        <w:numPr>
          <w:ilvl w:val="0"/>
          <w:numId w:val="587"/>
        </w:numPr>
      </w:pPr>
      <w:r>
        <w:t>Click on General Vouchers.</w:t>
      </w:r>
    </w:p>
    <w:p w14:paraId="7275E911" w14:textId="657498C6" w:rsidR="003D6558" w:rsidRDefault="003D6558" w:rsidP="003D6558">
      <w:pPr>
        <w:pStyle w:val="Title"/>
        <w:numPr>
          <w:ilvl w:val="0"/>
          <w:numId w:val="587"/>
        </w:numPr>
      </w:pPr>
      <w:r>
        <w:t>You will be directed to the voucher management page.</w:t>
      </w:r>
    </w:p>
    <w:p w14:paraId="28B5045E" w14:textId="77777777" w:rsidR="003D6558" w:rsidRPr="00145A61" w:rsidRDefault="003D6558" w:rsidP="003D6558">
      <w:pPr>
        <w:pStyle w:val="Heading9"/>
      </w:pPr>
      <w:r w:rsidRPr="00145A61">
        <w:t>Notes:</w:t>
      </w:r>
    </w:p>
    <w:p w14:paraId="07E60578" w14:textId="5C1D6D24" w:rsidR="003D6558" w:rsidRPr="00145A61" w:rsidRDefault="003D6558" w:rsidP="003D6558">
      <w:pPr>
        <w:pStyle w:val="Title"/>
        <w:numPr>
          <w:ilvl w:val="0"/>
          <w:numId w:val="588"/>
        </w:numPr>
      </w:pPr>
      <w:r>
        <w:t>Navigation might be based on user permissions.</w:t>
      </w:r>
    </w:p>
    <w:p w14:paraId="1E6C737C" w14:textId="77777777" w:rsidR="003D6558" w:rsidRDefault="003D6558" w:rsidP="003D6558">
      <w:pPr>
        <w:pStyle w:val="Heading9"/>
      </w:pPr>
      <w:r w:rsidRPr="00145A61">
        <w:t xml:space="preserve">Tags: </w:t>
      </w:r>
    </w:p>
    <w:p w14:paraId="419719F0" w14:textId="667B55A6" w:rsidR="003D6558" w:rsidRDefault="009779F6" w:rsidP="009779F6">
      <w:pPr>
        <w:pStyle w:val="Title"/>
      </w:pPr>
      <w:r>
        <w:t>Voucher management page, voucher management, vouchers, general vouchers.</w:t>
      </w:r>
    </w:p>
    <w:p w14:paraId="383E5E4E" w14:textId="77777777" w:rsidR="00DE3B32" w:rsidRPr="00DE3B32" w:rsidRDefault="00DE3B32" w:rsidP="00DE3B32"/>
    <w:p w14:paraId="25BD7CFB" w14:textId="0E73D686" w:rsidR="00926895" w:rsidRDefault="009779F6" w:rsidP="00DE3B32">
      <w:pPr>
        <w:pStyle w:val="Heading4"/>
      </w:pPr>
      <w:r>
        <w:t>View Vouchers:</w:t>
      </w:r>
    </w:p>
    <w:p w14:paraId="659C3D98" w14:textId="0F2B714B" w:rsidR="00DE3B32" w:rsidRDefault="00DE3B32" w:rsidP="00DE3B32">
      <w:pPr>
        <w:pStyle w:val="Heading9"/>
      </w:pPr>
      <w:r>
        <w:t>Steps:</w:t>
      </w:r>
    </w:p>
    <w:p w14:paraId="4EE31235" w14:textId="77777777" w:rsidR="00DE3B32" w:rsidRPr="00733DB2" w:rsidRDefault="00DE3B32" w:rsidP="00DE3B32">
      <w:pPr>
        <w:pStyle w:val="Title"/>
        <w:numPr>
          <w:ilvl w:val="0"/>
          <w:numId w:val="589"/>
        </w:numPr>
      </w:pPr>
      <w:r w:rsidRPr="00733DB2">
        <w:t>Log in to your SLMS360 client account.</w:t>
      </w:r>
    </w:p>
    <w:p w14:paraId="783E6772" w14:textId="77777777" w:rsidR="00DE3B32" w:rsidRPr="00733DB2" w:rsidRDefault="00DE3B32" w:rsidP="00DE3B32">
      <w:pPr>
        <w:pStyle w:val="Title"/>
        <w:numPr>
          <w:ilvl w:val="0"/>
          <w:numId w:val="589"/>
        </w:numPr>
      </w:pPr>
      <w:r w:rsidRPr="00733DB2">
        <w:t>From the Dashboard, go to Accounts card.</w:t>
      </w:r>
    </w:p>
    <w:p w14:paraId="0D138BB6" w14:textId="77777777" w:rsidR="00DE3B32" w:rsidRPr="00733DB2" w:rsidRDefault="00DE3B32" w:rsidP="00DE3B32">
      <w:pPr>
        <w:pStyle w:val="Title"/>
        <w:numPr>
          <w:ilvl w:val="0"/>
          <w:numId w:val="589"/>
        </w:numPr>
      </w:pPr>
      <w:r w:rsidRPr="00733DB2">
        <w:t>You will see different accounts modules here.</w:t>
      </w:r>
    </w:p>
    <w:p w14:paraId="41E36C01" w14:textId="77777777" w:rsidR="00DE3B32" w:rsidRDefault="00DE3B32" w:rsidP="00DE3B32">
      <w:pPr>
        <w:pStyle w:val="Title"/>
        <w:numPr>
          <w:ilvl w:val="0"/>
          <w:numId w:val="589"/>
        </w:numPr>
      </w:pPr>
      <w:r>
        <w:t>Click on General Vouchers.</w:t>
      </w:r>
    </w:p>
    <w:p w14:paraId="4CB3469E" w14:textId="77777777" w:rsidR="00DE3B32" w:rsidRDefault="00DE3B32" w:rsidP="00DE3B32">
      <w:pPr>
        <w:pStyle w:val="Title"/>
        <w:numPr>
          <w:ilvl w:val="0"/>
          <w:numId w:val="589"/>
        </w:numPr>
      </w:pPr>
      <w:r>
        <w:t>You will be directed to the voucher management page.</w:t>
      </w:r>
    </w:p>
    <w:p w14:paraId="782FD795" w14:textId="486B26A4" w:rsidR="00DE3B32" w:rsidRDefault="00DE3B32" w:rsidP="00DE3B32">
      <w:pPr>
        <w:pStyle w:val="Title"/>
        <w:numPr>
          <w:ilvl w:val="0"/>
          <w:numId w:val="589"/>
        </w:numPr>
      </w:pPr>
      <w:r>
        <w:t>You will see all the vouchers here in tabular form with details such as Payee Name, Payable Amount, Net Tax, Categories, Description, Voucher Bills and Date.</w:t>
      </w:r>
    </w:p>
    <w:p w14:paraId="58235D41" w14:textId="02909CD1" w:rsidR="00DE3B32" w:rsidRPr="00DE3B32" w:rsidRDefault="00DE3B32" w:rsidP="00DE3B32">
      <w:pPr>
        <w:pStyle w:val="Title"/>
        <w:numPr>
          <w:ilvl w:val="0"/>
          <w:numId w:val="589"/>
        </w:numPr>
      </w:pPr>
      <w:r>
        <w:t>There are four tabs based on the voucher status like pending, approved, rejected and paid.</w:t>
      </w:r>
    </w:p>
    <w:p w14:paraId="71707861" w14:textId="783EA011" w:rsidR="00926895" w:rsidRPr="00DE3B32" w:rsidRDefault="00DE3B32" w:rsidP="00DE3B32">
      <w:pPr>
        <w:pStyle w:val="Heading9"/>
      </w:pPr>
      <w:r>
        <w:t>Notes:</w:t>
      </w:r>
    </w:p>
    <w:p w14:paraId="50470244" w14:textId="4E1C1C91" w:rsidR="00DE3B32" w:rsidRDefault="00DE3B32" w:rsidP="00BD588D">
      <w:pPr>
        <w:pStyle w:val="Title"/>
        <w:numPr>
          <w:ilvl w:val="0"/>
          <w:numId w:val="590"/>
        </w:numPr>
      </w:pPr>
      <w:r>
        <w:t>Vouchers will move to a relevant tab based on their status i-e pending, approved, rejected and paid.</w:t>
      </w:r>
    </w:p>
    <w:p w14:paraId="147CD610" w14:textId="3BA06530" w:rsidR="00DE3B32" w:rsidRPr="00DE3B32" w:rsidRDefault="00DE3B32" w:rsidP="00BD588D">
      <w:pPr>
        <w:pStyle w:val="Title"/>
        <w:numPr>
          <w:ilvl w:val="0"/>
          <w:numId w:val="590"/>
        </w:numPr>
      </w:pPr>
      <w:r>
        <w:t>You can click on the description icon to view description of that voucher.</w:t>
      </w:r>
    </w:p>
    <w:p w14:paraId="7CCEBF5E" w14:textId="47CAF5DD" w:rsidR="00DE3B32" w:rsidRDefault="00DE3B32" w:rsidP="00DE3B32">
      <w:pPr>
        <w:pStyle w:val="Heading9"/>
      </w:pPr>
      <w:r>
        <w:t>Tags:</w:t>
      </w:r>
    </w:p>
    <w:p w14:paraId="41EF51F6" w14:textId="12EBBB43" w:rsidR="00DE3B32" w:rsidRDefault="00DE3B32" w:rsidP="00DE3B32">
      <w:pPr>
        <w:pStyle w:val="Title"/>
      </w:pPr>
      <w:r>
        <w:t>View voucher, see voucher, voucher detail, voucher view, general vouhcers.</w:t>
      </w:r>
    </w:p>
    <w:p w14:paraId="7A15C3E7" w14:textId="77777777" w:rsidR="00BD588D" w:rsidRPr="00BD588D" w:rsidRDefault="00BD588D" w:rsidP="00BD588D"/>
    <w:p w14:paraId="3E406762" w14:textId="2D7B5758" w:rsidR="00DE3B32" w:rsidRDefault="00BD588D" w:rsidP="00BD588D">
      <w:pPr>
        <w:pStyle w:val="Heading4"/>
      </w:pPr>
      <w:r>
        <w:lastRenderedPageBreak/>
        <w:t>View Voucher Bills:</w:t>
      </w:r>
    </w:p>
    <w:p w14:paraId="09B74BF5" w14:textId="44BD39BE" w:rsidR="00BD588D" w:rsidRDefault="00BD588D" w:rsidP="00BD588D">
      <w:pPr>
        <w:pStyle w:val="Heading9"/>
      </w:pPr>
      <w:r>
        <w:t>Steps:</w:t>
      </w:r>
    </w:p>
    <w:p w14:paraId="2CC03F61" w14:textId="77777777" w:rsidR="00BD588D" w:rsidRPr="00733DB2" w:rsidRDefault="00BD588D" w:rsidP="00BD588D">
      <w:pPr>
        <w:pStyle w:val="Title"/>
        <w:numPr>
          <w:ilvl w:val="0"/>
          <w:numId w:val="591"/>
        </w:numPr>
      </w:pPr>
      <w:r w:rsidRPr="00733DB2">
        <w:t>Log in to your SLMS360 client account.</w:t>
      </w:r>
    </w:p>
    <w:p w14:paraId="664C26AE" w14:textId="77777777" w:rsidR="00BD588D" w:rsidRPr="00733DB2" w:rsidRDefault="00BD588D" w:rsidP="00BD588D">
      <w:pPr>
        <w:pStyle w:val="Title"/>
        <w:numPr>
          <w:ilvl w:val="0"/>
          <w:numId w:val="591"/>
        </w:numPr>
      </w:pPr>
      <w:r w:rsidRPr="00733DB2">
        <w:t>From the Dashboard, go to Accounts card.</w:t>
      </w:r>
    </w:p>
    <w:p w14:paraId="1274D521" w14:textId="77777777" w:rsidR="00BD588D" w:rsidRPr="00733DB2" w:rsidRDefault="00BD588D" w:rsidP="00BD588D">
      <w:pPr>
        <w:pStyle w:val="Title"/>
        <w:numPr>
          <w:ilvl w:val="0"/>
          <w:numId w:val="591"/>
        </w:numPr>
      </w:pPr>
      <w:r w:rsidRPr="00733DB2">
        <w:t>You will see different accounts modules here.</w:t>
      </w:r>
    </w:p>
    <w:p w14:paraId="27210664" w14:textId="77777777" w:rsidR="00BD588D" w:rsidRDefault="00BD588D" w:rsidP="00BD588D">
      <w:pPr>
        <w:pStyle w:val="Title"/>
        <w:numPr>
          <w:ilvl w:val="0"/>
          <w:numId w:val="591"/>
        </w:numPr>
      </w:pPr>
      <w:r>
        <w:t>Click on General Vouchers.</w:t>
      </w:r>
    </w:p>
    <w:p w14:paraId="38FEF508" w14:textId="77777777" w:rsidR="00BD588D" w:rsidRDefault="00BD588D" w:rsidP="00BD588D">
      <w:pPr>
        <w:pStyle w:val="Title"/>
        <w:numPr>
          <w:ilvl w:val="0"/>
          <w:numId w:val="591"/>
        </w:numPr>
      </w:pPr>
      <w:r>
        <w:t>You will be directed to the voucher management page.</w:t>
      </w:r>
    </w:p>
    <w:p w14:paraId="280B116B" w14:textId="77777777" w:rsidR="00BD588D" w:rsidRDefault="00BD588D" w:rsidP="00BD588D">
      <w:pPr>
        <w:pStyle w:val="Title"/>
        <w:numPr>
          <w:ilvl w:val="0"/>
          <w:numId w:val="591"/>
        </w:numPr>
      </w:pPr>
      <w:r>
        <w:t>You will see all the vouchers here in tabular form with details such as Payee Name, Payable Amount, Net Tax, Categories, Description, Voucher Bills and Date.</w:t>
      </w:r>
    </w:p>
    <w:p w14:paraId="4D4B833C" w14:textId="30CD8AA5" w:rsidR="00BD588D" w:rsidRDefault="00BD588D" w:rsidP="003F628E">
      <w:pPr>
        <w:pStyle w:val="Title"/>
        <w:numPr>
          <w:ilvl w:val="0"/>
          <w:numId w:val="591"/>
        </w:numPr>
      </w:pPr>
      <w:r>
        <w:t xml:space="preserve">Click on the bills icon under the voucher </w:t>
      </w:r>
      <w:r w:rsidR="003F628E">
        <w:t>bills column along the row of the table whose bills you want to view.</w:t>
      </w:r>
    </w:p>
    <w:p w14:paraId="15C2745C" w14:textId="77777777" w:rsidR="003F628E" w:rsidRDefault="003F628E" w:rsidP="003F628E">
      <w:pPr>
        <w:pStyle w:val="Title"/>
        <w:numPr>
          <w:ilvl w:val="0"/>
          <w:numId w:val="591"/>
        </w:numPr>
      </w:pPr>
      <w:r>
        <w:t>A modal will open with all the pending bills available for that voucher.</w:t>
      </w:r>
    </w:p>
    <w:p w14:paraId="0F1DAB67" w14:textId="6E23694F" w:rsidR="003F628E" w:rsidRDefault="003F628E" w:rsidP="003F628E">
      <w:pPr>
        <w:pStyle w:val="Title"/>
        <w:numPr>
          <w:ilvl w:val="0"/>
          <w:numId w:val="591"/>
        </w:numPr>
      </w:pPr>
      <w:r>
        <w:t xml:space="preserve">Details such as Net Amount, Net Payable Amount, Net Tax Amount, Tax Percentage, Category, Sub-Category, Description, Remarks and Bill Image will be shown. </w:t>
      </w:r>
    </w:p>
    <w:p w14:paraId="551ECD22" w14:textId="67587D20" w:rsidR="003F628E" w:rsidRPr="003F628E" w:rsidRDefault="003F628E" w:rsidP="003F628E">
      <w:pPr>
        <w:pStyle w:val="Title"/>
        <w:numPr>
          <w:ilvl w:val="0"/>
          <w:numId w:val="591"/>
        </w:numPr>
      </w:pPr>
      <w:r>
        <w:t>You can view other tabs as well for approved, rejected and paid voucher bills.</w:t>
      </w:r>
    </w:p>
    <w:p w14:paraId="37AF5B0E" w14:textId="77777777" w:rsidR="003F628E" w:rsidRPr="00DE3B32" w:rsidRDefault="003F628E" w:rsidP="003F628E">
      <w:pPr>
        <w:pStyle w:val="Heading9"/>
      </w:pPr>
      <w:r>
        <w:t>Notes:</w:t>
      </w:r>
    </w:p>
    <w:p w14:paraId="3B08D70A" w14:textId="25467CBB" w:rsidR="003F628E" w:rsidRPr="00DE3B32" w:rsidRDefault="003F628E" w:rsidP="003F628E">
      <w:pPr>
        <w:pStyle w:val="Title"/>
        <w:numPr>
          <w:ilvl w:val="0"/>
          <w:numId w:val="592"/>
        </w:numPr>
      </w:pPr>
      <w:r>
        <w:t>You can click on the description icon to view description of that bill.</w:t>
      </w:r>
    </w:p>
    <w:p w14:paraId="5D2E6290" w14:textId="77777777" w:rsidR="003F628E" w:rsidRDefault="003F628E" w:rsidP="003F628E">
      <w:pPr>
        <w:pStyle w:val="Heading9"/>
      </w:pPr>
      <w:r>
        <w:t>Tags:</w:t>
      </w:r>
    </w:p>
    <w:p w14:paraId="57881689" w14:textId="31033F1A" w:rsidR="003F628E" w:rsidRDefault="003F628E" w:rsidP="003F628E">
      <w:pPr>
        <w:pStyle w:val="Title"/>
      </w:pPr>
      <w:r>
        <w:t>View voucher bills, see voucher bills, voucher bill details, voucher bill view, general voucher bill.</w:t>
      </w:r>
    </w:p>
    <w:p w14:paraId="2C521E1D" w14:textId="77777777" w:rsidR="00926895" w:rsidRDefault="00926895" w:rsidP="00926895"/>
    <w:p w14:paraId="6559FDED" w14:textId="43334609" w:rsidR="00926895" w:rsidRDefault="0066609B" w:rsidP="0066609B">
      <w:pPr>
        <w:pStyle w:val="Heading4"/>
      </w:pPr>
      <w:r>
        <w:t>Approve/Reject Bills:</w:t>
      </w:r>
    </w:p>
    <w:p w14:paraId="21C7CF65" w14:textId="0F337C7B" w:rsidR="0066609B" w:rsidRDefault="0066609B" w:rsidP="0066609B">
      <w:pPr>
        <w:pStyle w:val="Heading9"/>
      </w:pPr>
      <w:r>
        <w:t>Steps:</w:t>
      </w:r>
    </w:p>
    <w:p w14:paraId="51ED09E0" w14:textId="77777777" w:rsidR="0066609B" w:rsidRPr="00733DB2" w:rsidRDefault="0066609B" w:rsidP="0066609B">
      <w:pPr>
        <w:pStyle w:val="Title"/>
        <w:numPr>
          <w:ilvl w:val="0"/>
          <w:numId w:val="593"/>
        </w:numPr>
      </w:pPr>
      <w:r w:rsidRPr="00733DB2">
        <w:t>Log in to your SLMS360 client account.</w:t>
      </w:r>
    </w:p>
    <w:p w14:paraId="0DA0C439" w14:textId="77777777" w:rsidR="0066609B" w:rsidRPr="00733DB2" w:rsidRDefault="0066609B" w:rsidP="0066609B">
      <w:pPr>
        <w:pStyle w:val="Title"/>
        <w:numPr>
          <w:ilvl w:val="0"/>
          <w:numId w:val="593"/>
        </w:numPr>
      </w:pPr>
      <w:r w:rsidRPr="00733DB2">
        <w:t>From the Dashboard, go to Accounts card.</w:t>
      </w:r>
    </w:p>
    <w:p w14:paraId="6B947D1F" w14:textId="77777777" w:rsidR="0066609B" w:rsidRPr="00733DB2" w:rsidRDefault="0066609B" w:rsidP="0066609B">
      <w:pPr>
        <w:pStyle w:val="Title"/>
        <w:numPr>
          <w:ilvl w:val="0"/>
          <w:numId w:val="593"/>
        </w:numPr>
      </w:pPr>
      <w:r w:rsidRPr="00733DB2">
        <w:t>You will see different accounts modules here.</w:t>
      </w:r>
    </w:p>
    <w:p w14:paraId="3A90F3DD" w14:textId="77777777" w:rsidR="0066609B" w:rsidRDefault="0066609B" w:rsidP="0066609B">
      <w:pPr>
        <w:pStyle w:val="Title"/>
        <w:numPr>
          <w:ilvl w:val="0"/>
          <w:numId w:val="593"/>
        </w:numPr>
      </w:pPr>
      <w:r>
        <w:t>Click on General Vouchers.</w:t>
      </w:r>
    </w:p>
    <w:p w14:paraId="65E84AD0" w14:textId="77777777" w:rsidR="0066609B" w:rsidRDefault="0066609B" w:rsidP="0066609B">
      <w:pPr>
        <w:pStyle w:val="Title"/>
        <w:numPr>
          <w:ilvl w:val="0"/>
          <w:numId w:val="593"/>
        </w:numPr>
      </w:pPr>
      <w:r>
        <w:t>You will be directed to the voucher management page.</w:t>
      </w:r>
    </w:p>
    <w:p w14:paraId="1B8AEC20" w14:textId="5FBE66EA" w:rsidR="0066609B" w:rsidRDefault="0066609B" w:rsidP="0066609B">
      <w:pPr>
        <w:pStyle w:val="Title"/>
        <w:numPr>
          <w:ilvl w:val="0"/>
          <w:numId w:val="593"/>
        </w:numPr>
      </w:pPr>
      <w:r>
        <w:t>You will see all the vouchers here in tabular form.</w:t>
      </w:r>
    </w:p>
    <w:p w14:paraId="3B9143F1" w14:textId="77777777" w:rsidR="0066609B" w:rsidRDefault="0066609B" w:rsidP="0066609B">
      <w:pPr>
        <w:pStyle w:val="Title"/>
        <w:numPr>
          <w:ilvl w:val="0"/>
          <w:numId w:val="593"/>
        </w:numPr>
      </w:pPr>
      <w:r>
        <w:t>Click on the bills icon under the voucher bills column along the row of the table whose bills you want to view.</w:t>
      </w:r>
    </w:p>
    <w:p w14:paraId="4EE856DB" w14:textId="77777777" w:rsidR="0066609B" w:rsidRDefault="0066609B" w:rsidP="0066609B">
      <w:pPr>
        <w:pStyle w:val="Title"/>
        <w:numPr>
          <w:ilvl w:val="0"/>
          <w:numId w:val="593"/>
        </w:numPr>
      </w:pPr>
      <w:r>
        <w:t>A modal will open with all the pending bills available for that voucher.</w:t>
      </w:r>
    </w:p>
    <w:p w14:paraId="0B4F8218" w14:textId="7F64BA32" w:rsidR="0066609B" w:rsidRDefault="0066609B" w:rsidP="0066609B">
      <w:pPr>
        <w:pStyle w:val="Title"/>
        <w:numPr>
          <w:ilvl w:val="0"/>
          <w:numId w:val="593"/>
        </w:numPr>
      </w:pPr>
      <w:r>
        <w:t>Select the bills that you want to approve or reject.</w:t>
      </w:r>
    </w:p>
    <w:p w14:paraId="56EBE62B" w14:textId="3D5CF8C5" w:rsidR="0066609B" w:rsidRDefault="0066609B" w:rsidP="0066609B">
      <w:pPr>
        <w:pStyle w:val="Title"/>
        <w:numPr>
          <w:ilvl w:val="0"/>
          <w:numId w:val="593"/>
        </w:numPr>
      </w:pPr>
      <w:r>
        <w:t>A button will appear named approve/reject bills.</w:t>
      </w:r>
    </w:p>
    <w:p w14:paraId="19254B53" w14:textId="4103C057" w:rsidR="0066609B" w:rsidRDefault="0066609B" w:rsidP="0066609B">
      <w:pPr>
        <w:pStyle w:val="Title"/>
        <w:numPr>
          <w:ilvl w:val="0"/>
          <w:numId w:val="593"/>
        </w:numPr>
      </w:pPr>
      <w:r>
        <w:t>Click on it.</w:t>
      </w:r>
    </w:p>
    <w:p w14:paraId="596DDAAA" w14:textId="4F24003D" w:rsidR="0066609B" w:rsidRDefault="0066609B" w:rsidP="0066609B">
      <w:pPr>
        <w:pStyle w:val="Title"/>
        <w:numPr>
          <w:ilvl w:val="0"/>
          <w:numId w:val="593"/>
        </w:numPr>
      </w:pPr>
      <w:r>
        <w:t>A modal will open where you will fill the details such as Remarks and select approve or reject checkbox.</w:t>
      </w:r>
    </w:p>
    <w:p w14:paraId="6E91A5B1" w14:textId="5932F252" w:rsidR="0066609B" w:rsidRDefault="0066609B" w:rsidP="0066609B">
      <w:pPr>
        <w:pStyle w:val="Title"/>
        <w:numPr>
          <w:ilvl w:val="0"/>
          <w:numId w:val="593"/>
        </w:numPr>
      </w:pPr>
      <w:r>
        <w:t>Click Submit.</w:t>
      </w:r>
    </w:p>
    <w:p w14:paraId="62116BEF" w14:textId="1B4F1EA1" w:rsidR="0066609B" w:rsidRDefault="0066609B" w:rsidP="0066609B">
      <w:pPr>
        <w:pStyle w:val="Title"/>
        <w:numPr>
          <w:ilvl w:val="0"/>
          <w:numId w:val="593"/>
        </w:numPr>
      </w:pPr>
      <w:r>
        <w:t>Bill’s status will be changed and will be moved to the respective tab (approved, Rejected).</w:t>
      </w:r>
    </w:p>
    <w:p w14:paraId="6B26E929" w14:textId="77777777" w:rsidR="0066609B" w:rsidRPr="00DE3B32" w:rsidRDefault="0066609B" w:rsidP="0066609B">
      <w:pPr>
        <w:pStyle w:val="Heading9"/>
      </w:pPr>
      <w:r>
        <w:t>Notes:</w:t>
      </w:r>
    </w:p>
    <w:p w14:paraId="4ECBBB43" w14:textId="537EA4DF" w:rsidR="0066609B" w:rsidRPr="00DE3B32" w:rsidRDefault="0066609B" w:rsidP="0066609B">
      <w:pPr>
        <w:pStyle w:val="Title"/>
        <w:numPr>
          <w:ilvl w:val="0"/>
          <w:numId w:val="594"/>
        </w:numPr>
      </w:pPr>
      <w:r>
        <w:t>You can search the bills from the search field in the table.</w:t>
      </w:r>
    </w:p>
    <w:p w14:paraId="78DBCC6F" w14:textId="77777777" w:rsidR="0066609B" w:rsidRDefault="0066609B" w:rsidP="0066609B">
      <w:pPr>
        <w:pStyle w:val="Heading9"/>
      </w:pPr>
      <w:r>
        <w:lastRenderedPageBreak/>
        <w:t>Tags:</w:t>
      </w:r>
    </w:p>
    <w:p w14:paraId="233EA906" w14:textId="77777777" w:rsidR="0066609B" w:rsidRDefault="0066609B" w:rsidP="0066609B">
      <w:pPr>
        <w:pStyle w:val="Title"/>
      </w:pPr>
      <w:r>
        <w:t>View voucher bills, see voucher bills, voucher bill details, voucher bill view, general voucher bill.</w:t>
      </w:r>
    </w:p>
    <w:p w14:paraId="7683C7CF" w14:textId="77777777" w:rsidR="0066609B" w:rsidRDefault="0066609B" w:rsidP="0066609B"/>
    <w:p w14:paraId="773CEEB3" w14:textId="4B16166D" w:rsidR="00740A0D" w:rsidRDefault="00740A0D" w:rsidP="00740A0D">
      <w:pPr>
        <w:pStyle w:val="Heading9"/>
      </w:pPr>
      <w:r>
        <w:t>Create Voucher:</w:t>
      </w:r>
      <w:r>
        <w:br/>
        <w:t>Steps:</w:t>
      </w:r>
    </w:p>
    <w:p w14:paraId="556C9119" w14:textId="77777777" w:rsidR="00740A0D" w:rsidRPr="00733DB2" w:rsidRDefault="00740A0D" w:rsidP="00740A0D">
      <w:pPr>
        <w:pStyle w:val="Title"/>
        <w:numPr>
          <w:ilvl w:val="0"/>
          <w:numId w:val="595"/>
        </w:numPr>
      </w:pPr>
      <w:r w:rsidRPr="00733DB2">
        <w:t>Log in to your SLMS360 client account.</w:t>
      </w:r>
    </w:p>
    <w:p w14:paraId="4107507C" w14:textId="77777777" w:rsidR="00740A0D" w:rsidRPr="00733DB2" w:rsidRDefault="00740A0D" w:rsidP="00740A0D">
      <w:pPr>
        <w:pStyle w:val="Title"/>
        <w:numPr>
          <w:ilvl w:val="0"/>
          <w:numId w:val="595"/>
        </w:numPr>
      </w:pPr>
      <w:r w:rsidRPr="00733DB2">
        <w:t>From the Dashboard, go to Accounts card.</w:t>
      </w:r>
    </w:p>
    <w:p w14:paraId="50A78E2C" w14:textId="77777777" w:rsidR="00740A0D" w:rsidRPr="00733DB2" w:rsidRDefault="00740A0D" w:rsidP="00740A0D">
      <w:pPr>
        <w:pStyle w:val="Title"/>
        <w:numPr>
          <w:ilvl w:val="0"/>
          <w:numId w:val="595"/>
        </w:numPr>
      </w:pPr>
      <w:r w:rsidRPr="00733DB2">
        <w:t>You will see different accounts modules here.</w:t>
      </w:r>
    </w:p>
    <w:p w14:paraId="470601C1" w14:textId="77777777" w:rsidR="00740A0D" w:rsidRDefault="00740A0D" w:rsidP="00740A0D">
      <w:pPr>
        <w:pStyle w:val="Title"/>
        <w:numPr>
          <w:ilvl w:val="0"/>
          <w:numId w:val="595"/>
        </w:numPr>
      </w:pPr>
      <w:r>
        <w:t>Click on General Vouchers.</w:t>
      </w:r>
    </w:p>
    <w:p w14:paraId="4C7E25CD" w14:textId="77777777" w:rsidR="00740A0D" w:rsidRDefault="00740A0D" w:rsidP="00920243">
      <w:pPr>
        <w:pStyle w:val="Title"/>
        <w:numPr>
          <w:ilvl w:val="0"/>
          <w:numId w:val="595"/>
        </w:numPr>
      </w:pPr>
      <w:r>
        <w:t>You will be directed to the voucher management page.</w:t>
      </w:r>
    </w:p>
    <w:p w14:paraId="14650981" w14:textId="5561AA52" w:rsidR="00740A0D" w:rsidRDefault="00740A0D" w:rsidP="00920243">
      <w:pPr>
        <w:pStyle w:val="Title"/>
        <w:numPr>
          <w:ilvl w:val="0"/>
          <w:numId w:val="595"/>
        </w:numPr>
      </w:pPr>
      <w:r>
        <w:t>Click on the create voucher button from the top right of the page.</w:t>
      </w:r>
    </w:p>
    <w:p w14:paraId="2897E3F0" w14:textId="36ABC432" w:rsidR="00740A0D" w:rsidRDefault="00740A0D" w:rsidP="00920243">
      <w:pPr>
        <w:pStyle w:val="Title"/>
        <w:numPr>
          <w:ilvl w:val="0"/>
          <w:numId w:val="595"/>
        </w:numPr>
      </w:pPr>
      <w:r>
        <w:t>A new screen will appear where you will select the date, branch, payee name and description of the voucher.</w:t>
      </w:r>
    </w:p>
    <w:p w14:paraId="6D1ACAAA" w14:textId="1EE3BCA1" w:rsidR="00740A0D" w:rsidRDefault="00740A0D" w:rsidP="00920243">
      <w:pPr>
        <w:pStyle w:val="Title"/>
        <w:numPr>
          <w:ilvl w:val="0"/>
          <w:numId w:val="595"/>
        </w:numPr>
      </w:pPr>
      <w:r>
        <w:t>Click on Add bill button under Payee Name field.</w:t>
      </w:r>
    </w:p>
    <w:p w14:paraId="17F1BC36" w14:textId="48989899" w:rsidR="00740A0D" w:rsidRDefault="00740A0D" w:rsidP="00920243">
      <w:pPr>
        <w:pStyle w:val="Title"/>
        <w:numPr>
          <w:ilvl w:val="0"/>
          <w:numId w:val="595"/>
        </w:numPr>
      </w:pPr>
      <w:r>
        <w:t>A new modal will open with a form “Add New Bill”.</w:t>
      </w:r>
    </w:p>
    <w:p w14:paraId="573D5D70" w14:textId="58FD9986" w:rsidR="00740A0D" w:rsidRDefault="00740A0D" w:rsidP="00920243">
      <w:pPr>
        <w:pStyle w:val="Title"/>
        <w:numPr>
          <w:ilvl w:val="0"/>
          <w:numId w:val="595"/>
        </w:numPr>
      </w:pPr>
      <w:r>
        <w:t>Fill all the fields such as Category, Sub Category, Amount, Tax%, Net Tax, Payable Amount, Bill Attachment and Description.</w:t>
      </w:r>
    </w:p>
    <w:p w14:paraId="2E8AC03B" w14:textId="03296B1B" w:rsidR="00920243" w:rsidRDefault="00920243" w:rsidP="00920243">
      <w:pPr>
        <w:pStyle w:val="Title"/>
        <w:numPr>
          <w:ilvl w:val="0"/>
          <w:numId w:val="595"/>
        </w:numPr>
      </w:pPr>
      <w:r>
        <w:t>Click on Submit.</w:t>
      </w:r>
    </w:p>
    <w:p w14:paraId="5030B206" w14:textId="5F0D7454" w:rsidR="00920243" w:rsidRDefault="00920243" w:rsidP="00920243">
      <w:pPr>
        <w:pStyle w:val="Title"/>
        <w:numPr>
          <w:ilvl w:val="0"/>
          <w:numId w:val="595"/>
        </w:numPr>
      </w:pPr>
      <w:r>
        <w:t>Bill will appear in form of table under the date on the create voucher screen.</w:t>
      </w:r>
    </w:p>
    <w:p w14:paraId="159D123B" w14:textId="63FBF424" w:rsidR="00920243" w:rsidRDefault="00920243" w:rsidP="00920243">
      <w:pPr>
        <w:pStyle w:val="Title"/>
        <w:numPr>
          <w:ilvl w:val="0"/>
          <w:numId w:val="595"/>
        </w:numPr>
      </w:pPr>
      <w:r>
        <w:t>Details such as Net Amount, Net Payable Amount, Net Tax Amount, Tax Percentage, Description, Attachments will be shown in the bill table.</w:t>
      </w:r>
    </w:p>
    <w:p w14:paraId="1F55F5BC" w14:textId="06A0F2D4" w:rsidR="00920243" w:rsidRPr="00920243" w:rsidRDefault="00920243" w:rsidP="00920243">
      <w:pPr>
        <w:pStyle w:val="Title"/>
        <w:numPr>
          <w:ilvl w:val="0"/>
          <w:numId w:val="595"/>
        </w:numPr>
      </w:pPr>
      <w:r>
        <w:t>You can add more bills if you want.</w:t>
      </w:r>
    </w:p>
    <w:p w14:paraId="716E6382" w14:textId="1268961B" w:rsidR="00920243" w:rsidRPr="00920243" w:rsidRDefault="00920243" w:rsidP="00920243">
      <w:pPr>
        <w:pStyle w:val="Title"/>
        <w:numPr>
          <w:ilvl w:val="0"/>
          <w:numId w:val="595"/>
        </w:numPr>
      </w:pPr>
      <w:r>
        <w:t>Click submit and that voucher will be created and shown in table in pending tab.</w:t>
      </w:r>
    </w:p>
    <w:p w14:paraId="444940B3" w14:textId="77777777" w:rsidR="00920243" w:rsidRPr="00DE3B32" w:rsidRDefault="00920243" w:rsidP="00920243">
      <w:pPr>
        <w:pStyle w:val="Heading9"/>
      </w:pPr>
      <w:r>
        <w:t>Notes:</w:t>
      </w:r>
    </w:p>
    <w:p w14:paraId="4943E4A0" w14:textId="351F4066" w:rsidR="00920243" w:rsidRPr="00DE3B32" w:rsidRDefault="00920243" w:rsidP="00920243">
      <w:pPr>
        <w:pStyle w:val="Title"/>
        <w:numPr>
          <w:ilvl w:val="0"/>
          <w:numId w:val="596"/>
        </w:numPr>
      </w:pPr>
      <w:r>
        <w:t>Created Vouchers will be shown in pending tab.</w:t>
      </w:r>
    </w:p>
    <w:p w14:paraId="4CA6A08C" w14:textId="77777777" w:rsidR="00920243" w:rsidRDefault="00920243" w:rsidP="00920243">
      <w:pPr>
        <w:pStyle w:val="Heading9"/>
      </w:pPr>
      <w:r>
        <w:t>Tags:</w:t>
      </w:r>
    </w:p>
    <w:p w14:paraId="2F69ED35" w14:textId="4939C59C" w:rsidR="00920243" w:rsidRDefault="00920243" w:rsidP="00920243">
      <w:pPr>
        <w:pStyle w:val="Title"/>
      </w:pPr>
      <w:r>
        <w:t>Add vouchers, add voucher bills, create vouchers, create voucher bills, create general vouchers.</w:t>
      </w:r>
    </w:p>
    <w:p w14:paraId="23B515AE" w14:textId="77777777" w:rsidR="00740C2E" w:rsidRPr="00740C2E" w:rsidRDefault="00740C2E" w:rsidP="00740C2E"/>
    <w:p w14:paraId="00CC1B58" w14:textId="493CDB54" w:rsidR="00740A0D" w:rsidRDefault="00740C2E" w:rsidP="00740C2E">
      <w:pPr>
        <w:pStyle w:val="Heading4"/>
      </w:pPr>
      <w:r>
        <w:t>Approve/Reject Vouchers:</w:t>
      </w:r>
    </w:p>
    <w:p w14:paraId="34F227A1" w14:textId="1990755A" w:rsidR="00740C2E" w:rsidRDefault="00740C2E" w:rsidP="00740C2E">
      <w:pPr>
        <w:pStyle w:val="Heading9"/>
      </w:pPr>
      <w:r>
        <w:t>Steps:</w:t>
      </w:r>
    </w:p>
    <w:p w14:paraId="7B414736" w14:textId="77777777" w:rsidR="00740C2E" w:rsidRPr="00733DB2" w:rsidRDefault="00740C2E" w:rsidP="00740C2E">
      <w:pPr>
        <w:pStyle w:val="Title"/>
        <w:numPr>
          <w:ilvl w:val="0"/>
          <w:numId w:val="597"/>
        </w:numPr>
      </w:pPr>
      <w:r w:rsidRPr="00733DB2">
        <w:t>Log in to your SLMS360 client account.</w:t>
      </w:r>
    </w:p>
    <w:p w14:paraId="1255CC45" w14:textId="77777777" w:rsidR="00740C2E" w:rsidRPr="00733DB2" w:rsidRDefault="00740C2E" w:rsidP="00740C2E">
      <w:pPr>
        <w:pStyle w:val="Title"/>
        <w:numPr>
          <w:ilvl w:val="0"/>
          <w:numId w:val="597"/>
        </w:numPr>
      </w:pPr>
      <w:r w:rsidRPr="00733DB2">
        <w:t>From the Dashboard, go to Accounts card.</w:t>
      </w:r>
    </w:p>
    <w:p w14:paraId="008A2B0B" w14:textId="77777777" w:rsidR="00740C2E" w:rsidRPr="00733DB2" w:rsidRDefault="00740C2E" w:rsidP="00740C2E">
      <w:pPr>
        <w:pStyle w:val="Title"/>
        <w:numPr>
          <w:ilvl w:val="0"/>
          <w:numId w:val="597"/>
        </w:numPr>
      </w:pPr>
      <w:r w:rsidRPr="00733DB2">
        <w:t>You will see different accounts modules here.</w:t>
      </w:r>
    </w:p>
    <w:p w14:paraId="4FA1EC68" w14:textId="77777777" w:rsidR="00740C2E" w:rsidRDefault="00740C2E" w:rsidP="00740C2E">
      <w:pPr>
        <w:pStyle w:val="Title"/>
        <w:numPr>
          <w:ilvl w:val="0"/>
          <w:numId w:val="597"/>
        </w:numPr>
      </w:pPr>
      <w:r>
        <w:t>Click on General Vouchers.</w:t>
      </w:r>
    </w:p>
    <w:p w14:paraId="11F74074" w14:textId="77777777" w:rsidR="00740C2E" w:rsidRDefault="00740C2E" w:rsidP="00740C2E">
      <w:pPr>
        <w:pStyle w:val="Title"/>
        <w:numPr>
          <w:ilvl w:val="0"/>
          <w:numId w:val="597"/>
        </w:numPr>
      </w:pPr>
      <w:r>
        <w:t>You will be directed to the voucher management page.</w:t>
      </w:r>
    </w:p>
    <w:p w14:paraId="204FBC4B" w14:textId="22BB1A4A" w:rsidR="00740C2E" w:rsidRDefault="00740C2E" w:rsidP="00740C2E">
      <w:pPr>
        <w:pStyle w:val="Title"/>
        <w:numPr>
          <w:ilvl w:val="0"/>
          <w:numId w:val="597"/>
        </w:numPr>
      </w:pPr>
      <w:r>
        <w:t>All the vouchers will be shown in tabular form.</w:t>
      </w:r>
    </w:p>
    <w:p w14:paraId="4CBC8E94" w14:textId="439DF1F5" w:rsidR="00740C2E" w:rsidRDefault="00740C2E" w:rsidP="00740C2E">
      <w:pPr>
        <w:pStyle w:val="Title"/>
        <w:numPr>
          <w:ilvl w:val="0"/>
          <w:numId w:val="597"/>
        </w:numPr>
      </w:pPr>
      <w:r>
        <w:t>Select the voucher by marking the checkbox along the row of the table whom you want to approve or reject.</w:t>
      </w:r>
    </w:p>
    <w:p w14:paraId="5A4104D6" w14:textId="63C83F3F" w:rsidR="00740C2E" w:rsidRDefault="00740C2E" w:rsidP="00740C2E">
      <w:pPr>
        <w:pStyle w:val="Title"/>
        <w:numPr>
          <w:ilvl w:val="0"/>
          <w:numId w:val="597"/>
        </w:numPr>
      </w:pPr>
      <w:r>
        <w:t>A button will appear on top right above the table named Approve/reject voucher.</w:t>
      </w:r>
    </w:p>
    <w:p w14:paraId="75949537" w14:textId="7AB035D6" w:rsidR="00740C2E" w:rsidRDefault="00740C2E" w:rsidP="00740C2E">
      <w:pPr>
        <w:pStyle w:val="Title"/>
        <w:numPr>
          <w:ilvl w:val="0"/>
          <w:numId w:val="597"/>
        </w:numPr>
      </w:pPr>
      <w:r>
        <w:t>Click on it.</w:t>
      </w:r>
    </w:p>
    <w:p w14:paraId="1FC7D427" w14:textId="49B93869" w:rsidR="00740C2E" w:rsidRDefault="00740C2E" w:rsidP="00740C2E">
      <w:pPr>
        <w:pStyle w:val="Title"/>
        <w:numPr>
          <w:ilvl w:val="0"/>
          <w:numId w:val="597"/>
        </w:numPr>
      </w:pPr>
      <w:r>
        <w:lastRenderedPageBreak/>
        <w:t>A modal will open where you will write description and select approve or reject.</w:t>
      </w:r>
    </w:p>
    <w:p w14:paraId="1A18FE00" w14:textId="031C5ECC" w:rsidR="00740C2E" w:rsidRDefault="00740C2E" w:rsidP="00740C2E">
      <w:pPr>
        <w:pStyle w:val="Title"/>
        <w:numPr>
          <w:ilvl w:val="0"/>
          <w:numId w:val="597"/>
        </w:numPr>
      </w:pPr>
      <w:r>
        <w:t>Click submit.</w:t>
      </w:r>
    </w:p>
    <w:p w14:paraId="684CC79E" w14:textId="28D5D138" w:rsidR="00740C2E" w:rsidRPr="00740C2E" w:rsidRDefault="00740C2E" w:rsidP="00740C2E">
      <w:pPr>
        <w:pStyle w:val="Title"/>
        <w:numPr>
          <w:ilvl w:val="0"/>
          <w:numId w:val="597"/>
        </w:numPr>
      </w:pPr>
      <w:r>
        <w:t>The voucher will be approved/rejected and moved to the appropriate tab.</w:t>
      </w:r>
    </w:p>
    <w:p w14:paraId="486F5134" w14:textId="0A77E1A7" w:rsidR="00926895" w:rsidRDefault="00740C2E" w:rsidP="00740C2E">
      <w:pPr>
        <w:pStyle w:val="Heading9"/>
      </w:pPr>
      <w:r>
        <w:t>Notes:</w:t>
      </w:r>
    </w:p>
    <w:p w14:paraId="54392C79" w14:textId="293E0E2A" w:rsidR="00740C2E" w:rsidRDefault="00740C2E" w:rsidP="00740C2E">
      <w:pPr>
        <w:pStyle w:val="Title"/>
      </w:pPr>
      <w:r>
        <w:t>Approved and Rejected vouchers are immediately moved to the appropriate tabs.</w:t>
      </w:r>
    </w:p>
    <w:p w14:paraId="050EEF8D" w14:textId="7A8B684C" w:rsidR="008F0940" w:rsidRDefault="008F0940" w:rsidP="008F0940">
      <w:pPr>
        <w:pStyle w:val="Heading9"/>
      </w:pPr>
      <w:r>
        <w:t>Tags:</w:t>
      </w:r>
    </w:p>
    <w:p w14:paraId="7E255F1F" w14:textId="7ABF2025" w:rsidR="008C5BA1" w:rsidRDefault="008F0940" w:rsidP="008C5BA1">
      <w:pPr>
        <w:pStyle w:val="Title"/>
      </w:pPr>
      <w:r>
        <w:t>Approve vouchers, reject vouchers, manage vouchers, approve general vouchers, reject general vouchers.</w:t>
      </w:r>
    </w:p>
    <w:p w14:paraId="7C91E1C5" w14:textId="77777777" w:rsidR="008C5BA1" w:rsidRPr="008C5BA1" w:rsidRDefault="008C5BA1" w:rsidP="008C5BA1"/>
    <w:p w14:paraId="409540C8" w14:textId="760F3069" w:rsidR="008C5BA1" w:rsidRDefault="005C028E" w:rsidP="008C5BA1">
      <w:pPr>
        <w:pStyle w:val="Heading4"/>
      </w:pPr>
      <w:r>
        <w:t>Make/Reject</w:t>
      </w:r>
      <w:r w:rsidR="008C5BA1">
        <w:t xml:space="preserve"> Vouchers</w:t>
      </w:r>
      <w:r>
        <w:t xml:space="preserve"> Payments</w:t>
      </w:r>
      <w:r w:rsidR="008C5BA1">
        <w:t>:</w:t>
      </w:r>
    </w:p>
    <w:p w14:paraId="0026766E" w14:textId="045C5D08" w:rsidR="008C5BA1" w:rsidRDefault="008C5BA1" w:rsidP="002606CB">
      <w:pPr>
        <w:pStyle w:val="Heading9"/>
      </w:pPr>
      <w:r>
        <w:t>Steps:</w:t>
      </w:r>
    </w:p>
    <w:p w14:paraId="115DB169" w14:textId="77777777" w:rsidR="005C028E" w:rsidRPr="00733DB2" w:rsidRDefault="005C028E" w:rsidP="005C028E">
      <w:pPr>
        <w:pStyle w:val="Title"/>
        <w:numPr>
          <w:ilvl w:val="0"/>
          <w:numId w:val="598"/>
        </w:numPr>
      </w:pPr>
      <w:r w:rsidRPr="00733DB2">
        <w:t>Log in to your SLMS360 client account.</w:t>
      </w:r>
    </w:p>
    <w:p w14:paraId="526BBFD7" w14:textId="77777777" w:rsidR="005C028E" w:rsidRPr="00733DB2" w:rsidRDefault="005C028E" w:rsidP="005C028E">
      <w:pPr>
        <w:pStyle w:val="Title"/>
        <w:numPr>
          <w:ilvl w:val="0"/>
          <w:numId w:val="598"/>
        </w:numPr>
      </w:pPr>
      <w:r w:rsidRPr="00733DB2">
        <w:t>From the Dashboard, go to Accounts card.</w:t>
      </w:r>
    </w:p>
    <w:p w14:paraId="0AAB8BE0" w14:textId="77777777" w:rsidR="005C028E" w:rsidRPr="00733DB2" w:rsidRDefault="005C028E" w:rsidP="005C028E">
      <w:pPr>
        <w:pStyle w:val="Title"/>
        <w:numPr>
          <w:ilvl w:val="0"/>
          <w:numId w:val="598"/>
        </w:numPr>
      </w:pPr>
      <w:r w:rsidRPr="00733DB2">
        <w:t>You will see different accounts modules here.</w:t>
      </w:r>
    </w:p>
    <w:p w14:paraId="7221D202" w14:textId="77777777" w:rsidR="005C028E" w:rsidRDefault="005C028E" w:rsidP="005C028E">
      <w:pPr>
        <w:pStyle w:val="Title"/>
        <w:numPr>
          <w:ilvl w:val="0"/>
          <w:numId w:val="598"/>
        </w:numPr>
      </w:pPr>
      <w:r>
        <w:t>Click on General Vouchers.</w:t>
      </w:r>
    </w:p>
    <w:p w14:paraId="16829B6D" w14:textId="77777777" w:rsidR="005C028E" w:rsidRDefault="005C028E" w:rsidP="005C028E">
      <w:pPr>
        <w:pStyle w:val="Title"/>
        <w:numPr>
          <w:ilvl w:val="0"/>
          <w:numId w:val="598"/>
        </w:numPr>
      </w:pPr>
      <w:r>
        <w:t>You will be directed to the voucher management page.</w:t>
      </w:r>
    </w:p>
    <w:p w14:paraId="2B917273" w14:textId="77777777" w:rsidR="005C028E" w:rsidRDefault="005C028E" w:rsidP="005C028E">
      <w:pPr>
        <w:pStyle w:val="Title"/>
        <w:numPr>
          <w:ilvl w:val="0"/>
          <w:numId w:val="598"/>
        </w:numPr>
      </w:pPr>
      <w:r>
        <w:t>All the vouchers will be shown in tabular form.</w:t>
      </w:r>
    </w:p>
    <w:p w14:paraId="7D328E86" w14:textId="39DD339E" w:rsidR="002606CB" w:rsidRDefault="005C028E" w:rsidP="005C028E">
      <w:pPr>
        <w:pStyle w:val="Title"/>
        <w:numPr>
          <w:ilvl w:val="0"/>
          <w:numId w:val="598"/>
        </w:numPr>
      </w:pPr>
      <w:r>
        <w:t>Click on the Approved tab to check all the approved vouchers.</w:t>
      </w:r>
    </w:p>
    <w:p w14:paraId="2B5D66FE" w14:textId="196E4D36" w:rsidR="005C028E" w:rsidRDefault="005C028E" w:rsidP="005C028E">
      <w:pPr>
        <w:pStyle w:val="Title"/>
        <w:numPr>
          <w:ilvl w:val="0"/>
          <w:numId w:val="598"/>
        </w:numPr>
      </w:pPr>
      <w:r>
        <w:t>Here all the approved vouchers will be shown in tabular form with details such as Payee, Payable Amount, Net Tax, Categories, Description, Voucher Bills, Date and Remarks.</w:t>
      </w:r>
    </w:p>
    <w:p w14:paraId="642D5C1E" w14:textId="1FABE334" w:rsidR="005C028E" w:rsidRDefault="005C028E" w:rsidP="005C028E">
      <w:pPr>
        <w:pStyle w:val="Title"/>
        <w:numPr>
          <w:ilvl w:val="0"/>
          <w:numId w:val="598"/>
        </w:numPr>
      </w:pPr>
      <w:r>
        <w:t>Click on the Actions icon under the Action Tab along the row of the table of whom you want to make or reject payment.</w:t>
      </w:r>
    </w:p>
    <w:p w14:paraId="34C1334C" w14:textId="1B3F256C" w:rsidR="005C028E" w:rsidRDefault="005C028E" w:rsidP="005C028E">
      <w:pPr>
        <w:pStyle w:val="Title"/>
        <w:numPr>
          <w:ilvl w:val="0"/>
          <w:numId w:val="598"/>
        </w:numPr>
      </w:pPr>
      <w:r>
        <w:t>A modal will open, and you will add remarks and select make payment or reject payment.</w:t>
      </w:r>
    </w:p>
    <w:p w14:paraId="57D983A3" w14:textId="2366B978" w:rsidR="005C028E" w:rsidRDefault="005C028E" w:rsidP="005C028E">
      <w:pPr>
        <w:pStyle w:val="Title"/>
        <w:numPr>
          <w:ilvl w:val="0"/>
          <w:numId w:val="598"/>
        </w:numPr>
      </w:pPr>
      <w:r>
        <w:t xml:space="preserve">Payment can be made by cheque, cash or bank transfer. </w:t>
      </w:r>
    </w:p>
    <w:p w14:paraId="24825F80" w14:textId="1C03B8BB" w:rsidR="005C028E" w:rsidRPr="005C028E" w:rsidRDefault="005C028E" w:rsidP="005C028E">
      <w:pPr>
        <w:pStyle w:val="Title"/>
        <w:numPr>
          <w:ilvl w:val="0"/>
          <w:numId w:val="598"/>
        </w:numPr>
      </w:pPr>
      <w:r>
        <w:t xml:space="preserve">Click submit and voucher will be shown in the respective </w:t>
      </w:r>
      <w:r w:rsidR="00873B00">
        <w:t>tabs</w:t>
      </w:r>
      <w:r>
        <w:t>.</w:t>
      </w:r>
    </w:p>
    <w:p w14:paraId="527677B7" w14:textId="77777777" w:rsidR="005C028E" w:rsidRDefault="005C028E" w:rsidP="005C028E">
      <w:pPr>
        <w:pStyle w:val="Heading9"/>
      </w:pPr>
      <w:r>
        <w:t>Notes:</w:t>
      </w:r>
    </w:p>
    <w:p w14:paraId="25DB91F5" w14:textId="0ECBFFC4" w:rsidR="005C028E" w:rsidRDefault="00873B00" w:rsidP="00CD5DF8">
      <w:pPr>
        <w:pStyle w:val="Title"/>
      </w:pPr>
      <w:r>
        <w:t>Approved</w:t>
      </w:r>
      <w:r w:rsidR="005C028E">
        <w:t xml:space="preserve"> and Rejected </w:t>
      </w:r>
      <w:r w:rsidR="00CD5DF8">
        <w:t>payments are immediately applied.</w:t>
      </w:r>
    </w:p>
    <w:p w14:paraId="737B1BBF" w14:textId="77777777" w:rsidR="005C028E" w:rsidRDefault="005C028E" w:rsidP="005C028E">
      <w:pPr>
        <w:pStyle w:val="Heading9"/>
      </w:pPr>
      <w:r>
        <w:t>Tags:</w:t>
      </w:r>
    </w:p>
    <w:p w14:paraId="54E473FC" w14:textId="07169785" w:rsidR="005C028E" w:rsidRDefault="005C028E" w:rsidP="005C028E">
      <w:pPr>
        <w:pStyle w:val="Title"/>
      </w:pPr>
      <w:r>
        <w:t>Approve voucher</w:t>
      </w:r>
      <w:r w:rsidR="00873B00">
        <w:t xml:space="preserve"> payment</w:t>
      </w:r>
      <w:r>
        <w:t>, reject voucher</w:t>
      </w:r>
      <w:r w:rsidR="00873B00">
        <w:t xml:space="preserve"> payment</w:t>
      </w:r>
      <w:r>
        <w:t>, manage voucher</w:t>
      </w:r>
      <w:r w:rsidR="00873B00">
        <w:t xml:space="preserve"> payment</w:t>
      </w:r>
      <w:r>
        <w:t>, approve general voucher</w:t>
      </w:r>
      <w:r w:rsidR="00873B00">
        <w:t xml:space="preserve"> payment</w:t>
      </w:r>
      <w:r>
        <w:t>, reject general voucher</w:t>
      </w:r>
      <w:r w:rsidR="00873B00">
        <w:t xml:space="preserve"> payment.</w:t>
      </w:r>
    </w:p>
    <w:p w14:paraId="0BF29BB3" w14:textId="77777777" w:rsidR="008C5BA1" w:rsidRPr="008C5BA1" w:rsidRDefault="008C5BA1" w:rsidP="008C5BA1"/>
    <w:p w14:paraId="7BCE73F6" w14:textId="77777777" w:rsidR="00873B00" w:rsidRDefault="00873B00" w:rsidP="00873B00">
      <w:pPr>
        <w:pStyle w:val="Heading3"/>
      </w:pPr>
      <w:r>
        <w:t>Student Accounts:</w:t>
      </w:r>
    </w:p>
    <w:p w14:paraId="38D7EAF8" w14:textId="77777777" w:rsidR="00873B00" w:rsidRDefault="00873B00" w:rsidP="00873B00">
      <w:pPr>
        <w:pStyle w:val="Heading4"/>
      </w:pPr>
      <w:r>
        <w:t>Overview:</w:t>
      </w:r>
    </w:p>
    <w:p w14:paraId="718B0524" w14:textId="4FCC9A31" w:rsidR="00926895" w:rsidRDefault="00873B00" w:rsidP="00873B00">
      <w:pPr>
        <w:pStyle w:val="Title"/>
      </w:pPr>
      <w:r w:rsidRPr="00873B00">
        <w:t xml:space="preserve">The </w:t>
      </w:r>
      <w:r w:rsidRPr="00873B00">
        <w:rPr>
          <w:b/>
          <w:bCs/>
        </w:rPr>
        <w:t>Student Accounts</w:t>
      </w:r>
      <w:r w:rsidRPr="00873B00">
        <w:t xml:space="preserve"> module in SLMS360 is designed to simplify and centralize the financial operations related to students. It enables administrators to manage </w:t>
      </w:r>
      <w:r w:rsidRPr="00873B00">
        <w:rPr>
          <w:b/>
          <w:bCs/>
        </w:rPr>
        <w:t>fee posts</w:t>
      </w:r>
      <w:r w:rsidRPr="00873B00">
        <w:t xml:space="preserve">, view </w:t>
      </w:r>
      <w:r w:rsidRPr="00873B00">
        <w:rPr>
          <w:b/>
          <w:bCs/>
        </w:rPr>
        <w:t>student fee records</w:t>
      </w:r>
      <w:r w:rsidRPr="00873B00">
        <w:t xml:space="preserve">, and perform </w:t>
      </w:r>
      <w:r w:rsidRPr="00873B00">
        <w:rPr>
          <w:b/>
          <w:bCs/>
        </w:rPr>
        <w:t>fee corrections or adjustments</w:t>
      </w:r>
      <w:r w:rsidRPr="00873B00">
        <w:t xml:space="preserve"> where necessary. The system ensures transparency, accountability, and ease of access to all student financial data.</w:t>
      </w:r>
    </w:p>
    <w:p w14:paraId="6D3D3C6B" w14:textId="77777777" w:rsidR="00DC711E" w:rsidRDefault="00DC711E" w:rsidP="00DC711E"/>
    <w:p w14:paraId="0118B9D3" w14:textId="16A6BBC3" w:rsidR="00DC711E" w:rsidRDefault="00DC711E" w:rsidP="00DC711E">
      <w:pPr>
        <w:pStyle w:val="Heading4"/>
      </w:pPr>
      <w:r>
        <w:lastRenderedPageBreak/>
        <w:t>Navigation:</w:t>
      </w:r>
    </w:p>
    <w:p w14:paraId="1C38F739" w14:textId="4680EF4C" w:rsidR="00DC711E" w:rsidRPr="00DC711E" w:rsidRDefault="00DC711E" w:rsidP="00DC711E">
      <w:pPr>
        <w:pStyle w:val="Heading9"/>
      </w:pPr>
      <w:r>
        <w:t>Steps:</w:t>
      </w:r>
    </w:p>
    <w:p w14:paraId="4D57E73E" w14:textId="77777777" w:rsidR="00DC711E" w:rsidRPr="00733DB2" w:rsidRDefault="00DC711E" w:rsidP="00DC711E">
      <w:pPr>
        <w:pStyle w:val="Title"/>
        <w:numPr>
          <w:ilvl w:val="0"/>
          <w:numId w:val="600"/>
        </w:numPr>
      </w:pPr>
      <w:r w:rsidRPr="00733DB2">
        <w:t>Log in to your SLMS360 client account.</w:t>
      </w:r>
    </w:p>
    <w:p w14:paraId="404F0FBD" w14:textId="77777777" w:rsidR="00DC711E" w:rsidRPr="00733DB2" w:rsidRDefault="00DC711E" w:rsidP="00DC711E">
      <w:pPr>
        <w:pStyle w:val="Title"/>
        <w:numPr>
          <w:ilvl w:val="0"/>
          <w:numId w:val="600"/>
        </w:numPr>
      </w:pPr>
      <w:r w:rsidRPr="00733DB2">
        <w:t>From the Dashboard, go to Accounts card.</w:t>
      </w:r>
    </w:p>
    <w:p w14:paraId="341B93D0" w14:textId="77777777" w:rsidR="00DC711E" w:rsidRDefault="00DC711E" w:rsidP="00DC711E">
      <w:pPr>
        <w:pStyle w:val="Title"/>
        <w:numPr>
          <w:ilvl w:val="0"/>
          <w:numId w:val="600"/>
        </w:numPr>
      </w:pPr>
      <w:r w:rsidRPr="00733DB2">
        <w:t>You will see different accounts modules here.</w:t>
      </w:r>
    </w:p>
    <w:p w14:paraId="66EF63CE" w14:textId="432A68B1" w:rsidR="00DC711E" w:rsidRDefault="00DC711E" w:rsidP="00DC711E">
      <w:pPr>
        <w:pStyle w:val="Title"/>
        <w:numPr>
          <w:ilvl w:val="0"/>
          <w:numId w:val="600"/>
        </w:numPr>
      </w:pPr>
      <w:r>
        <w:t>Click on Student Accounts.</w:t>
      </w:r>
    </w:p>
    <w:p w14:paraId="58A3BD2D" w14:textId="3B75618C" w:rsidR="00DC711E" w:rsidRPr="00DC711E" w:rsidRDefault="00DC711E" w:rsidP="00DC711E">
      <w:pPr>
        <w:pStyle w:val="Title"/>
        <w:numPr>
          <w:ilvl w:val="0"/>
          <w:numId w:val="600"/>
        </w:numPr>
      </w:pPr>
      <w:r>
        <w:t>You will be directed to to Student Accounts page with different modules.</w:t>
      </w:r>
    </w:p>
    <w:p w14:paraId="7D511A54" w14:textId="77777777" w:rsidR="00926895" w:rsidRDefault="00926895" w:rsidP="00DC711E">
      <w:pPr>
        <w:pStyle w:val="Title"/>
      </w:pPr>
    </w:p>
    <w:p w14:paraId="2B6C0A38" w14:textId="129F50E2" w:rsidR="00926895" w:rsidRDefault="00DC711E" w:rsidP="00DC711E">
      <w:pPr>
        <w:pStyle w:val="Heading9"/>
      </w:pPr>
      <w:r>
        <w:t>Notes:</w:t>
      </w:r>
    </w:p>
    <w:p w14:paraId="750182AB" w14:textId="2D04253A" w:rsidR="00DC711E" w:rsidRDefault="00DC711E" w:rsidP="00DC711E">
      <w:r>
        <w:t>Each module has different functionality.</w:t>
      </w:r>
    </w:p>
    <w:p w14:paraId="225F6160" w14:textId="29B83170" w:rsidR="00DC711E" w:rsidRDefault="00DC711E" w:rsidP="00DC711E">
      <w:pPr>
        <w:pStyle w:val="Heading9"/>
      </w:pPr>
      <w:r>
        <w:t>Tags:</w:t>
      </w:r>
    </w:p>
    <w:p w14:paraId="067BB600" w14:textId="12CBB67F" w:rsidR="00DC711E" w:rsidRPr="00DC711E" w:rsidRDefault="00DC711E" w:rsidP="00DC711E">
      <w:pPr>
        <w:pStyle w:val="Title"/>
      </w:pPr>
      <w:r>
        <w:t>Student accounts navigate, student accounts, navigate accounts.</w:t>
      </w:r>
    </w:p>
    <w:p w14:paraId="6AD0CA00" w14:textId="3A9A0A54" w:rsidR="00926895" w:rsidRDefault="00DC711E" w:rsidP="00E74435">
      <w:pPr>
        <w:pStyle w:val="Heading4"/>
      </w:pPr>
      <w:r>
        <w:t>Layout:</w:t>
      </w:r>
    </w:p>
    <w:p w14:paraId="4E4C1018" w14:textId="44FB3B4B" w:rsidR="00DC711E" w:rsidRPr="00DC711E" w:rsidRDefault="00DC711E" w:rsidP="00DC711E">
      <w:pPr>
        <w:pStyle w:val="Title"/>
      </w:pPr>
      <w:r w:rsidRPr="00DC711E">
        <w:rPr>
          <w:b/>
          <w:bCs/>
        </w:rPr>
        <w:t>Fee Post</w:t>
      </w:r>
      <w:r>
        <w:t xml:space="preserve"> has the functionality of </w:t>
      </w:r>
      <w:r w:rsidRPr="00DC711E">
        <w:t>posting of monthly or custom student fees.</w:t>
      </w:r>
    </w:p>
    <w:p w14:paraId="36A64FAB" w14:textId="2B90E445" w:rsidR="00DC711E" w:rsidRPr="00DC711E" w:rsidRDefault="00DC711E" w:rsidP="00DC711E">
      <w:pPr>
        <w:pStyle w:val="Title"/>
      </w:pPr>
      <w:r w:rsidRPr="00DC711E">
        <w:rPr>
          <w:b/>
          <w:bCs/>
        </w:rPr>
        <w:t>Fee Record</w:t>
      </w:r>
      <w:r>
        <w:t xml:space="preserve"> has the functionality of displaying all posted fee entries for students.</w:t>
      </w:r>
    </w:p>
    <w:p w14:paraId="3AF381C1" w14:textId="2F32B465" w:rsidR="00DC711E" w:rsidRPr="00DC711E" w:rsidRDefault="00DC711E" w:rsidP="00DC711E">
      <w:pPr>
        <w:pStyle w:val="Title"/>
        <w:rPr>
          <w:b/>
          <w:bCs/>
        </w:rPr>
      </w:pPr>
      <w:r w:rsidRPr="00DC711E">
        <w:rPr>
          <w:b/>
          <w:bCs/>
        </w:rPr>
        <w:t>Fee Corrections</w:t>
      </w:r>
      <w:r>
        <w:rPr>
          <w:b/>
          <w:bCs/>
        </w:rPr>
        <w:t xml:space="preserve"> </w:t>
      </w:r>
      <w:r w:rsidR="0066469C">
        <w:t>have</w:t>
      </w:r>
      <w:r>
        <w:t xml:space="preserve"> the functionality </w:t>
      </w:r>
      <w:r w:rsidR="00940C88">
        <w:t xml:space="preserve">for </w:t>
      </w:r>
      <w:r w:rsidRPr="00DC711E">
        <w:t xml:space="preserve">correcting </w:t>
      </w:r>
      <w:r w:rsidR="00940C88">
        <w:t>fees</w:t>
      </w:r>
      <w:r w:rsidRPr="00DC711E">
        <w:t xml:space="preserve"> or adjustments to already posted fees.</w:t>
      </w:r>
    </w:p>
    <w:p w14:paraId="6C34FFC3" w14:textId="283D5C0E" w:rsidR="00DC711E" w:rsidRDefault="0066469C" w:rsidP="0066469C">
      <w:pPr>
        <w:pStyle w:val="Heading9"/>
      </w:pPr>
      <w:r>
        <w:t>Notes:</w:t>
      </w:r>
    </w:p>
    <w:p w14:paraId="0EE04E19" w14:textId="76E2B6C5" w:rsidR="0066469C" w:rsidRDefault="0066469C" w:rsidP="0066469C">
      <w:pPr>
        <w:pStyle w:val="Title"/>
      </w:pPr>
      <w:r>
        <w:t xml:space="preserve">Each Module </w:t>
      </w:r>
      <w:r w:rsidR="00D966EC">
        <w:t>has a</w:t>
      </w:r>
      <w:r>
        <w:t xml:space="preserve"> red number on it based on the notifications.</w:t>
      </w:r>
    </w:p>
    <w:p w14:paraId="1B03F1E7" w14:textId="494DD260" w:rsidR="0066469C" w:rsidRDefault="0066469C" w:rsidP="0066469C">
      <w:pPr>
        <w:pStyle w:val="Heading9"/>
      </w:pPr>
      <w:r>
        <w:t>Tags:</w:t>
      </w:r>
    </w:p>
    <w:p w14:paraId="2EB170CF" w14:textId="466DC14C" w:rsidR="0066469C" w:rsidRPr="0066469C" w:rsidRDefault="0066469C" w:rsidP="0066469C">
      <w:r>
        <w:t>Student accounts layout, student accounts management, student accounts page.</w:t>
      </w:r>
    </w:p>
    <w:p w14:paraId="2B84B6BE" w14:textId="112CAE3C" w:rsidR="0066469C" w:rsidRDefault="003120BC" w:rsidP="003120BC">
      <w:pPr>
        <w:pStyle w:val="Heading3"/>
      </w:pPr>
      <w:r>
        <w:t>Fee Post:</w:t>
      </w:r>
    </w:p>
    <w:p w14:paraId="26CA21B5" w14:textId="0D40F6FC" w:rsidR="003120BC" w:rsidRDefault="003120BC" w:rsidP="003120BC">
      <w:pPr>
        <w:pStyle w:val="Heading4"/>
      </w:pPr>
      <w:r>
        <w:t>Overview:</w:t>
      </w:r>
    </w:p>
    <w:p w14:paraId="7DE57FD2" w14:textId="77777777" w:rsidR="003120BC" w:rsidRDefault="003120BC" w:rsidP="003120BC">
      <w:pPr>
        <w:pStyle w:val="Title"/>
      </w:pPr>
      <w:r w:rsidRPr="003120BC">
        <w:t xml:space="preserve">The </w:t>
      </w:r>
      <w:r w:rsidRPr="003120BC">
        <w:rPr>
          <w:b/>
          <w:bCs/>
        </w:rPr>
        <w:t>Fee Post</w:t>
      </w:r>
      <w:r w:rsidRPr="003120BC">
        <w:t xml:space="preserve"> module in SLMS360 allows admins to manage student fee assignments either in bulk by class (Branch Fee Post) or individually (Single Student Fee Post). It covers various fee components like Tuition, Computer, Stationery, Exam, and more. This ensures the right fee structure is applied to each student or group for a specific month and branch.</w:t>
      </w:r>
    </w:p>
    <w:p w14:paraId="7EF4CC4B" w14:textId="77777777" w:rsidR="003120BC" w:rsidRPr="003120BC" w:rsidRDefault="003120BC" w:rsidP="003120BC"/>
    <w:p w14:paraId="5F7ACFFF" w14:textId="77777777" w:rsidR="003120BC" w:rsidRPr="003120BC" w:rsidRDefault="003120BC" w:rsidP="003120BC">
      <w:pPr>
        <w:pStyle w:val="Heading4"/>
      </w:pPr>
      <w:r w:rsidRPr="003120BC">
        <w:t>Navigation:</w:t>
      </w:r>
    </w:p>
    <w:p w14:paraId="3B83D1F7" w14:textId="4DA9AF57" w:rsidR="003120BC" w:rsidRPr="003120BC" w:rsidRDefault="003120BC" w:rsidP="003120BC">
      <w:pPr>
        <w:pStyle w:val="Heading9"/>
      </w:pPr>
      <w:r>
        <w:t>Steps:</w:t>
      </w:r>
    </w:p>
    <w:p w14:paraId="3CD486E7" w14:textId="77777777" w:rsidR="003120BC" w:rsidRPr="00733DB2" w:rsidRDefault="003120BC" w:rsidP="003120BC">
      <w:pPr>
        <w:pStyle w:val="Title"/>
        <w:numPr>
          <w:ilvl w:val="0"/>
          <w:numId w:val="605"/>
        </w:numPr>
      </w:pPr>
      <w:r w:rsidRPr="00733DB2">
        <w:t>Log in to your SLMS360 client account.</w:t>
      </w:r>
    </w:p>
    <w:p w14:paraId="40482156" w14:textId="77777777" w:rsidR="003120BC" w:rsidRPr="00733DB2" w:rsidRDefault="003120BC" w:rsidP="003120BC">
      <w:pPr>
        <w:pStyle w:val="Title"/>
        <w:numPr>
          <w:ilvl w:val="0"/>
          <w:numId w:val="605"/>
        </w:numPr>
      </w:pPr>
      <w:r w:rsidRPr="00733DB2">
        <w:t>From the Dashboard, go to Accounts card.</w:t>
      </w:r>
    </w:p>
    <w:p w14:paraId="2A33BCC8" w14:textId="77777777" w:rsidR="003120BC" w:rsidRDefault="003120BC" w:rsidP="003120BC">
      <w:pPr>
        <w:pStyle w:val="Title"/>
        <w:numPr>
          <w:ilvl w:val="0"/>
          <w:numId w:val="605"/>
        </w:numPr>
      </w:pPr>
      <w:r w:rsidRPr="00733DB2">
        <w:t>You will see different accounts modules here.</w:t>
      </w:r>
    </w:p>
    <w:p w14:paraId="1DDE04A6" w14:textId="77777777" w:rsidR="003120BC" w:rsidRDefault="003120BC" w:rsidP="00E74435">
      <w:pPr>
        <w:pStyle w:val="Title"/>
        <w:numPr>
          <w:ilvl w:val="0"/>
          <w:numId w:val="605"/>
        </w:numPr>
      </w:pPr>
      <w:r>
        <w:t>Click on Student Accounts.</w:t>
      </w:r>
    </w:p>
    <w:p w14:paraId="64C71DBE" w14:textId="052BE63B" w:rsidR="003120BC" w:rsidRDefault="003120BC" w:rsidP="00E74435">
      <w:pPr>
        <w:pStyle w:val="Title"/>
        <w:numPr>
          <w:ilvl w:val="0"/>
          <w:numId w:val="605"/>
        </w:numPr>
      </w:pPr>
      <w:r>
        <w:t>Click on Fee Post Card.</w:t>
      </w:r>
    </w:p>
    <w:p w14:paraId="34D8EA6F" w14:textId="520DA1B3" w:rsidR="003120BC" w:rsidRPr="003120BC" w:rsidRDefault="003120BC" w:rsidP="00E74435">
      <w:pPr>
        <w:pStyle w:val="Title"/>
        <w:numPr>
          <w:ilvl w:val="0"/>
          <w:numId w:val="605"/>
        </w:numPr>
      </w:pPr>
      <w:r>
        <w:t xml:space="preserve">You will be redirected to </w:t>
      </w:r>
      <w:r w:rsidR="00E74435">
        <w:t>the Student</w:t>
      </w:r>
      <w:r>
        <w:t xml:space="preserve"> Fee Post Management Page.</w:t>
      </w:r>
    </w:p>
    <w:p w14:paraId="7A25F6F6" w14:textId="77777777" w:rsidR="00E74435" w:rsidRDefault="00E74435" w:rsidP="00E74435">
      <w:pPr>
        <w:pStyle w:val="Heading9"/>
      </w:pPr>
      <w:r>
        <w:t>Notes:</w:t>
      </w:r>
    </w:p>
    <w:p w14:paraId="1D803BF2" w14:textId="398B86F8" w:rsidR="00E74435" w:rsidRDefault="00E74435" w:rsidP="00E74435">
      <w:pPr>
        <w:pStyle w:val="Title"/>
      </w:pPr>
      <w:r>
        <w:t>Fee post can be in bulk or single student.</w:t>
      </w:r>
    </w:p>
    <w:p w14:paraId="5B888110" w14:textId="77777777" w:rsidR="00E74435" w:rsidRDefault="00E74435" w:rsidP="00E74435">
      <w:pPr>
        <w:pStyle w:val="Heading9"/>
      </w:pPr>
      <w:r>
        <w:lastRenderedPageBreak/>
        <w:t>Tags:</w:t>
      </w:r>
    </w:p>
    <w:p w14:paraId="1ECC2DF6" w14:textId="5054C0FB" w:rsidR="00E74435" w:rsidRDefault="00E74435" w:rsidP="00E74435">
      <w:r>
        <w:t>Student Fee Post Navigate, Fee Post navigation, fee post bulk, fee post single.</w:t>
      </w:r>
    </w:p>
    <w:p w14:paraId="3F64BF87" w14:textId="513EB209" w:rsidR="00B170E2" w:rsidRDefault="00B170E2" w:rsidP="00B170E2">
      <w:pPr>
        <w:pStyle w:val="Heading9"/>
      </w:pPr>
      <w:r w:rsidRPr="00B170E2">
        <w:t>Branch Fee Post</w:t>
      </w:r>
      <w:r>
        <w:t>:</w:t>
      </w:r>
      <w:r>
        <w:br/>
        <w:t>Steps:</w:t>
      </w:r>
    </w:p>
    <w:p w14:paraId="3C69BF87" w14:textId="77777777" w:rsidR="00B170E2" w:rsidRPr="00733DB2" w:rsidRDefault="00B170E2" w:rsidP="00B170E2">
      <w:pPr>
        <w:pStyle w:val="Title"/>
        <w:numPr>
          <w:ilvl w:val="0"/>
          <w:numId w:val="606"/>
        </w:numPr>
      </w:pPr>
      <w:r w:rsidRPr="00733DB2">
        <w:t>Log in to your SLMS360 client account.</w:t>
      </w:r>
    </w:p>
    <w:p w14:paraId="3FE56826" w14:textId="77777777" w:rsidR="00B170E2" w:rsidRPr="00733DB2" w:rsidRDefault="00B170E2" w:rsidP="00B170E2">
      <w:pPr>
        <w:pStyle w:val="Title"/>
        <w:numPr>
          <w:ilvl w:val="0"/>
          <w:numId w:val="606"/>
        </w:numPr>
      </w:pPr>
      <w:r w:rsidRPr="00733DB2">
        <w:t>From the Dashboard, go to Accounts card.</w:t>
      </w:r>
    </w:p>
    <w:p w14:paraId="5ED945EE" w14:textId="77777777" w:rsidR="00B170E2" w:rsidRDefault="00B170E2" w:rsidP="00B170E2">
      <w:pPr>
        <w:pStyle w:val="Title"/>
        <w:numPr>
          <w:ilvl w:val="0"/>
          <w:numId w:val="606"/>
        </w:numPr>
      </w:pPr>
      <w:r w:rsidRPr="00733DB2">
        <w:t>You will see different accounts modules here.</w:t>
      </w:r>
    </w:p>
    <w:p w14:paraId="505CAA47" w14:textId="77777777" w:rsidR="00B170E2" w:rsidRDefault="00B170E2" w:rsidP="00B170E2">
      <w:pPr>
        <w:pStyle w:val="Title"/>
        <w:numPr>
          <w:ilvl w:val="0"/>
          <w:numId w:val="606"/>
        </w:numPr>
      </w:pPr>
      <w:r>
        <w:t>Click on Student Accounts.</w:t>
      </w:r>
    </w:p>
    <w:p w14:paraId="0DFD5870" w14:textId="77777777" w:rsidR="00B170E2" w:rsidRDefault="00B170E2" w:rsidP="00B170E2">
      <w:pPr>
        <w:pStyle w:val="Title"/>
        <w:numPr>
          <w:ilvl w:val="0"/>
          <w:numId w:val="606"/>
        </w:numPr>
      </w:pPr>
      <w:r>
        <w:t>Click on Fee Post Card.</w:t>
      </w:r>
    </w:p>
    <w:p w14:paraId="504034E0" w14:textId="4B3670B7" w:rsidR="00B170E2" w:rsidRDefault="00B170E2" w:rsidP="00B170E2">
      <w:pPr>
        <w:pStyle w:val="Title"/>
        <w:numPr>
          <w:ilvl w:val="0"/>
          <w:numId w:val="606"/>
        </w:numPr>
      </w:pPr>
      <w:r>
        <w:t>You will be redirected to the Student Fee Post Management Page.</w:t>
      </w:r>
    </w:p>
    <w:p w14:paraId="3EF79E3D" w14:textId="67012450" w:rsidR="00B170E2" w:rsidRDefault="00B170E2" w:rsidP="00B170E2">
      <w:pPr>
        <w:pStyle w:val="Title"/>
        <w:numPr>
          <w:ilvl w:val="0"/>
          <w:numId w:val="606"/>
        </w:numPr>
      </w:pPr>
      <w:r>
        <w:t>Under Bulk Fee post tab select fields such as Branch, Month, Year and Due Date.</w:t>
      </w:r>
    </w:p>
    <w:p w14:paraId="5D384BDC" w14:textId="0C0A73A9" w:rsidR="00B170E2" w:rsidRDefault="00B170E2" w:rsidP="00B170E2">
      <w:pPr>
        <w:pStyle w:val="Title"/>
        <w:numPr>
          <w:ilvl w:val="0"/>
          <w:numId w:val="606"/>
        </w:numPr>
      </w:pPr>
      <w:r w:rsidRPr="00B170E2">
        <w:t>A grid will appear showing all classes/sections under the selected branch.</w:t>
      </w:r>
    </w:p>
    <w:p w14:paraId="7E5908C6" w14:textId="0FF7BAA5" w:rsidR="00B170E2" w:rsidRDefault="00B170E2" w:rsidP="00B170E2">
      <w:pPr>
        <w:pStyle w:val="Title"/>
        <w:numPr>
          <w:ilvl w:val="0"/>
          <w:numId w:val="606"/>
        </w:numPr>
      </w:pPr>
      <w:r w:rsidRPr="00B170E2">
        <w:t>For each row, toggle ON the applicable fee components like</w:t>
      </w:r>
      <w:r>
        <w:t xml:space="preserve"> Tuition Fee, Computer Fee, Stationary Fee, AC Fee, Lab Fee, Exam Fee, Library Fee.</w:t>
      </w:r>
    </w:p>
    <w:p w14:paraId="3C3A6093" w14:textId="5802E679" w:rsidR="00B170E2" w:rsidRDefault="00B170E2" w:rsidP="00B170E2">
      <w:pPr>
        <w:pStyle w:val="Title"/>
        <w:numPr>
          <w:ilvl w:val="0"/>
          <w:numId w:val="606"/>
        </w:numPr>
      </w:pPr>
      <w:r w:rsidRPr="00B170E2">
        <w:t xml:space="preserve">After selecting the relevant fee categories for all required classes, click </w:t>
      </w:r>
      <w:r w:rsidRPr="00B170E2">
        <w:rPr>
          <w:b/>
          <w:bCs/>
        </w:rPr>
        <w:t>Submit</w:t>
      </w:r>
      <w:r w:rsidRPr="00B170E2">
        <w:t>.</w:t>
      </w:r>
    </w:p>
    <w:p w14:paraId="73E16A39" w14:textId="69ADBDBF" w:rsidR="00B170E2" w:rsidRPr="00B170E2" w:rsidRDefault="00B170E2" w:rsidP="00B170E2">
      <w:pPr>
        <w:pStyle w:val="Title"/>
        <w:numPr>
          <w:ilvl w:val="0"/>
          <w:numId w:val="606"/>
        </w:numPr>
      </w:pPr>
      <w:r w:rsidRPr="00B170E2">
        <w:t>Fee posts will be applied for all students within the selected classes and marked with the selected categories.</w:t>
      </w:r>
    </w:p>
    <w:p w14:paraId="01E67BFB" w14:textId="77777777" w:rsidR="00B170E2" w:rsidRPr="00B170E2" w:rsidRDefault="00B170E2" w:rsidP="00B170E2">
      <w:pPr>
        <w:pStyle w:val="Heading9"/>
      </w:pPr>
      <w:r w:rsidRPr="00B170E2">
        <w:t>Notes:</w:t>
      </w:r>
    </w:p>
    <w:p w14:paraId="022EFC71" w14:textId="77777777" w:rsidR="00B170E2" w:rsidRPr="00B170E2" w:rsidRDefault="00B170E2" w:rsidP="00B170E2">
      <w:pPr>
        <w:pStyle w:val="Title"/>
        <w:numPr>
          <w:ilvl w:val="0"/>
          <w:numId w:val="608"/>
        </w:numPr>
      </w:pPr>
      <w:r w:rsidRPr="00B170E2">
        <w:t>Toggling fee types allows granular control per class.</w:t>
      </w:r>
    </w:p>
    <w:p w14:paraId="5F972DA1" w14:textId="77777777" w:rsidR="00B170E2" w:rsidRPr="00B170E2" w:rsidRDefault="00B170E2" w:rsidP="00B170E2">
      <w:pPr>
        <w:pStyle w:val="Title"/>
        <w:numPr>
          <w:ilvl w:val="0"/>
          <w:numId w:val="608"/>
        </w:numPr>
      </w:pPr>
      <w:r w:rsidRPr="00B170E2">
        <w:t>Mandatory fields include Branch, Month, Year, and Due Date.</w:t>
      </w:r>
    </w:p>
    <w:p w14:paraId="45BE5B44" w14:textId="77777777" w:rsidR="00B170E2" w:rsidRPr="00B170E2" w:rsidRDefault="00B170E2" w:rsidP="00B170E2">
      <w:pPr>
        <w:pStyle w:val="Title"/>
      </w:pPr>
      <w:r w:rsidRPr="00B170E2">
        <w:rPr>
          <w:b/>
          <w:bCs/>
        </w:rPr>
        <w:t>Tags:</w:t>
      </w:r>
      <w:r w:rsidRPr="00B170E2">
        <w:br/>
        <w:t>Branch fee post, class fee post, student fee management, bulk fee posting, SLMS360 fee module</w:t>
      </w:r>
    </w:p>
    <w:p w14:paraId="2152C271" w14:textId="77777777" w:rsidR="00D966EC" w:rsidRDefault="00D966EC" w:rsidP="003120BC">
      <w:pPr>
        <w:pStyle w:val="Title"/>
      </w:pPr>
    </w:p>
    <w:p w14:paraId="60978580" w14:textId="67A6BB0A" w:rsidR="00D966EC" w:rsidRDefault="00033833" w:rsidP="00033833">
      <w:pPr>
        <w:pStyle w:val="Heading4"/>
      </w:pPr>
      <w:r w:rsidRPr="00033833">
        <w:t>Single Student Fee Post</w:t>
      </w:r>
      <w:r>
        <w:t>:</w:t>
      </w:r>
    </w:p>
    <w:p w14:paraId="7B4467C3" w14:textId="21C8A344" w:rsidR="00033833" w:rsidRPr="00033833" w:rsidRDefault="00033833" w:rsidP="00033833">
      <w:pPr>
        <w:pStyle w:val="Heading9"/>
      </w:pPr>
      <w:r>
        <w:t>Steps:</w:t>
      </w:r>
    </w:p>
    <w:p w14:paraId="6B6FE2AE" w14:textId="77777777" w:rsidR="00033833" w:rsidRPr="00733DB2" w:rsidRDefault="00033833" w:rsidP="00033833">
      <w:pPr>
        <w:pStyle w:val="Title"/>
        <w:numPr>
          <w:ilvl w:val="0"/>
          <w:numId w:val="609"/>
        </w:numPr>
      </w:pPr>
      <w:r w:rsidRPr="00733DB2">
        <w:t>Log in to your SLMS360 client account.</w:t>
      </w:r>
    </w:p>
    <w:p w14:paraId="3E58295E" w14:textId="77777777" w:rsidR="00033833" w:rsidRPr="00733DB2" w:rsidRDefault="00033833" w:rsidP="00033833">
      <w:pPr>
        <w:pStyle w:val="Title"/>
        <w:numPr>
          <w:ilvl w:val="0"/>
          <w:numId w:val="609"/>
        </w:numPr>
      </w:pPr>
      <w:r w:rsidRPr="00733DB2">
        <w:t>From the Dashboard, go to Accounts card.</w:t>
      </w:r>
    </w:p>
    <w:p w14:paraId="5737D43D" w14:textId="77777777" w:rsidR="00033833" w:rsidRDefault="00033833" w:rsidP="00033833">
      <w:pPr>
        <w:pStyle w:val="Title"/>
        <w:numPr>
          <w:ilvl w:val="0"/>
          <w:numId w:val="609"/>
        </w:numPr>
      </w:pPr>
      <w:r w:rsidRPr="00733DB2">
        <w:t>You will see different accounts modules here.</w:t>
      </w:r>
    </w:p>
    <w:p w14:paraId="13D600E1" w14:textId="77777777" w:rsidR="00033833" w:rsidRDefault="00033833" w:rsidP="00033833">
      <w:pPr>
        <w:pStyle w:val="Title"/>
        <w:numPr>
          <w:ilvl w:val="0"/>
          <w:numId w:val="609"/>
        </w:numPr>
      </w:pPr>
      <w:r>
        <w:t>Click on Student Accounts.</w:t>
      </w:r>
    </w:p>
    <w:p w14:paraId="13EC6D9D" w14:textId="77777777" w:rsidR="00033833" w:rsidRDefault="00033833" w:rsidP="00033833">
      <w:pPr>
        <w:pStyle w:val="Title"/>
        <w:numPr>
          <w:ilvl w:val="0"/>
          <w:numId w:val="609"/>
        </w:numPr>
      </w:pPr>
      <w:r>
        <w:t>Click on Fee Post Card.</w:t>
      </w:r>
    </w:p>
    <w:p w14:paraId="7035EA83" w14:textId="77777777" w:rsidR="00033833" w:rsidRDefault="00033833" w:rsidP="00033833">
      <w:pPr>
        <w:pStyle w:val="Title"/>
        <w:numPr>
          <w:ilvl w:val="0"/>
          <w:numId w:val="609"/>
        </w:numPr>
      </w:pPr>
      <w:r>
        <w:t>You will be redirected to the Student Fee Post Management Page.</w:t>
      </w:r>
    </w:p>
    <w:p w14:paraId="1C04866B" w14:textId="3A873F60" w:rsidR="00033833" w:rsidRDefault="00033833" w:rsidP="00033833">
      <w:pPr>
        <w:pStyle w:val="Title"/>
        <w:numPr>
          <w:ilvl w:val="0"/>
          <w:numId w:val="609"/>
        </w:numPr>
      </w:pPr>
      <w:r>
        <w:t>Under Single Student Fee Post Tab fill in all fields such as Branch, Classroom, Section, Student, Month, Year and Due date.</w:t>
      </w:r>
    </w:p>
    <w:p w14:paraId="6FF72FC7" w14:textId="09148D8F" w:rsidR="00033833" w:rsidRDefault="00033833" w:rsidP="00033833">
      <w:pPr>
        <w:pStyle w:val="Title"/>
        <w:numPr>
          <w:ilvl w:val="0"/>
          <w:numId w:val="609"/>
        </w:numPr>
      </w:pPr>
      <w:r w:rsidRPr="00033833">
        <w:t>A set of checkboxes will be shown for individual fee types.</w:t>
      </w:r>
    </w:p>
    <w:p w14:paraId="43E68C1F" w14:textId="633BB328" w:rsidR="00033833" w:rsidRDefault="00033833" w:rsidP="00033833">
      <w:pPr>
        <w:pStyle w:val="Title"/>
        <w:numPr>
          <w:ilvl w:val="0"/>
          <w:numId w:val="609"/>
        </w:numPr>
      </w:pPr>
      <w:r w:rsidRPr="00033833">
        <w:t>Tick the applicable fee types (Tuition, Computer, Lab, etc.).</w:t>
      </w:r>
    </w:p>
    <w:p w14:paraId="46DC1341" w14:textId="4D0CC756" w:rsidR="00033833" w:rsidRDefault="00033833" w:rsidP="00033833">
      <w:pPr>
        <w:pStyle w:val="Title"/>
        <w:numPr>
          <w:ilvl w:val="0"/>
          <w:numId w:val="609"/>
        </w:numPr>
      </w:pPr>
      <w:r w:rsidRPr="00033833">
        <w:t xml:space="preserve">Click </w:t>
      </w:r>
      <w:r w:rsidRPr="00033833">
        <w:rPr>
          <w:b/>
          <w:bCs/>
        </w:rPr>
        <w:t>Submit</w:t>
      </w:r>
      <w:r w:rsidRPr="00033833">
        <w:t xml:space="preserve"> to assign the fee to the specific student.</w:t>
      </w:r>
    </w:p>
    <w:p w14:paraId="0A6FB6CB" w14:textId="77777777" w:rsidR="00033833" w:rsidRPr="00033833" w:rsidRDefault="00033833" w:rsidP="00033833">
      <w:pPr>
        <w:pStyle w:val="Heading9"/>
      </w:pPr>
      <w:r w:rsidRPr="00033833">
        <w:t>Notes:</w:t>
      </w:r>
    </w:p>
    <w:p w14:paraId="7AC44C0E" w14:textId="77777777" w:rsidR="00033833" w:rsidRPr="00033833" w:rsidRDefault="00033833" w:rsidP="00033833">
      <w:pPr>
        <w:pStyle w:val="Title"/>
        <w:numPr>
          <w:ilvl w:val="0"/>
          <w:numId w:val="611"/>
        </w:numPr>
      </w:pPr>
      <w:r w:rsidRPr="00033833">
        <w:t>Useful for applying missed or special fee entries to individual students.</w:t>
      </w:r>
    </w:p>
    <w:p w14:paraId="57A6ABC5" w14:textId="77777777" w:rsidR="00033833" w:rsidRPr="00033833" w:rsidRDefault="00033833" w:rsidP="00033833">
      <w:pPr>
        <w:pStyle w:val="Title"/>
        <w:numPr>
          <w:ilvl w:val="0"/>
          <w:numId w:val="611"/>
        </w:numPr>
      </w:pPr>
      <w:r w:rsidRPr="00033833">
        <w:t>The system ensures that only valid combinations of class and section populate relevant students.</w:t>
      </w:r>
    </w:p>
    <w:p w14:paraId="301899FB" w14:textId="77777777" w:rsidR="00033833" w:rsidRPr="00033833" w:rsidRDefault="00033833" w:rsidP="00033833">
      <w:r w:rsidRPr="00033833">
        <w:rPr>
          <w:b/>
          <w:bCs/>
        </w:rPr>
        <w:lastRenderedPageBreak/>
        <w:t>Tags:</w:t>
      </w:r>
      <w:r w:rsidRPr="00033833">
        <w:br/>
        <w:t>Single student fee post, individual fee assignment, student tuition, manage student fee SLMS360</w:t>
      </w:r>
    </w:p>
    <w:p w14:paraId="73221DB9" w14:textId="17F7DD04" w:rsidR="00033833" w:rsidRDefault="00033833" w:rsidP="00033833">
      <w:pPr>
        <w:pStyle w:val="Heading3"/>
      </w:pPr>
      <w:r>
        <w:t>Fee Record:</w:t>
      </w:r>
    </w:p>
    <w:p w14:paraId="741E729D" w14:textId="4C3F3306" w:rsidR="00033833" w:rsidRDefault="00033833" w:rsidP="00033833">
      <w:pPr>
        <w:pStyle w:val="Heading4"/>
      </w:pPr>
      <w:r>
        <w:t>Overview:</w:t>
      </w:r>
    </w:p>
    <w:p w14:paraId="0C53E22F" w14:textId="0805D212" w:rsidR="00033833" w:rsidRDefault="00033833" w:rsidP="00033833">
      <w:pPr>
        <w:pStyle w:val="Title"/>
        <w:jc w:val="both"/>
      </w:pPr>
      <w:r w:rsidRPr="00033833">
        <w:t xml:space="preserve">The </w:t>
      </w:r>
      <w:r w:rsidRPr="00033833">
        <w:rPr>
          <w:b/>
          <w:bCs/>
        </w:rPr>
        <w:t>Fee Record</w:t>
      </w:r>
      <w:r w:rsidRPr="00033833">
        <w:t xml:space="preserve"> module in SLMS360 allows administrators and accounts staff to </w:t>
      </w:r>
      <w:r w:rsidRPr="00033833">
        <w:rPr>
          <w:b/>
          <w:bCs/>
        </w:rPr>
        <w:t>track student fee statuses</w:t>
      </w:r>
      <w:r w:rsidRPr="00033833">
        <w:t xml:space="preserve">, including what has been posted, what remains unpaid, and what has been paid. It supports both </w:t>
      </w:r>
      <w:r w:rsidRPr="00033833">
        <w:rPr>
          <w:b/>
          <w:bCs/>
        </w:rPr>
        <w:t>reviewing fee breakdowns</w:t>
      </w:r>
      <w:r w:rsidRPr="00033833">
        <w:t xml:space="preserve"> and managing </w:t>
      </w:r>
      <w:r w:rsidRPr="00033833">
        <w:rPr>
          <w:b/>
          <w:bCs/>
        </w:rPr>
        <w:t>receipt submissions and confirmations</w:t>
      </w:r>
      <w:r w:rsidRPr="00033833">
        <w:t>.</w:t>
      </w:r>
    </w:p>
    <w:p w14:paraId="52A7F1F0" w14:textId="77777777" w:rsidR="00033833" w:rsidRPr="00033833" w:rsidRDefault="00033833" w:rsidP="00033833"/>
    <w:p w14:paraId="0B073EC0" w14:textId="103B1039" w:rsidR="00033833" w:rsidRDefault="00033833" w:rsidP="00033833">
      <w:pPr>
        <w:pStyle w:val="Heading4"/>
      </w:pPr>
      <w:r w:rsidRPr="00033833">
        <w:t>Navigation</w:t>
      </w:r>
      <w:r>
        <w:t>:</w:t>
      </w:r>
    </w:p>
    <w:p w14:paraId="61BED7CA" w14:textId="72E06938" w:rsidR="00033833" w:rsidRPr="00033833" w:rsidRDefault="00033833" w:rsidP="00033833">
      <w:pPr>
        <w:pStyle w:val="Heading9"/>
      </w:pPr>
      <w:r>
        <w:t>Steps:</w:t>
      </w:r>
    </w:p>
    <w:p w14:paraId="42F789AD" w14:textId="77777777" w:rsidR="00033833" w:rsidRPr="00733DB2" w:rsidRDefault="00033833" w:rsidP="00033833">
      <w:pPr>
        <w:pStyle w:val="Title"/>
        <w:numPr>
          <w:ilvl w:val="0"/>
          <w:numId w:val="612"/>
        </w:numPr>
      </w:pPr>
      <w:r w:rsidRPr="00733DB2">
        <w:t>Log in to your SLMS360 client account.</w:t>
      </w:r>
    </w:p>
    <w:p w14:paraId="2D698A31" w14:textId="77777777" w:rsidR="00033833" w:rsidRPr="00733DB2" w:rsidRDefault="00033833" w:rsidP="00033833">
      <w:pPr>
        <w:pStyle w:val="Title"/>
        <w:numPr>
          <w:ilvl w:val="0"/>
          <w:numId w:val="612"/>
        </w:numPr>
      </w:pPr>
      <w:r w:rsidRPr="00733DB2">
        <w:t>From the Dashboard, go to Accounts card.</w:t>
      </w:r>
    </w:p>
    <w:p w14:paraId="44E73332" w14:textId="77777777" w:rsidR="00033833" w:rsidRDefault="00033833" w:rsidP="00033833">
      <w:pPr>
        <w:pStyle w:val="Title"/>
        <w:numPr>
          <w:ilvl w:val="0"/>
          <w:numId w:val="612"/>
        </w:numPr>
      </w:pPr>
      <w:r w:rsidRPr="00733DB2">
        <w:t>You will see different accounts modules here.</w:t>
      </w:r>
    </w:p>
    <w:p w14:paraId="74A3E43F" w14:textId="77777777" w:rsidR="00033833" w:rsidRDefault="00033833" w:rsidP="00C0024C">
      <w:pPr>
        <w:pStyle w:val="Title"/>
        <w:numPr>
          <w:ilvl w:val="0"/>
          <w:numId w:val="612"/>
        </w:numPr>
      </w:pPr>
      <w:r>
        <w:t>Click on Student Accounts.</w:t>
      </w:r>
    </w:p>
    <w:p w14:paraId="1128C739" w14:textId="77777777" w:rsidR="00DB7AD4" w:rsidRDefault="00033833" w:rsidP="00DB7AD4">
      <w:pPr>
        <w:pStyle w:val="Title"/>
        <w:numPr>
          <w:ilvl w:val="0"/>
          <w:numId w:val="612"/>
        </w:numPr>
      </w:pPr>
      <w:r>
        <w:t>Click on fee records.</w:t>
      </w:r>
    </w:p>
    <w:p w14:paraId="7607AD69" w14:textId="672A07BE" w:rsidR="00DB7AD4" w:rsidRPr="00033833" w:rsidRDefault="00EE2EFC" w:rsidP="00DB7AD4">
      <w:pPr>
        <w:pStyle w:val="Title"/>
        <w:numPr>
          <w:ilvl w:val="0"/>
          <w:numId w:val="612"/>
        </w:numPr>
      </w:pPr>
      <w:r>
        <w:t>Y</w:t>
      </w:r>
      <w:r w:rsidR="00DB7AD4">
        <w:t>ou will be directed to the student fee records page.</w:t>
      </w:r>
    </w:p>
    <w:p w14:paraId="4B77BA36" w14:textId="53667417" w:rsidR="00C0024C" w:rsidRPr="00C0024C" w:rsidRDefault="00033833" w:rsidP="00DB7AD4">
      <w:pPr>
        <w:pStyle w:val="Title"/>
        <w:rPr>
          <w:b/>
        </w:rPr>
      </w:pPr>
      <w:r>
        <w:br/>
      </w:r>
      <w:r w:rsidR="00C0024C" w:rsidRPr="00C0024C">
        <w:rPr>
          <w:b/>
        </w:rPr>
        <w:t>Notes:</w:t>
      </w:r>
    </w:p>
    <w:p w14:paraId="773223ED" w14:textId="3A2CE824" w:rsidR="00C0024C" w:rsidRPr="00C0024C" w:rsidRDefault="00C0024C" w:rsidP="00C0024C">
      <w:pPr>
        <w:pStyle w:val="Title"/>
        <w:numPr>
          <w:ilvl w:val="0"/>
          <w:numId w:val="614"/>
        </w:numPr>
      </w:pPr>
      <w:r>
        <w:t>Each tab in fee record has different purpose.</w:t>
      </w:r>
    </w:p>
    <w:p w14:paraId="3350C539" w14:textId="77777777" w:rsidR="00C0024C" w:rsidRDefault="00C0024C" w:rsidP="00C0024C">
      <w:pPr>
        <w:pStyle w:val="Heading9"/>
      </w:pPr>
      <w:r>
        <w:t>Tags:</w:t>
      </w:r>
    </w:p>
    <w:p w14:paraId="3CAAF09A" w14:textId="3E647CCF" w:rsidR="00C0024C" w:rsidRDefault="00C0024C" w:rsidP="00C0024C">
      <w:pPr>
        <w:pStyle w:val="Title"/>
        <w:rPr>
          <w:rStyle w:val="HTMLCode"/>
          <w:rFonts w:asciiTheme="minorHAnsi" w:eastAsiaTheme="majorEastAsia" w:hAnsiTheme="minorHAnsi" w:cstheme="majorBidi"/>
          <w:sz w:val="24"/>
          <w:szCs w:val="56"/>
        </w:rPr>
      </w:pPr>
      <w:r w:rsidRPr="00C0024C">
        <w:rPr>
          <w:rStyle w:val="HTMLCode"/>
          <w:rFonts w:asciiTheme="minorHAnsi" w:eastAsiaTheme="majorEastAsia" w:hAnsiTheme="minorHAnsi" w:cstheme="majorBidi"/>
          <w:sz w:val="24"/>
          <w:szCs w:val="56"/>
        </w:rPr>
        <w:t>fee record</w:t>
      </w:r>
      <w:r w:rsidRPr="00C0024C">
        <w:t xml:space="preserve">, </w:t>
      </w:r>
      <w:r>
        <w:rPr>
          <w:rStyle w:val="HTMLCode"/>
          <w:rFonts w:asciiTheme="minorHAnsi" w:eastAsiaTheme="majorEastAsia" w:hAnsiTheme="minorHAnsi" w:cstheme="majorBidi"/>
          <w:sz w:val="24"/>
          <w:szCs w:val="56"/>
        </w:rPr>
        <w:t>navigate fee record, student fee record navigation, fee record page.</w:t>
      </w:r>
    </w:p>
    <w:p w14:paraId="2F109EB8" w14:textId="77777777" w:rsidR="00C0024C" w:rsidRDefault="00C0024C" w:rsidP="00C0024C"/>
    <w:p w14:paraId="0FFE3E60" w14:textId="47EB282F" w:rsidR="00C0024C" w:rsidRDefault="00DB7AD4" w:rsidP="00DB7AD4">
      <w:pPr>
        <w:pStyle w:val="Heading4"/>
      </w:pPr>
      <w:r>
        <w:t>View Fee Records:</w:t>
      </w:r>
    </w:p>
    <w:p w14:paraId="5D9739CC" w14:textId="690E5E3A" w:rsidR="00DB7AD4" w:rsidRDefault="00DB7AD4" w:rsidP="00DB7AD4">
      <w:pPr>
        <w:pStyle w:val="Heading9"/>
      </w:pPr>
      <w:r>
        <w:t>Steps:</w:t>
      </w:r>
    </w:p>
    <w:p w14:paraId="79F88FFA" w14:textId="77777777" w:rsidR="00065CB4" w:rsidRPr="00733DB2" w:rsidRDefault="00065CB4" w:rsidP="00065CB4">
      <w:pPr>
        <w:pStyle w:val="Title"/>
        <w:numPr>
          <w:ilvl w:val="0"/>
          <w:numId w:val="615"/>
        </w:numPr>
      </w:pPr>
      <w:r w:rsidRPr="00733DB2">
        <w:t>Log in to your SLMS360 client account.</w:t>
      </w:r>
    </w:p>
    <w:p w14:paraId="4FB860BB" w14:textId="77777777" w:rsidR="00065CB4" w:rsidRPr="00733DB2" w:rsidRDefault="00065CB4" w:rsidP="00065CB4">
      <w:pPr>
        <w:pStyle w:val="Title"/>
        <w:numPr>
          <w:ilvl w:val="0"/>
          <w:numId w:val="615"/>
        </w:numPr>
      </w:pPr>
      <w:r w:rsidRPr="00733DB2">
        <w:t>From the Dashboard, go to Accounts card.</w:t>
      </w:r>
    </w:p>
    <w:p w14:paraId="6F63C9F6" w14:textId="77777777" w:rsidR="00065CB4" w:rsidRDefault="00065CB4" w:rsidP="00065CB4">
      <w:pPr>
        <w:pStyle w:val="Title"/>
        <w:numPr>
          <w:ilvl w:val="0"/>
          <w:numId w:val="615"/>
        </w:numPr>
      </w:pPr>
      <w:r w:rsidRPr="00733DB2">
        <w:t>You will see different accounts modules here.</w:t>
      </w:r>
    </w:p>
    <w:p w14:paraId="6247CF03" w14:textId="77777777" w:rsidR="00065CB4" w:rsidRDefault="00065CB4" w:rsidP="00065CB4">
      <w:pPr>
        <w:pStyle w:val="Title"/>
        <w:numPr>
          <w:ilvl w:val="0"/>
          <w:numId w:val="615"/>
        </w:numPr>
      </w:pPr>
      <w:r>
        <w:t>Click on Student Accounts.</w:t>
      </w:r>
    </w:p>
    <w:p w14:paraId="77DD8E9D" w14:textId="77777777" w:rsidR="00065CB4" w:rsidRDefault="00065CB4" w:rsidP="00065CB4">
      <w:pPr>
        <w:pStyle w:val="Title"/>
        <w:numPr>
          <w:ilvl w:val="0"/>
          <w:numId w:val="615"/>
        </w:numPr>
      </w:pPr>
      <w:r>
        <w:t>Click on fee records.</w:t>
      </w:r>
    </w:p>
    <w:p w14:paraId="09B505CA" w14:textId="77777777" w:rsidR="00065CB4" w:rsidRPr="00033833" w:rsidRDefault="00065CB4" w:rsidP="00065CB4">
      <w:pPr>
        <w:pStyle w:val="Title"/>
        <w:numPr>
          <w:ilvl w:val="0"/>
          <w:numId w:val="615"/>
        </w:numPr>
      </w:pPr>
      <w:r>
        <w:t>You will be directed to the student fee records page.</w:t>
      </w:r>
    </w:p>
    <w:p w14:paraId="70EC39C7" w14:textId="0DD3EE84" w:rsidR="00DB7AD4" w:rsidRDefault="00065CB4" w:rsidP="00065CB4">
      <w:pPr>
        <w:pStyle w:val="Title"/>
        <w:numPr>
          <w:ilvl w:val="0"/>
          <w:numId w:val="615"/>
        </w:numPr>
      </w:pPr>
      <w:r>
        <w:t>Under Fee Records tab select filters such as Branch, Classroom, Section, Month and Year.</w:t>
      </w:r>
    </w:p>
    <w:p w14:paraId="2B81838F" w14:textId="0D396CB4" w:rsidR="00065CB4" w:rsidRDefault="00065CB4" w:rsidP="00065CB4">
      <w:pPr>
        <w:pStyle w:val="Title"/>
        <w:numPr>
          <w:ilvl w:val="0"/>
          <w:numId w:val="615"/>
        </w:numPr>
      </w:pPr>
      <w:r>
        <w:t>Click Submit to load data.</w:t>
      </w:r>
    </w:p>
    <w:p w14:paraId="3530F27F" w14:textId="7FB8A8C2" w:rsidR="00065CB4" w:rsidRDefault="00065CB4" w:rsidP="00065CB4">
      <w:pPr>
        <w:pStyle w:val="Title"/>
        <w:numPr>
          <w:ilvl w:val="0"/>
          <w:numId w:val="615"/>
        </w:numPr>
      </w:pPr>
      <w:r w:rsidRPr="00065CB4">
        <w:t>A list of students with unpaid fees appears showing</w:t>
      </w:r>
      <w:r>
        <w:t xml:space="preserve"> in tabular form with details such as Student Name, Classroom, Section, Due Date, Total Fee, Additional Details and Download Fee Challan icon.</w:t>
      </w:r>
    </w:p>
    <w:p w14:paraId="26869D6D" w14:textId="4D3F9886" w:rsidR="00065CB4" w:rsidRPr="00065CB4" w:rsidRDefault="00065CB4" w:rsidP="00065CB4">
      <w:pPr>
        <w:pStyle w:val="Title"/>
        <w:numPr>
          <w:ilvl w:val="0"/>
          <w:numId w:val="615"/>
        </w:numPr>
      </w:pPr>
      <w:r>
        <w:t>Click on the icon under more to view addition fee details.</w:t>
      </w:r>
    </w:p>
    <w:p w14:paraId="768E1A69" w14:textId="77777777" w:rsidR="00065CB4" w:rsidRPr="00065CB4" w:rsidRDefault="00065CB4" w:rsidP="00065CB4">
      <w:pPr>
        <w:pStyle w:val="Heading9"/>
      </w:pPr>
      <w:r w:rsidRPr="00065CB4">
        <w:lastRenderedPageBreak/>
        <w:t>Notes:</w:t>
      </w:r>
    </w:p>
    <w:p w14:paraId="44981CBD" w14:textId="77777777" w:rsidR="00065CB4" w:rsidRPr="00065CB4" w:rsidRDefault="00065CB4" w:rsidP="00065CB4">
      <w:pPr>
        <w:pStyle w:val="Title"/>
        <w:numPr>
          <w:ilvl w:val="0"/>
          <w:numId w:val="617"/>
        </w:numPr>
      </w:pPr>
      <w:r w:rsidRPr="00065CB4">
        <w:t xml:space="preserve">This area shows only </w:t>
      </w:r>
      <w:r w:rsidRPr="00065CB4">
        <w:rPr>
          <w:b/>
          <w:bCs/>
        </w:rPr>
        <w:t>unpaid</w:t>
      </w:r>
      <w:r w:rsidRPr="00065CB4">
        <w:t xml:space="preserve"> records by default; switch to </w:t>
      </w:r>
      <w:r w:rsidRPr="00065CB4">
        <w:rPr>
          <w:b/>
          <w:bCs/>
        </w:rPr>
        <w:t>Paid</w:t>
      </w:r>
      <w:r w:rsidRPr="00065CB4">
        <w:t xml:space="preserve"> tab for settled accounts.</w:t>
      </w:r>
    </w:p>
    <w:p w14:paraId="1A935C66" w14:textId="58699C24" w:rsidR="00065CB4" w:rsidRPr="00065CB4" w:rsidRDefault="00065CB4" w:rsidP="00065CB4">
      <w:pPr>
        <w:pStyle w:val="Title"/>
        <w:numPr>
          <w:ilvl w:val="0"/>
          <w:numId w:val="617"/>
        </w:numPr>
      </w:pPr>
      <w:r w:rsidRPr="00065CB4">
        <w:t>Help identify outstanding dues and payment history.</w:t>
      </w:r>
    </w:p>
    <w:p w14:paraId="224C7173" w14:textId="2E2E8A76" w:rsidR="00065CB4" w:rsidRPr="00065CB4" w:rsidRDefault="00065CB4" w:rsidP="00065CB4">
      <w:pPr>
        <w:pStyle w:val="Heading9"/>
      </w:pPr>
      <w:r w:rsidRPr="00065CB4">
        <w:t>Tags:</w:t>
      </w:r>
    </w:p>
    <w:p w14:paraId="69A90BB0" w14:textId="77777777" w:rsidR="00065CB4" w:rsidRDefault="00065CB4" w:rsidP="00065CB4">
      <w:pPr>
        <w:pStyle w:val="Title"/>
      </w:pPr>
      <w:r w:rsidRPr="00065CB4">
        <w:t>fee record, student unpaid fees, download fee challan, student fee tracking, tuition and other fees, outstanding fees</w:t>
      </w:r>
    </w:p>
    <w:p w14:paraId="3536E176" w14:textId="77777777" w:rsidR="00065CB4" w:rsidRPr="00065CB4" w:rsidRDefault="00065CB4" w:rsidP="00065CB4"/>
    <w:p w14:paraId="4528C3F0" w14:textId="05A2B9D3" w:rsidR="00065CB4" w:rsidRDefault="00065CB4" w:rsidP="00065CB4">
      <w:pPr>
        <w:pStyle w:val="Heading4"/>
      </w:pPr>
      <w:r w:rsidRPr="00065CB4">
        <w:t>Payment Receipts</w:t>
      </w:r>
      <w:r>
        <w:t>:</w:t>
      </w:r>
    </w:p>
    <w:p w14:paraId="23260061" w14:textId="1878C785" w:rsidR="00065CB4" w:rsidRDefault="00065CB4" w:rsidP="00065CB4">
      <w:pPr>
        <w:pStyle w:val="Heading9"/>
      </w:pPr>
      <w:r>
        <w:t>Steps:</w:t>
      </w:r>
    </w:p>
    <w:p w14:paraId="4B882CE8" w14:textId="77777777" w:rsidR="00065CB4" w:rsidRPr="00733DB2" w:rsidRDefault="00065CB4" w:rsidP="00065CB4">
      <w:pPr>
        <w:pStyle w:val="Title"/>
        <w:numPr>
          <w:ilvl w:val="0"/>
          <w:numId w:val="618"/>
        </w:numPr>
      </w:pPr>
      <w:r w:rsidRPr="00733DB2">
        <w:t>Log in to your SLMS360 client account.</w:t>
      </w:r>
    </w:p>
    <w:p w14:paraId="422FAAE8" w14:textId="77777777" w:rsidR="00065CB4" w:rsidRPr="00733DB2" w:rsidRDefault="00065CB4" w:rsidP="00065CB4">
      <w:pPr>
        <w:pStyle w:val="Title"/>
        <w:numPr>
          <w:ilvl w:val="0"/>
          <w:numId w:val="618"/>
        </w:numPr>
      </w:pPr>
      <w:r w:rsidRPr="00733DB2">
        <w:t>From the Dashboard, go to Accounts card.</w:t>
      </w:r>
    </w:p>
    <w:p w14:paraId="39BC4BF7" w14:textId="77777777" w:rsidR="00065CB4" w:rsidRDefault="00065CB4" w:rsidP="00065CB4">
      <w:pPr>
        <w:pStyle w:val="Title"/>
        <w:numPr>
          <w:ilvl w:val="0"/>
          <w:numId w:val="618"/>
        </w:numPr>
      </w:pPr>
      <w:r w:rsidRPr="00733DB2">
        <w:t>You will see different accounts modules here.</w:t>
      </w:r>
    </w:p>
    <w:p w14:paraId="07BB19BA" w14:textId="77777777" w:rsidR="00065CB4" w:rsidRDefault="00065CB4" w:rsidP="00065CB4">
      <w:pPr>
        <w:pStyle w:val="Title"/>
        <w:numPr>
          <w:ilvl w:val="0"/>
          <w:numId w:val="618"/>
        </w:numPr>
      </w:pPr>
      <w:r>
        <w:t>Click on Student Accounts.</w:t>
      </w:r>
    </w:p>
    <w:p w14:paraId="2FD6A3A0" w14:textId="77777777" w:rsidR="00065CB4" w:rsidRDefault="00065CB4" w:rsidP="00065CB4">
      <w:pPr>
        <w:pStyle w:val="Title"/>
        <w:numPr>
          <w:ilvl w:val="0"/>
          <w:numId w:val="618"/>
        </w:numPr>
      </w:pPr>
      <w:r>
        <w:t>Click on fee records.</w:t>
      </w:r>
    </w:p>
    <w:p w14:paraId="58500DA9" w14:textId="77777777" w:rsidR="00065CB4" w:rsidRPr="00033833" w:rsidRDefault="00065CB4" w:rsidP="00065CB4">
      <w:pPr>
        <w:pStyle w:val="Title"/>
        <w:numPr>
          <w:ilvl w:val="0"/>
          <w:numId w:val="618"/>
        </w:numPr>
      </w:pPr>
      <w:r>
        <w:t>You will be directed to the student fee records page.</w:t>
      </w:r>
    </w:p>
    <w:p w14:paraId="1228F2C0" w14:textId="4991232C" w:rsidR="00065CB4" w:rsidRDefault="00065CB4" w:rsidP="00065CB4">
      <w:pPr>
        <w:pStyle w:val="Title"/>
        <w:numPr>
          <w:ilvl w:val="0"/>
          <w:numId w:val="618"/>
        </w:numPr>
      </w:pPr>
      <w:r>
        <w:t>Under Payments Receipt Tab select filters such as Branch, Classroom, Section, Month and Year.</w:t>
      </w:r>
    </w:p>
    <w:p w14:paraId="47F567DF" w14:textId="77777777" w:rsidR="00065CB4" w:rsidRDefault="00065CB4" w:rsidP="00065CB4">
      <w:pPr>
        <w:pStyle w:val="Title"/>
        <w:numPr>
          <w:ilvl w:val="0"/>
          <w:numId w:val="618"/>
        </w:numPr>
      </w:pPr>
      <w:r>
        <w:t>Click Submit to load data.</w:t>
      </w:r>
    </w:p>
    <w:p w14:paraId="5D3F2C3B" w14:textId="17F45116" w:rsidR="00065CB4" w:rsidRDefault="00065CB4" w:rsidP="00065CB4">
      <w:pPr>
        <w:pStyle w:val="Title"/>
        <w:numPr>
          <w:ilvl w:val="0"/>
          <w:numId w:val="618"/>
        </w:numPr>
      </w:pPr>
      <w:r>
        <w:t>A table will show details such as Student Name, Class, Total Payee, Uploaded Receipt, Action Button to mark.</w:t>
      </w:r>
    </w:p>
    <w:p w14:paraId="7009AB00" w14:textId="261EEBD2" w:rsidR="00065CB4" w:rsidRPr="00065CB4" w:rsidRDefault="00065CB4" w:rsidP="00065CB4">
      <w:pPr>
        <w:pStyle w:val="Title"/>
        <w:numPr>
          <w:ilvl w:val="0"/>
          <w:numId w:val="618"/>
        </w:numPr>
      </w:pPr>
      <w:r>
        <w:t>Click on mark as paid button to mark the payment receipt as paid.</w:t>
      </w:r>
    </w:p>
    <w:p w14:paraId="097E14BA" w14:textId="77777777" w:rsidR="001E7A46" w:rsidRPr="001E7A46" w:rsidRDefault="001E7A46" w:rsidP="001E7A46">
      <w:pPr>
        <w:pStyle w:val="Heading9"/>
      </w:pPr>
      <w:r w:rsidRPr="001E7A46">
        <w:t>Notes:</w:t>
      </w:r>
    </w:p>
    <w:p w14:paraId="44EDCA29" w14:textId="77777777" w:rsidR="001E7A46" w:rsidRPr="001E7A46" w:rsidRDefault="001E7A46" w:rsidP="001E7A46">
      <w:pPr>
        <w:pStyle w:val="Title"/>
        <w:numPr>
          <w:ilvl w:val="0"/>
          <w:numId w:val="620"/>
        </w:numPr>
      </w:pPr>
      <w:r w:rsidRPr="001E7A46">
        <w:t>Once marked paid, records move from this tab to the Paid section of Fee Record.</w:t>
      </w:r>
    </w:p>
    <w:p w14:paraId="71714F46" w14:textId="21CDAAB8" w:rsidR="001E7A46" w:rsidRPr="001E7A46" w:rsidRDefault="001E7A46" w:rsidP="001E7A46">
      <w:pPr>
        <w:pStyle w:val="Title"/>
        <w:numPr>
          <w:ilvl w:val="0"/>
          <w:numId w:val="620"/>
        </w:numPr>
      </w:pPr>
      <w:r w:rsidRPr="001E7A46">
        <w:t xml:space="preserve">No payments should be approved without verifying </w:t>
      </w:r>
      <w:r w:rsidR="001F1269" w:rsidRPr="001E7A46">
        <w:t>the uploaded</w:t>
      </w:r>
      <w:r w:rsidRPr="001E7A46">
        <w:t xml:space="preserve"> receipts.</w:t>
      </w:r>
    </w:p>
    <w:p w14:paraId="22FB1C1B" w14:textId="5B91EC45" w:rsidR="001E7A46" w:rsidRPr="001E7A46" w:rsidRDefault="001E7A46" w:rsidP="001E7A46">
      <w:pPr>
        <w:pStyle w:val="Heading9"/>
      </w:pPr>
      <w:r w:rsidRPr="001E7A46">
        <w:t>Tags:</w:t>
      </w:r>
    </w:p>
    <w:p w14:paraId="1671EC09" w14:textId="77777777" w:rsidR="001E7A46" w:rsidRPr="001E7A46" w:rsidRDefault="001E7A46" w:rsidP="001E7A46">
      <w:pPr>
        <w:pStyle w:val="Title"/>
      </w:pPr>
      <w:r w:rsidRPr="001E7A46">
        <w:t>payment receipts, fee payment approval, mark as paid, verify student payment, update payment status</w:t>
      </w:r>
    </w:p>
    <w:p w14:paraId="23EA08DA" w14:textId="77777777" w:rsidR="00065CB4" w:rsidRPr="00065CB4" w:rsidRDefault="00065CB4" w:rsidP="00065CB4">
      <w:pPr>
        <w:pStyle w:val="Title"/>
      </w:pPr>
    </w:p>
    <w:p w14:paraId="52A57095" w14:textId="48A65DD6" w:rsidR="00DB7AD4" w:rsidRDefault="001F1269" w:rsidP="0023476A">
      <w:pPr>
        <w:pStyle w:val="Heading3"/>
      </w:pPr>
      <w:r>
        <w:t>Fee Corrections:</w:t>
      </w:r>
    </w:p>
    <w:p w14:paraId="68368BED" w14:textId="6B07B3C9" w:rsidR="001F1269" w:rsidRDefault="00B26C00" w:rsidP="0023476A">
      <w:pPr>
        <w:pStyle w:val="Heading4"/>
      </w:pPr>
      <w:r>
        <w:t>Overview</w:t>
      </w:r>
      <w:r w:rsidR="001F1269">
        <w:t>:</w:t>
      </w:r>
    </w:p>
    <w:p w14:paraId="2D9B8630" w14:textId="7D81A0AD" w:rsidR="001F1269" w:rsidRPr="001F1269" w:rsidRDefault="00B26C00" w:rsidP="001F1269">
      <w:pPr>
        <w:tabs>
          <w:tab w:val="num" w:pos="720"/>
        </w:tabs>
      </w:pPr>
      <w:r>
        <w:t>T</w:t>
      </w:r>
      <w:r w:rsidR="001F1269" w:rsidRPr="001F1269">
        <w:t xml:space="preserve">he </w:t>
      </w:r>
      <w:r w:rsidR="001F1269" w:rsidRPr="001F1269">
        <w:rPr>
          <w:b/>
          <w:bCs/>
        </w:rPr>
        <w:t>Fee Corrections</w:t>
      </w:r>
      <w:r w:rsidR="001F1269" w:rsidRPr="001F1269">
        <w:t xml:space="preserve"> module enables finance/admin staff to</w:t>
      </w:r>
      <w:r w:rsidR="001F1269">
        <w:t xml:space="preserve"> v</w:t>
      </w:r>
      <w:r w:rsidR="001F1269" w:rsidRPr="001F1269">
        <w:t xml:space="preserve">iew incorrect or outdated </w:t>
      </w:r>
      <w:r w:rsidR="0023476A" w:rsidRPr="001F1269">
        <w:t>fees</w:t>
      </w:r>
      <w:r w:rsidR="001F1269">
        <w:t>, a</w:t>
      </w:r>
      <w:r w:rsidR="001F1269" w:rsidRPr="001F1269">
        <w:t xml:space="preserve">pply </w:t>
      </w:r>
      <w:r w:rsidR="001F1269" w:rsidRPr="001F1269">
        <w:rPr>
          <w:b/>
          <w:bCs/>
        </w:rPr>
        <w:t>single</w:t>
      </w:r>
      <w:r w:rsidR="001F1269" w:rsidRPr="001F1269">
        <w:t xml:space="preserve"> or </w:t>
      </w:r>
      <w:r w:rsidR="001F1269" w:rsidRPr="001F1269">
        <w:rPr>
          <w:b/>
          <w:bCs/>
        </w:rPr>
        <w:t>bulk</w:t>
      </w:r>
      <w:r w:rsidR="001F1269" w:rsidRPr="001F1269">
        <w:t xml:space="preserve"> corrections to any listed fee components</w:t>
      </w:r>
      <w:r w:rsidR="001F1269">
        <w:t>, t</w:t>
      </w:r>
      <w:r w:rsidR="001F1269" w:rsidRPr="001F1269">
        <w:t>rack, approve, or reject correction requests.</w:t>
      </w:r>
    </w:p>
    <w:p w14:paraId="19472C6C" w14:textId="77777777" w:rsidR="001F1269" w:rsidRPr="001F1269" w:rsidRDefault="001F1269" w:rsidP="001F1269"/>
    <w:p w14:paraId="28B01247" w14:textId="668B0264" w:rsidR="00D966EC" w:rsidRDefault="0023476A" w:rsidP="0023476A">
      <w:pPr>
        <w:pStyle w:val="Heading4"/>
      </w:pPr>
      <w:r w:rsidRPr="0023476A">
        <w:t>Navigation:</w:t>
      </w:r>
    </w:p>
    <w:p w14:paraId="4765A157" w14:textId="7474DD6C" w:rsidR="00D966EC" w:rsidRDefault="0023476A" w:rsidP="0023476A">
      <w:pPr>
        <w:pStyle w:val="Heading9"/>
      </w:pPr>
      <w:r>
        <w:t>Steps:</w:t>
      </w:r>
    </w:p>
    <w:p w14:paraId="7AFF37F4" w14:textId="77777777" w:rsidR="0023476A" w:rsidRPr="00733DB2" w:rsidRDefault="0023476A" w:rsidP="0023476A">
      <w:pPr>
        <w:pStyle w:val="Title"/>
        <w:numPr>
          <w:ilvl w:val="0"/>
          <w:numId w:val="622"/>
        </w:numPr>
      </w:pPr>
      <w:r w:rsidRPr="00733DB2">
        <w:t>Log in to your SLMS360 client account.</w:t>
      </w:r>
    </w:p>
    <w:p w14:paraId="2C12924A" w14:textId="77777777" w:rsidR="0023476A" w:rsidRPr="00733DB2" w:rsidRDefault="0023476A" w:rsidP="0023476A">
      <w:pPr>
        <w:pStyle w:val="Title"/>
        <w:numPr>
          <w:ilvl w:val="0"/>
          <w:numId w:val="622"/>
        </w:numPr>
      </w:pPr>
      <w:r w:rsidRPr="00733DB2">
        <w:lastRenderedPageBreak/>
        <w:t>From the Dashboard, go to Accounts card.</w:t>
      </w:r>
    </w:p>
    <w:p w14:paraId="5F82E418" w14:textId="77777777" w:rsidR="0023476A" w:rsidRDefault="0023476A" w:rsidP="0023476A">
      <w:pPr>
        <w:pStyle w:val="Title"/>
        <w:numPr>
          <w:ilvl w:val="0"/>
          <w:numId w:val="622"/>
        </w:numPr>
      </w:pPr>
      <w:r w:rsidRPr="00733DB2">
        <w:t>You will see different accounts modules here.</w:t>
      </w:r>
    </w:p>
    <w:p w14:paraId="3B7543F0" w14:textId="77777777" w:rsidR="0023476A" w:rsidRDefault="0023476A" w:rsidP="0023476A">
      <w:pPr>
        <w:pStyle w:val="Title"/>
        <w:numPr>
          <w:ilvl w:val="0"/>
          <w:numId w:val="622"/>
        </w:numPr>
      </w:pPr>
      <w:r>
        <w:t>Click on Student Accounts.</w:t>
      </w:r>
    </w:p>
    <w:p w14:paraId="1CBC1226" w14:textId="195AEBFF" w:rsidR="0023476A" w:rsidRDefault="0023476A" w:rsidP="0023476A">
      <w:pPr>
        <w:pStyle w:val="Title"/>
        <w:numPr>
          <w:ilvl w:val="0"/>
          <w:numId w:val="622"/>
        </w:numPr>
      </w:pPr>
      <w:r>
        <w:t>Click on fee corrections card.</w:t>
      </w:r>
    </w:p>
    <w:p w14:paraId="76110BFA" w14:textId="7A46E7E0" w:rsidR="0023476A" w:rsidRDefault="0023476A" w:rsidP="0023476A">
      <w:pPr>
        <w:pStyle w:val="Title"/>
        <w:numPr>
          <w:ilvl w:val="0"/>
          <w:numId w:val="622"/>
        </w:numPr>
      </w:pPr>
      <w:r>
        <w:t>You will be directed to the student fee correction page.</w:t>
      </w:r>
    </w:p>
    <w:p w14:paraId="12760676" w14:textId="1DE505CE" w:rsidR="004A2BA5" w:rsidRDefault="004A2BA5" w:rsidP="004A2BA5">
      <w:pPr>
        <w:pStyle w:val="Heading9"/>
      </w:pPr>
      <w:r>
        <w:t>Notes:</w:t>
      </w:r>
    </w:p>
    <w:p w14:paraId="37AAA9CE" w14:textId="565DD5D4" w:rsidR="004A2BA5" w:rsidRDefault="004A2BA5" w:rsidP="004A2BA5">
      <w:pPr>
        <w:pStyle w:val="Title"/>
      </w:pPr>
      <w:r>
        <w:t>Each tab in it has different functionality.</w:t>
      </w:r>
    </w:p>
    <w:p w14:paraId="1B066342" w14:textId="3952382F" w:rsidR="004A2BA5" w:rsidRDefault="004A2BA5" w:rsidP="00411884">
      <w:pPr>
        <w:pStyle w:val="Heading9"/>
      </w:pPr>
      <w:r>
        <w:t>Tags:</w:t>
      </w:r>
    </w:p>
    <w:p w14:paraId="63E81A81" w14:textId="45F70B83" w:rsidR="004A2BA5" w:rsidRPr="004A2BA5" w:rsidRDefault="004A2BA5" w:rsidP="00411884">
      <w:pPr>
        <w:pStyle w:val="Title"/>
      </w:pPr>
      <w:r>
        <w:t>Navigate fee corrections, student fee correction, fee correction navigations, fee corrections page.</w:t>
      </w:r>
    </w:p>
    <w:p w14:paraId="35E5B6FE" w14:textId="77777777" w:rsidR="0023476A" w:rsidRDefault="0023476A" w:rsidP="0023476A">
      <w:pPr>
        <w:pStyle w:val="Title"/>
      </w:pPr>
    </w:p>
    <w:p w14:paraId="5BADDEE9" w14:textId="68AD8486" w:rsidR="0070335D" w:rsidRDefault="0070335D" w:rsidP="0070335D">
      <w:pPr>
        <w:pStyle w:val="Heading4"/>
      </w:pPr>
      <w:r w:rsidRPr="0070335D">
        <w:t>Single Fee Correction</w:t>
      </w:r>
      <w:r>
        <w:t>:</w:t>
      </w:r>
    </w:p>
    <w:p w14:paraId="25182092" w14:textId="1C6EB72D" w:rsidR="0070335D" w:rsidRDefault="0070335D" w:rsidP="0070335D">
      <w:pPr>
        <w:pStyle w:val="Heading9"/>
      </w:pPr>
      <w:r>
        <w:t>Steps:</w:t>
      </w:r>
    </w:p>
    <w:p w14:paraId="7D97596E" w14:textId="77777777" w:rsidR="0070335D" w:rsidRPr="00733DB2" w:rsidRDefault="0070335D" w:rsidP="0070335D">
      <w:pPr>
        <w:pStyle w:val="Title"/>
        <w:numPr>
          <w:ilvl w:val="0"/>
          <w:numId w:val="623"/>
        </w:numPr>
      </w:pPr>
      <w:r w:rsidRPr="00733DB2">
        <w:t>Log in to your SLMS360 client account.</w:t>
      </w:r>
    </w:p>
    <w:p w14:paraId="324ED642" w14:textId="77777777" w:rsidR="0070335D" w:rsidRPr="00733DB2" w:rsidRDefault="0070335D" w:rsidP="0070335D">
      <w:pPr>
        <w:pStyle w:val="Title"/>
        <w:numPr>
          <w:ilvl w:val="0"/>
          <w:numId w:val="623"/>
        </w:numPr>
      </w:pPr>
      <w:r w:rsidRPr="00733DB2">
        <w:t>From the Dashboard, go to Accounts card.</w:t>
      </w:r>
    </w:p>
    <w:p w14:paraId="157E8137" w14:textId="77777777" w:rsidR="0070335D" w:rsidRDefault="0070335D" w:rsidP="0070335D">
      <w:pPr>
        <w:pStyle w:val="Title"/>
        <w:numPr>
          <w:ilvl w:val="0"/>
          <w:numId w:val="623"/>
        </w:numPr>
      </w:pPr>
      <w:r w:rsidRPr="00733DB2">
        <w:t>You will see different accounts modules here.</w:t>
      </w:r>
    </w:p>
    <w:p w14:paraId="312FC94A" w14:textId="77777777" w:rsidR="0070335D" w:rsidRDefault="0070335D" w:rsidP="0070335D">
      <w:pPr>
        <w:pStyle w:val="Title"/>
        <w:numPr>
          <w:ilvl w:val="0"/>
          <w:numId w:val="623"/>
        </w:numPr>
      </w:pPr>
      <w:r>
        <w:t>Click on Student Accounts.</w:t>
      </w:r>
    </w:p>
    <w:p w14:paraId="1149D91A" w14:textId="77777777" w:rsidR="0070335D" w:rsidRDefault="0070335D" w:rsidP="0070335D">
      <w:pPr>
        <w:pStyle w:val="Title"/>
        <w:numPr>
          <w:ilvl w:val="0"/>
          <w:numId w:val="623"/>
        </w:numPr>
      </w:pPr>
      <w:r>
        <w:t>Click on fee corrections card.</w:t>
      </w:r>
    </w:p>
    <w:p w14:paraId="591A7D48" w14:textId="77777777" w:rsidR="0070335D" w:rsidRDefault="0070335D" w:rsidP="0070335D">
      <w:pPr>
        <w:pStyle w:val="Title"/>
        <w:numPr>
          <w:ilvl w:val="0"/>
          <w:numId w:val="623"/>
        </w:numPr>
      </w:pPr>
      <w:r>
        <w:t>You will be directed to the student fee correction page.</w:t>
      </w:r>
    </w:p>
    <w:p w14:paraId="1CA6CDF7" w14:textId="32A62756" w:rsidR="0070335D" w:rsidRDefault="0070335D" w:rsidP="0070335D">
      <w:pPr>
        <w:pStyle w:val="Title"/>
        <w:numPr>
          <w:ilvl w:val="0"/>
          <w:numId w:val="623"/>
        </w:numPr>
      </w:pPr>
      <w:r>
        <w:t>Under Single Fee Corrections Tab select Branch, Month, Classroom and Section.</w:t>
      </w:r>
    </w:p>
    <w:p w14:paraId="4AA6829B" w14:textId="3CB79AD1" w:rsidR="0070335D" w:rsidRDefault="0070335D" w:rsidP="0070335D">
      <w:pPr>
        <w:pStyle w:val="Title"/>
        <w:numPr>
          <w:ilvl w:val="0"/>
          <w:numId w:val="623"/>
        </w:numPr>
      </w:pPr>
      <w:r w:rsidRPr="0070335D">
        <w:t xml:space="preserve">Click </w:t>
      </w:r>
      <w:r w:rsidRPr="0070335D">
        <w:rPr>
          <w:b/>
          <w:bCs/>
        </w:rPr>
        <w:t>Submit</w:t>
      </w:r>
      <w:r w:rsidRPr="0070335D">
        <w:t xml:space="preserve"> to list all students.</w:t>
      </w:r>
    </w:p>
    <w:p w14:paraId="2ECD2F84" w14:textId="179FBBB8" w:rsidR="0070335D" w:rsidRDefault="0070335D" w:rsidP="0070335D">
      <w:pPr>
        <w:pStyle w:val="Title"/>
        <w:numPr>
          <w:ilvl w:val="0"/>
          <w:numId w:val="623"/>
        </w:numPr>
      </w:pPr>
      <w:r>
        <w:t>All the details will be shown in form of table such as Student name, Classroom, Section, Due Date, Total Fee and More Details.</w:t>
      </w:r>
    </w:p>
    <w:p w14:paraId="739145B2" w14:textId="1C377F30" w:rsidR="0070335D" w:rsidRDefault="0070335D" w:rsidP="0070335D">
      <w:pPr>
        <w:pStyle w:val="Title"/>
        <w:numPr>
          <w:ilvl w:val="0"/>
          <w:numId w:val="623"/>
        </w:numPr>
      </w:pPr>
      <w:r>
        <w:t>Click on More Details to view additional Details.</w:t>
      </w:r>
    </w:p>
    <w:p w14:paraId="46A2ED2A" w14:textId="0DE9A895" w:rsidR="0070335D" w:rsidRDefault="0070335D" w:rsidP="0070335D">
      <w:pPr>
        <w:pStyle w:val="Title"/>
        <w:numPr>
          <w:ilvl w:val="0"/>
          <w:numId w:val="623"/>
        </w:numPr>
      </w:pPr>
      <w:r>
        <w:t>Click on Make Correction to open correction form.</w:t>
      </w:r>
    </w:p>
    <w:p w14:paraId="6DA9D2E5" w14:textId="7BDBADCB" w:rsidR="0070335D" w:rsidRDefault="0070335D" w:rsidP="0070335D">
      <w:pPr>
        <w:pStyle w:val="Title"/>
        <w:numPr>
          <w:ilvl w:val="0"/>
          <w:numId w:val="623"/>
        </w:numPr>
      </w:pPr>
      <w:r>
        <w:t>Form with prefilled details about the student selected will open.</w:t>
      </w:r>
    </w:p>
    <w:p w14:paraId="6DA8290A" w14:textId="4940E96A" w:rsidR="0070335D" w:rsidRDefault="0070335D" w:rsidP="0070335D">
      <w:pPr>
        <w:pStyle w:val="Title"/>
        <w:numPr>
          <w:ilvl w:val="0"/>
          <w:numId w:val="623"/>
        </w:numPr>
      </w:pPr>
      <w:r>
        <w:t>Make necessary changes to it, give reason and click submit.</w:t>
      </w:r>
    </w:p>
    <w:p w14:paraId="7EFB6A2C" w14:textId="0B1082EF" w:rsidR="0070335D" w:rsidRPr="0070335D" w:rsidRDefault="0070335D" w:rsidP="0070335D">
      <w:pPr>
        <w:pStyle w:val="Title"/>
        <w:numPr>
          <w:ilvl w:val="0"/>
          <w:numId w:val="623"/>
        </w:numPr>
      </w:pPr>
      <w:r>
        <w:t>Correction will be applied and will sent to View Corrections tab to view and approve.</w:t>
      </w:r>
    </w:p>
    <w:p w14:paraId="37EE4D78" w14:textId="77777777" w:rsidR="0070335D" w:rsidRPr="0070335D" w:rsidRDefault="0070335D" w:rsidP="0070335D">
      <w:pPr>
        <w:pStyle w:val="Heading9"/>
      </w:pPr>
      <w:r w:rsidRPr="0070335D">
        <w:t>Notes:</w:t>
      </w:r>
    </w:p>
    <w:p w14:paraId="4C1EC238" w14:textId="77777777" w:rsidR="0070335D" w:rsidRPr="0070335D" w:rsidRDefault="0070335D" w:rsidP="0070335D">
      <w:pPr>
        <w:pStyle w:val="Title"/>
        <w:numPr>
          <w:ilvl w:val="0"/>
          <w:numId w:val="625"/>
        </w:numPr>
      </w:pPr>
      <w:r w:rsidRPr="0070335D">
        <w:t>Mandatory fields must be filled before submission (e.g., Outstanding, Due Date, Reason).</w:t>
      </w:r>
    </w:p>
    <w:p w14:paraId="530DBF13" w14:textId="77777777" w:rsidR="0070335D" w:rsidRPr="0070335D" w:rsidRDefault="0070335D" w:rsidP="0070335D">
      <w:pPr>
        <w:pStyle w:val="Title"/>
        <w:numPr>
          <w:ilvl w:val="0"/>
          <w:numId w:val="625"/>
        </w:numPr>
      </w:pPr>
      <w:r w:rsidRPr="0070335D">
        <w:t>Only one student’s data can be edited at a time.</w:t>
      </w:r>
    </w:p>
    <w:p w14:paraId="10F8DFE2" w14:textId="77777777" w:rsidR="0070335D" w:rsidRDefault="0070335D" w:rsidP="0070335D">
      <w:pPr>
        <w:pStyle w:val="Heading9"/>
      </w:pPr>
      <w:r>
        <w:t>Tags:</w:t>
      </w:r>
    </w:p>
    <w:p w14:paraId="36B195B4" w14:textId="77777777" w:rsidR="0070335D" w:rsidRPr="0070335D" w:rsidRDefault="0070335D" w:rsidP="0070335D">
      <w:pPr>
        <w:pStyle w:val="Title"/>
      </w:pPr>
      <w:r w:rsidRPr="0070335D">
        <w:rPr>
          <w:rStyle w:val="TitleChar"/>
        </w:rPr>
        <w:t>single fee correction, edit single student fee, manual fee update, update individual fee, correct student due</w:t>
      </w:r>
      <w:r w:rsidRPr="0070335D">
        <w:t>s</w:t>
      </w:r>
    </w:p>
    <w:p w14:paraId="02CE30D9" w14:textId="588BC927" w:rsidR="00D966EC" w:rsidRDefault="0070335D" w:rsidP="0070335D">
      <w:pPr>
        <w:pStyle w:val="Heading4"/>
      </w:pPr>
      <w:r w:rsidRPr="0070335D">
        <w:t>Bulk Fee Correction</w:t>
      </w:r>
      <w:r>
        <w:t>:</w:t>
      </w:r>
    </w:p>
    <w:p w14:paraId="697D6179" w14:textId="6B3CC557" w:rsidR="0070335D" w:rsidRPr="0070335D" w:rsidRDefault="0070335D" w:rsidP="0070335D">
      <w:pPr>
        <w:pStyle w:val="Heading9"/>
      </w:pPr>
      <w:r>
        <w:t>Steps:</w:t>
      </w:r>
    </w:p>
    <w:p w14:paraId="2DE45E1C" w14:textId="77777777" w:rsidR="0070335D" w:rsidRPr="00733DB2" w:rsidRDefault="0070335D" w:rsidP="0070335D">
      <w:pPr>
        <w:pStyle w:val="Title"/>
        <w:numPr>
          <w:ilvl w:val="0"/>
          <w:numId w:val="626"/>
        </w:numPr>
      </w:pPr>
      <w:r w:rsidRPr="00733DB2">
        <w:t>Log in to your SLMS360 client account.</w:t>
      </w:r>
    </w:p>
    <w:p w14:paraId="2CFB2041" w14:textId="77777777" w:rsidR="0070335D" w:rsidRPr="00733DB2" w:rsidRDefault="0070335D" w:rsidP="0070335D">
      <w:pPr>
        <w:pStyle w:val="Title"/>
        <w:numPr>
          <w:ilvl w:val="0"/>
          <w:numId w:val="626"/>
        </w:numPr>
      </w:pPr>
      <w:r w:rsidRPr="00733DB2">
        <w:t>From the Dashboard, go to Accounts card.</w:t>
      </w:r>
    </w:p>
    <w:p w14:paraId="39112D6A" w14:textId="77777777" w:rsidR="0070335D" w:rsidRDefault="0070335D" w:rsidP="0070335D">
      <w:pPr>
        <w:pStyle w:val="Title"/>
        <w:numPr>
          <w:ilvl w:val="0"/>
          <w:numId w:val="626"/>
        </w:numPr>
      </w:pPr>
      <w:r w:rsidRPr="00733DB2">
        <w:t>You will see different accounts modules here.</w:t>
      </w:r>
    </w:p>
    <w:p w14:paraId="63080024" w14:textId="77777777" w:rsidR="0070335D" w:rsidRDefault="0070335D" w:rsidP="0070335D">
      <w:pPr>
        <w:pStyle w:val="Title"/>
        <w:numPr>
          <w:ilvl w:val="0"/>
          <w:numId w:val="626"/>
        </w:numPr>
      </w:pPr>
      <w:r>
        <w:t>Click on Student Accounts.</w:t>
      </w:r>
    </w:p>
    <w:p w14:paraId="44FA4D9A" w14:textId="77777777" w:rsidR="0070335D" w:rsidRDefault="0070335D" w:rsidP="0070335D">
      <w:pPr>
        <w:pStyle w:val="Title"/>
        <w:numPr>
          <w:ilvl w:val="0"/>
          <w:numId w:val="626"/>
        </w:numPr>
      </w:pPr>
      <w:r>
        <w:t>Click on fee corrections card.</w:t>
      </w:r>
    </w:p>
    <w:p w14:paraId="517FF5B2" w14:textId="77777777" w:rsidR="0070335D" w:rsidRDefault="0070335D" w:rsidP="0070335D">
      <w:pPr>
        <w:pStyle w:val="Title"/>
        <w:numPr>
          <w:ilvl w:val="0"/>
          <w:numId w:val="626"/>
        </w:numPr>
      </w:pPr>
      <w:r>
        <w:lastRenderedPageBreak/>
        <w:t>You will be directed to the student fee correction page.</w:t>
      </w:r>
    </w:p>
    <w:p w14:paraId="6B5B10B4" w14:textId="5C09808A" w:rsidR="00D966EC" w:rsidRDefault="0070335D" w:rsidP="0070335D">
      <w:pPr>
        <w:pStyle w:val="Title"/>
        <w:numPr>
          <w:ilvl w:val="0"/>
          <w:numId w:val="626"/>
        </w:numPr>
      </w:pPr>
      <w:r>
        <w:t>Under Bulk Fee Correction tab select Branch, Month, Year, Classroom and Section.</w:t>
      </w:r>
    </w:p>
    <w:p w14:paraId="392018F4" w14:textId="4E61F364" w:rsidR="0070335D" w:rsidRDefault="0070335D" w:rsidP="0070335D">
      <w:pPr>
        <w:pStyle w:val="Title"/>
        <w:numPr>
          <w:ilvl w:val="0"/>
          <w:numId w:val="626"/>
        </w:numPr>
      </w:pPr>
      <w:r>
        <w:t>Click Submit to load student data.</w:t>
      </w:r>
    </w:p>
    <w:p w14:paraId="4192C624" w14:textId="1A14A683" w:rsidR="0070335D" w:rsidRDefault="0070335D" w:rsidP="0070335D">
      <w:pPr>
        <w:pStyle w:val="Title"/>
        <w:numPr>
          <w:ilvl w:val="0"/>
          <w:numId w:val="626"/>
        </w:numPr>
      </w:pPr>
      <w:r w:rsidRPr="0070335D">
        <w:t>Select multiple students using checkboxes.</w:t>
      </w:r>
    </w:p>
    <w:p w14:paraId="7BCC06E5" w14:textId="5B23F707" w:rsidR="0070335D" w:rsidRDefault="0070335D" w:rsidP="0070335D">
      <w:pPr>
        <w:pStyle w:val="Title"/>
        <w:numPr>
          <w:ilvl w:val="0"/>
          <w:numId w:val="626"/>
        </w:numPr>
      </w:pPr>
      <w:r w:rsidRPr="0070335D">
        <w:t xml:space="preserve">Click the green </w:t>
      </w:r>
      <w:r w:rsidRPr="0070335D">
        <w:rPr>
          <w:b/>
          <w:bCs/>
        </w:rPr>
        <w:t>Make Corrections</w:t>
      </w:r>
      <w:r w:rsidRPr="0070335D">
        <w:t xml:space="preserve"> button.</w:t>
      </w:r>
    </w:p>
    <w:p w14:paraId="450BEA69" w14:textId="72C982D0" w:rsidR="0070335D" w:rsidRDefault="0070335D" w:rsidP="0070335D">
      <w:pPr>
        <w:pStyle w:val="Title"/>
        <w:numPr>
          <w:ilvl w:val="0"/>
          <w:numId w:val="626"/>
        </w:numPr>
      </w:pPr>
      <w:r w:rsidRPr="0070335D">
        <w:t>Fill in the new amounts for all fee fields you want to correct.</w:t>
      </w:r>
    </w:p>
    <w:p w14:paraId="2578AFC2" w14:textId="64692C65" w:rsidR="0070335D" w:rsidRDefault="0070335D" w:rsidP="0070335D">
      <w:pPr>
        <w:pStyle w:val="Title"/>
        <w:numPr>
          <w:ilvl w:val="0"/>
          <w:numId w:val="626"/>
        </w:numPr>
      </w:pPr>
      <w:r w:rsidRPr="0070335D">
        <w:t xml:space="preserve">Set the </w:t>
      </w:r>
      <w:r w:rsidRPr="0070335D">
        <w:rPr>
          <w:b/>
          <w:bCs/>
        </w:rPr>
        <w:t>Due Date</w:t>
      </w:r>
      <w:r>
        <w:t xml:space="preserve">, mark overdue fine (or not) </w:t>
      </w:r>
      <w:r w:rsidRPr="0070335D">
        <w:t xml:space="preserve">and provide a </w:t>
      </w:r>
      <w:r w:rsidRPr="0070335D">
        <w:rPr>
          <w:b/>
          <w:bCs/>
        </w:rPr>
        <w:t>Reason</w:t>
      </w:r>
      <w:r w:rsidRPr="0070335D">
        <w:t>.</w:t>
      </w:r>
    </w:p>
    <w:p w14:paraId="6E894B22" w14:textId="06C68A76" w:rsidR="0070335D" w:rsidRDefault="0070335D" w:rsidP="0070335D">
      <w:pPr>
        <w:pStyle w:val="Title"/>
        <w:numPr>
          <w:ilvl w:val="0"/>
          <w:numId w:val="626"/>
        </w:numPr>
      </w:pPr>
      <w:r w:rsidRPr="0070335D">
        <w:t xml:space="preserve">Click </w:t>
      </w:r>
      <w:r w:rsidRPr="0070335D">
        <w:rPr>
          <w:b/>
          <w:bCs/>
        </w:rPr>
        <w:t>Submit</w:t>
      </w:r>
      <w:r w:rsidRPr="0070335D">
        <w:t xml:space="preserve"> to apply the bulk correction.</w:t>
      </w:r>
    </w:p>
    <w:p w14:paraId="0184331D" w14:textId="77777777" w:rsidR="0070335D" w:rsidRPr="0070335D" w:rsidRDefault="0070335D" w:rsidP="0070335D">
      <w:pPr>
        <w:pStyle w:val="Heading9"/>
      </w:pPr>
      <w:r w:rsidRPr="0070335D">
        <w:t>Notes:</w:t>
      </w:r>
    </w:p>
    <w:p w14:paraId="47A99E66" w14:textId="77777777" w:rsidR="0070335D" w:rsidRPr="0070335D" w:rsidRDefault="0070335D" w:rsidP="0070335D">
      <w:pPr>
        <w:pStyle w:val="Title"/>
        <w:numPr>
          <w:ilvl w:val="0"/>
          <w:numId w:val="628"/>
        </w:numPr>
      </w:pPr>
      <w:r w:rsidRPr="0070335D">
        <w:t>Enables correction for multiple students simultaneously under the same class-section.</w:t>
      </w:r>
    </w:p>
    <w:p w14:paraId="512E981B" w14:textId="77777777" w:rsidR="0070335D" w:rsidRPr="0070335D" w:rsidRDefault="0070335D" w:rsidP="0070335D">
      <w:pPr>
        <w:pStyle w:val="Title"/>
        <w:numPr>
          <w:ilvl w:val="0"/>
          <w:numId w:val="628"/>
        </w:numPr>
      </w:pPr>
      <w:r w:rsidRPr="0070335D">
        <w:t>All selected students will receive the same correction values.</w:t>
      </w:r>
    </w:p>
    <w:p w14:paraId="3BE27C17" w14:textId="7FFB1765" w:rsidR="0070335D" w:rsidRPr="0070335D" w:rsidRDefault="0070335D" w:rsidP="0070335D">
      <w:pPr>
        <w:pStyle w:val="Heading9"/>
        <w:rPr>
          <w:rFonts w:eastAsiaTheme="minorHAnsi"/>
        </w:rPr>
      </w:pPr>
      <w:r>
        <w:t>T</w:t>
      </w:r>
      <w:r w:rsidRPr="0070335D">
        <w:rPr>
          <w:rFonts w:eastAsiaTheme="minorHAnsi"/>
        </w:rPr>
        <w:t>ags:</w:t>
      </w:r>
    </w:p>
    <w:p w14:paraId="7ABF5DF6" w14:textId="77777777" w:rsidR="0070335D" w:rsidRPr="0070335D" w:rsidRDefault="0070335D" w:rsidP="0070335D">
      <w:pPr>
        <w:pStyle w:val="Title"/>
      </w:pPr>
      <w:r w:rsidRPr="0070335D">
        <w:t>bulk fee correction, mass fee update, multi-student correction, adjust fees for class, batch fee entry update</w:t>
      </w:r>
    </w:p>
    <w:p w14:paraId="59BB62E6" w14:textId="1A849DE1" w:rsidR="00D966EC" w:rsidRDefault="00D966EC" w:rsidP="00926895"/>
    <w:p w14:paraId="3D84FE50" w14:textId="4E30171E" w:rsidR="0070335D" w:rsidRDefault="0070335D" w:rsidP="0070335D">
      <w:pPr>
        <w:pStyle w:val="Heading4"/>
      </w:pPr>
      <w:r>
        <w:t>View Corrections:</w:t>
      </w:r>
    </w:p>
    <w:p w14:paraId="3324C96D" w14:textId="655A8C59" w:rsidR="0070335D" w:rsidRDefault="0070335D" w:rsidP="0070335D">
      <w:pPr>
        <w:pStyle w:val="Heading9"/>
      </w:pPr>
      <w:r>
        <w:t>Steps:</w:t>
      </w:r>
    </w:p>
    <w:p w14:paraId="252CE535" w14:textId="77777777" w:rsidR="0070335D" w:rsidRPr="00733DB2" w:rsidRDefault="0070335D" w:rsidP="0070335D">
      <w:pPr>
        <w:pStyle w:val="Title"/>
        <w:numPr>
          <w:ilvl w:val="0"/>
          <w:numId w:val="629"/>
        </w:numPr>
      </w:pPr>
      <w:r w:rsidRPr="00733DB2">
        <w:t>Log in to your SLMS360 client account.</w:t>
      </w:r>
    </w:p>
    <w:p w14:paraId="4661EBAF" w14:textId="77777777" w:rsidR="0070335D" w:rsidRPr="00733DB2" w:rsidRDefault="0070335D" w:rsidP="0070335D">
      <w:pPr>
        <w:pStyle w:val="Title"/>
        <w:numPr>
          <w:ilvl w:val="0"/>
          <w:numId w:val="629"/>
        </w:numPr>
      </w:pPr>
      <w:r w:rsidRPr="00733DB2">
        <w:t>From the Dashboard, go to Accounts card.</w:t>
      </w:r>
    </w:p>
    <w:p w14:paraId="359B72B7" w14:textId="77777777" w:rsidR="0070335D" w:rsidRDefault="0070335D" w:rsidP="0070335D">
      <w:pPr>
        <w:pStyle w:val="Title"/>
        <w:numPr>
          <w:ilvl w:val="0"/>
          <w:numId w:val="629"/>
        </w:numPr>
      </w:pPr>
      <w:r w:rsidRPr="00733DB2">
        <w:t>You will see different accounts modules here.</w:t>
      </w:r>
    </w:p>
    <w:p w14:paraId="278C9DAA" w14:textId="77777777" w:rsidR="0070335D" w:rsidRDefault="0070335D" w:rsidP="0070335D">
      <w:pPr>
        <w:pStyle w:val="Title"/>
        <w:numPr>
          <w:ilvl w:val="0"/>
          <w:numId w:val="629"/>
        </w:numPr>
      </w:pPr>
      <w:r>
        <w:t>Click on Student Accounts.</w:t>
      </w:r>
    </w:p>
    <w:p w14:paraId="58894BA9" w14:textId="77777777" w:rsidR="0070335D" w:rsidRDefault="0070335D" w:rsidP="0070335D">
      <w:pPr>
        <w:pStyle w:val="Title"/>
        <w:numPr>
          <w:ilvl w:val="0"/>
          <w:numId w:val="629"/>
        </w:numPr>
      </w:pPr>
      <w:r>
        <w:t>Click on fee corrections card.</w:t>
      </w:r>
    </w:p>
    <w:p w14:paraId="2628887C" w14:textId="77777777" w:rsidR="0070335D" w:rsidRDefault="0070335D" w:rsidP="00F12D23">
      <w:pPr>
        <w:pStyle w:val="Title"/>
        <w:numPr>
          <w:ilvl w:val="0"/>
          <w:numId w:val="629"/>
        </w:numPr>
      </w:pPr>
      <w:r>
        <w:t>You will be directed to the student fee correction page.</w:t>
      </w:r>
    </w:p>
    <w:p w14:paraId="55234D3D" w14:textId="515D2637" w:rsidR="0070335D" w:rsidRPr="0070335D" w:rsidRDefault="0070335D" w:rsidP="00F12D23">
      <w:pPr>
        <w:pStyle w:val="Title"/>
        <w:numPr>
          <w:ilvl w:val="0"/>
          <w:numId w:val="629"/>
        </w:numPr>
      </w:pPr>
      <w:r>
        <w:t>This page will l</w:t>
      </w:r>
      <w:r w:rsidRPr="0070335D">
        <w:t>ists all fee corrections that are pending, approved, or rejected.</w:t>
      </w:r>
    </w:p>
    <w:p w14:paraId="7C08BAB6" w14:textId="257D18D0" w:rsidR="0070335D" w:rsidRDefault="0070335D" w:rsidP="00F12D23">
      <w:pPr>
        <w:pStyle w:val="Title"/>
        <w:numPr>
          <w:ilvl w:val="0"/>
          <w:numId w:val="629"/>
        </w:numPr>
      </w:pPr>
      <w:r>
        <w:t xml:space="preserve">Under View Corrections tab select </w:t>
      </w:r>
      <w:r w:rsidR="00F12D23">
        <w:t>Branch, Classroom</w:t>
      </w:r>
      <w:r>
        <w:t xml:space="preserve"> and Section to apply filter (optional).</w:t>
      </w:r>
    </w:p>
    <w:p w14:paraId="682E10BA" w14:textId="25A95090" w:rsidR="00F12D23" w:rsidRDefault="00F12D23" w:rsidP="00F12D23">
      <w:pPr>
        <w:pStyle w:val="Title"/>
        <w:numPr>
          <w:ilvl w:val="0"/>
          <w:numId w:val="629"/>
        </w:numPr>
      </w:pPr>
      <w:r>
        <w:t>All the correction requests will be shown under pending tab with details such as Student Name, Branch, Classroom, Section, Month and Year.</w:t>
      </w:r>
    </w:p>
    <w:p w14:paraId="377242ED" w14:textId="77777777" w:rsidR="00F12D23" w:rsidRPr="00F12D23" w:rsidRDefault="00F12D23" w:rsidP="00F12D23">
      <w:pPr>
        <w:pStyle w:val="Heading9"/>
      </w:pPr>
      <w:r w:rsidRPr="00F12D23">
        <w:t>Notes:</w:t>
      </w:r>
    </w:p>
    <w:p w14:paraId="357E480E" w14:textId="77777777" w:rsidR="00F12D23" w:rsidRPr="00F12D23" w:rsidRDefault="00F12D23" w:rsidP="00F12D23">
      <w:pPr>
        <w:pStyle w:val="Title"/>
        <w:numPr>
          <w:ilvl w:val="0"/>
          <w:numId w:val="632"/>
        </w:numPr>
      </w:pPr>
      <w:r w:rsidRPr="00F12D23">
        <w:t>Lists all fee corrections that are pending, approved, or rejected.</w:t>
      </w:r>
    </w:p>
    <w:p w14:paraId="489EFF47" w14:textId="77777777" w:rsidR="00F12D23" w:rsidRPr="00F12D23" w:rsidRDefault="00F12D23" w:rsidP="00F12D23">
      <w:pPr>
        <w:pStyle w:val="Title"/>
        <w:numPr>
          <w:ilvl w:val="0"/>
          <w:numId w:val="632"/>
        </w:numPr>
      </w:pPr>
      <w:r w:rsidRPr="00F12D23">
        <w:t>Used for administrative audit and validation before updating records.</w:t>
      </w:r>
    </w:p>
    <w:p w14:paraId="024817AE" w14:textId="77777777" w:rsidR="00F12D23" w:rsidRDefault="00F12D23" w:rsidP="00F12D23">
      <w:pPr>
        <w:pStyle w:val="Heading9"/>
      </w:pPr>
      <w:r>
        <w:t>Tags:</w:t>
      </w:r>
    </w:p>
    <w:p w14:paraId="22C13253" w14:textId="3AC7A3BA" w:rsidR="00F12D23" w:rsidRPr="00F12D23" w:rsidRDefault="00F12D23" w:rsidP="00F12D23">
      <w:pPr>
        <w:pStyle w:val="Title"/>
      </w:pPr>
      <w:r w:rsidRPr="00F12D23">
        <w:rPr>
          <w:rStyle w:val="HTMLCode"/>
          <w:rFonts w:asciiTheme="minorHAnsi" w:eastAsiaTheme="majorEastAsia" w:hAnsiTheme="minorHAnsi" w:cstheme="majorBidi"/>
          <w:sz w:val="24"/>
          <w:szCs w:val="56"/>
        </w:rPr>
        <w:t>view fee corrections</w:t>
      </w:r>
      <w:r w:rsidRPr="00F12D23">
        <w:t xml:space="preserve">, </w:t>
      </w:r>
      <w:r w:rsidR="00B6435D">
        <w:rPr>
          <w:rStyle w:val="HTMLCode"/>
          <w:rFonts w:asciiTheme="minorHAnsi" w:eastAsiaTheme="majorEastAsia" w:hAnsiTheme="minorHAnsi" w:cstheme="majorBidi"/>
          <w:sz w:val="24"/>
          <w:szCs w:val="56"/>
        </w:rPr>
        <w:t xml:space="preserve">see </w:t>
      </w:r>
      <w:r w:rsidRPr="00F12D23">
        <w:rPr>
          <w:rStyle w:val="HTMLCode"/>
          <w:rFonts w:asciiTheme="minorHAnsi" w:eastAsiaTheme="majorEastAsia" w:hAnsiTheme="minorHAnsi" w:cstheme="majorBidi"/>
          <w:sz w:val="24"/>
          <w:szCs w:val="56"/>
        </w:rPr>
        <w:t xml:space="preserve"> fee correction</w:t>
      </w:r>
      <w:r w:rsidR="00B6435D">
        <w:rPr>
          <w:rStyle w:val="HTMLCode"/>
          <w:rFonts w:asciiTheme="minorHAnsi" w:eastAsiaTheme="majorEastAsia" w:hAnsiTheme="minorHAnsi" w:cstheme="majorBidi"/>
          <w:sz w:val="24"/>
          <w:szCs w:val="56"/>
        </w:rPr>
        <w:t>s</w:t>
      </w:r>
      <w:r w:rsidRPr="00F12D23">
        <w:t xml:space="preserve">, </w:t>
      </w:r>
      <w:r w:rsidR="00B6435D">
        <w:rPr>
          <w:rStyle w:val="HTMLCode"/>
          <w:rFonts w:asciiTheme="minorHAnsi" w:eastAsiaTheme="majorEastAsia" w:hAnsiTheme="minorHAnsi" w:cstheme="majorBidi"/>
          <w:sz w:val="24"/>
          <w:szCs w:val="56"/>
        </w:rPr>
        <w:t>review</w:t>
      </w:r>
      <w:r w:rsidRPr="00F12D23">
        <w:rPr>
          <w:rStyle w:val="HTMLCode"/>
          <w:rFonts w:asciiTheme="minorHAnsi" w:eastAsiaTheme="majorEastAsia" w:hAnsiTheme="minorHAnsi" w:cstheme="majorBidi"/>
          <w:sz w:val="24"/>
          <w:szCs w:val="56"/>
        </w:rPr>
        <w:t xml:space="preserve"> fee correction</w:t>
      </w:r>
      <w:r w:rsidRPr="00F12D23">
        <w:t xml:space="preserve">, </w:t>
      </w:r>
      <w:r w:rsidRPr="00F12D23">
        <w:rPr>
          <w:rStyle w:val="HTMLCode"/>
          <w:rFonts w:asciiTheme="minorHAnsi" w:eastAsiaTheme="majorEastAsia" w:hAnsiTheme="minorHAnsi" w:cstheme="majorBidi"/>
          <w:sz w:val="24"/>
          <w:szCs w:val="56"/>
        </w:rPr>
        <w:t>review fee update</w:t>
      </w:r>
      <w:r w:rsidRPr="00F12D23">
        <w:t xml:space="preserve">, </w:t>
      </w:r>
      <w:r w:rsidRPr="00F12D23">
        <w:rPr>
          <w:rStyle w:val="HTMLCode"/>
          <w:rFonts w:asciiTheme="minorHAnsi" w:eastAsiaTheme="majorEastAsia" w:hAnsiTheme="minorHAnsi" w:cstheme="majorBidi"/>
          <w:sz w:val="24"/>
          <w:szCs w:val="56"/>
        </w:rPr>
        <w:t>pending fee changes</w:t>
      </w:r>
      <w:r w:rsidRPr="00F12D23">
        <w:t xml:space="preserve">, </w:t>
      </w:r>
      <w:r w:rsidRPr="00F12D23">
        <w:rPr>
          <w:rStyle w:val="HTMLCode"/>
          <w:rFonts w:asciiTheme="minorHAnsi" w:eastAsiaTheme="majorEastAsia" w:hAnsiTheme="minorHAnsi" w:cstheme="majorBidi"/>
          <w:sz w:val="24"/>
          <w:szCs w:val="56"/>
        </w:rPr>
        <w:t>audit student fees</w:t>
      </w:r>
      <w:r w:rsidR="00B6435D">
        <w:rPr>
          <w:rStyle w:val="HTMLCode"/>
          <w:rFonts w:asciiTheme="minorHAnsi" w:eastAsiaTheme="majorEastAsia" w:hAnsiTheme="minorHAnsi" w:cstheme="majorBidi"/>
          <w:sz w:val="24"/>
          <w:szCs w:val="56"/>
        </w:rPr>
        <w:t>.</w:t>
      </w:r>
    </w:p>
    <w:p w14:paraId="3B49E1B4" w14:textId="77777777" w:rsidR="0070335D" w:rsidRPr="0070335D" w:rsidRDefault="0070335D" w:rsidP="0070335D">
      <w:pPr>
        <w:pStyle w:val="Title"/>
      </w:pPr>
    </w:p>
    <w:p w14:paraId="6A9B758F" w14:textId="77777777" w:rsidR="00D966EC" w:rsidRDefault="00D966EC" w:rsidP="00926895"/>
    <w:p w14:paraId="56476920" w14:textId="77777777" w:rsidR="00D966EC" w:rsidRDefault="00D966EC" w:rsidP="00926895"/>
    <w:p w14:paraId="5DB89C19" w14:textId="77777777" w:rsidR="00D966EC" w:rsidRDefault="00D966EC" w:rsidP="00926895"/>
    <w:p w14:paraId="3D5B600A" w14:textId="7A59B5EF" w:rsidR="00F12D23" w:rsidRDefault="00F12D23" w:rsidP="00F12D23">
      <w:pPr>
        <w:pStyle w:val="Heading4"/>
      </w:pPr>
      <w:r>
        <w:lastRenderedPageBreak/>
        <w:t>Approve/Reject Fee Correction:</w:t>
      </w:r>
    </w:p>
    <w:p w14:paraId="75802444" w14:textId="77777777" w:rsidR="00F12D23" w:rsidRDefault="00F12D23" w:rsidP="00F12D23">
      <w:pPr>
        <w:pStyle w:val="Heading9"/>
      </w:pPr>
      <w:r>
        <w:t>Steps:</w:t>
      </w:r>
    </w:p>
    <w:p w14:paraId="4FFC2D3A" w14:textId="77777777" w:rsidR="00F12D23" w:rsidRPr="00733DB2" w:rsidRDefault="00F12D23" w:rsidP="00F12D23">
      <w:pPr>
        <w:pStyle w:val="Title"/>
        <w:numPr>
          <w:ilvl w:val="0"/>
          <w:numId w:val="630"/>
        </w:numPr>
      </w:pPr>
      <w:r w:rsidRPr="00733DB2">
        <w:t>Log in to your SLMS360 client account.</w:t>
      </w:r>
    </w:p>
    <w:p w14:paraId="185FF2E6" w14:textId="77777777" w:rsidR="00F12D23" w:rsidRPr="00733DB2" w:rsidRDefault="00F12D23" w:rsidP="00F12D23">
      <w:pPr>
        <w:pStyle w:val="Title"/>
        <w:numPr>
          <w:ilvl w:val="0"/>
          <w:numId w:val="630"/>
        </w:numPr>
      </w:pPr>
      <w:r w:rsidRPr="00733DB2">
        <w:t>From the Dashboard, go to Accounts card.</w:t>
      </w:r>
    </w:p>
    <w:p w14:paraId="33F61974" w14:textId="77777777" w:rsidR="00F12D23" w:rsidRDefault="00F12D23" w:rsidP="00F12D23">
      <w:pPr>
        <w:pStyle w:val="Title"/>
        <w:numPr>
          <w:ilvl w:val="0"/>
          <w:numId w:val="630"/>
        </w:numPr>
      </w:pPr>
      <w:r w:rsidRPr="00733DB2">
        <w:t>You will see different accounts modules here.</w:t>
      </w:r>
    </w:p>
    <w:p w14:paraId="033B3DF4" w14:textId="77777777" w:rsidR="00F12D23" w:rsidRDefault="00F12D23" w:rsidP="00F12D23">
      <w:pPr>
        <w:pStyle w:val="Title"/>
        <w:numPr>
          <w:ilvl w:val="0"/>
          <w:numId w:val="630"/>
        </w:numPr>
      </w:pPr>
      <w:r>
        <w:t>Click on Student Accounts.</w:t>
      </w:r>
    </w:p>
    <w:p w14:paraId="12C45FB5" w14:textId="77777777" w:rsidR="00F12D23" w:rsidRDefault="00F12D23" w:rsidP="00F12D23">
      <w:pPr>
        <w:pStyle w:val="Title"/>
        <w:numPr>
          <w:ilvl w:val="0"/>
          <w:numId w:val="630"/>
        </w:numPr>
      </w:pPr>
      <w:r>
        <w:t>Click on fee corrections card.</w:t>
      </w:r>
    </w:p>
    <w:p w14:paraId="129860BA" w14:textId="77777777" w:rsidR="00F12D23" w:rsidRDefault="00F12D23" w:rsidP="00F12D23">
      <w:pPr>
        <w:pStyle w:val="Title"/>
        <w:numPr>
          <w:ilvl w:val="0"/>
          <w:numId w:val="630"/>
        </w:numPr>
      </w:pPr>
      <w:r>
        <w:t>You will be directed to the student fee correction page.</w:t>
      </w:r>
    </w:p>
    <w:p w14:paraId="7AC36C00" w14:textId="77777777" w:rsidR="00F12D23" w:rsidRPr="0070335D" w:rsidRDefault="00F12D23" w:rsidP="00F12D23">
      <w:pPr>
        <w:pStyle w:val="Title"/>
        <w:numPr>
          <w:ilvl w:val="0"/>
          <w:numId w:val="630"/>
        </w:numPr>
      </w:pPr>
      <w:r>
        <w:t>This page will l</w:t>
      </w:r>
      <w:r w:rsidRPr="0070335D">
        <w:t>ists all fee corrections that are pending, approved, or rejected.</w:t>
      </w:r>
    </w:p>
    <w:p w14:paraId="36133130" w14:textId="77777777" w:rsidR="00F12D23" w:rsidRDefault="00F12D23" w:rsidP="00F12D23">
      <w:pPr>
        <w:pStyle w:val="Title"/>
        <w:numPr>
          <w:ilvl w:val="0"/>
          <w:numId w:val="630"/>
        </w:numPr>
      </w:pPr>
      <w:r>
        <w:t>Under View Corrections tab select Branch,Classroom and Section to apply filter (optional).</w:t>
      </w:r>
    </w:p>
    <w:p w14:paraId="1952DB93" w14:textId="77777777" w:rsidR="00F12D23" w:rsidRDefault="00F12D23" w:rsidP="00F12D23">
      <w:pPr>
        <w:pStyle w:val="Title"/>
        <w:numPr>
          <w:ilvl w:val="0"/>
          <w:numId w:val="630"/>
        </w:numPr>
      </w:pPr>
      <w:r>
        <w:t>All the correction requests will be shown under pending tab with details such as Student Name, Branch, Classroom, Section, Month and Year.</w:t>
      </w:r>
    </w:p>
    <w:p w14:paraId="1ABE67C7" w14:textId="77777777" w:rsidR="00F12D23" w:rsidRDefault="00F12D23" w:rsidP="00F12D23">
      <w:pPr>
        <w:pStyle w:val="Title"/>
        <w:numPr>
          <w:ilvl w:val="0"/>
          <w:numId w:val="630"/>
        </w:numPr>
      </w:pPr>
      <w:r>
        <w:t>Click on the actions icon under actions column of along the row of the table whose request you want to approve or reject.</w:t>
      </w:r>
    </w:p>
    <w:p w14:paraId="159FFAD0" w14:textId="77777777" w:rsidR="00F12D23" w:rsidRDefault="00F12D23" w:rsidP="00F12D23">
      <w:pPr>
        <w:pStyle w:val="Title"/>
        <w:numPr>
          <w:ilvl w:val="0"/>
          <w:numId w:val="630"/>
        </w:numPr>
      </w:pPr>
      <w:r>
        <w:t>A modal will open with previous details before correction and after corrections as well.</w:t>
      </w:r>
    </w:p>
    <w:p w14:paraId="3565B5E9" w14:textId="77777777" w:rsidR="00F12D23" w:rsidRPr="0070335D" w:rsidRDefault="00F12D23" w:rsidP="00F12D23">
      <w:pPr>
        <w:pStyle w:val="Title"/>
        <w:numPr>
          <w:ilvl w:val="0"/>
          <w:numId w:val="630"/>
        </w:numPr>
      </w:pPr>
      <w:r>
        <w:t>Click on approve or reject and give remarks to approve or reject it.</w:t>
      </w:r>
    </w:p>
    <w:p w14:paraId="1A0075E7" w14:textId="77777777" w:rsidR="00F12D23" w:rsidRPr="0070335D" w:rsidRDefault="00F12D23" w:rsidP="00F12D23">
      <w:pPr>
        <w:pStyle w:val="Heading9"/>
      </w:pPr>
      <w:r>
        <w:t>Notes:</w:t>
      </w:r>
    </w:p>
    <w:p w14:paraId="2DEE2C00" w14:textId="248B6399" w:rsidR="00D966EC" w:rsidRDefault="00F12D23" w:rsidP="00926895">
      <w:r>
        <w:t>Approved or rejected bills will appear in their respective tab.</w:t>
      </w:r>
    </w:p>
    <w:p w14:paraId="39AA4F63" w14:textId="1596AE8A" w:rsidR="00F12D23" w:rsidRDefault="00E22910" w:rsidP="00E22910">
      <w:pPr>
        <w:pStyle w:val="Heading9"/>
      </w:pPr>
      <w:r>
        <w:t>Tags:</w:t>
      </w:r>
    </w:p>
    <w:p w14:paraId="78BCC46A" w14:textId="0BBCF112" w:rsidR="00E22910" w:rsidRPr="00F12D23" w:rsidRDefault="00E22910" w:rsidP="00E22910">
      <w:pPr>
        <w:pStyle w:val="Title"/>
      </w:pPr>
      <w:r>
        <w:rPr>
          <w:rStyle w:val="HTMLCode"/>
          <w:rFonts w:asciiTheme="minorHAnsi" w:eastAsiaTheme="majorEastAsia" w:hAnsiTheme="minorHAnsi" w:cstheme="majorBidi"/>
          <w:sz w:val="24"/>
          <w:szCs w:val="56"/>
        </w:rPr>
        <w:t xml:space="preserve">Approve </w:t>
      </w:r>
      <w:r w:rsidRPr="00F12D23">
        <w:rPr>
          <w:rStyle w:val="HTMLCode"/>
          <w:rFonts w:asciiTheme="minorHAnsi" w:eastAsiaTheme="majorEastAsia" w:hAnsiTheme="minorHAnsi" w:cstheme="majorBidi"/>
          <w:sz w:val="24"/>
          <w:szCs w:val="56"/>
        </w:rPr>
        <w:t>fee corrections</w:t>
      </w:r>
      <w:r w:rsidRPr="00F12D23">
        <w:t xml:space="preserve">, </w:t>
      </w:r>
      <w:r>
        <w:rPr>
          <w:rStyle w:val="HTMLCode"/>
          <w:rFonts w:asciiTheme="minorHAnsi" w:eastAsiaTheme="majorEastAsia" w:hAnsiTheme="minorHAnsi" w:cstheme="majorBidi"/>
          <w:sz w:val="24"/>
          <w:szCs w:val="56"/>
        </w:rPr>
        <w:t>reject</w:t>
      </w:r>
      <w:r w:rsidRPr="00F12D23">
        <w:rPr>
          <w:rStyle w:val="HTMLCode"/>
          <w:rFonts w:asciiTheme="minorHAnsi" w:eastAsiaTheme="majorEastAsia" w:hAnsiTheme="minorHAnsi" w:cstheme="majorBidi"/>
          <w:sz w:val="24"/>
          <w:szCs w:val="56"/>
        </w:rPr>
        <w:t xml:space="preserve"> fee correction</w:t>
      </w:r>
      <w:r w:rsidRPr="00F12D23">
        <w:t xml:space="preserve">, </w:t>
      </w:r>
      <w:r w:rsidRPr="00F12D23">
        <w:rPr>
          <w:rStyle w:val="HTMLCode"/>
          <w:rFonts w:asciiTheme="minorHAnsi" w:eastAsiaTheme="majorEastAsia" w:hAnsiTheme="minorHAnsi" w:cstheme="majorBidi"/>
          <w:sz w:val="24"/>
          <w:szCs w:val="56"/>
        </w:rPr>
        <w:t>review fee update</w:t>
      </w:r>
      <w:r w:rsidRPr="00F12D23">
        <w:t xml:space="preserve">, </w:t>
      </w:r>
      <w:r w:rsidRPr="00F12D23">
        <w:rPr>
          <w:rStyle w:val="HTMLCode"/>
          <w:rFonts w:asciiTheme="minorHAnsi" w:eastAsiaTheme="majorEastAsia" w:hAnsiTheme="minorHAnsi" w:cstheme="majorBidi"/>
          <w:sz w:val="24"/>
          <w:szCs w:val="56"/>
        </w:rPr>
        <w:t>pending fee changes</w:t>
      </w:r>
      <w:r w:rsidRPr="00F12D23">
        <w:t xml:space="preserve">, </w:t>
      </w:r>
      <w:r w:rsidRPr="00F12D23">
        <w:rPr>
          <w:rStyle w:val="HTMLCode"/>
          <w:rFonts w:asciiTheme="minorHAnsi" w:eastAsiaTheme="majorEastAsia" w:hAnsiTheme="minorHAnsi" w:cstheme="majorBidi"/>
          <w:sz w:val="24"/>
          <w:szCs w:val="56"/>
        </w:rPr>
        <w:t>audit student fees</w:t>
      </w:r>
      <w:r>
        <w:rPr>
          <w:rStyle w:val="HTMLCode"/>
          <w:rFonts w:asciiTheme="minorHAnsi" w:eastAsiaTheme="majorEastAsia" w:hAnsiTheme="minorHAnsi" w:cstheme="majorBidi"/>
          <w:sz w:val="24"/>
          <w:szCs w:val="56"/>
        </w:rPr>
        <w:t>.</w:t>
      </w:r>
    </w:p>
    <w:p w14:paraId="7C692C9A" w14:textId="77777777" w:rsidR="00E22910" w:rsidRPr="00E22910" w:rsidRDefault="00E22910" w:rsidP="00E22910"/>
    <w:p w14:paraId="0EECA8EA" w14:textId="77777777" w:rsidR="00D966EC" w:rsidRDefault="00D966EC" w:rsidP="00926895"/>
    <w:p w14:paraId="5A83618E" w14:textId="77777777" w:rsidR="00D966EC" w:rsidRDefault="00D966EC" w:rsidP="00926895"/>
    <w:p w14:paraId="764CEBD8" w14:textId="77777777" w:rsidR="00D966EC" w:rsidRDefault="00D966EC" w:rsidP="00926895"/>
    <w:p w14:paraId="365F8DE8" w14:textId="77777777" w:rsidR="00D966EC" w:rsidRDefault="00D966EC" w:rsidP="00926895"/>
    <w:p w14:paraId="7A3313C3" w14:textId="77777777" w:rsidR="00D966EC" w:rsidRDefault="00D966EC" w:rsidP="00926895"/>
    <w:p w14:paraId="125533D0" w14:textId="77777777" w:rsidR="00D966EC" w:rsidRDefault="00D966EC" w:rsidP="00926895"/>
    <w:p w14:paraId="55C3FDE2" w14:textId="77777777" w:rsidR="00D966EC" w:rsidRDefault="00D966EC" w:rsidP="00926895"/>
    <w:p w14:paraId="34E17C07" w14:textId="77777777" w:rsidR="00D966EC" w:rsidRDefault="00D966EC" w:rsidP="00926895"/>
    <w:p w14:paraId="7EB7A43B" w14:textId="77777777" w:rsidR="00D966EC" w:rsidRDefault="00D966EC" w:rsidP="00926895"/>
    <w:p w14:paraId="1CA71062" w14:textId="77777777" w:rsidR="00D966EC" w:rsidRDefault="00D966EC" w:rsidP="00926895"/>
    <w:p w14:paraId="4CB2E0CA" w14:textId="77777777" w:rsidR="00D966EC" w:rsidRDefault="00D966EC" w:rsidP="00926895"/>
    <w:p w14:paraId="46C9EF49" w14:textId="77777777" w:rsidR="00D966EC" w:rsidRDefault="00D966EC" w:rsidP="00926895"/>
    <w:p w14:paraId="66E26306" w14:textId="77777777" w:rsidR="00926895" w:rsidRDefault="00926895" w:rsidP="00926895"/>
    <w:p w14:paraId="10770743" w14:textId="77777777" w:rsidR="00926895" w:rsidRPr="00E936D3" w:rsidRDefault="00926895" w:rsidP="00E936D3"/>
    <w:p w14:paraId="6A782109" w14:textId="4CD331D1" w:rsidR="00BC396F" w:rsidRDefault="00BC396F" w:rsidP="00BC396F">
      <w:pPr>
        <w:pStyle w:val="Heading2"/>
      </w:pPr>
      <w:r>
        <w:t>Inventory Management:</w:t>
      </w:r>
    </w:p>
    <w:p w14:paraId="31EBAA75" w14:textId="1913C044" w:rsidR="00BC396F" w:rsidRPr="00BC396F" w:rsidRDefault="00BC396F" w:rsidP="00BC396F">
      <w:pPr>
        <w:pStyle w:val="Heading3"/>
      </w:pPr>
      <w:r>
        <w:t>Overview:</w:t>
      </w:r>
    </w:p>
    <w:p w14:paraId="6B751917" w14:textId="6CFD6F9C" w:rsidR="00BC396F" w:rsidRPr="00BC396F" w:rsidRDefault="00BC396F" w:rsidP="00BC396F">
      <w:pPr>
        <w:pStyle w:val="Title"/>
        <w:jc w:val="both"/>
      </w:pPr>
      <w:r w:rsidRPr="00BC396F">
        <w:t xml:space="preserve">The </w:t>
      </w:r>
      <w:r w:rsidRPr="00BC396F">
        <w:rPr>
          <w:b/>
          <w:bCs/>
        </w:rPr>
        <w:t>Inventory Management</w:t>
      </w:r>
      <w:r w:rsidRPr="00BC396F">
        <w:t xml:space="preserve"> module in SLMS360 allows users to effectively manage product stock, </w:t>
      </w:r>
      <w:r>
        <w:t>stock levels</w:t>
      </w:r>
      <w:r w:rsidRPr="00BC396F">
        <w:t>, and order flow. It supports the organization of items into categories, the addition of detailed product entries, and the ability to track and update order statuses. This module helps streamline school or campus inventory operations, ensuring real-time visibility and accurate record-keeping.</w:t>
      </w:r>
    </w:p>
    <w:p w14:paraId="7329CBF4" w14:textId="77777777" w:rsidR="00BC396F" w:rsidRDefault="00BC396F" w:rsidP="00BC396F">
      <w:pPr>
        <w:pStyle w:val="Title"/>
      </w:pPr>
    </w:p>
    <w:p w14:paraId="1EC0ED8F" w14:textId="60DDA5E6" w:rsidR="007D233D" w:rsidRDefault="007D233D" w:rsidP="007D233D">
      <w:pPr>
        <w:pStyle w:val="Heading3"/>
      </w:pPr>
      <w:r>
        <w:t>Navigation:</w:t>
      </w:r>
    </w:p>
    <w:p w14:paraId="04DB8035" w14:textId="0684E7E5" w:rsidR="007D233D" w:rsidRDefault="007D233D" w:rsidP="007D233D">
      <w:pPr>
        <w:pStyle w:val="Heading9"/>
      </w:pPr>
      <w:r>
        <w:t>Steps:</w:t>
      </w:r>
    </w:p>
    <w:p w14:paraId="74230087" w14:textId="77777777" w:rsidR="007D233D" w:rsidRPr="007D233D" w:rsidRDefault="007D233D" w:rsidP="007D233D">
      <w:pPr>
        <w:pStyle w:val="Title"/>
        <w:numPr>
          <w:ilvl w:val="0"/>
          <w:numId w:val="90"/>
        </w:numPr>
      </w:pPr>
      <w:r w:rsidRPr="007D233D">
        <w:t xml:space="preserve">Log in to your </w:t>
      </w:r>
      <w:r w:rsidRPr="007D233D">
        <w:rPr>
          <w:b/>
          <w:bCs/>
        </w:rPr>
        <w:t>SLMS360</w:t>
      </w:r>
      <w:r w:rsidRPr="007D233D">
        <w:t xml:space="preserve"> client account.</w:t>
      </w:r>
    </w:p>
    <w:p w14:paraId="7DD83FF6" w14:textId="77777777" w:rsidR="007D233D" w:rsidRPr="007D233D" w:rsidRDefault="007D233D" w:rsidP="007D233D">
      <w:pPr>
        <w:pStyle w:val="Title"/>
        <w:numPr>
          <w:ilvl w:val="0"/>
          <w:numId w:val="90"/>
        </w:numPr>
      </w:pPr>
      <w:r w:rsidRPr="007D233D">
        <w:t xml:space="preserve">On the Dashboard, click the </w:t>
      </w:r>
      <w:r w:rsidRPr="007D233D">
        <w:rPr>
          <w:b/>
          <w:bCs/>
        </w:rPr>
        <w:t>Inventory</w:t>
      </w:r>
      <w:r w:rsidRPr="007D233D">
        <w:t xml:space="preserve"> </w:t>
      </w:r>
      <w:r w:rsidRPr="007D233D">
        <w:rPr>
          <w:b/>
          <w:bCs/>
        </w:rPr>
        <w:t>Management</w:t>
      </w:r>
      <w:r w:rsidRPr="007D233D">
        <w:t xml:space="preserve"> card.</w:t>
      </w:r>
    </w:p>
    <w:p w14:paraId="28CC25FF" w14:textId="0D5C4137" w:rsidR="007D233D" w:rsidRPr="007D233D" w:rsidRDefault="007D233D" w:rsidP="007D233D">
      <w:pPr>
        <w:pStyle w:val="Title"/>
        <w:numPr>
          <w:ilvl w:val="0"/>
          <w:numId w:val="90"/>
        </w:numPr>
      </w:pPr>
      <w:r w:rsidRPr="007D233D">
        <w:t xml:space="preserve">You will be redirected to the Inventory main panel featuring </w:t>
      </w:r>
      <w:r>
        <w:t>Categories, Products and Orders.</w:t>
      </w:r>
    </w:p>
    <w:p w14:paraId="4F917F63" w14:textId="77777777" w:rsidR="007D233D" w:rsidRPr="007D233D" w:rsidRDefault="007D233D" w:rsidP="007D233D">
      <w:pPr>
        <w:pStyle w:val="Heading9"/>
      </w:pPr>
      <w:r w:rsidRPr="007D233D">
        <w:t>Notes:</w:t>
      </w:r>
    </w:p>
    <w:p w14:paraId="1BD0DFB2" w14:textId="03655AB0" w:rsidR="007D233D" w:rsidRPr="007D233D" w:rsidRDefault="007D233D" w:rsidP="007D233D">
      <w:pPr>
        <w:pStyle w:val="Title"/>
        <w:numPr>
          <w:ilvl w:val="0"/>
          <w:numId w:val="92"/>
        </w:numPr>
      </w:pPr>
      <w:r w:rsidRPr="007D233D">
        <w:t xml:space="preserve">Module access may vary based on your </w:t>
      </w:r>
      <w:r>
        <w:t>permissions.</w:t>
      </w:r>
    </w:p>
    <w:p w14:paraId="37226444" w14:textId="77777777" w:rsidR="007D233D" w:rsidRPr="007D233D" w:rsidRDefault="007D233D" w:rsidP="007D233D">
      <w:pPr>
        <w:pStyle w:val="Title"/>
        <w:numPr>
          <w:ilvl w:val="0"/>
          <w:numId w:val="92"/>
        </w:numPr>
      </w:pPr>
      <w:r w:rsidRPr="007D233D">
        <w:t>Each section opens a separate management view for its respective area.</w:t>
      </w:r>
    </w:p>
    <w:p w14:paraId="0FFF28AB" w14:textId="7A78F404" w:rsidR="00BC396F" w:rsidRDefault="007D233D" w:rsidP="007D233D">
      <w:pPr>
        <w:pStyle w:val="Heading3"/>
      </w:pPr>
      <w:r w:rsidRPr="007D233D">
        <w:t>Inventory Management Layout</w:t>
      </w:r>
    </w:p>
    <w:p w14:paraId="76948B82" w14:textId="039D36EF" w:rsidR="007D233D" w:rsidRDefault="007D233D" w:rsidP="007D233D">
      <w:pPr>
        <w:pStyle w:val="Heading9"/>
      </w:pPr>
      <w:r>
        <w:t>Overview:</w:t>
      </w:r>
    </w:p>
    <w:p w14:paraId="0C0FB72A" w14:textId="70957052" w:rsidR="007D233D" w:rsidRPr="007D233D" w:rsidRDefault="001D7DD9" w:rsidP="001D7DD9">
      <w:pPr>
        <w:pStyle w:val="Title"/>
      </w:pPr>
      <w:r w:rsidRPr="00BC396F">
        <w:t xml:space="preserve">The </w:t>
      </w:r>
      <w:r w:rsidRPr="00BC396F">
        <w:rPr>
          <w:b/>
          <w:bCs/>
        </w:rPr>
        <w:t>Inventory Management</w:t>
      </w:r>
      <w:r w:rsidRPr="00BC396F">
        <w:t xml:space="preserve"> module</w:t>
      </w:r>
      <w:r>
        <w:t xml:space="preserve">’s layout has cards related to management of inventory items specifically Categories of Inventory, products currently in the inventory, orders </w:t>
      </w:r>
      <w:r w:rsidR="00E2503C">
        <w:t>received.</w:t>
      </w:r>
    </w:p>
    <w:p w14:paraId="61D427AD" w14:textId="6326C90B" w:rsidR="007D233D" w:rsidRDefault="004A73DD" w:rsidP="004A73DD">
      <w:pPr>
        <w:pStyle w:val="Heading9"/>
      </w:pPr>
      <w:r>
        <w:t>Layout:</w:t>
      </w:r>
    </w:p>
    <w:p w14:paraId="345D09DE" w14:textId="05DAFDEC" w:rsidR="004A73DD" w:rsidRDefault="004A73DD" w:rsidP="004A73DD">
      <w:pPr>
        <w:pStyle w:val="Title"/>
        <w:numPr>
          <w:ilvl w:val="0"/>
          <w:numId w:val="93"/>
        </w:numPr>
      </w:pPr>
      <w:r w:rsidRPr="004A73DD">
        <w:rPr>
          <w:b/>
          <w:bCs/>
        </w:rPr>
        <w:t xml:space="preserve">Categories </w:t>
      </w:r>
      <w:r>
        <w:t>module has functionality to o</w:t>
      </w:r>
      <w:r w:rsidRPr="004A73DD">
        <w:t>rganize inventory by managing product categories for smooth stock tracking and classification.</w:t>
      </w:r>
    </w:p>
    <w:p w14:paraId="463B3DD7" w14:textId="6F4B5487" w:rsidR="004A73DD" w:rsidRDefault="004A73DD" w:rsidP="004A73DD">
      <w:pPr>
        <w:pStyle w:val="Title"/>
        <w:numPr>
          <w:ilvl w:val="0"/>
          <w:numId w:val="93"/>
        </w:numPr>
      </w:pPr>
      <w:r w:rsidRPr="004A73DD">
        <w:rPr>
          <w:b/>
          <w:bCs/>
        </w:rPr>
        <w:t>Products</w:t>
      </w:r>
      <w:r>
        <w:t xml:space="preserve"> </w:t>
      </w:r>
      <w:r w:rsidR="0085345A">
        <w:t>module</w:t>
      </w:r>
      <w:r>
        <w:t xml:space="preserve"> </w:t>
      </w:r>
      <w:r w:rsidR="009C6D38">
        <w:t>ha</w:t>
      </w:r>
      <w:r w:rsidR="0085345A">
        <w:t>s</w:t>
      </w:r>
      <w:r>
        <w:t xml:space="preserve"> functionality to m</w:t>
      </w:r>
      <w:r w:rsidRPr="004A73DD">
        <w:t>anage individual inventory items including stock details, pricing, and product-specific settings.</w:t>
      </w:r>
    </w:p>
    <w:p w14:paraId="6D28D58A" w14:textId="6DDD1DD0" w:rsidR="004A73DD" w:rsidRPr="004A73DD" w:rsidRDefault="004A73DD" w:rsidP="004A73DD">
      <w:pPr>
        <w:pStyle w:val="Title"/>
        <w:numPr>
          <w:ilvl w:val="0"/>
          <w:numId w:val="93"/>
        </w:numPr>
      </w:pPr>
      <w:r w:rsidRPr="004A73DD">
        <w:rPr>
          <w:b/>
          <w:bCs/>
        </w:rPr>
        <w:t>Orders</w:t>
      </w:r>
      <w:r>
        <w:t xml:space="preserve"> module has functionality to t</w:t>
      </w:r>
      <w:r w:rsidRPr="004A73DD">
        <w:t xml:space="preserve">rack, update, and manage the </w:t>
      </w:r>
      <w:r w:rsidR="009C6D38" w:rsidRPr="004A73DD">
        <w:t>status</w:t>
      </w:r>
      <w:r w:rsidRPr="004A73DD">
        <w:t xml:space="preserve"> of all orders</w:t>
      </w:r>
    </w:p>
    <w:p w14:paraId="6F7488C0" w14:textId="77777777" w:rsidR="004A73DD" w:rsidRPr="004A73DD" w:rsidRDefault="004A73DD" w:rsidP="004A73DD">
      <w:pPr>
        <w:pStyle w:val="Heading9"/>
      </w:pPr>
      <w:r w:rsidRPr="004A73DD">
        <w:t>Notes:</w:t>
      </w:r>
    </w:p>
    <w:p w14:paraId="64AF1500" w14:textId="2B8B320E" w:rsidR="004A73DD" w:rsidRPr="004A73DD" w:rsidRDefault="004A73DD" w:rsidP="004A73DD">
      <w:pPr>
        <w:pStyle w:val="Title"/>
        <w:numPr>
          <w:ilvl w:val="0"/>
          <w:numId w:val="95"/>
        </w:numPr>
      </w:pPr>
      <w:r w:rsidRPr="004A73DD">
        <w:t>Filtering, search</w:t>
      </w:r>
      <w:r w:rsidR="00E21E12">
        <w:t xml:space="preserve"> </w:t>
      </w:r>
      <w:r w:rsidR="009C6D38">
        <w:t>options</w:t>
      </w:r>
      <w:r w:rsidR="00E21E12">
        <w:t xml:space="preserve"> </w:t>
      </w:r>
      <w:r w:rsidRPr="004A73DD">
        <w:t>may be available in each section.</w:t>
      </w:r>
    </w:p>
    <w:p w14:paraId="6C67AD37" w14:textId="77777777" w:rsidR="00550685" w:rsidRDefault="00550685" w:rsidP="00550685">
      <w:pPr>
        <w:pStyle w:val="Heading9"/>
        <w:rPr>
          <w:rFonts w:eastAsia="Times New Roman"/>
        </w:rPr>
      </w:pPr>
      <w:r w:rsidRPr="00550685">
        <w:rPr>
          <w:rFonts w:eastAsia="Times New Roman"/>
        </w:rPr>
        <w:t xml:space="preserve">Tags: </w:t>
      </w:r>
    </w:p>
    <w:p w14:paraId="0B9D1650" w14:textId="4A4D4DFD" w:rsidR="00550685" w:rsidRPr="00550685" w:rsidRDefault="00550685" w:rsidP="00550685">
      <w:pPr>
        <w:pStyle w:val="Title"/>
        <w:rPr>
          <w:rFonts w:eastAsia="Times New Roman"/>
        </w:rPr>
      </w:pPr>
      <w:r>
        <w:rPr>
          <w:rFonts w:eastAsia="Times New Roman"/>
        </w:rPr>
        <w:t>I</w:t>
      </w:r>
      <w:r w:rsidRPr="00550685">
        <w:rPr>
          <w:rFonts w:eastAsia="Times New Roman"/>
        </w:rPr>
        <w:t>nventory layout,</w:t>
      </w:r>
      <w:r w:rsidR="009A5A01" w:rsidRPr="009A5A01">
        <w:rPr>
          <w:rFonts w:eastAsia="Times New Roman"/>
        </w:rPr>
        <w:t xml:space="preserve"> </w:t>
      </w:r>
      <w:r w:rsidR="009A5A01">
        <w:rPr>
          <w:rFonts w:eastAsia="Times New Roman"/>
        </w:rPr>
        <w:t>I</w:t>
      </w:r>
      <w:r w:rsidR="009A5A01" w:rsidRPr="00550685">
        <w:rPr>
          <w:rFonts w:eastAsia="Times New Roman"/>
        </w:rPr>
        <w:t xml:space="preserve">nventory </w:t>
      </w:r>
      <w:r w:rsidR="009A5A01">
        <w:rPr>
          <w:rFonts w:eastAsia="Times New Roman"/>
        </w:rPr>
        <w:t xml:space="preserve">management </w:t>
      </w:r>
      <w:r w:rsidR="00475A3F" w:rsidRPr="00550685">
        <w:rPr>
          <w:rFonts w:eastAsia="Times New Roman"/>
        </w:rPr>
        <w:t>layout</w:t>
      </w:r>
      <w:r w:rsidR="00475A3F">
        <w:rPr>
          <w:rFonts w:eastAsia="Times New Roman"/>
        </w:rPr>
        <w:t xml:space="preserve">, </w:t>
      </w:r>
      <w:r w:rsidR="00475A3F" w:rsidRPr="00550685">
        <w:rPr>
          <w:rFonts w:eastAsia="Times New Roman"/>
        </w:rPr>
        <w:t>stock</w:t>
      </w:r>
      <w:r w:rsidRPr="00550685">
        <w:rPr>
          <w:rFonts w:eastAsia="Times New Roman"/>
        </w:rPr>
        <w:t xml:space="preserve"> tracking, product setup, order management, inventory flow, SLMS360</w:t>
      </w:r>
      <w:r w:rsidR="00475A3F">
        <w:rPr>
          <w:rFonts w:eastAsia="Times New Roman"/>
        </w:rPr>
        <w:t>.</w:t>
      </w:r>
    </w:p>
    <w:p w14:paraId="01C194E0" w14:textId="4C55B95F" w:rsidR="007D233D" w:rsidRDefault="00816E31" w:rsidP="00816E31">
      <w:pPr>
        <w:pStyle w:val="Heading3"/>
      </w:pPr>
      <w:r>
        <w:lastRenderedPageBreak/>
        <w:t>Categories:</w:t>
      </w:r>
    </w:p>
    <w:p w14:paraId="1BCF55CC" w14:textId="15CDD50F" w:rsidR="00816E31" w:rsidRDefault="00816E31" w:rsidP="00F3457C">
      <w:pPr>
        <w:pStyle w:val="Heading4"/>
      </w:pPr>
      <w:r>
        <w:t>Overview:</w:t>
      </w:r>
    </w:p>
    <w:p w14:paraId="503AD8C6" w14:textId="52533385" w:rsidR="00816E31" w:rsidRDefault="00816E31" w:rsidP="00816E31">
      <w:pPr>
        <w:pStyle w:val="Title"/>
      </w:pPr>
      <w:r w:rsidRPr="00816E31">
        <w:t xml:space="preserve">The </w:t>
      </w:r>
      <w:r w:rsidRPr="00816E31">
        <w:rPr>
          <w:b/>
          <w:bCs/>
        </w:rPr>
        <w:t>Categories</w:t>
      </w:r>
      <w:r w:rsidRPr="00816E31">
        <w:t xml:space="preserve"> </w:t>
      </w:r>
      <w:r>
        <w:t>module</w:t>
      </w:r>
      <w:r w:rsidRPr="00816E31">
        <w:t xml:space="preserve"> allows users to organize inventory items by grouping them into logical categories. This enhances stock tracking and reporting and makes product management more efficient across modules.</w:t>
      </w:r>
    </w:p>
    <w:p w14:paraId="2999A02F" w14:textId="77777777" w:rsidR="00F3457C" w:rsidRDefault="00F3457C" w:rsidP="00F3457C">
      <w:pPr>
        <w:pStyle w:val="Heading4"/>
      </w:pPr>
      <w:r>
        <w:t>Navigation:</w:t>
      </w:r>
    </w:p>
    <w:p w14:paraId="05A3025F" w14:textId="77777777" w:rsidR="00F3457C" w:rsidRDefault="00F3457C" w:rsidP="00F3457C">
      <w:pPr>
        <w:pStyle w:val="Heading9"/>
      </w:pPr>
      <w:r>
        <w:t>Steps:</w:t>
      </w:r>
    </w:p>
    <w:p w14:paraId="599E9B13" w14:textId="77777777" w:rsidR="00F3457C" w:rsidRDefault="00F3457C" w:rsidP="00F3457C">
      <w:pPr>
        <w:pStyle w:val="Title"/>
        <w:numPr>
          <w:ilvl w:val="0"/>
          <w:numId w:val="70"/>
        </w:numPr>
      </w:pPr>
      <w:r>
        <w:t>Log in to your SLMS360 client account.</w:t>
      </w:r>
    </w:p>
    <w:p w14:paraId="34B01A52" w14:textId="0105659B" w:rsidR="00F3457C" w:rsidRDefault="00F3457C" w:rsidP="00F3457C">
      <w:pPr>
        <w:pStyle w:val="Title"/>
        <w:numPr>
          <w:ilvl w:val="0"/>
          <w:numId w:val="70"/>
        </w:numPr>
      </w:pPr>
      <w:r>
        <w:t>From the Dashboard, click on the Inventory Management Card.</w:t>
      </w:r>
    </w:p>
    <w:p w14:paraId="62EE7D46" w14:textId="4C10BA6C" w:rsidR="00F3457C" w:rsidRDefault="00F3457C" w:rsidP="00F3457C">
      <w:pPr>
        <w:pStyle w:val="Title"/>
        <w:numPr>
          <w:ilvl w:val="0"/>
          <w:numId w:val="70"/>
        </w:numPr>
      </w:pPr>
      <w:r>
        <w:t>You will be directed to a page with different inventory cards.</w:t>
      </w:r>
    </w:p>
    <w:p w14:paraId="0BB9933A" w14:textId="0E0C9FA3" w:rsidR="00864458" w:rsidRPr="00864458" w:rsidRDefault="00864458" w:rsidP="00864458">
      <w:pPr>
        <w:pStyle w:val="ListParagraph"/>
        <w:numPr>
          <w:ilvl w:val="0"/>
          <w:numId w:val="70"/>
        </w:numPr>
      </w:pPr>
      <w:r>
        <w:t>Click on the Category Card.</w:t>
      </w:r>
    </w:p>
    <w:p w14:paraId="1BD6400B" w14:textId="6446DDA9" w:rsidR="00F3457C" w:rsidRPr="00F3457C" w:rsidRDefault="00F3457C" w:rsidP="00F3457C">
      <w:pPr>
        <w:pStyle w:val="Title"/>
        <w:numPr>
          <w:ilvl w:val="0"/>
          <w:numId w:val="70"/>
        </w:numPr>
      </w:pPr>
      <w:r w:rsidRPr="00F3457C">
        <w:t xml:space="preserve">You will be redirected to the </w:t>
      </w:r>
      <w:r w:rsidRPr="00F3457C">
        <w:rPr>
          <w:b/>
          <w:bCs/>
        </w:rPr>
        <w:t xml:space="preserve">Categories </w:t>
      </w:r>
      <w:r w:rsidRPr="00F3457C">
        <w:t>screen, where you can add, update, view, or change the status of inventory categories.</w:t>
      </w:r>
    </w:p>
    <w:p w14:paraId="7248DD30" w14:textId="77777777" w:rsidR="00F3457C" w:rsidRPr="00F7126F" w:rsidRDefault="00F3457C" w:rsidP="00F3457C">
      <w:pPr>
        <w:pStyle w:val="Heading9"/>
      </w:pPr>
      <w:r w:rsidRPr="00F7126F">
        <w:t>Notes</w:t>
      </w:r>
      <w:r>
        <w:t>:</w:t>
      </w:r>
    </w:p>
    <w:p w14:paraId="705A76D1" w14:textId="457DC83B" w:rsidR="00F3457C" w:rsidRDefault="00F3457C" w:rsidP="00C35B87">
      <w:pPr>
        <w:pStyle w:val="Title"/>
        <w:numPr>
          <w:ilvl w:val="0"/>
          <w:numId w:val="96"/>
        </w:numPr>
      </w:pPr>
      <w:r w:rsidRPr="00F3457C">
        <w:t xml:space="preserve">Access to this section may be restricted based on user </w:t>
      </w:r>
      <w:r>
        <w:t>permission.</w:t>
      </w:r>
    </w:p>
    <w:p w14:paraId="54DCEF04" w14:textId="61DA62B0" w:rsidR="00C35B87" w:rsidRPr="00C35B87" w:rsidRDefault="00C35B87" w:rsidP="00C35B87">
      <w:pPr>
        <w:pStyle w:val="Title"/>
        <w:numPr>
          <w:ilvl w:val="0"/>
          <w:numId w:val="96"/>
        </w:numPr>
      </w:pPr>
      <w:r w:rsidRPr="00C35B87">
        <w:t>All category actions are accessible from a centralized table view.</w:t>
      </w:r>
    </w:p>
    <w:p w14:paraId="598D1DD8" w14:textId="77777777" w:rsidR="00F3457C" w:rsidRDefault="00F3457C" w:rsidP="00F3457C">
      <w:pPr>
        <w:pStyle w:val="Heading9"/>
      </w:pPr>
      <w:r w:rsidRPr="00F7126F">
        <w:t xml:space="preserve">Tags: </w:t>
      </w:r>
    </w:p>
    <w:p w14:paraId="34E07E8E" w14:textId="0C87CD29" w:rsidR="00816E31" w:rsidRDefault="00C35B87" w:rsidP="00C35B87">
      <w:pPr>
        <w:pStyle w:val="Heading9"/>
        <w:rPr>
          <w:rFonts w:asciiTheme="minorHAnsi" w:hAnsiTheme="minorHAnsi"/>
          <w:b w:val="0"/>
          <w:color w:val="auto"/>
          <w:spacing w:val="-10"/>
          <w:kern w:val="28"/>
          <w:sz w:val="24"/>
          <w:szCs w:val="56"/>
        </w:rPr>
      </w:pPr>
      <w:r>
        <w:rPr>
          <w:rFonts w:asciiTheme="minorHAnsi" w:hAnsiTheme="minorHAnsi"/>
          <w:b w:val="0"/>
          <w:color w:val="auto"/>
          <w:spacing w:val="-10"/>
          <w:kern w:val="28"/>
          <w:sz w:val="24"/>
          <w:szCs w:val="56"/>
        </w:rPr>
        <w:t>c</w:t>
      </w:r>
      <w:r w:rsidRPr="00C35B87">
        <w:rPr>
          <w:rFonts w:asciiTheme="minorHAnsi" w:hAnsiTheme="minorHAnsi"/>
          <w:b w:val="0"/>
          <w:color w:val="auto"/>
          <w:spacing w:val="-10"/>
          <w:kern w:val="28"/>
          <w:sz w:val="24"/>
          <w:szCs w:val="56"/>
        </w:rPr>
        <w:t xml:space="preserve">ategory navigation, inventory access, </w:t>
      </w:r>
      <w:r w:rsidR="00AD052C" w:rsidRPr="00C35B87">
        <w:rPr>
          <w:rFonts w:asciiTheme="minorHAnsi" w:hAnsiTheme="minorHAnsi"/>
          <w:b w:val="0"/>
          <w:color w:val="auto"/>
          <w:spacing w:val="-10"/>
          <w:kern w:val="28"/>
          <w:sz w:val="24"/>
          <w:szCs w:val="56"/>
        </w:rPr>
        <w:t>managing</w:t>
      </w:r>
      <w:r w:rsidRPr="00C35B87">
        <w:rPr>
          <w:rFonts w:asciiTheme="minorHAnsi" w:hAnsiTheme="minorHAnsi"/>
          <w:b w:val="0"/>
          <w:color w:val="auto"/>
          <w:spacing w:val="-10"/>
          <w:kern w:val="28"/>
          <w:sz w:val="24"/>
          <w:szCs w:val="56"/>
        </w:rPr>
        <w:t xml:space="preserve"> categories, stock grouping, inventory setup</w:t>
      </w:r>
      <w:r w:rsidR="00AA6003">
        <w:rPr>
          <w:rFonts w:asciiTheme="minorHAnsi" w:hAnsiTheme="minorHAnsi"/>
          <w:b w:val="0"/>
          <w:color w:val="auto"/>
          <w:spacing w:val="-10"/>
          <w:kern w:val="28"/>
          <w:sz w:val="24"/>
          <w:szCs w:val="56"/>
        </w:rPr>
        <w:t>.</w:t>
      </w:r>
    </w:p>
    <w:p w14:paraId="3AFE49F6" w14:textId="47941AEB" w:rsidR="00816E31" w:rsidRDefault="00AD052C" w:rsidP="00AD052C">
      <w:pPr>
        <w:pStyle w:val="Heading4"/>
      </w:pPr>
      <w:r>
        <w:t>Add Category:</w:t>
      </w:r>
    </w:p>
    <w:p w14:paraId="4B560F63" w14:textId="601597CE" w:rsidR="00AD052C" w:rsidRDefault="00AD052C" w:rsidP="00AD052C">
      <w:pPr>
        <w:pStyle w:val="Heading9"/>
      </w:pPr>
      <w:r>
        <w:t>Steps:</w:t>
      </w:r>
    </w:p>
    <w:p w14:paraId="509F23BA" w14:textId="34EE2592" w:rsidR="00AD052C" w:rsidRDefault="00AD052C" w:rsidP="00AD052C">
      <w:pPr>
        <w:pStyle w:val="Title"/>
        <w:numPr>
          <w:ilvl w:val="0"/>
          <w:numId w:val="97"/>
        </w:numPr>
      </w:pPr>
      <w:r>
        <w:t>Once Logged In click on Inventory management card.</w:t>
      </w:r>
    </w:p>
    <w:p w14:paraId="18B453EC" w14:textId="4545351F" w:rsidR="00AD052C" w:rsidRDefault="00AD052C" w:rsidP="00AD052C">
      <w:pPr>
        <w:pStyle w:val="Title"/>
        <w:numPr>
          <w:ilvl w:val="0"/>
          <w:numId w:val="97"/>
        </w:numPr>
      </w:pPr>
      <w:r>
        <w:t>Click on Categories Card.</w:t>
      </w:r>
    </w:p>
    <w:p w14:paraId="1052F065" w14:textId="08DA504B" w:rsidR="00AD052C" w:rsidRDefault="00AD052C" w:rsidP="00AD052C">
      <w:pPr>
        <w:pStyle w:val="Title"/>
        <w:numPr>
          <w:ilvl w:val="0"/>
          <w:numId w:val="97"/>
        </w:numPr>
      </w:pPr>
      <w:r>
        <w:t>Click on the top right button saying Add Category</w:t>
      </w:r>
    </w:p>
    <w:p w14:paraId="5060F179" w14:textId="219CB628" w:rsidR="00AD052C" w:rsidRDefault="00AD052C" w:rsidP="00AD052C">
      <w:pPr>
        <w:pStyle w:val="Title"/>
        <w:numPr>
          <w:ilvl w:val="0"/>
          <w:numId w:val="97"/>
        </w:numPr>
      </w:pPr>
      <w:r>
        <w:t>A new modal will open where you will enter details such as category name.</w:t>
      </w:r>
    </w:p>
    <w:p w14:paraId="1CF6917D" w14:textId="58F6FBBB" w:rsidR="00AD052C" w:rsidRPr="00AD052C" w:rsidRDefault="00AD052C" w:rsidP="00AD052C">
      <w:pPr>
        <w:pStyle w:val="Title"/>
        <w:numPr>
          <w:ilvl w:val="0"/>
          <w:numId w:val="97"/>
        </w:numPr>
      </w:pPr>
      <w:r>
        <w:t>Click on submit and the new category will be added and shown in the categories table</w:t>
      </w:r>
    </w:p>
    <w:p w14:paraId="4A7AA0E8" w14:textId="0EFCDEE4" w:rsidR="00816E31" w:rsidRDefault="00AD052C" w:rsidP="00AD052C">
      <w:pPr>
        <w:pStyle w:val="Heading9"/>
      </w:pPr>
      <w:r>
        <w:t>Notes:</w:t>
      </w:r>
    </w:p>
    <w:p w14:paraId="2B2217D4" w14:textId="5A4ECFB9" w:rsidR="00AD052C" w:rsidRDefault="00AD052C" w:rsidP="00AD052C">
      <w:pPr>
        <w:pStyle w:val="Title"/>
        <w:numPr>
          <w:ilvl w:val="0"/>
          <w:numId w:val="98"/>
        </w:numPr>
      </w:pPr>
      <w:r w:rsidRPr="00AD052C">
        <w:t>Categories help in grouping products for filtering and bulk actions.</w:t>
      </w:r>
    </w:p>
    <w:p w14:paraId="72BA189F" w14:textId="74624C87" w:rsidR="00AD052C" w:rsidRPr="00AD052C" w:rsidRDefault="00AD052C" w:rsidP="00AD052C">
      <w:pPr>
        <w:pStyle w:val="Heading9"/>
      </w:pPr>
      <w:r>
        <w:t>Tags:</w:t>
      </w:r>
    </w:p>
    <w:p w14:paraId="6BA1983F" w14:textId="4E44086C" w:rsidR="00AD052C" w:rsidRDefault="00AD052C" w:rsidP="00AD052C">
      <w:pPr>
        <w:pStyle w:val="Title"/>
      </w:pPr>
      <w:r w:rsidRPr="00AD052C">
        <w:t>add category, create category, inventory group, category setup</w:t>
      </w:r>
      <w:r>
        <w:t>.</w:t>
      </w:r>
    </w:p>
    <w:p w14:paraId="5B1A4B5B" w14:textId="77777777" w:rsidR="001A7BFD" w:rsidRPr="001A7BFD" w:rsidRDefault="001A7BFD" w:rsidP="001A7BFD"/>
    <w:p w14:paraId="10C24467" w14:textId="5891BFEA" w:rsidR="001A7BFD" w:rsidRDefault="001A7BFD" w:rsidP="001A7BFD">
      <w:pPr>
        <w:pStyle w:val="Heading4"/>
      </w:pPr>
      <w:r>
        <w:t>View Category:</w:t>
      </w:r>
    </w:p>
    <w:p w14:paraId="07C6E0F0" w14:textId="77777777" w:rsidR="001A7BFD" w:rsidRDefault="001A7BFD" w:rsidP="001A7BFD">
      <w:pPr>
        <w:pStyle w:val="Heading9"/>
      </w:pPr>
      <w:r>
        <w:t>Steps:</w:t>
      </w:r>
    </w:p>
    <w:p w14:paraId="73B00F88" w14:textId="77777777" w:rsidR="001A7BFD" w:rsidRDefault="001A7BFD" w:rsidP="001A7BFD">
      <w:pPr>
        <w:pStyle w:val="Title"/>
        <w:numPr>
          <w:ilvl w:val="0"/>
          <w:numId w:val="101"/>
        </w:numPr>
      </w:pPr>
      <w:r>
        <w:t>Once Logged In click on Inventory management card.</w:t>
      </w:r>
    </w:p>
    <w:p w14:paraId="4450C506" w14:textId="24C607B9" w:rsidR="001A7BFD" w:rsidRDefault="001A7BFD" w:rsidP="001A7BFD">
      <w:pPr>
        <w:pStyle w:val="Title"/>
        <w:numPr>
          <w:ilvl w:val="0"/>
          <w:numId w:val="101"/>
        </w:numPr>
      </w:pPr>
      <w:r>
        <w:t>Click on Categories Card.</w:t>
      </w:r>
    </w:p>
    <w:p w14:paraId="69A35151" w14:textId="411B29E1" w:rsidR="001A7BFD" w:rsidRDefault="001A7BFD" w:rsidP="001A7BFD">
      <w:pPr>
        <w:pStyle w:val="Title"/>
        <w:numPr>
          <w:ilvl w:val="0"/>
          <w:numId w:val="101"/>
        </w:numPr>
      </w:pPr>
      <w:r>
        <w:t>All the active and inactive categories will be shown in tabular form with their name.</w:t>
      </w:r>
    </w:p>
    <w:p w14:paraId="39737DF9" w14:textId="2C9375B9" w:rsidR="001A7BFD" w:rsidRDefault="001A7BFD" w:rsidP="001A7BFD">
      <w:pPr>
        <w:pStyle w:val="Title"/>
        <w:numPr>
          <w:ilvl w:val="0"/>
          <w:numId w:val="101"/>
        </w:numPr>
      </w:pPr>
      <w:r>
        <w:t>You can search for any category from the table’s search field.</w:t>
      </w:r>
    </w:p>
    <w:p w14:paraId="0DF9F983" w14:textId="77777777" w:rsidR="001A7BFD" w:rsidRDefault="001A7BFD" w:rsidP="001A7BFD">
      <w:pPr>
        <w:pStyle w:val="Heading9"/>
      </w:pPr>
      <w:r>
        <w:lastRenderedPageBreak/>
        <w:t>Notes:</w:t>
      </w:r>
    </w:p>
    <w:p w14:paraId="526BD039" w14:textId="7995E4C5" w:rsidR="005B3E01" w:rsidRDefault="001A7BFD" w:rsidP="005B3E01">
      <w:pPr>
        <w:pStyle w:val="Title"/>
        <w:numPr>
          <w:ilvl w:val="0"/>
          <w:numId w:val="103"/>
        </w:numPr>
      </w:pPr>
      <w:r>
        <w:t>Y</w:t>
      </w:r>
      <w:r w:rsidRPr="001A7BFD">
        <w:t>ou can sort categories by name .</w:t>
      </w:r>
    </w:p>
    <w:p w14:paraId="7D28B81D" w14:textId="766FA2A4" w:rsidR="005B3E01" w:rsidRPr="005B3E01" w:rsidRDefault="005B3E01" w:rsidP="005B3E01">
      <w:pPr>
        <w:pStyle w:val="Title"/>
        <w:numPr>
          <w:ilvl w:val="0"/>
          <w:numId w:val="103"/>
        </w:numPr>
      </w:pPr>
      <w:r w:rsidRPr="005B3E01">
        <w:t xml:space="preserve">Pagination </w:t>
      </w:r>
      <w:r>
        <w:t>is</w:t>
      </w:r>
      <w:r w:rsidRPr="005B3E01">
        <w:t xml:space="preserve"> available</w:t>
      </w:r>
    </w:p>
    <w:p w14:paraId="110CAE43" w14:textId="77777777" w:rsidR="001A7BFD" w:rsidRPr="00AD052C" w:rsidRDefault="001A7BFD" w:rsidP="001A7BFD">
      <w:pPr>
        <w:pStyle w:val="Heading9"/>
      </w:pPr>
      <w:r>
        <w:t>Tags:</w:t>
      </w:r>
    </w:p>
    <w:p w14:paraId="6E594705" w14:textId="0DD61963" w:rsidR="00816E31" w:rsidRDefault="005B3E01" w:rsidP="005B3E01">
      <w:pPr>
        <w:pStyle w:val="Title"/>
      </w:pPr>
      <w:r>
        <w:t>V</w:t>
      </w:r>
      <w:r w:rsidRPr="005B3E01">
        <w:t>iew categories, inventory groups, list categories, browse inventory setup</w:t>
      </w:r>
      <w:r w:rsidR="005916DB">
        <w:t>.</w:t>
      </w:r>
    </w:p>
    <w:p w14:paraId="2D7DB9DA" w14:textId="77777777" w:rsidR="00AD052C" w:rsidRDefault="00AD052C" w:rsidP="00816E31"/>
    <w:p w14:paraId="7924093B" w14:textId="37BCC31F" w:rsidR="00A90ADF" w:rsidRDefault="00A90ADF" w:rsidP="00A90ADF">
      <w:pPr>
        <w:pStyle w:val="Heading4"/>
      </w:pPr>
      <w:r>
        <w:t>Update Category:</w:t>
      </w:r>
    </w:p>
    <w:p w14:paraId="7683227A" w14:textId="77777777" w:rsidR="00A90ADF" w:rsidRDefault="00A90ADF" w:rsidP="00A90ADF">
      <w:pPr>
        <w:pStyle w:val="Heading9"/>
      </w:pPr>
      <w:r>
        <w:t>Steps:</w:t>
      </w:r>
    </w:p>
    <w:p w14:paraId="1FCEA0E0" w14:textId="77777777" w:rsidR="00A90ADF" w:rsidRPr="00BE100A" w:rsidRDefault="00A90ADF" w:rsidP="00BE100A">
      <w:pPr>
        <w:pStyle w:val="Title"/>
        <w:numPr>
          <w:ilvl w:val="0"/>
          <w:numId w:val="105"/>
        </w:numPr>
      </w:pPr>
      <w:r w:rsidRPr="00BE100A">
        <w:t>Once Logged In click on Inventory management card.</w:t>
      </w:r>
    </w:p>
    <w:p w14:paraId="54FE8345" w14:textId="77777777" w:rsidR="00A90ADF" w:rsidRPr="00BE100A" w:rsidRDefault="00A90ADF" w:rsidP="00BE100A">
      <w:pPr>
        <w:pStyle w:val="Title"/>
        <w:numPr>
          <w:ilvl w:val="0"/>
          <w:numId w:val="105"/>
        </w:numPr>
      </w:pPr>
      <w:r w:rsidRPr="00BE100A">
        <w:t>Click on Categories Card.</w:t>
      </w:r>
    </w:p>
    <w:p w14:paraId="42FEDC5C" w14:textId="0DF0AB29" w:rsidR="00A90ADF" w:rsidRPr="00BE100A" w:rsidRDefault="00A90ADF" w:rsidP="00BE100A">
      <w:pPr>
        <w:pStyle w:val="Title"/>
        <w:numPr>
          <w:ilvl w:val="0"/>
          <w:numId w:val="105"/>
        </w:numPr>
      </w:pPr>
      <w:r w:rsidRPr="00BE100A">
        <w:t>Click on th</w:t>
      </w:r>
      <w:r w:rsidR="00BE100A" w:rsidRPr="00BE100A">
        <w:t>e name of the category along the row of the table whom you want to update.</w:t>
      </w:r>
    </w:p>
    <w:p w14:paraId="717DF196" w14:textId="5EC9BF99" w:rsidR="00BE100A" w:rsidRDefault="00BE100A" w:rsidP="00BE100A">
      <w:pPr>
        <w:pStyle w:val="Title"/>
        <w:numPr>
          <w:ilvl w:val="0"/>
          <w:numId w:val="105"/>
        </w:numPr>
      </w:pPr>
      <w:r w:rsidRPr="00BE100A">
        <w:t>A modal will open</w:t>
      </w:r>
    </w:p>
    <w:p w14:paraId="511A4850" w14:textId="7852B065" w:rsidR="00D31182" w:rsidRPr="00D31182" w:rsidRDefault="00D31182" w:rsidP="00D31182">
      <w:pPr>
        <w:pStyle w:val="Title"/>
        <w:numPr>
          <w:ilvl w:val="0"/>
          <w:numId w:val="105"/>
        </w:numPr>
      </w:pPr>
      <w:r>
        <w:t>There will be prefilled fields from the row data which you can edit.</w:t>
      </w:r>
    </w:p>
    <w:p w14:paraId="398072A6" w14:textId="547AB6F1" w:rsidR="00BE100A" w:rsidRPr="00BE100A" w:rsidRDefault="00BE100A" w:rsidP="00BE100A">
      <w:pPr>
        <w:pStyle w:val="Title"/>
        <w:numPr>
          <w:ilvl w:val="0"/>
          <w:numId w:val="105"/>
        </w:numPr>
      </w:pPr>
      <w:r w:rsidRPr="00BE100A">
        <w:t>Enter new category name to replace the existing one</w:t>
      </w:r>
    </w:p>
    <w:p w14:paraId="50A4B62E" w14:textId="453EB4F6" w:rsidR="00A90ADF" w:rsidRPr="00BE100A" w:rsidRDefault="00A90ADF" w:rsidP="00BE100A">
      <w:pPr>
        <w:pStyle w:val="Title"/>
        <w:numPr>
          <w:ilvl w:val="0"/>
          <w:numId w:val="105"/>
        </w:numPr>
      </w:pPr>
      <w:r w:rsidRPr="00BE100A">
        <w:t xml:space="preserve">Click on </w:t>
      </w:r>
      <w:r w:rsidR="00BE100A">
        <w:t xml:space="preserve">the </w:t>
      </w:r>
      <w:r w:rsidRPr="00BE100A">
        <w:t xml:space="preserve">submit and the new category will be </w:t>
      </w:r>
      <w:r w:rsidR="00D31182" w:rsidRPr="00BE100A">
        <w:t>updated and</w:t>
      </w:r>
      <w:r w:rsidRPr="00BE100A">
        <w:t xml:space="preserve"> shown in the categories table</w:t>
      </w:r>
    </w:p>
    <w:p w14:paraId="59EDEA7C" w14:textId="77777777" w:rsidR="00A90ADF" w:rsidRDefault="00A90ADF" w:rsidP="00A90ADF">
      <w:pPr>
        <w:pStyle w:val="Heading9"/>
      </w:pPr>
      <w:r>
        <w:t>Notes:</w:t>
      </w:r>
    </w:p>
    <w:p w14:paraId="174986D8" w14:textId="48B8E5DE" w:rsidR="00A90ADF" w:rsidRDefault="00046340" w:rsidP="00046340">
      <w:pPr>
        <w:pStyle w:val="Title"/>
        <w:numPr>
          <w:ilvl w:val="0"/>
          <w:numId w:val="106"/>
        </w:numPr>
      </w:pPr>
      <w:r w:rsidRPr="00046340">
        <w:t>Renaming a category will reflect across all linked products.</w:t>
      </w:r>
    </w:p>
    <w:p w14:paraId="4B853E12" w14:textId="723BED26" w:rsidR="00046340" w:rsidRPr="00046340" w:rsidRDefault="00046340" w:rsidP="00046340">
      <w:pPr>
        <w:pStyle w:val="Title"/>
        <w:numPr>
          <w:ilvl w:val="0"/>
          <w:numId w:val="106"/>
        </w:numPr>
      </w:pPr>
      <w:r w:rsidRPr="00046340">
        <w:t>Only users with edit permissions can make changes.</w:t>
      </w:r>
    </w:p>
    <w:p w14:paraId="7AC6C03E" w14:textId="77777777" w:rsidR="00A90ADF" w:rsidRPr="00AD052C" w:rsidRDefault="00A90ADF" w:rsidP="00A90ADF">
      <w:pPr>
        <w:pStyle w:val="Heading9"/>
      </w:pPr>
      <w:r>
        <w:t>Tags:</w:t>
      </w:r>
    </w:p>
    <w:p w14:paraId="6B675523" w14:textId="3929A54E" w:rsidR="00046340" w:rsidRDefault="00046340" w:rsidP="00864458">
      <w:pPr>
        <w:pStyle w:val="Title"/>
      </w:pPr>
      <w:r w:rsidRPr="00046340">
        <w:t>edit category, update group, category settings, change category name</w:t>
      </w:r>
      <w:r w:rsidR="0062057A">
        <w:t>.</w:t>
      </w:r>
    </w:p>
    <w:p w14:paraId="36E0A890" w14:textId="7852DD0B" w:rsidR="00193415" w:rsidRDefault="00193415" w:rsidP="00193415">
      <w:pPr>
        <w:pStyle w:val="Heading4"/>
      </w:pPr>
      <w:r w:rsidRPr="00193415">
        <w:t>Change Category Status</w:t>
      </w:r>
      <w:r>
        <w:t>:</w:t>
      </w:r>
    </w:p>
    <w:p w14:paraId="0F6914AC" w14:textId="5175F3EF" w:rsidR="00193415" w:rsidRDefault="00193415" w:rsidP="00193415">
      <w:pPr>
        <w:pStyle w:val="Heading9"/>
      </w:pPr>
      <w:r>
        <w:t>Steps:</w:t>
      </w:r>
    </w:p>
    <w:p w14:paraId="5E4C4362" w14:textId="77777777" w:rsidR="00193415" w:rsidRPr="00193415" w:rsidRDefault="00193415" w:rsidP="00193415">
      <w:pPr>
        <w:pStyle w:val="Title"/>
        <w:numPr>
          <w:ilvl w:val="0"/>
          <w:numId w:val="108"/>
        </w:numPr>
      </w:pPr>
      <w:r w:rsidRPr="00193415">
        <w:t>Once Logged In click on Inventory management card.</w:t>
      </w:r>
    </w:p>
    <w:p w14:paraId="2EC1EA55" w14:textId="5FF01CF6" w:rsidR="00193415" w:rsidRPr="00193415" w:rsidRDefault="00193415" w:rsidP="00193415">
      <w:pPr>
        <w:pStyle w:val="Title"/>
        <w:numPr>
          <w:ilvl w:val="0"/>
          <w:numId w:val="108"/>
        </w:numPr>
      </w:pPr>
      <w:r w:rsidRPr="00193415">
        <w:t xml:space="preserve">Click on </w:t>
      </w:r>
      <w:r w:rsidR="001A0C8D">
        <w:t>c</w:t>
      </w:r>
      <w:r w:rsidRPr="00193415">
        <w:t xml:space="preserve">ategories </w:t>
      </w:r>
      <w:r w:rsidR="001A0C8D">
        <w:t>c</w:t>
      </w:r>
      <w:r w:rsidRPr="00193415">
        <w:t>ard.</w:t>
      </w:r>
    </w:p>
    <w:p w14:paraId="60478FA6" w14:textId="67041833" w:rsidR="00193415" w:rsidRPr="00193415" w:rsidRDefault="00193415" w:rsidP="00193415">
      <w:pPr>
        <w:pStyle w:val="Title"/>
        <w:numPr>
          <w:ilvl w:val="0"/>
          <w:numId w:val="108"/>
        </w:numPr>
      </w:pPr>
      <w:r w:rsidRPr="00193415">
        <w:t>Click the status toggle in the category table along the row of the table whose status you want to change.</w:t>
      </w:r>
    </w:p>
    <w:p w14:paraId="345ECC2A" w14:textId="04F67AB8" w:rsidR="00193415" w:rsidRPr="00193415" w:rsidRDefault="00193415" w:rsidP="00193415">
      <w:pPr>
        <w:pStyle w:val="Title"/>
        <w:numPr>
          <w:ilvl w:val="0"/>
          <w:numId w:val="108"/>
        </w:numPr>
      </w:pPr>
      <w:r>
        <w:t>The status will be changed and reflected in the table accordingly.</w:t>
      </w:r>
    </w:p>
    <w:p w14:paraId="06F63364" w14:textId="701B68BB" w:rsidR="00193415" w:rsidRDefault="00193415" w:rsidP="00193415">
      <w:pPr>
        <w:pStyle w:val="Heading9"/>
      </w:pPr>
      <w:r>
        <w:t>Notes:</w:t>
      </w:r>
    </w:p>
    <w:p w14:paraId="1E45F258" w14:textId="5530A9ED" w:rsidR="00193415" w:rsidRDefault="00193415" w:rsidP="00193415">
      <w:pPr>
        <w:pStyle w:val="Title"/>
      </w:pPr>
      <w:r w:rsidRPr="00193415">
        <w:t>Useful for phasing out outdated product groups.</w:t>
      </w:r>
    </w:p>
    <w:p w14:paraId="0E55C836" w14:textId="37A41D69" w:rsidR="00193415" w:rsidRDefault="00193415" w:rsidP="00193415">
      <w:pPr>
        <w:pStyle w:val="Heading9"/>
      </w:pPr>
      <w:r>
        <w:t>Tags:</w:t>
      </w:r>
    </w:p>
    <w:p w14:paraId="39BEC551" w14:textId="31F54BC7" w:rsidR="00864458" w:rsidRDefault="00193415" w:rsidP="00864458">
      <w:pPr>
        <w:pStyle w:val="Title"/>
      </w:pPr>
      <w:r>
        <w:t>C</w:t>
      </w:r>
      <w:r w:rsidRPr="00193415">
        <w:t>ategory status, activate category, deactivate category, disable group</w:t>
      </w:r>
      <w:r w:rsidR="00EB4978">
        <w:t>.</w:t>
      </w:r>
    </w:p>
    <w:p w14:paraId="163C6716" w14:textId="77777777" w:rsidR="00864458" w:rsidRPr="00864458" w:rsidRDefault="00864458" w:rsidP="00864458"/>
    <w:p w14:paraId="7DA268F9" w14:textId="15B0103F" w:rsidR="00864458" w:rsidRDefault="00864458" w:rsidP="00864458">
      <w:pPr>
        <w:pStyle w:val="Heading3"/>
      </w:pPr>
      <w:r>
        <w:t>Products:</w:t>
      </w:r>
    </w:p>
    <w:p w14:paraId="5AA217AF" w14:textId="77777777" w:rsidR="00864458" w:rsidRDefault="00864458" w:rsidP="00864458">
      <w:pPr>
        <w:pStyle w:val="Heading4"/>
      </w:pPr>
      <w:r>
        <w:t>Overview:</w:t>
      </w:r>
    </w:p>
    <w:p w14:paraId="17737EE6" w14:textId="08FED3E8" w:rsidR="00864458" w:rsidRDefault="00864458" w:rsidP="00864458">
      <w:pPr>
        <w:pStyle w:val="Title"/>
      </w:pPr>
      <w:r w:rsidRPr="00816E31">
        <w:t xml:space="preserve">The </w:t>
      </w:r>
      <w:r>
        <w:rPr>
          <w:b/>
          <w:bCs/>
        </w:rPr>
        <w:t>Products</w:t>
      </w:r>
      <w:r w:rsidRPr="00816E31">
        <w:t xml:space="preserve"> </w:t>
      </w:r>
      <w:r>
        <w:t>module</w:t>
      </w:r>
      <w:r w:rsidRPr="00816E31">
        <w:t xml:space="preserve"> </w:t>
      </w:r>
      <w:r>
        <w:t>allow users to m</w:t>
      </w:r>
      <w:r w:rsidRPr="00864458">
        <w:t>anage individual inventory items including stock details, pricing, and product-specific settings.</w:t>
      </w:r>
    </w:p>
    <w:p w14:paraId="44D80DBA" w14:textId="77777777" w:rsidR="00864458" w:rsidRDefault="00864458" w:rsidP="00864458">
      <w:pPr>
        <w:pStyle w:val="Heading4"/>
      </w:pPr>
      <w:r>
        <w:lastRenderedPageBreak/>
        <w:t>Navigation:</w:t>
      </w:r>
    </w:p>
    <w:p w14:paraId="2F93800C" w14:textId="77777777" w:rsidR="00864458" w:rsidRDefault="00864458" w:rsidP="00864458">
      <w:pPr>
        <w:pStyle w:val="Heading9"/>
      </w:pPr>
      <w:r>
        <w:t>Steps:</w:t>
      </w:r>
    </w:p>
    <w:p w14:paraId="48A42047" w14:textId="77777777" w:rsidR="00864458" w:rsidRDefault="00864458" w:rsidP="00864458">
      <w:pPr>
        <w:pStyle w:val="Title"/>
        <w:numPr>
          <w:ilvl w:val="0"/>
          <w:numId w:val="111"/>
        </w:numPr>
      </w:pPr>
      <w:r>
        <w:t>Log in to your SLMS360 client account.</w:t>
      </w:r>
    </w:p>
    <w:p w14:paraId="5B772E6A" w14:textId="77777777" w:rsidR="00864458" w:rsidRDefault="00864458" w:rsidP="00864458">
      <w:pPr>
        <w:pStyle w:val="Title"/>
        <w:numPr>
          <w:ilvl w:val="0"/>
          <w:numId w:val="111"/>
        </w:numPr>
      </w:pPr>
      <w:r>
        <w:t>From the Dashboard, click on the Inventory Management Card.</w:t>
      </w:r>
    </w:p>
    <w:p w14:paraId="063C848F" w14:textId="77777777" w:rsidR="00864458" w:rsidRDefault="00864458" w:rsidP="00864458">
      <w:pPr>
        <w:pStyle w:val="Title"/>
        <w:numPr>
          <w:ilvl w:val="0"/>
          <w:numId w:val="111"/>
        </w:numPr>
      </w:pPr>
      <w:r>
        <w:t>You will be directed to a page with different inventory cards.</w:t>
      </w:r>
    </w:p>
    <w:p w14:paraId="1CDE1176" w14:textId="07CABE61" w:rsidR="00864458" w:rsidRPr="00864458" w:rsidRDefault="00864458" w:rsidP="00864458">
      <w:pPr>
        <w:pStyle w:val="Title"/>
        <w:numPr>
          <w:ilvl w:val="0"/>
          <w:numId w:val="111"/>
        </w:numPr>
      </w:pPr>
      <w:r>
        <w:t>Click on the Products Card.</w:t>
      </w:r>
    </w:p>
    <w:p w14:paraId="5AB61294" w14:textId="3C176FE9" w:rsidR="00864458" w:rsidRPr="00F3457C" w:rsidRDefault="00864458" w:rsidP="00864458">
      <w:pPr>
        <w:pStyle w:val="Title"/>
        <w:numPr>
          <w:ilvl w:val="0"/>
          <w:numId w:val="111"/>
        </w:numPr>
      </w:pPr>
      <w:r w:rsidRPr="00F3457C">
        <w:t xml:space="preserve">You will be redirected to the </w:t>
      </w:r>
      <w:r w:rsidR="00B62194">
        <w:rPr>
          <w:b/>
          <w:bCs/>
        </w:rPr>
        <w:t xml:space="preserve">Products </w:t>
      </w:r>
      <w:r w:rsidRPr="00F3457C">
        <w:t xml:space="preserve">screen, where you can add, update, view, or change the status of </w:t>
      </w:r>
      <w:r w:rsidR="00560625">
        <w:t>inventory products.</w:t>
      </w:r>
    </w:p>
    <w:p w14:paraId="15F38D30" w14:textId="77777777" w:rsidR="00864458" w:rsidRPr="00F7126F" w:rsidRDefault="00864458" w:rsidP="00864458">
      <w:pPr>
        <w:pStyle w:val="Heading9"/>
      </w:pPr>
      <w:r w:rsidRPr="00F7126F">
        <w:t>Notes</w:t>
      </w:r>
      <w:r>
        <w:t>:</w:t>
      </w:r>
    </w:p>
    <w:p w14:paraId="3B7C209C" w14:textId="77777777" w:rsidR="00864458" w:rsidRDefault="00864458" w:rsidP="00864458">
      <w:pPr>
        <w:pStyle w:val="Title"/>
        <w:numPr>
          <w:ilvl w:val="0"/>
          <w:numId w:val="110"/>
        </w:numPr>
      </w:pPr>
      <w:r w:rsidRPr="00F3457C">
        <w:t xml:space="preserve">Access to this section may be restricted based on user </w:t>
      </w:r>
      <w:r>
        <w:t>permission.</w:t>
      </w:r>
    </w:p>
    <w:p w14:paraId="2921A290" w14:textId="77777777" w:rsidR="002C544F" w:rsidRPr="002C544F" w:rsidRDefault="002C544F" w:rsidP="002C544F">
      <w:pPr>
        <w:pStyle w:val="Title"/>
        <w:numPr>
          <w:ilvl w:val="0"/>
          <w:numId w:val="110"/>
        </w:numPr>
        <w:rPr>
          <w:rFonts w:eastAsia="Times New Roman"/>
        </w:rPr>
      </w:pPr>
      <w:r w:rsidRPr="002C544F">
        <w:rPr>
          <w:rFonts w:eastAsia="Times New Roman"/>
        </w:rPr>
        <w:t>All product actions are managed through a central table layout.</w:t>
      </w:r>
    </w:p>
    <w:p w14:paraId="11DAAFAB" w14:textId="77777777" w:rsidR="00864458" w:rsidRDefault="00864458" w:rsidP="00864458">
      <w:pPr>
        <w:pStyle w:val="Heading9"/>
      </w:pPr>
      <w:r w:rsidRPr="00F7126F">
        <w:t xml:space="preserve">Tags: </w:t>
      </w:r>
    </w:p>
    <w:p w14:paraId="231DBD3A" w14:textId="46539C9F" w:rsidR="002C544F" w:rsidRPr="002C544F" w:rsidRDefault="002C544F" w:rsidP="002C544F">
      <w:pPr>
        <w:pStyle w:val="Title"/>
      </w:pPr>
      <w:r>
        <w:t>P</w:t>
      </w:r>
      <w:r w:rsidRPr="002C544F">
        <w:t>roduct navigation, inventory items, managing stock, product section, inventory access</w:t>
      </w:r>
      <w:r w:rsidR="00CC49A7">
        <w:t>.</w:t>
      </w:r>
    </w:p>
    <w:p w14:paraId="31902A06" w14:textId="7EBADEE5" w:rsidR="00864458" w:rsidRDefault="00864458" w:rsidP="00BB558D">
      <w:pPr>
        <w:pStyle w:val="Heading4"/>
      </w:pPr>
      <w:r>
        <w:t xml:space="preserve">Add </w:t>
      </w:r>
      <w:r w:rsidR="00BB558D" w:rsidRPr="00BB558D">
        <w:t>Product</w:t>
      </w:r>
      <w:r>
        <w:t>:</w:t>
      </w:r>
    </w:p>
    <w:p w14:paraId="02A8E746" w14:textId="77777777" w:rsidR="00864458" w:rsidRDefault="00864458" w:rsidP="00864458">
      <w:pPr>
        <w:pStyle w:val="Heading9"/>
      </w:pPr>
      <w:r>
        <w:t>Steps:</w:t>
      </w:r>
    </w:p>
    <w:p w14:paraId="24BD19A9" w14:textId="77777777" w:rsidR="00864458" w:rsidRDefault="00864458" w:rsidP="006C5D37">
      <w:pPr>
        <w:pStyle w:val="Title"/>
        <w:numPr>
          <w:ilvl w:val="0"/>
          <w:numId w:val="113"/>
        </w:numPr>
      </w:pPr>
      <w:r>
        <w:t>Once Logged In click on Inventory management card.</w:t>
      </w:r>
    </w:p>
    <w:p w14:paraId="058E28D7" w14:textId="735D715D" w:rsidR="00864458" w:rsidRDefault="00864458" w:rsidP="006C5D37">
      <w:pPr>
        <w:pStyle w:val="Title"/>
        <w:numPr>
          <w:ilvl w:val="0"/>
          <w:numId w:val="113"/>
        </w:numPr>
      </w:pPr>
      <w:r>
        <w:t xml:space="preserve">Click on </w:t>
      </w:r>
      <w:r w:rsidR="00C1536C" w:rsidRPr="00006413">
        <w:rPr>
          <w:b/>
          <w:bCs/>
        </w:rPr>
        <w:t>Products</w:t>
      </w:r>
      <w:r>
        <w:t xml:space="preserve"> Card.</w:t>
      </w:r>
    </w:p>
    <w:p w14:paraId="39C16C50" w14:textId="633045B1" w:rsidR="00864458" w:rsidRDefault="00864458" w:rsidP="006C5D37">
      <w:pPr>
        <w:pStyle w:val="Title"/>
        <w:numPr>
          <w:ilvl w:val="0"/>
          <w:numId w:val="113"/>
        </w:numPr>
      </w:pPr>
      <w:r>
        <w:t xml:space="preserve">Click on the top right button saying Add </w:t>
      </w:r>
      <w:r w:rsidR="00BB558D">
        <w:t>Product</w:t>
      </w:r>
      <w:r w:rsidR="00AD7BC1">
        <w:t>.</w:t>
      </w:r>
    </w:p>
    <w:p w14:paraId="4C651958" w14:textId="05CA9E97" w:rsidR="00864458" w:rsidRDefault="00864458" w:rsidP="006C5D37">
      <w:pPr>
        <w:pStyle w:val="Title"/>
        <w:numPr>
          <w:ilvl w:val="0"/>
          <w:numId w:val="113"/>
        </w:numPr>
      </w:pPr>
      <w:r>
        <w:t xml:space="preserve">A new modal will open where you will enter details such as </w:t>
      </w:r>
      <w:r w:rsidR="00A03C86">
        <w:t>product name, category, branch, classroom, SKU, Price, Discount%, quantity, minimum quantity alert, product image and description</w:t>
      </w:r>
      <w:r w:rsidR="000F14C6">
        <w:t>.</w:t>
      </w:r>
    </w:p>
    <w:p w14:paraId="5D8A2E77" w14:textId="42A02A8F" w:rsidR="00864458" w:rsidRPr="00AD052C" w:rsidRDefault="00864458" w:rsidP="006C5D37">
      <w:pPr>
        <w:pStyle w:val="Title"/>
        <w:numPr>
          <w:ilvl w:val="0"/>
          <w:numId w:val="113"/>
        </w:numPr>
      </w:pPr>
      <w:r>
        <w:t>Click on</w:t>
      </w:r>
      <w:r w:rsidR="00D61E99">
        <w:t xml:space="preserve"> the</w:t>
      </w:r>
      <w:r>
        <w:t xml:space="preserve"> submit and the new </w:t>
      </w:r>
      <w:r w:rsidR="00A72C0D">
        <w:t>product will</w:t>
      </w:r>
      <w:r>
        <w:t xml:space="preserve"> be added and shown in the </w:t>
      </w:r>
      <w:r w:rsidR="000F14C6">
        <w:t>products</w:t>
      </w:r>
      <w:r>
        <w:t xml:space="preserve"> table</w:t>
      </w:r>
      <w:r w:rsidR="00B45A99">
        <w:t>.</w:t>
      </w:r>
    </w:p>
    <w:p w14:paraId="192581D8" w14:textId="77777777" w:rsidR="00864458" w:rsidRDefault="00864458" w:rsidP="00864458">
      <w:pPr>
        <w:pStyle w:val="Heading9"/>
      </w:pPr>
      <w:r>
        <w:t>Notes:</w:t>
      </w:r>
    </w:p>
    <w:p w14:paraId="4EF3038D" w14:textId="4CA39BFA" w:rsidR="00864458" w:rsidRDefault="00A72C0D" w:rsidP="00A72C0D">
      <w:pPr>
        <w:pStyle w:val="Title"/>
        <w:numPr>
          <w:ilvl w:val="0"/>
          <w:numId w:val="115"/>
        </w:numPr>
      </w:pPr>
      <w:r w:rsidRPr="00A72C0D">
        <w:t>Each product must be linked to a category</w:t>
      </w:r>
      <w:r>
        <w:t>.</w:t>
      </w:r>
    </w:p>
    <w:p w14:paraId="3BD58D13" w14:textId="01337386" w:rsidR="00A72C0D" w:rsidRPr="00A72C0D" w:rsidRDefault="00A72C0D" w:rsidP="00A72C0D">
      <w:pPr>
        <w:pStyle w:val="Title"/>
        <w:numPr>
          <w:ilvl w:val="0"/>
          <w:numId w:val="115"/>
        </w:numPr>
      </w:pPr>
      <w:r>
        <w:t>Some products fields are optional, others are mandatory.</w:t>
      </w:r>
    </w:p>
    <w:p w14:paraId="5BDC0805" w14:textId="77777777" w:rsidR="00864458" w:rsidRPr="00AD052C" w:rsidRDefault="00864458" w:rsidP="00864458">
      <w:pPr>
        <w:pStyle w:val="Heading9"/>
      </w:pPr>
      <w:r>
        <w:t>Tags:</w:t>
      </w:r>
    </w:p>
    <w:p w14:paraId="00091E17" w14:textId="7CABF3F7" w:rsidR="00864458" w:rsidRPr="001A7BFD" w:rsidRDefault="00B56FD7" w:rsidP="00A72C0D">
      <w:r>
        <w:rPr>
          <w:rFonts w:eastAsiaTheme="majorEastAsia" w:cstheme="majorBidi"/>
          <w:spacing w:val="-10"/>
          <w:kern w:val="28"/>
          <w:szCs w:val="56"/>
        </w:rPr>
        <w:t>A</w:t>
      </w:r>
      <w:r w:rsidR="00A72C0D" w:rsidRPr="00A72C0D">
        <w:rPr>
          <w:rFonts w:eastAsiaTheme="majorEastAsia" w:cstheme="majorBidi"/>
          <w:spacing w:val="-10"/>
          <w:kern w:val="28"/>
          <w:szCs w:val="56"/>
        </w:rPr>
        <w:t>dd product, create item, new inventory, stock entry, product setup</w:t>
      </w:r>
      <w:r w:rsidR="00A72C0D">
        <w:rPr>
          <w:rFonts w:eastAsiaTheme="majorEastAsia" w:cstheme="majorBidi"/>
          <w:spacing w:val="-10"/>
          <w:kern w:val="28"/>
          <w:szCs w:val="56"/>
        </w:rPr>
        <w:t>.</w:t>
      </w:r>
    </w:p>
    <w:p w14:paraId="78D41ABD" w14:textId="7736AB9E" w:rsidR="00864458" w:rsidRDefault="00864458" w:rsidP="00650543">
      <w:pPr>
        <w:pStyle w:val="Heading4"/>
      </w:pPr>
      <w:r>
        <w:t xml:space="preserve">View </w:t>
      </w:r>
      <w:r w:rsidR="00650543" w:rsidRPr="00650543">
        <w:t>Products</w:t>
      </w:r>
      <w:r>
        <w:t>:</w:t>
      </w:r>
    </w:p>
    <w:p w14:paraId="7C12C250" w14:textId="77777777" w:rsidR="00864458" w:rsidRDefault="00864458" w:rsidP="00864458">
      <w:pPr>
        <w:pStyle w:val="Heading9"/>
      </w:pPr>
      <w:r>
        <w:t>Steps:</w:t>
      </w:r>
    </w:p>
    <w:p w14:paraId="76B57610" w14:textId="77777777" w:rsidR="00864458" w:rsidRDefault="00864458" w:rsidP="00A03C86">
      <w:pPr>
        <w:pStyle w:val="Title"/>
        <w:numPr>
          <w:ilvl w:val="0"/>
          <w:numId w:val="116"/>
        </w:numPr>
      </w:pPr>
      <w:r>
        <w:t>Once Logged In click on Inventory management card.</w:t>
      </w:r>
    </w:p>
    <w:p w14:paraId="2A7F3F85" w14:textId="40436C52" w:rsidR="00864458" w:rsidRDefault="00864458" w:rsidP="00A03C86">
      <w:pPr>
        <w:pStyle w:val="Title"/>
        <w:numPr>
          <w:ilvl w:val="0"/>
          <w:numId w:val="116"/>
        </w:numPr>
      </w:pPr>
      <w:r>
        <w:t xml:space="preserve">Click on </w:t>
      </w:r>
      <w:r w:rsidR="00EF3AC7" w:rsidRPr="00C1536C">
        <w:rPr>
          <w:b/>
          <w:bCs/>
        </w:rPr>
        <w:t>Products</w:t>
      </w:r>
      <w:r>
        <w:t xml:space="preserve"> Card.</w:t>
      </w:r>
    </w:p>
    <w:p w14:paraId="6EB4A6F5" w14:textId="0B6956DC" w:rsidR="00864458" w:rsidRDefault="00864458" w:rsidP="00A03C86">
      <w:pPr>
        <w:pStyle w:val="Title"/>
        <w:numPr>
          <w:ilvl w:val="0"/>
          <w:numId w:val="116"/>
        </w:numPr>
      </w:pPr>
      <w:r>
        <w:t xml:space="preserve">All the active and inactive </w:t>
      </w:r>
      <w:r w:rsidR="006B0BBD">
        <w:t>products</w:t>
      </w:r>
      <w:r>
        <w:t xml:space="preserve"> will be shown in tabular form with </w:t>
      </w:r>
      <w:r w:rsidR="00A03C86">
        <w:t>product name, category, branch, classroom, SKU, Price, Discount%, quantity, minimum quantity alert, product image and description.</w:t>
      </w:r>
    </w:p>
    <w:p w14:paraId="279AF078" w14:textId="6511AF1F" w:rsidR="00A03C86" w:rsidRPr="00A03C86" w:rsidRDefault="00A03C86" w:rsidP="00A03C86">
      <w:pPr>
        <w:pStyle w:val="Title"/>
        <w:numPr>
          <w:ilvl w:val="0"/>
          <w:numId w:val="116"/>
        </w:numPr>
      </w:pPr>
      <w:r>
        <w:t>You can click on the icons of product image or description to view them on a new page and modal respectively.</w:t>
      </w:r>
    </w:p>
    <w:p w14:paraId="2375F673" w14:textId="47183A49" w:rsidR="00864458" w:rsidRDefault="00864458" w:rsidP="00A03C86">
      <w:pPr>
        <w:pStyle w:val="Title"/>
        <w:numPr>
          <w:ilvl w:val="0"/>
          <w:numId w:val="116"/>
        </w:numPr>
      </w:pPr>
      <w:r>
        <w:t xml:space="preserve">You can search for any </w:t>
      </w:r>
      <w:r w:rsidR="00A03C86">
        <w:t>product</w:t>
      </w:r>
      <w:r>
        <w:t xml:space="preserve"> from the table’s search field.</w:t>
      </w:r>
    </w:p>
    <w:p w14:paraId="7F7C4D8D" w14:textId="77777777" w:rsidR="00864458" w:rsidRDefault="00864458" w:rsidP="00864458">
      <w:pPr>
        <w:pStyle w:val="Heading9"/>
      </w:pPr>
      <w:r>
        <w:t>Notes:</w:t>
      </w:r>
    </w:p>
    <w:p w14:paraId="5EB807C4" w14:textId="7C394572" w:rsidR="00864458" w:rsidRDefault="00864458" w:rsidP="00864458">
      <w:pPr>
        <w:pStyle w:val="Title"/>
        <w:numPr>
          <w:ilvl w:val="0"/>
          <w:numId w:val="103"/>
        </w:numPr>
      </w:pPr>
      <w:r>
        <w:t>Y</w:t>
      </w:r>
      <w:r w:rsidRPr="001A7BFD">
        <w:t>ou can sort categories by name</w:t>
      </w:r>
      <w:r w:rsidR="009B2459">
        <w:t>s</w:t>
      </w:r>
      <w:r w:rsidRPr="001A7BFD">
        <w:t>.</w:t>
      </w:r>
    </w:p>
    <w:p w14:paraId="550ED99F" w14:textId="77777777" w:rsidR="00864458" w:rsidRPr="005B3E01" w:rsidRDefault="00864458" w:rsidP="00864458">
      <w:pPr>
        <w:pStyle w:val="Title"/>
        <w:numPr>
          <w:ilvl w:val="0"/>
          <w:numId w:val="103"/>
        </w:numPr>
      </w:pPr>
      <w:r w:rsidRPr="005B3E01">
        <w:lastRenderedPageBreak/>
        <w:t xml:space="preserve">Pagination </w:t>
      </w:r>
      <w:r>
        <w:t>is</w:t>
      </w:r>
      <w:r w:rsidRPr="005B3E01">
        <w:t xml:space="preserve"> available</w:t>
      </w:r>
    </w:p>
    <w:p w14:paraId="35BF866C" w14:textId="77777777" w:rsidR="00864458" w:rsidRPr="00AD052C" w:rsidRDefault="00864458" w:rsidP="00864458">
      <w:pPr>
        <w:pStyle w:val="Heading9"/>
      </w:pPr>
      <w:r>
        <w:t>Tags:</w:t>
      </w:r>
    </w:p>
    <w:p w14:paraId="0F94B906" w14:textId="77777777" w:rsidR="00864458" w:rsidRDefault="00864458" w:rsidP="00864458">
      <w:pPr>
        <w:pStyle w:val="Title"/>
      </w:pPr>
      <w:r>
        <w:t>V</w:t>
      </w:r>
      <w:r w:rsidRPr="005B3E01">
        <w:t>iew categories, inventory groups, list categories, browse inventory setup</w:t>
      </w:r>
      <w:r>
        <w:t>.</w:t>
      </w:r>
    </w:p>
    <w:p w14:paraId="578AE236" w14:textId="77777777" w:rsidR="00864458" w:rsidRDefault="00864458" w:rsidP="00864458"/>
    <w:p w14:paraId="061512F4" w14:textId="58514030" w:rsidR="00864458" w:rsidRDefault="00864458" w:rsidP="00864458">
      <w:pPr>
        <w:pStyle w:val="Heading4"/>
      </w:pPr>
      <w:r>
        <w:t xml:space="preserve">Update </w:t>
      </w:r>
      <w:r w:rsidR="00AA11F6">
        <w:t>Product</w:t>
      </w:r>
      <w:r>
        <w:t>:</w:t>
      </w:r>
    </w:p>
    <w:p w14:paraId="7184CC3E" w14:textId="77777777" w:rsidR="00864458" w:rsidRDefault="00864458" w:rsidP="00864458">
      <w:pPr>
        <w:pStyle w:val="Heading9"/>
      </w:pPr>
      <w:r>
        <w:t>Steps:</w:t>
      </w:r>
    </w:p>
    <w:p w14:paraId="0E9C49CF" w14:textId="77777777" w:rsidR="00864458" w:rsidRPr="00BE100A" w:rsidRDefault="00864458" w:rsidP="00B93ADB">
      <w:pPr>
        <w:pStyle w:val="Title"/>
        <w:numPr>
          <w:ilvl w:val="0"/>
          <w:numId w:val="120"/>
        </w:numPr>
      </w:pPr>
      <w:r w:rsidRPr="00BE100A">
        <w:t>Once Logged In click on Inventory management card.</w:t>
      </w:r>
    </w:p>
    <w:p w14:paraId="1CC8313D" w14:textId="7DBB9A0F" w:rsidR="00864458" w:rsidRPr="00BE100A" w:rsidRDefault="00864458" w:rsidP="00B93ADB">
      <w:pPr>
        <w:pStyle w:val="Title"/>
        <w:numPr>
          <w:ilvl w:val="0"/>
          <w:numId w:val="120"/>
        </w:numPr>
      </w:pPr>
      <w:r w:rsidRPr="00BE100A">
        <w:t>Click on</w:t>
      </w:r>
      <w:r w:rsidRPr="00EF3AC7">
        <w:rPr>
          <w:b/>
          <w:bCs/>
        </w:rPr>
        <w:t xml:space="preserve"> </w:t>
      </w:r>
      <w:r w:rsidR="007A3C1D" w:rsidRPr="00EF3AC7">
        <w:rPr>
          <w:b/>
          <w:bCs/>
        </w:rPr>
        <w:t>Product</w:t>
      </w:r>
      <w:r w:rsidR="007D38A5" w:rsidRPr="00EF3AC7">
        <w:rPr>
          <w:b/>
          <w:bCs/>
        </w:rPr>
        <w:t>s</w:t>
      </w:r>
      <w:r w:rsidRPr="00BE100A">
        <w:t xml:space="preserve"> Card.</w:t>
      </w:r>
    </w:p>
    <w:p w14:paraId="4715BCFD" w14:textId="14FD6564" w:rsidR="00864458" w:rsidRPr="00BE100A" w:rsidRDefault="00864458" w:rsidP="00B93ADB">
      <w:pPr>
        <w:pStyle w:val="Title"/>
        <w:numPr>
          <w:ilvl w:val="0"/>
          <w:numId w:val="120"/>
        </w:numPr>
      </w:pPr>
      <w:r w:rsidRPr="00BE100A">
        <w:t xml:space="preserve">Click on the name of the </w:t>
      </w:r>
      <w:r w:rsidR="008A1F92">
        <w:t>product</w:t>
      </w:r>
      <w:r w:rsidRPr="00BE100A">
        <w:t xml:space="preserve"> along the row of the table whom you want to update.</w:t>
      </w:r>
    </w:p>
    <w:p w14:paraId="280008DC" w14:textId="52AB2B49" w:rsidR="00864458" w:rsidRPr="00BE100A" w:rsidRDefault="00864458" w:rsidP="00B93ADB">
      <w:pPr>
        <w:pStyle w:val="Title"/>
        <w:numPr>
          <w:ilvl w:val="0"/>
          <w:numId w:val="120"/>
        </w:numPr>
      </w:pPr>
      <w:r w:rsidRPr="00BE100A">
        <w:t>A modal will open</w:t>
      </w:r>
      <w:r w:rsidR="004C4B98">
        <w:t>.</w:t>
      </w:r>
    </w:p>
    <w:p w14:paraId="24609652" w14:textId="49DFCA52" w:rsidR="00864458" w:rsidRDefault="004C4B98" w:rsidP="00B93ADB">
      <w:pPr>
        <w:pStyle w:val="Title"/>
        <w:numPr>
          <w:ilvl w:val="0"/>
          <w:numId w:val="120"/>
        </w:numPr>
      </w:pPr>
      <w:r>
        <w:t>There will be prefilled fields from the row data which you can edit.</w:t>
      </w:r>
    </w:p>
    <w:p w14:paraId="1E3BF88F" w14:textId="183D035D" w:rsidR="004C4B98" w:rsidRPr="004C4B98" w:rsidRDefault="004C4B98" w:rsidP="00B93ADB">
      <w:pPr>
        <w:pStyle w:val="Title"/>
        <w:numPr>
          <w:ilvl w:val="0"/>
          <w:numId w:val="120"/>
        </w:numPr>
      </w:pPr>
      <w:r>
        <w:t>Edit the fields you want and click on submit button</w:t>
      </w:r>
      <w:r w:rsidR="00F35D8B">
        <w:t>.</w:t>
      </w:r>
    </w:p>
    <w:p w14:paraId="28739CAF" w14:textId="0DD750A2" w:rsidR="00864458" w:rsidRPr="00BE100A" w:rsidRDefault="00864458" w:rsidP="00B93ADB">
      <w:pPr>
        <w:pStyle w:val="Title"/>
        <w:numPr>
          <w:ilvl w:val="0"/>
          <w:numId w:val="120"/>
        </w:numPr>
      </w:pPr>
      <w:r w:rsidRPr="00BE100A">
        <w:t xml:space="preserve">Click on </w:t>
      </w:r>
      <w:r>
        <w:t xml:space="preserve">the </w:t>
      </w:r>
      <w:r w:rsidRPr="00BE100A">
        <w:t xml:space="preserve">submit and the new </w:t>
      </w:r>
      <w:r w:rsidR="00015952">
        <w:t>product details</w:t>
      </w:r>
      <w:r w:rsidRPr="00BE100A">
        <w:t xml:space="preserve"> will be </w:t>
      </w:r>
      <w:r w:rsidR="00F35D8B" w:rsidRPr="00BE100A">
        <w:t>updated and</w:t>
      </w:r>
      <w:r w:rsidRPr="00BE100A">
        <w:t xml:space="preserve"> shown in the </w:t>
      </w:r>
      <w:r w:rsidR="00CB79EE">
        <w:t>product</w:t>
      </w:r>
      <w:r w:rsidRPr="00BE100A">
        <w:t xml:space="preserve"> table</w:t>
      </w:r>
      <w:r w:rsidR="00F35D8B">
        <w:t>.</w:t>
      </w:r>
    </w:p>
    <w:p w14:paraId="764EB7B1" w14:textId="77777777" w:rsidR="00864458" w:rsidRDefault="00864458" w:rsidP="00864458">
      <w:pPr>
        <w:pStyle w:val="Heading9"/>
      </w:pPr>
      <w:r>
        <w:t>Notes:</w:t>
      </w:r>
    </w:p>
    <w:p w14:paraId="49B7E371" w14:textId="77777777" w:rsidR="00F35D8B" w:rsidRPr="00F35D8B" w:rsidRDefault="00F35D8B" w:rsidP="00F35D8B">
      <w:pPr>
        <w:pStyle w:val="Title"/>
        <w:numPr>
          <w:ilvl w:val="0"/>
          <w:numId w:val="122"/>
        </w:numPr>
      </w:pPr>
      <w:r w:rsidRPr="00F35D8B">
        <w:t>Changes are reflected in real-time.</w:t>
      </w:r>
    </w:p>
    <w:p w14:paraId="60BB7E6F" w14:textId="56306A27" w:rsidR="00864458" w:rsidRPr="00F35D8B" w:rsidRDefault="00F35D8B" w:rsidP="00F35D8B">
      <w:pPr>
        <w:pStyle w:val="Title"/>
        <w:numPr>
          <w:ilvl w:val="0"/>
          <w:numId w:val="122"/>
        </w:numPr>
      </w:pPr>
      <w:r w:rsidRPr="00F35D8B">
        <w:t>Only users with update permissions can modify product data.</w:t>
      </w:r>
    </w:p>
    <w:p w14:paraId="13EE63A9" w14:textId="77777777" w:rsidR="00864458" w:rsidRPr="00AD052C" w:rsidRDefault="00864458" w:rsidP="00864458">
      <w:pPr>
        <w:pStyle w:val="Heading9"/>
      </w:pPr>
      <w:r>
        <w:t>Tags:</w:t>
      </w:r>
    </w:p>
    <w:p w14:paraId="0DB8DEC9" w14:textId="79FA5C79" w:rsidR="00F35D8B" w:rsidRDefault="00F35D8B" w:rsidP="00F35D8B">
      <w:pPr>
        <w:pStyle w:val="Title"/>
      </w:pPr>
      <w:r>
        <w:t>E</w:t>
      </w:r>
      <w:r w:rsidRPr="00F35D8B">
        <w:t>dit product, update inventory, change item, modify product details</w:t>
      </w:r>
      <w:r w:rsidR="00477C40">
        <w:t>.</w:t>
      </w:r>
    </w:p>
    <w:p w14:paraId="700F9947" w14:textId="77777777" w:rsidR="002A153D" w:rsidRPr="002A153D" w:rsidRDefault="002A153D" w:rsidP="002A153D"/>
    <w:p w14:paraId="1F0866FB" w14:textId="0C6E5F65" w:rsidR="00864458" w:rsidRDefault="00864458" w:rsidP="00864458">
      <w:pPr>
        <w:pStyle w:val="Heading4"/>
      </w:pPr>
      <w:r w:rsidRPr="00193415">
        <w:t xml:space="preserve">Change </w:t>
      </w:r>
      <w:r w:rsidR="0049009B">
        <w:t>Product</w:t>
      </w:r>
      <w:r w:rsidRPr="00193415">
        <w:t xml:space="preserve"> Status</w:t>
      </w:r>
      <w:r>
        <w:t>:</w:t>
      </w:r>
    </w:p>
    <w:p w14:paraId="2063610F" w14:textId="77777777" w:rsidR="00864458" w:rsidRDefault="00864458" w:rsidP="00864458">
      <w:pPr>
        <w:pStyle w:val="Heading9"/>
      </w:pPr>
      <w:r>
        <w:t>Steps:</w:t>
      </w:r>
    </w:p>
    <w:p w14:paraId="1F8F46EE" w14:textId="77777777" w:rsidR="00864458" w:rsidRPr="00193415" w:rsidRDefault="00864458" w:rsidP="007D5498">
      <w:pPr>
        <w:pStyle w:val="Title"/>
        <w:numPr>
          <w:ilvl w:val="0"/>
          <w:numId w:val="123"/>
        </w:numPr>
      </w:pPr>
      <w:r w:rsidRPr="00193415">
        <w:t>Once Logged In click on Inventory management card.</w:t>
      </w:r>
    </w:p>
    <w:p w14:paraId="56A0E111" w14:textId="2F5091F6" w:rsidR="00864458" w:rsidRPr="00193415" w:rsidRDefault="00864458" w:rsidP="007D5498">
      <w:pPr>
        <w:pStyle w:val="Title"/>
        <w:numPr>
          <w:ilvl w:val="0"/>
          <w:numId w:val="123"/>
        </w:numPr>
      </w:pPr>
      <w:r w:rsidRPr="00193415">
        <w:t xml:space="preserve">Click on </w:t>
      </w:r>
      <w:r w:rsidR="007D5498">
        <w:t>Products</w:t>
      </w:r>
      <w:r w:rsidRPr="00193415">
        <w:t xml:space="preserve"> </w:t>
      </w:r>
      <w:r>
        <w:t>c</w:t>
      </w:r>
      <w:r w:rsidRPr="00193415">
        <w:t>ard.</w:t>
      </w:r>
    </w:p>
    <w:p w14:paraId="74E72363" w14:textId="7789B512" w:rsidR="00864458" w:rsidRPr="00193415" w:rsidRDefault="00864458" w:rsidP="007D5498">
      <w:pPr>
        <w:pStyle w:val="Title"/>
        <w:numPr>
          <w:ilvl w:val="0"/>
          <w:numId w:val="123"/>
        </w:numPr>
      </w:pPr>
      <w:r w:rsidRPr="00193415">
        <w:t xml:space="preserve">Click the status toggle in the </w:t>
      </w:r>
      <w:r w:rsidR="00BA0561">
        <w:t>products</w:t>
      </w:r>
      <w:r w:rsidRPr="00193415">
        <w:t xml:space="preserve"> table along the row of the table whose status you want to change.</w:t>
      </w:r>
    </w:p>
    <w:p w14:paraId="6245817A" w14:textId="77777777" w:rsidR="00864458" w:rsidRPr="00193415" w:rsidRDefault="00864458" w:rsidP="007D5498">
      <w:pPr>
        <w:pStyle w:val="Title"/>
        <w:numPr>
          <w:ilvl w:val="0"/>
          <w:numId w:val="123"/>
        </w:numPr>
      </w:pPr>
      <w:r>
        <w:t>The status will be changed and reflected in the table accordingly.</w:t>
      </w:r>
    </w:p>
    <w:p w14:paraId="1F85108C" w14:textId="77777777" w:rsidR="00864458" w:rsidRDefault="00864458" w:rsidP="00864458">
      <w:pPr>
        <w:pStyle w:val="Heading9"/>
      </w:pPr>
      <w:r>
        <w:t>Notes:</w:t>
      </w:r>
    </w:p>
    <w:p w14:paraId="4ED87B90" w14:textId="49D38CB3" w:rsidR="00864458" w:rsidRPr="00C41E14" w:rsidRDefault="00C41E14" w:rsidP="00C41E14">
      <w:pPr>
        <w:pStyle w:val="Title"/>
        <w:numPr>
          <w:ilvl w:val="0"/>
          <w:numId w:val="125"/>
        </w:numPr>
      </w:pPr>
      <w:r w:rsidRPr="00C41E14">
        <w:t>Use this feature to temporarily disable outdated items.</w:t>
      </w:r>
    </w:p>
    <w:p w14:paraId="62091FB3" w14:textId="77777777" w:rsidR="00864458" w:rsidRDefault="00864458" w:rsidP="00864458">
      <w:pPr>
        <w:pStyle w:val="Heading9"/>
      </w:pPr>
      <w:r>
        <w:t>Tags:</w:t>
      </w:r>
    </w:p>
    <w:p w14:paraId="1311EE72" w14:textId="5B88B908" w:rsidR="00864458" w:rsidRPr="00193415" w:rsidRDefault="00C41E14" w:rsidP="00C41E14">
      <w:pPr>
        <w:pStyle w:val="Title"/>
      </w:pPr>
      <w:r>
        <w:t>P</w:t>
      </w:r>
      <w:r w:rsidRPr="00C41E14">
        <w:t>roduct status, activate item, deactivate product, inventory control</w:t>
      </w:r>
      <w:r>
        <w:t>.</w:t>
      </w:r>
    </w:p>
    <w:p w14:paraId="534E68BA" w14:textId="77777777" w:rsidR="00864458" w:rsidRDefault="00864458" w:rsidP="00046340"/>
    <w:p w14:paraId="68AD1557" w14:textId="26F4AA3E" w:rsidR="00440741" w:rsidRDefault="00440741" w:rsidP="00440741">
      <w:pPr>
        <w:pStyle w:val="Heading3"/>
      </w:pPr>
      <w:r>
        <w:t>Orders:</w:t>
      </w:r>
    </w:p>
    <w:p w14:paraId="5318A2CA" w14:textId="77777777" w:rsidR="00440741" w:rsidRDefault="00440741" w:rsidP="00440741">
      <w:pPr>
        <w:pStyle w:val="Heading4"/>
      </w:pPr>
      <w:r>
        <w:t>Overview:</w:t>
      </w:r>
    </w:p>
    <w:p w14:paraId="597E78F8" w14:textId="5347C314" w:rsidR="00E6234C" w:rsidRDefault="00E6234C" w:rsidP="00E6234C">
      <w:pPr>
        <w:pStyle w:val="Title"/>
        <w:rPr>
          <w:b/>
          <w:iCs/>
        </w:rPr>
      </w:pPr>
      <w:r w:rsidRPr="00E6234C">
        <w:t xml:space="preserve">The </w:t>
      </w:r>
      <w:r w:rsidRPr="00DE4024">
        <w:rPr>
          <w:b/>
        </w:rPr>
        <w:t>Orders module</w:t>
      </w:r>
      <w:r w:rsidRPr="00E6234C">
        <w:t xml:space="preserve"> in SLMS360 enables clients to track, update, and manage the </w:t>
      </w:r>
      <w:r w:rsidR="00DE4024" w:rsidRPr="00E6234C">
        <w:t>status</w:t>
      </w:r>
      <w:r w:rsidRPr="00E6234C">
        <w:t xml:space="preserve"> of all product orders. It provides a categorized interface with real-time data visibility for orders that are </w:t>
      </w:r>
      <w:r w:rsidRPr="00E6234C">
        <w:rPr>
          <w:bCs/>
        </w:rPr>
        <w:lastRenderedPageBreak/>
        <w:t>Pending</w:t>
      </w:r>
      <w:r w:rsidRPr="00E6234C">
        <w:t xml:space="preserve">, </w:t>
      </w:r>
      <w:r w:rsidRPr="00E6234C">
        <w:rPr>
          <w:bCs/>
        </w:rPr>
        <w:t>Dispatched</w:t>
      </w:r>
      <w:r w:rsidRPr="00E6234C">
        <w:t xml:space="preserve">, </w:t>
      </w:r>
      <w:r w:rsidRPr="00E6234C">
        <w:rPr>
          <w:bCs/>
        </w:rPr>
        <w:t>Delivered</w:t>
      </w:r>
      <w:r w:rsidRPr="00E6234C">
        <w:t xml:space="preserve">, or </w:t>
      </w:r>
      <w:r w:rsidRPr="00E6234C">
        <w:rPr>
          <w:bCs/>
        </w:rPr>
        <w:t>Cancelled</w:t>
      </w:r>
      <w:r w:rsidRPr="00E6234C">
        <w:t xml:space="preserve">, allowing users to efficiently monitor and </w:t>
      </w:r>
      <w:r w:rsidR="00DE4024" w:rsidRPr="00E6234C">
        <w:t>act</w:t>
      </w:r>
      <w:r w:rsidRPr="00E6234C">
        <w:t xml:space="preserve"> on their inventory-related transactions.</w:t>
      </w:r>
    </w:p>
    <w:p w14:paraId="2E503A1A" w14:textId="06D94D7D" w:rsidR="00440741" w:rsidRDefault="00440741" w:rsidP="00E6234C">
      <w:pPr>
        <w:pStyle w:val="Heading4"/>
      </w:pPr>
      <w:r>
        <w:t>Navigation:</w:t>
      </w:r>
    </w:p>
    <w:p w14:paraId="56D1C419" w14:textId="77777777" w:rsidR="00440741" w:rsidRDefault="00440741" w:rsidP="00440741">
      <w:pPr>
        <w:pStyle w:val="Heading9"/>
      </w:pPr>
      <w:r>
        <w:t>Steps:</w:t>
      </w:r>
    </w:p>
    <w:p w14:paraId="485CC5F4" w14:textId="77777777" w:rsidR="00440741" w:rsidRDefault="00440741" w:rsidP="00C17999">
      <w:pPr>
        <w:pStyle w:val="Title"/>
        <w:numPr>
          <w:ilvl w:val="0"/>
          <w:numId w:val="126"/>
        </w:numPr>
      </w:pPr>
      <w:r>
        <w:t>Log in to your SLMS360 client account.</w:t>
      </w:r>
    </w:p>
    <w:p w14:paraId="2A22F76F" w14:textId="77777777" w:rsidR="00440741" w:rsidRDefault="00440741" w:rsidP="00C17999">
      <w:pPr>
        <w:pStyle w:val="Title"/>
        <w:numPr>
          <w:ilvl w:val="0"/>
          <w:numId w:val="126"/>
        </w:numPr>
      </w:pPr>
      <w:r>
        <w:t>From the Dashboard, click on the Inventory Management Card.</w:t>
      </w:r>
    </w:p>
    <w:p w14:paraId="1A7B3657" w14:textId="77777777" w:rsidR="00440741" w:rsidRDefault="00440741" w:rsidP="00C17999">
      <w:pPr>
        <w:pStyle w:val="Title"/>
        <w:numPr>
          <w:ilvl w:val="0"/>
          <w:numId w:val="126"/>
        </w:numPr>
      </w:pPr>
      <w:r>
        <w:t>You will be directed to a page with different inventory cards.</w:t>
      </w:r>
    </w:p>
    <w:p w14:paraId="03E0795B" w14:textId="0B066B89" w:rsidR="00440741" w:rsidRPr="00864458" w:rsidRDefault="00440741" w:rsidP="00C17999">
      <w:pPr>
        <w:pStyle w:val="Title"/>
        <w:numPr>
          <w:ilvl w:val="0"/>
          <w:numId w:val="126"/>
        </w:numPr>
      </w:pPr>
      <w:r>
        <w:t xml:space="preserve">Click on the </w:t>
      </w:r>
      <w:r w:rsidR="00C17999">
        <w:t>Orders</w:t>
      </w:r>
      <w:r>
        <w:t xml:space="preserve"> Card.</w:t>
      </w:r>
    </w:p>
    <w:p w14:paraId="559C520D" w14:textId="41244521" w:rsidR="00440741" w:rsidRPr="00F3457C" w:rsidRDefault="00440741" w:rsidP="00C17999">
      <w:pPr>
        <w:pStyle w:val="Title"/>
        <w:numPr>
          <w:ilvl w:val="0"/>
          <w:numId w:val="126"/>
        </w:numPr>
      </w:pPr>
      <w:r w:rsidRPr="00F3457C">
        <w:t xml:space="preserve">You will be redirected to the </w:t>
      </w:r>
      <w:r w:rsidR="005871B9">
        <w:rPr>
          <w:b/>
          <w:bCs/>
        </w:rPr>
        <w:t>Orders</w:t>
      </w:r>
      <w:r>
        <w:rPr>
          <w:b/>
          <w:bCs/>
        </w:rPr>
        <w:t xml:space="preserve"> </w:t>
      </w:r>
      <w:r w:rsidRPr="00F3457C">
        <w:t xml:space="preserve">screen, where you can </w:t>
      </w:r>
      <w:r w:rsidR="005D079A">
        <w:t xml:space="preserve">view and change </w:t>
      </w:r>
      <w:r w:rsidR="00E743D4">
        <w:t>the status</w:t>
      </w:r>
      <w:r w:rsidR="005D079A">
        <w:t xml:space="preserve"> of pending, dispatched, delivered and cancelled orders.</w:t>
      </w:r>
    </w:p>
    <w:p w14:paraId="6904AD30" w14:textId="77777777" w:rsidR="00440741" w:rsidRPr="00F7126F" w:rsidRDefault="00440741" w:rsidP="00440741">
      <w:pPr>
        <w:pStyle w:val="Heading9"/>
      </w:pPr>
      <w:r w:rsidRPr="00F7126F">
        <w:t>Notes</w:t>
      </w:r>
      <w:r>
        <w:t>:</w:t>
      </w:r>
    </w:p>
    <w:p w14:paraId="7374FCED" w14:textId="77777777" w:rsidR="00440741" w:rsidRDefault="00440741" w:rsidP="00C17999">
      <w:pPr>
        <w:pStyle w:val="Title"/>
        <w:numPr>
          <w:ilvl w:val="0"/>
          <w:numId w:val="127"/>
        </w:numPr>
      </w:pPr>
      <w:r w:rsidRPr="00F3457C">
        <w:t xml:space="preserve">Access to this section may be restricted based on user </w:t>
      </w:r>
      <w:r>
        <w:t>permission.</w:t>
      </w:r>
    </w:p>
    <w:p w14:paraId="6A17FEEA" w14:textId="218B009A" w:rsidR="00440741" w:rsidRPr="00E743D4" w:rsidRDefault="00E743D4" w:rsidP="00E743D4">
      <w:pPr>
        <w:pStyle w:val="Title"/>
        <w:numPr>
          <w:ilvl w:val="0"/>
          <w:numId w:val="127"/>
        </w:numPr>
      </w:pPr>
      <w:r w:rsidRPr="00E743D4">
        <w:rPr>
          <w:rFonts w:eastAsia="Times New Roman"/>
        </w:rPr>
        <w:t>Each order tab provides a filtered view of relevant records.</w:t>
      </w:r>
    </w:p>
    <w:p w14:paraId="359B49B9" w14:textId="77777777" w:rsidR="00440741" w:rsidRDefault="00440741" w:rsidP="00440741">
      <w:pPr>
        <w:pStyle w:val="Heading9"/>
      </w:pPr>
      <w:r w:rsidRPr="00F7126F">
        <w:t xml:space="preserve">Tags: </w:t>
      </w:r>
    </w:p>
    <w:p w14:paraId="21681B92" w14:textId="64E02F06" w:rsidR="00440741" w:rsidRPr="002C544F" w:rsidRDefault="00E743D4" w:rsidP="00E743D4">
      <w:pPr>
        <w:pStyle w:val="Title"/>
      </w:pPr>
      <w:r>
        <w:t>O</w:t>
      </w:r>
      <w:r w:rsidRPr="00E743D4">
        <w:t>rder navigation, inventory orders, order management, view orders, SLMS360</w:t>
      </w:r>
      <w:r>
        <w:t>.</w:t>
      </w:r>
    </w:p>
    <w:p w14:paraId="19D99CFB" w14:textId="34D433FF" w:rsidR="00440741" w:rsidRDefault="00440741" w:rsidP="008E0DFA">
      <w:pPr>
        <w:pStyle w:val="Heading4"/>
      </w:pPr>
      <w:r>
        <w:t xml:space="preserve">View </w:t>
      </w:r>
      <w:r w:rsidR="007E3D4B">
        <w:t>Orders</w:t>
      </w:r>
      <w:r>
        <w:t>:</w:t>
      </w:r>
    </w:p>
    <w:p w14:paraId="4C67FA09" w14:textId="77777777" w:rsidR="00440741" w:rsidRDefault="00440741" w:rsidP="00440741">
      <w:pPr>
        <w:pStyle w:val="Heading9"/>
      </w:pPr>
      <w:r>
        <w:t>Steps:</w:t>
      </w:r>
    </w:p>
    <w:p w14:paraId="4BF01598" w14:textId="77777777" w:rsidR="00440741" w:rsidRDefault="00440741" w:rsidP="00A61392">
      <w:pPr>
        <w:pStyle w:val="Title"/>
        <w:numPr>
          <w:ilvl w:val="0"/>
          <w:numId w:val="128"/>
        </w:numPr>
      </w:pPr>
      <w:r>
        <w:t>Once Logged In click on Inventory management card.</w:t>
      </w:r>
    </w:p>
    <w:p w14:paraId="54793864" w14:textId="4EA27DF1" w:rsidR="00440741" w:rsidRDefault="00440741" w:rsidP="00A61392">
      <w:pPr>
        <w:pStyle w:val="Title"/>
        <w:numPr>
          <w:ilvl w:val="0"/>
          <w:numId w:val="128"/>
        </w:numPr>
      </w:pPr>
      <w:r>
        <w:t xml:space="preserve">Click on </w:t>
      </w:r>
      <w:r w:rsidR="00A61392">
        <w:rPr>
          <w:b/>
          <w:bCs/>
        </w:rPr>
        <w:t>Orders</w:t>
      </w:r>
      <w:r>
        <w:t xml:space="preserve"> Card.</w:t>
      </w:r>
    </w:p>
    <w:p w14:paraId="49753BCE" w14:textId="576DA8EE" w:rsidR="00440741" w:rsidRDefault="00440741" w:rsidP="00A61392">
      <w:pPr>
        <w:pStyle w:val="Title"/>
        <w:numPr>
          <w:ilvl w:val="0"/>
          <w:numId w:val="128"/>
        </w:numPr>
      </w:pPr>
      <w:r>
        <w:t xml:space="preserve">All the </w:t>
      </w:r>
      <w:r w:rsidR="00173AFD">
        <w:t>orders</w:t>
      </w:r>
      <w:r>
        <w:t xml:space="preserve"> will be shown in tabular form</w:t>
      </w:r>
      <w:r w:rsidR="00173AFD">
        <w:t xml:space="preserve"> with order ID, City, Address, Phone, Payment Method, Delivery Method, Delivery Charges, Total Amount and status.</w:t>
      </w:r>
    </w:p>
    <w:p w14:paraId="318421C2" w14:textId="3B07E1CD" w:rsidR="00440741" w:rsidRPr="00A03C86" w:rsidRDefault="00173AFD" w:rsidP="00A61392">
      <w:pPr>
        <w:pStyle w:val="Title"/>
        <w:numPr>
          <w:ilvl w:val="0"/>
          <w:numId w:val="128"/>
        </w:numPr>
      </w:pPr>
      <w:r>
        <w:t>You can filter by status such as dispatched, pending, delivered and cancelled orders.</w:t>
      </w:r>
    </w:p>
    <w:p w14:paraId="350FD3BD" w14:textId="194306CA" w:rsidR="00440741" w:rsidRDefault="00440741" w:rsidP="00A61392">
      <w:pPr>
        <w:pStyle w:val="Title"/>
        <w:numPr>
          <w:ilvl w:val="0"/>
          <w:numId w:val="128"/>
        </w:numPr>
      </w:pPr>
      <w:r>
        <w:t xml:space="preserve">You can search for any </w:t>
      </w:r>
      <w:r w:rsidR="00173AFD">
        <w:t>order</w:t>
      </w:r>
      <w:r>
        <w:t xml:space="preserve"> from the table’s search field</w:t>
      </w:r>
      <w:r w:rsidR="0025051B">
        <w:t xml:space="preserve"> and can also change status of orders</w:t>
      </w:r>
      <w:r>
        <w:t>.</w:t>
      </w:r>
    </w:p>
    <w:p w14:paraId="0BEA7BE5" w14:textId="77777777" w:rsidR="0090084C" w:rsidRDefault="0090084C" w:rsidP="0090084C">
      <w:pPr>
        <w:pStyle w:val="Heading9"/>
      </w:pPr>
      <w:r>
        <w:t>Notes:</w:t>
      </w:r>
    </w:p>
    <w:p w14:paraId="3D9FB4F1" w14:textId="00309575" w:rsidR="0090084C" w:rsidRDefault="0090084C" w:rsidP="0090084C">
      <w:pPr>
        <w:pStyle w:val="Title"/>
        <w:numPr>
          <w:ilvl w:val="0"/>
          <w:numId w:val="138"/>
        </w:numPr>
      </w:pPr>
      <w:r>
        <w:t>Y</w:t>
      </w:r>
      <w:r w:rsidRPr="001A7BFD">
        <w:t xml:space="preserve">ou can </w:t>
      </w:r>
      <w:r w:rsidR="00190C37">
        <w:t>search</w:t>
      </w:r>
      <w:r w:rsidR="00190C37" w:rsidRPr="001A7BFD">
        <w:t xml:space="preserve"> </w:t>
      </w:r>
      <w:r>
        <w:t>orders</w:t>
      </w:r>
      <w:r w:rsidRPr="001A7BFD">
        <w:t xml:space="preserve"> by name</w:t>
      </w:r>
      <w:r>
        <w:t>s</w:t>
      </w:r>
      <w:r w:rsidRPr="001A7BFD">
        <w:t>.</w:t>
      </w:r>
    </w:p>
    <w:p w14:paraId="4C12E510" w14:textId="26F7B76C" w:rsidR="0090084C" w:rsidRPr="0090084C" w:rsidRDefault="0090084C" w:rsidP="0090084C">
      <w:pPr>
        <w:pStyle w:val="Title"/>
        <w:numPr>
          <w:ilvl w:val="0"/>
          <w:numId w:val="138"/>
        </w:numPr>
      </w:pPr>
      <w:r w:rsidRPr="005B3E01">
        <w:t xml:space="preserve">Pagination </w:t>
      </w:r>
      <w:r>
        <w:t>is</w:t>
      </w:r>
      <w:r w:rsidRPr="005B3E01">
        <w:t xml:space="preserve"> available</w:t>
      </w:r>
    </w:p>
    <w:p w14:paraId="0402A3E2" w14:textId="6850D96D" w:rsidR="00173AFD" w:rsidRDefault="00CC1DE6" w:rsidP="00173AFD">
      <w:pPr>
        <w:pStyle w:val="Heading4"/>
      </w:pPr>
      <w:r>
        <w:t xml:space="preserve">View </w:t>
      </w:r>
      <w:r w:rsidR="00173AFD">
        <w:t>Pending Order:</w:t>
      </w:r>
    </w:p>
    <w:p w14:paraId="381D7B7B" w14:textId="24E05DC0" w:rsidR="00173AFD" w:rsidRDefault="00173AFD" w:rsidP="00173AFD">
      <w:pPr>
        <w:pStyle w:val="Heading9"/>
      </w:pPr>
      <w:r>
        <w:t>Steps:</w:t>
      </w:r>
    </w:p>
    <w:p w14:paraId="3EAFAF3D" w14:textId="77777777" w:rsidR="00173AFD" w:rsidRDefault="00173AFD" w:rsidP="00173AFD">
      <w:pPr>
        <w:pStyle w:val="Title"/>
        <w:numPr>
          <w:ilvl w:val="0"/>
          <w:numId w:val="131"/>
        </w:numPr>
      </w:pPr>
      <w:r>
        <w:t>Once Logged In click on Inventory management card.</w:t>
      </w:r>
    </w:p>
    <w:p w14:paraId="74E29C76" w14:textId="77777777" w:rsidR="00173AFD" w:rsidRDefault="00173AFD" w:rsidP="00173AFD">
      <w:pPr>
        <w:pStyle w:val="Title"/>
        <w:numPr>
          <w:ilvl w:val="0"/>
          <w:numId w:val="131"/>
        </w:numPr>
      </w:pPr>
      <w:r>
        <w:t xml:space="preserve">Click on </w:t>
      </w:r>
      <w:r>
        <w:rPr>
          <w:b/>
          <w:bCs/>
        </w:rPr>
        <w:t>Orders</w:t>
      </w:r>
      <w:r>
        <w:t xml:space="preserve"> Card.</w:t>
      </w:r>
    </w:p>
    <w:p w14:paraId="72B4E0CA" w14:textId="26A7D22B" w:rsidR="00173AFD" w:rsidRDefault="00173AFD" w:rsidP="00173AFD">
      <w:pPr>
        <w:pStyle w:val="Title"/>
        <w:numPr>
          <w:ilvl w:val="0"/>
          <w:numId w:val="131"/>
        </w:numPr>
      </w:pPr>
      <w:r>
        <w:t>All new orders will be shown here in tabular form with pending status.</w:t>
      </w:r>
    </w:p>
    <w:p w14:paraId="5D9269DB" w14:textId="102926D1" w:rsidR="007E3D4B" w:rsidRDefault="00173AFD" w:rsidP="007E3D4B">
      <w:pPr>
        <w:pStyle w:val="Title"/>
        <w:numPr>
          <w:ilvl w:val="0"/>
          <w:numId w:val="131"/>
        </w:numPr>
      </w:pPr>
      <w:r>
        <w:t>Details such as order ID, City, Address, Phone, Payment Method, Delivery Method, Delivery Charges, Total Amount will also be shown</w:t>
      </w:r>
    </w:p>
    <w:p w14:paraId="6684C51D" w14:textId="77777777" w:rsidR="005B2F39" w:rsidRDefault="005B2F39" w:rsidP="005B2F39">
      <w:pPr>
        <w:pStyle w:val="Heading9"/>
      </w:pPr>
      <w:r>
        <w:t>Notes:</w:t>
      </w:r>
    </w:p>
    <w:p w14:paraId="0E8AE1F3" w14:textId="54805D16" w:rsidR="005B2F39" w:rsidRDefault="005B2F39" w:rsidP="005B2F39">
      <w:pPr>
        <w:pStyle w:val="Title"/>
        <w:numPr>
          <w:ilvl w:val="0"/>
          <w:numId w:val="138"/>
        </w:numPr>
      </w:pPr>
      <w:r>
        <w:t>Y</w:t>
      </w:r>
      <w:r w:rsidRPr="001A7BFD">
        <w:t xml:space="preserve">ou can </w:t>
      </w:r>
      <w:r w:rsidR="0027349A">
        <w:t>search</w:t>
      </w:r>
      <w:r w:rsidR="0027349A" w:rsidRPr="001A7BFD">
        <w:t xml:space="preserve"> </w:t>
      </w:r>
      <w:r>
        <w:t>Pending orders</w:t>
      </w:r>
      <w:r w:rsidRPr="001A7BFD">
        <w:t xml:space="preserve"> by name</w:t>
      </w:r>
      <w:r>
        <w:t>s</w:t>
      </w:r>
      <w:r w:rsidRPr="001A7BFD">
        <w:t>.</w:t>
      </w:r>
    </w:p>
    <w:p w14:paraId="3E192A9E" w14:textId="010AD6C9" w:rsidR="005B2F39" w:rsidRPr="005B2F39" w:rsidRDefault="005B2F39" w:rsidP="005B2F39">
      <w:pPr>
        <w:pStyle w:val="Title"/>
        <w:numPr>
          <w:ilvl w:val="0"/>
          <w:numId w:val="138"/>
        </w:numPr>
      </w:pPr>
      <w:r w:rsidRPr="005B3E01">
        <w:t xml:space="preserve">Pagination </w:t>
      </w:r>
      <w:r>
        <w:t>is</w:t>
      </w:r>
      <w:r w:rsidRPr="005B3E01">
        <w:t xml:space="preserve"> available</w:t>
      </w:r>
    </w:p>
    <w:p w14:paraId="59E13CE0" w14:textId="653DE8B6" w:rsidR="007E3D4B" w:rsidRDefault="00CC1DE6" w:rsidP="007E3D4B">
      <w:pPr>
        <w:pStyle w:val="Heading4"/>
      </w:pPr>
      <w:r>
        <w:lastRenderedPageBreak/>
        <w:t xml:space="preserve">View </w:t>
      </w:r>
      <w:r w:rsidR="007E3D4B">
        <w:t>Dispatched Orders:</w:t>
      </w:r>
    </w:p>
    <w:p w14:paraId="11312198" w14:textId="6AC3F45D" w:rsidR="00CC1DE6" w:rsidRDefault="00CC1DE6" w:rsidP="00CC1DE6">
      <w:pPr>
        <w:pStyle w:val="Heading9"/>
      </w:pPr>
      <w:r>
        <w:t>Steps:</w:t>
      </w:r>
    </w:p>
    <w:p w14:paraId="00E6D741" w14:textId="77777777" w:rsidR="00CC1DE6" w:rsidRDefault="00CC1DE6" w:rsidP="00CC1DE6">
      <w:pPr>
        <w:pStyle w:val="Title"/>
        <w:numPr>
          <w:ilvl w:val="0"/>
          <w:numId w:val="135"/>
        </w:numPr>
      </w:pPr>
      <w:r>
        <w:t>Once Logged In click on Inventory management card.</w:t>
      </w:r>
    </w:p>
    <w:p w14:paraId="32DC97C7" w14:textId="77777777" w:rsidR="00CC1DE6" w:rsidRDefault="00CC1DE6" w:rsidP="00CC1DE6">
      <w:pPr>
        <w:pStyle w:val="Title"/>
        <w:numPr>
          <w:ilvl w:val="0"/>
          <w:numId w:val="135"/>
        </w:numPr>
      </w:pPr>
      <w:r>
        <w:t xml:space="preserve">Click on </w:t>
      </w:r>
      <w:r>
        <w:rPr>
          <w:b/>
          <w:bCs/>
        </w:rPr>
        <w:t>Orders</w:t>
      </w:r>
      <w:r>
        <w:t xml:space="preserve"> Card.</w:t>
      </w:r>
    </w:p>
    <w:p w14:paraId="53B78BDA" w14:textId="77777777" w:rsidR="00CC1DE6" w:rsidRDefault="00CC1DE6" w:rsidP="00CC1DE6">
      <w:pPr>
        <w:pStyle w:val="Title"/>
        <w:numPr>
          <w:ilvl w:val="0"/>
          <w:numId w:val="135"/>
        </w:numPr>
      </w:pPr>
      <w:r>
        <w:t>All new orders will be shown here in tabular form with pending status.</w:t>
      </w:r>
    </w:p>
    <w:p w14:paraId="294CFAFB" w14:textId="34B79D1B" w:rsidR="00CC1DE6" w:rsidRPr="00CC1DE6" w:rsidRDefault="00CC1DE6" w:rsidP="00CC1DE6">
      <w:pPr>
        <w:pStyle w:val="Title"/>
        <w:numPr>
          <w:ilvl w:val="0"/>
          <w:numId w:val="135"/>
        </w:numPr>
      </w:pPr>
      <w:r>
        <w:t>Click on the Dispatched filter from top to load all dispatched orders.</w:t>
      </w:r>
    </w:p>
    <w:p w14:paraId="541691DE" w14:textId="437D1861" w:rsidR="00CC1DE6" w:rsidRPr="00CC1DE6" w:rsidRDefault="00CC1DE6" w:rsidP="00CC1DE6">
      <w:pPr>
        <w:pStyle w:val="Title"/>
        <w:numPr>
          <w:ilvl w:val="0"/>
          <w:numId w:val="135"/>
        </w:numPr>
      </w:pPr>
      <w:r>
        <w:t>Details such as order ID, City, Address, Phone, Payment Method, Delivery Method, Delivery Charges, Total Amount will also be shown</w:t>
      </w:r>
    </w:p>
    <w:p w14:paraId="3B3ABF58" w14:textId="77777777" w:rsidR="00440741" w:rsidRDefault="00440741" w:rsidP="00440741">
      <w:pPr>
        <w:pStyle w:val="Heading9"/>
      </w:pPr>
      <w:r>
        <w:t>Notes:</w:t>
      </w:r>
    </w:p>
    <w:p w14:paraId="57CB69F6" w14:textId="1A782956" w:rsidR="00440741" w:rsidRDefault="00440741" w:rsidP="005B2F39">
      <w:pPr>
        <w:pStyle w:val="Title"/>
        <w:numPr>
          <w:ilvl w:val="0"/>
          <w:numId w:val="137"/>
        </w:numPr>
      </w:pPr>
      <w:r>
        <w:t>Y</w:t>
      </w:r>
      <w:r w:rsidRPr="001A7BFD">
        <w:t xml:space="preserve">ou can </w:t>
      </w:r>
      <w:r w:rsidR="0027349A">
        <w:t>search</w:t>
      </w:r>
      <w:r w:rsidR="0027349A" w:rsidRPr="001A7BFD">
        <w:t xml:space="preserve"> </w:t>
      </w:r>
      <w:r w:rsidR="005B2F39">
        <w:t xml:space="preserve">dispatched </w:t>
      </w:r>
      <w:r w:rsidR="007653FB">
        <w:t>orders</w:t>
      </w:r>
      <w:r w:rsidRPr="001A7BFD">
        <w:t xml:space="preserve"> by name</w:t>
      </w:r>
      <w:r>
        <w:t>s</w:t>
      </w:r>
      <w:r w:rsidRPr="001A7BFD">
        <w:t>.</w:t>
      </w:r>
    </w:p>
    <w:p w14:paraId="31ACD7C9" w14:textId="77777777" w:rsidR="00440741" w:rsidRDefault="00440741" w:rsidP="005B2F39">
      <w:pPr>
        <w:pStyle w:val="Title"/>
        <w:numPr>
          <w:ilvl w:val="0"/>
          <w:numId w:val="137"/>
        </w:numPr>
      </w:pPr>
      <w:r w:rsidRPr="005B3E01">
        <w:t xml:space="preserve">Pagination </w:t>
      </w:r>
      <w:r>
        <w:t>is</w:t>
      </w:r>
      <w:r w:rsidRPr="005B3E01">
        <w:t xml:space="preserve"> available</w:t>
      </w:r>
    </w:p>
    <w:p w14:paraId="315C14EF" w14:textId="18C1B0A8" w:rsidR="00CC1DE6" w:rsidRDefault="00CC1DE6" w:rsidP="00CC1DE6">
      <w:pPr>
        <w:pStyle w:val="Heading4"/>
      </w:pPr>
      <w:r>
        <w:t>View Delivered Orders:</w:t>
      </w:r>
    </w:p>
    <w:p w14:paraId="349BE12D" w14:textId="77777777" w:rsidR="00CC1DE6" w:rsidRDefault="00CC1DE6" w:rsidP="00CC1DE6">
      <w:pPr>
        <w:pStyle w:val="Heading9"/>
      </w:pPr>
      <w:r>
        <w:t>Steps:</w:t>
      </w:r>
    </w:p>
    <w:p w14:paraId="5B1A58B5" w14:textId="77777777" w:rsidR="00CC1DE6" w:rsidRDefault="00CC1DE6" w:rsidP="004571C2">
      <w:pPr>
        <w:pStyle w:val="Title"/>
        <w:numPr>
          <w:ilvl w:val="0"/>
          <w:numId w:val="142"/>
        </w:numPr>
      </w:pPr>
      <w:r>
        <w:t>Once Logged In click on Inventory management card.</w:t>
      </w:r>
    </w:p>
    <w:p w14:paraId="1CC9FE09" w14:textId="77777777" w:rsidR="00CC1DE6" w:rsidRDefault="00CC1DE6" w:rsidP="004571C2">
      <w:pPr>
        <w:pStyle w:val="Title"/>
        <w:numPr>
          <w:ilvl w:val="0"/>
          <w:numId w:val="142"/>
        </w:numPr>
      </w:pPr>
      <w:r>
        <w:t xml:space="preserve">Click on </w:t>
      </w:r>
      <w:r>
        <w:rPr>
          <w:b/>
          <w:bCs/>
        </w:rPr>
        <w:t>Orders</w:t>
      </w:r>
      <w:r>
        <w:t xml:space="preserve"> Card.</w:t>
      </w:r>
    </w:p>
    <w:p w14:paraId="0C23506D" w14:textId="0B2D556C" w:rsidR="00CC1DE6" w:rsidRDefault="00CC1DE6" w:rsidP="004571C2">
      <w:pPr>
        <w:pStyle w:val="Title"/>
        <w:numPr>
          <w:ilvl w:val="0"/>
          <w:numId w:val="142"/>
        </w:numPr>
      </w:pPr>
      <w:r>
        <w:t>All new orders will be shown here in tabular form with pending status.</w:t>
      </w:r>
    </w:p>
    <w:p w14:paraId="41D11F11" w14:textId="5BF88F4D" w:rsidR="00CC1DE6" w:rsidRPr="00CC1DE6" w:rsidRDefault="00CC1DE6" w:rsidP="004571C2">
      <w:pPr>
        <w:pStyle w:val="Title"/>
        <w:numPr>
          <w:ilvl w:val="0"/>
          <w:numId w:val="142"/>
        </w:numPr>
      </w:pPr>
      <w:r>
        <w:t xml:space="preserve">Click on the </w:t>
      </w:r>
      <w:r w:rsidR="005B2F39">
        <w:t>Delivered filter</w:t>
      </w:r>
      <w:r>
        <w:t xml:space="preserve"> from top to load all </w:t>
      </w:r>
      <w:r w:rsidR="002C6142">
        <w:t>Delivered</w:t>
      </w:r>
      <w:r>
        <w:t xml:space="preserve"> orders.</w:t>
      </w:r>
    </w:p>
    <w:p w14:paraId="0EA1B53B" w14:textId="4518170D" w:rsidR="00CC1DE6" w:rsidRDefault="00CC1DE6" w:rsidP="004571C2">
      <w:pPr>
        <w:pStyle w:val="Title"/>
        <w:numPr>
          <w:ilvl w:val="0"/>
          <w:numId w:val="142"/>
        </w:numPr>
      </w:pPr>
      <w:r>
        <w:t>Details such as order ID, City, Address, Phone, Payment Method, Delivery Method, Delivery Charges, Total Amount will also be shown</w:t>
      </w:r>
      <w:r w:rsidR="005B2F39">
        <w:t>.</w:t>
      </w:r>
    </w:p>
    <w:p w14:paraId="6FE15A8B" w14:textId="77777777" w:rsidR="005B2F39" w:rsidRDefault="005B2F39" w:rsidP="005B2F39">
      <w:pPr>
        <w:pStyle w:val="Heading9"/>
      </w:pPr>
      <w:r>
        <w:t>Notes:</w:t>
      </w:r>
    </w:p>
    <w:p w14:paraId="335B8799" w14:textId="2260514A" w:rsidR="005B2F39" w:rsidRDefault="005B2F39" w:rsidP="005B2F39">
      <w:pPr>
        <w:pStyle w:val="Title"/>
        <w:numPr>
          <w:ilvl w:val="0"/>
          <w:numId w:val="136"/>
        </w:numPr>
      </w:pPr>
      <w:r>
        <w:t>Y</w:t>
      </w:r>
      <w:r w:rsidRPr="001A7BFD">
        <w:t xml:space="preserve">ou can </w:t>
      </w:r>
      <w:r w:rsidR="004571C2">
        <w:t>search for</w:t>
      </w:r>
      <w:r w:rsidRPr="001A7BFD">
        <w:t xml:space="preserve"> </w:t>
      </w:r>
      <w:r w:rsidR="00C554E9">
        <w:t xml:space="preserve">delivered </w:t>
      </w:r>
      <w:r>
        <w:t>orders</w:t>
      </w:r>
      <w:r w:rsidRPr="001A7BFD">
        <w:t xml:space="preserve"> by name</w:t>
      </w:r>
      <w:r>
        <w:t>s</w:t>
      </w:r>
      <w:r w:rsidRPr="001A7BFD">
        <w:t>.</w:t>
      </w:r>
    </w:p>
    <w:p w14:paraId="596DD139" w14:textId="77777777" w:rsidR="005B2F39" w:rsidRDefault="005B2F39" w:rsidP="005B2F39">
      <w:pPr>
        <w:pStyle w:val="Title"/>
        <w:numPr>
          <w:ilvl w:val="0"/>
          <w:numId w:val="136"/>
        </w:numPr>
      </w:pPr>
      <w:r w:rsidRPr="005B3E01">
        <w:t xml:space="preserve">Pagination </w:t>
      </w:r>
      <w:r>
        <w:t>is</w:t>
      </w:r>
      <w:r w:rsidRPr="005B3E01">
        <w:t xml:space="preserve"> available</w:t>
      </w:r>
    </w:p>
    <w:p w14:paraId="042E6292" w14:textId="109DB93E" w:rsidR="008B58B9" w:rsidRDefault="008B58B9" w:rsidP="008B58B9">
      <w:pPr>
        <w:pStyle w:val="Heading4"/>
      </w:pPr>
      <w:r>
        <w:t>View Cancelled Orders:</w:t>
      </w:r>
    </w:p>
    <w:p w14:paraId="02882F58" w14:textId="77777777" w:rsidR="008B58B9" w:rsidRDefault="008B58B9" w:rsidP="008B58B9">
      <w:pPr>
        <w:pStyle w:val="Heading9"/>
      </w:pPr>
      <w:r>
        <w:t>Steps:</w:t>
      </w:r>
    </w:p>
    <w:p w14:paraId="3D8CEE34" w14:textId="77777777" w:rsidR="008B58B9" w:rsidRDefault="008B58B9" w:rsidP="004571C2">
      <w:pPr>
        <w:pStyle w:val="Title"/>
        <w:numPr>
          <w:ilvl w:val="0"/>
          <w:numId w:val="140"/>
        </w:numPr>
      </w:pPr>
      <w:r>
        <w:t>Once Logged In click on Inventory management card.</w:t>
      </w:r>
    </w:p>
    <w:p w14:paraId="629B1350" w14:textId="77777777" w:rsidR="008B58B9" w:rsidRDefault="008B58B9" w:rsidP="004571C2">
      <w:pPr>
        <w:pStyle w:val="Title"/>
        <w:numPr>
          <w:ilvl w:val="0"/>
          <w:numId w:val="140"/>
        </w:numPr>
      </w:pPr>
      <w:r>
        <w:t xml:space="preserve">Click on </w:t>
      </w:r>
      <w:r>
        <w:rPr>
          <w:b/>
          <w:bCs/>
        </w:rPr>
        <w:t>Orders</w:t>
      </w:r>
      <w:r>
        <w:t xml:space="preserve"> Card.</w:t>
      </w:r>
    </w:p>
    <w:p w14:paraId="7240CD69" w14:textId="77777777" w:rsidR="008B58B9" w:rsidRDefault="008B58B9" w:rsidP="004571C2">
      <w:pPr>
        <w:pStyle w:val="Title"/>
        <w:numPr>
          <w:ilvl w:val="0"/>
          <w:numId w:val="140"/>
        </w:numPr>
      </w:pPr>
      <w:r>
        <w:t>All new orders will be shown here in tabular form with pending status.</w:t>
      </w:r>
    </w:p>
    <w:p w14:paraId="3B151DD2" w14:textId="4078CC71" w:rsidR="008B58B9" w:rsidRPr="00CC1DE6" w:rsidRDefault="008B58B9" w:rsidP="004571C2">
      <w:pPr>
        <w:pStyle w:val="Title"/>
        <w:numPr>
          <w:ilvl w:val="0"/>
          <w:numId w:val="140"/>
        </w:numPr>
      </w:pPr>
      <w:r>
        <w:t xml:space="preserve">Click on the </w:t>
      </w:r>
      <w:r w:rsidR="003B35F7">
        <w:t>Cancelled filter</w:t>
      </w:r>
      <w:r>
        <w:t xml:space="preserve"> from top to load all Delivered orders.</w:t>
      </w:r>
    </w:p>
    <w:p w14:paraId="3425D1B0" w14:textId="77777777" w:rsidR="008B58B9" w:rsidRDefault="008B58B9" w:rsidP="004571C2">
      <w:pPr>
        <w:pStyle w:val="Title"/>
        <w:numPr>
          <w:ilvl w:val="0"/>
          <w:numId w:val="140"/>
        </w:numPr>
      </w:pPr>
      <w:r>
        <w:t>Details such as order ID, City, Address, Phone, Payment Method, Delivery Method, Delivery Charges, Total Amount will also be shown.</w:t>
      </w:r>
    </w:p>
    <w:p w14:paraId="29EA22F5" w14:textId="77777777" w:rsidR="008B58B9" w:rsidRDefault="008B58B9" w:rsidP="008B58B9">
      <w:pPr>
        <w:pStyle w:val="Heading9"/>
      </w:pPr>
      <w:r>
        <w:t>Notes:</w:t>
      </w:r>
    </w:p>
    <w:p w14:paraId="164BD890" w14:textId="2746675D" w:rsidR="008B58B9" w:rsidRDefault="008B58B9" w:rsidP="004571C2">
      <w:pPr>
        <w:pStyle w:val="Title"/>
        <w:numPr>
          <w:ilvl w:val="0"/>
          <w:numId w:val="141"/>
        </w:numPr>
      </w:pPr>
      <w:r>
        <w:t>Y</w:t>
      </w:r>
      <w:r w:rsidRPr="001A7BFD">
        <w:t xml:space="preserve">ou can </w:t>
      </w:r>
      <w:r w:rsidR="004571C2">
        <w:t>search for</w:t>
      </w:r>
      <w:r w:rsidRPr="001A7BFD">
        <w:t xml:space="preserve"> </w:t>
      </w:r>
      <w:r w:rsidR="00E97AD7">
        <w:t>cancelled</w:t>
      </w:r>
      <w:r>
        <w:t xml:space="preserve"> orders</w:t>
      </w:r>
      <w:r w:rsidRPr="001A7BFD">
        <w:t xml:space="preserve"> by </w:t>
      </w:r>
      <w:r w:rsidR="003B35F7" w:rsidRPr="001A7BFD">
        <w:t>name</w:t>
      </w:r>
      <w:r w:rsidRPr="001A7BFD">
        <w:t>.</w:t>
      </w:r>
    </w:p>
    <w:p w14:paraId="76BFD1B1" w14:textId="77777777" w:rsidR="008B58B9" w:rsidRDefault="008B58B9" w:rsidP="004571C2">
      <w:pPr>
        <w:pStyle w:val="Title"/>
        <w:numPr>
          <w:ilvl w:val="0"/>
          <w:numId w:val="141"/>
        </w:numPr>
      </w:pPr>
      <w:r w:rsidRPr="005B3E01">
        <w:t xml:space="preserve">Pagination </w:t>
      </w:r>
      <w:r>
        <w:t>is</w:t>
      </w:r>
      <w:r w:rsidRPr="005B3E01">
        <w:t xml:space="preserve"> available</w:t>
      </w:r>
    </w:p>
    <w:p w14:paraId="562DB446" w14:textId="4A10FAD6" w:rsidR="005B2F39" w:rsidRDefault="00227FC3" w:rsidP="00227FC3">
      <w:pPr>
        <w:pStyle w:val="Heading4"/>
      </w:pPr>
      <w:r>
        <w:t>Change Order Status:</w:t>
      </w:r>
    </w:p>
    <w:p w14:paraId="55D59519" w14:textId="7AF04A7C" w:rsidR="00227FC3" w:rsidRDefault="00227FC3" w:rsidP="00227FC3">
      <w:pPr>
        <w:pStyle w:val="Heading9"/>
      </w:pPr>
      <w:r>
        <w:t>Steps:</w:t>
      </w:r>
    </w:p>
    <w:p w14:paraId="04F5AA97" w14:textId="77777777" w:rsidR="004571C2" w:rsidRDefault="004571C2" w:rsidP="004B0C9F">
      <w:pPr>
        <w:pStyle w:val="Title"/>
        <w:numPr>
          <w:ilvl w:val="0"/>
          <w:numId w:val="146"/>
        </w:numPr>
      </w:pPr>
      <w:r>
        <w:t>Once Logged In click on Inventory management card.</w:t>
      </w:r>
    </w:p>
    <w:p w14:paraId="5F9E15BB" w14:textId="77777777" w:rsidR="004571C2" w:rsidRDefault="004571C2" w:rsidP="004B0C9F">
      <w:pPr>
        <w:pStyle w:val="Title"/>
        <w:numPr>
          <w:ilvl w:val="0"/>
          <w:numId w:val="146"/>
        </w:numPr>
      </w:pPr>
      <w:r>
        <w:t xml:space="preserve">Click on </w:t>
      </w:r>
      <w:r>
        <w:rPr>
          <w:b/>
          <w:bCs/>
        </w:rPr>
        <w:t>Orders</w:t>
      </w:r>
      <w:r>
        <w:t xml:space="preserve"> Card.</w:t>
      </w:r>
    </w:p>
    <w:p w14:paraId="4EB48D96" w14:textId="77777777" w:rsidR="004571C2" w:rsidRDefault="004571C2" w:rsidP="004B0C9F">
      <w:pPr>
        <w:pStyle w:val="Title"/>
        <w:numPr>
          <w:ilvl w:val="0"/>
          <w:numId w:val="146"/>
        </w:numPr>
      </w:pPr>
      <w:r>
        <w:t>All new orders will be shown here in tabular form with pending status.</w:t>
      </w:r>
    </w:p>
    <w:p w14:paraId="73EAAB4B" w14:textId="72BF46B6" w:rsidR="004B0C9F" w:rsidRDefault="004B0C9F" w:rsidP="004B0C9F">
      <w:pPr>
        <w:pStyle w:val="Title"/>
        <w:numPr>
          <w:ilvl w:val="0"/>
          <w:numId w:val="146"/>
        </w:numPr>
      </w:pPr>
      <w:r>
        <w:t xml:space="preserve">Click on the filter from the top and select either pending, dispatched, delivered or cancelled </w:t>
      </w:r>
    </w:p>
    <w:p w14:paraId="7C173E3D" w14:textId="12F86DCF" w:rsidR="004B0C9F" w:rsidRDefault="004B0C9F" w:rsidP="004B0C9F">
      <w:pPr>
        <w:pStyle w:val="Title"/>
        <w:numPr>
          <w:ilvl w:val="0"/>
          <w:numId w:val="146"/>
        </w:numPr>
      </w:pPr>
      <w:r>
        <w:lastRenderedPageBreak/>
        <w:t>Once the data is loaded in the table click on the order ID along the row of the table whose status you want to change</w:t>
      </w:r>
    </w:p>
    <w:p w14:paraId="19E1B45F" w14:textId="011A8182" w:rsidR="004B0C9F" w:rsidRDefault="004B0C9F" w:rsidP="004B0C9F">
      <w:pPr>
        <w:pStyle w:val="Title"/>
        <w:numPr>
          <w:ilvl w:val="0"/>
          <w:numId w:val="146"/>
        </w:numPr>
      </w:pPr>
      <w:r>
        <w:t>A modal will open which will allow you to select the status of that order.</w:t>
      </w:r>
    </w:p>
    <w:p w14:paraId="68DE7F66" w14:textId="187E0C9B" w:rsidR="004B0C9F" w:rsidRDefault="004B0C9F" w:rsidP="004B0C9F">
      <w:pPr>
        <w:pStyle w:val="Title"/>
        <w:numPr>
          <w:ilvl w:val="0"/>
          <w:numId w:val="146"/>
        </w:numPr>
      </w:pPr>
      <w:r>
        <w:t>Select the status and click submit</w:t>
      </w:r>
    </w:p>
    <w:p w14:paraId="5A1D5BBB" w14:textId="72524309" w:rsidR="00227FC3" w:rsidRPr="005B2F39" w:rsidRDefault="004B0C9F" w:rsidP="004B0C9F">
      <w:pPr>
        <w:pStyle w:val="Title"/>
        <w:numPr>
          <w:ilvl w:val="0"/>
          <w:numId w:val="146"/>
        </w:numPr>
      </w:pPr>
      <w:r>
        <w:t xml:space="preserve">The status will be </w:t>
      </w:r>
      <w:r w:rsidR="008E0DFA">
        <w:t>updated,</w:t>
      </w:r>
      <w:r>
        <w:t xml:space="preserve"> and the row be shown in the respective category table.</w:t>
      </w:r>
    </w:p>
    <w:p w14:paraId="6CB25B0B" w14:textId="77777777" w:rsidR="00CC1DE6" w:rsidRDefault="00CC1DE6" w:rsidP="00CC1DE6">
      <w:pPr>
        <w:pStyle w:val="Heading9"/>
      </w:pPr>
      <w:r>
        <w:t>Notes:</w:t>
      </w:r>
    </w:p>
    <w:p w14:paraId="7F0345DA" w14:textId="73731FA4" w:rsidR="00CC1DE6" w:rsidRPr="00CC1DE6" w:rsidRDefault="004B0C9F" w:rsidP="008E0DFA">
      <w:pPr>
        <w:pStyle w:val="Title"/>
        <w:numPr>
          <w:ilvl w:val="0"/>
          <w:numId w:val="145"/>
        </w:numPr>
      </w:pPr>
      <w:r>
        <w:t>Status change will move the row to the updated status table.</w:t>
      </w:r>
    </w:p>
    <w:p w14:paraId="4EDF168E" w14:textId="77777777" w:rsidR="00440741" w:rsidRPr="00AD052C" w:rsidRDefault="00440741" w:rsidP="00440741">
      <w:pPr>
        <w:pStyle w:val="Heading9"/>
      </w:pPr>
      <w:r>
        <w:t>Tags:</w:t>
      </w:r>
    </w:p>
    <w:p w14:paraId="13AF74AD" w14:textId="50800BAB" w:rsidR="00440741" w:rsidRDefault="00DB37BA" w:rsidP="00440741">
      <w:r>
        <w:rPr>
          <w:rFonts w:eastAsiaTheme="majorEastAsia" w:cstheme="majorBidi"/>
          <w:spacing w:val="-10"/>
          <w:kern w:val="28"/>
          <w:szCs w:val="56"/>
        </w:rPr>
        <w:t>O</w:t>
      </w:r>
      <w:r w:rsidRPr="00DB37BA">
        <w:rPr>
          <w:rFonts w:eastAsiaTheme="majorEastAsia" w:cstheme="majorBidi"/>
          <w:spacing w:val="-10"/>
          <w:kern w:val="28"/>
          <w:szCs w:val="56"/>
        </w:rPr>
        <w:t>rders, view orders, order table, filter orders, search orders, order ID, pending orders, dispatched orders, delivered orders, cancelled orders, change order status, update status, inventory orders, SLMS360 orders, order status management, order tracking, order filters, inventory dashboard</w:t>
      </w:r>
      <w:r>
        <w:rPr>
          <w:rFonts w:eastAsiaTheme="majorEastAsia" w:cstheme="majorBidi"/>
          <w:spacing w:val="-10"/>
          <w:kern w:val="28"/>
          <w:szCs w:val="56"/>
        </w:rPr>
        <w:t>.</w:t>
      </w:r>
    </w:p>
    <w:p w14:paraId="6ABB50A3" w14:textId="77777777" w:rsidR="00864458" w:rsidRDefault="00864458" w:rsidP="00046340"/>
    <w:p w14:paraId="5C8C71F1" w14:textId="77777777" w:rsidR="00440741" w:rsidRDefault="00440741" w:rsidP="00046340"/>
    <w:p w14:paraId="6BED6338" w14:textId="77777777" w:rsidR="00440741" w:rsidRDefault="00440741" w:rsidP="00046340"/>
    <w:p w14:paraId="77E601E2" w14:textId="4B8EE527" w:rsidR="00440741" w:rsidRDefault="003C4D76" w:rsidP="003C4D76">
      <w:pPr>
        <w:pStyle w:val="Heading2"/>
      </w:pPr>
      <w:r>
        <w:t>Marketing:</w:t>
      </w:r>
    </w:p>
    <w:p w14:paraId="1AE05AF2" w14:textId="6564BCBA" w:rsidR="003C4D76" w:rsidRPr="003C4D76" w:rsidRDefault="003C4D76" w:rsidP="003C4D76">
      <w:pPr>
        <w:pStyle w:val="Heading3"/>
      </w:pPr>
      <w:r>
        <w:t>Overview:</w:t>
      </w:r>
    </w:p>
    <w:p w14:paraId="20F8505D" w14:textId="12FF9236" w:rsidR="00962E0D" w:rsidRDefault="00962E0D" w:rsidP="00962E0D">
      <w:pPr>
        <w:pStyle w:val="Title"/>
      </w:pPr>
      <w:r w:rsidRPr="00962E0D">
        <w:t xml:space="preserve">The </w:t>
      </w:r>
      <w:r w:rsidRPr="00962E0D">
        <w:rPr>
          <w:b/>
          <w:bCs/>
        </w:rPr>
        <w:t>Marketing</w:t>
      </w:r>
      <w:r w:rsidRPr="00962E0D">
        <w:t xml:space="preserve"> module in SLMS360 helps </w:t>
      </w:r>
      <w:r>
        <w:t>organizations</w:t>
      </w:r>
      <w:r w:rsidRPr="00962E0D">
        <w:t xml:space="preserve"> manage communication and feedback-related workflows. It provides tools to handle </w:t>
      </w:r>
      <w:r w:rsidRPr="00962E0D">
        <w:rPr>
          <w:b/>
          <w:bCs/>
        </w:rPr>
        <w:t>student/staff complaints</w:t>
      </w:r>
      <w:r w:rsidRPr="00962E0D">
        <w:t xml:space="preserve"> and send </w:t>
      </w:r>
      <w:r w:rsidRPr="00962E0D">
        <w:rPr>
          <w:b/>
          <w:bCs/>
        </w:rPr>
        <w:t>targeted email campaigns</w:t>
      </w:r>
      <w:r w:rsidRPr="00962E0D">
        <w:t xml:space="preserve"> to parents, staff, and stakeholders. This module strengthens engagement and fosters a responsive, well-managed school environment.</w:t>
      </w:r>
    </w:p>
    <w:p w14:paraId="0E33F6E7" w14:textId="2B6DA102" w:rsidR="00962E0D" w:rsidRDefault="00962E0D" w:rsidP="00962E0D">
      <w:pPr>
        <w:pStyle w:val="Heading3"/>
      </w:pPr>
      <w:r w:rsidRPr="00962E0D">
        <w:t>Navigation</w:t>
      </w:r>
      <w:r>
        <w:t>:</w:t>
      </w:r>
    </w:p>
    <w:p w14:paraId="07A963F1" w14:textId="3BD802AC" w:rsidR="00962E0D" w:rsidRDefault="00962E0D" w:rsidP="00962E0D">
      <w:pPr>
        <w:pStyle w:val="Heading9"/>
      </w:pPr>
      <w:r>
        <w:t>Steps:</w:t>
      </w:r>
    </w:p>
    <w:p w14:paraId="4F47520E" w14:textId="721AAF2E" w:rsidR="00962E0D" w:rsidRDefault="00962E0D" w:rsidP="00962E0D">
      <w:pPr>
        <w:pStyle w:val="Title"/>
        <w:numPr>
          <w:ilvl w:val="0"/>
          <w:numId w:val="147"/>
        </w:numPr>
      </w:pPr>
      <w:r>
        <w:t>Log in to your SLMS360 client account.</w:t>
      </w:r>
    </w:p>
    <w:p w14:paraId="3FA5B8A5" w14:textId="00DCC249" w:rsidR="00962E0D" w:rsidRDefault="00962E0D" w:rsidP="00962E0D">
      <w:pPr>
        <w:pStyle w:val="Title"/>
        <w:numPr>
          <w:ilvl w:val="0"/>
          <w:numId w:val="147"/>
        </w:numPr>
      </w:pPr>
      <w:r>
        <w:t>From the Dashboard, click the Marketing card.</w:t>
      </w:r>
    </w:p>
    <w:p w14:paraId="249BB4B6" w14:textId="19D24658" w:rsidR="00962E0D" w:rsidRDefault="00962E0D" w:rsidP="00962E0D">
      <w:pPr>
        <w:pStyle w:val="Title"/>
        <w:numPr>
          <w:ilvl w:val="0"/>
          <w:numId w:val="147"/>
        </w:numPr>
      </w:pPr>
      <w:r>
        <w:t>You will be redirected to the Marketing panel, which includes Complaints and Email Marketing features.</w:t>
      </w:r>
    </w:p>
    <w:p w14:paraId="3E2A0392" w14:textId="77777777" w:rsidR="00962E0D" w:rsidRPr="00962E0D" w:rsidRDefault="00962E0D" w:rsidP="00A46535">
      <w:pPr>
        <w:pStyle w:val="Heading9"/>
      </w:pPr>
      <w:r w:rsidRPr="00962E0D">
        <w:t>Notes:</w:t>
      </w:r>
    </w:p>
    <w:p w14:paraId="6CD7C01E" w14:textId="218FB6C2" w:rsidR="00962E0D" w:rsidRPr="00962E0D" w:rsidRDefault="00962E0D" w:rsidP="00A46535">
      <w:pPr>
        <w:pStyle w:val="Title"/>
        <w:numPr>
          <w:ilvl w:val="0"/>
          <w:numId w:val="149"/>
        </w:numPr>
      </w:pPr>
      <w:r w:rsidRPr="00962E0D">
        <w:t xml:space="preserve">Access to this module may </w:t>
      </w:r>
      <w:r>
        <w:t xml:space="preserve">be </w:t>
      </w:r>
      <w:r w:rsidRPr="00A46535">
        <w:t>permission</w:t>
      </w:r>
      <w:r>
        <w:t xml:space="preserve"> based.</w:t>
      </w:r>
    </w:p>
    <w:p w14:paraId="2BF24087" w14:textId="7E42C442" w:rsidR="00962E0D" w:rsidRPr="00962E0D" w:rsidRDefault="00962E0D" w:rsidP="00A46535">
      <w:pPr>
        <w:pStyle w:val="Title"/>
        <w:numPr>
          <w:ilvl w:val="0"/>
          <w:numId w:val="149"/>
        </w:numPr>
      </w:pPr>
      <w:r w:rsidRPr="00962E0D">
        <w:t xml:space="preserve">Each section opens a dedicated </w:t>
      </w:r>
      <w:r w:rsidR="00A46535">
        <w:t>page</w:t>
      </w:r>
      <w:r w:rsidRPr="00962E0D">
        <w:t xml:space="preserve"> for managing its respective </w:t>
      </w:r>
      <w:r w:rsidR="00A46535" w:rsidRPr="00962E0D">
        <w:t>functions</w:t>
      </w:r>
      <w:r w:rsidRPr="00962E0D">
        <w:t>.</w:t>
      </w:r>
    </w:p>
    <w:p w14:paraId="226E0AC3" w14:textId="77777777" w:rsidR="00A46535" w:rsidRDefault="00962E0D" w:rsidP="00A46535">
      <w:pPr>
        <w:pStyle w:val="Heading9"/>
      </w:pPr>
      <w:r w:rsidRPr="00962E0D">
        <w:t xml:space="preserve">Tags: </w:t>
      </w:r>
    </w:p>
    <w:p w14:paraId="5C1AA676" w14:textId="0570E3D3" w:rsidR="00423946" w:rsidRPr="00423946" w:rsidRDefault="00FE07E2" w:rsidP="00423946">
      <w:pPr>
        <w:pStyle w:val="Title"/>
      </w:pPr>
      <w:r>
        <w:t>M</w:t>
      </w:r>
      <w:r w:rsidR="00962E0D" w:rsidRPr="00A46535">
        <w:t>arketing navigation, school communication, complaints access, email marketing, SLMS360 modules</w:t>
      </w:r>
      <w:r>
        <w:t>.</w:t>
      </w:r>
    </w:p>
    <w:p w14:paraId="4EBA5A3C" w14:textId="56E0B8CB" w:rsidR="00423946" w:rsidRDefault="00423946" w:rsidP="00423946">
      <w:pPr>
        <w:pStyle w:val="Heading3"/>
      </w:pPr>
      <w:r w:rsidRPr="00423946">
        <w:lastRenderedPageBreak/>
        <w:t>Marketing Module Layout</w:t>
      </w:r>
      <w:r>
        <w:t>:</w:t>
      </w:r>
    </w:p>
    <w:p w14:paraId="5D92177D" w14:textId="7D28779A" w:rsidR="00423946" w:rsidRDefault="00423946" w:rsidP="00423946">
      <w:pPr>
        <w:pStyle w:val="Heading3"/>
      </w:pPr>
      <w:r>
        <w:t>Overview:</w:t>
      </w:r>
    </w:p>
    <w:p w14:paraId="2136135C" w14:textId="1439A032" w:rsidR="00440741" w:rsidRDefault="00423946" w:rsidP="00894FA3">
      <w:pPr>
        <w:pStyle w:val="Title"/>
      </w:pPr>
      <w:r w:rsidRPr="00BC396F">
        <w:t xml:space="preserve">The </w:t>
      </w:r>
      <w:r>
        <w:rPr>
          <w:b/>
          <w:bCs/>
        </w:rPr>
        <w:t>Marketing</w:t>
      </w:r>
      <w:r w:rsidRPr="00BC396F">
        <w:t xml:space="preserve"> module</w:t>
      </w:r>
      <w:r>
        <w:t>’s layout has cards related to management of complaints and email marketing each perform different functions.</w:t>
      </w:r>
    </w:p>
    <w:p w14:paraId="5C1CC71F" w14:textId="4D87D4C0" w:rsidR="00B656E0" w:rsidRDefault="00423946" w:rsidP="008164AE">
      <w:pPr>
        <w:pStyle w:val="Heading3"/>
      </w:pPr>
      <w:r>
        <w:t>Layout:</w:t>
      </w:r>
    </w:p>
    <w:p w14:paraId="570FD9C2" w14:textId="62123D22" w:rsidR="00B656E0" w:rsidRDefault="00B656E0" w:rsidP="00B656E0">
      <w:pPr>
        <w:pStyle w:val="Title"/>
        <w:numPr>
          <w:ilvl w:val="0"/>
          <w:numId w:val="151"/>
        </w:numPr>
      </w:pPr>
      <w:r>
        <w:rPr>
          <w:b/>
          <w:bCs/>
        </w:rPr>
        <w:t>Complaints</w:t>
      </w:r>
      <w:r w:rsidRPr="004A73DD">
        <w:rPr>
          <w:b/>
          <w:bCs/>
        </w:rPr>
        <w:t xml:space="preserve"> </w:t>
      </w:r>
      <w:r>
        <w:t>module has functionality to m</w:t>
      </w:r>
      <w:r w:rsidRPr="00B656E0">
        <w:t>anage complaints raised by students, parents, or staff.</w:t>
      </w:r>
    </w:p>
    <w:p w14:paraId="65B29AEC" w14:textId="63E1732F" w:rsidR="00B656E0" w:rsidRPr="00B656E0" w:rsidRDefault="00B656E0" w:rsidP="00B656E0">
      <w:pPr>
        <w:pStyle w:val="Title"/>
        <w:numPr>
          <w:ilvl w:val="0"/>
          <w:numId w:val="151"/>
        </w:numPr>
        <w:rPr>
          <w:rFonts w:eastAsia="Times New Roman"/>
        </w:rPr>
      </w:pPr>
      <w:r w:rsidRPr="00B656E0">
        <w:rPr>
          <w:b/>
          <w:bCs/>
        </w:rPr>
        <w:t>Email Marketing</w:t>
      </w:r>
      <w:r>
        <w:rPr>
          <w:b/>
          <w:bCs/>
        </w:rPr>
        <w:t xml:space="preserve"> </w:t>
      </w:r>
      <w:r>
        <w:t xml:space="preserve">module has functionality to </w:t>
      </w:r>
      <w:r w:rsidRPr="00B656E0">
        <w:rPr>
          <w:rFonts w:eastAsia="Times New Roman"/>
        </w:rPr>
        <w:t>Create and send email campaigns to target audience</w:t>
      </w:r>
      <w:r>
        <w:rPr>
          <w:rFonts w:eastAsia="Times New Roman"/>
        </w:rPr>
        <w:t>/users/parents</w:t>
      </w:r>
      <w:r w:rsidRPr="00B656E0">
        <w:rPr>
          <w:rFonts w:eastAsia="Times New Roman"/>
        </w:rPr>
        <w:t>.</w:t>
      </w:r>
    </w:p>
    <w:p w14:paraId="2C71D8DA" w14:textId="77777777" w:rsidR="008164AE" w:rsidRPr="008164AE" w:rsidRDefault="008164AE" w:rsidP="008164AE">
      <w:pPr>
        <w:pStyle w:val="Heading9"/>
      </w:pPr>
      <w:r w:rsidRPr="008164AE">
        <w:t>Notes:</w:t>
      </w:r>
    </w:p>
    <w:p w14:paraId="51F74491" w14:textId="42D074E4" w:rsidR="008164AE" w:rsidRPr="008164AE" w:rsidRDefault="008164AE" w:rsidP="00165BFA">
      <w:pPr>
        <w:pStyle w:val="Title"/>
        <w:numPr>
          <w:ilvl w:val="0"/>
          <w:numId w:val="153"/>
        </w:numPr>
      </w:pPr>
      <w:r w:rsidRPr="008164AE">
        <w:t>Complaints can be filtered</w:t>
      </w:r>
      <w:r w:rsidR="00165BFA">
        <w:t xml:space="preserve"> by search.</w:t>
      </w:r>
    </w:p>
    <w:p w14:paraId="302CD6BF" w14:textId="39F557E4" w:rsidR="00111C33" w:rsidRDefault="008164AE" w:rsidP="00894FA3">
      <w:pPr>
        <w:pStyle w:val="Title"/>
        <w:numPr>
          <w:ilvl w:val="0"/>
          <w:numId w:val="153"/>
        </w:numPr>
      </w:pPr>
      <w:r w:rsidRPr="008164AE">
        <w:t xml:space="preserve">Emails </w:t>
      </w:r>
      <w:r w:rsidR="00972B79">
        <w:t xml:space="preserve">have </w:t>
      </w:r>
      <w:r w:rsidRPr="008164AE">
        <w:t>bulk-sending functionality.</w:t>
      </w:r>
    </w:p>
    <w:p w14:paraId="42ADD7E9" w14:textId="77777777" w:rsidR="00111C33" w:rsidRDefault="00111C33" w:rsidP="00111C33">
      <w:pPr>
        <w:pStyle w:val="Heading9"/>
      </w:pPr>
      <w:r w:rsidRPr="00111C33">
        <w:t xml:space="preserve">Tags: </w:t>
      </w:r>
    </w:p>
    <w:p w14:paraId="565EED4C" w14:textId="19D389C2" w:rsidR="00111C33" w:rsidRPr="00111C33" w:rsidRDefault="00111C33" w:rsidP="00111C33">
      <w:pPr>
        <w:pStyle w:val="Title"/>
      </w:pPr>
      <w:r>
        <w:t>M</w:t>
      </w:r>
      <w:r w:rsidRPr="00111C33">
        <w:t>arketing layout, complaints, email campaigns, communication, SLMS360, feedback management</w:t>
      </w:r>
      <w:r>
        <w:t>.</w:t>
      </w:r>
    </w:p>
    <w:p w14:paraId="7988DF95" w14:textId="77777777" w:rsidR="00111C33" w:rsidRPr="008164AE" w:rsidRDefault="00111C33" w:rsidP="00111C33"/>
    <w:p w14:paraId="018DDE09" w14:textId="167F920A" w:rsidR="00423946" w:rsidRPr="00423946" w:rsidRDefault="00423946" w:rsidP="008164AE">
      <w:pPr>
        <w:pStyle w:val="Title"/>
      </w:pPr>
    </w:p>
    <w:p w14:paraId="0FB7D476" w14:textId="68B9EF2A" w:rsidR="00440741" w:rsidRDefault="00894FA3" w:rsidP="00894FA3">
      <w:pPr>
        <w:pStyle w:val="Heading3"/>
      </w:pPr>
      <w:r>
        <w:t>Complaints:</w:t>
      </w:r>
    </w:p>
    <w:p w14:paraId="14294DB3" w14:textId="47269C61" w:rsidR="00894FA3" w:rsidRPr="00894FA3" w:rsidRDefault="00894FA3" w:rsidP="00894FA3">
      <w:pPr>
        <w:pStyle w:val="Heading4"/>
      </w:pPr>
      <w:r>
        <w:t>Overview:</w:t>
      </w:r>
    </w:p>
    <w:p w14:paraId="5FD06CDE" w14:textId="77C7481A" w:rsidR="00894FA3" w:rsidRDefault="00894FA3" w:rsidP="00894FA3">
      <w:pPr>
        <w:pStyle w:val="Title"/>
      </w:pPr>
      <w:r w:rsidRPr="00894FA3">
        <w:t xml:space="preserve">The </w:t>
      </w:r>
      <w:r w:rsidRPr="00894FA3">
        <w:rPr>
          <w:b/>
          <w:bCs/>
        </w:rPr>
        <w:t>Complaints</w:t>
      </w:r>
      <w:r w:rsidRPr="00894FA3">
        <w:t xml:space="preserve"> feature in SLMS360 allows institutions to manage and resolve student, parent, or staff complaints efficiently. It provides a centralized platform for logging, reviewing, updating, and responding to complaints to ensure timely and appropriate resolution.</w:t>
      </w:r>
    </w:p>
    <w:p w14:paraId="3D651618" w14:textId="1CEC31D4" w:rsidR="00894FA3" w:rsidRDefault="00894FA3" w:rsidP="00894FA3">
      <w:pPr>
        <w:pStyle w:val="Heading4"/>
      </w:pPr>
      <w:r>
        <w:t>Navigation:</w:t>
      </w:r>
    </w:p>
    <w:p w14:paraId="6D6BADE4" w14:textId="0E605005" w:rsidR="00894FA3" w:rsidRDefault="00894FA3" w:rsidP="00894FA3">
      <w:pPr>
        <w:pStyle w:val="Heading9"/>
      </w:pPr>
      <w:r>
        <w:t>Steps:</w:t>
      </w:r>
    </w:p>
    <w:p w14:paraId="040F8C80" w14:textId="77777777" w:rsidR="00894FA3" w:rsidRDefault="00894FA3" w:rsidP="00894FA3">
      <w:pPr>
        <w:pStyle w:val="Title"/>
        <w:numPr>
          <w:ilvl w:val="0"/>
          <w:numId w:val="155"/>
        </w:numPr>
      </w:pPr>
      <w:r>
        <w:t>Log in to your SLMS360 client account.</w:t>
      </w:r>
    </w:p>
    <w:p w14:paraId="638DBAFA" w14:textId="77777777" w:rsidR="00894FA3" w:rsidRDefault="00894FA3" w:rsidP="00894FA3">
      <w:pPr>
        <w:pStyle w:val="Title"/>
        <w:numPr>
          <w:ilvl w:val="0"/>
          <w:numId w:val="155"/>
        </w:numPr>
      </w:pPr>
      <w:r>
        <w:t>From the Dashboard, click the Marketing card.</w:t>
      </w:r>
    </w:p>
    <w:p w14:paraId="164CF318" w14:textId="5E291E98" w:rsidR="00894FA3" w:rsidRDefault="00894FA3" w:rsidP="00894FA3">
      <w:pPr>
        <w:pStyle w:val="Title"/>
        <w:numPr>
          <w:ilvl w:val="0"/>
          <w:numId w:val="155"/>
        </w:numPr>
      </w:pPr>
      <w:r>
        <w:t>Click on Complaints Card to open Complaints module.</w:t>
      </w:r>
    </w:p>
    <w:p w14:paraId="708B0B9F" w14:textId="5B1B1804" w:rsidR="00894FA3" w:rsidRDefault="00894FA3" w:rsidP="00894FA3">
      <w:pPr>
        <w:pStyle w:val="Title"/>
        <w:numPr>
          <w:ilvl w:val="0"/>
          <w:numId w:val="155"/>
        </w:numPr>
      </w:pPr>
      <w:r>
        <w:t>Here you can view, change status, reply and filter complaints which are shown in tabular form.</w:t>
      </w:r>
    </w:p>
    <w:p w14:paraId="53D4E00D" w14:textId="77777777" w:rsidR="00894FA3" w:rsidRPr="00F7126F" w:rsidRDefault="00894FA3" w:rsidP="00894FA3">
      <w:pPr>
        <w:pStyle w:val="Heading9"/>
      </w:pPr>
      <w:r w:rsidRPr="00F7126F">
        <w:t>Notes</w:t>
      </w:r>
      <w:r>
        <w:t>:</w:t>
      </w:r>
    </w:p>
    <w:p w14:paraId="28A43E65" w14:textId="77777777" w:rsidR="00894FA3" w:rsidRDefault="00894FA3" w:rsidP="00894FA3">
      <w:pPr>
        <w:pStyle w:val="Title"/>
        <w:numPr>
          <w:ilvl w:val="0"/>
          <w:numId w:val="156"/>
        </w:numPr>
      </w:pPr>
      <w:r w:rsidRPr="00F3457C">
        <w:t xml:space="preserve">Access to this section may be restricted based on user </w:t>
      </w:r>
      <w:r>
        <w:t>permission.</w:t>
      </w:r>
    </w:p>
    <w:p w14:paraId="08884BEB" w14:textId="77777777" w:rsidR="00894FA3" w:rsidRDefault="00894FA3" w:rsidP="00894FA3">
      <w:pPr>
        <w:pStyle w:val="Heading9"/>
      </w:pPr>
      <w:r w:rsidRPr="00F7126F">
        <w:t xml:space="preserve">Tags: </w:t>
      </w:r>
    </w:p>
    <w:p w14:paraId="6FD52AAB" w14:textId="71C2CAFD" w:rsidR="00894FA3" w:rsidRPr="002C544F" w:rsidRDefault="00AB42AB" w:rsidP="00894FA3">
      <w:pPr>
        <w:pStyle w:val="Title"/>
      </w:pPr>
      <w:r>
        <w:t>Complaints</w:t>
      </w:r>
      <w:r w:rsidR="00894FA3" w:rsidRPr="00E743D4">
        <w:t xml:space="preserve">, </w:t>
      </w:r>
      <w:r>
        <w:t>marketing complaints</w:t>
      </w:r>
      <w:r w:rsidR="00894FA3" w:rsidRPr="00E743D4">
        <w:t xml:space="preserve">, </w:t>
      </w:r>
      <w:r>
        <w:t>complaint</w:t>
      </w:r>
      <w:r w:rsidR="00894FA3" w:rsidRPr="00E743D4">
        <w:t xml:space="preserve"> management, view </w:t>
      </w:r>
      <w:r>
        <w:t>complaints</w:t>
      </w:r>
      <w:r w:rsidR="00894FA3" w:rsidRPr="00E743D4">
        <w:t>,</w:t>
      </w:r>
      <w:r>
        <w:t xml:space="preserve"> change status complaints,</w:t>
      </w:r>
      <w:r w:rsidR="00894FA3" w:rsidRPr="00E743D4">
        <w:t xml:space="preserve"> SLMS360</w:t>
      </w:r>
      <w:r w:rsidR="00894FA3">
        <w:t>.</w:t>
      </w:r>
    </w:p>
    <w:p w14:paraId="6299E4EB" w14:textId="2D62B1EB" w:rsidR="00894FA3" w:rsidRDefault="00A4104B" w:rsidP="00A4104B">
      <w:pPr>
        <w:pStyle w:val="Heading4"/>
      </w:pPr>
      <w:r>
        <w:lastRenderedPageBreak/>
        <w:t>View Complaints:</w:t>
      </w:r>
    </w:p>
    <w:p w14:paraId="2938F4E9" w14:textId="27017AC8" w:rsidR="00A4104B" w:rsidRDefault="00A4104B" w:rsidP="00A4104B">
      <w:pPr>
        <w:pStyle w:val="Heading9"/>
      </w:pPr>
      <w:r>
        <w:t>Steps:</w:t>
      </w:r>
    </w:p>
    <w:p w14:paraId="3793E156" w14:textId="3CB43BAF" w:rsidR="00A4104B" w:rsidRDefault="00A4104B" w:rsidP="005D412B">
      <w:pPr>
        <w:pStyle w:val="Title"/>
        <w:numPr>
          <w:ilvl w:val="0"/>
          <w:numId w:val="158"/>
        </w:numPr>
      </w:pPr>
      <w:r>
        <w:t>Log in to your SLMS360 client account.</w:t>
      </w:r>
    </w:p>
    <w:p w14:paraId="7185ADC5" w14:textId="1EA2084D" w:rsidR="00A4104B" w:rsidRDefault="00A4104B" w:rsidP="005D412B">
      <w:pPr>
        <w:pStyle w:val="Title"/>
        <w:numPr>
          <w:ilvl w:val="0"/>
          <w:numId w:val="158"/>
        </w:numPr>
      </w:pPr>
      <w:r>
        <w:t xml:space="preserve">On </w:t>
      </w:r>
      <w:r w:rsidR="00F46C79">
        <w:t>the Dashboard</w:t>
      </w:r>
      <w:r>
        <w:t xml:space="preserve"> click on the Marketing card.</w:t>
      </w:r>
    </w:p>
    <w:p w14:paraId="2AE6ACE8" w14:textId="2858DBCF" w:rsidR="00A4104B" w:rsidRDefault="00A4104B" w:rsidP="005D412B">
      <w:pPr>
        <w:pStyle w:val="Title"/>
        <w:numPr>
          <w:ilvl w:val="0"/>
          <w:numId w:val="158"/>
        </w:numPr>
      </w:pPr>
      <w:r>
        <w:t>Click on the Complaints card.</w:t>
      </w:r>
    </w:p>
    <w:p w14:paraId="67011007" w14:textId="63C32EDD" w:rsidR="00A4104B" w:rsidRDefault="00A4104B" w:rsidP="005D412B">
      <w:pPr>
        <w:pStyle w:val="Title"/>
        <w:numPr>
          <w:ilvl w:val="0"/>
          <w:numId w:val="158"/>
        </w:numPr>
      </w:pPr>
      <w:r>
        <w:t>A table will display all complaints with details such as</w:t>
      </w:r>
      <w:r w:rsidR="00F46C79">
        <w:t xml:space="preserve"> the Title and Status Details icon which reveal in depth details.</w:t>
      </w:r>
    </w:p>
    <w:p w14:paraId="6803E61F" w14:textId="12EF2DF0" w:rsidR="005D412B" w:rsidRDefault="005D412B" w:rsidP="005D412B">
      <w:pPr>
        <w:pStyle w:val="Title"/>
        <w:numPr>
          <w:ilvl w:val="0"/>
          <w:numId w:val="158"/>
        </w:numPr>
      </w:pPr>
      <w:r>
        <w:t>User will click on the exclamatory icon in the Details column of the complaint along the row of the table whose details he wants to view.</w:t>
      </w:r>
    </w:p>
    <w:p w14:paraId="66132C93" w14:textId="4CAC21EF" w:rsidR="005D412B" w:rsidRPr="005D412B" w:rsidRDefault="005D412B" w:rsidP="005D412B">
      <w:pPr>
        <w:pStyle w:val="Title"/>
        <w:numPr>
          <w:ilvl w:val="0"/>
          <w:numId w:val="158"/>
        </w:numPr>
      </w:pPr>
      <w:r w:rsidRPr="005D412B">
        <w:t>Use filters or the search field to locate specific complaints.</w:t>
      </w:r>
    </w:p>
    <w:p w14:paraId="6AD11440" w14:textId="77777777" w:rsidR="005D412B" w:rsidRDefault="005D412B" w:rsidP="005D412B">
      <w:pPr>
        <w:pStyle w:val="Heading9"/>
      </w:pPr>
      <w:r>
        <w:t>Notes:</w:t>
      </w:r>
    </w:p>
    <w:p w14:paraId="74BD4944" w14:textId="3C9CAE2E" w:rsidR="00F46C79" w:rsidRDefault="005D412B" w:rsidP="005D412B">
      <w:pPr>
        <w:pStyle w:val="Title"/>
        <w:numPr>
          <w:ilvl w:val="0"/>
          <w:numId w:val="159"/>
        </w:numPr>
      </w:pPr>
      <w:r>
        <w:t>In depth details can be shown through an exclamatory icon.</w:t>
      </w:r>
    </w:p>
    <w:p w14:paraId="1B7A8499" w14:textId="2C9162ED" w:rsidR="005D412B" w:rsidRDefault="005D412B" w:rsidP="005D412B">
      <w:pPr>
        <w:pStyle w:val="Heading9"/>
      </w:pPr>
      <w:r>
        <w:t>Tags:</w:t>
      </w:r>
    </w:p>
    <w:p w14:paraId="7C9C014F" w14:textId="24524659" w:rsidR="005D412B" w:rsidRDefault="005D412B" w:rsidP="005D412B">
      <w:r>
        <w:t>V</w:t>
      </w:r>
      <w:r w:rsidRPr="005D412B">
        <w:t>iew complaints, complaint log, review issues, complaint history, SLMS360 complaints</w:t>
      </w:r>
      <w:r w:rsidR="002342D2">
        <w:t>.</w:t>
      </w:r>
    </w:p>
    <w:p w14:paraId="529EF3EC" w14:textId="4CD54D67" w:rsidR="002342D2" w:rsidRPr="005D412B" w:rsidRDefault="002342D2" w:rsidP="002342D2">
      <w:pPr>
        <w:pStyle w:val="Heading4"/>
      </w:pPr>
      <w:r>
        <w:t>Change Status of Complaints:</w:t>
      </w:r>
    </w:p>
    <w:p w14:paraId="4F91D08A" w14:textId="531E2697" w:rsidR="00894FA3" w:rsidRDefault="002342D2" w:rsidP="002342D2">
      <w:pPr>
        <w:pStyle w:val="Heading9"/>
      </w:pPr>
      <w:r>
        <w:t>Steps:</w:t>
      </w:r>
    </w:p>
    <w:p w14:paraId="1C15AAAD" w14:textId="77777777" w:rsidR="002342D2" w:rsidRDefault="002342D2" w:rsidP="002342D2">
      <w:pPr>
        <w:pStyle w:val="Title"/>
        <w:numPr>
          <w:ilvl w:val="0"/>
          <w:numId w:val="161"/>
        </w:numPr>
      </w:pPr>
      <w:r>
        <w:t>Log in to your SLMS360 client account.</w:t>
      </w:r>
    </w:p>
    <w:p w14:paraId="06416F11" w14:textId="77777777" w:rsidR="002342D2" w:rsidRDefault="002342D2" w:rsidP="002342D2">
      <w:pPr>
        <w:pStyle w:val="Title"/>
        <w:numPr>
          <w:ilvl w:val="0"/>
          <w:numId w:val="161"/>
        </w:numPr>
      </w:pPr>
      <w:r>
        <w:t>On the Dashboard click on the Marketing card.</w:t>
      </w:r>
    </w:p>
    <w:p w14:paraId="174E85D7" w14:textId="77777777" w:rsidR="002342D2" w:rsidRDefault="002342D2" w:rsidP="002342D2">
      <w:pPr>
        <w:pStyle w:val="Title"/>
        <w:numPr>
          <w:ilvl w:val="0"/>
          <w:numId w:val="161"/>
        </w:numPr>
      </w:pPr>
      <w:r>
        <w:t>Click on the Complaints card.</w:t>
      </w:r>
    </w:p>
    <w:p w14:paraId="3FDD483E" w14:textId="77777777" w:rsidR="002342D2" w:rsidRDefault="002342D2" w:rsidP="002342D2">
      <w:pPr>
        <w:pStyle w:val="Title"/>
        <w:numPr>
          <w:ilvl w:val="0"/>
          <w:numId w:val="161"/>
        </w:numPr>
      </w:pPr>
      <w:r>
        <w:t>From the Complaints table, locate the complaint whose status you want to change.</w:t>
      </w:r>
    </w:p>
    <w:p w14:paraId="6F290C7B" w14:textId="1BC5DCE3" w:rsidR="002342D2" w:rsidRDefault="002342D2" w:rsidP="002342D2">
      <w:pPr>
        <w:pStyle w:val="Title"/>
        <w:numPr>
          <w:ilvl w:val="0"/>
          <w:numId w:val="161"/>
        </w:numPr>
      </w:pPr>
      <w:r>
        <w:t>Click on the toggle button along the row of the complaint table whose status you want to change.</w:t>
      </w:r>
    </w:p>
    <w:p w14:paraId="7301A4B9" w14:textId="455BEB4D" w:rsidR="002342D2" w:rsidRDefault="002342D2" w:rsidP="002342D2">
      <w:pPr>
        <w:pStyle w:val="Title"/>
        <w:numPr>
          <w:ilvl w:val="0"/>
          <w:numId w:val="161"/>
        </w:numPr>
      </w:pPr>
      <w:r>
        <w:t>Status will be changed accordingly.</w:t>
      </w:r>
    </w:p>
    <w:p w14:paraId="5E0A5D87" w14:textId="77777777" w:rsidR="002342D2" w:rsidRPr="002342D2" w:rsidRDefault="002342D2" w:rsidP="002342D2">
      <w:pPr>
        <w:pStyle w:val="Heading9"/>
      </w:pPr>
      <w:r w:rsidRPr="002342D2">
        <w:t>Notes:</w:t>
      </w:r>
    </w:p>
    <w:p w14:paraId="6063B82D" w14:textId="77777777" w:rsidR="002342D2" w:rsidRDefault="002342D2" w:rsidP="002342D2">
      <w:pPr>
        <w:pStyle w:val="Title"/>
        <w:numPr>
          <w:ilvl w:val="0"/>
          <w:numId w:val="163"/>
        </w:numPr>
      </w:pPr>
      <w:r w:rsidRPr="002342D2">
        <w:t>Changing a complaint’s status helps track its progress and resolution.</w:t>
      </w:r>
    </w:p>
    <w:p w14:paraId="2C7BEF2A" w14:textId="63884D26" w:rsidR="009325A1" w:rsidRDefault="009325A1" w:rsidP="009325A1">
      <w:pPr>
        <w:pStyle w:val="Heading9"/>
      </w:pPr>
      <w:r>
        <w:t>Tags:</w:t>
      </w:r>
    </w:p>
    <w:p w14:paraId="51FE9ADF" w14:textId="6DE577A8" w:rsidR="009325A1" w:rsidRPr="009325A1" w:rsidRDefault="009325A1" w:rsidP="009325A1">
      <w:pPr>
        <w:pStyle w:val="Title"/>
      </w:pPr>
      <w:r>
        <w:t>C</w:t>
      </w:r>
      <w:r w:rsidRPr="009325A1">
        <w:t>omplaint status, update issue, mark resolved, status change, complaint progress</w:t>
      </w:r>
      <w:r>
        <w:t>.</w:t>
      </w:r>
    </w:p>
    <w:p w14:paraId="2ED50A75" w14:textId="77777777" w:rsidR="009325A1" w:rsidRPr="009325A1" w:rsidRDefault="009325A1" w:rsidP="009325A1">
      <w:pPr>
        <w:pStyle w:val="Title"/>
      </w:pPr>
    </w:p>
    <w:p w14:paraId="4EB2F27D" w14:textId="1437B0FE" w:rsidR="002342D2" w:rsidRPr="002342D2" w:rsidRDefault="00DC1358" w:rsidP="00DC1358">
      <w:pPr>
        <w:pStyle w:val="Heading4"/>
      </w:pPr>
      <w:r>
        <w:t>Complaint Reply:</w:t>
      </w:r>
      <w:r>
        <w:br/>
        <w:t>Steps:</w:t>
      </w:r>
    </w:p>
    <w:p w14:paraId="798A8747" w14:textId="77777777" w:rsidR="00DC1358" w:rsidRDefault="00DC1358" w:rsidP="00DC1358">
      <w:pPr>
        <w:pStyle w:val="Title"/>
        <w:numPr>
          <w:ilvl w:val="0"/>
          <w:numId w:val="163"/>
        </w:numPr>
      </w:pPr>
      <w:r>
        <w:t>Log in to your SLMS360 client account.</w:t>
      </w:r>
    </w:p>
    <w:p w14:paraId="5274B510" w14:textId="77777777" w:rsidR="00DC1358" w:rsidRDefault="00DC1358" w:rsidP="00DC1358">
      <w:pPr>
        <w:pStyle w:val="Title"/>
        <w:numPr>
          <w:ilvl w:val="0"/>
          <w:numId w:val="163"/>
        </w:numPr>
      </w:pPr>
      <w:r>
        <w:t>On the Dashboard click on the Marketing card.</w:t>
      </w:r>
    </w:p>
    <w:p w14:paraId="625313D5" w14:textId="77777777" w:rsidR="00DC1358" w:rsidRDefault="00DC1358" w:rsidP="00DC1358">
      <w:pPr>
        <w:pStyle w:val="Title"/>
        <w:numPr>
          <w:ilvl w:val="0"/>
          <w:numId w:val="163"/>
        </w:numPr>
      </w:pPr>
      <w:r>
        <w:t>Click on the Complaints card.</w:t>
      </w:r>
    </w:p>
    <w:p w14:paraId="282CB73C" w14:textId="00922C07" w:rsidR="00DC1358" w:rsidRDefault="00DC1358" w:rsidP="00DC1358">
      <w:pPr>
        <w:pStyle w:val="Title"/>
        <w:numPr>
          <w:ilvl w:val="0"/>
          <w:numId w:val="163"/>
        </w:numPr>
      </w:pPr>
      <w:r>
        <w:t>From the Complaints table, locate the complaint to whom you want to reply.</w:t>
      </w:r>
    </w:p>
    <w:p w14:paraId="5ABAA167" w14:textId="445FA1A5" w:rsidR="00DC1358" w:rsidRDefault="00DC1358" w:rsidP="00DC1358">
      <w:pPr>
        <w:pStyle w:val="Title"/>
        <w:numPr>
          <w:ilvl w:val="0"/>
          <w:numId w:val="163"/>
        </w:numPr>
      </w:pPr>
      <w:r>
        <w:t>Click on the exclamatory icon in that row under the details column.</w:t>
      </w:r>
    </w:p>
    <w:p w14:paraId="74E8CB11" w14:textId="0BFE0870" w:rsidR="00DC1358" w:rsidRDefault="00DC1358" w:rsidP="00DC1358">
      <w:pPr>
        <w:pStyle w:val="Title"/>
        <w:numPr>
          <w:ilvl w:val="0"/>
          <w:numId w:val="163"/>
        </w:numPr>
      </w:pPr>
      <w:r>
        <w:t>A modal will open with title, description and remarks history of previous chat messages with the user.</w:t>
      </w:r>
    </w:p>
    <w:p w14:paraId="7BC37082" w14:textId="26F33115" w:rsidR="00DC1358" w:rsidRDefault="00DC1358" w:rsidP="00DC1358">
      <w:pPr>
        <w:pStyle w:val="Title"/>
        <w:numPr>
          <w:ilvl w:val="0"/>
          <w:numId w:val="163"/>
        </w:numPr>
      </w:pPr>
      <w:r>
        <w:t>Enter the reply in the box given and click submit</w:t>
      </w:r>
    </w:p>
    <w:p w14:paraId="7A29DFD6" w14:textId="33E414B2" w:rsidR="00DC1358" w:rsidRDefault="00DC1358" w:rsidP="00DC1358">
      <w:pPr>
        <w:pStyle w:val="Title"/>
        <w:numPr>
          <w:ilvl w:val="0"/>
          <w:numId w:val="163"/>
        </w:numPr>
      </w:pPr>
      <w:r>
        <w:t>The reply will be sent and shown in the history area.</w:t>
      </w:r>
    </w:p>
    <w:p w14:paraId="78E54D0E" w14:textId="1A21C6F8" w:rsidR="00DC1358" w:rsidRDefault="00DC1358" w:rsidP="00DC1358">
      <w:pPr>
        <w:pStyle w:val="Heading9"/>
      </w:pPr>
      <w:r>
        <w:lastRenderedPageBreak/>
        <w:t>Notes:</w:t>
      </w:r>
    </w:p>
    <w:p w14:paraId="54AF3093" w14:textId="77777777" w:rsidR="00DC1358" w:rsidRDefault="00DC1358" w:rsidP="00DC1358">
      <w:pPr>
        <w:pStyle w:val="Title"/>
        <w:numPr>
          <w:ilvl w:val="0"/>
          <w:numId w:val="165"/>
        </w:numPr>
      </w:pPr>
      <w:r w:rsidRPr="00DC1358">
        <w:t>Replies are visible in the complaint’s timeline.</w:t>
      </w:r>
    </w:p>
    <w:p w14:paraId="47193539" w14:textId="51DFB138" w:rsidR="00DC1358" w:rsidRDefault="00DC1358" w:rsidP="00DC1358">
      <w:pPr>
        <w:pStyle w:val="Heading9"/>
      </w:pPr>
      <w:r>
        <w:t>Tags:</w:t>
      </w:r>
    </w:p>
    <w:p w14:paraId="573C3D5A" w14:textId="751D74FF" w:rsidR="00DC1358" w:rsidRDefault="00DC1358" w:rsidP="00DC1358">
      <w:pPr>
        <w:pStyle w:val="Title"/>
      </w:pPr>
      <w:r>
        <w:t>R</w:t>
      </w:r>
      <w:r w:rsidRPr="00DC1358">
        <w:t>eply to complaint, comment, respond to issue, complaint follow-up, message resolution</w:t>
      </w:r>
      <w:r>
        <w:t>.</w:t>
      </w:r>
    </w:p>
    <w:p w14:paraId="34AF8F1D" w14:textId="77777777" w:rsidR="009F33A5" w:rsidRDefault="009F33A5" w:rsidP="009F33A5"/>
    <w:p w14:paraId="14BF1B2C" w14:textId="2639265C" w:rsidR="009F33A5" w:rsidRDefault="009F33A5" w:rsidP="0083329F">
      <w:pPr>
        <w:pStyle w:val="Heading3"/>
      </w:pPr>
      <w:r>
        <w:t>Email Marketing:</w:t>
      </w:r>
    </w:p>
    <w:p w14:paraId="70512928" w14:textId="64FB0C00" w:rsidR="0083329F" w:rsidRPr="0083329F" w:rsidRDefault="0083329F" w:rsidP="0083329F">
      <w:pPr>
        <w:pStyle w:val="Heading4"/>
      </w:pPr>
      <w:r>
        <w:t>Overview:</w:t>
      </w:r>
    </w:p>
    <w:p w14:paraId="3B581F2E" w14:textId="03854438" w:rsidR="002B6B47" w:rsidRPr="002B6B47" w:rsidRDefault="002B6B47" w:rsidP="002B6B47">
      <w:pPr>
        <w:pStyle w:val="Title"/>
      </w:pPr>
      <w:r w:rsidRPr="002B6B47">
        <w:t xml:space="preserve">The </w:t>
      </w:r>
      <w:r w:rsidRPr="002B6B47">
        <w:rPr>
          <w:b/>
          <w:bCs/>
        </w:rPr>
        <w:t>Email Marketing</w:t>
      </w:r>
      <w:r w:rsidRPr="002B6B47">
        <w:t xml:space="preserve"> feature in SLMS360 enables schools and administrators to communicate efficiently with parents, staff, and other stakeholders. Users can filter recipients, compose targeted messages, and send bulk emails for announcements, alerts, or updates all from within the system.</w:t>
      </w:r>
    </w:p>
    <w:p w14:paraId="51F820B6" w14:textId="41D96B3E" w:rsidR="009F33A5" w:rsidRDefault="00640F50" w:rsidP="00640F50">
      <w:pPr>
        <w:pStyle w:val="Heading4"/>
      </w:pPr>
      <w:r>
        <w:t>Navigation:</w:t>
      </w:r>
    </w:p>
    <w:p w14:paraId="2426996C" w14:textId="6FDE880D" w:rsidR="00640F50" w:rsidRDefault="00640F50" w:rsidP="00640F50">
      <w:pPr>
        <w:pStyle w:val="Heading9"/>
      </w:pPr>
      <w:r>
        <w:t>Steps:</w:t>
      </w:r>
    </w:p>
    <w:p w14:paraId="5D274C1F" w14:textId="2BDADA02" w:rsidR="00640F50" w:rsidRPr="00640F50" w:rsidRDefault="00640F50" w:rsidP="00640F50">
      <w:pPr>
        <w:pStyle w:val="Title"/>
        <w:numPr>
          <w:ilvl w:val="0"/>
          <w:numId w:val="167"/>
        </w:numPr>
      </w:pPr>
      <w:r w:rsidRPr="00640F50">
        <w:t>Log in to your SLMS360 client account.</w:t>
      </w:r>
    </w:p>
    <w:p w14:paraId="47A0237E" w14:textId="6A9011C1" w:rsidR="00640F50" w:rsidRPr="00640F50" w:rsidRDefault="00640F50" w:rsidP="00640F50">
      <w:pPr>
        <w:pStyle w:val="Title"/>
        <w:numPr>
          <w:ilvl w:val="0"/>
          <w:numId w:val="167"/>
        </w:numPr>
      </w:pPr>
      <w:r w:rsidRPr="00640F50">
        <w:t xml:space="preserve">From the </w:t>
      </w:r>
      <w:r w:rsidRPr="00640F50">
        <w:rPr>
          <w:b/>
          <w:bCs/>
        </w:rPr>
        <w:t>Dashboard</w:t>
      </w:r>
      <w:r w:rsidRPr="00640F50">
        <w:t xml:space="preserve">, click the </w:t>
      </w:r>
      <w:r w:rsidRPr="00640F50">
        <w:rPr>
          <w:b/>
          <w:bCs/>
        </w:rPr>
        <w:t>Marketing</w:t>
      </w:r>
      <w:r w:rsidRPr="00640F50">
        <w:t xml:space="preserve"> </w:t>
      </w:r>
      <w:r>
        <w:t>card</w:t>
      </w:r>
      <w:r w:rsidRPr="00640F50">
        <w:t>.</w:t>
      </w:r>
    </w:p>
    <w:p w14:paraId="39A3B5C8" w14:textId="323875A2" w:rsidR="00640F50" w:rsidRPr="00640F50" w:rsidRDefault="00640F50" w:rsidP="00640F50">
      <w:pPr>
        <w:pStyle w:val="Title"/>
        <w:numPr>
          <w:ilvl w:val="0"/>
          <w:numId w:val="167"/>
        </w:numPr>
      </w:pPr>
      <w:r w:rsidRPr="00640F50">
        <w:t xml:space="preserve">On the Marketing page, click the </w:t>
      </w:r>
      <w:r w:rsidRPr="00640F50">
        <w:rPr>
          <w:b/>
          <w:bCs/>
        </w:rPr>
        <w:t>Email Marketing</w:t>
      </w:r>
      <w:r w:rsidRPr="00640F50">
        <w:t xml:space="preserve"> card.</w:t>
      </w:r>
    </w:p>
    <w:p w14:paraId="62D6FF8B" w14:textId="7F8F2983" w:rsidR="00640F50" w:rsidRPr="00640F50" w:rsidRDefault="00640F50" w:rsidP="00640F50">
      <w:pPr>
        <w:pStyle w:val="Title"/>
        <w:numPr>
          <w:ilvl w:val="0"/>
          <w:numId w:val="167"/>
        </w:numPr>
      </w:pPr>
      <w:r w:rsidRPr="00640F50">
        <w:t>You will be redirected to the email composition interface.</w:t>
      </w:r>
    </w:p>
    <w:p w14:paraId="72C9F993" w14:textId="77777777" w:rsidR="00640F50" w:rsidRPr="00640F50" w:rsidRDefault="00640F50" w:rsidP="00640F50">
      <w:pPr>
        <w:pStyle w:val="Heading9"/>
      </w:pPr>
      <w:r w:rsidRPr="00640F50">
        <w:t>Notes:</w:t>
      </w:r>
    </w:p>
    <w:p w14:paraId="49786826" w14:textId="77777777" w:rsidR="00640F50" w:rsidRPr="00640F50" w:rsidRDefault="00640F50" w:rsidP="00640F50">
      <w:pPr>
        <w:pStyle w:val="Title"/>
        <w:numPr>
          <w:ilvl w:val="0"/>
          <w:numId w:val="169"/>
        </w:numPr>
      </w:pPr>
      <w:r w:rsidRPr="00640F50">
        <w:t>Role-based permissions may restrict access to this module.</w:t>
      </w:r>
    </w:p>
    <w:p w14:paraId="2C3B0BDA" w14:textId="77777777" w:rsidR="00640F50" w:rsidRDefault="00640F50" w:rsidP="00640F50">
      <w:pPr>
        <w:pStyle w:val="Heading9"/>
      </w:pPr>
      <w:r w:rsidRPr="00640F50">
        <w:t xml:space="preserve">Tags: </w:t>
      </w:r>
    </w:p>
    <w:p w14:paraId="52B1912F" w14:textId="4C8D142B" w:rsidR="0083329F" w:rsidRDefault="00640F50" w:rsidP="00C64FBA">
      <w:pPr>
        <w:pStyle w:val="Title"/>
      </w:pPr>
      <w:r w:rsidRPr="00640F50">
        <w:t>email marketing access, send messages, school communication, marketing navigation, bulk emails</w:t>
      </w:r>
      <w:r>
        <w:t>.</w:t>
      </w:r>
    </w:p>
    <w:p w14:paraId="1C0F74C8" w14:textId="17539C40" w:rsidR="0083329F" w:rsidRDefault="0083329F" w:rsidP="0083329F">
      <w:pPr>
        <w:pStyle w:val="Heading4"/>
      </w:pPr>
      <w:r>
        <w:t>Send Email:</w:t>
      </w:r>
    </w:p>
    <w:p w14:paraId="129FF378" w14:textId="5057CB60" w:rsidR="0083329F" w:rsidRDefault="0083329F" w:rsidP="0083329F">
      <w:pPr>
        <w:pStyle w:val="Heading9"/>
      </w:pPr>
      <w:r>
        <w:t>Steps:</w:t>
      </w:r>
    </w:p>
    <w:p w14:paraId="4D845DA6" w14:textId="46A7CFC9" w:rsidR="0083329F" w:rsidRDefault="0083329F" w:rsidP="0083329F">
      <w:pPr>
        <w:pStyle w:val="Title"/>
        <w:numPr>
          <w:ilvl w:val="0"/>
          <w:numId w:val="170"/>
        </w:numPr>
      </w:pPr>
      <w:r>
        <w:t>Once logged in Navigate to Marketing module.</w:t>
      </w:r>
    </w:p>
    <w:p w14:paraId="6915E857" w14:textId="2EDB2C76" w:rsidR="0083329F" w:rsidRDefault="0083329F" w:rsidP="0083329F">
      <w:pPr>
        <w:pStyle w:val="Title"/>
        <w:numPr>
          <w:ilvl w:val="0"/>
          <w:numId w:val="170"/>
        </w:numPr>
      </w:pPr>
      <w:r>
        <w:t>Click on Email marketing.</w:t>
      </w:r>
    </w:p>
    <w:p w14:paraId="327D4C01" w14:textId="447FE1FE" w:rsidR="0083329F" w:rsidRDefault="0083329F" w:rsidP="0083329F">
      <w:pPr>
        <w:pStyle w:val="Title"/>
        <w:numPr>
          <w:ilvl w:val="0"/>
          <w:numId w:val="170"/>
        </w:numPr>
      </w:pPr>
      <w:r>
        <w:t>Enter fields like Branch, Recipient Type, Status, Subject and Body.</w:t>
      </w:r>
    </w:p>
    <w:p w14:paraId="036FC63F" w14:textId="6986864F" w:rsidR="0083329F" w:rsidRDefault="0083329F" w:rsidP="0083329F">
      <w:pPr>
        <w:pStyle w:val="Title"/>
        <w:numPr>
          <w:ilvl w:val="0"/>
          <w:numId w:val="170"/>
        </w:numPr>
      </w:pPr>
      <w:r>
        <w:t>Click on Submit.</w:t>
      </w:r>
    </w:p>
    <w:p w14:paraId="6682BA95" w14:textId="137FC2E7" w:rsidR="0083329F" w:rsidRDefault="0083329F" w:rsidP="0083329F">
      <w:pPr>
        <w:pStyle w:val="Title"/>
        <w:numPr>
          <w:ilvl w:val="0"/>
          <w:numId w:val="170"/>
        </w:numPr>
      </w:pPr>
      <w:r>
        <w:t>A modal will open named filtered mail.</w:t>
      </w:r>
    </w:p>
    <w:p w14:paraId="365E8DE4" w14:textId="6496086D" w:rsidR="0083329F" w:rsidRDefault="0083329F" w:rsidP="0083329F">
      <w:pPr>
        <w:pStyle w:val="Title"/>
        <w:numPr>
          <w:ilvl w:val="0"/>
          <w:numId w:val="170"/>
        </w:numPr>
      </w:pPr>
      <w:r>
        <w:t>Select mails you want to include in your list from given options.</w:t>
      </w:r>
    </w:p>
    <w:p w14:paraId="5E4E21A1" w14:textId="01431FE5" w:rsidR="0083329F" w:rsidRDefault="0083329F" w:rsidP="0083329F">
      <w:pPr>
        <w:pStyle w:val="Title"/>
        <w:numPr>
          <w:ilvl w:val="0"/>
          <w:numId w:val="170"/>
        </w:numPr>
      </w:pPr>
      <w:r>
        <w:t>You can also deselect if selected wrong.</w:t>
      </w:r>
    </w:p>
    <w:p w14:paraId="4FACAC91" w14:textId="234F3273" w:rsidR="0083329F" w:rsidRPr="0083329F" w:rsidRDefault="0083329F" w:rsidP="0083329F">
      <w:pPr>
        <w:pStyle w:val="Title"/>
        <w:numPr>
          <w:ilvl w:val="0"/>
          <w:numId w:val="170"/>
        </w:numPr>
      </w:pPr>
      <w:r>
        <w:t>Click on send now and mails will be sent to all those that were selected.</w:t>
      </w:r>
    </w:p>
    <w:p w14:paraId="46E2440B" w14:textId="77777777" w:rsidR="0083329F" w:rsidRPr="0083329F" w:rsidRDefault="0083329F" w:rsidP="0083329F">
      <w:pPr>
        <w:pStyle w:val="Heading9"/>
      </w:pPr>
      <w:r w:rsidRPr="0083329F">
        <w:t>Notes:</w:t>
      </w:r>
    </w:p>
    <w:p w14:paraId="71593807" w14:textId="77777777" w:rsidR="0083329F" w:rsidRPr="0083329F" w:rsidRDefault="0083329F" w:rsidP="0083329F">
      <w:pPr>
        <w:pStyle w:val="Title"/>
        <w:numPr>
          <w:ilvl w:val="0"/>
          <w:numId w:val="173"/>
        </w:numPr>
      </w:pPr>
      <w:r w:rsidRPr="0083329F">
        <w:t>Only selected recipients will receive the email.</w:t>
      </w:r>
    </w:p>
    <w:p w14:paraId="06C7632D" w14:textId="77777777" w:rsidR="0083329F" w:rsidRPr="0083329F" w:rsidRDefault="0083329F" w:rsidP="0083329F">
      <w:pPr>
        <w:pStyle w:val="Title"/>
        <w:numPr>
          <w:ilvl w:val="0"/>
          <w:numId w:val="173"/>
        </w:numPr>
      </w:pPr>
      <w:r w:rsidRPr="0083329F">
        <w:t>Use meaningful subject lines and formal body formatting for professional communication.</w:t>
      </w:r>
    </w:p>
    <w:p w14:paraId="2A3467ED" w14:textId="77777777" w:rsidR="0083329F" w:rsidRDefault="0083329F" w:rsidP="0083329F">
      <w:pPr>
        <w:pStyle w:val="Title"/>
        <w:numPr>
          <w:ilvl w:val="0"/>
          <w:numId w:val="173"/>
        </w:numPr>
      </w:pPr>
      <w:r w:rsidRPr="0083329F">
        <w:t>Emails may take a few minutes to reflect in users' inboxes depending on volume.</w:t>
      </w:r>
    </w:p>
    <w:p w14:paraId="5BA8E597" w14:textId="02924C4C" w:rsidR="0083329F" w:rsidRPr="0083329F" w:rsidRDefault="0083329F" w:rsidP="0083329F">
      <w:pPr>
        <w:pStyle w:val="Title"/>
        <w:numPr>
          <w:ilvl w:val="0"/>
          <w:numId w:val="173"/>
        </w:numPr>
      </w:pPr>
      <w:r>
        <w:t>You can search for mails in the filter list.</w:t>
      </w:r>
    </w:p>
    <w:p w14:paraId="585E2013" w14:textId="77777777" w:rsidR="0083329F" w:rsidRDefault="0083329F" w:rsidP="0083329F">
      <w:pPr>
        <w:pStyle w:val="Heading9"/>
      </w:pPr>
      <w:r>
        <w:lastRenderedPageBreak/>
        <w:t>T</w:t>
      </w:r>
      <w:r w:rsidRPr="0083329F">
        <w:t xml:space="preserve">ags: </w:t>
      </w:r>
    </w:p>
    <w:p w14:paraId="7874B1B9" w14:textId="25D65862" w:rsidR="0083329F" w:rsidRPr="0083329F" w:rsidRDefault="0083329F" w:rsidP="0083329F">
      <w:pPr>
        <w:pStyle w:val="Title"/>
      </w:pPr>
      <w:r w:rsidRPr="0083329F">
        <w:t>compose email, bulk messaging, parent communication, staff updates, email composer, SLMS360 marketing</w:t>
      </w:r>
      <w:r>
        <w:t>.</w:t>
      </w:r>
    </w:p>
    <w:p w14:paraId="032F04E0" w14:textId="6D16729A" w:rsidR="00640F50" w:rsidRPr="00640F50" w:rsidRDefault="00640F50" w:rsidP="00640F50"/>
    <w:p w14:paraId="3927E952" w14:textId="77777777" w:rsidR="00640F50" w:rsidRPr="00640F50" w:rsidRDefault="00640F50" w:rsidP="00640F50"/>
    <w:p w14:paraId="2698A36C" w14:textId="77777777" w:rsidR="009F33A5" w:rsidRPr="009F33A5" w:rsidRDefault="009F33A5" w:rsidP="009F33A5"/>
    <w:p w14:paraId="188B1EF5" w14:textId="77777777" w:rsidR="00DC1358" w:rsidRDefault="00DC1358" w:rsidP="00DC1358">
      <w:pPr>
        <w:pStyle w:val="Title"/>
      </w:pPr>
    </w:p>
    <w:p w14:paraId="4347B714" w14:textId="77777777" w:rsidR="002342D2" w:rsidRPr="002342D2" w:rsidRDefault="002342D2" w:rsidP="002342D2"/>
    <w:p w14:paraId="0E286FDA" w14:textId="77777777" w:rsidR="002342D2" w:rsidRPr="002342D2" w:rsidRDefault="002342D2" w:rsidP="002342D2"/>
    <w:p w14:paraId="06A2514D" w14:textId="77777777" w:rsidR="002342D2" w:rsidRPr="002342D2" w:rsidRDefault="002342D2" w:rsidP="002342D2"/>
    <w:p w14:paraId="1FFBB824" w14:textId="77777777" w:rsidR="00894FA3" w:rsidRPr="00894FA3" w:rsidRDefault="00894FA3" w:rsidP="00894FA3"/>
    <w:p w14:paraId="33C2618C" w14:textId="77777777" w:rsidR="00440741" w:rsidRDefault="00440741" w:rsidP="00046340"/>
    <w:p w14:paraId="7C00216B" w14:textId="77777777" w:rsidR="00440741" w:rsidRDefault="00440741" w:rsidP="00046340"/>
    <w:p w14:paraId="5543D146" w14:textId="77777777" w:rsidR="00440741" w:rsidRDefault="00440741" w:rsidP="00046340"/>
    <w:p w14:paraId="5EF05B3E" w14:textId="77777777" w:rsidR="00440741" w:rsidRDefault="00440741" w:rsidP="00046340"/>
    <w:p w14:paraId="1F589D77" w14:textId="77777777" w:rsidR="00440741" w:rsidRDefault="00440741" w:rsidP="00046340"/>
    <w:p w14:paraId="2DD985A7" w14:textId="77777777" w:rsidR="00440741" w:rsidRDefault="00440741" w:rsidP="00046340"/>
    <w:p w14:paraId="68230526" w14:textId="77777777" w:rsidR="00440741" w:rsidRDefault="00440741" w:rsidP="00046340"/>
    <w:p w14:paraId="0C9F8181" w14:textId="77777777" w:rsidR="00440741" w:rsidRDefault="00440741" w:rsidP="00046340"/>
    <w:p w14:paraId="1F358580" w14:textId="77777777" w:rsidR="00440741" w:rsidRDefault="00440741" w:rsidP="00046340"/>
    <w:p w14:paraId="4C308D1D" w14:textId="77777777" w:rsidR="00864458" w:rsidRDefault="00864458" w:rsidP="00046340"/>
    <w:p w14:paraId="2DBF395D" w14:textId="77777777" w:rsidR="00046340" w:rsidRPr="00046340" w:rsidRDefault="00046340" w:rsidP="00046340"/>
    <w:p w14:paraId="1705C3D1" w14:textId="51162A7E" w:rsidR="00871926" w:rsidRDefault="00871926" w:rsidP="00871926">
      <w:pPr>
        <w:pStyle w:val="Heading2"/>
      </w:pPr>
      <w:r>
        <w:t>Activity Logs:</w:t>
      </w:r>
    </w:p>
    <w:p w14:paraId="2CFA58D1" w14:textId="6AAD7E42" w:rsidR="00871926" w:rsidRPr="00871926" w:rsidRDefault="00871926" w:rsidP="00871926">
      <w:pPr>
        <w:pStyle w:val="Heading3"/>
      </w:pPr>
      <w:r>
        <w:t>Overview:</w:t>
      </w:r>
    </w:p>
    <w:p w14:paraId="3928664F" w14:textId="490E15B1" w:rsidR="00871926" w:rsidRDefault="00871926" w:rsidP="00871926">
      <w:pPr>
        <w:pStyle w:val="Title"/>
        <w:jc w:val="both"/>
      </w:pPr>
      <w:r w:rsidRPr="00871926">
        <w:t xml:space="preserve">The </w:t>
      </w:r>
      <w:r w:rsidRPr="00871926">
        <w:rPr>
          <w:b/>
          <w:bCs/>
        </w:rPr>
        <w:t>Activity Logs</w:t>
      </w:r>
      <w:r w:rsidRPr="00871926">
        <w:t xml:space="preserve"> module in SLMS360 is designed to help clients track user activity and system updates in real time. It provides detailed logs of staff actions and salary-related updates for auditing, accountability, and compliance purposes.</w:t>
      </w:r>
    </w:p>
    <w:p w14:paraId="2F2FE408" w14:textId="1840D00E" w:rsidR="00871926" w:rsidRDefault="00871926" w:rsidP="00871926">
      <w:pPr>
        <w:pStyle w:val="Heading3"/>
      </w:pPr>
      <w:r>
        <w:lastRenderedPageBreak/>
        <w:t>Navigation:</w:t>
      </w:r>
    </w:p>
    <w:p w14:paraId="08560F70" w14:textId="614F7A8A" w:rsidR="00871926" w:rsidRDefault="00871926" w:rsidP="00871926">
      <w:pPr>
        <w:pStyle w:val="Heading9"/>
      </w:pPr>
      <w:r>
        <w:t>Steps:</w:t>
      </w:r>
    </w:p>
    <w:p w14:paraId="63BD9BD6" w14:textId="3CA5641F" w:rsidR="000850B6" w:rsidRDefault="000850B6" w:rsidP="001A7BFD">
      <w:pPr>
        <w:pStyle w:val="Title"/>
        <w:numPr>
          <w:ilvl w:val="0"/>
          <w:numId w:val="99"/>
        </w:numPr>
      </w:pPr>
      <w:r>
        <w:t>Log in to your SLMS360 client account.</w:t>
      </w:r>
    </w:p>
    <w:p w14:paraId="160BB326" w14:textId="0DC5014C" w:rsidR="000850B6" w:rsidRDefault="000850B6" w:rsidP="001A7BFD">
      <w:pPr>
        <w:pStyle w:val="Title"/>
        <w:numPr>
          <w:ilvl w:val="0"/>
          <w:numId w:val="99"/>
        </w:numPr>
      </w:pPr>
      <w:r>
        <w:t xml:space="preserve">From the Dashboard, click on the Activity Logs </w:t>
      </w:r>
      <w:r w:rsidR="00F7126F">
        <w:t>card</w:t>
      </w:r>
      <w:r>
        <w:t>.</w:t>
      </w:r>
    </w:p>
    <w:p w14:paraId="2BD2CF8E" w14:textId="1AE21427" w:rsidR="000850B6" w:rsidRDefault="000850B6" w:rsidP="001A7BFD">
      <w:pPr>
        <w:pStyle w:val="Title"/>
        <w:numPr>
          <w:ilvl w:val="0"/>
          <w:numId w:val="99"/>
        </w:numPr>
      </w:pPr>
      <w:r>
        <w:t xml:space="preserve">You will be redirected to a </w:t>
      </w:r>
      <w:r w:rsidR="00F7126F">
        <w:t>page with Log Cards.</w:t>
      </w:r>
    </w:p>
    <w:p w14:paraId="717414A8" w14:textId="24A0CCBC" w:rsidR="00F7126F" w:rsidRPr="00F7126F" w:rsidRDefault="00F7126F" w:rsidP="00F7126F">
      <w:pPr>
        <w:pStyle w:val="Heading9"/>
      </w:pPr>
      <w:r w:rsidRPr="00F7126F">
        <w:t>Notes</w:t>
      </w:r>
      <w:r>
        <w:t>:</w:t>
      </w:r>
    </w:p>
    <w:p w14:paraId="0FB73CC3" w14:textId="5B498C31" w:rsidR="00F7126F" w:rsidRPr="00F7126F" w:rsidRDefault="00F7126F" w:rsidP="00F7126F">
      <w:pPr>
        <w:pStyle w:val="Title"/>
      </w:pPr>
      <w:r w:rsidRPr="00F7126F">
        <w:t xml:space="preserve">Access to logs may vary based on your </w:t>
      </w:r>
      <w:r>
        <w:t>permissions.</w:t>
      </w:r>
    </w:p>
    <w:p w14:paraId="1343026B" w14:textId="77777777" w:rsidR="00F7126F" w:rsidRDefault="00F7126F" w:rsidP="00F7126F">
      <w:pPr>
        <w:pStyle w:val="Heading9"/>
      </w:pPr>
      <w:r w:rsidRPr="00F7126F">
        <w:t xml:space="preserve">Tags: </w:t>
      </w:r>
    </w:p>
    <w:p w14:paraId="1A1DF836" w14:textId="44BFF5BC" w:rsidR="00871926" w:rsidRDefault="00F7126F" w:rsidP="00F7126F">
      <w:pPr>
        <w:pStyle w:val="Title"/>
      </w:pPr>
      <w:r w:rsidRPr="00F7126F">
        <w:t>activity logs, audit trail, user actions, system logs, change history</w:t>
      </w:r>
    </w:p>
    <w:p w14:paraId="3096AA72" w14:textId="15B82A5D" w:rsidR="00871926" w:rsidRDefault="00F7126F" w:rsidP="00F7126F">
      <w:pPr>
        <w:pStyle w:val="Heading3"/>
      </w:pPr>
      <w:r>
        <w:t>Activity Logs Layout:</w:t>
      </w:r>
    </w:p>
    <w:p w14:paraId="0E375B8E" w14:textId="5CF2DACE" w:rsidR="00F7126F" w:rsidRDefault="00F7126F" w:rsidP="000B1CD2">
      <w:pPr>
        <w:pStyle w:val="Heading9"/>
      </w:pPr>
      <w:r>
        <w:t>Overview:</w:t>
      </w:r>
    </w:p>
    <w:p w14:paraId="63F4B523" w14:textId="3A945D4F" w:rsidR="00F7126F" w:rsidRDefault="00F7126F" w:rsidP="00F7126F">
      <w:pPr>
        <w:pStyle w:val="Title"/>
      </w:pPr>
      <w:r w:rsidRPr="00F7126F">
        <w:t xml:space="preserve">To provide an overview of how the Activity Logs interface is structured and how </w:t>
      </w:r>
      <w:r w:rsidR="000B1CD2">
        <w:t>clients</w:t>
      </w:r>
      <w:r w:rsidR="000D2397">
        <w:t xml:space="preserve"> </w:t>
      </w:r>
      <w:r w:rsidR="000D2397" w:rsidRPr="00F7126F">
        <w:t>interact</w:t>
      </w:r>
      <w:r w:rsidRPr="00F7126F">
        <w:t xml:space="preserve"> with the Staff Logs and Salary Logs within SLMS360.</w:t>
      </w:r>
    </w:p>
    <w:p w14:paraId="2B6CE842" w14:textId="5ED26F6D" w:rsidR="000D2397" w:rsidRPr="000D2397" w:rsidRDefault="000D2397" w:rsidP="000D2397">
      <w:pPr>
        <w:pStyle w:val="Heading9"/>
      </w:pPr>
      <w:r>
        <w:t>Layout:</w:t>
      </w:r>
    </w:p>
    <w:p w14:paraId="0CB19E90" w14:textId="77777777" w:rsidR="000D2397" w:rsidRDefault="000D2397" w:rsidP="00BD2C53">
      <w:pPr>
        <w:pStyle w:val="Title"/>
        <w:numPr>
          <w:ilvl w:val="0"/>
          <w:numId w:val="73"/>
        </w:numPr>
      </w:pPr>
      <w:r w:rsidRPr="000D2397">
        <w:t>The module displays two main log cards</w:t>
      </w:r>
      <w:r>
        <w:t xml:space="preserve"> Staff Logs and Salary Logs.</w:t>
      </w:r>
    </w:p>
    <w:p w14:paraId="778EB50E" w14:textId="608D1A12" w:rsidR="0088284F" w:rsidRDefault="000D2397" w:rsidP="00BD2C53">
      <w:pPr>
        <w:pStyle w:val="Title"/>
        <w:numPr>
          <w:ilvl w:val="0"/>
          <w:numId w:val="73"/>
        </w:numPr>
      </w:pPr>
      <w:r w:rsidRPr="00BD2C53">
        <w:rPr>
          <w:b/>
          <w:bCs/>
        </w:rPr>
        <w:t>Staff Logs</w:t>
      </w:r>
      <w:r>
        <w:t xml:space="preserve"> </w:t>
      </w:r>
      <w:r w:rsidR="00BD2C53">
        <w:t>help</w:t>
      </w:r>
      <w:r>
        <w:t xml:space="preserve"> to </w:t>
      </w:r>
      <w:r w:rsidR="00BD2C53">
        <w:t>tra</w:t>
      </w:r>
      <w:r w:rsidRPr="000D2397">
        <w:t>ck update logs for staff management</w:t>
      </w:r>
      <w:r w:rsidR="00BD2C53">
        <w:t>.</w:t>
      </w:r>
    </w:p>
    <w:p w14:paraId="34233DD1" w14:textId="66508377" w:rsidR="000D2397" w:rsidRPr="000D2397" w:rsidRDefault="000D2397" w:rsidP="00BD2C53">
      <w:pPr>
        <w:pStyle w:val="Title"/>
        <w:numPr>
          <w:ilvl w:val="0"/>
          <w:numId w:val="73"/>
        </w:numPr>
      </w:pPr>
      <w:r w:rsidRPr="00BD2C53">
        <w:rPr>
          <w:b/>
          <w:bCs/>
        </w:rPr>
        <w:t>Salary Logs</w:t>
      </w:r>
      <w:r w:rsidR="0088284F">
        <w:t xml:space="preserve"> helps to track </w:t>
      </w:r>
      <w:r w:rsidR="0088284F" w:rsidRPr="0088284F">
        <w:t xml:space="preserve">update logs for </w:t>
      </w:r>
      <w:r w:rsidR="00BD2C53">
        <w:t>salary</w:t>
      </w:r>
      <w:r w:rsidR="0088284F" w:rsidRPr="0088284F">
        <w:t xml:space="preserve"> management</w:t>
      </w:r>
      <w:r w:rsidR="00BD2C53">
        <w:t>.</w:t>
      </w:r>
    </w:p>
    <w:p w14:paraId="2B94B994" w14:textId="77777777" w:rsidR="000B1CD2" w:rsidRPr="000B1CD2" w:rsidRDefault="000B1CD2" w:rsidP="000B1CD2">
      <w:pPr>
        <w:pStyle w:val="Heading9"/>
      </w:pPr>
      <w:r w:rsidRPr="000B1CD2">
        <w:t>Notes:</w:t>
      </w:r>
    </w:p>
    <w:p w14:paraId="03A0308C" w14:textId="33878861" w:rsidR="000B1CD2" w:rsidRPr="000B1CD2" w:rsidRDefault="000B1CD2" w:rsidP="000B1CD2">
      <w:pPr>
        <w:pStyle w:val="Title"/>
        <w:numPr>
          <w:ilvl w:val="0"/>
          <w:numId w:val="75"/>
        </w:numPr>
      </w:pPr>
      <w:r w:rsidRPr="000B1CD2">
        <w:t>Logs are read-onl</w:t>
      </w:r>
      <w:r>
        <w:t>y</w:t>
      </w:r>
      <w:r w:rsidRPr="000B1CD2">
        <w:t>.</w:t>
      </w:r>
    </w:p>
    <w:p w14:paraId="1EA30BA9" w14:textId="77777777" w:rsidR="000B1CD2" w:rsidRDefault="000B1CD2" w:rsidP="00DF29A5">
      <w:pPr>
        <w:pStyle w:val="Title"/>
        <w:numPr>
          <w:ilvl w:val="0"/>
          <w:numId w:val="75"/>
        </w:numPr>
      </w:pPr>
      <w:r w:rsidRPr="000B1CD2">
        <w:t>Access may d</w:t>
      </w:r>
      <w:r>
        <w:t>epend on client permission</w:t>
      </w:r>
    </w:p>
    <w:p w14:paraId="4049DF12" w14:textId="77777777" w:rsidR="000B1CD2" w:rsidRPr="000B1CD2" w:rsidRDefault="000B1CD2" w:rsidP="000B1CD2">
      <w:pPr>
        <w:pStyle w:val="Heading9"/>
      </w:pPr>
      <w:r w:rsidRPr="000B1CD2">
        <w:t xml:space="preserve">Tags: </w:t>
      </w:r>
    </w:p>
    <w:p w14:paraId="5FBEF92D" w14:textId="70030E56" w:rsidR="000B1CD2" w:rsidRDefault="000B1CD2" w:rsidP="000B1CD2">
      <w:pPr>
        <w:pStyle w:val="Title"/>
      </w:pPr>
      <w:r w:rsidRPr="000B1CD2">
        <w:t>activity logs, layout, staff logs, salary logs, SLMS360, audit interface</w:t>
      </w:r>
    </w:p>
    <w:p w14:paraId="090321ED" w14:textId="02B7D72B" w:rsidR="000B1CD2" w:rsidRDefault="000B1CD2" w:rsidP="000B1CD2">
      <w:pPr>
        <w:pStyle w:val="Heading3"/>
      </w:pPr>
      <w:r>
        <w:t>Staff Logs:</w:t>
      </w:r>
    </w:p>
    <w:p w14:paraId="38F5B9ED" w14:textId="7B9C5582" w:rsidR="000B1CD2" w:rsidRDefault="000B1CD2" w:rsidP="000B1CD2">
      <w:pPr>
        <w:pStyle w:val="Heading4"/>
      </w:pPr>
      <w:r>
        <w:t>Overview:</w:t>
      </w:r>
    </w:p>
    <w:p w14:paraId="289AFD17" w14:textId="125A64A7" w:rsidR="000B1CD2" w:rsidRDefault="000B1CD2" w:rsidP="000B1CD2">
      <w:pPr>
        <w:pStyle w:val="Title"/>
      </w:pPr>
      <w:r>
        <w:t>Staff logs help to</w:t>
      </w:r>
      <w:r w:rsidRPr="000B1CD2">
        <w:t xml:space="preserve"> guide users in accessing the Staff Logs section and filtering log entries by date range.</w:t>
      </w:r>
    </w:p>
    <w:p w14:paraId="48534F94" w14:textId="2C18CF34" w:rsidR="00760A0D" w:rsidRPr="00760A0D" w:rsidRDefault="00760A0D" w:rsidP="00760A0D">
      <w:pPr>
        <w:pStyle w:val="Heading4"/>
      </w:pPr>
      <w:r>
        <w:t>Navigation:</w:t>
      </w:r>
    </w:p>
    <w:p w14:paraId="4624C49B" w14:textId="77777777" w:rsidR="000B1CD2" w:rsidRPr="000B1CD2" w:rsidRDefault="000B1CD2" w:rsidP="000B1CD2">
      <w:pPr>
        <w:pStyle w:val="Heading9"/>
      </w:pPr>
      <w:r w:rsidRPr="000B1CD2">
        <w:t>Steps:</w:t>
      </w:r>
    </w:p>
    <w:p w14:paraId="0B9745FA" w14:textId="77777777" w:rsidR="000B1CD2" w:rsidRPr="000B1CD2" w:rsidRDefault="000B1CD2" w:rsidP="00760A0D">
      <w:pPr>
        <w:pStyle w:val="Title"/>
        <w:numPr>
          <w:ilvl w:val="0"/>
          <w:numId w:val="78"/>
        </w:numPr>
      </w:pPr>
      <w:r w:rsidRPr="000B1CD2">
        <w:t>Log in to your SLMS360 client account.</w:t>
      </w:r>
    </w:p>
    <w:p w14:paraId="45644F3A" w14:textId="63E8128A" w:rsidR="000B1CD2" w:rsidRPr="000B1CD2" w:rsidRDefault="000B1CD2" w:rsidP="00760A0D">
      <w:pPr>
        <w:pStyle w:val="Title"/>
        <w:numPr>
          <w:ilvl w:val="0"/>
          <w:numId w:val="78"/>
        </w:numPr>
      </w:pPr>
      <w:r w:rsidRPr="000B1CD2">
        <w:t xml:space="preserve">From the </w:t>
      </w:r>
      <w:r w:rsidRPr="000B1CD2">
        <w:rPr>
          <w:b/>
          <w:bCs/>
        </w:rPr>
        <w:t>Dashboard</w:t>
      </w:r>
      <w:r w:rsidRPr="000B1CD2">
        <w:t xml:space="preserve">, click on the </w:t>
      </w:r>
      <w:r w:rsidRPr="000B1CD2">
        <w:rPr>
          <w:b/>
          <w:bCs/>
        </w:rPr>
        <w:t>Activity Logs</w:t>
      </w:r>
      <w:r w:rsidRPr="000B1CD2">
        <w:t xml:space="preserve"> </w:t>
      </w:r>
      <w:r>
        <w:t>card</w:t>
      </w:r>
      <w:r w:rsidRPr="000B1CD2">
        <w:t>.</w:t>
      </w:r>
    </w:p>
    <w:p w14:paraId="344041E2" w14:textId="16AE2AAE" w:rsidR="000B1CD2" w:rsidRDefault="000B1CD2" w:rsidP="00760A0D">
      <w:pPr>
        <w:pStyle w:val="Title"/>
        <w:numPr>
          <w:ilvl w:val="0"/>
          <w:numId w:val="78"/>
        </w:numPr>
      </w:pPr>
      <w:r>
        <w:t>Click on</w:t>
      </w:r>
      <w:r w:rsidRPr="000B1CD2">
        <w:t xml:space="preserve"> the </w:t>
      </w:r>
      <w:r w:rsidRPr="000B1CD2">
        <w:rPr>
          <w:b/>
          <w:bCs/>
        </w:rPr>
        <w:t>Staff Logs</w:t>
      </w:r>
      <w:r w:rsidRPr="000B1CD2">
        <w:t xml:space="preserve"> card to open staff activity records.</w:t>
      </w:r>
    </w:p>
    <w:p w14:paraId="0F0D0827" w14:textId="7E0C80F4" w:rsidR="00760A0D" w:rsidRDefault="00760A0D" w:rsidP="00760A0D">
      <w:pPr>
        <w:pStyle w:val="Title"/>
        <w:numPr>
          <w:ilvl w:val="0"/>
          <w:numId w:val="78"/>
        </w:numPr>
      </w:pPr>
      <w:r>
        <w:t>All the available logs will be shown in tabular form</w:t>
      </w:r>
      <w:r w:rsidR="00DA613E">
        <w:t>.</w:t>
      </w:r>
      <w:r>
        <w:t xml:space="preserve"> </w:t>
      </w:r>
    </w:p>
    <w:p w14:paraId="0E153023" w14:textId="6ADDC045" w:rsidR="00760A0D" w:rsidRDefault="00760A0D" w:rsidP="00760A0D">
      <w:pPr>
        <w:pStyle w:val="Heading4"/>
      </w:pPr>
      <w:r>
        <w:t>View Staff Logs:</w:t>
      </w:r>
    </w:p>
    <w:p w14:paraId="7DB8AA2C" w14:textId="5664FBC5" w:rsidR="00760A0D" w:rsidRDefault="00760A0D" w:rsidP="00760A0D">
      <w:pPr>
        <w:pStyle w:val="Heading9"/>
      </w:pPr>
      <w:r>
        <w:t>Steps:</w:t>
      </w:r>
    </w:p>
    <w:p w14:paraId="6BBFD71D" w14:textId="0C82C178" w:rsidR="00760A0D" w:rsidRDefault="00760A0D" w:rsidP="00760A0D">
      <w:pPr>
        <w:pStyle w:val="Title"/>
        <w:numPr>
          <w:ilvl w:val="0"/>
          <w:numId w:val="81"/>
        </w:numPr>
      </w:pPr>
      <w:r>
        <w:t>Once logged in go to Activity Logs Card.</w:t>
      </w:r>
    </w:p>
    <w:p w14:paraId="5E63D40E" w14:textId="1D76A47A" w:rsidR="00760A0D" w:rsidRDefault="00760A0D" w:rsidP="00760A0D">
      <w:pPr>
        <w:pStyle w:val="Title"/>
        <w:numPr>
          <w:ilvl w:val="0"/>
          <w:numId w:val="81"/>
        </w:numPr>
      </w:pPr>
      <w:r>
        <w:t>Click on Staff Logs.</w:t>
      </w:r>
    </w:p>
    <w:p w14:paraId="263C5C03" w14:textId="026CDED2" w:rsidR="00760A0D" w:rsidRDefault="00760A0D" w:rsidP="00760A0D">
      <w:pPr>
        <w:pStyle w:val="Title"/>
        <w:numPr>
          <w:ilvl w:val="0"/>
          <w:numId w:val="81"/>
        </w:numPr>
      </w:pPr>
      <w:r>
        <w:lastRenderedPageBreak/>
        <w:t>A new page will open with all the staff logs with details such as Employee Id, Employee Name, Field Name, Old Value, New Value, Changed By, Changed At</w:t>
      </w:r>
      <w:r w:rsidR="00DA613E">
        <w:t>.</w:t>
      </w:r>
    </w:p>
    <w:p w14:paraId="1CA4C03B" w14:textId="40BC0993" w:rsidR="00760A0D" w:rsidRDefault="00760A0D" w:rsidP="00760A0D">
      <w:pPr>
        <w:pStyle w:val="Title"/>
        <w:numPr>
          <w:ilvl w:val="0"/>
          <w:numId w:val="81"/>
        </w:numPr>
      </w:pPr>
      <w:r>
        <w:t>You can also search for logs by using search fields</w:t>
      </w:r>
      <w:r w:rsidR="00DA613E">
        <w:t>.</w:t>
      </w:r>
    </w:p>
    <w:p w14:paraId="057AB778" w14:textId="25ACBFEF" w:rsidR="00760A0D" w:rsidRDefault="00760A0D" w:rsidP="00760A0D">
      <w:pPr>
        <w:pStyle w:val="Title"/>
        <w:numPr>
          <w:ilvl w:val="0"/>
          <w:numId w:val="81"/>
        </w:numPr>
      </w:pPr>
      <w:r>
        <w:t>You can also filter through from and to date to get date specific staff logs.</w:t>
      </w:r>
    </w:p>
    <w:p w14:paraId="5EE309C4" w14:textId="77777777" w:rsidR="00760A0D" w:rsidRPr="00760A0D" w:rsidRDefault="00760A0D" w:rsidP="00760A0D">
      <w:pPr>
        <w:pStyle w:val="Heading9"/>
      </w:pPr>
      <w:r w:rsidRPr="00760A0D">
        <w:t>Notes:</w:t>
      </w:r>
    </w:p>
    <w:p w14:paraId="46FA9A4A" w14:textId="77777777" w:rsidR="00760A0D" w:rsidRPr="00760A0D" w:rsidRDefault="00760A0D" w:rsidP="00760A0D">
      <w:pPr>
        <w:pStyle w:val="Title"/>
        <w:numPr>
          <w:ilvl w:val="0"/>
          <w:numId w:val="83"/>
        </w:numPr>
      </w:pPr>
      <w:r w:rsidRPr="00760A0D">
        <w:t>Use the date filter to narrow logs for audits or specific incident reviews.</w:t>
      </w:r>
    </w:p>
    <w:p w14:paraId="16FDECEA" w14:textId="77777777" w:rsidR="00760A0D" w:rsidRPr="00760A0D" w:rsidRDefault="00760A0D" w:rsidP="00760A0D">
      <w:pPr>
        <w:pStyle w:val="Title"/>
        <w:numPr>
          <w:ilvl w:val="0"/>
          <w:numId w:val="83"/>
        </w:numPr>
      </w:pPr>
      <w:r w:rsidRPr="00760A0D">
        <w:t>You can combine date filters with the search bar to filter by staff name and action.</w:t>
      </w:r>
    </w:p>
    <w:p w14:paraId="72184F9F" w14:textId="77777777" w:rsidR="00760A0D" w:rsidRDefault="00760A0D" w:rsidP="00760A0D">
      <w:pPr>
        <w:pStyle w:val="Heading9"/>
      </w:pPr>
      <w:r w:rsidRPr="00760A0D">
        <w:t xml:space="preserve">Tags: </w:t>
      </w:r>
    </w:p>
    <w:p w14:paraId="7FC68790" w14:textId="0D102F25" w:rsidR="00760A0D" w:rsidRPr="00760A0D" w:rsidRDefault="00760A0D" w:rsidP="00760A0D">
      <w:pPr>
        <w:pStyle w:val="Title"/>
      </w:pPr>
      <w:r w:rsidRPr="00760A0D">
        <w:t>staff logs, view logs, date filter, audit trail, filter logs, user activity, SLMS360</w:t>
      </w:r>
      <w:r w:rsidR="00BC396F">
        <w:t>.</w:t>
      </w:r>
    </w:p>
    <w:p w14:paraId="2237659D" w14:textId="075DB4B3" w:rsidR="004A774E" w:rsidRDefault="004A774E" w:rsidP="004A774E">
      <w:pPr>
        <w:pStyle w:val="Heading3"/>
      </w:pPr>
      <w:r>
        <w:t>Salary Logs:</w:t>
      </w:r>
    </w:p>
    <w:p w14:paraId="4241F7A6" w14:textId="77777777" w:rsidR="004A774E" w:rsidRDefault="004A774E" w:rsidP="004A774E">
      <w:pPr>
        <w:pStyle w:val="Heading4"/>
      </w:pPr>
      <w:r>
        <w:t>Overview:</w:t>
      </w:r>
    </w:p>
    <w:p w14:paraId="77C67D4F" w14:textId="5DFB59F6" w:rsidR="004A774E" w:rsidRDefault="004A774E" w:rsidP="004A774E">
      <w:pPr>
        <w:pStyle w:val="Title"/>
      </w:pPr>
      <w:r>
        <w:t>Salary logs help to</w:t>
      </w:r>
      <w:r w:rsidRPr="000B1CD2">
        <w:t xml:space="preserve"> guide users in accessing the </w:t>
      </w:r>
      <w:r>
        <w:t>Salary</w:t>
      </w:r>
      <w:r w:rsidRPr="000B1CD2">
        <w:t xml:space="preserve"> Logs section and filtering log entries by date range.</w:t>
      </w:r>
    </w:p>
    <w:p w14:paraId="14C23005" w14:textId="77777777" w:rsidR="004A774E" w:rsidRPr="00760A0D" w:rsidRDefault="004A774E" w:rsidP="004A774E">
      <w:pPr>
        <w:pStyle w:val="Heading4"/>
      </w:pPr>
      <w:r>
        <w:t>Navigation:</w:t>
      </w:r>
    </w:p>
    <w:p w14:paraId="78B8EE14" w14:textId="77777777" w:rsidR="004A774E" w:rsidRPr="000B1CD2" w:rsidRDefault="004A774E" w:rsidP="004A774E">
      <w:pPr>
        <w:pStyle w:val="Heading9"/>
      </w:pPr>
      <w:r w:rsidRPr="000B1CD2">
        <w:t>Steps:</w:t>
      </w:r>
    </w:p>
    <w:p w14:paraId="6992734B" w14:textId="77777777" w:rsidR="004A774E" w:rsidRPr="000B1CD2" w:rsidRDefault="004A774E" w:rsidP="00520232">
      <w:pPr>
        <w:pStyle w:val="Title"/>
        <w:numPr>
          <w:ilvl w:val="0"/>
          <w:numId w:val="84"/>
        </w:numPr>
      </w:pPr>
      <w:r w:rsidRPr="000B1CD2">
        <w:t>Log in to your SLMS360 client account.</w:t>
      </w:r>
    </w:p>
    <w:p w14:paraId="325DF22B" w14:textId="77777777" w:rsidR="004A774E" w:rsidRPr="000B1CD2" w:rsidRDefault="004A774E" w:rsidP="00520232">
      <w:pPr>
        <w:pStyle w:val="Title"/>
        <w:numPr>
          <w:ilvl w:val="0"/>
          <w:numId w:val="84"/>
        </w:numPr>
      </w:pPr>
      <w:r w:rsidRPr="000B1CD2">
        <w:t xml:space="preserve">From the </w:t>
      </w:r>
      <w:r w:rsidRPr="000B1CD2">
        <w:rPr>
          <w:b/>
          <w:bCs/>
        </w:rPr>
        <w:t>Dashboard</w:t>
      </w:r>
      <w:r w:rsidRPr="000B1CD2">
        <w:t xml:space="preserve">, click on the </w:t>
      </w:r>
      <w:r w:rsidRPr="000B1CD2">
        <w:rPr>
          <w:b/>
          <w:bCs/>
        </w:rPr>
        <w:t>Activity Logs</w:t>
      </w:r>
      <w:r w:rsidRPr="000B1CD2">
        <w:t xml:space="preserve"> </w:t>
      </w:r>
      <w:r>
        <w:t>card</w:t>
      </w:r>
      <w:r w:rsidRPr="000B1CD2">
        <w:t>.</w:t>
      </w:r>
    </w:p>
    <w:p w14:paraId="59202101" w14:textId="24A4CCB6" w:rsidR="004A774E" w:rsidRDefault="004A774E" w:rsidP="00520232">
      <w:pPr>
        <w:pStyle w:val="Title"/>
        <w:numPr>
          <w:ilvl w:val="0"/>
          <w:numId w:val="84"/>
        </w:numPr>
      </w:pPr>
      <w:r>
        <w:t>Click on</w:t>
      </w:r>
      <w:r w:rsidRPr="000B1CD2">
        <w:t xml:space="preserve"> the </w:t>
      </w:r>
      <w:r>
        <w:rPr>
          <w:b/>
          <w:bCs/>
        </w:rPr>
        <w:t>Salary</w:t>
      </w:r>
      <w:r w:rsidRPr="000B1CD2">
        <w:rPr>
          <w:b/>
          <w:bCs/>
        </w:rPr>
        <w:t xml:space="preserve"> Logs</w:t>
      </w:r>
      <w:r w:rsidRPr="000B1CD2">
        <w:t xml:space="preserve"> card to open </w:t>
      </w:r>
      <w:r>
        <w:t>salary</w:t>
      </w:r>
      <w:r w:rsidRPr="000B1CD2">
        <w:t xml:space="preserve"> records.</w:t>
      </w:r>
    </w:p>
    <w:p w14:paraId="409F04D8" w14:textId="26B632AF" w:rsidR="004A774E" w:rsidRDefault="004A774E" w:rsidP="00520232">
      <w:pPr>
        <w:pStyle w:val="Title"/>
        <w:numPr>
          <w:ilvl w:val="0"/>
          <w:numId w:val="84"/>
        </w:numPr>
      </w:pPr>
      <w:r>
        <w:t>All the available logs will be shown in tabular form</w:t>
      </w:r>
      <w:r w:rsidR="00D86878">
        <w:t>.</w:t>
      </w:r>
    </w:p>
    <w:p w14:paraId="2F89B85F" w14:textId="18AF6555" w:rsidR="004A774E" w:rsidRDefault="004A774E" w:rsidP="004A774E">
      <w:pPr>
        <w:pStyle w:val="Heading4"/>
      </w:pPr>
      <w:r>
        <w:t xml:space="preserve">View </w:t>
      </w:r>
      <w:r w:rsidR="00692F1E">
        <w:t>Salary</w:t>
      </w:r>
      <w:r>
        <w:t xml:space="preserve"> Logs:</w:t>
      </w:r>
    </w:p>
    <w:p w14:paraId="5172EF8D" w14:textId="77777777" w:rsidR="004A774E" w:rsidRDefault="004A774E" w:rsidP="004A774E">
      <w:pPr>
        <w:pStyle w:val="Heading9"/>
      </w:pPr>
      <w:r>
        <w:t>Steps:</w:t>
      </w:r>
    </w:p>
    <w:p w14:paraId="415CC24C" w14:textId="77777777" w:rsidR="004A774E" w:rsidRDefault="004A774E" w:rsidP="00520232">
      <w:pPr>
        <w:pStyle w:val="Title"/>
        <w:numPr>
          <w:ilvl w:val="0"/>
          <w:numId w:val="86"/>
        </w:numPr>
      </w:pPr>
      <w:r>
        <w:t>Once logged in go to Activity Logs Card.</w:t>
      </w:r>
    </w:p>
    <w:p w14:paraId="1E96C1CA" w14:textId="640ADC06" w:rsidR="004A774E" w:rsidRDefault="004A774E" w:rsidP="00520232">
      <w:pPr>
        <w:pStyle w:val="Title"/>
        <w:numPr>
          <w:ilvl w:val="0"/>
          <w:numId w:val="86"/>
        </w:numPr>
      </w:pPr>
      <w:r>
        <w:t xml:space="preserve">Click on </w:t>
      </w:r>
      <w:r w:rsidR="00520232">
        <w:t>Salary</w:t>
      </w:r>
      <w:r>
        <w:t xml:space="preserve"> Logs</w:t>
      </w:r>
      <w:r w:rsidR="00D74221">
        <w:t xml:space="preserve"> card</w:t>
      </w:r>
      <w:r>
        <w:t>.</w:t>
      </w:r>
    </w:p>
    <w:p w14:paraId="1895369B" w14:textId="6A5AB016" w:rsidR="004A774E" w:rsidRDefault="004A774E" w:rsidP="00520232">
      <w:pPr>
        <w:pStyle w:val="Title"/>
        <w:numPr>
          <w:ilvl w:val="0"/>
          <w:numId w:val="86"/>
        </w:numPr>
      </w:pPr>
      <w:r>
        <w:t xml:space="preserve">A new page will open with all the </w:t>
      </w:r>
      <w:r w:rsidR="003D1DD7">
        <w:t>salary</w:t>
      </w:r>
      <w:r>
        <w:t xml:space="preserve"> logs with details such as Employee Id, Employee Name, Field Name, Old Value, New Value, Changed By, Changed At</w:t>
      </w:r>
      <w:r w:rsidR="00DA613E">
        <w:t>.</w:t>
      </w:r>
    </w:p>
    <w:p w14:paraId="2F5C9214" w14:textId="41DDCB6D" w:rsidR="004A774E" w:rsidRDefault="004A774E" w:rsidP="00520232">
      <w:pPr>
        <w:pStyle w:val="Title"/>
        <w:numPr>
          <w:ilvl w:val="0"/>
          <w:numId w:val="86"/>
        </w:numPr>
      </w:pPr>
      <w:r>
        <w:t>You can also search for logs by using search fields</w:t>
      </w:r>
      <w:r w:rsidR="00DA613E">
        <w:t>.</w:t>
      </w:r>
    </w:p>
    <w:p w14:paraId="0D5CE4D5" w14:textId="2C2AA524" w:rsidR="004A774E" w:rsidRDefault="004A774E" w:rsidP="00520232">
      <w:pPr>
        <w:pStyle w:val="Title"/>
        <w:numPr>
          <w:ilvl w:val="0"/>
          <w:numId w:val="86"/>
        </w:numPr>
      </w:pPr>
      <w:r>
        <w:t xml:space="preserve">You can also filter through from and to date to get date specific </w:t>
      </w:r>
      <w:r w:rsidR="001D1D62">
        <w:t>salary</w:t>
      </w:r>
      <w:r>
        <w:t xml:space="preserve"> logs.</w:t>
      </w:r>
    </w:p>
    <w:p w14:paraId="3FC37182" w14:textId="77777777" w:rsidR="004A774E" w:rsidRPr="00760A0D" w:rsidRDefault="004A774E" w:rsidP="004A774E">
      <w:pPr>
        <w:pStyle w:val="Heading9"/>
      </w:pPr>
      <w:r w:rsidRPr="00760A0D">
        <w:t>Notes:</w:t>
      </w:r>
    </w:p>
    <w:p w14:paraId="47E64F8F" w14:textId="77777777" w:rsidR="004A774E" w:rsidRPr="00760A0D" w:rsidRDefault="004A774E" w:rsidP="00D74221">
      <w:pPr>
        <w:pStyle w:val="Title"/>
        <w:numPr>
          <w:ilvl w:val="0"/>
          <w:numId w:val="87"/>
        </w:numPr>
      </w:pPr>
      <w:r w:rsidRPr="00760A0D">
        <w:t>Use the date filter to narrow logs for audits or specific incident reviews.</w:t>
      </w:r>
    </w:p>
    <w:p w14:paraId="6986F7CA" w14:textId="7778D749" w:rsidR="004A774E" w:rsidRPr="00760A0D" w:rsidRDefault="004A774E" w:rsidP="00D74221">
      <w:pPr>
        <w:pStyle w:val="Title"/>
        <w:numPr>
          <w:ilvl w:val="0"/>
          <w:numId w:val="87"/>
        </w:numPr>
      </w:pPr>
      <w:r w:rsidRPr="00760A0D">
        <w:t xml:space="preserve">You can combine date filters with the search bar to filter by </w:t>
      </w:r>
      <w:r w:rsidR="003F3B26">
        <w:t>salary</w:t>
      </w:r>
      <w:r w:rsidRPr="00760A0D">
        <w:t xml:space="preserve"> name and action.</w:t>
      </w:r>
    </w:p>
    <w:p w14:paraId="79DCEE39" w14:textId="77777777" w:rsidR="004A774E" w:rsidRDefault="004A774E" w:rsidP="004A774E">
      <w:pPr>
        <w:pStyle w:val="Heading9"/>
      </w:pPr>
      <w:r w:rsidRPr="00760A0D">
        <w:t xml:space="preserve">Tags: </w:t>
      </w:r>
    </w:p>
    <w:p w14:paraId="52381623" w14:textId="2EA542C6" w:rsidR="00871926" w:rsidRDefault="00026775" w:rsidP="00D86878">
      <w:pPr>
        <w:pStyle w:val="Title"/>
      </w:pPr>
      <w:r>
        <w:t>salary</w:t>
      </w:r>
      <w:r w:rsidR="004A774E" w:rsidRPr="00760A0D">
        <w:t xml:space="preserve"> logs, view logs, date filter, audit trail, filter logs, </w:t>
      </w:r>
      <w:r w:rsidR="005310E5">
        <w:t>salary</w:t>
      </w:r>
      <w:r w:rsidR="004A774E" w:rsidRPr="00760A0D">
        <w:t xml:space="preserve"> activity, SLMS360</w:t>
      </w:r>
      <w:r w:rsidR="00D86878">
        <w:t>.</w:t>
      </w:r>
    </w:p>
    <w:p w14:paraId="011EB0AB" w14:textId="77777777" w:rsidR="00871926" w:rsidRDefault="00871926" w:rsidP="00871926"/>
    <w:p w14:paraId="7E9896B6" w14:textId="77777777" w:rsidR="00871926" w:rsidRDefault="00871926" w:rsidP="00871926"/>
    <w:p w14:paraId="6B1BAEE1" w14:textId="77777777" w:rsidR="00871926" w:rsidRDefault="00871926" w:rsidP="00871926"/>
    <w:p w14:paraId="405A9834" w14:textId="77777777" w:rsidR="00871926" w:rsidRDefault="00871926" w:rsidP="00871926"/>
    <w:p w14:paraId="5270EE14" w14:textId="77777777" w:rsidR="00871926" w:rsidRDefault="00871926" w:rsidP="00871926"/>
    <w:p w14:paraId="7A6322B2" w14:textId="77777777" w:rsidR="00871926" w:rsidRPr="00871926" w:rsidRDefault="00871926" w:rsidP="00871926"/>
    <w:p w14:paraId="45CBD63E" w14:textId="77777777" w:rsidR="00871926" w:rsidRPr="00871926" w:rsidRDefault="00871926" w:rsidP="00871926"/>
    <w:p w14:paraId="16EE125A" w14:textId="3BEE2591" w:rsidR="0013621F" w:rsidRDefault="0013621F" w:rsidP="0013621F">
      <w:pPr>
        <w:pStyle w:val="Heading2"/>
      </w:pPr>
      <w:r>
        <w:t>Help &amp; Support:</w:t>
      </w:r>
    </w:p>
    <w:p w14:paraId="3330B919" w14:textId="6480EFD1" w:rsidR="0013621F" w:rsidRDefault="0013621F" w:rsidP="0013621F">
      <w:pPr>
        <w:pStyle w:val="Heading3"/>
      </w:pPr>
      <w:r>
        <w:t>Overview:</w:t>
      </w:r>
    </w:p>
    <w:p w14:paraId="75CA59E7" w14:textId="09BA54D9" w:rsidR="0013621F" w:rsidRDefault="0013621F" w:rsidP="0013621F">
      <w:pPr>
        <w:pStyle w:val="Title"/>
      </w:pPr>
      <w:r w:rsidRPr="0013621F">
        <w:t xml:space="preserve">The Help &amp; Support module in SLMS360 provides clients with multiple channels to request technical assistance. Users can choose from </w:t>
      </w:r>
      <w:r w:rsidRPr="0013621F">
        <w:rPr>
          <w:b/>
          <w:bCs/>
        </w:rPr>
        <w:t>Support Tickets</w:t>
      </w:r>
      <w:r w:rsidRPr="0013621F">
        <w:t xml:space="preserve">, </w:t>
      </w:r>
      <w:r w:rsidRPr="0013621F">
        <w:rPr>
          <w:b/>
          <w:bCs/>
        </w:rPr>
        <w:t>Email Support</w:t>
      </w:r>
      <w:r w:rsidRPr="0013621F">
        <w:t xml:space="preserve">, or </w:t>
      </w:r>
      <w:r w:rsidRPr="0013621F">
        <w:rPr>
          <w:b/>
          <w:bCs/>
        </w:rPr>
        <w:t>Live Call</w:t>
      </w:r>
      <w:r w:rsidRPr="0013621F">
        <w:t xml:space="preserve"> options to get help from the SLMS360 team based on urgency and preference.</w:t>
      </w:r>
    </w:p>
    <w:p w14:paraId="4C2197EF" w14:textId="77777777" w:rsidR="0013621F" w:rsidRDefault="0013621F" w:rsidP="0013621F"/>
    <w:p w14:paraId="737CDED0" w14:textId="5D5884CF" w:rsidR="0013621F" w:rsidRDefault="0013621F" w:rsidP="0013621F">
      <w:pPr>
        <w:pStyle w:val="Heading3"/>
      </w:pPr>
      <w:r w:rsidRPr="0013621F">
        <w:t>Navigation</w:t>
      </w:r>
      <w:r>
        <w:t>:</w:t>
      </w:r>
    </w:p>
    <w:p w14:paraId="20BACDE3" w14:textId="65131570" w:rsidR="0013621F" w:rsidRDefault="0013621F" w:rsidP="0013621F">
      <w:pPr>
        <w:pStyle w:val="Heading9"/>
      </w:pPr>
      <w:r w:rsidRPr="0013621F">
        <w:t>Steps:</w:t>
      </w:r>
    </w:p>
    <w:p w14:paraId="30951E80" w14:textId="37F6CD73" w:rsidR="0013621F" w:rsidRDefault="0013621F" w:rsidP="00F520EE">
      <w:pPr>
        <w:pStyle w:val="Title"/>
        <w:numPr>
          <w:ilvl w:val="0"/>
          <w:numId w:val="41"/>
        </w:numPr>
      </w:pPr>
      <w:r w:rsidRPr="0013621F">
        <w:t>Log in to your SLMS360 account</w:t>
      </w:r>
      <w:r>
        <w:t xml:space="preserve"> using your credentials.</w:t>
      </w:r>
    </w:p>
    <w:p w14:paraId="03AF47D4" w14:textId="6325FED3" w:rsidR="0013621F" w:rsidRDefault="0013621F" w:rsidP="00F520EE">
      <w:pPr>
        <w:pStyle w:val="Title"/>
        <w:numPr>
          <w:ilvl w:val="0"/>
          <w:numId w:val="41"/>
        </w:numPr>
      </w:pPr>
      <w:r w:rsidRPr="0013621F">
        <w:t xml:space="preserve">On the </w:t>
      </w:r>
      <w:r w:rsidRPr="0013621F">
        <w:rPr>
          <w:b/>
          <w:bCs/>
        </w:rPr>
        <w:t>Dashboard</w:t>
      </w:r>
      <w:r w:rsidRPr="0013621F">
        <w:t xml:space="preserve">, locate and click the </w:t>
      </w:r>
      <w:r w:rsidRPr="0013621F">
        <w:rPr>
          <w:b/>
          <w:bCs/>
        </w:rPr>
        <w:t>Help &amp; Support</w:t>
      </w:r>
      <w:r w:rsidRPr="0013621F">
        <w:t xml:space="preserve"> </w:t>
      </w:r>
      <w:r>
        <w:t>card</w:t>
      </w:r>
    </w:p>
    <w:p w14:paraId="77F3DE9F" w14:textId="017F7F01" w:rsidR="00F520EE" w:rsidRPr="00F520EE" w:rsidRDefault="0013621F" w:rsidP="00F520EE">
      <w:pPr>
        <w:pStyle w:val="Title"/>
        <w:numPr>
          <w:ilvl w:val="0"/>
          <w:numId w:val="41"/>
        </w:numPr>
      </w:pPr>
      <w:r>
        <w:t>Y</w:t>
      </w:r>
      <w:r w:rsidRPr="0013621F">
        <w:t xml:space="preserve">ou will be redirected to the Help &amp; Support panel displaying three </w:t>
      </w:r>
      <w:r w:rsidR="007F397D" w:rsidRPr="0013621F">
        <w:t>options,</w:t>
      </w:r>
      <w:r>
        <w:t xml:space="preserve"> such as Support Tickets, </w:t>
      </w:r>
      <w:r w:rsidR="00F520EE">
        <w:t>Email Support, Live Call.</w:t>
      </w:r>
    </w:p>
    <w:p w14:paraId="763A866C" w14:textId="77777777" w:rsidR="00F520EE" w:rsidRPr="00F520EE" w:rsidRDefault="00F520EE" w:rsidP="00F520EE">
      <w:pPr>
        <w:pStyle w:val="Heading9"/>
      </w:pPr>
      <w:r w:rsidRPr="00F520EE">
        <w:t>Notes:</w:t>
      </w:r>
    </w:p>
    <w:p w14:paraId="3E43C696" w14:textId="77777777" w:rsidR="00F520EE" w:rsidRPr="00F520EE" w:rsidRDefault="00F520EE" w:rsidP="00026336">
      <w:pPr>
        <w:pStyle w:val="Title"/>
        <w:numPr>
          <w:ilvl w:val="0"/>
          <w:numId w:val="42"/>
        </w:numPr>
      </w:pPr>
      <w:r w:rsidRPr="00F520EE">
        <w:t>If the Help &amp; Support tile is not visible, your user role may not have permission to access it.</w:t>
      </w:r>
    </w:p>
    <w:p w14:paraId="49262AF4" w14:textId="77777777" w:rsidR="00F520EE" w:rsidRPr="00F520EE" w:rsidRDefault="00F520EE" w:rsidP="00026336">
      <w:pPr>
        <w:pStyle w:val="Title"/>
        <w:numPr>
          <w:ilvl w:val="0"/>
          <w:numId w:val="42"/>
        </w:numPr>
      </w:pPr>
      <w:r w:rsidRPr="00F520EE">
        <w:t>Make sure you have a stable internet connection to interact with real-time support tools.</w:t>
      </w:r>
    </w:p>
    <w:p w14:paraId="3F2E8B32" w14:textId="77777777" w:rsidR="00026336" w:rsidRPr="00026336" w:rsidRDefault="00F520EE" w:rsidP="00026336">
      <w:pPr>
        <w:pStyle w:val="Heading9"/>
      </w:pPr>
      <w:r w:rsidRPr="00F520EE">
        <w:t xml:space="preserve">Tags: </w:t>
      </w:r>
    </w:p>
    <w:p w14:paraId="584AB0E6" w14:textId="06C3548C" w:rsidR="00F520EE" w:rsidRPr="00026336" w:rsidRDefault="00F520EE" w:rsidP="00026336">
      <w:pPr>
        <w:pStyle w:val="Title"/>
      </w:pPr>
      <w:r w:rsidRPr="00026336">
        <w:t>help, support, contact, assistance, technical support</w:t>
      </w:r>
    </w:p>
    <w:p w14:paraId="159BEE64" w14:textId="77777777" w:rsidR="00F520EE" w:rsidRDefault="00F520EE" w:rsidP="00F520EE"/>
    <w:p w14:paraId="7158503B" w14:textId="6926E65D" w:rsidR="00D8258E" w:rsidRDefault="007F397D" w:rsidP="007F397D">
      <w:pPr>
        <w:pStyle w:val="Heading3"/>
      </w:pPr>
      <w:r w:rsidRPr="007F397D">
        <w:t>Help &amp; Support Layout</w:t>
      </w:r>
      <w:r>
        <w:t>:</w:t>
      </w:r>
    </w:p>
    <w:p w14:paraId="535B5544" w14:textId="5F9EF6C5" w:rsidR="007F397D" w:rsidRDefault="00F7126F" w:rsidP="007F397D">
      <w:pPr>
        <w:pStyle w:val="Heading9"/>
      </w:pPr>
      <w:r>
        <w:t>Overview</w:t>
      </w:r>
      <w:r w:rsidR="007F397D">
        <w:t>:</w:t>
      </w:r>
    </w:p>
    <w:p w14:paraId="1751D014" w14:textId="66BCC860" w:rsidR="007F397D" w:rsidRDefault="007F397D" w:rsidP="00427DBD">
      <w:pPr>
        <w:pStyle w:val="Title"/>
      </w:pPr>
      <w:r w:rsidRPr="007F397D">
        <w:t>To explain the available support methods in SLMS360 and their intended use.</w:t>
      </w:r>
    </w:p>
    <w:p w14:paraId="515C221E" w14:textId="259B4675" w:rsidR="00427DBD" w:rsidRDefault="00427DBD" w:rsidP="00427DBD">
      <w:pPr>
        <w:pStyle w:val="Heading9"/>
      </w:pPr>
      <w:r w:rsidRPr="00427DBD">
        <w:t>Support Options</w:t>
      </w:r>
      <w:r>
        <w:t>:</w:t>
      </w:r>
    </w:p>
    <w:p w14:paraId="2F35B7A9" w14:textId="7C102A4A" w:rsidR="00427DBD" w:rsidRPr="00427DBD" w:rsidRDefault="00427DBD" w:rsidP="004D0CF5">
      <w:pPr>
        <w:pStyle w:val="Title"/>
        <w:numPr>
          <w:ilvl w:val="0"/>
          <w:numId w:val="45"/>
        </w:numPr>
      </w:pPr>
      <w:r w:rsidRPr="00427DBD">
        <w:rPr>
          <w:b/>
          <w:bCs/>
        </w:rPr>
        <w:t>Support Tickets</w:t>
      </w:r>
      <w:r w:rsidRPr="00427DBD">
        <w:t xml:space="preserve"> </w:t>
      </w:r>
      <w:r>
        <w:t>allow you to</w:t>
      </w:r>
      <w:r w:rsidRPr="00427DBD">
        <w:t xml:space="preserve"> </w:t>
      </w:r>
      <w:r>
        <w:t>c</w:t>
      </w:r>
      <w:r w:rsidRPr="00427DBD">
        <w:t>reate and manage formal tickets for issues or feature requests.</w:t>
      </w:r>
    </w:p>
    <w:p w14:paraId="3AD3A889" w14:textId="69C415BD" w:rsidR="00427DBD" w:rsidRPr="00427DBD" w:rsidRDefault="00427DBD" w:rsidP="004D0CF5">
      <w:pPr>
        <w:pStyle w:val="Title"/>
        <w:numPr>
          <w:ilvl w:val="0"/>
          <w:numId w:val="45"/>
        </w:numPr>
      </w:pPr>
      <w:r w:rsidRPr="00427DBD">
        <w:rPr>
          <w:b/>
          <w:bCs/>
        </w:rPr>
        <w:t>Email Support</w:t>
      </w:r>
      <w:r w:rsidRPr="00427DBD">
        <w:t xml:space="preserve"> </w:t>
      </w:r>
      <w:r w:rsidR="005A4541">
        <w:t>allows you to s</w:t>
      </w:r>
      <w:r w:rsidRPr="00427DBD">
        <w:t>ubmit inquiries via email. Suitable for detailed queries that require documentation or extended troubleshooting.</w:t>
      </w:r>
    </w:p>
    <w:p w14:paraId="64F556F3" w14:textId="2502E30C" w:rsidR="00427DBD" w:rsidRPr="00427DBD" w:rsidRDefault="00427DBD" w:rsidP="004D0CF5">
      <w:pPr>
        <w:pStyle w:val="Title"/>
        <w:numPr>
          <w:ilvl w:val="0"/>
          <w:numId w:val="45"/>
        </w:numPr>
      </w:pPr>
      <w:r w:rsidRPr="00427DBD">
        <w:rPr>
          <w:b/>
          <w:bCs/>
        </w:rPr>
        <w:t>Live Call</w:t>
      </w:r>
      <w:r w:rsidRPr="00427DBD">
        <w:t xml:space="preserve"> </w:t>
      </w:r>
      <w:r w:rsidR="005A4541">
        <w:t>allows you to c</w:t>
      </w:r>
      <w:r w:rsidRPr="00427DBD">
        <w:t>onnect with a support agent in real time for immediate help and guidance. Best for urgent issues.</w:t>
      </w:r>
    </w:p>
    <w:p w14:paraId="7DA60F67" w14:textId="77777777" w:rsidR="004D0CF5" w:rsidRPr="004D0CF5" w:rsidRDefault="004D0CF5" w:rsidP="004D0CF5">
      <w:pPr>
        <w:pStyle w:val="Heading9"/>
      </w:pPr>
      <w:r w:rsidRPr="004D0CF5">
        <w:t>Notes:</w:t>
      </w:r>
    </w:p>
    <w:p w14:paraId="66A9F041" w14:textId="51BDDD2D" w:rsidR="004D0CF5" w:rsidRPr="004D0CF5" w:rsidRDefault="004D0CF5" w:rsidP="004D0CF5">
      <w:pPr>
        <w:pStyle w:val="Title"/>
        <w:numPr>
          <w:ilvl w:val="0"/>
          <w:numId w:val="47"/>
        </w:numPr>
      </w:pPr>
      <w:r w:rsidRPr="004D0CF5">
        <w:t xml:space="preserve">Choose </w:t>
      </w:r>
      <w:r w:rsidRPr="004D0CF5">
        <w:rPr>
          <w:b/>
          <w:bCs/>
        </w:rPr>
        <w:t>Live Call</w:t>
      </w:r>
      <w:r w:rsidRPr="004D0CF5">
        <w:t xml:space="preserve"> for urgent problems </w:t>
      </w:r>
      <w:r>
        <w:t>for direct contact.</w:t>
      </w:r>
    </w:p>
    <w:p w14:paraId="2072E7F9" w14:textId="243715B1" w:rsidR="004D0CF5" w:rsidRPr="004D0CF5" w:rsidRDefault="004D0CF5" w:rsidP="004D0CF5">
      <w:pPr>
        <w:pStyle w:val="Title"/>
        <w:numPr>
          <w:ilvl w:val="0"/>
          <w:numId w:val="47"/>
        </w:numPr>
      </w:pPr>
      <w:r w:rsidRPr="004D0CF5">
        <w:t xml:space="preserve">Use </w:t>
      </w:r>
      <w:r w:rsidRPr="004D0CF5">
        <w:rPr>
          <w:b/>
          <w:bCs/>
        </w:rPr>
        <w:t>Support Tickets</w:t>
      </w:r>
      <w:r w:rsidRPr="004D0CF5">
        <w:t xml:space="preserve"> for issues that may need tracking or coordination with multiple </w:t>
      </w:r>
      <w:r>
        <w:t>authorities</w:t>
      </w:r>
      <w:r w:rsidRPr="004D0CF5">
        <w:t>.</w:t>
      </w:r>
    </w:p>
    <w:p w14:paraId="5933C991" w14:textId="2FBDFEAC" w:rsidR="00427DBD" w:rsidRDefault="004D0CF5" w:rsidP="004D0CF5">
      <w:pPr>
        <w:pStyle w:val="Title"/>
        <w:numPr>
          <w:ilvl w:val="0"/>
          <w:numId w:val="47"/>
        </w:numPr>
      </w:pPr>
      <w:r w:rsidRPr="004D0CF5">
        <w:rPr>
          <w:b/>
          <w:bCs/>
        </w:rPr>
        <w:lastRenderedPageBreak/>
        <w:t>Email Support</w:t>
      </w:r>
      <w:r w:rsidRPr="004D0CF5">
        <w:t xml:space="preserve"> is ideal </w:t>
      </w:r>
      <w:r>
        <w:t>for contact through email</w:t>
      </w:r>
    </w:p>
    <w:p w14:paraId="76F58B6D" w14:textId="77777777" w:rsidR="004D0CF5" w:rsidRDefault="004D0CF5" w:rsidP="004D0CF5">
      <w:pPr>
        <w:pStyle w:val="Heading9"/>
      </w:pPr>
      <w:r w:rsidRPr="004D0CF5">
        <w:t xml:space="preserve">Tags: </w:t>
      </w:r>
    </w:p>
    <w:p w14:paraId="71849782" w14:textId="26DFE8DF" w:rsidR="004D0CF5" w:rsidRPr="004D0CF5" w:rsidRDefault="004D0CF5" w:rsidP="004D0CF5">
      <w:pPr>
        <w:pStyle w:val="Title"/>
      </w:pPr>
      <w:r w:rsidRPr="004D0CF5">
        <w:t>support options, ticket system, email help, live call, contact support, technical assistance, real-time help</w:t>
      </w:r>
    </w:p>
    <w:p w14:paraId="5A9195F4" w14:textId="59F07EED" w:rsidR="004D0CF5" w:rsidRDefault="004D0CF5" w:rsidP="004D0CF5">
      <w:pPr>
        <w:pStyle w:val="Heading3"/>
      </w:pPr>
      <w:r>
        <w:t>Support Tickets:</w:t>
      </w:r>
    </w:p>
    <w:p w14:paraId="590181FC" w14:textId="5DBC5CB0" w:rsidR="004D0CF5" w:rsidRDefault="004D0CF5" w:rsidP="004D0CF5">
      <w:pPr>
        <w:pStyle w:val="Heading4"/>
      </w:pPr>
      <w:r>
        <w:t>Overview:</w:t>
      </w:r>
    </w:p>
    <w:p w14:paraId="044A1805" w14:textId="77777777" w:rsidR="004D0CF5" w:rsidRDefault="004D0CF5" w:rsidP="004D0CF5">
      <w:pPr>
        <w:pStyle w:val="Title"/>
      </w:pPr>
      <w:r w:rsidRPr="004D0CF5">
        <w:t>Track and manage your support tickets effectively and ensure all issues are resolved promptly.</w:t>
      </w:r>
    </w:p>
    <w:p w14:paraId="2A3EEC61" w14:textId="77777777" w:rsidR="004D0CF5" w:rsidRDefault="004D0CF5" w:rsidP="004D0CF5">
      <w:pPr>
        <w:pStyle w:val="Heading4"/>
      </w:pPr>
      <w:r>
        <w:t>Navigation:</w:t>
      </w:r>
    </w:p>
    <w:p w14:paraId="60B127DD" w14:textId="77777777" w:rsidR="004D0CF5" w:rsidRDefault="004D0CF5" w:rsidP="004D0CF5">
      <w:pPr>
        <w:pStyle w:val="Heading9"/>
      </w:pPr>
      <w:r>
        <w:t>Steps:</w:t>
      </w:r>
    </w:p>
    <w:p w14:paraId="77BCAC62" w14:textId="0DF4ABE6" w:rsidR="004D0CF5" w:rsidRDefault="0070418C" w:rsidP="0070418C">
      <w:pPr>
        <w:pStyle w:val="Title"/>
        <w:numPr>
          <w:ilvl w:val="0"/>
          <w:numId w:val="48"/>
        </w:numPr>
      </w:pPr>
      <w:r w:rsidRPr="0070418C">
        <w:t>Log in to</w:t>
      </w:r>
      <w:r>
        <w:t xml:space="preserve"> your account using credentials.</w:t>
      </w:r>
    </w:p>
    <w:p w14:paraId="27173026" w14:textId="3FB9D6A3" w:rsidR="0070418C" w:rsidRDefault="0070418C" w:rsidP="0070418C">
      <w:pPr>
        <w:pStyle w:val="Title"/>
        <w:numPr>
          <w:ilvl w:val="0"/>
          <w:numId w:val="48"/>
        </w:numPr>
      </w:pPr>
      <w:r w:rsidRPr="0070418C">
        <w:t xml:space="preserve">From the </w:t>
      </w:r>
      <w:r w:rsidRPr="0070418C">
        <w:rPr>
          <w:b/>
          <w:bCs/>
        </w:rPr>
        <w:t>Dashboard</w:t>
      </w:r>
      <w:r w:rsidRPr="0070418C">
        <w:t xml:space="preserve">, click on the </w:t>
      </w:r>
      <w:r w:rsidRPr="0070418C">
        <w:rPr>
          <w:b/>
          <w:bCs/>
        </w:rPr>
        <w:t>Help &amp; Support</w:t>
      </w:r>
      <w:r w:rsidRPr="0070418C">
        <w:t xml:space="preserve"> tile.</w:t>
      </w:r>
    </w:p>
    <w:p w14:paraId="1F242D90" w14:textId="765CB893" w:rsidR="0070418C" w:rsidRDefault="0070418C" w:rsidP="0070418C">
      <w:pPr>
        <w:pStyle w:val="Title"/>
        <w:numPr>
          <w:ilvl w:val="0"/>
          <w:numId w:val="48"/>
        </w:numPr>
        <w:rPr>
          <w:b/>
          <w:bCs/>
        </w:rPr>
      </w:pPr>
      <w:r w:rsidRPr="0070418C">
        <w:t xml:space="preserve">In the Help &amp; Support panel, click on </w:t>
      </w:r>
      <w:r w:rsidRPr="0070418C">
        <w:rPr>
          <w:b/>
          <w:bCs/>
        </w:rPr>
        <w:t>Support Tickets</w:t>
      </w:r>
      <w:r>
        <w:rPr>
          <w:b/>
          <w:bCs/>
        </w:rPr>
        <w:t>.</w:t>
      </w:r>
    </w:p>
    <w:p w14:paraId="30D15683" w14:textId="7721EF19" w:rsidR="001420B8" w:rsidRDefault="0070418C" w:rsidP="001420B8">
      <w:pPr>
        <w:pStyle w:val="Title"/>
        <w:numPr>
          <w:ilvl w:val="0"/>
          <w:numId w:val="48"/>
        </w:numPr>
      </w:pPr>
      <w:r w:rsidRPr="0070418C">
        <w:t xml:space="preserve">You’ll be redirected to the Support Ticket dashboard showing </w:t>
      </w:r>
      <w:r>
        <w:t>created,</w:t>
      </w:r>
      <w:r w:rsidRPr="0070418C">
        <w:t xml:space="preserve"> open and closed tickets.</w:t>
      </w:r>
    </w:p>
    <w:p w14:paraId="0474605D" w14:textId="77777777" w:rsidR="001420B8" w:rsidRPr="001420B8" w:rsidRDefault="001420B8" w:rsidP="001420B8">
      <w:pPr>
        <w:pStyle w:val="Heading9"/>
      </w:pPr>
      <w:r w:rsidRPr="001420B8">
        <w:t>Notes:</w:t>
      </w:r>
    </w:p>
    <w:p w14:paraId="7FA1873B" w14:textId="77777777" w:rsidR="001420B8" w:rsidRPr="001420B8" w:rsidRDefault="001420B8" w:rsidP="001420B8">
      <w:pPr>
        <w:pStyle w:val="Title"/>
        <w:numPr>
          <w:ilvl w:val="0"/>
          <w:numId w:val="50"/>
        </w:numPr>
      </w:pPr>
      <w:r w:rsidRPr="001420B8">
        <w:t>You must have appropriate permissions to view or create tickets.</w:t>
      </w:r>
    </w:p>
    <w:p w14:paraId="1D55529C" w14:textId="67BD5881" w:rsidR="00585EBE" w:rsidRDefault="001420B8" w:rsidP="00585EBE">
      <w:pPr>
        <w:pStyle w:val="Title"/>
        <w:numPr>
          <w:ilvl w:val="0"/>
          <w:numId w:val="50"/>
        </w:numPr>
      </w:pPr>
      <w:r w:rsidRPr="001420B8">
        <w:t xml:space="preserve">Older tickets can be </w:t>
      </w:r>
      <w:r w:rsidR="00585EBE" w:rsidRPr="001420B8">
        <w:t>searched for</w:t>
      </w:r>
      <w:r w:rsidRPr="001420B8">
        <w:t xml:space="preserve"> or filtere</w:t>
      </w:r>
      <w:r>
        <w:t>d</w:t>
      </w:r>
      <w:r w:rsidRPr="001420B8">
        <w:t>.</w:t>
      </w:r>
    </w:p>
    <w:p w14:paraId="5387484F" w14:textId="77777777" w:rsidR="00585EBE" w:rsidRDefault="00585EBE" w:rsidP="00585EBE">
      <w:pPr>
        <w:pStyle w:val="Heading9"/>
      </w:pPr>
      <w:r w:rsidRPr="00585EBE">
        <w:t xml:space="preserve">Tags: </w:t>
      </w:r>
    </w:p>
    <w:p w14:paraId="0AB5F956" w14:textId="2A4C7DEA" w:rsidR="00585EBE" w:rsidRPr="00585EBE" w:rsidRDefault="00585EBE" w:rsidP="00585EBE">
      <w:pPr>
        <w:pStyle w:val="Title"/>
      </w:pPr>
      <w:r w:rsidRPr="00585EBE">
        <w:t>support tickets, issue reporting, help desk, client support, SLMS360</w:t>
      </w:r>
    </w:p>
    <w:p w14:paraId="4D19D77E" w14:textId="0457A13D" w:rsidR="004D0CF5" w:rsidRDefault="004D0CF5" w:rsidP="004D0CF5">
      <w:pPr>
        <w:pStyle w:val="Title"/>
      </w:pPr>
      <w:hyperlink r:id="rId11" w:history="1"/>
    </w:p>
    <w:p w14:paraId="7246202C" w14:textId="7B38CCE8" w:rsidR="004D0CF5" w:rsidRDefault="004D0CF5" w:rsidP="004D0CF5">
      <w:pPr>
        <w:pStyle w:val="Heading4"/>
      </w:pPr>
      <w:r>
        <w:t>Create Ticket:</w:t>
      </w:r>
    </w:p>
    <w:p w14:paraId="67102F95" w14:textId="6B6AA716" w:rsidR="004D0CF5" w:rsidRDefault="004D0CF5" w:rsidP="004D0CF5">
      <w:pPr>
        <w:pStyle w:val="Heading9"/>
      </w:pPr>
      <w:r>
        <w:t>Steps:</w:t>
      </w:r>
    </w:p>
    <w:p w14:paraId="0B3829FC" w14:textId="6E4E875A" w:rsidR="00585EBE" w:rsidRPr="00585EBE" w:rsidRDefault="00585EBE" w:rsidP="00B5048E">
      <w:pPr>
        <w:pStyle w:val="Title"/>
        <w:numPr>
          <w:ilvl w:val="0"/>
          <w:numId w:val="54"/>
        </w:numPr>
      </w:pPr>
      <w:r>
        <w:t>I</w:t>
      </w:r>
      <w:r w:rsidRPr="00585EBE">
        <w:t xml:space="preserve">nside the Support Tickets </w:t>
      </w:r>
      <w:r w:rsidR="00E9749E">
        <w:t>page</w:t>
      </w:r>
      <w:r w:rsidRPr="00585EBE">
        <w:t xml:space="preserve">, click on </w:t>
      </w:r>
      <w:r w:rsidRPr="00585EBE">
        <w:rPr>
          <w:b/>
          <w:bCs/>
        </w:rPr>
        <w:t>Create Ticket</w:t>
      </w:r>
      <w:r w:rsidRPr="00585EBE">
        <w:t xml:space="preserve"> o</w:t>
      </w:r>
      <w:r w:rsidR="00E9749E">
        <w:t>n the top right of the screen.</w:t>
      </w:r>
    </w:p>
    <w:p w14:paraId="7FCCA831" w14:textId="4A72DA70" w:rsidR="00B5048E" w:rsidRPr="00B5048E" w:rsidRDefault="00585EBE" w:rsidP="00B5048E">
      <w:pPr>
        <w:pStyle w:val="Title"/>
        <w:numPr>
          <w:ilvl w:val="0"/>
          <w:numId w:val="54"/>
        </w:numPr>
      </w:pPr>
      <w:r w:rsidRPr="00585EBE">
        <w:t>Fill in the required fields</w:t>
      </w:r>
      <w:r w:rsidR="00B5048E">
        <w:t xml:space="preserve"> like </w:t>
      </w:r>
      <w:r w:rsidR="00B5048E" w:rsidRPr="00B5048E">
        <w:rPr>
          <w:b/>
          <w:bCs/>
        </w:rPr>
        <w:t>Ticket Category</w:t>
      </w:r>
      <w:r w:rsidR="00B5048E">
        <w:t xml:space="preserve">, </w:t>
      </w:r>
      <w:r w:rsidRPr="00585EBE">
        <w:rPr>
          <w:b/>
          <w:bCs/>
        </w:rPr>
        <w:t>Priority</w:t>
      </w:r>
      <w:r w:rsidRPr="00585EBE">
        <w:t xml:space="preserve"> </w:t>
      </w:r>
      <w:r w:rsidR="00B5048E">
        <w:t xml:space="preserve">of that ticket, </w:t>
      </w:r>
      <w:r w:rsidR="00B5048E" w:rsidRPr="00B5048E">
        <w:rPr>
          <w:b/>
          <w:bCs/>
        </w:rPr>
        <w:t>Subject</w:t>
      </w:r>
      <w:r w:rsidR="00B5048E">
        <w:rPr>
          <w:b/>
          <w:bCs/>
        </w:rPr>
        <w:t xml:space="preserve">, </w:t>
      </w:r>
      <w:r w:rsidR="00B5048E" w:rsidRPr="00B5048E">
        <w:rPr>
          <w:b/>
          <w:bCs/>
        </w:rPr>
        <w:t>Description</w:t>
      </w:r>
    </w:p>
    <w:p w14:paraId="711CCFD4" w14:textId="23985EA5" w:rsidR="00B5048E" w:rsidRDefault="00B5048E" w:rsidP="00B5048E">
      <w:pPr>
        <w:pStyle w:val="Title"/>
        <w:ind w:left="720"/>
        <w:rPr>
          <w:b/>
          <w:bCs/>
        </w:rPr>
      </w:pPr>
      <w:r>
        <w:t>a</w:t>
      </w:r>
      <w:r w:rsidRPr="00B5048E">
        <w:t>nd relevant</w:t>
      </w:r>
      <w:r>
        <w:rPr>
          <w:b/>
          <w:bCs/>
        </w:rPr>
        <w:t xml:space="preserve"> attachment </w:t>
      </w:r>
    </w:p>
    <w:p w14:paraId="6D37CAE1" w14:textId="5C82E5E8" w:rsidR="00585EBE" w:rsidRDefault="00585EBE" w:rsidP="00B5048E">
      <w:pPr>
        <w:pStyle w:val="Title"/>
        <w:numPr>
          <w:ilvl w:val="0"/>
          <w:numId w:val="54"/>
        </w:numPr>
      </w:pPr>
      <w:r w:rsidRPr="00585EBE">
        <w:t xml:space="preserve">Click </w:t>
      </w:r>
      <w:r w:rsidRPr="00585EBE">
        <w:rPr>
          <w:b/>
          <w:bCs/>
        </w:rPr>
        <w:t>Submit</w:t>
      </w:r>
      <w:r w:rsidRPr="00585EBE">
        <w:t xml:space="preserve"> to send the ticket.</w:t>
      </w:r>
    </w:p>
    <w:p w14:paraId="1D380481" w14:textId="1AA73980" w:rsidR="00B5048E" w:rsidRDefault="007772F4" w:rsidP="00B5048E">
      <w:pPr>
        <w:pStyle w:val="Title"/>
        <w:numPr>
          <w:ilvl w:val="0"/>
          <w:numId w:val="54"/>
        </w:numPr>
      </w:pPr>
      <w:r>
        <w:t xml:space="preserve">Ticket </w:t>
      </w:r>
      <w:r w:rsidR="00B5048E">
        <w:t>will be created and shown on the ticket table.</w:t>
      </w:r>
    </w:p>
    <w:p w14:paraId="78B7B704" w14:textId="77777777" w:rsidR="00B5048E" w:rsidRPr="00B5048E" w:rsidRDefault="00B5048E" w:rsidP="00B5048E">
      <w:pPr>
        <w:pStyle w:val="Heading9"/>
      </w:pPr>
      <w:r w:rsidRPr="00B5048E">
        <w:t>Notes:</w:t>
      </w:r>
    </w:p>
    <w:p w14:paraId="3AF50A77" w14:textId="77777777" w:rsidR="00B5048E" w:rsidRPr="00B5048E" w:rsidRDefault="00B5048E" w:rsidP="00B5048E">
      <w:pPr>
        <w:pStyle w:val="Title"/>
        <w:numPr>
          <w:ilvl w:val="0"/>
          <w:numId w:val="56"/>
        </w:numPr>
      </w:pPr>
      <w:r w:rsidRPr="00B5048E">
        <w:t>A ticket ID will be generated and assigned for tracking.</w:t>
      </w:r>
    </w:p>
    <w:p w14:paraId="387192CF" w14:textId="77777777" w:rsidR="00680735" w:rsidRDefault="00680735" w:rsidP="00680735">
      <w:pPr>
        <w:pStyle w:val="Heading9"/>
      </w:pPr>
      <w:r w:rsidRPr="00680735">
        <w:t>Tags:</w:t>
      </w:r>
    </w:p>
    <w:p w14:paraId="281CC2FD" w14:textId="7A138FB8" w:rsidR="00B5048E" w:rsidRPr="00680735" w:rsidRDefault="00680735" w:rsidP="00680735">
      <w:pPr>
        <w:pStyle w:val="Title"/>
      </w:pPr>
      <w:r w:rsidRPr="00680735">
        <w:t xml:space="preserve"> create tickets, submit support </w:t>
      </w:r>
      <w:r w:rsidR="002A3979" w:rsidRPr="00680735">
        <w:t>requests</w:t>
      </w:r>
      <w:r w:rsidRPr="00680735">
        <w:t>, report issue, new ticket, contact support</w:t>
      </w:r>
    </w:p>
    <w:p w14:paraId="05B808B7" w14:textId="4C262811" w:rsidR="004D0CF5" w:rsidRPr="004D0CF5" w:rsidRDefault="004D0CF5" w:rsidP="004D0CF5">
      <w:pPr>
        <w:pStyle w:val="Title"/>
      </w:pPr>
    </w:p>
    <w:p w14:paraId="7DE00A96" w14:textId="6508B888" w:rsidR="0089758D" w:rsidRDefault="0089758D" w:rsidP="0089758D">
      <w:pPr>
        <w:pStyle w:val="Heading4"/>
      </w:pPr>
      <w:r>
        <w:t>View Ticket:</w:t>
      </w:r>
    </w:p>
    <w:p w14:paraId="69FF84C8" w14:textId="77777777" w:rsidR="0089758D" w:rsidRDefault="0089758D" w:rsidP="0089758D">
      <w:pPr>
        <w:pStyle w:val="Heading9"/>
      </w:pPr>
      <w:r>
        <w:t>Steps:</w:t>
      </w:r>
    </w:p>
    <w:p w14:paraId="0A95EC6A" w14:textId="1FC3CDF1" w:rsidR="0089758D" w:rsidRPr="00585EBE" w:rsidRDefault="0089758D" w:rsidP="007844B2">
      <w:pPr>
        <w:pStyle w:val="Title"/>
        <w:numPr>
          <w:ilvl w:val="0"/>
          <w:numId w:val="57"/>
        </w:numPr>
      </w:pPr>
      <w:r>
        <w:t>Navigate to</w:t>
      </w:r>
      <w:r w:rsidRPr="00585EBE">
        <w:t xml:space="preserve"> the Support Tickets </w:t>
      </w:r>
      <w:r>
        <w:t>page</w:t>
      </w:r>
      <w:r w:rsidR="007844B2">
        <w:t xml:space="preserve"> </w:t>
      </w:r>
      <w:r w:rsidR="007844B2" w:rsidRPr="007844B2">
        <w:t xml:space="preserve">within the </w:t>
      </w:r>
      <w:r w:rsidR="007844B2" w:rsidRPr="007844B2">
        <w:rPr>
          <w:b/>
          <w:bCs/>
        </w:rPr>
        <w:t>Help &amp; Support</w:t>
      </w:r>
      <w:r w:rsidR="007844B2" w:rsidRPr="007844B2">
        <w:t xml:space="preserve"> module.</w:t>
      </w:r>
    </w:p>
    <w:p w14:paraId="288FEF63" w14:textId="2E3E60FA" w:rsidR="007F397D" w:rsidRDefault="0089758D" w:rsidP="005443EE">
      <w:pPr>
        <w:pStyle w:val="Title"/>
        <w:numPr>
          <w:ilvl w:val="0"/>
          <w:numId w:val="57"/>
        </w:numPr>
      </w:pPr>
      <w:r>
        <w:t>Here you can view the support tickets in tabular form with Id, Subject, Category, Priority, Date and Status</w:t>
      </w:r>
      <w:r w:rsidR="007844B2">
        <w:t>.</w:t>
      </w:r>
    </w:p>
    <w:p w14:paraId="751A52C4" w14:textId="6CAD6823" w:rsidR="007844B2" w:rsidRDefault="007844B2" w:rsidP="007844B2">
      <w:pPr>
        <w:pStyle w:val="Title"/>
        <w:numPr>
          <w:ilvl w:val="0"/>
          <w:numId w:val="57"/>
        </w:numPr>
      </w:pPr>
      <w:r w:rsidRPr="007844B2">
        <w:t xml:space="preserve">Click on any ticket </w:t>
      </w:r>
      <w:r>
        <w:t>Subject</w:t>
      </w:r>
      <w:r w:rsidRPr="007844B2">
        <w:t xml:space="preserve"> to open its full details and</w:t>
      </w:r>
      <w:r w:rsidR="002A3979">
        <w:t xml:space="preserve"> chat</w:t>
      </w:r>
      <w:r w:rsidRPr="007844B2">
        <w:t xml:space="preserve"> history.</w:t>
      </w:r>
    </w:p>
    <w:p w14:paraId="61FC0329" w14:textId="77777777" w:rsidR="007844B2" w:rsidRPr="007844B2" w:rsidRDefault="007844B2" w:rsidP="00897184">
      <w:pPr>
        <w:pStyle w:val="Heading9"/>
      </w:pPr>
      <w:r w:rsidRPr="007844B2">
        <w:lastRenderedPageBreak/>
        <w:t>Notes:</w:t>
      </w:r>
    </w:p>
    <w:p w14:paraId="74E6D568" w14:textId="706A69A8" w:rsidR="007844B2" w:rsidRPr="007844B2" w:rsidRDefault="007844B2" w:rsidP="00897184">
      <w:pPr>
        <w:pStyle w:val="Title"/>
        <w:numPr>
          <w:ilvl w:val="0"/>
          <w:numId w:val="59"/>
        </w:numPr>
      </w:pPr>
      <w:r w:rsidRPr="007844B2">
        <w:t xml:space="preserve">You can filter or sort tickets </w:t>
      </w:r>
      <w:r w:rsidR="00897184">
        <w:t xml:space="preserve">too from </w:t>
      </w:r>
      <w:r w:rsidR="002A3979">
        <w:t>the search</w:t>
      </w:r>
      <w:r w:rsidR="00897184">
        <w:t xml:space="preserve"> field</w:t>
      </w:r>
      <w:r w:rsidRPr="007844B2">
        <w:t>.</w:t>
      </w:r>
    </w:p>
    <w:p w14:paraId="6C1BC39F" w14:textId="3AF33954" w:rsidR="007844B2" w:rsidRDefault="007844B2" w:rsidP="007844B2">
      <w:pPr>
        <w:pStyle w:val="Heading9"/>
      </w:pPr>
      <w:r>
        <w:t>Tags:</w:t>
      </w:r>
    </w:p>
    <w:p w14:paraId="48CABF9E" w14:textId="2525DE8D" w:rsidR="00897184" w:rsidRDefault="007844B2" w:rsidP="00897184">
      <w:pPr>
        <w:pStyle w:val="Title"/>
      </w:pPr>
      <w:r w:rsidRPr="00897184">
        <w:t xml:space="preserve">View Ticket, </w:t>
      </w:r>
      <w:r w:rsidR="00897184" w:rsidRPr="00897184">
        <w:t>ticket status, support ticket list, track issue, ticket table</w:t>
      </w:r>
    </w:p>
    <w:p w14:paraId="4022F8D3" w14:textId="77777777" w:rsidR="00897184" w:rsidRPr="00897184" w:rsidRDefault="00897184" w:rsidP="00897184"/>
    <w:p w14:paraId="60FCCBC9" w14:textId="1A1BA87B" w:rsidR="00897184" w:rsidRDefault="00897184" w:rsidP="00897184">
      <w:pPr>
        <w:pStyle w:val="Heading4"/>
      </w:pPr>
      <w:r w:rsidRPr="00897184">
        <w:t>Reply To Ticket:</w:t>
      </w:r>
    </w:p>
    <w:p w14:paraId="49A3D7EF" w14:textId="5C4BA807" w:rsidR="00897184" w:rsidRDefault="00897184" w:rsidP="00897184">
      <w:pPr>
        <w:pStyle w:val="Heading9"/>
      </w:pPr>
      <w:r>
        <w:t>Steps:</w:t>
      </w:r>
    </w:p>
    <w:p w14:paraId="306E6481" w14:textId="76DD336A" w:rsidR="00897184" w:rsidRPr="00897184" w:rsidRDefault="00897184" w:rsidP="00897184">
      <w:pPr>
        <w:pStyle w:val="Title"/>
        <w:numPr>
          <w:ilvl w:val="0"/>
          <w:numId w:val="60"/>
        </w:numPr>
      </w:pPr>
      <w:r w:rsidRPr="00897184">
        <w:t xml:space="preserve">On the </w:t>
      </w:r>
      <w:r w:rsidRPr="00897184">
        <w:rPr>
          <w:b/>
          <w:bCs/>
        </w:rPr>
        <w:t>Support Tickets</w:t>
      </w:r>
      <w:r w:rsidRPr="00897184">
        <w:t xml:space="preserve"> page, click on the </w:t>
      </w:r>
      <w:r>
        <w:rPr>
          <w:b/>
          <w:bCs/>
        </w:rPr>
        <w:t>Subject</w:t>
      </w:r>
      <w:r w:rsidRPr="00897184">
        <w:t xml:space="preserve"> </w:t>
      </w:r>
      <w:r>
        <w:t>of ticket along the row of table</w:t>
      </w:r>
      <w:r w:rsidRPr="00897184">
        <w:t xml:space="preserve"> you want to reply to.</w:t>
      </w:r>
    </w:p>
    <w:p w14:paraId="5F8BE0CB" w14:textId="3E1D6635" w:rsidR="00897184" w:rsidRPr="00897184" w:rsidRDefault="00897184" w:rsidP="00897184">
      <w:pPr>
        <w:pStyle w:val="Title"/>
        <w:numPr>
          <w:ilvl w:val="0"/>
          <w:numId w:val="60"/>
        </w:numPr>
      </w:pPr>
      <w:r>
        <w:t xml:space="preserve">Add reply in </w:t>
      </w:r>
      <w:r w:rsidR="002A3979">
        <w:t>the description</w:t>
      </w:r>
      <w:r>
        <w:t xml:space="preserve"> field.</w:t>
      </w:r>
    </w:p>
    <w:p w14:paraId="143BB699" w14:textId="3B0FCEA9" w:rsidR="00897184" w:rsidRPr="00897184" w:rsidRDefault="00897184" w:rsidP="00897184">
      <w:pPr>
        <w:pStyle w:val="Title"/>
        <w:numPr>
          <w:ilvl w:val="0"/>
          <w:numId w:val="60"/>
        </w:numPr>
      </w:pPr>
      <w:r w:rsidRPr="00897184">
        <w:t>(Optional) Attach files or screenshots relevant to your reply.</w:t>
      </w:r>
    </w:p>
    <w:p w14:paraId="51D8BFCE" w14:textId="5C474F2E" w:rsidR="00897184" w:rsidRDefault="00897184" w:rsidP="00897184">
      <w:pPr>
        <w:pStyle w:val="Title"/>
        <w:numPr>
          <w:ilvl w:val="0"/>
          <w:numId w:val="60"/>
        </w:numPr>
      </w:pPr>
      <w:r w:rsidRPr="00897184">
        <w:t xml:space="preserve">Click </w:t>
      </w:r>
      <w:r w:rsidRPr="00897184">
        <w:rPr>
          <w:b/>
          <w:bCs/>
        </w:rPr>
        <w:t>Submit</w:t>
      </w:r>
      <w:r w:rsidR="00AC2D05">
        <w:t xml:space="preserve"> </w:t>
      </w:r>
      <w:r w:rsidRPr="00897184">
        <w:t xml:space="preserve">to send the </w:t>
      </w:r>
      <w:r>
        <w:t>reply.</w:t>
      </w:r>
    </w:p>
    <w:p w14:paraId="6D10D5A0" w14:textId="77777777" w:rsidR="00E24F9B" w:rsidRDefault="00E24F9B" w:rsidP="00E24F9B"/>
    <w:p w14:paraId="5FF2D87F" w14:textId="77777777" w:rsidR="00E24F9B" w:rsidRPr="00E24F9B" w:rsidRDefault="00E24F9B" w:rsidP="00E24F9B">
      <w:pPr>
        <w:pStyle w:val="Heading9"/>
      </w:pPr>
      <w:r w:rsidRPr="00E24F9B">
        <w:t>Notes:</w:t>
      </w:r>
    </w:p>
    <w:p w14:paraId="6EF15920" w14:textId="46560C44" w:rsidR="00E24F9B" w:rsidRPr="00E24F9B" w:rsidRDefault="00E24F9B" w:rsidP="00C80D4E">
      <w:pPr>
        <w:pStyle w:val="Title"/>
        <w:numPr>
          <w:ilvl w:val="0"/>
          <w:numId w:val="62"/>
        </w:numPr>
      </w:pPr>
      <w:r w:rsidRPr="00E24F9B">
        <w:t>Replies are added to the ticket’s thread and are visible to support staff.</w:t>
      </w:r>
    </w:p>
    <w:p w14:paraId="13A9A5B0" w14:textId="77777777" w:rsidR="00C80D4E" w:rsidRPr="00C80D4E" w:rsidRDefault="00C80D4E" w:rsidP="00C80D4E">
      <w:pPr>
        <w:pStyle w:val="Heading9"/>
      </w:pPr>
      <w:r w:rsidRPr="00C80D4E">
        <w:t xml:space="preserve">Tags: </w:t>
      </w:r>
    </w:p>
    <w:p w14:paraId="2AE5E9D3" w14:textId="6E216EEE" w:rsidR="00897184" w:rsidRPr="00C80D4E" w:rsidRDefault="00C80D4E" w:rsidP="00C80D4E">
      <w:pPr>
        <w:pStyle w:val="Title"/>
      </w:pPr>
      <w:r w:rsidRPr="00C80D4E">
        <w:t>reply to ticket, respond to support, ticket communication, add comment, update issue</w:t>
      </w:r>
    </w:p>
    <w:p w14:paraId="1BDF5BE7" w14:textId="31BCF6FB" w:rsidR="007844B2" w:rsidRDefault="00B015CE" w:rsidP="00B015CE">
      <w:pPr>
        <w:pStyle w:val="Heading3"/>
      </w:pPr>
      <w:r>
        <w:t>Email Support:</w:t>
      </w:r>
    </w:p>
    <w:p w14:paraId="667EF273" w14:textId="301BC56E" w:rsidR="00B015CE" w:rsidRDefault="00B015CE" w:rsidP="00B015CE">
      <w:pPr>
        <w:pStyle w:val="Heading4"/>
      </w:pPr>
      <w:r>
        <w:t>Overview:</w:t>
      </w:r>
    </w:p>
    <w:p w14:paraId="2EAAEC5E" w14:textId="22DE8821" w:rsidR="00B015CE" w:rsidRPr="00B015CE" w:rsidRDefault="00B015CE" w:rsidP="00B015CE">
      <w:pPr>
        <w:pStyle w:val="Title"/>
      </w:pPr>
      <w:r w:rsidRPr="00B015CE">
        <w:rPr>
          <w:b/>
          <w:bCs/>
        </w:rPr>
        <w:t>Email Support</w:t>
      </w:r>
      <w:r w:rsidRPr="00B015CE">
        <w:t xml:space="preserve"> in SLMS360 provides users with a quick and direct way to contact the technical support team via email. This option is ideal for detailed queries, attaching screenshots, or following up on less urgent issues.</w:t>
      </w:r>
    </w:p>
    <w:p w14:paraId="420933EA" w14:textId="09A3ACA9" w:rsidR="00B015CE" w:rsidRDefault="00293C4A" w:rsidP="00293C4A">
      <w:pPr>
        <w:pStyle w:val="Heading4"/>
      </w:pPr>
      <w:r w:rsidRPr="00293C4A">
        <w:t>Accessing Emai</w:t>
      </w:r>
      <w:r>
        <w:t>l Support</w:t>
      </w:r>
      <w:r w:rsidR="00B015CE">
        <w:t>:</w:t>
      </w:r>
    </w:p>
    <w:p w14:paraId="07671B06" w14:textId="5B21AC02" w:rsidR="00B015CE" w:rsidRDefault="00B015CE" w:rsidP="00B015CE">
      <w:pPr>
        <w:pStyle w:val="Heading9"/>
      </w:pPr>
      <w:r>
        <w:t>Steps:</w:t>
      </w:r>
    </w:p>
    <w:p w14:paraId="3C728ADF" w14:textId="50F3A522" w:rsidR="00B015CE" w:rsidRPr="00B015CE" w:rsidRDefault="00B015CE" w:rsidP="00B015CE">
      <w:pPr>
        <w:pStyle w:val="Title"/>
        <w:numPr>
          <w:ilvl w:val="0"/>
          <w:numId w:val="64"/>
        </w:numPr>
      </w:pPr>
      <w:r w:rsidRPr="00B015CE">
        <w:t>Log in to your SLMS360 account.</w:t>
      </w:r>
    </w:p>
    <w:p w14:paraId="52F6211C" w14:textId="086FD333" w:rsidR="00B015CE" w:rsidRPr="00B015CE" w:rsidRDefault="00B015CE" w:rsidP="00B015CE">
      <w:pPr>
        <w:pStyle w:val="Title"/>
        <w:numPr>
          <w:ilvl w:val="0"/>
          <w:numId w:val="64"/>
        </w:numPr>
      </w:pPr>
      <w:r w:rsidRPr="00B015CE">
        <w:t xml:space="preserve">From the Dashboard, click the Help &amp; Support </w:t>
      </w:r>
      <w:r>
        <w:t>card</w:t>
      </w:r>
      <w:r w:rsidRPr="00B015CE">
        <w:t>.</w:t>
      </w:r>
    </w:p>
    <w:p w14:paraId="734FAAFB" w14:textId="25BA1D3D" w:rsidR="00B015CE" w:rsidRPr="00B015CE" w:rsidRDefault="00B015CE" w:rsidP="00B015CE">
      <w:pPr>
        <w:pStyle w:val="Title"/>
        <w:numPr>
          <w:ilvl w:val="0"/>
          <w:numId w:val="64"/>
        </w:numPr>
      </w:pPr>
      <w:r>
        <w:t>Click on</w:t>
      </w:r>
      <w:r w:rsidRPr="00B015CE">
        <w:t xml:space="preserve"> the Email Support </w:t>
      </w:r>
      <w:r>
        <w:t>card</w:t>
      </w:r>
      <w:r w:rsidRPr="00B015CE">
        <w:t xml:space="preserve"> from the available support methods.</w:t>
      </w:r>
    </w:p>
    <w:p w14:paraId="4F1FE7B5" w14:textId="77777777" w:rsidR="00293C4A" w:rsidRDefault="00B015CE" w:rsidP="00293C4A">
      <w:pPr>
        <w:pStyle w:val="Title"/>
        <w:numPr>
          <w:ilvl w:val="0"/>
          <w:numId w:val="64"/>
        </w:numPr>
      </w:pPr>
      <w:r w:rsidRPr="00B015CE">
        <w:t>A pop-up window will appear showing the official support email address</w:t>
      </w:r>
    </w:p>
    <w:p w14:paraId="7EC54E80" w14:textId="3F4181DE" w:rsidR="00B015CE" w:rsidRPr="00B015CE" w:rsidRDefault="00B015CE" w:rsidP="00293C4A">
      <w:pPr>
        <w:pStyle w:val="Title"/>
        <w:numPr>
          <w:ilvl w:val="0"/>
          <w:numId w:val="64"/>
        </w:numPr>
      </w:pPr>
      <w:r w:rsidRPr="00B015CE">
        <w:t>Click the copy icon to copy the email address to your clipboard.</w:t>
      </w:r>
    </w:p>
    <w:p w14:paraId="0AC4C6AF" w14:textId="726172B7" w:rsidR="00B015CE" w:rsidRPr="00B015CE" w:rsidRDefault="00B015CE" w:rsidP="00B015CE">
      <w:pPr>
        <w:pStyle w:val="Title"/>
        <w:numPr>
          <w:ilvl w:val="0"/>
          <w:numId w:val="64"/>
        </w:numPr>
      </w:pPr>
      <w:r w:rsidRPr="00B015CE">
        <w:t>Open your email client and send your query to this address.</w:t>
      </w:r>
    </w:p>
    <w:p w14:paraId="62DF4650" w14:textId="77777777" w:rsidR="00293C4A" w:rsidRPr="00293C4A" w:rsidRDefault="00293C4A" w:rsidP="00293C4A">
      <w:pPr>
        <w:pStyle w:val="Heading9"/>
      </w:pPr>
      <w:r w:rsidRPr="00293C4A">
        <w:t>Notes:</w:t>
      </w:r>
    </w:p>
    <w:p w14:paraId="5718F4B0" w14:textId="77777777" w:rsidR="00293C4A" w:rsidRPr="00293C4A" w:rsidRDefault="00293C4A" w:rsidP="00293C4A">
      <w:pPr>
        <w:pStyle w:val="Title"/>
        <w:numPr>
          <w:ilvl w:val="0"/>
          <w:numId w:val="66"/>
        </w:numPr>
      </w:pPr>
      <w:r w:rsidRPr="00293C4A">
        <w:t>Replies from support will be sent to your email address.</w:t>
      </w:r>
    </w:p>
    <w:p w14:paraId="3E264951" w14:textId="77777777" w:rsidR="00293C4A" w:rsidRDefault="00293C4A" w:rsidP="00293C4A">
      <w:pPr>
        <w:pStyle w:val="Heading9"/>
      </w:pPr>
      <w:r w:rsidRPr="00293C4A">
        <w:t xml:space="preserve">Tags: </w:t>
      </w:r>
    </w:p>
    <w:p w14:paraId="736FF23B" w14:textId="3AADF1E9" w:rsidR="00293C4A" w:rsidRPr="00293C4A" w:rsidRDefault="00293C4A" w:rsidP="00293C4A">
      <w:pPr>
        <w:pStyle w:val="Title"/>
      </w:pPr>
      <w:r w:rsidRPr="00293C4A">
        <w:t>email support, contact help, send email, support mail, SLMS360 assistance, support communication</w:t>
      </w:r>
    </w:p>
    <w:p w14:paraId="42BA2F8D" w14:textId="0F867073" w:rsidR="00C969C3" w:rsidRDefault="00C969C3" w:rsidP="00C969C3">
      <w:pPr>
        <w:pStyle w:val="Heading3"/>
      </w:pPr>
      <w:r>
        <w:lastRenderedPageBreak/>
        <w:t>Live Calls:</w:t>
      </w:r>
    </w:p>
    <w:p w14:paraId="7BBF16E6" w14:textId="77777777" w:rsidR="00C969C3" w:rsidRDefault="00C969C3" w:rsidP="00C969C3">
      <w:pPr>
        <w:pStyle w:val="Heading4"/>
      </w:pPr>
      <w:r>
        <w:t>Overview:</w:t>
      </w:r>
    </w:p>
    <w:p w14:paraId="6CDE7E39" w14:textId="744D0A6B" w:rsidR="00C969C3" w:rsidRPr="00B015CE" w:rsidRDefault="00C969C3" w:rsidP="00C969C3">
      <w:pPr>
        <w:pStyle w:val="Title"/>
      </w:pPr>
      <w:r w:rsidRPr="00C969C3">
        <w:t xml:space="preserve">The </w:t>
      </w:r>
      <w:r w:rsidRPr="00C969C3">
        <w:rPr>
          <w:b/>
          <w:bCs/>
        </w:rPr>
        <w:t>Live Call</w:t>
      </w:r>
      <w:r w:rsidRPr="00C969C3">
        <w:t xml:space="preserve"> feature allows SLMS360 clients to connect directly with the support team via phone. This method is ideal for urgent issues that require real-time guidance, such as login problems, module inaccessibility, or critical functionality failures</w:t>
      </w:r>
      <w:r w:rsidRPr="00B015CE">
        <w:t>.</w:t>
      </w:r>
    </w:p>
    <w:p w14:paraId="2E9D3689" w14:textId="6DD760B0" w:rsidR="00C969C3" w:rsidRDefault="00C969C3" w:rsidP="00C969C3">
      <w:pPr>
        <w:pStyle w:val="Heading4"/>
      </w:pPr>
      <w:r w:rsidRPr="00293C4A">
        <w:t xml:space="preserve">Accessing </w:t>
      </w:r>
      <w:r>
        <w:t>Live Call Support:</w:t>
      </w:r>
    </w:p>
    <w:p w14:paraId="6041F9EA" w14:textId="77777777" w:rsidR="00C969C3" w:rsidRDefault="00C969C3" w:rsidP="00C969C3">
      <w:pPr>
        <w:pStyle w:val="Heading9"/>
      </w:pPr>
      <w:r>
        <w:t>Steps:</w:t>
      </w:r>
    </w:p>
    <w:p w14:paraId="5E1D5F2C" w14:textId="77777777" w:rsidR="00C969C3" w:rsidRPr="00B015CE" w:rsidRDefault="00C969C3" w:rsidP="004C07DB">
      <w:pPr>
        <w:pStyle w:val="Title"/>
        <w:numPr>
          <w:ilvl w:val="0"/>
          <w:numId w:val="67"/>
        </w:numPr>
      </w:pPr>
      <w:r w:rsidRPr="00B015CE">
        <w:t>Log in to your SLMS360 account.</w:t>
      </w:r>
    </w:p>
    <w:p w14:paraId="27D8FAAB" w14:textId="77777777" w:rsidR="00C969C3" w:rsidRPr="00B015CE" w:rsidRDefault="00C969C3" w:rsidP="004C07DB">
      <w:pPr>
        <w:pStyle w:val="Title"/>
        <w:numPr>
          <w:ilvl w:val="0"/>
          <w:numId w:val="67"/>
        </w:numPr>
      </w:pPr>
      <w:r w:rsidRPr="00B015CE">
        <w:t xml:space="preserve">From the Dashboard, click the Help &amp; Support </w:t>
      </w:r>
      <w:r>
        <w:t>card</w:t>
      </w:r>
      <w:r w:rsidRPr="00B015CE">
        <w:t>.</w:t>
      </w:r>
    </w:p>
    <w:p w14:paraId="4A154A3D" w14:textId="3C344D01" w:rsidR="00C969C3" w:rsidRPr="00B015CE" w:rsidRDefault="00C969C3" w:rsidP="004C07DB">
      <w:pPr>
        <w:pStyle w:val="Title"/>
        <w:numPr>
          <w:ilvl w:val="0"/>
          <w:numId w:val="67"/>
        </w:numPr>
      </w:pPr>
      <w:r>
        <w:t>Click on</w:t>
      </w:r>
      <w:r w:rsidRPr="00B015CE">
        <w:t xml:space="preserve"> the </w:t>
      </w:r>
      <w:r w:rsidR="009747B5">
        <w:t xml:space="preserve">Live </w:t>
      </w:r>
      <w:r w:rsidR="009747B5" w:rsidRPr="00B015CE">
        <w:t>Call</w:t>
      </w:r>
      <w:r w:rsidR="00A97846">
        <w:t xml:space="preserve"> </w:t>
      </w:r>
      <w:r>
        <w:t>card</w:t>
      </w:r>
      <w:r w:rsidRPr="00B015CE">
        <w:t xml:space="preserve"> from the available support methods.</w:t>
      </w:r>
    </w:p>
    <w:p w14:paraId="2DCDD104" w14:textId="0FFD05E2" w:rsidR="00C969C3" w:rsidRDefault="00C969C3" w:rsidP="004C07DB">
      <w:pPr>
        <w:pStyle w:val="Title"/>
        <w:numPr>
          <w:ilvl w:val="0"/>
          <w:numId w:val="67"/>
        </w:numPr>
      </w:pPr>
      <w:r w:rsidRPr="00B015CE">
        <w:t xml:space="preserve">A pop-up window will appear showing the official </w:t>
      </w:r>
      <w:r w:rsidR="009747B5">
        <w:t>support number.</w:t>
      </w:r>
    </w:p>
    <w:p w14:paraId="4BD84B89" w14:textId="022C84FF" w:rsidR="00C969C3" w:rsidRPr="00B015CE" w:rsidRDefault="00C969C3" w:rsidP="004C07DB">
      <w:pPr>
        <w:pStyle w:val="Title"/>
        <w:numPr>
          <w:ilvl w:val="0"/>
          <w:numId w:val="67"/>
        </w:numPr>
      </w:pPr>
      <w:r w:rsidRPr="00B015CE">
        <w:t xml:space="preserve">Click the copy icon to copy the </w:t>
      </w:r>
      <w:r w:rsidR="009747B5">
        <w:t>phone number</w:t>
      </w:r>
      <w:r w:rsidRPr="00B015CE">
        <w:t xml:space="preserve"> to your clipboard.</w:t>
      </w:r>
    </w:p>
    <w:p w14:paraId="43D6B2BE" w14:textId="77777777" w:rsidR="00C969C3" w:rsidRPr="00B015CE" w:rsidRDefault="00C969C3" w:rsidP="004C07DB">
      <w:pPr>
        <w:pStyle w:val="Title"/>
        <w:numPr>
          <w:ilvl w:val="0"/>
          <w:numId w:val="67"/>
        </w:numPr>
      </w:pPr>
      <w:r w:rsidRPr="00B015CE">
        <w:t>Open your email client and send your query to this address.</w:t>
      </w:r>
    </w:p>
    <w:p w14:paraId="1E93F30D" w14:textId="77777777" w:rsidR="00C969C3" w:rsidRPr="00293C4A" w:rsidRDefault="00C969C3" w:rsidP="00C969C3">
      <w:pPr>
        <w:pStyle w:val="Heading9"/>
      </w:pPr>
      <w:r w:rsidRPr="00293C4A">
        <w:t>Notes:</w:t>
      </w:r>
    </w:p>
    <w:p w14:paraId="2CDFECE6" w14:textId="55DC5D83" w:rsidR="00C969C3" w:rsidRDefault="00871926" w:rsidP="00871926">
      <w:pPr>
        <w:pStyle w:val="Title"/>
        <w:numPr>
          <w:ilvl w:val="0"/>
          <w:numId w:val="68"/>
        </w:numPr>
      </w:pPr>
      <w:r>
        <w:t>T</w:t>
      </w:r>
      <w:r w:rsidRPr="004C07DB">
        <w:rPr>
          <w:rFonts w:eastAsiaTheme="minorHAnsi" w:cstheme="minorBidi"/>
          <w:spacing w:val="0"/>
          <w:kern w:val="2"/>
          <w:szCs w:val="24"/>
        </w:rPr>
        <w:t>h</w:t>
      </w:r>
      <w:r w:rsidRPr="004C07DB">
        <w:t>is</w:t>
      </w:r>
      <w:r w:rsidR="004C07DB" w:rsidRPr="004C07DB">
        <w:t xml:space="preserve"> option is best for time-sensitive or critical issues</w:t>
      </w:r>
      <w:r w:rsidR="00C969C3" w:rsidRPr="00293C4A">
        <w:t>.</w:t>
      </w:r>
    </w:p>
    <w:p w14:paraId="540A4437" w14:textId="6230B70C" w:rsidR="00871926" w:rsidRPr="00871926" w:rsidRDefault="00871926" w:rsidP="00871926">
      <w:pPr>
        <w:pStyle w:val="Title"/>
        <w:numPr>
          <w:ilvl w:val="0"/>
          <w:numId w:val="68"/>
        </w:numPr>
      </w:pPr>
      <w:r w:rsidRPr="00871926">
        <w:t>Live call support may be available only during working hours.</w:t>
      </w:r>
    </w:p>
    <w:p w14:paraId="37FA24C1" w14:textId="77777777" w:rsidR="00871926" w:rsidRDefault="00871926" w:rsidP="00871926">
      <w:pPr>
        <w:pStyle w:val="Heading9"/>
      </w:pPr>
      <w:r w:rsidRPr="00871926">
        <w:t xml:space="preserve">Tags: </w:t>
      </w:r>
    </w:p>
    <w:p w14:paraId="10D9EFB6" w14:textId="38374070" w:rsidR="00B015CE" w:rsidRDefault="00871926" w:rsidP="00871926">
      <w:pPr>
        <w:pStyle w:val="Title"/>
      </w:pPr>
      <w:r w:rsidRPr="00871926">
        <w:t>live call, phone support, urgent issues, technical help, call assistance, SLMS360 hotline</w:t>
      </w:r>
    </w:p>
    <w:p w14:paraId="0ED59695" w14:textId="77777777" w:rsidR="00C969C3" w:rsidRDefault="00C969C3" w:rsidP="00B015CE"/>
    <w:p w14:paraId="05398D42" w14:textId="77777777" w:rsidR="00871926" w:rsidRPr="00B015CE" w:rsidRDefault="00871926" w:rsidP="00B015CE"/>
    <w:p w14:paraId="5787254C" w14:textId="77777777" w:rsidR="00B015CE" w:rsidRPr="00B015CE" w:rsidRDefault="00B015CE" w:rsidP="00B015CE"/>
    <w:p w14:paraId="3AEF33E5" w14:textId="77777777" w:rsidR="00EF4755" w:rsidRPr="00EF4755" w:rsidRDefault="00EF4755" w:rsidP="00EF4755"/>
    <w:p w14:paraId="485C83F2" w14:textId="77777777" w:rsidR="00EF4755" w:rsidRPr="00EF4755" w:rsidRDefault="00EF4755" w:rsidP="00EF4755">
      <w:pPr>
        <w:ind w:left="720"/>
      </w:pPr>
    </w:p>
    <w:p w14:paraId="1442E40A" w14:textId="77777777" w:rsidR="00EF4755" w:rsidRPr="00EF4755" w:rsidRDefault="00EF4755" w:rsidP="00EF4755"/>
    <w:p w14:paraId="1BBC0B7E" w14:textId="77777777" w:rsidR="00EF4755" w:rsidRPr="00EF4755" w:rsidRDefault="00EF4755" w:rsidP="00EF4755"/>
    <w:sectPr w:rsidR="00EF4755" w:rsidRPr="00EF47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0288BA" w14:textId="77777777" w:rsidR="00D517E8" w:rsidRDefault="00D517E8" w:rsidP="00EF4755">
      <w:pPr>
        <w:spacing w:after="0" w:line="240" w:lineRule="auto"/>
      </w:pPr>
      <w:r>
        <w:separator/>
      </w:r>
    </w:p>
  </w:endnote>
  <w:endnote w:type="continuationSeparator" w:id="0">
    <w:p w14:paraId="646FDC9B" w14:textId="77777777" w:rsidR="00D517E8" w:rsidRDefault="00D517E8" w:rsidP="00EF4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88C4DB" w14:textId="77777777" w:rsidR="00D517E8" w:rsidRDefault="00D517E8" w:rsidP="00EF4755">
      <w:pPr>
        <w:spacing w:after="0" w:line="240" w:lineRule="auto"/>
      </w:pPr>
      <w:r>
        <w:separator/>
      </w:r>
    </w:p>
  </w:footnote>
  <w:footnote w:type="continuationSeparator" w:id="0">
    <w:p w14:paraId="7A4807F1" w14:textId="77777777" w:rsidR="00D517E8" w:rsidRDefault="00D517E8" w:rsidP="00EF47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67283"/>
    <w:multiLevelType w:val="hybridMultilevel"/>
    <w:tmpl w:val="77F464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C23016"/>
    <w:multiLevelType w:val="multilevel"/>
    <w:tmpl w:val="70A6F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C41672"/>
    <w:multiLevelType w:val="hybridMultilevel"/>
    <w:tmpl w:val="7F5C6A06"/>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0DE787D"/>
    <w:multiLevelType w:val="hybridMultilevel"/>
    <w:tmpl w:val="26922B5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316F6D"/>
    <w:multiLevelType w:val="multilevel"/>
    <w:tmpl w:val="01E4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706FA"/>
    <w:multiLevelType w:val="multilevel"/>
    <w:tmpl w:val="979C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763F4A"/>
    <w:multiLevelType w:val="multilevel"/>
    <w:tmpl w:val="585A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887E55"/>
    <w:multiLevelType w:val="multilevel"/>
    <w:tmpl w:val="803C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D45436"/>
    <w:multiLevelType w:val="hybridMultilevel"/>
    <w:tmpl w:val="E708CEF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226289A"/>
    <w:multiLevelType w:val="hybridMultilevel"/>
    <w:tmpl w:val="7D2804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2385145"/>
    <w:multiLevelType w:val="multilevel"/>
    <w:tmpl w:val="F6E4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51126F"/>
    <w:multiLevelType w:val="multilevel"/>
    <w:tmpl w:val="70A6F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264545D"/>
    <w:multiLevelType w:val="multilevel"/>
    <w:tmpl w:val="803C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2FC2F1E"/>
    <w:multiLevelType w:val="hybridMultilevel"/>
    <w:tmpl w:val="43F20C1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3545B20"/>
    <w:multiLevelType w:val="hybridMultilevel"/>
    <w:tmpl w:val="5B54F98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37D00A4"/>
    <w:multiLevelType w:val="multilevel"/>
    <w:tmpl w:val="688C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881AEF"/>
    <w:multiLevelType w:val="hybridMultilevel"/>
    <w:tmpl w:val="FDD8E2E6"/>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3B85D92"/>
    <w:multiLevelType w:val="hybridMultilevel"/>
    <w:tmpl w:val="AAF05254"/>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041D76E6"/>
    <w:multiLevelType w:val="hybridMultilevel"/>
    <w:tmpl w:val="6250316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42372A5"/>
    <w:multiLevelType w:val="hybridMultilevel"/>
    <w:tmpl w:val="D1B6D15C"/>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47C26A9"/>
    <w:multiLevelType w:val="hybridMultilevel"/>
    <w:tmpl w:val="E9CCEA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04AC7B2B"/>
    <w:multiLevelType w:val="multilevel"/>
    <w:tmpl w:val="D8A8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C771EC"/>
    <w:multiLevelType w:val="hybridMultilevel"/>
    <w:tmpl w:val="FAD685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05176B2F"/>
    <w:multiLevelType w:val="hybridMultilevel"/>
    <w:tmpl w:val="1C3A2CF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05221F27"/>
    <w:multiLevelType w:val="multilevel"/>
    <w:tmpl w:val="70A6F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52878B6"/>
    <w:multiLevelType w:val="hybridMultilevel"/>
    <w:tmpl w:val="3F527C4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5734FA0"/>
    <w:multiLevelType w:val="hybridMultilevel"/>
    <w:tmpl w:val="79AAFA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05BA5441"/>
    <w:multiLevelType w:val="hybridMultilevel"/>
    <w:tmpl w:val="22FEE00A"/>
    <w:lvl w:ilvl="0" w:tplc="FFFFFFFF">
      <w:start w:val="1"/>
      <w:numFmt w:val="decimal"/>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05CA460C"/>
    <w:multiLevelType w:val="multilevel"/>
    <w:tmpl w:val="1FB8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621457B"/>
    <w:multiLevelType w:val="hybridMultilevel"/>
    <w:tmpl w:val="82A6AA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06731F12"/>
    <w:multiLevelType w:val="hybridMultilevel"/>
    <w:tmpl w:val="7D9A24F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67A2464"/>
    <w:multiLevelType w:val="hybridMultilevel"/>
    <w:tmpl w:val="D1B6D15C"/>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06860200"/>
    <w:multiLevelType w:val="hybridMultilevel"/>
    <w:tmpl w:val="FDD8E2E6"/>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06883EE5"/>
    <w:multiLevelType w:val="hybridMultilevel"/>
    <w:tmpl w:val="DF4E3A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06C55799"/>
    <w:multiLevelType w:val="hybridMultilevel"/>
    <w:tmpl w:val="5F20AA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06C6126F"/>
    <w:multiLevelType w:val="hybridMultilevel"/>
    <w:tmpl w:val="9CD2C71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06EB2090"/>
    <w:multiLevelType w:val="hybridMultilevel"/>
    <w:tmpl w:val="92961F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06EE0C61"/>
    <w:multiLevelType w:val="hybridMultilevel"/>
    <w:tmpl w:val="546C49E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079C1EA9"/>
    <w:multiLevelType w:val="hybridMultilevel"/>
    <w:tmpl w:val="BDACF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7B67265"/>
    <w:multiLevelType w:val="hybridMultilevel"/>
    <w:tmpl w:val="D20244E4"/>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08085902"/>
    <w:multiLevelType w:val="multilevel"/>
    <w:tmpl w:val="CE1A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88035A4"/>
    <w:multiLevelType w:val="hybridMultilevel"/>
    <w:tmpl w:val="223C9F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08930D0C"/>
    <w:multiLevelType w:val="multilevel"/>
    <w:tmpl w:val="8C62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89A2D75"/>
    <w:multiLevelType w:val="hybridMultilevel"/>
    <w:tmpl w:val="58BECC9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08EB454B"/>
    <w:multiLevelType w:val="multilevel"/>
    <w:tmpl w:val="0226E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9053813"/>
    <w:multiLevelType w:val="hybridMultilevel"/>
    <w:tmpl w:val="FF06363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096460A9"/>
    <w:multiLevelType w:val="hybridMultilevel"/>
    <w:tmpl w:val="21EA6EA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09A53CC2"/>
    <w:multiLevelType w:val="hybridMultilevel"/>
    <w:tmpl w:val="F5EACA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0A02294F"/>
    <w:multiLevelType w:val="hybridMultilevel"/>
    <w:tmpl w:val="F33863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0A0B047D"/>
    <w:multiLevelType w:val="hybridMultilevel"/>
    <w:tmpl w:val="D86C280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0A156B20"/>
    <w:multiLevelType w:val="multilevel"/>
    <w:tmpl w:val="ED903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A17531D"/>
    <w:multiLevelType w:val="hybridMultilevel"/>
    <w:tmpl w:val="85441618"/>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0A5D51D5"/>
    <w:multiLevelType w:val="hybridMultilevel"/>
    <w:tmpl w:val="9920F4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0AB02C11"/>
    <w:multiLevelType w:val="hybridMultilevel"/>
    <w:tmpl w:val="DF64B5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0B003393"/>
    <w:multiLevelType w:val="multilevel"/>
    <w:tmpl w:val="A9FC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B0313B2"/>
    <w:multiLevelType w:val="hybridMultilevel"/>
    <w:tmpl w:val="ABA465F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0B2F2A22"/>
    <w:multiLevelType w:val="hybridMultilevel"/>
    <w:tmpl w:val="48229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0B4E4FCA"/>
    <w:multiLevelType w:val="hybridMultilevel"/>
    <w:tmpl w:val="55D434B0"/>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0B8822A3"/>
    <w:multiLevelType w:val="hybridMultilevel"/>
    <w:tmpl w:val="114E5BA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0B9751DC"/>
    <w:multiLevelType w:val="multilevel"/>
    <w:tmpl w:val="70A6F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BF5613F"/>
    <w:multiLevelType w:val="hybridMultilevel"/>
    <w:tmpl w:val="01BE24A6"/>
    <w:lvl w:ilvl="0" w:tplc="64020078">
      <w:start w:val="1"/>
      <w:numFmt w:val="decimal"/>
      <w:lvlText w:val="%1."/>
      <w:lvlJc w:val="left"/>
      <w:pPr>
        <w:ind w:left="5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0BF56F8A"/>
    <w:multiLevelType w:val="hybridMultilevel"/>
    <w:tmpl w:val="F9BA0CF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0BFB5C5E"/>
    <w:multiLevelType w:val="hybridMultilevel"/>
    <w:tmpl w:val="CA78F2E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0C9443D6"/>
    <w:multiLevelType w:val="hybridMultilevel"/>
    <w:tmpl w:val="4ECC61E0"/>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0D664258"/>
    <w:multiLevelType w:val="multilevel"/>
    <w:tmpl w:val="803C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DEF4573"/>
    <w:multiLevelType w:val="multilevel"/>
    <w:tmpl w:val="320C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E1D2670"/>
    <w:multiLevelType w:val="hybridMultilevel"/>
    <w:tmpl w:val="803AA1D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0E2B2EC2"/>
    <w:multiLevelType w:val="hybridMultilevel"/>
    <w:tmpl w:val="2C3C48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0EA5784A"/>
    <w:multiLevelType w:val="hybridMultilevel"/>
    <w:tmpl w:val="BDA881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0EC41691"/>
    <w:multiLevelType w:val="hybridMultilevel"/>
    <w:tmpl w:val="FAD6858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0EFD3DE9"/>
    <w:multiLevelType w:val="multilevel"/>
    <w:tmpl w:val="B160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F015967"/>
    <w:multiLevelType w:val="hybridMultilevel"/>
    <w:tmpl w:val="1CDED45C"/>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0F4872DA"/>
    <w:multiLevelType w:val="hybridMultilevel"/>
    <w:tmpl w:val="E9CCEA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0F7D5B02"/>
    <w:multiLevelType w:val="hybridMultilevel"/>
    <w:tmpl w:val="8B3E614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0FE16EFB"/>
    <w:multiLevelType w:val="hybridMultilevel"/>
    <w:tmpl w:val="BEA432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0FE61B2B"/>
    <w:multiLevelType w:val="hybridMultilevel"/>
    <w:tmpl w:val="7A4E5E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10037E02"/>
    <w:multiLevelType w:val="hybridMultilevel"/>
    <w:tmpl w:val="18B06070"/>
    <w:lvl w:ilvl="0" w:tplc="FFFFFFFF">
      <w:start w:val="1"/>
      <w:numFmt w:val="decimal"/>
      <w:lvlText w:val="%1."/>
      <w:lvlJc w:val="left"/>
      <w:pPr>
        <w:ind w:left="765" w:hanging="360"/>
      </w:pPr>
      <w:rPr>
        <w:rFonts w:hint="default"/>
        <w:b w:val="0"/>
        <w:bCs w:val="0"/>
      </w:rPr>
    </w:lvl>
    <w:lvl w:ilvl="1" w:tplc="FFFFFFFF" w:tentative="1">
      <w:start w:val="1"/>
      <w:numFmt w:val="lowerLetter"/>
      <w:lvlText w:val="%2."/>
      <w:lvlJc w:val="left"/>
      <w:pPr>
        <w:ind w:left="1485" w:hanging="360"/>
      </w:pPr>
    </w:lvl>
    <w:lvl w:ilvl="2" w:tplc="FFFFFFFF" w:tentative="1">
      <w:start w:val="1"/>
      <w:numFmt w:val="lowerRoman"/>
      <w:lvlText w:val="%3."/>
      <w:lvlJc w:val="right"/>
      <w:pPr>
        <w:ind w:left="2205" w:hanging="180"/>
      </w:pPr>
    </w:lvl>
    <w:lvl w:ilvl="3" w:tplc="FFFFFFFF" w:tentative="1">
      <w:start w:val="1"/>
      <w:numFmt w:val="decimal"/>
      <w:lvlText w:val="%4."/>
      <w:lvlJc w:val="left"/>
      <w:pPr>
        <w:ind w:left="2925" w:hanging="360"/>
      </w:pPr>
    </w:lvl>
    <w:lvl w:ilvl="4" w:tplc="FFFFFFFF" w:tentative="1">
      <w:start w:val="1"/>
      <w:numFmt w:val="lowerLetter"/>
      <w:lvlText w:val="%5."/>
      <w:lvlJc w:val="left"/>
      <w:pPr>
        <w:ind w:left="3645" w:hanging="360"/>
      </w:pPr>
    </w:lvl>
    <w:lvl w:ilvl="5" w:tplc="FFFFFFFF" w:tentative="1">
      <w:start w:val="1"/>
      <w:numFmt w:val="lowerRoman"/>
      <w:lvlText w:val="%6."/>
      <w:lvlJc w:val="right"/>
      <w:pPr>
        <w:ind w:left="4365" w:hanging="180"/>
      </w:pPr>
    </w:lvl>
    <w:lvl w:ilvl="6" w:tplc="FFFFFFFF" w:tentative="1">
      <w:start w:val="1"/>
      <w:numFmt w:val="decimal"/>
      <w:lvlText w:val="%7."/>
      <w:lvlJc w:val="left"/>
      <w:pPr>
        <w:ind w:left="5085" w:hanging="360"/>
      </w:pPr>
    </w:lvl>
    <w:lvl w:ilvl="7" w:tplc="FFFFFFFF" w:tentative="1">
      <w:start w:val="1"/>
      <w:numFmt w:val="lowerLetter"/>
      <w:lvlText w:val="%8."/>
      <w:lvlJc w:val="left"/>
      <w:pPr>
        <w:ind w:left="5805" w:hanging="360"/>
      </w:pPr>
    </w:lvl>
    <w:lvl w:ilvl="8" w:tplc="FFFFFFFF" w:tentative="1">
      <w:start w:val="1"/>
      <w:numFmt w:val="lowerRoman"/>
      <w:lvlText w:val="%9."/>
      <w:lvlJc w:val="right"/>
      <w:pPr>
        <w:ind w:left="6525" w:hanging="180"/>
      </w:pPr>
    </w:lvl>
  </w:abstractNum>
  <w:abstractNum w:abstractNumId="77" w15:restartNumberingAfterBreak="0">
    <w:nsid w:val="10193DCA"/>
    <w:multiLevelType w:val="multilevel"/>
    <w:tmpl w:val="70A6F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01B16AA"/>
    <w:multiLevelType w:val="hybridMultilevel"/>
    <w:tmpl w:val="33B40C30"/>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10455D6B"/>
    <w:multiLevelType w:val="hybridMultilevel"/>
    <w:tmpl w:val="151AE2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109852A9"/>
    <w:multiLevelType w:val="hybridMultilevel"/>
    <w:tmpl w:val="1D16548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10AE1E01"/>
    <w:multiLevelType w:val="hybridMultilevel"/>
    <w:tmpl w:val="8726388E"/>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10E25EB8"/>
    <w:multiLevelType w:val="hybridMultilevel"/>
    <w:tmpl w:val="17660AA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110814C7"/>
    <w:multiLevelType w:val="multilevel"/>
    <w:tmpl w:val="703AF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14B2DAC"/>
    <w:multiLevelType w:val="hybridMultilevel"/>
    <w:tmpl w:val="BF78129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119404E4"/>
    <w:multiLevelType w:val="multilevel"/>
    <w:tmpl w:val="70A6F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19B14F4"/>
    <w:multiLevelType w:val="hybridMultilevel"/>
    <w:tmpl w:val="5C7C57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11B04EBA"/>
    <w:multiLevelType w:val="multilevel"/>
    <w:tmpl w:val="E4E0E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1CC7608"/>
    <w:multiLevelType w:val="multilevel"/>
    <w:tmpl w:val="A9D00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20152B2"/>
    <w:multiLevelType w:val="hybridMultilevel"/>
    <w:tmpl w:val="B4D4CBB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12172CAA"/>
    <w:multiLevelType w:val="hybridMultilevel"/>
    <w:tmpl w:val="634A9CD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126A1F61"/>
    <w:multiLevelType w:val="hybridMultilevel"/>
    <w:tmpl w:val="427AB5E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12D11AAE"/>
    <w:multiLevelType w:val="hybridMultilevel"/>
    <w:tmpl w:val="24A07F64"/>
    <w:lvl w:ilvl="0" w:tplc="04090019">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12D80FCD"/>
    <w:multiLevelType w:val="multilevel"/>
    <w:tmpl w:val="9F98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2E9249A"/>
    <w:multiLevelType w:val="hybridMultilevel"/>
    <w:tmpl w:val="CEA4223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132F2A79"/>
    <w:multiLevelType w:val="hybridMultilevel"/>
    <w:tmpl w:val="D55003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13624FB9"/>
    <w:multiLevelType w:val="hybridMultilevel"/>
    <w:tmpl w:val="6C74FD7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13902E4C"/>
    <w:multiLevelType w:val="hybridMultilevel"/>
    <w:tmpl w:val="25689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13A978BA"/>
    <w:multiLevelType w:val="hybridMultilevel"/>
    <w:tmpl w:val="A516E032"/>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13CB00A1"/>
    <w:multiLevelType w:val="multilevel"/>
    <w:tmpl w:val="9F80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48A2658"/>
    <w:multiLevelType w:val="hybridMultilevel"/>
    <w:tmpl w:val="5F20AA9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14B630A9"/>
    <w:multiLevelType w:val="hybridMultilevel"/>
    <w:tmpl w:val="ED209D92"/>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14E00126"/>
    <w:multiLevelType w:val="hybridMultilevel"/>
    <w:tmpl w:val="9464505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1535532E"/>
    <w:multiLevelType w:val="multilevel"/>
    <w:tmpl w:val="8626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5D25343"/>
    <w:multiLevelType w:val="multilevel"/>
    <w:tmpl w:val="70A6F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6090A1E"/>
    <w:multiLevelType w:val="hybridMultilevel"/>
    <w:tmpl w:val="B9125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160A411D"/>
    <w:multiLevelType w:val="multilevel"/>
    <w:tmpl w:val="9092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626656D"/>
    <w:multiLevelType w:val="multilevel"/>
    <w:tmpl w:val="AD54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62F4CE9"/>
    <w:multiLevelType w:val="hybridMultilevel"/>
    <w:tmpl w:val="4BA685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163E004A"/>
    <w:multiLevelType w:val="hybridMultilevel"/>
    <w:tmpl w:val="1152EA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164A5C9D"/>
    <w:multiLevelType w:val="multilevel"/>
    <w:tmpl w:val="70A6F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64E661A"/>
    <w:multiLevelType w:val="multilevel"/>
    <w:tmpl w:val="806A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6C23C79"/>
    <w:multiLevelType w:val="hybridMultilevel"/>
    <w:tmpl w:val="3F16B9F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16CB15A8"/>
    <w:multiLevelType w:val="hybridMultilevel"/>
    <w:tmpl w:val="29B8E30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170B3C47"/>
    <w:multiLevelType w:val="hybridMultilevel"/>
    <w:tmpl w:val="612AF62C"/>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174C023E"/>
    <w:multiLevelType w:val="multilevel"/>
    <w:tmpl w:val="4D56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77C1FDA"/>
    <w:multiLevelType w:val="hybridMultilevel"/>
    <w:tmpl w:val="6760332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17CB742B"/>
    <w:multiLevelType w:val="hybridMultilevel"/>
    <w:tmpl w:val="272E5D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8" w15:restartNumberingAfterBreak="0">
    <w:nsid w:val="18047564"/>
    <w:multiLevelType w:val="hybridMultilevel"/>
    <w:tmpl w:val="E9005406"/>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9" w15:restartNumberingAfterBreak="0">
    <w:nsid w:val="182F6731"/>
    <w:multiLevelType w:val="hybridMultilevel"/>
    <w:tmpl w:val="E41464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0" w15:restartNumberingAfterBreak="0">
    <w:nsid w:val="186C1362"/>
    <w:multiLevelType w:val="multilevel"/>
    <w:tmpl w:val="893A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870413E"/>
    <w:multiLevelType w:val="hybridMultilevel"/>
    <w:tmpl w:val="272E5D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18994FC8"/>
    <w:multiLevelType w:val="multilevel"/>
    <w:tmpl w:val="CE62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8AC4343"/>
    <w:multiLevelType w:val="hybridMultilevel"/>
    <w:tmpl w:val="68B683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 w15:restartNumberingAfterBreak="0">
    <w:nsid w:val="18AE0699"/>
    <w:multiLevelType w:val="hybridMultilevel"/>
    <w:tmpl w:val="914CBAC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18D5560E"/>
    <w:multiLevelType w:val="hybridMultilevel"/>
    <w:tmpl w:val="4A7CF96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18DD1CF0"/>
    <w:multiLevelType w:val="hybridMultilevel"/>
    <w:tmpl w:val="A042737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18EB22D2"/>
    <w:multiLevelType w:val="multilevel"/>
    <w:tmpl w:val="0E52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90A454A"/>
    <w:multiLevelType w:val="multilevel"/>
    <w:tmpl w:val="70A6F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9411A72"/>
    <w:multiLevelType w:val="hybridMultilevel"/>
    <w:tmpl w:val="9A264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196D3186"/>
    <w:multiLevelType w:val="hybridMultilevel"/>
    <w:tmpl w:val="565A189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198C3A10"/>
    <w:multiLevelType w:val="multilevel"/>
    <w:tmpl w:val="70A6F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9981EB2"/>
    <w:multiLevelType w:val="hybridMultilevel"/>
    <w:tmpl w:val="D1B6D15C"/>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3" w15:restartNumberingAfterBreak="0">
    <w:nsid w:val="19AF76DB"/>
    <w:multiLevelType w:val="hybridMultilevel"/>
    <w:tmpl w:val="28165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19FD2ABD"/>
    <w:multiLevelType w:val="hybridMultilevel"/>
    <w:tmpl w:val="E1DC59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5" w15:restartNumberingAfterBreak="0">
    <w:nsid w:val="1A585576"/>
    <w:multiLevelType w:val="multilevel"/>
    <w:tmpl w:val="B0F6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A88167D"/>
    <w:multiLevelType w:val="hybridMultilevel"/>
    <w:tmpl w:val="BB98283C"/>
    <w:lvl w:ilvl="0" w:tplc="4E14BD60">
      <w:numFmt w:val="bullet"/>
      <w:lvlText w:val=""/>
      <w:lvlJc w:val="left"/>
      <w:pPr>
        <w:ind w:left="720" w:hanging="360"/>
      </w:pPr>
      <w:rPr>
        <w:rFonts w:ascii="Aptos" w:eastAsiaTheme="majorEastAsia" w:hAnsi="Apto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1AB415FC"/>
    <w:multiLevelType w:val="multilevel"/>
    <w:tmpl w:val="803C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AC9391F"/>
    <w:multiLevelType w:val="hybridMultilevel"/>
    <w:tmpl w:val="311C6D0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1B1E1292"/>
    <w:multiLevelType w:val="multilevel"/>
    <w:tmpl w:val="70A6F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1B2D4F9F"/>
    <w:multiLevelType w:val="hybridMultilevel"/>
    <w:tmpl w:val="0EF638B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1" w15:restartNumberingAfterBreak="0">
    <w:nsid w:val="1B385EA7"/>
    <w:multiLevelType w:val="hybridMultilevel"/>
    <w:tmpl w:val="D5500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1B45654C"/>
    <w:multiLevelType w:val="multilevel"/>
    <w:tmpl w:val="E6B0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B59512D"/>
    <w:multiLevelType w:val="hybridMultilevel"/>
    <w:tmpl w:val="CB9EF5D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4" w15:restartNumberingAfterBreak="0">
    <w:nsid w:val="1BFE0CBF"/>
    <w:multiLevelType w:val="hybridMultilevel"/>
    <w:tmpl w:val="6824B5B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1C64706E"/>
    <w:multiLevelType w:val="hybridMultilevel"/>
    <w:tmpl w:val="B7ACE6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6" w15:restartNumberingAfterBreak="0">
    <w:nsid w:val="1C7E3CDC"/>
    <w:multiLevelType w:val="multilevel"/>
    <w:tmpl w:val="ECE8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C94032E"/>
    <w:multiLevelType w:val="multilevel"/>
    <w:tmpl w:val="7772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C9D5C41"/>
    <w:multiLevelType w:val="hybridMultilevel"/>
    <w:tmpl w:val="05F6311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1CBC01AD"/>
    <w:multiLevelType w:val="multilevel"/>
    <w:tmpl w:val="70A6F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1CCB5B5C"/>
    <w:multiLevelType w:val="hybridMultilevel"/>
    <w:tmpl w:val="611E489E"/>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1CE52617"/>
    <w:multiLevelType w:val="hybridMultilevel"/>
    <w:tmpl w:val="1152EA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2" w15:restartNumberingAfterBreak="0">
    <w:nsid w:val="1D237308"/>
    <w:multiLevelType w:val="hybridMultilevel"/>
    <w:tmpl w:val="04E88C4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1D312AE7"/>
    <w:multiLevelType w:val="hybridMultilevel"/>
    <w:tmpl w:val="56AA2D0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1D76660B"/>
    <w:multiLevelType w:val="hybridMultilevel"/>
    <w:tmpl w:val="22FA25A6"/>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1DD066CF"/>
    <w:multiLevelType w:val="hybridMultilevel"/>
    <w:tmpl w:val="4D9A7E8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1E1122EB"/>
    <w:multiLevelType w:val="hybridMultilevel"/>
    <w:tmpl w:val="FDD8E2E6"/>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7" w15:restartNumberingAfterBreak="0">
    <w:nsid w:val="1E1A099C"/>
    <w:multiLevelType w:val="hybridMultilevel"/>
    <w:tmpl w:val="ED209D92"/>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8" w15:restartNumberingAfterBreak="0">
    <w:nsid w:val="1E78138C"/>
    <w:multiLevelType w:val="hybridMultilevel"/>
    <w:tmpl w:val="2452D8A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1ECA617E"/>
    <w:multiLevelType w:val="multilevel"/>
    <w:tmpl w:val="803C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1ED57CEE"/>
    <w:multiLevelType w:val="hybridMultilevel"/>
    <w:tmpl w:val="2FB0B9D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1F216B2F"/>
    <w:multiLevelType w:val="hybridMultilevel"/>
    <w:tmpl w:val="5602149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1F512086"/>
    <w:multiLevelType w:val="multilevel"/>
    <w:tmpl w:val="70A6F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1F564C2C"/>
    <w:multiLevelType w:val="hybridMultilevel"/>
    <w:tmpl w:val="D3E21B8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1F623BF1"/>
    <w:multiLevelType w:val="multilevel"/>
    <w:tmpl w:val="70A6F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1FA47C3A"/>
    <w:multiLevelType w:val="hybridMultilevel"/>
    <w:tmpl w:val="FBE04E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6" w15:restartNumberingAfterBreak="0">
    <w:nsid w:val="1FAE0AB3"/>
    <w:multiLevelType w:val="hybridMultilevel"/>
    <w:tmpl w:val="9626ABD8"/>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7" w15:restartNumberingAfterBreak="0">
    <w:nsid w:val="1FCF7996"/>
    <w:multiLevelType w:val="hybridMultilevel"/>
    <w:tmpl w:val="20363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8" w15:restartNumberingAfterBreak="0">
    <w:nsid w:val="1FFF1F92"/>
    <w:multiLevelType w:val="hybridMultilevel"/>
    <w:tmpl w:val="D4A0B2F6"/>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9" w15:restartNumberingAfterBreak="0">
    <w:nsid w:val="20133BDF"/>
    <w:multiLevelType w:val="multilevel"/>
    <w:tmpl w:val="3866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0307FDA"/>
    <w:multiLevelType w:val="hybridMultilevel"/>
    <w:tmpl w:val="31ECA0AE"/>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206F7421"/>
    <w:multiLevelType w:val="hybridMultilevel"/>
    <w:tmpl w:val="D9E855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2" w15:restartNumberingAfterBreak="0">
    <w:nsid w:val="208A0C9A"/>
    <w:multiLevelType w:val="multilevel"/>
    <w:tmpl w:val="3B84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08A0D77"/>
    <w:multiLevelType w:val="multilevel"/>
    <w:tmpl w:val="803C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21795E95"/>
    <w:multiLevelType w:val="hybridMultilevel"/>
    <w:tmpl w:val="1152EA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5" w15:restartNumberingAfterBreak="0">
    <w:nsid w:val="21950BC1"/>
    <w:multiLevelType w:val="hybridMultilevel"/>
    <w:tmpl w:val="5FE8CB0E"/>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21AA39EA"/>
    <w:multiLevelType w:val="hybridMultilevel"/>
    <w:tmpl w:val="0DE8BC20"/>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21B720DB"/>
    <w:multiLevelType w:val="hybridMultilevel"/>
    <w:tmpl w:val="4080F428"/>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21C83782"/>
    <w:multiLevelType w:val="multilevel"/>
    <w:tmpl w:val="5480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2C9272F"/>
    <w:multiLevelType w:val="multilevel"/>
    <w:tmpl w:val="D9FC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3465D66"/>
    <w:multiLevelType w:val="hybridMultilevel"/>
    <w:tmpl w:val="C99AAFC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23815702"/>
    <w:multiLevelType w:val="hybridMultilevel"/>
    <w:tmpl w:val="827A1FD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23940FAF"/>
    <w:multiLevelType w:val="hybridMultilevel"/>
    <w:tmpl w:val="CF3E21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23A65ED6"/>
    <w:multiLevelType w:val="hybridMultilevel"/>
    <w:tmpl w:val="18B06070"/>
    <w:lvl w:ilvl="0" w:tplc="FFFFFFFF">
      <w:start w:val="1"/>
      <w:numFmt w:val="decimal"/>
      <w:lvlText w:val="%1."/>
      <w:lvlJc w:val="left"/>
      <w:pPr>
        <w:ind w:left="765" w:hanging="360"/>
      </w:pPr>
      <w:rPr>
        <w:rFonts w:hint="default"/>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84" w15:restartNumberingAfterBreak="0">
    <w:nsid w:val="23D13103"/>
    <w:multiLevelType w:val="multilevel"/>
    <w:tmpl w:val="70A6F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23F1084D"/>
    <w:multiLevelType w:val="hybridMultilevel"/>
    <w:tmpl w:val="4BA2D3E2"/>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6" w15:restartNumberingAfterBreak="0">
    <w:nsid w:val="2493578F"/>
    <w:multiLevelType w:val="hybridMultilevel"/>
    <w:tmpl w:val="BBBA6A4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24951878"/>
    <w:multiLevelType w:val="multilevel"/>
    <w:tmpl w:val="803C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24D65EC3"/>
    <w:multiLevelType w:val="hybridMultilevel"/>
    <w:tmpl w:val="E2D6C080"/>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9" w15:restartNumberingAfterBreak="0">
    <w:nsid w:val="261C4007"/>
    <w:multiLevelType w:val="hybridMultilevel"/>
    <w:tmpl w:val="5F20AA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0" w15:restartNumberingAfterBreak="0">
    <w:nsid w:val="262464D3"/>
    <w:multiLevelType w:val="hybridMultilevel"/>
    <w:tmpl w:val="68B683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1" w15:restartNumberingAfterBreak="0">
    <w:nsid w:val="26332AE1"/>
    <w:multiLevelType w:val="multilevel"/>
    <w:tmpl w:val="4404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67F10F8"/>
    <w:multiLevelType w:val="hybridMultilevel"/>
    <w:tmpl w:val="3CC0EE2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26900B2C"/>
    <w:multiLevelType w:val="multilevel"/>
    <w:tmpl w:val="9842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6DF61C9"/>
    <w:multiLevelType w:val="hybridMultilevel"/>
    <w:tmpl w:val="140A0FE8"/>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26F07134"/>
    <w:multiLevelType w:val="multilevel"/>
    <w:tmpl w:val="2F8C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7121091"/>
    <w:multiLevelType w:val="multilevel"/>
    <w:tmpl w:val="9D5C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7231747"/>
    <w:multiLevelType w:val="multilevel"/>
    <w:tmpl w:val="70A6F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27982599"/>
    <w:multiLevelType w:val="hybridMultilevel"/>
    <w:tmpl w:val="26A87108"/>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27A63BD0"/>
    <w:multiLevelType w:val="multilevel"/>
    <w:tmpl w:val="70A6F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27C8532F"/>
    <w:multiLevelType w:val="multilevel"/>
    <w:tmpl w:val="70A6F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27E836CC"/>
    <w:multiLevelType w:val="hybridMultilevel"/>
    <w:tmpl w:val="188AB7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27F81976"/>
    <w:multiLevelType w:val="hybridMultilevel"/>
    <w:tmpl w:val="EBF84A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3" w15:restartNumberingAfterBreak="0">
    <w:nsid w:val="285D3A4B"/>
    <w:multiLevelType w:val="hybridMultilevel"/>
    <w:tmpl w:val="C18CC5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4" w15:restartNumberingAfterBreak="0">
    <w:nsid w:val="288F2027"/>
    <w:multiLevelType w:val="hybridMultilevel"/>
    <w:tmpl w:val="44FAAB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5" w15:restartNumberingAfterBreak="0">
    <w:nsid w:val="2895202B"/>
    <w:multiLevelType w:val="hybridMultilevel"/>
    <w:tmpl w:val="775EC6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289A4D62"/>
    <w:multiLevelType w:val="hybridMultilevel"/>
    <w:tmpl w:val="023CFAC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28D76D7E"/>
    <w:multiLevelType w:val="multilevel"/>
    <w:tmpl w:val="803C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29153226"/>
    <w:multiLevelType w:val="hybridMultilevel"/>
    <w:tmpl w:val="E2D6C080"/>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9" w15:restartNumberingAfterBreak="0">
    <w:nsid w:val="29276EB7"/>
    <w:multiLevelType w:val="hybridMultilevel"/>
    <w:tmpl w:val="84C4DA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0" w15:restartNumberingAfterBreak="0">
    <w:nsid w:val="2983437C"/>
    <w:multiLevelType w:val="hybridMultilevel"/>
    <w:tmpl w:val="474222E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298E7084"/>
    <w:multiLevelType w:val="multilevel"/>
    <w:tmpl w:val="7000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9EB5A54"/>
    <w:multiLevelType w:val="hybridMultilevel"/>
    <w:tmpl w:val="22487C4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2A007131"/>
    <w:multiLevelType w:val="hybridMultilevel"/>
    <w:tmpl w:val="6804D3B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2A26380C"/>
    <w:multiLevelType w:val="multilevel"/>
    <w:tmpl w:val="803C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2A60598E"/>
    <w:multiLevelType w:val="hybridMultilevel"/>
    <w:tmpl w:val="FBE04E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2B4B161B"/>
    <w:multiLevelType w:val="multilevel"/>
    <w:tmpl w:val="9790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B5B018C"/>
    <w:multiLevelType w:val="hybridMultilevel"/>
    <w:tmpl w:val="EA7072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2BF34DA7"/>
    <w:multiLevelType w:val="multilevel"/>
    <w:tmpl w:val="803C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2C916026"/>
    <w:multiLevelType w:val="hybridMultilevel"/>
    <w:tmpl w:val="DF52FC0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0" w15:restartNumberingAfterBreak="0">
    <w:nsid w:val="2C9A53AB"/>
    <w:multiLevelType w:val="hybridMultilevel"/>
    <w:tmpl w:val="246EED6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2CB6722F"/>
    <w:multiLevelType w:val="hybridMultilevel"/>
    <w:tmpl w:val="92961F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2DC0489C"/>
    <w:multiLevelType w:val="multilevel"/>
    <w:tmpl w:val="805CD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2E117AFB"/>
    <w:multiLevelType w:val="hybridMultilevel"/>
    <w:tmpl w:val="180833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4" w15:restartNumberingAfterBreak="0">
    <w:nsid w:val="2E1D4F41"/>
    <w:multiLevelType w:val="multilevel"/>
    <w:tmpl w:val="803C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2E2325F3"/>
    <w:multiLevelType w:val="hybridMultilevel"/>
    <w:tmpl w:val="7FA41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2E3A2675"/>
    <w:multiLevelType w:val="hybridMultilevel"/>
    <w:tmpl w:val="259A0A5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2E5E138D"/>
    <w:multiLevelType w:val="hybridMultilevel"/>
    <w:tmpl w:val="9CFCE64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2EA36DFD"/>
    <w:multiLevelType w:val="multilevel"/>
    <w:tmpl w:val="C3CE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EF101AC"/>
    <w:multiLevelType w:val="multilevel"/>
    <w:tmpl w:val="B178E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2F3C53BD"/>
    <w:multiLevelType w:val="hybridMultilevel"/>
    <w:tmpl w:val="6E00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15:restartNumberingAfterBreak="0">
    <w:nsid w:val="2F4F32C9"/>
    <w:multiLevelType w:val="multilevel"/>
    <w:tmpl w:val="30E4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F784D78"/>
    <w:multiLevelType w:val="hybridMultilevel"/>
    <w:tmpl w:val="637CE6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2FAF04EB"/>
    <w:multiLevelType w:val="hybridMultilevel"/>
    <w:tmpl w:val="CB9EF5DE"/>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30667ABD"/>
    <w:multiLevelType w:val="hybridMultilevel"/>
    <w:tmpl w:val="F66AF0C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30AA1CA4"/>
    <w:multiLevelType w:val="multilevel"/>
    <w:tmpl w:val="07A0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0F7218C"/>
    <w:multiLevelType w:val="hybridMultilevel"/>
    <w:tmpl w:val="F9BA0CF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7" w15:restartNumberingAfterBreak="0">
    <w:nsid w:val="30F727CF"/>
    <w:multiLevelType w:val="multilevel"/>
    <w:tmpl w:val="D5A4B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313163C7"/>
    <w:multiLevelType w:val="multilevel"/>
    <w:tmpl w:val="4CA4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1CD44C4"/>
    <w:multiLevelType w:val="hybridMultilevel"/>
    <w:tmpl w:val="E1DC594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327914C5"/>
    <w:multiLevelType w:val="hybridMultilevel"/>
    <w:tmpl w:val="00CE247C"/>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15:restartNumberingAfterBreak="0">
    <w:nsid w:val="32DF4CF0"/>
    <w:multiLevelType w:val="hybridMultilevel"/>
    <w:tmpl w:val="9BA825E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33127C76"/>
    <w:multiLevelType w:val="hybridMultilevel"/>
    <w:tmpl w:val="07E65F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3" w15:restartNumberingAfterBreak="0">
    <w:nsid w:val="33893E85"/>
    <w:multiLevelType w:val="multilevel"/>
    <w:tmpl w:val="70A6F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33A152E7"/>
    <w:multiLevelType w:val="hybridMultilevel"/>
    <w:tmpl w:val="8726388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5" w15:restartNumberingAfterBreak="0">
    <w:nsid w:val="33C26A45"/>
    <w:multiLevelType w:val="hybridMultilevel"/>
    <w:tmpl w:val="F5EACA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6" w15:restartNumberingAfterBreak="0">
    <w:nsid w:val="33DE0035"/>
    <w:multiLevelType w:val="multilevel"/>
    <w:tmpl w:val="803C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33F16970"/>
    <w:multiLevelType w:val="multilevel"/>
    <w:tmpl w:val="70A6F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341A04D7"/>
    <w:multiLevelType w:val="multilevel"/>
    <w:tmpl w:val="D7EA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44C7F74"/>
    <w:multiLevelType w:val="hybridMultilevel"/>
    <w:tmpl w:val="04E88C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0" w15:restartNumberingAfterBreak="0">
    <w:nsid w:val="3456094E"/>
    <w:multiLevelType w:val="hybridMultilevel"/>
    <w:tmpl w:val="CB9EF5D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1" w15:restartNumberingAfterBreak="0">
    <w:nsid w:val="34E31B5C"/>
    <w:multiLevelType w:val="multilevel"/>
    <w:tmpl w:val="BDE4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4E8632C"/>
    <w:multiLevelType w:val="multilevel"/>
    <w:tmpl w:val="CB00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4EF773C"/>
    <w:multiLevelType w:val="hybridMultilevel"/>
    <w:tmpl w:val="8B0A96C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4" w15:restartNumberingAfterBreak="0">
    <w:nsid w:val="35287FB1"/>
    <w:multiLevelType w:val="multilevel"/>
    <w:tmpl w:val="1CF2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5583744"/>
    <w:multiLevelType w:val="hybridMultilevel"/>
    <w:tmpl w:val="5C7C57E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15:restartNumberingAfterBreak="0">
    <w:nsid w:val="35983EAE"/>
    <w:multiLevelType w:val="multilevel"/>
    <w:tmpl w:val="C406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5A06A9F"/>
    <w:multiLevelType w:val="hybridMultilevel"/>
    <w:tmpl w:val="2C3C48D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15:restartNumberingAfterBreak="0">
    <w:nsid w:val="35EB393A"/>
    <w:multiLevelType w:val="hybridMultilevel"/>
    <w:tmpl w:val="3A7AE9C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15:restartNumberingAfterBreak="0">
    <w:nsid w:val="35F12F3E"/>
    <w:multiLevelType w:val="hybridMultilevel"/>
    <w:tmpl w:val="3A647BD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15:restartNumberingAfterBreak="0">
    <w:nsid w:val="35F24CC7"/>
    <w:multiLevelType w:val="multilevel"/>
    <w:tmpl w:val="70A6F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3622733D"/>
    <w:multiLevelType w:val="multilevel"/>
    <w:tmpl w:val="803C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36267CD6"/>
    <w:multiLevelType w:val="multilevel"/>
    <w:tmpl w:val="803C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36341D92"/>
    <w:multiLevelType w:val="hybridMultilevel"/>
    <w:tmpl w:val="140A0FE8"/>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4" w15:restartNumberingAfterBreak="0">
    <w:nsid w:val="364A76C5"/>
    <w:multiLevelType w:val="hybridMultilevel"/>
    <w:tmpl w:val="5B92613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15:restartNumberingAfterBreak="0">
    <w:nsid w:val="367A2B06"/>
    <w:multiLevelType w:val="multilevel"/>
    <w:tmpl w:val="6F2A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6C02A5E"/>
    <w:multiLevelType w:val="hybridMultilevel"/>
    <w:tmpl w:val="085AAA0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15:restartNumberingAfterBreak="0">
    <w:nsid w:val="37294E32"/>
    <w:multiLevelType w:val="hybridMultilevel"/>
    <w:tmpl w:val="3BE8A3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8" w15:restartNumberingAfterBreak="0">
    <w:nsid w:val="374A5DEB"/>
    <w:multiLevelType w:val="multilevel"/>
    <w:tmpl w:val="894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7532C98"/>
    <w:multiLevelType w:val="multilevel"/>
    <w:tmpl w:val="DB04A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377415D9"/>
    <w:multiLevelType w:val="hybridMultilevel"/>
    <w:tmpl w:val="CEE6C6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1" w15:restartNumberingAfterBreak="0">
    <w:nsid w:val="377B35FC"/>
    <w:multiLevelType w:val="hybridMultilevel"/>
    <w:tmpl w:val="ACB6769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15:restartNumberingAfterBreak="0">
    <w:nsid w:val="379A4D01"/>
    <w:multiLevelType w:val="hybridMultilevel"/>
    <w:tmpl w:val="7F5C6A06"/>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3" w15:restartNumberingAfterBreak="0">
    <w:nsid w:val="37B55AEE"/>
    <w:multiLevelType w:val="multilevel"/>
    <w:tmpl w:val="70A6F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381546BC"/>
    <w:multiLevelType w:val="multilevel"/>
    <w:tmpl w:val="803C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38B4007F"/>
    <w:multiLevelType w:val="multilevel"/>
    <w:tmpl w:val="70A6F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38B94096"/>
    <w:multiLevelType w:val="multilevel"/>
    <w:tmpl w:val="12E4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8E7365A"/>
    <w:multiLevelType w:val="multilevel"/>
    <w:tmpl w:val="70A6F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38F253AE"/>
    <w:multiLevelType w:val="hybridMultilevel"/>
    <w:tmpl w:val="EDB6063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15:restartNumberingAfterBreak="0">
    <w:nsid w:val="3953636C"/>
    <w:multiLevelType w:val="hybridMultilevel"/>
    <w:tmpl w:val="C542FAC4"/>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15:restartNumberingAfterBreak="0">
    <w:nsid w:val="399A7810"/>
    <w:multiLevelType w:val="hybridMultilevel"/>
    <w:tmpl w:val="A9B2B900"/>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15:restartNumberingAfterBreak="0">
    <w:nsid w:val="39C27612"/>
    <w:multiLevelType w:val="hybridMultilevel"/>
    <w:tmpl w:val="A6904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15:restartNumberingAfterBreak="0">
    <w:nsid w:val="39CD3FF3"/>
    <w:multiLevelType w:val="hybridMultilevel"/>
    <w:tmpl w:val="151AE2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3" w15:restartNumberingAfterBreak="0">
    <w:nsid w:val="3A3B302D"/>
    <w:multiLevelType w:val="hybridMultilevel"/>
    <w:tmpl w:val="4D9A7E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4" w15:restartNumberingAfterBreak="0">
    <w:nsid w:val="3A480E1E"/>
    <w:multiLevelType w:val="hybridMultilevel"/>
    <w:tmpl w:val="DCD8E1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5" w15:restartNumberingAfterBreak="0">
    <w:nsid w:val="3A7D1882"/>
    <w:multiLevelType w:val="hybridMultilevel"/>
    <w:tmpl w:val="E4C628C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6" w15:restartNumberingAfterBreak="0">
    <w:nsid w:val="3A840801"/>
    <w:multiLevelType w:val="hybridMultilevel"/>
    <w:tmpl w:val="8C80A6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15:restartNumberingAfterBreak="0">
    <w:nsid w:val="3A8F37FC"/>
    <w:multiLevelType w:val="hybridMultilevel"/>
    <w:tmpl w:val="1B7CB76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3AD40D8A"/>
    <w:multiLevelType w:val="hybridMultilevel"/>
    <w:tmpl w:val="B6A2D9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9" w15:restartNumberingAfterBreak="0">
    <w:nsid w:val="3B0620B7"/>
    <w:multiLevelType w:val="multilevel"/>
    <w:tmpl w:val="98C2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B125545"/>
    <w:multiLevelType w:val="hybridMultilevel"/>
    <w:tmpl w:val="82A6AA4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3B736C39"/>
    <w:multiLevelType w:val="multilevel"/>
    <w:tmpl w:val="70A6F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3B916BF8"/>
    <w:multiLevelType w:val="hybridMultilevel"/>
    <w:tmpl w:val="CAF24B3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3BB4249A"/>
    <w:multiLevelType w:val="hybridMultilevel"/>
    <w:tmpl w:val="E49A7C0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15:restartNumberingAfterBreak="0">
    <w:nsid w:val="3BE20815"/>
    <w:multiLevelType w:val="hybridMultilevel"/>
    <w:tmpl w:val="5B54F9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5" w15:restartNumberingAfterBreak="0">
    <w:nsid w:val="3C891CD7"/>
    <w:multiLevelType w:val="multilevel"/>
    <w:tmpl w:val="19EE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C960764"/>
    <w:multiLevelType w:val="hybridMultilevel"/>
    <w:tmpl w:val="712E67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7" w15:restartNumberingAfterBreak="0">
    <w:nsid w:val="3CA42A35"/>
    <w:multiLevelType w:val="multilevel"/>
    <w:tmpl w:val="D014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CFA7416"/>
    <w:multiLevelType w:val="hybridMultilevel"/>
    <w:tmpl w:val="06EE5A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9" w15:restartNumberingAfterBreak="0">
    <w:nsid w:val="3D1179C7"/>
    <w:multiLevelType w:val="multilevel"/>
    <w:tmpl w:val="319E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D175AE0"/>
    <w:multiLevelType w:val="hybridMultilevel"/>
    <w:tmpl w:val="DEA04D9A"/>
    <w:lvl w:ilvl="0" w:tplc="64020078">
      <w:start w:val="1"/>
      <w:numFmt w:val="decimal"/>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1" w15:restartNumberingAfterBreak="0">
    <w:nsid w:val="3D1F2139"/>
    <w:multiLevelType w:val="multilevel"/>
    <w:tmpl w:val="8E00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DB61F32"/>
    <w:multiLevelType w:val="hybridMultilevel"/>
    <w:tmpl w:val="4080F428"/>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3" w15:restartNumberingAfterBreak="0">
    <w:nsid w:val="3DD12B1A"/>
    <w:multiLevelType w:val="multilevel"/>
    <w:tmpl w:val="70A6F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3E0925EC"/>
    <w:multiLevelType w:val="multilevel"/>
    <w:tmpl w:val="803C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3E60298A"/>
    <w:multiLevelType w:val="hybridMultilevel"/>
    <w:tmpl w:val="BCFE04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6" w15:restartNumberingAfterBreak="0">
    <w:nsid w:val="3E7547BC"/>
    <w:multiLevelType w:val="multilevel"/>
    <w:tmpl w:val="98BA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E7D7C12"/>
    <w:multiLevelType w:val="hybridMultilevel"/>
    <w:tmpl w:val="418CE38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8" w15:restartNumberingAfterBreak="0">
    <w:nsid w:val="3E870716"/>
    <w:multiLevelType w:val="hybridMultilevel"/>
    <w:tmpl w:val="1566728C"/>
    <w:lvl w:ilvl="0" w:tplc="C90ED14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15:restartNumberingAfterBreak="0">
    <w:nsid w:val="3E9A4EB7"/>
    <w:multiLevelType w:val="hybridMultilevel"/>
    <w:tmpl w:val="EEC6DF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0" w15:restartNumberingAfterBreak="0">
    <w:nsid w:val="3F2D5297"/>
    <w:multiLevelType w:val="multilevel"/>
    <w:tmpl w:val="62AC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F7E0A31"/>
    <w:multiLevelType w:val="hybridMultilevel"/>
    <w:tmpl w:val="3C7A910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2" w15:restartNumberingAfterBreak="0">
    <w:nsid w:val="3FB952DC"/>
    <w:multiLevelType w:val="hybridMultilevel"/>
    <w:tmpl w:val="4308188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15:restartNumberingAfterBreak="0">
    <w:nsid w:val="40204DA3"/>
    <w:multiLevelType w:val="multilevel"/>
    <w:tmpl w:val="339C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0443C2C"/>
    <w:multiLevelType w:val="multilevel"/>
    <w:tmpl w:val="27AA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0CF7CC6"/>
    <w:multiLevelType w:val="hybridMultilevel"/>
    <w:tmpl w:val="223C9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6" w15:restartNumberingAfterBreak="0">
    <w:nsid w:val="411A478B"/>
    <w:multiLevelType w:val="multilevel"/>
    <w:tmpl w:val="C7FC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1C84774"/>
    <w:multiLevelType w:val="multilevel"/>
    <w:tmpl w:val="803C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41D84AF4"/>
    <w:multiLevelType w:val="hybridMultilevel"/>
    <w:tmpl w:val="55D434B0"/>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9" w15:restartNumberingAfterBreak="0">
    <w:nsid w:val="41FD3F7F"/>
    <w:multiLevelType w:val="multilevel"/>
    <w:tmpl w:val="6A3A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2213162"/>
    <w:multiLevelType w:val="hybridMultilevel"/>
    <w:tmpl w:val="8ABE02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1" w15:restartNumberingAfterBreak="0">
    <w:nsid w:val="428518AF"/>
    <w:multiLevelType w:val="multilevel"/>
    <w:tmpl w:val="39A4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2CE0E07"/>
    <w:multiLevelType w:val="multilevel"/>
    <w:tmpl w:val="A258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2EC2C41"/>
    <w:multiLevelType w:val="hybridMultilevel"/>
    <w:tmpl w:val="C41631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4" w15:restartNumberingAfterBreak="0">
    <w:nsid w:val="43251D26"/>
    <w:multiLevelType w:val="multilevel"/>
    <w:tmpl w:val="70A6F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433B61EC"/>
    <w:multiLevelType w:val="hybridMultilevel"/>
    <w:tmpl w:val="F8321A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6" w15:restartNumberingAfterBreak="0">
    <w:nsid w:val="434166FC"/>
    <w:multiLevelType w:val="multilevel"/>
    <w:tmpl w:val="3F004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3793189"/>
    <w:multiLevelType w:val="hybridMultilevel"/>
    <w:tmpl w:val="362ECB6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15:restartNumberingAfterBreak="0">
    <w:nsid w:val="438A3E48"/>
    <w:multiLevelType w:val="hybridMultilevel"/>
    <w:tmpl w:val="32D8DA8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15:restartNumberingAfterBreak="0">
    <w:nsid w:val="43AB3338"/>
    <w:multiLevelType w:val="hybridMultilevel"/>
    <w:tmpl w:val="013EE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0" w15:restartNumberingAfterBreak="0">
    <w:nsid w:val="43C77C58"/>
    <w:multiLevelType w:val="hybridMultilevel"/>
    <w:tmpl w:val="0D14F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1" w15:restartNumberingAfterBreak="0">
    <w:nsid w:val="43E4499B"/>
    <w:multiLevelType w:val="hybridMultilevel"/>
    <w:tmpl w:val="4D9A7E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2" w15:restartNumberingAfterBreak="0">
    <w:nsid w:val="44E25E13"/>
    <w:multiLevelType w:val="hybridMultilevel"/>
    <w:tmpl w:val="826274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3" w15:restartNumberingAfterBreak="0">
    <w:nsid w:val="450A53D0"/>
    <w:multiLevelType w:val="multilevel"/>
    <w:tmpl w:val="48A8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50C0D24"/>
    <w:multiLevelType w:val="hybridMultilevel"/>
    <w:tmpl w:val="AA5C20E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5" w15:restartNumberingAfterBreak="0">
    <w:nsid w:val="458D64D4"/>
    <w:multiLevelType w:val="hybridMultilevel"/>
    <w:tmpl w:val="DFD47E1C"/>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6" w15:restartNumberingAfterBreak="0">
    <w:nsid w:val="45CF5C7C"/>
    <w:multiLevelType w:val="multilevel"/>
    <w:tmpl w:val="832C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5D41D5A"/>
    <w:multiLevelType w:val="hybridMultilevel"/>
    <w:tmpl w:val="1B7CB7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8" w15:restartNumberingAfterBreak="0">
    <w:nsid w:val="460605EE"/>
    <w:multiLevelType w:val="multilevel"/>
    <w:tmpl w:val="72F8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65C6C22"/>
    <w:multiLevelType w:val="multilevel"/>
    <w:tmpl w:val="803C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46741B5C"/>
    <w:multiLevelType w:val="hybridMultilevel"/>
    <w:tmpl w:val="D4F2F4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1" w15:restartNumberingAfterBreak="0">
    <w:nsid w:val="46933FD3"/>
    <w:multiLevelType w:val="hybridMultilevel"/>
    <w:tmpl w:val="8EB2C93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2" w15:restartNumberingAfterBreak="0">
    <w:nsid w:val="4709551D"/>
    <w:multiLevelType w:val="multilevel"/>
    <w:tmpl w:val="18E0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70F5FE1"/>
    <w:multiLevelType w:val="hybridMultilevel"/>
    <w:tmpl w:val="F320BC0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4" w15:restartNumberingAfterBreak="0">
    <w:nsid w:val="47136CD8"/>
    <w:multiLevelType w:val="multilevel"/>
    <w:tmpl w:val="B516B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71667B5"/>
    <w:multiLevelType w:val="multilevel"/>
    <w:tmpl w:val="70A6F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47467E57"/>
    <w:multiLevelType w:val="multilevel"/>
    <w:tmpl w:val="5262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75427F4"/>
    <w:multiLevelType w:val="multilevel"/>
    <w:tmpl w:val="803C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47844DFC"/>
    <w:multiLevelType w:val="hybridMultilevel"/>
    <w:tmpl w:val="4A38ADB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9" w15:restartNumberingAfterBreak="0">
    <w:nsid w:val="47955729"/>
    <w:multiLevelType w:val="hybridMultilevel"/>
    <w:tmpl w:val="F2427E7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0" w15:restartNumberingAfterBreak="0">
    <w:nsid w:val="47E13485"/>
    <w:multiLevelType w:val="multilevel"/>
    <w:tmpl w:val="15EE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80249D1"/>
    <w:multiLevelType w:val="multilevel"/>
    <w:tmpl w:val="70A6F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484D668A"/>
    <w:multiLevelType w:val="hybridMultilevel"/>
    <w:tmpl w:val="E2D6C080"/>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3" w15:restartNumberingAfterBreak="0">
    <w:nsid w:val="486F0078"/>
    <w:multiLevelType w:val="hybridMultilevel"/>
    <w:tmpl w:val="DA14DA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4" w15:restartNumberingAfterBreak="0">
    <w:nsid w:val="48A40A64"/>
    <w:multiLevelType w:val="hybridMultilevel"/>
    <w:tmpl w:val="82486842"/>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5" w15:restartNumberingAfterBreak="0">
    <w:nsid w:val="490B6C75"/>
    <w:multiLevelType w:val="hybridMultilevel"/>
    <w:tmpl w:val="270095F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6" w15:restartNumberingAfterBreak="0">
    <w:nsid w:val="49132ED1"/>
    <w:multiLevelType w:val="hybridMultilevel"/>
    <w:tmpl w:val="AE72EF6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15:restartNumberingAfterBreak="0">
    <w:nsid w:val="49656242"/>
    <w:multiLevelType w:val="hybridMultilevel"/>
    <w:tmpl w:val="E9CCEA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8" w15:restartNumberingAfterBreak="0">
    <w:nsid w:val="49B30F4B"/>
    <w:multiLevelType w:val="hybridMultilevel"/>
    <w:tmpl w:val="AAF05254"/>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9" w15:restartNumberingAfterBreak="0">
    <w:nsid w:val="4A9B5D48"/>
    <w:multiLevelType w:val="multilevel"/>
    <w:tmpl w:val="CC58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AC4021F"/>
    <w:multiLevelType w:val="hybridMultilevel"/>
    <w:tmpl w:val="29B8E3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1" w15:restartNumberingAfterBreak="0">
    <w:nsid w:val="4ADE7180"/>
    <w:multiLevelType w:val="multilevel"/>
    <w:tmpl w:val="70A6F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4AE32A8F"/>
    <w:multiLevelType w:val="multilevel"/>
    <w:tmpl w:val="803C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4B0701AA"/>
    <w:multiLevelType w:val="multilevel"/>
    <w:tmpl w:val="EE08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B2D3696"/>
    <w:multiLevelType w:val="hybridMultilevel"/>
    <w:tmpl w:val="CB9EF5D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5" w15:restartNumberingAfterBreak="0">
    <w:nsid w:val="4B571961"/>
    <w:multiLevelType w:val="multilevel"/>
    <w:tmpl w:val="70A6F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4B681BD8"/>
    <w:multiLevelType w:val="multilevel"/>
    <w:tmpl w:val="70A6F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4B79243C"/>
    <w:multiLevelType w:val="multilevel"/>
    <w:tmpl w:val="79F6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BA120AA"/>
    <w:multiLevelType w:val="multilevel"/>
    <w:tmpl w:val="855A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C1E5471"/>
    <w:multiLevelType w:val="hybridMultilevel"/>
    <w:tmpl w:val="03EA66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0" w15:restartNumberingAfterBreak="0">
    <w:nsid w:val="4C383908"/>
    <w:multiLevelType w:val="hybridMultilevel"/>
    <w:tmpl w:val="9998F108"/>
    <w:lvl w:ilvl="0" w:tplc="64020078">
      <w:start w:val="1"/>
      <w:numFmt w:val="decimal"/>
      <w:lvlText w:val="%1."/>
      <w:lvlJc w:val="left"/>
      <w:pPr>
        <w:ind w:left="54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1" w15:restartNumberingAfterBreak="0">
    <w:nsid w:val="4CF35271"/>
    <w:multiLevelType w:val="hybridMultilevel"/>
    <w:tmpl w:val="DA220AC0"/>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2" w15:restartNumberingAfterBreak="0">
    <w:nsid w:val="4D015EAA"/>
    <w:multiLevelType w:val="multilevel"/>
    <w:tmpl w:val="803C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4D0E5885"/>
    <w:multiLevelType w:val="multilevel"/>
    <w:tmpl w:val="7D64E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4D8F295F"/>
    <w:multiLevelType w:val="multilevel"/>
    <w:tmpl w:val="70A6F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4DAF0979"/>
    <w:multiLevelType w:val="hybridMultilevel"/>
    <w:tmpl w:val="3A427C1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6" w15:restartNumberingAfterBreak="0">
    <w:nsid w:val="4DC54E14"/>
    <w:multiLevelType w:val="hybridMultilevel"/>
    <w:tmpl w:val="54D262E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7" w15:restartNumberingAfterBreak="0">
    <w:nsid w:val="4DC55636"/>
    <w:multiLevelType w:val="hybridMultilevel"/>
    <w:tmpl w:val="25326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8" w15:restartNumberingAfterBreak="0">
    <w:nsid w:val="4DD11D48"/>
    <w:multiLevelType w:val="hybridMultilevel"/>
    <w:tmpl w:val="84C4DA0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9" w15:restartNumberingAfterBreak="0">
    <w:nsid w:val="4E195D6D"/>
    <w:multiLevelType w:val="multilevel"/>
    <w:tmpl w:val="B29C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E2B0470"/>
    <w:multiLevelType w:val="multilevel"/>
    <w:tmpl w:val="803C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4E9D177F"/>
    <w:multiLevelType w:val="hybridMultilevel"/>
    <w:tmpl w:val="D4F2F44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2" w15:restartNumberingAfterBreak="0">
    <w:nsid w:val="4ED91D8B"/>
    <w:multiLevelType w:val="hybridMultilevel"/>
    <w:tmpl w:val="124AFA5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3" w15:restartNumberingAfterBreak="0">
    <w:nsid w:val="4EED0D0E"/>
    <w:multiLevelType w:val="multilevel"/>
    <w:tmpl w:val="F04E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F437C26"/>
    <w:multiLevelType w:val="multilevel"/>
    <w:tmpl w:val="803C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4F8B596C"/>
    <w:multiLevelType w:val="hybridMultilevel"/>
    <w:tmpl w:val="1B7CB7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6" w15:restartNumberingAfterBreak="0">
    <w:nsid w:val="4FCC1250"/>
    <w:multiLevelType w:val="multilevel"/>
    <w:tmpl w:val="70A6F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50547E49"/>
    <w:multiLevelType w:val="multilevel"/>
    <w:tmpl w:val="803C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50DC41C8"/>
    <w:multiLevelType w:val="multilevel"/>
    <w:tmpl w:val="C49C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1683A3D"/>
    <w:multiLevelType w:val="hybridMultilevel"/>
    <w:tmpl w:val="ECB21BB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0" w15:restartNumberingAfterBreak="0">
    <w:nsid w:val="51A1602B"/>
    <w:multiLevelType w:val="hybridMultilevel"/>
    <w:tmpl w:val="3B800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1" w15:restartNumberingAfterBreak="0">
    <w:nsid w:val="51D36236"/>
    <w:multiLevelType w:val="hybridMultilevel"/>
    <w:tmpl w:val="1220C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2" w15:restartNumberingAfterBreak="0">
    <w:nsid w:val="52443296"/>
    <w:multiLevelType w:val="hybridMultilevel"/>
    <w:tmpl w:val="BC14F7D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3" w15:restartNumberingAfterBreak="0">
    <w:nsid w:val="5249096A"/>
    <w:multiLevelType w:val="hybridMultilevel"/>
    <w:tmpl w:val="A4AE3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4" w15:restartNumberingAfterBreak="0">
    <w:nsid w:val="52623865"/>
    <w:multiLevelType w:val="multilevel"/>
    <w:tmpl w:val="5A50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5274791A"/>
    <w:multiLevelType w:val="hybridMultilevel"/>
    <w:tmpl w:val="6A4C48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6" w15:restartNumberingAfterBreak="0">
    <w:nsid w:val="528B5777"/>
    <w:multiLevelType w:val="hybridMultilevel"/>
    <w:tmpl w:val="8726388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7" w15:restartNumberingAfterBreak="0">
    <w:nsid w:val="52A42B9B"/>
    <w:multiLevelType w:val="hybridMultilevel"/>
    <w:tmpl w:val="B63EF4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8" w15:restartNumberingAfterBreak="0">
    <w:nsid w:val="52E73DD9"/>
    <w:multiLevelType w:val="hybridMultilevel"/>
    <w:tmpl w:val="D1B6D15C"/>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9" w15:restartNumberingAfterBreak="0">
    <w:nsid w:val="5346764B"/>
    <w:multiLevelType w:val="hybridMultilevel"/>
    <w:tmpl w:val="0EECEE0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0" w15:restartNumberingAfterBreak="0">
    <w:nsid w:val="5355320A"/>
    <w:multiLevelType w:val="multilevel"/>
    <w:tmpl w:val="70A6F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543243A1"/>
    <w:multiLevelType w:val="multilevel"/>
    <w:tmpl w:val="7194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545B7C30"/>
    <w:multiLevelType w:val="hybridMultilevel"/>
    <w:tmpl w:val="B4D4CB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3" w15:restartNumberingAfterBreak="0">
    <w:nsid w:val="54D53A8A"/>
    <w:multiLevelType w:val="hybridMultilevel"/>
    <w:tmpl w:val="51B4BC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4" w15:restartNumberingAfterBreak="0">
    <w:nsid w:val="54EC378F"/>
    <w:multiLevelType w:val="hybridMultilevel"/>
    <w:tmpl w:val="A6883F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5" w15:restartNumberingAfterBreak="0">
    <w:nsid w:val="54FE5345"/>
    <w:multiLevelType w:val="hybridMultilevel"/>
    <w:tmpl w:val="EBF84A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6" w15:restartNumberingAfterBreak="0">
    <w:nsid w:val="550310ED"/>
    <w:multiLevelType w:val="multilevel"/>
    <w:tmpl w:val="FF3C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55086BDA"/>
    <w:multiLevelType w:val="multilevel"/>
    <w:tmpl w:val="AF56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55CC3127"/>
    <w:multiLevelType w:val="multilevel"/>
    <w:tmpl w:val="803C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55F96E33"/>
    <w:multiLevelType w:val="hybridMultilevel"/>
    <w:tmpl w:val="D1B6D15C"/>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0" w15:restartNumberingAfterBreak="0">
    <w:nsid w:val="568451EA"/>
    <w:multiLevelType w:val="multilevel"/>
    <w:tmpl w:val="70A6F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56BE7BC3"/>
    <w:multiLevelType w:val="hybridMultilevel"/>
    <w:tmpl w:val="810E8D70"/>
    <w:lvl w:ilvl="0" w:tplc="64020078">
      <w:start w:val="1"/>
      <w:numFmt w:val="decimal"/>
      <w:lvlText w:val="%1."/>
      <w:lvlJc w:val="left"/>
      <w:pPr>
        <w:ind w:left="5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2" w15:restartNumberingAfterBreak="0">
    <w:nsid w:val="56D450C0"/>
    <w:multiLevelType w:val="multilevel"/>
    <w:tmpl w:val="3B34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56E01947"/>
    <w:multiLevelType w:val="multilevel"/>
    <w:tmpl w:val="803C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574D65D1"/>
    <w:multiLevelType w:val="multilevel"/>
    <w:tmpl w:val="C4EA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57F236FE"/>
    <w:multiLevelType w:val="hybridMultilevel"/>
    <w:tmpl w:val="8B3E61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6" w15:restartNumberingAfterBreak="0">
    <w:nsid w:val="58167CC5"/>
    <w:multiLevelType w:val="hybridMultilevel"/>
    <w:tmpl w:val="E70A11C6"/>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7" w15:restartNumberingAfterBreak="0">
    <w:nsid w:val="586B4AD1"/>
    <w:multiLevelType w:val="multilevel"/>
    <w:tmpl w:val="CFEC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5875504D"/>
    <w:multiLevelType w:val="multilevel"/>
    <w:tmpl w:val="A230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58D123DC"/>
    <w:multiLevelType w:val="hybridMultilevel"/>
    <w:tmpl w:val="EBF84A0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0" w15:restartNumberingAfterBreak="0">
    <w:nsid w:val="58E334FE"/>
    <w:multiLevelType w:val="multilevel"/>
    <w:tmpl w:val="6EBA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59165EF8"/>
    <w:multiLevelType w:val="multilevel"/>
    <w:tmpl w:val="803C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59502A8A"/>
    <w:multiLevelType w:val="hybridMultilevel"/>
    <w:tmpl w:val="DF4E3A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3" w15:restartNumberingAfterBreak="0">
    <w:nsid w:val="595848D0"/>
    <w:multiLevelType w:val="multilevel"/>
    <w:tmpl w:val="165C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597E044B"/>
    <w:multiLevelType w:val="hybridMultilevel"/>
    <w:tmpl w:val="D6143620"/>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5" w15:restartNumberingAfterBreak="0">
    <w:nsid w:val="598A4AF2"/>
    <w:multiLevelType w:val="multilevel"/>
    <w:tmpl w:val="F658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59CD4E8E"/>
    <w:multiLevelType w:val="multilevel"/>
    <w:tmpl w:val="AE96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59F319CE"/>
    <w:multiLevelType w:val="hybridMultilevel"/>
    <w:tmpl w:val="40266E26"/>
    <w:lvl w:ilvl="0" w:tplc="C90ED14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8" w15:restartNumberingAfterBreak="0">
    <w:nsid w:val="5A2A5596"/>
    <w:multiLevelType w:val="hybridMultilevel"/>
    <w:tmpl w:val="C41631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9" w15:restartNumberingAfterBreak="0">
    <w:nsid w:val="5A3610EB"/>
    <w:multiLevelType w:val="multilevel"/>
    <w:tmpl w:val="6880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5A4D1425"/>
    <w:multiLevelType w:val="hybridMultilevel"/>
    <w:tmpl w:val="19CABA0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1" w15:restartNumberingAfterBreak="0">
    <w:nsid w:val="5AB6398E"/>
    <w:multiLevelType w:val="hybridMultilevel"/>
    <w:tmpl w:val="6F126BA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2" w15:restartNumberingAfterBreak="0">
    <w:nsid w:val="5ACA3858"/>
    <w:multiLevelType w:val="multilevel"/>
    <w:tmpl w:val="9BFA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5AED6EB1"/>
    <w:multiLevelType w:val="hybridMultilevel"/>
    <w:tmpl w:val="0EECEE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4" w15:restartNumberingAfterBreak="0">
    <w:nsid w:val="5B127FC6"/>
    <w:multiLevelType w:val="multilevel"/>
    <w:tmpl w:val="4018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5B593252"/>
    <w:multiLevelType w:val="hybridMultilevel"/>
    <w:tmpl w:val="8B3E61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6" w15:restartNumberingAfterBreak="0">
    <w:nsid w:val="5B6E6788"/>
    <w:multiLevelType w:val="hybridMultilevel"/>
    <w:tmpl w:val="FDD8E2E6"/>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7" w15:restartNumberingAfterBreak="0">
    <w:nsid w:val="5BA17B10"/>
    <w:multiLevelType w:val="multilevel"/>
    <w:tmpl w:val="DBE8F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5BC8429A"/>
    <w:multiLevelType w:val="multilevel"/>
    <w:tmpl w:val="961E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5BCA2CDA"/>
    <w:multiLevelType w:val="hybridMultilevel"/>
    <w:tmpl w:val="8B3E61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0" w15:restartNumberingAfterBreak="0">
    <w:nsid w:val="5C0C70C9"/>
    <w:multiLevelType w:val="hybridMultilevel"/>
    <w:tmpl w:val="140A0FE8"/>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1" w15:restartNumberingAfterBreak="0">
    <w:nsid w:val="5C1422D2"/>
    <w:multiLevelType w:val="hybridMultilevel"/>
    <w:tmpl w:val="1144C75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2" w15:restartNumberingAfterBreak="0">
    <w:nsid w:val="5C7079CB"/>
    <w:multiLevelType w:val="multilevel"/>
    <w:tmpl w:val="6E64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5C8F27C8"/>
    <w:multiLevelType w:val="hybridMultilevel"/>
    <w:tmpl w:val="C4A4630C"/>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4" w15:restartNumberingAfterBreak="0">
    <w:nsid w:val="5D0E3E7A"/>
    <w:multiLevelType w:val="multilevel"/>
    <w:tmpl w:val="2936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D315FBF"/>
    <w:multiLevelType w:val="multilevel"/>
    <w:tmpl w:val="EFD8D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5D635712"/>
    <w:multiLevelType w:val="multilevel"/>
    <w:tmpl w:val="27B6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5D710A57"/>
    <w:multiLevelType w:val="hybridMultilevel"/>
    <w:tmpl w:val="D6FC36A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8" w15:restartNumberingAfterBreak="0">
    <w:nsid w:val="5E3D2209"/>
    <w:multiLevelType w:val="hybridMultilevel"/>
    <w:tmpl w:val="F7201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9" w15:restartNumberingAfterBreak="0">
    <w:nsid w:val="5E3F628E"/>
    <w:multiLevelType w:val="multilevel"/>
    <w:tmpl w:val="70A6F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5F4C40AE"/>
    <w:multiLevelType w:val="hybridMultilevel"/>
    <w:tmpl w:val="0EECEE0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1" w15:restartNumberingAfterBreak="0">
    <w:nsid w:val="5F83756B"/>
    <w:multiLevelType w:val="multilevel"/>
    <w:tmpl w:val="70A6F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5FA87C96"/>
    <w:multiLevelType w:val="multilevel"/>
    <w:tmpl w:val="B6D489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5FAF0E7C"/>
    <w:multiLevelType w:val="multilevel"/>
    <w:tmpl w:val="DA36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FCA24FE"/>
    <w:multiLevelType w:val="hybridMultilevel"/>
    <w:tmpl w:val="FA1491C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5" w15:restartNumberingAfterBreak="0">
    <w:nsid w:val="5FD10D87"/>
    <w:multiLevelType w:val="hybridMultilevel"/>
    <w:tmpl w:val="259A0A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6" w15:restartNumberingAfterBreak="0">
    <w:nsid w:val="5FE107D6"/>
    <w:multiLevelType w:val="multilevel"/>
    <w:tmpl w:val="70A6F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5FE22E27"/>
    <w:multiLevelType w:val="hybridMultilevel"/>
    <w:tmpl w:val="822E921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8" w15:restartNumberingAfterBreak="0">
    <w:nsid w:val="5FF33289"/>
    <w:multiLevelType w:val="hybridMultilevel"/>
    <w:tmpl w:val="0158CE9E"/>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9" w15:restartNumberingAfterBreak="0">
    <w:nsid w:val="601F4773"/>
    <w:multiLevelType w:val="hybridMultilevel"/>
    <w:tmpl w:val="07E65F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0" w15:restartNumberingAfterBreak="0">
    <w:nsid w:val="60224FE7"/>
    <w:multiLevelType w:val="hybridMultilevel"/>
    <w:tmpl w:val="B1BC0B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1" w15:restartNumberingAfterBreak="0">
    <w:nsid w:val="60835025"/>
    <w:multiLevelType w:val="multilevel"/>
    <w:tmpl w:val="CACE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60C650A8"/>
    <w:multiLevelType w:val="hybridMultilevel"/>
    <w:tmpl w:val="87CC48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3" w15:restartNumberingAfterBreak="0">
    <w:nsid w:val="60EB6B10"/>
    <w:multiLevelType w:val="hybridMultilevel"/>
    <w:tmpl w:val="26A87108"/>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4" w15:restartNumberingAfterBreak="0">
    <w:nsid w:val="616111DC"/>
    <w:multiLevelType w:val="hybridMultilevel"/>
    <w:tmpl w:val="94145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5" w15:restartNumberingAfterBreak="0">
    <w:nsid w:val="61653E28"/>
    <w:multiLevelType w:val="multilevel"/>
    <w:tmpl w:val="B090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61A540C0"/>
    <w:multiLevelType w:val="multilevel"/>
    <w:tmpl w:val="70A6F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61BF35E3"/>
    <w:multiLevelType w:val="hybridMultilevel"/>
    <w:tmpl w:val="C99AAFC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8" w15:restartNumberingAfterBreak="0">
    <w:nsid w:val="62800830"/>
    <w:multiLevelType w:val="hybridMultilevel"/>
    <w:tmpl w:val="77F464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9" w15:restartNumberingAfterBreak="0">
    <w:nsid w:val="62D42041"/>
    <w:multiLevelType w:val="hybridMultilevel"/>
    <w:tmpl w:val="F2427E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0" w15:restartNumberingAfterBreak="0">
    <w:nsid w:val="62E40679"/>
    <w:multiLevelType w:val="hybridMultilevel"/>
    <w:tmpl w:val="F934C1B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1" w15:restartNumberingAfterBreak="0">
    <w:nsid w:val="63A8033E"/>
    <w:multiLevelType w:val="hybridMultilevel"/>
    <w:tmpl w:val="3868743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2" w15:restartNumberingAfterBreak="0">
    <w:nsid w:val="63EC2A1A"/>
    <w:multiLevelType w:val="hybridMultilevel"/>
    <w:tmpl w:val="E4F29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3" w15:restartNumberingAfterBreak="0">
    <w:nsid w:val="63FC11C0"/>
    <w:multiLevelType w:val="multilevel"/>
    <w:tmpl w:val="3A50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40B3A44"/>
    <w:multiLevelType w:val="hybridMultilevel"/>
    <w:tmpl w:val="743207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5" w15:restartNumberingAfterBreak="0">
    <w:nsid w:val="6436340B"/>
    <w:multiLevelType w:val="hybridMultilevel"/>
    <w:tmpl w:val="8EB2C9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6" w15:restartNumberingAfterBreak="0">
    <w:nsid w:val="649614F3"/>
    <w:multiLevelType w:val="hybridMultilevel"/>
    <w:tmpl w:val="CAD87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7" w15:restartNumberingAfterBreak="0">
    <w:nsid w:val="64E45D4D"/>
    <w:multiLevelType w:val="multilevel"/>
    <w:tmpl w:val="70A6F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64F60006"/>
    <w:multiLevelType w:val="multilevel"/>
    <w:tmpl w:val="2536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651109F9"/>
    <w:multiLevelType w:val="hybridMultilevel"/>
    <w:tmpl w:val="B34027C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0" w15:restartNumberingAfterBreak="0">
    <w:nsid w:val="6533159B"/>
    <w:multiLevelType w:val="hybridMultilevel"/>
    <w:tmpl w:val="EBF84A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1" w15:restartNumberingAfterBreak="0">
    <w:nsid w:val="656233A7"/>
    <w:multiLevelType w:val="multilevel"/>
    <w:tmpl w:val="803C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657B5DB8"/>
    <w:multiLevelType w:val="hybridMultilevel"/>
    <w:tmpl w:val="8D9C0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3" w15:restartNumberingAfterBreak="0">
    <w:nsid w:val="65CA4356"/>
    <w:multiLevelType w:val="hybridMultilevel"/>
    <w:tmpl w:val="AF0E36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4" w15:restartNumberingAfterBreak="0">
    <w:nsid w:val="65F958A1"/>
    <w:multiLevelType w:val="hybridMultilevel"/>
    <w:tmpl w:val="D1042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5" w15:restartNumberingAfterBreak="0">
    <w:nsid w:val="66493C64"/>
    <w:multiLevelType w:val="hybridMultilevel"/>
    <w:tmpl w:val="3476E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6" w15:restartNumberingAfterBreak="0">
    <w:nsid w:val="668C5755"/>
    <w:multiLevelType w:val="hybridMultilevel"/>
    <w:tmpl w:val="525620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7" w15:restartNumberingAfterBreak="0">
    <w:nsid w:val="66922EA6"/>
    <w:multiLevelType w:val="hybridMultilevel"/>
    <w:tmpl w:val="A84618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8" w15:restartNumberingAfterBreak="0">
    <w:nsid w:val="66B03D12"/>
    <w:multiLevelType w:val="multilevel"/>
    <w:tmpl w:val="1A68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66F17261"/>
    <w:multiLevelType w:val="multilevel"/>
    <w:tmpl w:val="7818C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67184A8D"/>
    <w:multiLevelType w:val="multilevel"/>
    <w:tmpl w:val="981E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67271F0E"/>
    <w:multiLevelType w:val="multilevel"/>
    <w:tmpl w:val="0226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672E2FD7"/>
    <w:multiLevelType w:val="hybridMultilevel"/>
    <w:tmpl w:val="DAF23680"/>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3" w15:restartNumberingAfterBreak="0">
    <w:nsid w:val="676963C9"/>
    <w:multiLevelType w:val="hybridMultilevel"/>
    <w:tmpl w:val="D7DCB052"/>
    <w:lvl w:ilvl="0" w:tplc="FFFFFFFF">
      <w:start w:val="1"/>
      <w:numFmt w:val="decimal"/>
      <w:lvlText w:val="%1."/>
      <w:lvlJc w:val="left"/>
      <w:pPr>
        <w:ind w:left="765" w:hanging="360"/>
      </w:pPr>
      <w:rPr>
        <w:rFonts w:hint="default"/>
        <w:b w:val="0"/>
        <w:bCs w:val="0"/>
      </w:rPr>
    </w:lvl>
    <w:lvl w:ilvl="1" w:tplc="FFFFFFFF" w:tentative="1">
      <w:start w:val="1"/>
      <w:numFmt w:val="lowerLetter"/>
      <w:lvlText w:val="%2."/>
      <w:lvlJc w:val="left"/>
      <w:pPr>
        <w:ind w:left="1485" w:hanging="360"/>
      </w:pPr>
    </w:lvl>
    <w:lvl w:ilvl="2" w:tplc="FFFFFFFF" w:tentative="1">
      <w:start w:val="1"/>
      <w:numFmt w:val="lowerRoman"/>
      <w:lvlText w:val="%3."/>
      <w:lvlJc w:val="right"/>
      <w:pPr>
        <w:ind w:left="2205" w:hanging="180"/>
      </w:pPr>
    </w:lvl>
    <w:lvl w:ilvl="3" w:tplc="FFFFFFFF" w:tentative="1">
      <w:start w:val="1"/>
      <w:numFmt w:val="decimal"/>
      <w:lvlText w:val="%4."/>
      <w:lvlJc w:val="left"/>
      <w:pPr>
        <w:ind w:left="2925" w:hanging="360"/>
      </w:pPr>
    </w:lvl>
    <w:lvl w:ilvl="4" w:tplc="FFFFFFFF" w:tentative="1">
      <w:start w:val="1"/>
      <w:numFmt w:val="lowerLetter"/>
      <w:lvlText w:val="%5."/>
      <w:lvlJc w:val="left"/>
      <w:pPr>
        <w:ind w:left="3645" w:hanging="360"/>
      </w:pPr>
    </w:lvl>
    <w:lvl w:ilvl="5" w:tplc="FFFFFFFF" w:tentative="1">
      <w:start w:val="1"/>
      <w:numFmt w:val="lowerRoman"/>
      <w:lvlText w:val="%6."/>
      <w:lvlJc w:val="right"/>
      <w:pPr>
        <w:ind w:left="4365" w:hanging="180"/>
      </w:pPr>
    </w:lvl>
    <w:lvl w:ilvl="6" w:tplc="FFFFFFFF" w:tentative="1">
      <w:start w:val="1"/>
      <w:numFmt w:val="decimal"/>
      <w:lvlText w:val="%7."/>
      <w:lvlJc w:val="left"/>
      <w:pPr>
        <w:ind w:left="5085" w:hanging="360"/>
      </w:pPr>
    </w:lvl>
    <w:lvl w:ilvl="7" w:tplc="FFFFFFFF" w:tentative="1">
      <w:start w:val="1"/>
      <w:numFmt w:val="lowerLetter"/>
      <w:lvlText w:val="%8."/>
      <w:lvlJc w:val="left"/>
      <w:pPr>
        <w:ind w:left="5805" w:hanging="360"/>
      </w:pPr>
    </w:lvl>
    <w:lvl w:ilvl="8" w:tplc="FFFFFFFF" w:tentative="1">
      <w:start w:val="1"/>
      <w:numFmt w:val="lowerRoman"/>
      <w:lvlText w:val="%9."/>
      <w:lvlJc w:val="right"/>
      <w:pPr>
        <w:ind w:left="6525" w:hanging="180"/>
      </w:pPr>
    </w:lvl>
  </w:abstractNum>
  <w:abstractNum w:abstractNumId="494" w15:restartNumberingAfterBreak="0">
    <w:nsid w:val="676967A5"/>
    <w:multiLevelType w:val="hybridMultilevel"/>
    <w:tmpl w:val="3EE6903E"/>
    <w:lvl w:ilvl="0" w:tplc="1F72A94C">
      <w:numFmt w:val="bullet"/>
      <w:lvlText w:val=""/>
      <w:lvlJc w:val="left"/>
      <w:pPr>
        <w:ind w:left="720" w:hanging="360"/>
      </w:pPr>
      <w:rPr>
        <w:rFonts w:ascii="Aptos" w:eastAsiaTheme="majorEastAsia" w:hAnsi="Apto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5" w15:restartNumberingAfterBreak="0">
    <w:nsid w:val="67C95D57"/>
    <w:multiLevelType w:val="hybridMultilevel"/>
    <w:tmpl w:val="8B3E61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6" w15:restartNumberingAfterBreak="0">
    <w:nsid w:val="67FD14E0"/>
    <w:multiLevelType w:val="multilevel"/>
    <w:tmpl w:val="15F2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68572847"/>
    <w:multiLevelType w:val="multilevel"/>
    <w:tmpl w:val="D0E8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686404BB"/>
    <w:multiLevelType w:val="hybridMultilevel"/>
    <w:tmpl w:val="717E57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9" w15:restartNumberingAfterBreak="0">
    <w:nsid w:val="68722896"/>
    <w:multiLevelType w:val="hybridMultilevel"/>
    <w:tmpl w:val="B1BC0B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0" w15:restartNumberingAfterBreak="0">
    <w:nsid w:val="68DC1605"/>
    <w:multiLevelType w:val="multilevel"/>
    <w:tmpl w:val="EC22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68E31232"/>
    <w:multiLevelType w:val="multilevel"/>
    <w:tmpl w:val="886E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69262A2E"/>
    <w:multiLevelType w:val="hybridMultilevel"/>
    <w:tmpl w:val="39D4E3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3" w15:restartNumberingAfterBreak="0">
    <w:nsid w:val="69C91265"/>
    <w:multiLevelType w:val="hybridMultilevel"/>
    <w:tmpl w:val="0CDE21C0"/>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4" w15:restartNumberingAfterBreak="0">
    <w:nsid w:val="69FC2D0A"/>
    <w:multiLevelType w:val="multilevel"/>
    <w:tmpl w:val="4054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69FD65C0"/>
    <w:multiLevelType w:val="hybridMultilevel"/>
    <w:tmpl w:val="663EE88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6" w15:restartNumberingAfterBreak="0">
    <w:nsid w:val="6A005632"/>
    <w:multiLevelType w:val="hybridMultilevel"/>
    <w:tmpl w:val="FA1491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7" w15:restartNumberingAfterBreak="0">
    <w:nsid w:val="6A10260A"/>
    <w:multiLevelType w:val="hybridMultilevel"/>
    <w:tmpl w:val="ED209D92"/>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8" w15:restartNumberingAfterBreak="0">
    <w:nsid w:val="6A2D17BE"/>
    <w:multiLevelType w:val="multilevel"/>
    <w:tmpl w:val="1FD8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6A592883"/>
    <w:multiLevelType w:val="multilevel"/>
    <w:tmpl w:val="AFA8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6A8F4231"/>
    <w:multiLevelType w:val="hybridMultilevel"/>
    <w:tmpl w:val="FA1491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1" w15:restartNumberingAfterBreak="0">
    <w:nsid w:val="6AA165D0"/>
    <w:multiLevelType w:val="hybridMultilevel"/>
    <w:tmpl w:val="4822916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2" w15:restartNumberingAfterBreak="0">
    <w:nsid w:val="6AAE7040"/>
    <w:multiLevelType w:val="multilevel"/>
    <w:tmpl w:val="51CA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6ABE372D"/>
    <w:multiLevelType w:val="hybridMultilevel"/>
    <w:tmpl w:val="CAD04AE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4" w15:restartNumberingAfterBreak="0">
    <w:nsid w:val="6AF46733"/>
    <w:multiLevelType w:val="hybridMultilevel"/>
    <w:tmpl w:val="7AA699D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5" w15:restartNumberingAfterBreak="0">
    <w:nsid w:val="6AFB6986"/>
    <w:multiLevelType w:val="hybridMultilevel"/>
    <w:tmpl w:val="0CDE21C0"/>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6" w15:restartNumberingAfterBreak="0">
    <w:nsid w:val="6B240F4A"/>
    <w:multiLevelType w:val="multilevel"/>
    <w:tmpl w:val="803C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7" w15:restartNumberingAfterBreak="0">
    <w:nsid w:val="6B416D52"/>
    <w:multiLevelType w:val="multilevel"/>
    <w:tmpl w:val="75C2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6C2B6CC2"/>
    <w:multiLevelType w:val="hybridMultilevel"/>
    <w:tmpl w:val="234EBF06"/>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9" w15:restartNumberingAfterBreak="0">
    <w:nsid w:val="6C4D08FB"/>
    <w:multiLevelType w:val="hybridMultilevel"/>
    <w:tmpl w:val="6E98313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0" w15:restartNumberingAfterBreak="0">
    <w:nsid w:val="6C565BD3"/>
    <w:multiLevelType w:val="hybridMultilevel"/>
    <w:tmpl w:val="0DC0F7C0"/>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1" w15:restartNumberingAfterBreak="0">
    <w:nsid w:val="6CA7189D"/>
    <w:multiLevelType w:val="multilevel"/>
    <w:tmpl w:val="803C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6CC87ADC"/>
    <w:multiLevelType w:val="multilevel"/>
    <w:tmpl w:val="5F2E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6CD44EC7"/>
    <w:multiLevelType w:val="multilevel"/>
    <w:tmpl w:val="C6FE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6D245828"/>
    <w:multiLevelType w:val="hybridMultilevel"/>
    <w:tmpl w:val="85B2A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5" w15:restartNumberingAfterBreak="0">
    <w:nsid w:val="6D396944"/>
    <w:multiLevelType w:val="multilevel"/>
    <w:tmpl w:val="4216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6D5F2C9B"/>
    <w:multiLevelType w:val="multilevel"/>
    <w:tmpl w:val="CAB8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6D9955F9"/>
    <w:multiLevelType w:val="multilevel"/>
    <w:tmpl w:val="803C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8" w15:restartNumberingAfterBreak="0">
    <w:nsid w:val="6DB7638E"/>
    <w:multiLevelType w:val="hybridMultilevel"/>
    <w:tmpl w:val="F3E41D7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9" w15:restartNumberingAfterBreak="0">
    <w:nsid w:val="6E1F6441"/>
    <w:multiLevelType w:val="hybridMultilevel"/>
    <w:tmpl w:val="D2D4D10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0" w15:restartNumberingAfterBreak="0">
    <w:nsid w:val="6E450ECD"/>
    <w:multiLevelType w:val="hybridMultilevel"/>
    <w:tmpl w:val="EE4EE9D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1" w15:restartNumberingAfterBreak="0">
    <w:nsid w:val="6EF61DAD"/>
    <w:multiLevelType w:val="hybridMultilevel"/>
    <w:tmpl w:val="7D28048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2" w15:restartNumberingAfterBreak="0">
    <w:nsid w:val="6EF91BDE"/>
    <w:multiLevelType w:val="multilevel"/>
    <w:tmpl w:val="B24A4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6F2B19F1"/>
    <w:multiLevelType w:val="hybridMultilevel"/>
    <w:tmpl w:val="CFF446C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4" w15:restartNumberingAfterBreak="0">
    <w:nsid w:val="6F5C78E6"/>
    <w:multiLevelType w:val="multilevel"/>
    <w:tmpl w:val="803C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6F7B03BC"/>
    <w:multiLevelType w:val="hybridMultilevel"/>
    <w:tmpl w:val="418CE3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6" w15:restartNumberingAfterBreak="0">
    <w:nsid w:val="6F8C1434"/>
    <w:multiLevelType w:val="multilevel"/>
    <w:tmpl w:val="A600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6F9E4B53"/>
    <w:multiLevelType w:val="multilevel"/>
    <w:tmpl w:val="DB1C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6FC4064D"/>
    <w:multiLevelType w:val="hybridMultilevel"/>
    <w:tmpl w:val="712E67A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9" w15:restartNumberingAfterBreak="0">
    <w:nsid w:val="6FDA3E66"/>
    <w:multiLevelType w:val="hybridMultilevel"/>
    <w:tmpl w:val="07E65F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0" w15:restartNumberingAfterBreak="0">
    <w:nsid w:val="6FE97AC2"/>
    <w:multiLevelType w:val="multilevel"/>
    <w:tmpl w:val="620E1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FEB6C20"/>
    <w:multiLevelType w:val="hybridMultilevel"/>
    <w:tmpl w:val="D21646F8"/>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2" w15:restartNumberingAfterBreak="0">
    <w:nsid w:val="6FEC7918"/>
    <w:multiLevelType w:val="hybridMultilevel"/>
    <w:tmpl w:val="DEE0F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3" w15:restartNumberingAfterBreak="0">
    <w:nsid w:val="707B68B0"/>
    <w:multiLevelType w:val="multilevel"/>
    <w:tmpl w:val="803C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70A070D0"/>
    <w:multiLevelType w:val="multilevel"/>
    <w:tmpl w:val="803C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5" w15:restartNumberingAfterBreak="0">
    <w:nsid w:val="70F838D4"/>
    <w:multiLevelType w:val="hybridMultilevel"/>
    <w:tmpl w:val="3FCC09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6" w15:restartNumberingAfterBreak="0">
    <w:nsid w:val="71133959"/>
    <w:multiLevelType w:val="multilevel"/>
    <w:tmpl w:val="B91E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711E5D16"/>
    <w:multiLevelType w:val="hybridMultilevel"/>
    <w:tmpl w:val="D9EA89B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8" w15:restartNumberingAfterBreak="0">
    <w:nsid w:val="7123292A"/>
    <w:multiLevelType w:val="hybridMultilevel"/>
    <w:tmpl w:val="D206F100"/>
    <w:lvl w:ilvl="0" w:tplc="64020078">
      <w:start w:val="1"/>
      <w:numFmt w:val="decimal"/>
      <w:lvlText w:val="%1."/>
      <w:lvlJc w:val="left"/>
      <w:pPr>
        <w:ind w:left="5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9" w15:restartNumberingAfterBreak="0">
    <w:nsid w:val="713A1FFF"/>
    <w:multiLevelType w:val="hybridMultilevel"/>
    <w:tmpl w:val="2BCA5058"/>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0" w15:restartNumberingAfterBreak="0">
    <w:nsid w:val="717738F9"/>
    <w:multiLevelType w:val="multilevel"/>
    <w:tmpl w:val="803C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1" w15:restartNumberingAfterBreak="0">
    <w:nsid w:val="719F2306"/>
    <w:multiLevelType w:val="multilevel"/>
    <w:tmpl w:val="A250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71AE67A0"/>
    <w:multiLevelType w:val="multilevel"/>
    <w:tmpl w:val="72B4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71B610F0"/>
    <w:multiLevelType w:val="hybridMultilevel"/>
    <w:tmpl w:val="3A427C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4" w15:restartNumberingAfterBreak="0">
    <w:nsid w:val="71B800CB"/>
    <w:multiLevelType w:val="hybridMultilevel"/>
    <w:tmpl w:val="DA220AC0"/>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5" w15:restartNumberingAfterBreak="0">
    <w:nsid w:val="7208004F"/>
    <w:multiLevelType w:val="multilevel"/>
    <w:tmpl w:val="2DD4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7208747D"/>
    <w:multiLevelType w:val="multilevel"/>
    <w:tmpl w:val="803C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722128E1"/>
    <w:multiLevelType w:val="hybridMultilevel"/>
    <w:tmpl w:val="FF16A0A4"/>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8" w15:restartNumberingAfterBreak="0">
    <w:nsid w:val="724B7986"/>
    <w:multiLevelType w:val="hybridMultilevel"/>
    <w:tmpl w:val="BCC44C8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9" w15:restartNumberingAfterBreak="0">
    <w:nsid w:val="727D0148"/>
    <w:multiLevelType w:val="hybridMultilevel"/>
    <w:tmpl w:val="B6A2D9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0" w15:restartNumberingAfterBreak="0">
    <w:nsid w:val="72B2772D"/>
    <w:multiLevelType w:val="hybridMultilevel"/>
    <w:tmpl w:val="42F88D10"/>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1" w15:restartNumberingAfterBreak="0">
    <w:nsid w:val="72F45B5A"/>
    <w:multiLevelType w:val="multilevel"/>
    <w:tmpl w:val="9888F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730B2E4C"/>
    <w:multiLevelType w:val="hybridMultilevel"/>
    <w:tmpl w:val="D77AE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3" w15:restartNumberingAfterBreak="0">
    <w:nsid w:val="731C47AD"/>
    <w:multiLevelType w:val="multilevel"/>
    <w:tmpl w:val="803C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73403D32"/>
    <w:multiLevelType w:val="multilevel"/>
    <w:tmpl w:val="803C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7350260B"/>
    <w:multiLevelType w:val="hybridMultilevel"/>
    <w:tmpl w:val="6CB862A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6" w15:restartNumberingAfterBreak="0">
    <w:nsid w:val="7362520C"/>
    <w:multiLevelType w:val="multilevel"/>
    <w:tmpl w:val="C12C5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73794ADB"/>
    <w:multiLevelType w:val="hybridMultilevel"/>
    <w:tmpl w:val="E30843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8" w15:restartNumberingAfterBreak="0">
    <w:nsid w:val="738330CF"/>
    <w:multiLevelType w:val="hybridMultilevel"/>
    <w:tmpl w:val="F320BC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9" w15:restartNumberingAfterBreak="0">
    <w:nsid w:val="739C7240"/>
    <w:multiLevelType w:val="hybridMultilevel"/>
    <w:tmpl w:val="933CF24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0" w15:restartNumberingAfterBreak="0">
    <w:nsid w:val="73B52FC1"/>
    <w:multiLevelType w:val="hybridMultilevel"/>
    <w:tmpl w:val="6472BE0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1" w15:restartNumberingAfterBreak="0">
    <w:nsid w:val="744B3613"/>
    <w:multiLevelType w:val="multilevel"/>
    <w:tmpl w:val="763A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744C50AD"/>
    <w:multiLevelType w:val="multilevel"/>
    <w:tmpl w:val="6C765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15:restartNumberingAfterBreak="0">
    <w:nsid w:val="74622D9A"/>
    <w:multiLevelType w:val="hybridMultilevel"/>
    <w:tmpl w:val="522CB1C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4" w15:restartNumberingAfterBreak="0">
    <w:nsid w:val="7483294A"/>
    <w:multiLevelType w:val="multilevel"/>
    <w:tmpl w:val="6848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748B53F1"/>
    <w:multiLevelType w:val="hybridMultilevel"/>
    <w:tmpl w:val="09CC526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6" w15:restartNumberingAfterBreak="0">
    <w:nsid w:val="74FF1904"/>
    <w:multiLevelType w:val="multilevel"/>
    <w:tmpl w:val="803C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750506EE"/>
    <w:multiLevelType w:val="hybridMultilevel"/>
    <w:tmpl w:val="8726388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8" w15:restartNumberingAfterBreak="0">
    <w:nsid w:val="75325C1B"/>
    <w:multiLevelType w:val="multilevel"/>
    <w:tmpl w:val="70A6F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9" w15:restartNumberingAfterBreak="0">
    <w:nsid w:val="755628DA"/>
    <w:multiLevelType w:val="hybridMultilevel"/>
    <w:tmpl w:val="0A90B9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0" w15:restartNumberingAfterBreak="0">
    <w:nsid w:val="762D70D6"/>
    <w:multiLevelType w:val="hybridMultilevel"/>
    <w:tmpl w:val="1CDED45C"/>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1" w15:restartNumberingAfterBreak="0">
    <w:nsid w:val="763817B1"/>
    <w:multiLevelType w:val="hybridMultilevel"/>
    <w:tmpl w:val="4524F9F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2" w15:restartNumberingAfterBreak="0">
    <w:nsid w:val="764336DA"/>
    <w:multiLevelType w:val="multilevel"/>
    <w:tmpl w:val="803C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76962C21"/>
    <w:multiLevelType w:val="hybridMultilevel"/>
    <w:tmpl w:val="CE66D7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4" w15:restartNumberingAfterBreak="0">
    <w:nsid w:val="76975FBD"/>
    <w:multiLevelType w:val="multilevel"/>
    <w:tmpl w:val="2D98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769E5930"/>
    <w:multiLevelType w:val="hybridMultilevel"/>
    <w:tmpl w:val="611E489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6" w15:restartNumberingAfterBreak="0">
    <w:nsid w:val="76A2061C"/>
    <w:multiLevelType w:val="multilevel"/>
    <w:tmpl w:val="803C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76AC6C4D"/>
    <w:multiLevelType w:val="multilevel"/>
    <w:tmpl w:val="803C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76CC3709"/>
    <w:multiLevelType w:val="multilevel"/>
    <w:tmpl w:val="803C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76DD4898"/>
    <w:multiLevelType w:val="multilevel"/>
    <w:tmpl w:val="803C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0" w15:restartNumberingAfterBreak="0">
    <w:nsid w:val="76E33F46"/>
    <w:multiLevelType w:val="multilevel"/>
    <w:tmpl w:val="1D80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771B12B9"/>
    <w:multiLevelType w:val="multilevel"/>
    <w:tmpl w:val="803C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772B0A7D"/>
    <w:multiLevelType w:val="hybridMultilevel"/>
    <w:tmpl w:val="826274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3" w15:restartNumberingAfterBreak="0">
    <w:nsid w:val="77850B2D"/>
    <w:multiLevelType w:val="multilevel"/>
    <w:tmpl w:val="803C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77A9730E"/>
    <w:multiLevelType w:val="hybridMultilevel"/>
    <w:tmpl w:val="7262792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5" w15:restartNumberingAfterBreak="0">
    <w:nsid w:val="77D14DC2"/>
    <w:multiLevelType w:val="hybridMultilevel"/>
    <w:tmpl w:val="A5EA6AE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6" w15:restartNumberingAfterBreak="0">
    <w:nsid w:val="77FF3999"/>
    <w:multiLevelType w:val="hybridMultilevel"/>
    <w:tmpl w:val="1152EA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7" w15:restartNumberingAfterBreak="0">
    <w:nsid w:val="78121D66"/>
    <w:multiLevelType w:val="hybridMultilevel"/>
    <w:tmpl w:val="35E8888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8" w15:restartNumberingAfterBreak="0">
    <w:nsid w:val="781A4472"/>
    <w:multiLevelType w:val="hybridMultilevel"/>
    <w:tmpl w:val="2A2A104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9" w15:restartNumberingAfterBreak="0">
    <w:nsid w:val="793C4D88"/>
    <w:multiLevelType w:val="hybridMultilevel"/>
    <w:tmpl w:val="D9A086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0" w15:restartNumberingAfterBreak="0">
    <w:nsid w:val="79A04230"/>
    <w:multiLevelType w:val="multilevel"/>
    <w:tmpl w:val="803C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15:restartNumberingAfterBreak="0">
    <w:nsid w:val="79D939FF"/>
    <w:multiLevelType w:val="multilevel"/>
    <w:tmpl w:val="803C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2" w15:restartNumberingAfterBreak="0">
    <w:nsid w:val="7A1436B8"/>
    <w:multiLevelType w:val="hybridMultilevel"/>
    <w:tmpl w:val="F2427E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3" w15:restartNumberingAfterBreak="0">
    <w:nsid w:val="7A4F708F"/>
    <w:multiLevelType w:val="hybridMultilevel"/>
    <w:tmpl w:val="7AA699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4" w15:restartNumberingAfterBreak="0">
    <w:nsid w:val="7A666375"/>
    <w:multiLevelType w:val="hybridMultilevel"/>
    <w:tmpl w:val="BF049C96"/>
    <w:lvl w:ilvl="0" w:tplc="C90ED14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5" w15:restartNumberingAfterBreak="0">
    <w:nsid w:val="7A8757F4"/>
    <w:multiLevelType w:val="hybridMultilevel"/>
    <w:tmpl w:val="F6A24294"/>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6" w15:restartNumberingAfterBreak="0">
    <w:nsid w:val="7AA15256"/>
    <w:multiLevelType w:val="hybridMultilevel"/>
    <w:tmpl w:val="05A26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7" w15:restartNumberingAfterBreak="0">
    <w:nsid w:val="7BA542C2"/>
    <w:multiLevelType w:val="hybridMultilevel"/>
    <w:tmpl w:val="B63EF4E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8" w15:restartNumberingAfterBreak="0">
    <w:nsid w:val="7BBC2BC3"/>
    <w:multiLevelType w:val="hybridMultilevel"/>
    <w:tmpl w:val="4BA2D3E2"/>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9" w15:restartNumberingAfterBreak="0">
    <w:nsid w:val="7BC16053"/>
    <w:multiLevelType w:val="multilevel"/>
    <w:tmpl w:val="57CCB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0" w15:restartNumberingAfterBreak="0">
    <w:nsid w:val="7BDA31C9"/>
    <w:multiLevelType w:val="multilevel"/>
    <w:tmpl w:val="70A6F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1" w15:restartNumberingAfterBreak="0">
    <w:nsid w:val="7C3D0AE3"/>
    <w:multiLevelType w:val="multilevel"/>
    <w:tmpl w:val="70A6F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2" w15:restartNumberingAfterBreak="0">
    <w:nsid w:val="7C540858"/>
    <w:multiLevelType w:val="hybridMultilevel"/>
    <w:tmpl w:val="ABCAD90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3" w15:restartNumberingAfterBreak="0">
    <w:nsid w:val="7C55217A"/>
    <w:multiLevelType w:val="hybridMultilevel"/>
    <w:tmpl w:val="D8FA878E"/>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4" w15:restartNumberingAfterBreak="0">
    <w:nsid w:val="7C66253A"/>
    <w:multiLevelType w:val="hybridMultilevel"/>
    <w:tmpl w:val="C29A1E30"/>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5" w15:restartNumberingAfterBreak="0">
    <w:nsid w:val="7CB02D79"/>
    <w:multiLevelType w:val="hybridMultilevel"/>
    <w:tmpl w:val="A7E221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6" w15:restartNumberingAfterBreak="0">
    <w:nsid w:val="7CD53B83"/>
    <w:multiLevelType w:val="hybridMultilevel"/>
    <w:tmpl w:val="0A90B9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7" w15:restartNumberingAfterBreak="0">
    <w:nsid w:val="7D08794C"/>
    <w:multiLevelType w:val="hybridMultilevel"/>
    <w:tmpl w:val="43966458"/>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8" w15:restartNumberingAfterBreak="0">
    <w:nsid w:val="7D6D0862"/>
    <w:multiLevelType w:val="multilevel"/>
    <w:tmpl w:val="73B8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7D741EF0"/>
    <w:multiLevelType w:val="hybridMultilevel"/>
    <w:tmpl w:val="1BA4E412"/>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0" w15:restartNumberingAfterBreak="0">
    <w:nsid w:val="7D864CE8"/>
    <w:multiLevelType w:val="multilevel"/>
    <w:tmpl w:val="6DF2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7D9E699C"/>
    <w:multiLevelType w:val="multilevel"/>
    <w:tmpl w:val="C264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7DB6153D"/>
    <w:multiLevelType w:val="hybridMultilevel"/>
    <w:tmpl w:val="33FE296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3" w15:restartNumberingAfterBreak="0">
    <w:nsid w:val="7DEA41B7"/>
    <w:multiLevelType w:val="multilevel"/>
    <w:tmpl w:val="8BC8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7E240B0C"/>
    <w:multiLevelType w:val="hybridMultilevel"/>
    <w:tmpl w:val="CB9EF5D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5" w15:restartNumberingAfterBreak="0">
    <w:nsid w:val="7E5D14D9"/>
    <w:multiLevelType w:val="hybridMultilevel"/>
    <w:tmpl w:val="E1E0D88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6" w15:restartNumberingAfterBreak="0">
    <w:nsid w:val="7E6F4DD3"/>
    <w:multiLevelType w:val="hybridMultilevel"/>
    <w:tmpl w:val="A8A6733A"/>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7" w15:restartNumberingAfterBreak="0">
    <w:nsid w:val="7EB37725"/>
    <w:multiLevelType w:val="multilevel"/>
    <w:tmpl w:val="803C0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8" w15:restartNumberingAfterBreak="0">
    <w:nsid w:val="7EBA0597"/>
    <w:multiLevelType w:val="hybridMultilevel"/>
    <w:tmpl w:val="9CFCE6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9" w15:restartNumberingAfterBreak="0">
    <w:nsid w:val="7EC22FEE"/>
    <w:multiLevelType w:val="hybridMultilevel"/>
    <w:tmpl w:val="55D434B0"/>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0" w15:restartNumberingAfterBreak="0">
    <w:nsid w:val="7EF428CB"/>
    <w:multiLevelType w:val="hybridMultilevel"/>
    <w:tmpl w:val="A11C1D90"/>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1" w15:restartNumberingAfterBreak="0">
    <w:nsid w:val="7F813B47"/>
    <w:multiLevelType w:val="hybridMultilevel"/>
    <w:tmpl w:val="FA3C993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2" w15:restartNumberingAfterBreak="0">
    <w:nsid w:val="7FD32369"/>
    <w:multiLevelType w:val="hybridMultilevel"/>
    <w:tmpl w:val="8726388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42402353">
    <w:abstractNumId w:val="38"/>
  </w:num>
  <w:num w:numId="2" w16cid:durableId="45378405">
    <w:abstractNumId w:val="377"/>
  </w:num>
  <w:num w:numId="3" w16cid:durableId="1104229745">
    <w:abstractNumId w:val="542"/>
  </w:num>
  <w:num w:numId="4" w16cid:durableId="163716000">
    <w:abstractNumId w:val="562"/>
  </w:num>
  <w:num w:numId="5" w16cid:durableId="24793631">
    <w:abstractNumId w:val="225"/>
  </w:num>
  <w:num w:numId="6" w16cid:durableId="145632270">
    <w:abstractNumId w:val="448"/>
  </w:num>
  <w:num w:numId="7" w16cid:durableId="1946034527">
    <w:abstractNumId w:val="484"/>
  </w:num>
  <w:num w:numId="8" w16cid:durableId="813058211">
    <w:abstractNumId w:val="482"/>
  </w:num>
  <w:num w:numId="9" w16cid:durableId="568543112">
    <w:abstractNumId w:val="567"/>
  </w:num>
  <w:num w:numId="10" w16cid:durableId="330566801">
    <w:abstractNumId w:val="312"/>
  </w:num>
  <w:num w:numId="11" w16cid:durableId="607398371">
    <w:abstractNumId w:val="91"/>
  </w:num>
  <w:num w:numId="12" w16cid:durableId="1082525313">
    <w:abstractNumId w:val="329"/>
  </w:num>
  <w:num w:numId="13" w16cid:durableId="1956599560">
    <w:abstractNumId w:val="56"/>
  </w:num>
  <w:num w:numId="14" w16cid:durableId="598413053">
    <w:abstractNumId w:val="136"/>
  </w:num>
  <w:num w:numId="15" w16cid:durableId="886720111">
    <w:abstractNumId w:val="476"/>
  </w:num>
  <w:num w:numId="16" w16cid:durableId="1015183271">
    <w:abstractNumId w:val="97"/>
  </w:num>
  <w:num w:numId="17" w16cid:durableId="1054082943">
    <w:abstractNumId w:val="390"/>
  </w:num>
  <w:num w:numId="18" w16cid:durableId="980501978">
    <w:abstractNumId w:val="420"/>
  </w:num>
  <w:num w:numId="19" w16cid:durableId="839851372">
    <w:abstractNumId w:val="485"/>
  </w:num>
  <w:num w:numId="20" w16cid:durableId="597369314">
    <w:abstractNumId w:val="461"/>
  </w:num>
  <w:num w:numId="21" w16cid:durableId="559708002">
    <w:abstractNumId w:val="330"/>
  </w:num>
  <w:num w:numId="22" w16cid:durableId="1882279643">
    <w:abstractNumId w:val="464"/>
  </w:num>
  <w:num w:numId="23" w16cid:durableId="620186039">
    <w:abstractNumId w:val="281"/>
  </w:num>
  <w:num w:numId="24" w16cid:durableId="9181860">
    <w:abstractNumId w:val="217"/>
  </w:num>
  <w:num w:numId="25" w16cid:durableId="1596014250">
    <w:abstractNumId w:val="240"/>
  </w:num>
  <w:num w:numId="26" w16cid:durableId="1388915993">
    <w:abstractNumId w:val="315"/>
  </w:num>
  <w:num w:numId="27" w16cid:durableId="1522545100">
    <w:abstractNumId w:val="146"/>
  </w:num>
  <w:num w:numId="28" w16cid:durableId="1602683987">
    <w:abstractNumId w:val="105"/>
  </w:num>
  <w:num w:numId="29" w16cid:durableId="1910532366">
    <w:abstractNumId w:val="129"/>
  </w:num>
  <w:num w:numId="30" w16cid:durableId="367145746">
    <w:abstractNumId w:val="41"/>
  </w:num>
  <w:num w:numId="31" w16cid:durableId="1376806547">
    <w:abstractNumId w:val="431"/>
  </w:num>
  <w:num w:numId="32" w16cid:durableId="1077023423">
    <w:abstractNumId w:val="391"/>
  </w:num>
  <w:num w:numId="33" w16cid:durableId="684939069">
    <w:abstractNumId w:val="133"/>
  </w:num>
  <w:num w:numId="34" w16cid:durableId="1717508657">
    <w:abstractNumId w:val="494"/>
  </w:num>
  <w:num w:numId="35" w16cid:durableId="756485991">
    <w:abstractNumId w:val="615"/>
  </w:num>
  <w:num w:numId="36" w16cid:durableId="563568405">
    <w:abstractNumId w:val="525"/>
  </w:num>
  <w:num w:numId="37" w16cid:durableId="2094694179">
    <w:abstractNumId w:val="201"/>
  </w:num>
  <w:num w:numId="38" w16cid:durableId="1400860599">
    <w:abstractNumId w:val="153"/>
  </w:num>
  <w:num w:numId="39" w16cid:durableId="2038892454">
    <w:abstractNumId w:val="540"/>
  </w:num>
  <w:num w:numId="40" w16cid:durableId="1779988459">
    <w:abstractNumId w:val="54"/>
  </w:num>
  <w:num w:numId="41" w16cid:durableId="1209142196">
    <w:abstractNumId w:val="286"/>
  </w:num>
  <w:num w:numId="42" w16cid:durableId="2086419430">
    <w:abstractNumId w:val="220"/>
  </w:num>
  <w:num w:numId="43" w16cid:durableId="733771387">
    <w:abstractNumId w:val="206"/>
  </w:num>
  <w:num w:numId="44" w16cid:durableId="344939268">
    <w:abstractNumId w:val="604"/>
  </w:num>
  <w:num w:numId="45" w16cid:durableId="667248316">
    <w:abstractNumId w:val="18"/>
  </w:num>
  <w:num w:numId="46" w16cid:durableId="1922988800">
    <w:abstractNumId w:val="620"/>
  </w:num>
  <w:num w:numId="47" w16cid:durableId="349453052">
    <w:abstractNumId w:val="126"/>
  </w:num>
  <w:num w:numId="48" w16cid:durableId="432097107">
    <w:abstractNumId w:val="60"/>
  </w:num>
  <w:num w:numId="49" w16cid:durableId="1012220277">
    <w:abstractNumId w:val="333"/>
  </w:num>
  <w:num w:numId="50" w16cid:durableId="1545479292">
    <w:abstractNumId w:val="548"/>
  </w:num>
  <w:num w:numId="51" w16cid:durableId="939723820">
    <w:abstractNumId w:val="517"/>
  </w:num>
  <w:num w:numId="52" w16cid:durableId="7029322">
    <w:abstractNumId w:val="370"/>
  </w:num>
  <w:num w:numId="53" w16cid:durableId="418908501">
    <w:abstractNumId w:val="308"/>
  </w:num>
  <w:num w:numId="54" w16cid:durableId="459222868">
    <w:abstractNumId w:val="300"/>
  </w:num>
  <w:num w:numId="55" w16cid:durableId="900018924">
    <w:abstractNumId w:val="310"/>
  </w:num>
  <w:num w:numId="56" w16cid:durableId="53166996">
    <w:abstractNumId w:val="411"/>
  </w:num>
  <w:num w:numId="57" w16cid:durableId="328102559">
    <w:abstractNumId w:val="27"/>
  </w:num>
  <w:num w:numId="58" w16cid:durableId="714427409">
    <w:abstractNumId w:val="107"/>
  </w:num>
  <w:num w:numId="59" w16cid:durableId="2108696274">
    <w:abstractNumId w:val="554"/>
  </w:num>
  <w:num w:numId="60" w16cid:durableId="196243172">
    <w:abstractNumId w:val="371"/>
  </w:num>
  <w:num w:numId="61" w16cid:durableId="268658601">
    <w:abstractNumId w:val="584"/>
  </w:num>
  <w:num w:numId="62" w16cid:durableId="714697809">
    <w:abstractNumId w:val="194"/>
  </w:num>
  <w:num w:numId="63" w16cid:durableId="974068529">
    <w:abstractNumId w:val="505"/>
  </w:num>
  <w:num w:numId="64" w16cid:durableId="731081893">
    <w:abstractNumId w:val="263"/>
  </w:num>
  <w:num w:numId="65" w16cid:durableId="1456826199">
    <w:abstractNumId w:val="379"/>
  </w:num>
  <w:num w:numId="66" w16cid:durableId="306513897">
    <w:abstractNumId w:val="175"/>
  </w:num>
  <w:num w:numId="67" w16cid:durableId="792290445">
    <w:abstractNumId w:val="440"/>
  </w:num>
  <w:num w:numId="68" w16cid:durableId="1050569261">
    <w:abstractNumId w:val="140"/>
  </w:num>
  <w:num w:numId="69" w16cid:durableId="2092042216">
    <w:abstractNumId w:val="619"/>
  </w:num>
  <w:num w:numId="70" w16cid:durableId="934901219">
    <w:abstractNumId w:val="630"/>
  </w:num>
  <w:num w:numId="71" w16cid:durableId="2071075980">
    <w:abstractNumId w:val="572"/>
  </w:num>
  <w:num w:numId="72" w16cid:durableId="2134473636">
    <w:abstractNumId w:val="114"/>
  </w:num>
  <w:num w:numId="73" w16cid:durableId="1488747184">
    <w:abstractNumId w:val="614"/>
  </w:num>
  <w:num w:numId="74" w16cid:durableId="2127656186">
    <w:abstractNumId w:val="28"/>
  </w:num>
  <w:num w:numId="75" w16cid:durableId="1127116617">
    <w:abstractNumId w:val="176"/>
  </w:num>
  <w:num w:numId="76" w16cid:durableId="554006213">
    <w:abstractNumId w:val="88"/>
  </w:num>
  <w:num w:numId="77" w16cid:durableId="552549272">
    <w:abstractNumId w:val="605"/>
  </w:num>
  <w:num w:numId="78" w16cid:durableId="1898587275">
    <w:abstractNumId w:val="170"/>
  </w:num>
  <w:num w:numId="79" w16cid:durableId="866481194">
    <w:abstractNumId w:val="354"/>
  </w:num>
  <w:num w:numId="80" w16cid:durableId="203255557">
    <w:abstractNumId w:val="424"/>
  </w:num>
  <w:num w:numId="81" w16cid:durableId="1673491552">
    <w:abstractNumId w:val="515"/>
  </w:num>
  <w:num w:numId="82" w16cid:durableId="1686591902">
    <w:abstractNumId w:val="406"/>
  </w:num>
  <w:num w:numId="83" w16cid:durableId="1070077983">
    <w:abstractNumId w:val="150"/>
  </w:num>
  <w:num w:numId="84" w16cid:durableId="1418017571">
    <w:abstractNumId w:val="272"/>
  </w:num>
  <w:num w:numId="85" w16cid:durableId="1902595234">
    <w:abstractNumId w:val="503"/>
  </w:num>
  <w:num w:numId="86" w16cid:durableId="1239485539">
    <w:abstractNumId w:val="2"/>
  </w:num>
  <w:num w:numId="87" w16cid:durableId="1597667981">
    <w:abstractNumId w:val="585"/>
  </w:num>
  <w:num w:numId="88" w16cid:durableId="1806925194">
    <w:abstractNumId w:val="373"/>
  </w:num>
  <w:num w:numId="89" w16cid:durableId="520777810">
    <w:abstractNumId w:val="427"/>
  </w:num>
  <w:num w:numId="90" w16cid:durableId="839274051">
    <w:abstractNumId w:val="98"/>
  </w:num>
  <w:num w:numId="91" w16cid:durableId="2061899660">
    <w:abstractNumId w:val="453"/>
  </w:num>
  <w:num w:numId="92" w16cid:durableId="273678665">
    <w:abstractNumId w:val="541"/>
  </w:num>
  <w:num w:numId="93" w16cid:durableId="536547885">
    <w:abstractNumId w:val="580"/>
  </w:num>
  <w:num w:numId="94" w16cid:durableId="859323159">
    <w:abstractNumId w:val="574"/>
  </w:num>
  <w:num w:numId="95" w16cid:durableId="715741699">
    <w:abstractNumId w:val="518"/>
  </w:num>
  <w:num w:numId="96" w16cid:durableId="1075666736">
    <w:abstractNumId w:val="626"/>
  </w:num>
  <w:num w:numId="97" w16cid:durableId="529341365">
    <w:abstractNumId w:val="233"/>
  </w:num>
  <w:num w:numId="98" w16cid:durableId="518860253">
    <w:abstractNumId w:val="183"/>
  </w:num>
  <w:num w:numId="99" w16cid:durableId="1435052314">
    <w:abstractNumId w:val="118"/>
  </w:num>
  <w:num w:numId="100" w16cid:durableId="385841144">
    <w:abstractNumId w:val="250"/>
  </w:num>
  <w:num w:numId="101" w16cid:durableId="1898734159">
    <w:abstractNumId w:val="624"/>
  </w:num>
  <w:num w:numId="102" w16cid:durableId="1825927590">
    <w:abstractNumId w:val="76"/>
  </w:num>
  <w:num w:numId="103" w16cid:durableId="837112296">
    <w:abstractNumId w:val="16"/>
  </w:num>
  <w:num w:numId="104" w16cid:durableId="25182075">
    <w:abstractNumId w:val="143"/>
  </w:num>
  <w:num w:numId="105" w16cid:durableId="207842551">
    <w:abstractNumId w:val="19"/>
  </w:num>
  <w:num w:numId="106" w16cid:durableId="613560284">
    <w:abstractNumId w:val="358"/>
  </w:num>
  <w:num w:numId="107" w16cid:durableId="1257520072">
    <w:abstractNumId w:val="132"/>
  </w:num>
  <w:num w:numId="108" w16cid:durableId="139084471">
    <w:abstractNumId w:val="198"/>
  </w:num>
  <w:num w:numId="109" w16cid:durableId="2112116458">
    <w:abstractNumId w:val="492"/>
  </w:num>
  <w:num w:numId="110" w16cid:durableId="995256767">
    <w:abstractNumId w:val="62"/>
  </w:num>
  <w:num w:numId="111" w16cid:durableId="1335767736">
    <w:abstractNumId w:val="608"/>
  </w:num>
  <w:num w:numId="112" w16cid:durableId="337318413">
    <w:abstractNumId w:val="178"/>
  </w:num>
  <w:num w:numId="113" w16cid:durableId="1656489887">
    <w:abstractNumId w:val="364"/>
  </w:num>
  <w:num w:numId="114" w16cid:durableId="1406300027">
    <w:abstractNumId w:val="493"/>
  </w:num>
  <w:num w:numId="115" w16cid:durableId="1377319620">
    <w:abstractNumId w:val="279"/>
  </w:num>
  <w:num w:numId="116" w16cid:durableId="596639797">
    <w:abstractNumId w:val="101"/>
  </w:num>
  <w:num w:numId="117" w16cid:durableId="939920130">
    <w:abstractNumId w:val="31"/>
  </w:num>
  <w:num w:numId="118" w16cid:durableId="1867671948">
    <w:abstractNumId w:val="398"/>
  </w:num>
  <w:num w:numId="119" w16cid:durableId="2066174732">
    <w:abstractNumId w:val="409"/>
  </w:num>
  <w:num w:numId="120" w16cid:durableId="1719669285">
    <w:abstractNumId w:val="280"/>
  </w:num>
  <w:num w:numId="121" w16cid:durableId="1858418736">
    <w:abstractNumId w:val="17"/>
  </w:num>
  <w:num w:numId="122" w16cid:durableId="1785995157">
    <w:abstractNumId w:val="458"/>
  </w:num>
  <w:num w:numId="123" w16cid:durableId="11223815">
    <w:abstractNumId w:val="463"/>
  </w:num>
  <w:num w:numId="124" w16cid:durableId="362898416">
    <w:abstractNumId w:val="335"/>
  </w:num>
  <w:num w:numId="125" w16cid:durableId="922297455">
    <w:abstractNumId w:val="443"/>
  </w:num>
  <w:num w:numId="126" w16cid:durableId="647200419">
    <w:abstractNumId w:val="185"/>
  </w:num>
  <w:num w:numId="127" w16cid:durableId="1302346002">
    <w:abstractNumId w:val="51"/>
  </w:num>
  <w:num w:numId="128" w16cid:durableId="1155532038">
    <w:abstractNumId w:val="157"/>
  </w:num>
  <w:num w:numId="129" w16cid:durableId="112602387">
    <w:abstractNumId w:val="617"/>
  </w:num>
  <w:num w:numId="130" w16cid:durableId="75711667">
    <w:abstractNumId w:val="507"/>
  </w:num>
  <w:num w:numId="131" w16cid:durableId="1823306670">
    <w:abstractNumId w:val="177"/>
  </w:num>
  <w:num w:numId="132" w16cid:durableId="1892885582">
    <w:abstractNumId w:val="302"/>
  </w:num>
  <w:num w:numId="133" w16cid:durableId="1374232951">
    <w:abstractNumId w:val="78"/>
  </w:num>
  <w:num w:numId="134" w16cid:durableId="254098422">
    <w:abstractNumId w:val="154"/>
  </w:num>
  <w:num w:numId="135" w16cid:durableId="1008563988">
    <w:abstractNumId w:val="81"/>
  </w:num>
  <w:num w:numId="136" w16cid:durableId="1509447670">
    <w:abstractNumId w:val="156"/>
  </w:num>
  <w:num w:numId="137" w16cid:durableId="1917089347">
    <w:abstractNumId w:val="32"/>
  </w:num>
  <w:num w:numId="138" w16cid:durableId="380831473">
    <w:abstractNumId w:val="557"/>
  </w:num>
  <w:num w:numId="139" w16cid:durableId="599065317">
    <w:abstractNumId w:val="244"/>
  </w:num>
  <w:num w:numId="140" w16cid:durableId="457574191">
    <w:abstractNumId w:val="577"/>
  </w:num>
  <w:num w:numId="141" w16cid:durableId="681396538">
    <w:abstractNumId w:val="436"/>
  </w:num>
  <w:num w:numId="142" w16cid:durableId="722600592">
    <w:abstractNumId w:val="632"/>
  </w:num>
  <w:num w:numId="143" w16cid:durableId="822280744">
    <w:abstractNumId w:val="396"/>
  </w:num>
  <w:num w:numId="144" w16cid:durableId="1464930922">
    <w:abstractNumId w:val="92"/>
  </w:num>
  <w:num w:numId="145" w16cid:durableId="402073293">
    <w:abstractNumId w:val="188"/>
  </w:num>
  <w:num w:numId="146" w16cid:durableId="1207719461">
    <w:abstractNumId w:val="63"/>
  </w:num>
  <w:num w:numId="147" w16cid:durableId="344678313">
    <w:abstractNumId w:val="208"/>
  </w:num>
  <w:num w:numId="148" w16cid:durableId="916279981">
    <w:abstractNumId w:val="489"/>
  </w:num>
  <w:num w:numId="149" w16cid:durableId="618951310">
    <w:abstractNumId w:val="613"/>
  </w:num>
  <w:num w:numId="150" w16cid:durableId="2012490961">
    <w:abstractNumId w:val="39"/>
  </w:num>
  <w:num w:numId="151" w16cid:durableId="1984848406">
    <w:abstractNumId w:val="58"/>
  </w:num>
  <w:num w:numId="152" w16cid:durableId="54202460">
    <w:abstractNumId w:val="71"/>
  </w:num>
  <w:num w:numId="153" w16cid:durableId="847257201">
    <w:abstractNumId w:val="295"/>
  </w:num>
  <w:num w:numId="154" w16cid:durableId="76708214">
    <w:abstractNumId w:val="352"/>
  </w:num>
  <w:num w:numId="155" w16cid:durableId="1617060909">
    <w:abstractNumId w:val="416"/>
  </w:num>
  <w:num w:numId="156" w16cid:durableId="765543320">
    <w:abstractNumId w:val="166"/>
  </w:num>
  <w:num w:numId="157" w16cid:durableId="1400904103">
    <w:abstractNumId w:val="168"/>
  </w:num>
  <w:num w:numId="158" w16cid:durableId="1887449409">
    <w:abstractNumId w:val="622"/>
  </w:num>
  <w:num w:numId="159" w16cid:durableId="1550073699">
    <w:abstractNumId w:val="629"/>
  </w:num>
  <w:num w:numId="160" w16cid:durableId="1031148588">
    <w:abstractNumId w:val="560"/>
  </w:num>
  <w:num w:numId="161" w16cid:durableId="1196624476">
    <w:abstractNumId w:val="318"/>
  </w:num>
  <w:num w:numId="162" w16cid:durableId="1946769983">
    <w:abstractNumId w:val="537"/>
  </w:num>
  <w:num w:numId="163" w16cid:durableId="1020619528">
    <w:abstractNumId w:val="549"/>
  </w:num>
  <w:num w:numId="164" w16cid:durableId="834689978">
    <w:abstractNumId w:val="57"/>
  </w:num>
  <w:num w:numId="165" w16cid:durableId="878934450">
    <w:abstractNumId w:val="520"/>
  </w:num>
  <w:num w:numId="166" w16cid:durableId="1174488989">
    <w:abstractNumId w:val="10"/>
  </w:num>
  <w:num w:numId="167" w16cid:durableId="306668652">
    <w:abstractNumId w:val="119"/>
  </w:num>
  <w:num w:numId="168" w16cid:durableId="153955996">
    <w:abstractNumId w:val="191"/>
  </w:num>
  <w:num w:numId="169" w16cid:durableId="2133669905">
    <w:abstractNumId w:val="89"/>
  </w:num>
  <w:num w:numId="170" w16cid:durableId="573902708">
    <w:abstractNumId w:val="402"/>
  </w:num>
  <w:num w:numId="171" w16cid:durableId="1342051686">
    <w:abstractNumId w:val="50"/>
  </w:num>
  <w:num w:numId="172" w16cid:durableId="1631475123">
    <w:abstractNumId w:val="37"/>
  </w:num>
  <w:num w:numId="173" w16cid:durableId="1059137448">
    <w:abstractNumId w:val="3"/>
  </w:num>
  <w:num w:numId="174" w16cid:durableId="568535244">
    <w:abstractNumId w:val="238"/>
  </w:num>
  <w:num w:numId="175" w16cid:durableId="1782843115">
    <w:abstractNumId w:val="55"/>
  </w:num>
  <w:num w:numId="176" w16cid:durableId="1311901424">
    <w:abstractNumId w:val="216"/>
  </w:num>
  <w:num w:numId="177" w16cid:durableId="1088111435">
    <w:abstractNumId w:val="395"/>
  </w:num>
  <w:num w:numId="178" w16cid:durableId="695887556">
    <w:abstractNumId w:val="254"/>
  </w:num>
  <w:num w:numId="179" w16cid:durableId="909845527">
    <w:abstractNumId w:val="268"/>
  </w:num>
  <w:num w:numId="180" w16cid:durableId="405038032">
    <w:abstractNumId w:val="359"/>
  </w:num>
  <w:num w:numId="181" w16cid:durableId="537548348">
    <w:abstractNumId w:val="623"/>
  </w:num>
  <w:num w:numId="182" w16cid:durableId="943656055">
    <w:abstractNumId w:val="21"/>
  </w:num>
  <w:num w:numId="183" w16cid:durableId="1362315619">
    <w:abstractNumId w:val="523"/>
  </w:num>
  <w:num w:numId="184" w16cid:durableId="117380669">
    <w:abstractNumId w:val="267"/>
  </w:num>
  <w:num w:numId="185" w16cid:durableId="778336309">
    <w:abstractNumId w:val="528"/>
  </w:num>
  <w:num w:numId="186" w16cid:durableId="699166439">
    <w:abstractNumId w:val="513"/>
  </w:num>
  <w:num w:numId="187" w16cid:durableId="1429471768">
    <w:abstractNumId w:val="590"/>
  </w:num>
  <w:num w:numId="188" w16cid:durableId="1457597717">
    <w:abstractNumId w:val="285"/>
  </w:num>
  <w:num w:numId="189" w16cid:durableId="1276448883">
    <w:abstractNumId w:val="44"/>
  </w:num>
  <w:num w:numId="190" w16cid:durableId="1816295029">
    <w:abstractNumId w:val="287"/>
  </w:num>
  <w:num w:numId="191" w16cid:durableId="45686335">
    <w:abstractNumId w:val="322"/>
  </w:num>
  <w:num w:numId="192" w16cid:durableId="1112630096">
    <w:abstractNumId w:val="389"/>
  </w:num>
  <w:num w:numId="193" w16cid:durableId="1440300633">
    <w:abstractNumId w:val="452"/>
  </w:num>
  <w:num w:numId="194" w16cid:durableId="1253927380">
    <w:abstractNumId w:val="311"/>
  </w:num>
  <w:num w:numId="195" w16cid:durableId="879126903">
    <w:abstractNumId w:val="337"/>
  </w:num>
  <w:num w:numId="196" w16cid:durableId="720404308">
    <w:abstractNumId w:val="336"/>
  </w:num>
  <w:num w:numId="197" w16cid:durableId="839587174">
    <w:abstractNumId w:val="181"/>
  </w:num>
  <w:num w:numId="198" w16cid:durableId="959147227">
    <w:abstractNumId w:val="228"/>
  </w:num>
  <w:num w:numId="199" w16cid:durableId="477377007">
    <w:abstractNumId w:val="447"/>
  </w:num>
  <w:num w:numId="200" w16cid:durableId="1174151930">
    <w:abstractNumId w:val="385"/>
  </w:num>
  <w:num w:numId="201" w16cid:durableId="570506347">
    <w:abstractNumId w:val="100"/>
  </w:num>
  <w:num w:numId="202" w16cid:durableId="1095589661">
    <w:abstractNumId w:val="491"/>
  </w:num>
  <w:num w:numId="203" w16cid:durableId="900210048">
    <w:abstractNumId w:val="598"/>
  </w:num>
  <w:num w:numId="204" w16cid:durableId="709306806">
    <w:abstractNumId w:val="269"/>
  </w:num>
  <w:num w:numId="205" w16cid:durableId="212549620">
    <w:abstractNumId w:val="426"/>
  </w:num>
  <w:num w:numId="206" w16cid:durableId="1986157387">
    <w:abstractNumId w:val="49"/>
  </w:num>
  <w:num w:numId="207" w16cid:durableId="1454789623">
    <w:abstractNumId w:val="34"/>
  </w:num>
  <w:num w:numId="208" w16cid:durableId="454449966">
    <w:abstractNumId w:val="189"/>
  </w:num>
  <w:num w:numId="209" w16cid:durableId="1519195931">
    <w:abstractNumId w:val="227"/>
  </w:num>
  <w:num w:numId="210" w16cid:durableId="465779512">
    <w:abstractNumId w:val="82"/>
  </w:num>
  <w:num w:numId="211" w16cid:durableId="826552868">
    <w:abstractNumId w:val="561"/>
  </w:num>
  <w:num w:numId="212" w16cid:durableId="4871037">
    <w:abstractNumId w:val="434"/>
  </w:num>
  <w:num w:numId="213" w16cid:durableId="1880775873">
    <w:abstractNumId w:val="186"/>
  </w:num>
  <w:num w:numId="214" w16cid:durableId="742801597">
    <w:abstractNumId w:val="628"/>
  </w:num>
  <w:num w:numId="215" w16cid:durableId="1170831614">
    <w:abstractNumId w:val="559"/>
  </w:num>
  <w:num w:numId="216" w16cid:durableId="1235162672">
    <w:abstractNumId w:val="470"/>
  </w:num>
  <w:num w:numId="217" w16cid:durableId="468282836">
    <w:abstractNumId w:val="288"/>
  </w:num>
  <w:num w:numId="218" w16cid:durableId="917441503">
    <w:abstractNumId w:val="123"/>
  </w:num>
  <w:num w:numId="219" w16cid:durableId="1074282604">
    <w:abstractNumId w:val="190"/>
  </w:num>
  <w:num w:numId="220" w16cid:durableId="2141267025">
    <w:abstractNumId w:val="115"/>
  </w:num>
  <w:num w:numId="221" w16cid:durableId="1919170916">
    <w:abstractNumId w:val="573"/>
  </w:num>
  <w:num w:numId="222" w16cid:durableId="1523402331">
    <w:abstractNumId w:val="270"/>
  </w:num>
  <w:num w:numId="223" w16cid:durableId="994382253">
    <w:abstractNumId w:val="284"/>
  </w:num>
  <w:num w:numId="224" w16cid:durableId="1409351683">
    <w:abstractNumId w:val="142"/>
  </w:num>
  <w:num w:numId="225" w16cid:durableId="970986438">
    <w:abstractNumId w:val="392"/>
  </w:num>
  <w:num w:numId="226" w16cid:durableId="311257466">
    <w:abstractNumId w:val="232"/>
  </w:num>
  <w:num w:numId="227" w16cid:durableId="1514497061">
    <w:abstractNumId w:val="497"/>
  </w:num>
  <w:num w:numId="228" w16cid:durableId="195238083">
    <w:abstractNumId w:val="213"/>
  </w:num>
  <w:num w:numId="229" w16cid:durableId="1982496098">
    <w:abstractNumId w:val="401"/>
  </w:num>
  <w:num w:numId="230" w16cid:durableId="948313602">
    <w:abstractNumId w:val="441"/>
  </w:num>
  <w:num w:numId="231" w16cid:durableId="1833059556">
    <w:abstractNumId w:val="248"/>
  </w:num>
  <w:num w:numId="232" w16cid:durableId="750276933">
    <w:abstractNumId w:val="607"/>
  </w:num>
  <w:num w:numId="233" w16cid:durableId="278076272">
    <w:abstractNumId w:val="536"/>
  </w:num>
  <w:num w:numId="234" w16cid:durableId="1226375879">
    <w:abstractNumId w:val="293"/>
  </w:num>
  <w:num w:numId="235" w16cid:durableId="344983326">
    <w:abstractNumId w:val="397"/>
  </w:num>
  <w:num w:numId="236" w16cid:durableId="1763723423">
    <w:abstractNumId w:val="341"/>
  </w:num>
  <w:num w:numId="237" w16cid:durableId="1749881206">
    <w:abstractNumId w:val="15"/>
  </w:num>
  <w:num w:numId="238" w16cid:durableId="569117156">
    <w:abstractNumId w:val="73"/>
  </w:num>
  <w:num w:numId="239" w16cid:durableId="1410233595">
    <w:abstractNumId w:val="475"/>
  </w:num>
  <w:num w:numId="240" w16cid:durableId="1854227816">
    <w:abstractNumId w:val="237"/>
  </w:num>
  <w:num w:numId="241" w16cid:durableId="433408007">
    <w:abstractNumId w:val="495"/>
  </w:num>
  <w:num w:numId="242" w16cid:durableId="2001345340">
    <w:abstractNumId w:val="417"/>
  </w:num>
  <w:num w:numId="243" w16cid:durableId="266812798">
    <w:abstractNumId w:val="332"/>
  </w:num>
  <w:num w:numId="244" w16cid:durableId="1805344354">
    <w:abstractNumId w:val="415"/>
  </w:num>
  <w:num w:numId="245" w16cid:durableId="1564415050">
    <w:abstractNumId w:val="158"/>
  </w:num>
  <w:num w:numId="246" w16cid:durableId="1945729509">
    <w:abstractNumId w:val="316"/>
  </w:num>
  <w:num w:numId="247" w16cid:durableId="62990347">
    <w:abstractNumId w:val="597"/>
  </w:num>
  <w:num w:numId="248" w16cid:durableId="1947303161">
    <w:abstractNumId w:val="439"/>
  </w:num>
  <w:num w:numId="249" w16cid:durableId="631134624">
    <w:abstractNumId w:val="435"/>
  </w:num>
  <w:num w:numId="250" w16cid:durableId="169217939">
    <w:abstractNumId w:val="592"/>
  </w:num>
  <w:num w:numId="251" w16cid:durableId="1781531114">
    <w:abstractNumId w:val="261"/>
  </w:num>
  <w:num w:numId="252" w16cid:durableId="1442842474">
    <w:abstractNumId w:val="509"/>
  </w:num>
  <w:num w:numId="253" w16cid:durableId="1822380502">
    <w:abstractNumId w:val="264"/>
  </w:num>
  <w:num w:numId="254" w16cid:durableId="741635830">
    <w:abstractNumId w:val="229"/>
  </w:num>
  <w:num w:numId="255" w16cid:durableId="297610871">
    <w:abstractNumId w:val="587"/>
  </w:num>
  <w:num w:numId="256" w16cid:durableId="28336671">
    <w:abstractNumId w:val="12"/>
  </w:num>
  <w:num w:numId="257" w16cid:durableId="132529615">
    <w:abstractNumId w:val="103"/>
  </w:num>
  <w:num w:numId="258" w16cid:durableId="739061223">
    <w:abstractNumId w:val="207"/>
  </w:num>
  <w:num w:numId="259" w16cid:durableId="690646292">
    <w:abstractNumId w:val="601"/>
  </w:num>
  <w:num w:numId="260" w16cid:durableId="1403521702">
    <w:abstractNumId w:val="339"/>
  </w:num>
  <w:num w:numId="261" w16cid:durableId="588007550">
    <w:abstractNumId w:val="418"/>
  </w:num>
  <w:num w:numId="262" w16cid:durableId="1623531394">
    <w:abstractNumId w:val="556"/>
  </w:num>
  <w:num w:numId="263" w16cid:durableId="117185171">
    <w:abstractNumId w:val="304"/>
  </w:num>
  <w:num w:numId="264" w16cid:durableId="1756782187">
    <w:abstractNumId w:val="527"/>
  </w:num>
  <w:num w:numId="265" w16cid:durableId="1513178169">
    <w:abstractNumId w:val="546"/>
  </w:num>
  <w:num w:numId="266" w16cid:durableId="473184657">
    <w:abstractNumId w:val="274"/>
  </w:num>
  <w:num w:numId="267" w16cid:durableId="1829636411">
    <w:abstractNumId w:val="593"/>
  </w:num>
  <w:num w:numId="268" w16cid:durableId="1816945284">
    <w:abstractNumId w:val="262"/>
  </w:num>
  <w:num w:numId="269" w16cid:durableId="313066117">
    <w:abstractNumId w:val="582"/>
  </w:num>
  <w:num w:numId="270" w16cid:durableId="1155686408">
    <w:abstractNumId w:val="173"/>
  </w:num>
  <w:num w:numId="271" w16cid:durableId="2011833785">
    <w:abstractNumId w:val="256"/>
  </w:num>
  <w:num w:numId="272" w16cid:durableId="1196501724">
    <w:abstractNumId w:val="544"/>
  </w:num>
  <w:num w:numId="273" w16cid:durableId="1148396472">
    <w:abstractNumId w:val="516"/>
  </w:num>
  <w:num w:numId="274" w16cid:durableId="2038391310">
    <w:abstractNumId w:val="555"/>
  </w:num>
  <w:num w:numId="275" w16cid:durableId="391082956">
    <w:abstractNumId w:val="187"/>
  </w:num>
  <w:num w:numId="276" w16cid:durableId="551113513">
    <w:abstractNumId w:val="64"/>
  </w:num>
  <w:num w:numId="277" w16cid:durableId="1176311841">
    <w:abstractNumId w:val="481"/>
  </w:num>
  <w:num w:numId="278" w16cid:durableId="1796370531">
    <w:abstractNumId w:val="521"/>
  </w:num>
  <w:num w:numId="279" w16cid:durableId="1188786677">
    <w:abstractNumId w:val="137"/>
  </w:num>
  <w:num w:numId="280" w16cid:durableId="367532876">
    <w:abstractNumId w:val="478"/>
  </w:num>
  <w:num w:numId="281" w16cid:durableId="1923876716">
    <w:abstractNumId w:val="534"/>
  </w:num>
  <w:num w:numId="282" w16cid:durableId="1849060584">
    <w:abstractNumId w:val="600"/>
  </w:num>
  <w:num w:numId="283" w16cid:durableId="1562212930">
    <w:abstractNumId w:val="413"/>
  </w:num>
  <w:num w:numId="284" w16cid:durableId="1013805286">
    <w:abstractNumId w:val="526"/>
  </w:num>
  <w:num w:numId="285" w16cid:durableId="772360185">
    <w:abstractNumId w:val="543"/>
  </w:num>
  <w:num w:numId="286" w16cid:durableId="30881088">
    <w:abstractNumId w:val="384"/>
  </w:num>
  <w:num w:numId="287" w16cid:durableId="1227037356">
    <w:abstractNumId w:val="589"/>
  </w:num>
  <w:num w:numId="288" w16cid:durableId="313416715">
    <w:abstractNumId w:val="408"/>
  </w:num>
  <w:num w:numId="289" w16cid:durableId="754980682">
    <w:abstractNumId w:val="127"/>
  </w:num>
  <w:num w:numId="290" w16cid:durableId="1919513541">
    <w:abstractNumId w:val="218"/>
  </w:num>
  <w:num w:numId="291" w16cid:durableId="431972533">
    <w:abstractNumId w:val="588"/>
  </w:num>
  <w:num w:numId="292" w16cid:durableId="1798379053">
    <w:abstractNumId w:val="550"/>
  </w:num>
  <w:num w:numId="293" w16cid:durableId="280041660">
    <w:abstractNumId w:val="387"/>
  </w:num>
  <w:num w:numId="294" w16cid:durableId="2140027955">
    <w:abstractNumId w:val="224"/>
  </w:num>
  <w:num w:numId="295" w16cid:durableId="1214459675">
    <w:abstractNumId w:val="111"/>
  </w:num>
  <w:num w:numId="296" w16cid:durableId="1730223097">
    <w:abstractNumId w:val="362"/>
  </w:num>
  <w:num w:numId="297" w16cid:durableId="2131899360">
    <w:abstractNumId w:val="172"/>
  </w:num>
  <w:num w:numId="298" w16cid:durableId="1863471349">
    <w:abstractNumId w:val="347"/>
  </w:num>
  <w:num w:numId="299" w16cid:durableId="1560509299">
    <w:abstractNumId w:val="246"/>
  </w:num>
  <w:num w:numId="300" w16cid:durableId="1791976108">
    <w:abstractNumId w:val="512"/>
  </w:num>
  <w:num w:numId="301" w16cid:durableId="2061050498">
    <w:abstractNumId w:val="159"/>
  </w:num>
  <w:num w:numId="302" w16cid:durableId="1932422427">
    <w:abstractNumId w:val="380"/>
  </w:num>
  <w:num w:numId="303" w16cid:durableId="99180569">
    <w:abstractNumId w:val="591"/>
  </w:num>
  <w:num w:numId="304" w16cid:durableId="1050499624">
    <w:abstractNumId w:val="564"/>
  </w:num>
  <w:num w:numId="305" w16cid:durableId="1638104884">
    <w:abstractNumId w:val="317"/>
  </w:num>
  <w:num w:numId="306" w16cid:durableId="648438710">
    <w:abstractNumId w:val="7"/>
  </w:num>
  <w:num w:numId="307" w16cid:durableId="357395735">
    <w:abstractNumId w:val="338"/>
  </w:num>
  <w:num w:numId="308" w16cid:durableId="722099778">
    <w:abstractNumId w:val="372"/>
  </w:num>
  <w:num w:numId="309" w16cid:durableId="1667055041">
    <w:abstractNumId w:val="214"/>
  </w:num>
  <w:num w:numId="310" w16cid:durableId="806779599">
    <w:abstractNumId w:val="167"/>
  </w:num>
  <w:num w:numId="311" w16cid:durableId="657271704">
    <w:abstractNumId w:val="301"/>
  </w:num>
  <w:num w:numId="312" w16cid:durableId="1724864102">
    <w:abstractNumId w:val="457"/>
  </w:num>
  <w:num w:numId="313" w16cid:durableId="484510550">
    <w:abstractNumId w:val="583"/>
  </w:num>
  <w:num w:numId="314" w16cid:durableId="1947420790">
    <w:abstractNumId w:val="265"/>
  </w:num>
  <w:num w:numId="315" w16cid:durableId="110521136">
    <w:abstractNumId w:val="378"/>
  </w:num>
  <w:num w:numId="316" w16cid:durableId="608702642">
    <w:abstractNumId w:val="209"/>
  </w:num>
  <w:num w:numId="317" w16cid:durableId="727531537">
    <w:abstractNumId w:val="251"/>
  </w:num>
  <w:num w:numId="318" w16cid:durableId="1000546789">
    <w:abstractNumId w:val="606"/>
  </w:num>
  <w:num w:numId="319" w16cid:durableId="1741366122">
    <w:abstractNumId w:val="571"/>
  </w:num>
  <w:num w:numId="320" w16cid:durableId="1698849062">
    <w:abstractNumId w:val="230"/>
  </w:num>
  <w:num w:numId="321" w16cid:durableId="1349067298">
    <w:abstractNumId w:val="141"/>
  </w:num>
  <w:num w:numId="322" w16cid:durableId="1193805286">
    <w:abstractNumId w:val="314"/>
  </w:num>
  <w:num w:numId="323" w16cid:durableId="1651666129">
    <w:abstractNumId w:val="524"/>
  </w:num>
  <w:num w:numId="324" w16cid:durableId="243341718">
    <w:abstractNumId w:val="95"/>
  </w:num>
  <w:num w:numId="325" w16cid:durableId="1629125709">
    <w:abstractNumId w:val="538"/>
  </w:num>
  <w:num w:numId="326" w16cid:durableId="183835543">
    <w:abstractNumId w:val="563"/>
  </w:num>
  <w:num w:numId="327" w16cid:durableId="1626279442">
    <w:abstractNumId w:val="231"/>
  </w:num>
  <w:num w:numId="328" w16cid:durableId="1906722570">
    <w:abstractNumId w:val="72"/>
  </w:num>
  <w:num w:numId="329" w16cid:durableId="103228838">
    <w:abstractNumId w:val="68"/>
  </w:num>
  <w:num w:numId="330" w16cid:durableId="1169322083">
    <w:abstractNumId w:val="369"/>
  </w:num>
  <w:num w:numId="331" w16cid:durableId="997659038">
    <w:abstractNumId w:val="23"/>
  </w:num>
  <w:num w:numId="332" w16cid:durableId="716125721">
    <w:abstractNumId w:val="296"/>
  </w:num>
  <w:num w:numId="333" w16cid:durableId="1142115633">
    <w:abstractNumId w:val="357"/>
  </w:num>
  <w:num w:numId="334" w16cid:durableId="1159074764">
    <w:abstractNumId w:val="305"/>
  </w:num>
  <w:num w:numId="335" w16cid:durableId="1461610043">
    <w:abstractNumId w:val="20"/>
  </w:num>
  <w:num w:numId="336" w16cid:durableId="1761869951">
    <w:abstractNumId w:val="278"/>
  </w:num>
  <w:num w:numId="337" w16cid:durableId="152307425">
    <w:abstractNumId w:val="423"/>
  </w:num>
  <w:num w:numId="338" w16cid:durableId="1860853552">
    <w:abstractNumId w:val="581"/>
  </w:num>
  <w:num w:numId="339" w16cid:durableId="386800338">
    <w:abstractNumId w:val="627"/>
  </w:num>
  <w:num w:numId="340" w16cid:durableId="1107312157">
    <w:abstractNumId w:val="297"/>
  </w:num>
  <w:num w:numId="341" w16cid:durableId="1053895536">
    <w:abstractNumId w:val="215"/>
  </w:num>
  <w:num w:numId="342" w16cid:durableId="1676879483">
    <w:abstractNumId w:val="530"/>
  </w:num>
  <w:num w:numId="343" w16cid:durableId="429131214">
    <w:abstractNumId w:val="165"/>
  </w:num>
  <w:num w:numId="344" w16cid:durableId="1657568543">
    <w:abstractNumId w:val="414"/>
  </w:num>
  <w:num w:numId="345" w16cid:durableId="914359572">
    <w:abstractNumId w:val="14"/>
  </w:num>
  <w:num w:numId="346" w16cid:durableId="148789130">
    <w:abstractNumId w:val="539"/>
  </w:num>
  <w:num w:numId="347" w16cid:durableId="219101598">
    <w:abstractNumId w:val="407"/>
  </w:num>
  <w:num w:numId="348" w16cid:durableId="1258563964">
    <w:abstractNumId w:val="294"/>
  </w:num>
  <w:num w:numId="349" w16cid:durableId="1300069891">
    <w:abstractNumId w:val="124"/>
  </w:num>
  <w:num w:numId="350" w16cid:durableId="124127569">
    <w:abstractNumId w:val="112"/>
  </w:num>
  <w:num w:numId="351" w16cid:durableId="1603681491">
    <w:abstractNumId w:val="180"/>
  </w:num>
  <w:num w:numId="352" w16cid:durableId="254942312">
    <w:abstractNumId w:val="631"/>
  </w:num>
  <w:num w:numId="353" w16cid:durableId="1814176803">
    <w:abstractNumId w:val="599"/>
  </w:num>
  <w:num w:numId="354" w16cid:durableId="285162513">
    <w:abstractNumId w:val="552"/>
  </w:num>
  <w:num w:numId="355" w16cid:durableId="1959025192">
    <w:abstractNumId w:val="547"/>
  </w:num>
  <w:num w:numId="356" w16cid:durableId="2035957348">
    <w:abstractNumId w:val="327"/>
  </w:num>
  <w:num w:numId="357" w16cid:durableId="1235580960">
    <w:abstractNumId w:val="211"/>
  </w:num>
  <w:num w:numId="358" w16cid:durableId="383021940">
    <w:abstractNumId w:val="43"/>
  </w:num>
  <w:num w:numId="359" w16cid:durableId="932709393">
    <w:abstractNumId w:val="459"/>
  </w:num>
  <w:num w:numId="360" w16cid:durableId="1949391260">
    <w:abstractNumId w:val="467"/>
  </w:num>
  <w:num w:numId="361" w16cid:durableId="1720861742">
    <w:abstractNumId w:val="551"/>
  </w:num>
  <w:num w:numId="362" w16cid:durableId="997150800">
    <w:abstractNumId w:val="471"/>
  </w:num>
  <w:num w:numId="363" w16cid:durableId="178279221">
    <w:abstractNumId w:val="393"/>
  </w:num>
  <w:num w:numId="364" w16cid:durableId="1122000469">
    <w:abstractNumId w:val="438"/>
  </w:num>
  <w:num w:numId="365" w16cid:durableId="2115902868">
    <w:abstractNumId w:val="472"/>
  </w:num>
  <w:num w:numId="366" w16cid:durableId="678854045">
    <w:abstractNumId w:val="245"/>
  </w:num>
  <w:num w:numId="367" w16cid:durableId="1240676245">
    <w:abstractNumId w:val="25"/>
  </w:num>
  <w:num w:numId="368" w16cid:durableId="1013149680">
    <w:abstractNumId w:val="66"/>
  </w:num>
  <w:num w:numId="369" w16cid:durableId="1150320610">
    <w:abstractNumId w:val="500"/>
  </w:num>
  <w:num w:numId="370" w16cid:durableId="807014142">
    <w:abstractNumId w:val="382"/>
  </w:num>
  <w:num w:numId="371" w16cid:durableId="592855966">
    <w:abstractNumId w:val="47"/>
  </w:num>
  <w:num w:numId="372" w16cid:durableId="1374110178">
    <w:abstractNumId w:val="334"/>
  </w:num>
  <w:num w:numId="373" w16cid:durableId="874007801">
    <w:abstractNumId w:val="205"/>
  </w:num>
  <w:num w:numId="374" w16cid:durableId="492110273">
    <w:abstractNumId w:val="421"/>
  </w:num>
  <w:num w:numId="375" w16cid:durableId="1011377513">
    <w:abstractNumId w:val="271"/>
  </w:num>
  <w:num w:numId="376" w16cid:durableId="654727720">
    <w:abstractNumId w:val="363"/>
  </w:num>
  <w:num w:numId="377" w16cid:durableId="1315404417">
    <w:abstractNumId w:val="8"/>
  </w:num>
  <w:num w:numId="378" w16cid:durableId="1452435966">
    <w:abstractNumId w:val="576"/>
  </w:num>
  <w:num w:numId="379" w16cid:durableId="1523131327">
    <w:abstractNumId w:val="13"/>
  </w:num>
  <w:num w:numId="380" w16cid:durableId="41562868">
    <w:abstractNumId w:val="479"/>
  </w:num>
  <w:num w:numId="381" w16cid:durableId="244996673">
    <w:abstractNumId w:val="349"/>
  </w:num>
  <w:num w:numId="382" w16cid:durableId="2071346825">
    <w:abstractNumId w:val="602"/>
  </w:num>
  <w:num w:numId="383" w16cid:durableId="868883259">
    <w:abstractNumId w:val="433"/>
  </w:num>
  <w:num w:numId="384" w16cid:durableId="571045538">
    <w:abstractNumId w:val="450"/>
  </w:num>
  <w:num w:numId="385" w16cid:durableId="522019778">
    <w:abstractNumId w:val="469"/>
  </w:num>
  <w:num w:numId="386" w16cid:durableId="735593505">
    <w:abstractNumId w:val="529"/>
  </w:num>
  <w:num w:numId="387" w16cid:durableId="1572933701">
    <w:abstractNumId w:val="399"/>
  </w:num>
  <w:num w:numId="388" w16cid:durableId="125584085">
    <w:abstractNumId w:val="258"/>
  </w:num>
  <w:num w:numId="389" w16cid:durableId="972902912">
    <w:abstractNumId w:val="113"/>
  </w:num>
  <w:num w:numId="390" w16cid:durableId="733359109">
    <w:abstractNumId w:val="65"/>
  </w:num>
  <w:num w:numId="391" w16cid:durableId="882982284">
    <w:abstractNumId w:val="545"/>
  </w:num>
  <w:num w:numId="392" w16cid:durableId="2064981103">
    <w:abstractNumId w:val="595"/>
  </w:num>
  <w:num w:numId="393" w16cid:durableId="1862089494">
    <w:abstractNumId w:val="498"/>
  </w:num>
  <w:num w:numId="394" w16cid:durableId="1641157568">
    <w:abstractNumId w:val="616"/>
  </w:num>
  <w:num w:numId="395" w16cid:durableId="382218433">
    <w:abstractNumId w:val="586"/>
  </w:num>
  <w:num w:numId="396" w16cid:durableId="1075592800">
    <w:abstractNumId w:val="179"/>
  </w:num>
  <w:num w:numId="397" w16cid:durableId="1762023926">
    <w:abstractNumId w:val="5"/>
  </w:num>
  <w:num w:numId="398" w16cid:durableId="1794985016">
    <w:abstractNumId w:val="328"/>
  </w:num>
  <w:num w:numId="399" w16cid:durableId="1780491251">
    <w:abstractNumId w:val="502"/>
  </w:num>
  <w:num w:numId="400" w16cid:durableId="1822381630">
    <w:abstractNumId w:val="579"/>
  </w:num>
  <w:num w:numId="401" w16cid:durableId="654725516">
    <w:abstractNumId w:val="192"/>
  </w:num>
  <w:num w:numId="402" w16cid:durableId="851803214">
    <w:abstractNumId w:val="102"/>
  </w:num>
  <w:num w:numId="403" w16cid:durableId="1181893583">
    <w:abstractNumId w:val="69"/>
  </w:num>
  <w:num w:numId="404" w16cid:durableId="2001031662">
    <w:abstractNumId w:val="381"/>
  </w:num>
  <w:num w:numId="405" w16cid:durableId="731079806">
    <w:abstractNumId w:val="22"/>
  </w:num>
  <w:num w:numId="406" w16cid:durableId="1264342258">
    <w:abstractNumId w:val="340"/>
  </w:num>
  <w:num w:numId="407" w16cid:durableId="1487667536">
    <w:abstractNumId w:val="299"/>
  </w:num>
  <w:num w:numId="408" w16cid:durableId="276983127">
    <w:abstractNumId w:val="565"/>
  </w:num>
  <w:num w:numId="409" w16cid:durableId="1154032082">
    <w:abstractNumId w:val="309"/>
  </w:num>
  <w:num w:numId="410" w16cid:durableId="242881799">
    <w:abstractNumId w:val="558"/>
  </w:num>
  <w:num w:numId="411" w16cid:durableId="1540629686">
    <w:abstractNumId w:val="148"/>
  </w:num>
  <w:num w:numId="412" w16cid:durableId="170803796">
    <w:abstractNumId w:val="532"/>
  </w:num>
  <w:num w:numId="413" w16cid:durableId="929045915">
    <w:abstractNumId w:val="121"/>
  </w:num>
  <w:num w:numId="414" w16cid:durableId="1006785596">
    <w:abstractNumId w:val="621"/>
  </w:num>
  <w:num w:numId="415" w16cid:durableId="1000892609">
    <w:abstractNumId w:val="46"/>
  </w:num>
  <w:num w:numId="416" w16cid:durableId="200821547">
    <w:abstractNumId w:val="594"/>
  </w:num>
  <w:num w:numId="417" w16cid:durableId="798692637">
    <w:abstractNumId w:val="342"/>
  </w:num>
  <w:num w:numId="418" w16cid:durableId="1722632423">
    <w:abstractNumId w:val="94"/>
  </w:num>
  <w:num w:numId="419" w16cid:durableId="220754307">
    <w:abstractNumId w:val="609"/>
  </w:num>
  <w:num w:numId="420" w16cid:durableId="1069497551">
    <w:abstractNumId w:val="566"/>
  </w:num>
  <w:num w:numId="421" w16cid:durableId="1935867939">
    <w:abstractNumId w:val="117"/>
  </w:num>
  <w:num w:numId="422" w16cid:durableId="1394502855">
    <w:abstractNumId w:val="445"/>
  </w:num>
  <w:num w:numId="423" w16cid:durableId="2135365393">
    <w:abstractNumId w:val="226"/>
  </w:num>
  <w:num w:numId="424" w16cid:durableId="1627586974">
    <w:abstractNumId w:val="356"/>
  </w:num>
  <w:num w:numId="425" w16cid:durableId="467623673">
    <w:abstractNumId w:val="455"/>
  </w:num>
  <w:num w:numId="426" w16cid:durableId="1908762162">
    <w:abstractNumId w:val="514"/>
  </w:num>
  <w:num w:numId="427" w16cid:durableId="1660958024">
    <w:abstractNumId w:val="488"/>
  </w:num>
  <w:num w:numId="428" w16cid:durableId="1444380286">
    <w:abstractNumId w:val="511"/>
  </w:num>
  <w:num w:numId="429" w16cid:durableId="1687781008">
    <w:abstractNumId w:val="603"/>
  </w:num>
  <w:num w:numId="430" w16cid:durableId="579950823">
    <w:abstractNumId w:val="531"/>
  </w:num>
  <w:num w:numId="431" w16cid:durableId="329527966">
    <w:abstractNumId w:val="490"/>
  </w:num>
  <w:num w:numId="432" w16cid:durableId="1736391162">
    <w:abstractNumId w:val="454"/>
  </w:num>
  <w:num w:numId="433" w16cid:durableId="1585727044">
    <w:abstractNumId w:val="437"/>
  </w:num>
  <w:num w:numId="434" w16cid:durableId="1617441393">
    <w:abstractNumId w:val="9"/>
  </w:num>
  <w:num w:numId="435" w16cid:durableId="349648668">
    <w:abstractNumId w:val="52"/>
  </w:num>
  <w:num w:numId="436" w16cid:durableId="12923008">
    <w:abstractNumId w:val="442"/>
  </w:num>
  <w:num w:numId="437" w16cid:durableId="797181681">
    <w:abstractNumId w:val="30"/>
  </w:num>
  <w:num w:numId="438" w16cid:durableId="69889170">
    <w:abstractNumId w:val="510"/>
  </w:num>
  <w:num w:numId="439" w16cid:durableId="94330637">
    <w:abstractNumId w:val="506"/>
  </w:num>
  <w:num w:numId="440" w16cid:durableId="98722680">
    <w:abstractNumId w:val="290"/>
  </w:num>
  <w:num w:numId="441" w16cid:durableId="619067217">
    <w:abstractNumId w:val="504"/>
  </w:num>
  <w:num w:numId="442" w16cid:durableId="288627295">
    <w:abstractNumId w:val="486"/>
  </w:num>
  <w:num w:numId="443" w16cid:durableId="858809311">
    <w:abstractNumId w:val="29"/>
  </w:num>
  <w:num w:numId="444" w16cid:durableId="608779202">
    <w:abstractNumId w:val="83"/>
  </w:num>
  <w:num w:numId="445" w16cid:durableId="385492611">
    <w:abstractNumId w:val="116"/>
  </w:num>
  <w:num w:numId="446" w16cid:durableId="966854837">
    <w:abstractNumId w:val="257"/>
  </w:num>
  <w:num w:numId="447" w16cid:durableId="1397702156">
    <w:abstractNumId w:val="501"/>
  </w:num>
  <w:num w:numId="448" w16cid:durableId="823276971">
    <w:abstractNumId w:val="80"/>
  </w:num>
  <w:num w:numId="449" w16cid:durableId="1991515746">
    <w:abstractNumId w:val="67"/>
  </w:num>
  <w:num w:numId="450" w16cid:durableId="176970615">
    <w:abstractNumId w:val="155"/>
  </w:num>
  <w:num w:numId="451" w16cid:durableId="362484203">
    <w:abstractNumId w:val="70"/>
  </w:num>
  <w:num w:numId="452" w16cid:durableId="632758896">
    <w:abstractNumId w:val="355"/>
  </w:num>
  <w:num w:numId="453" w16cid:durableId="1783038977">
    <w:abstractNumId w:val="283"/>
  </w:num>
  <w:num w:numId="454" w16cid:durableId="1377240350">
    <w:abstractNumId w:val="394"/>
  </w:num>
  <w:num w:numId="455" w16cid:durableId="461313396">
    <w:abstractNumId w:val="239"/>
  </w:num>
  <w:num w:numId="456" w16cid:durableId="1983004097">
    <w:abstractNumId w:val="331"/>
  </w:num>
  <w:num w:numId="457" w16cid:durableId="1660572198">
    <w:abstractNumId w:val="412"/>
  </w:num>
  <w:num w:numId="458" w16cid:durableId="1402368154">
    <w:abstractNumId w:val="74"/>
  </w:num>
  <w:num w:numId="459" w16cid:durableId="1028214902">
    <w:abstractNumId w:val="134"/>
  </w:num>
  <w:num w:numId="460" w16cid:durableId="1947299575">
    <w:abstractNumId w:val="145"/>
  </w:num>
  <w:num w:numId="461" w16cid:durableId="880049303">
    <w:abstractNumId w:val="42"/>
  </w:num>
  <w:num w:numId="462" w16cid:durableId="292100681">
    <w:abstractNumId w:val="210"/>
  </w:num>
  <w:num w:numId="463" w16cid:durableId="578560055">
    <w:abstractNumId w:val="353"/>
  </w:num>
  <w:num w:numId="464" w16cid:durableId="1060636605">
    <w:abstractNumId w:val="109"/>
  </w:num>
  <w:num w:numId="465" w16cid:durableId="2129542726">
    <w:abstractNumId w:val="282"/>
  </w:num>
  <w:num w:numId="466" w16cid:durableId="758990038">
    <w:abstractNumId w:val="350"/>
  </w:num>
  <w:num w:numId="467" w16cid:durableId="1000694811">
    <w:abstractNumId w:val="266"/>
  </w:num>
  <w:num w:numId="468" w16cid:durableId="482164559">
    <w:abstractNumId w:val="79"/>
  </w:num>
  <w:num w:numId="469" w16cid:durableId="1414010691">
    <w:abstractNumId w:val="596"/>
  </w:num>
  <w:num w:numId="470" w16cid:durableId="746340367">
    <w:abstractNumId w:val="343"/>
  </w:num>
  <w:num w:numId="471" w16cid:durableId="682126120">
    <w:abstractNumId w:val="568"/>
  </w:num>
  <w:num w:numId="472" w16cid:durableId="1662731649">
    <w:abstractNumId w:val="255"/>
  </w:num>
  <w:num w:numId="473" w16cid:durableId="1725333379">
    <w:abstractNumId w:val="93"/>
  </w:num>
  <w:num w:numId="474" w16cid:durableId="3097811">
    <w:abstractNumId w:val="160"/>
  </w:num>
  <w:num w:numId="475" w16cid:durableId="2120756979">
    <w:abstractNumId w:val="86"/>
  </w:num>
  <w:num w:numId="476" w16cid:durableId="1380939016">
    <w:abstractNumId w:val="174"/>
  </w:num>
  <w:num w:numId="477" w16cid:durableId="777719724">
    <w:abstractNumId w:val="612"/>
  </w:num>
  <w:num w:numId="478" w16cid:durableId="1993946739">
    <w:abstractNumId w:val="151"/>
  </w:num>
  <w:num w:numId="479" w16cid:durableId="912280988">
    <w:abstractNumId w:val="212"/>
  </w:num>
  <w:num w:numId="480" w16cid:durableId="104541630">
    <w:abstractNumId w:val="161"/>
  </w:num>
  <w:num w:numId="481" w16cid:durableId="62918321">
    <w:abstractNumId w:val="120"/>
  </w:num>
  <w:num w:numId="482" w16cid:durableId="2053117981">
    <w:abstractNumId w:val="375"/>
  </w:num>
  <w:num w:numId="483" w16cid:durableId="292102052">
    <w:abstractNumId w:val="428"/>
  </w:num>
  <w:num w:numId="484" w16cid:durableId="2082291077">
    <w:abstractNumId w:val="553"/>
  </w:num>
  <w:num w:numId="485" w16cid:durableId="875308856">
    <w:abstractNumId w:val="465"/>
  </w:num>
  <w:num w:numId="486" w16cid:durableId="1170021511">
    <w:abstractNumId w:val="234"/>
  </w:num>
  <w:num w:numId="487" w16cid:durableId="256519107">
    <w:abstractNumId w:val="125"/>
  </w:num>
  <w:num w:numId="488" w16cid:durableId="1996906901">
    <w:abstractNumId w:val="323"/>
  </w:num>
  <w:num w:numId="489" w16cid:durableId="899439737">
    <w:abstractNumId w:val="487"/>
  </w:num>
  <w:num w:numId="490" w16cid:durableId="1336180212">
    <w:abstractNumId w:val="252"/>
  </w:num>
  <w:num w:numId="491" w16cid:durableId="420104407">
    <w:abstractNumId w:val="152"/>
  </w:num>
  <w:num w:numId="492" w16cid:durableId="285356014">
    <w:abstractNumId w:val="403"/>
  </w:num>
  <w:num w:numId="493" w16cid:durableId="251477325">
    <w:abstractNumId w:val="429"/>
  </w:num>
  <w:num w:numId="494" w16cid:durableId="1692292041">
    <w:abstractNumId w:val="249"/>
  </w:num>
  <w:num w:numId="495" w16cid:durableId="1769037571">
    <w:abstractNumId w:val="75"/>
  </w:num>
  <w:num w:numId="496" w16cid:durableId="1202785640">
    <w:abstractNumId w:val="90"/>
  </w:num>
  <w:num w:numId="497" w16cid:durableId="12341713">
    <w:abstractNumId w:val="276"/>
  </w:num>
  <w:num w:numId="498" w16cid:durableId="974604735">
    <w:abstractNumId w:val="570"/>
  </w:num>
  <w:num w:numId="499" w16cid:durableId="2010712188">
    <w:abstractNumId w:val="325"/>
  </w:num>
  <w:num w:numId="500" w16cid:durableId="1107165714">
    <w:abstractNumId w:val="289"/>
  </w:num>
  <w:num w:numId="501" w16cid:durableId="11612479">
    <w:abstractNumId w:val="519"/>
  </w:num>
  <w:num w:numId="502" w16cid:durableId="2138641075">
    <w:abstractNumId w:val="462"/>
  </w:num>
  <w:num w:numId="503" w16cid:durableId="1011104307">
    <w:abstractNumId w:val="35"/>
  </w:num>
  <w:num w:numId="504" w16cid:durableId="142545052">
    <w:abstractNumId w:val="135"/>
  </w:num>
  <w:num w:numId="505" w16cid:durableId="74864191">
    <w:abstractNumId w:val="569"/>
  </w:num>
  <w:num w:numId="506" w16cid:durableId="980187783">
    <w:abstractNumId w:val="223"/>
  </w:num>
  <w:num w:numId="507" w16cid:durableId="1450050072">
    <w:abstractNumId w:val="84"/>
  </w:num>
  <w:num w:numId="508" w16cid:durableId="1771856390">
    <w:abstractNumId w:val="344"/>
  </w:num>
  <w:num w:numId="509" w16cid:durableId="1936591066">
    <w:abstractNumId w:val="292"/>
  </w:num>
  <w:num w:numId="510" w16cid:durableId="558786694">
    <w:abstractNumId w:val="33"/>
  </w:num>
  <w:num w:numId="511" w16cid:durableId="1709262957">
    <w:abstractNumId w:val="169"/>
  </w:num>
  <w:num w:numId="512" w16cid:durableId="1703170347">
    <w:abstractNumId w:val="163"/>
  </w:num>
  <w:num w:numId="513" w16cid:durableId="236138261">
    <w:abstractNumId w:val="483"/>
  </w:num>
  <w:num w:numId="514" w16cid:durableId="935165703">
    <w:abstractNumId w:val="422"/>
  </w:num>
  <w:num w:numId="515" w16cid:durableId="533856766">
    <w:abstractNumId w:val="144"/>
  </w:num>
  <w:num w:numId="516" w16cid:durableId="2056732382">
    <w:abstractNumId w:val="383"/>
  </w:num>
  <w:num w:numId="517" w16cid:durableId="2032800840">
    <w:abstractNumId w:val="259"/>
  </w:num>
  <w:num w:numId="518" w16cid:durableId="1348563179">
    <w:abstractNumId w:val="410"/>
  </w:num>
  <w:num w:numId="519" w16cid:durableId="1491873889">
    <w:abstractNumId w:val="321"/>
  </w:num>
  <w:num w:numId="520" w16cid:durableId="123740266">
    <w:abstractNumId w:val="260"/>
  </w:num>
  <w:num w:numId="521" w16cid:durableId="62607520">
    <w:abstractNumId w:val="303"/>
  </w:num>
  <w:num w:numId="522" w16cid:durableId="370960744">
    <w:abstractNumId w:val="139"/>
  </w:num>
  <w:num w:numId="523" w16cid:durableId="1414818773">
    <w:abstractNumId w:val="618"/>
  </w:num>
  <w:num w:numId="524" w16cid:durableId="127088074">
    <w:abstractNumId w:val="184"/>
  </w:num>
  <w:num w:numId="525" w16cid:durableId="1746875295">
    <w:abstractNumId w:val="131"/>
  </w:num>
  <w:num w:numId="526" w16cid:durableId="497581889">
    <w:abstractNumId w:val="59"/>
  </w:num>
  <w:num w:numId="527" w16cid:durableId="1334988660">
    <w:abstractNumId w:val="222"/>
  </w:num>
  <w:num w:numId="528" w16cid:durableId="288975370">
    <w:abstractNumId w:val="324"/>
  </w:num>
  <w:num w:numId="529" w16cid:durableId="1842547770">
    <w:abstractNumId w:val="122"/>
  </w:num>
  <w:num w:numId="530" w16cid:durableId="1596791788">
    <w:abstractNumId w:val="400"/>
  </w:num>
  <w:num w:numId="531" w16cid:durableId="1739478412">
    <w:abstractNumId w:val="611"/>
  </w:num>
  <w:num w:numId="532" w16cid:durableId="227155904">
    <w:abstractNumId w:val="366"/>
  </w:num>
  <w:num w:numId="533" w16cid:durableId="1384134460">
    <w:abstractNumId w:val="446"/>
  </w:num>
  <w:num w:numId="534" w16cid:durableId="1601140251">
    <w:abstractNumId w:val="374"/>
  </w:num>
  <w:num w:numId="535" w16cid:durableId="1887519614">
    <w:abstractNumId w:val="162"/>
  </w:num>
  <w:num w:numId="536" w16cid:durableId="515850355">
    <w:abstractNumId w:val="243"/>
  </w:num>
  <w:num w:numId="537" w16cid:durableId="1288392320">
    <w:abstractNumId w:val="367"/>
  </w:num>
  <w:num w:numId="538" w16cid:durableId="1195996565">
    <w:abstractNumId w:val="273"/>
  </w:num>
  <w:num w:numId="539" w16cid:durableId="1660382024">
    <w:abstractNumId w:val="128"/>
  </w:num>
  <w:num w:numId="540" w16cid:durableId="1108937336">
    <w:abstractNumId w:val="432"/>
  </w:num>
  <w:num w:numId="541" w16cid:durableId="1500390453">
    <w:abstractNumId w:val="386"/>
  </w:num>
  <w:num w:numId="542" w16cid:durableId="515122455">
    <w:abstractNumId w:val="361"/>
  </w:num>
  <w:num w:numId="543" w16cid:durableId="1310131373">
    <w:abstractNumId w:val="277"/>
  </w:num>
  <w:num w:numId="544" w16cid:durableId="350645582">
    <w:abstractNumId w:val="77"/>
  </w:num>
  <w:num w:numId="545" w16cid:durableId="1221399051">
    <w:abstractNumId w:val="106"/>
  </w:num>
  <w:num w:numId="546" w16cid:durableId="1588658615">
    <w:abstractNumId w:val="11"/>
  </w:num>
  <w:num w:numId="547" w16cid:durableId="546573232">
    <w:abstractNumId w:val="477"/>
  </w:num>
  <w:num w:numId="548" w16cid:durableId="160976041">
    <w:abstractNumId w:val="200"/>
  </w:num>
  <w:num w:numId="549" w16cid:durableId="581917873">
    <w:abstractNumId w:val="291"/>
  </w:num>
  <w:num w:numId="550" w16cid:durableId="1785689986">
    <w:abstractNumId w:val="1"/>
  </w:num>
  <w:num w:numId="551" w16cid:durableId="2045254395">
    <w:abstractNumId w:val="149"/>
  </w:num>
  <w:num w:numId="552" w16cid:durableId="1771580966">
    <w:abstractNumId w:val="368"/>
  </w:num>
  <w:num w:numId="553" w16cid:durableId="209919866">
    <w:abstractNumId w:val="345"/>
  </w:num>
  <w:num w:numId="554" w16cid:durableId="1227571278">
    <w:abstractNumId w:val="199"/>
  </w:num>
  <w:num w:numId="555" w16cid:durableId="570386004">
    <w:abstractNumId w:val="326"/>
  </w:num>
  <w:num w:numId="556" w16cid:durableId="1096941980">
    <w:abstractNumId w:val="578"/>
  </w:num>
  <w:num w:numId="557" w16cid:durableId="1271430104">
    <w:abstractNumId w:val="110"/>
  </w:num>
  <w:num w:numId="558" w16cid:durableId="461459249">
    <w:abstractNumId w:val="235"/>
  </w:num>
  <w:num w:numId="559" w16cid:durableId="421147299">
    <w:abstractNumId w:val="451"/>
  </w:num>
  <w:num w:numId="560" w16cid:durableId="744575250">
    <w:abstractNumId w:val="351"/>
  </w:num>
  <w:num w:numId="561" w16cid:durableId="950555976">
    <w:abstractNumId w:val="275"/>
  </w:num>
  <w:num w:numId="562" w16cid:durableId="841748657">
    <w:abstractNumId w:val="610"/>
  </w:num>
  <w:num w:numId="563" w16cid:durableId="755707624">
    <w:abstractNumId w:val="319"/>
  </w:num>
  <w:num w:numId="564" w16cid:durableId="455877780">
    <w:abstractNumId w:val="24"/>
  </w:num>
  <w:num w:numId="565" w16cid:durableId="138234705">
    <w:abstractNumId w:val="104"/>
  </w:num>
  <w:num w:numId="566" w16cid:durableId="71515276">
    <w:abstractNumId w:val="473"/>
  </w:num>
  <w:num w:numId="567" w16cid:durableId="2032218206">
    <w:abstractNumId w:val="247"/>
  </w:num>
  <w:num w:numId="568" w16cid:durableId="1631595697">
    <w:abstractNumId w:val="85"/>
  </w:num>
  <w:num w:numId="569" w16cid:durableId="1182278011">
    <w:abstractNumId w:val="197"/>
  </w:num>
  <w:num w:numId="570" w16cid:durableId="275992120">
    <w:abstractNumId w:val="306"/>
  </w:num>
  <w:num w:numId="571" w16cid:durableId="630213438">
    <w:abstractNumId w:val="449"/>
  </w:num>
  <w:num w:numId="572" w16cid:durableId="1378045965">
    <w:abstractNumId w:val="164"/>
  </w:num>
  <w:num w:numId="573" w16cid:durableId="154344308">
    <w:abstractNumId w:val="466"/>
  </w:num>
  <w:num w:numId="574" w16cid:durableId="1838305141">
    <w:abstractNumId w:val="4"/>
  </w:num>
  <w:num w:numId="575" w16cid:durableId="1288241420">
    <w:abstractNumId w:val="365"/>
  </w:num>
  <w:num w:numId="576" w16cid:durableId="1219514144">
    <w:abstractNumId w:val="456"/>
  </w:num>
  <w:num w:numId="577" w16cid:durableId="520318538">
    <w:abstractNumId w:val="242"/>
  </w:num>
  <w:num w:numId="578" w16cid:durableId="1939290507">
    <w:abstractNumId w:val="307"/>
  </w:num>
  <w:num w:numId="579" w16cid:durableId="286353836">
    <w:abstractNumId w:val="388"/>
  </w:num>
  <w:num w:numId="580" w16cid:durableId="338971243">
    <w:abstractNumId w:val="320"/>
  </w:num>
  <w:num w:numId="581" w16cid:durableId="1752391302">
    <w:abstractNumId w:val="195"/>
  </w:num>
  <w:num w:numId="582" w16cid:durableId="1403023654">
    <w:abstractNumId w:val="99"/>
  </w:num>
  <w:num w:numId="583" w16cid:durableId="1298992510">
    <w:abstractNumId w:val="348"/>
  </w:num>
  <w:num w:numId="584" w16cid:durableId="1880823748">
    <w:abstractNumId w:val="496"/>
  </w:num>
  <w:num w:numId="585" w16cid:durableId="1346785079">
    <w:abstractNumId w:val="221"/>
  </w:num>
  <w:num w:numId="586" w16cid:durableId="1802262230">
    <w:abstractNumId w:val="535"/>
  </w:num>
  <w:num w:numId="587" w16cid:durableId="901795762">
    <w:abstractNumId w:val="96"/>
  </w:num>
  <w:num w:numId="588" w16cid:durableId="2110929905">
    <w:abstractNumId w:val="36"/>
  </w:num>
  <w:num w:numId="589" w16cid:durableId="1857575468">
    <w:abstractNumId w:val="171"/>
  </w:num>
  <w:num w:numId="590" w16cid:durableId="654458702">
    <w:abstractNumId w:val="419"/>
  </w:num>
  <w:num w:numId="591" w16cid:durableId="1846087172">
    <w:abstractNumId w:val="219"/>
  </w:num>
  <w:num w:numId="592" w16cid:durableId="1760562296">
    <w:abstractNumId w:val="202"/>
  </w:num>
  <w:num w:numId="593" w16cid:durableId="336927461">
    <w:abstractNumId w:val="203"/>
  </w:num>
  <w:num w:numId="594" w16cid:durableId="1467694979">
    <w:abstractNumId w:val="405"/>
  </w:num>
  <w:num w:numId="595" w16cid:durableId="1672413866">
    <w:abstractNumId w:val="26"/>
  </w:num>
  <w:num w:numId="596" w16cid:durableId="80875784">
    <w:abstractNumId w:val="480"/>
  </w:num>
  <w:num w:numId="597" w16cid:durableId="2040277914">
    <w:abstractNumId w:val="253"/>
  </w:num>
  <w:num w:numId="598" w16cid:durableId="722602017">
    <w:abstractNumId w:val="499"/>
  </w:num>
  <w:num w:numId="599" w16cid:durableId="468942603">
    <w:abstractNumId w:val="460"/>
  </w:num>
  <w:num w:numId="600" w16cid:durableId="1246259886">
    <w:abstractNumId w:val="533"/>
  </w:num>
  <w:num w:numId="601" w16cid:durableId="1312444957">
    <w:abstractNumId w:val="346"/>
  </w:num>
  <w:num w:numId="602" w16cid:durableId="1632513397">
    <w:abstractNumId w:val="6"/>
  </w:num>
  <w:num w:numId="603" w16cid:durableId="1444422729">
    <w:abstractNumId w:val="40"/>
  </w:num>
  <w:num w:numId="604" w16cid:durableId="510460879">
    <w:abstractNumId w:val="376"/>
  </w:num>
  <w:num w:numId="605" w16cid:durableId="1943760843">
    <w:abstractNumId w:val="48"/>
  </w:num>
  <w:num w:numId="606" w16cid:durableId="1310599216">
    <w:abstractNumId w:val="53"/>
  </w:num>
  <w:num w:numId="607" w16cid:durableId="743532562">
    <w:abstractNumId w:val="508"/>
  </w:num>
  <w:num w:numId="608" w16cid:durableId="1131676674">
    <w:abstractNumId w:val="625"/>
  </w:num>
  <w:num w:numId="609" w16cid:durableId="658078225">
    <w:abstractNumId w:val="204"/>
  </w:num>
  <w:num w:numId="610" w16cid:durableId="2051955991">
    <w:abstractNumId w:val="196"/>
  </w:num>
  <w:num w:numId="611" w16cid:durableId="618150188">
    <w:abstractNumId w:val="45"/>
  </w:num>
  <w:num w:numId="612" w16cid:durableId="374280170">
    <w:abstractNumId w:val="404"/>
  </w:num>
  <w:num w:numId="613" w16cid:durableId="697044231">
    <w:abstractNumId w:val="87"/>
  </w:num>
  <w:num w:numId="614" w16cid:durableId="444227317">
    <w:abstractNumId w:val="130"/>
  </w:num>
  <w:num w:numId="615" w16cid:durableId="897592027">
    <w:abstractNumId w:val="298"/>
  </w:num>
  <w:num w:numId="616" w16cid:durableId="581648765">
    <w:abstractNumId w:val="193"/>
  </w:num>
  <w:num w:numId="617" w16cid:durableId="67699796">
    <w:abstractNumId w:val="241"/>
  </w:num>
  <w:num w:numId="618" w16cid:durableId="1379427048">
    <w:abstractNumId w:val="468"/>
  </w:num>
  <w:num w:numId="619" w16cid:durableId="266041216">
    <w:abstractNumId w:val="444"/>
  </w:num>
  <w:num w:numId="620" w16cid:durableId="1390810677">
    <w:abstractNumId w:val="182"/>
  </w:num>
  <w:num w:numId="621" w16cid:durableId="1882592846">
    <w:abstractNumId w:val="147"/>
  </w:num>
  <w:num w:numId="622" w16cid:durableId="1519351481">
    <w:abstractNumId w:val="0"/>
  </w:num>
  <w:num w:numId="623" w16cid:durableId="2145812270">
    <w:abstractNumId w:val="474"/>
  </w:num>
  <w:num w:numId="624" w16cid:durableId="1196314509">
    <w:abstractNumId w:val="522"/>
  </w:num>
  <w:num w:numId="625" w16cid:durableId="1717659678">
    <w:abstractNumId w:val="138"/>
  </w:num>
  <w:num w:numId="626" w16cid:durableId="962077634">
    <w:abstractNumId w:val="108"/>
  </w:num>
  <w:num w:numId="627" w16cid:durableId="1427728546">
    <w:abstractNumId w:val="425"/>
  </w:num>
  <w:num w:numId="628" w16cid:durableId="624778805">
    <w:abstractNumId w:val="430"/>
  </w:num>
  <w:num w:numId="629" w16cid:durableId="1315719410">
    <w:abstractNumId w:val="61"/>
  </w:num>
  <w:num w:numId="630" w16cid:durableId="698049041">
    <w:abstractNumId w:val="236"/>
  </w:num>
  <w:num w:numId="631" w16cid:durableId="1917663228">
    <w:abstractNumId w:val="313"/>
  </w:num>
  <w:num w:numId="632" w16cid:durableId="666252734">
    <w:abstractNumId w:val="575"/>
  </w:num>
  <w:num w:numId="633" w16cid:durableId="162740777">
    <w:abstractNumId w:val="3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C39"/>
    <w:rsid w:val="00006413"/>
    <w:rsid w:val="000078BF"/>
    <w:rsid w:val="00015952"/>
    <w:rsid w:val="00017B71"/>
    <w:rsid w:val="00023C39"/>
    <w:rsid w:val="00023FE4"/>
    <w:rsid w:val="00025AF9"/>
    <w:rsid w:val="00025F07"/>
    <w:rsid w:val="00026336"/>
    <w:rsid w:val="00026775"/>
    <w:rsid w:val="00026CC7"/>
    <w:rsid w:val="00030332"/>
    <w:rsid w:val="00033833"/>
    <w:rsid w:val="00036CD0"/>
    <w:rsid w:val="000405ED"/>
    <w:rsid w:val="00040865"/>
    <w:rsid w:val="00046340"/>
    <w:rsid w:val="00060E10"/>
    <w:rsid w:val="00065CB4"/>
    <w:rsid w:val="0006623D"/>
    <w:rsid w:val="000673DC"/>
    <w:rsid w:val="0007323E"/>
    <w:rsid w:val="00073737"/>
    <w:rsid w:val="00077B06"/>
    <w:rsid w:val="0008324A"/>
    <w:rsid w:val="00083401"/>
    <w:rsid w:val="000850B6"/>
    <w:rsid w:val="000859BC"/>
    <w:rsid w:val="0008688F"/>
    <w:rsid w:val="000931E8"/>
    <w:rsid w:val="000945D3"/>
    <w:rsid w:val="000A16EC"/>
    <w:rsid w:val="000A1701"/>
    <w:rsid w:val="000A1A09"/>
    <w:rsid w:val="000A2070"/>
    <w:rsid w:val="000A687D"/>
    <w:rsid w:val="000B1CD2"/>
    <w:rsid w:val="000C2904"/>
    <w:rsid w:val="000C2FD1"/>
    <w:rsid w:val="000C68F8"/>
    <w:rsid w:val="000D11C0"/>
    <w:rsid w:val="000D1F85"/>
    <w:rsid w:val="000D2397"/>
    <w:rsid w:val="000D2BD8"/>
    <w:rsid w:val="000D4BAC"/>
    <w:rsid w:val="000D5F4C"/>
    <w:rsid w:val="000D62AD"/>
    <w:rsid w:val="000D733D"/>
    <w:rsid w:val="000E1BCA"/>
    <w:rsid w:val="000E4A4C"/>
    <w:rsid w:val="000E6834"/>
    <w:rsid w:val="000F02D6"/>
    <w:rsid w:val="000F14C6"/>
    <w:rsid w:val="000F2EF1"/>
    <w:rsid w:val="00103C36"/>
    <w:rsid w:val="00105C64"/>
    <w:rsid w:val="00111C33"/>
    <w:rsid w:val="00111E1B"/>
    <w:rsid w:val="00125051"/>
    <w:rsid w:val="00125EEF"/>
    <w:rsid w:val="00126119"/>
    <w:rsid w:val="001264BE"/>
    <w:rsid w:val="00130870"/>
    <w:rsid w:val="0013621F"/>
    <w:rsid w:val="001420B8"/>
    <w:rsid w:val="001451A4"/>
    <w:rsid w:val="00145A61"/>
    <w:rsid w:val="001547CD"/>
    <w:rsid w:val="00161E6E"/>
    <w:rsid w:val="00165BFA"/>
    <w:rsid w:val="0016776A"/>
    <w:rsid w:val="00173AFD"/>
    <w:rsid w:val="00180CA7"/>
    <w:rsid w:val="0018380E"/>
    <w:rsid w:val="00184A98"/>
    <w:rsid w:val="00190C37"/>
    <w:rsid w:val="00193415"/>
    <w:rsid w:val="001A0C8D"/>
    <w:rsid w:val="001A5837"/>
    <w:rsid w:val="001A7BFD"/>
    <w:rsid w:val="001B2C61"/>
    <w:rsid w:val="001C1930"/>
    <w:rsid w:val="001C19B7"/>
    <w:rsid w:val="001D1307"/>
    <w:rsid w:val="001D1D62"/>
    <w:rsid w:val="001D1E6C"/>
    <w:rsid w:val="001D4986"/>
    <w:rsid w:val="001D5F48"/>
    <w:rsid w:val="001D7420"/>
    <w:rsid w:val="001D7DD9"/>
    <w:rsid w:val="001E476F"/>
    <w:rsid w:val="001E7A46"/>
    <w:rsid w:val="001F1269"/>
    <w:rsid w:val="001F1546"/>
    <w:rsid w:val="001F1DB8"/>
    <w:rsid w:val="001F3485"/>
    <w:rsid w:val="00205170"/>
    <w:rsid w:val="00210167"/>
    <w:rsid w:val="002115B4"/>
    <w:rsid w:val="002142BD"/>
    <w:rsid w:val="0021654C"/>
    <w:rsid w:val="002216FF"/>
    <w:rsid w:val="00223B5C"/>
    <w:rsid w:val="00227FC3"/>
    <w:rsid w:val="00233482"/>
    <w:rsid w:val="002342D2"/>
    <w:rsid w:val="0023476A"/>
    <w:rsid w:val="002360D5"/>
    <w:rsid w:val="00236CC6"/>
    <w:rsid w:val="0023752D"/>
    <w:rsid w:val="00240531"/>
    <w:rsid w:val="0025051B"/>
    <w:rsid w:val="00254CED"/>
    <w:rsid w:val="00255516"/>
    <w:rsid w:val="002577AB"/>
    <w:rsid w:val="002606CB"/>
    <w:rsid w:val="0026110C"/>
    <w:rsid w:val="00263BE7"/>
    <w:rsid w:val="00266C59"/>
    <w:rsid w:val="002676EC"/>
    <w:rsid w:val="00270CDA"/>
    <w:rsid w:val="0027349A"/>
    <w:rsid w:val="0027530A"/>
    <w:rsid w:val="00275BEC"/>
    <w:rsid w:val="00280D2A"/>
    <w:rsid w:val="002874B7"/>
    <w:rsid w:val="00287704"/>
    <w:rsid w:val="00292BA4"/>
    <w:rsid w:val="00293C4A"/>
    <w:rsid w:val="00294A52"/>
    <w:rsid w:val="002A0B31"/>
    <w:rsid w:val="002A113A"/>
    <w:rsid w:val="002A153D"/>
    <w:rsid w:val="002A3979"/>
    <w:rsid w:val="002A5C2B"/>
    <w:rsid w:val="002A642A"/>
    <w:rsid w:val="002B6B47"/>
    <w:rsid w:val="002B78F5"/>
    <w:rsid w:val="002C24D7"/>
    <w:rsid w:val="002C36D2"/>
    <w:rsid w:val="002C4A96"/>
    <w:rsid w:val="002C544F"/>
    <w:rsid w:val="002C57EC"/>
    <w:rsid w:val="002C6142"/>
    <w:rsid w:val="002D62E3"/>
    <w:rsid w:val="002D73ED"/>
    <w:rsid w:val="002E18CF"/>
    <w:rsid w:val="002E4C63"/>
    <w:rsid w:val="002E74EF"/>
    <w:rsid w:val="002F454E"/>
    <w:rsid w:val="002F7E8F"/>
    <w:rsid w:val="003104D1"/>
    <w:rsid w:val="003120BC"/>
    <w:rsid w:val="00313899"/>
    <w:rsid w:val="00315E98"/>
    <w:rsid w:val="0031606C"/>
    <w:rsid w:val="00322FE1"/>
    <w:rsid w:val="00323D60"/>
    <w:rsid w:val="00325798"/>
    <w:rsid w:val="003271B3"/>
    <w:rsid w:val="003377ED"/>
    <w:rsid w:val="00340BBE"/>
    <w:rsid w:val="0035535D"/>
    <w:rsid w:val="00356D76"/>
    <w:rsid w:val="0036158B"/>
    <w:rsid w:val="00362EDD"/>
    <w:rsid w:val="00373939"/>
    <w:rsid w:val="0037605E"/>
    <w:rsid w:val="00380454"/>
    <w:rsid w:val="003807BD"/>
    <w:rsid w:val="00384A47"/>
    <w:rsid w:val="003854EC"/>
    <w:rsid w:val="003A2CD0"/>
    <w:rsid w:val="003A2F79"/>
    <w:rsid w:val="003A4186"/>
    <w:rsid w:val="003A68FC"/>
    <w:rsid w:val="003B35F7"/>
    <w:rsid w:val="003B6815"/>
    <w:rsid w:val="003C4D76"/>
    <w:rsid w:val="003C6B52"/>
    <w:rsid w:val="003D1DD7"/>
    <w:rsid w:val="003D6558"/>
    <w:rsid w:val="003E2AFF"/>
    <w:rsid w:val="003E5CAC"/>
    <w:rsid w:val="003F0417"/>
    <w:rsid w:val="003F29D8"/>
    <w:rsid w:val="003F3B26"/>
    <w:rsid w:val="003F53AE"/>
    <w:rsid w:val="003F628E"/>
    <w:rsid w:val="003F6A44"/>
    <w:rsid w:val="003F751A"/>
    <w:rsid w:val="0040308B"/>
    <w:rsid w:val="00407C9B"/>
    <w:rsid w:val="00411884"/>
    <w:rsid w:val="00421B40"/>
    <w:rsid w:val="00423946"/>
    <w:rsid w:val="004277F0"/>
    <w:rsid w:val="00427DBD"/>
    <w:rsid w:val="00434BBB"/>
    <w:rsid w:val="0043662F"/>
    <w:rsid w:val="00440741"/>
    <w:rsid w:val="00447A67"/>
    <w:rsid w:val="00452324"/>
    <w:rsid w:val="00455C8E"/>
    <w:rsid w:val="004571C2"/>
    <w:rsid w:val="00475A3F"/>
    <w:rsid w:val="00477C40"/>
    <w:rsid w:val="00482A13"/>
    <w:rsid w:val="0049009B"/>
    <w:rsid w:val="004932CF"/>
    <w:rsid w:val="0049582F"/>
    <w:rsid w:val="004A2BA5"/>
    <w:rsid w:val="004A3DBA"/>
    <w:rsid w:val="004A4714"/>
    <w:rsid w:val="004A73DD"/>
    <w:rsid w:val="004A774E"/>
    <w:rsid w:val="004B0C9F"/>
    <w:rsid w:val="004B3B15"/>
    <w:rsid w:val="004B63AB"/>
    <w:rsid w:val="004B79C0"/>
    <w:rsid w:val="004C07DB"/>
    <w:rsid w:val="004C0F2C"/>
    <w:rsid w:val="004C3A2F"/>
    <w:rsid w:val="004C4B98"/>
    <w:rsid w:val="004C5FBE"/>
    <w:rsid w:val="004D0CF5"/>
    <w:rsid w:val="004D7EF2"/>
    <w:rsid w:val="004E400E"/>
    <w:rsid w:val="004F352B"/>
    <w:rsid w:val="004F4C2C"/>
    <w:rsid w:val="004F7AEA"/>
    <w:rsid w:val="00502B43"/>
    <w:rsid w:val="00505A21"/>
    <w:rsid w:val="00505B8C"/>
    <w:rsid w:val="00520232"/>
    <w:rsid w:val="00520B49"/>
    <w:rsid w:val="0052373D"/>
    <w:rsid w:val="00525FAE"/>
    <w:rsid w:val="00527E0A"/>
    <w:rsid w:val="005310E5"/>
    <w:rsid w:val="005327E3"/>
    <w:rsid w:val="00542FED"/>
    <w:rsid w:val="0054363B"/>
    <w:rsid w:val="005445CC"/>
    <w:rsid w:val="00550685"/>
    <w:rsid w:val="00553D9E"/>
    <w:rsid w:val="005555DA"/>
    <w:rsid w:val="00560625"/>
    <w:rsid w:val="00570599"/>
    <w:rsid w:val="005738BB"/>
    <w:rsid w:val="00573B11"/>
    <w:rsid w:val="00581B65"/>
    <w:rsid w:val="005824EE"/>
    <w:rsid w:val="005844C1"/>
    <w:rsid w:val="0058580A"/>
    <w:rsid w:val="00585EBE"/>
    <w:rsid w:val="005871B9"/>
    <w:rsid w:val="005907AA"/>
    <w:rsid w:val="005916DB"/>
    <w:rsid w:val="005A0B81"/>
    <w:rsid w:val="005A2C34"/>
    <w:rsid w:val="005A4225"/>
    <w:rsid w:val="005A4541"/>
    <w:rsid w:val="005B24FD"/>
    <w:rsid w:val="005B2F39"/>
    <w:rsid w:val="005B3E01"/>
    <w:rsid w:val="005C028E"/>
    <w:rsid w:val="005C2D1F"/>
    <w:rsid w:val="005C7316"/>
    <w:rsid w:val="005C7843"/>
    <w:rsid w:val="005D079A"/>
    <w:rsid w:val="005D0BC6"/>
    <w:rsid w:val="005D2F3E"/>
    <w:rsid w:val="005D412B"/>
    <w:rsid w:val="005D790D"/>
    <w:rsid w:val="005E2A83"/>
    <w:rsid w:val="005E5FA6"/>
    <w:rsid w:val="005F229A"/>
    <w:rsid w:val="00601B3F"/>
    <w:rsid w:val="00614BCC"/>
    <w:rsid w:val="0062057A"/>
    <w:rsid w:val="00626DE5"/>
    <w:rsid w:val="006303A9"/>
    <w:rsid w:val="00631387"/>
    <w:rsid w:val="00635DF2"/>
    <w:rsid w:val="00640F50"/>
    <w:rsid w:val="00646519"/>
    <w:rsid w:val="0064771E"/>
    <w:rsid w:val="00650543"/>
    <w:rsid w:val="00657167"/>
    <w:rsid w:val="006575E5"/>
    <w:rsid w:val="0066469C"/>
    <w:rsid w:val="0066609B"/>
    <w:rsid w:val="00680735"/>
    <w:rsid w:val="00692F1E"/>
    <w:rsid w:val="00693B96"/>
    <w:rsid w:val="006A2E18"/>
    <w:rsid w:val="006B0BBD"/>
    <w:rsid w:val="006B19FF"/>
    <w:rsid w:val="006B5075"/>
    <w:rsid w:val="006C0F81"/>
    <w:rsid w:val="006C28AF"/>
    <w:rsid w:val="006C5D37"/>
    <w:rsid w:val="006E2507"/>
    <w:rsid w:val="006F49A6"/>
    <w:rsid w:val="006F6CE1"/>
    <w:rsid w:val="00701B2A"/>
    <w:rsid w:val="00701BF5"/>
    <w:rsid w:val="0070335D"/>
    <w:rsid w:val="0070418C"/>
    <w:rsid w:val="00706246"/>
    <w:rsid w:val="00710C26"/>
    <w:rsid w:val="0071359A"/>
    <w:rsid w:val="00716A50"/>
    <w:rsid w:val="00721ED7"/>
    <w:rsid w:val="00722AAA"/>
    <w:rsid w:val="0072627D"/>
    <w:rsid w:val="00733DB2"/>
    <w:rsid w:val="00740A0D"/>
    <w:rsid w:val="00740C2E"/>
    <w:rsid w:val="00750BC0"/>
    <w:rsid w:val="0075776A"/>
    <w:rsid w:val="00760A0D"/>
    <w:rsid w:val="007653FB"/>
    <w:rsid w:val="00766A8C"/>
    <w:rsid w:val="00773718"/>
    <w:rsid w:val="007772F4"/>
    <w:rsid w:val="00777BA1"/>
    <w:rsid w:val="00782F97"/>
    <w:rsid w:val="007844B2"/>
    <w:rsid w:val="00787465"/>
    <w:rsid w:val="00790749"/>
    <w:rsid w:val="00796808"/>
    <w:rsid w:val="007A06C2"/>
    <w:rsid w:val="007A29E2"/>
    <w:rsid w:val="007A3C1D"/>
    <w:rsid w:val="007A5A0C"/>
    <w:rsid w:val="007A7884"/>
    <w:rsid w:val="007B3CEE"/>
    <w:rsid w:val="007C248A"/>
    <w:rsid w:val="007C2CC6"/>
    <w:rsid w:val="007C5462"/>
    <w:rsid w:val="007C5E93"/>
    <w:rsid w:val="007C6010"/>
    <w:rsid w:val="007C7FF4"/>
    <w:rsid w:val="007D06F0"/>
    <w:rsid w:val="007D0CA1"/>
    <w:rsid w:val="007D233D"/>
    <w:rsid w:val="007D33F7"/>
    <w:rsid w:val="007D3477"/>
    <w:rsid w:val="007D38A5"/>
    <w:rsid w:val="007D5498"/>
    <w:rsid w:val="007D5C6A"/>
    <w:rsid w:val="007E3D4B"/>
    <w:rsid w:val="007F10C3"/>
    <w:rsid w:val="007F397D"/>
    <w:rsid w:val="008069DB"/>
    <w:rsid w:val="008107CE"/>
    <w:rsid w:val="008114C3"/>
    <w:rsid w:val="008164AE"/>
    <w:rsid w:val="00816E31"/>
    <w:rsid w:val="00817C24"/>
    <w:rsid w:val="0082631E"/>
    <w:rsid w:val="00827219"/>
    <w:rsid w:val="00830B5E"/>
    <w:rsid w:val="00832AE5"/>
    <w:rsid w:val="008330F6"/>
    <w:rsid w:val="0083329F"/>
    <w:rsid w:val="00836176"/>
    <w:rsid w:val="00836A0E"/>
    <w:rsid w:val="00842425"/>
    <w:rsid w:val="00844EBB"/>
    <w:rsid w:val="0084555A"/>
    <w:rsid w:val="00846D49"/>
    <w:rsid w:val="0085345A"/>
    <w:rsid w:val="008568F7"/>
    <w:rsid w:val="00857FFA"/>
    <w:rsid w:val="00860648"/>
    <w:rsid w:val="00862A19"/>
    <w:rsid w:val="00864458"/>
    <w:rsid w:val="0086756D"/>
    <w:rsid w:val="00871926"/>
    <w:rsid w:val="00871B1D"/>
    <w:rsid w:val="00873B00"/>
    <w:rsid w:val="0087662A"/>
    <w:rsid w:val="00876A6F"/>
    <w:rsid w:val="0088284F"/>
    <w:rsid w:val="00884561"/>
    <w:rsid w:val="008847ED"/>
    <w:rsid w:val="00894FA3"/>
    <w:rsid w:val="0089559F"/>
    <w:rsid w:val="00895A0D"/>
    <w:rsid w:val="00897184"/>
    <w:rsid w:val="0089758D"/>
    <w:rsid w:val="008A1F92"/>
    <w:rsid w:val="008A26FA"/>
    <w:rsid w:val="008B58B9"/>
    <w:rsid w:val="008B7C89"/>
    <w:rsid w:val="008C1961"/>
    <w:rsid w:val="008C2C18"/>
    <w:rsid w:val="008C49F9"/>
    <w:rsid w:val="008C5BA1"/>
    <w:rsid w:val="008C6A26"/>
    <w:rsid w:val="008C78B2"/>
    <w:rsid w:val="008D2A0F"/>
    <w:rsid w:val="008D2CA6"/>
    <w:rsid w:val="008E0DFA"/>
    <w:rsid w:val="008E752D"/>
    <w:rsid w:val="008F0940"/>
    <w:rsid w:val="008F2CF1"/>
    <w:rsid w:val="008F58B6"/>
    <w:rsid w:val="008F5AF2"/>
    <w:rsid w:val="008F6C8B"/>
    <w:rsid w:val="0090084C"/>
    <w:rsid w:val="009039A5"/>
    <w:rsid w:val="009052EC"/>
    <w:rsid w:val="00914C25"/>
    <w:rsid w:val="00920243"/>
    <w:rsid w:val="00922554"/>
    <w:rsid w:val="0092305A"/>
    <w:rsid w:val="00925495"/>
    <w:rsid w:val="00926895"/>
    <w:rsid w:val="00927590"/>
    <w:rsid w:val="009325A1"/>
    <w:rsid w:val="009341FE"/>
    <w:rsid w:val="00937095"/>
    <w:rsid w:val="009372E9"/>
    <w:rsid w:val="00937DF3"/>
    <w:rsid w:val="00940C88"/>
    <w:rsid w:val="00951F72"/>
    <w:rsid w:val="00960CDE"/>
    <w:rsid w:val="00962E0D"/>
    <w:rsid w:val="0096331C"/>
    <w:rsid w:val="00963528"/>
    <w:rsid w:val="00964A18"/>
    <w:rsid w:val="00970F75"/>
    <w:rsid w:val="00972B79"/>
    <w:rsid w:val="009747B5"/>
    <w:rsid w:val="00974A9A"/>
    <w:rsid w:val="009779F6"/>
    <w:rsid w:val="0098289D"/>
    <w:rsid w:val="00983811"/>
    <w:rsid w:val="00984645"/>
    <w:rsid w:val="009943CC"/>
    <w:rsid w:val="00995B90"/>
    <w:rsid w:val="009A5A01"/>
    <w:rsid w:val="009B2459"/>
    <w:rsid w:val="009C03F0"/>
    <w:rsid w:val="009C5F75"/>
    <w:rsid w:val="009C6345"/>
    <w:rsid w:val="009C6D38"/>
    <w:rsid w:val="009D3C91"/>
    <w:rsid w:val="009D6E8A"/>
    <w:rsid w:val="009E0385"/>
    <w:rsid w:val="009E57A3"/>
    <w:rsid w:val="009F33A5"/>
    <w:rsid w:val="009F3B1F"/>
    <w:rsid w:val="009F51CF"/>
    <w:rsid w:val="00A03C86"/>
    <w:rsid w:val="00A04D94"/>
    <w:rsid w:val="00A06817"/>
    <w:rsid w:val="00A07581"/>
    <w:rsid w:val="00A31902"/>
    <w:rsid w:val="00A330B1"/>
    <w:rsid w:val="00A37000"/>
    <w:rsid w:val="00A4104B"/>
    <w:rsid w:val="00A46535"/>
    <w:rsid w:val="00A46CDB"/>
    <w:rsid w:val="00A50655"/>
    <w:rsid w:val="00A60741"/>
    <w:rsid w:val="00A61392"/>
    <w:rsid w:val="00A72063"/>
    <w:rsid w:val="00A72C0D"/>
    <w:rsid w:val="00A740D9"/>
    <w:rsid w:val="00A8130A"/>
    <w:rsid w:val="00A830C9"/>
    <w:rsid w:val="00A835DF"/>
    <w:rsid w:val="00A90ADF"/>
    <w:rsid w:val="00A9750D"/>
    <w:rsid w:val="00A97846"/>
    <w:rsid w:val="00AA11F6"/>
    <w:rsid w:val="00AA179E"/>
    <w:rsid w:val="00AA2DFB"/>
    <w:rsid w:val="00AA6003"/>
    <w:rsid w:val="00AA6C0F"/>
    <w:rsid w:val="00AA72AE"/>
    <w:rsid w:val="00AB173B"/>
    <w:rsid w:val="00AB42AB"/>
    <w:rsid w:val="00AB533C"/>
    <w:rsid w:val="00AB70FB"/>
    <w:rsid w:val="00AC09FF"/>
    <w:rsid w:val="00AC11C3"/>
    <w:rsid w:val="00AC1381"/>
    <w:rsid w:val="00AC2D05"/>
    <w:rsid w:val="00AD052C"/>
    <w:rsid w:val="00AD4318"/>
    <w:rsid w:val="00AD62E6"/>
    <w:rsid w:val="00AD7BC1"/>
    <w:rsid w:val="00AE03CC"/>
    <w:rsid w:val="00AE192C"/>
    <w:rsid w:val="00AE1968"/>
    <w:rsid w:val="00AE23E1"/>
    <w:rsid w:val="00AE6ADC"/>
    <w:rsid w:val="00AF0D55"/>
    <w:rsid w:val="00AF1668"/>
    <w:rsid w:val="00AF6296"/>
    <w:rsid w:val="00AF7A30"/>
    <w:rsid w:val="00AF7F3D"/>
    <w:rsid w:val="00B015CE"/>
    <w:rsid w:val="00B03635"/>
    <w:rsid w:val="00B144E3"/>
    <w:rsid w:val="00B15E0A"/>
    <w:rsid w:val="00B16C99"/>
    <w:rsid w:val="00B170E2"/>
    <w:rsid w:val="00B22AC5"/>
    <w:rsid w:val="00B239CD"/>
    <w:rsid w:val="00B26C00"/>
    <w:rsid w:val="00B329F2"/>
    <w:rsid w:val="00B34A3F"/>
    <w:rsid w:val="00B4480D"/>
    <w:rsid w:val="00B45A99"/>
    <w:rsid w:val="00B47885"/>
    <w:rsid w:val="00B502FE"/>
    <w:rsid w:val="00B5048E"/>
    <w:rsid w:val="00B520C5"/>
    <w:rsid w:val="00B532DB"/>
    <w:rsid w:val="00B54A12"/>
    <w:rsid w:val="00B56FD7"/>
    <w:rsid w:val="00B62194"/>
    <w:rsid w:val="00B62453"/>
    <w:rsid w:val="00B63B4D"/>
    <w:rsid w:val="00B640C7"/>
    <w:rsid w:val="00B6435D"/>
    <w:rsid w:val="00B656E0"/>
    <w:rsid w:val="00B705BB"/>
    <w:rsid w:val="00B72DFA"/>
    <w:rsid w:val="00B806C7"/>
    <w:rsid w:val="00B82975"/>
    <w:rsid w:val="00B85CF3"/>
    <w:rsid w:val="00B93ADB"/>
    <w:rsid w:val="00BA0561"/>
    <w:rsid w:val="00BA3C29"/>
    <w:rsid w:val="00BA584A"/>
    <w:rsid w:val="00BA61B9"/>
    <w:rsid w:val="00BB2478"/>
    <w:rsid w:val="00BB558D"/>
    <w:rsid w:val="00BC0DCE"/>
    <w:rsid w:val="00BC396F"/>
    <w:rsid w:val="00BC59C1"/>
    <w:rsid w:val="00BC643F"/>
    <w:rsid w:val="00BD2C53"/>
    <w:rsid w:val="00BD588D"/>
    <w:rsid w:val="00BD7C2C"/>
    <w:rsid w:val="00BE04C6"/>
    <w:rsid w:val="00BE0BE8"/>
    <w:rsid w:val="00BE100A"/>
    <w:rsid w:val="00BE1DA7"/>
    <w:rsid w:val="00BE33A4"/>
    <w:rsid w:val="00BE4782"/>
    <w:rsid w:val="00BF3E34"/>
    <w:rsid w:val="00C0024C"/>
    <w:rsid w:val="00C03A70"/>
    <w:rsid w:val="00C1389C"/>
    <w:rsid w:val="00C1536C"/>
    <w:rsid w:val="00C17999"/>
    <w:rsid w:val="00C21FEE"/>
    <w:rsid w:val="00C2356B"/>
    <w:rsid w:val="00C32248"/>
    <w:rsid w:val="00C35B87"/>
    <w:rsid w:val="00C37AF3"/>
    <w:rsid w:val="00C40926"/>
    <w:rsid w:val="00C41B9E"/>
    <w:rsid w:val="00C41E14"/>
    <w:rsid w:val="00C43ABF"/>
    <w:rsid w:val="00C4624C"/>
    <w:rsid w:val="00C51B48"/>
    <w:rsid w:val="00C54E80"/>
    <w:rsid w:val="00C554E9"/>
    <w:rsid w:val="00C61643"/>
    <w:rsid w:val="00C640D1"/>
    <w:rsid w:val="00C64FBA"/>
    <w:rsid w:val="00C74A0C"/>
    <w:rsid w:val="00C76229"/>
    <w:rsid w:val="00C80794"/>
    <w:rsid w:val="00C80D4E"/>
    <w:rsid w:val="00C87289"/>
    <w:rsid w:val="00C916D5"/>
    <w:rsid w:val="00C91704"/>
    <w:rsid w:val="00C969C3"/>
    <w:rsid w:val="00C96F17"/>
    <w:rsid w:val="00CA07D3"/>
    <w:rsid w:val="00CA20D0"/>
    <w:rsid w:val="00CA3792"/>
    <w:rsid w:val="00CA6B67"/>
    <w:rsid w:val="00CA7B4F"/>
    <w:rsid w:val="00CB79EE"/>
    <w:rsid w:val="00CC1DE6"/>
    <w:rsid w:val="00CC3540"/>
    <w:rsid w:val="00CC49A7"/>
    <w:rsid w:val="00CC72AB"/>
    <w:rsid w:val="00CD3734"/>
    <w:rsid w:val="00CD5DF8"/>
    <w:rsid w:val="00CD7D0F"/>
    <w:rsid w:val="00CE766E"/>
    <w:rsid w:val="00CF2DE0"/>
    <w:rsid w:val="00CF3D1A"/>
    <w:rsid w:val="00D0184E"/>
    <w:rsid w:val="00D0596F"/>
    <w:rsid w:val="00D05CE8"/>
    <w:rsid w:val="00D06DCA"/>
    <w:rsid w:val="00D07CF1"/>
    <w:rsid w:val="00D11D34"/>
    <w:rsid w:val="00D1674D"/>
    <w:rsid w:val="00D16F98"/>
    <w:rsid w:val="00D25DE9"/>
    <w:rsid w:val="00D263C0"/>
    <w:rsid w:val="00D27662"/>
    <w:rsid w:val="00D31182"/>
    <w:rsid w:val="00D43136"/>
    <w:rsid w:val="00D43854"/>
    <w:rsid w:val="00D4572E"/>
    <w:rsid w:val="00D45BE7"/>
    <w:rsid w:val="00D5005B"/>
    <w:rsid w:val="00D509C1"/>
    <w:rsid w:val="00D517E8"/>
    <w:rsid w:val="00D61E99"/>
    <w:rsid w:val="00D63753"/>
    <w:rsid w:val="00D648A5"/>
    <w:rsid w:val="00D70752"/>
    <w:rsid w:val="00D72EB8"/>
    <w:rsid w:val="00D74221"/>
    <w:rsid w:val="00D7532F"/>
    <w:rsid w:val="00D773B0"/>
    <w:rsid w:val="00D8258E"/>
    <w:rsid w:val="00D85201"/>
    <w:rsid w:val="00D86878"/>
    <w:rsid w:val="00D92E31"/>
    <w:rsid w:val="00D946BD"/>
    <w:rsid w:val="00D966EC"/>
    <w:rsid w:val="00D979E7"/>
    <w:rsid w:val="00DA613E"/>
    <w:rsid w:val="00DA6319"/>
    <w:rsid w:val="00DA786E"/>
    <w:rsid w:val="00DB27F6"/>
    <w:rsid w:val="00DB2834"/>
    <w:rsid w:val="00DB37BA"/>
    <w:rsid w:val="00DB7AD4"/>
    <w:rsid w:val="00DC1358"/>
    <w:rsid w:val="00DC2A41"/>
    <w:rsid w:val="00DC711E"/>
    <w:rsid w:val="00DD3E01"/>
    <w:rsid w:val="00DD4896"/>
    <w:rsid w:val="00DD4B2D"/>
    <w:rsid w:val="00DD51B7"/>
    <w:rsid w:val="00DD6168"/>
    <w:rsid w:val="00DD7D19"/>
    <w:rsid w:val="00DE315F"/>
    <w:rsid w:val="00DE3A89"/>
    <w:rsid w:val="00DE3B32"/>
    <w:rsid w:val="00DE4024"/>
    <w:rsid w:val="00DE7C9E"/>
    <w:rsid w:val="00DF0558"/>
    <w:rsid w:val="00E004CF"/>
    <w:rsid w:val="00E02224"/>
    <w:rsid w:val="00E04B08"/>
    <w:rsid w:val="00E11638"/>
    <w:rsid w:val="00E21E12"/>
    <w:rsid w:val="00E22910"/>
    <w:rsid w:val="00E246B7"/>
    <w:rsid w:val="00E24F9B"/>
    <w:rsid w:val="00E2503C"/>
    <w:rsid w:val="00E25E64"/>
    <w:rsid w:val="00E26975"/>
    <w:rsid w:val="00E37F32"/>
    <w:rsid w:val="00E401C0"/>
    <w:rsid w:val="00E44171"/>
    <w:rsid w:val="00E4446B"/>
    <w:rsid w:val="00E461C5"/>
    <w:rsid w:val="00E5747F"/>
    <w:rsid w:val="00E62341"/>
    <w:rsid w:val="00E6234C"/>
    <w:rsid w:val="00E67165"/>
    <w:rsid w:val="00E71755"/>
    <w:rsid w:val="00E743D4"/>
    <w:rsid w:val="00E74435"/>
    <w:rsid w:val="00E75068"/>
    <w:rsid w:val="00E7523B"/>
    <w:rsid w:val="00E80D7E"/>
    <w:rsid w:val="00E822AA"/>
    <w:rsid w:val="00E82C74"/>
    <w:rsid w:val="00E82FD6"/>
    <w:rsid w:val="00E83EFD"/>
    <w:rsid w:val="00E936D3"/>
    <w:rsid w:val="00E9749E"/>
    <w:rsid w:val="00E97AD7"/>
    <w:rsid w:val="00EA0500"/>
    <w:rsid w:val="00EA490F"/>
    <w:rsid w:val="00EA4A37"/>
    <w:rsid w:val="00EB1680"/>
    <w:rsid w:val="00EB4978"/>
    <w:rsid w:val="00EB4D24"/>
    <w:rsid w:val="00EC04BC"/>
    <w:rsid w:val="00EC3117"/>
    <w:rsid w:val="00ED148C"/>
    <w:rsid w:val="00EE2A53"/>
    <w:rsid w:val="00EE2EFC"/>
    <w:rsid w:val="00EE5823"/>
    <w:rsid w:val="00EF16E3"/>
    <w:rsid w:val="00EF1D2A"/>
    <w:rsid w:val="00EF3140"/>
    <w:rsid w:val="00EF3AC7"/>
    <w:rsid w:val="00EF4755"/>
    <w:rsid w:val="00EF664D"/>
    <w:rsid w:val="00F05973"/>
    <w:rsid w:val="00F12D23"/>
    <w:rsid w:val="00F20375"/>
    <w:rsid w:val="00F3065D"/>
    <w:rsid w:val="00F31D70"/>
    <w:rsid w:val="00F340AC"/>
    <w:rsid w:val="00F3457C"/>
    <w:rsid w:val="00F35D8B"/>
    <w:rsid w:val="00F40AD1"/>
    <w:rsid w:val="00F40E5B"/>
    <w:rsid w:val="00F42A0B"/>
    <w:rsid w:val="00F46C79"/>
    <w:rsid w:val="00F50992"/>
    <w:rsid w:val="00F520EE"/>
    <w:rsid w:val="00F54111"/>
    <w:rsid w:val="00F5556B"/>
    <w:rsid w:val="00F603A8"/>
    <w:rsid w:val="00F61E5D"/>
    <w:rsid w:val="00F7126F"/>
    <w:rsid w:val="00F75F2D"/>
    <w:rsid w:val="00F77EF4"/>
    <w:rsid w:val="00F83811"/>
    <w:rsid w:val="00F8642A"/>
    <w:rsid w:val="00F86D26"/>
    <w:rsid w:val="00F87CF4"/>
    <w:rsid w:val="00FA055E"/>
    <w:rsid w:val="00FA0F98"/>
    <w:rsid w:val="00FB1111"/>
    <w:rsid w:val="00FC4D7E"/>
    <w:rsid w:val="00FD1962"/>
    <w:rsid w:val="00FD517D"/>
    <w:rsid w:val="00FE07E2"/>
    <w:rsid w:val="00FE1DD8"/>
    <w:rsid w:val="00FE7C00"/>
    <w:rsid w:val="00FF7C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CDDFF"/>
  <w15:chartTrackingRefBased/>
  <w15:docId w15:val="{CF1FD9E2-3E0C-465C-B023-C93DDF0BB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BE8"/>
    <w:pPr>
      <w:keepNext/>
      <w:keepLines/>
      <w:spacing w:before="360" w:after="80"/>
      <w:outlineLvl w:val="0"/>
    </w:pPr>
    <w:rPr>
      <w:rFonts w:asciiTheme="majorBidi" w:eastAsiaTheme="majorEastAsia" w:hAnsiTheme="majorBidi" w:cstheme="majorBidi"/>
      <w:b/>
      <w:color w:val="000000" w:themeColor="text1"/>
      <w:sz w:val="36"/>
      <w:szCs w:val="40"/>
    </w:rPr>
  </w:style>
  <w:style w:type="paragraph" w:styleId="Heading2">
    <w:name w:val="heading 2"/>
    <w:basedOn w:val="Normal"/>
    <w:next w:val="Normal"/>
    <w:link w:val="Heading2Char"/>
    <w:uiPriority w:val="9"/>
    <w:unhideWhenUsed/>
    <w:qFormat/>
    <w:rsid w:val="00BE0BE8"/>
    <w:pPr>
      <w:keepNext/>
      <w:keepLines/>
      <w:spacing w:before="160" w:after="80"/>
      <w:outlineLvl w:val="1"/>
    </w:pPr>
    <w:rPr>
      <w:rFonts w:asciiTheme="majorBidi" w:eastAsiaTheme="majorEastAsia" w:hAnsiTheme="majorBidi" w:cstheme="majorBidi"/>
      <w:b/>
      <w:color w:val="000000" w:themeColor="text1"/>
      <w:sz w:val="32"/>
      <w:szCs w:val="32"/>
    </w:rPr>
  </w:style>
  <w:style w:type="paragraph" w:styleId="Heading3">
    <w:name w:val="heading 3"/>
    <w:basedOn w:val="Normal"/>
    <w:next w:val="Normal"/>
    <w:link w:val="Heading3Char"/>
    <w:uiPriority w:val="9"/>
    <w:unhideWhenUsed/>
    <w:qFormat/>
    <w:rsid w:val="00BE0BE8"/>
    <w:pPr>
      <w:keepNext/>
      <w:keepLines/>
      <w:spacing w:before="160" w:after="80"/>
      <w:outlineLvl w:val="2"/>
    </w:pPr>
    <w:rPr>
      <w:rFonts w:asciiTheme="majorBidi" w:eastAsiaTheme="majorEastAsia" w:hAnsiTheme="majorBidi" w:cstheme="majorBidi"/>
      <w:b/>
      <w:color w:val="000000" w:themeColor="text1"/>
      <w:sz w:val="28"/>
      <w:szCs w:val="28"/>
    </w:rPr>
  </w:style>
  <w:style w:type="paragraph" w:styleId="Heading4">
    <w:name w:val="heading 4"/>
    <w:basedOn w:val="Normal"/>
    <w:next w:val="Normal"/>
    <w:link w:val="Heading4Char"/>
    <w:uiPriority w:val="9"/>
    <w:unhideWhenUsed/>
    <w:rsid w:val="004D0CF5"/>
    <w:pPr>
      <w:keepNext/>
      <w:keepLines/>
      <w:spacing w:before="80" w:after="40"/>
      <w:outlineLvl w:val="3"/>
    </w:pPr>
    <w:rPr>
      <w:rFonts w:asciiTheme="majorBidi" w:eastAsiaTheme="majorEastAsia" w:hAnsiTheme="majorBidi" w:cstheme="majorBidi"/>
      <w:b/>
      <w:iCs/>
      <w:color w:val="000000" w:themeColor="text1"/>
      <w:sz w:val="26"/>
    </w:rPr>
  </w:style>
  <w:style w:type="paragraph" w:styleId="Heading5">
    <w:name w:val="heading 5"/>
    <w:basedOn w:val="Normal"/>
    <w:next w:val="Normal"/>
    <w:link w:val="Heading5Char"/>
    <w:uiPriority w:val="9"/>
    <w:unhideWhenUsed/>
    <w:qFormat/>
    <w:rsid w:val="00023C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23C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023C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D45BE7"/>
    <w:pPr>
      <w:keepNext/>
      <w:keepLines/>
      <w:spacing w:after="0"/>
      <w:outlineLvl w:val="7"/>
    </w:pPr>
    <w:rPr>
      <w:rFonts w:asciiTheme="majorBidi" w:eastAsiaTheme="majorEastAsia" w:hAnsiTheme="majorBidi" w:cstheme="majorBidi"/>
      <w:b/>
      <w:iCs/>
      <w:color w:val="272727" w:themeColor="text1" w:themeTint="D8"/>
      <w:sz w:val="26"/>
    </w:rPr>
  </w:style>
  <w:style w:type="paragraph" w:styleId="Heading9">
    <w:name w:val="heading 9"/>
    <w:aliases w:val="Bold Heading"/>
    <w:basedOn w:val="Normal"/>
    <w:next w:val="Normal"/>
    <w:link w:val="Heading9Char"/>
    <w:uiPriority w:val="9"/>
    <w:unhideWhenUsed/>
    <w:rsid w:val="00BE4782"/>
    <w:pPr>
      <w:keepNext/>
      <w:keepLines/>
      <w:spacing w:after="0"/>
      <w:outlineLvl w:val="8"/>
    </w:pPr>
    <w:rPr>
      <w:rFonts w:asciiTheme="majorBidi" w:eastAsiaTheme="majorEastAsia" w:hAnsiTheme="majorBidi" w:cstheme="majorBidi"/>
      <w:b/>
      <w:color w:val="000000" w:themeColor="text1"/>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BE8"/>
    <w:rPr>
      <w:rFonts w:asciiTheme="majorBidi" w:eastAsiaTheme="majorEastAsia" w:hAnsiTheme="majorBidi" w:cstheme="majorBidi"/>
      <w:b/>
      <w:color w:val="000000" w:themeColor="text1"/>
      <w:sz w:val="36"/>
      <w:szCs w:val="40"/>
    </w:rPr>
  </w:style>
  <w:style w:type="character" w:customStyle="1" w:styleId="Heading2Char">
    <w:name w:val="Heading 2 Char"/>
    <w:basedOn w:val="DefaultParagraphFont"/>
    <w:link w:val="Heading2"/>
    <w:uiPriority w:val="9"/>
    <w:rsid w:val="00BE0BE8"/>
    <w:rPr>
      <w:rFonts w:asciiTheme="majorBidi" w:eastAsiaTheme="majorEastAsia" w:hAnsiTheme="majorBidi" w:cstheme="majorBidi"/>
      <w:b/>
      <w:color w:val="000000" w:themeColor="text1"/>
      <w:sz w:val="32"/>
      <w:szCs w:val="32"/>
    </w:rPr>
  </w:style>
  <w:style w:type="character" w:customStyle="1" w:styleId="Heading3Char">
    <w:name w:val="Heading 3 Char"/>
    <w:basedOn w:val="DefaultParagraphFont"/>
    <w:link w:val="Heading3"/>
    <w:uiPriority w:val="9"/>
    <w:rsid w:val="00BE0BE8"/>
    <w:rPr>
      <w:rFonts w:asciiTheme="majorBidi" w:eastAsiaTheme="majorEastAsia" w:hAnsiTheme="majorBidi" w:cstheme="majorBidi"/>
      <w:b/>
      <w:color w:val="000000" w:themeColor="text1"/>
      <w:sz w:val="28"/>
      <w:szCs w:val="28"/>
    </w:rPr>
  </w:style>
  <w:style w:type="character" w:customStyle="1" w:styleId="Heading4Char">
    <w:name w:val="Heading 4 Char"/>
    <w:basedOn w:val="DefaultParagraphFont"/>
    <w:link w:val="Heading4"/>
    <w:uiPriority w:val="9"/>
    <w:rsid w:val="004D0CF5"/>
    <w:rPr>
      <w:rFonts w:asciiTheme="majorBidi" w:eastAsiaTheme="majorEastAsia" w:hAnsiTheme="majorBidi" w:cstheme="majorBidi"/>
      <w:b/>
      <w:iCs/>
      <w:color w:val="000000" w:themeColor="text1"/>
      <w:sz w:val="26"/>
    </w:rPr>
  </w:style>
  <w:style w:type="character" w:customStyle="1" w:styleId="Heading5Char">
    <w:name w:val="Heading 5 Char"/>
    <w:basedOn w:val="DefaultParagraphFont"/>
    <w:link w:val="Heading5"/>
    <w:uiPriority w:val="9"/>
    <w:rsid w:val="00023C39"/>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023C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023C39"/>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D45BE7"/>
    <w:rPr>
      <w:rFonts w:asciiTheme="majorBidi" w:eastAsiaTheme="majorEastAsia" w:hAnsiTheme="majorBidi" w:cstheme="majorBidi"/>
      <w:b/>
      <w:iCs/>
      <w:color w:val="272727" w:themeColor="text1" w:themeTint="D8"/>
      <w:sz w:val="26"/>
    </w:rPr>
  </w:style>
  <w:style w:type="character" w:customStyle="1" w:styleId="Heading9Char">
    <w:name w:val="Heading 9 Char"/>
    <w:aliases w:val="Bold Heading Char"/>
    <w:basedOn w:val="DefaultParagraphFont"/>
    <w:link w:val="Heading9"/>
    <w:uiPriority w:val="9"/>
    <w:rsid w:val="00BE4782"/>
    <w:rPr>
      <w:rFonts w:asciiTheme="majorBidi" w:eastAsiaTheme="majorEastAsia" w:hAnsiTheme="majorBidi" w:cstheme="majorBidi"/>
      <w:b/>
      <w:color w:val="000000" w:themeColor="text1"/>
      <w:sz w:val="26"/>
    </w:rPr>
  </w:style>
  <w:style w:type="paragraph" w:styleId="Title">
    <w:name w:val="Title"/>
    <w:aliases w:val="Para,Bullets"/>
    <w:basedOn w:val="Normal"/>
    <w:next w:val="Normal"/>
    <w:link w:val="TitleChar"/>
    <w:uiPriority w:val="10"/>
    <w:qFormat/>
    <w:rsid w:val="00A330B1"/>
    <w:pPr>
      <w:spacing w:after="80" w:line="240" w:lineRule="auto"/>
      <w:contextualSpacing/>
    </w:pPr>
    <w:rPr>
      <w:rFonts w:eastAsiaTheme="majorEastAsia" w:cstheme="majorBidi"/>
      <w:spacing w:val="-10"/>
      <w:kern w:val="28"/>
      <w:szCs w:val="56"/>
    </w:rPr>
  </w:style>
  <w:style w:type="character" w:customStyle="1" w:styleId="TitleChar">
    <w:name w:val="Title Char"/>
    <w:aliases w:val="Para Char,Bullets Char"/>
    <w:basedOn w:val="DefaultParagraphFont"/>
    <w:link w:val="Title"/>
    <w:uiPriority w:val="10"/>
    <w:rsid w:val="00A330B1"/>
    <w:rPr>
      <w:rFonts w:eastAsiaTheme="majorEastAsia" w:cstheme="majorBidi"/>
      <w:spacing w:val="-10"/>
      <w:kern w:val="28"/>
      <w:szCs w:val="56"/>
    </w:rPr>
  </w:style>
  <w:style w:type="paragraph" w:styleId="Subtitle">
    <w:name w:val="Subtitle"/>
    <w:basedOn w:val="Normal"/>
    <w:next w:val="Normal"/>
    <w:link w:val="SubtitleChar"/>
    <w:uiPriority w:val="11"/>
    <w:qFormat/>
    <w:rsid w:val="00023C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3C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3C39"/>
    <w:pPr>
      <w:spacing w:before="160"/>
      <w:jc w:val="center"/>
    </w:pPr>
    <w:rPr>
      <w:i/>
      <w:iCs/>
      <w:color w:val="404040" w:themeColor="text1" w:themeTint="BF"/>
    </w:rPr>
  </w:style>
  <w:style w:type="character" w:customStyle="1" w:styleId="QuoteChar">
    <w:name w:val="Quote Char"/>
    <w:basedOn w:val="DefaultParagraphFont"/>
    <w:link w:val="Quote"/>
    <w:uiPriority w:val="29"/>
    <w:rsid w:val="00023C39"/>
    <w:rPr>
      <w:i/>
      <w:iCs/>
      <w:color w:val="404040" w:themeColor="text1" w:themeTint="BF"/>
    </w:rPr>
  </w:style>
  <w:style w:type="paragraph" w:styleId="ListParagraph">
    <w:name w:val="List Paragraph"/>
    <w:basedOn w:val="Normal"/>
    <w:uiPriority w:val="34"/>
    <w:qFormat/>
    <w:rsid w:val="00023C39"/>
    <w:pPr>
      <w:ind w:left="720"/>
      <w:contextualSpacing/>
    </w:pPr>
  </w:style>
  <w:style w:type="character" w:styleId="IntenseEmphasis">
    <w:name w:val="Intense Emphasis"/>
    <w:basedOn w:val="DefaultParagraphFont"/>
    <w:uiPriority w:val="21"/>
    <w:qFormat/>
    <w:rsid w:val="00023C39"/>
    <w:rPr>
      <w:i/>
      <w:iCs/>
      <w:color w:val="0F4761" w:themeColor="accent1" w:themeShade="BF"/>
    </w:rPr>
  </w:style>
  <w:style w:type="paragraph" w:styleId="IntenseQuote">
    <w:name w:val="Intense Quote"/>
    <w:basedOn w:val="Normal"/>
    <w:next w:val="Normal"/>
    <w:link w:val="IntenseQuoteChar"/>
    <w:uiPriority w:val="30"/>
    <w:qFormat/>
    <w:rsid w:val="00023C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3C39"/>
    <w:rPr>
      <w:i/>
      <w:iCs/>
      <w:color w:val="0F4761" w:themeColor="accent1" w:themeShade="BF"/>
    </w:rPr>
  </w:style>
  <w:style w:type="character" w:styleId="IntenseReference">
    <w:name w:val="Intense Reference"/>
    <w:basedOn w:val="DefaultParagraphFont"/>
    <w:uiPriority w:val="32"/>
    <w:qFormat/>
    <w:rsid w:val="00023C39"/>
    <w:rPr>
      <w:b/>
      <w:bCs/>
      <w:smallCaps/>
      <w:color w:val="0F4761" w:themeColor="accent1" w:themeShade="BF"/>
      <w:spacing w:val="5"/>
    </w:rPr>
  </w:style>
  <w:style w:type="character" w:styleId="Hyperlink">
    <w:name w:val="Hyperlink"/>
    <w:basedOn w:val="DefaultParagraphFont"/>
    <w:uiPriority w:val="99"/>
    <w:unhideWhenUsed/>
    <w:rsid w:val="00F83811"/>
    <w:rPr>
      <w:color w:val="467886" w:themeColor="hyperlink"/>
      <w:u w:val="single"/>
    </w:rPr>
  </w:style>
  <w:style w:type="character" w:styleId="UnresolvedMention">
    <w:name w:val="Unresolved Mention"/>
    <w:basedOn w:val="DefaultParagraphFont"/>
    <w:uiPriority w:val="99"/>
    <w:semiHidden/>
    <w:unhideWhenUsed/>
    <w:rsid w:val="00F83811"/>
    <w:rPr>
      <w:color w:val="605E5C"/>
      <w:shd w:val="clear" w:color="auto" w:fill="E1DFDD"/>
    </w:rPr>
  </w:style>
  <w:style w:type="character" w:styleId="FollowedHyperlink">
    <w:name w:val="FollowedHyperlink"/>
    <w:basedOn w:val="DefaultParagraphFont"/>
    <w:uiPriority w:val="99"/>
    <w:semiHidden/>
    <w:unhideWhenUsed/>
    <w:rsid w:val="00482A13"/>
    <w:rPr>
      <w:color w:val="96607D" w:themeColor="followedHyperlink"/>
      <w:u w:val="single"/>
    </w:rPr>
  </w:style>
  <w:style w:type="paragraph" w:styleId="Header">
    <w:name w:val="header"/>
    <w:basedOn w:val="Normal"/>
    <w:link w:val="HeaderChar"/>
    <w:uiPriority w:val="99"/>
    <w:unhideWhenUsed/>
    <w:rsid w:val="00EF47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755"/>
  </w:style>
  <w:style w:type="paragraph" w:styleId="Footer">
    <w:name w:val="footer"/>
    <w:basedOn w:val="Normal"/>
    <w:link w:val="FooterChar"/>
    <w:uiPriority w:val="99"/>
    <w:unhideWhenUsed/>
    <w:rsid w:val="00EF4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755"/>
  </w:style>
  <w:style w:type="character" w:styleId="Strong">
    <w:name w:val="Strong"/>
    <w:basedOn w:val="DefaultParagraphFont"/>
    <w:uiPriority w:val="22"/>
    <w:qFormat/>
    <w:rsid w:val="00421B40"/>
    <w:rPr>
      <w:b/>
      <w:bCs/>
    </w:rPr>
  </w:style>
  <w:style w:type="paragraph" w:styleId="NormalWeb">
    <w:name w:val="Normal (Web)"/>
    <w:basedOn w:val="Normal"/>
    <w:uiPriority w:val="99"/>
    <w:semiHidden/>
    <w:unhideWhenUsed/>
    <w:rsid w:val="002342D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0A16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0785">
      <w:bodyDiv w:val="1"/>
      <w:marLeft w:val="0"/>
      <w:marRight w:val="0"/>
      <w:marTop w:val="0"/>
      <w:marBottom w:val="0"/>
      <w:divBdr>
        <w:top w:val="none" w:sz="0" w:space="0" w:color="auto"/>
        <w:left w:val="none" w:sz="0" w:space="0" w:color="auto"/>
        <w:bottom w:val="none" w:sz="0" w:space="0" w:color="auto"/>
        <w:right w:val="none" w:sz="0" w:space="0" w:color="auto"/>
      </w:divBdr>
    </w:div>
    <w:div w:id="15471442">
      <w:bodyDiv w:val="1"/>
      <w:marLeft w:val="0"/>
      <w:marRight w:val="0"/>
      <w:marTop w:val="0"/>
      <w:marBottom w:val="0"/>
      <w:divBdr>
        <w:top w:val="none" w:sz="0" w:space="0" w:color="auto"/>
        <w:left w:val="none" w:sz="0" w:space="0" w:color="auto"/>
        <w:bottom w:val="none" w:sz="0" w:space="0" w:color="auto"/>
        <w:right w:val="none" w:sz="0" w:space="0" w:color="auto"/>
      </w:divBdr>
    </w:div>
    <w:div w:id="25108560">
      <w:bodyDiv w:val="1"/>
      <w:marLeft w:val="0"/>
      <w:marRight w:val="0"/>
      <w:marTop w:val="0"/>
      <w:marBottom w:val="0"/>
      <w:divBdr>
        <w:top w:val="none" w:sz="0" w:space="0" w:color="auto"/>
        <w:left w:val="none" w:sz="0" w:space="0" w:color="auto"/>
        <w:bottom w:val="none" w:sz="0" w:space="0" w:color="auto"/>
        <w:right w:val="none" w:sz="0" w:space="0" w:color="auto"/>
      </w:divBdr>
      <w:divsChild>
        <w:div w:id="456485685">
          <w:marLeft w:val="30"/>
          <w:marRight w:val="30"/>
          <w:marTop w:val="0"/>
          <w:marBottom w:val="75"/>
          <w:divBdr>
            <w:top w:val="none" w:sz="0" w:space="0" w:color="auto"/>
            <w:left w:val="none" w:sz="0" w:space="0" w:color="auto"/>
            <w:bottom w:val="none" w:sz="0" w:space="0" w:color="auto"/>
            <w:right w:val="none" w:sz="0" w:space="0" w:color="auto"/>
          </w:divBdr>
          <w:divsChild>
            <w:div w:id="929385204">
              <w:marLeft w:val="0"/>
              <w:marRight w:val="0"/>
              <w:marTop w:val="0"/>
              <w:marBottom w:val="0"/>
              <w:divBdr>
                <w:top w:val="none" w:sz="0" w:space="0" w:color="auto"/>
                <w:left w:val="none" w:sz="0" w:space="12" w:color="auto"/>
                <w:bottom w:val="none" w:sz="0" w:space="12" w:color="auto"/>
                <w:right w:val="none" w:sz="0" w:space="12" w:color="auto"/>
              </w:divBdr>
              <w:divsChild>
                <w:div w:id="1174371972">
                  <w:marLeft w:val="0"/>
                  <w:marRight w:val="0"/>
                  <w:marTop w:val="0"/>
                  <w:marBottom w:val="0"/>
                  <w:divBdr>
                    <w:top w:val="none" w:sz="0" w:space="0" w:color="auto"/>
                    <w:left w:val="none" w:sz="0" w:space="0" w:color="auto"/>
                    <w:bottom w:val="none" w:sz="0" w:space="0" w:color="auto"/>
                    <w:right w:val="none" w:sz="0" w:space="0" w:color="auto"/>
                  </w:divBdr>
                  <w:divsChild>
                    <w:div w:id="390931150">
                      <w:marLeft w:val="120"/>
                      <w:marRight w:val="0"/>
                      <w:marTop w:val="0"/>
                      <w:marBottom w:val="0"/>
                      <w:divBdr>
                        <w:top w:val="none" w:sz="0" w:space="0" w:color="auto"/>
                        <w:left w:val="none" w:sz="0" w:space="0" w:color="auto"/>
                        <w:bottom w:val="none" w:sz="0" w:space="0" w:color="auto"/>
                        <w:right w:val="none" w:sz="0" w:space="0" w:color="auto"/>
                      </w:divBdr>
                      <w:divsChild>
                        <w:div w:id="150759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76399">
      <w:bodyDiv w:val="1"/>
      <w:marLeft w:val="0"/>
      <w:marRight w:val="0"/>
      <w:marTop w:val="0"/>
      <w:marBottom w:val="0"/>
      <w:divBdr>
        <w:top w:val="none" w:sz="0" w:space="0" w:color="auto"/>
        <w:left w:val="none" w:sz="0" w:space="0" w:color="auto"/>
        <w:bottom w:val="none" w:sz="0" w:space="0" w:color="auto"/>
        <w:right w:val="none" w:sz="0" w:space="0" w:color="auto"/>
      </w:divBdr>
    </w:div>
    <w:div w:id="33774004">
      <w:bodyDiv w:val="1"/>
      <w:marLeft w:val="0"/>
      <w:marRight w:val="0"/>
      <w:marTop w:val="0"/>
      <w:marBottom w:val="0"/>
      <w:divBdr>
        <w:top w:val="none" w:sz="0" w:space="0" w:color="auto"/>
        <w:left w:val="none" w:sz="0" w:space="0" w:color="auto"/>
        <w:bottom w:val="none" w:sz="0" w:space="0" w:color="auto"/>
        <w:right w:val="none" w:sz="0" w:space="0" w:color="auto"/>
      </w:divBdr>
    </w:div>
    <w:div w:id="48648971">
      <w:bodyDiv w:val="1"/>
      <w:marLeft w:val="0"/>
      <w:marRight w:val="0"/>
      <w:marTop w:val="0"/>
      <w:marBottom w:val="0"/>
      <w:divBdr>
        <w:top w:val="none" w:sz="0" w:space="0" w:color="auto"/>
        <w:left w:val="none" w:sz="0" w:space="0" w:color="auto"/>
        <w:bottom w:val="none" w:sz="0" w:space="0" w:color="auto"/>
        <w:right w:val="none" w:sz="0" w:space="0" w:color="auto"/>
      </w:divBdr>
    </w:div>
    <w:div w:id="58603821">
      <w:bodyDiv w:val="1"/>
      <w:marLeft w:val="0"/>
      <w:marRight w:val="0"/>
      <w:marTop w:val="0"/>
      <w:marBottom w:val="0"/>
      <w:divBdr>
        <w:top w:val="none" w:sz="0" w:space="0" w:color="auto"/>
        <w:left w:val="none" w:sz="0" w:space="0" w:color="auto"/>
        <w:bottom w:val="none" w:sz="0" w:space="0" w:color="auto"/>
        <w:right w:val="none" w:sz="0" w:space="0" w:color="auto"/>
      </w:divBdr>
    </w:div>
    <w:div w:id="67265265">
      <w:bodyDiv w:val="1"/>
      <w:marLeft w:val="0"/>
      <w:marRight w:val="0"/>
      <w:marTop w:val="0"/>
      <w:marBottom w:val="0"/>
      <w:divBdr>
        <w:top w:val="none" w:sz="0" w:space="0" w:color="auto"/>
        <w:left w:val="none" w:sz="0" w:space="0" w:color="auto"/>
        <w:bottom w:val="none" w:sz="0" w:space="0" w:color="auto"/>
        <w:right w:val="none" w:sz="0" w:space="0" w:color="auto"/>
      </w:divBdr>
    </w:div>
    <w:div w:id="71783349">
      <w:bodyDiv w:val="1"/>
      <w:marLeft w:val="0"/>
      <w:marRight w:val="0"/>
      <w:marTop w:val="0"/>
      <w:marBottom w:val="0"/>
      <w:divBdr>
        <w:top w:val="none" w:sz="0" w:space="0" w:color="auto"/>
        <w:left w:val="none" w:sz="0" w:space="0" w:color="auto"/>
        <w:bottom w:val="none" w:sz="0" w:space="0" w:color="auto"/>
        <w:right w:val="none" w:sz="0" w:space="0" w:color="auto"/>
      </w:divBdr>
    </w:div>
    <w:div w:id="73824589">
      <w:bodyDiv w:val="1"/>
      <w:marLeft w:val="0"/>
      <w:marRight w:val="0"/>
      <w:marTop w:val="0"/>
      <w:marBottom w:val="0"/>
      <w:divBdr>
        <w:top w:val="none" w:sz="0" w:space="0" w:color="auto"/>
        <w:left w:val="none" w:sz="0" w:space="0" w:color="auto"/>
        <w:bottom w:val="none" w:sz="0" w:space="0" w:color="auto"/>
        <w:right w:val="none" w:sz="0" w:space="0" w:color="auto"/>
      </w:divBdr>
    </w:div>
    <w:div w:id="90517022">
      <w:bodyDiv w:val="1"/>
      <w:marLeft w:val="0"/>
      <w:marRight w:val="0"/>
      <w:marTop w:val="0"/>
      <w:marBottom w:val="0"/>
      <w:divBdr>
        <w:top w:val="none" w:sz="0" w:space="0" w:color="auto"/>
        <w:left w:val="none" w:sz="0" w:space="0" w:color="auto"/>
        <w:bottom w:val="none" w:sz="0" w:space="0" w:color="auto"/>
        <w:right w:val="none" w:sz="0" w:space="0" w:color="auto"/>
      </w:divBdr>
    </w:div>
    <w:div w:id="92092390">
      <w:bodyDiv w:val="1"/>
      <w:marLeft w:val="0"/>
      <w:marRight w:val="0"/>
      <w:marTop w:val="0"/>
      <w:marBottom w:val="0"/>
      <w:divBdr>
        <w:top w:val="none" w:sz="0" w:space="0" w:color="auto"/>
        <w:left w:val="none" w:sz="0" w:space="0" w:color="auto"/>
        <w:bottom w:val="none" w:sz="0" w:space="0" w:color="auto"/>
        <w:right w:val="none" w:sz="0" w:space="0" w:color="auto"/>
      </w:divBdr>
      <w:divsChild>
        <w:div w:id="257907111">
          <w:marLeft w:val="30"/>
          <w:marRight w:val="30"/>
          <w:marTop w:val="0"/>
          <w:marBottom w:val="75"/>
          <w:divBdr>
            <w:top w:val="none" w:sz="0" w:space="0" w:color="auto"/>
            <w:left w:val="none" w:sz="0" w:space="0" w:color="auto"/>
            <w:bottom w:val="none" w:sz="0" w:space="0" w:color="auto"/>
            <w:right w:val="none" w:sz="0" w:space="0" w:color="auto"/>
          </w:divBdr>
          <w:divsChild>
            <w:div w:id="560138938">
              <w:marLeft w:val="0"/>
              <w:marRight w:val="0"/>
              <w:marTop w:val="0"/>
              <w:marBottom w:val="0"/>
              <w:divBdr>
                <w:top w:val="none" w:sz="0" w:space="0" w:color="auto"/>
                <w:left w:val="none" w:sz="0" w:space="12" w:color="auto"/>
                <w:bottom w:val="none" w:sz="0" w:space="12" w:color="auto"/>
                <w:right w:val="none" w:sz="0" w:space="12" w:color="auto"/>
              </w:divBdr>
              <w:divsChild>
                <w:div w:id="478613459">
                  <w:marLeft w:val="0"/>
                  <w:marRight w:val="0"/>
                  <w:marTop w:val="0"/>
                  <w:marBottom w:val="0"/>
                  <w:divBdr>
                    <w:top w:val="none" w:sz="0" w:space="0" w:color="auto"/>
                    <w:left w:val="none" w:sz="0" w:space="0" w:color="auto"/>
                    <w:bottom w:val="none" w:sz="0" w:space="0" w:color="auto"/>
                    <w:right w:val="none" w:sz="0" w:space="0" w:color="auto"/>
                  </w:divBdr>
                  <w:divsChild>
                    <w:div w:id="868759610">
                      <w:marLeft w:val="120"/>
                      <w:marRight w:val="0"/>
                      <w:marTop w:val="0"/>
                      <w:marBottom w:val="0"/>
                      <w:divBdr>
                        <w:top w:val="none" w:sz="0" w:space="0" w:color="auto"/>
                        <w:left w:val="none" w:sz="0" w:space="0" w:color="auto"/>
                        <w:bottom w:val="none" w:sz="0" w:space="0" w:color="auto"/>
                        <w:right w:val="none" w:sz="0" w:space="0" w:color="auto"/>
                      </w:divBdr>
                      <w:divsChild>
                        <w:div w:id="57502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64867">
      <w:bodyDiv w:val="1"/>
      <w:marLeft w:val="0"/>
      <w:marRight w:val="0"/>
      <w:marTop w:val="0"/>
      <w:marBottom w:val="0"/>
      <w:divBdr>
        <w:top w:val="none" w:sz="0" w:space="0" w:color="auto"/>
        <w:left w:val="none" w:sz="0" w:space="0" w:color="auto"/>
        <w:bottom w:val="none" w:sz="0" w:space="0" w:color="auto"/>
        <w:right w:val="none" w:sz="0" w:space="0" w:color="auto"/>
      </w:divBdr>
    </w:div>
    <w:div w:id="96142762">
      <w:bodyDiv w:val="1"/>
      <w:marLeft w:val="0"/>
      <w:marRight w:val="0"/>
      <w:marTop w:val="0"/>
      <w:marBottom w:val="0"/>
      <w:divBdr>
        <w:top w:val="none" w:sz="0" w:space="0" w:color="auto"/>
        <w:left w:val="none" w:sz="0" w:space="0" w:color="auto"/>
        <w:bottom w:val="none" w:sz="0" w:space="0" w:color="auto"/>
        <w:right w:val="none" w:sz="0" w:space="0" w:color="auto"/>
      </w:divBdr>
    </w:div>
    <w:div w:id="96802304">
      <w:bodyDiv w:val="1"/>
      <w:marLeft w:val="0"/>
      <w:marRight w:val="0"/>
      <w:marTop w:val="0"/>
      <w:marBottom w:val="0"/>
      <w:divBdr>
        <w:top w:val="none" w:sz="0" w:space="0" w:color="auto"/>
        <w:left w:val="none" w:sz="0" w:space="0" w:color="auto"/>
        <w:bottom w:val="none" w:sz="0" w:space="0" w:color="auto"/>
        <w:right w:val="none" w:sz="0" w:space="0" w:color="auto"/>
      </w:divBdr>
    </w:div>
    <w:div w:id="99180941">
      <w:bodyDiv w:val="1"/>
      <w:marLeft w:val="0"/>
      <w:marRight w:val="0"/>
      <w:marTop w:val="0"/>
      <w:marBottom w:val="0"/>
      <w:divBdr>
        <w:top w:val="none" w:sz="0" w:space="0" w:color="auto"/>
        <w:left w:val="none" w:sz="0" w:space="0" w:color="auto"/>
        <w:bottom w:val="none" w:sz="0" w:space="0" w:color="auto"/>
        <w:right w:val="none" w:sz="0" w:space="0" w:color="auto"/>
      </w:divBdr>
    </w:div>
    <w:div w:id="105587136">
      <w:bodyDiv w:val="1"/>
      <w:marLeft w:val="0"/>
      <w:marRight w:val="0"/>
      <w:marTop w:val="0"/>
      <w:marBottom w:val="0"/>
      <w:divBdr>
        <w:top w:val="none" w:sz="0" w:space="0" w:color="auto"/>
        <w:left w:val="none" w:sz="0" w:space="0" w:color="auto"/>
        <w:bottom w:val="none" w:sz="0" w:space="0" w:color="auto"/>
        <w:right w:val="none" w:sz="0" w:space="0" w:color="auto"/>
      </w:divBdr>
    </w:div>
    <w:div w:id="106586375">
      <w:bodyDiv w:val="1"/>
      <w:marLeft w:val="0"/>
      <w:marRight w:val="0"/>
      <w:marTop w:val="0"/>
      <w:marBottom w:val="0"/>
      <w:divBdr>
        <w:top w:val="none" w:sz="0" w:space="0" w:color="auto"/>
        <w:left w:val="none" w:sz="0" w:space="0" w:color="auto"/>
        <w:bottom w:val="none" w:sz="0" w:space="0" w:color="auto"/>
        <w:right w:val="none" w:sz="0" w:space="0" w:color="auto"/>
      </w:divBdr>
    </w:div>
    <w:div w:id="111948664">
      <w:bodyDiv w:val="1"/>
      <w:marLeft w:val="0"/>
      <w:marRight w:val="0"/>
      <w:marTop w:val="0"/>
      <w:marBottom w:val="0"/>
      <w:divBdr>
        <w:top w:val="none" w:sz="0" w:space="0" w:color="auto"/>
        <w:left w:val="none" w:sz="0" w:space="0" w:color="auto"/>
        <w:bottom w:val="none" w:sz="0" w:space="0" w:color="auto"/>
        <w:right w:val="none" w:sz="0" w:space="0" w:color="auto"/>
      </w:divBdr>
    </w:div>
    <w:div w:id="112289898">
      <w:bodyDiv w:val="1"/>
      <w:marLeft w:val="0"/>
      <w:marRight w:val="0"/>
      <w:marTop w:val="0"/>
      <w:marBottom w:val="0"/>
      <w:divBdr>
        <w:top w:val="none" w:sz="0" w:space="0" w:color="auto"/>
        <w:left w:val="none" w:sz="0" w:space="0" w:color="auto"/>
        <w:bottom w:val="none" w:sz="0" w:space="0" w:color="auto"/>
        <w:right w:val="none" w:sz="0" w:space="0" w:color="auto"/>
      </w:divBdr>
    </w:div>
    <w:div w:id="125784128">
      <w:bodyDiv w:val="1"/>
      <w:marLeft w:val="0"/>
      <w:marRight w:val="0"/>
      <w:marTop w:val="0"/>
      <w:marBottom w:val="0"/>
      <w:divBdr>
        <w:top w:val="none" w:sz="0" w:space="0" w:color="auto"/>
        <w:left w:val="none" w:sz="0" w:space="0" w:color="auto"/>
        <w:bottom w:val="none" w:sz="0" w:space="0" w:color="auto"/>
        <w:right w:val="none" w:sz="0" w:space="0" w:color="auto"/>
      </w:divBdr>
    </w:div>
    <w:div w:id="126970893">
      <w:bodyDiv w:val="1"/>
      <w:marLeft w:val="0"/>
      <w:marRight w:val="0"/>
      <w:marTop w:val="0"/>
      <w:marBottom w:val="0"/>
      <w:divBdr>
        <w:top w:val="none" w:sz="0" w:space="0" w:color="auto"/>
        <w:left w:val="none" w:sz="0" w:space="0" w:color="auto"/>
        <w:bottom w:val="none" w:sz="0" w:space="0" w:color="auto"/>
        <w:right w:val="none" w:sz="0" w:space="0" w:color="auto"/>
      </w:divBdr>
    </w:div>
    <w:div w:id="129523181">
      <w:bodyDiv w:val="1"/>
      <w:marLeft w:val="0"/>
      <w:marRight w:val="0"/>
      <w:marTop w:val="0"/>
      <w:marBottom w:val="0"/>
      <w:divBdr>
        <w:top w:val="none" w:sz="0" w:space="0" w:color="auto"/>
        <w:left w:val="none" w:sz="0" w:space="0" w:color="auto"/>
        <w:bottom w:val="none" w:sz="0" w:space="0" w:color="auto"/>
        <w:right w:val="none" w:sz="0" w:space="0" w:color="auto"/>
      </w:divBdr>
    </w:div>
    <w:div w:id="135298062">
      <w:bodyDiv w:val="1"/>
      <w:marLeft w:val="0"/>
      <w:marRight w:val="0"/>
      <w:marTop w:val="0"/>
      <w:marBottom w:val="0"/>
      <w:divBdr>
        <w:top w:val="none" w:sz="0" w:space="0" w:color="auto"/>
        <w:left w:val="none" w:sz="0" w:space="0" w:color="auto"/>
        <w:bottom w:val="none" w:sz="0" w:space="0" w:color="auto"/>
        <w:right w:val="none" w:sz="0" w:space="0" w:color="auto"/>
      </w:divBdr>
    </w:div>
    <w:div w:id="155808722">
      <w:bodyDiv w:val="1"/>
      <w:marLeft w:val="0"/>
      <w:marRight w:val="0"/>
      <w:marTop w:val="0"/>
      <w:marBottom w:val="0"/>
      <w:divBdr>
        <w:top w:val="none" w:sz="0" w:space="0" w:color="auto"/>
        <w:left w:val="none" w:sz="0" w:space="0" w:color="auto"/>
        <w:bottom w:val="none" w:sz="0" w:space="0" w:color="auto"/>
        <w:right w:val="none" w:sz="0" w:space="0" w:color="auto"/>
      </w:divBdr>
    </w:div>
    <w:div w:id="158280325">
      <w:bodyDiv w:val="1"/>
      <w:marLeft w:val="0"/>
      <w:marRight w:val="0"/>
      <w:marTop w:val="0"/>
      <w:marBottom w:val="0"/>
      <w:divBdr>
        <w:top w:val="none" w:sz="0" w:space="0" w:color="auto"/>
        <w:left w:val="none" w:sz="0" w:space="0" w:color="auto"/>
        <w:bottom w:val="none" w:sz="0" w:space="0" w:color="auto"/>
        <w:right w:val="none" w:sz="0" w:space="0" w:color="auto"/>
      </w:divBdr>
    </w:div>
    <w:div w:id="161773773">
      <w:bodyDiv w:val="1"/>
      <w:marLeft w:val="0"/>
      <w:marRight w:val="0"/>
      <w:marTop w:val="0"/>
      <w:marBottom w:val="0"/>
      <w:divBdr>
        <w:top w:val="none" w:sz="0" w:space="0" w:color="auto"/>
        <w:left w:val="none" w:sz="0" w:space="0" w:color="auto"/>
        <w:bottom w:val="none" w:sz="0" w:space="0" w:color="auto"/>
        <w:right w:val="none" w:sz="0" w:space="0" w:color="auto"/>
      </w:divBdr>
    </w:div>
    <w:div w:id="162405252">
      <w:bodyDiv w:val="1"/>
      <w:marLeft w:val="0"/>
      <w:marRight w:val="0"/>
      <w:marTop w:val="0"/>
      <w:marBottom w:val="0"/>
      <w:divBdr>
        <w:top w:val="none" w:sz="0" w:space="0" w:color="auto"/>
        <w:left w:val="none" w:sz="0" w:space="0" w:color="auto"/>
        <w:bottom w:val="none" w:sz="0" w:space="0" w:color="auto"/>
        <w:right w:val="none" w:sz="0" w:space="0" w:color="auto"/>
      </w:divBdr>
      <w:divsChild>
        <w:div w:id="1854107105">
          <w:marLeft w:val="30"/>
          <w:marRight w:val="30"/>
          <w:marTop w:val="0"/>
          <w:marBottom w:val="75"/>
          <w:divBdr>
            <w:top w:val="none" w:sz="0" w:space="0" w:color="auto"/>
            <w:left w:val="none" w:sz="0" w:space="0" w:color="auto"/>
            <w:bottom w:val="none" w:sz="0" w:space="0" w:color="auto"/>
            <w:right w:val="none" w:sz="0" w:space="0" w:color="auto"/>
          </w:divBdr>
          <w:divsChild>
            <w:div w:id="1787461163">
              <w:marLeft w:val="0"/>
              <w:marRight w:val="0"/>
              <w:marTop w:val="0"/>
              <w:marBottom w:val="0"/>
              <w:divBdr>
                <w:top w:val="none" w:sz="0" w:space="0" w:color="auto"/>
                <w:left w:val="none" w:sz="0" w:space="12" w:color="auto"/>
                <w:bottom w:val="none" w:sz="0" w:space="12" w:color="auto"/>
                <w:right w:val="none" w:sz="0" w:space="12" w:color="auto"/>
              </w:divBdr>
              <w:divsChild>
                <w:div w:id="1869756229">
                  <w:marLeft w:val="0"/>
                  <w:marRight w:val="0"/>
                  <w:marTop w:val="0"/>
                  <w:marBottom w:val="0"/>
                  <w:divBdr>
                    <w:top w:val="none" w:sz="0" w:space="0" w:color="auto"/>
                    <w:left w:val="none" w:sz="0" w:space="0" w:color="auto"/>
                    <w:bottom w:val="none" w:sz="0" w:space="0" w:color="auto"/>
                    <w:right w:val="none" w:sz="0" w:space="0" w:color="auto"/>
                  </w:divBdr>
                  <w:divsChild>
                    <w:div w:id="1623002132">
                      <w:marLeft w:val="120"/>
                      <w:marRight w:val="0"/>
                      <w:marTop w:val="0"/>
                      <w:marBottom w:val="0"/>
                      <w:divBdr>
                        <w:top w:val="none" w:sz="0" w:space="0" w:color="auto"/>
                        <w:left w:val="none" w:sz="0" w:space="0" w:color="auto"/>
                        <w:bottom w:val="none" w:sz="0" w:space="0" w:color="auto"/>
                        <w:right w:val="none" w:sz="0" w:space="0" w:color="auto"/>
                      </w:divBdr>
                      <w:divsChild>
                        <w:div w:id="193436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23401">
      <w:bodyDiv w:val="1"/>
      <w:marLeft w:val="0"/>
      <w:marRight w:val="0"/>
      <w:marTop w:val="0"/>
      <w:marBottom w:val="0"/>
      <w:divBdr>
        <w:top w:val="none" w:sz="0" w:space="0" w:color="auto"/>
        <w:left w:val="none" w:sz="0" w:space="0" w:color="auto"/>
        <w:bottom w:val="none" w:sz="0" w:space="0" w:color="auto"/>
        <w:right w:val="none" w:sz="0" w:space="0" w:color="auto"/>
      </w:divBdr>
    </w:div>
    <w:div w:id="180356692">
      <w:bodyDiv w:val="1"/>
      <w:marLeft w:val="0"/>
      <w:marRight w:val="0"/>
      <w:marTop w:val="0"/>
      <w:marBottom w:val="0"/>
      <w:divBdr>
        <w:top w:val="none" w:sz="0" w:space="0" w:color="auto"/>
        <w:left w:val="none" w:sz="0" w:space="0" w:color="auto"/>
        <w:bottom w:val="none" w:sz="0" w:space="0" w:color="auto"/>
        <w:right w:val="none" w:sz="0" w:space="0" w:color="auto"/>
      </w:divBdr>
    </w:div>
    <w:div w:id="193427852">
      <w:bodyDiv w:val="1"/>
      <w:marLeft w:val="0"/>
      <w:marRight w:val="0"/>
      <w:marTop w:val="0"/>
      <w:marBottom w:val="0"/>
      <w:divBdr>
        <w:top w:val="none" w:sz="0" w:space="0" w:color="auto"/>
        <w:left w:val="none" w:sz="0" w:space="0" w:color="auto"/>
        <w:bottom w:val="none" w:sz="0" w:space="0" w:color="auto"/>
        <w:right w:val="none" w:sz="0" w:space="0" w:color="auto"/>
      </w:divBdr>
    </w:div>
    <w:div w:id="198010650">
      <w:bodyDiv w:val="1"/>
      <w:marLeft w:val="0"/>
      <w:marRight w:val="0"/>
      <w:marTop w:val="0"/>
      <w:marBottom w:val="0"/>
      <w:divBdr>
        <w:top w:val="none" w:sz="0" w:space="0" w:color="auto"/>
        <w:left w:val="none" w:sz="0" w:space="0" w:color="auto"/>
        <w:bottom w:val="none" w:sz="0" w:space="0" w:color="auto"/>
        <w:right w:val="none" w:sz="0" w:space="0" w:color="auto"/>
      </w:divBdr>
    </w:div>
    <w:div w:id="198787904">
      <w:bodyDiv w:val="1"/>
      <w:marLeft w:val="0"/>
      <w:marRight w:val="0"/>
      <w:marTop w:val="0"/>
      <w:marBottom w:val="0"/>
      <w:divBdr>
        <w:top w:val="none" w:sz="0" w:space="0" w:color="auto"/>
        <w:left w:val="none" w:sz="0" w:space="0" w:color="auto"/>
        <w:bottom w:val="none" w:sz="0" w:space="0" w:color="auto"/>
        <w:right w:val="none" w:sz="0" w:space="0" w:color="auto"/>
      </w:divBdr>
    </w:div>
    <w:div w:id="201599670">
      <w:bodyDiv w:val="1"/>
      <w:marLeft w:val="0"/>
      <w:marRight w:val="0"/>
      <w:marTop w:val="0"/>
      <w:marBottom w:val="0"/>
      <w:divBdr>
        <w:top w:val="none" w:sz="0" w:space="0" w:color="auto"/>
        <w:left w:val="none" w:sz="0" w:space="0" w:color="auto"/>
        <w:bottom w:val="none" w:sz="0" w:space="0" w:color="auto"/>
        <w:right w:val="none" w:sz="0" w:space="0" w:color="auto"/>
      </w:divBdr>
    </w:div>
    <w:div w:id="204875038">
      <w:bodyDiv w:val="1"/>
      <w:marLeft w:val="0"/>
      <w:marRight w:val="0"/>
      <w:marTop w:val="0"/>
      <w:marBottom w:val="0"/>
      <w:divBdr>
        <w:top w:val="none" w:sz="0" w:space="0" w:color="auto"/>
        <w:left w:val="none" w:sz="0" w:space="0" w:color="auto"/>
        <w:bottom w:val="none" w:sz="0" w:space="0" w:color="auto"/>
        <w:right w:val="none" w:sz="0" w:space="0" w:color="auto"/>
      </w:divBdr>
    </w:div>
    <w:div w:id="207180579">
      <w:bodyDiv w:val="1"/>
      <w:marLeft w:val="0"/>
      <w:marRight w:val="0"/>
      <w:marTop w:val="0"/>
      <w:marBottom w:val="0"/>
      <w:divBdr>
        <w:top w:val="none" w:sz="0" w:space="0" w:color="auto"/>
        <w:left w:val="none" w:sz="0" w:space="0" w:color="auto"/>
        <w:bottom w:val="none" w:sz="0" w:space="0" w:color="auto"/>
        <w:right w:val="none" w:sz="0" w:space="0" w:color="auto"/>
      </w:divBdr>
    </w:div>
    <w:div w:id="208304420">
      <w:bodyDiv w:val="1"/>
      <w:marLeft w:val="0"/>
      <w:marRight w:val="0"/>
      <w:marTop w:val="0"/>
      <w:marBottom w:val="0"/>
      <w:divBdr>
        <w:top w:val="none" w:sz="0" w:space="0" w:color="auto"/>
        <w:left w:val="none" w:sz="0" w:space="0" w:color="auto"/>
        <w:bottom w:val="none" w:sz="0" w:space="0" w:color="auto"/>
        <w:right w:val="none" w:sz="0" w:space="0" w:color="auto"/>
      </w:divBdr>
    </w:div>
    <w:div w:id="211816648">
      <w:bodyDiv w:val="1"/>
      <w:marLeft w:val="0"/>
      <w:marRight w:val="0"/>
      <w:marTop w:val="0"/>
      <w:marBottom w:val="0"/>
      <w:divBdr>
        <w:top w:val="none" w:sz="0" w:space="0" w:color="auto"/>
        <w:left w:val="none" w:sz="0" w:space="0" w:color="auto"/>
        <w:bottom w:val="none" w:sz="0" w:space="0" w:color="auto"/>
        <w:right w:val="none" w:sz="0" w:space="0" w:color="auto"/>
      </w:divBdr>
    </w:div>
    <w:div w:id="216280008">
      <w:bodyDiv w:val="1"/>
      <w:marLeft w:val="0"/>
      <w:marRight w:val="0"/>
      <w:marTop w:val="0"/>
      <w:marBottom w:val="0"/>
      <w:divBdr>
        <w:top w:val="none" w:sz="0" w:space="0" w:color="auto"/>
        <w:left w:val="none" w:sz="0" w:space="0" w:color="auto"/>
        <w:bottom w:val="none" w:sz="0" w:space="0" w:color="auto"/>
        <w:right w:val="none" w:sz="0" w:space="0" w:color="auto"/>
      </w:divBdr>
    </w:div>
    <w:div w:id="217977509">
      <w:bodyDiv w:val="1"/>
      <w:marLeft w:val="0"/>
      <w:marRight w:val="0"/>
      <w:marTop w:val="0"/>
      <w:marBottom w:val="0"/>
      <w:divBdr>
        <w:top w:val="none" w:sz="0" w:space="0" w:color="auto"/>
        <w:left w:val="none" w:sz="0" w:space="0" w:color="auto"/>
        <w:bottom w:val="none" w:sz="0" w:space="0" w:color="auto"/>
        <w:right w:val="none" w:sz="0" w:space="0" w:color="auto"/>
      </w:divBdr>
    </w:div>
    <w:div w:id="226696316">
      <w:bodyDiv w:val="1"/>
      <w:marLeft w:val="0"/>
      <w:marRight w:val="0"/>
      <w:marTop w:val="0"/>
      <w:marBottom w:val="0"/>
      <w:divBdr>
        <w:top w:val="none" w:sz="0" w:space="0" w:color="auto"/>
        <w:left w:val="none" w:sz="0" w:space="0" w:color="auto"/>
        <w:bottom w:val="none" w:sz="0" w:space="0" w:color="auto"/>
        <w:right w:val="none" w:sz="0" w:space="0" w:color="auto"/>
      </w:divBdr>
    </w:div>
    <w:div w:id="237641566">
      <w:bodyDiv w:val="1"/>
      <w:marLeft w:val="0"/>
      <w:marRight w:val="0"/>
      <w:marTop w:val="0"/>
      <w:marBottom w:val="0"/>
      <w:divBdr>
        <w:top w:val="none" w:sz="0" w:space="0" w:color="auto"/>
        <w:left w:val="none" w:sz="0" w:space="0" w:color="auto"/>
        <w:bottom w:val="none" w:sz="0" w:space="0" w:color="auto"/>
        <w:right w:val="none" w:sz="0" w:space="0" w:color="auto"/>
      </w:divBdr>
    </w:div>
    <w:div w:id="239218701">
      <w:bodyDiv w:val="1"/>
      <w:marLeft w:val="0"/>
      <w:marRight w:val="0"/>
      <w:marTop w:val="0"/>
      <w:marBottom w:val="0"/>
      <w:divBdr>
        <w:top w:val="none" w:sz="0" w:space="0" w:color="auto"/>
        <w:left w:val="none" w:sz="0" w:space="0" w:color="auto"/>
        <w:bottom w:val="none" w:sz="0" w:space="0" w:color="auto"/>
        <w:right w:val="none" w:sz="0" w:space="0" w:color="auto"/>
      </w:divBdr>
    </w:div>
    <w:div w:id="240918367">
      <w:bodyDiv w:val="1"/>
      <w:marLeft w:val="0"/>
      <w:marRight w:val="0"/>
      <w:marTop w:val="0"/>
      <w:marBottom w:val="0"/>
      <w:divBdr>
        <w:top w:val="none" w:sz="0" w:space="0" w:color="auto"/>
        <w:left w:val="none" w:sz="0" w:space="0" w:color="auto"/>
        <w:bottom w:val="none" w:sz="0" w:space="0" w:color="auto"/>
        <w:right w:val="none" w:sz="0" w:space="0" w:color="auto"/>
      </w:divBdr>
    </w:div>
    <w:div w:id="241381382">
      <w:bodyDiv w:val="1"/>
      <w:marLeft w:val="0"/>
      <w:marRight w:val="0"/>
      <w:marTop w:val="0"/>
      <w:marBottom w:val="0"/>
      <w:divBdr>
        <w:top w:val="none" w:sz="0" w:space="0" w:color="auto"/>
        <w:left w:val="none" w:sz="0" w:space="0" w:color="auto"/>
        <w:bottom w:val="none" w:sz="0" w:space="0" w:color="auto"/>
        <w:right w:val="none" w:sz="0" w:space="0" w:color="auto"/>
      </w:divBdr>
    </w:div>
    <w:div w:id="245000337">
      <w:bodyDiv w:val="1"/>
      <w:marLeft w:val="0"/>
      <w:marRight w:val="0"/>
      <w:marTop w:val="0"/>
      <w:marBottom w:val="0"/>
      <w:divBdr>
        <w:top w:val="none" w:sz="0" w:space="0" w:color="auto"/>
        <w:left w:val="none" w:sz="0" w:space="0" w:color="auto"/>
        <w:bottom w:val="none" w:sz="0" w:space="0" w:color="auto"/>
        <w:right w:val="none" w:sz="0" w:space="0" w:color="auto"/>
      </w:divBdr>
    </w:div>
    <w:div w:id="254673774">
      <w:bodyDiv w:val="1"/>
      <w:marLeft w:val="0"/>
      <w:marRight w:val="0"/>
      <w:marTop w:val="0"/>
      <w:marBottom w:val="0"/>
      <w:divBdr>
        <w:top w:val="none" w:sz="0" w:space="0" w:color="auto"/>
        <w:left w:val="none" w:sz="0" w:space="0" w:color="auto"/>
        <w:bottom w:val="none" w:sz="0" w:space="0" w:color="auto"/>
        <w:right w:val="none" w:sz="0" w:space="0" w:color="auto"/>
      </w:divBdr>
    </w:div>
    <w:div w:id="255602697">
      <w:bodyDiv w:val="1"/>
      <w:marLeft w:val="0"/>
      <w:marRight w:val="0"/>
      <w:marTop w:val="0"/>
      <w:marBottom w:val="0"/>
      <w:divBdr>
        <w:top w:val="none" w:sz="0" w:space="0" w:color="auto"/>
        <w:left w:val="none" w:sz="0" w:space="0" w:color="auto"/>
        <w:bottom w:val="none" w:sz="0" w:space="0" w:color="auto"/>
        <w:right w:val="none" w:sz="0" w:space="0" w:color="auto"/>
      </w:divBdr>
    </w:div>
    <w:div w:id="265308347">
      <w:bodyDiv w:val="1"/>
      <w:marLeft w:val="0"/>
      <w:marRight w:val="0"/>
      <w:marTop w:val="0"/>
      <w:marBottom w:val="0"/>
      <w:divBdr>
        <w:top w:val="none" w:sz="0" w:space="0" w:color="auto"/>
        <w:left w:val="none" w:sz="0" w:space="0" w:color="auto"/>
        <w:bottom w:val="none" w:sz="0" w:space="0" w:color="auto"/>
        <w:right w:val="none" w:sz="0" w:space="0" w:color="auto"/>
      </w:divBdr>
    </w:div>
    <w:div w:id="265619790">
      <w:bodyDiv w:val="1"/>
      <w:marLeft w:val="0"/>
      <w:marRight w:val="0"/>
      <w:marTop w:val="0"/>
      <w:marBottom w:val="0"/>
      <w:divBdr>
        <w:top w:val="none" w:sz="0" w:space="0" w:color="auto"/>
        <w:left w:val="none" w:sz="0" w:space="0" w:color="auto"/>
        <w:bottom w:val="none" w:sz="0" w:space="0" w:color="auto"/>
        <w:right w:val="none" w:sz="0" w:space="0" w:color="auto"/>
      </w:divBdr>
    </w:div>
    <w:div w:id="274989772">
      <w:bodyDiv w:val="1"/>
      <w:marLeft w:val="0"/>
      <w:marRight w:val="0"/>
      <w:marTop w:val="0"/>
      <w:marBottom w:val="0"/>
      <w:divBdr>
        <w:top w:val="none" w:sz="0" w:space="0" w:color="auto"/>
        <w:left w:val="none" w:sz="0" w:space="0" w:color="auto"/>
        <w:bottom w:val="none" w:sz="0" w:space="0" w:color="auto"/>
        <w:right w:val="none" w:sz="0" w:space="0" w:color="auto"/>
      </w:divBdr>
    </w:div>
    <w:div w:id="276374598">
      <w:bodyDiv w:val="1"/>
      <w:marLeft w:val="0"/>
      <w:marRight w:val="0"/>
      <w:marTop w:val="0"/>
      <w:marBottom w:val="0"/>
      <w:divBdr>
        <w:top w:val="none" w:sz="0" w:space="0" w:color="auto"/>
        <w:left w:val="none" w:sz="0" w:space="0" w:color="auto"/>
        <w:bottom w:val="none" w:sz="0" w:space="0" w:color="auto"/>
        <w:right w:val="none" w:sz="0" w:space="0" w:color="auto"/>
      </w:divBdr>
    </w:div>
    <w:div w:id="278151714">
      <w:bodyDiv w:val="1"/>
      <w:marLeft w:val="0"/>
      <w:marRight w:val="0"/>
      <w:marTop w:val="0"/>
      <w:marBottom w:val="0"/>
      <w:divBdr>
        <w:top w:val="none" w:sz="0" w:space="0" w:color="auto"/>
        <w:left w:val="none" w:sz="0" w:space="0" w:color="auto"/>
        <w:bottom w:val="none" w:sz="0" w:space="0" w:color="auto"/>
        <w:right w:val="none" w:sz="0" w:space="0" w:color="auto"/>
      </w:divBdr>
    </w:div>
    <w:div w:id="288054944">
      <w:bodyDiv w:val="1"/>
      <w:marLeft w:val="0"/>
      <w:marRight w:val="0"/>
      <w:marTop w:val="0"/>
      <w:marBottom w:val="0"/>
      <w:divBdr>
        <w:top w:val="none" w:sz="0" w:space="0" w:color="auto"/>
        <w:left w:val="none" w:sz="0" w:space="0" w:color="auto"/>
        <w:bottom w:val="none" w:sz="0" w:space="0" w:color="auto"/>
        <w:right w:val="none" w:sz="0" w:space="0" w:color="auto"/>
      </w:divBdr>
    </w:div>
    <w:div w:id="291637200">
      <w:bodyDiv w:val="1"/>
      <w:marLeft w:val="0"/>
      <w:marRight w:val="0"/>
      <w:marTop w:val="0"/>
      <w:marBottom w:val="0"/>
      <w:divBdr>
        <w:top w:val="none" w:sz="0" w:space="0" w:color="auto"/>
        <w:left w:val="none" w:sz="0" w:space="0" w:color="auto"/>
        <w:bottom w:val="none" w:sz="0" w:space="0" w:color="auto"/>
        <w:right w:val="none" w:sz="0" w:space="0" w:color="auto"/>
      </w:divBdr>
    </w:div>
    <w:div w:id="297299514">
      <w:bodyDiv w:val="1"/>
      <w:marLeft w:val="0"/>
      <w:marRight w:val="0"/>
      <w:marTop w:val="0"/>
      <w:marBottom w:val="0"/>
      <w:divBdr>
        <w:top w:val="none" w:sz="0" w:space="0" w:color="auto"/>
        <w:left w:val="none" w:sz="0" w:space="0" w:color="auto"/>
        <w:bottom w:val="none" w:sz="0" w:space="0" w:color="auto"/>
        <w:right w:val="none" w:sz="0" w:space="0" w:color="auto"/>
      </w:divBdr>
    </w:div>
    <w:div w:id="297346048">
      <w:bodyDiv w:val="1"/>
      <w:marLeft w:val="0"/>
      <w:marRight w:val="0"/>
      <w:marTop w:val="0"/>
      <w:marBottom w:val="0"/>
      <w:divBdr>
        <w:top w:val="none" w:sz="0" w:space="0" w:color="auto"/>
        <w:left w:val="none" w:sz="0" w:space="0" w:color="auto"/>
        <w:bottom w:val="none" w:sz="0" w:space="0" w:color="auto"/>
        <w:right w:val="none" w:sz="0" w:space="0" w:color="auto"/>
      </w:divBdr>
    </w:div>
    <w:div w:id="300574223">
      <w:bodyDiv w:val="1"/>
      <w:marLeft w:val="0"/>
      <w:marRight w:val="0"/>
      <w:marTop w:val="0"/>
      <w:marBottom w:val="0"/>
      <w:divBdr>
        <w:top w:val="none" w:sz="0" w:space="0" w:color="auto"/>
        <w:left w:val="none" w:sz="0" w:space="0" w:color="auto"/>
        <w:bottom w:val="none" w:sz="0" w:space="0" w:color="auto"/>
        <w:right w:val="none" w:sz="0" w:space="0" w:color="auto"/>
      </w:divBdr>
    </w:div>
    <w:div w:id="315913916">
      <w:bodyDiv w:val="1"/>
      <w:marLeft w:val="0"/>
      <w:marRight w:val="0"/>
      <w:marTop w:val="0"/>
      <w:marBottom w:val="0"/>
      <w:divBdr>
        <w:top w:val="none" w:sz="0" w:space="0" w:color="auto"/>
        <w:left w:val="none" w:sz="0" w:space="0" w:color="auto"/>
        <w:bottom w:val="none" w:sz="0" w:space="0" w:color="auto"/>
        <w:right w:val="none" w:sz="0" w:space="0" w:color="auto"/>
      </w:divBdr>
    </w:div>
    <w:div w:id="330565981">
      <w:bodyDiv w:val="1"/>
      <w:marLeft w:val="0"/>
      <w:marRight w:val="0"/>
      <w:marTop w:val="0"/>
      <w:marBottom w:val="0"/>
      <w:divBdr>
        <w:top w:val="none" w:sz="0" w:space="0" w:color="auto"/>
        <w:left w:val="none" w:sz="0" w:space="0" w:color="auto"/>
        <w:bottom w:val="none" w:sz="0" w:space="0" w:color="auto"/>
        <w:right w:val="none" w:sz="0" w:space="0" w:color="auto"/>
      </w:divBdr>
    </w:div>
    <w:div w:id="333803473">
      <w:bodyDiv w:val="1"/>
      <w:marLeft w:val="0"/>
      <w:marRight w:val="0"/>
      <w:marTop w:val="0"/>
      <w:marBottom w:val="0"/>
      <w:divBdr>
        <w:top w:val="none" w:sz="0" w:space="0" w:color="auto"/>
        <w:left w:val="none" w:sz="0" w:space="0" w:color="auto"/>
        <w:bottom w:val="none" w:sz="0" w:space="0" w:color="auto"/>
        <w:right w:val="none" w:sz="0" w:space="0" w:color="auto"/>
      </w:divBdr>
    </w:div>
    <w:div w:id="341666153">
      <w:bodyDiv w:val="1"/>
      <w:marLeft w:val="0"/>
      <w:marRight w:val="0"/>
      <w:marTop w:val="0"/>
      <w:marBottom w:val="0"/>
      <w:divBdr>
        <w:top w:val="none" w:sz="0" w:space="0" w:color="auto"/>
        <w:left w:val="none" w:sz="0" w:space="0" w:color="auto"/>
        <w:bottom w:val="none" w:sz="0" w:space="0" w:color="auto"/>
        <w:right w:val="none" w:sz="0" w:space="0" w:color="auto"/>
      </w:divBdr>
    </w:div>
    <w:div w:id="342317117">
      <w:bodyDiv w:val="1"/>
      <w:marLeft w:val="0"/>
      <w:marRight w:val="0"/>
      <w:marTop w:val="0"/>
      <w:marBottom w:val="0"/>
      <w:divBdr>
        <w:top w:val="none" w:sz="0" w:space="0" w:color="auto"/>
        <w:left w:val="none" w:sz="0" w:space="0" w:color="auto"/>
        <w:bottom w:val="none" w:sz="0" w:space="0" w:color="auto"/>
        <w:right w:val="none" w:sz="0" w:space="0" w:color="auto"/>
      </w:divBdr>
    </w:div>
    <w:div w:id="344091837">
      <w:bodyDiv w:val="1"/>
      <w:marLeft w:val="0"/>
      <w:marRight w:val="0"/>
      <w:marTop w:val="0"/>
      <w:marBottom w:val="0"/>
      <w:divBdr>
        <w:top w:val="none" w:sz="0" w:space="0" w:color="auto"/>
        <w:left w:val="none" w:sz="0" w:space="0" w:color="auto"/>
        <w:bottom w:val="none" w:sz="0" w:space="0" w:color="auto"/>
        <w:right w:val="none" w:sz="0" w:space="0" w:color="auto"/>
      </w:divBdr>
    </w:div>
    <w:div w:id="344983064">
      <w:bodyDiv w:val="1"/>
      <w:marLeft w:val="0"/>
      <w:marRight w:val="0"/>
      <w:marTop w:val="0"/>
      <w:marBottom w:val="0"/>
      <w:divBdr>
        <w:top w:val="none" w:sz="0" w:space="0" w:color="auto"/>
        <w:left w:val="none" w:sz="0" w:space="0" w:color="auto"/>
        <w:bottom w:val="none" w:sz="0" w:space="0" w:color="auto"/>
        <w:right w:val="none" w:sz="0" w:space="0" w:color="auto"/>
      </w:divBdr>
    </w:div>
    <w:div w:id="353187728">
      <w:bodyDiv w:val="1"/>
      <w:marLeft w:val="0"/>
      <w:marRight w:val="0"/>
      <w:marTop w:val="0"/>
      <w:marBottom w:val="0"/>
      <w:divBdr>
        <w:top w:val="none" w:sz="0" w:space="0" w:color="auto"/>
        <w:left w:val="none" w:sz="0" w:space="0" w:color="auto"/>
        <w:bottom w:val="none" w:sz="0" w:space="0" w:color="auto"/>
        <w:right w:val="none" w:sz="0" w:space="0" w:color="auto"/>
      </w:divBdr>
    </w:div>
    <w:div w:id="354423126">
      <w:bodyDiv w:val="1"/>
      <w:marLeft w:val="0"/>
      <w:marRight w:val="0"/>
      <w:marTop w:val="0"/>
      <w:marBottom w:val="0"/>
      <w:divBdr>
        <w:top w:val="none" w:sz="0" w:space="0" w:color="auto"/>
        <w:left w:val="none" w:sz="0" w:space="0" w:color="auto"/>
        <w:bottom w:val="none" w:sz="0" w:space="0" w:color="auto"/>
        <w:right w:val="none" w:sz="0" w:space="0" w:color="auto"/>
      </w:divBdr>
    </w:div>
    <w:div w:id="358966587">
      <w:bodyDiv w:val="1"/>
      <w:marLeft w:val="0"/>
      <w:marRight w:val="0"/>
      <w:marTop w:val="0"/>
      <w:marBottom w:val="0"/>
      <w:divBdr>
        <w:top w:val="none" w:sz="0" w:space="0" w:color="auto"/>
        <w:left w:val="none" w:sz="0" w:space="0" w:color="auto"/>
        <w:bottom w:val="none" w:sz="0" w:space="0" w:color="auto"/>
        <w:right w:val="none" w:sz="0" w:space="0" w:color="auto"/>
      </w:divBdr>
    </w:div>
    <w:div w:id="360782474">
      <w:bodyDiv w:val="1"/>
      <w:marLeft w:val="0"/>
      <w:marRight w:val="0"/>
      <w:marTop w:val="0"/>
      <w:marBottom w:val="0"/>
      <w:divBdr>
        <w:top w:val="none" w:sz="0" w:space="0" w:color="auto"/>
        <w:left w:val="none" w:sz="0" w:space="0" w:color="auto"/>
        <w:bottom w:val="none" w:sz="0" w:space="0" w:color="auto"/>
        <w:right w:val="none" w:sz="0" w:space="0" w:color="auto"/>
      </w:divBdr>
    </w:div>
    <w:div w:id="363403608">
      <w:bodyDiv w:val="1"/>
      <w:marLeft w:val="0"/>
      <w:marRight w:val="0"/>
      <w:marTop w:val="0"/>
      <w:marBottom w:val="0"/>
      <w:divBdr>
        <w:top w:val="none" w:sz="0" w:space="0" w:color="auto"/>
        <w:left w:val="none" w:sz="0" w:space="0" w:color="auto"/>
        <w:bottom w:val="none" w:sz="0" w:space="0" w:color="auto"/>
        <w:right w:val="none" w:sz="0" w:space="0" w:color="auto"/>
      </w:divBdr>
    </w:div>
    <w:div w:id="364136453">
      <w:bodyDiv w:val="1"/>
      <w:marLeft w:val="0"/>
      <w:marRight w:val="0"/>
      <w:marTop w:val="0"/>
      <w:marBottom w:val="0"/>
      <w:divBdr>
        <w:top w:val="none" w:sz="0" w:space="0" w:color="auto"/>
        <w:left w:val="none" w:sz="0" w:space="0" w:color="auto"/>
        <w:bottom w:val="none" w:sz="0" w:space="0" w:color="auto"/>
        <w:right w:val="none" w:sz="0" w:space="0" w:color="auto"/>
      </w:divBdr>
    </w:div>
    <w:div w:id="366489619">
      <w:bodyDiv w:val="1"/>
      <w:marLeft w:val="0"/>
      <w:marRight w:val="0"/>
      <w:marTop w:val="0"/>
      <w:marBottom w:val="0"/>
      <w:divBdr>
        <w:top w:val="none" w:sz="0" w:space="0" w:color="auto"/>
        <w:left w:val="none" w:sz="0" w:space="0" w:color="auto"/>
        <w:bottom w:val="none" w:sz="0" w:space="0" w:color="auto"/>
        <w:right w:val="none" w:sz="0" w:space="0" w:color="auto"/>
      </w:divBdr>
    </w:div>
    <w:div w:id="370807389">
      <w:bodyDiv w:val="1"/>
      <w:marLeft w:val="0"/>
      <w:marRight w:val="0"/>
      <w:marTop w:val="0"/>
      <w:marBottom w:val="0"/>
      <w:divBdr>
        <w:top w:val="none" w:sz="0" w:space="0" w:color="auto"/>
        <w:left w:val="none" w:sz="0" w:space="0" w:color="auto"/>
        <w:bottom w:val="none" w:sz="0" w:space="0" w:color="auto"/>
        <w:right w:val="none" w:sz="0" w:space="0" w:color="auto"/>
      </w:divBdr>
    </w:div>
    <w:div w:id="378406348">
      <w:bodyDiv w:val="1"/>
      <w:marLeft w:val="0"/>
      <w:marRight w:val="0"/>
      <w:marTop w:val="0"/>
      <w:marBottom w:val="0"/>
      <w:divBdr>
        <w:top w:val="none" w:sz="0" w:space="0" w:color="auto"/>
        <w:left w:val="none" w:sz="0" w:space="0" w:color="auto"/>
        <w:bottom w:val="none" w:sz="0" w:space="0" w:color="auto"/>
        <w:right w:val="none" w:sz="0" w:space="0" w:color="auto"/>
      </w:divBdr>
    </w:div>
    <w:div w:id="379718052">
      <w:bodyDiv w:val="1"/>
      <w:marLeft w:val="0"/>
      <w:marRight w:val="0"/>
      <w:marTop w:val="0"/>
      <w:marBottom w:val="0"/>
      <w:divBdr>
        <w:top w:val="none" w:sz="0" w:space="0" w:color="auto"/>
        <w:left w:val="none" w:sz="0" w:space="0" w:color="auto"/>
        <w:bottom w:val="none" w:sz="0" w:space="0" w:color="auto"/>
        <w:right w:val="none" w:sz="0" w:space="0" w:color="auto"/>
      </w:divBdr>
    </w:div>
    <w:div w:id="381053931">
      <w:bodyDiv w:val="1"/>
      <w:marLeft w:val="0"/>
      <w:marRight w:val="0"/>
      <w:marTop w:val="0"/>
      <w:marBottom w:val="0"/>
      <w:divBdr>
        <w:top w:val="none" w:sz="0" w:space="0" w:color="auto"/>
        <w:left w:val="none" w:sz="0" w:space="0" w:color="auto"/>
        <w:bottom w:val="none" w:sz="0" w:space="0" w:color="auto"/>
        <w:right w:val="none" w:sz="0" w:space="0" w:color="auto"/>
      </w:divBdr>
    </w:div>
    <w:div w:id="385766523">
      <w:bodyDiv w:val="1"/>
      <w:marLeft w:val="0"/>
      <w:marRight w:val="0"/>
      <w:marTop w:val="0"/>
      <w:marBottom w:val="0"/>
      <w:divBdr>
        <w:top w:val="none" w:sz="0" w:space="0" w:color="auto"/>
        <w:left w:val="none" w:sz="0" w:space="0" w:color="auto"/>
        <w:bottom w:val="none" w:sz="0" w:space="0" w:color="auto"/>
        <w:right w:val="none" w:sz="0" w:space="0" w:color="auto"/>
      </w:divBdr>
    </w:div>
    <w:div w:id="387345706">
      <w:bodyDiv w:val="1"/>
      <w:marLeft w:val="0"/>
      <w:marRight w:val="0"/>
      <w:marTop w:val="0"/>
      <w:marBottom w:val="0"/>
      <w:divBdr>
        <w:top w:val="none" w:sz="0" w:space="0" w:color="auto"/>
        <w:left w:val="none" w:sz="0" w:space="0" w:color="auto"/>
        <w:bottom w:val="none" w:sz="0" w:space="0" w:color="auto"/>
        <w:right w:val="none" w:sz="0" w:space="0" w:color="auto"/>
      </w:divBdr>
    </w:div>
    <w:div w:id="392319211">
      <w:bodyDiv w:val="1"/>
      <w:marLeft w:val="0"/>
      <w:marRight w:val="0"/>
      <w:marTop w:val="0"/>
      <w:marBottom w:val="0"/>
      <w:divBdr>
        <w:top w:val="none" w:sz="0" w:space="0" w:color="auto"/>
        <w:left w:val="none" w:sz="0" w:space="0" w:color="auto"/>
        <w:bottom w:val="none" w:sz="0" w:space="0" w:color="auto"/>
        <w:right w:val="none" w:sz="0" w:space="0" w:color="auto"/>
      </w:divBdr>
    </w:div>
    <w:div w:id="393969012">
      <w:bodyDiv w:val="1"/>
      <w:marLeft w:val="0"/>
      <w:marRight w:val="0"/>
      <w:marTop w:val="0"/>
      <w:marBottom w:val="0"/>
      <w:divBdr>
        <w:top w:val="none" w:sz="0" w:space="0" w:color="auto"/>
        <w:left w:val="none" w:sz="0" w:space="0" w:color="auto"/>
        <w:bottom w:val="none" w:sz="0" w:space="0" w:color="auto"/>
        <w:right w:val="none" w:sz="0" w:space="0" w:color="auto"/>
      </w:divBdr>
    </w:div>
    <w:div w:id="395975384">
      <w:bodyDiv w:val="1"/>
      <w:marLeft w:val="0"/>
      <w:marRight w:val="0"/>
      <w:marTop w:val="0"/>
      <w:marBottom w:val="0"/>
      <w:divBdr>
        <w:top w:val="none" w:sz="0" w:space="0" w:color="auto"/>
        <w:left w:val="none" w:sz="0" w:space="0" w:color="auto"/>
        <w:bottom w:val="none" w:sz="0" w:space="0" w:color="auto"/>
        <w:right w:val="none" w:sz="0" w:space="0" w:color="auto"/>
      </w:divBdr>
    </w:div>
    <w:div w:id="397673686">
      <w:bodyDiv w:val="1"/>
      <w:marLeft w:val="0"/>
      <w:marRight w:val="0"/>
      <w:marTop w:val="0"/>
      <w:marBottom w:val="0"/>
      <w:divBdr>
        <w:top w:val="none" w:sz="0" w:space="0" w:color="auto"/>
        <w:left w:val="none" w:sz="0" w:space="0" w:color="auto"/>
        <w:bottom w:val="none" w:sz="0" w:space="0" w:color="auto"/>
        <w:right w:val="none" w:sz="0" w:space="0" w:color="auto"/>
      </w:divBdr>
    </w:div>
    <w:div w:id="399597418">
      <w:bodyDiv w:val="1"/>
      <w:marLeft w:val="0"/>
      <w:marRight w:val="0"/>
      <w:marTop w:val="0"/>
      <w:marBottom w:val="0"/>
      <w:divBdr>
        <w:top w:val="none" w:sz="0" w:space="0" w:color="auto"/>
        <w:left w:val="none" w:sz="0" w:space="0" w:color="auto"/>
        <w:bottom w:val="none" w:sz="0" w:space="0" w:color="auto"/>
        <w:right w:val="none" w:sz="0" w:space="0" w:color="auto"/>
      </w:divBdr>
    </w:div>
    <w:div w:id="400760213">
      <w:bodyDiv w:val="1"/>
      <w:marLeft w:val="0"/>
      <w:marRight w:val="0"/>
      <w:marTop w:val="0"/>
      <w:marBottom w:val="0"/>
      <w:divBdr>
        <w:top w:val="none" w:sz="0" w:space="0" w:color="auto"/>
        <w:left w:val="none" w:sz="0" w:space="0" w:color="auto"/>
        <w:bottom w:val="none" w:sz="0" w:space="0" w:color="auto"/>
        <w:right w:val="none" w:sz="0" w:space="0" w:color="auto"/>
      </w:divBdr>
    </w:div>
    <w:div w:id="400830995">
      <w:bodyDiv w:val="1"/>
      <w:marLeft w:val="0"/>
      <w:marRight w:val="0"/>
      <w:marTop w:val="0"/>
      <w:marBottom w:val="0"/>
      <w:divBdr>
        <w:top w:val="none" w:sz="0" w:space="0" w:color="auto"/>
        <w:left w:val="none" w:sz="0" w:space="0" w:color="auto"/>
        <w:bottom w:val="none" w:sz="0" w:space="0" w:color="auto"/>
        <w:right w:val="none" w:sz="0" w:space="0" w:color="auto"/>
      </w:divBdr>
    </w:div>
    <w:div w:id="403919213">
      <w:bodyDiv w:val="1"/>
      <w:marLeft w:val="0"/>
      <w:marRight w:val="0"/>
      <w:marTop w:val="0"/>
      <w:marBottom w:val="0"/>
      <w:divBdr>
        <w:top w:val="none" w:sz="0" w:space="0" w:color="auto"/>
        <w:left w:val="none" w:sz="0" w:space="0" w:color="auto"/>
        <w:bottom w:val="none" w:sz="0" w:space="0" w:color="auto"/>
        <w:right w:val="none" w:sz="0" w:space="0" w:color="auto"/>
      </w:divBdr>
    </w:div>
    <w:div w:id="404693299">
      <w:bodyDiv w:val="1"/>
      <w:marLeft w:val="0"/>
      <w:marRight w:val="0"/>
      <w:marTop w:val="0"/>
      <w:marBottom w:val="0"/>
      <w:divBdr>
        <w:top w:val="none" w:sz="0" w:space="0" w:color="auto"/>
        <w:left w:val="none" w:sz="0" w:space="0" w:color="auto"/>
        <w:bottom w:val="none" w:sz="0" w:space="0" w:color="auto"/>
        <w:right w:val="none" w:sz="0" w:space="0" w:color="auto"/>
      </w:divBdr>
    </w:div>
    <w:div w:id="426586989">
      <w:bodyDiv w:val="1"/>
      <w:marLeft w:val="0"/>
      <w:marRight w:val="0"/>
      <w:marTop w:val="0"/>
      <w:marBottom w:val="0"/>
      <w:divBdr>
        <w:top w:val="none" w:sz="0" w:space="0" w:color="auto"/>
        <w:left w:val="none" w:sz="0" w:space="0" w:color="auto"/>
        <w:bottom w:val="none" w:sz="0" w:space="0" w:color="auto"/>
        <w:right w:val="none" w:sz="0" w:space="0" w:color="auto"/>
      </w:divBdr>
    </w:div>
    <w:div w:id="430392306">
      <w:bodyDiv w:val="1"/>
      <w:marLeft w:val="0"/>
      <w:marRight w:val="0"/>
      <w:marTop w:val="0"/>
      <w:marBottom w:val="0"/>
      <w:divBdr>
        <w:top w:val="none" w:sz="0" w:space="0" w:color="auto"/>
        <w:left w:val="none" w:sz="0" w:space="0" w:color="auto"/>
        <w:bottom w:val="none" w:sz="0" w:space="0" w:color="auto"/>
        <w:right w:val="none" w:sz="0" w:space="0" w:color="auto"/>
      </w:divBdr>
    </w:div>
    <w:div w:id="433718809">
      <w:bodyDiv w:val="1"/>
      <w:marLeft w:val="0"/>
      <w:marRight w:val="0"/>
      <w:marTop w:val="0"/>
      <w:marBottom w:val="0"/>
      <w:divBdr>
        <w:top w:val="none" w:sz="0" w:space="0" w:color="auto"/>
        <w:left w:val="none" w:sz="0" w:space="0" w:color="auto"/>
        <w:bottom w:val="none" w:sz="0" w:space="0" w:color="auto"/>
        <w:right w:val="none" w:sz="0" w:space="0" w:color="auto"/>
      </w:divBdr>
    </w:div>
    <w:div w:id="434450082">
      <w:bodyDiv w:val="1"/>
      <w:marLeft w:val="0"/>
      <w:marRight w:val="0"/>
      <w:marTop w:val="0"/>
      <w:marBottom w:val="0"/>
      <w:divBdr>
        <w:top w:val="none" w:sz="0" w:space="0" w:color="auto"/>
        <w:left w:val="none" w:sz="0" w:space="0" w:color="auto"/>
        <w:bottom w:val="none" w:sz="0" w:space="0" w:color="auto"/>
        <w:right w:val="none" w:sz="0" w:space="0" w:color="auto"/>
      </w:divBdr>
    </w:div>
    <w:div w:id="437675602">
      <w:bodyDiv w:val="1"/>
      <w:marLeft w:val="0"/>
      <w:marRight w:val="0"/>
      <w:marTop w:val="0"/>
      <w:marBottom w:val="0"/>
      <w:divBdr>
        <w:top w:val="none" w:sz="0" w:space="0" w:color="auto"/>
        <w:left w:val="none" w:sz="0" w:space="0" w:color="auto"/>
        <w:bottom w:val="none" w:sz="0" w:space="0" w:color="auto"/>
        <w:right w:val="none" w:sz="0" w:space="0" w:color="auto"/>
      </w:divBdr>
    </w:div>
    <w:div w:id="439187759">
      <w:bodyDiv w:val="1"/>
      <w:marLeft w:val="0"/>
      <w:marRight w:val="0"/>
      <w:marTop w:val="0"/>
      <w:marBottom w:val="0"/>
      <w:divBdr>
        <w:top w:val="none" w:sz="0" w:space="0" w:color="auto"/>
        <w:left w:val="none" w:sz="0" w:space="0" w:color="auto"/>
        <w:bottom w:val="none" w:sz="0" w:space="0" w:color="auto"/>
        <w:right w:val="none" w:sz="0" w:space="0" w:color="auto"/>
      </w:divBdr>
    </w:div>
    <w:div w:id="444692320">
      <w:bodyDiv w:val="1"/>
      <w:marLeft w:val="0"/>
      <w:marRight w:val="0"/>
      <w:marTop w:val="0"/>
      <w:marBottom w:val="0"/>
      <w:divBdr>
        <w:top w:val="none" w:sz="0" w:space="0" w:color="auto"/>
        <w:left w:val="none" w:sz="0" w:space="0" w:color="auto"/>
        <w:bottom w:val="none" w:sz="0" w:space="0" w:color="auto"/>
        <w:right w:val="none" w:sz="0" w:space="0" w:color="auto"/>
      </w:divBdr>
    </w:div>
    <w:div w:id="450823628">
      <w:bodyDiv w:val="1"/>
      <w:marLeft w:val="0"/>
      <w:marRight w:val="0"/>
      <w:marTop w:val="0"/>
      <w:marBottom w:val="0"/>
      <w:divBdr>
        <w:top w:val="none" w:sz="0" w:space="0" w:color="auto"/>
        <w:left w:val="none" w:sz="0" w:space="0" w:color="auto"/>
        <w:bottom w:val="none" w:sz="0" w:space="0" w:color="auto"/>
        <w:right w:val="none" w:sz="0" w:space="0" w:color="auto"/>
      </w:divBdr>
    </w:div>
    <w:div w:id="455879498">
      <w:bodyDiv w:val="1"/>
      <w:marLeft w:val="0"/>
      <w:marRight w:val="0"/>
      <w:marTop w:val="0"/>
      <w:marBottom w:val="0"/>
      <w:divBdr>
        <w:top w:val="none" w:sz="0" w:space="0" w:color="auto"/>
        <w:left w:val="none" w:sz="0" w:space="0" w:color="auto"/>
        <w:bottom w:val="none" w:sz="0" w:space="0" w:color="auto"/>
        <w:right w:val="none" w:sz="0" w:space="0" w:color="auto"/>
      </w:divBdr>
    </w:div>
    <w:div w:id="460730481">
      <w:bodyDiv w:val="1"/>
      <w:marLeft w:val="0"/>
      <w:marRight w:val="0"/>
      <w:marTop w:val="0"/>
      <w:marBottom w:val="0"/>
      <w:divBdr>
        <w:top w:val="none" w:sz="0" w:space="0" w:color="auto"/>
        <w:left w:val="none" w:sz="0" w:space="0" w:color="auto"/>
        <w:bottom w:val="none" w:sz="0" w:space="0" w:color="auto"/>
        <w:right w:val="none" w:sz="0" w:space="0" w:color="auto"/>
      </w:divBdr>
    </w:div>
    <w:div w:id="461922260">
      <w:bodyDiv w:val="1"/>
      <w:marLeft w:val="0"/>
      <w:marRight w:val="0"/>
      <w:marTop w:val="0"/>
      <w:marBottom w:val="0"/>
      <w:divBdr>
        <w:top w:val="none" w:sz="0" w:space="0" w:color="auto"/>
        <w:left w:val="none" w:sz="0" w:space="0" w:color="auto"/>
        <w:bottom w:val="none" w:sz="0" w:space="0" w:color="auto"/>
        <w:right w:val="none" w:sz="0" w:space="0" w:color="auto"/>
      </w:divBdr>
    </w:div>
    <w:div w:id="463930225">
      <w:bodyDiv w:val="1"/>
      <w:marLeft w:val="0"/>
      <w:marRight w:val="0"/>
      <w:marTop w:val="0"/>
      <w:marBottom w:val="0"/>
      <w:divBdr>
        <w:top w:val="none" w:sz="0" w:space="0" w:color="auto"/>
        <w:left w:val="none" w:sz="0" w:space="0" w:color="auto"/>
        <w:bottom w:val="none" w:sz="0" w:space="0" w:color="auto"/>
        <w:right w:val="none" w:sz="0" w:space="0" w:color="auto"/>
      </w:divBdr>
    </w:div>
    <w:div w:id="465313924">
      <w:bodyDiv w:val="1"/>
      <w:marLeft w:val="0"/>
      <w:marRight w:val="0"/>
      <w:marTop w:val="0"/>
      <w:marBottom w:val="0"/>
      <w:divBdr>
        <w:top w:val="none" w:sz="0" w:space="0" w:color="auto"/>
        <w:left w:val="none" w:sz="0" w:space="0" w:color="auto"/>
        <w:bottom w:val="none" w:sz="0" w:space="0" w:color="auto"/>
        <w:right w:val="none" w:sz="0" w:space="0" w:color="auto"/>
      </w:divBdr>
    </w:div>
    <w:div w:id="467741232">
      <w:bodyDiv w:val="1"/>
      <w:marLeft w:val="0"/>
      <w:marRight w:val="0"/>
      <w:marTop w:val="0"/>
      <w:marBottom w:val="0"/>
      <w:divBdr>
        <w:top w:val="none" w:sz="0" w:space="0" w:color="auto"/>
        <w:left w:val="none" w:sz="0" w:space="0" w:color="auto"/>
        <w:bottom w:val="none" w:sz="0" w:space="0" w:color="auto"/>
        <w:right w:val="none" w:sz="0" w:space="0" w:color="auto"/>
      </w:divBdr>
    </w:div>
    <w:div w:id="469203863">
      <w:bodyDiv w:val="1"/>
      <w:marLeft w:val="0"/>
      <w:marRight w:val="0"/>
      <w:marTop w:val="0"/>
      <w:marBottom w:val="0"/>
      <w:divBdr>
        <w:top w:val="none" w:sz="0" w:space="0" w:color="auto"/>
        <w:left w:val="none" w:sz="0" w:space="0" w:color="auto"/>
        <w:bottom w:val="none" w:sz="0" w:space="0" w:color="auto"/>
        <w:right w:val="none" w:sz="0" w:space="0" w:color="auto"/>
      </w:divBdr>
    </w:div>
    <w:div w:id="478041402">
      <w:bodyDiv w:val="1"/>
      <w:marLeft w:val="0"/>
      <w:marRight w:val="0"/>
      <w:marTop w:val="0"/>
      <w:marBottom w:val="0"/>
      <w:divBdr>
        <w:top w:val="none" w:sz="0" w:space="0" w:color="auto"/>
        <w:left w:val="none" w:sz="0" w:space="0" w:color="auto"/>
        <w:bottom w:val="none" w:sz="0" w:space="0" w:color="auto"/>
        <w:right w:val="none" w:sz="0" w:space="0" w:color="auto"/>
      </w:divBdr>
    </w:div>
    <w:div w:id="478694884">
      <w:bodyDiv w:val="1"/>
      <w:marLeft w:val="0"/>
      <w:marRight w:val="0"/>
      <w:marTop w:val="0"/>
      <w:marBottom w:val="0"/>
      <w:divBdr>
        <w:top w:val="none" w:sz="0" w:space="0" w:color="auto"/>
        <w:left w:val="none" w:sz="0" w:space="0" w:color="auto"/>
        <w:bottom w:val="none" w:sz="0" w:space="0" w:color="auto"/>
        <w:right w:val="none" w:sz="0" w:space="0" w:color="auto"/>
      </w:divBdr>
    </w:div>
    <w:div w:id="487015820">
      <w:bodyDiv w:val="1"/>
      <w:marLeft w:val="0"/>
      <w:marRight w:val="0"/>
      <w:marTop w:val="0"/>
      <w:marBottom w:val="0"/>
      <w:divBdr>
        <w:top w:val="none" w:sz="0" w:space="0" w:color="auto"/>
        <w:left w:val="none" w:sz="0" w:space="0" w:color="auto"/>
        <w:bottom w:val="none" w:sz="0" w:space="0" w:color="auto"/>
        <w:right w:val="none" w:sz="0" w:space="0" w:color="auto"/>
      </w:divBdr>
    </w:div>
    <w:div w:id="493306326">
      <w:bodyDiv w:val="1"/>
      <w:marLeft w:val="0"/>
      <w:marRight w:val="0"/>
      <w:marTop w:val="0"/>
      <w:marBottom w:val="0"/>
      <w:divBdr>
        <w:top w:val="none" w:sz="0" w:space="0" w:color="auto"/>
        <w:left w:val="none" w:sz="0" w:space="0" w:color="auto"/>
        <w:bottom w:val="none" w:sz="0" w:space="0" w:color="auto"/>
        <w:right w:val="none" w:sz="0" w:space="0" w:color="auto"/>
      </w:divBdr>
    </w:div>
    <w:div w:id="500392486">
      <w:bodyDiv w:val="1"/>
      <w:marLeft w:val="0"/>
      <w:marRight w:val="0"/>
      <w:marTop w:val="0"/>
      <w:marBottom w:val="0"/>
      <w:divBdr>
        <w:top w:val="none" w:sz="0" w:space="0" w:color="auto"/>
        <w:left w:val="none" w:sz="0" w:space="0" w:color="auto"/>
        <w:bottom w:val="none" w:sz="0" w:space="0" w:color="auto"/>
        <w:right w:val="none" w:sz="0" w:space="0" w:color="auto"/>
      </w:divBdr>
    </w:div>
    <w:div w:id="500781716">
      <w:bodyDiv w:val="1"/>
      <w:marLeft w:val="0"/>
      <w:marRight w:val="0"/>
      <w:marTop w:val="0"/>
      <w:marBottom w:val="0"/>
      <w:divBdr>
        <w:top w:val="none" w:sz="0" w:space="0" w:color="auto"/>
        <w:left w:val="none" w:sz="0" w:space="0" w:color="auto"/>
        <w:bottom w:val="none" w:sz="0" w:space="0" w:color="auto"/>
        <w:right w:val="none" w:sz="0" w:space="0" w:color="auto"/>
      </w:divBdr>
    </w:div>
    <w:div w:id="525486100">
      <w:bodyDiv w:val="1"/>
      <w:marLeft w:val="0"/>
      <w:marRight w:val="0"/>
      <w:marTop w:val="0"/>
      <w:marBottom w:val="0"/>
      <w:divBdr>
        <w:top w:val="none" w:sz="0" w:space="0" w:color="auto"/>
        <w:left w:val="none" w:sz="0" w:space="0" w:color="auto"/>
        <w:bottom w:val="none" w:sz="0" w:space="0" w:color="auto"/>
        <w:right w:val="none" w:sz="0" w:space="0" w:color="auto"/>
      </w:divBdr>
    </w:div>
    <w:div w:id="534125379">
      <w:bodyDiv w:val="1"/>
      <w:marLeft w:val="0"/>
      <w:marRight w:val="0"/>
      <w:marTop w:val="0"/>
      <w:marBottom w:val="0"/>
      <w:divBdr>
        <w:top w:val="none" w:sz="0" w:space="0" w:color="auto"/>
        <w:left w:val="none" w:sz="0" w:space="0" w:color="auto"/>
        <w:bottom w:val="none" w:sz="0" w:space="0" w:color="auto"/>
        <w:right w:val="none" w:sz="0" w:space="0" w:color="auto"/>
      </w:divBdr>
    </w:div>
    <w:div w:id="541553027">
      <w:bodyDiv w:val="1"/>
      <w:marLeft w:val="0"/>
      <w:marRight w:val="0"/>
      <w:marTop w:val="0"/>
      <w:marBottom w:val="0"/>
      <w:divBdr>
        <w:top w:val="none" w:sz="0" w:space="0" w:color="auto"/>
        <w:left w:val="none" w:sz="0" w:space="0" w:color="auto"/>
        <w:bottom w:val="none" w:sz="0" w:space="0" w:color="auto"/>
        <w:right w:val="none" w:sz="0" w:space="0" w:color="auto"/>
      </w:divBdr>
    </w:div>
    <w:div w:id="542520864">
      <w:bodyDiv w:val="1"/>
      <w:marLeft w:val="0"/>
      <w:marRight w:val="0"/>
      <w:marTop w:val="0"/>
      <w:marBottom w:val="0"/>
      <w:divBdr>
        <w:top w:val="none" w:sz="0" w:space="0" w:color="auto"/>
        <w:left w:val="none" w:sz="0" w:space="0" w:color="auto"/>
        <w:bottom w:val="none" w:sz="0" w:space="0" w:color="auto"/>
        <w:right w:val="none" w:sz="0" w:space="0" w:color="auto"/>
      </w:divBdr>
    </w:div>
    <w:div w:id="549466225">
      <w:bodyDiv w:val="1"/>
      <w:marLeft w:val="0"/>
      <w:marRight w:val="0"/>
      <w:marTop w:val="0"/>
      <w:marBottom w:val="0"/>
      <w:divBdr>
        <w:top w:val="none" w:sz="0" w:space="0" w:color="auto"/>
        <w:left w:val="none" w:sz="0" w:space="0" w:color="auto"/>
        <w:bottom w:val="none" w:sz="0" w:space="0" w:color="auto"/>
        <w:right w:val="none" w:sz="0" w:space="0" w:color="auto"/>
      </w:divBdr>
    </w:div>
    <w:div w:id="565841724">
      <w:bodyDiv w:val="1"/>
      <w:marLeft w:val="0"/>
      <w:marRight w:val="0"/>
      <w:marTop w:val="0"/>
      <w:marBottom w:val="0"/>
      <w:divBdr>
        <w:top w:val="none" w:sz="0" w:space="0" w:color="auto"/>
        <w:left w:val="none" w:sz="0" w:space="0" w:color="auto"/>
        <w:bottom w:val="none" w:sz="0" w:space="0" w:color="auto"/>
        <w:right w:val="none" w:sz="0" w:space="0" w:color="auto"/>
      </w:divBdr>
    </w:div>
    <w:div w:id="571428156">
      <w:bodyDiv w:val="1"/>
      <w:marLeft w:val="0"/>
      <w:marRight w:val="0"/>
      <w:marTop w:val="0"/>
      <w:marBottom w:val="0"/>
      <w:divBdr>
        <w:top w:val="none" w:sz="0" w:space="0" w:color="auto"/>
        <w:left w:val="none" w:sz="0" w:space="0" w:color="auto"/>
        <w:bottom w:val="none" w:sz="0" w:space="0" w:color="auto"/>
        <w:right w:val="none" w:sz="0" w:space="0" w:color="auto"/>
      </w:divBdr>
    </w:div>
    <w:div w:id="584613349">
      <w:bodyDiv w:val="1"/>
      <w:marLeft w:val="0"/>
      <w:marRight w:val="0"/>
      <w:marTop w:val="0"/>
      <w:marBottom w:val="0"/>
      <w:divBdr>
        <w:top w:val="none" w:sz="0" w:space="0" w:color="auto"/>
        <w:left w:val="none" w:sz="0" w:space="0" w:color="auto"/>
        <w:bottom w:val="none" w:sz="0" w:space="0" w:color="auto"/>
        <w:right w:val="none" w:sz="0" w:space="0" w:color="auto"/>
      </w:divBdr>
    </w:div>
    <w:div w:id="586159067">
      <w:bodyDiv w:val="1"/>
      <w:marLeft w:val="0"/>
      <w:marRight w:val="0"/>
      <w:marTop w:val="0"/>
      <w:marBottom w:val="0"/>
      <w:divBdr>
        <w:top w:val="none" w:sz="0" w:space="0" w:color="auto"/>
        <w:left w:val="none" w:sz="0" w:space="0" w:color="auto"/>
        <w:bottom w:val="none" w:sz="0" w:space="0" w:color="auto"/>
        <w:right w:val="none" w:sz="0" w:space="0" w:color="auto"/>
      </w:divBdr>
    </w:div>
    <w:div w:id="588270914">
      <w:bodyDiv w:val="1"/>
      <w:marLeft w:val="0"/>
      <w:marRight w:val="0"/>
      <w:marTop w:val="0"/>
      <w:marBottom w:val="0"/>
      <w:divBdr>
        <w:top w:val="none" w:sz="0" w:space="0" w:color="auto"/>
        <w:left w:val="none" w:sz="0" w:space="0" w:color="auto"/>
        <w:bottom w:val="none" w:sz="0" w:space="0" w:color="auto"/>
        <w:right w:val="none" w:sz="0" w:space="0" w:color="auto"/>
      </w:divBdr>
    </w:div>
    <w:div w:id="589779586">
      <w:bodyDiv w:val="1"/>
      <w:marLeft w:val="0"/>
      <w:marRight w:val="0"/>
      <w:marTop w:val="0"/>
      <w:marBottom w:val="0"/>
      <w:divBdr>
        <w:top w:val="none" w:sz="0" w:space="0" w:color="auto"/>
        <w:left w:val="none" w:sz="0" w:space="0" w:color="auto"/>
        <w:bottom w:val="none" w:sz="0" w:space="0" w:color="auto"/>
        <w:right w:val="none" w:sz="0" w:space="0" w:color="auto"/>
      </w:divBdr>
    </w:div>
    <w:div w:id="599025380">
      <w:bodyDiv w:val="1"/>
      <w:marLeft w:val="0"/>
      <w:marRight w:val="0"/>
      <w:marTop w:val="0"/>
      <w:marBottom w:val="0"/>
      <w:divBdr>
        <w:top w:val="none" w:sz="0" w:space="0" w:color="auto"/>
        <w:left w:val="none" w:sz="0" w:space="0" w:color="auto"/>
        <w:bottom w:val="none" w:sz="0" w:space="0" w:color="auto"/>
        <w:right w:val="none" w:sz="0" w:space="0" w:color="auto"/>
      </w:divBdr>
    </w:div>
    <w:div w:id="602764452">
      <w:bodyDiv w:val="1"/>
      <w:marLeft w:val="0"/>
      <w:marRight w:val="0"/>
      <w:marTop w:val="0"/>
      <w:marBottom w:val="0"/>
      <w:divBdr>
        <w:top w:val="none" w:sz="0" w:space="0" w:color="auto"/>
        <w:left w:val="none" w:sz="0" w:space="0" w:color="auto"/>
        <w:bottom w:val="none" w:sz="0" w:space="0" w:color="auto"/>
        <w:right w:val="none" w:sz="0" w:space="0" w:color="auto"/>
      </w:divBdr>
    </w:div>
    <w:div w:id="607080527">
      <w:bodyDiv w:val="1"/>
      <w:marLeft w:val="0"/>
      <w:marRight w:val="0"/>
      <w:marTop w:val="0"/>
      <w:marBottom w:val="0"/>
      <w:divBdr>
        <w:top w:val="none" w:sz="0" w:space="0" w:color="auto"/>
        <w:left w:val="none" w:sz="0" w:space="0" w:color="auto"/>
        <w:bottom w:val="none" w:sz="0" w:space="0" w:color="auto"/>
        <w:right w:val="none" w:sz="0" w:space="0" w:color="auto"/>
      </w:divBdr>
    </w:div>
    <w:div w:id="610210259">
      <w:bodyDiv w:val="1"/>
      <w:marLeft w:val="0"/>
      <w:marRight w:val="0"/>
      <w:marTop w:val="0"/>
      <w:marBottom w:val="0"/>
      <w:divBdr>
        <w:top w:val="none" w:sz="0" w:space="0" w:color="auto"/>
        <w:left w:val="none" w:sz="0" w:space="0" w:color="auto"/>
        <w:bottom w:val="none" w:sz="0" w:space="0" w:color="auto"/>
        <w:right w:val="none" w:sz="0" w:space="0" w:color="auto"/>
      </w:divBdr>
      <w:divsChild>
        <w:div w:id="690304612">
          <w:marLeft w:val="30"/>
          <w:marRight w:val="30"/>
          <w:marTop w:val="0"/>
          <w:marBottom w:val="75"/>
          <w:divBdr>
            <w:top w:val="none" w:sz="0" w:space="0" w:color="auto"/>
            <w:left w:val="none" w:sz="0" w:space="0" w:color="auto"/>
            <w:bottom w:val="none" w:sz="0" w:space="0" w:color="auto"/>
            <w:right w:val="none" w:sz="0" w:space="0" w:color="auto"/>
          </w:divBdr>
          <w:divsChild>
            <w:div w:id="2144302196">
              <w:marLeft w:val="0"/>
              <w:marRight w:val="0"/>
              <w:marTop w:val="0"/>
              <w:marBottom w:val="0"/>
              <w:divBdr>
                <w:top w:val="none" w:sz="0" w:space="0" w:color="auto"/>
                <w:left w:val="none" w:sz="0" w:space="12" w:color="auto"/>
                <w:bottom w:val="none" w:sz="0" w:space="12" w:color="auto"/>
                <w:right w:val="none" w:sz="0" w:space="12" w:color="auto"/>
              </w:divBdr>
              <w:divsChild>
                <w:div w:id="1959950518">
                  <w:marLeft w:val="0"/>
                  <w:marRight w:val="0"/>
                  <w:marTop w:val="0"/>
                  <w:marBottom w:val="0"/>
                  <w:divBdr>
                    <w:top w:val="none" w:sz="0" w:space="0" w:color="auto"/>
                    <w:left w:val="none" w:sz="0" w:space="0" w:color="auto"/>
                    <w:bottom w:val="none" w:sz="0" w:space="0" w:color="auto"/>
                    <w:right w:val="none" w:sz="0" w:space="0" w:color="auto"/>
                  </w:divBdr>
                  <w:divsChild>
                    <w:div w:id="107312312">
                      <w:marLeft w:val="120"/>
                      <w:marRight w:val="0"/>
                      <w:marTop w:val="0"/>
                      <w:marBottom w:val="0"/>
                      <w:divBdr>
                        <w:top w:val="none" w:sz="0" w:space="0" w:color="auto"/>
                        <w:left w:val="none" w:sz="0" w:space="0" w:color="auto"/>
                        <w:bottom w:val="none" w:sz="0" w:space="0" w:color="auto"/>
                        <w:right w:val="none" w:sz="0" w:space="0" w:color="auto"/>
                      </w:divBdr>
                      <w:divsChild>
                        <w:div w:id="13182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447197">
      <w:bodyDiv w:val="1"/>
      <w:marLeft w:val="0"/>
      <w:marRight w:val="0"/>
      <w:marTop w:val="0"/>
      <w:marBottom w:val="0"/>
      <w:divBdr>
        <w:top w:val="none" w:sz="0" w:space="0" w:color="auto"/>
        <w:left w:val="none" w:sz="0" w:space="0" w:color="auto"/>
        <w:bottom w:val="none" w:sz="0" w:space="0" w:color="auto"/>
        <w:right w:val="none" w:sz="0" w:space="0" w:color="auto"/>
      </w:divBdr>
    </w:div>
    <w:div w:id="620919048">
      <w:bodyDiv w:val="1"/>
      <w:marLeft w:val="0"/>
      <w:marRight w:val="0"/>
      <w:marTop w:val="0"/>
      <w:marBottom w:val="0"/>
      <w:divBdr>
        <w:top w:val="none" w:sz="0" w:space="0" w:color="auto"/>
        <w:left w:val="none" w:sz="0" w:space="0" w:color="auto"/>
        <w:bottom w:val="none" w:sz="0" w:space="0" w:color="auto"/>
        <w:right w:val="none" w:sz="0" w:space="0" w:color="auto"/>
      </w:divBdr>
    </w:div>
    <w:div w:id="629287151">
      <w:bodyDiv w:val="1"/>
      <w:marLeft w:val="0"/>
      <w:marRight w:val="0"/>
      <w:marTop w:val="0"/>
      <w:marBottom w:val="0"/>
      <w:divBdr>
        <w:top w:val="none" w:sz="0" w:space="0" w:color="auto"/>
        <w:left w:val="none" w:sz="0" w:space="0" w:color="auto"/>
        <w:bottom w:val="none" w:sz="0" w:space="0" w:color="auto"/>
        <w:right w:val="none" w:sz="0" w:space="0" w:color="auto"/>
      </w:divBdr>
    </w:div>
    <w:div w:id="631519806">
      <w:bodyDiv w:val="1"/>
      <w:marLeft w:val="0"/>
      <w:marRight w:val="0"/>
      <w:marTop w:val="0"/>
      <w:marBottom w:val="0"/>
      <w:divBdr>
        <w:top w:val="none" w:sz="0" w:space="0" w:color="auto"/>
        <w:left w:val="none" w:sz="0" w:space="0" w:color="auto"/>
        <w:bottom w:val="none" w:sz="0" w:space="0" w:color="auto"/>
        <w:right w:val="none" w:sz="0" w:space="0" w:color="auto"/>
      </w:divBdr>
    </w:div>
    <w:div w:id="634257791">
      <w:bodyDiv w:val="1"/>
      <w:marLeft w:val="0"/>
      <w:marRight w:val="0"/>
      <w:marTop w:val="0"/>
      <w:marBottom w:val="0"/>
      <w:divBdr>
        <w:top w:val="none" w:sz="0" w:space="0" w:color="auto"/>
        <w:left w:val="none" w:sz="0" w:space="0" w:color="auto"/>
        <w:bottom w:val="none" w:sz="0" w:space="0" w:color="auto"/>
        <w:right w:val="none" w:sz="0" w:space="0" w:color="auto"/>
      </w:divBdr>
    </w:div>
    <w:div w:id="634987052">
      <w:bodyDiv w:val="1"/>
      <w:marLeft w:val="0"/>
      <w:marRight w:val="0"/>
      <w:marTop w:val="0"/>
      <w:marBottom w:val="0"/>
      <w:divBdr>
        <w:top w:val="none" w:sz="0" w:space="0" w:color="auto"/>
        <w:left w:val="none" w:sz="0" w:space="0" w:color="auto"/>
        <w:bottom w:val="none" w:sz="0" w:space="0" w:color="auto"/>
        <w:right w:val="none" w:sz="0" w:space="0" w:color="auto"/>
      </w:divBdr>
      <w:divsChild>
        <w:div w:id="306250136">
          <w:marLeft w:val="30"/>
          <w:marRight w:val="30"/>
          <w:marTop w:val="0"/>
          <w:marBottom w:val="75"/>
          <w:divBdr>
            <w:top w:val="none" w:sz="0" w:space="0" w:color="auto"/>
            <w:left w:val="none" w:sz="0" w:space="0" w:color="auto"/>
            <w:bottom w:val="none" w:sz="0" w:space="0" w:color="auto"/>
            <w:right w:val="none" w:sz="0" w:space="0" w:color="auto"/>
          </w:divBdr>
          <w:divsChild>
            <w:div w:id="980690430">
              <w:marLeft w:val="0"/>
              <w:marRight w:val="0"/>
              <w:marTop w:val="0"/>
              <w:marBottom w:val="0"/>
              <w:divBdr>
                <w:top w:val="none" w:sz="0" w:space="0" w:color="auto"/>
                <w:left w:val="none" w:sz="0" w:space="12" w:color="auto"/>
                <w:bottom w:val="none" w:sz="0" w:space="12" w:color="auto"/>
                <w:right w:val="none" w:sz="0" w:space="12" w:color="auto"/>
              </w:divBdr>
              <w:divsChild>
                <w:div w:id="44452777">
                  <w:marLeft w:val="0"/>
                  <w:marRight w:val="0"/>
                  <w:marTop w:val="0"/>
                  <w:marBottom w:val="0"/>
                  <w:divBdr>
                    <w:top w:val="none" w:sz="0" w:space="0" w:color="auto"/>
                    <w:left w:val="none" w:sz="0" w:space="0" w:color="auto"/>
                    <w:bottom w:val="none" w:sz="0" w:space="0" w:color="auto"/>
                    <w:right w:val="none" w:sz="0" w:space="0" w:color="auto"/>
                  </w:divBdr>
                  <w:divsChild>
                    <w:div w:id="1071149621">
                      <w:marLeft w:val="120"/>
                      <w:marRight w:val="0"/>
                      <w:marTop w:val="0"/>
                      <w:marBottom w:val="0"/>
                      <w:divBdr>
                        <w:top w:val="none" w:sz="0" w:space="0" w:color="auto"/>
                        <w:left w:val="none" w:sz="0" w:space="0" w:color="auto"/>
                        <w:bottom w:val="none" w:sz="0" w:space="0" w:color="auto"/>
                        <w:right w:val="none" w:sz="0" w:space="0" w:color="auto"/>
                      </w:divBdr>
                      <w:divsChild>
                        <w:div w:id="9500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383890">
      <w:bodyDiv w:val="1"/>
      <w:marLeft w:val="0"/>
      <w:marRight w:val="0"/>
      <w:marTop w:val="0"/>
      <w:marBottom w:val="0"/>
      <w:divBdr>
        <w:top w:val="none" w:sz="0" w:space="0" w:color="auto"/>
        <w:left w:val="none" w:sz="0" w:space="0" w:color="auto"/>
        <w:bottom w:val="none" w:sz="0" w:space="0" w:color="auto"/>
        <w:right w:val="none" w:sz="0" w:space="0" w:color="auto"/>
      </w:divBdr>
    </w:div>
    <w:div w:id="649286680">
      <w:bodyDiv w:val="1"/>
      <w:marLeft w:val="0"/>
      <w:marRight w:val="0"/>
      <w:marTop w:val="0"/>
      <w:marBottom w:val="0"/>
      <w:divBdr>
        <w:top w:val="none" w:sz="0" w:space="0" w:color="auto"/>
        <w:left w:val="none" w:sz="0" w:space="0" w:color="auto"/>
        <w:bottom w:val="none" w:sz="0" w:space="0" w:color="auto"/>
        <w:right w:val="none" w:sz="0" w:space="0" w:color="auto"/>
      </w:divBdr>
    </w:div>
    <w:div w:id="650065180">
      <w:bodyDiv w:val="1"/>
      <w:marLeft w:val="0"/>
      <w:marRight w:val="0"/>
      <w:marTop w:val="0"/>
      <w:marBottom w:val="0"/>
      <w:divBdr>
        <w:top w:val="none" w:sz="0" w:space="0" w:color="auto"/>
        <w:left w:val="none" w:sz="0" w:space="0" w:color="auto"/>
        <w:bottom w:val="none" w:sz="0" w:space="0" w:color="auto"/>
        <w:right w:val="none" w:sz="0" w:space="0" w:color="auto"/>
      </w:divBdr>
    </w:div>
    <w:div w:id="650258353">
      <w:bodyDiv w:val="1"/>
      <w:marLeft w:val="0"/>
      <w:marRight w:val="0"/>
      <w:marTop w:val="0"/>
      <w:marBottom w:val="0"/>
      <w:divBdr>
        <w:top w:val="none" w:sz="0" w:space="0" w:color="auto"/>
        <w:left w:val="none" w:sz="0" w:space="0" w:color="auto"/>
        <w:bottom w:val="none" w:sz="0" w:space="0" w:color="auto"/>
        <w:right w:val="none" w:sz="0" w:space="0" w:color="auto"/>
      </w:divBdr>
    </w:div>
    <w:div w:id="652804139">
      <w:bodyDiv w:val="1"/>
      <w:marLeft w:val="0"/>
      <w:marRight w:val="0"/>
      <w:marTop w:val="0"/>
      <w:marBottom w:val="0"/>
      <w:divBdr>
        <w:top w:val="none" w:sz="0" w:space="0" w:color="auto"/>
        <w:left w:val="none" w:sz="0" w:space="0" w:color="auto"/>
        <w:bottom w:val="none" w:sz="0" w:space="0" w:color="auto"/>
        <w:right w:val="none" w:sz="0" w:space="0" w:color="auto"/>
      </w:divBdr>
    </w:div>
    <w:div w:id="664818652">
      <w:bodyDiv w:val="1"/>
      <w:marLeft w:val="0"/>
      <w:marRight w:val="0"/>
      <w:marTop w:val="0"/>
      <w:marBottom w:val="0"/>
      <w:divBdr>
        <w:top w:val="none" w:sz="0" w:space="0" w:color="auto"/>
        <w:left w:val="none" w:sz="0" w:space="0" w:color="auto"/>
        <w:bottom w:val="none" w:sz="0" w:space="0" w:color="auto"/>
        <w:right w:val="none" w:sz="0" w:space="0" w:color="auto"/>
      </w:divBdr>
    </w:div>
    <w:div w:id="666598948">
      <w:bodyDiv w:val="1"/>
      <w:marLeft w:val="0"/>
      <w:marRight w:val="0"/>
      <w:marTop w:val="0"/>
      <w:marBottom w:val="0"/>
      <w:divBdr>
        <w:top w:val="none" w:sz="0" w:space="0" w:color="auto"/>
        <w:left w:val="none" w:sz="0" w:space="0" w:color="auto"/>
        <w:bottom w:val="none" w:sz="0" w:space="0" w:color="auto"/>
        <w:right w:val="none" w:sz="0" w:space="0" w:color="auto"/>
      </w:divBdr>
    </w:div>
    <w:div w:id="666632606">
      <w:bodyDiv w:val="1"/>
      <w:marLeft w:val="0"/>
      <w:marRight w:val="0"/>
      <w:marTop w:val="0"/>
      <w:marBottom w:val="0"/>
      <w:divBdr>
        <w:top w:val="none" w:sz="0" w:space="0" w:color="auto"/>
        <w:left w:val="none" w:sz="0" w:space="0" w:color="auto"/>
        <w:bottom w:val="none" w:sz="0" w:space="0" w:color="auto"/>
        <w:right w:val="none" w:sz="0" w:space="0" w:color="auto"/>
      </w:divBdr>
    </w:div>
    <w:div w:id="667640197">
      <w:bodyDiv w:val="1"/>
      <w:marLeft w:val="0"/>
      <w:marRight w:val="0"/>
      <w:marTop w:val="0"/>
      <w:marBottom w:val="0"/>
      <w:divBdr>
        <w:top w:val="none" w:sz="0" w:space="0" w:color="auto"/>
        <w:left w:val="none" w:sz="0" w:space="0" w:color="auto"/>
        <w:bottom w:val="none" w:sz="0" w:space="0" w:color="auto"/>
        <w:right w:val="none" w:sz="0" w:space="0" w:color="auto"/>
      </w:divBdr>
    </w:div>
    <w:div w:id="669799226">
      <w:bodyDiv w:val="1"/>
      <w:marLeft w:val="0"/>
      <w:marRight w:val="0"/>
      <w:marTop w:val="0"/>
      <w:marBottom w:val="0"/>
      <w:divBdr>
        <w:top w:val="none" w:sz="0" w:space="0" w:color="auto"/>
        <w:left w:val="none" w:sz="0" w:space="0" w:color="auto"/>
        <w:bottom w:val="none" w:sz="0" w:space="0" w:color="auto"/>
        <w:right w:val="none" w:sz="0" w:space="0" w:color="auto"/>
      </w:divBdr>
    </w:div>
    <w:div w:id="671639291">
      <w:bodyDiv w:val="1"/>
      <w:marLeft w:val="0"/>
      <w:marRight w:val="0"/>
      <w:marTop w:val="0"/>
      <w:marBottom w:val="0"/>
      <w:divBdr>
        <w:top w:val="none" w:sz="0" w:space="0" w:color="auto"/>
        <w:left w:val="none" w:sz="0" w:space="0" w:color="auto"/>
        <w:bottom w:val="none" w:sz="0" w:space="0" w:color="auto"/>
        <w:right w:val="none" w:sz="0" w:space="0" w:color="auto"/>
      </w:divBdr>
    </w:div>
    <w:div w:id="672026966">
      <w:bodyDiv w:val="1"/>
      <w:marLeft w:val="0"/>
      <w:marRight w:val="0"/>
      <w:marTop w:val="0"/>
      <w:marBottom w:val="0"/>
      <w:divBdr>
        <w:top w:val="none" w:sz="0" w:space="0" w:color="auto"/>
        <w:left w:val="none" w:sz="0" w:space="0" w:color="auto"/>
        <w:bottom w:val="none" w:sz="0" w:space="0" w:color="auto"/>
        <w:right w:val="none" w:sz="0" w:space="0" w:color="auto"/>
      </w:divBdr>
    </w:div>
    <w:div w:id="672032249">
      <w:bodyDiv w:val="1"/>
      <w:marLeft w:val="0"/>
      <w:marRight w:val="0"/>
      <w:marTop w:val="0"/>
      <w:marBottom w:val="0"/>
      <w:divBdr>
        <w:top w:val="none" w:sz="0" w:space="0" w:color="auto"/>
        <w:left w:val="none" w:sz="0" w:space="0" w:color="auto"/>
        <w:bottom w:val="none" w:sz="0" w:space="0" w:color="auto"/>
        <w:right w:val="none" w:sz="0" w:space="0" w:color="auto"/>
      </w:divBdr>
    </w:div>
    <w:div w:id="672414073">
      <w:bodyDiv w:val="1"/>
      <w:marLeft w:val="0"/>
      <w:marRight w:val="0"/>
      <w:marTop w:val="0"/>
      <w:marBottom w:val="0"/>
      <w:divBdr>
        <w:top w:val="none" w:sz="0" w:space="0" w:color="auto"/>
        <w:left w:val="none" w:sz="0" w:space="0" w:color="auto"/>
        <w:bottom w:val="none" w:sz="0" w:space="0" w:color="auto"/>
        <w:right w:val="none" w:sz="0" w:space="0" w:color="auto"/>
      </w:divBdr>
    </w:div>
    <w:div w:id="676419211">
      <w:bodyDiv w:val="1"/>
      <w:marLeft w:val="0"/>
      <w:marRight w:val="0"/>
      <w:marTop w:val="0"/>
      <w:marBottom w:val="0"/>
      <w:divBdr>
        <w:top w:val="none" w:sz="0" w:space="0" w:color="auto"/>
        <w:left w:val="none" w:sz="0" w:space="0" w:color="auto"/>
        <w:bottom w:val="none" w:sz="0" w:space="0" w:color="auto"/>
        <w:right w:val="none" w:sz="0" w:space="0" w:color="auto"/>
      </w:divBdr>
    </w:div>
    <w:div w:id="682051198">
      <w:bodyDiv w:val="1"/>
      <w:marLeft w:val="0"/>
      <w:marRight w:val="0"/>
      <w:marTop w:val="0"/>
      <w:marBottom w:val="0"/>
      <w:divBdr>
        <w:top w:val="none" w:sz="0" w:space="0" w:color="auto"/>
        <w:left w:val="none" w:sz="0" w:space="0" w:color="auto"/>
        <w:bottom w:val="none" w:sz="0" w:space="0" w:color="auto"/>
        <w:right w:val="none" w:sz="0" w:space="0" w:color="auto"/>
      </w:divBdr>
    </w:div>
    <w:div w:id="683282646">
      <w:bodyDiv w:val="1"/>
      <w:marLeft w:val="0"/>
      <w:marRight w:val="0"/>
      <w:marTop w:val="0"/>
      <w:marBottom w:val="0"/>
      <w:divBdr>
        <w:top w:val="none" w:sz="0" w:space="0" w:color="auto"/>
        <w:left w:val="none" w:sz="0" w:space="0" w:color="auto"/>
        <w:bottom w:val="none" w:sz="0" w:space="0" w:color="auto"/>
        <w:right w:val="none" w:sz="0" w:space="0" w:color="auto"/>
      </w:divBdr>
    </w:div>
    <w:div w:id="684131373">
      <w:bodyDiv w:val="1"/>
      <w:marLeft w:val="0"/>
      <w:marRight w:val="0"/>
      <w:marTop w:val="0"/>
      <w:marBottom w:val="0"/>
      <w:divBdr>
        <w:top w:val="none" w:sz="0" w:space="0" w:color="auto"/>
        <w:left w:val="none" w:sz="0" w:space="0" w:color="auto"/>
        <w:bottom w:val="none" w:sz="0" w:space="0" w:color="auto"/>
        <w:right w:val="none" w:sz="0" w:space="0" w:color="auto"/>
      </w:divBdr>
    </w:div>
    <w:div w:id="685442526">
      <w:bodyDiv w:val="1"/>
      <w:marLeft w:val="0"/>
      <w:marRight w:val="0"/>
      <w:marTop w:val="0"/>
      <w:marBottom w:val="0"/>
      <w:divBdr>
        <w:top w:val="none" w:sz="0" w:space="0" w:color="auto"/>
        <w:left w:val="none" w:sz="0" w:space="0" w:color="auto"/>
        <w:bottom w:val="none" w:sz="0" w:space="0" w:color="auto"/>
        <w:right w:val="none" w:sz="0" w:space="0" w:color="auto"/>
      </w:divBdr>
    </w:div>
    <w:div w:id="687023072">
      <w:bodyDiv w:val="1"/>
      <w:marLeft w:val="0"/>
      <w:marRight w:val="0"/>
      <w:marTop w:val="0"/>
      <w:marBottom w:val="0"/>
      <w:divBdr>
        <w:top w:val="none" w:sz="0" w:space="0" w:color="auto"/>
        <w:left w:val="none" w:sz="0" w:space="0" w:color="auto"/>
        <w:bottom w:val="none" w:sz="0" w:space="0" w:color="auto"/>
        <w:right w:val="none" w:sz="0" w:space="0" w:color="auto"/>
      </w:divBdr>
    </w:div>
    <w:div w:id="687173643">
      <w:bodyDiv w:val="1"/>
      <w:marLeft w:val="0"/>
      <w:marRight w:val="0"/>
      <w:marTop w:val="0"/>
      <w:marBottom w:val="0"/>
      <w:divBdr>
        <w:top w:val="none" w:sz="0" w:space="0" w:color="auto"/>
        <w:left w:val="none" w:sz="0" w:space="0" w:color="auto"/>
        <w:bottom w:val="none" w:sz="0" w:space="0" w:color="auto"/>
        <w:right w:val="none" w:sz="0" w:space="0" w:color="auto"/>
      </w:divBdr>
    </w:div>
    <w:div w:id="688679008">
      <w:bodyDiv w:val="1"/>
      <w:marLeft w:val="0"/>
      <w:marRight w:val="0"/>
      <w:marTop w:val="0"/>
      <w:marBottom w:val="0"/>
      <w:divBdr>
        <w:top w:val="none" w:sz="0" w:space="0" w:color="auto"/>
        <w:left w:val="none" w:sz="0" w:space="0" w:color="auto"/>
        <w:bottom w:val="none" w:sz="0" w:space="0" w:color="auto"/>
        <w:right w:val="none" w:sz="0" w:space="0" w:color="auto"/>
      </w:divBdr>
    </w:div>
    <w:div w:id="689641752">
      <w:bodyDiv w:val="1"/>
      <w:marLeft w:val="0"/>
      <w:marRight w:val="0"/>
      <w:marTop w:val="0"/>
      <w:marBottom w:val="0"/>
      <w:divBdr>
        <w:top w:val="none" w:sz="0" w:space="0" w:color="auto"/>
        <w:left w:val="none" w:sz="0" w:space="0" w:color="auto"/>
        <w:bottom w:val="none" w:sz="0" w:space="0" w:color="auto"/>
        <w:right w:val="none" w:sz="0" w:space="0" w:color="auto"/>
      </w:divBdr>
    </w:div>
    <w:div w:id="700400932">
      <w:bodyDiv w:val="1"/>
      <w:marLeft w:val="0"/>
      <w:marRight w:val="0"/>
      <w:marTop w:val="0"/>
      <w:marBottom w:val="0"/>
      <w:divBdr>
        <w:top w:val="none" w:sz="0" w:space="0" w:color="auto"/>
        <w:left w:val="none" w:sz="0" w:space="0" w:color="auto"/>
        <w:bottom w:val="none" w:sz="0" w:space="0" w:color="auto"/>
        <w:right w:val="none" w:sz="0" w:space="0" w:color="auto"/>
      </w:divBdr>
    </w:div>
    <w:div w:id="701050546">
      <w:bodyDiv w:val="1"/>
      <w:marLeft w:val="0"/>
      <w:marRight w:val="0"/>
      <w:marTop w:val="0"/>
      <w:marBottom w:val="0"/>
      <w:divBdr>
        <w:top w:val="none" w:sz="0" w:space="0" w:color="auto"/>
        <w:left w:val="none" w:sz="0" w:space="0" w:color="auto"/>
        <w:bottom w:val="none" w:sz="0" w:space="0" w:color="auto"/>
        <w:right w:val="none" w:sz="0" w:space="0" w:color="auto"/>
      </w:divBdr>
    </w:div>
    <w:div w:id="704410136">
      <w:bodyDiv w:val="1"/>
      <w:marLeft w:val="0"/>
      <w:marRight w:val="0"/>
      <w:marTop w:val="0"/>
      <w:marBottom w:val="0"/>
      <w:divBdr>
        <w:top w:val="none" w:sz="0" w:space="0" w:color="auto"/>
        <w:left w:val="none" w:sz="0" w:space="0" w:color="auto"/>
        <w:bottom w:val="none" w:sz="0" w:space="0" w:color="auto"/>
        <w:right w:val="none" w:sz="0" w:space="0" w:color="auto"/>
      </w:divBdr>
    </w:div>
    <w:div w:id="706610927">
      <w:bodyDiv w:val="1"/>
      <w:marLeft w:val="0"/>
      <w:marRight w:val="0"/>
      <w:marTop w:val="0"/>
      <w:marBottom w:val="0"/>
      <w:divBdr>
        <w:top w:val="none" w:sz="0" w:space="0" w:color="auto"/>
        <w:left w:val="none" w:sz="0" w:space="0" w:color="auto"/>
        <w:bottom w:val="none" w:sz="0" w:space="0" w:color="auto"/>
        <w:right w:val="none" w:sz="0" w:space="0" w:color="auto"/>
      </w:divBdr>
    </w:div>
    <w:div w:id="714932395">
      <w:bodyDiv w:val="1"/>
      <w:marLeft w:val="0"/>
      <w:marRight w:val="0"/>
      <w:marTop w:val="0"/>
      <w:marBottom w:val="0"/>
      <w:divBdr>
        <w:top w:val="none" w:sz="0" w:space="0" w:color="auto"/>
        <w:left w:val="none" w:sz="0" w:space="0" w:color="auto"/>
        <w:bottom w:val="none" w:sz="0" w:space="0" w:color="auto"/>
        <w:right w:val="none" w:sz="0" w:space="0" w:color="auto"/>
      </w:divBdr>
    </w:div>
    <w:div w:id="718482061">
      <w:bodyDiv w:val="1"/>
      <w:marLeft w:val="0"/>
      <w:marRight w:val="0"/>
      <w:marTop w:val="0"/>
      <w:marBottom w:val="0"/>
      <w:divBdr>
        <w:top w:val="none" w:sz="0" w:space="0" w:color="auto"/>
        <w:left w:val="none" w:sz="0" w:space="0" w:color="auto"/>
        <w:bottom w:val="none" w:sz="0" w:space="0" w:color="auto"/>
        <w:right w:val="none" w:sz="0" w:space="0" w:color="auto"/>
      </w:divBdr>
    </w:div>
    <w:div w:id="718823208">
      <w:bodyDiv w:val="1"/>
      <w:marLeft w:val="0"/>
      <w:marRight w:val="0"/>
      <w:marTop w:val="0"/>
      <w:marBottom w:val="0"/>
      <w:divBdr>
        <w:top w:val="none" w:sz="0" w:space="0" w:color="auto"/>
        <w:left w:val="none" w:sz="0" w:space="0" w:color="auto"/>
        <w:bottom w:val="none" w:sz="0" w:space="0" w:color="auto"/>
        <w:right w:val="none" w:sz="0" w:space="0" w:color="auto"/>
      </w:divBdr>
    </w:div>
    <w:div w:id="726994973">
      <w:bodyDiv w:val="1"/>
      <w:marLeft w:val="0"/>
      <w:marRight w:val="0"/>
      <w:marTop w:val="0"/>
      <w:marBottom w:val="0"/>
      <w:divBdr>
        <w:top w:val="none" w:sz="0" w:space="0" w:color="auto"/>
        <w:left w:val="none" w:sz="0" w:space="0" w:color="auto"/>
        <w:bottom w:val="none" w:sz="0" w:space="0" w:color="auto"/>
        <w:right w:val="none" w:sz="0" w:space="0" w:color="auto"/>
      </w:divBdr>
    </w:div>
    <w:div w:id="729570643">
      <w:bodyDiv w:val="1"/>
      <w:marLeft w:val="0"/>
      <w:marRight w:val="0"/>
      <w:marTop w:val="0"/>
      <w:marBottom w:val="0"/>
      <w:divBdr>
        <w:top w:val="none" w:sz="0" w:space="0" w:color="auto"/>
        <w:left w:val="none" w:sz="0" w:space="0" w:color="auto"/>
        <w:bottom w:val="none" w:sz="0" w:space="0" w:color="auto"/>
        <w:right w:val="none" w:sz="0" w:space="0" w:color="auto"/>
      </w:divBdr>
    </w:div>
    <w:div w:id="743917417">
      <w:bodyDiv w:val="1"/>
      <w:marLeft w:val="0"/>
      <w:marRight w:val="0"/>
      <w:marTop w:val="0"/>
      <w:marBottom w:val="0"/>
      <w:divBdr>
        <w:top w:val="none" w:sz="0" w:space="0" w:color="auto"/>
        <w:left w:val="none" w:sz="0" w:space="0" w:color="auto"/>
        <w:bottom w:val="none" w:sz="0" w:space="0" w:color="auto"/>
        <w:right w:val="none" w:sz="0" w:space="0" w:color="auto"/>
      </w:divBdr>
    </w:div>
    <w:div w:id="744302155">
      <w:bodyDiv w:val="1"/>
      <w:marLeft w:val="0"/>
      <w:marRight w:val="0"/>
      <w:marTop w:val="0"/>
      <w:marBottom w:val="0"/>
      <w:divBdr>
        <w:top w:val="none" w:sz="0" w:space="0" w:color="auto"/>
        <w:left w:val="none" w:sz="0" w:space="0" w:color="auto"/>
        <w:bottom w:val="none" w:sz="0" w:space="0" w:color="auto"/>
        <w:right w:val="none" w:sz="0" w:space="0" w:color="auto"/>
      </w:divBdr>
    </w:div>
    <w:div w:id="753866908">
      <w:bodyDiv w:val="1"/>
      <w:marLeft w:val="0"/>
      <w:marRight w:val="0"/>
      <w:marTop w:val="0"/>
      <w:marBottom w:val="0"/>
      <w:divBdr>
        <w:top w:val="none" w:sz="0" w:space="0" w:color="auto"/>
        <w:left w:val="none" w:sz="0" w:space="0" w:color="auto"/>
        <w:bottom w:val="none" w:sz="0" w:space="0" w:color="auto"/>
        <w:right w:val="none" w:sz="0" w:space="0" w:color="auto"/>
      </w:divBdr>
    </w:div>
    <w:div w:id="754473069">
      <w:bodyDiv w:val="1"/>
      <w:marLeft w:val="0"/>
      <w:marRight w:val="0"/>
      <w:marTop w:val="0"/>
      <w:marBottom w:val="0"/>
      <w:divBdr>
        <w:top w:val="none" w:sz="0" w:space="0" w:color="auto"/>
        <w:left w:val="none" w:sz="0" w:space="0" w:color="auto"/>
        <w:bottom w:val="none" w:sz="0" w:space="0" w:color="auto"/>
        <w:right w:val="none" w:sz="0" w:space="0" w:color="auto"/>
      </w:divBdr>
    </w:div>
    <w:div w:id="760033105">
      <w:bodyDiv w:val="1"/>
      <w:marLeft w:val="0"/>
      <w:marRight w:val="0"/>
      <w:marTop w:val="0"/>
      <w:marBottom w:val="0"/>
      <w:divBdr>
        <w:top w:val="none" w:sz="0" w:space="0" w:color="auto"/>
        <w:left w:val="none" w:sz="0" w:space="0" w:color="auto"/>
        <w:bottom w:val="none" w:sz="0" w:space="0" w:color="auto"/>
        <w:right w:val="none" w:sz="0" w:space="0" w:color="auto"/>
      </w:divBdr>
    </w:div>
    <w:div w:id="760563280">
      <w:bodyDiv w:val="1"/>
      <w:marLeft w:val="0"/>
      <w:marRight w:val="0"/>
      <w:marTop w:val="0"/>
      <w:marBottom w:val="0"/>
      <w:divBdr>
        <w:top w:val="none" w:sz="0" w:space="0" w:color="auto"/>
        <w:left w:val="none" w:sz="0" w:space="0" w:color="auto"/>
        <w:bottom w:val="none" w:sz="0" w:space="0" w:color="auto"/>
        <w:right w:val="none" w:sz="0" w:space="0" w:color="auto"/>
      </w:divBdr>
    </w:div>
    <w:div w:id="763188439">
      <w:bodyDiv w:val="1"/>
      <w:marLeft w:val="0"/>
      <w:marRight w:val="0"/>
      <w:marTop w:val="0"/>
      <w:marBottom w:val="0"/>
      <w:divBdr>
        <w:top w:val="none" w:sz="0" w:space="0" w:color="auto"/>
        <w:left w:val="none" w:sz="0" w:space="0" w:color="auto"/>
        <w:bottom w:val="none" w:sz="0" w:space="0" w:color="auto"/>
        <w:right w:val="none" w:sz="0" w:space="0" w:color="auto"/>
      </w:divBdr>
    </w:div>
    <w:div w:id="763304187">
      <w:bodyDiv w:val="1"/>
      <w:marLeft w:val="0"/>
      <w:marRight w:val="0"/>
      <w:marTop w:val="0"/>
      <w:marBottom w:val="0"/>
      <w:divBdr>
        <w:top w:val="none" w:sz="0" w:space="0" w:color="auto"/>
        <w:left w:val="none" w:sz="0" w:space="0" w:color="auto"/>
        <w:bottom w:val="none" w:sz="0" w:space="0" w:color="auto"/>
        <w:right w:val="none" w:sz="0" w:space="0" w:color="auto"/>
      </w:divBdr>
    </w:div>
    <w:div w:id="767965723">
      <w:bodyDiv w:val="1"/>
      <w:marLeft w:val="0"/>
      <w:marRight w:val="0"/>
      <w:marTop w:val="0"/>
      <w:marBottom w:val="0"/>
      <w:divBdr>
        <w:top w:val="none" w:sz="0" w:space="0" w:color="auto"/>
        <w:left w:val="none" w:sz="0" w:space="0" w:color="auto"/>
        <w:bottom w:val="none" w:sz="0" w:space="0" w:color="auto"/>
        <w:right w:val="none" w:sz="0" w:space="0" w:color="auto"/>
      </w:divBdr>
    </w:div>
    <w:div w:id="773130405">
      <w:bodyDiv w:val="1"/>
      <w:marLeft w:val="0"/>
      <w:marRight w:val="0"/>
      <w:marTop w:val="0"/>
      <w:marBottom w:val="0"/>
      <w:divBdr>
        <w:top w:val="none" w:sz="0" w:space="0" w:color="auto"/>
        <w:left w:val="none" w:sz="0" w:space="0" w:color="auto"/>
        <w:bottom w:val="none" w:sz="0" w:space="0" w:color="auto"/>
        <w:right w:val="none" w:sz="0" w:space="0" w:color="auto"/>
      </w:divBdr>
    </w:div>
    <w:div w:id="773668721">
      <w:bodyDiv w:val="1"/>
      <w:marLeft w:val="0"/>
      <w:marRight w:val="0"/>
      <w:marTop w:val="0"/>
      <w:marBottom w:val="0"/>
      <w:divBdr>
        <w:top w:val="none" w:sz="0" w:space="0" w:color="auto"/>
        <w:left w:val="none" w:sz="0" w:space="0" w:color="auto"/>
        <w:bottom w:val="none" w:sz="0" w:space="0" w:color="auto"/>
        <w:right w:val="none" w:sz="0" w:space="0" w:color="auto"/>
      </w:divBdr>
    </w:div>
    <w:div w:id="778329945">
      <w:bodyDiv w:val="1"/>
      <w:marLeft w:val="0"/>
      <w:marRight w:val="0"/>
      <w:marTop w:val="0"/>
      <w:marBottom w:val="0"/>
      <w:divBdr>
        <w:top w:val="none" w:sz="0" w:space="0" w:color="auto"/>
        <w:left w:val="none" w:sz="0" w:space="0" w:color="auto"/>
        <w:bottom w:val="none" w:sz="0" w:space="0" w:color="auto"/>
        <w:right w:val="none" w:sz="0" w:space="0" w:color="auto"/>
      </w:divBdr>
    </w:div>
    <w:div w:id="787509357">
      <w:bodyDiv w:val="1"/>
      <w:marLeft w:val="0"/>
      <w:marRight w:val="0"/>
      <w:marTop w:val="0"/>
      <w:marBottom w:val="0"/>
      <w:divBdr>
        <w:top w:val="none" w:sz="0" w:space="0" w:color="auto"/>
        <w:left w:val="none" w:sz="0" w:space="0" w:color="auto"/>
        <w:bottom w:val="none" w:sz="0" w:space="0" w:color="auto"/>
        <w:right w:val="none" w:sz="0" w:space="0" w:color="auto"/>
      </w:divBdr>
    </w:div>
    <w:div w:id="787700587">
      <w:bodyDiv w:val="1"/>
      <w:marLeft w:val="0"/>
      <w:marRight w:val="0"/>
      <w:marTop w:val="0"/>
      <w:marBottom w:val="0"/>
      <w:divBdr>
        <w:top w:val="none" w:sz="0" w:space="0" w:color="auto"/>
        <w:left w:val="none" w:sz="0" w:space="0" w:color="auto"/>
        <w:bottom w:val="none" w:sz="0" w:space="0" w:color="auto"/>
        <w:right w:val="none" w:sz="0" w:space="0" w:color="auto"/>
      </w:divBdr>
    </w:div>
    <w:div w:id="789978743">
      <w:bodyDiv w:val="1"/>
      <w:marLeft w:val="0"/>
      <w:marRight w:val="0"/>
      <w:marTop w:val="0"/>
      <w:marBottom w:val="0"/>
      <w:divBdr>
        <w:top w:val="none" w:sz="0" w:space="0" w:color="auto"/>
        <w:left w:val="none" w:sz="0" w:space="0" w:color="auto"/>
        <w:bottom w:val="none" w:sz="0" w:space="0" w:color="auto"/>
        <w:right w:val="none" w:sz="0" w:space="0" w:color="auto"/>
      </w:divBdr>
    </w:div>
    <w:div w:id="792282859">
      <w:bodyDiv w:val="1"/>
      <w:marLeft w:val="0"/>
      <w:marRight w:val="0"/>
      <w:marTop w:val="0"/>
      <w:marBottom w:val="0"/>
      <w:divBdr>
        <w:top w:val="none" w:sz="0" w:space="0" w:color="auto"/>
        <w:left w:val="none" w:sz="0" w:space="0" w:color="auto"/>
        <w:bottom w:val="none" w:sz="0" w:space="0" w:color="auto"/>
        <w:right w:val="none" w:sz="0" w:space="0" w:color="auto"/>
      </w:divBdr>
    </w:div>
    <w:div w:id="794328631">
      <w:bodyDiv w:val="1"/>
      <w:marLeft w:val="0"/>
      <w:marRight w:val="0"/>
      <w:marTop w:val="0"/>
      <w:marBottom w:val="0"/>
      <w:divBdr>
        <w:top w:val="none" w:sz="0" w:space="0" w:color="auto"/>
        <w:left w:val="none" w:sz="0" w:space="0" w:color="auto"/>
        <w:bottom w:val="none" w:sz="0" w:space="0" w:color="auto"/>
        <w:right w:val="none" w:sz="0" w:space="0" w:color="auto"/>
      </w:divBdr>
    </w:div>
    <w:div w:id="795952283">
      <w:bodyDiv w:val="1"/>
      <w:marLeft w:val="0"/>
      <w:marRight w:val="0"/>
      <w:marTop w:val="0"/>
      <w:marBottom w:val="0"/>
      <w:divBdr>
        <w:top w:val="none" w:sz="0" w:space="0" w:color="auto"/>
        <w:left w:val="none" w:sz="0" w:space="0" w:color="auto"/>
        <w:bottom w:val="none" w:sz="0" w:space="0" w:color="auto"/>
        <w:right w:val="none" w:sz="0" w:space="0" w:color="auto"/>
      </w:divBdr>
    </w:div>
    <w:div w:id="796721860">
      <w:bodyDiv w:val="1"/>
      <w:marLeft w:val="0"/>
      <w:marRight w:val="0"/>
      <w:marTop w:val="0"/>
      <w:marBottom w:val="0"/>
      <w:divBdr>
        <w:top w:val="none" w:sz="0" w:space="0" w:color="auto"/>
        <w:left w:val="none" w:sz="0" w:space="0" w:color="auto"/>
        <w:bottom w:val="none" w:sz="0" w:space="0" w:color="auto"/>
        <w:right w:val="none" w:sz="0" w:space="0" w:color="auto"/>
      </w:divBdr>
    </w:div>
    <w:div w:id="802428302">
      <w:bodyDiv w:val="1"/>
      <w:marLeft w:val="0"/>
      <w:marRight w:val="0"/>
      <w:marTop w:val="0"/>
      <w:marBottom w:val="0"/>
      <w:divBdr>
        <w:top w:val="none" w:sz="0" w:space="0" w:color="auto"/>
        <w:left w:val="none" w:sz="0" w:space="0" w:color="auto"/>
        <w:bottom w:val="none" w:sz="0" w:space="0" w:color="auto"/>
        <w:right w:val="none" w:sz="0" w:space="0" w:color="auto"/>
      </w:divBdr>
    </w:div>
    <w:div w:id="812212343">
      <w:bodyDiv w:val="1"/>
      <w:marLeft w:val="0"/>
      <w:marRight w:val="0"/>
      <w:marTop w:val="0"/>
      <w:marBottom w:val="0"/>
      <w:divBdr>
        <w:top w:val="none" w:sz="0" w:space="0" w:color="auto"/>
        <w:left w:val="none" w:sz="0" w:space="0" w:color="auto"/>
        <w:bottom w:val="none" w:sz="0" w:space="0" w:color="auto"/>
        <w:right w:val="none" w:sz="0" w:space="0" w:color="auto"/>
      </w:divBdr>
    </w:div>
    <w:div w:id="814835299">
      <w:bodyDiv w:val="1"/>
      <w:marLeft w:val="0"/>
      <w:marRight w:val="0"/>
      <w:marTop w:val="0"/>
      <w:marBottom w:val="0"/>
      <w:divBdr>
        <w:top w:val="none" w:sz="0" w:space="0" w:color="auto"/>
        <w:left w:val="none" w:sz="0" w:space="0" w:color="auto"/>
        <w:bottom w:val="none" w:sz="0" w:space="0" w:color="auto"/>
        <w:right w:val="none" w:sz="0" w:space="0" w:color="auto"/>
      </w:divBdr>
    </w:div>
    <w:div w:id="819922789">
      <w:bodyDiv w:val="1"/>
      <w:marLeft w:val="0"/>
      <w:marRight w:val="0"/>
      <w:marTop w:val="0"/>
      <w:marBottom w:val="0"/>
      <w:divBdr>
        <w:top w:val="none" w:sz="0" w:space="0" w:color="auto"/>
        <w:left w:val="none" w:sz="0" w:space="0" w:color="auto"/>
        <w:bottom w:val="none" w:sz="0" w:space="0" w:color="auto"/>
        <w:right w:val="none" w:sz="0" w:space="0" w:color="auto"/>
      </w:divBdr>
    </w:div>
    <w:div w:id="821310493">
      <w:bodyDiv w:val="1"/>
      <w:marLeft w:val="0"/>
      <w:marRight w:val="0"/>
      <w:marTop w:val="0"/>
      <w:marBottom w:val="0"/>
      <w:divBdr>
        <w:top w:val="none" w:sz="0" w:space="0" w:color="auto"/>
        <w:left w:val="none" w:sz="0" w:space="0" w:color="auto"/>
        <w:bottom w:val="none" w:sz="0" w:space="0" w:color="auto"/>
        <w:right w:val="none" w:sz="0" w:space="0" w:color="auto"/>
      </w:divBdr>
    </w:div>
    <w:div w:id="824664713">
      <w:bodyDiv w:val="1"/>
      <w:marLeft w:val="0"/>
      <w:marRight w:val="0"/>
      <w:marTop w:val="0"/>
      <w:marBottom w:val="0"/>
      <w:divBdr>
        <w:top w:val="none" w:sz="0" w:space="0" w:color="auto"/>
        <w:left w:val="none" w:sz="0" w:space="0" w:color="auto"/>
        <w:bottom w:val="none" w:sz="0" w:space="0" w:color="auto"/>
        <w:right w:val="none" w:sz="0" w:space="0" w:color="auto"/>
      </w:divBdr>
    </w:div>
    <w:div w:id="841118308">
      <w:bodyDiv w:val="1"/>
      <w:marLeft w:val="0"/>
      <w:marRight w:val="0"/>
      <w:marTop w:val="0"/>
      <w:marBottom w:val="0"/>
      <w:divBdr>
        <w:top w:val="none" w:sz="0" w:space="0" w:color="auto"/>
        <w:left w:val="none" w:sz="0" w:space="0" w:color="auto"/>
        <w:bottom w:val="none" w:sz="0" w:space="0" w:color="auto"/>
        <w:right w:val="none" w:sz="0" w:space="0" w:color="auto"/>
      </w:divBdr>
    </w:div>
    <w:div w:id="860242771">
      <w:bodyDiv w:val="1"/>
      <w:marLeft w:val="0"/>
      <w:marRight w:val="0"/>
      <w:marTop w:val="0"/>
      <w:marBottom w:val="0"/>
      <w:divBdr>
        <w:top w:val="none" w:sz="0" w:space="0" w:color="auto"/>
        <w:left w:val="none" w:sz="0" w:space="0" w:color="auto"/>
        <w:bottom w:val="none" w:sz="0" w:space="0" w:color="auto"/>
        <w:right w:val="none" w:sz="0" w:space="0" w:color="auto"/>
      </w:divBdr>
    </w:div>
    <w:div w:id="865866609">
      <w:bodyDiv w:val="1"/>
      <w:marLeft w:val="0"/>
      <w:marRight w:val="0"/>
      <w:marTop w:val="0"/>
      <w:marBottom w:val="0"/>
      <w:divBdr>
        <w:top w:val="none" w:sz="0" w:space="0" w:color="auto"/>
        <w:left w:val="none" w:sz="0" w:space="0" w:color="auto"/>
        <w:bottom w:val="none" w:sz="0" w:space="0" w:color="auto"/>
        <w:right w:val="none" w:sz="0" w:space="0" w:color="auto"/>
      </w:divBdr>
    </w:div>
    <w:div w:id="866720552">
      <w:bodyDiv w:val="1"/>
      <w:marLeft w:val="0"/>
      <w:marRight w:val="0"/>
      <w:marTop w:val="0"/>
      <w:marBottom w:val="0"/>
      <w:divBdr>
        <w:top w:val="none" w:sz="0" w:space="0" w:color="auto"/>
        <w:left w:val="none" w:sz="0" w:space="0" w:color="auto"/>
        <w:bottom w:val="none" w:sz="0" w:space="0" w:color="auto"/>
        <w:right w:val="none" w:sz="0" w:space="0" w:color="auto"/>
      </w:divBdr>
    </w:div>
    <w:div w:id="880898995">
      <w:bodyDiv w:val="1"/>
      <w:marLeft w:val="0"/>
      <w:marRight w:val="0"/>
      <w:marTop w:val="0"/>
      <w:marBottom w:val="0"/>
      <w:divBdr>
        <w:top w:val="none" w:sz="0" w:space="0" w:color="auto"/>
        <w:left w:val="none" w:sz="0" w:space="0" w:color="auto"/>
        <w:bottom w:val="none" w:sz="0" w:space="0" w:color="auto"/>
        <w:right w:val="none" w:sz="0" w:space="0" w:color="auto"/>
      </w:divBdr>
    </w:div>
    <w:div w:id="883756126">
      <w:bodyDiv w:val="1"/>
      <w:marLeft w:val="0"/>
      <w:marRight w:val="0"/>
      <w:marTop w:val="0"/>
      <w:marBottom w:val="0"/>
      <w:divBdr>
        <w:top w:val="none" w:sz="0" w:space="0" w:color="auto"/>
        <w:left w:val="none" w:sz="0" w:space="0" w:color="auto"/>
        <w:bottom w:val="none" w:sz="0" w:space="0" w:color="auto"/>
        <w:right w:val="none" w:sz="0" w:space="0" w:color="auto"/>
      </w:divBdr>
    </w:div>
    <w:div w:id="887647753">
      <w:bodyDiv w:val="1"/>
      <w:marLeft w:val="0"/>
      <w:marRight w:val="0"/>
      <w:marTop w:val="0"/>
      <w:marBottom w:val="0"/>
      <w:divBdr>
        <w:top w:val="none" w:sz="0" w:space="0" w:color="auto"/>
        <w:left w:val="none" w:sz="0" w:space="0" w:color="auto"/>
        <w:bottom w:val="none" w:sz="0" w:space="0" w:color="auto"/>
        <w:right w:val="none" w:sz="0" w:space="0" w:color="auto"/>
      </w:divBdr>
    </w:div>
    <w:div w:id="893394256">
      <w:bodyDiv w:val="1"/>
      <w:marLeft w:val="0"/>
      <w:marRight w:val="0"/>
      <w:marTop w:val="0"/>
      <w:marBottom w:val="0"/>
      <w:divBdr>
        <w:top w:val="none" w:sz="0" w:space="0" w:color="auto"/>
        <w:left w:val="none" w:sz="0" w:space="0" w:color="auto"/>
        <w:bottom w:val="none" w:sz="0" w:space="0" w:color="auto"/>
        <w:right w:val="none" w:sz="0" w:space="0" w:color="auto"/>
      </w:divBdr>
    </w:div>
    <w:div w:id="902330955">
      <w:bodyDiv w:val="1"/>
      <w:marLeft w:val="0"/>
      <w:marRight w:val="0"/>
      <w:marTop w:val="0"/>
      <w:marBottom w:val="0"/>
      <w:divBdr>
        <w:top w:val="none" w:sz="0" w:space="0" w:color="auto"/>
        <w:left w:val="none" w:sz="0" w:space="0" w:color="auto"/>
        <w:bottom w:val="none" w:sz="0" w:space="0" w:color="auto"/>
        <w:right w:val="none" w:sz="0" w:space="0" w:color="auto"/>
      </w:divBdr>
    </w:div>
    <w:div w:id="904493198">
      <w:bodyDiv w:val="1"/>
      <w:marLeft w:val="0"/>
      <w:marRight w:val="0"/>
      <w:marTop w:val="0"/>
      <w:marBottom w:val="0"/>
      <w:divBdr>
        <w:top w:val="none" w:sz="0" w:space="0" w:color="auto"/>
        <w:left w:val="none" w:sz="0" w:space="0" w:color="auto"/>
        <w:bottom w:val="none" w:sz="0" w:space="0" w:color="auto"/>
        <w:right w:val="none" w:sz="0" w:space="0" w:color="auto"/>
      </w:divBdr>
    </w:div>
    <w:div w:id="914558698">
      <w:bodyDiv w:val="1"/>
      <w:marLeft w:val="0"/>
      <w:marRight w:val="0"/>
      <w:marTop w:val="0"/>
      <w:marBottom w:val="0"/>
      <w:divBdr>
        <w:top w:val="none" w:sz="0" w:space="0" w:color="auto"/>
        <w:left w:val="none" w:sz="0" w:space="0" w:color="auto"/>
        <w:bottom w:val="none" w:sz="0" w:space="0" w:color="auto"/>
        <w:right w:val="none" w:sz="0" w:space="0" w:color="auto"/>
      </w:divBdr>
    </w:div>
    <w:div w:id="915163138">
      <w:bodyDiv w:val="1"/>
      <w:marLeft w:val="0"/>
      <w:marRight w:val="0"/>
      <w:marTop w:val="0"/>
      <w:marBottom w:val="0"/>
      <w:divBdr>
        <w:top w:val="none" w:sz="0" w:space="0" w:color="auto"/>
        <w:left w:val="none" w:sz="0" w:space="0" w:color="auto"/>
        <w:bottom w:val="none" w:sz="0" w:space="0" w:color="auto"/>
        <w:right w:val="none" w:sz="0" w:space="0" w:color="auto"/>
      </w:divBdr>
    </w:div>
    <w:div w:id="916549948">
      <w:bodyDiv w:val="1"/>
      <w:marLeft w:val="0"/>
      <w:marRight w:val="0"/>
      <w:marTop w:val="0"/>
      <w:marBottom w:val="0"/>
      <w:divBdr>
        <w:top w:val="none" w:sz="0" w:space="0" w:color="auto"/>
        <w:left w:val="none" w:sz="0" w:space="0" w:color="auto"/>
        <w:bottom w:val="none" w:sz="0" w:space="0" w:color="auto"/>
        <w:right w:val="none" w:sz="0" w:space="0" w:color="auto"/>
      </w:divBdr>
    </w:div>
    <w:div w:id="931281004">
      <w:bodyDiv w:val="1"/>
      <w:marLeft w:val="0"/>
      <w:marRight w:val="0"/>
      <w:marTop w:val="0"/>
      <w:marBottom w:val="0"/>
      <w:divBdr>
        <w:top w:val="none" w:sz="0" w:space="0" w:color="auto"/>
        <w:left w:val="none" w:sz="0" w:space="0" w:color="auto"/>
        <w:bottom w:val="none" w:sz="0" w:space="0" w:color="auto"/>
        <w:right w:val="none" w:sz="0" w:space="0" w:color="auto"/>
      </w:divBdr>
    </w:div>
    <w:div w:id="956066703">
      <w:bodyDiv w:val="1"/>
      <w:marLeft w:val="0"/>
      <w:marRight w:val="0"/>
      <w:marTop w:val="0"/>
      <w:marBottom w:val="0"/>
      <w:divBdr>
        <w:top w:val="none" w:sz="0" w:space="0" w:color="auto"/>
        <w:left w:val="none" w:sz="0" w:space="0" w:color="auto"/>
        <w:bottom w:val="none" w:sz="0" w:space="0" w:color="auto"/>
        <w:right w:val="none" w:sz="0" w:space="0" w:color="auto"/>
      </w:divBdr>
    </w:div>
    <w:div w:id="957301874">
      <w:bodyDiv w:val="1"/>
      <w:marLeft w:val="0"/>
      <w:marRight w:val="0"/>
      <w:marTop w:val="0"/>
      <w:marBottom w:val="0"/>
      <w:divBdr>
        <w:top w:val="none" w:sz="0" w:space="0" w:color="auto"/>
        <w:left w:val="none" w:sz="0" w:space="0" w:color="auto"/>
        <w:bottom w:val="none" w:sz="0" w:space="0" w:color="auto"/>
        <w:right w:val="none" w:sz="0" w:space="0" w:color="auto"/>
      </w:divBdr>
    </w:div>
    <w:div w:id="958025985">
      <w:bodyDiv w:val="1"/>
      <w:marLeft w:val="0"/>
      <w:marRight w:val="0"/>
      <w:marTop w:val="0"/>
      <w:marBottom w:val="0"/>
      <w:divBdr>
        <w:top w:val="none" w:sz="0" w:space="0" w:color="auto"/>
        <w:left w:val="none" w:sz="0" w:space="0" w:color="auto"/>
        <w:bottom w:val="none" w:sz="0" w:space="0" w:color="auto"/>
        <w:right w:val="none" w:sz="0" w:space="0" w:color="auto"/>
      </w:divBdr>
    </w:div>
    <w:div w:id="961420757">
      <w:bodyDiv w:val="1"/>
      <w:marLeft w:val="0"/>
      <w:marRight w:val="0"/>
      <w:marTop w:val="0"/>
      <w:marBottom w:val="0"/>
      <w:divBdr>
        <w:top w:val="none" w:sz="0" w:space="0" w:color="auto"/>
        <w:left w:val="none" w:sz="0" w:space="0" w:color="auto"/>
        <w:bottom w:val="none" w:sz="0" w:space="0" w:color="auto"/>
        <w:right w:val="none" w:sz="0" w:space="0" w:color="auto"/>
      </w:divBdr>
    </w:div>
    <w:div w:id="961575511">
      <w:bodyDiv w:val="1"/>
      <w:marLeft w:val="0"/>
      <w:marRight w:val="0"/>
      <w:marTop w:val="0"/>
      <w:marBottom w:val="0"/>
      <w:divBdr>
        <w:top w:val="none" w:sz="0" w:space="0" w:color="auto"/>
        <w:left w:val="none" w:sz="0" w:space="0" w:color="auto"/>
        <w:bottom w:val="none" w:sz="0" w:space="0" w:color="auto"/>
        <w:right w:val="none" w:sz="0" w:space="0" w:color="auto"/>
      </w:divBdr>
    </w:div>
    <w:div w:id="965046939">
      <w:bodyDiv w:val="1"/>
      <w:marLeft w:val="0"/>
      <w:marRight w:val="0"/>
      <w:marTop w:val="0"/>
      <w:marBottom w:val="0"/>
      <w:divBdr>
        <w:top w:val="none" w:sz="0" w:space="0" w:color="auto"/>
        <w:left w:val="none" w:sz="0" w:space="0" w:color="auto"/>
        <w:bottom w:val="none" w:sz="0" w:space="0" w:color="auto"/>
        <w:right w:val="none" w:sz="0" w:space="0" w:color="auto"/>
      </w:divBdr>
    </w:div>
    <w:div w:id="965163400">
      <w:bodyDiv w:val="1"/>
      <w:marLeft w:val="0"/>
      <w:marRight w:val="0"/>
      <w:marTop w:val="0"/>
      <w:marBottom w:val="0"/>
      <w:divBdr>
        <w:top w:val="none" w:sz="0" w:space="0" w:color="auto"/>
        <w:left w:val="none" w:sz="0" w:space="0" w:color="auto"/>
        <w:bottom w:val="none" w:sz="0" w:space="0" w:color="auto"/>
        <w:right w:val="none" w:sz="0" w:space="0" w:color="auto"/>
      </w:divBdr>
    </w:div>
    <w:div w:id="966935893">
      <w:bodyDiv w:val="1"/>
      <w:marLeft w:val="0"/>
      <w:marRight w:val="0"/>
      <w:marTop w:val="0"/>
      <w:marBottom w:val="0"/>
      <w:divBdr>
        <w:top w:val="none" w:sz="0" w:space="0" w:color="auto"/>
        <w:left w:val="none" w:sz="0" w:space="0" w:color="auto"/>
        <w:bottom w:val="none" w:sz="0" w:space="0" w:color="auto"/>
        <w:right w:val="none" w:sz="0" w:space="0" w:color="auto"/>
      </w:divBdr>
    </w:div>
    <w:div w:id="970553331">
      <w:bodyDiv w:val="1"/>
      <w:marLeft w:val="0"/>
      <w:marRight w:val="0"/>
      <w:marTop w:val="0"/>
      <w:marBottom w:val="0"/>
      <w:divBdr>
        <w:top w:val="none" w:sz="0" w:space="0" w:color="auto"/>
        <w:left w:val="none" w:sz="0" w:space="0" w:color="auto"/>
        <w:bottom w:val="none" w:sz="0" w:space="0" w:color="auto"/>
        <w:right w:val="none" w:sz="0" w:space="0" w:color="auto"/>
      </w:divBdr>
    </w:div>
    <w:div w:id="970745129">
      <w:bodyDiv w:val="1"/>
      <w:marLeft w:val="0"/>
      <w:marRight w:val="0"/>
      <w:marTop w:val="0"/>
      <w:marBottom w:val="0"/>
      <w:divBdr>
        <w:top w:val="none" w:sz="0" w:space="0" w:color="auto"/>
        <w:left w:val="none" w:sz="0" w:space="0" w:color="auto"/>
        <w:bottom w:val="none" w:sz="0" w:space="0" w:color="auto"/>
        <w:right w:val="none" w:sz="0" w:space="0" w:color="auto"/>
      </w:divBdr>
    </w:div>
    <w:div w:id="973633374">
      <w:bodyDiv w:val="1"/>
      <w:marLeft w:val="0"/>
      <w:marRight w:val="0"/>
      <w:marTop w:val="0"/>
      <w:marBottom w:val="0"/>
      <w:divBdr>
        <w:top w:val="none" w:sz="0" w:space="0" w:color="auto"/>
        <w:left w:val="none" w:sz="0" w:space="0" w:color="auto"/>
        <w:bottom w:val="none" w:sz="0" w:space="0" w:color="auto"/>
        <w:right w:val="none" w:sz="0" w:space="0" w:color="auto"/>
      </w:divBdr>
    </w:div>
    <w:div w:id="977338524">
      <w:bodyDiv w:val="1"/>
      <w:marLeft w:val="0"/>
      <w:marRight w:val="0"/>
      <w:marTop w:val="0"/>
      <w:marBottom w:val="0"/>
      <w:divBdr>
        <w:top w:val="none" w:sz="0" w:space="0" w:color="auto"/>
        <w:left w:val="none" w:sz="0" w:space="0" w:color="auto"/>
        <w:bottom w:val="none" w:sz="0" w:space="0" w:color="auto"/>
        <w:right w:val="none" w:sz="0" w:space="0" w:color="auto"/>
      </w:divBdr>
    </w:div>
    <w:div w:id="979580730">
      <w:bodyDiv w:val="1"/>
      <w:marLeft w:val="0"/>
      <w:marRight w:val="0"/>
      <w:marTop w:val="0"/>
      <w:marBottom w:val="0"/>
      <w:divBdr>
        <w:top w:val="none" w:sz="0" w:space="0" w:color="auto"/>
        <w:left w:val="none" w:sz="0" w:space="0" w:color="auto"/>
        <w:bottom w:val="none" w:sz="0" w:space="0" w:color="auto"/>
        <w:right w:val="none" w:sz="0" w:space="0" w:color="auto"/>
      </w:divBdr>
    </w:div>
    <w:div w:id="991912258">
      <w:bodyDiv w:val="1"/>
      <w:marLeft w:val="0"/>
      <w:marRight w:val="0"/>
      <w:marTop w:val="0"/>
      <w:marBottom w:val="0"/>
      <w:divBdr>
        <w:top w:val="none" w:sz="0" w:space="0" w:color="auto"/>
        <w:left w:val="none" w:sz="0" w:space="0" w:color="auto"/>
        <w:bottom w:val="none" w:sz="0" w:space="0" w:color="auto"/>
        <w:right w:val="none" w:sz="0" w:space="0" w:color="auto"/>
      </w:divBdr>
    </w:div>
    <w:div w:id="996152849">
      <w:bodyDiv w:val="1"/>
      <w:marLeft w:val="0"/>
      <w:marRight w:val="0"/>
      <w:marTop w:val="0"/>
      <w:marBottom w:val="0"/>
      <w:divBdr>
        <w:top w:val="none" w:sz="0" w:space="0" w:color="auto"/>
        <w:left w:val="none" w:sz="0" w:space="0" w:color="auto"/>
        <w:bottom w:val="none" w:sz="0" w:space="0" w:color="auto"/>
        <w:right w:val="none" w:sz="0" w:space="0" w:color="auto"/>
      </w:divBdr>
    </w:div>
    <w:div w:id="1002927283">
      <w:bodyDiv w:val="1"/>
      <w:marLeft w:val="0"/>
      <w:marRight w:val="0"/>
      <w:marTop w:val="0"/>
      <w:marBottom w:val="0"/>
      <w:divBdr>
        <w:top w:val="none" w:sz="0" w:space="0" w:color="auto"/>
        <w:left w:val="none" w:sz="0" w:space="0" w:color="auto"/>
        <w:bottom w:val="none" w:sz="0" w:space="0" w:color="auto"/>
        <w:right w:val="none" w:sz="0" w:space="0" w:color="auto"/>
      </w:divBdr>
    </w:div>
    <w:div w:id="1010061978">
      <w:bodyDiv w:val="1"/>
      <w:marLeft w:val="0"/>
      <w:marRight w:val="0"/>
      <w:marTop w:val="0"/>
      <w:marBottom w:val="0"/>
      <w:divBdr>
        <w:top w:val="none" w:sz="0" w:space="0" w:color="auto"/>
        <w:left w:val="none" w:sz="0" w:space="0" w:color="auto"/>
        <w:bottom w:val="none" w:sz="0" w:space="0" w:color="auto"/>
        <w:right w:val="none" w:sz="0" w:space="0" w:color="auto"/>
      </w:divBdr>
    </w:div>
    <w:div w:id="1011688822">
      <w:bodyDiv w:val="1"/>
      <w:marLeft w:val="0"/>
      <w:marRight w:val="0"/>
      <w:marTop w:val="0"/>
      <w:marBottom w:val="0"/>
      <w:divBdr>
        <w:top w:val="none" w:sz="0" w:space="0" w:color="auto"/>
        <w:left w:val="none" w:sz="0" w:space="0" w:color="auto"/>
        <w:bottom w:val="none" w:sz="0" w:space="0" w:color="auto"/>
        <w:right w:val="none" w:sz="0" w:space="0" w:color="auto"/>
      </w:divBdr>
    </w:div>
    <w:div w:id="1021777997">
      <w:bodyDiv w:val="1"/>
      <w:marLeft w:val="0"/>
      <w:marRight w:val="0"/>
      <w:marTop w:val="0"/>
      <w:marBottom w:val="0"/>
      <w:divBdr>
        <w:top w:val="none" w:sz="0" w:space="0" w:color="auto"/>
        <w:left w:val="none" w:sz="0" w:space="0" w:color="auto"/>
        <w:bottom w:val="none" w:sz="0" w:space="0" w:color="auto"/>
        <w:right w:val="none" w:sz="0" w:space="0" w:color="auto"/>
      </w:divBdr>
    </w:div>
    <w:div w:id="1021782389">
      <w:bodyDiv w:val="1"/>
      <w:marLeft w:val="0"/>
      <w:marRight w:val="0"/>
      <w:marTop w:val="0"/>
      <w:marBottom w:val="0"/>
      <w:divBdr>
        <w:top w:val="none" w:sz="0" w:space="0" w:color="auto"/>
        <w:left w:val="none" w:sz="0" w:space="0" w:color="auto"/>
        <w:bottom w:val="none" w:sz="0" w:space="0" w:color="auto"/>
        <w:right w:val="none" w:sz="0" w:space="0" w:color="auto"/>
      </w:divBdr>
    </w:div>
    <w:div w:id="1038238965">
      <w:bodyDiv w:val="1"/>
      <w:marLeft w:val="0"/>
      <w:marRight w:val="0"/>
      <w:marTop w:val="0"/>
      <w:marBottom w:val="0"/>
      <w:divBdr>
        <w:top w:val="none" w:sz="0" w:space="0" w:color="auto"/>
        <w:left w:val="none" w:sz="0" w:space="0" w:color="auto"/>
        <w:bottom w:val="none" w:sz="0" w:space="0" w:color="auto"/>
        <w:right w:val="none" w:sz="0" w:space="0" w:color="auto"/>
      </w:divBdr>
    </w:div>
    <w:div w:id="1041130467">
      <w:bodyDiv w:val="1"/>
      <w:marLeft w:val="0"/>
      <w:marRight w:val="0"/>
      <w:marTop w:val="0"/>
      <w:marBottom w:val="0"/>
      <w:divBdr>
        <w:top w:val="none" w:sz="0" w:space="0" w:color="auto"/>
        <w:left w:val="none" w:sz="0" w:space="0" w:color="auto"/>
        <w:bottom w:val="none" w:sz="0" w:space="0" w:color="auto"/>
        <w:right w:val="none" w:sz="0" w:space="0" w:color="auto"/>
      </w:divBdr>
    </w:div>
    <w:div w:id="1043215986">
      <w:bodyDiv w:val="1"/>
      <w:marLeft w:val="0"/>
      <w:marRight w:val="0"/>
      <w:marTop w:val="0"/>
      <w:marBottom w:val="0"/>
      <w:divBdr>
        <w:top w:val="none" w:sz="0" w:space="0" w:color="auto"/>
        <w:left w:val="none" w:sz="0" w:space="0" w:color="auto"/>
        <w:bottom w:val="none" w:sz="0" w:space="0" w:color="auto"/>
        <w:right w:val="none" w:sz="0" w:space="0" w:color="auto"/>
      </w:divBdr>
    </w:div>
    <w:div w:id="1051461376">
      <w:bodyDiv w:val="1"/>
      <w:marLeft w:val="0"/>
      <w:marRight w:val="0"/>
      <w:marTop w:val="0"/>
      <w:marBottom w:val="0"/>
      <w:divBdr>
        <w:top w:val="none" w:sz="0" w:space="0" w:color="auto"/>
        <w:left w:val="none" w:sz="0" w:space="0" w:color="auto"/>
        <w:bottom w:val="none" w:sz="0" w:space="0" w:color="auto"/>
        <w:right w:val="none" w:sz="0" w:space="0" w:color="auto"/>
      </w:divBdr>
    </w:div>
    <w:div w:id="1053845097">
      <w:bodyDiv w:val="1"/>
      <w:marLeft w:val="0"/>
      <w:marRight w:val="0"/>
      <w:marTop w:val="0"/>
      <w:marBottom w:val="0"/>
      <w:divBdr>
        <w:top w:val="none" w:sz="0" w:space="0" w:color="auto"/>
        <w:left w:val="none" w:sz="0" w:space="0" w:color="auto"/>
        <w:bottom w:val="none" w:sz="0" w:space="0" w:color="auto"/>
        <w:right w:val="none" w:sz="0" w:space="0" w:color="auto"/>
      </w:divBdr>
    </w:div>
    <w:div w:id="1057124617">
      <w:bodyDiv w:val="1"/>
      <w:marLeft w:val="0"/>
      <w:marRight w:val="0"/>
      <w:marTop w:val="0"/>
      <w:marBottom w:val="0"/>
      <w:divBdr>
        <w:top w:val="none" w:sz="0" w:space="0" w:color="auto"/>
        <w:left w:val="none" w:sz="0" w:space="0" w:color="auto"/>
        <w:bottom w:val="none" w:sz="0" w:space="0" w:color="auto"/>
        <w:right w:val="none" w:sz="0" w:space="0" w:color="auto"/>
      </w:divBdr>
    </w:div>
    <w:div w:id="1059205906">
      <w:bodyDiv w:val="1"/>
      <w:marLeft w:val="0"/>
      <w:marRight w:val="0"/>
      <w:marTop w:val="0"/>
      <w:marBottom w:val="0"/>
      <w:divBdr>
        <w:top w:val="none" w:sz="0" w:space="0" w:color="auto"/>
        <w:left w:val="none" w:sz="0" w:space="0" w:color="auto"/>
        <w:bottom w:val="none" w:sz="0" w:space="0" w:color="auto"/>
        <w:right w:val="none" w:sz="0" w:space="0" w:color="auto"/>
      </w:divBdr>
    </w:div>
    <w:div w:id="1065295661">
      <w:bodyDiv w:val="1"/>
      <w:marLeft w:val="0"/>
      <w:marRight w:val="0"/>
      <w:marTop w:val="0"/>
      <w:marBottom w:val="0"/>
      <w:divBdr>
        <w:top w:val="none" w:sz="0" w:space="0" w:color="auto"/>
        <w:left w:val="none" w:sz="0" w:space="0" w:color="auto"/>
        <w:bottom w:val="none" w:sz="0" w:space="0" w:color="auto"/>
        <w:right w:val="none" w:sz="0" w:space="0" w:color="auto"/>
      </w:divBdr>
    </w:div>
    <w:div w:id="1070349833">
      <w:bodyDiv w:val="1"/>
      <w:marLeft w:val="0"/>
      <w:marRight w:val="0"/>
      <w:marTop w:val="0"/>
      <w:marBottom w:val="0"/>
      <w:divBdr>
        <w:top w:val="none" w:sz="0" w:space="0" w:color="auto"/>
        <w:left w:val="none" w:sz="0" w:space="0" w:color="auto"/>
        <w:bottom w:val="none" w:sz="0" w:space="0" w:color="auto"/>
        <w:right w:val="none" w:sz="0" w:space="0" w:color="auto"/>
      </w:divBdr>
    </w:div>
    <w:div w:id="1075519600">
      <w:bodyDiv w:val="1"/>
      <w:marLeft w:val="0"/>
      <w:marRight w:val="0"/>
      <w:marTop w:val="0"/>
      <w:marBottom w:val="0"/>
      <w:divBdr>
        <w:top w:val="none" w:sz="0" w:space="0" w:color="auto"/>
        <w:left w:val="none" w:sz="0" w:space="0" w:color="auto"/>
        <w:bottom w:val="none" w:sz="0" w:space="0" w:color="auto"/>
        <w:right w:val="none" w:sz="0" w:space="0" w:color="auto"/>
      </w:divBdr>
    </w:div>
    <w:div w:id="1079207685">
      <w:bodyDiv w:val="1"/>
      <w:marLeft w:val="0"/>
      <w:marRight w:val="0"/>
      <w:marTop w:val="0"/>
      <w:marBottom w:val="0"/>
      <w:divBdr>
        <w:top w:val="none" w:sz="0" w:space="0" w:color="auto"/>
        <w:left w:val="none" w:sz="0" w:space="0" w:color="auto"/>
        <w:bottom w:val="none" w:sz="0" w:space="0" w:color="auto"/>
        <w:right w:val="none" w:sz="0" w:space="0" w:color="auto"/>
      </w:divBdr>
    </w:div>
    <w:div w:id="1081565204">
      <w:bodyDiv w:val="1"/>
      <w:marLeft w:val="0"/>
      <w:marRight w:val="0"/>
      <w:marTop w:val="0"/>
      <w:marBottom w:val="0"/>
      <w:divBdr>
        <w:top w:val="none" w:sz="0" w:space="0" w:color="auto"/>
        <w:left w:val="none" w:sz="0" w:space="0" w:color="auto"/>
        <w:bottom w:val="none" w:sz="0" w:space="0" w:color="auto"/>
        <w:right w:val="none" w:sz="0" w:space="0" w:color="auto"/>
      </w:divBdr>
    </w:div>
    <w:div w:id="1085566724">
      <w:bodyDiv w:val="1"/>
      <w:marLeft w:val="0"/>
      <w:marRight w:val="0"/>
      <w:marTop w:val="0"/>
      <w:marBottom w:val="0"/>
      <w:divBdr>
        <w:top w:val="none" w:sz="0" w:space="0" w:color="auto"/>
        <w:left w:val="none" w:sz="0" w:space="0" w:color="auto"/>
        <w:bottom w:val="none" w:sz="0" w:space="0" w:color="auto"/>
        <w:right w:val="none" w:sz="0" w:space="0" w:color="auto"/>
      </w:divBdr>
      <w:divsChild>
        <w:div w:id="619259618">
          <w:marLeft w:val="30"/>
          <w:marRight w:val="30"/>
          <w:marTop w:val="0"/>
          <w:marBottom w:val="75"/>
          <w:divBdr>
            <w:top w:val="none" w:sz="0" w:space="0" w:color="auto"/>
            <w:left w:val="none" w:sz="0" w:space="0" w:color="auto"/>
            <w:bottom w:val="none" w:sz="0" w:space="0" w:color="auto"/>
            <w:right w:val="none" w:sz="0" w:space="0" w:color="auto"/>
          </w:divBdr>
          <w:divsChild>
            <w:div w:id="1374696372">
              <w:marLeft w:val="0"/>
              <w:marRight w:val="0"/>
              <w:marTop w:val="0"/>
              <w:marBottom w:val="0"/>
              <w:divBdr>
                <w:top w:val="none" w:sz="0" w:space="0" w:color="auto"/>
                <w:left w:val="none" w:sz="0" w:space="12" w:color="auto"/>
                <w:bottom w:val="none" w:sz="0" w:space="12" w:color="auto"/>
                <w:right w:val="none" w:sz="0" w:space="12" w:color="auto"/>
              </w:divBdr>
              <w:divsChild>
                <w:div w:id="1807970574">
                  <w:marLeft w:val="0"/>
                  <w:marRight w:val="0"/>
                  <w:marTop w:val="0"/>
                  <w:marBottom w:val="0"/>
                  <w:divBdr>
                    <w:top w:val="none" w:sz="0" w:space="0" w:color="auto"/>
                    <w:left w:val="none" w:sz="0" w:space="0" w:color="auto"/>
                    <w:bottom w:val="none" w:sz="0" w:space="0" w:color="auto"/>
                    <w:right w:val="none" w:sz="0" w:space="0" w:color="auto"/>
                  </w:divBdr>
                  <w:divsChild>
                    <w:div w:id="1592932802">
                      <w:marLeft w:val="120"/>
                      <w:marRight w:val="0"/>
                      <w:marTop w:val="0"/>
                      <w:marBottom w:val="0"/>
                      <w:divBdr>
                        <w:top w:val="none" w:sz="0" w:space="0" w:color="auto"/>
                        <w:left w:val="none" w:sz="0" w:space="0" w:color="auto"/>
                        <w:bottom w:val="none" w:sz="0" w:space="0" w:color="auto"/>
                        <w:right w:val="none" w:sz="0" w:space="0" w:color="auto"/>
                      </w:divBdr>
                      <w:divsChild>
                        <w:div w:id="12506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541110">
      <w:bodyDiv w:val="1"/>
      <w:marLeft w:val="0"/>
      <w:marRight w:val="0"/>
      <w:marTop w:val="0"/>
      <w:marBottom w:val="0"/>
      <w:divBdr>
        <w:top w:val="none" w:sz="0" w:space="0" w:color="auto"/>
        <w:left w:val="none" w:sz="0" w:space="0" w:color="auto"/>
        <w:bottom w:val="none" w:sz="0" w:space="0" w:color="auto"/>
        <w:right w:val="none" w:sz="0" w:space="0" w:color="auto"/>
      </w:divBdr>
    </w:div>
    <w:div w:id="1100371805">
      <w:bodyDiv w:val="1"/>
      <w:marLeft w:val="0"/>
      <w:marRight w:val="0"/>
      <w:marTop w:val="0"/>
      <w:marBottom w:val="0"/>
      <w:divBdr>
        <w:top w:val="none" w:sz="0" w:space="0" w:color="auto"/>
        <w:left w:val="none" w:sz="0" w:space="0" w:color="auto"/>
        <w:bottom w:val="none" w:sz="0" w:space="0" w:color="auto"/>
        <w:right w:val="none" w:sz="0" w:space="0" w:color="auto"/>
      </w:divBdr>
    </w:div>
    <w:div w:id="1109203044">
      <w:bodyDiv w:val="1"/>
      <w:marLeft w:val="0"/>
      <w:marRight w:val="0"/>
      <w:marTop w:val="0"/>
      <w:marBottom w:val="0"/>
      <w:divBdr>
        <w:top w:val="none" w:sz="0" w:space="0" w:color="auto"/>
        <w:left w:val="none" w:sz="0" w:space="0" w:color="auto"/>
        <w:bottom w:val="none" w:sz="0" w:space="0" w:color="auto"/>
        <w:right w:val="none" w:sz="0" w:space="0" w:color="auto"/>
      </w:divBdr>
    </w:div>
    <w:div w:id="1112167497">
      <w:bodyDiv w:val="1"/>
      <w:marLeft w:val="0"/>
      <w:marRight w:val="0"/>
      <w:marTop w:val="0"/>
      <w:marBottom w:val="0"/>
      <w:divBdr>
        <w:top w:val="none" w:sz="0" w:space="0" w:color="auto"/>
        <w:left w:val="none" w:sz="0" w:space="0" w:color="auto"/>
        <w:bottom w:val="none" w:sz="0" w:space="0" w:color="auto"/>
        <w:right w:val="none" w:sz="0" w:space="0" w:color="auto"/>
      </w:divBdr>
    </w:div>
    <w:div w:id="1112751734">
      <w:bodyDiv w:val="1"/>
      <w:marLeft w:val="0"/>
      <w:marRight w:val="0"/>
      <w:marTop w:val="0"/>
      <w:marBottom w:val="0"/>
      <w:divBdr>
        <w:top w:val="none" w:sz="0" w:space="0" w:color="auto"/>
        <w:left w:val="none" w:sz="0" w:space="0" w:color="auto"/>
        <w:bottom w:val="none" w:sz="0" w:space="0" w:color="auto"/>
        <w:right w:val="none" w:sz="0" w:space="0" w:color="auto"/>
      </w:divBdr>
    </w:div>
    <w:div w:id="1123891385">
      <w:bodyDiv w:val="1"/>
      <w:marLeft w:val="0"/>
      <w:marRight w:val="0"/>
      <w:marTop w:val="0"/>
      <w:marBottom w:val="0"/>
      <w:divBdr>
        <w:top w:val="none" w:sz="0" w:space="0" w:color="auto"/>
        <w:left w:val="none" w:sz="0" w:space="0" w:color="auto"/>
        <w:bottom w:val="none" w:sz="0" w:space="0" w:color="auto"/>
        <w:right w:val="none" w:sz="0" w:space="0" w:color="auto"/>
      </w:divBdr>
    </w:div>
    <w:div w:id="1125851117">
      <w:bodyDiv w:val="1"/>
      <w:marLeft w:val="0"/>
      <w:marRight w:val="0"/>
      <w:marTop w:val="0"/>
      <w:marBottom w:val="0"/>
      <w:divBdr>
        <w:top w:val="none" w:sz="0" w:space="0" w:color="auto"/>
        <w:left w:val="none" w:sz="0" w:space="0" w:color="auto"/>
        <w:bottom w:val="none" w:sz="0" w:space="0" w:color="auto"/>
        <w:right w:val="none" w:sz="0" w:space="0" w:color="auto"/>
      </w:divBdr>
    </w:div>
    <w:div w:id="1129975100">
      <w:bodyDiv w:val="1"/>
      <w:marLeft w:val="0"/>
      <w:marRight w:val="0"/>
      <w:marTop w:val="0"/>
      <w:marBottom w:val="0"/>
      <w:divBdr>
        <w:top w:val="none" w:sz="0" w:space="0" w:color="auto"/>
        <w:left w:val="none" w:sz="0" w:space="0" w:color="auto"/>
        <w:bottom w:val="none" w:sz="0" w:space="0" w:color="auto"/>
        <w:right w:val="none" w:sz="0" w:space="0" w:color="auto"/>
      </w:divBdr>
    </w:div>
    <w:div w:id="1142426704">
      <w:bodyDiv w:val="1"/>
      <w:marLeft w:val="0"/>
      <w:marRight w:val="0"/>
      <w:marTop w:val="0"/>
      <w:marBottom w:val="0"/>
      <w:divBdr>
        <w:top w:val="none" w:sz="0" w:space="0" w:color="auto"/>
        <w:left w:val="none" w:sz="0" w:space="0" w:color="auto"/>
        <w:bottom w:val="none" w:sz="0" w:space="0" w:color="auto"/>
        <w:right w:val="none" w:sz="0" w:space="0" w:color="auto"/>
      </w:divBdr>
    </w:div>
    <w:div w:id="1146628866">
      <w:bodyDiv w:val="1"/>
      <w:marLeft w:val="0"/>
      <w:marRight w:val="0"/>
      <w:marTop w:val="0"/>
      <w:marBottom w:val="0"/>
      <w:divBdr>
        <w:top w:val="none" w:sz="0" w:space="0" w:color="auto"/>
        <w:left w:val="none" w:sz="0" w:space="0" w:color="auto"/>
        <w:bottom w:val="none" w:sz="0" w:space="0" w:color="auto"/>
        <w:right w:val="none" w:sz="0" w:space="0" w:color="auto"/>
      </w:divBdr>
    </w:div>
    <w:div w:id="1151482562">
      <w:bodyDiv w:val="1"/>
      <w:marLeft w:val="0"/>
      <w:marRight w:val="0"/>
      <w:marTop w:val="0"/>
      <w:marBottom w:val="0"/>
      <w:divBdr>
        <w:top w:val="none" w:sz="0" w:space="0" w:color="auto"/>
        <w:left w:val="none" w:sz="0" w:space="0" w:color="auto"/>
        <w:bottom w:val="none" w:sz="0" w:space="0" w:color="auto"/>
        <w:right w:val="none" w:sz="0" w:space="0" w:color="auto"/>
      </w:divBdr>
    </w:div>
    <w:div w:id="1153720931">
      <w:bodyDiv w:val="1"/>
      <w:marLeft w:val="0"/>
      <w:marRight w:val="0"/>
      <w:marTop w:val="0"/>
      <w:marBottom w:val="0"/>
      <w:divBdr>
        <w:top w:val="none" w:sz="0" w:space="0" w:color="auto"/>
        <w:left w:val="none" w:sz="0" w:space="0" w:color="auto"/>
        <w:bottom w:val="none" w:sz="0" w:space="0" w:color="auto"/>
        <w:right w:val="none" w:sz="0" w:space="0" w:color="auto"/>
      </w:divBdr>
    </w:div>
    <w:div w:id="1154445542">
      <w:bodyDiv w:val="1"/>
      <w:marLeft w:val="0"/>
      <w:marRight w:val="0"/>
      <w:marTop w:val="0"/>
      <w:marBottom w:val="0"/>
      <w:divBdr>
        <w:top w:val="none" w:sz="0" w:space="0" w:color="auto"/>
        <w:left w:val="none" w:sz="0" w:space="0" w:color="auto"/>
        <w:bottom w:val="none" w:sz="0" w:space="0" w:color="auto"/>
        <w:right w:val="none" w:sz="0" w:space="0" w:color="auto"/>
      </w:divBdr>
      <w:divsChild>
        <w:div w:id="1811246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080228">
      <w:bodyDiv w:val="1"/>
      <w:marLeft w:val="0"/>
      <w:marRight w:val="0"/>
      <w:marTop w:val="0"/>
      <w:marBottom w:val="0"/>
      <w:divBdr>
        <w:top w:val="none" w:sz="0" w:space="0" w:color="auto"/>
        <w:left w:val="none" w:sz="0" w:space="0" w:color="auto"/>
        <w:bottom w:val="none" w:sz="0" w:space="0" w:color="auto"/>
        <w:right w:val="none" w:sz="0" w:space="0" w:color="auto"/>
      </w:divBdr>
    </w:div>
    <w:div w:id="1163545759">
      <w:bodyDiv w:val="1"/>
      <w:marLeft w:val="0"/>
      <w:marRight w:val="0"/>
      <w:marTop w:val="0"/>
      <w:marBottom w:val="0"/>
      <w:divBdr>
        <w:top w:val="none" w:sz="0" w:space="0" w:color="auto"/>
        <w:left w:val="none" w:sz="0" w:space="0" w:color="auto"/>
        <w:bottom w:val="none" w:sz="0" w:space="0" w:color="auto"/>
        <w:right w:val="none" w:sz="0" w:space="0" w:color="auto"/>
      </w:divBdr>
    </w:div>
    <w:div w:id="1166747323">
      <w:bodyDiv w:val="1"/>
      <w:marLeft w:val="0"/>
      <w:marRight w:val="0"/>
      <w:marTop w:val="0"/>
      <w:marBottom w:val="0"/>
      <w:divBdr>
        <w:top w:val="none" w:sz="0" w:space="0" w:color="auto"/>
        <w:left w:val="none" w:sz="0" w:space="0" w:color="auto"/>
        <w:bottom w:val="none" w:sz="0" w:space="0" w:color="auto"/>
        <w:right w:val="none" w:sz="0" w:space="0" w:color="auto"/>
      </w:divBdr>
    </w:div>
    <w:div w:id="1169979195">
      <w:bodyDiv w:val="1"/>
      <w:marLeft w:val="0"/>
      <w:marRight w:val="0"/>
      <w:marTop w:val="0"/>
      <w:marBottom w:val="0"/>
      <w:divBdr>
        <w:top w:val="none" w:sz="0" w:space="0" w:color="auto"/>
        <w:left w:val="none" w:sz="0" w:space="0" w:color="auto"/>
        <w:bottom w:val="none" w:sz="0" w:space="0" w:color="auto"/>
        <w:right w:val="none" w:sz="0" w:space="0" w:color="auto"/>
      </w:divBdr>
    </w:div>
    <w:div w:id="1170365806">
      <w:bodyDiv w:val="1"/>
      <w:marLeft w:val="0"/>
      <w:marRight w:val="0"/>
      <w:marTop w:val="0"/>
      <w:marBottom w:val="0"/>
      <w:divBdr>
        <w:top w:val="none" w:sz="0" w:space="0" w:color="auto"/>
        <w:left w:val="none" w:sz="0" w:space="0" w:color="auto"/>
        <w:bottom w:val="none" w:sz="0" w:space="0" w:color="auto"/>
        <w:right w:val="none" w:sz="0" w:space="0" w:color="auto"/>
      </w:divBdr>
    </w:div>
    <w:div w:id="1187451879">
      <w:bodyDiv w:val="1"/>
      <w:marLeft w:val="0"/>
      <w:marRight w:val="0"/>
      <w:marTop w:val="0"/>
      <w:marBottom w:val="0"/>
      <w:divBdr>
        <w:top w:val="none" w:sz="0" w:space="0" w:color="auto"/>
        <w:left w:val="none" w:sz="0" w:space="0" w:color="auto"/>
        <w:bottom w:val="none" w:sz="0" w:space="0" w:color="auto"/>
        <w:right w:val="none" w:sz="0" w:space="0" w:color="auto"/>
      </w:divBdr>
    </w:div>
    <w:div w:id="1188643253">
      <w:bodyDiv w:val="1"/>
      <w:marLeft w:val="0"/>
      <w:marRight w:val="0"/>
      <w:marTop w:val="0"/>
      <w:marBottom w:val="0"/>
      <w:divBdr>
        <w:top w:val="none" w:sz="0" w:space="0" w:color="auto"/>
        <w:left w:val="none" w:sz="0" w:space="0" w:color="auto"/>
        <w:bottom w:val="none" w:sz="0" w:space="0" w:color="auto"/>
        <w:right w:val="none" w:sz="0" w:space="0" w:color="auto"/>
      </w:divBdr>
    </w:div>
    <w:div w:id="1197348020">
      <w:bodyDiv w:val="1"/>
      <w:marLeft w:val="0"/>
      <w:marRight w:val="0"/>
      <w:marTop w:val="0"/>
      <w:marBottom w:val="0"/>
      <w:divBdr>
        <w:top w:val="none" w:sz="0" w:space="0" w:color="auto"/>
        <w:left w:val="none" w:sz="0" w:space="0" w:color="auto"/>
        <w:bottom w:val="none" w:sz="0" w:space="0" w:color="auto"/>
        <w:right w:val="none" w:sz="0" w:space="0" w:color="auto"/>
      </w:divBdr>
    </w:div>
    <w:div w:id="1197500577">
      <w:bodyDiv w:val="1"/>
      <w:marLeft w:val="0"/>
      <w:marRight w:val="0"/>
      <w:marTop w:val="0"/>
      <w:marBottom w:val="0"/>
      <w:divBdr>
        <w:top w:val="none" w:sz="0" w:space="0" w:color="auto"/>
        <w:left w:val="none" w:sz="0" w:space="0" w:color="auto"/>
        <w:bottom w:val="none" w:sz="0" w:space="0" w:color="auto"/>
        <w:right w:val="none" w:sz="0" w:space="0" w:color="auto"/>
      </w:divBdr>
    </w:div>
    <w:div w:id="1198084154">
      <w:bodyDiv w:val="1"/>
      <w:marLeft w:val="0"/>
      <w:marRight w:val="0"/>
      <w:marTop w:val="0"/>
      <w:marBottom w:val="0"/>
      <w:divBdr>
        <w:top w:val="none" w:sz="0" w:space="0" w:color="auto"/>
        <w:left w:val="none" w:sz="0" w:space="0" w:color="auto"/>
        <w:bottom w:val="none" w:sz="0" w:space="0" w:color="auto"/>
        <w:right w:val="none" w:sz="0" w:space="0" w:color="auto"/>
      </w:divBdr>
    </w:div>
    <w:div w:id="1198741293">
      <w:bodyDiv w:val="1"/>
      <w:marLeft w:val="0"/>
      <w:marRight w:val="0"/>
      <w:marTop w:val="0"/>
      <w:marBottom w:val="0"/>
      <w:divBdr>
        <w:top w:val="none" w:sz="0" w:space="0" w:color="auto"/>
        <w:left w:val="none" w:sz="0" w:space="0" w:color="auto"/>
        <w:bottom w:val="none" w:sz="0" w:space="0" w:color="auto"/>
        <w:right w:val="none" w:sz="0" w:space="0" w:color="auto"/>
      </w:divBdr>
    </w:div>
    <w:div w:id="1206404437">
      <w:bodyDiv w:val="1"/>
      <w:marLeft w:val="0"/>
      <w:marRight w:val="0"/>
      <w:marTop w:val="0"/>
      <w:marBottom w:val="0"/>
      <w:divBdr>
        <w:top w:val="none" w:sz="0" w:space="0" w:color="auto"/>
        <w:left w:val="none" w:sz="0" w:space="0" w:color="auto"/>
        <w:bottom w:val="none" w:sz="0" w:space="0" w:color="auto"/>
        <w:right w:val="none" w:sz="0" w:space="0" w:color="auto"/>
      </w:divBdr>
    </w:div>
    <w:div w:id="1211770481">
      <w:bodyDiv w:val="1"/>
      <w:marLeft w:val="0"/>
      <w:marRight w:val="0"/>
      <w:marTop w:val="0"/>
      <w:marBottom w:val="0"/>
      <w:divBdr>
        <w:top w:val="none" w:sz="0" w:space="0" w:color="auto"/>
        <w:left w:val="none" w:sz="0" w:space="0" w:color="auto"/>
        <w:bottom w:val="none" w:sz="0" w:space="0" w:color="auto"/>
        <w:right w:val="none" w:sz="0" w:space="0" w:color="auto"/>
      </w:divBdr>
    </w:div>
    <w:div w:id="1217201803">
      <w:bodyDiv w:val="1"/>
      <w:marLeft w:val="0"/>
      <w:marRight w:val="0"/>
      <w:marTop w:val="0"/>
      <w:marBottom w:val="0"/>
      <w:divBdr>
        <w:top w:val="none" w:sz="0" w:space="0" w:color="auto"/>
        <w:left w:val="none" w:sz="0" w:space="0" w:color="auto"/>
        <w:bottom w:val="none" w:sz="0" w:space="0" w:color="auto"/>
        <w:right w:val="none" w:sz="0" w:space="0" w:color="auto"/>
      </w:divBdr>
    </w:div>
    <w:div w:id="1219243811">
      <w:bodyDiv w:val="1"/>
      <w:marLeft w:val="0"/>
      <w:marRight w:val="0"/>
      <w:marTop w:val="0"/>
      <w:marBottom w:val="0"/>
      <w:divBdr>
        <w:top w:val="none" w:sz="0" w:space="0" w:color="auto"/>
        <w:left w:val="none" w:sz="0" w:space="0" w:color="auto"/>
        <w:bottom w:val="none" w:sz="0" w:space="0" w:color="auto"/>
        <w:right w:val="none" w:sz="0" w:space="0" w:color="auto"/>
      </w:divBdr>
    </w:div>
    <w:div w:id="1239945148">
      <w:bodyDiv w:val="1"/>
      <w:marLeft w:val="0"/>
      <w:marRight w:val="0"/>
      <w:marTop w:val="0"/>
      <w:marBottom w:val="0"/>
      <w:divBdr>
        <w:top w:val="none" w:sz="0" w:space="0" w:color="auto"/>
        <w:left w:val="none" w:sz="0" w:space="0" w:color="auto"/>
        <w:bottom w:val="none" w:sz="0" w:space="0" w:color="auto"/>
        <w:right w:val="none" w:sz="0" w:space="0" w:color="auto"/>
      </w:divBdr>
    </w:div>
    <w:div w:id="1241402159">
      <w:bodyDiv w:val="1"/>
      <w:marLeft w:val="0"/>
      <w:marRight w:val="0"/>
      <w:marTop w:val="0"/>
      <w:marBottom w:val="0"/>
      <w:divBdr>
        <w:top w:val="none" w:sz="0" w:space="0" w:color="auto"/>
        <w:left w:val="none" w:sz="0" w:space="0" w:color="auto"/>
        <w:bottom w:val="none" w:sz="0" w:space="0" w:color="auto"/>
        <w:right w:val="none" w:sz="0" w:space="0" w:color="auto"/>
      </w:divBdr>
    </w:div>
    <w:div w:id="1244803525">
      <w:bodyDiv w:val="1"/>
      <w:marLeft w:val="0"/>
      <w:marRight w:val="0"/>
      <w:marTop w:val="0"/>
      <w:marBottom w:val="0"/>
      <w:divBdr>
        <w:top w:val="none" w:sz="0" w:space="0" w:color="auto"/>
        <w:left w:val="none" w:sz="0" w:space="0" w:color="auto"/>
        <w:bottom w:val="none" w:sz="0" w:space="0" w:color="auto"/>
        <w:right w:val="none" w:sz="0" w:space="0" w:color="auto"/>
      </w:divBdr>
    </w:div>
    <w:div w:id="1246113816">
      <w:bodyDiv w:val="1"/>
      <w:marLeft w:val="0"/>
      <w:marRight w:val="0"/>
      <w:marTop w:val="0"/>
      <w:marBottom w:val="0"/>
      <w:divBdr>
        <w:top w:val="none" w:sz="0" w:space="0" w:color="auto"/>
        <w:left w:val="none" w:sz="0" w:space="0" w:color="auto"/>
        <w:bottom w:val="none" w:sz="0" w:space="0" w:color="auto"/>
        <w:right w:val="none" w:sz="0" w:space="0" w:color="auto"/>
      </w:divBdr>
    </w:div>
    <w:div w:id="1251279209">
      <w:bodyDiv w:val="1"/>
      <w:marLeft w:val="0"/>
      <w:marRight w:val="0"/>
      <w:marTop w:val="0"/>
      <w:marBottom w:val="0"/>
      <w:divBdr>
        <w:top w:val="none" w:sz="0" w:space="0" w:color="auto"/>
        <w:left w:val="none" w:sz="0" w:space="0" w:color="auto"/>
        <w:bottom w:val="none" w:sz="0" w:space="0" w:color="auto"/>
        <w:right w:val="none" w:sz="0" w:space="0" w:color="auto"/>
      </w:divBdr>
    </w:div>
    <w:div w:id="1255090847">
      <w:bodyDiv w:val="1"/>
      <w:marLeft w:val="0"/>
      <w:marRight w:val="0"/>
      <w:marTop w:val="0"/>
      <w:marBottom w:val="0"/>
      <w:divBdr>
        <w:top w:val="none" w:sz="0" w:space="0" w:color="auto"/>
        <w:left w:val="none" w:sz="0" w:space="0" w:color="auto"/>
        <w:bottom w:val="none" w:sz="0" w:space="0" w:color="auto"/>
        <w:right w:val="none" w:sz="0" w:space="0" w:color="auto"/>
      </w:divBdr>
    </w:div>
    <w:div w:id="1262492686">
      <w:bodyDiv w:val="1"/>
      <w:marLeft w:val="0"/>
      <w:marRight w:val="0"/>
      <w:marTop w:val="0"/>
      <w:marBottom w:val="0"/>
      <w:divBdr>
        <w:top w:val="none" w:sz="0" w:space="0" w:color="auto"/>
        <w:left w:val="none" w:sz="0" w:space="0" w:color="auto"/>
        <w:bottom w:val="none" w:sz="0" w:space="0" w:color="auto"/>
        <w:right w:val="none" w:sz="0" w:space="0" w:color="auto"/>
      </w:divBdr>
    </w:div>
    <w:div w:id="1269848476">
      <w:bodyDiv w:val="1"/>
      <w:marLeft w:val="0"/>
      <w:marRight w:val="0"/>
      <w:marTop w:val="0"/>
      <w:marBottom w:val="0"/>
      <w:divBdr>
        <w:top w:val="none" w:sz="0" w:space="0" w:color="auto"/>
        <w:left w:val="none" w:sz="0" w:space="0" w:color="auto"/>
        <w:bottom w:val="none" w:sz="0" w:space="0" w:color="auto"/>
        <w:right w:val="none" w:sz="0" w:space="0" w:color="auto"/>
      </w:divBdr>
    </w:div>
    <w:div w:id="1270428352">
      <w:bodyDiv w:val="1"/>
      <w:marLeft w:val="0"/>
      <w:marRight w:val="0"/>
      <w:marTop w:val="0"/>
      <w:marBottom w:val="0"/>
      <w:divBdr>
        <w:top w:val="none" w:sz="0" w:space="0" w:color="auto"/>
        <w:left w:val="none" w:sz="0" w:space="0" w:color="auto"/>
        <w:bottom w:val="none" w:sz="0" w:space="0" w:color="auto"/>
        <w:right w:val="none" w:sz="0" w:space="0" w:color="auto"/>
      </w:divBdr>
    </w:div>
    <w:div w:id="1272544543">
      <w:bodyDiv w:val="1"/>
      <w:marLeft w:val="0"/>
      <w:marRight w:val="0"/>
      <w:marTop w:val="0"/>
      <w:marBottom w:val="0"/>
      <w:divBdr>
        <w:top w:val="none" w:sz="0" w:space="0" w:color="auto"/>
        <w:left w:val="none" w:sz="0" w:space="0" w:color="auto"/>
        <w:bottom w:val="none" w:sz="0" w:space="0" w:color="auto"/>
        <w:right w:val="none" w:sz="0" w:space="0" w:color="auto"/>
      </w:divBdr>
    </w:div>
    <w:div w:id="1279067560">
      <w:bodyDiv w:val="1"/>
      <w:marLeft w:val="0"/>
      <w:marRight w:val="0"/>
      <w:marTop w:val="0"/>
      <w:marBottom w:val="0"/>
      <w:divBdr>
        <w:top w:val="none" w:sz="0" w:space="0" w:color="auto"/>
        <w:left w:val="none" w:sz="0" w:space="0" w:color="auto"/>
        <w:bottom w:val="none" w:sz="0" w:space="0" w:color="auto"/>
        <w:right w:val="none" w:sz="0" w:space="0" w:color="auto"/>
      </w:divBdr>
    </w:div>
    <w:div w:id="1279801773">
      <w:bodyDiv w:val="1"/>
      <w:marLeft w:val="0"/>
      <w:marRight w:val="0"/>
      <w:marTop w:val="0"/>
      <w:marBottom w:val="0"/>
      <w:divBdr>
        <w:top w:val="none" w:sz="0" w:space="0" w:color="auto"/>
        <w:left w:val="none" w:sz="0" w:space="0" w:color="auto"/>
        <w:bottom w:val="none" w:sz="0" w:space="0" w:color="auto"/>
        <w:right w:val="none" w:sz="0" w:space="0" w:color="auto"/>
      </w:divBdr>
    </w:div>
    <w:div w:id="1281649355">
      <w:bodyDiv w:val="1"/>
      <w:marLeft w:val="0"/>
      <w:marRight w:val="0"/>
      <w:marTop w:val="0"/>
      <w:marBottom w:val="0"/>
      <w:divBdr>
        <w:top w:val="none" w:sz="0" w:space="0" w:color="auto"/>
        <w:left w:val="none" w:sz="0" w:space="0" w:color="auto"/>
        <w:bottom w:val="none" w:sz="0" w:space="0" w:color="auto"/>
        <w:right w:val="none" w:sz="0" w:space="0" w:color="auto"/>
      </w:divBdr>
    </w:div>
    <w:div w:id="1284461747">
      <w:bodyDiv w:val="1"/>
      <w:marLeft w:val="0"/>
      <w:marRight w:val="0"/>
      <w:marTop w:val="0"/>
      <w:marBottom w:val="0"/>
      <w:divBdr>
        <w:top w:val="none" w:sz="0" w:space="0" w:color="auto"/>
        <w:left w:val="none" w:sz="0" w:space="0" w:color="auto"/>
        <w:bottom w:val="none" w:sz="0" w:space="0" w:color="auto"/>
        <w:right w:val="none" w:sz="0" w:space="0" w:color="auto"/>
      </w:divBdr>
    </w:div>
    <w:div w:id="1284851129">
      <w:bodyDiv w:val="1"/>
      <w:marLeft w:val="0"/>
      <w:marRight w:val="0"/>
      <w:marTop w:val="0"/>
      <w:marBottom w:val="0"/>
      <w:divBdr>
        <w:top w:val="none" w:sz="0" w:space="0" w:color="auto"/>
        <w:left w:val="none" w:sz="0" w:space="0" w:color="auto"/>
        <w:bottom w:val="none" w:sz="0" w:space="0" w:color="auto"/>
        <w:right w:val="none" w:sz="0" w:space="0" w:color="auto"/>
      </w:divBdr>
    </w:div>
    <w:div w:id="1286232738">
      <w:bodyDiv w:val="1"/>
      <w:marLeft w:val="0"/>
      <w:marRight w:val="0"/>
      <w:marTop w:val="0"/>
      <w:marBottom w:val="0"/>
      <w:divBdr>
        <w:top w:val="none" w:sz="0" w:space="0" w:color="auto"/>
        <w:left w:val="none" w:sz="0" w:space="0" w:color="auto"/>
        <w:bottom w:val="none" w:sz="0" w:space="0" w:color="auto"/>
        <w:right w:val="none" w:sz="0" w:space="0" w:color="auto"/>
      </w:divBdr>
    </w:div>
    <w:div w:id="1296134104">
      <w:bodyDiv w:val="1"/>
      <w:marLeft w:val="0"/>
      <w:marRight w:val="0"/>
      <w:marTop w:val="0"/>
      <w:marBottom w:val="0"/>
      <w:divBdr>
        <w:top w:val="none" w:sz="0" w:space="0" w:color="auto"/>
        <w:left w:val="none" w:sz="0" w:space="0" w:color="auto"/>
        <w:bottom w:val="none" w:sz="0" w:space="0" w:color="auto"/>
        <w:right w:val="none" w:sz="0" w:space="0" w:color="auto"/>
      </w:divBdr>
    </w:div>
    <w:div w:id="1298029909">
      <w:bodyDiv w:val="1"/>
      <w:marLeft w:val="0"/>
      <w:marRight w:val="0"/>
      <w:marTop w:val="0"/>
      <w:marBottom w:val="0"/>
      <w:divBdr>
        <w:top w:val="none" w:sz="0" w:space="0" w:color="auto"/>
        <w:left w:val="none" w:sz="0" w:space="0" w:color="auto"/>
        <w:bottom w:val="none" w:sz="0" w:space="0" w:color="auto"/>
        <w:right w:val="none" w:sz="0" w:space="0" w:color="auto"/>
      </w:divBdr>
    </w:div>
    <w:div w:id="1298611542">
      <w:bodyDiv w:val="1"/>
      <w:marLeft w:val="0"/>
      <w:marRight w:val="0"/>
      <w:marTop w:val="0"/>
      <w:marBottom w:val="0"/>
      <w:divBdr>
        <w:top w:val="none" w:sz="0" w:space="0" w:color="auto"/>
        <w:left w:val="none" w:sz="0" w:space="0" w:color="auto"/>
        <w:bottom w:val="none" w:sz="0" w:space="0" w:color="auto"/>
        <w:right w:val="none" w:sz="0" w:space="0" w:color="auto"/>
      </w:divBdr>
    </w:div>
    <w:div w:id="1301614436">
      <w:bodyDiv w:val="1"/>
      <w:marLeft w:val="0"/>
      <w:marRight w:val="0"/>
      <w:marTop w:val="0"/>
      <w:marBottom w:val="0"/>
      <w:divBdr>
        <w:top w:val="none" w:sz="0" w:space="0" w:color="auto"/>
        <w:left w:val="none" w:sz="0" w:space="0" w:color="auto"/>
        <w:bottom w:val="none" w:sz="0" w:space="0" w:color="auto"/>
        <w:right w:val="none" w:sz="0" w:space="0" w:color="auto"/>
      </w:divBdr>
    </w:div>
    <w:div w:id="1310407171">
      <w:bodyDiv w:val="1"/>
      <w:marLeft w:val="0"/>
      <w:marRight w:val="0"/>
      <w:marTop w:val="0"/>
      <w:marBottom w:val="0"/>
      <w:divBdr>
        <w:top w:val="none" w:sz="0" w:space="0" w:color="auto"/>
        <w:left w:val="none" w:sz="0" w:space="0" w:color="auto"/>
        <w:bottom w:val="none" w:sz="0" w:space="0" w:color="auto"/>
        <w:right w:val="none" w:sz="0" w:space="0" w:color="auto"/>
      </w:divBdr>
      <w:divsChild>
        <w:div w:id="1525749750">
          <w:marLeft w:val="30"/>
          <w:marRight w:val="30"/>
          <w:marTop w:val="0"/>
          <w:marBottom w:val="75"/>
          <w:divBdr>
            <w:top w:val="none" w:sz="0" w:space="0" w:color="auto"/>
            <w:left w:val="none" w:sz="0" w:space="0" w:color="auto"/>
            <w:bottom w:val="none" w:sz="0" w:space="0" w:color="auto"/>
            <w:right w:val="none" w:sz="0" w:space="0" w:color="auto"/>
          </w:divBdr>
          <w:divsChild>
            <w:div w:id="1006984541">
              <w:marLeft w:val="0"/>
              <w:marRight w:val="0"/>
              <w:marTop w:val="0"/>
              <w:marBottom w:val="0"/>
              <w:divBdr>
                <w:top w:val="none" w:sz="0" w:space="0" w:color="auto"/>
                <w:left w:val="none" w:sz="0" w:space="12" w:color="auto"/>
                <w:bottom w:val="none" w:sz="0" w:space="12" w:color="auto"/>
                <w:right w:val="none" w:sz="0" w:space="12" w:color="auto"/>
              </w:divBdr>
              <w:divsChild>
                <w:div w:id="828983593">
                  <w:marLeft w:val="0"/>
                  <w:marRight w:val="0"/>
                  <w:marTop w:val="0"/>
                  <w:marBottom w:val="0"/>
                  <w:divBdr>
                    <w:top w:val="none" w:sz="0" w:space="0" w:color="auto"/>
                    <w:left w:val="none" w:sz="0" w:space="0" w:color="auto"/>
                    <w:bottom w:val="none" w:sz="0" w:space="0" w:color="auto"/>
                    <w:right w:val="none" w:sz="0" w:space="0" w:color="auto"/>
                  </w:divBdr>
                  <w:divsChild>
                    <w:div w:id="300817815">
                      <w:marLeft w:val="120"/>
                      <w:marRight w:val="0"/>
                      <w:marTop w:val="0"/>
                      <w:marBottom w:val="0"/>
                      <w:divBdr>
                        <w:top w:val="none" w:sz="0" w:space="0" w:color="auto"/>
                        <w:left w:val="none" w:sz="0" w:space="0" w:color="auto"/>
                        <w:bottom w:val="none" w:sz="0" w:space="0" w:color="auto"/>
                        <w:right w:val="none" w:sz="0" w:space="0" w:color="auto"/>
                      </w:divBdr>
                      <w:divsChild>
                        <w:div w:id="116681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262407">
      <w:bodyDiv w:val="1"/>
      <w:marLeft w:val="0"/>
      <w:marRight w:val="0"/>
      <w:marTop w:val="0"/>
      <w:marBottom w:val="0"/>
      <w:divBdr>
        <w:top w:val="none" w:sz="0" w:space="0" w:color="auto"/>
        <w:left w:val="none" w:sz="0" w:space="0" w:color="auto"/>
        <w:bottom w:val="none" w:sz="0" w:space="0" w:color="auto"/>
        <w:right w:val="none" w:sz="0" w:space="0" w:color="auto"/>
      </w:divBdr>
    </w:div>
    <w:div w:id="1324628642">
      <w:bodyDiv w:val="1"/>
      <w:marLeft w:val="0"/>
      <w:marRight w:val="0"/>
      <w:marTop w:val="0"/>
      <w:marBottom w:val="0"/>
      <w:divBdr>
        <w:top w:val="none" w:sz="0" w:space="0" w:color="auto"/>
        <w:left w:val="none" w:sz="0" w:space="0" w:color="auto"/>
        <w:bottom w:val="none" w:sz="0" w:space="0" w:color="auto"/>
        <w:right w:val="none" w:sz="0" w:space="0" w:color="auto"/>
      </w:divBdr>
    </w:div>
    <w:div w:id="1327054994">
      <w:bodyDiv w:val="1"/>
      <w:marLeft w:val="0"/>
      <w:marRight w:val="0"/>
      <w:marTop w:val="0"/>
      <w:marBottom w:val="0"/>
      <w:divBdr>
        <w:top w:val="none" w:sz="0" w:space="0" w:color="auto"/>
        <w:left w:val="none" w:sz="0" w:space="0" w:color="auto"/>
        <w:bottom w:val="none" w:sz="0" w:space="0" w:color="auto"/>
        <w:right w:val="none" w:sz="0" w:space="0" w:color="auto"/>
      </w:divBdr>
    </w:div>
    <w:div w:id="1329286454">
      <w:bodyDiv w:val="1"/>
      <w:marLeft w:val="0"/>
      <w:marRight w:val="0"/>
      <w:marTop w:val="0"/>
      <w:marBottom w:val="0"/>
      <w:divBdr>
        <w:top w:val="none" w:sz="0" w:space="0" w:color="auto"/>
        <w:left w:val="none" w:sz="0" w:space="0" w:color="auto"/>
        <w:bottom w:val="none" w:sz="0" w:space="0" w:color="auto"/>
        <w:right w:val="none" w:sz="0" w:space="0" w:color="auto"/>
      </w:divBdr>
    </w:div>
    <w:div w:id="1331369424">
      <w:bodyDiv w:val="1"/>
      <w:marLeft w:val="0"/>
      <w:marRight w:val="0"/>
      <w:marTop w:val="0"/>
      <w:marBottom w:val="0"/>
      <w:divBdr>
        <w:top w:val="none" w:sz="0" w:space="0" w:color="auto"/>
        <w:left w:val="none" w:sz="0" w:space="0" w:color="auto"/>
        <w:bottom w:val="none" w:sz="0" w:space="0" w:color="auto"/>
        <w:right w:val="none" w:sz="0" w:space="0" w:color="auto"/>
      </w:divBdr>
    </w:div>
    <w:div w:id="1351105765">
      <w:bodyDiv w:val="1"/>
      <w:marLeft w:val="0"/>
      <w:marRight w:val="0"/>
      <w:marTop w:val="0"/>
      <w:marBottom w:val="0"/>
      <w:divBdr>
        <w:top w:val="none" w:sz="0" w:space="0" w:color="auto"/>
        <w:left w:val="none" w:sz="0" w:space="0" w:color="auto"/>
        <w:bottom w:val="none" w:sz="0" w:space="0" w:color="auto"/>
        <w:right w:val="none" w:sz="0" w:space="0" w:color="auto"/>
      </w:divBdr>
    </w:div>
    <w:div w:id="1351880971">
      <w:bodyDiv w:val="1"/>
      <w:marLeft w:val="0"/>
      <w:marRight w:val="0"/>
      <w:marTop w:val="0"/>
      <w:marBottom w:val="0"/>
      <w:divBdr>
        <w:top w:val="none" w:sz="0" w:space="0" w:color="auto"/>
        <w:left w:val="none" w:sz="0" w:space="0" w:color="auto"/>
        <w:bottom w:val="none" w:sz="0" w:space="0" w:color="auto"/>
        <w:right w:val="none" w:sz="0" w:space="0" w:color="auto"/>
      </w:divBdr>
    </w:div>
    <w:div w:id="1352951881">
      <w:bodyDiv w:val="1"/>
      <w:marLeft w:val="0"/>
      <w:marRight w:val="0"/>
      <w:marTop w:val="0"/>
      <w:marBottom w:val="0"/>
      <w:divBdr>
        <w:top w:val="none" w:sz="0" w:space="0" w:color="auto"/>
        <w:left w:val="none" w:sz="0" w:space="0" w:color="auto"/>
        <w:bottom w:val="none" w:sz="0" w:space="0" w:color="auto"/>
        <w:right w:val="none" w:sz="0" w:space="0" w:color="auto"/>
      </w:divBdr>
    </w:div>
    <w:div w:id="1352995452">
      <w:bodyDiv w:val="1"/>
      <w:marLeft w:val="0"/>
      <w:marRight w:val="0"/>
      <w:marTop w:val="0"/>
      <w:marBottom w:val="0"/>
      <w:divBdr>
        <w:top w:val="none" w:sz="0" w:space="0" w:color="auto"/>
        <w:left w:val="none" w:sz="0" w:space="0" w:color="auto"/>
        <w:bottom w:val="none" w:sz="0" w:space="0" w:color="auto"/>
        <w:right w:val="none" w:sz="0" w:space="0" w:color="auto"/>
      </w:divBdr>
    </w:div>
    <w:div w:id="1363748932">
      <w:bodyDiv w:val="1"/>
      <w:marLeft w:val="0"/>
      <w:marRight w:val="0"/>
      <w:marTop w:val="0"/>
      <w:marBottom w:val="0"/>
      <w:divBdr>
        <w:top w:val="none" w:sz="0" w:space="0" w:color="auto"/>
        <w:left w:val="none" w:sz="0" w:space="0" w:color="auto"/>
        <w:bottom w:val="none" w:sz="0" w:space="0" w:color="auto"/>
        <w:right w:val="none" w:sz="0" w:space="0" w:color="auto"/>
      </w:divBdr>
    </w:div>
    <w:div w:id="1365867880">
      <w:bodyDiv w:val="1"/>
      <w:marLeft w:val="0"/>
      <w:marRight w:val="0"/>
      <w:marTop w:val="0"/>
      <w:marBottom w:val="0"/>
      <w:divBdr>
        <w:top w:val="none" w:sz="0" w:space="0" w:color="auto"/>
        <w:left w:val="none" w:sz="0" w:space="0" w:color="auto"/>
        <w:bottom w:val="none" w:sz="0" w:space="0" w:color="auto"/>
        <w:right w:val="none" w:sz="0" w:space="0" w:color="auto"/>
      </w:divBdr>
    </w:div>
    <w:div w:id="1380589974">
      <w:bodyDiv w:val="1"/>
      <w:marLeft w:val="0"/>
      <w:marRight w:val="0"/>
      <w:marTop w:val="0"/>
      <w:marBottom w:val="0"/>
      <w:divBdr>
        <w:top w:val="none" w:sz="0" w:space="0" w:color="auto"/>
        <w:left w:val="none" w:sz="0" w:space="0" w:color="auto"/>
        <w:bottom w:val="none" w:sz="0" w:space="0" w:color="auto"/>
        <w:right w:val="none" w:sz="0" w:space="0" w:color="auto"/>
      </w:divBdr>
    </w:div>
    <w:div w:id="1387492982">
      <w:bodyDiv w:val="1"/>
      <w:marLeft w:val="0"/>
      <w:marRight w:val="0"/>
      <w:marTop w:val="0"/>
      <w:marBottom w:val="0"/>
      <w:divBdr>
        <w:top w:val="none" w:sz="0" w:space="0" w:color="auto"/>
        <w:left w:val="none" w:sz="0" w:space="0" w:color="auto"/>
        <w:bottom w:val="none" w:sz="0" w:space="0" w:color="auto"/>
        <w:right w:val="none" w:sz="0" w:space="0" w:color="auto"/>
      </w:divBdr>
    </w:div>
    <w:div w:id="1394498064">
      <w:bodyDiv w:val="1"/>
      <w:marLeft w:val="0"/>
      <w:marRight w:val="0"/>
      <w:marTop w:val="0"/>
      <w:marBottom w:val="0"/>
      <w:divBdr>
        <w:top w:val="none" w:sz="0" w:space="0" w:color="auto"/>
        <w:left w:val="none" w:sz="0" w:space="0" w:color="auto"/>
        <w:bottom w:val="none" w:sz="0" w:space="0" w:color="auto"/>
        <w:right w:val="none" w:sz="0" w:space="0" w:color="auto"/>
      </w:divBdr>
    </w:div>
    <w:div w:id="1405764880">
      <w:bodyDiv w:val="1"/>
      <w:marLeft w:val="0"/>
      <w:marRight w:val="0"/>
      <w:marTop w:val="0"/>
      <w:marBottom w:val="0"/>
      <w:divBdr>
        <w:top w:val="none" w:sz="0" w:space="0" w:color="auto"/>
        <w:left w:val="none" w:sz="0" w:space="0" w:color="auto"/>
        <w:bottom w:val="none" w:sz="0" w:space="0" w:color="auto"/>
        <w:right w:val="none" w:sz="0" w:space="0" w:color="auto"/>
      </w:divBdr>
    </w:div>
    <w:div w:id="1409304775">
      <w:bodyDiv w:val="1"/>
      <w:marLeft w:val="0"/>
      <w:marRight w:val="0"/>
      <w:marTop w:val="0"/>
      <w:marBottom w:val="0"/>
      <w:divBdr>
        <w:top w:val="none" w:sz="0" w:space="0" w:color="auto"/>
        <w:left w:val="none" w:sz="0" w:space="0" w:color="auto"/>
        <w:bottom w:val="none" w:sz="0" w:space="0" w:color="auto"/>
        <w:right w:val="none" w:sz="0" w:space="0" w:color="auto"/>
      </w:divBdr>
    </w:div>
    <w:div w:id="1409839450">
      <w:bodyDiv w:val="1"/>
      <w:marLeft w:val="0"/>
      <w:marRight w:val="0"/>
      <w:marTop w:val="0"/>
      <w:marBottom w:val="0"/>
      <w:divBdr>
        <w:top w:val="none" w:sz="0" w:space="0" w:color="auto"/>
        <w:left w:val="none" w:sz="0" w:space="0" w:color="auto"/>
        <w:bottom w:val="none" w:sz="0" w:space="0" w:color="auto"/>
        <w:right w:val="none" w:sz="0" w:space="0" w:color="auto"/>
      </w:divBdr>
    </w:div>
    <w:div w:id="1413547718">
      <w:bodyDiv w:val="1"/>
      <w:marLeft w:val="0"/>
      <w:marRight w:val="0"/>
      <w:marTop w:val="0"/>
      <w:marBottom w:val="0"/>
      <w:divBdr>
        <w:top w:val="none" w:sz="0" w:space="0" w:color="auto"/>
        <w:left w:val="none" w:sz="0" w:space="0" w:color="auto"/>
        <w:bottom w:val="none" w:sz="0" w:space="0" w:color="auto"/>
        <w:right w:val="none" w:sz="0" w:space="0" w:color="auto"/>
      </w:divBdr>
    </w:div>
    <w:div w:id="1414861718">
      <w:bodyDiv w:val="1"/>
      <w:marLeft w:val="0"/>
      <w:marRight w:val="0"/>
      <w:marTop w:val="0"/>
      <w:marBottom w:val="0"/>
      <w:divBdr>
        <w:top w:val="none" w:sz="0" w:space="0" w:color="auto"/>
        <w:left w:val="none" w:sz="0" w:space="0" w:color="auto"/>
        <w:bottom w:val="none" w:sz="0" w:space="0" w:color="auto"/>
        <w:right w:val="none" w:sz="0" w:space="0" w:color="auto"/>
      </w:divBdr>
    </w:div>
    <w:div w:id="1422290860">
      <w:bodyDiv w:val="1"/>
      <w:marLeft w:val="0"/>
      <w:marRight w:val="0"/>
      <w:marTop w:val="0"/>
      <w:marBottom w:val="0"/>
      <w:divBdr>
        <w:top w:val="none" w:sz="0" w:space="0" w:color="auto"/>
        <w:left w:val="none" w:sz="0" w:space="0" w:color="auto"/>
        <w:bottom w:val="none" w:sz="0" w:space="0" w:color="auto"/>
        <w:right w:val="none" w:sz="0" w:space="0" w:color="auto"/>
      </w:divBdr>
    </w:div>
    <w:div w:id="1423139322">
      <w:bodyDiv w:val="1"/>
      <w:marLeft w:val="0"/>
      <w:marRight w:val="0"/>
      <w:marTop w:val="0"/>
      <w:marBottom w:val="0"/>
      <w:divBdr>
        <w:top w:val="none" w:sz="0" w:space="0" w:color="auto"/>
        <w:left w:val="none" w:sz="0" w:space="0" w:color="auto"/>
        <w:bottom w:val="none" w:sz="0" w:space="0" w:color="auto"/>
        <w:right w:val="none" w:sz="0" w:space="0" w:color="auto"/>
      </w:divBdr>
    </w:div>
    <w:div w:id="1426464515">
      <w:bodyDiv w:val="1"/>
      <w:marLeft w:val="0"/>
      <w:marRight w:val="0"/>
      <w:marTop w:val="0"/>
      <w:marBottom w:val="0"/>
      <w:divBdr>
        <w:top w:val="none" w:sz="0" w:space="0" w:color="auto"/>
        <w:left w:val="none" w:sz="0" w:space="0" w:color="auto"/>
        <w:bottom w:val="none" w:sz="0" w:space="0" w:color="auto"/>
        <w:right w:val="none" w:sz="0" w:space="0" w:color="auto"/>
      </w:divBdr>
    </w:div>
    <w:div w:id="1427072770">
      <w:bodyDiv w:val="1"/>
      <w:marLeft w:val="0"/>
      <w:marRight w:val="0"/>
      <w:marTop w:val="0"/>
      <w:marBottom w:val="0"/>
      <w:divBdr>
        <w:top w:val="none" w:sz="0" w:space="0" w:color="auto"/>
        <w:left w:val="none" w:sz="0" w:space="0" w:color="auto"/>
        <w:bottom w:val="none" w:sz="0" w:space="0" w:color="auto"/>
        <w:right w:val="none" w:sz="0" w:space="0" w:color="auto"/>
      </w:divBdr>
    </w:div>
    <w:div w:id="1436363400">
      <w:bodyDiv w:val="1"/>
      <w:marLeft w:val="0"/>
      <w:marRight w:val="0"/>
      <w:marTop w:val="0"/>
      <w:marBottom w:val="0"/>
      <w:divBdr>
        <w:top w:val="none" w:sz="0" w:space="0" w:color="auto"/>
        <w:left w:val="none" w:sz="0" w:space="0" w:color="auto"/>
        <w:bottom w:val="none" w:sz="0" w:space="0" w:color="auto"/>
        <w:right w:val="none" w:sz="0" w:space="0" w:color="auto"/>
      </w:divBdr>
    </w:div>
    <w:div w:id="1437096635">
      <w:bodyDiv w:val="1"/>
      <w:marLeft w:val="0"/>
      <w:marRight w:val="0"/>
      <w:marTop w:val="0"/>
      <w:marBottom w:val="0"/>
      <w:divBdr>
        <w:top w:val="none" w:sz="0" w:space="0" w:color="auto"/>
        <w:left w:val="none" w:sz="0" w:space="0" w:color="auto"/>
        <w:bottom w:val="none" w:sz="0" w:space="0" w:color="auto"/>
        <w:right w:val="none" w:sz="0" w:space="0" w:color="auto"/>
      </w:divBdr>
    </w:div>
    <w:div w:id="1437750282">
      <w:bodyDiv w:val="1"/>
      <w:marLeft w:val="0"/>
      <w:marRight w:val="0"/>
      <w:marTop w:val="0"/>
      <w:marBottom w:val="0"/>
      <w:divBdr>
        <w:top w:val="none" w:sz="0" w:space="0" w:color="auto"/>
        <w:left w:val="none" w:sz="0" w:space="0" w:color="auto"/>
        <w:bottom w:val="none" w:sz="0" w:space="0" w:color="auto"/>
        <w:right w:val="none" w:sz="0" w:space="0" w:color="auto"/>
      </w:divBdr>
    </w:div>
    <w:div w:id="1439570347">
      <w:bodyDiv w:val="1"/>
      <w:marLeft w:val="0"/>
      <w:marRight w:val="0"/>
      <w:marTop w:val="0"/>
      <w:marBottom w:val="0"/>
      <w:divBdr>
        <w:top w:val="none" w:sz="0" w:space="0" w:color="auto"/>
        <w:left w:val="none" w:sz="0" w:space="0" w:color="auto"/>
        <w:bottom w:val="none" w:sz="0" w:space="0" w:color="auto"/>
        <w:right w:val="none" w:sz="0" w:space="0" w:color="auto"/>
      </w:divBdr>
    </w:div>
    <w:div w:id="1443113839">
      <w:bodyDiv w:val="1"/>
      <w:marLeft w:val="0"/>
      <w:marRight w:val="0"/>
      <w:marTop w:val="0"/>
      <w:marBottom w:val="0"/>
      <w:divBdr>
        <w:top w:val="none" w:sz="0" w:space="0" w:color="auto"/>
        <w:left w:val="none" w:sz="0" w:space="0" w:color="auto"/>
        <w:bottom w:val="none" w:sz="0" w:space="0" w:color="auto"/>
        <w:right w:val="none" w:sz="0" w:space="0" w:color="auto"/>
      </w:divBdr>
    </w:div>
    <w:div w:id="1449281518">
      <w:bodyDiv w:val="1"/>
      <w:marLeft w:val="0"/>
      <w:marRight w:val="0"/>
      <w:marTop w:val="0"/>
      <w:marBottom w:val="0"/>
      <w:divBdr>
        <w:top w:val="none" w:sz="0" w:space="0" w:color="auto"/>
        <w:left w:val="none" w:sz="0" w:space="0" w:color="auto"/>
        <w:bottom w:val="none" w:sz="0" w:space="0" w:color="auto"/>
        <w:right w:val="none" w:sz="0" w:space="0" w:color="auto"/>
      </w:divBdr>
    </w:div>
    <w:div w:id="1452086537">
      <w:bodyDiv w:val="1"/>
      <w:marLeft w:val="0"/>
      <w:marRight w:val="0"/>
      <w:marTop w:val="0"/>
      <w:marBottom w:val="0"/>
      <w:divBdr>
        <w:top w:val="none" w:sz="0" w:space="0" w:color="auto"/>
        <w:left w:val="none" w:sz="0" w:space="0" w:color="auto"/>
        <w:bottom w:val="none" w:sz="0" w:space="0" w:color="auto"/>
        <w:right w:val="none" w:sz="0" w:space="0" w:color="auto"/>
      </w:divBdr>
    </w:div>
    <w:div w:id="1452506280">
      <w:bodyDiv w:val="1"/>
      <w:marLeft w:val="0"/>
      <w:marRight w:val="0"/>
      <w:marTop w:val="0"/>
      <w:marBottom w:val="0"/>
      <w:divBdr>
        <w:top w:val="none" w:sz="0" w:space="0" w:color="auto"/>
        <w:left w:val="none" w:sz="0" w:space="0" w:color="auto"/>
        <w:bottom w:val="none" w:sz="0" w:space="0" w:color="auto"/>
        <w:right w:val="none" w:sz="0" w:space="0" w:color="auto"/>
      </w:divBdr>
    </w:div>
    <w:div w:id="1453283753">
      <w:bodyDiv w:val="1"/>
      <w:marLeft w:val="0"/>
      <w:marRight w:val="0"/>
      <w:marTop w:val="0"/>
      <w:marBottom w:val="0"/>
      <w:divBdr>
        <w:top w:val="none" w:sz="0" w:space="0" w:color="auto"/>
        <w:left w:val="none" w:sz="0" w:space="0" w:color="auto"/>
        <w:bottom w:val="none" w:sz="0" w:space="0" w:color="auto"/>
        <w:right w:val="none" w:sz="0" w:space="0" w:color="auto"/>
      </w:divBdr>
    </w:div>
    <w:div w:id="1453331093">
      <w:bodyDiv w:val="1"/>
      <w:marLeft w:val="0"/>
      <w:marRight w:val="0"/>
      <w:marTop w:val="0"/>
      <w:marBottom w:val="0"/>
      <w:divBdr>
        <w:top w:val="none" w:sz="0" w:space="0" w:color="auto"/>
        <w:left w:val="none" w:sz="0" w:space="0" w:color="auto"/>
        <w:bottom w:val="none" w:sz="0" w:space="0" w:color="auto"/>
        <w:right w:val="none" w:sz="0" w:space="0" w:color="auto"/>
      </w:divBdr>
    </w:div>
    <w:div w:id="1454593927">
      <w:bodyDiv w:val="1"/>
      <w:marLeft w:val="0"/>
      <w:marRight w:val="0"/>
      <w:marTop w:val="0"/>
      <w:marBottom w:val="0"/>
      <w:divBdr>
        <w:top w:val="none" w:sz="0" w:space="0" w:color="auto"/>
        <w:left w:val="none" w:sz="0" w:space="0" w:color="auto"/>
        <w:bottom w:val="none" w:sz="0" w:space="0" w:color="auto"/>
        <w:right w:val="none" w:sz="0" w:space="0" w:color="auto"/>
      </w:divBdr>
    </w:div>
    <w:div w:id="1455175062">
      <w:bodyDiv w:val="1"/>
      <w:marLeft w:val="0"/>
      <w:marRight w:val="0"/>
      <w:marTop w:val="0"/>
      <w:marBottom w:val="0"/>
      <w:divBdr>
        <w:top w:val="none" w:sz="0" w:space="0" w:color="auto"/>
        <w:left w:val="none" w:sz="0" w:space="0" w:color="auto"/>
        <w:bottom w:val="none" w:sz="0" w:space="0" w:color="auto"/>
        <w:right w:val="none" w:sz="0" w:space="0" w:color="auto"/>
      </w:divBdr>
    </w:div>
    <w:div w:id="1460492773">
      <w:bodyDiv w:val="1"/>
      <w:marLeft w:val="0"/>
      <w:marRight w:val="0"/>
      <w:marTop w:val="0"/>
      <w:marBottom w:val="0"/>
      <w:divBdr>
        <w:top w:val="none" w:sz="0" w:space="0" w:color="auto"/>
        <w:left w:val="none" w:sz="0" w:space="0" w:color="auto"/>
        <w:bottom w:val="none" w:sz="0" w:space="0" w:color="auto"/>
        <w:right w:val="none" w:sz="0" w:space="0" w:color="auto"/>
      </w:divBdr>
    </w:div>
    <w:div w:id="1463117250">
      <w:bodyDiv w:val="1"/>
      <w:marLeft w:val="0"/>
      <w:marRight w:val="0"/>
      <w:marTop w:val="0"/>
      <w:marBottom w:val="0"/>
      <w:divBdr>
        <w:top w:val="none" w:sz="0" w:space="0" w:color="auto"/>
        <w:left w:val="none" w:sz="0" w:space="0" w:color="auto"/>
        <w:bottom w:val="none" w:sz="0" w:space="0" w:color="auto"/>
        <w:right w:val="none" w:sz="0" w:space="0" w:color="auto"/>
      </w:divBdr>
    </w:div>
    <w:div w:id="1465655303">
      <w:bodyDiv w:val="1"/>
      <w:marLeft w:val="0"/>
      <w:marRight w:val="0"/>
      <w:marTop w:val="0"/>
      <w:marBottom w:val="0"/>
      <w:divBdr>
        <w:top w:val="none" w:sz="0" w:space="0" w:color="auto"/>
        <w:left w:val="none" w:sz="0" w:space="0" w:color="auto"/>
        <w:bottom w:val="none" w:sz="0" w:space="0" w:color="auto"/>
        <w:right w:val="none" w:sz="0" w:space="0" w:color="auto"/>
      </w:divBdr>
    </w:div>
    <w:div w:id="1471480611">
      <w:bodyDiv w:val="1"/>
      <w:marLeft w:val="0"/>
      <w:marRight w:val="0"/>
      <w:marTop w:val="0"/>
      <w:marBottom w:val="0"/>
      <w:divBdr>
        <w:top w:val="none" w:sz="0" w:space="0" w:color="auto"/>
        <w:left w:val="none" w:sz="0" w:space="0" w:color="auto"/>
        <w:bottom w:val="none" w:sz="0" w:space="0" w:color="auto"/>
        <w:right w:val="none" w:sz="0" w:space="0" w:color="auto"/>
      </w:divBdr>
    </w:div>
    <w:div w:id="1473063639">
      <w:bodyDiv w:val="1"/>
      <w:marLeft w:val="0"/>
      <w:marRight w:val="0"/>
      <w:marTop w:val="0"/>
      <w:marBottom w:val="0"/>
      <w:divBdr>
        <w:top w:val="none" w:sz="0" w:space="0" w:color="auto"/>
        <w:left w:val="none" w:sz="0" w:space="0" w:color="auto"/>
        <w:bottom w:val="none" w:sz="0" w:space="0" w:color="auto"/>
        <w:right w:val="none" w:sz="0" w:space="0" w:color="auto"/>
      </w:divBdr>
    </w:div>
    <w:div w:id="1474325526">
      <w:bodyDiv w:val="1"/>
      <w:marLeft w:val="0"/>
      <w:marRight w:val="0"/>
      <w:marTop w:val="0"/>
      <w:marBottom w:val="0"/>
      <w:divBdr>
        <w:top w:val="none" w:sz="0" w:space="0" w:color="auto"/>
        <w:left w:val="none" w:sz="0" w:space="0" w:color="auto"/>
        <w:bottom w:val="none" w:sz="0" w:space="0" w:color="auto"/>
        <w:right w:val="none" w:sz="0" w:space="0" w:color="auto"/>
      </w:divBdr>
    </w:div>
    <w:div w:id="1477256207">
      <w:bodyDiv w:val="1"/>
      <w:marLeft w:val="0"/>
      <w:marRight w:val="0"/>
      <w:marTop w:val="0"/>
      <w:marBottom w:val="0"/>
      <w:divBdr>
        <w:top w:val="none" w:sz="0" w:space="0" w:color="auto"/>
        <w:left w:val="none" w:sz="0" w:space="0" w:color="auto"/>
        <w:bottom w:val="none" w:sz="0" w:space="0" w:color="auto"/>
        <w:right w:val="none" w:sz="0" w:space="0" w:color="auto"/>
      </w:divBdr>
    </w:div>
    <w:div w:id="1481117381">
      <w:bodyDiv w:val="1"/>
      <w:marLeft w:val="0"/>
      <w:marRight w:val="0"/>
      <w:marTop w:val="0"/>
      <w:marBottom w:val="0"/>
      <w:divBdr>
        <w:top w:val="none" w:sz="0" w:space="0" w:color="auto"/>
        <w:left w:val="none" w:sz="0" w:space="0" w:color="auto"/>
        <w:bottom w:val="none" w:sz="0" w:space="0" w:color="auto"/>
        <w:right w:val="none" w:sz="0" w:space="0" w:color="auto"/>
      </w:divBdr>
    </w:div>
    <w:div w:id="1485975001">
      <w:bodyDiv w:val="1"/>
      <w:marLeft w:val="0"/>
      <w:marRight w:val="0"/>
      <w:marTop w:val="0"/>
      <w:marBottom w:val="0"/>
      <w:divBdr>
        <w:top w:val="none" w:sz="0" w:space="0" w:color="auto"/>
        <w:left w:val="none" w:sz="0" w:space="0" w:color="auto"/>
        <w:bottom w:val="none" w:sz="0" w:space="0" w:color="auto"/>
        <w:right w:val="none" w:sz="0" w:space="0" w:color="auto"/>
      </w:divBdr>
    </w:div>
    <w:div w:id="1489398552">
      <w:bodyDiv w:val="1"/>
      <w:marLeft w:val="0"/>
      <w:marRight w:val="0"/>
      <w:marTop w:val="0"/>
      <w:marBottom w:val="0"/>
      <w:divBdr>
        <w:top w:val="none" w:sz="0" w:space="0" w:color="auto"/>
        <w:left w:val="none" w:sz="0" w:space="0" w:color="auto"/>
        <w:bottom w:val="none" w:sz="0" w:space="0" w:color="auto"/>
        <w:right w:val="none" w:sz="0" w:space="0" w:color="auto"/>
      </w:divBdr>
    </w:div>
    <w:div w:id="1491675323">
      <w:bodyDiv w:val="1"/>
      <w:marLeft w:val="0"/>
      <w:marRight w:val="0"/>
      <w:marTop w:val="0"/>
      <w:marBottom w:val="0"/>
      <w:divBdr>
        <w:top w:val="none" w:sz="0" w:space="0" w:color="auto"/>
        <w:left w:val="none" w:sz="0" w:space="0" w:color="auto"/>
        <w:bottom w:val="none" w:sz="0" w:space="0" w:color="auto"/>
        <w:right w:val="none" w:sz="0" w:space="0" w:color="auto"/>
      </w:divBdr>
    </w:div>
    <w:div w:id="1496383616">
      <w:bodyDiv w:val="1"/>
      <w:marLeft w:val="0"/>
      <w:marRight w:val="0"/>
      <w:marTop w:val="0"/>
      <w:marBottom w:val="0"/>
      <w:divBdr>
        <w:top w:val="none" w:sz="0" w:space="0" w:color="auto"/>
        <w:left w:val="none" w:sz="0" w:space="0" w:color="auto"/>
        <w:bottom w:val="none" w:sz="0" w:space="0" w:color="auto"/>
        <w:right w:val="none" w:sz="0" w:space="0" w:color="auto"/>
      </w:divBdr>
    </w:div>
    <w:div w:id="1496802955">
      <w:bodyDiv w:val="1"/>
      <w:marLeft w:val="0"/>
      <w:marRight w:val="0"/>
      <w:marTop w:val="0"/>
      <w:marBottom w:val="0"/>
      <w:divBdr>
        <w:top w:val="none" w:sz="0" w:space="0" w:color="auto"/>
        <w:left w:val="none" w:sz="0" w:space="0" w:color="auto"/>
        <w:bottom w:val="none" w:sz="0" w:space="0" w:color="auto"/>
        <w:right w:val="none" w:sz="0" w:space="0" w:color="auto"/>
      </w:divBdr>
    </w:div>
    <w:div w:id="1498039243">
      <w:bodyDiv w:val="1"/>
      <w:marLeft w:val="0"/>
      <w:marRight w:val="0"/>
      <w:marTop w:val="0"/>
      <w:marBottom w:val="0"/>
      <w:divBdr>
        <w:top w:val="none" w:sz="0" w:space="0" w:color="auto"/>
        <w:left w:val="none" w:sz="0" w:space="0" w:color="auto"/>
        <w:bottom w:val="none" w:sz="0" w:space="0" w:color="auto"/>
        <w:right w:val="none" w:sz="0" w:space="0" w:color="auto"/>
      </w:divBdr>
    </w:div>
    <w:div w:id="1499420805">
      <w:bodyDiv w:val="1"/>
      <w:marLeft w:val="0"/>
      <w:marRight w:val="0"/>
      <w:marTop w:val="0"/>
      <w:marBottom w:val="0"/>
      <w:divBdr>
        <w:top w:val="none" w:sz="0" w:space="0" w:color="auto"/>
        <w:left w:val="none" w:sz="0" w:space="0" w:color="auto"/>
        <w:bottom w:val="none" w:sz="0" w:space="0" w:color="auto"/>
        <w:right w:val="none" w:sz="0" w:space="0" w:color="auto"/>
      </w:divBdr>
    </w:div>
    <w:div w:id="1502964669">
      <w:bodyDiv w:val="1"/>
      <w:marLeft w:val="0"/>
      <w:marRight w:val="0"/>
      <w:marTop w:val="0"/>
      <w:marBottom w:val="0"/>
      <w:divBdr>
        <w:top w:val="none" w:sz="0" w:space="0" w:color="auto"/>
        <w:left w:val="none" w:sz="0" w:space="0" w:color="auto"/>
        <w:bottom w:val="none" w:sz="0" w:space="0" w:color="auto"/>
        <w:right w:val="none" w:sz="0" w:space="0" w:color="auto"/>
      </w:divBdr>
    </w:div>
    <w:div w:id="1503355302">
      <w:bodyDiv w:val="1"/>
      <w:marLeft w:val="0"/>
      <w:marRight w:val="0"/>
      <w:marTop w:val="0"/>
      <w:marBottom w:val="0"/>
      <w:divBdr>
        <w:top w:val="none" w:sz="0" w:space="0" w:color="auto"/>
        <w:left w:val="none" w:sz="0" w:space="0" w:color="auto"/>
        <w:bottom w:val="none" w:sz="0" w:space="0" w:color="auto"/>
        <w:right w:val="none" w:sz="0" w:space="0" w:color="auto"/>
      </w:divBdr>
    </w:div>
    <w:div w:id="1505123720">
      <w:bodyDiv w:val="1"/>
      <w:marLeft w:val="0"/>
      <w:marRight w:val="0"/>
      <w:marTop w:val="0"/>
      <w:marBottom w:val="0"/>
      <w:divBdr>
        <w:top w:val="none" w:sz="0" w:space="0" w:color="auto"/>
        <w:left w:val="none" w:sz="0" w:space="0" w:color="auto"/>
        <w:bottom w:val="none" w:sz="0" w:space="0" w:color="auto"/>
        <w:right w:val="none" w:sz="0" w:space="0" w:color="auto"/>
      </w:divBdr>
    </w:div>
    <w:div w:id="1510169877">
      <w:bodyDiv w:val="1"/>
      <w:marLeft w:val="0"/>
      <w:marRight w:val="0"/>
      <w:marTop w:val="0"/>
      <w:marBottom w:val="0"/>
      <w:divBdr>
        <w:top w:val="none" w:sz="0" w:space="0" w:color="auto"/>
        <w:left w:val="none" w:sz="0" w:space="0" w:color="auto"/>
        <w:bottom w:val="none" w:sz="0" w:space="0" w:color="auto"/>
        <w:right w:val="none" w:sz="0" w:space="0" w:color="auto"/>
      </w:divBdr>
    </w:div>
    <w:div w:id="1510758302">
      <w:bodyDiv w:val="1"/>
      <w:marLeft w:val="0"/>
      <w:marRight w:val="0"/>
      <w:marTop w:val="0"/>
      <w:marBottom w:val="0"/>
      <w:divBdr>
        <w:top w:val="none" w:sz="0" w:space="0" w:color="auto"/>
        <w:left w:val="none" w:sz="0" w:space="0" w:color="auto"/>
        <w:bottom w:val="none" w:sz="0" w:space="0" w:color="auto"/>
        <w:right w:val="none" w:sz="0" w:space="0" w:color="auto"/>
      </w:divBdr>
    </w:div>
    <w:div w:id="1511220016">
      <w:bodyDiv w:val="1"/>
      <w:marLeft w:val="0"/>
      <w:marRight w:val="0"/>
      <w:marTop w:val="0"/>
      <w:marBottom w:val="0"/>
      <w:divBdr>
        <w:top w:val="none" w:sz="0" w:space="0" w:color="auto"/>
        <w:left w:val="none" w:sz="0" w:space="0" w:color="auto"/>
        <w:bottom w:val="none" w:sz="0" w:space="0" w:color="auto"/>
        <w:right w:val="none" w:sz="0" w:space="0" w:color="auto"/>
      </w:divBdr>
    </w:div>
    <w:div w:id="1511724773">
      <w:bodyDiv w:val="1"/>
      <w:marLeft w:val="0"/>
      <w:marRight w:val="0"/>
      <w:marTop w:val="0"/>
      <w:marBottom w:val="0"/>
      <w:divBdr>
        <w:top w:val="none" w:sz="0" w:space="0" w:color="auto"/>
        <w:left w:val="none" w:sz="0" w:space="0" w:color="auto"/>
        <w:bottom w:val="none" w:sz="0" w:space="0" w:color="auto"/>
        <w:right w:val="none" w:sz="0" w:space="0" w:color="auto"/>
      </w:divBdr>
    </w:div>
    <w:div w:id="1515224619">
      <w:bodyDiv w:val="1"/>
      <w:marLeft w:val="0"/>
      <w:marRight w:val="0"/>
      <w:marTop w:val="0"/>
      <w:marBottom w:val="0"/>
      <w:divBdr>
        <w:top w:val="none" w:sz="0" w:space="0" w:color="auto"/>
        <w:left w:val="none" w:sz="0" w:space="0" w:color="auto"/>
        <w:bottom w:val="none" w:sz="0" w:space="0" w:color="auto"/>
        <w:right w:val="none" w:sz="0" w:space="0" w:color="auto"/>
      </w:divBdr>
    </w:div>
    <w:div w:id="1517622586">
      <w:bodyDiv w:val="1"/>
      <w:marLeft w:val="0"/>
      <w:marRight w:val="0"/>
      <w:marTop w:val="0"/>
      <w:marBottom w:val="0"/>
      <w:divBdr>
        <w:top w:val="none" w:sz="0" w:space="0" w:color="auto"/>
        <w:left w:val="none" w:sz="0" w:space="0" w:color="auto"/>
        <w:bottom w:val="none" w:sz="0" w:space="0" w:color="auto"/>
        <w:right w:val="none" w:sz="0" w:space="0" w:color="auto"/>
      </w:divBdr>
    </w:div>
    <w:div w:id="1521777719">
      <w:bodyDiv w:val="1"/>
      <w:marLeft w:val="0"/>
      <w:marRight w:val="0"/>
      <w:marTop w:val="0"/>
      <w:marBottom w:val="0"/>
      <w:divBdr>
        <w:top w:val="none" w:sz="0" w:space="0" w:color="auto"/>
        <w:left w:val="none" w:sz="0" w:space="0" w:color="auto"/>
        <w:bottom w:val="none" w:sz="0" w:space="0" w:color="auto"/>
        <w:right w:val="none" w:sz="0" w:space="0" w:color="auto"/>
      </w:divBdr>
    </w:div>
    <w:div w:id="1522431042">
      <w:bodyDiv w:val="1"/>
      <w:marLeft w:val="0"/>
      <w:marRight w:val="0"/>
      <w:marTop w:val="0"/>
      <w:marBottom w:val="0"/>
      <w:divBdr>
        <w:top w:val="none" w:sz="0" w:space="0" w:color="auto"/>
        <w:left w:val="none" w:sz="0" w:space="0" w:color="auto"/>
        <w:bottom w:val="none" w:sz="0" w:space="0" w:color="auto"/>
        <w:right w:val="none" w:sz="0" w:space="0" w:color="auto"/>
      </w:divBdr>
    </w:div>
    <w:div w:id="1524324445">
      <w:bodyDiv w:val="1"/>
      <w:marLeft w:val="0"/>
      <w:marRight w:val="0"/>
      <w:marTop w:val="0"/>
      <w:marBottom w:val="0"/>
      <w:divBdr>
        <w:top w:val="none" w:sz="0" w:space="0" w:color="auto"/>
        <w:left w:val="none" w:sz="0" w:space="0" w:color="auto"/>
        <w:bottom w:val="none" w:sz="0" w:space="0" w:color="auto"/>
        <w:right w:val="none" w:sz="0" w:space="0" w:color="auto"/>
      </w:divBdr>
    </w:div>
    <w:div w:id="1527865017">
      <w:bodyDiv w:val="1"/>
      <w:marLeft w:val="0"/>
      <w:marRight w:val="0"/>
      <w:marTop w:val="0"/>
      <w:marBottom w:val="0"/>
      <w:divBdr>
        <w:top w:val="none" w:sz="0" w:space="0" w:color="auto"/>
        <w:left w:val="none" w:sz="0" w:space="0" w:color="auto"/>
        <w:bottom w:val="none" w:sz="0" w:space="0" w:color="auto"/>
        <w:right w:val="none" w:sz="0" w:space="0" w:color="auto"/>
      </w:divBdr>
    </w:div>
    <w:div w:id="1534073763">
      <w:bodyDiv w:val="1"/>
      <w:marLeft w:val="0"/>
      <w:marRight w:val="0"/>
      <w:marTop w:val="0"/>
      <w:marBottom w:val="0"/>
      <w:divBdr>
        <w:top w:val="none" w:sz="0" w:space="0" w:color="auto"/>
        <w:left w:val="none" w:sz="0" w:space="0" w:color="auto"/>
        <w:bottom w:val="none" w:sz="0" w:space="0" w:color="auto"/>
        <w:right w:val="none" w:sz="0" w:space="0" w:color="auto"/>
      </w:divBdr>
    </w:div>
    <w:div w:id="1547256491">
      <w:bodyDiv w:val="1"/>
      <w:marLeft w:val="0"/>
      <w:marRight w:val="0"/>
      <w:marTop w:val="0"/>
      <w:marBottom w:val="0"/>
      <w:divBdr>
        <w:top w:val="none" w:sz="0" w:space="0" w:color="auto"/>
        <w:left w:val="none" w:sz="0" w:space="0" w:color="auto"/>
        <w:bottom w:val="none" w:sz="0" w:space="0" w:color="auto"/>
        <w:right w:val="none" w:sz="0" w:space="0" w:color="auto"/>
      </w:divBdr>
    </w:div>
    <w:div w:id="1548176140">
      <w:bodyDiv w:val="1"/>
      <w:marLeft w:val="0"/>
      <w:marRight w:val="0"/>
      <w:marTop w:val="0"/>
      <w:marBottom w:val="0"/>
      <w:divBdr>
        <w:top w:val="none" w:sz="0" w:space="0" w:color="auto"/>
        <w:left w:val="none" w:sz="0" w:space="0" w:color="auto"/>
        <w:bottom w:val="none" w:sz="0" w:space="0" w:color="auto"/>
        <w:right w:val="none" w:sz="0" w:space="0" w:color="auto"/>
      </w:divBdr>
    </w:div>
    <w:div w:id="1555778465">
      <w:bodyDiv w:val="1"/>
      <w:marLeft w:val="0"/>
      <w:marRight w:val="0"/>
      <w:marTop w:val="0"/>
      <w:marBottom w:val="0"/>
      <w:divBdr>
        <w:top w:val="none" w:sz="0" w:space="0" w:color="auto"/>
        <w:left w:val="none" w:sz="0" w:space="0" w:color="auto"/>
        <w:bottom w:val="none" w:sz="0" w:space="0" w:color="auto"/>
        <w:right w:val="none" w:sz="0" w:space="0" w:color="auto"/>
      </w:divBdr>
    </w:div>
    <w:div w:id="1561595676">
      <w:bodyDiv w:val="1"/>
      <w:marLeft w:val="0"/>
      <w:marRight w:val="0"/>
      <w:marTop w:val="0"/>
      <w:marBottom w:val="0"/>
      <w:divBdr>
        <w:top w:val="none" w:sz="0" w:space="0" w:color="auto"/>
        <w:left w:val="none" w:sz="0" w:space="0" w:color="auto"/>
        <w:bottom w:val="none" w:sz="0" w:space="0" w:color="auto"/>
        <w:right w:val="none" w:sz="0" w:space="0" w:color="auto"/>
      </w:divBdr>
    </w:div>
    <w:div w:id="1562403757">
      <w:bodyDiv w:val="1"/>
      <w:marLeft w:val="0"/>
      <w:marRight w:val="0"/>
      <w:marTop w:val="0"/>
      <w:marBottom w:val="0"/>
      <w:divBdr>
        <w:top w:val="none" w:sz="0" w:space="0" w:color="auto"/>
        <w:left w:val="none" w:sz="0" w:space="0" w:color="auto"/>
        <w:bottom w:val="none" w:sz="0" w:space="0" w:color="auto"/>
        <w:right w:val="none" w:sz="0" w:space="0" w:color="auto"/>
      </w:divBdr>
    </w:div>
    <w:div w:id="1569536498">
      <w:bodyDiv w:val="1"/>
      <w:marLeft w:val="0"/>
      <w:marRight w:val="0"/>
      <w:marTop w:val="0"/>
      <w:marBottom w:val="0"/>
      <w:divBdr>
        <w:top w:val="none" w:sz="0" w:space="0" w:color="auto"/>
        <w:left w:val="none" w:sz="0" w:space="0" w:color="auto"/>
        <w:bottom w:val="none" w:sz="0" w:space="0" w:color="auto"/>
        <w:right w:val="none" w:sz="0" w:space="0" w:color="auto"/>
      </w:divBdr>
    </w:div>
    <w:div w:id="1572230524">
      <w:bodyDiv w:val="1"/>
      <w:marLeft w:val="0"/>
      <w:marRight w:val="0"/>
      <w:marTop w:val="0"/>
      <w:marBottom w:val="0"/>
      <w:divBdr>
        <w:top w:val="none" w:sz="0" w:space="0" w:color="auto"/>
        <w:left w:val="none" w:sz="0" w:space="0" w:color="auto"/>
        <w:bottom w:val="none" w:sz="0" w:space="0" w:color="auto"/>
        <w:right w:val="none" w:sz="0" w:space="0" w:color="auto"/>
      </w:divBdr>
    </w:div>
    <w:div w:id="1572882679">
      <w:bodyDiv w:val="1"/>
      <w:marLeft w:val="0"/>
      <w:marRight w:val="0"/>
      <w:marTop w:val="0"/>
      <w:marBottom w:val="0"/>
      <w:divBdr>
        <w:top w:val="none" w:sz="0" w:space="0" w:color="auto"/>
        <w:left w:val="none" w:sz="0" w:space="0" w:color="auto"/>
        <w:bottom w:val="none" w:sz="0" w:space="0" w:color="auto"/>
        <w:right w:val="none" w:sz="0" w:space="0" w:color="auto"/>
      </w:divBdr>
    </w:div>
    <w:div w:id="1578398193">
      <w:bodyDiv w:val="1"/>
      <w:marLeft w:val="0"/>
      <w:marRight w:val="0"/>
      <w:marTop w:val="0"/>
      <w:marBottom w:val="0"/>
      <w:divBdr>
        <w:top w:val="none" w:sz="0" w:space="0" w:color="auto"/>
        <w:left w:val="none" w:sz="0" w:space="0" w:color="auto"/>
        <w:bottom w:val="none" w:sz="0" w:space="0" w:color="auto"/>
        <w:right w:val="none" w:sz="0" w:space="0" w:color="auto"/>
      </w:divBdr>
    </w:div>
    <w:div w:id="1583367285">
      <w:bodyDiv w:val="1"/>
      <w:marLeft w:val="0"/>
      <w:marRight w:val="0"/>
      <w:marTop w:val="0"/>
      <w:marBottom w:val="0"/>
      <w:divBdr>
        <w:top w:val="none" w:sz="0" w:space="0" w:color="auto"/>
        <w:left w:val="none" w:sz="0" w:space="0" w:color="auto"/>
        <w:bottom w:val="none" w:sz="0" w:space="0" w:color="auto"/>
        <w:right w:val="none" w:sz="0" w:space="0" w:color="auto"/>
      </w:divBdr>
    </w:div>
    <w:div w:id="1584997797">
      <w:bodyDiv w:val="1"/>
      <w:marLeft w:val="0"/>
      <w:marRight w:val="0"/>
      <w:marTop w:val="0"/>
      <w:marBottom w:val="0"/>
      <w:divBdr>
        <w:top w:val="none" w:sz="0" w:space="0" w:color="auto"/>
        <w:left w:val="none" w:sz="0" w:space="0" w:color="auto"/>
        <w:bottom w:val="none" w:sz="0" w:space="0" w:color="auto"/>
        <w:right w:val="none" w:sz="0" w:space="0" w:color="auto"/>
      </w:divBdr>
    </w:div>
    <w:div w:id="1587762517">
      <w:bodyDiv w:val="1"/>
      <w:marLeft w:val="0"/>
      <w:marRight w:val="0"/>
      <w:marTop w:val="0"/>
      <w:marBottom w:val="0"/>
      <w:divBdr>
        <w:top w:val="none" w:sz="0" w:space="0" w:color="auto"/>
        <w:left w:val="none" w:sz="0" w:space="0" w:color="auto"/>
        <w:bottom w:val="none" w:sz="0" w:space="0" w:color="auto"/>
        <w:right w:val="none" w:sz="0" w:space="0" w:color="auto"/>
      </w:divBdr>
    </w:div>
    <w:div w:id="1591113254">
      <w:bodyDiv w:val="1"/>
      <w:marLeft w:val="0"/>
      <w:marRight w:val="0"/>
      <w:marTop w:val="0"/>
      <w:marBottom w:val="0"/>
      <w:divBdr>
        <w:top w:val="none" w:sz="0" w:space="0" w:color="auto"/>
        <w:left w:val="none" w:sz="0" w:space="0" w:color="auto"/>
        <w:bottom w:val="none" w:sz="0" w:space="0" w:color="auto"/>
        <w:right w:val="none" w:sz="0" w:space="0" w:color="auto"/>
      </w:divBdr>
    </w:div>
    <w:div w:id="1593010797">
      <w:bodyDiv w:val="1"/>
      <w:marLeft w:val="0"/>
      <w:marRight w:val="0"/>
      <w:marTop w:val="0"/>
      <w:marBottom w:val="0"/>
      <w:divBdr>
        <w:top w:val="none" w:sz="0" w:space="0" w:color="auto"/>
        <w:left w:val="none" w:sz="0" w:space="0" w:color="auto"/>
        <w:bottom w:val="none" w:sz="0" w:space="0" w:color="auto"/>
        <w:right w:val="none" w:sz="0" w:space="0" w:color="auto"/>
      </w:divBdr>
    </w:div>
    <w:div w:id="1594513496">
      <w:bodyDiv w:val="1"/>
      <w:marLeft w:val="0"/>
      <w:marRight w:val="0"/>
      <w:marTop w:val="0"/>
      <w:marBottom w:val="0"/>
      <w:divBdr>
        <w:top w:val="none" w:sz="0" w:space="0" w:color="auto"/>
        <w:left w:val="none" w:sz="0" w:space="0" w:color="auto"/>
        <w:bottom w:val="none" w:sz="0" w:space="0" w:color="auto"/>
        <w:right w:val="none" w:sz="0" w:space="0" w:color="auto"/>
      </w:divBdr>
    </w:div>
    <w:div w:id="1596018029">
      <w:bodyDiv w:val="1"/>
      <w:marLeft w:val="0"/>
      <w:marRight w:val="0"/>
      <w:marTop w:val="0"/>
      <w:marBottom w:val="0"/>
      <w:divBdr>
        <w:top w:val="none" w:sz="0" w:space="0" w:color="auto"/>
        <w:left w:val="none" w:sz="0" w:space="0" w:color="auto"/>
        <w:bottom w:val="none" w:sz="0" w:space="0" w:color="auto"/>
        <w:right w:val="none" w:sz="0" w:space="0" w:color="auto"/>
      </w:divBdr>
      <w:divsChild>
        <w:div w:id="757990069">
          <w:marLeft w:val="30"/>
          <w:marRight w:val="30"/>
          <w:marTop w:val="0"/>
          <w:marBottom w:val="75"/>
          <w:divBdr>
            <w:top w:val="none" w:sz="0" w:space="0" w:color="auto"/>
            <w:left w:val="none" w:sz="0" w:space="0" w:color="auto"/>
            <w:bottom w:val="none" w:sz="0" w:space="0" w:color="auto"/>
            <w:right w:val="none" w:sz="0" w:space="0" w:color="auto"/>
          </w:divBdr>
          <w:divsChild>
            <w:div w:id="48844987">
              <w:marLeft w:val="0"/>
              <w:marRight w:val="0"/>
              <w:marTop w:val="0"/>
              <w:marBottom w:val="0"/>
              <w:divBdr>
                <w:top w:val="none" w:sz="0" w:space="0" w:color="auto"/>
                <w:left w:val="none" w:sz="0" w:space="12" w:color="auto"/>
                <w:bottom w:val="none" w:sz="0" w:space="12" w:color="auto"/>
                <w:right w:val="none" w:sz="0" w:space="12" w:color="auto"/>
              </w:divBdr>
              <w:divsChild>
                <w:div w:id="138961813">
                  <w:marLeft w:val="0"/>
                  <w:marRight w:val="0"/>
                  <w:marTop w:val="0"/>
                  <w:marBottom w:val="0"/>
                  <w:divBdr>
                    <w:top w:val="none" w:sz="0" w:space="0" w:color="auto"/>
                    <w:left w:val="none" w:sz="0" w:space="0" w:color="auto"/>
                    <w:bottom w:val="none" w:sz="0" w:space="0" w:color="auto"/>
                    <w:right w:val="none" w:sz="0" w:space="0" w:color="auto"/>
                  </w:divBdr>
                  <w:divsChild>
                    <w:div w:id="1916627495">
                      <w:marLeft w:val="120"/>
                      <w:marRight w:val="0"/>
                      <w:marTop w:val="0"/>
                      <w:marBottom w:val="0"/>
                      <w:divBdr>
                        <w:top w:val="none" w:sz="0" w:space="0" w:color="auto"/>
                        <w:left w:val="none" w:sz="0" w:space="0" w:color="auto"/>
                        <w:bottom w:val="none" w:sz="0" w:space="0" w:color="auto"/>
                        <w:right w:val="none" w:sz="0" w:space="0" w:color="auto"/>
                      </w:divBdr>
                      <w:divsChild>
                        <w:div w:id="138008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398223">
      <w:bodyDiv w:val="1"/>
      <w:marLeft w:val="0"/>
      <w:marRight w:val="0"/>
      <w:marTop w:val="0"/>
      <w:marBottom w:val="0"/>
      <w:divBdr>
        <w:top w:val="none" w:sz="0" w:space="0" w:color="auto"/>
        <w:left w:val="none" w:sz="0" w:space="0" w:color="auto"/>
        <w:bottom w:val="none" w:sz="0" w:space="0" w:color="auto"/>
        <w:right w:val="none" w:sz="0" w:space="0" w:color="auto"/>
      </w:divBdr>
    </w:div>
    <w:div w:id="1600290197">
      <w:bodyDiv w:val="1"/>
      <w:marLeft w:val="0"/>
      <w:marRight w:val="0"/>
      <w:marTop w:val="0"/>
      <w:marBottom w:val="0"/>
      <w:divBdr>
        <w:top w:val="none" w:sz="0" w:space="0" w:color="auto"/>
        <w:left w:val="none" w:sz="0" w:space="0" w:color="auto"/>
        <w:bottom w:val="none" w:sz="0" w:space="0" w:color="auto"/>
        <w:right w:val="none" w:sz="0" w:space="0" w:color="auto"/>
      </w:divBdr>
    </w:div>
    <w:div w:id="1601983871">
      <w:bodyDiv w:val="1"/>
      <w:marLeft w:val="0"/>
      <w:marRight w:val="0"/>
      <w:marTop w:val="0"/>
      <w:marBottom w:val="0"/>
      <w:divBdr>
        <w:top w:val="none" w:sz="0" w:space="0" w:color="auto"/>
        <w:left w:val="none" w:sz="0" w:space="0" w:color="auto"/>
        <w:bottom w:val="none" w:sz="0" w:space="0" w:color="auto"/>
        <w:right w:val="none" w:sz="0" w:space="0" w:color="auto"/>
      </w:divBdr>
      <w:divsChild>
        <w:div w:id="1321350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2638446">
      <w:bodyDiv w:val="1"/>
      <w:marLeft w:val="0"/>
      <w:marRight w:val="0"/>
      <w:marTop w:val="0"/>
      <w:marBottom w:val="0"/>
      <w:divBdr>
        <w:top w:val="none" w:sz="0" w:space="0" w:color="auto"/>
        <w:left w:val="none" w:sz="0" w:space="0" w:color="auto"/>
        <w:bottom w:val="none" w:sz="0" w:space="0" w:color="auto"/>
        <w:right w:val="none" w:sz="0" w:space="0" w:color="auto"/>
      </w:divBdr>
    </w:div>
    <w:div w:id="1604529644">
      <w:bodyDiv w:val="1"/>
      <w:marLeft w:val="0"/>
      <w:marRight w:val="0"/>
      <w:marTop w:val="0"/>
      <w:marBottom w:val="0"/>
      <w:divBdr>
        <w:top w:val="none" w:sz="0" w:space="0" w:color="auto"/>
        <w:left w:val="none" w:sz="0" w:space="0" w:color="auto"/>
        <w:bottom w:val="none" w:sz="0" w:space="0" w:color="auto"/>
        <w:right w:val="none" w:sz="0" w:space="0" w:color="auto"/>
      </w:divBdr>
    </w:div>
    <w:div w:id="1605916792">
      <w:bodyDiv w:val="1"/>
      <w:marLeft w:val="0"/>
      <w:marRight w:val="0"/>
      <w:marTop w:val="0"/>
      <w:marBottom w:val="0"/>
      <w:divBdr>
        <w:top w:val="none" w:sz="0" w:space="0" w:color="auto"/>
        <w:left w:val="none" w:sz="0" w:space="0" w:color="auto"/>
        <w:bottom w:val="none" w:sz="0" w:space="0" w:color="auto"/>
        <w:right w:val="none" w:sz="0" w:space="0" w:color="auto"/>
      </w:divBdr>
    </w:div>
    <w:div w:id="1614941533">
      <w:bodyDiv w:val="1"/>
      <w:marLeft w:val="0"/>
      <w:marRight w:val="0"/>
      <w:marTop w:val="0"/>
      <w:marBottom w:val="0"/>
      <w:divBdr>
        <w:top w:val="none" w:sz="0" w:space="0" w:color="auto"/>
        <w:left w:val="none" w:sz="0" w:space="0" w:color="auto"/>
        <w:bottom w:val="none" w:sz="0" w:space="0" w:color="auto"/>
        <w:right w:val="none" w:sz="0" w:space="0" w:color="auto"/>
      </w:divBdr>
    </w:div>
    <w:div w:id="1615555305">
      <w:bodyDiv w:val="1"/>
      <w:marLeft w:val="0"/>
      <w:marRight w:val="0"/>
      <w:marTop w:val="0"/>
      <w:marBottom w:val="0"/>
      <w:divBdr>
        <w:top w:val="none" w:sz="0" w:space="0" w:color="auto"/>
        <w:left w:val="none" w:sz="0" w:space="0" w:color="auto"/>
        <w:bottom w:val="none" w:sz="0" w:space="0" w:color="auto"/>
        <w:right w:val="none" w:sz="0" w:space="0" w:color="auto"/>
      </w:divBdr>
    </w:div>
    <w:div w:id="1617298801">
      <w:bodyDiv w:val="1"/>
      <w:marLeft w:val="0"/>
      <w:marRight w:val="0"/>
      <w:marTop w:val="0"/>
      <w:marBottom w:val="0"/>
      <w:divBdr>
        <w:top w:val="none" w:sz="0" w:space="0" w:color="auto"/>
        <w:left w:val="none" w:sz="0" w:space="0" w:color="auto"/>
        <w:bottom w:val="none" w:sz="0" w:space="0" w:color="auto"/>
        <w:right w:val="none" w:sz="0" w:space="0" w:color="auto"/>
      </w:divBdr>
    </w:div>
    <w:div w:id="1630621113">
      <w:bodyDiv w:val="1"/>
      <w:marLeft w:val="0"/>
      <w:marRight w:val="0"/>
      <w:marTop w:val="0"/>
      <w:marBottom w:val="0"/>
      <w:divBdr>
        <w:top w:val="none" w:sz="0" w:space="0" w:color="auto"/>
        <w:left w:val="none" w:sz="0" w:space="0" w:color="auto"/>
        <w:bottom w:val="none" w:sz="0" w:space="0" w:color="auto"/>
        <w:right w:val="none" w:sz="0" w:space="0" w:color="auto"/>
      </w:divBdr>
    </w:div>
    <w:div w:id="1633056070">
      <w:bodyDiv w:val="1"/>
      <w:marLeft w:val="0"/>
      <w:marRight w:val="0"/>
      <w:marTop w:val="0"/>
      <w:marBottom w:val="0"/>
      <w:divBdr>
        <w:top w:val="none" w:sz="0" w:space="0" w:color="auto"/>
        <w:left w:val="none" w:sz="0" w:space="0" w:color="auto"/>
        <w:bottom w:val="none" w:sz="0" w:space="0" w:color="auto"/>
        <w:right w:val="none" w:sz="0" w:space="0" w:color="auto"/>
      </w:divBdr>
    </w:div>
    <w:div w:id="1638951909">
      <w:bodyDiv w:val="1"/>
      <w:marLeft w:val="0"/>
      <w:marRight w:val="0"/>
      <w:marTop w:val="0"/>
      <w:marBottom w:val="0"/>
      <w:divBdr>
        <w:top w:val="none" w:sz="0" w:space="0" w:color="auto"/>
        <w:left w:val="none" w:sz="0" w:space="0" w:color="auto"/>
        <w:bottom w:val="none" w:sz="0" w:space="0" w:color="auto"/>
        <w:right w:val="none" w:sz="0" w:space="0" w:color="auto"/>
      </w:divBdr>
      <w:divsChild>
        <w:div w:id="1220166483">
          <w:marLeft w:val="30"/>
          <w:marRight w:val="30"/>
          <w:marTop w:val="0"/>
          <w:marBottom w:val="75"/>
          <w:divBdr>
            <w:top w:val="none" w:sz="0" w:space="0" w:color="auto"/>
            <w:left w:val="none" w:sz="0" w:space="0" w:color="auto"/>
            <w:bottom w:val="none" w:sz="0" w:space="0" w:color="auto"/>
            <w:right w:val="none" w:sz="0" w:space="0" w:color="auto"/>
          </w:divBdr>
          <w:divsChild>
            <w:div w:id="364672210">
              <w:marLeft w:val="0"/>
              <w:marRight w:val="0"/>
              <w:marTop w:val="0"/>
              <w:marBottom w:val="0"/>
              <w:divBdr>
                <w:top w:val="none" w:sz="0" w:space="0" w:color="auto"/>
                <w:left w:val="none" w:sz="0" w:space="12" w:color="auto"/>
                <w:bottom w:val="none" w:sz="0" w:space="12" w:color="auto"/>
                <w:right w:val="none" w:sz="0" w:space="12" w:color="auto"/>
              </w:divBdr>
              <w:divsChild>
                <w:div w:id="1933315350">
                  <w:marLeft w:val="0"/>
                  <w:marRight w:val="0"/>
                  <w:marTop w:val="0"/>
                  <w:marBottom w:val="0"/>
                  <w:divBdr>
                    <w:top w:val="none" w:sz="0" w:space="0" w:color="auto"/>
                    <w:left w:val="none" w:sz="0" w:space="0" w:color="auto"/>
                    <w:bottom w:val="none" w:sz="0" w:space="0" w:color="auto"/>
                    <w:right w:val="none" w:sz="0" w:space="0" w:color="auto"/>
                  </w:divBdr>
                  <w:divsChild>
                    <w:div w:id="175923944">
                      <w:marLeft w:val="120"/>
                      <w:marRight w:val="0"/>
                      <w:marTop w:val="0"/>
                      <w:marBottom w:val="0"/>
                      <w:divBdr>
                        <w:top w:val="none" w:sz="0" w:space="0" w:color="auto"/>
                        <w:left w:val="none" w:sz="0" w:space="0" w:color="auto"/>
                        <w:bottom w:val="none" w:sz="0" w:space="0" w:color="auto"/>
                        <w:right w:val="none" w:sz="0" w:space="0" w:color="auto"/>
                      </w:divBdr>
                      <w:divsChild>
                        <w:div w:id="12742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796098">
      <w:bodyDiv w:val="1"/>
      <w:marLeft w:val="0"/>
      <w:marRight w:val="0"/>
      <w:marTop w:val="0"/>
      <w:marBottom w:val="0"/>
      <w:divBdr>
        <w:top w:val="none" w:sz="0" w:space="0" w:color="auto"/>
        <w:left w:val="none" w:sz="0" w:space="0" w:color="auto"/>
        <w:bottom w:val="none" w:sz="0" w:space="0" w:color="auto"/>
        <w:right w:val="none" w:sz="0" w:space="0" w:color="auto"/>
      </w:divBdr>
    </w:div>
    <w:div w:id="1640574981">
      <w:bodyDiv w:val="1"/>
      <w:marLeft w:val="0"/>
      <w:marRight w:val="0"/>
      <w:marTop w:val="0"/>
      <w:marBottom w:val="0"/>
      <w:divBdr>
        <w:top w:val="none" w:sz="0" w:space="0" w:color="auto"/>
        <w:left w:val="none" w:sz="0" w:space="0" w:color="auto"/>
        <w:bottom w:val="none" w:sz="0" w:space="0" w:color="auto"/>
        <w:right w:val="none" w:sz="0" w:space="0" w:color="auto"/>
      </w:divBdr>
    </w:div>
    <w:div w:id="1653679348">
      <w:bodyDiv w:val="1"/>
      <w:marLeft w:val="0"/>
      <w:marRight w:val="0"/>
      <w:marTop w:val="0"/>
      <w:marBottom w:val="0"/>
      <w:divBdr>
        <w:top w:val="none" w:sz="0" w:space="0" w:color="auto"/>
        <w:left w:val="none" w:sz="0" w:space="0" w:color="auto"/>
        <w:bottom w:val="none" w:sz="0" w:space="0" w:color="auto"/>
        <w:right w:val="none" w:sz="0" w:space="0" w:color="auto"/>
      </w:divBdr>
    </w:div>
    <w:div w:id="1657033616">
      <w:bodyDiv w:val="1"/>
      <w:marLeft w:val="0"/>
      <w:marRight w:val="0"/>
      <w:marTop w:val="0"/>
      <w:marBottom w:val="0"/>
      <w:divBdr>
        <w:top w:val="none" w:sz="0" w:space="0" w:color="auto"/>
        <w:left w:val="none" w:sz="0" w:space="0" w:color="auto"/>
        <w:bottom w:val="none" w:sz="0" w:space="0" w:color="auto"/>
        <w:right w:val="none" w:sz="0" w:space="0" w:color="auto"/>
      </w:divBdr>
    </w:div>
    <w:div w:id="1667971905">
      <w:bodyDiv w:val="1"/>
      <w:marLeft w:val="0"/>
      <w:marRight w:val="0"/>
      <w:marTop w:val="0"/>
      <w:marBottom w:val="0"/>
      <w:divBdr>
        <w:top w:val="none" w:sz="0" w:space="0" w:color="auto"/>
        <w:left w:val="none" w:sz="0" w:space="0" w:color="auto"/>
        <w:bottom w:val="none" w:sz="0" w:space="0" w:color="auto"/>
        <w:right w:val="none" w:sz="0" w:space="0" w:color="auto"/>
      </w:divBdr>
    </w:div>
    <w:div w:id="1669866359">
      <w:bodyDiv w:val="1"/>
      <w:marLeft w:val="0"/>
      <w:marRight w:val="0"/>
      <w:marTop w:val="0"/>
      <w:marBottom w:val="0"/>
      <w:divBdr>
        <w:top w:val="none" w:sz="0" w:space="0" w:color="auto"/>
        <w:left w:val="none" w:sz="0" w:space="0" w:color="auto"/>
        <w:bottom w:val="none" w:sz="0" w:space="0" w:color="auto"/>
        <w:right w:val="none" w:sz="0" w:space="0" w:color="auto"/>
      </w:divBdr>
    </w:div>
    <w:div w:id="1675764285">
      <w:bodyDiv w:val="1"/>
      <w:marLeft w:val="0"/>
      <w:marRight w:val="0"/>
      <w:marTop w:val="0"/>
      <w:marBottom w:val="0"/>
      <w:divBdr>
        <w:top w:val="none" w:sz="0" w:space="0" w:color="auto"/>
        <w:left w:val="none" w:sz="0" w:space="0" w:color="auto"/>
        <w:bottom w:val="none" w:sz="0" w:space="0" w:color="auto"/>
        <w:right w:val="none" w:sz="0" w:space="0" w:color="auto"/>
      </w:divBdr>
    </w:div>
    <w:div w:id="1678341905">
      <w:bodyDiv w:val="1"/>
      <w:marLeft w:val="0"/>
      <w:marRight w:val="0"/>
      <w:marTop w:val="0"/>
      <w:marBottom w:val="0"/>
      <w:divBdr>
        <w:top w:val="none" w:sz="0" w:space="0" w:color="auto"/>
        <w:left w:val="none" w:sz="0" w:space="0" w:color="auto"/>
        <w:bottom w:val="none" w:sz="0" w:space="0" w:color="auto"/>
        <w:right w:val="none" w:sz="0" w:space="0" w:color="auto"/>
      </w:divBdr>
    </w:div>
    <w:div w:id="1678343045">
      <w:bodyDiv w:val="1"/>
      <w:marLeft w:val="0"/>
      <w:marRight w:val="0"/>
      <w:marTop w:val="0"/>
      <w:marBottom w:val="0"/>
      <w:divBdr>
        <w:top w:val="none" w:sz="0" w:space="0" w:color="auto"/>
        <w:left w:val="none" w:sz="0" w:space="0" w:color="auto"/>
        <w:bottom w:val="none" w:sz="0" w:space="0" w:color="auto"/>
        <w:right w:val="none" w:sz="0" w:space="0" w:color="auto"/>
      </w:divBdr>
    </w:div>
    <w:div w:id="1679699581">
      <w:bodyDiv w:val="1"/>
      <w:marLeft w:val="0"/>
      <w:marRight w:val="0"/>
      <w:marTop w:val="0"/>
      <w:marBottom w:val="0"/>
      <w:divBdr>
        <w:top w:val="none" w:sz="0" w:space="0" w:color="auto"/>
        <w:left w:val="none" w:sz="0" w:space="0" w:color="auto"/>
        <w:bottom w:val="none" w:sz="0" w:space="0" w:color="auto"/>
        <w:right w:val="none" w:sz="0" w:space="0" w:color="auto"/>
      </w:divBdr>
    </w:div>
    <w:div w:id="1686050589">
      <w:bodyDiv w:val="1"/>
      <w:marLeft w:val="0"/>
      <w:marRight w:val="0"/>
      <w:marTop w:val="0"/>
      <w:marBottom w:val="0"/>
      <w:divBdr>
        <w:top w:val="none" w:sz="0" w:space="0" w:color="auto"/>
        <w:left w:val="none" w:sz="0" w:space="0" w:color="auto"/>
        <w:bottom w:val="none" w:sz="0" w:space="0" w:color="auto"/>
        <w:right w:val="none" w:sz="0" w:space="0" w:color="auto"/>
      </w:divBdr>
    </w:div>
    <w:div w:id="1698895879">
      <w:bodyDiv w:val="1"/>
      <w:marLeft w:val="0"/>
      <w:marRight w:val="0"/>
      <w:marTop w:val="0"/>
      <w:marBottom w:val="0"/>
      <w:divBdr>
        <w:top w:val="none" w:sz="0" w:space="0" w:color="auto"/>
        <w:left w:val="none" w:sz="0" w:space="0" w:color="auto"/>
        <w:bottom w:val="none" w:sz="0" w:space="0" w:color="auto"/>
        <w:right w:val="none" w:sz="0" w:space="0" w:color="auto"/>
      </w:divBdr>
    </w:div>
    <w:div w:id="1706099060">
      <w:bodyDiv w:val="1"/>
      <w:marLeft w:val="0"/>
      <w:marRight w:val="0"/>
      <w:marTop w:val="0"/>
      <w:marBottom w:val="0"/>
      <w:divBdr>
        <w:top w:val="none" w:sz="0" w:space="0" w:color="auto"/>
        <w:left w:val="none" w:sz="0" w:space="0" w:color="auto"/>
        <w:bottom w:val="none" w:sz="0" w:space="0" w:color="auto"/>
        <w:right w:val="none" w:sz="0" w:space="0" w:color="auto"/>
      </w:divBdr>
    </w:div>
    <w:div w:id="1708022267">
      <w:bodyDiv w:val="1"/>
      <w:marLeft w:val="0"/>
      <w:marRight w:val="0"/>
      <w:marTop w:val="0"/>
      <w:marBottom w:val="0"/>
      <w:divBdr>
        <w:top w:val="none" w:sz="0" w:space="0" w:color="auto"/>
        <w:left w:val="none" w:sz="0" w:space="0" w:color="auto"/>
        <w:bottom w:val="none" w:sz="0" w:space="0" w:color="auto"/>
        <w:right w:val="none" w:sz="0" w:space="0" w:color="auto"/>
      </w:divBdr>
      <w:divsChild>
        <w:div w:id="621495887">
          <w:marLeft w:val="30"/>
          <w:marRight w:val="30"/>
          <w:marTop w:val="0"/>
          <w:marBottom w:val="75"/>
          <w:divBdr>
            <w:top w:val="none" w:sz="0" w:space="0" w:color="auto"/>
            <w:left w:val="none" w:sz="0" w:space="0" w:color="auto"/>
            <w:bottom w:val="none" w:sz="0" w:space="0" w:color="auto"/>
            <w:right w:val="none" w:sz="0" w:space="0" w:color="auto"/>
          </w:divBdr>
          <w:divsChild>
            <w:div w:id="1944073197">
              <w:marLeft w:val="0"/>
              <w:marRight w:val="0"/>
              <w:marTop w:val="0"/>
              <w:marBottom w:val="0"/>
              <w:divBdr>
                <w:top w:val="none" w:sz="0" w:space="0" w:color="auto"/>
                <w:left w:val="none" w:sz="0" w:space="12" w:color="auto"/>
                <w:bottom w:val="none" w:sz="0" w:space="12" w:color="auto"/>
                <w:right w:val="none" w:sz="0" w:space="12" w:color="auto"/>
              </w:divBdr>
              <w:divsChild>
                <w:div w:id="1108623364">
                  <w:marLeft w:val="0"/>
                  <w:marRight w:val="0"/>
                  <w:marTop w:val="0"/>
                  <w:marBottom w:val="0"/>
                  <w:divBdr>
                    <w:top w:val="none" w:sz="0" w:space="0" w:color="auto"/>
                    <w:left w:val="none" w:sz="0" w:space="0" w:color="auto"/>
                    <w:bottom w:val="none" w:sz="0" w:space="0" w:color="auto"/>
                    <w:right w:val="none" w:sz="0" w:space="0" w:color="auto"/>
                  </w:divBdr>
                  <w:divsChild>
                    <w:div w:id="310715706">
                      <w:marLeft w:val="120"/>
                      <w:marRight w:val="0"/>
                      <w:marTop w:val="0"/>
                      <w:marBottom w:val="0"/>
                      <w:divBdr>
                        <w:top w:val="none" w:sz="0" w:space="0" w:color="auto"/>
                        <w:left w:val="none" w:sz="0" w:space="0" w:color="auto"/>
                        <w:bottom w:val="none" w:sz="0" w:space="0" w:color="auto"/>
                        <w:right w:val="none" w:sz="0" w:space="0" w:color="auto"/>
                      </w:divBdr>
                      <w:divsChild>
                        <w:div w:id="11935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773027">
      <w:bodyDiv w:val="1"/>
      <w:marLeft w:val="0"/>
      <w:marRight w:val="0"/>
      <w:marTop w:val="0"/>
      <w:marBottom w:val="0"/>
      <w:divBdr>
        <w:top w:val="none" w:sz="0" w:space="0" w:color="auto"/>
        <w:left w:val="none" w:sz="0" w:space="0" w:color="auto"/>
        <w:bottom w:val="none" w:sz="0" w:space="0" w:color="auto"/>
        <w:right w:val="none" w:sz="0" w:space="0" w:color="auto"/>
      </w:divBdr>
    </w:div>
    <w:div w:id="1716469045">
      <w:bodyDiv w:val="1"/>
      <w:marLeft w:val="0"/>
      <w:marRight w:val="0"/>
      <w:marTop w:val="0"/>
      <w:marBottom w:val="0"/>
      <w:divBdr>
        <w:top w:val="none" w:sz="0" w:space="0" w:color="auto"/>
        <w:left w:val="none" w:sz="0" w:space="0" w:color="auto"/>
        <w:bottom w:val="none" w:sz="0" w:space="0" w:color="auto"/>
        <w:right w:val="none" w:sz="0" w:space="0" w:color="auto"/>
      </w:divBdr>
    </w:div>
    <w:div w:id="1720473514">
      <w:bodyDiv w:val="1"/>
      <w:marLeft w:val="0"/>
      <w:marRight w:val="0"/>
      <w:marTop w:val="0"/>
      <w:marBottom w:val="0"/>
      <w:divBdr>
        <w:top w:val="none" w:sz="0" w:space="0" w:color="auto"/>
        <w:left w:val="none" w:sz="0" w:space="0" w:color="auto"/>
        <w:bottom w:val="none" w:sz="0" w:space="0" w:color="auto"/>
        <w:right w:val="none" w:sz="0" w:space="0" w:color="auto"/>
      </w:divBdr>
    </w:div>
    <w:div w:id="1722167717">
      <w:bodyDiv w:val="1"/>
      <w:marLeft w:val="0"/>
      <w:marRight w:val="0"/>
      <w:marTop w:val="0"/>
      <w:marBottom w:val="0"/>
      <w:divBdr>
        <w:top w:val="none" w:sz="0" w:space="0" w:color="auto"/>
        <w:left w:val="none" w:sz="0" w:space="0" w:color="auto"/>
        <w:bottom w:val="none" w:sz="0" w:space="0" w:color="auto"/>
        <w:right w:val="none" w:sz="0" w:space="0" w:color="auto"/>
      </w:divBdr>
    </w:div>
    <w:div w:id="1730304390">
      <w:bodyDiv w:val="1"/>
      <w:marLeft w:val="0"/>
      <w:marRight w:val="0"/>
      <w:marTop w:val="0"/>
      <w:marBottom w:val="0"/>
      <w:divBdr>
        <w:top w:val="none" w:sz="0" w:space="0" w:color="auto"/>
        <w:left w:val="none" w:sz="0" w:space="0" w:color="auto"/>
        <w:bottom w:val="none" w:sz="0" w:space="0" w:color="auto"/>
        <w:right w:val="none" w:sz="0" w:space="0" w:color="auto"/>
      </w:divBdr>
    </w:div>
    <w:div w:id="1730496374">
      <w:bodyDiv w:val="1"/>
      <w:marLeft w:val="0"/>
      <w:marRight w:val="0"/>
      <w:marTop w:val="0"/>
      <w:marBottom w:val="0"/>
      <w:divBdr>
        <w:top w:val="none" w:sz="0" w:space="0" w:color="auto"/>
        <w:left w:val="none" w:sz="0" w:space="0" w:color="auto"/>
        <w:bottom w:val="none" w:sz="0" w:space="0" w:color="auto"/>
        <w:right w:val="none" w:sz="0" w:space="0" w:color="auto"/>
      </w:divBdr>
    </w:div>
    <w:div w:id="1738818079">
      <w:bodyDiv w:val="1"/>
      <w:marLeft w:val="0"/>
      <w:marRight w:val="0"/>
      <w:marTop w:val="0"/>
      <w:marBottom w:val="0"/>
      <w:divBdr>
        <w:top w:val="none" w:sz="0" w:space="0" w:color="auto"/>
        <w:left w:val="none" w:sz="0" w:space="0" w:color="auto"/>
        <w:bottom w:val="none" w:sz="0" w:space="0" w:color="auto"/>
        <w:right w:val="none" w:sz="0" w:space="0" w:color="auto"/>
      </w:divBdr>
    </w:div>
    <w:div w:id="1759280234">
      <w:bodyDiv w:val="1"/>
      <w:marLeft w:val="0"/>
      <w:marRight w:val="0"/>
      <w:marTop w:val="0"/>
      <w:marBottom w:val="0"/>
      <w:divBdr>
        <w:top w:val="none" w:sz="0" w:space="0" w:color="auto"/>
        <w:left w:val="none" w:sz="0" w:space="0" w:color="auto"/>
        <w:bottom w:val="none" w:sz="0" w:space="0" w:color="auto"/>
        <w:right w:val="none" w:sz="0" w:space="0" w:color="auto"/>
      </w:divBdr>
    </w:div>
    <w:div w:id="1776363952">
      <w:bodyDiv w:val="1"/>
      <w:marLeft w:val="0"/>
      <w:marRight w:val="0"/>
      <w:marTop w:val="0"/>
      <w:marBottom w:val="0"/>
      <w:divBdr>
        <w:top w:val="none" w:sz="0" w:space="0" w:color="auto"/>
        <w:left w:val="none" w:sz="0" w:space="0" w:color="auto"/>
        <w:bottom w:val="none" w:sz="0" w:space="0" w:color="auto"/>
        <w:right w:val="none" w:sz="0" w:space="0" w:color="auto"/>
      </w:divBdr>
    </w:div>
    <w:div w:id="1782846192">
      <w:bodyDiv w:val="1"/>
      <w:marLeft w:val="0"/>
      <w:marRight w:val="0"/>
      <w:marTop w:val="0"/>
      <w:marBottom w:val="0"/>
      <w:divBdr>
        <w:top w:val="none" w:sz="0" w:space="0" w:color="auto"/>
        <w:left w:val="none" w:sz="0" w:space="0" w:color="auto"/>
        <w:bottom w:val="none" w:sz="0" w:space="0" w:color="auto"/>
        <w:right w:val="none" w:sz="0" w:space="0" w:color="auto"/>
      </w:divBdr>
    </w:div>
    <w:div w:id="1785223651">
      <w:bodyDiv w:val="1"/>
      <w:marLeft w:val="0"/>
      <w:marRight w:val="0"/>
      <w:marTop w:val="0"/>
      <w:marBottom w:val="0"/>
      <w:divBdr>
        <w:top w:val="none" w:sz="0" w:space="0" w:color="auto"/>
        <w:left w:val="none" w:sz="0" w:space="0" w:color="auto"/>
        <w:bottom w:val="none" w:sz="0" w:space="0" w:color="auto"/>
        <w:right w:val="none" w:sz="0" w:space="0" w:color="auto"/>
      </w:divBdr>
    </w:div>
    <w:div w:id="1785881889">
      <w:bodyDiv w:val="1"/>
      <w:marLeft w:val="0"/>
      <w:marRight w:val="0"/>
      <w:marTop w:val="0"/>
      <w:marBottom w:val="0"/>
      <w:divBdr>
        <w:top w:val="none" w:sz="0" w:space="0" w:color="auto"/>
        <w:left w:val="none" w:sz="0" w:space="0" w:color="auto"/>
        <w:bottom w:val="none" w:sz="0" w:space="0" w:color="auto"/>
        <w:right w:val="none" w:sz="0" w:space="0" w:color="auto"/>
      </w:divBdr>
    </w:div>
    <w:div w:id="1786656088">
      <w:bodyDiv w:val="1"/>
      <w:marLeft w:val="0"/>
      <w:marRight w:val="0"/>
      <w:marTop w:val="0"/>
      <w:marBottom w:val="0"/>
      <w:divBdr>
        <w:top w:val="none" w:sz="0" w:space="0" w:color="auto"/>
        <w:left w:val="none" w:sz="0" w:space="0" w:color="auto"/>
        <w:bottom w:val="none" w:sz="0" w:space="0" w:color="auto"/>
        <w:right w:val="none" w:sz="0" w:space="0" w:color="auto"/>
      </w:divBdr>
    </w:div>
    <w:div w:id="1787197135">
      <w:bodyDiv w:val="1"/>
      <w:marLeft w:val="0"/>
      <w:marRight w:val="0"/>
      <w:marTop w:val="0"/>
      <w:marBottom w:val="0"/>
      <w:divBdr>
        <w:top w:val="none" w:sz="0" w:space="0" w:color="auto"/>
        <w:left w:val="none" w:sz="0" w:space="0" w:color="auto"/>
        <w:bottom w:val="none" w:sz="0" w:space="0" w:color="auto"/>
        <w:right w:val="none" w:sz="0" w:space="0" w:color="auto"/>
      </w:divBdr>
    </w:div>
    <w:div w:id="1791431276">
      <w:bodyDiv w:val="1"/>
      <w:marLeft w:val="0"/>
      <w:marRight w:val="0"/>
      <w:marTop w:val="0"/>
      <w:marBottom w:val="0"/>
      <w:divBdr>
        <w:top w:val="none" w:sz="0" w:space="0" w:color="auto"/>
        <w:left w:val="none" w:sz="0" w:space="0" w:color="auto"/>
        <w:bottom w:val="none" w:sz="0" w:space="0" w:color="auto"/>
        <w:right w:val="none" w:sz="0" w:space="0" w:color="auto"/>
      </w:divBdr>
    </w:div>
    <w:div w:id="1802916378">
      <w:bodyDiv w:val="1"/>
      <w:marLeft w:val="0"/>
      <w:marRight w:val="0"/>
      <w:marTop w:val="0"/>
      <w:marBottom w:val="0"/>
      <w:divBdr>
        <w:top w:val="none" w:sz="0" w:space="0" w:color="auto"/>
        <w:left w:val="none" w:sz="0" w:space="0" w:color="auto"/>
        <w:bottom w:val="none" w:sz="0" w:space="0" w:color="auto"/>
        <w:right w:val="none" w:sz="0" w:space="0" w:color="auto"/>
      </w:divBdr>
    </w:div>
    <w:div w:id="1808618933">
      <w:bodyDiv w:val="1"/>
      <w:marLeft w:val="0"/>
      <w:marRight w:val="0"/>
      <w:marTop w:val="0"/>
      <w:marBottom w:val="0"/>
      <w:divBdr>
        <w:top w:val="none" w:sz="0" w:space="0" w:color="auto"/>
        <w:left w:val="none" w:sz="0" w:space="0" w:color="auto"/>
        <w:bottom w:val="none" w:sz="0" w:space="0" w:color="auto"/>
        <w:right w:val="none" w:sz="0" w:space="0" w:color="auto"/>
      </w:divBdr>
    </w:div>
    <w:div w:id="1808665703">
      <w:bodyDiv w:val="1"/>
      <w:marLeft w:val="0"/>
      <w:marRight w:val="0"/>
      <w:marTop w:val="0"/>
      <w:marBottom w:val="0"/>
      <w:divBdr>
        <w:top w:val="none" w:sz="0" w:space="0" w:color="auto"/>
        <w:left w:val="none" w:sz="0" w:space="0" w:color="auto"/>
        <w:bottom w:val="none" w:sz="0" w:space="0" w:color="auto"/>
        <w:right w:val="none" w:sz="0" w:space="0" w:color="auto"/>
      </w:divBdr>
    </w:div>
    <w:div w:id="1810979994">
      <w:bodyDiv w:val="1"/>
      <w:marLeft w:val="0"/>
      <w:marRight w:val="0"/>
      <w:marTop w:val="0"/>
      <w:marBottom w:val="0"/>
      <w:divBdr>
        <w:top w:val="none" w:sz="0" w:space="0" w:color="auto"/>
        <w:left w:val="none" w:sz="0" w:space="0" w:color="auto"/>
        <w:bottom w:val="none" w:sz="0" w:space="0" w:color="auto"/>
        <w:right w:val="none" w:sz="0" w:space="0" w:color="auto"/>
      </w:divBdr>
    </w:div>
    <w:div w:id="1813861170">
      <w:bodyDiv w:val="1"/>
      <w:marLeft w:val="0"/>
      <w:marRight w:val="0"/>
      <w:marTop w:val="0"/>
      <w:marBottom w:val="0"/>
      <w:divBdr>
        <w:top w:val="none" w:sz="0" w:space="0" w:color="auto"/>
        <w:left w:val="none" w:sz="0" w:space="0" w:color="auto"/>
        <w:bottom w:val="none" w:sz="0" w:space="0" w:color="auto"/>
        <w:right w:val="none" w:sz="0" w:space="0" w:color="auto"/>
      </w:divBdr>
    </w:div>
    <w:div w:id="1817141647">
      <w:bodyDiv w:val="1"/>
      <w:marLeft w:val="0"/>
      <w:marRight w:val="0"/>
      <w:marTop w:val="0"/>
      <w:marBottom w:val="0"/>
      <w:divBdr>
        <w:top w:val="none" w:sz="0" w:space="0" w:color="auto"/>
        <w:left w:val="none" w:sz="0" w:space="0" w:color="auto"/>
        <w:bottom w:val="none" w:sz="0" w:space="0" w:color="auto"/>
        <w:right w:val="none" w:sz="0" w:space="0" w:color="auto"/>
      </w:divBdr>
    </w:div>
    <w:div w:id="1821388014">
      <w:bodyDiv w:val="1"/>
      <w:marLeft w:val="0"/>
      <w:marRight w:val="0"/>
      <w:marTop w:val="0"/>
      <w:marBottom w:val="0"/>
      <w:divBdr>
        <w:top w:val="none" w:sz="0" w:space="0" w:color="auto"/>
        <w:left w:val="none" w:sz="0" w:space="0" w:color="auto"/>
        <w:bottom w:val="none" w:sz="0" w:space="0" w:color="auto"/>
        <w:right w:val="none" w:sz="0" w:space="0" w:color="auto"/>
      </w:divBdr>
      <w:divsChild>
        <w:div w:id="995493901">
          <w:marLeft w:val="30"/>
          <w:marRight w:val="30"/>
          <w:marTop w:val="0"/>
          <w:marBottom w:val="75"/>
          <w:divBdr>
            <w:top w:val="none" w:sz="0" w:space="0" w:color="auto"/>
            <w:left w:val="none" w:sz="0" w:space="0" w:color="auto"/>
            <w:bottom w:val="none" w:sz="0" w:space="0" w:color="auto"/>
            <w:right w:val="none" w:sz="0" w:space="0" w:color="auto"/>
          </w:divBdr>
          <w:divsChild>
            <w:div w:id="290404384">
              <w:marLeft w:val="0"/>
              <w:marRight w:val="0"/>
              <w:marTop w:val="0"/>
              <w:marBottom w:val="0"/>
              <w:divBdr>
                <w:top w:val="none" w:sz="0" w:space="0" w:color="auto"/>
                <w:left w:val="none" w:sz="0" w:space="12" w:color="auto"/>
                <w:bottom w:val="none" w:sz="0" w:space="12" w:color="auto"/>
                <w:right w:val="none" w:sz="0" w:space="12" w:color="auto"/>
              </w:divBdr>
              <w:divsChild>
                <w:div w:id="1088188718">
                  <w:marLeft w:val="0"/>
                  <w:marRight w:val="0"/>
                  <w:marTop w:val="0"/>
                  <w:marBottom w:val="0"/>
                  <w:divBdr>
                    <w:top w:val="none" w:sz="0" w:space="0" w:color="auto"/>
                    <w:left w:val="none" w:sz="0" w:space="0" w:color="auto"/>
                    <w:bottom w:val="none" w:sz="0" w:space="0" w:color="auto"/>
                    <w:right w:val="none" w:sz="0" w:space="0" w:color="auto"/>
                  </w:divBdr>
                  <w:divsChild>
                    <w:div w:id="496186563">
                      <w:marLeft w:val="120"/>
                      <w:marRight w:val="0"/>
                      <w:marTop w:val="0"/>
                      <w:marBottom w:val="0"/>
                      <w:divBdr>
                        <w:top w:val="none" w:sz="0" w:space="0" w:color="auto"/>
                        <w:left w:val="none" w:sz="0" w:space="0" w:color="auto"/>
                        <w:bottom w:val="none" w:sz="0" w:space="0" w:color="auto"/>
                        <w:right w:val="none" w:sz="0" w:space="0" w:color="auto"/>
                      </w:divBdr>
                      <w:divsChild>
                        <w:div w:id="3770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153034">
      <w:bodyDiv w:val="1"/>
      <w:marLeft w:val="0"/>
      <w:marRight w:val="0"/>
      <w:marTop w:val="0"/>
      <w:marBottom w:val="0"/>
      <w:divBdr>
        <w:top w:val="none" w:sz="0" w:space="0" w:color="auto"/>
        <w:left w:val="none" w:sz="0" w:space="0" w:color="auto"/>
        <w:bottom w:val="none" w:sz="0" w:space="0" w:color="auto"/>
        <w:right w:val="none" w:sz="0" w:space="0" w:color="auto"/>
      </w:divBdr>
    </w:div>
    <w:div w:id="1825585825">
      <w:bodyDiv w:val="1"/>
      <w:marLeft w:val="0"/>
      <w:marRight w:val="0"/>
      <w:marTop w:val="0"/>
      <w:marBottom w:val="0"/>
      <w:divBdr>
        <w:top w:val="none" w:sz="0" w:space="0" w:color="auto"/>
        <w:left w:val="none" w:sz="0" w:space="0" w:color="auto"/>
        <w:bottom w:val="none" w:sz="0" w:space="0" w:color="auto"/>
        <w:right w:val="none" w:sz="0" w:space="0" w:color="auto"/>
      </w:divBdr>
    </w:div>
    <w:div w:id="1830050814">
      <w:bodyDiv w:val="1"/>
      <w:marLeft w:val="0"/>
      <w:marRight w:val="0"/>
      <w:marTop w:val="0"/>
      <w:marBottom w:val="0"/>
      <w:divBdr>
        <w:top w:val="none" w:sz="0" w:space="0" w:color="auto"/>
        <w:left w:val="none" w:sz="0" w:space="0" w:color="auto"/>
        <w:bottom w:val="none" w:sz="0" w:space="0" w:color="auto"/>
        <w:right w:val="none" w:sz="0" w:space="0" w:color="auto"/>
      </w:divBdr>
    </w:div>
    <w:div w:id="1830631892">
      <w:bodyDiv w:val="1"/>
      <w:marLeft w:val="0"/>
      <w:marRight w:val="0"/>
      <w:marTop w:val="0"/>
      <w:marBottom w:val="0"/>
      <w:divBdr>
        <w:top w:val="none" w:sz="0" w:space="0" w:color="auto"/>
        <w:left w:val="none" w:sz="0" w:space="0" w:color="auto"/>
        <w:bottom w:val="none" w:sz="0" w:space="0" w:color="auto"/>
        <w:right w:val="none" w:sz="0" w:space="0" w:color="auto"/>
      </w:divBdr>
    </w:div>
    <w:div w:id="1835103769">
      <w:bodyDiv w:val="1"/>
      <w:marLeft w:val="0"/>
      <w:marRight w:val="0"/>
      <w:marTop w:val="0"/>
      <w:marBottom w:val="0"/>
      <w:divBdr>
        <w:top w:val="none" w:sz="0" w:space="0" w:color="auto"/>
        <w:left w:val="none" w:sz="0" w:space="0" w:color="auto"/>
        <w:bottom w:val="none" w:sz="0" w:space="0" w:color="auto"/>
        <w:right w:val="none" w:sz="0" w:space="0" w:color="auto"/>
      </w:divBdr>
    </w:div>
    <w:div w:id="1840075331">
      <w:bodyDiv w:val="1"/>
      <w:marLeft w:val="0"/>
      <w:marRight w:val="0"/>
      <w:marTop w:val="0"/>
      <w:marBottom w:val="0"/>
      <w:divBdr>
        <w:top w:val="none" w:sz="0" w:space="0" w:color="auto"/>
        <w:left w:val="none" w:sz="0" w:space="0" w:color="auto"/>
        <w:bottom w:val="none" w:sz="0" w:space="0" w:color="auto"/>
        <w:right w:val="none" w:sz="0" w:space="0" w:color="auto"/>
      </w:divBdr>
    </w:div>
    <w:div w:id="1849249868">
      <w:bodyDiv w:val="1"/>
      <w:marLeft w:val="0"/>
      <w:marRight w:val="0"/>
      <w:marTop w:val="0"/>
      <w:marBottom w:val="0"/>
      <w:divBdr>
        <w:top w:val="none" w:sz="0" w:space="0" w:color="auto"/>
        <w:left w:val="none" w:sz="0" w:space="0" w:color="auto"/>
        <w:bottom w:val="none" w:sz="0" w:space="0" w:color="auto"/>
        <w:right w:val="none" w:sz="0" w:space="0" w:color="auto"/>
      </w:divBdr>
    </w:div>
    <w:div w:id="1851604243">
      <w:bodyDiv w:val="1"/>
      <w:marLeft w:val="0"/>
      <w:marRight w:val="0"/>
      <w:marTop w:val="0"/>
      <w:marBottom w:val="0"/>
      <w:divBdr>
        <w:top w:val="none" w:sz="0" w:space="0" w:color="auto"/>
        <w:left w:val="none" w:sz="0" w:space="0" w:color="auto"/>
        <w:bottom w:val="none" w:sz="0" w:space="0" w:color="auto"/>
        <w:right w:val="none" w:sz="0" w:space="0" w:color="auto"/>
      </w:divBdr>
    </w:div>
    <w:div w:id="1852407358">
      <w:bodyDiv w:val="1"/>
      <w:marLeft w:val="0"/>
      <w:marRight w:val="0"/>
      <w:marTop w:val="0"/>
      <w:marBottom w:val="0"/>
      <w:divBdr>
        <w:top w:val="none" w:sz="0" w:space="0" w:color="auto"/>
        <w:left w:val="none" w:sz="0" w:space="0" w:color="auto"/>
        <w:bottom w:val="none" w:sz="0" w:space="0" w:color="auto"/>
        <w:right w:val="none" w:sz="0" w:space="0" w:color="auto"/>
      </w:divBdr>
    </w:div>
    <w:div w:id="1856730263">
      <w:bodyDiv w:val="1"/>
      <w:marLeft w:val="0"/>
      <w:marRight w:val="0"/>
      <w:marTop w:val="0"/>
      <w:marBottom w:val="0"/>
      <w:divBdr>
        <w:top w:val="none" w:sz="0" w:space="0" w:color="auto"/>
        <w:left w:val="none" w:sz="0" w:space="0" w:color="auto"/>
        <w:bottom w:val="none" w:sz="0" w:space="0" w:color="auto"/>
        <w:right w:val="none" w:sz="0" w:space="0" w:color="auto"/>
      </w:divBdr>
    </w:div>
    <w:div w:id="1862163996">
      <w:bodyDiv w:val="1"/>
      <w:marLeft w:val="0"/>
      <w:marRight w:val="0"/>
      <w:marTop w:val="0"/>
      <w:marBottom w:val="0"/>
      <w:divBdr>
        <w:top w:val="none" w:sz="0" w:space="0" w:color="auto"/>
        <w:left w:val="none" w:sz="0" w:space="0" w:color="auto"/>
        <w:bottom w:val="none" w:sz="0" w:space="0" w:color="auto"/>
        <w:right w:val="none" w:sz="0" w:space="0" w:color="auto"/>
      </w:divBdr>
    </w:div>
    <w:div w:id="1872373209">
      <w:bodyDiv w:val="1"/>
      <w:marLeft w:val="0"/>
      <w:marRight w:val="0"/>
      <w:marTop w:val="0"/>
      <w:marBottom w:val="0"/>
      <w:divBdr>
        <w:top w:val="none" w:sz="0" w:space="0" w:color="auto"/>
        <w:left w:val="none" w:sz="0" w:space="0" w:color="auto"/>
        <w:bottom w:val="none" w:sz="0" w:space="0" w:color="auto"/>
        <w:right w:val="none" w:sz="0" w:space="0" w:color="auto"/>
      </w:divBdr>
    </w:div>
    <w:div w:id="1878463554">
      <w:bodyDiv w:val="1"/>
      <w:marLeft w:val="0"/>
      <w:marRight w:val="0"/>
      <w:marTop w:val="0"/>
      <w:marBottom w:val="0"/>
      <w:divBdr>
        <w:top w:val="none" w:sz="0" w:space="0" w:color="auto"/>
        <w:left w:val="none" w:sz="0" w:space="0" w:color="auto"/>
        <w:bottom w:val="none" w:sz="0" w:space="0" w:color="auto"/>
        <w:right w:val="none" w:sz="0" w:space="0" w:color="auto"/>
      </w:divBdr>
    </w:div>
    <w:div w:id="1885755099">
      <w:bodyDiv w:val="1"/>
      <w:marLeft w:val="0"/>
      <w:marRight w:val="0"/>
      <w:marTop w:val="0"/>
      <w:marBottom w:val="0"/>
      <w:divBdr>
        <w:top w:val="none" w:sz="0" w:space="0" w:color="auto"/>
        <w:left w:val="none" w:sz="0" w:space="0" w:color="auto"/>
        <w:bottom w:val="none" w:sz="0" w:space="0" w:color="auto"/>
        <w:right w:val="none" w:sz="0" w:space="0" w:color="auto"/>
      </w:divBdr>
    </w:div>
    <w:div w:id="1888252858">
      <w:bodyDiv w:val="1"/>
      <w:marLeft w:val="0"/>
      <w:marRight w:val="0"/>
      <w:marTop w:val="0"/>
      <w:marBottom w:val="0"/>
      <w:divBdr>
        <w:top w:val="none" w:sz="0" w:space="0" w:color="auto"/>
        <w:left w:val="none" w:sz="0" w:space="0" w:color="auto"/>
        <w:bottom w:val="none" w:sz="0" w:space="0" w:color="auto"/>
        <w:right w:val="none" w:sz="0" w:space="0" w:color="auto"/>
      </w:divBdr>
    </w:div>
    <w:div w:id="1892495538">
      <w:bodyDiv w:val="1"/>
      <w:marLeft w:val="0"/>
      <w:marRight w:val="0"/>
      <w:marTop w:val="0"/>
      <w:marBottom w:val="0"/>
      <w:divBdr>
        <w:top w:val="none" w:sz="0" w:space="0" w:color="auto"/>
        <w:left w:val="none" w:sz="0" w:space="0" w:color="auto"/>
        <w:bottom w:val="none" w:sz="0" w:space="0" w:color="auto"/>
        <w:right w:val="none" w:sz="0" w:space="0" w:color="auto"/>
      </w:divBdr>
      <w:divsChild>
        <w:div w:id="1014109568">
          <w:marLeft w:val="30"/>
          <w:marRight w:val="30"/>
          <w:marTop w:val="0"/>
          <w:marBottom w:val="75"/>
          <w:divBdr>
            <w:top w:val="none" w:sz="0" w:space="0" w:color="auto"/>
            <w:left w:val="none" w:sz="0" w:space="0" w:color="auto"/>
            <w:bottom w:val="none" w:sz="0" w:space="0" w:color="auto"/>
            <w:right w:val="none" w:sz="0" w:space="0" w:color="auto"/>
          </w:divBdr>
          <w:divsChild>
            <w:div w:id="896815998">
              <w:marLeft w:val="0"/>
              <w:marRight w:val="0"/>
              <w:marTop w:val="0"/>
              <w:marBottom w:val="0"/>
              <w:divBdr>
                <w:top w:val="none" w:sz="0" w:space="0" w:color="auto"/>
                <w:left w:val="none" w:sz="0" w:space="12" w:color="auto"/>
                <w:bottom w:val="none" w:sz="0" w:space="12" w:color="auto"/>
                <w:right w:val="none" w:sz="0" w:space="12" w:color="auto"/>
              </w:divBdr>
              <w:divsChild>
                <w:div w:id="694380779">
                  <w:marLeft w:val="0"/>
                  <w:marRight w:val="0"/>
                  <w:marTop w:val="0"/>
                  <w:marBottom w:val="0"/>
                  <w:divBdr>
                    <w:top w:val="none" w:sz="0" w:space="0" w:color="auto"/>
                    <w:left w:val="none" w:sz="0" w:space="0" w:color="auto"/>
                    <w:bottom w:val="none" w:sz="0" w:space="0" w:color="auto"/>
                    <w:right w:val="none" w:sz="0" w:space="0" w:color="auto"/>
                  </w:divBdr>
                  <w:divsChild>
                    <w:div w:id="82382333">
                      <w:marLeft w:val="120"/>
                      <w:marRight w:val="0"/>
                      <w:marTop w:val="0"/>
                      <w:marBottom w:val="0"/>
                      <w:divBdr>
                        <w:top w:val="none" w:sz="0" w:space="0" w:color="auto"/>
                        <w:left w:val="none" w:sz="0" w:space="0" w:color="auto"/>
                        <w:bottom w:val="none" w:sz="0" w:space="0" w:color="auto"/>
                        <w:right w:val="none" w:sz="0" w:space="0" w:color="auto"/>
                      </w:divBdr>
                      <w:divsChild>
                        <w:div w:id="29761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810253">
      <w:bodyDiv w:val="1"/>
      <w:marLeft w:val="0"/>
      <w:marRight w:val="0"/>
      <w:marTop w:val="0"/>
      <w:marBottom w:val="0"/>
      <w:divBdr>
        <w:top w:val="none" w:sz="0" w:space="0" w:color="auto"/>
        <w:left w:val="none" w:sz="0" w:space="0" w:color="auto"/>
        <w:bottom w:val="none" w:sz="0" w:space="0" w:color="auto"/>
        <w:right w:val="none" w:sz="0" w:space="0" w:color="auto"/>
      </w:divBdr>
    </w:div>
    <w:div w:id="1899389418">
      <w:bodyDiv w:val="1"/>
      <w:marLeft w:val="0"/>
      <w:marRight w:val="0"/>
      <w:marTop w:val="0"/>
      <w:marBottom w:val="0"/>
      <w:divBdr>
        <w:top w:val="none" w:sz="0" w:space="0" w:color="auto"/>
        <w:left w:val="none" w:sz="0" w:space="0" w:color="auto"/>
        <w:bottom w:val="none" w:sz="0" w:space="0" w:color="auto"/>
        <w:right w:val="none" w:sz="0" w:space="0" w:color="auto"/>
      </w:divBdr>
    </w:div>
    <w:div w:id="1904825382">
      <w:bodyDiv w:val="1"/>
      <w:marLeft w:val="0"/>
      <w:marRight w:val="0"/>
      <w:marTop w:val="0"/>
      <w:marBottom w:val="0"/>
      <w:divBdr>
        <w:top w:val="none" w:sz="0" w:space="0" w:color="auto"/>
        <w:left w:val="none" w:sz="0" w:space="0" w:color="auto"/>
        <w:bottom w:val="none" w:sz="0" w:space="0" w:color="auto"/>
        <w:right w:val="none" w:sz="0" w:space="0" w:color="auto"/>
      </w:divBdr>
    </w:div>
    <w:div w:id="1915164860">
      <w:bodyDiv w:val="1"/>
      <w:marLeft w:val="0"/>
      <w:marRight w:val="0"/>
      <w:marTop w:val="0"/>
      <w:marBottom w:val="0"/>
      <w:divBdr>
        <w:top w:val="none" w:sz="0" w:space="0" w:color="auto"/>
        <w:left w:val="none" w:sz="0" w:space="0" w:color="auto"/>
        <w:bottom w:val="none" w:sz="0" w:space="0" w:color="auto"/>
        <w:right w:val="none" w:sz="0" w:space="0" w:color="auto"/>
      </w:divBdr>
    </w:div>
    <w:div w:id="1919711363">
      <w:bodyDiv w:val="1"/>
      <w:marLeft w:val="0"/>
      <w:marRight w:val="0"/>
      <w:marTop w:val="0"/>
      <w:marBottom w:val="0"/>
      <w:divBdr>
        <w:top w:val="none" w:sz="0" w:space="0" w:color="auto"/>
        <w:left w:val="none" w:sz="0" w:space="0" w:color="auto"/>
        <w:bottom w:val="none" w:sz="0" w:space="0" w:color="auto"/>
        <w:right w:val="none" w:sz="0" w:space="0" w:color="auto"/>
      </w:divBdr>
    </w:div>
    <w:div w:id="1925993841">
      <w:bodyDiv w:val="1"/>
      <w:marLeft w:val="0"/>
      <w:marRight w:val="0"/>
      <w:marTop w:val="0"/>
      <w:marBottom w:val="0"/>
      <w:divBdr>
        <w:top w:val="none" w:sz="0" w:space="0" w:color="auto"/>
        <w:left w:val="none" w:sz="0" w:space="0" w:color="auto"/>
        <w:bottom w:val="none" w:sz="0" w:space="0" w:color="auto"/>
        <w:right w:val="none" w:sz="0" w:space="0" w:color="auto"/>
      </w:divBdr>
    </w:div>
    <w:div w:id="1928804510">
      <w:bodyDiv w:val="1"/>
      <w:marLeft w:val="0"/>
      <w:marRight w:val="0"/>
      <w:marTop w:val="0"/>
      <w:marBottom w:val="0"/>
      <w:divBdr>
        <w:top w:val="none" w:sz="0" w:space="0" w:color="auto"/>
        <w:left w:val="none" w:sz="0" w:space="0" w:color="auto"/>
        <w:bottom w:val="none" w:sz="0" w:space="0" w:color="auto"/>
        <w:right w:val="none" w:sz="0" w:space="0" w:color="auto"/>
      </w:divBdr>
    </w:div>
    <w:div w:id="1931155730">
      <w:bodyDiv w:val="1"/>
      <w:marLeft w:val="0"/>
      <w:marRight w:val="0"/>
      <w:marTop w:val="0"/>
      <w:marBottom w:val="0"/>
      <w:divBdr>
        <w:top w:val="none" w:sz="0" w:space="0" w:color="auto"/>
        <w:left w:val="none" w:sz="0" w:space="0" w:color="auto"/>
        <w:bottom w:val="none" w:sz="0" w:space="0" w:color="auto"/>
        <w:right w:val="none" w:sz="0" w:space="0" w:color="auto"/>
      </w:divBdr>
    </w:div>
    <w:div w:id="1932202559">
      <w:bodyDiv w:val="1"/>
      <w:marLeft w:val="0"/>
      <w:marRight w:val="0"/>
      <w:marTop w:val="0"/>
      <w:marBottom w:val="0"/>
      <w:divBdr>
        <w:top w:val="none" w:sz="0" w:space="0" w:color="auto"/>
        <w:left w:val="none" w:sz="0" w:space="0" w:color="auto"/>
        <w:bottom w:val="none" w:sz="0" w:space="0" w:color="auto"/>
        <w:right w:val="none" w:sz="0" w:space="0" w:color="auto"/>
      </w:divBdr>
    </w:div>
    <w:div w:id="1933975194">
      <w:bodyDiv w:val="1"/>
      <w:marLeft w:val="0"/>
      <w:marRight w:val="0"/>
      <w:marTop w:val="0"/>
      <w:marBottom w:val="0"/>
      <w:divBdr>
        <w:top w:val="none" w:sz="0" w:space="0" w:color="auto"/>
        <w:left w:val="none" w:sz="0" w:space="0" w:color="auto"/>
        <w:bottom w:val="none" w:sz="0" w:space="0" w:color="auto"/>
        <w:right w:val="none" w:sz="0" w:space="0" w:color="auto"/>
      </w:divBdr>
    </w:div>
    <w:div w:id="1937446024">
      <w:bodyDiv w:val="1"/>
      <w:marLeft w:val="0"/>
      <w:marRight w:val="0"/>
      <w:marTop w:val="0"/>
      <w:marBottom w:val="0"/>
      <w:divBdr>
        <w:top w:val="none" w:sz="0" w:space="0" w:color="auto"/>
        <w:left w:val="none" w:sz="0" w:space="0" w:color="auto"/>
        <w:bottom w:val="none" w:sz="0" w:space="0" w:color="auto"/>
        <w:right w:val="none" w:sz="0" w:space="0" w:color="auto"/>
      </w:divBdr>
    </w:div>
    <w:div w:id="1942687022">
      <w:bodyDiv w:val="1"/>
      <w:marLeft w:val="0"/>
      <w:marRight w:val="0"/>
      <w:marTop w:val="0"/>
      <w:marBottom w:val="0"/>
      <w:divBdr>
        <w:top w:val="none" w:sz="0" w:space="0" w:color="auto"/>
        <w:left w:val="none" w:sz="0" w:space="0" w:color="auto"/>
        <w:bottom w:val="none" w:sz="0" w:space="0" w:color="auto"/>
        <w:right w:val="none" w:sz="0" w:space="0" w:color="auto"/>
      </w:divBdr>
    </w:div>
    <w:div w:id="1945067201">
      <w:bodyDiv w:val="1"/>
      <w:marLeft w:val="0"/>
      <w:marRight w:val="0"/>
      <w:marTop w:val="0"/>
      <w:marBottom w:val="0"/>
      <w:divBdr>
        <w:top w:val="none" w:sz="0" w:space="0" w:color="auto"/>
        <w:left w:val="none" w:sz="0" w:space="0" w:color="auto"/>
        <w:bottom w:val="none" w:sz="0" w:space="0" w:color="auto"/>
        <w:right w:val="none" w:sz="0" w:space="0" w:color="auto"/>
      </w:divBdr>
    </w:div>
    <w:div w:id="1945764824">
      <w:bodyDiv w:val="1"/>
      <w:marLeft w:val="0"/>
      <w:marRight w:val="0"/>
      <w:marTop w:val="0"/>
      <w:marBottom w:val="0"/>
      <w:divBdr>
        <w:top w:val="none" w:sz="0" w:space="0" w:color="auto"/>
        <w:left w:val="none" w:sz="0" w:space="0" w:color="auto"/>
        <w:bottom w:val="none" w:sz="0" w:space="0" w:color="auto"/>
        <w:right w:val="none" w:sz="0" w:space="0" w:color="auto"/>
      </w:divBdr>
    </w:div>
    <w:div w:id="1948846600">
      <w:bodyDiv w:val="1"/>
      <w:marLeft w:val="0"/>
      <w:marRight w:val="0"/>
      <w:marTop w:val="0"/>
      <w:marBottom w:val="0"/>
      <w:divBdr>
        <w:top w:val="none" w:sz="0" w:space="0" w:color="auto"/>
        <w:left w:val="none" w:sz="0" w:space="0" w:color="auto"/>
        <w:bottom w:val="none" w:sz="0" w:space="0" w:color="auto"/>
        <w:right w:val="none" w:sz="0" w:space="0" w:color="auto"/>
      </w:divBdr>
    </w:div>
    <w:div w:id="1951886910">
      <w:bodyDiv w:val="1"/>
      <w:marLeft w:val="0"/>
      <w:marRight w:val="0"/>
      <w:marTop w:val="0"/>
      <w:marBottom w:val="0"/>
      <w:divBdr>
        <w:top w:val="none" w:sz="0" w:space="0" w:color="auto"/>
        <w:left w:val="none" w:sz="0" w:space="0" w:color="auto"/>
        <w:bottom w:val="none" w:sz="0" w:space="0" w:color="auto"/>
        <w:right w:val="none" w:sz="0" w:space="0" w:color="auto"/>
      </w:divBdr>
    </w:div>
    <w:div w:id="1960867190">
      <w:bodyDiv w:val="1"/>
      <w:marLeft w:val="0"/>
      <w:marRight w:val="0"/>
      <w:marTop w:val="0"/>
      <w:marBottom w:val="0"/>
      <w:divBdr>
        <w:top w:val="none" w:sz="0" w:space="0" w:color="auto"/>
        <w:left w:val="none" w:sz="0" w:space="0" w:color="auto"/>
        <w:bottom w:val="none" w:sz="0" w:space="0" w:color="auto"/>
        <w:right w:val="none" w:sz="0" w:space="0" w:color="auto"/>
      </w:divBdr>
    </w:div>
    <w:div w:id="1969893914">
      <w:bodyDiv w:val="1"/>
      <w:marLeft w:val="0"/>
      <w:marRight w:val="0"/>
      <w:marTop w:val="0"/>
      <w:marBottom w:val="0"/>
      <w:divBdr>
        <w:top w:val="none" w:sz="0" w:space="0" w:color="auto"/>
        <w:left w:val="none" w:sz="0" w:space="0" w:color="auto"/>
        <w:bottom w:val="none" w:sz="0" w:space="0" w:color="auto"/>
        <w:right w:val="none" w:sz="0" w:space="0" w:color="auto"/>
      </w:divBdr>
    </w:div>
    <w:div w:id="1971592727">
      <w:bodyDiv w:val="1"/>
      <w:marLeft w:val="0"/>
      <w:marRight w:val="0"/>
      <w:marTop w:val="0"/>
      <w:marBottom w:val="0"/>
      <w:divBdr>
        <w:top w:val="none" w:sz="0" w:space="0" w:color="auto"/>
        <w:left w:val="none" w:sz="0" w:space="0" w:color="auto"/>
        <w:bottom w:val="none" w:sz="0" w:space="0" w:color="auto"/>
        <w:right w:val="none" w:sz="0" w:space="0" w:color="auto"/>
      </w:divBdr>
    </w:div>
    <w:div w:id="1972126152">
      <w:bodyDiv w:val="1"/>
      <w:marLeft w:val="0"/>
      <w:marRight w:val="0"/>
      <w:marTop w:val="0"/>
      <w:marBottom w:val="0"/>
      <w:divBdr>
        <w:top w:val="none" w:sz="0" w:space="0" w:color="auto"/>
        <w:left w:val="none" w:sz="0" w:space="0" w:color="auto"/>
        <w:bottom w:val="none" w:sz="0" w:space="0" w:color="auto"/>
        <w:right w:val="none" w:sz="0" w:space="0" w:color="auto"/>
      </w:divBdr>
    </w:div>
    <w:div w:id="1974824898">
      <w:bodyDiv w:val="1"/>
      <w:marLeft w:val="0"/>
      <w:marRight w:val="0"/>
      <w:marTop w:val="0"/>
      <w:marBottom w:val="0"/>
      <w:divBdr>
        <w:top w:val="none" w:sz="0" w:space="0" w:color="auto"/>
        <w:left w:val="none" w:sz="0" w:space="0" w:color="auto"/>
        <w:bottom w:val="none" w:sz="0" w:space="0" w:color="auto"/>
        <w:right w:val="none" w:sz="0" w:space="0" w:color="auto"/>
      </w:divBdr>
    </w:div>
    <w:div w:id="1974869941">
      <w:bodyDiv w:val="1"/>
      <w:marLeft w:val="0"/>
      <w:marRight w:val="0"/>
      <w:marTop w:val="0"/>
      <w:marBottom w:val="0"/>
      <w:divBdr>
        <w:top w:val="none" w:sz="0" w:space="0" w:color="auto"/>
        <w:left w:val="none" w:sz="0" w:space="0" w:color="auto"/>
        <w:bottom w:val="none" w:sz="0" w:space="0" w:color="auto"/>
        <w:right w:val="none" w:sz="0" w:space="0" w:color="auto"/>
      </w:divBdr>
    </w:div>
    <w:div w:id="1977561391">
      <w:bodyDiv w:val="1"/>
      <w:marLeft w:val="0"/>
      <w:marRight w:val="0"/>
      <w:marTop w:val="0"/>
      <w:marBottom w:val="0"/>
      <w:divBdr>
        <w:top w:val="none" w:sz="0" w:space="0" w:color="auto"/>
        <w:left w:val="none" w:sz="0" w:space="0" w:color="auto"/>
        <w:bottom w:val="none" w:sz="0" w:space="0" w:color="auto"/>
        <w:right w:val="none" w:sz="0" w:space="0" w:color="auto"/>
      </w:divBdr>
    </w:div>
    <w:div w:id="1980262722">
      <w:bodyDiv w:val="1"/>
      <w:marLeft w:val="0"/>
      <w:marRight w:val="0"/>
      <w:marTop w:val="0"/>
      <w:marBottom w:val="0"/>
      <w:divBdr>
        <w:top w:val="none" w:sz="0" w:space="0" w:color="auto"/>
        <w:left w:val="none" w:sz="0" w:space="0" w:color="auto"/>
        <w:bottom w:val="none" w:sz="0" w:space="0" w:color="auto"/>
        <w:right w:val="none" w:sz="0" w:space="0" w:color="auto"/>
      </w:divBdr>
    </w:div>
    <w:div w:id="1990673702">
      <w:bodyDiv w:val="1"/>
      <w:marLeft w:val="0"/>
      <w:marRight w:val="0"/>
      <w:marTop w:val="0"/>
      <w:marBottom w:val="0"/>
      <w:divBdr>
        <w:top w:val="none" w:sz="0" w:space="0" w:color="auto"/>
        <w:left w:val="none" w:sz="0" w:space="0" w:color="auto"/>
        <w:bottom w:val="none" w:sz="0" w:space="0" w:color="auto"/>
        <w:right w:val="none" w:sz="0" w:space="0" w:color="auto"/>
      </w:divBdr>
    </w:div>
    <w:div w:id="1990936722">
      <w:bodyDiv w:val="1"/>
      <w:marLeft w:val="0"/>
      <w:marRight w:val="0"/>
      <w:marTop w:val="0"/>
      <w:marBottom w:val="0"/>
      <w:divBdr>
        <w:top w:val="none" w:sz="0" w:space="0" w:color="auto"/>
        <w:left w:val="none" w:sz="0" w:space="0" w:color="auto"/>
        <w:bottom w:val="none" w:sz="0" w:space="0" w:color="auto"/>
        <w:right w:val="none" w:sz="0" w:space="0" w:color="auto"/>
      </w:divBdr>
    </w:div>
    <w:div w:id="1993217602">
      <w:bodyDiv w:val="1"/>
      <w:marLeft w:val="0"/>
      <w:marRight w:val="0"/>
      <w:marTop w:val="0"/>
      <w:marBottom w:val="0"/>
      <w:divBdr>
        <w:top w:val="none" w:sz="0" w:space="0" w:color="auto"/>
        <w:left w:val="none" w:sz="0" w:space="0" w:color="auto"/>
        <w:bottom w:val="none" w:sz="0" w:space="0" w:color="auto"/>
        <w:right w:val="none" w:sz="0" w:space="0" w:color="auto"/>
      </w:divBdr>
    </w:div>
    <w:div w:id="1993560722">
      <w:bodyDiv w:val="1"/>
      <w:marLeft w:val="0"/>
      <w:marRight w:val="0"/>
      <w:marTop w:val="0"/>
      <w:marBottom w:val="0"/>
      <w:divBdr>
        <w:top w:val="none" w:sz="0" w:space="0" w:color="auto"/>
        <w:left w:val="none" w:sz="0" w:space="0" w:color="auto"/>
        <w:bottom w:val="none" w:sz="0" w:space="0" w:color="auto"/>
        <w:right w:val="none" w:sz="0" w:space="0" w:color="auto"/>
      </w:divBdr>
    </w:div>
    <w:div w:id="1999072564">
      <w:bodyDiv w:val="1"/>
      <w:marLeft w:val="0"/>
      <w:marRight w:val="0"/>
      <w:marTop w:val="0"/>
      <w:marBottom w:val="0"/>
      <w:divBdr>
        <w:top w:val="none" w:sz="0" w:space="0" w:color="auto"/>
        <w:left w:val="none" w:sz="0" w:space="0" w:color="auto"/>
        <w:bottom w:val="none" w:sz="0" w:space="0" w:color="auto"/>
        <w:right w:val="none" w:sz="0" w:space="0" w:color="auto"/>
      </w:divBdr>
    </w:div>
    <w:div w:id="2000692276">
      <w:bodyDiv w:val="1"/>
      <w:marLeft w:val="0"/>
      <w:marRight w:val="0"/>
      <w:marTop w:val="0"/>
      <w:marBottom w:val="0"/>
      <w:divBdr>
        <w:top w:val="none" w:sz="0" w:space="0" w:color="auto"/>
        <w:left w:val="none" w:sz="0" w:space="0" w:color="auto"/>
        <w:bottom w:val="none" w:sz="0" w:space="0" w:color="auto"/>
        <w:right w:val="none" w:sz="0" w:space="0" w:color="auto"/>
      </w:divBdr>
    </w:div>
    <w:div w:id="2013484345">
      <w:bodyDiv w:val="1"/>
      <w:marLeft w:val="0"/>
      <w:marRight w:val="0"/>
      <w:marTop w:val="0"/>
      <w:marBottom w:val="0"/>
      <w:divBdr>
        <w:top w:val="none" w:sz="0" w:space="0" w:color="auto"/>
        <w:left w:val="none" w:sz="0" w:space="0" w:color="auto"/>
        <w:bottom w:val="none" w:sz="0" w:space="0" w:color="auto"/>
        <w:right w:val="none" w:sz="0" w:space="0" w:color="auto"/>
      </w:divBdr>
    </w:div>
    <w:div w:id="2022706226">
      <w:bodyDiv w:val="1"/>
      <w:marLeft w:val="0"/>
      <w:marRight w:val="0"/>
      <w:marTop w:val="0"/>
      <w:marBottom w:val="0"/>
      <w:divBdr>
        <w:top w:val="none" w:sz="0" w:space="0" w:color="auto"/>
        <w:left w:val="none" w:sz="0" w:space="0" w:color="auto"/>
        <w:bottom w:val="none" w:sz="0" w:space="0" w:color="auto"/>
        <w:right w:val="none" w:sz="0" w:space="0" w:color="auto"/>
      </w:divBdr>
    </w:div>
    <w:div w:id="2026394652">
      <w:bodyDiv w:val="1"/>
      <w:marLeft w:val="0"/>
      <w:marRight w:val="0"/>
      <w:marTop w:val="0"/>
      <w:marBottom w:val="0"/>
      <w:divBdr>
        <w:top w:val="none" w:sz="0" w:space="0" w:color="auto"/>
        <w:left w:val="none" w:sz="0" w:space="0" w:color="auto"/>
        <w:bottom w:val="none" w:sz="0" w:space="0" w:color="auto"/>
        <w:right w:val="none" w:sz="0" w:space="0" w:color="auto"/>
      </w:divBdr>
    </w:div>
    <w:div w:id="2033527094">
      <w:bodyDiv w:val="1"/>
      <w:marLeft w:val="0"/>
      <w:marRight w:val="0"/>
      <w:marTop w:val="0"/>
      <w:marBottom w:val="0"/>
      <w:divBdr>
        <w:top w:val="none" w:sz="0" w:space="0" w:color="auto"/>
        <w:left w:val="none" w:sz="0" w:space="0" w:color="auto"/>
        <w:bottom w:val="none" w:sz="0" w:space="0" w:color="auto"/>
        <w:right w:val="none" w:sz="0" w:space="0" w:color="auto"/>
      </w:divBdr>
    </w:div>
    <w:div w:id="2046590658">
      <w:bodyDiv w:val="1"/>
      <w:marLeft w:val="0"/>
      <w:marRight w:val="0"/>
      <w:marTop w:val="0"/>
      <w:marBottom w:val="0"/>
      <w:divBdr>
        <w:top w:val="none" w:sz="0" w:space="0" w:color="auto"/>
        <w:left w:val="none" w:sz="0" w:space="0" w:color="auto"/>
        <w:bottom w:val="none" w:sz="0" w:space="0" w:color="auto"/>
        <w:right w:val="none" w:sz="0" w:space="0" w:color="auto"/>
      </w:divBdr>
    </w:div>
    <w:div w:id="2047556729">
      <w:bodyDiv w:val="1"/>
      <w:marLeft w:val="0"/>
      <w:marRight w:val="0"/>
      <w:marTop w:val="0"/>
      <w:marBottom w:val="0"/>
      <w:divBdr>
        <w:top w:val="none" w:sz="0" w:space="0" w:color="auto"/>
        <w:left w:val="none" w:sz="0" w:space="0" w:color="auto"/>
        <w:bottom w:val="none" w:sz="0" w:space="0" w:color="auto"/>
        <w:right w:val="none" w:sz="0" w:space="0" w:color="auto"/>
      </w:divBdr>
    </w:div>
    <w:div w:id="2048531713">
      <w:bodyDiv w:val="1"/>
      <w:marLeft w:val="0"/>
      <w:marRight w:val="0"/>
      <w:marTop w:val="0"/>
      <w:marBottom w:val="0"/>
      <w:divBdr>
        <w:top w:val="none" w:sz="0" w:space="0" w:color="auto"/>
        <w:left w:val="none" w:sz="0" w:space="0" w:color="auto"/>
        <w:bottom w:val="none" w:sz="0" w:space="0" w:color="auto"/>
        <w:right w:val="none" w:sz="0" w:space="0" w:color="auto"/>
      </w:divBdr>
    </w:div>
    <w:div w:id="2055689386">
      <w:bodyDiv w:val="1"/>
      <w:marLeft w:val="0"/>
      <w:marRight w:val="0"/>
      <w:marTop w:val="0"/>
      <w:marBottom w:val="0"/>
      <w:divBdr>
        <w:top w:val="none" w:sz="0" w:space="0" w:color="auto"/>
        <w:left w:val="none" w:sz="0" w:space="0" w:color="auto"/>
        <w:bottom w:val="none" w:sz="0" w:space="0" w:color="auto"/>
        <w:right w:val="none" w:sz="0" w:space="0" w:color="auto"/>
      </w:divBdr>
    </w:div>
    <w:div w:id="2056806541">
      <w:bodyDiv w:val="1"/>
      <w:marLeft w:val="0"/>
      <w:marRight w:val="0"/>
      <w:marTop w:val="0"/>
      <w:marBottom w:val="0"/>
      <w:divBdr>
        <w:top w:val="none" w:sz="0" w:space="0" w:color="auto"/>
        <w:left w:val="none" w:sz="0" w:space="0" w:color="auto"/>
        <w:bottom w:val="none" w:sz="0" w:space="0" w:color="auto"/>
        <w:right w:val="none" w:sz="0" w:space="0" w:color="auto"/>
      </w:divBdr>
    </w:div>
    <w:div w:id="2057044494">
      <w:bodyDiv w:val="1"/>
      <w:marLeft w:val="0"/>
      <w:marRight w:val="0"/>
      <w:marTop w:val="0"/>
      <w:marBottom w:val="0"/>
      <w:divBdr>
        <w:top w:val="none" w:sz="0" w:space="0" w:color="auto"/>
        <w:left w:val="none" w:sz="0" w:space="0" w:color="auto"/>
        <w:bottom w:val="none" w:sz="0" w:space="0" w:color="auto"/>
        <w:right w:val="none" w:sz="0" w:space="0" w:color="auto"/>
      </w:divBdr>
    </w:div>
    <w:div w:id="2058898146">
      <w:bodyDiv w:val="1"/>
      <w:marLeft w:val="0"/>
      <w:marRight w:val="0"/>
      <w:marTop w:val="0"/>
      <w:marBottom w:val="0"/>
      <w:divBdr>
        <w:top w:val="none" w:sz="0" w:space="0" w:color="auto"/>
        <w:left w:val="none" w:sz="0" w:space="0" w:color="auto"/>
        <w:bottom w:val="none" w:sz="0" w:space="0" w:color="auto"/>
        <w:right w:val="none" w:sz="0" w:space="0" w:color="auto"/>
      </w:divBdr>
    </w:div>
    <w:div w:id="2064332785">
      <w:bodyDiv w:val="1"/>
      <w:marLeft w:val="0"/>
      <w:marRight w:val="0"/>
      <w:marTop w:val="0"/>
      <w:marBottom w:val="0"/>
      <w:divBdr>
        <w:top w:val="none" w:sz="0" w:space="0" w:color="auto"/>
        <w:left w:val="none" w:sz="0" w:space="0" w:color="auto"/>
        <w:bottom w:val="none" w:sz="0" w:space="0" w:color="auto"/>
        <w:right w:val="none" w:sz="0" w:space="0" w:color="auto"/>
      </w:divBdr>
    </w:div>
    <w:div w:id="2065063644">
      <w:bodyDiv w:val="1"/>
      <w:marLeft w:val="0"/>
      <w:marRight w:val="0"/>
      <w:marTop w:val="0"/>
      <w:marBottom w:val="0"/>
      <w:divBdr>
        <w:top w:val="none" w:sz="0" w:space="0" w:color="auto"/>
        <w:left w:val="none" w:sz="0" w:space="0" w:color="auto"/>
        <w:bottom w:val="none" w:sz="0" w:space="0" w:color="auto"/>
        <w:right w:val="none" w:sz="0" w:space="0" w:color="auto"/>
      </w:divBdr>
    </w:div>
    <w:div w:id="2065639668">
      <w:bodyDiv w:val="1"/>
      <w:marLeft w:val="0"/>
      <w:marRight w:val="0"/>
      <w:marTop w:val="0"/>
      <w:marBottom w:val="0"/>
      <w:divBdr>
        <w:top w:val="none" w:sz="0" w:space="0" w:color="auto"/>
        <w:left w:val="none" w:sz="0" w:space="0" w:color="auto"/>
        <w:bottom w:val="none" w:sz="0" w:space="0" w:color="auto"/>
        <w:right w:val="none" w:sz="0" w:space="0" w:color="auto"/>
      </w:divBdr>
    </w:div>
    <w:div w:id="2072997814">
      <w:bodyDiv w:val="1"/>
      <w:marLeft w:val="0"/>
      <w:marRight w:val="0"/>
      <w:marTop w:val="0"/>
      <w:marBottom w:val="0"/>
      <w:divBdr>
        <w:top w:val="none" w:sz="0" w:space="0" w:color="auto"/>
        <w:left w:val="none" w:sz="0" w:space="0" w:color="auto"/>
        <w:bottom w:val="none" w:sz="0" w:space="0" w:color="auto"/>
        <w:right w:val="none" w:sz="0" w:space="0" w:color="auto"/>
      </w:divBdr>
    </w:div>
    <w:div w:id="2081977426">
      <w:bodyDiv w:val="1"/>
      <w:marLeft w:val="0"/>
      <w:marRight w:val="0"/>
      <w:marTop w:val="0"/>
      <w:marBottom w:val="0"/>
      <w:divBdr>
        <w:top w:val="none" w:sz="0" w:space="0" w:color="auto"/>
        <w:left w:val="none" w:sz="0" w:space="0" w:color="auto"/>
        <w:bottom w:val="none" w:sz="0" w:space="0" w:color="auto"/>
        <w:right w:val="none" w:sz="0" w:space="0" w:color="auto"/>
      </w:divBdr>
    </w:div>
    <w:div w:id="2083678682">
      <w:bodyDiv w:val="1"/>
      <w:marLeft w:val="0"/>
      <w:marRight w:val="0"/>
      <w:marTop w:val="0"/>
      <w:marBottom w:val="0"/>
      <w:divBdr>
        <w:top w:val="none" w:sz="0" w:space="0" w:color="auto"/>
        <w:left w:val="none" w:sz="0" w:space="0" w:color="auto"/>
        <w:bottom w:val="none" w:sz="0" w:space="0" w:color="auto"/>
        <w:right w:val="none" w:sz="0" w:space="0" w:color="auto"/>
      </w:divBdr>
    </w:div>
    <w:div w:id="2088532462">
      <w:bodyDiv w:val="1"/>
      <w:marLeft w:val="0"/>
      <w:marRight w:val="0"/>
      <w:marTop w:val="0"/>
      <w:marBottom w:val="0"/>
      <w:divBdr>
        <w:top w:val="none" w:sz="0" w:space="0" w:color="auto"/>
        <w:left w:val="none" w:sz="0" w:space="0" w:color="auto"/>
        <w:bottom w:val="none" w:sz="0" w:space="0" w:color="auto"/>
        <w:right w:val="none" w:sz="0" w:space="0" w:color="auto"/>
      </w:divBdr>
    </w:div>
    <w:div w:id="2094541786">
      <w:bodyDiv w:val="1"/>
      <w:marLeft w:val="0"/>
      <w:marRight w:val="0"/>
      <w:marTop w:val="0"/>
      <w:marBottom w:val="0"/>
      <w:divBdr>
        <w:top w:val="none" w:sz="0" w:space="0" w:color="auto"/>
        <w:left w:val="none" w:sz="0" w:space="0" w:color="auto"/>
        <w:bottom w:val="none" w:sz="0" w:space="0" w:color="auto"/>
        <w:right w:val="none" w:sz="0" w:space="0" w:color="auto"/>
      </w:divBdr>
    </w:div>
    <w:div w:id="2101753990">
      <w:bodyDiv w:val="1"/>
      <w:marLeft w:val="0"/>
      <w:marRight w:val="0"/>
      <w:marTop w:val="0"/>
      <w:marBottom w:val="0"/>
      <w:divBdr>
        <w:top w:val="none" w:sz="0" w:space="0" w:color="auto"/>
        <w:left w:val="none" w:sz="0" w:space="0" w:color="auto"/>
        <w:bottom w:val="none" w:sz="0" w:space="0" w:color="auto"/>
        <w:right w:val="none" w:sz="0" w:space="0" w:color="auto"/>
      </w:divBdr>
    </w:div>
    <w:div w:id="2111269741">
      <w:bodyDiv w:val="1"/>
      <w:marLeft w:val="0"/>
      <w:marRight w:val="0"/>
      <w:marTop w:val="0"/>
      <w:marBottom w:val="0"/>
      <w:divBdr>
        <w:top w:val="none" w:sz="0" w:space="0" w:color="auto"/>
        <w:left w:val="none" w:sz="0" w:space="0" w:color="auto"/>
        <w:bottom w:val="none" w:sz="0" w:space="0" w:color="auto"/>
        <w:right w:val="none" w:sz="0" w:space="0" w:color="auto"/>
      </w:divBdr>
    </w:div>
    <w:div w:id="2121870204">
      <w:bodyDiv w:val="1"/>
      <w:marLeft w:val="0"/>
      <w:marRight w:val="0"/>
      <w:marTop w:val="0"/>
      <w:marBottom w:val="0"/>
      <w:divBdr>
        <w:top w:val="none" w:sz="0" w:space="0" w:color="auto"/>
        <w:left w:val="none" w:sz="0" w:space="0" w:color="auto"/>
        <w:bottom w:val="none" w:sz="0" w:space="0" w:color="auto"/>
        <w:right w:val="none" w:sz="0" w:space="0" w:color="auto"/>
      </w:divBdr>
    </w:div>
    <w:div w:id="2122071562">
      <w:bodyDiv w:val="1"/>
      <w:marLeft w:val="0"/>
      <w:marRight w:val="0"/>
      <w:marTop w:val="0"/>
      <w:marBottom w:val="0"/>
      <w:divBdr>
        <w:top w:val="none" w:sz="0" w:space="0" w:color="auto"/>
        <w:left w:val="none" w:sz="0" w:space="0" w:color="auto"/>
        <w:bottom w:val="none" w:sz="0" w:space="0" w:color="auto"/>
        <w:right w:val="none" w:sz="0" w:space="0" w:color="auto"/>
      </w:divBdr>
    </w:div>
    <w:div w:id="2126533212">
      <w:bodyDiv w:val="1"/>
      <w:marLeft w:val="0"/>
      <w:marRight w:val="0"/>
      <w:marTop w:val="0"/>
      <w:marBottom w:val="0"/>
      <w:divBdr>
        <w:top w:val="none" w:sz="0" w:space="0" w:color="auto"/>
        <w:left w:val="none" w:sz="0" w:space="0" w:color="auto"/>
        <w:bottom w:val="none" w:sz="0" w:space="0" w:color="auto"/>
        <w:right w:val="none" w:sz="0" w:space="0" w:color="auto"/>
      </w:divBdr>
    </w:div>
    <w:div w:id="2140682464">
      <w:bodyDiv w:val="1"/>
      <w:marLeft w:val="0"/>
      <w:marRight w:val="0"/>
      <w:marTop w:val="0"/>
      <w:marBottom w:val="0"/>
      <w:divBdr>
        <w:top w:val="none" w:sz="0" w:space="0" w:color="auto"/>
        <w:left w:val="none" w:sz="0" w:space="0" w:color="auto"/>
        <w:bottom w:val="none" w:sz="0" w:space="0" w:color="auto"/>
        <w:right w:val="none" w:sz="0" w:space="0" w:color="auto"/>
      </w:divBdr>
    </w:div>
    <w:div w:id="214206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ms360.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lms360.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lms360.com/client/technical-support/tickets" TargetMode="External"/><Relationship Id="rId5" Type="http://schemas.openxmlformats.org/officeDocument/2006/relationships/footnotes" Target="footnotes.xml"/><Relationship Id="rId10" Type="http://schemas.openxmlformats.org/officeDocument/2006/relationships/hyperlink" Target="https://admin.brainstormertech.com/client/student/promote" TargetMode="External"/><Relationship Id="rId4" Type="http://schemas.openxmlformats.org/officeDocument/2006/relationships/webSettings" Target="webSettings.xml"/><Relationship Id="rId9" Type="http://schemas.openxmlformats.org/officeDocument/2006/relationships/hyperlink" Target="https://slms360.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1827</TotalTime>
  <Pages>84</Pages>
  <Words>19588</Words>
  <Characters>111657</Characters>
  <Application>Microsoft Office Word</Application>
  <DocSecurity>0</DocSecurity>
  <Lines>930</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AHMAD</dc:creator>
  <cp:keywords/>
  <dc:description/>
  <cp:lastModifiedBy>MUHAMMAD AHMAD</cp:lastModifiedBy>
  <cp:revision>647</cp:revision>
  <dcterms:created xsi:type="dcterms:W3CDTF">2025-05-12T05:24:00Z</dcterms:created>
  <dcterms:modified xsi:type="dcterms:W3CDTF">2025-05-27T12:46:00Z</dcterms:modified>
</cp:coreProperties>
</file>