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4A69" w14:textId="44AE9EBD" w:rsidR="00BB0C5C" w:rsidRPr="00BB0C5C" w:rsidRDefault="00FB7EEA" w:rsidP="00BB0C5C">
      <w:pPr>
        <w:spacing w:after="100" w:afterAutospacing="1" w:line="240" w:lineRule="auto"/>
        <w:outlineLvl w:val="2"/>
        <w:rPr>
          <w:rFonts w:eastAsia="Times New Roman" w:cstheme="minorHAnsi"/>
          <w:b/>
          <w:bCs/>
        </w:rPr>
      </w:pPr>
      <w:r w:rsidRPr="009766BA">
        <w:rPr>
          <w:b/>
          <w:bCs/>
        </w:rPr>
        <w:t xml:space="preserve">Shirdi Saibaba Travels: </w:t>
      </w:r>
      <w:r w:rsidR="00BB0C5C" w:rsidRPr="00BB0C5C">
        <w:rPr>
          <w:rFonts w:eastAsia="Times New Roman" w:cstheme="minorHAnsi"/>
          <w:b/>
          <w:bCs/>
        </w:rPr>
        <w:t>Shirdi to Bhimashankar Cab</w:t>
      </w:r>
    </w:p>
    <w:p w14:paraId="1EE250CC" w14:textId="77777777" w:rsidR="00BB0C5C" w:rsidRPr="00BB0C5C" w:rsidRDefault="00BB0C5C" w:rsidP="00BB0C5C">
      <w:pPr>
        <w:spacing w:after="100" w:afterAutospacing="1" w:line="240" w:lineRule="auto"/>
        <w:rPr>
          <w:rFonts w:eastAsia="Times New Roman" w:cstheme="minorHAnsi"/>
        </w:rPr>
      </w:pPr>
      <w:r w:rsidRPr="00BB0C5C">
        <w:rPr>
          <w:rFonts w:eastAsia="Times New Roman" w:cstheme="minorHAnsi"/>
        </w:rPr>
        <w:t>Traveling from Shirdi to Bhimashankar offers a unique blend of spirituality and scenic beauty. The distance between Shirdi and Bhimashankar is approximately 225 kilometers, making it a journey of around 5 to 6 hours by cab. Whether you're visiting Bhimashankar for its renowned Jyotirlinga temple or exploring the surrounding landscapes, Shirdi Saibaba Travels provides a reliable and comfortable cab service to make your trip smooth and enjoyable.</w:t>
      </w:r>
    </w:p>
    <w:p w14:paraId="6B4273DB" w14:textId="48EACC36" w:rsidR="00BB0C5C" w:rsidRPr="00BB0C5C" w:rsidRDefault="00BB0C5C" w:rsidP="00BB0C5C">
      <w:pPr>
        <w:spacing w:after="100" w:afterAutospacing="1" w:line="240" w:lineRule="auto"/>
        <w:outlineLvl w:val="2"/>
        <w:rPr>
          <w:rFonts w:eastAsia="Times New Roman" w:cstheme="minorHAnsi"/>
          <w:b/>
          <w:bCs/>
        </w:rPr>
      </w:pPr>
      <w:r w:rsidRPr="00BB0C5C">
        <w:rPr>
          <w:rFonts w:eastAsia="Times New Roman" w:cstheme="minorHAnsi"/>
          <w:b/>
          <w:bCs/>
        </w:rPr>
        <w:t>Top Places to Visit in Bhimashankar</w:t>
      </w:r>
      <w:r w:rsidR="003A1FFC">
        <w:rPr>
          <w:rFonts w:eastAsia="Times New Roman" w:cstheme="minorHAnsi"/>
          <w:b/>
          <w:bCs/>
        </w:rPr>
        <w:t xml:space="preserve"> with Shirdi Saibaba Travels</w:t>
      </w:r>
    </w:p>
    <w:p w14:paraId="6F6378EA"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Bhimashankar Temple</w:t>
      </w:r>
      <w:r w:rsidRPr="00BB0C5C">
        <w:rPr>
          <w:rFonts w:eastAsia="Times New Roman" w:cstheme="minorHAnsi"/>
        </w:rPr>
        <w:t>: An ancient temple revered as one of the twelve Jyotirlingas, dedicated to Lord Shiva. It boasts intricate carvings and serene surroundings, making it a significant pilgrimage site and a marvel of spiritual architecture.</w:t>
      </w:r>
    </w:p>
    <w:p w14:paraId="562299A0"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Bhimashankar Wildlife Sanctuary</w:t>
      </w:r>
      <w:r w:rsidRPr="00BB0C5C">
        <w:rPr>
          <w:rFonts w:eastAsia="Times New Roman" w:cstheme="minorHAnsi"/>
        </w:rPr>
        <w:t>: Nestled near the temple, this sanctuary is rich in biodiversity. Home to various flora and fauna, it’s a haven for nature enthusiasts and wildlife photographers, offering lush green landscapes and diverse wildlife.</w:t>
      </w:r>
    </w:p>
    <w:p w14:paraId="086C6944"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Patsachiv Jheel</w:t>
      </w:r>
      <w:r w:rsidRPr="00BB0C5C">
        <w:rPr>
          <w:rFonts w:eastAsia="Times New Roman" w:cstheme="minorHAnsi"/>
        </w:rPr>
        <w:t>: A tranquil lake situated near Bhimashankar, perfect for peaceful retreats and picnics. The serene environment and scenic views make it an ideal spot for relaxation amidst nature’s beauty.</w:t>
      </w:r>
    </w:p>
    <w:p w14:paraId="420F1CE3"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Gupta Bhimashankar Temple</w:t>
      </w:r>
      <w:r w:rsidRPr="00BB0C5C">
        <w:rPr>
          <w:rFonts w:eastAsia="Times New Roman" w:cstheme="minorHAnsi"/>
        </w:rPr>
        <w:t>: A smaller, lesser-known temple near the main Bhimashankar Temple. This quieter site provides a peaceful atmosphere for meditation and reflection, enhancing the spiritual experience of visiting Bhimashankar.</w:t>
      </w:r>
    </w:p>
    <w:p w14:paraId="58D3F95E"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Bhimashankar Hills</w:t>
      </w:r>
      <w:r w:rsidRPr="00BB0C5C">
        <w:rPr>
          <w:rFonts w:eastAsia="Times New Roman" w:cstheme="minorHAnsi"/>
        </w:rPr>
        <w:t>: These hills offer breathtaking views and picturesque landscapes, ideal for trekking and nature walks. The area provides a scenic escape with its lush greenery and panoramic views, perfect for outdoor enthusiasts.</w:t>
      </w:r>
    </w:p>
    <w:p w14:paraId="5712813C"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Kedareshwar Temple</w:t>
      </w:r>
      <w:r w:rsidRPr="00BB0C5C">
        <w:rPr>
          <w:rFonts w:eastAsia="Times New Roman" w:cstheme="minorHAnsi"/>
        </w:rPr>
        <w:t>: Located near Bhimashankar, this historic temple is dedicated to Lord Shiva. Known for its ancient architecture and tranquil setting, it offers a serene place for worship and spiritual reflection.</w:t>
      </w:r>
    </w:p>
    <w:p w14:paraId="7BF4BED3"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Shivneri Fort</w:t>
      </w:r>
      <w:r w:rsidRPr="00BB0C5C">
        <w:rPr>
          <w:rFonts w:eastAsia="Times New Roman" w:cstheme="minorHAnsi"/>
        </w:rPr>
        <w:t>: The birthplace of Chhatrapati Shivaji Maharaj, this historic fort is a short drive from Bhimashankar. It features ancient structures and offers insights into the region’s rich history and strategic importance.</w:t>
      </w:r>
    </w:p>
    <w:p w14:paraId="7749914C"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Hanuman Lake</w:t>
      </w:r>
      <w:r w:rsidRPr="00BB0C5C">
        <w:rPr>
          <w:rFonts w:eastAsia="Times New Roman" w:cstheme="minorHAnsi"/>
        </w:rPr>
        <w:t>: A serene lake surrounded by lush greenery, ideal for relaxation and nature appreciation. The peaceful environment provides a perfect backdrop for unwinding and enjoying the natural beauty of the area.</w:t>
      </w:r>
    </w:p>
    <w:p w14:paraId="5C57F922"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Bhorgiri Village</w:t>
      </w:r>
      <w:r w:rsidRPr="00BB0C5C">
        <w:rPr>
          <w:rFonts w:eastAsia="Times New Roman" w:cstheme="minorHAnsi"/>
        </w:rPr>
        <w:t>: A picturesque village near Bhimashankar, known for its traditional architecture and scenic views. It offers a glimpse into rural life and the natural beauty of the region, making it a charming stop.</w:t>
      </w:r>
    </w:p>
    <w:p w14:paraId="35FD762D" w14:textId="77777777" w:rsidR="00BB0C5C" w:rsidRPr="00BB0C5C" w:rsidRDefault="00BB0C5C" w:rsidP="00BB0C5C">
      <w:pPr>
        <w:numPr>
          <w:ilvl w:val="0"/>
          <w:numId w:val="6"/>
        </w:numPr>
        <w:spacing w:after="100" w:afterAutospacing="1" w:line="240" w:lineRule="auto"/>
        <w:rPr>
          <w:rFonts w:eastAsia="Times New Roman" w:cstheme="minorHAnsi"/>
        </w:rPr>
      </w:pPr>
      <w:r w:rsidRPr="00BB0C5C">
        <w:rPr>
          <w:rFonts w:eastAsia="Times New Roman" w:cstheme="minorHAnsi"/>
          <w:b/>
          <w:bCs/>
        </w:rPr>
        <w:t>Bhimashankar Caves</w:t>
      </w:r>
      <w:r w:rsidRPr="00BB0C5C">
        <w:rPr>
          <w:rFonts w:eastAsia="Times New Roman" w:cstheme="minorHAnsi"/>
        </w:rPr>
        <w:t>: Ancient rock-cut caves near the Bhimashankar Temple, featuring intricate carvings and historical significance. The caves provide a fascinating glimpse into the region’s ancient artistry and religious heritage.</w:t>
      </w:r>
    </w:p>
    <w:p w14:paraId="57AB7A9B"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Cab from Shirdi to Bhimashankar</w:t>
      </w:r>
      <w:r w:rsidRPr="00BB0C5C">
        <w:rPr>
          <w:rFonts w:eastAsia="Times New Roman" w:cstheme="minorHAnsi"/>
        </w:rPr>
        <w:t>: Enjoy a hassle-free journey with our well-maintained cabs and professional drivers, ensuring a comfortable ride from Shirdi to Bhimashankar</w:t>
      </w:r>
    </w:p>
    <w:p w14:paraId="688B797A"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Bhimashankar from Shirdi Taxi</w:t>
      </w:r>
      <w:r w:rsidRPr="00BB0C5C">
        <w:rPr>
          <w:rFonts w:eastAsia="Times New Roman" w:cstheme="minorHAnsi"/>
        </w:rPr>
        <w:t>: Looking for a taxi from Shirdi to Bhimashankar? We offer a range of vehicles to suit your needs, making your travel experience seamless and pleasant</w:t>
      </w:r>
    </w:p>
    <w:p w14:paraId="49C0301C"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lastRenderedPageBreak/>
        <w:t>Shirdi Bhimashankar Car Rental</w:t>
      </w:r>
      <w:r w:rsidRPr="00BB0C5C">
        <w:rPr>
          <w:rFonts w:eastAsia="Times New Roman" w:cstheme="minorHAnsi"/>
        </w:rPr>
        <w:t>: For those who prefer flexibility, our car rental service allows you to choose a vehicle that fits your travel requirements, whether you're traveling solo or with a group</w:t>
      </w:r>
    </w:p>
    <w:p w14:paraId="6D028680"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Taxi Service Shirdi to Bhimashankar</w:t>
      </w:r>
      <w:r w:rsidRPr="00BB0C5C">
        <w:rPr>
          <w:rFonts w:eastAsia="Times New Roman" w:cstheme="minorHAnsi"/>
        </w:rPr>
        <w:t>: Our reliable taxi service ensures timely and safe transportation from Shirdi to Bhimashankar, with competitive fares and transparent pricing</w:t>
      </w:r>
    </w:p>
    <w:p w14:paraId="14EEBEA9"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to Bhimashankar Cab Fare</w:t>
      </w:r>
      <w:r w:rsidRPr="00BB0C5C">
        <w:rPr>
          <w:rFonts w:eastAsia="Times New Roman" w:cstheme="minorHAnsi"/>
        </w:rPr>
        <w:t>: Our cab fare is designed to offer the best value for your money, with no hidden charges and competitive pricing</w:t>
      </w:r>
    </w:p>
    <w:p w14:paraId="26150B13"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Bhimashankar Trip from Shirdi</w:t>
      </w:r>
      <w:r w:rsidRPr="00BB0C5C">
        <w:rPr>
          <w:rFonts w:eastAsia="Times New Roman" w:cstheme="minorHAnsi"/>
        </w:rPr>
        <w:t>: Plan your trip from Shirdi to Bhimashankar with ease We provide a comfortable and efficient travel experience, ensuring you reach your destination on time</w:t>
      </w:r>
    </w:p>
    <w:p w14:paraId="10569BCA"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Best Cab for Bhimashankar from Shirdi</w:t>
      </w:r>
      <w:r w:rsidRPr="00BB0C5C">
        <w:rPr>
          <w:rFonts w:eastAsia="Times New Roman" w:cstheme="minorHAnsi"/>
        </w:rPr>
        <w:t>: Choose from a variety of vehicles to suit your preferences and travel needs, ensuring a comfortable and stylish ride to Bhimashankar</w:t>
      </w:r>
    </w:p>
    <w:p w14:paraId="65A35D96"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Bhimashankar Taxi Booking</w:t>
      </w:r>
      <w:r w:rsidRPr="00BB0C5C">
        <w:rPr>
          <w:rFonts w:eastAsia="Times New Roman" w:cstheme="minorHAnsi"/>
        </w:rPr>
        <w:t>: Booking a taxi from Shirdi to Bhimashankar is simple and convenient with our easy-to-use online platform</w:t>
      </w:r>
    </w:p>
    <w:p w14:paraId="474A2F17"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to Bhimashankar Distance by Cab</w:t>
      </w:r>
      <w:r w:rsidRPr="00BB0C5C">
        <w:rPr>
          <w:rFonts w:eastAsia="Times New Roman" w:cstheme="minorHAnsi"/>
        </w:rPr>
        <w:t>: The journey is approximately 225 kilometers, taking about 5 to 6 hours by cab</w:t>
      </w:r>
    </w:p>
    <w:p w14:paraId="03FD58E8"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Cab from Shirdi to Bhimashankar</w:t>
      </w:r>
      <w:r w:rsidRPr="00BB0C5C">
        <w:rPr>
          <w:rFonts w:eastAsia="Times New Roman" w:cstheme="minorHAnsi"/>
        </w:rPr>
        <w:t>: Enjoy a hassle-free journey with our well-maintained cabs and professional drivers, ensuring a comfortable ride from Shirdi to Bhimashankar.</w:t>
      </w:r>
    </w:p>
    <w:p w14:paraId="29485DB3"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Bhimashankar from Shirdi Taxi</w:t>
      </w:r>
      <w:r w:rsidRPr="00BB0C5C">
        <w:rPr>
          <w:rFonts w:eastAsia="Times New Roman" w:cstheme="minorHAnsi"/>
        </w:rPr>
        <w:t>: Looking for a taxi from Shirdi to Bhimashankar? We offer a range of vehicles to suit your needs, making your travel experience seamless and pleasant.</w:t>
      </w:r>
    </w:p>
    <w:p w14:paraId="583F7651"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Bhimashankar Car Rental</w:t>
      </w:r>
      <w:r w:rsidRPr="00BB0C5C">
        <w:rPr>
          <w:rFonts w:eastAsia="Times New Roman" w:cstheme="minorHAnsi"/>
        </w:rPr>
        <w:t>: For those who prefer flexibility, our car rental service allows you to choose a vehicle that fits your travel requirements, whether you're traveling solo or with a group.</w:t>
      </w:r>
    </w:p>
    <w:p w14:paraId="15AAD68C"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Taxi Service Shirdi to Bhimashankar</w:t>
      </w:r>
      <w:r w:rsidRPr="00BB0C5C">
        <w:rPr>
          <w:rFonts w:eastAsia="Times New Roman" w:cstheme="minorHAnsi"/>
        </w:rPr>
        <w:t>: Our reliable taxi service ensures timely and safe transportation from Shirdi to Bhimashankar, with competitive fares and transparent pricing.</w:t>
      </w:r>
    </w:p>
    <w:p w14:paraId="55F57985"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Affordable Taxi Shirdi to Bhimashankar</w:t>
      </w:r>
      <w:r w:rsidRPr="00BB0C5C">
        <w:rPr>
          <w:rFonts w:eastAsia="Times New Roman" w:cstheme="minorHAnsi"/>
        </w:rPr>
        <w:t>: We provide budget-friendly taxi options to Bhimashankar without compromising on comfort and safety.</w:t>
      </w:r>
    </w:p>
    <w:p w14:paraId="4543DA27"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to Bhimashankar Jyotirlinga Darshan</w:t>
      </w:r>
      <w:r w:rsidRPr="00BB0C5C">
        <w:rPr>
          <w:rFonts w:eastAsia="Times New Roman" w:cstheme="minorHAnsi"/>
        </w:rPr>
        <w:t>: Plan a spiritual journey with our cab service for a serene and convenient visit to the Bhimashankar Jyotirlinga.</w:t>
      </w:r>
    </w:p>
    <w:p w14:paraId="5714E727"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to 5 Jyotirlinga Package</w:t>
      </w:r>
      <w:r w:rsidRPr="00BB0C5C">
        <w:rPr>
          <w:rFonts w:eastAsia="Times New Roman" w:cstheme="minorHAnsi"/>
        </w:rPr>
        <w:t>: Explore five sacred Jyotirlingas in a comprehensive package that includes Bhimashankar, ensuring a memorable pilgrimage.</w:t>
      </w:r>
    </w:p>
    <w:p w14:paraId="57F4ACF7" w14:textId="77777777" w:rsidR="00BB0C5C" w:rsidRP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to Trimbakeshwar Bhimashankar Grishneshwar Trip</w:t>
      </w:r>
      <w:r w:rsidRPr="00BB0C5C">
        <w:rPr>
          <w:rFonts w:eastAsia="Times New Roman" w:cstheme="minorHAnsi"/>
        </w:rPr>
        <w:t>: Embark on a spiritual trip covering Trimbakeshwar, Bhimashankar, and Grishneshwar, with our well-organized cab service.</w:t>
      </w:r>
    </w:p>
    <w:p w14:paraId="609C6BDA" w14:textId="77777777" w:rsidR="00BB0C5C" w:rsidRDefault="00BB0C5C" w:rsidP="00BB0C5C">
      <w:pPr>
        <w:spacing w:after="100" w:afterAutospacing="1" w:line="240" w:lineRule="auto"/>
        <w:ind w:left="360"/>
        <w:rPr>
          <w:rFonts w:eastAsia="Times New Roman" w:cstheme="minorHAnsi"/>
        </w:rPr>
      </w:pPr>
      <w:r w:rsidRPr="00BB0C5C">
        <w:rPr>
          <w:rFonts w:eastAsia="Times New Roman" w:cstheme="minorHAnsi"/>
          <w:b/>
          <w:bCs/>
        </w:rPr>
        <w:t>Shirdi with 3 Jyotirlinga Darshan Booking</w:t>
      </w:r>
      <w:r w:rsidRPr="00BB0C5C">
        <w:rPr>
          <w:rFonts w:eastAsia="Times New Roman" w:cstheme="minorHAnsi"/>
        </w:rPr>
        <w:t>: Experience a divine journey with a cab booking that includes visits to three Jyotirlingas, including Bhimashankar.</w:t>
      </w:r>
    </w:p>
    <w:p w14:paraId="6BE26827" w14:textId="77777777" w:rsidR="00CD5C3E" w:rsidRDefault="00CD5C3E" w:rsidP="00BB0C5C">
      <w:pPr>
        <w:spacing w:after="100" w:afterAutospacing="1" w:line="240" w:lineRule="auto"/>
        <w:ind w:left="360"/>
        <w:rPr>
          <w:rFonts w:eastAsia="Times New Roman" w:cstheme="minorHAnsi"/>
        </w:rPr>
      </w:pPr>
    </w:p>
    <w:p w14:paraId="67C297D4" w14:textId="77777777" w:rsidR="00CD5C3E" w:rsidRPr="00342FC0" w:rsidRDefault="00CD5C3E" w:rsidP="00CD5C3E">
      <w:pPr>
        <w:rPr>
          <w:rFonts w:cstheme="minorHAnsi"/>
          <w:b/>
          <w:bCs/>
        </w:rPr>
      </w:pPr>
      <w:r w:rsidRPr="00BB0C5C">
        <w:rPr>
          <w:rFonts w:eastAsia="Times New Roman" w:cstheme="minorHAnsi"/>
          <w:b/>
          <w:bCs/>
        </w:rPr>
        <w:t>Shirdi to Bhimashankar Cabs</w:t>
      </w:r>
      <w:r w:rsidRPr="00342FC0">
        <w:rPr>
          <w:rFonts w:cstheme="minorHAnsi"/>
          <w:b/>
          <w:bCs/>
        </w:rPr>
        <w:t xml:space="preserve"> in Shirdi Contact Number:</w:t>
      </w:r>
    </w:p>
    <w:p w14:paraId="2F477D01" w14:textId="77777777" w:rsidR="00CD5C3E" w:rsidRPr="00342FC0" w:rsidRDefault="00CD5C3E" w:rsidP="00CD5C3E">
      <w:pPr>
        <w:rPr>
          <w:rFonts w:cstheme="minorHAnsi"/>
        </w:rPr>
      </w:pPr>
      <w:r w:rsidRPr="00342FC0">
        <w:rPr>
          <w:rFonts w:cstheme="minorHAnsi"/>
        </w:rPr>
        <w:t xml:space="preserve">Contact Shirdi Saibaba Travels at +91 9960650290/ 9075663333 for prompt and efficient </w:t>
      </w:r>
      <w:r w:rsidRPr="00BB0C5C">
        <w:rPr>
          <w:rFonts w:eastAsia="Times New Roman" w:cstheme="minorHAnsi"/>
          <w:bCs/>
        </w:rPr>
        <w:t>Shirdi to Bhimashankar Cabs</w:t>
      </w:r>
      <w:r w:rsidRPr="00342FC0">
        <w:rPr>
          <w:rFonts w:cstheme="minorHAnsi"/>
        </w:rPr>
        <w:t xml:space="preserve"> in Shirdi. We ensure a smooth and enjoyable ride for all our customers.</w:t>
      </w:r>
    </w:p>
    <w:p w14:paraId="649352CC" w14:textId="77777777" w:rsidR="00CD5C3E" w:rsidRPr="00342FC0" w:rsidRDefault="00CD5C3E" w:rsidP="00CD5C3E">
      <w:pPr>
        <w:rPr>
          <w:rFonts w:cstheme="minorHAnsi"/>
        </w:rPr>
      </w:pPr>
    </w:p>
    <w:p w14:paraId="02DC483C" w14:textId="77777777" w:rsidR="00CD5C3E" w:rsidRDefault="00A56641" w:rsidP="00CD5C3E">
      <w:pPr>
        <w:rPr>
          <w:rFonts w:cstheme="minorHAnsi"/>
        </w:rPr>
      </w:pPr>
      <w:r>
        <w:rPr>
          <w:rFonts w:cstheme="minorHAnsi"/>
        </w:rPr>
        <w:t>-</w:t>
      </w:r>
      <w:r w:rsidR="00CD5C3E" w:rsidRPr="00CD5C3E">
        <w:rPr>
          <w:rFonts w:cstheme="minorHAnsi"/>
        </w:rPr>
        <w:t>Shirdi to Bhimashankar Tax</w:t>
      </w:r>
      <w:r>
        <w:rPr>
          <w:rFonts w:cstheme="minorHAnsi"/>
        </w:rPr>
        <w:t>i</w:t>
      </w:r>
      <w:r>
        <w:rPr>
          <w:rFonts w:cstheme="minorHAnsi"/>
        </w:rPr>
        <w:tab/>
        <w:t xml:space="preserve"> </w:t>
      </w:r>
      <w:r>
        <w:rPr>
          <w:rFonts w:cstheme="minorHAnsi"/>
        </w:rPr>
        <w:tab/>
        <w:t>-</w:t>
      </w:r>
      <w:r w:rsidR="00CD5C3E">
        <w:rPr>
          <w:rFonts w:cstheme="minorHAnsi"/>
        </w:rPr>
        <w:t xml:space="preserve"> Bhimashankar from Shirdi Cab</w:t>
      </w:r>
    </w:p>
    <w:p w14:paraId="57CBDD64" w14:textId="77777777" w:rsidR="00CD5C3E" w:rsidRDefault="00CD5C3E" w:rsidP="00CD5C3E">
      <w:pPr>
        <w:rPr>
          <w:rFonts w:cstheme="minorHAnsi"/>
        </w:rPr>
      </w:pPr>
      <w:r w:rsidRPr="00CD5C3E">
        <w:rPr>
          <w:rFonts w:cstheme="minorHAnsi"/>
        </w:rPr>
        <w:t xml:space="preserve"> </w:t>
      </w:r>
      <w:r w:rsidR="00A56641">
        <w:rPr>
          <w:rFonts w:cstheme="minorHAnsi"/>
        </w:rPr>
        <w:t>-Shirdi Bhimashankar Car Rental</w:t>
      </w:r>
      <w:r w:rsidR="00A56641">
        <w:rPr>
          <w:rFonts w:cstheme="minorHAnsi"/>
        </w:rPr>
        <w:tab/>
        <w:t>-</w:t>
      </w:r>
      <w:r w:rsidRPr="00CD5C3E">
        <w:rPr>
          <w:rFonts w:cstheme="minorHAnsi"/>
        </w:rPr>
        <w:t xml:space="preserve"> Taxi</w:t>
      </w:r>
      <w:r>
        <w:rPr>
          <w:rFonts w:cstheme="minorHAnsi"/>
        </w:rPr>
        <w:t xml:space="preserve"> Service Shirdi to Bhimashankar</w:t>
      </w:r>
    </w:p>
    <w:p w14:paraId="42F93CFE" w14:textId="77777777" w:rsidR="00CD5C3E" w:rsidRDefault="00CD5C3E" w:rsidP="00CD5C3E">
      <w:pPr>
        <w:rPr>
          <w:rFonts w:cstheme="minorHAnsi"/>
        </w:rPr>
      </w:pPr>
      <w:r w:rsidRPr="00CD5C3E">
        <w:rPr>
          <w:rFonts w:cstheme="minorHAnsi"/>
        </w:rPr>
        <w:t xml:space="preserve"> </w:t>
      </w:r>
      <w:r w:rsidR="00A56641">
        <w:rPr>
          <w:rFonts w:cstheme="minorHAnsi"/>
        </w:rPr>
        <w:t xml:space="preserve">-Shirdi to Bhimashankar Cab Fare </w:t>
      </w:r>
      <w:r w:rsidR="00A56641">
        <w:rPr>
          <w:rFonts w:cstheme="minorHAnsi"/>
        </w:rPr>
        <w:tab/>
        <w:t>-</w:t>
      </w:r>
      <w:r w:rsidRPr="00CD5C3E">
        <w:rPr>
          <w:rFonts w:cstheme="minorHAnsi"/>
        </w:rPr>
        <w:t xml:space="preserve"> Bhimashankar Trip fro</w:t>
      </w:r>
      <w:r>
        <w:rPr>
          <w:rFonts w:cstheme="minorHAnsi"/>
        </w:rPr>
        <w:t>m Shirdi</w:t>
      </w:r>
    </w:p>
    <w:p w14:paraId="6EA5A9D2" w14:textId="77777777" w:rsidR="00CD5C3E" w:rsidRDefault="00CD5C3E" w:rsidP="00CD5C3E">
      <w:pPr>
        <w:rPr>
          <w:rFonts w:cstheme="minorHAnsi"/>
        </w:rPr>
      </w:pPr>
      <w:r w:rsidRPr="00CD5C3E">
        <w:rPr>
          <w:rFonts w:cstheme="minorHAnsi"/>
        </w:rPr>
        <w:t xml:space="preserve"> </w:t>
      </w:r>
      <w:r w:rsidR="00A56641">
        <w:rPr>
          <w:rFonts w:cstheme="minorHAnsi"/>
        </w:rPr>
        <w:t>-</w:t>
      </w:r>
      <w:r w:rsidRPr="00CD5C3E">
        <w:rPr>
          <w:rFonts w:cstheme="minorHAnsi"/>
        </w:rPr>
        <w:t>Best C</w:t>
      </w:r>
      <w:r w:rsidR="00A56641">
        <w:rPr>
          <w:rFonts w:cstheme="minorHAnsi"/>
        </w:rPr>
        <w:t>ab for Bhimashankar from Shirdi</w:t>
      </w:r>
      <w:r w:rsidR="00A56641">
        <w:rPr>
          <w:rFonts w:cstheme="minorHAnsi"/>
        </w:rPr>
        <w:tab/>
      </w:r>
      <w:r w:rsidR="00A56641">
        <w:rPr>
          <w:rFonts w:cstheme="minorHAnsi"/>
        </w:rPr>
        <w:tab/>
        <w:t>-</w:t>
      </w:r>
      <w:r w:rsidRPr="00CD5C3E">
        <w:rPr>
          <w:rFonts w:cstheme="minorHAnsi"/>
        </w:rPr>
        <w:t xml:space="preserve"> S</w:t>
      </w:r>
      <w:r>
        <w:rPr>
          <w:rFonts w:cstheme="minorHAnsi"/>
        </w:rPr>
        <w:t>hirdi Bhimashankar Taxi Booking</w:t>
      </w:r>
    </w:p>
    <w:p w14:paraId="6470DD6A" w14:textId="77777777" w:rsidR="00CD5C3E" w:rsidRDefault="00CD5C3E" w:rsidP="00CD5C3E">
      <w:pPr>
        <w:rPr>
          <w:rFonts w:cstheme="minorHAnsi"/>
        </w:rPr>
      </w:pPr>
      <w:r w:rsidRPr="00CD5C3E">
        <w:rPr>
          <w:rFonts w:cstheme="minorHAnsi"/>
        </w:rPr>
        <w:t xml:space="preserve"> </w:t>
      </w:r>
      <w:r w:rsidR="00A56641">
        <w:rPr>
          <w:rFonts w:cstheme="minorHAnsi"/>
        </w:rPr>
        <w:t>-</w:t>
      </w:r>
      <w:r w:rsidRPr="00CD5C3E">
        <w:rPr>
          <w:rFonts w:cstheme="minorHAnsi"/>
        </w:rPr>
        <w:t>Shirdi t</w:t>
      </w:r>
      <w:r w:rsidR="00A56641">
        <w:rPr>
          <w:rFonts w:cstheme="minorHAnsi"/>
        </w:rPr>
        <w:t>o Bhimashankar distance by cab</w:t>
      </w:r>
      <w:r w:rsidR="00A56641">
        <w:rPr>
          <w:rFonts w:cstheme="minorHAnsi"/>
        </w:rPr>
        <w:tab/>
        <w:t>-</w:t>
      </w:r>
      <w:r w:rsidRPr="00CD5C3E">
        <w:rPr>
          <w:rFonts w:cstheme="minorHAnsi"/>
        </w:rPr>
        <w:t>afforda</w:t>
      </w:r>
      <w:r>
        <w:rPr>
          <w:rFonts w:cstheme="minorHAnsi"/>
        </w:rPr>
        <w:t>ble taxi Shirdi to Bhimashankar</w:t>
      </w:r>
    </w:p>
    <w:p w14:paraId="58EB1CB9" w14:textId="77777777" w:rsidR="00CD5C3E" w:rsidRDefault="00CD5C3E" w:rsidP="00CD5C3E">
      <w:pPr>
        <w:rPr>
          <w:rFonts w:cstheme="minorHAnsi"/>
        </w:rPr>
      </w:pPr>
      <w:r w:rsidRPr="00CD5C3E">
        <w:rPr>
          <w:rFonts w:cstheme="minorHAnsi"/>
        </w:rPr>
        <w:t xml:space="preserve"> </w:t>
      </w:r>
      <w:r w:rsidR="00A56641">
        <w:rPr>
          <w:rFonts w:cstheme="minorHAnsi"/>
        </w:rPr>
        <w:t>-</w:t>
      </w:r>
      <w:r w:rsidRPr="00CD5C3E">
        <w:rPr>
          <w:rFonts w:cstheme="minorHAnsi"/>
        </w:rPr>
        <w:t>Shirdi to b</w:t>
      </w:r>
      <w:r w:rsidR="00A56641">
        <w:rPr>
          <w:rFonts w:cstheme="minorHAnsi"/>
        </w:rPr>
        <w:t>himashankar jyotirlinga darshan</w:t>
      </w:r>
      <w:r w:rsidR="00A56641">
        <w:rPr>
          <w:rFonts w:cstheme="minorHAnsi"/>
        </w:rPr>
        <w:tab/>
        <w:t>-</w:t>
      </w:r>
      <w:r w:rsidRPr="00CD5C3E">
        <w:rPr>
          <w:rFonts w:cstheme="minorHAnsi"/>
        </w:rPr>
        <w:t xml:space="preserve"> </w:t>
      </w:r>
      <w:r>
        <w:rPr>
          <w:rFonts w:cstheme="minorHAnsi"/>
        </w:rPr>
        <w:t>Shirdi to 5 Jyotirlinga package</w:t>
      </w:r>
    </w:p>
    <w:p w14:paraId="4EB9D0A7" w14:textId="77777777" w:rsidR="00CD5C3E" w:rsidRPr="00342FC0" w:rsidRDefault="00CD5C3E" w:rsidP="00CD5C3E">
      <w:pPr>
        <w:rPr>
          <w:rFonts w:cstheme="minorHAnsi"/>
          <w:b/>
          <w:bCs/>
        </w:rPr>
      </w:pPr>
      <w:r w:rsidRPr="00CD5C3E">
        <w:rPr>
          <w:rFonts w:cstheme="minorHAnsi"/>
        </w:rPr>
        <w:t xml:space="preserve"> </w:t>
      </w:r>
      <w:r w:rsidR="00A56641">
        <w:rPr>
          <w:rFonts w:cstheme="minorHAnsi"/>
        </w:rPr>
        <w:t>-</w:t>
      </w:r>
      <w:r w:rsidRPr="00CD5C3E">
        <w:rPr>
          <w:rFonts w:cstheme="minorHAnsi"/>
        </w:rPr>
        <w:t>Shirdi to Trimbakeshwar</w:t>
      </w:r>
      <w:r w:rsidR="00A56641">
        <w:rPr>
          <w:rFonts w:cstheme="minorHAnsi"/>
        </w:rPr>
        <w:t xml:space="preserve"> Bhimashankar Grishneshwar Trip      -</w:t>
      </w:r>
      <w:r w:rsidRPr="00CD5C3E">
        <w:rPr>
          <w:rFonts w:cstheme="minorHAnsi"/>
        </w:rPr>
        <w:t xml:space="preserve"> Shirdi with</w:t>
      </w:r>
      <w:r w:rsidR="00A56641">
        <w:rPr>
          <w:rFonts w:cstheme="minorHAnsi"/>
        </w:rPr>
        <w:t xml:space="preserve"> 3 jyotirlinga darshan booking </w:t>
      </w:r>
    </w:p>
    <w:p w14:paraId="498682A4" w14:textId="77777777" w:rsidR="00CD5C3E" w:rsidRPr="00342FC0" w:rsidRDefault="00CD5C3E" w:rsidP="00CD5C3E">
      <w:pPr>
        <w:rPr>
          <w:rFonts w:cstheme="minorHAnsi"/>
          <w:b/>
          <w:bCs/>
        </w:rPr>
      </w:pPr>
      <w:r w:rsidRPr="00342FC0">
        <w:rPr>
          <w:rFonts w:cstheme="minorHAnsi"/>
          <w:b/>
          <w:bCs/>
          <w:highlight w:val="yellow"/>
        </w:rPr>
        <w:t>Add Table</w:t>
      </w:r>
    </w:p>
    <w:p w14:paraId="484E9D9A" w14:textId="77777777" w:rsidR="00CD5C3E" w:rsidRPr="00BB0C5C" w:rsidRDefault="00CD5C3E" w:rsidP="00BB0C5C">
      <w:pPr>
        <w:spacing w:after="100" w:afterAutospacing="1" w:line="240" w:lineRule="auto"/>
        <w:ind w:left="360"/>
        <w:rPr>
          <w:rFonts w:eastAsia="Times New Roman" w:cstheme="minorHAnsi"/>
        </w:rPr>
      </w:pPr>
    </w:p>
    <w:p w14:paraId="0B00F67D" w14:textId="77777777" w:rsidR="00BB0C5C" w:rsidRPr="00BB0C5C" w:rsidRDefault="00BB0C5C" w:rsidP="00BB0C5C">
      <w:pPr>
        <w:spacing w:after="100" w:afterAutospacing="1" w:line="240" w:lineRule="auto"/>
        <w:outlineLvl w:val="2"/>
        <w:rPr>
          <w:rFonts w:eastAsia="Times New Roman" w:cstheme="minorHAnsi"/>
          <w:b/>
          <w:bCs/>
        </w:rPr>
      </w:pPr>
      <w:r w:rsidRPr="00BB0C5C">
        <w:rPr>
          <w:rFonts w:eastAsia="Times New Roman" w:cstheme="minorHAnsi"/>
          <w:b/>
          <w:bCs/>
        </w:rPr>
        <w:t>Why Choose Shirdi Saibaba Travels for Shirdi to Bhimashankar Cabs?</w:t>
      </w:r>
    </w:p>
    <w:p w14:paraId="3EFCCF36"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Reliable and Timely Service</w:t>
      </w:r>
      <w:r w:rsidRPr="00BB0C5C">
        <w:rPr>
          <w:rFonts w:eastAsia="Times New Roman" w:cstheme="minorHAnsi"/>
        </w:rPr>
        <w:t>: We prioritize punctuality and reliability, ensuring you reach Bhimashankar on time, every time.</w:t>
      </w:r>
    </w:p>
    <w:p w14:paraId="03A60E22"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Well-Maintained Fleet</w:t>
      </w:r>
      <w:r w:rsidRPr="00BB0C5C">
        <w:rPr>
          <w:rFonts w:eastAsia="Times New Roman" w:cstheme="minorHAnsi"/>
        </w:rPr>
        <w:t>: Our fleet includes a range of well-maintained vehicles, providing a safe and comfortable journey.</w:t>
      </w:r>
    </w:p>
    <w:p w14:paraId="1478D4B8"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Professional Drivers</w:t>
      </w:r>
      <w:r w:rsidRPr="00BB0C5C">
        <w:rPr>
          <w:rFonts w:eastAsia="Times New Roman" w:cstheme="minorHAnsi"/>
        </w:rPr>
        <w:t>: Our experienced and courteous drivers ensure a smooth and enjoyable ride.</w:t>
      </w:r>
    </w:p>
    <w:p w14:paraId="7A854A51"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Affordable Pricing</w:t>
      </w:r>
      <w:r w:rsidRPr="00BB0C5C">
        <w:rPr>
          <w:rFonts w:eastAsia="Times New Roman" w:cstheme="minorHAnsi"/>
        </w:rPr>
        <w:t>: Enjoy competitive and transparent pricing with no hidden charges.</w:t>
      </w:r>
    </w:p>
    <w:p w14:paraId="6680FD75"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Easy Booking Process</w:t>
      </w:r>
      <w:r w:rsidRPr="00BB0C5C">
        <w:rPr>
          <w:rFonts w:eastAsia="Times New Roman" w:cstheme="minorHAnsi"/>
        </w:rPr>
        <w:t>: Book your cab easily through our user-friendly website or customer support.</w:t>
      </w:r>
    </w:p>
    <w:p w14:paraId="7D887167"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24/7 Customer Support</w:t>
      </w:r>
      <w:r w:rsidRPr="00BB0C5C">
        <w:rPr>
          <w:rFonts w:eastAsia="Times New Roman" w:cstheme="minorHAnsi"/>
        </w:rPr>
        <w:t>: Our team is available around the clock to assist with your travel needs.</w:t>
      </w:r>
    </w:p>
    <w:p w14:paraId="76737EF1" w14:textId="77777777" w:rsidR="00BB0C5C" w:rsidRPr="00BB0C5C" w:rsidRDefault="00BB0C5C" w:rsidP="00BB0C5C">
      <w:pPr>
        <w:numPr>
          <w:ilvl w:val="0"/>
          <w:numId w:val="8"/>
        </w:numPr>
        <w:spacing w:after="100" w:afterAutospacing="1" w:line="240" w:lineRule="auto"/>
        <w:rPr>
          <w:rFonts w:eastAsia="Times New Roman" w:cstheme="minorHAnsi"/>
        </w:rPr>
      </w:pPr>
      <w:r w:rsidRPr="00BB0C5C">
        <w:rPr>
          <w:rFonts w:eastAsia="Times New Roman" w:cstheme="minorHAnsi"/>
          <w:b/>
          <w:bCs/>
        </w:rPr>
        <w:t>Customized Travel Solutions</w:t>
      </w:r>
      <w:r w:rsidRPr="00BB0C5C">
        <w:rPr>
          <w:rFonts w:eastAsia="Times New Roman" w:cstheme="minorHAnsi"/>
        </w:rPr>
        <w:t>: We offer one-way, round-trip, and other customized travel options to suit your requirements.</w:t>
      </w:r>
    </w:p>
    <w:p w14:paraId="47D9CD93" w14:textId="77777777" w:rsidR="00BB0C5C" w:rsidRPr="00BB0C5C" w:rsidRDefault="00BB0C5C" w:rsidP="00BB0C5C">
      <w:pPr>
        <w:spacing w:after="0" w:line="240" w:lineRule="auto"/>
        <w:outlineLvl w:val="2"/>
        <w:rPr>
          <w:rFonts w:eastAsia="Times New Roman" w:cstheme="minorHAnsi"/>
          <w:b/>
          <w:bCs/>
        </w:rPr>
      </w:pPr>
      <w:r w:rsidRPr="00BB0C5C">
        <w:rPr>
          <w:rFonts w:eastAsia="Times New Roman" w:cstheme="minorHAnsi"/>
          <w:b/>
          <w:bCs/>
        </w:rPr>
        <w:t>FAQs for Shirdi to Bhimashankar Cabs with Shirdi Saibaba Travels</w:t>
      </w:r>
    </w:p>
    <w:p w14:paraId="09B05B25"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How do I book a cab from Shirdi to Bhimashankar?</w:t>
      </w:r>
    </w:p>
    <w:p w14:paraId="4DA54CA5"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You can book a cab through our website or by contacting our customer support.</w:t>
      </w:r>
    </w:p>
    <w:p w14:paraId="597A243E"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What is the approximate travel time from Shirdi to Bhimashankar?</w:t>
      </w:r>
    </w:p>
    <w:p w14:paraId="3DCD313F"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The journey takes approximately 5 to 6 hours.</w:t>
      </w:r>
    </w:p>
    <w:p w14:paraId="03E705BF"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What types of vehicles are available for the Shirdi to Bhimashankar route?</w:t>
      </w:r>
    </w:p>
    <w:p w14:paraId="50D42B48"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We offer sedans, SUVs, and luxury cars.</w:t>
      </w:r>
    </w:p>
    <w:p w14:paraId="768D3A27"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lastRenderedPageBreak/>
        <w:t>Are your drivers experienced and reliable?</w:t>
      </w:r>
    </w:p>
    <w:p w14:paraId="22FCD192"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Yes, our drivers are professional and knowledgeable about the route.</w:t>
      </w:r>
    </w:p>
    <w:p w14:paraId="58009AFD"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Is the pricing transparent? Are there any hidden charges?</w:t>
      </w:r>
    </w:p>
    <w:p w14:paraId="2A46CAA8"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Our pricing is transparent with no hidden charges.</w:t>
      </w:r>
    </w:p>
    <w:p w14:paraId="78D95456"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Can I book a one-way cab from Shirdi to Bhimashankar?</w:t>
      </w:r>
    </w:p>
    <w:p w14:paraId="4485681E"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Yes, we offer one-way cab services.</w:t>
      </w:r>
    </w:p>
    <w:p w14:paraId="4CF830EC"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Do you offer airport drop services from Shirdi to Bhimashankar?</w:t>
      </w:r>
    </w:p>
    <w:p w14:paraId="6879A865" w14:textId="77777777" w:rsidR="00BB0C5C" w:rsidRPr="00BB0C5C" w:rsidRDefault="00BB0C5C" w:rsidP="00BB0C5C">
      <w:pPr>
        <w:spacing w:after="0" w:line="240" w:lineRule="auto"/>
        <w:ind w:left="720"/>
        <w:rPr>
          <w:rFonts w:eastAsia="Times New Roman" w:cstheme="minorHAnsi"/>
        </w:rPr>
      </w:pPr>
      <w:r w:rsidRPr="00BB0C5C">
        <w:rPr>
          <w:rFonts w:eastAsia="Times New Roman" w:cstheme="minorHAnsi"/>
        </w:rPr>
        <w:t>We focus on cab services to Bhimashankar but can arrange transfers to nearby airports if needed.</w:t>
      </w:r>
    </w:p>
    <w:p w14:paraId="1E3E22A7"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What happens if my travel plans change? Can I cancel or modify my booking?</w:t>
      </w:r>
    </w:p>
    <w:p w14:paraId="50C43317"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Yes, you can cancel or modify your booking as per our policy.</w:t>
      </w:r>
    </w:p>
    <w:p w14:paraId="11E8CBB4"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Is it safe to travel during late hours or early mornings?</w:t>
      </w:r>
    </w:p>
    <w:p w14:paraId="2ADB83C5"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Yes, our drivers are trained for safe travel at all times.</w:t>
      </w:r>
    </w:p>
    <w:p w14:paraId="425AEC11"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Do you provide round-trip cab services from Shirdi to Bhimashankar?</w:t>
      </w:r>
    </w:p>
    <w:p w14:paraId="351F174D"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Yes, round-trip services are available.</w:t>
      </w:r>
    </w:p>
    <w:p w14:paraId="04CDB79F" w14:textId="77777777" w:rsidR="00BB0C5C" w:rsidRPr="00BB0C5C" w:rsidRDefault="00BB0C5C" w:rsidP="00BB0C5C">
      <w:pPr>
        <w:numPr>
          <w:ilvl w:val="0"/>
          <w:numId w:val="9"/>
        </w:numPr>
        <w:spacing w:after="0" w:line="240" w:lineRule="auto"/>
        <w:rPr>
          <w:rFonts w:eastAsia="Times New Roman" w:cstheme="minorHAnsi"/>
        </w:rPr>
      </w:pPr>
      <w:r w:rsidRPr="00BB0C5C">
        <w:rPr>
          <w:rFonts w:eastAsia="Times New Roman" w:cstheme="minorHAnsi"/>
          <w:b/>
          <w:bCs/>
        </w:rPr>
        <w:t>Can I request a specific route for my journey?</w:t>
      </w:r>
    </w:p>
    <w:p w14:paraId="630A0FA6" w14:textId="77777777" w:rsidR="00BB0C5C" w:rsidRPr="00BB0C5C" w:rsidRDefault="00BB0C5C" w:rsidP="00BB0C5C">
      <w:pPr>
        <w:spacing w:after="0" w:line="240" w:lineRule="auto"/>
        <w:ind w:firstLine="720"/>
        <w:rPr>
          <w:rFonts w:eastAsia="Times New Roman" w:cstheme="minorHAnsi"/>
        </w:rPr>
      </w:pPr>
      <w:r w:rsidRPr="00BB0C5C">
        <w:rPr>
          <w:rFonts w:eastAsia="Times New Roman" w:cstheme="minorHAnsi"/>
        </w:rPr>
        <w:t>Yes, you can request a specific route.</w:t>
      </w:r>
    </w:p>
    <w:p w14:paraId="19C20317" w14:textId="77777777" w:rsidR="00BB0C5C" w:rsidRPr="00BB0C5C" w:rsidRDefault="00BB0C5C" w:rsidP="00BB0C5C">
      <w:pPr>
        <w:spacing w:after="0" w:line="240" w:lineRule="auto"/>
        <w:ind w:firstLine="720"/>
        <w:rPr>
          <w:rFonts w:eastAsia="Times New Roman" w:cstheme="minorHAnsi"/>
        </w:rPr>
      </w:pPr>
    </w:p>
    <w:p w14:paraId="42FD44A0" w14:textId="01FFFCC3" w:rsidR="00BB0C5C" w:rsidRPr="00BB0C5C" w:rsidRDefault="00BB0C5C" w:rsidP="00BB0C5C">
      <w:pPr>
        <w:spacing w:after="100" w:afterAutospacing="1" w:line="240" w:lineRule="auto"/>
        <w:outlineLvl w:val="2"/>
        <w:rPr>
          <w:rFonts w:eastAsia="Times New Roman" w:cstheme="minorHAnsi"/>
          <w:b/>
          <w:bCs/>
        </w:rPr>
      </w:pPr>
      <w:r w:rsidRPr="00BB0C5C">
        <w:rPr>
          <w:rFonts w:eastAsia="Times New Roman" w:cstheme="minorHAnsi"/>
          <w:b/>
          <w:bCs/>
        </w:rPr>
        <w:t>Testimonial</w:t>
      </w:r>
      <w:r w:rsidR="00135C32">
        <w:rPr>
          <w:rFonts w:eastAsia="Times New Roman" w:cstheme="minorHAnsi"/>
          <w:b/>
          <w:bCs/>
        </w:rPr>
        <w:t xml:space="preserve"> </w:t>
      </w:r>
      <w:r w:rsidRPr="00BB0C5C">
        <w:rPr>
          <w:rFonts w:eastAsia="Times New Roman" w:cstheme="minorHAnsi"/>
          <w:b/>
          <w:bCs/>
        </w:rPr>
        <w:t>Shirdi to Bhimashankar Cabs</w:t>
      </w:r>
      <w:r w:rsidR="00135C32" w:rsidRPr="00135C32">
        <w:rPr>
          <w:rFonts w:eastAsia="Times New Roman" w:cstheme="minorHAnsi"/>
          <w:b/>
          <w:bCs/>
        </w:rPr>
        <w:t xml:space="preserve"> </w:t>
      </w:r>
      <w:r w:rsidR="00135C32" w:rsidRPr="00BB0C5C">
        <w:rPr>
          <w:rFonts w:eastAsia="Times New Roman" w:cstheme="minorHAnsi"/>
          <w:b/>
          <w:bCs/>
        </w:rPr>
        <w:t>for Shirdi Saibaba Travels</w:t>
      </w:r>
    </w:p>
    <w:p w14:paraId="093E7B9B" w14:textId="60E60778" w:rsidR="00BB0C5C" w:rsidRPr="001E4B55" w:rsidRDefault="00BB0C5C" w:rsidP="00BB0C5C">
      <w:pPr>
        <w:spacing w:after="100" w:afterAutospacing="1" w:line="240" w:lineRule="auto"/>
        <w:rPr>
          <w:rFonts w:eastAsia="Times New Roman" w:cstheme="minorHAnsi"/>
          <w:b/>
          <w:bCs/>
        </w:rPr>
      </w:pPr>
      <w:r w:rsidRPr="00BB0C5C">
        <w:rPr>
          <w:rFonts w:eastAsia="Times New Roman" w:cstheme="minorHAnsi"/>
        </w:rPr>
        <w:t xml:space="preserve">"I recently booked a cab from Shirdi to Bhimashankar with Shirdi Saibaba Travels, and the experience was excellent. The driver was punctual, and the car was clean and comfortable. The fare was transparent, with no hidden costs. I highly recommend Shirdi Saibaba Travels for anyone traveling to Bhimashankar." </w:t>
      </w:r>
      <w:r w:rsidRPr="001E4B55">
        <w:rPr>
          <w:rFonts w:eastAsia="Times New Roman" w:cstheme="minorHAnsi"/>
          <w:b/>
          <w:bCs/>
        </w:rPr>
        <w:t>—</w:t>
      </w:r>
      <w:r w:rsidR="00A71C6F">
        <w:rPr>
          <w:rFonts w:eastAsia="Times New Roman" w:cstheme="minorHAnsi"/>
          <w:b/>
          <w:bCs/>
        </w:rPr>
        <w:t>Miss</w:t>
      </w:r>
      <w:r w:rsidR="00600F55">
        <w:rPr>
          <w:rFonts w:eastAsia="Times New Roman" w:cstheme="minorHAnsi"/>
          <w:b/>
          <w:bCs/>
        </w:rPr>
        <w:t>.</w:t>
      </w:r>
      <w:r w:rsidRPr="001E4B55">
        <w:rPr>
          <w:rFonts w:eastAsia="Times New Roman" w:cstheme="minorHAnsi"/>
          <w:b/>
          <w:bCs/>
        </w:rPr>
        <w:t xml:space="preserve"> Priya Patel</w:t>
      </w:r>
    </w:p>
    <w:p w14:paraId="3D1895BE" w14:textId="7C9E2361" w:rsidR="00BB0C5C" w:rsidRPr="001E4B55" w:rsidRDefault="00BB0C5C" w:rsidP="00BB0C5C">
      <w:pPr>
        <w:spacing w:after="100" w:afterAutospacing="1" w:line="240" w:lineRule="auto"/>
        <w:rPr>
          <w:rFonts w:eastAsia="Times New Roman" w:cstheme="minorHAnsi"/>
          <w:b/>
          <w:bCs/>
        </w:rPr>
      </w:pPr>
      <w:r w:rsidRPr="00BB0C5C">
        <w:rPr>
          <w:rFonts w:eastAsia="Times New Roman" w:cstheme="minorHAnsi"/>
        </w:rPr>
        <w:t xml:space="preserve">"Shirdi Saibaba Travels made my trip from Shirdi to Bhimashankar seamless and enjoyable. The booking process was straightforward, and the customer support was helpful. The driver was professional and knowledgeable. I will definitely choose their service again." </w:t>
      </w:r>
      <w:r w:rsidRPr="001E4B55">
        <w:rPr>
          <w:rFonts w:eastAsia="Times New Roman" w:cstheme="minorHAnsi"/>
          <w:b/>
          <w:bCs/>
        </w:rPr>
        <w:t xml:space="preserve">— </w:t>
      </w:r>
      <w:r w:rsidR="00A71C6F">
        <w:rPr>
          <w:rFonts w:eastAsia="Times New Roman" w:cstheme="minorHAnsi"/>
          <w:b/>
          <w:bCs/>
        </w:rPr>
        <w:t xml:space="preserve">Mr. </w:t>
      </w:r>
      <w:r w:rsidRPr="001E4B55">
        <w:rPr>
          <w:rFonts w:eastAsia="Times New Roman" w:cstheme="minorHAnsi"/>
          <w:b/>
          <w:bCs/>
        </w:rPr>
        <w:t>Anil Kumar</w:t>
      </w:r>
    </w:p>
    <w:p w14:paraId="733568D8" w14:textId="77777777" w:rsidR="00BB0C5C" w:rsidRPr="00BB0C5C" w:rsidRDefault="00BB0C5C" w:rsidP="00BB0C5C">
      <w:pPr>
        <w:spacing w:after="100" w:afterAutospacing="1" w:line="240" w:lineRule="auto"/>
        <w:outlineLvl w:val="2"/>
        <w:rPr>
          <w:rFonts w:eastAsia="Times New Roman" w:cstheme="minorHAnsi"/>
          <w:b/>
          <w:bCs/>
        </w:rPr>
      </w:pPr>
      <w:r w:rsidRPr="00BB0C5C">
        <w:rPr>
          <w:rFonts w:eastAsia="Times New Roman" w:cstheme="minorHAnsi"/>
          <w:b/>
          <w:bCs/>
        </w:rPr>
        <w:t>Shirdi to Bhimashankar Cabs Contact Number</w:t>
      </w:r>
    </w:p>
    <w:p w14:paraId="630429F7" w14:textId="77777777" w:rsidR="00BB0C5C" w:rsidRPr="00BB0C5C" w:rsidRDefault="00BB0C5C" w:rsidP="00BB0C5C">
      <w:pPr>
        <w:spacing w:after="100" w:afterAutospacing="1" w:line="240" w:lineRule="auto"/>
        <w:rPr>
          <w:rFonts w:eastAsia="Times New Roman" w:cstheme="minorHAnsi"/>
        </w:rPr>
      </w:pPr>
      <w:r w:rsidRPr="00BB0C5C">
        <w:rPr>
          <w:rFonts w:eastAsia="Times New Roman" w:cstheme="minorHAnsi"/>
        </w:rPr>
        <w:t>For booking inquiries or any assistance, please feel free to contact us:</w:t>
      </w:r>
    </w:p>
    <w:p w14:paraId="1E0AA61A" w14:textId="77777777" w:rsidR="00FB7EEA" w:rsidRPr="00342FC0" w:rsidRDefault="00FB7EEA" w:rsidP="00FB7EEA">
      <w:pPr>
        <w:spacing w:after="0" w:line="240" w:lineRule="auto"/>
        <w:rPr>
          <w:rFonts w:eastAsia="Times New Roman" w:cstheme="minorHAnsi"/>
        </w:rPr>
      </w:pPr>
      <w:r w:rsidRPr="00342FC0">
        <w:rPr>
          <w:rFonts w:eastAsia="Times New Roman" w:cstheme="minorHAnsi"/>
        </w:rPr>
        <w:t>Phone: +91 9960650290 /9075663333.</w:t>
      </w:r>
    </w:p>
    <w:p w14:paraId="1992FE87" w14:textId="77777777" w:rsidR="00FB7EEA" w:rsidRPr="00342FC0" w:rsidRDefault="00FB7EEA" w:rsidP="00FB7EEA">
      <w:pPr>
        <w:spacing w:after="0" w:line="240" w:lineRule="auto"/>
        <w:rPr>
          <w:rFonts w:eastAsia="Times New Roman" w:cstheme="minorHAnsi"/>
        </w:rPr>
      </w:pPr>
      <w:r w:rsidRPr="00342FC0">
        <w:rPr>
          <w:rFonts w:eastAsia="Times New Roman" w:cstheme="minorHAnsi"/>
        </w:rPr>
        <w:t>Email: booking@shirdisaibabatravels.com</w:t>
      </w:r>
    </w:p>
    <w:p w14:paraId="373B34AB" w14:textId="77777777" w:rsidR="00FB7EEA" w:rsidRPr="00342FC0" w:rsidRDefault="00FB7EEA" w:rsidP="00FB7EEA">
      <w:pPr>
        <w:pStyle w:val="ListParagraph"/>
        <w:spacing w:line="240" w:lineRule="auto"/>
        <w:rPr>
          <w:rFonts w:cstheme="minorHAnsi"/>
        </w:rPr>
      </w:pPr>
    </w:p>
    <w:p w14:paraId="72A08FC5" w14:textId="77777777" w:rsidR="00440A53" w:rsidRPr="00BB0C5C" w:rsidRDefault="00440A53" w:rsidP="00BB0C5C">
      <w:pPr>
        <w:spacing w:line="240" w:lineRule="auto"/>
        <w:rPr>
          <w:rFonts w:cstheme="minorHAnsi"/>
        </w:rPr>
      </w:pPr>
    </w:p>
    <w:sectPr w:rsidR="00440A53" w:rsidRPr="00BB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798"/>
    <w:multiLevelType w:val="multilevel"/>
    <w:tmpl w:val="41AC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F09BD"/>
    <w:multiLevelType w:val="multilevel"/>
    <w:tmpl w:val="82FA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40ACD"/>
    <w:multiLevelType w:val="multilevel"/>
    <w:tmpl w:val="0C74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D202B"/>
    <w:multiLevelType w:val="multilevel"/>
    <w:tmpl w:val="A13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57460"/>
    <w:multiLevelType w:val="multilevel"/>
    <w:tmpl w:val="BFC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06359"/>
    <w:multiLevelType w:val="multilevel"/>
    <w:tmpl w:val="52504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8488B"/>
    <w:multiLevelType w:val="multilevel"/>
    <w:tmpl w:val="9DC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E57DF"/>
    <w:multiLevelType w:val="multilevel"/>
    <w:tmpl w:val="A69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B1FB0"/>
    <w:multiLevelType w:val="multilevel"/>
    <w:tmpl w:val="9E22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21AF2"/>
    <w:multiLevelType w:val="multilevel"/>
    <w:tmpl w:val="D95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A6192"/>
    <w:multiLevelType w:val="multilevel"/>
    <w:tmpl w:val="E490F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838063">
    <w:abstractNumId w:val="0"/>
  </w:num>
  <w:num w:numId="2" w16cid:durableId="118032337">
    <w:abstractNumId w:val="9"/>
  </w:num>
  <w:num w:numId="3" w16cid:durableId="1356467217">
    <w:abstractNumId w:val="8"/>
  </w:num>
  <w:num w:numId="4" w16cid:durableId="2112167978">
    <w:abstractNumId w:val="10"/>
  </w:num>
  <w:num w:numId="5" w16cid:durableId="1172640669">
    <w:abstractNumId w:val="3"/>
  </w:num>
  <w:num w:numId="6" w16cid:durableId="1634555515">
    <w:abstractNumId w:val="2"/>
  </w:num>
  <w:num w:numId="7" w16cid:durableId="1834492070">
    <w:abstractNumId w:val="7"/>
  </w:num>
  <w:num w:numId="8" w16cid:durableId="632713827">
    <w:abstractNumId w:val="1"/>
  </w:num>
  <w:num w:numId="9" w16cid:durableId="392511169">
    <w:abstractNumId w:val="5"/>
  </w:num>
  <w:num w:numId="10" w16cid:durableId="671758731">
    <w:abstractNumId w:val="4"/>
  </w:num>
  <w:num w:numId="11" w16cid:durableId="1147548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A16"/>
    <w:rsid w:val="00135C32"/>
    <w:rsid w:val="00154B1C"/>
    <w:rsid w:val="001E4B55"/>
    <w:rsid w:val="00380A16"/>
    <w:rsid w:val="003A1FFC"/>
    <w:rsid w:val="00440A53"/>
    <w:rsid w:val="00600F55"/>
    <w:rsid w:val="00A56641"/>
    <w:rsid w:val="00A71C6F"/>
    <w:rsid w:val="00AD370F"/>
    <w:rsid w:val="00BB0C5C"/>
    <w:rsid w:val="00CD5C3E"/>
    <w:rsid w:val="00CE3418"/>
    <w:rsid w:val="00FB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D8BF"/>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0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0A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0A16"/>
    <w:rPr>
      <w:b/>
      <w:bCs/>
    </w:rPr>
  </w:style>
  <w:style w:type="paragraph" w:styleId="ListParagraph">
    <w:name w:val="List Paragraph"/>
    <w:basedOn w:val="Normal"/>
    <w:uiPriority w:val="34"/>
    <w:qFormat/>
    <w:rsid w:val="00FB7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505584">
      <w:bodyDiv w:val="1"/>
      <w:marLeft w:val="0"/>
      <w:marRight w:val="0"/>
      <w:marTop w:val="0"/>
      <w:marBottom w:val="0"/>
      <w:divBdr>
        <w:top w:val="none" w:sz="0" w:space="0" w:color="auto"/>
        <w:left w:val="none" w:sz="0" w:space="0" w:color="auto"/>
        <w:bottom w:val="none" w:sz="0" w:space="0" w:color="auto"/>
        <w:right w:val="none" w:sz="0" w:space="0" w:color="auto"/>
      </w:divBdr>
    </w:div>
    <w:div w:id="1424572499">
      <w:bodyDiv w:val="1"/>
      <w:marLeft w:val="0"/>
      <w:marRight w:val="0"/>
      <w:marTop w:val="0"/>
      <w:marBottom w:val="0"/>
      <w:divBdr>
        <w:top w:val="none" w:sz="0" w:space="0" w:color="auto"/>
        <w:left w:val="none" w:sz="0" w:space="0" w:color="auto"/>
        <w:bottom w:val="none" w:sz="0" w:space="0" w:color="auto"/>
        <w:right w:val="none" w:sz="0" w:space="0" w:color="auto"/>
      </w:divBdr>
    </w:div>
    <w:div w:id="20216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9</cp:revision>
  <dcterms:created xsi:type="dcterms:W3CDTF">2024-08-08T18:11:00Z</dcterms:created>
  <dcterms:modified xsi:type="dcterms:W3CDTF">2024-08-09T11:43:00Z</dcterms:modified>
</cp:coreProperties>
</file>