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9AA34A3" w14:textId="77777777" w:rsidR="00D5165A" w:rsidRPr="009E2558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4471FEC5" w:rsidR="00341896" w:rsidRPr="009E2558" w:rsidRDefault="00006EC1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9E2558">
        <w:rPr>
          <w:rFonts w:ascii="Times New Roman" w:eastAsia="標楷體" w:hAnsi="Times New Roman" w:cs="Times New Roman"/>
          <w:sz w:val="48"/>
          <w:szCs w:val="48"/>
        </w:rPr>
        <w:t xml:space="preserve">Test </w:t>
      </w:r>
      <w:r w:rsidR="00293B5C" w:rsidRPr="009E2558">
        <w:rPr>
          <w:rFonts w:ascii="Times New Roman" w:eastAsia="標楷體" w:hAnsi="Times New Roman" w:cs="Times New Roman"/>
          <w:sz w:val="48"/>
          <w:szCs w:val="48"/>
        </w:rPr>
        <w:t>Case</w:t>
      </w:r>
      <w:r w:rsidRPr="009E2558">
        <w:rPr>
          <w:rFonts w:ascii="Times New Roman" w:eastAsia="標楷體" w:hAnsi="Times New Roman" w:cs="Times New Roman"/>
          <w:sz w:val="48"/>
          <w:szCs w:val="48"/>
        </w:rPr>
        <w:t xml:space="preserve"> Specification</w:t>
      </w:r>
      <w:r w:rsidR="002F72B6" w:rsidRPr="009E2558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2C5ACCDD" w:rsidR="00E820B7" w:rsidRPr="009E2558" w:rsidRDefault="00A10686" w:rsidP="00E820B7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Version #2</w:t>
      </w:r>
    </w:p>
    <w:p w14:paraId="32556533" w14:textId="40D5B8E9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9E2558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9E2558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9E2558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9E2558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09C07A21" w:rsidR="008823A6" w:rsidRPr="009E2558" w:rsidRDefault="00A10686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2022/06/08</w:t>
      </w:r>
    </w:p>
    <w:p w14:paraId="251155AA" w14:textId="77777777" w:rsidR="008823A6" w:rsidRPr="009E2558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43067807" w14:textId="71F84F15" w:rsidR="00EA68AF" w:rsidRPr="009E2558" w:rsidRDefault="00370CB0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  <w:r w:rsidRPr="009E2558">
        <w:rPr>
          <w:rFonts w:ascii="Times New Roman" w:eastAsia="標楷體" w:hAnsi="Times New Roman" w:cs="Times New Roman"/>
          <w:b/>
          <w:sz w:val="40"/>
          <w:szCs w:val="48"/>
        </w:rPr>
        <w:lastRenderedPageBreak/>
        <w:t>Table of Contents</w:t>
      </w:r>
    </w:p>
    <w:p w14:paraId="0403A23B" w14:textId="307E5CF3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7AC09D88" w14:textId="7FC73591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185F0925" w14:textId="77777777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4E6AC14E" w14:textId="2FA352A4" w:rsidR="00040413" w:rsidRPr="009E2558" w:rsidRDefault="0004041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r w:rsidRPr="009E2558">
        <w:rPr>
          <w:rFonts w:ascii="Times New Roman" w:eastAsia="標楷體" w:hAnsi="Times New Roman" w:cs="Times New Roman"/>
          <w:b/>
          <w:sz w:val="40"/>
          <w:szCs w:val="48"/>
        </w:rPr>
        <w:fldChar w:fldCharType="begin"/>
      </w:r>
      <w:r w:rsidRPr="009E2558">
        <w:rPr>
          <w:rFonts w:ascii="Times New Roman" w:eastAsia="標楷體" w:hAnsi="Times New Roman" w:cs="Times New Roman"/>
          <w:b/>
          <w:sz w:val="40"/>
          <w:szCs w:val="48"/>
        </w:rPr>
        <w:instrText xml:space="preserve"> TOC \o "1-1" \h \z \u </w:instrText>
      </w:r>
      <w:r w:rsidRPr="009E2558">
        <w:rPr>
          <w:rFonts w:ascii="Times New Roman" w:eastAsia="標楷體" w:hAnsi="Times New Roman" w:cs="Times New Roman"/>
          <w:b/>
          <w:sz w:val="40"/>
          <w:szCs w:val="48"/>
        </w:rPr>
        <w:fldChar w:fldCharType="separate"/>
      </w:r>
      <w:hyperlink w:anchor="_Toc103628955" w:history="1">
        <w:r w:rsidRPr="009E2558">
          <w:rPr>
            <w:rStyle w:val="a8"/>
            <w:rFonts w:ascii="Times New Roman" w:eastAsia="標楷體" w:hAnsi="Times New Roman" w:cs="Times New Roman"/>
            <w:b/>
            <w:noProof/>
          </w:rPr>
          <w:t>1. Test Case Specification Identifier</w:t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_Toc103628955 \h </w:instrText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812A37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086BF86" w14:textId="1A6F40A1" w:rsidR="00040413" w:rsidRPr="009E2558" w:rsidRDefault="002403A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6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2. Test Items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_Toc103628956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812A37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C6E70FC" w14:textId="16D34A7C" w:rsidR="00040413" w:rsidRPr="009E2558" w:rsidRDefault="002403A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7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3. Input Specif</w:t>
        </w:r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i</w:t>
        </w:r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cations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_Toc103628957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812A37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3F176BF" w14:textId="3CB785B1" w:rsidR="00040413" w:rsidRPr="009E2558" w:rsidRDefault="002403A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8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4. Output Specifications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_Toc103628958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812A37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1655953" w14:textId="360DB68F" w:rsidR="00040413" w:rsidRPr="009E2558" w:rsidRDefault="002403A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9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5. Environmental Needs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_Toc103628959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812A37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8209A1F" w14:textId="6778C5FC" w:rsidR="00040413" w:rsidRPr="009E2558" w:rsidRDefault="002403A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0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6. Special Procedural Requirements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_Toc103628960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812A37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5C5705A" w14:textId="639D0BCA" w:rsidR="00040413" w:rsidRPr="009E2558" w:rsidRDefault="002403A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1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7. Intercase Dependencies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_Toc103628961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812A37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2377D1D" w14:textId="27102766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b/>
          <w:sz w:val="40"/>
          <w:szCs w:val="48"/>
        </w:rPr>
        <w:fldChar w:fldCharType="end"/>
      </w:r>
    </w:p>
    <w:p w14:paraId="4DACD374" w14:textId="6CDEDF95" w:rsidR="004E7EA0" w:rsidRPr="009E2558" w:rsidRDefault="004E7EA0" w:rsidP="004E7EA0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3F3CB8A1" w:rsidR="0079035F" w:rsidRPr="009E2558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0" w:name="_Toc99142858"/>
      <w:bookmarkStart w:id="1" w:name="_Toc100682254"/>
      <w:bookmarkStart w:id="2" w:name="_Toc103628955"/>
      <w:r w:rsidRPr="009E2558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1. </w:t>
      </w:r>
      <w:bookmarkEnd w:id="0"/>
      <w:bookmarkEnd w:id="1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Test Case Specification Identifier</w:t>
      </w:r>
      <w:bookmarkEnd w:id="2"/>
    </w:p>
    <w:p w14:paraId="1783DD6B" w14:textId="5FCC7C43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1E4626" w:rsidRPr="009E2558">
        <w:rPr>
          <w:rFonts w:ascii="Times New Roman" w:eastAsia="標楷體" w:hAnsi="Times New Roman" w:cs="Times New Roman"/>
        </w:rPr>
        <w:t>MWST-03</w:t>
      </w:r>
    </w:p>
    <w:p w14:paraId="6A5CAE8F" w14:textId="6D0DAE8D" w:rsidR="00BD145D" w:rsidRPr="009E2558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59"/>
      <w:bookmarkStart w:id="4" w:name="_Toc100682255"/>
      <w:bookmarkStart w:id="5" w:name="_Toc103628956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2. </w:t>
      </w:r>
      <w:bookmarkEnd w:id="3"/>
      <w:bookmarkEnd w:id="4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Test Items</w:t>
      </w:r>
      <w:bookmarkEnd w:id="5"/>
    </w:p>
    <w:p w14:paraId="40EE3E79" w14:textId="3EF9D41D" w:rsidR="00356A29" w:rsidRPr="009E2558" w:rsidRDefault="0074549A" w:rsidP="00356A29">
      <w:pPr>
        <w:ind w:firstLine="48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新增交易記錄</w:t>
      </w:r>
    </w:p>
    <w:p w14:paraId="0F40E469" w14:textId="70AFE0E5" w:rsidR="00490BCA" w:rsidRPr="009E2558" w:rsidRDefault="00BD145D" w:rsidP="00293B5C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6" w:name="_Toc99142860"/>
      <w:bookmarkStart w:id="7" w:name="_Toc100682260"/>
      <w:bookmarkStart w:id="8" w:name="_Toc103628957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3. </w:t>
      </w:r>
      <w:bookmarkEnd w:id="6"/>
      <w:bookmarkEnd w:id="7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Input Specifications</w:t>
      </w:r>
      <w:bookmarkEnd w:id="8"/>
    </w:p>
    <w:p w14:paraId="265391ED" w14:textId="3E30EF92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913748" w:rsidRPr="009E2558">
        <w:rPr>
          <w:rFonts w:ascii="Times New Roman" w:eastAsia="標楷體" w:hAnsi="Times New Roman" w:cs="Times New Roman"/>
        </w:rPr>
        <w:t xml:space="preserve">(1) </w:t>
      </w:r>
      <w:r w:rsidR="00913748" w:rsidRPr="009E2558">
        <w:rPr>
          <w:rFonts w:ascii="Times New Roman" w:eastAsia="標楷體" w:hAnsi="Times New Roman" w:cs="Times New Roman"/>
        </w:rPr>
        <w:t>點擊展開收支紀錄列表</w:t>
      </w:r>
    </w:p>
    <w:p w14:paraId="465921E1" w14:textId="6FBE1F40" w:rsidR="00913748" w:rsidRDefault="00913748" w:rsidP="00913748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  <w:t xml:space="preserve">(2) </w:t>
      </w:r>
      <w:r w:rsidR="00C810D5" w:rsidRPr="00C810D5">
        <w:rPr>
          <w:rFonts w:ascii="Times New Roman" w:eastAsia="標楷體" w:hAnsi="Times New Roman" w:cs="Times New Roman" w:hint="eastAsia"/>
        </w:rPr>
        <w:t>點選新增按鈕</w:t>
      </w:r>
      <w:r w:rsidRPr="009E2558">
        <w:rPr>
          <w:rFonts w:ascii="Times New Roman" w:eastAsia="標楷體" w:hAnsi="Times New Roman" w:cs="Times New Roman"/>
        </w:rPr>
        <w:cr/>
      </w:r>
      <w:r w:rsidRPr="009E2558">
        <w:rPr>
          <w:rFonts w:ascii="Times New Roman" w:eastAsia="標楷體" w:hAnsi="Times New Roman" w:cs="Times New Roman"/>
        </w:rPr>
        <w:tab/>
        <w:t xml:space="preserve">(3) </w:t>
      </w:r>
      <w:r w:rsidR="00474765" w:rsidRPr="00474765">
        <w:rPr>
          <w:rFonts w:ascii="Times New Roman" w:eastAsia="標楷體" w:hAnsi="Times New Roman" w:cs="Times New Roman" w:hint="eastAsia"/>
        </w:rPr>
        <w:t>點擊交易金額欄位</w:t>
      </w:r>
    </w:p>
    <w:p w14:paraId="18CA989D" w14:textId="7520605D" w:rsidR="00474765" w:rsidRPr="009E2558" w:rsidRDefault="00474765" w:rsidP="009137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 w:rsidRPr="00474765">
        <w:rPr>
          <w:rFonts w:ascii="Times New Roman" w:eastAsia="標楷體" w:hAnsi="Times New Roman" w:cs="Times New Roman" w:hint="eastAsia"/>
        </w:rPr>
        <w:t>輸入交易金額</w:t>
      </w:r>
    </w:p>
    <w:p w14:paraId="26117244" w14:textId="38D0D413" w:rsidR="00913748" w:rsidRPr="009E2558" w:rsidRDefault="003B7F31" w:rsidP="009137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(5</w:t>
      </w:r>
      <w:r w:rsidR="00913748" w:rsidRPr="009E2558">
        <w:rPr>
          <w:rFonts w:ascii="Times New Roman" w:eastAsia="標楷體" w:hAnsi="Times New Roman" w:cs="Times New Roman"/>
        </w:rPr>
        <w:t xml:space="preserve">) </w:t>
      </w:r>
      <w:r w:rsidR="00913748" w:rsidRPr="009E2558">
        <w:rPr>
          <w:rFonts w:ascii="Times New Roman" w:eastAsia="標楷體" w:hAnsi="Times New Roman" w:cs="Times New Roman"/>
        </w:rPr>
        <w:t>點擊交易名稱欄位，輸入交易名稱</w:t>
      </w:r>
    </w:p>
    <w:p w14:paraId="0B603551" w14:textId="4B64BF99" w:rsidR="00913748" w:rsidRPr="009E2558" w:rsidRDefault="003B7F31" w:rsidP="009137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(6</w:t>
      </w:r>
      <w:r w:rsidR="00913748" w:rsidRPr="009E2558">
        <w:rPr>
          <w:rFonts w:ascii="Times New Roman" w:eastAsia="標楷體" w:hAnsi="Times New Roman" w:cs="Times New Roman"/>
        </w:rPr>
        <w:t xml:space="preserve">) </w:t>
      </w:r>
      <w:r w:rsidR="00474765">
        <w:rPr>
          <w:rFonts w:ascii="Times New Roman" w:eastAsia="標楷體" w:hAnsi="Times New Roman" w:cs="Times New Roman"/>
        </w:rPr>
        <w:t>點擊交易類別欄位，</w:t>
      </w:r>
      <w:r w:rsidR="00474765">
        <w:rPr>
          <w:rFonts w:ascii="Times New Roman" w:eastAsia="標楷體" w:hAnsi="Times New Roman" w:cs="Times New Roman" w:hint="eastAsia"/>
        </w:rPr>
        <w:t>選擇</w:t>
      </w:r>
      <w:r w:rsidR="00913748" w:rsidRPr="009E2558">
        <w:rPr>
          <w:rFonts w:ascii="Times New Roman" w:eastAsia="標楷體" w:hAnsi="Times New Roman" w:cs="Times New Roman"/>
        </w:rPr>
        <w:t>交易類別</w:t>
      </w:r>
    </w:p>
    <w:p w14:paraId="7FEDA3DA" w14:textId="76883576" w:rsidR="00913748" w:rsidRPr="009E2558" w:rsidRDefault="003B7F31" w:rsidP="009137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(7</w:t>
      </w:r>
      <w:r w:rsidR="00913748" w:rsidRPr="009E2558">
        <w:rPr>
          <w:rFonts w:ascii="Times New Roman" w:eastAsia="標楷體" w:hAnsi="Times New Roman" w:cs="Times New Roman"/>
        </w:rPr>
        <w:t xml:space="preserve">) </w:t>
      </w:r>
      <w:r w:rsidR="00474765">
        <w:rPr>
          <w:rFonts w:ascii="Times New Roman" w:eastAsia="標楷體" w:hAnsi="Times New Roman" w:cs="Times New Roman"/>
        </w:rPr>
        <w:t>點擊交易日期欄位，</w:t>
      </w:r>
      <w:r w:rsidR="00474765">
        <w:rPr>
          <w:rFonts w:ascii="Times New Roman" w:eastAsia="標楷體" w:hAnsi="Times New Roman" w:cs="Times New Roman" w:hint="eastAsia"/>
        </w:rPr>
        <w:t>選擇</w:t>
      </w:r>
      <w:r w:rsidR="00913748" w:rsidRPr="009E2558">
        <w:rPr>
          <w:rFonts w:ascii="Times New Roman" w:eastAsia="標楷體" w:hAnsi="Times New Roman" w:cs="Times New Roman"/>
        </w:rPr>
        <w:t>交易日期</w:t>
      </w:r>
    </w:p>
    <w:p w14:paraId="705D6C22" w14:textId="3EF2FAF1" w:rsidR="00913748" w:rsidRPr="009E2558" w:rsidRDefault="003B7F31" w:rsidP="009137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(8</w:t>
      </w:r>
      <w:r w:rsidR="00913748" w:rsidRPr="009E2558">
        <w:rPr>
          <w:rFonts w:ascii="Times New Roman" w:eastAsia="標楷體" w:hAnsi="Times New Roman" w:cs="Times New Roman"/>
        </w:rPr>
        <w:t xml:space="preserve">) </w:t>
      </w:r>
      <w:r w:rsidR="00474765">
        <w:rPr>
          <w:rFonts w:ascii="Times New Roman" w:eastAsia="標楷體" w:hAnsi="Times New Roman" w:cs="Times New Roman"/>
        </w:rPr>
        <w:t>點擊錢包帳戶欄位，</w:t>
      </w:r>
      <w:r w:rsidR="00474765">
        <w:rPr>
          <w:rFonts w:ascii="Times New Roman" w:eastAsia="標楷體" w:hAnsi="Times New Roman" w:cs="Times New Roman" w:hint="eastAsia"/>
        </w:rPr>
        <w:t>選擇</w:t>
      </w:r>
      <w:r w:rsidR="00913748" w:rsidRPr="009E2558">
        <w:rPr>
          <w:rFonts w:ascii="Times New Roman" w:eastAsia="標楷體" w:hAnsi="Times New Roman" w:cs="Times New Roman"/>
        </w:rPr>
        <w:t>錢包帳戶</w:t>
      </w:r>
    </w:p>
    <w:p w14:paraId="5C7A1630" w14:textId="3BB30E3D" w:rsidR="00913748" w:rsidRPr="009E2558" w:rsidRDefault="003B7F31" w:rsidP="009137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(9</w:t>
      </w:r>
      <w:r w:rsidR="00913748" w:rsidRPr="009E2558">
        <w:rPr>
          <w:rFonts w:ascii="Times New Roman" w:eastAsia="標楷體" w:hAnsi="Times New Roman" w:cs="Times New Roman"/>
        </w:rPr>
        <w:t xml:space="preserve">) </w:t>
      </w:r>
      <w:r w:rsidR="00913748" w:rsidRPr="009E2558">
        <w:rPr>
          <w:rFonts w:ascii="Times New Roman" w:eastAsia="標楷體" w:hAnsi="Times New Roman" w:cs="Times New Roman"/>
        </w:rPr>
        <w:t>點擊事件欄位，</w:t>
      </w:r>
      <w:r w:rsidR="0071250A" w:rsidRPr="009E2558">
        <w:rPr>
          <w:rFonts w:ascii="Times New Roman" w:eastAsia="標楷體" w:hAnsi="Times New Roman" w:cs="Times New Roman"/>
        </w:rPr>
        <w:t>選擇</w:t>
      </w:r>
      <w:r w:rsidR="00913748" w:rsidRPr="009E2558">
        <w:rPr>
          <w:rFonts w:ascii="Times New Roman" w:eastAsia="標楷體" w:hAnsi="Times New Roman" w:cs="Times New Roman"/>
        </w:rPr>
        <w:t>事件</w:t>
      </w:r>
      <w:r w:rsidR="006B25CD" w:rsidRPr="009E2558">
        <w:rPr>
          <w:rFonts w:ascii="Times New Roman" w:eastAsia="標楷體" w:hAnsi="Times New Roman" w:cs="Times New Roman"/>
        </w:rPr>
        <w:t>(optional)</w:t>
      </w:r>
    </w:p>
    <w:p w14:paraId="23010AA5" w14:textId="62B7FD76" w:rsidR="00913748" w:rsidRPr="009E2558" w:rsidRDefault="003B7F31" w:rsidP="009137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(10</w:t>
      </w:r>
      <w:r w:rsidR="00913748" w:rsidRPr="009E2558">
        <w:rPr>
          <w:rFonts w:ascii="Times New Roman" w:eastAsia="標楷體" w:hAnsi="Times New Roman" w:cs="Times New Roman"/>
        </w:rPr>
        <w:t xml:space="preserve">) </w:t>
      </w:r>
      <w:r w:rsidR="00913748" w:rsidRPr="009E2558">
        <w:rPr>
          <w:rFonts w:ascii="Times New Roman" w:eastAsia="標楷體" w:hAnsi="Times New Roman" w:cs="Times New Roman"/>
        </w:rPr>
        <w:t>點擊</w:t>
      </w:r>
      <w:r w:rsidR="0071250A" w:rsidRPr="009E2558">
        <w:rPr>
          <w:rFonts w:ascii="Times New Roman" w:eastAsia="標楷體" w:hAnsi="Times New Roman" w:cs="Times New Roman"/>
        </w:rPr>
        <w:t>成員</w:t>
      </w:r>
      <w:r w:rsidR="00913748" w:rsidRPr="009E2558">
        <w:rPr>
          <w:rFonts w:ascii="Times New Roman" w:eastAsia="標楷體" w:hAnsi="Times New Roman" w:cs="Times New Roman"/>
        </w:rPr>
        <w:t>欄位，</w:t>
      </w:r>
      <w:r w:rsidR="0071250A" w:rsidRPr="009E2558">
        <w:rPr>
          <w:rFonts w:ascii="Times New Roman" w:eastAsia="標楷體" w:hAnsi="Times New Roman" w:cs="Times New Roman"/>
        </w:rPr>
        <w:t>選擇成員</w:t>
      </w:r>
      <w:r w:rsidR="006B25CD" w:rsidRPr="009E2558">
        <w:rPr>
          <w:rFonts w:ascii="Times New Roman" w:eastAsia="標楷體" w:hAnsi="Times New Roman" w:cs="Times New Roman"/>
        </w:rPr>
        <w:t>(optional)</w:t>
      </w:r>
    </w:p>
    <w:p w14:paraId="12C210FF" w14:textId="2E715420" w:rsidR="00913748" w:rsidRPr="009E2558" w:rsidRDefault="003B7F31" w:rsidP="009137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(11</w:t>
      </w:r>
      <w:r w:rsidR="00913748" w:rsidRPr="009E2558">
        <w:rPr>
          <w:rFonts w:ascii="Times New Roman" w:eastAsia="標楷體" w:hAnsi="Times New Roman" w:cs="Times New Roman"/>
        </w:rPr>
        <w:t xml:space="preserve">) </w:t>
      </w:r>
      <w:r w:rsidR="00913748" w:rsidRPr="009E2558">
        <w:rPr>
          <w:rFonts w:ascii="Times New Roman" w:eastAsia="標楷體" w:hAnsi="Times New Roman" w:cs="Times New Roman"/>
        </w:rPr>
        <w:t>點擊</w:t>
      </w:r>
      <w:r w:rsidR="0071250A" w:rsidRPr="009E2558">
        <w:rPr>
          <w:rFonts w:ascii="Times New Roman" w:eastAsia="標楷體" w:hAnsi="Times New Roman" w:cs="Times New Roman"/>
        </w:rPr>
        <w:t>地點</w:t>
      </w:r>
      <w:r w:rsidR="00913748" w:rsidRPr="009E2558">
        <w:rPr>
          <w:rFonts w:ascii="Times New Roman" w:eastAsia="標楷體" w:hAnsi="Times New Roman" w:cs="Times New Roman"/>
        </w:rPr>
        <w:t>欄位，</w:t>
      </w:r>
      <w:r w:rsidR="0071250A" w:rsidRPr="009E2558">
        <w:rPr>
          <w:rFonts w:ascii="Times New Roman" w:eastAsia="標楷體" w:hAnsi="Times New Roman" w:cs="Times New Roman"/>
        </w:rPr>
        <w:t>選擇地點</w:t>
      </w:r>
      <w:r w:rsidR="006B25CD" w:rsidRPr="009E2558">
        <w:rPr>
          <w:rFonts w:ascii="Times New Roman" w:eastAsia="標楷體" w:hAnsi="Times New Roman" w:cs="Times New Roman"/>
        </w:rPr>
        <w:t>(optional)</w:t>
      </w:r>
    </w:p>
    <w:p w14:paraId="651D51A9" w14:textId="7B77602B" w:rsidR="00913748" w:rsidRPr="009E2558" w:rsidRDefault="003B7F31" w:rsidP="009137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(12</w:t>
      </w:r>
      <w:r w:rsidR="00913748" w:rsidRPr="009E2558">
        <w:rPr>
          <w:rFonts w:ascii="Times New Roman" w:eastAsia="標楷體" w:hAnsi="Times New Roman" w:cs="Times New Roman"/>
        </w:rPr>
        <w:t xml:space="preserve">) </w:t>
      </w:r>
      <w:r w:rsidR="00913748" w:rsidRPr="009E2558">
        <w:rPr>
          <w:rFonts w:ascii="Times New Roman" w:eastAsia="標楷體" w:hAnsi="Times New Roman" w:cs="Times New Roman"/>
        </w:rPr>
        <w:t>點擊</w:t>
      </w:r>
      <w:r w:rsidR="0071250A" w:rsidRPr="009E2558">
        <w:rPr>
          <w:rFonts w:ascii="Times New Roman" w:eastAsia="標楷體" w:hAnsi="Times New Roman" w:cs="Times New Roman"/>
        </w:rPr>
        <w:t>備註</w:t>
      </w:r>
      <w:r w:rsidR="00913748" w:rsidRPr="009E2558">
        <w:rPr>
          <w:rFonts w:ascii="Times New Roman" w:eastAsia="標楷體" w:hAnsi="Times New Roman" w:cs="Times New Roman"/>
        </w:rPr>
        <w:t>欄位，輸入</w:t>
      </w:r>
      <w:r w:rsidR="0071250A" w:rsidRPr="009E2558">
        <w:rPr>
          <w:rFonts w:ascii="Times New Roman" w:eastAsia="標楷體" w:hAnsi="Times New Roman" w:cs="Times New Roman"/>
        </w:rPr>
        <w:t>備註</w:t>
      </w:r>
      <w:r w:rsidR="006B25CD" w:rsidRPr="009E2558">
        <w:rPr>
          <w:rFonts w:ascii="Times New Roman" w:eastAsia="標楷體" w:hAnsi="Times New Roman" w:cs="Times New Roman"/>
        </w:rPr>
        <w:t>(optional)</w:t>
      </w:r>
    </w:p>
    <w:p w14:paraId="61EB694B" w14:textId="4406529A" w:rsidR="0071250A" w:rsidRPr="009E2558" w:rsidRDefault="003B7F31" w:rsidP="006717C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(13</w:t>
      </w:r>
      <w:r w:rsidR="0071250A" w:rsidRPr="009E2558">
        <w:rPr>
          <w:rFonts w:ascii="Times New Roman" w:eastAsia="標楷體" w:hAnsi="Times New Roman" w:cs="Times New Roman"/>
        </w:rPr>
        <w:t xml:space="preserve">) </w:t>
      </w:r>
      <w:r w:rsidR="0071250A" w:rsidRPr="009E2558">
        <w:rPr>
          <w:rFonts w:ascii="Times New Roman" w:eastAsia="標楷體" w:hAnsi="Times New Roman" w:cs="Times New Roman"/>
        </w:rPr>
        <w:t>勾選</w:t>
      </w:r>
      <w:r w:rsidR="006717C9" w:rsidRPr="009E2558">
        <w:rPr>
          <w:rFonts w:ascii="Times New Roman" w:eastAsia="標楷體" w:hAnsi="Times New Roman" w:cs="Times New Roman"/>
        </w:rPr>
        <w:t>C</w:t>
      </w:r>
      <w:r w:rsidR="0071250A" w:rsidRPr="009E2558">
        <w:rPr>
          <w:rFonts w:ascii="Times New Roman" w:eastAsia="標楷體" w:hAnsi="Times New Roman" w:cs="Times New Roman"/>
        </w:rPr>
        <w:t>onfirmed</w:t>
      </w:r>
      <w:r w:rsidR="0071250A" w:rsidRPr="009E2558">
        <w:rPr>
          <w:rFonts w:ascii="Times New Roman" w:eastAsia="標楷體" w:hAnsi="Times New Roman" w:cs="Times New Roman"/>
        </w:rPr>
        <w:t>欄位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/>
        </w:rPr>
        <w:tab/>
        <w:t>(14</w:t>
      </w:r>
      <w:r w:rsidR="0071250A" w:rsidRPr="009E2558">
        <w:rPr>
          <w:rFonts w:ascii="Times New Roman" w:eastAsia="標楷體" w:hAnsi="Times New Roman" w:cs="Times New Roman"/>
        </w:rPr>
        <w:t xml:space="preserve">) </w:t>
      </w:r>
      <w:r w:rsidR="0071250A" w:rsidRPr="009E2558">
        <w:rPr>
          <w:rFonts w:ascii="Times New Roman" w:eastAsia="標楷體" w:hAnsi="Times New Roman" w:cs="Times New Roman"/>
        </w:rPr>
        <w:t>勾選</w:t>
      </w:r>
      <w:r w:rsidR="006717C9" w:rsidRPr="009E2558">
        <w:rPr>
          <w:rFonts w:ascii="Times New Roman" w:eastAsia="標楷體" w:hAnsi="Times New Roman" w:cs="Times New Roman"/>
        </w:rPr>
        <w:t>Show In total wallet</w:t>
      </w:r>
      <w:r w:rsidR="006717C9" w:rsidRPr="009E2558">
        <w:rPr>
          <w:rFonts w:ascii="Times New Roman" w:eastAsia="標楷體" w:hAnsi="Times New Roman" w:cs="Times New Roman"/>
        </w:rPr>
        <w:t>欄位</w:t>
      </w:r>
      <w:r w:rsidR="006B25CD" w:rsidRPr="009E2558">
        <w:rPr>
          <w:rFonts w:ascii="Times New Roman" w:eastAsia="標楷體" w:hAnsi="Times New Roman" w:cs="Times New Roman"/>
        </w:rPr>
        <w:t>(optional)</w:t>
      </w:r>
    </w:p>
    <w:p w14:paraId="6A4BF4C4" w14:textId="38864CB3" w:rsidR="00913748" w:rsidRPr="009E2558" w:rsidRDefault="00913748" w:rsidP="00913748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  <w:t>(1</w:t>
      </w:r>
      <w:r w:rsidR="003B7F31">
        <w:rPr>
          <w:rFonts w:ascii="Times New Roman" w:eastAsia="標楷體" w:hAnsi="Times New Roman" w:cs="Times New Roman"/>
        </w:rPr>
        <w:t>5</w:t>
      </w:r>
      <w:r w:rsidRPr="009E2558">
        <w:rPr>
          <w:rFonts w:ascii="Times New Roman" w:eastAsia="標楷體" w:hAnsi="Times New Roman" w:cs="Times New Roman"/>
        </w:rPr>
        <w:t xml:space="preserve">) </w:t>
      </w:r>
      <w:r w:rsidRPr="009E2558">
        <w:rPr>
          <w:rFonts w:ascii="Times New Roman" w:eastAsia="標楷體" w:hAnsi="Times New Roman" w:cs="Times New Roman"/>
        </w:rPr>
        <w:t>點擊儲存</w:t>
      </w:r>
      <w:r w:rsidR="00474765">
        <w:rPr>
          <w:rFonts w:ascii="Times New Roman" w:eastAsia="標楷體" w:hAnsi="Times New Roman" w:cs="Times New Roman" w:hint="eastAsia"/>
        </w:rPr>
        <w:t>按鈕</w:t>
      </w:r>
    </w:p>
    <w:p w14:paraId="73E3F56D" w14:textId="4A64DED2" w:rsidR="008A31AB" w:rsidRPr="009E2558" w:rsidRDefault="00BD145D" w:rsidP="00FF6626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9" w:name="_Toc99142861"/>
      <w:bookmarkStart w:id="10" w:name="_Toc100682261"/>
      <w:bookmarkStart w:id="11" w:name="_Toc103628958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4. </w:t>
      </w:r>
      <w:bookmarkEnd w:id="9"/>
      <w:bookmarkEnd w:id="10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Output Specifications</w:t>
      </w:r>
      <w:bookmarkEnd w:id="11"/>
    </w:p>
    <w:p w14:paraId="2472128E" w14:textId="3FA09D11" w:rsidR="00A10686" w:rsidRPr="00A10686" w:rsidRDefault="00356A29" w:rsidP="00A10686">
      <w:pPr>
        <w:rPr>
          <w:rFonts w:ascii="Times New Roman" w:eastAsia="標楷體" w:hAnsi="Times New Roman" w:cs="Times New Roman" w:hint="eastAsia"/>
        </w:rPr>
      </w:pPr>
      <w:r w:rsidRPr="009E2558">
        <w:rPr>
          <w:rFonts w:ascii="Times New Roman" w:eastAsia="標楷體" w:hAnsi="Times New Roman" w:cs="Times New Roman"/>
        </w:rPr>
        <w:tab/>
      </w:r>
      <w:r w:rsidR="00AF7F1A" w:rsidRPr="009E2558">
        <w:rPr>
          <w:rFonts w:ascii="Times New Roman" w:eastAsia="標楷體" w:hAnsi="Times New Roman" w:cs="Times New Roman"/>
        </w:rPr>
        <w:t xml:space="preserve">(1) </w:t>
      </w:r>
      <w:r w:rsidR="00A10686" w:rsidRPr="00A10686">
        <w:rPr>
          <w:rFonts w:ascii="Times New Roman" w:eastAsia="標楷體" w:hAnsi="Times New Roman" w:cs="Times New Roman" w:hint="eastAsia"/>
        </w:rPr>
        <w:t>系統顯示交易紀錄列表，新增的交易名稱、時間、收支類別與金額</w:t>
      </w:r>
    </w:p>
    <w:p w14:paraId="6A0D08CF" w14:textId="00C8180B" w:rsidR="00CF6E28" w:rsidRPr="009E2558" w:rsidRDefault="00A10686" w:rsidP="00A1068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  <w:t xml:space="preserve">   </w:t>
      </w:r>
      <w:r>
        <w:rPr>
          <w:rFonts w:ascii="Times New Roman" w:eastAsia="標楷體" w:hAnsi="Times New Roman" w:cs="Times New Roman"/>
        </w:rPr>
        <w:t xml:space="preserve"> </w:t>
      </w:r>
      <w:bookmarkStart w:id="12" w:name="_GoBack"/>
      <w:bookmarkEnd w:id="12"/>
      <w:r w:rsidRPr="00A10686">
        <w:rPr>
          <w:rFonts w:ascii="Times New Roman" w:eastAsia="標楷體" w:hAnsi="Times New Roman" w:cs="Times New Roman" w:hint="eastAsia"/>
        </w:rPr>
        <w:t>存在於交易紀錄列表中</w:t>
      </w:r>
    </w:p>
    <w:p w14:paraId="1B872382" w14:textId="5643D735" w:rsidR="00BD145D" w:rsidRPr="009E2558" w:rsidRDefault="00BD145D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3" w:name="_Toc99142862"/>
      <w:bookmarkStart w:id="14" w:name="_Toc100682262"/>
      <w:bookmarkStart w:id="15" w:name="_Toc103628959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5. </w:t>
      </w:r>
      <w:bookmarkEnd w:id="13"/>
      <w:bookmarkEnd w:id="14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Environmental Needs</w:t>
      </w:r>
      <w:bookmarkEnd w:id="15"/>
    </w:p>
    <w:p w14:paraId="03A3E68C" w14:textId="2AF85E8C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74549A" w:rsidRPr="009E2558">
        <w:rPr>
          <w:rFonts w:ascii="Times New Roman" w:eastAsia="標楷體" w:hAnsi="Times New Roman" w:cs="Times New Roman"/>
        </w:rPr>
        <w:t>a. hardware:</w:t>
      </w:r>
    </w:p>
    <w:p w14:paraId="154FDA7B" w14:textId="33E731CB" w:rsidR="0074549A" w:rsidRPr="009E2558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4</w:t>
      </w:r>
      <w:r w:rsidRPr="009E2558">
        <w:rPr>
          <w:rFonts w:ascii="Times New Roman" w:eastAsia="標楷體" w:hAnsi="Times New Roman" w:cs="Times New Roman"/>
        </w:rPr>
        <w:t>台電腦</w:t>
      </w:r>
    </w:p>
    <w:p w14:paraId="476E0CAA" w14:textId="0F455F70" w:rsidR="0074549A" w:rsidRPr="009E2558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一台</w:t>
      </w:r>
      <w:r w:rsidRPr="009E2558">
        <w:rPr>
          <w:rFonts w:ascii="Times New Roman" w:eastAsia="標楷體" w:hAnsi="Times New Roman" w:cs="Times New Roman"/>
        </w:rPr>
        <w:t>android</w:t>
      </w:r>
      <w:r w:rsidRPr="009E2558">
        <w:rPr>
          <w:rFonts w:ascii="Times New Roman" w:eastAsia="標楷體" w:hAnsi="Times New Roman" w:cs="Times New Roman"/>
        </w:rPr>
        <w:t>手機</w:t>
      </w:r>
    </w:p>
    <w:p w14:paraId="736B157D" w14:textId="4F434C87" w:rsidR="0074549A" w:rsidRPr="009E2558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一台</w:t>
      </w:r>
      <w:r w:rsidRPr="009E2558">
        <w:rPr>
          <w:rFonts w:ascii="Times New Roman" w:eastAsia="標楷體" w:hAnsi="Times New Roman" w:cs="Times New Roman"/>
        </w:rPr>
        <w:t>android</w:t>
      </w:r>
      <w:r w:rsidRPr="009E2558">
        <w:rPr>
          <w:rFonts w:ascii="Times New Roman" w:eastAsia="標楷體" w:hAnsi="Times New Roman" w:cs="Times New Roman"/>
        </w:rPr>
        <w:t>平板</w:t>
      </w:r>
    </w:p>
    <w:p w14:paraId="63DBB5E7" w14:textId="6BE7F314" w:rsidR="005002A3" w:rsidRPr="009E2558" w:rsidRDefault="005002A3" w:rsidP="005002A3">
      <w:pPr>
        <w:ind w:left="48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b. software:</w:t>
      </w:r>
    </w:p>
    <w:p w14:paraId="6C5DA270" w14:textId="77777777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9E2558">
        <w:rPr>
          <w:rFonts w:ascii="Times New Roman" w:eastAsia="標楷體" w:hAnsi="Times New Roman" w:cs="Times New Roman"/>
        </w:rPr>
        <w:lastRenderedPageBreak/>
        <w:t>Appium</w:t>
      </w:r>
      <w:proofErr w:type="spellEnd"/>
    </w:p>
    <w:p w14:paraId="596A0CAA" w14:textId="77777777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Android Studio</w:t>
      </w:r>
    </w:p>
    <w:p w14:paraId="22768228" w14:textId="2CE5A642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9E2558">
        <w:rPr>
          <w:rFonts w:ascii="Times New Roman" w:eastAsia="標楷體" w:hAnsi="Times New Roman" w:cs="Times New Roman"/>
        </w:rPr>
        <w:t>MoneyWallet</w:t>
      </w:r>
      <w:proofErr w:type="spellEnd"/>
    </w:p>
    <w:p w14:paraId="3C6526B3" w14:textId="4F10FDC4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Android SDK</w:t>
      </w:r>
    </w:p>
    <w:p w14:paraId="59E42FD4" w14:textId="32919B02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Android 7</w:t>
      </w:r>
    </w:p>
    <w:p w14:paraId="16F45A72" w14:textId="132C9EAF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Java</w:t>
      </w:r>
    </w:p>
    <w:p w14:paraId="278D53C8" w14:textId="08C32C31" w:rsidR="00293B5C" w:rsidRPr="009E2558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6" w:name="_Toc103628960"/>
      <w:r w:rsidRPr="009E2558">
        <w:rPr>
          <w:rFonts w:ascii="Times New Roman" w:eastAsia="標楷體" w:hAnsi="Times New Roman" w:cs="Times New Roman"/>
          <w:sz w:val="32"/>
          <w:szCs w:val="32"/>
        </w:rPr>
        <w:t>6. Special Procedural Requirements</w:t>
      </w:r>
      <w:bookmarkEnd w:id="16"/>
    </w:p>
    <w:p w14:paraId="42831776" w14:textId="33DC0C9E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D33EC7" w:rsidRPr="009E2558">
        <w:rPr>
          <w:rFonts w:ascii="Times New Roman" w:eastAsia="標楷體" w:hAnsi="Times New Roman" w:cs="Times New Roman"/>
        </w:rPr>
        <w:t>APP</w:t>
      </w:r>
      <w:r w:rsidR="00D33EC7" w:rsidRPr="009E2558">
        <w:rPr>
          <w:rFonts w:ascii="Times New Roman" w:eastAsia="標楷體" w:hAnsi="Times New Roman" w:cs="Times New Roman"/>
        </w:rPr>
        <w:t>內需有帳戶存在</w:t>
      </w:r>
    </w:p>
    <w:p w14:paraId="1E6459A2" w14:textId="0530321E" w:rsidR="00293B5C" w:rsidRPr="009E2558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7" w:name="_Toc103628961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7. </w:t>
      </w:r>
      <w:proofErr w:type="spellStart"/>
      <w:r w:rsidRPr="009E2558">
        <w:rPr>
          <w:rFonts w:ascii="Times New Roman" w:eastAsia="標楷體" w:hAnsi="Times New Roman" w:cs="Times New Roman"/>
          <w:sz w:val="32"/>
          <w:szCs w:val="32"/>
        </w:rPr>
        <w:t>Intercase</w:t>
      </w:r>
      <w:proofErr w:type="spellEnd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 Dependencies</w:t>
      </w:r>
      <w:bookmarkEnd w:id="17"/>
    </w:p>
    <w:p w14:paraId="24FF5F4C" w14:textId="67862A61" w:rsidR="00356A29" w:rsidRPr="0095319F" w:rsidRDefault="00356A29" w:rsidP="00356A29">
      <w:pPr>
        <w:rPr>
          <w:rFonts w:ascii="Times New Roman" w:eastAsia="標楷體" w:hAnsi="Times New Roman" w:cs="Times New Roman"/>
          <w:szCs w:val="24"/>
        </w:rPr>
      </w:pPr>
      <w:r w:rsidRPr="009E2558">
        <w:rPr>
          <w:rFonts w:ascii="Times New Roman" w:eastAsia="標楷體" w:hAnsi="Times New Roman" w:cs="Times New Roman"/>
        </w:rPr>
        <w:tab/>
      </w:r>
      <w:r w:rsidR="00825B1C" w:rsidRPr="009E2558">
        <w:rPr>
          <w:rFonts w:ascii="Times New Roman" w:eastAsia="標楷體" w:hAnsi="Times New Roman" w:cs="Times New Roman"/>
          <w:szCs w:val="24"/>
        </w:rPr>
        <w:t>MWST-01</w:t>
      </w:r>
    </w:p>
    <w:sectPr w:rsidR="00356A29" w:rsidRPr="0095319F" w:rsidSect="004675E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45DF8" w14:textId="77777777" w:rsidR="002403A0" w:rsidRDefault="002403A0" w:rsidP="00B03055">
      <w:r>
        <w:separator/>
      </w:r>
    </w:p>
  </w:endnote>
  <w:endnote w:type="continuationSeparator" w:id="0">
    <w:p w14:paraId="57C404F6" w14:textId="77777777" w:rsidR="002403A0" w:rsidRDefault="002403A0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伀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661C1CBB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A37" w:rsidRPr="00812A37">
          <w:rPr>
            <w:noProof/>
            <w:lang w:val="zh-TW"/>
          </w:rPr>
          <w:t>3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B211D" w14:textId="77777777" w:rsidR="002403A0" w:rsidRDefault="002403A0" w:rsidP="00B03055">
      <w:r>
        <w:separator/>
      </w:r>
    </w:p>
  </w:footnote>
  <w:footnote w:type="continuationSeparator" w:id="0">
    <w:p w14:paraId="4010F9D7" w14:textId="77777777" w:rsidR="002403A0" w:rsidRDefault="002403A0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3FE3522"/>
    <w:multiLevelType w:val="hybridMultilevel"/>
    <w:tmpl w:val="2586E0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2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3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63FD2C23"/>
    <w:multiLevelType w:val="hybridMultilevel"/>
    <w:tmpl w:val="E00497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6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5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2B71"/>
    <w:rsid w:val="00006EC1"/>
    <w:rsid w:val="000147E0"/>
    <w:rsid w:val="00025FE7"/>
    <w:rsid w:val="00030590"/>
    <w:rsid w:val="00031EF7"/>
    <w:rsid w:val="00040413"/>
    <w:rsid w:val="00055269"/>
    <w:rsid w:val="00056684"/>
    <w:rsid w:val="000638BC"/>
    <w:rsid w:val="000679A5"/>
    <w:rsid w:val="00071F07"/>
    <w:rsid w:val="00072120"/>
    <w:rsid w:val="00080AB5"/>
    <w:rsid w:val="000845B6"/>
    <w:rsid w:val="0008789F"/>
    <w:rsid w:val="000932B1"/>
    <w:rsid w:val="00094AC5"/>
    <w:rsid w:val="00095089"/>
    <w:rsid w:val="00097271"/>
    <w:rsid w:val="000A262D"/>
    <w:rsid w:val="000A2808"/>
    <w:rsid w:val="000A39A9"/>
    <w:rsid w:val="000B33DC"/>
    <w:rsid w:val="000B7CBA"/>
    <w:rsid w:val="000D69A5"/>
    <w:rsid w:val="000E58CC"/>
    <w:rsid w:val="00104343"/>
    <w:rsid w:val="0011257B"/>
    <w:rsid w:val="00121BFE"/>
    <w:rsid w:val="00127E32"/>
    <w:rsid w:val="001440CC"/>
    <w:rsid w:val="00150B71"/>
    <w:rsid w:val="00151F44"/>
    <w:rsid w:val="00163463"/>
    <w:rsid w:val="001672A7"/>
    <w:rsid w:val="00172800"/>
    <w:rsid w:val="00183764"/>
    <w:rsid w:val="00184F52"/>
    <w:rsid w:val="001A0998"/>
    <w:rsid w:val="001B33E8"/>
    <w:rsid w:val="001C2165"/>
    <w:rsid w:val="001C6C30"/>
    <w:rsid w:val="001C6E01"/>
    <w:rsid w:val="001C7911"/>
    <w:rsid w:val="001E4626"/>
    <w:rsid w:val="001E6E5F"/>
    <w:rsid w:val="001F2411"/>
    <w:rsid w:val="00205371"/>
    <w:rsid w:val="00206A4E"/>
    <w:rsid w:val="00207678"/>
    <w:rsid w:val="002218A4"/>
    <w:rsid w:val="00236510"/>
    <w:rsid w:val="002403A0"/>
    <w:rsid w:val="00244FE7"/>
    <w:rsid w:val="00261EFD"/>
    <w:rsid w:val="002646F6"/>
    <w:rsid w:val="0026541D"/>
    <w:rsid w:val="00276E0F"/>
    <w:rsid w:val="00277255"/>
    <w:rsid w:val="00284D69"/>
    <w:rsid w:val="00292B4B"/>
    <w:rsid w:val="00292EA6"/>
    <w:rsid w:val="00293B5C"/>
    <w:rsid w:val="002A2812"/>
    <w:rsid w:val="002B4EBA"/>
    <w:rsid w:val="002C069C"/>
    <w:rsid w:val="002D371B"/>
    <w:rsid w:val="002F369E"/>
    <w:rsid w:val="002F3FC6"/>
    <w:rsid w:val="002F72B6"/>
    <w:rsid w:val="00306F9E"/>
    <w:rsid w:val="00312461"/>
    <w:rsid w:val="00320204"/>
    <w:rsid w:val="00324903"/>
    <w:rsid w:val="00334EA1"/>
    <w:rsid w:val="003362D8"/>
    <w:rsid w:val="00352685"/>
    <w:rsid w:val="003549A7"/>
    <w:rsid w:val="00356A29"/>
    <w:rsid w:val="00361A20"/>
    <w:rsid w:val="00362B24"/>
    <w:rsid w:val="00370CB0"/>
    <w:rsid w:val="00381E57"/>
    <w:rsid w:val="00397AD0"/>
    <w:rsid w:val="003B7F31"/>
    <w:rsid w:val="003D3D83"/>
    <w:rsid w:val="003F353F"/>
    <w:rsid w:val="003F7DE4"/>
    <w:rsid w:val="00402A1E"/>
    <w:rsid w:val="00414E55"/>
    <w:rsid w:val="00417EB3"/>
    <w:rsid w:val="00421867"/>
    <w:rsid w:val="004303B7"/>
    <w:rsid w:val="00431469"/>
    <w:rsid w:val="004347C8"/>
    <w:rsid w:val="00446A8F"/>
    <w:rsid w:val="0044754B"/>
    <w:rsid w:val="0045026B"/>
    <w:rsid w:val="00450D0E"/>
    <w:rsid w:val="004524F0"/>
    <w:rsid w:val="004573EB"/>
    <w:rsid w:val="00457B3B"/>
    <w:rsid w:val="004675E0"/>
    <w:rsid w:val="004743B0"/>
    <w:rsid w:val="00474765"/>
    <w:rsid w:val="004852A5"/>
    <w:rsid w:val="00490BCA"/>
    <w:rsid w:val="004B1220"/>
    <w:rsid w:val="004B1383"/>
    <w:rsid w:val="004C0212"/>
    <w:rsid w:val="004E1C95"/>
    <w:rsid w:val="004E7EA0"/>
    <w:rsid w:val="004F65D8"/>
    <w:rsid w:val="005002A3"/>
    <w:rsid w:val="00502AAA"/>
    <w:rsid w:val="00512BB8"/>
    <w:rsid w:val="0051578C"/>
    <w:rsid w:val="005174D0"/>
    <w:rsid w:val="00524664"/>
    <w:rsid w:val="00525544"/>
    <w:rsid w:val="0053742B"/>
    <w:rsid w:val="00537E89"/>
    <w:rsid w:val="00556964"/>
    <w:rsid w:val="00556FE0"/>
    <w:rsid w:val="0057680D"/>
    <w:rsid w:val="005808DA"/>
    <w:rsid w:val="00587E83"/>
    <w:rsid w:val="00590BCA"/>
    <w:rsid w:val="00593CF2"/>
    <w:rsid w:val="005962A5"/>
    <w:rsid w:val="005B190B"/>
    <w:rsid w:val="005C1C5D"/>
    <w:rsid w:val="005C7615"/>
    <w:rsid w:val="005D1E4B"/>
    <w:rsid w:val="005F14D0"/>
    <w:rsid w:val="0061192D"/>
    <w:rsid w:val="00620388"/>
    <w:rsid w:val="0062062D"/>
    <w:rsid w:val="006248C3"/>
    <w:rsid w:val="006414F0"/>
    <w:rsid w:val="0064158A"/>
    <w:rsid w:val="00647D2E"/>
    <w:rsid w:val="00655A7B"/>
    <w:rsid w:val="00664C03"/>
    <w:rsid w:val="0066517B"/>
    <w:rsid w:val="006717C9"/>
    <w:rsid w:val="00685ED1"/>
    <w:rsid w:val="00694751"/>
    <w:rsid w:val="006A35C0"/>
    <w:rsid w:val="006A6C79"/>
    <w:rsid w:val="006B25CD"/>
    <w:rsid w:val="006B4ACA"/>
    <w:rsid w:val="006C45DF"/>
    <w:rsid w:val="006C6992"/>
    <w:rsid w:val="006D141B"/>
    <w:rsid w:val="006E3ED1"/>
    <w:rsid w:val="006E65E2"/>
    <w:rsid w:val="006F6DA6"/>
    <w:rsid w:val="0071250A"/>
    <w:rsid w:val="00720A43"/>
    <w:rsid w:val="007308CE"/>
    <w:rsid w:val="00737A3E"/>
    <w:rsid w:val="0074043D"/>
    <w:rsid w:val="0074549A"/>
    <w:rsid w:val="00777250"/>
    <w:rsid w:val="00786D4E"/>
    <w:rsid w:val="0079035F"/>
    <w:rsid w:val="0079531E"/>
    <w:rsid w:val="007C0DCC"/>
    <w:rsid w:val="007C3488"/>
    <w:rsid w:val="007C380A"/>
    <w:rsid w:val="007E1058"/>
    <w:rsid w:val="007E1096"/>
    <w:rsid w:val="00803878"/>
    <w:rsid w:val="008121A8"/>
    <w:rsid w:val="00812849"/>
    <w:rsid w:val="00812A37"/>
    <w:rsid w:val="00825B1C"/>
    <w:rsid w:val="008301D3"/>
    <w:rsid w:val="008475E3"/>
    <w:rsid w:val="00872770"/>
    <w:rsid w:val="0087570B"/>
    <w:rsid w:val="008823A6"/>
    <w:rsid w:val="00885388"/>
    <w:rsid w:val="00892EE0"/>
    <w:rsid w:val="00896680"/>
    <w:rsid w:val="008A26DC"/>
    <w:rsid w:val="008A31AB"/>
    <w:rsid w:val="008C1B01"/>
    <w:rsid w:val="008C3F64"/>
    <w:rsid w:val="008D2807"/>
    <w:rsid w:val="008D31FA"/>
    <w:rsid w:val="008E0B52"/>
    <w:rsid w:val="008E361B"/>
    <w:rsid w:val="008E5FBC"/>
    <w:rsid w:val="009011BB"/>
    <w:rsid w:val="009033A6"/>
    <w:rsid w:val="00906ADA"/>
    <w:rsid w:val="009119B4"/>
    <w:rsid w:val="00913748"/>
    <w:rsid w:val="009164F5"/>
    <w:rsid w:val="0092155B"/>
    <w:rsid w:val="00935555"/>
    <w:rsid w:val="00937A4C"/>
    <w:rsid w:val="00940A1F"/>
    <w:rsid w:val="009411B7"/>
    <w:rsid w:val="009414C1"/>
    <w:rsid w:val="00942D13"/>
    <w:rsid w:val="00944E97"/>
    <w:rsid w:val="00946E2D"/>
    <w:rsid w:val="0095319F"/>
    <w:rsid w:val="00962238"/>
    <w:rsid w:val="00964A54"/>
    <w:rsid w:val="00991FBB"/>
    <w:rsid w:val="00995893"/>
    <w:rsid w:val="00997935"/>
    <w:rsid w:val="009A4D41"/>
    <w:rsid w:val="009A636D"/>
    <w:rsid w:val="009A7CB4"/>
    <w:rsid w:val="009C1ABC"/>
    <w:rsid w:val="009C2B63"/>
    <w:rsid w:val="009D2250"/>
    <w:rsid w:val="009D6B04"/>
    <w:rsid w:val="009D7300"/>
    <w:rsid w:val="009E2558"/>
    <w:rsid w:val="009E3CBB"/>
    <w:rsid w:val="009F06CA"/>
    <w:rsid w:val="00A001F9"/>
    <w:rsid w:val="00A047AA"/>
    <w:rsid w:val="00A10686"/>
    <w:rsid w:val="00A15644"/>
    <w:rsid w:val="00A41478"/>
    <w:rsid w:val="00A4278D"/>
    <w:rsid w:val="00A45243"/>
    <w:rsid w:val="00A46CB7"/>
    <w:rsid w:val="00A50708"/>
    <w:rsid w:val="00A51097"/>
    <w:rsid w:val="00A5506C"/>
    <w:rsid w:val="00A72928"/>
    <w:rsid w:val="00A818B1"/>
    <w:rsid w:val="00A879A1"/>
    <w:rsid w:val="00A9102A"/>
    <w:rsid w:val="00A929BE"/>
    <w:rsid w:val="00A95959"/>
    <w:rsid w:val="00AA7EC1"/>
    <w:rsid w:val="00AB3C2F"/>
    <w:rsid w:val="00AE1487"/>
    <w:rsid w:val="00AE3E0B"/>
    <w:rsid w:val="00AE7083"/>
    <w:rsid w:val="00AF7F1A"/>
    <w:rsid w:val="00B010FC"/>
    <w:rsid w:val="00B03055"/>
    <w:rsid w:val="00B05088"/>
    <w:rsid w:val="00B07C3C"/>
    <w:rsid w:val="00B254F1"/>
    <w:rsid w:val="00B34167"/>
    <w:rsid w:val="00B51D53"/>
    <w:rsid w:val="00B55C90"/>
    <w:rsid w:val="00B601A5"/>
    <w:rsid w:val="00B617B7"/>
    <w:rsid w:val="00B66B20"/>
    <w:rsid w:val="00B76102"/>
    <w:rsid w:val="00B76C50"/>
    <w:rsid w:val="00B856E7"/>
    <w:rsid w:val="00B976D6"/>
    <w:rsid w:val="00BB1299"/>
    <w:rsid w:val="00BC6EC0"/>
    <w:rsid w:val="00BD145D"/>
    <w:rsid w:val="00BE06C4"/>
    <w:rsid w:val="00BE0B58"/>
    <w:rsid w:val="00BE2103"/>
    <w:rsid w:val="00BE6F38"/>
    <w:rsid w:val="00BF69CA"/>
    <w:rsid w:val="00C25D20"/>
    <w:rsid w:val="00C25F2D"/>
    <w:rsid w:val="00C303C4"/>
    <w:rsid w:val="00C314A3"/>
    <w:rsid w:val="00C4193C"/>
    <w:rsid w:val="00C54497"/>
    <w:rsid w:val="00C80E6A"/>
    <w:rsid w:val="00C81000"/>
    <w:rsid w:val="00C810D5"/>
    <w:rsid w:val="00C94273"/>
    <w:rsid w:val="00CB17A0"/>
    <w:rsid w:val="00CC4BEC"/>
    <w:rsid w:val="00CC76CA"/>
    <w:rsid w:val="00CD3BB2"/>
    <w:rsid w:val="00CD4E7F"/>
    <w:rsid w:val="00CD742D"/>
    <w:rsid w:val="00CE11C4"/>
    <w:rsid w:val="00CF46F7"/>
    <w:rsid w:val="00CF6E28"/>
    <w:rsid w:val="00D24154"/>
    <w:rsid w:val="00D26104"/>
    <w:rsid w:val="00D33EC7"/>
    <w:rsid w:val="00D362F7"/>
    <w:rsid w:val="00D36566"/>
    <w:rsid w:val="00D40354"/>
    <w:rsid w:val="00D5165A"/>
    <w:rsid w:val="00D6358F"/>
    <w:rsid w:val="00D74472"/>
    <w:rsid w:val="00D74667"/>
    <w:rsid w:val="00D82ADE"/>
    <w:rsid w:val="00D86356"/>
    <w:rsid w:val="00D86A01"/>
    <w:rsid w:val="00D95CB2"/>
    <w:rsid w:val="00DA1311"/>
    <w:rsid w:val="00DA3ACF"/>
    <w:rsid w:val="00DC716C"/>
    <w:rsid w:val="00DE292C"/>
    <w:rsid w:val="00DE75F1"/>
    <w:rsid w:val="00DF20F7"/>
    <w:rsid w:val="00DF52CC"/>
    <w:rsid w:val="00E14ADF"/>
    <w:rsid w:val="00E22898"/>
    <w:rsid w:val="00E24233"/>
    <w:rsid w:val="00E249EC"/>
    <w:rsid w:val="00E338B5"/>
    <w:rsid w:val="00E342E5"/>
    <w:rsid w:val="00E34655"/>
    <w:rsid w:val="00E431B4"/>
    <w:rsid w:val="00E53AAC"/>
    <w:rsid w:val="00E61FAD"/>
    <w:rsid w:val="00E644D1"/>
    <w:rsid w:val="00E6531A"/>
    <w:rsid w:val="00E74D37"/>
    <w:rsid w:val="00E820B7"/>
    <w:rsid w:val="00EA68AF"/>
    <w:rsid w:val="00EC6700"/>
    <w:rsid w:val="00ED7679"/>
    <w:rsid w:val="00EE07A8"/>
    <w:rsid w:val="00EE141C"/>
    <w:rsid w:val="00EE1661"/>
    <w:rsid w:val="00F10736"/>
    <w:rsid w:val="00F17863"/>
    <w:rsid w:val="00F21ECD"/>
    <w:rsid w:val="00F24953"/>
    <w:rsid w:val="00F3006E"/>
    <w:rsid w:val="00F351B4"/>
    <w:rsid w:val="00F37D3C"/>
    <w:rsid w:val="00F43049"/>
    <w:rsid w:val="00F43BCF"/>
    <w:rsid w:val="00F47281"/>
    <w:rsid w:val="00F47373"/>
    <w:rsid w:val="00F60097"/>
    <w:rsid w:val="00F62707"/>
    <w:rsid w:val="00F6579A"/>
    <w:rsid w:val="00F66AD4"/>
    <w:rsid w:val="00F735C7"/>
    <w:rsid w:val="00F8654B"/>
    <w:rsid w:val="00FA4289"/>
    <w:rsid w:val="00FA5B7D"/>
    <w:rsid w:val="00FB0A05"/>
    <w:rsid w:val="00FB5D43"/>
    <w:rsid w:val="00FD5A9D"/>
    <w:rsid w:val="00FF2AB7"/>
    <w:rsid w:val="00FF57DD"/>
    <w:rsid w:val="00FF6626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  <w:style w:type="table" w:styleId="ab">
    <w:name w:val="Table Grid"/>
    <w:basedOn w:val="a1"/>
    <w:uiPriority w:val="39"/>
    <w:rsid w:val="008A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DC035-8204-4A22-AC40-B0D6D406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4355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131</cp:revision>
  <cp:lastPrinted>2022-06-14T09:15:00Z</cp:lastPrinted>
  <dcterms:created xsi:type="dcterms:W3CDTF">2022-03-29T06:27:00Z</dcterms:created>
  <dcterms:modified xsi:type="dcterms:W3CDTF">2022-06-14T09:15:00Z</dcterms:modified>
</cp:coreProperties>
</file>