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2D106" w14:textId="73F7E5DD" w:rsidR="00EE26A1" w:rsidRDefault="00160006"/>
    <w:p w14:paraId="083A429B" w14:textId="3E19D667" w:rsidR="009117AC" w:rsidRDefault="009117AC"/>
    <w:p w14:paraId="0042F9B3" w14:textId="2471F80F" w:rsidR="009117AC" w:rsidRDefault="009117AC"/>
    <w:p w14:paraId="43461B7C" w14:textId="73994992" w:rsidR="009117AC" w:rsidRDefault="009117AC"/>
    <w:p w14:paraId="79246867" w14:textId="7BCC4887" w:rsidR="009117AC" w:rsidRDefault="009117AC">
      <w:r>
        <w:t>Why did I do this project:</w:t>
      </w:r>
    </w:p>
    <w:p w14:paraId="2560127A" w14:textId="0226FCB4" w:rsidR="009117AC" w:rsidRDefault="009117AC"/>
    <w:p w14:paraId="05F11C72" w14:textId="107B9C8C" w:rsidR="009117AC" w:rsidRDefault="009117AC">
      <w:pPr>
        <w:rPr>
          <w:sz w:val="32"/>
          <w:szCs w:val="32"/>
        </w:rPr>
      </w:pPr>
      <w:r>
        <w:br/>
      </w:r>
      <w:r>
        <w:rPr>
          <w:sz w:val="36"/>
          <w:szCs w:val="36"/>
        </w:rPr>
        <w:t xml:space="preserve">This project, I think, was a unique way of experiencing what it’s going to be like working in the cybersecurity field. </w:t>
      </w:r>
      <w:r w:rsidR="00160006">
        <w:rPr>
          <w:sz w:val="36"/>
          <w:szCs w:val="36"/>
        </w:rPr>
        <w:t>I got a glimpse into what it’s like to bare the stress learning to overcome an obstacle several times. It was a sobering experience to build a machine over and over only to run into more problems in Azure. Fortunately, I was able to also experience the feeling of success after learning to overcome obstacles by determination and faith.</w:t>
      </w:r>
    </w:p>
    <w:p w14:paraId="0238EC0B" w14:textId="5CC41BEA" w:rsidR="009117AC" w:rsidRDefault="009117AC">
      <w:pPr>
        <w:rPr>
          <w:sz w:val="32"/>
          <w:szCs w:val="32"/>
        </w:rPr>
      </w:pPr>
    </w:p>
    <w:p w14:paraId="549898B3" w14:textId="77777777" w:rsidR="009117AC" w:rsidRPr="009117AC" w:rsidRDefault="009117AC">
      <w:pPr>
        <w:rPr>
          <w:sz w:val="32"/>
          <w:szCs w:val="32"/>
        </w:rPr>
      </w:pPr>
    </w:p>
    <w:sectPr w:rsidR="009117AC" w:rsidRPr="0091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AC"/>
    <w:rsid w:val="00160006"/>
    <w:rsid w:val="0050459B"/>
    <w:rsid w:val="00637EE3"/>
    <w:rsid w:val="0091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F1FC6"/>
  <w15:chartTrackingRefBased/>
  <w15:docId w15:val="{DC3063AD-75AC-3C4D-B801-AE7BF499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1</cp:revision>
  <dcterms:created xsi:type="dcterms:W3CDTF">2020-11-05T02:05:00Z</dcterms:created>
  <dcterms:modified xsi:type="dcterms:W3CDTF">2020-11-05T02:25:00Z</dcterms:modified>
</cp:coreProperties>
</file>