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67672F2F" w:rsidP="67672F2F" w:rsidRDefault="67672F2F" w14:paraId="58B4B069" w14:textId="2B611B16"/>
    <w:p w:rsidR="5B40CF2A" w:rsidP="67672F2F" w:rsidRDefault="5B40CF2A" w14:paraId="1B2180EE" w14:textId="1982FA11">
      <w:r>
        <w:t>Group no: 9</w:t>
      </w:r>
    </w:p>
    <w:p w:rsidR="5B40CF2A" w:rsidP="67672F2F" w:rsidRDefault="5B40CF2A" w14:paraId="5321E6D3" w14:textId="3403C602">
      <w:pPr>
        <w:jc w:val="center"/>
        <w:rPr>
          <w:b/>
          <w:bCs/>
          <w:sz w:val="52"/>
          <w:szCs w:val="52"/>
        </w:rPr>
      </w:pPr>
      <w:r w:rsidRPr="67672F2F">
        <w:rPr>
          <w:b/>
          <w:bCs/>
          <w:sz w:val="52"/>
          <w:szCs w:val="52"/>
        </w:rPr>
        <w:t>Title: NFA to DFA</w:t>
      </w:r>
    </w:p>
    <w:p w:rsidR="67672F2F" w:rsidP="67672F2F" w:rsidRDefault="67672F2F" w14:paraId="01D88B5E" w14:textId="1D69CC60"/>
    <w:tbl>
      <w:tblPr>
        <w:tblStyle w:val="TableGrid"/>
        <w:tblW w:w="9471" w:type="dxa"/>
        <w:tblLayout w:type="fixed"/>
        <w:tblLook w:val="06A0" w:firstRow="1" w:lastRow="0" w:firstColumn="1" w:lastColumn="0" w:noHBand="1" w:noVBand="1"/>
      </w:tblPr>
      <w:tblGrid>
        <w:gridCol w:w="660"/>
        <w:gridCol w:w="2460"/>
        <w:gridCol w:w="1650"/>
        <w:gridCol w:w="2871"/>
        <w:gridCol w:w="1830"/>
      </w:tblGrid>
      <w:tr w:rsidR="67672F2F" w:rsidTr="3C4E349C" w14:paraId="5FD99FFD" w14:textId="77777777">
        <w:trPr>
          <w:trHeight w:val="300"/>
        </w:trPr>
        <w:tc>
          <w:tcPr>
            <w:tcW w:w="660" w:type="dxa"/>
            <w:tcMar/>
          </w:tcPr>
          <w:p w:rsidR="67672F2F" w:rsidP="67672F2F" w:rsidRDefault="67672F2F" w14:paraId="0B16688F" w14:textId="30A551C5">
            <w:proofErr w:type="spellStart"/>
            <w:r>
              <w:t>SNo</w:t>
            </w:r>
            <w:proofErr w:type="spellEnd"/>
          </w:p>
        </w:tc>
        <w:tc>
          <w:tcPr>
            <w:tcW w:w="2460" w:type="dxa"/>
            <w:tcMar/>
          </w:tcPr>
          <w:p w:rsidR="67672F2F" w:rsidP="67672F2F" w:rsidRDefault="67672F2F" w14:paraId="47CBED93" w14:textId="74DD4DBD">
            <w:r>
              <w:t>Roll No</w:t>
            </w:r>
          </w:p>
        </w:tc>
        <w:tc>
          <w:tcPr>
            <w:tcW w:w="1650" w:type="dxa"/>
            <w:tcMar/>
          </w:tcPr>
          <w:p w:rsidR="67672F2F" w:rsidP="67672F2F" w:rsidRDefault="67672F2F" w14:paraId="504FC261" w14:textId="31074311">
            <w:r>
              <w:t>Name</w:t>
            </w:r>
          </w:p>
        </w:tc>
        <w:tc>
          <w:tcPr>
            <w:tcW w:w="2871" w:type="dxa"/>
            <w:tcMar/>
          </w:tcPr>
          <w:p w:rsidR="67672F2F" w:rsidP="67672F2F" w:rsidRDefault="67672F2F" w14:paraId="701ADEB0" w14:textId="77E27602">
            <w:r>
              <w:t>Contribution</w:t>
            </w:r>
          </w:p>
        </w:tc>
        <w:tc>
          <w:tcPr>
            <w:tcW w:w="1830" w:type="dxa"/>
            <w:tcMar/>
          </w:tcPr>
          <w:p w:rsidR="67672F2F" w:rsidP="67672F2F" w:rsidRDefault="67672F2F" w14:paraId="4CA6DC1E" w14:textId="559BA61F">
            <w:r>
              <w:t>Photo</w:t>
            </w:r>
          </w:p>
        </w:tc>
      </w:tr>
      <w:tr w:rsidR="67672F2F" w:rsidTr="3C4E349C" w14:paraId="0A2102F0" w14:textId="77777777">
        <w:trPr>
          <w:trHeight w:val="300"/>
        </w:trPr>
        <w:tc>
          <w:tcPr>
            <w:tcW w:w="660" w:type="dxa"/>
            <w:tcMar/>
          </w:tcPr>
          <w:p w:rsidR="67672F2F" w:rsidP="67672F2F" w:rsidRDefault="67672F2F" w14:paraId="6050FEA6" w14:textId="1B244406">
            <w:pPr>
              <w:spacing w:line="279" w:lineRule="auto"/>
            </w:pPr>
            <w:r>
              <w:t>1</w:t>
            </w:r>
          </w:p>
        </w:tc>
        <w:tc>
          <w:tcPr>
            <w:tcW w:w="2460" w:type="dxa"/>
            <w:tcMar/>
          </w:tcPr>
          <w:p w:rsidR="67672F2F" w:rsidP="67672F2F" w:rsidRDefault="67672F2F" w14:paraId="008026CA" w14:textId="2D6991FC">
            <w:pPr>
              <w:spacing w:line="279" w:lineRule="auto"/>
            </w:pPr>
            <w:r>
              <w:t>CB.EN.U4CSE22003</w:t>
            </w:r>
          </w:p>
        </w:tc>
        <w:tc>
          <w:tcPr>
            <w:tcW w:w="1650" w:type="dxa"/>
            <w:tcMar/>
          </w:tcPr>
          <w:p w:rsidR="67672F2F" w:rsidP="67672F2F" w:rsidRDefault="67672F2F" w14:paraId="5F9571E6" w14:textId="6DACCEBC">
            <w:pPr>
              <w:spacing w:line="279" w:lineRule="auto"/>
            </w:pPr>
            <w:proofErr w:type="spellStart"/>
            <w:r>
              <w:t>Aswin</w:t>
            </w:r>
            <w:proofErr w:type="spellEnd"/>
            <w:r>
              <w:t xml:space="preserve"> </w:t>
            </w:r>
            <w:proofErr w:type="spellStart"/>
            <w:r>
              <w:t>Sriram</w:t>
            </w:r>
            <w:proofErr w:type="spellEnd"/>
          </w:p>
        </w:tc>
        <w:tc>
          <w:tcPr>
            <w:tcW w:w="2871" w:type="dxa"/>
            <w:tcMar/>
          </w:tcPr>
          <w:p w:rsidR="67672F2F" w:rsidP="67672F2F" w:rsidRDefault="7A4442A5" w14:paraId="29B919FE" w14:textId="7E6D07D9">
            <w:pPr>
              <w:spacing w:line="279" w:lineRule="auto"/>
            </w:pPr>
            <w:r>
              <w:t xml:space="preserve">Wrote java script logic for </w:t>
            </w:r>
            <w:r w:rsidR="40BC8C84">
              <w:t>N</w:t>
            </w:r>
            <w:r w:rsidR="312077E6">
              <w:t>FA</w:t>
            </w:r>
            <w:r>
              <w:t xml:space="preserve"> to </w:t>
            </w:r>
            <w:r w:rsidR="71DA1A8E">
              <w:t>D</w:t>
            </w:r>
            <w:r w:rsidR="3B2D106C">
              <w:t>FA</w:t>
            </w:r>
            <w:r>
              <w:t xml:space="preserve"> conv</w:t>
            </w:r>
            <w:r w:rsidR="1777CAC2">
              <w:t>ersion</w:t>
            </w:r>
            <w:r>
              <w:t xml:space="preserve"> </w:t>
            </w:r>
          </w:p>
        </w:tc>
        <w:tc>
          <w:tcPr>
            <w:tcW w:w="1830" w:type="dxa"/>
            <w:tcMar/>
          </w:tcPr>
          <w:p w:rsidR="67672F2F" w:rsidP="3C4E349C" w:rsidRDefault="67672F2F" w14:paraId="4D016743" w14:textId="2FCBAA86">
            <w:pPr>
              <w:pStyle w:val="Normal"/>
              <w:rPr/>
            </w:pPr>
            <w:r w:rsidR="7F2ECBC5">
              <w:drawing>
                <wp:inline wp14:editId="0E60E1E4" wp14:anchorId="65B7A4DE">
                  <wp:extent cx="917541" cy="1090101"/>
                  <wp:effectExtent l="0" t="0" r="0" b="0"/>
                  <wp:docPr id="155643487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202881a897a445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rcRect l="24200" t="21335" r="25838" b="520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7541" cy="1090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7672F2F" w:rsidTr="3C4E349C" w14:paraId="6B5784F2" w14:textId="77777777">
        <w:trPr>
          <w:trHeight w:val="300"/>
        </w:trPr>
        <w:tc>
          <w:tcPr>
            <w:tcW w:w="660" w:type="dxa"/>
            <w:tcMar/>
          </w:tcPr>
          <w:p w:rsidR="67672F2F" w:rsidP="67672F2F" w:rsidRDefault="67672F2F" w14:paraId="3059DA6F" w14:textId="75001756">
            <w:r>
              <w:t>2</w:t>
            </w:r>
          </w:p>
        </w:tc>
        <w:tc>
          <w:tcPr>
            <w:tcW w:w="2460" w:type="dxa"/>
            <w:tcMar/>
          </w:tcPr>
          <w:p w:rsidR="67672F2F" w:rsidP="67672F2F" w:rsidRDefault="67672F2F" w14:paraId="72AE7587" w14:textId="009C8BCD">
            <w:pPr>
              <w:spacing w:line="279" w:lineRule="auto"/>
            </w:pPr>
            <w:r>
              <w:t>CB.EN.U4CSE22018</w:t>
            </w:r>
          </w:p>
        </w:tc>
        <w:tc>
          <w:tcPr>
            <w:tcW w:w="1650" w:type="dxa"/>
            <w:tcMar/>
          </w:tcPr>
          <w:p w:rsidR="67672F2F" w:rsidP="67672F2F" w:rsidRDefault="67672F2F" w14:paraId="3E2D3797" w14:textId="767799A2">
            <w:proofErr w:type="spellStart"/>
            <w:r>
              <w:t>Harini</w:t>
            </w:r>
            <w:proofErr w:type="spellEnd"/>
            <w:r>
              <w:t xml:space="preserve"> </w:t>
            </w:r>
            <w:r w:rsidR="009F5F87">
              <w:t>Priyanka W</w:t>
            </w:r>
          </w:p>
        </w:tc>
        <w:tc>
          <w:tcPr>
            <w:tcW w:w="2871" w:type="dxa"/>
            <w:tcMar/>
          </w:tcPr>
          <w:p w:rsidR="37AFF90F" w:rsidP="67672F2F" w:rsidRDefault="37AFF90F" w14:paraId="35510DBE" w14:textId="22B0E9D7">
            <w:pPr>
              <w:rPr/>
            </w:pPr>
            <w:r w:rsidR="37AFF90F">
              <w:rPr/>
              <w:t xml:space="preserve">Determined </w:t>
            </w:r>
            <w:r w:rsidR="029DCD10">
              <w:rPr/>
              <w:t xml:space="preserve">and wrote the code for </w:t>
            </w:r>
            <w:r w:rsidR="37AFF90F">
              <w:rPr/>
              <w:t xml:space="preserve">the input and output format for the automata. Efficient storing and retrieval of the </w:t>
            </w:r>
            <w:r w:rsidR="6B7BE02A">
              <w:rPr/>
              <w:t>automata</w:t>
            </w:r>
            <w:r w:rsidR="37AFF90F">
              <w:rPr/>
              <w:t>.</w:t>
            </w:r>
          </w:p>
          <w:p w:rsidR="54F9685C" w:rsidP="67672F2F" w:rsidRDefault="54F9685C" w14:paraId="5AADBF8F" w14:textId="6C820819">
            <w:r>
              <w:t>(</w:t>
            </w:r>
            <w:proofErr w:type="spellStart"/>
            <w:r>
              <w:t>ndatodfa.py</w:t>
            </w:r>
            <w:proofErr w:type="spellEnd"/>
            <w:r>
              <w:t>)</w:t>
            </w:r>
          </w:p>
        </w:tc>
        <w:tc>
          <w:tcPr>
            <w:tcW w:w="1830" w:type="dxa"/>
            <w:tcMar/>
          </w:tcPr>
          <w:p w:rsidR="67672F2F" w:rsidP="3C4E349C" w:rsidRDefault="000434E7" w14:paraId="5A8DD5B7" w14:textId="7718C43A">
            <w:pPr>
              <w:pStyle w:val="Normal"/>
              <w:rPr/>
            </w:pPr>
            <w:r w:rsidR="6C6ECF1F">
              <w:rPr/>
              <w:t xml:space="preserve"> </w:t>
            </w:r>
            <w:r w:rsidR="6C6ECF1F">
              <w:drawing>
                <wp:inline wp14:editId="531E673A" wp14:anchorId="6F3BA02D">
                  <wp:extent cx="862399" cy="1043654"/>
                  <wp:effectExtent l="0" t="0" r="635" b="0"/>
                  <wp:docPr id="1850836438" name="Picture 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"/>
                          <pic:cNvPicPr/>
                        </pic:nvPicPr>
                        <pic:blipFill>
                          <a:blip r:embed="Ra5be22caf47b4096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862399" cy="1043654"/>
                          </a:xfrm>
                          <a:prstGeom xmlns:a="http://schemas.openxmlformats.org/drawingml/2006/main"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7672F2F" w:rsidTr="3C4E349C" w14:paraId="45EF5F59" w14:textId="77777777">
        <w:trPr>
          <w:trHeight w:val="300"/>
        </w:trPr>
        <w:tc>
          <w:tcPr>
            <w:tcW w:w="660" w:type="dxa"/>
            <w:tcMar/>
          </w:tcPr>
          <w:p w:rsidR="67672F2F" w:rsidP="67672F2F" w:rsidRDefault="67672F2F" w14:paraId="22E04710" w14:textId="253F3CCC">
            <w:r>
              <w:t>3</w:t>
            </w:r>
          </w:p>
        </w:tc>
        <w:tc>
          <w:tcPr>
            <w:tcW w:w="2460" w:type="dxa"/>
            <w:tcMar/>
          </w:tcPr>
          <w:p w:rsidR="67672F2F" w:rsidP="67672F2F" w:rsidRDefault="67672F2F" w14:paraId="2EE6565D" w14:textId="78F090D5">
            <w:pPr>
              <w:spacing w:line="279" w:lineRule="auto"/>
            </w:pPr>
            <w:r>
              <w:t>CB.EN.U4CSE22023</w:t>
            </w:r>
          </w:p>
        </w:tc>
        <w:tc>
          <w:tcPr>
            <w:tcW w:w="1650" w:type="dxa"/>
            <w:tcMar/>
          </w:tcPr>
          <w:p w:rsidR="67672F2F" w:rsidP="67672F2F" w:rsidRDefault="67672F2F" w14:paraId="65312AC6" w14:textId="53C9EB2C">
            <w:proofErr w:type="spellStart"/>
            <w:r>
              <w:t>Nishnath</w:t>
            </w:r>
            <w:proofErr w:type="spellEnd"/>
          </w:p>
        </w:tc>
        <w:tc>
          <w:tcPr>
            <w:tcW w:w="2871" w:type="dxa"/>
            <w:tcMar/>
          </w:tcPr>
          <w:p w:rsidR="67672F2F" w:rsidP="67672F2F" w:rsidRDefault="5F8B54B1" w14:paraId="1A435F9E" w14:textId="6D5E9653">
            <w:r>
              <w:t xml:space="preserve">Wrote code for lambda transitions </w:t>
            </w:r>
          </w:p>
        </w:tc>
        <w:tc>
          <w:tcPr>
            <w:tcW w:w="1830" w:type="dxa"/>
            <w:tcMar/>
          </w:tcPr>
          <w:p w:rsidR="67672F2F" w:rsidP="3C4E349C" w:rsidRDefault="67672F2F" w14:paraId="2342A04D" w14:textId="7481F16A">
            <w:pPr>
              <w:pStyle w:val="Normal"/>
              <w:rPr/>
            </w:pPr>
            <w:r w:rsidR="5B388F61">
              <w:drawing>
                <wp:inline wp14:editId="4FCAF211" wp14:anchorId="0D3B34CE">
                  <wp:extent cx="962025" cy="1041393"/>
                  <wp:effectExtent l="0" t="0" r="0" b="0"/>
                  <wp:docPr id="84675231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58da2def225484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rcRect l="0" t="0" r="0" b="170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1041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7672F2F" w:rsidTr="3C4E349C" w14:paraId="267303E9" w14:textId="77777777">
        <w:trPr>
          <w:trHeight w:val="300"/>
        </w:trPr>
        <w:tc>
          <w:tcPr>
            <w:tcW w:w="660" w:type="dxa"/>
            <w:tcMar/>
          </w:tcPr>
          <w:p w:rsidR="67672F2F" w:rsidP="67672F2F" w:rsidRDefault="67672F2F" w14:paraId="012E96A7" w14:textId="658D0EBD">
            <w:r>
              <w:t>4</w:t>
            </w:r>
          </w:p>
        </w:tc>
        <w:tc>
          <w:tcPr>
            <w:tcW w:w="2460" w:type="dxa"/>
            <w:tcMar/>
          </w:tcPr>
          <w:p w:rsidR="67672F2F" w:rsidP="67672F2F" w:rsidRDefault="67672F2F" w14:paraId="522F4B7B" w14:textId="67D1DF02">
            <w:pPr>
              <w:spacing w:line="279" w:lineRule="auto"/>
            </w:pPr>
            <w:r>
              <w:t>CB.EN.U4CSE22027</w:t>
            </w:r>
          </w:p>
        </w:tc>
        <w:tc>
          <w:tcPr>
            <w:tcW w:w="1650" w:type="dxa"/>
            <w:tcMar/>
          </w:tcPr>
          <w:p w:rsidR="67672F2F" w:rsidP="67672F2F" w:rsidRDefault="67672F2F" w14:paraId="3EFD0FB1" w14:textId="191B96C8">
            <w:proofErr w:type="spellStart"/>
            <w:r>
              <w:t>Mogitha</w:t>
            </w:r>
            <w:proofErr w:type="spellEnd"/>
            <w:r w:rsidR="767F7C66">
              <w:t xml:space="preserve"> S M</w:t>
            </w:r>
          </w:p>
        </w:tc>
        <w:tc>
          <w:tcPr>
            <w:tcW w:w="2871" w:type="dxa"/>
            <w:tcMar/>
          </w:tcPr>
          <w:p w:rsidR="67672F2F" w:rsidP="67672F2F" w:rsidRDefault="7CCC8433" w14:paraId="3DE08CA5" w14:textId="2C2FD4AA">
            <w:r>
              <w:t xml:space="preserve">Wrote java script code to get input and display </w:t>
            </w:r>
            <w:r w:rsidR="151A9E40">
              <w:t xml:space="preserve">input </w:t>
            </w:r>
            <w:proofErr w:type="spellStart"/>
            <w:r>
              <w:t>nfa</w:t>
            </w:r>
            <w:proofErr w:type="spellEnd"/>
            <w:r>
              <w:t xml:space="preserve"> as diagram</w:t>
            </w:r>
          </w:p>
        </w:tc>
        <w:tc>
          <w:tcPr>
            <w:tcW w:w="1830" w:type="dxa"/>
            <w:tcMar/>
          </w:tcPr>
          <w:p w:rsidR="67672F2F" w:rsidP="3C4E349C" w:rsidRDefault="67672F2F" w14:paraId="64A6EA42" w14:textId="2726C11C">
            <w:pPr>
              <w:pStyle w:val="Normal"/>
              <w:rPr/>
            </w:pPr>
            <w:r w:rsidR="4737A9F1">
              <w:drawing>
                <wp:inline wp14:editId="484C3339" wp14:anchorId="3E02BEE5">
                  <wp:extent cx="817548" cy="1066800"/>
                  <wp:effectExtent l="0" t="0" r="0" b="0"/>
                  <wp:docPr id="82195732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981bb95f234490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7548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7672F2F" w:rsidTr="3C4E349C" w14:paraId="2646405C" w14:textId="77777777">
        <w:trPr>
          <w:trHeight w:val="300"/>
        </w:trPr>
        <w:tc>
          <w:tcPr>
            <w:tcW w:w="660" w:type="dxa"/>
            <w:tcMar/>
          </w:tcPr>
          <w:p w:rsidR="67672F2F" w:rsidP="67672F2F" w:rsidRDefault="67672F2F" w14:paraId="47B068D1" w14:textId="6DC737EA">
            <w:r>
              <w:t>5</w:t>
            </w:r>
          </w:p>
        </w:tc>
        <w:tc>
          <w:tcPr>
            <w:tcW w:w="2460" w:type="dxa"/>
            <w:tcMar/>
          </w:tcPr>
          <w:p w:rsidR="67672F2F" w:rsidP="67672F2F" w:rsidRDefault="67672F2F" w14:paraId="7B77679C" w14:textId="7EC7B1F1">
            <w:pPr>
              <w:spacing w:line="279" w:lineRule="auto"/>
            </w:pPr>
            <w:r>
              <w:t>CB.EN.U4CSE22037</w:t>
            </w:r>
          </w:p>
        </w:tc>
        <w:tc>
          <w:tcPr>
            <w:tcW w:w="1650" w:type="dxa"/>
            <w:tcMar/>
          </w:tcPr>
          <w:p w:rsidR="67672F2F" w:rsidP="67672F2F" w:rsidRDefault="67672F2F" w14:paraId="1AB40042" w14:textId="1058935A">
            <w:proofErr w:type="spellStart"/>
            <w:r>
              <w:t>Dhaksana</w:t>
            </w:r>
            <w:proofErr w:type="spellEnd"/>
            <w:r w:rsidR="621AE9A5">
              <w:t xml:space="preserve"> </w:t>
            </w:r>
          </w:p>
        </w:tc>
        <w:tc>
          <w:tcPr>
            <w:tcW w:w="2871" w:type="dxa"/>
            <w:tcMar/>
          </w:tcPr>
          <w:p w:rsidR="55FB20CE" w:rsidP="67672F2F" w:rsidRDefault="55FB20CE" w14:paraId="3E7047A8" w14:textId="0E47E273">
            <w:r>
              <w:t>W</w:t>
            </w:r>
            <w:r w:rsidR="26CB64E8">
              <w:t>r</w:t>
            </w:r>
            <w:r>
              <w:t>ote python logic to convert given NFA to DFA.</w:t>
            </w:r>
            <w:r w:rsidR="1A002885">
              <w:t xml:space="preserve"> </w:t>
            </w:r>
            <w:r w:rsidR="17F8670A">
              <w:t>(</w:t>
            </w:r>
            <w:proofErr w:type="spellStart"/>
            <w:r w:rsidR="17F8670A">
              <w:t>ndatodfa.py</w:t>
            </w:r>
            <w:proofErr w:type="spellEnd"/>
            <w:r w:rsidR="17F8670A">
              <w:t>)</w:t>
            </w:r>
          </w:p>
        </w:tc>
        <w:tc>
          <w:tcPr>
            <w:tcW w:w="1830" w:type="dxa"/>
            <w:tcMar/>
          </w:tcPr>
          <w:p w:rsidR="55FB20CE" w:rsidP="67672F2F" w:rsidRDefault="55FB20CE" w14:paraId="5174A94D" w14:textId="4732F2E3">
            <w:r>
              <w:rPr>
                <w:noProof/>
              </w:rPr>
              <w:drawing>
                <wp:inline distT="0" distB="0" distL="0" distR="0" wp14:anchorId="5E0C7C13" wp14:editId="1571441D">
                  <wp:extent cx="838375" cy="1114425"/>
                  <wp:effectExtent l="0" t="0" r="0" b="0"/>
                  <wp:docPr id="697519653" name="Picture 6975196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3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7672F2F" w:rsidP="67672F2F" w:rsidRDefault="67672F2F" w14:paraId="107802C5" w14:textId="0EC439DC"/>
    <w:p w:rsidR="67672F2F" w:rsidP="67672F2F" w:rsidRDefault="67672F2F" w14:paraId="4D99F6C1" w14:textId="55BE829F"/>
    <w:p w:rsidR="67672F2F" w:rsidP="67672F2F" w:rsidRDefault="67672F2F" w14:paraId="41AD8544" w14:textId="0EBD2E25"/>
    <w:p w:rsidR="67672F2F" w:rsidP="67672F2F" w:rsidRDefault="67672F2F" w14:paraId="56BE3B1C" w14:textId="6ED26D9D"/>
    <w:p w:rsidR="67672F2F" w:rsidP="67672F2F" w:rsidRDefault="67672F2F" w14:paraId="1E604A88" w14:textId="448A82BF"/>
    <w:p w:rsidR="67672F2F" w:rsidP="67672F2F" w:rsidRDefault="67672F2F" w14:paraId="0CA73467" w14:textId="62A7CAC5"/>
    <w:p w:rsidR="67672F2F" w:rsidP="67672F2F" w:rsidRDefault="67672F2F" w14:paraId="7E91EF66" w14:textId="65EF1489"/>
    <w:p w:rsidR="67672F2F" w:rsidP="67672F2F" w:rsidRDefault="67672F2F" w14:paraId="1C1816C9" w14:textId="7F0627B9"/>
    <w:p w:rsidR="67672F2F" w:rsidP="67672F2F" w:rsidRDefault="67672F2F" w14:paraId="1E0093D8" w14:textId="122BF87F"/>
    <w:p w:rsidR="67672F2F" w:rsidP="67672F2F" w:rsidRDefault="67672F2F" w14:paraId="7C030243" w14:textId="626BC85B"/>
    <w:p w:rsidR="67672F2F" w:rsidP="67672F2F" w:rsidRDefault="67672F2F" w14:paraId="7D2440ED" w14:textId="699213A3"/>
    <w:p w:rsidR="67672F2F" w:rsidP="67672F2F" w:rsidRDefault="67672F2F" w14:paraId="7A6D2F2F" w14:textId="14556805"/>
    <w:p w:rsidR="67672F2F" w:rsidP="67672F2F" w:rsidRDefault="67672F2F" w14:paraId="50A67425" w14:textId="27169B35"/>
    <w:p w:rsidR="647CCAC1" w:rsidP="67672F2F" w:rsidRDefault="647CCAC1" w14:paraId="0B1F671F" w14:textId="0A8045B7">
      <w:r>
        <w:t>Output:</w:t>
      </w:r>
    </w:p>
    <w:p w:rsidR="647CCAC1" w:rsidP="67672F2F" w:rsidRDefault="647CCAC1" w14:paraId="23BCAC82" w14:textId="59CF2A70">
      <w:proofErr w:type="spellStart"/>
      <w:r>
        <w:t>nfatodfa.py</w:t>
      </w:r>
      <w:proofErr w:type="spellEnd"/>
      <w:r>
        <w:t xml:space="preserve"> output: </w:t>
      </w:r>
    </w:p>
    <w:p w:rsidR="647CCAC1" w:rsidP="67672F2F" w:rsidRDefault="647CCAC1" w14:paraId="0BF90177" w14:textId="30B06F2F">
      <w:r>
        <w:rPr>
          <w:noProof/>
        </w:rPr>
        <w:drawing>
          <wp:inline distT="0" distB="0" distL="0" distR="0" wp14:anchorId="4BAA1B2C" wp14:editId="1AF6FABC">
            <wp:extent cx="4572000" cy="3676650"/>
            <wp:effectExtent l="0" t="0" r="0" b="0"/>
            <wp:docPr id="1422293793" name="Picture 1422293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672F2F" w:rsidP="67672F2F" w:rsidRDefault="67672F2F" w14:paraId="3A9A6CD8" w14:textId="33AB7308"/>
    <w:p w:rsidR="29B22454" w:rsidP="67672F2F" w:rsidRDefault="29B22454" w14:paraId="1CFB41E4" w14:textId="64F30895">
      <w:proofErr w:type="spellStart"/>
      <w:r>
        <w:t>Js</w:t>
      </w:r>
      <w:proofErr w:type="spellEnd"/>
      <w:r>
        <w:t xml:space="preserve"> output:</w:t>
      </w:r>
    </w:p>
    <w:p w:rsidR="67672F2F" w:rsidP="67672F2F" w:rsidRDefault="411DD56A" w14:paraId="4CF1F9AD" w14:textId="4692C119">
      <w:pPr>
        <w:rPr/>
      </w:pPr>
      <w:r w:rsidR="411DD56A">
        <w:drawing>
          <wp:inline wp14:editId="10C75C3F" wp14:anchorId="17D9A300">
            <wp:extent cx="3724275" cy="4572000"/>
            <wp:effectExtent l="0" t="0" r="0" b="0"/>
            <wp:docPr id="947327630" name="Picture 94732763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47327630"/>
                    <pic:cNvPicPr/>
                  </pic:nvPicPr>
                  <pic:blipFill>
                    <a:blip r:embed="R227dcede18b24ee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242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4E349C" w:rsidP="3C4E349C" w:rsidRDefault="3C4E349C" w14:paraId="66E6117B" w14:textId="0B4F5A01">
      <w:pPr>
        <w:pStyle w:val="Normal"/>
        <w:rPr/>
      </w:pPr>
    </w:p>
    <w:p w:rsidR="3C4E349C" w:rsidP="3C4E349C" w:rsidRDefault="3C4E349C" w14:paraId="100D1D10" w14:textId="66E31B6E">
      <w:pPr>
        <w:pStyle w:val="Normal"/>
        <w:rPr/>
      </w:pPr>
    </w:p>
    <w:p w:rsidR="3C4E349C" w:rsidP="3C4E349C" w:rsidRDefault="3C4E349C" w14:paraId="54A3574B" w14:textId="2803366C">
      <w:pPr>
        <w:pStyle w:val="Normal"/>
        <w:rPr/>
      </w:pPr>
    </w:p>
    <w:sectPr w:rsidR="67672F2F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notTrueType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"/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40FE01C"/>
    <w:rsid w:val="000434E7"/>
    <w:rsid w:val="003D590F"/>
    <w:rsid w:val="0045411C"/>
    <w:rsid w:val="007431E1"/>
    <w:rsid w:val="00880BEB"/>
    <w:rsid w:val="009F5F87"/>
    <w:rsid w:val="00CF2628"/>
    <w:rsid w:val="018B5A1A"/>
    <w:rsid w:val="029DCD10"/>
    <w:rsid w:val="04D72357"/>
    <w:rsid w:val="0543ECC9"/>
    <w:rsid w:val="0672F3B8"/>
    <w:rsid w:val="09AA947A"/>
    <w:rsid w:val="13B8EEF0"/>
    <w:rsid w:val="151A9E40"/>
    <w:rsid w:val="1777CAC2"/>
    <w:rsid w:val="17F8670A"/>
    <w:rsid w:val="1952E992"/>
    <w:rsid w:val="1A002885"/>
    <w:rsid w:val="1CCEAACA"/>
    <w:rsid w:val="1EC1BE61"/>
    <w:rsid w:val="23565FB3"/>
    <w:rsid w:val="240FE01C"/>
    <w:rsid w:val="26CB64E8"/>
    <w:rsid w:val="2829D0D6"/>
    <w:rsid w:val="29B22454"/>
    <w:rsid w:val="2DADD36A"/>
    <w:rsid w:val="2E761B17"/>
    <w:rsid w:val="2FCBAFB6"/>
    <w:rsid w:val="303EE8FA"/>
    <w:rsid w:val="312077E6"/>
    <w:rsid w:val="331B49E5"/>
    <w:rsid w:val="33B2768B"/>
    <w:rsid w:val="37AFF90F"/>
    <w:rsid w:val="37D6C94F"/>
    <w:rsid w:val="3B2D106C"/>
    <w:rsid w:val="3C4E349C"/>
    <w:rsid w:val="3FCC37F3"/>
    <w:rsid w:val="40BC8C84"/>
    <w:rsid w:val="411DD56A"/>
    <w:rsid w:val="432161C8"/>
    <w:rsid w:val="43F40ED8"/>
    <w:rsid w:val="4622511A"/>
    <w:rsid w:val="4737A9F1"/>
    <w:rsid w:val="4744DFAB"/>
    <w:rsid w:val="4E936ED6"/>
    <w:rsid w:val="5054E7A6"/>
    <w:rsid w:val="535D3933"/>
    <w:rsid w:val="54F9685C"/>
    <w:rsid w:val="55FB20CE"/>
    <w:rsid w:val="5978032C"/>
    <w:rsid w:val="5B388F61"/>
    <w:rsid w:val="5B40CF2A"/>
    <w:rsid w:val="5E4B744F"/>
    <w:rsid w:val="5F8B54B1"/>
    <w:rsid w:val="620494CF"/>
    <w:rsid w:val="621AE9A5"/>
    <w:rsid w:val="645632FB"/>
    <w:rsid w:val="647CCAC1"/>
    <w:rsid w:val="65AAEBF6"/>
    <w:rsid w:val="65AE78C6"/>
    <w:rsid w:val="67672F2F"/>
    <w:rsid w:val="6AEC884C"/>
    <w:rsid w:val="6B7BE02A"/>
    <w:rsid w:val="6C6ECF1F"/>
    <w:rsid w:val="6E8C37BB"/>
    <w:rsid w:val="71DA1A8E"/>
    <w:rsid w:val="767F7C66"/>
    <w:rsid w:val="7699D45A"/>
    <w:rsid w:val="78826D58"/>
    <w:rsid w:val="7A4442A5"/>
    <w:rsid w:val="7A7EE556"/>
    <w:rsid w:val="7CCC8433"/>
    <w:rsid w:val="7D771437"/>
    <w:rsid w:val="7F2EC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E5DA9"/>
  <w15:chartTrackingRefBased/>
  <w15:docId w15:val="{69C52283-9711-CD40-B0EF-148F08C28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jpg" Id="rId6" /><Relationship Type="http://schemas.openxmlformats.org/officeDocument/2006/relationships/theme" Target="theme/theme1.xml" Id="rId10" /><Relationship Type="http://schemas.openxmlformats.org/officeDocument/2006/relationships/webSettings" Target="webSettings.xml" Id="rId4" /><Relationship Type="http://schemas.openxmlformats.org/officeDocument/2006/relationships/fontTable" Target="fontTable.xml" Id="rId9" /><Relationship Type="http://schemas.openxmlformats.org/officeDocument/2006/relationships/image" Target="/media/image3.png" Id="Rd202881a897a445a" /><Relationship Type="http://schemas.openxmlformats.org/officeDocument/2006/relationships/image" Target="/media/image3.jpg" Id="Ra5be22caf47b4096" /><Relationship Type="http://schemas.openxmlformats.org/officeDocument/2006/relationships/image" Target="/media/image4.png" Id="R658da2def225484b" /><Relationship Type="http://schemas.openxmlformats.org/officeDocument/2006/relationships/image" Target="/media/image4.jpg" Id="Rb981bb95f234490e" /><Relationship Type="http://schemas.openxmlformats.org/officeDocument/2006/relationships/image" Target="/media/image5.png" Id="R227dcede18b24ee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 Dhaksana - [CB.EN.U4CSE22037]</dc:creator>
  <keywords/>
  <dc:description/>
  <lastModifiedBy>R Dhaksana - [CB.EN.U4CSE22037]</lastModifiedBy>
  <revision>7</revision>
  <dcterms:created xsi:type="dcterms:W3CDTF">2024-04-04T13:12:00.0000000Z</dcterms:created>
  <dcterms:modified xsi:type="dcterms:W3CDTF">2024-04-05T15:07:14.6748877Z</dcterms:modified>
</coreProperties>
</file>