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98C02" w14:textId="1B5FC2D9" w:rsidR="002B6E65" w:rsidRDefault="002B6E65" w:rsidP="002B6E6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green"/>
          <w:lang w:eastAsia="en-IN"/>
          <w14:ligatures w14:val="none"/>
        </w:rPr>
        <w:t xml:space="preserve">IQ: </w:t>
      </w:r>
      <w:r w:rsidRPr="002B6E65"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green"/>
          <w:lang w:eastAsia="en-IN"/>
          <w14:ligatures w14:val="none"/>
        </w:rPr>
        <w:t>How To Highlight Element Using Selenium WebDriver</w:t>
      </w:r>
    </w:p>
    <w:p w14:paraId="488EBB5D" w14:textId="77777777" w:rsidR="002B6E65" w:rsidRDefault="002B6E65" w:rsidP="002B6E6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</w:pPr>
    </w:p>
    <w:p w14:paraId="4A6B4895" w14:textId="6B10ED36" w:rsidR="002B6E65" w:rsidRPr="002B6E65" w:rsidRDefault="002B6E65" w:rsidP="002B6E6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36912DA" wp14:editId="171B347E">
            <wp:extent cx="5731510" cy="2875915"/>
            <wp:effectExtent l="0" t="0" r="2540" b="635"/>
            <wp:docPr id="185049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98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CC0F" w14:textId="77777777" w:rsidR="00BA0166" w:rsidRDefault="00BA0166"/>
    <w:p w14:paraId="32A09B13" w14:textId="77777777" w:rsidR="002B6E65" w:rsidRPr="002B6E65" w:rsidRDefault="002B6E65" w:rsidP="002B6E6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  <w:lang w:val="en-US"/>
        </w:rPr>
      </w:pPr>
      <w:r w:rsidRPr="002B6E65">
        <w:rPr>
          <w:rFonts w:ascii="Calibri" w:hAnsi="Calibri" w:cs="Calibri"/>
          <w:b/>
          <w:bCs/>
          <w:sz w:val="32"/>
          <w:szCs w:val="32"/>
          <w:lang w:val="en-US"/>
        </w:rPr>
        <w:t>document.getElementById("email").style.border = '2px solid red';</w:t>
      </w:r>
    </w:p>
    <w:p w14:paraId="2C75D206" w14:textId="77777777" w:rsidR="002B6E65" w:rsidRDefault="002B6E65"/>
    <w:p w14:paraId="2FD5EC38" w14:textId="77777777" w:rsidR="002B6E65" w:rsidRDefault="002B6E65"/>
    <w:p w14:paraId="2B7F4B41" w14:textId="609EF676" w:rsidR="002B6E65" w:rsidRDefault="002B6E65">
      <w:r>
        <w:rPr>
          <w:noProof/>
        </w:rPr>
        <w:drawing>
          <wp:inline distT="0" distB="0" distL="0" distR="0" wp14:anchorId="4D61E847" wp14:editId="65662637">
            <wp:extent cx="5731510" cy="2813685"/>
            <wp:effectExtent l="0" t="0" r="2540" b="5715"/>
            <wp:docPr id="26128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80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6329" w14:textId="0F05EB48" w:rsidR="002B6E65" w:rsidRPr="002B6E65" w:rsidRDefault="002B6E65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2B6E65">
        <w:rPr>
          <w:rFonts w:ascii="Calibri" w:hAnsi="Calibri" w:cs="Calibri"/>
          <w:b/>
          <w:bCs/>
          <w:sz w:val="32"/>
          <w:szCs w:val="32"/>
          <w:lang w:val="en-US"/>
        </w:rPr>
        <w:t>document.getElementById("email").style.background = 'yellow';</w:t>
      </w:r>
    </w:p>
    <w:p w14:paraId="6D09F3E9" w14:textId="77777777" w:rsidR="002B6E65" w:rsidRDefault="002B6E65">
      <w:pPr>
        <w:rPr>
          <w:rFonts w:ascii="Calibri" w:hAnsi="Calibri" w:cs="Calibri"/>
          <w:lang w:val="en-US"/>
        </w:rPr>
      </w:pPr>
    </w:p>
    <w:p w14:paraId="593AB294" w14:textId="019C36BB" w:rsidR="002B6E65" w:rsidRDefault="002B6E65">
      <w:r>
        <w:rPr>
          <w:noProof/>
        </w:rPr>
        <w:lastRenderedPageBreak/>
        <w:drawing>
          <wp:inline distT="0" distB="0" distL="0" distR="0" wp14:anchorId="60EC4905" wp14:editId="4186ACEC">
            <wp:extent cx="5731510" cy="2837180"/>
            <wp:effectExtent l="0" t="0" r="2540" b="1270"/>
            <wp:docPr id="102982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20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E531" w14:textId="5E191BF8" w:rsidR="002B6E65" w:rsidRDefault="002B6E65">
      <w:pPr>
        <w:rPr>
          <w:rFonts w:ascii="Calibri" w:hAnsi="Calibri" w:cs="Calibri"/>
          <w:b/>
          <w:bCs/>
          <w:lang w:val="en-US"/>
        </w:rPr>
      </w:pPr>
      <w:r w:rsidRPr="002B6E65">
        <w:rPr>
          <w:rFonts w:ascii="Calibri" w:hAnsi="Calibri" w:cs="Calibri"/>
          <w:b/>
          <w:bCs/>
          <w:lang w:val="en-US"/>
        </w:rPr>
        <w:t>document.getElementById('email').setAttribute('style','border: 2px solid red; background:yellow');</w:t>
      </w:r>
    </w:p>
    <w:p w14:paraId="7DC3EE0C" w14:textId="77777777" w:rsidR="002B6E65" w:rsidRDefault="002B6E65">
      <w:pPr>
        <w:rPr>
          <w:rFonts w:ascii="Calibri" w:hAnsi="Calibri" w:cs="Calibri"/>
          <w:b/>
          <w:bCs/>
          <w:lang w:val="en-US"/>
        </w:rPr>
      </w:pPr>
    </w:p>
    <w:p w14:paraId="17EF104D" w14:textId="25C1461B" w:rsidR="002B6E65" w:rsidRPr="002B6E65" w:rsidRDefault="002B6E65">
      <w:pPr>
        <w:rPr>
          <w:rFonts w:ascii="Calibri" w:hAnsi="Calibri" w:cs="Calibri"/>
          <w:b/>
          <w:bCs/>
          <w:sz w:val="16"/>
          <w:szCs w:val="16"/>
          <w:lang w:val="en-US"/>
        </w:rPr>
      </w:pPr>
      <w:r w:rsidRPr="002B6E65">
        <w:rPr>
          <w:rFonts w:ascii="Calibri" w:hAnsi="Calibri" w:cs="Calibri"/>
          <w:b/>
          <w:bCs/>
          <w:sz w:val="16"/>
          <w:szCs w:val="16"/>
          <w:highlight w:val="yellow"/>
          <w:lang w:val="en-US"/>
        </w:rPr>
        <w:t>Program</w:t>
      </w:r>
    </w:p>
    <w:p w14:paraId="4ECAB276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>//IQ : How to Highlight Element in Selenium</w:t>
      </w:r>
    </w:p>
    <w:p w14:paraId="4F01CFC9" w14:textId="2A1FBEBD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package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practice;</w:t>
      </w:r>
    </w:p>
    <w:p w14:paraId="138D3826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import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</w:t>
      </w:r>
      <w:r w:rsidRPr="002B6E65">
        <w:rPr>
          <w:rFonts w:ascii="Segoe UI" w:hAnsi="Segoe UI" w:cs="Segoe UI"/>
          <w:color w:val="000000"/>
          <w:kern w:val="0"/>
          <w:sz w:val="16"/>
          <w:szCs w:val="16"/>
          <w:u w:val="single"/>
        </w:rPr>
        <w:t>org.openqa.selenium.By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>;</w:t>
      </w:r>
    </w:p>
    <w:p w14:paraId="2BAFD363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import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org.openqa.selenium.JavascriptExecutor;</w:t>
      </w:r>
    </w:p>
    <w:p w14:paraId="134D3EAE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import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org.openqa.selenium.WebDriver;</w:t>
      </w:r>
    </w:p>
    <w:p w14:paraId="156A5827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import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</w:t>
      </w:r>
      <w:r w:rsidRPr="002B6E65">
        <w:rPr>
          <w:rFonts w:ascii="Segoe UI" w:hAnsi="Segoe UI" w:cs="Segoe UI"/>
          <w:color w:val="000000"/>
          <w:kern w:val="0"/>
          <w:sz w:val="16"/>
          <w:szCs w:val="16"/>
          <w:u w:val="single"/>
        </w:rPr>
        <w:t>org.openqa.selenium.WebElement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>;</w:t>
      </w:r>
    </w:p>
    <w:p w14:paraId="304DFC56" w14:textId="1EE528E9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import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org.openqa.selenium.chrome.ChromeDriver;</w:t>
      </w:r>
    </w:p>
    <w:p w14:paraId="3AD62A10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public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</w:t>
      </w: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class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HighlightText {</w:t>
      </w:r>
    </w:p>
    <w:p w14:paraId="451871D7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55D430A0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public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</w:t>
      </w: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static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</w:t>
      </w: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void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main(String[] </w:t>
      </w:r>
      <w:r w:rsidRPr="002B6E65">
        <w:rPr>
          <w:rFonts w:ascii="Segoe UI" w:hAnsi="Segoe UI" w:cs="Segoe UI"/>
          <w:color w:val="6A3E3E"/>
          <w:kern w:val="0"/>
          <w:sz w:val="16"/>
          <w:szCs w:val="16"/>
        </w:rPr>
        <w:t>args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) </w:t>
      </w: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throws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InterruptedException {</w:t>
      </w:r>
    </w:p>
    <w:p w14:paraId="485A5D11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</w:p>
    <w:p w14:paraId="4DB12114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  <w:t>System.</w:t>
      </w:r>
      <w:r w:rsidRPr="002B6E65">
        <w:rPr>
          <w:rFonts w:ascii="Segoe UI" w:hAnsi="Segoe UI" w:cs="Segoe UI"/>
          <w:i/>
          <w:iCs/>
          <w:color w:val="000000"/>
          <w:kern w:val="0"/>
          <w:sz w:val="16"/>
          <w:szCs w:val="16"/>
        </w:rPr>
        <w:t>setProperty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>(</w:t>
      </w:r>
      <w:r w:rsidRPr="002B6E65">
        <w:rPr>
          <w:rFonts w:ascii="Segoe UI" w:hAnsi="Segoe UI" w:cs="Segoe UI"/>
          <w:color w:val="2A00FF"/>
          <w:kern w:val="0"/>
          <w:sz w:val="16"/>
          <w:szCs w:val="16"/>
        </w:rPr>
        <w:t>"webdriver.chrome.driver"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, </w:t>
      </w:r>
      <w:r w:rsidRPr="002B6E65">
        <w:rPr>
          <w:rFonts w:ascii="Segoe UI" w:hAnsi="Segoe UI" w:cs="Segoe UI"/>
          <w:color w:val="2A00FF"/>
          <w:kern w:val="0"/>
          <w:sz w:val="16"/>
          <w:szCs w:val="16"/>
        </w:rPr>
        <w:t>"D:\\chromedriver_win32\\New5\\chromedriver.exe"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>);</w:t>
      </w:r>
    </w:p>
    <w:p w14:paraId="1F4ED62F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  <w:t xml:space="preserve">WebDriver </w:t>
      </w:r>
      <w:r w:rsidRPr="002B6E65">
        <w:rPr>
          <w:rFonts w:ascii="Segoe UI" w:hAnsi="Segoe UI" w:cs="Segoe UI"/>
          <w:color w:val="6A3E3E"/>
          <w:kern w:val="0"/>
          <w:sz w:val="16"/>
          <w:szCs w:val="16"/>
        </w:rPr>
        <w:t>driver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= </w:t>
      </w:r>
      <w:r w:rsidRPr="002B6E65">
        <w:rPr>
          <w:rFonts w:ascii="Segoe UI" w:hAnsi="Segoe UI" w:cs="Segoe UI"/>
          <w:b/>
          <w:bCs/>
          <w:color w:val="7F0055"/>
          <w:kern w:val="0"/>
          <w:sz w:val="16"/>
          <w:szCs w:val="16"/>
        </w:rPr>
        <w:t>new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ChromeDriver();</w:t>
      </w:r>
    </w:p>
    <w:p w14:paraId="2E7B7B5A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</w:p>
    <w:p w14:paraId="523800F7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6A3E3E"/>
          <w:kern w:val="0"/>
          <w:sz w:val="16"/>
          <w:szCs w:val="16"/>
        </w:rPr>
        <w:t>driver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>.get(</w:t>
      </w:r>
      <w:r w:rsidRPr="002B6E65">
        <w:rPr>
          <w:rFonts w:ascii="Segoe UI" w:hAnsi="Segoe UI" w:cs="Segoe UI"/>
          <w:color w:val="2A00FF"/>
          <w:kern w:val="0"/>
          <w:sz w:val="16"/>
          <w:szCs w:val="16"/>
        </w:rPr>
        <w:t>"https://www.facebook.com/"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>);</w:t>
      </w:r>
    </w:p>
    <w:p w14:paraId="4989D254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</w:p>
    <w:p w14:paraId="4756CF1C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  <w:t xml:space="preserve">JavascriptExecutor </w:t>
      </w:r>
      <w:r w:rsidRPr="002B6E65">
        <w:rPr>
          <w:rFonts w:ascii="Segoe UI" w:hAnsi="Segoe UI" w:cs="Segoe UI"/>
          <w:color w:val="6A3E3E"/>
          <w:kern w:val="0"/>
          <w:sz w:val="16"/>
          <w:szCs w:val="16"/>
        </w:rPr>
        <w:t>jse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 = (JavascriptExecutor)</w:t>
      </w:r>
      <w:r w:rsidRPr="002B6E65">
        <w:rPr>
          <w:rFonts w:ascii="Segoe UI" w:hAnsi="Segoe UI" w:cs="Segoe UI"/>
          <w:color w:val="6A3E3E"/>
          <w:kern w:val="0"/>
          <w:sz w:val="16"/>
          <w:szCs w:val="16"/>
        </w:rPr>
        <w:t>driver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>;</w:t>
      </w:r>
    </w:p>
    <w:p w14:paraId="685442E8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</w:p>
    <w:p w14:paraId="0397A10A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>//</w:t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ab/>
        <w:t>jse.executeScript("document.getElementById('email').style.border = '2px solid red';");  // make border</w:t>
      </w:r>
    </w:p>
    <w:p w14:paraId="6B09BF8B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</w:p>
    <w:p w14:paraId="70061933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6A3E3E"/>
          <w:kern w:val="0"/>
          <w:sz w:val="16"/>
          <w:szCs w:val="16"/>
        </w:rPr>
        <w:t>jse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>.executeScript(</w:t>
      </w:r>
      <w:r w:rsidRPr="002B6E65">
        <w:rPr>
          <w:rFonts w:ascii="Segoe UI" w:hAnsi="Segoe UI" w:cs="Segoe UI"/>
          <w:color w:val="2A00FF"/>
          <w:kern w:val="0"/>
          <w:sz w:val="16"/>
          <w:szCs w:val="16"/>
        </w:rPr>
        <w:t>"document.getElementById('email').style.background = 'yellow';"</w:t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 xml:space="preserve">); </w:t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>//make Highlight</w:t>
      </w:r>
    </w:p>
    <w:p w14:paraId="3501B456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</w:p>
    <w:p w14:paraId="1D7015FF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>//</w:t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ab/>
        <w:t>jse.executeScript("document.getElementById('email').setAttribute('style','border: 2px solid red; background:yellow');");  // make border with highlight</w:t>
      </w:r>
    </w:p>
    <w:p w14:paraId="70088770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</w:p>
    <w:p w14:paraId="1240CF8C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>//</w:t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ab/>
        <w:t>------- way 2</w:t>
      </w:r>
    </w:p>
    <w:p w14:paraId="5B66EB13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</w:p>
    <w:p w14:paraId="1655211B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>//</w:t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ab/>
        <w:t>WebElement email = driver.findElement(By.id("email"));</w:t>
      </w:r>
    </w:p>
    <w:p w14:paraId="5AE3BD2F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>//</w:t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ab/>
        <w:t>jse.executeScript("arguments[0].setAttribute('style','border: 2px solid red; background:yellow');",email);</w:t>
      </w:r>
    </w:p>
    <w:p w14:paraId="6DDD8CA3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</w:p>
    <w:p w14:paraId="67693DE0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>//</w:t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ab/>
        <w:t>Thread.sleep(2000);</w:t>
      </w:r>
    </w:p>
    <w:p w14:paraId="4B77B389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</w:p>
    <w:p w14:paraId="4A2F5D98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>//</w:t>
      </w:r>
      <w:r w:rsidRPr="002B6E65">
        <w:rPr>
          <w:rFonts w:ascii="Segoe UI" w:hAnsi="Segoe UI" w:cs="Segoe UI"/>
          <w:color w:val="3F7F5F"/>
          <w:kern w:val="0"/>
          <w:sz w:val="16"/>
          <w:szCs w:val="16"/>
        </w:rPr>
        <w:tab/>
        <w:t>jse.executeScript("arguments[0].setAttribute('style','border: ; background:');",email); //highlight disappear</w:t>
      </w:r>
    </w:p>
    <w:p w14:paraId="16266D5C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5B3E0D6E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ab/>
        <w:t>}</w:t>
      </w:r>
    </w:p>
    <w:p w14:paraId="769618D6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7743CED0" w14:textId="77777777" w:rsidR="002B6E65" w:rsidRPr="002B6E65" w:rsidRDefault="002B6E65" w:rsidP="002B6E6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2B6E65">
        <w:rPr>
          <w:rFonts w:ascii="Segoe UI" w:hAnsi="Segoe UI" w:cs="Segoe UI"/>
          <w:color w:val="000000"/>
          <w:kern w:val="0"/>
          <w:sz w:val="16"/>
          <w:szCs w:val="16"/>
        </w:rPr>
        <w:t>}</w:t>
      </w:r>
    </w:p>
    <w:p w14:paraId="00226B16" w14:textId="1994C3B7" w:rsidR="002B6E65" w:rsidRDefault="004D4F7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Output</w:t>
      </w:r>
    </w:p>
    <w:p w14:paraId="58029A0F" w14:textId="660684FD" w:rsidR="004D4F7E" w:rsidRPr="002B6E65" w:rsidRDefault="0002592A">
      <w:pPr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328D520" wp14:editId="34CD3AF7">
            <wp:extent cx="5731510" cy="3590290"/>
            <wp:effectExtent l="0" t="0" r="2540" b="0"/>
            <wp:docPr id="175842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29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F7E" w:rsidRPr="002B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65"/>
    <w:rsid w:val="0002592A"/>
    <w:rsid w:val="002B6E65"/>
    <w:rsid w:val="004D4F7E"/>
    <w:rsid w:val="00930912"/>
    <w:rsid w:val="00BA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04EA"/>
  <w15:chartTrackingRefBased/>
  <w15:docId w15:val="{96B96F96-3D40-4578-BABA-427B9575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4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3</cp:revision>
  <dcterms:created xsi:type="dcterms:W3CDTF">2024-04-21T17:06:00Z</dcterms:created>
  <dcterms:modified xsi:type="dcterms:W3CDTF">2024-04-21T17:14:00Z</dcterms:modified>
</cp:coreProperties>
</file>