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fafafa" w:val="clear"/>
          <w:rtl w:val="0"/>
        </w:rPr>
        <w:t xml:space="preserve">Multiple Choice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hd w:fill="fafafa" w:val="clear"/>
          <w:rtl w:val="0"/>
        </w:rPr>
        <w:br w:type="textWrapping"/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hd w:fill="fafafa" w:val="clear"/>
        <w:ind w:left="0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hd w:fill="fafafa" w:val="clear"/>
          <w:rtl w:val="0"/>
        </w:rPr>
        <w:t xml:space="preserve">You cannot choose more than one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afafa" w:val="clear"/>
        <w:ind w:left="0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hd w:fill="fafafa" w:val="clear"/>
          <w:rtl w:val="0"/>
        </w:rPr>
        <w:t xml:space="preserve">Negative marking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1. The correct matching of the following pairs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(a) Disk check              </w:t>
        <w:tab/>
        <w:t xml:space="preserve">(1) Roundrobin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(b) Batch processing        </w:t>
        <w:tab/>
        <w:t xml:space="preserve">(2) 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(c) Time sharing            </w:t>
        <w:tab/>
        <w:t xml:space="preserve">(3) LIFO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(d) Stack operation         </w:t>
        <w:tab/>
        <w:t xml:space="preserve">(4)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(a, 3) (b, 4) (c, 2) (d, 1)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(a, 4) (b, 3) (c, 2) (d, 1)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(a, 3) (b, 4) (c, 1) (d, 2)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(a, 2) (b, 4) (c, 1) (d, 3)     AN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S=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2. What does the following function do for a given Linked List with first node as head?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void fun1(struct node* head)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if(head ==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fun1(head-&gt;next);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printf("%d  ", head-&gt;data);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Prints all nodes of linked lists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Prints all nodes of linked list in reverse order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Prints alternate nodes of Linked List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Prints alternate nodes in reverse order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ANS=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3. A program P reads in 500 integers in the range [0..100] representing the scores of 500 students. It then prints the frequency of each score above 50. What would be the best way for P to store the frequencies?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 array of 50 numbers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 array of 100 numbers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 array of 500 numbers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dynamically allocated array of 550 numbers  ANS=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4. Let A be a square matrix of size n x n. Consider the following program. What is the expected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5943600" cy="2324100"/>
            <wp:effectExtent b="0" l="0" r="0" t="0"/>
            <wp:docPr descr="https://lh4.googleusercontent.com/9sfl7D12rF5NRyTsh3DMyj1RVazKQm73TGCU_hsx9ktnfwXBEsN9fUfuqul0qjULeC5iJbp9PsTIQ1fVjJYyFhZ4C6GNQRoSCrPulRrte2GUCpcQp813gRyHtzxoa18TjfdUoxrF" id="7" name="image3.png"/>
            <a:graphic>
              <a:graphicData uri="http://schemas.openxmlformats.org/drawingml/2006/picture">
                <pic:pic>
                  <pic:nvPicPr>
                    <pic:cNvPr descr="https://lh4.googleusercontent.com/9sfl7D12rF5NRyTsh3DMyj1RVazKQm73TGCU_hsx9ktnfwXBEsN9fUfuqul0qjULeC5iJbp9PsTIQ1fVjJYyFhZ4C6GNQRoSCrPulRrte2GUCpcQp813gRyHtzxoa18TjfdUoxrF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matrix A itself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Transpose of matrix A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Adding 100 to the upper diagonal elements and subtracting 100 from diagonal elements of A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None of the above           ANS=B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5.    The _________ time in a swap out of a running process and swap in of a new process into the memory is very high.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a.    context –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b.    waiting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c.   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d.    all of the mentioned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ANS=A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6. Secure shell (SSH) network protocol is used for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a) secure data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b) remote command-line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c) remote command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d) all of the mentioned                         ANS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=D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7. What is the time complexity of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int i, j, k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for (i = n / 2; i &lt;=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for (j = 2; j &lt;= n; j = j * 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 k = k + n /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O(n)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O(nLogn)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O(n^2)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O(n^2Logn)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ANS=C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8. Number of characters can fit in 2GB RAM?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9. Which of the following are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shared by threads?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A. program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B.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C. Code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D. Global variables   ANS=C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10. Which data structure is used in redo-undo feature?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Stack</w:t>
        <w:tab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Queue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Tree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Graph    ANS=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11. What is recurrence for worst case of QuickSort and what is the time complexity in Worst case?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Recurrence is T(n) = T(n-2) + O(n) and time complexity is O(n^2)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Recurrence is T(n) = T(n-1) + O(n) and time complexity is O(n^2)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Recurrence is T(n) = 2T(n/2) + O(n) and time complexity is O(nLogn)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Recurrence is T(n) = T(n/10) + T(9n/10) + O(n) and time complexity is O(nLogn)    ANS=C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12. What is time complexity of fun()?</w:t>
      </w:r>
      <w:r w:rsidDel="00000000" w:rsidR="00000000" w:rsidRPr="00000000">
        <w:rPr>
          <w:rtl w:val="0"/>
        </w:rPr>
      </w:r>
    </w:p>
    <w:tbl>
      <w:tblPr>
        <w:tblStyle w:val="Table1"/>
        <w:tblW w:w="3172.0" w:type="dxa"/>
        <w:jc w:val="left"/>
        <w:tblInd w:w="0.0" w:type="dxa"/>
        <w:tblLayout w:type="fixed"/>
        <w:tblLook w:val="0400"/>
      </w:tblPr>
      <w:tblGrid>
        <w:gridCol w:w="3172"/>
        <w:tblGridChange w:id="0">
          <w:tblGrid>
            <w:gridCol w:w="3172"/>
          </w:tblGrid>
        </w:tblGridChange>
      </w:tblGrid>
      <w:tr>
        <w:trPr>
          <w:trHeight w:val="2220" w:hRule="atLeast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 fun(int 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int count =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for (int i = n; i &gt; 0; i /=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   for (int j = 0; j &lt; i; j++)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      count +=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return count;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O(n^2)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7"/>
              </w:numPr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O(n*Logn)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O(n)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O(n*Logn*logn)   ANS=B</w:t>
            </w:r>
          </w:p>
        </w:tc>
      </w:tr>
      <w:tr>
        <w:trPr>
          <w:trHeight w:val="2200" w:hRule="atLeast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13: An array consist of n elements.We want to create a min heap using the elements.The time complexity of building a heap will be in order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O(logn)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 * logn)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O(n * n)                     ANS=C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14. Which of the following sorting algorithms has the lowest worst-case complexity?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(A)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(B) 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(C) Quick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(D) Selection Sort          ANS=B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15. Which of the following transport layer protocols is used to support electronic mail?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(A) SMTP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(B)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(C)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(D) UDP             ANS=A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16. A system has n resources R0,…,Rn-1,and k processes P0,….Pk-1.The implementation of the resource request logic of each process Pi is as follows: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if (i % 2 ==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if (i &lt; n) request 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if (i+2 &lt; n) request Ri+2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if (i &lt; n) request Rn-i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     if (i+2 &lt; n) request Rn-i-2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 which one of the following situations is a deadlock possible?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(A) n=40, k=26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(B) n=21, k=12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(C) n=20, k=10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(D) n=41, k=19             ANS=B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17. Which of the following data structure/s is best suited for converting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recursive implementation to iterative implementation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of an algorithm?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Queue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Stack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Tree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Graph  ANS=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18. 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Breadth First Search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algorithm has been implemented using the queue data structure. One possible order of visiting the nodes of the following graph is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3200400" cy="1190625"/>
            <wp:effectExtent b="0" l="0" r="0" t="0"/>
            <wp:docPr descr="https://lh3.googleusercontent.com/5uVfIFgGa-k-aKiVJ1hNDx7nSg36VET4huRLd3QbdiSTxq8buXD2tuq6ztP7FdAQLMhb4R-vvnQ-0Od_kB12ULOE2WkuwBfCvbLlETcDISE-XZ90mKVYuaik-KZg7i82KO2LxHOe" id="9" name="image1.png"/>
            <a:graphic>
              <a:graphicData uri="http://schemas.openxmlformats.org/drawingml/2006/picture">
                <pic:pic>
                  <pic:nvPicPr>
                    <pic:cNvPr descr="https://lh3.googleusercontent.com/5uVfIFgGa-k-aKiVJ1hNDx7nSg36VET4huRLd3QbdiSTxq8buXD2tuq6ztP7FdAQLMhb4R-vvnQ-0Od_kB12ULOE2WkuwBfCvbLlETcDISE-XZ90mKVYuaik-KZg7i82KO2LxHO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MNOPQR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NQMPOR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QMNPRO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QMNPOR   ANS=C</w:t>
      </w:r>
    </w:p>
    <w:p w:rsidR="00000000" w:rsidDel="00000000" w:rsidP="00000000" w:rsidRDefault="00000000" w:rsidRPr="00000000" w14:paraId="0000009E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Programming Questions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Write code in programming language of your choice.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With each question also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mention time and space complexity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While evaluating these questions, the main emphasis will be on correctness of main algorithm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You can use standard library functions like sort, min, max.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1)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Suppose you have a deck of cards represented as a linked list. You can perfectly shuffle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that list by cutting it at the halfway point, then interleaving the two halves by alternating back and forth between the cards. For example, suppose you want to perfectly shuffle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this sequence: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1 2 3 4 5 6 7 8 9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You'd start by splitting it into two halves,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1 2 3 4 5 6 7 8 9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Then, you'd interleave the halves,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6 1 7 2 8 3 9 4 10 5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resulting list is said to have been perfectly shuffled. Your job is to write a function that accepts as input a linked list with an even number of elements, then rearranges the elements in that list so that they're perfectly shuffled.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soln: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func( Node *head){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Node *a=head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Node *b=head-&gt;next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while( b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2)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Given a number n, generate all distinct ways to write n as the sum of positive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For example, with n = 4, the options are 4, 3 + 1, 2 + 2, 2 + 1 + 1, and 1 + 1 + 1 + 1.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code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func( n):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 i in range(1,n,1):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print(i)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print(“+”)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func(n-1)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3)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Given a list of x, y values that represent points in an x, y coordinate system. Process the list of x, y coordinates to determine which two are the closest.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l=[list ]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#l has two elements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math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min=1000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i in range(len(l)):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 j in range(i,len(l),1):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x1=a[i][0]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x2=a[j][0]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y1=a[i][1]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y2=a[j][1]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e=(x12-x2)^2 + (y1^-y2)^2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m=math.sqrt(e)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 m&lt;min: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min=m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print(m)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543050" cy="895350"/>
          <wp:effectExtent b="0" l="0" r="0" t="0"/>
          <wp:docPr descr="download" id="8" name="image2.jpg"/>
          <a:graphic>
            <a:graphicData uri="http://schemas.openxmlformats.org/drawingml/2006/picture">
              <pic:pic>
                <pic:nvPicPr>
                  <pic:cNvPr descr="download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3050" cy="895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0B31"/>
    <w:pPr>
      <w:spacing w:after="0" w:line="240" w:lineRule="auto"/>
    </w:pPr>
    <w:rPr>
      <w:rFonts w:ascii="Times New Roman" w:cs="Times New Roman" w:hAnsi="Times New Roman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00B31"/>
    <w:pPr>
      <w:spacing w:after="100" w:afterAutospacing="1" w:before="100" w:beforeAutospacing="1"/>
    </w:pPr>
  </w:style>
  <w:style w:type="character" w:styleId="apple-tab-span" w:customStyle="1">
    <w:name w:val="apple-tab-span"/>
    <w:basedOn w:val="DefaultParagraphFont"/>
    <w:rsid w:val="00102CE1"/>
  </w:style>
  <w:style w:type="paragraph" w:styleId="Header">
    <w:name w:val="header"/>
    <w:basedOn w:val="Normal"/>
    <w:link w:val="HeaderChar"/>
    <w:uiPriority w:val="99"/>
    <w:unhideWhenUsed w:val="1"/>
    <w:rsid w:val="00102CE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02CE1"/>
    <w:rPr>
      <w:rFonts w:ascii="Times New Roman" w:cs="Times New Roman" w:hAnsi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 w:val="1"/>
    <w:rsid w:val="00102CE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02CE1"/>
    <w:rPr>
      <w:rFonts w:ascii="Times New Roman" w:cs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46EXG0DfVSix3zeWuot1ObCAQ==">AMUW2mU+Ju6xbybM43mlDgWoWxfN7/+dKqeA9CniOpIi3LqWLcgyPg78oXDul4Q6vSsLHQ7uFjAzXVIIFUXb/WJvIW05au44a0FY2tg0jpDkOl6ZsX9dkAs=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2021-06-16T07:26:00Z</dcterms:created>
  <dc:creator>UNBXD</dc:creator>
</cp:coreProperties>
</file>