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E2DB3" w14:textId="5C521B3D" w:rsidR="007452A1" w:rsidRDefault="004814E3" w:rsidP="004814E3">
      <w:pPr>
        <w:pStyle w:val="Title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Design patterns and principles</w:t>
      </w:r>
    </w:p>
    <w:p w14:paraId="54EBE174" w14:textId="3887E171" w:rsidR="004814E3" w:rsidRDefault="004814E3" w:rsidP="004814E3">
      <w:pPr>
        <w:rPr>
          <w:lang w:val="en-US"/>
        </w:rPr>
      </w:pPr>
      <w:proofErr w:type="spellStart"/>
      <w:r>
        <w:rPr>
          <w:lang w:val="en-US"/>
        </w:rPr>
        <w:t>SuperSet</w:t>
      </w:r>
      <w:proofErr w:type="spellEnd"/>
      <w:r>
        <w:rPr>
          <w:lang w:val="en-US"/>
        </w:rPr>
        <w:t xml:space="preserve"> ID:6412063</w:t>
      </w:r>
    </w:p>
    <w:p w14:paraId="394C151A" w14:textId="36D265AC" w:rsidR="004814E3" w:rsidRDefault="004814E3" w:rsidP="004814E3">
      <w:pPr>
        <w:rPr>
          <w:sz w:val="28"/>
        </w:rPr>
      </w:pPr>
      <w:r w:rsidRPr="004814E3">
        <w:rPr>
          <w:sz w:val="28"/>
        </w:rPr>
        <w:t>Exercise 1: Implementing the Singleton Pattern</w:t>
      </w:r>
    </w:p>
    <w:p w14:paraId="40933CDE" w14:textId="3D8DE913" w:rsidR="004814E3" w:rsidRDefault="004814E3" w:rsidP="004814E3">
      <w:pPr>
        <w:rPr>
          <w:sz w:val="28"/>
        </w:rPr>
      </w:pPr>
      <w:r>
        <w:rPr>
          <w:sz w:val="28"/>
        </w:rPr>
        <w:t>Code:</w:t>
      </w:r>
    </w:p>
    <w:p w14:paraId="6B27036F" w14:textId="77777777" w:rsidR="004814E3" w:rsidRPr="008F18AE" w:rsidRDefault="004814E3" w:rsidP="004814E3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>
        <w:rPr>
          <w:sz w:val="28"/>
        </w:rPr>
        <w:t xml:space="preserve"> </w:t>
      </w:r>
      <w:r w:rsidRPr="008F18AE">
        <w:rPr>
          <w:rFonts w:ascii="Consolas" w:eastAsia="Times New Roman" w:hAnsi="Consolas" w:cs="Times New Roman"/>
          <w:sz w:val="21"/>
          <w:szCs w:val="21"/>
          <w:lang w:eastAsia="en-IN" w:bidi="ar-SA"/>
        </w:rPr>
        <w:t>// Logger.java</w:t>
      </w:r>
    </w:p>
    <w:p w14:paraId="52BBAB70" w14:textId="77777777" w:rsidR="004814E3" w:rsidRPr="004814E3" w:rsidRDefault="004814E3" w:rsidP="0048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public class Logger {</w:t>
      </w:r>
    </w:p>
    <w:p w14:paraId="04ACDA1B" w14:textId="77777777" w:rsidR="004814E3" w:rsidRPr="004814E3" w:rsidRDefault="004814E3" w:rsidP="0048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    private static Logger </w:t>
      </w:r>
      <w:proofErr w:type="gramStart"/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instance;</w:t>
      </w:r>
      <w:proofErr w:type="gramEnd"/>
    </w:p>
    <w:p w14:paraId="7637FF4B" w14:textId="77777777" w:rsidR="004814E3" w:rsidRPr="004814E3" w:rsidRDefault="004814E3" w:rsidP="0048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</w:p>
    <w:p w14:paraId="5D49D702" w14:textId="77777777" w:rsidR="004814E3" w:rsidRPr="004814E3" w:rsidRDefault="004814E3" w:rsidP="0048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    private </w:t>
      </w:r>
      <w:proofErr w:type="gramStart"/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Logger(</w:t>
      </w:r>
      <w:proofErr w:type="gramEnd"/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) {</w:t>
      </w:r>
    </w:p>
    <w:p w14:paraId="74CA3DD1" w14:textId="77777777" w:rsidR="004814E3" w:rsidRPr="004814E3" w:rsidRDefault="004814E3" w:rsidP="0048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        </w:t>
      </w:r>
      <w:proofErr w:type="spellStart"/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System.out.println</w:t>
      </w:r>
      <w:proofErr w:type="spellEnd"/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("Logger initialized"</w:t>
      </w:r>
      <w:proofErr w:type="gramStart"/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);</w:t>
      </w:r>
      <w:proofErr w:type="gramEnd"/>
    </w:p>
    <w:p w14:paraId="0DB26FD1" w14:textId="77777777" w:rsidR="004814E3" w:rsidRPr="004814E3" w:rsidRDefault="004814E3" w:rsidP="0048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    }</w:t>
      </w:r>
    </w:p>
    <w:p w14:paraId="11786631" w14:textId="77777777" w:rsidR="004814E3" w:rsidRPr="004814E3" w:rsidRDefault="004814E3" w:rsidP="0048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</w:p>
    <w:p w14:paraId="52F5214B" w14:textId="77777777" w:rsidR="004814E3" w:rsidRPr="004814E3" w:rsidRDefault="004814E3" w:rsidP="0048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    public static Logger </w:t>
      </w:r>
      <w:proofErr w:type="spellStart"/>
      <w:proofErr w:type="gramStart"/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getInstance</w:t>
      </w:r>
      <w:proofErr w:type="spellEnd"/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(</w:t>
      </w:r>
      <w:proofErr w:type="gramEnd"/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) {</w:t>
      </w:r>
    </w:p>
    <w:p w14:paraId="210B1CA1" w14:textId="77777777" w:rsidR="004814E3" w:rsidRPr="004814E3" w:rsidRDefault="004814E3" w:rsidP="0048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        if (instance == null) {</w:t>
      </w:r>
    </w:p>
    <w:p w14:paraId="425612EC" w14:textId="77777777" w:rsidR="004814E3" w:rsidRPr="004814E3" w:rsidRDefault="004814E3" w:rsidP="0048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            instance = new </w:t>
      </w:r>
      <w:proofErr w:type="gramStart"/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Logger(</w:t>
      </w:r>
      <w:proofErr w:type="gramEnd"/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);</w:t>
      </w:r>
    </w:p>
    <w:p w14:paraId="7B20B7AE" w14:textId="77777777" w:rsidR="004814E3" w:rsidRPr="004814E3" w:rsidRDefault="004814E3" w:rsidP="0048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        }</w:t>
      </w:r>
    </w:p>
    <w:p w14:paraId="31338725" w14:textId="77777777" w:rsidR="004814E3" w:rsidRPr="004814E3" w:rsidRDefault="004814E3" w:rsidP="0048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        return </w:t>
      </w:r>
      <w:proofErr w:type="gramStart"/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instance;</w:t>
      </w:r>
      <w:proofErr w:type="gramEnd"/>
    </w:p>
    <w:p w14:paraId="20D476E0" w14:textId="77777777" w:rsidR="004814E3" w:rsidRPr="004814E3" w:rsidRDefault="004814E3" w:rsidP="0048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    }</w:t>
      </w:r>
    </w:p>
    <w:p w14:paraId="11E14073" w14:textId="77777777" w:rsidR="004814E3" w:rsidRPr="004814E3" w:rsidRDefault="004814E3" w:rsidP="0048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</w:p>
    <w:p w14:paraId="097243C9" w14:textId="77777777" w:rsidR="004814E3" w:rsidRPr="004814E3" w:rsidRDefault="004814E3" w:rsidP="0048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    public void </w:t>
      </w:r>
      <w:proofErr w:type="gramStart"/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log(</w:t>
      </w:r>
      <w:proofErr w:type="gramEnd"/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String message) {</w:t>
      </w:r>
    </w:p>
    <w:p w14:paraId="7F9F3ED9" w14:textId="77777777" w:rsidR="004814E3" w:rsidRPr="004814E3" w:rsidRDefault="004814E3" w:rsidP="0048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        </w:t>
      </w:r>
      <w:proofErr w:type="spellStart"/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System.out.println</w:t>
      </w:r>
      <w:proofErr w:type="spellEnd"/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("LOG: " + message</w:t>
      </w:r>
      <w:proofErr w:type="gramStart"/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);</w:t>
      </w:r>
      <w:proofErr w:type="gramEnd"/>
    </w:p>
    <w:p w14:paraId="1B3AF9F4" w14:textId="77777777" w:rsidR="004814E3" w:rsidRPr="004814E3" w:rsidRDefault="004814E3" w:rsidP="0048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    }</w:t>
      </w:r>
    </w:p>
    <w:p w14:paraId="4093C781" w14:textId="77777777" w:rsidR="004814E3" w:rsidRPr="004814E3" w:rsidRDefault="004814E3" w:rsidP="0048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}</w:t>
      </w:r>
    </w:p>
    <w:p w14:paraId="00596CBE" w14:textId="77777777" w:rsidR="004814E3" w:rsidRPr="004814E3" w:rsidRDefault="004814E3" w:rsidP="0048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</w:p>
    <w:p w14:paraId="2AAEF9A2" w14:textId="77777777" w:rsidR="004814E3" w:rsidRPr="004814E3" w:rsidRDefault="004814E3" w:rsidP="0048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// LoggerTest.java</w:t>
      </w:r>
    </w:p>
    <w:p w14:paraId="15AB7986" w14:textId="77777777" w:rsidR="004814E3" w:rsidRPr="004814E3" w:rsidRDefault="004814E3" w:rsidP="0048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public class </w:t>
      </w:r>
      <w:proofErr w:type="spellStart"/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LoggerTest</w:t>
      </w:r>
      <w:proofErr w:type="spellEnd"/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 {</w:t>
      </w:r>
    </w:p>
    <w:p w14:paraId="6E61B519" w14:textId="77777777" w:rsidR="004814E3" w:rsidRPr="004814E3" w:rsidRDefault="004814E3" w:rsidP="0048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    public static void </w:t>
      </w:r>
      <w:proofErr w:type="gramStart"/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main(</w:t>
      </w:r>
      <w:proofErr w:type="gramEnd"/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String[] </w:t>
      </w:r>
      <w:proofErr w:type="spellStart"/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args</w:t>
      </w:r>
      <w:proofErr w:type="spellEnd"/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) {</w:t>
      </w:r>
    </w:p>
    <w:p w14:paraId="356D771B" w14:textId="77777777" w:rsidR="004814E3" w:rsidRPr="004814E3" w:rsidRDefault="004814E3" w:rsidP="0048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        Logger logger1 = </w:t>
      </w:r>
      <w:proofErr w:type="spellStart"/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Logger.getInstance</w:t>
      </w:r>
      <w:proofErr w:type="spellEnd"/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(</w:t>
      </w:r>
      <w:proofErr w:type="gramStart"/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);</w:t>
      </w:r>
      <w:proofErr w:type="gramEnd"/>
    </w:p>
    <w:p w14:paraId="437F2225" w14:textId="77777777" w:rsidR="004814E3" w:rsidRPr="004814E3" w:rsidRDefault="004814E3" w:rsidP="0048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        </w:t>
      </w:r>
      <w:proofErr w:type="gramStart"/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logger1.log(</w:t>
      </w:r>
      <w:proofErr w:type="gramEnd"/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"This is the first log message.");</w:t>
      </w:r>
    </w:p>
    <w:p w14:paraId="7F4DCF63" w14:textId="77777777" w:rsidR="004814E3" w:rsidRPr="004814E3" w:rsidRDefault="004814E3" w:rsidP="0048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        </w:t>
      </w:r>
      <w:proofErr w:type="spellStart"/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System.out.println</w:t>
      </w:r>
      <w:proofErr w:type="spellEnd"/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(logger1.hashCode()</w:t>
      </w:r>
      <w:proofErr w:type="gramStart"/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);</w:t>
      </w:r>
      <w:proofErr w:type="gramEnd"/>
    </w:p>
    <w:p w14:paraId="671A0305" w14:textId="77777777" w:rsidR="004814E3" w:rsidRPr="004814E3" w:rsidRDefault="004814E3" w:rsidP="0048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</w:p>
    <w:p w14:paraId="6BF2D2F8" w14:textId="77777777" w:rsidR="004814E3" w:rsidRPr="004814E3" w:rsidRDefault="004814E3" w:rsidP="0048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        Logger logger2 = </w:t>
      </w:r>
      <w:proofErr w:type="spellStart"/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Logger.getInstance</w:t>
      </w:r>
      <w:proofErr w:type="spellEnd"/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(</w:t>
      </w:r>
      <w:proofErr w:type="gramStart"/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);</w:t>
      </w:r>
      <w:proofErr w:type="gramEnd"/>
    </w:p>
    <w:p w14:paraId="5D947378" w14:textId="77777777" w:rsidR="004814E3" w:rsidRPr="004814E3" w:rsidRDefault="004814E3" w:rsidP="0048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        </w:t>
      </w:r>
      <w:proofErr w:type="gramStart"/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logger2.log(</w:t>
      </w:r>
      <w:proofErr w:type="gramEnd"/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"This is the second log message.");</w:t>
      </w:r>
    </w:p>
    <w:p w14:paraId="231EBAB5" w14:textId="77777777" w:rsidR="004814E3" w:rsidRPr="004814E3" w:rsidRDefault="004814E3" w:rsidP="0048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        </w:t>
      </w:r>
      <w:proofErr w:type="spellStart"/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System.out.println</w:t>
      </w:r>
      <w:proofErr w:type="spellEnd"/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(logger2.hashCode()</w:t>
      </w:r>
      <w:proofErr w:type="gramStart"/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);</w:t>
      </w:r>
      <w:proofErr w:type="gramEnd"/>
    </w:p>
    <w:p w14:paraId="6CED6BBF" w14:textId="77777777" w:rsidR="004814E3" w:rsidRPr="004814E3" w:rsidRDefault="004814E3" w:rsidP="0048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</w:p>
    <w:p w14:paraId="6B4B6EDA" w14:textId="77777777" w:rsidR="004814E3" w:rsidRPr="004814E3" w:rsidRDefault="004814E3" w:rsidP="0048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        if (logger1 == logger2) {</w:t>
      </w:r>
    </w:p>
    <w:p w14:paraId="47E893C3" w14:textId="77777777" w:rsidR="004814E3" w:rsidRPr="004814E3" w:rsidRDefault="004814E3" w:rsidP="0048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            </w:t>
      </w:r>
      <w:proofErr w:type="spellStart"/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System.out.println</w:t>
      </w:r>
      <w:proofErr w:type="spellEnd"/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("Both logger1 and logger2 are the same instance."</w:t>
      </w:r>
      <w:proofErr w:type="gramStart"/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);</w:t>
      </w:r>
      <w:proofErr w:type="gramEnd"/>
    </w:p>
    <w:p w14:paraId="40796F57" w14:textId="77777777" w:rsidR="004814E3" w:rsidRPr="004814E3" w:rsidRDefault="004814E3" w:rsidP="0048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        } else {</w:t>
      </w:r>
    </w:p>
    <w:p w14:paraId="0DB12BBC" w14:textId="77777777" w:rsidR="004814E3" w:rsidRPr="004814E3" w:rsidRDefault="004814E3" w:rsidP="0048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            </w:t>
      </w:r>
      <w:proofErr w:type="spellStart"/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System.out.println</w:t>
      </w:r>
      <w:proofErr w:type="spellEnd"/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("Different instances were created."</w:t>
      </w:r>
      <w:proofErr w:type="gramStart"/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);</w:t>
      </w:r>
      <w:proofErr w:type="gramEnd"/>
    </w:p>
    <w:p w14:paraId="60E77794" w14:textId="77777777" w:rsidR="004814E3" w:rsidRPr="004814E3" w:rsidRDefault="004814E3" w:rsidP="0048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        }</w:t>
      </w:r>
    </w:p>
    <w:p w14:paraId="2AE35005" w14:textId="77777777" w:rsidR="004814E3" w:rsidRPr="004814E3" w:rsidRDefault="004814E3" w:rsidP="0048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    }</w:t>
      </w:r>
    </w:p>
    <w:p w14:paraId="6D818ED4" w14:textId="77777777" w:rsidR="004814E3" w:rsidRPr="004814E3" w:rsidRDefault="004814E3" w:rsidP="0048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4814E3">
        <w:rPr>
          <w:rFonts w:ascii="Consolas" w:eastAsia="Times New Roman" w:hAnsi="Consolas" w:cs="Times New Roman"/>
          <w:sz w:val="21"/>
          <w:szCs w:val="21"/>
          <w:lang w:eastAsia="en-IN" w:bidi="ar-SA"/>
        </w:rPr>
        <w:t>}</w:t>
      </w:r>
    </w:p>
    <w:p w14:paraId="1E515201" w14:textId="77777777" w:rsidR="004814E3" w:rsidRPr="004814E3" w:rsidRDefault="004814E3" w:rsidP="0048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8335E7D" w14:textId="30C3B4ED" w:rsidR="004814E3" w:rsidRDefault="004814E3" w:rsidP="004814E3">
      <w:pPr>
        <w:rPr>
          <w:sz w:val="28"/>
        </w:rPr>
      </w:pPr>
    </w:p>
    <w:p w14:paraId="5F00A34A" w14:textId="612C1920" w:rsidR="004814E3" w:rsidRDefault="004814E3" w:rsidP="004814E3">
      <w:pPr>
        <w:rPr>
          <w:sz w:val="28"/>
        </w:rPr>
      </w:pPr>
      <w:r>
        <w:rPr>
          <w:sz w:val="28"/>
        </w:rPr>
        <w:lastRenderedPageBreak/>
        <w:t>Output:</w:t>
      </w:r>
    </w:p>
    <w:p w14:paraId="73CCB84A" w14:textId="40F46F4D" w:rsidR="004814E3" w:rsidRPr="004814E3" w:rsidRDefault="00334CD8" w:rsidP="004814E3">
      <w:pPr>
        <w:rPr>
          <w:sz w:val="28"/>
        </w:rPr>
      </w:pPr>
      <w:r w:rsidRPr="00334CD8">
        <w:rPr>
          <w:sz w:val="28"/>
        </w:rPr>
        <w:drawing>
          <wp:inline distT="0" distB="0" distL="0" distR="0" wp14:anchorId="7C5EC545" wp14:editId="74BE069E">
            <wp:extent cx="5731510" cy="1140460"/>
            <wp:effectExtent l="0" t="0" r="2540" b="2540"/>
            <wp:docPr id="1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6FEF" w14:textId="77777777" w:rsidR="004814E3" w:rsidRPr="004814E3" w:rsidRDefault="004814E3" w:rsidP="004814E3">
      <w:pPr>
        <w:rPr>
          <w:lang w:val="en-US"/>
        </w:rPr>
      </w:pPr>
    </w:p>
    <w:sectPr w:rsidR="004814E3" w:rsidRPr="004814E3" w:rsidSect="00855B81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09F9E" w14:textId="77777777" w:rsidR="00A27ECE" w:rsidRDefault="00A27ECE" w:rsidP="008F18AE">
      <w:pPr>
        <w:spacing w:after="0" w:line="240" w:lineRule="auto"/>
      </w:pPr>
      <w:r>
        <w:separator/>
      </w:r>
    </w:p>
  </w:endnote>
  <w:endnote w:type="continuationSeparator" w:id="0">
    <w:p w14:paraId="082046C4" w14:textId="77777777" w:rsidR="00A27ECE" w:rsidRDefault="00A27ECE" w:rsidP="008F1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4425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C888B9" w14:textId="035F9C3D" w:rsidR="008F18AE" w:rsidRDefault="008F18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7DEF4B" w14:textId="77777777" w:rsidR="008F18AE" w:rsidRDefault="008F18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765C1" w14:textId="77777777" w:rsidR="00A27ECE" w:rsidRDefault="00A27ECE" w:rsidP="008F18AE">
      <w:pPr>
        <w:spacing w:after="0" w:line="240" w:lineRule="auto"/>
      </w:pPr>
      <w:r>
        <w:separator/>
      </w:r>
    </w:p>
  </w:footnote>
  <w:footnote w:type="continuationSeparator" w:id="0">
    <w:p w14:paraId="3F639B5C" w14:textId="77777777" w:rsidR="00A27ECE" w:rsidRDefault="00A27ECE" w:rsidP="008F18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1FA"/>
    <w:rsid w:val="00334CD8"/>
    <w:rsid w:val="004814E3"/>
    <w:rsid w:val="007452A1"/>
    <w:rsid w:val="00855B81"/>
    <w:rsid w:val="008F18AE"/>
    <w:rsid w:val="00A27ECE"/>
    <w:rsid w:val="00B6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5A45"/>
  <w15:chartTrackingRefBased/>
  <w15:docId w15:val="{DC6B0696-2F2E-4137-A7E1-D16BE2C7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14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814E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8F18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8AE"/>
  </w:style>
  <w:style w:type="paragraph" w:styleId="Footer">
    <w:name w:val="footer"/>
    <w:basedOn w:val="Normal"/>
    <w:link w:val="FooterChar"/>
    <w:uiPriority w:val="99"/>
    <w:unhideWhenUsed/>
    <w:rsid w:val="008F18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4</cp:revision>
  <dcterms:created xsi:type="dcterms:W3CDTF">2025-06-20T13:37:00Z</dcterms:created>
  <dcterms:modified xsi:type="dcterms:W3CDTF">2025-06-20T13:54:00Z</dcterms:modified>
</cp:coreProperties>
</file>