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754143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SOFT SKILL</w:t>
      </w:r>
    </w:p>
    <w:p w14:paraId="6F103822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447C3D81">
      <w:pPr>
        <w:jc w:val="left"/>
        <w:rPr>
          <w:rFonts w:hint="default"/>
          <w:b/>
          <w:bCs/>
          <w:sz w:val="30"/>
          <w:szCs w:val="30"/>
          <w:lang w:val="en-US"/>
        </w:rPr>
      </w:pPr>
      <w:bookmarkStart w:id="0" w:name="_GoBack"/>
      <w:bookmarkEnd w:id="0"/>
    </w:p>
    <w:p w14:paraId="1B0C6900"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HR Questions</w:t>
      </w:r>
    </w:p>
    <w:p w14:paraId="315CE5A5">
      <w:pPr>
        <w:jc w:val="left"/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</w:p>
    <w:p w14:paraId="31FCD862">
      <w:pPr>
        <w:jc w:val="left"/>
        <w:rPr>
          <w:rFonts w:hint="default" w:ascii="Calibri" w:hAnsi="Calibri" w:cs="Calibri"/>
          <w:b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LINK :</w:t>
      </w:r>
      <w:r>
        <w:rPr>
          <w:rFonts w:hint="default" w:ascii="Berlin Sans FB Demi" w:hAnsi="Berlin Sans FB Demi" w:cs="Berlin Sans FB Demi"/>
          <w:b/>
          <w:bCs/>
          <w:color w:val="000000" w:themeColor="text1"/>
          <w:sz w:val="30"/>
          <w:szCs w:val="30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https://www.youtube.com/watch?v=MDKYmBeSbgs</w:t>
      </w:r>
    </w:p>
    <w:p w14:paraId="6398C637"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63B4BA58"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04541932">
      <w:pPr>
        <w:jc w:val="left"/>
        <w:rPr>
          <w:rFonts w:hint="default"/>
          <w:b/>
          <w:bCs/>
          <w:sz w:val="30"/>
          <w:szCs w:val="3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025FE"/>
    <w:rsid w:val="05014DF6"/>
    <w:rsid w:val="13A46A9D"/>
    <w:rsid w:val="4AB025FE"/>
    <w:rsid w:val="6F83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2024-06-27T09:53:00Z</dcterms:created>
  <dc:creator>LENOVO</dc:creator>
  <cp:lastModifiedBy>Dhaval Bhandari</cp:lastModifiedBy>
  <dcterms:modified xsi:type="dcterms:W3CDTF">2024-07-05T13:50:13Z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F46E85A1919B4406AE1B064DA2B4334B_11</vt:lpwstr>
  </property>
</Properties>
</file>