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B0CFC">
      <w:r>
        <w:t>13-</w:t>
      </w:r>
      <w:r w:rsidRPr="009B0CFC">
        <w:t>6) Write a menu driven shell script to copy, edit, rename and delete a file</w:t>
      </w:r>
    </w:p>
    <w:p w:rsidR="009B0CFC" w:rsidRDefault="009B0CFC">
      <w:r>
        <w:t>PROGRAM</w:t>
      </w:r>
    </w:p>
    <w:p w:rsidR="009B0CFC" w:rsidRDefault="009B0CFC">
      <w:r>
        <w:rPr>
          <w:noProof/>
        </w:rPr>
        <w:drawing>
          <wp:inline distT="0" distB="0" distL="0" distR="0">
            <wp:extent cx="5982219" cy="8123624"/>
            <wp:effectExtent l="19050" t="0" r="0" b="0"/>
            <wp:docPr id="1" name="Picture 0" descr="13-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6-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2219" cy="812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CFC" w:rsidRDefault="009B0CFC"/>
    <w:p w:rsidR="009B0CFC" w:rsidRDefault="009B0CFC"/>
    <w:p w:rsidR="009B0CFC" w:rsidRDefault="009B0CFC">
      <w:r>
        <w:lastRenderedPageBreak/>
        <w:t>OUTPUT</w:t>
      </w:r>
    </w:p>
    <w:p w:rsidR="009B0CFC" w:rsidRDefault="009B0CFC">
      <w:r>
        <w:rPr>
          <w:noProof/>
        </w:rPr>
        <w:drawing>
          <wp:inline distT="0" distB="0" distL="0" distR="0">
            <wp:extent cx="6480175" cy="3538220"/>
            <wp:effectExtent l="19050" t="0" r="0" b="0"/>
            <wp:docPr id="2" name="Picture 1" descr="13-6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6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CFC" w:rsidSect="009B0CFC">
      <w:pgSz w:w="11906" w:h="16838"/>
      <w:pgMar w:top="1134" w:right="567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B0CFC"/>
    <w:rsid w:val="009B0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C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2</cp:revision>
  <dcterms:created xsi:type="dcterms:W3CDTF">2016-02-20T17:56:00Z</dcterms:created>
  <dcterms:modified xsi:type="dcterms:W3CDTF">2016-02-20T17:57:00Z</dcterms:modified>
</cp:coreProperties>
</file>