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57D73" w14:textId="5EE099D9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t>VIEWS</w:t>
      </w:r>
    </w:p>
    <w:p w14:paraId="0C830B3E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7CAF7B72" w14:textId="7A1DAF6D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EMPLOYEE;</w:t>
      </w:r>
    </w:p>
    <w:p w14:paraId="0C5FF715" w14:textId="0B51247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2F0CC49" wp14:editId="6FE748C7">
            <wp:extent cx="5731510" cy="2239645"/>
            <wp:effectExtent l="0" t="0" r="2540" b="8255"/>
            <wp:docPr id="19626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86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1C6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D08FC34" w14:textId="2B6B5D6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 xml:space="preserve">SELECT *FROM </w:t>
      </w:r>
      <w:r w:rsidRPr="00D769F6">
        <w:rPr>
          <w:rFonts w:ascii="Times New Roman" w:hAnsi="Times New Roman" w:cs="Times New Roman"/>
          <w:b/>
          <w:bCs/>
          <w:sz w:val="32"/>
          <w:szCs w:val="32"/>
        </w:rPr>
        <w:t>DEPARTMENT</w:t>
      </w:r>
      <w:r w:rsidRPr="00D769F6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4CDBBB72" w14:textId="45CC54A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D89762" wp14:editId="6149E661">
            <wp:extent cx="5731510" cy="2007235"/>
            <wp:effectExtent l="0" t="0" r="2540" b="0"/>
            <wp:docPr id="15166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8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0AB3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221D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72AE8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B32BD1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143C7F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721B79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72947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3E178A0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4A9C1C1C" w14:textId="23FC5F51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INNER JOIN:</w:t>
      </w:r>
    </w:p>
    <w:p w14:paraId="074F8AA8" w14:textId="0628D84D" w:rsidR="00582663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EMP_</w:t>
      </w:r>
      <w:proofErr w:type="gramStart"/>
      <w:r w:rsidRPr="00D769F6">
        <w:rPr>
          <w:rFonts w:ascii="Times New Roman" w:hAnsi="Times New Roman" w:cs="Times New Roman"/>
          <w:b/>
          <w:bCs/>
          <w:sz w:val="32"/>
          <w:szCs w:val="32"/>
        </w:rPr>
        <w:t>ID,EMP</w:t>
      </w:r>
      <w:proofErr w:type="gramEnd"/>
      <w:r w:rsidRPr="00D769F6">
        <w:rPr>
          <w:rFonts w:ascii="Times New Roman" w:hAnsi="Times New Roman" w:cs="Times New Roman"/>
          <w:b/>
          <w:bCs/>
          <w:sz w:val="32"/>
          <w:szCs w:val="32"/>
        </w:rPr>
        <w:t>_NAME,DEP_NAME FROM EMPLOYEE INNER JOIN DEPARTMENT ON EMPLOYEE.DEP_ID=DEPARTMENT.DEP_ID;</w:t>
      </w:r>
    </w:p>
    <w:p w14:paraId="33D3F3CF" w14:textId="653D20A4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1A289D" wp14:editId="75371CE3">
            <wp:extent cx="5731510" cy="2188845"/>
            <wp:effectExtent l="0" t="0" r="2540" b="1905"/>
            <wp:docPr id="52311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1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7BF" w14:textId="27D4A64B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4B442" w14:textId="77777777" w:rsidR="00582663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42456B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ED75CDE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CREATE VIEW EMP_DETAIL AS</w:t>
      </w:r>
    </w:p>
    <w:p w14:paraId="350A3F95" w14:textId="3712A33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EMP_</w:t>
      </w:r>
      <w:proofErr w:type="gramStart"/>
      <w:r w:rsidRPr="00D769F6">
        <w:rPr>
          <w:rFonts w:ascii="Times New Roman" w:hAnsi="Times New Roman" w:cs="Times New Roman"/>
          <w:b/>
          <w:bCs/>
          <w:sz w:val="32"/>
          <w:szCs w:val="32"/>
        </w:rPr>
        <w:t>ID,EMP</w:t>
      </w:r>
      <w:proofErr w:type="gramEnd"/>
      <w:r w:rsidRPr="00D769F6">
        <w:rPr>
          <w:rFonts w:ascii="Times New Roman" w:hAnsi="Times New Roman" w:cs="Times New Roman"/>
          <w:b/>
          <w:bCs/>
          <w:sz w:val="32"/>
          <w:szCs w:val="32"/>
        </w:rPr>
        <w:t>_NAME,DEP_NAME FROM EMPLOYEE INNER JOIN DEPARTMENT ON EMPLOYEE.DEP_ID=DEPARTMENT.DEP_ID;</w:t>
      </w:r>
    </w:p>
    <w:p w14:paraId="2EA911F0" w14:textId="7B4FA130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E7A679" wp14:editId="075ACBC7">
            <wp:extent cx="5731510" cy="1579880"/>
            <wp:effectExtent l="0" t="0" r="2540" b="1270"/>
            <wp:docPr id="8797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2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749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5C8D3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BADD77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D9ACB6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412A7EA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DEEF0" w14:textId="21C38003" w:rsidR="009B1169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 *FROM EMP_DETAIL;</w:t>
      </w:r>
    </w:p>
    <w:p w14:paraId="123178E6" w14:textId="1BE66B91" w:rsidR="00582663" w:rsidRPr="00D769F6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1B9681F" wp14:editId="15C58D08">
            <wp:extent cx="5731510" cy="2219325"/>
            <wp:effectExtent l="0" t="0" r="2540" b="9525"/>
            <wp:docPr id="10171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779A" w14:textId="77777777" w:rsidR="007D7A49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4D3C2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81C6B7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6F1C62" w14:textId="41F147F4" w:rsidR="007D7A49" w:rsidRPr="00D769F6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EMP_DETAIL WHERE DEP_NAME='Finance';</w:t>
      </w:r>
    </w:p>
    <w:p w14:paraId="3319F7F9" w14:textId="064AC767" w:rsidR="00BC608C" w:rsidRDefault="007D7A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A4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FEA504" wp14:editId="37F41FFF">
            <wp:extent cx="5731510" cy="1735455"/>
            <wp:effectExtent l="0" t="0" r="2540" b="0"/>
            <wp:docPr id="61168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83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55AE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A49C68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BF0488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CE86A5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AF70B2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E597FE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9257A9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59F2F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A57978" w14:textId="53B1598F" w:rsidR="00BC608C" w:rsidRP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 OR REPLACE VIEW EMP_DETAIL AS</w:t>
      </w:r>
    </w:p>
    <w:p w14:paraId="3471C30D" w14:textId="13A2655A" w:rsidR="00D769F6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SELECT EMP_</w:t>
      </w:r>
      <w:proofErr w:type="gramStart"/>
      <w:r w:rsidRPr="00BC608C">
        <w:rPr>
          <w:rFonts w:ascii="Times New Roman" w:hAnsi="Times New Roman" w:cs="Times New Roman"/>
          <w:b/>
          <w:bCs/>
          <w:sz w:val="32"/>
          <w:szCs w:val="32"/>
        </w:rPr>
        <w:t>ID,EMP</w:t>
      </w:r>
      <w:proofErr w:type="gramEnd"/>
      <w:r w:rsidRPr="00BC608C">
        <w:rPr>
          <w:rFonts w:ascii="Times New Roman" w:hAnsi="Times New Roman" w:cs="Times New Roman"/>
          <w:b/>
          <w:bCs/>
          <w:sz w:val="32"/>
          <w:szCs w:val="32"/>
        </w:rPr>
        <w:t>_NAME,DEP_NAME FROM EMPLOYEE INNER JOIN DEPARTMENT ON EMPLOYEE.DEP_ID=DEPARTMENT.DEP_ID ORDER BY EMP_ID;</w:t>
      </w:r>
    </w:p>
    <w:p w14:paraId="000E4F11" w14:textId="0FE2E649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EA943AF" wp14:editId="6F3A43F6">
            <wp:extent cx="5731510" cy="2198370"/>
            <wp:effectExtent l="0" t="0" r="2540" b="0"/>
            <wp:docPr id="57074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7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5FA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19816B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0D8874" w14:textId="2A49617E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DROP VIEW EMP_DETAIL;</w:t>
      </w:r>
    </w:p>
    <w:p w14:paraId="67DE90C7" w14:textId="2CF510B6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8ED25C" wp14:editId="1E8579F7">
            <wp:extent cx="5731510" cy="1588770"/>
            <wp:effectExtent l="0" t="0" r="2540" b="0"/>
            <wp:docPr id="169085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482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04911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62A600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069041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FD2A6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5A2D36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144668" w14:textId="61706F12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3C643D"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SEQUENCE</w:t>
      </w:r>
    </w:p>
    <w:p w14:paraId="4314D103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FA9D4E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CREATE SEQUENCE seq1</w:t>
      </w:r>
    </w:p>
    <w:p w14:paraId="32717EDF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START WITH 1</w:t>
      </w:r>
    </w:p>
    <w:p w14:paraId="471CFA11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INCREMENT BY 1</w:t>
      </w:r>
    </w:p>
    <w:p w14:paraId="3DB23BD6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MINVALUE 1</w:t>
      </w:r>
    </w:p>
    <w:p w14:paraId="3DD9581B" w14:textId="79AE5C87" w:rsidR="003C643D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MAXVALUE 5;</w:t>
      </w:r>
    </w:p>
    <w:p w14:paraId="49EB6E05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414EF" w14:textId="6A4926A0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4382E2CB" w14:textId="1FB8397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980CD29" wp14:editId="781BE63C">
            <wp:extent cx="5731510" cy="1427480"/>
            <wp:effectExtent l="0" t="0" r="2540" b="1270"/>
            <wp:docPr id="2010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42F9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6B80CDE0" w14:textId="6D2694FF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D056F25" wp14:editId="19490178">
            <wp:extent cx="5731510" cy="1600835"/>
            <wp:effectExtent l="0" t="0" r="2540" b="0"/>
            <wp:docPr id="20650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6FF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32DEB6EE" w14:textId="73910658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2F9B83" wp14:editId="1C6897B7">
            <wp:extent cx="5731510" cy="1639570"/>
            <wp:effectExtent l="0" t="0" r="2540" b="0"/>
            <wp:docPr id="3471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8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FBE5" w14:textId="476469FB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 seq1.nextval FROM dual;</w:t>
      </w:r>
    </w:p>
    <w:p w14:paraId="1B8A57C5" w14:textId="62DEE33B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C03DA1" wp14:editId="35391E03">
            <wp:extent cx="5731510" cy="1583055"/>
            <wp:effectExtent l="0" t="0" r="2540" b="0"/>
            <wp:docPr id="194221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10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31A" w14:textId="7E5A5B84" w:rsidR="001C59DB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1DA6BC93" w14:textId="1E31F5F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DB55748" wp14:editId="1FA67002">
            <wp:extent cx="5731510" cy="1600835"/>
            <wp:effectExtent l="0" t="0" r="2540" b="0"/>
            <wp:docPr id="33754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4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70B0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D35FA1" w14:textId="4A0E5413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MAXVALUE SHOULD BE REACHED</w:t>
      </w:r>
    </w:p>
    <w:p w14:paraId="65695A7F" w14:textId="6D0B9441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0436CE8" wp14:editId="60481344">
            <wp:extent cx="5731510" cy="1391920"/>
            <wp:effectExtent l="0" t="0" r="2540" b="0"/>
            <wp:docPr id="6883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1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28F" w14:textId="4D8BA426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 THE SEQUENCE</w:t>
      </w:r>
    </w:p>
    <w:p w14:paraId="522A94A5" w14:textId="083CB65B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2C72BD" wp14:editId="12114090">
            <wp:extent cx="5731510" cy="1394460"/>
            <wp:effectExtent l="0" t="0" r="2540" b="0"/>
            <wp:docPr id="3919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47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8ED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BC963F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EADACC" w14:textId="667FEFC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YOU SHOULD CONTINUE THE SEQUENCE MUST FIND THE CACHE.</w:t>
      </w:r>
    </w:p>
    <w:p w14:paraId="4808B4CD" w14:textId="777DF81A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6A3E2F9" wp14:editId="1AA4FE24">
            <wp:extent cx="5731510" cy="1702435"/>
            <wp:effectExtent l="0" t="0" r="2540" b="0"/>
            <wp:docPr id="144121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7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B60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2E0B5A" w14:textId="30EC7C24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AFTER </w:t>
      </w:r>
    </w:p>
    <w:p w14:paraId="2D313AAF" w14:textId="467FAADE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ACAD6F9" wp14:editId="6C9D07F5">
            <wp:extent cx="5731510" cy="2019935"/>
            <wp:effectExtent l="0" t="0" r="2540" b="0"/>
            <wp:docPr id="4983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8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7AAC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DFC2E" w14:textId="3B731C38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0E5E92" wp14:editId="24CF81F4">
            <wp:extent cx="5731510" cy="1774190"/>
            <wp:effectExtent l="0" t="0" r="2540" b="0"/>
            <wp:docPr id="15293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9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A8CA" w14:textId="3683A143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2CE47A0" wp14:editId="0AB59031">
            <wp:extent cx="5731510" cy="1788795"/>
            <wp:effectExtent l="0" t="0" r="2540" b="1905"/>
            <wp:docPr id="96630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5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8A4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7A73D7" w14:textId="2044CC78" w:rsidR="00823D33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A64EBAB" wp14:editId="08E04BE9">
            <wp:extent cx="5731510" cy="1555750"/>
            <wp:effectExtent l="0" t="0" r="2540" b="6350"/>
            <wp:docPr id="68200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6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9C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FD1CD" w14:textId="38813153" w:rsidR="001C59DB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4E1BDC" wp14:editId="27EC0C0E">
            <wp:extent cx="5731510" cy="1672590"/>
            <wp:effectExtent l="0" t="0" r="2540" b="3810"/>
            <wp:docPr id="214380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09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2455" w14:textId="07646603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CURRENT VALUE:</w:t>
      </w:r>
    </w:p>
    <w:p w14:paraId="3382A05B" w14:textId="4E05174A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45B61C0" wp14:editId="62ABE637">
            <wp:extent cx="5731510" cy="1611630"/>
            <wp:effectExtent l="0" t="0" r="2540" b="7620"/>
            <wp:docPr id="32037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3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ABA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5D4435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293BA" w14:textId="071B7AE5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NEXT VALUE:</w:t>
      </w:r>
    </w:p>
    <w:p w14:paraId="12DEC94B" w14:textId="4CBF235B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BC4894" wp14:editId="63046950">
            <wp:extent cx="5731510" cy="1550035"/>
            <wp:effectExtent l="0" t="0" r="2540" b="0"/>
            <wp:docPr id="11015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4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0C9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E43C2" w14:textId="24A3BAB6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IT START WITH 1 BECAUSE THE CYCLE AND CACHE ARE INVOLVED IN THE SYNTAX.</w:t>
      </w:r>
    </w:p>
    <w:p w14:paraId="58EAD621" w14:textId="6441A47C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500AD4" wp14:editId="3C492C23">
            <wp:extent cx="5731510" cy="1587500"/>
            <wp:effectExtent l="0" t="0" r="2540" b="0"/>
            <wp:docPr id="5027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09C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64D394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2A1A7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DD71EF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7AA7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374DB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03492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6E9BBD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8F7973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1635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B2DAF5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67FA0B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E20C04" w14:textId="2A838ED0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SYNONYM</w:t>
      </w:r>
    </w:p>
    <w:p w14:paraId="1E03B564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6A900B8E" w14:textId="508D92A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SELECT *FROM STUDENT_DETAIL ORDER BY STU_ID;</w:t>
      </w:r>
    </w:p>
    <w:p w14:paraId="4500EC3F" w14:textId="5F78F03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2CA47A5" wp14:editId="6C0B3D23">
            <wp:extent cx="5731510" cy="2165350"/>
            <wp:effectExtent l="0" t="0" r="2540" b="6350"/>
            <wp:docPr id="1117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7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D15" w14:textId="66DDC9A4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CREATE SYNONYM ST_DE FOR STUDENT_DETAIL;</w:t>
      </w:r>
    </w:p>
    <w:p w14:paraId="03730A9C" w14:textId="160CCF6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47CAC1C" wp14:editId="33A43783">
            <wp:extent cx="5731510" cy="1926590"/>
            <wp:effectExtent l="0" t="0" r="2540" b="0"/>
            <wp:docPr id="167074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2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9D" w14:textId="080C6B31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SELECT *FROM ST_DE;</w:t>
      </w:r>
    </w:p>
    <w:p w14:paraId="4131FC7E" w14:textId="712BEB30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CEA72E5" wp14:editId="41B10394">
            <wp:extent cx="5731510" cy="1920240"/>
            <wp:effectExtent l="0" t="0" r="2540" b="3810"/>
            <wp:docPr id="17142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3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96FB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A4340D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5099D0" w14:textId="228168F5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lastRenderedPageBreak/>
        <w:t>INSERT INTO ST_DE VALUES (7,'Ajith','AIML','OS','Trichy');</w:t>
      </w:r>
    </w:p>
    <w:p w14:paraId="0345E563" w14:textId="4158F70B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D0A3392" wp14:editId="3628D6B1">
            <wp:extent cx="5731510" cy="1711325"/>
            <wp:effectExtent l="0" t="0" r="2540" b="3175"/>
            <wp:docPr id="9019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0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20E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219FD" w14:textId="62B58397" w:rsidR="00973D36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sz w:val="32"/>
          <w:szCs w:val="32"/>
        </w:rPr>
        <w:t>SELECT *FROM ST_DE;</w:t>
      </w:r>
    </w:p>
    <w:p w14:paraId="7E979AD6" w14:textId="193EBF71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743047B" wp14:editId="54D96736">
            <wp:extent cx="5731510" cy="2102485"/>
            <wp:effectExtent l="0" t="0" r="2540" b="0"/>
            <wp:docPr id="8100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8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4C9E" w14:textId="7777777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1FADC2" w14:textId="7DC97F2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DROP:</w:t>
      </w:r>
    </w:p>
    <w:p w14:paraId="7F27C64C" w14:textId="4BFA793C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09C391" wp14:editId="7884291F">
            <wp:extent cx="5731510" cy="1830705"/>
            <wp:effectExtent l="0" t="0" r="2540" b="0"/>
            <wp:docPr id="10149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8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3A85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9A3F3F" w14:textId="77777777" w:rsidR="00973D36" w:rsidRP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3783C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E12D0" w14:textId="77777777" w:rsidR="00D8035A" w:rsidRP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8035A" w:rsidRPr="00D8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63"/>
    <w:rsid w:val="001C59DB"/>
    <w:rsid w:val="001E22BF"/>
    <w:rsid w:val="003C643D"/>
    <w:rsid w:val="00582663"/>
    <w:rsid w:val="00751C00"/>
    <w:rsid w:val="007D7A49"/>
    <w:rsid w:val="00823D33"/>
    <w:rsid w:val="00973D36"/>
    <w:rsid w:val="009B1169"/>
    <w:rsid w:val="00A567F0"/>
    <w:rsid w:val="00BC608C"/>
    <w:rsid w:val="00D769F6"/>
    <w:rsid w:val="00D8035A"/>
    <w:rsid w:val="00EB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591B8"/>
  <w15:chartTrackingRefBased/>
  <w15:docId w15:val="{60669E3B-358A-4491-92C2-EB0AD5CB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Dhilip k</cp:lastModifiedBy>
  <cp:revision>2</cp:revision>
  <dcterms:created xsi:type="dcterms:W3CDTF">2024-07-24T16:00:00Z</dcterms:created>
  <dcterms:modified xsi:type="dcterms:W3CDTF">2024-07-24T16:00:00Z</dcterms:modified>
</cp:coreProperties>
</file>