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AC7F8" w14:textId="6A300C1C" w:rsidR="00AC1D8A" w:rsidRPr="00AC1D8A" w:rsidRDefault="00496186" w:rsidP="00AC1D8A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496186">
        <w:rPr>
          <w:rFonts w:ascii="Times New Roman" w:hAnsi="Times New Roman" w:cs="Times New Roman"/>
          <w:b/>
          <w:bCs/>
          <w:color w:val="C00000"/>
          <w:sz w:val="28"/>
          <w:szCs w:val="28"/>
        </w:rPr>
        <w:t>39.</w:t>
      </w:r>
      <w:r w:rsidR="00AC1D8A" w:rsidRPr="00AC1D8A">
        <w:t xml:space="preserve"> </w:t>
      </w:r>
      <w:r w:rsidR="00AC1D8A" w:rsidRPr="00AC1D8A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Automated ticket generator for calculating profit or loss by date </w:t>
      </w:r>
    </w:p>
    <w:p w14:paraId="311665CA" w14:textId="77777777" w:rsidR="00AC1D8A" w:rsidRPr="00AC1D8A" w:rsidRDefault="00AC1D8A" w:rsidP="00AC1D8A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C1D8A">
        <w:rPr>
          <w:rFonts w:ascii="Times New Roman" w:hAnsi="Times New Roman" w:cs="Times New Roman"/>
          <w:b/>
          <w:bCs/>
          <w:color w:val="C00000"/>
          <w:sz w:val="28"/>
          <w:szCs w:val="28"/>
        </w:rPr>
        <w:t>(i) Create a conceptual model</w:t>
      </w:r>
    </w:p>
    <w:p w14:paraId="434BB10D" w14:textId="77777777" w:rsidR="00AC1D8A" w:rsidRPr="00AC1D8A" w:rsidRDefault="00AC1D8A" w:rsidP="00AC1D8A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C1D8A">
        <w:rPr>
          <w:rFonts w:ascii="Times New Roman" w:hAnsi="Times New Roman" w:cs="Times New Roman"/>
          <w:b/>
          <w:bCs/>
          <w:color w:val="C00000"/>
          <w:sz w:val="28"/>
          <w:szCs w:val="28"/>
        </w:rPr>
        <w:t>(ii) implement database using SQL</w:t>
      </w:r>
    </w:p>
    <w:p w14:paraId="69AE07B8" w14:textId="49D4222E" w:rsidR="008F35FB" w:rsidRDefault="00AC1D8A" w:rsidP="00AC1D8A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AC1D8A">
        <w:rPr>
          <w:rFonts w:ascii="Times New Roman" w:hAnsi="Times New Roman" w:cs="Times New Roman"/>
          <w:b/>
          <w:bCs/>
          <w:color w:val="C00000"/>
          <w:sz w:val="28"/>
          <w:szCs w:val="28"/>
        </w:rPr>
        <w:t>(iii) use PL/SQL</w:t>
      </w:r>
    </w:p>
    <w:p w14:paraId="484242BB" w14:textId="77777777" w:rsidR="00AC1D8A" w:rsidRDefault="00AC1D8A" w:rsidP="00AC1D8A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2DAD4A70" w14:textId="021D184A" w:rsidR="001A1CA5" w:rsidRDefault="005423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423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i)</w:t>
      </w:r>
    </w:p>
    <w:p w14:paraId="5FDE302D" w14:textId="2ECD5400" w:rsidR="00AC1D8A" w:rsidRPr="00AC1D8A" w:rsidRDefault="00AC1D8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C1D8A">
        <w:rPr>
          <w:rFonts w:ascii="Times New Roman" w:hAnsi="Times New Roman" w:cs="Times New Roman"/>
          <w:b/>
          <w:bCs/>
          <w:color w:val="00B0F0"/>
          <w:sz w:val="28"/>
          <w:szCs w:val="28"/>
        </w:rPr>
        <w:t>LOGICAL MODEL</w:t>
      </w:r>
    </w:p>
    <w:p w14:paraId="3A7ECFD7" w14:textId="052AB161" w:rsidR="0054235F" w:rsidRDefault="00AC1D8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1D8A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1E37D20" wp14:editId="6853081B">
            <wp:extent cx="5731510" cy="2520950"/>
            <wp:effectExtent l="0" t="0" r="2540" b="0"/>
            <wp:docPr id="17098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7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79EB" w14:textId="77777777" w:rsidR="00AC1D8A" w:rsidRDefault="00AC1D8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8D49A2" w14:textId="16029303" w:rsidR="00AC1D8A" w:rsidRDefault="00AC1D8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C1D8A">
        <w:rPr>
          <w:rFonts w:ascii="Times New Roman" w:hAnsi="Times New Roman" w:cs="Times New Roman"/>
          <w:b/>
          <w:bCs/>
          <w:color w:val="00B0F0"/>
          <w:sz w:val="28"/>
          <w:szCs w:val="28"/>
        </w:rPr>
        <w:t>RELATIONAL MODEL</w:t>
      </w:r>
    </w:p>
    <w:p w14:paraId="5B7FFAC9" w14:textId="10210F43" w:rsidR="00AC1D8A" w:rsidRPr="00AC1D8A" w:rsidRDefault="00AC1D8A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C1D8A">
        <w:rPr>
          <w:rFonts w:ascii="Times New Roman" w:hAnsi="Times New Roman" w:cs="Times New Roman"/>
          <w:b/>
          <w:bCs/>
          <w:noProof/>
          <w:color w:val="00B0F0"/>
          <w:sz w:val="28"/>
          <w:szCs w:val="28"/>
        </w:rPr>
        <w:drawing>
          <wp:inline distT="0" distB="0" distL="0" distR="0" wp14:anchorId="5F5335D6" wp14:editId="429B9E20">
            <wp:extent cx="5731510" cy="2758440"/>
            <wp:effectExtent l="0" t="0" r="2540" b="3810"/>
            <wp:docPr id="21275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9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92B7" w14:textId="77777777" w:rsidR="0054235F" w:rsidRPr="00496186" w:rsidRDefault="0054235F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6F4D6D8E" w14:textId="77777777" w:rsidR="00AC1D8A" w:rsidRDefault="0054235F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ii)</w:t>
      </w:r>
    </w:p>
    <w:p w14:paraId="2580CF81" w14:textId="3106DCB2" w:rsidR="008F35FB" w:rsidRP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>CREATE TABLE Theater (</w:t>
      </w:r>
    </w:p>
    <w:p w14:paraId="59A5508B" w14:textId="77777777" w:rsidR="008F35FB" w:rsidRP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 xml:space="preserve">    theater_id INT PRIMARY KEY,</w:t>
      </w:r>
    </w:p>
    <w:p w14:paraId="360FC5AE" w14:textId="74CBF023" w:rsid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 xml:space="preserve">    name VARCHAR(255) NOT NULL</w:t>
      </w:r>
      <w:r w:rsidR="001A1CA5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387A9856" w14:textId="4BE394B0" w:rsidR="001A1CA5" w:rsidRPr="008F35FB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show_id INT</w:t>
      </w:r>
    </w:p>
    <w:p w14:paraId="24D4B57F" w14:textId="74659CD1" w:rsid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5D0BCEE" w14:textId="4A9626E0" w:rsidR="008F35FB" w:rsidRP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>INSERT INTO Theater VALUES (1, 'Jazz Cinemas'</w:t>
      </w:r>
      <w:r w:rsidR="001A1CA5">
        <w:rPr>
          <w:rFonts w:ascii="Times New Roman" w:hAnsi="Times New Roman" w:cs="Times New Roman"/>
          <w:b/>
          <w:bCs/>
          <w:sz w:val="28"/>
          <w:szCs w:val="28"/>
        </w:rPr>
        <w:t>,101</w:t>
      </w:r>
      <w:r w:rsidRPr="008F35FB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3ECB301" w14:textId="0BA9D47D" w:rsidR="008F35FB" w:rsidRP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>INSERT INTO Theater VALUES (2, 'SB Cinemas'</w:t>
      </w:r>
      <w:r w:rsidR="001A1CA5">
        <w:rPr>
          <w:rFonts w:ascii="Times New Roman" w:hAnsi="Times New Roman" w:cs="Times New Roman"/>
          <w:b/>
          <w:bCs/>
          <w:sz w:val="28"/>
          <w:szCs w:val="28"/>
        </w:rPr>
        <w:t>,102</w:t>
      </w:r>
      <w:r w:rsidRPr="008F35FB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A9BFE36" w14:textId="17D6128C" w:rsidR="008F35FB" w:rsidRP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>INSERT INTO Theater VALUES (3, 'AGS Cinemas'</w:t>
      </w:r>
      <w:r w:rsidR="001A1CA5">
        <w:rPr>
          <w:rFonts w:ascii="Times New Roman" w:hAnsi="Times New Roman" w:cs="Times New Roman"/>
          <w:b/>
          <w:bCs/>
          <w:sz w:val="28"/>
          <w:szCs w:val="28"/>
        </w:rPr>
        <w:t>,103</w:t>
      </w:r>
      <w:r w:rsidRPr="008F35FB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86551A8" w14:textId="439265F5" w:rsidR="008F35FB" w:rsidRDefault="008F35FB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FB">
        <w:rPr>
          <w:rFonts w:ascii="Times New Roman" w:hAnsi="Times New Roman" w:cs="Times New Roman"/>
          <w:b/>
          <w:bCs/>
          <w:sz w:val="28"/>
          <w:szCs w:val="28"/>
        </w:rPr>
        <w:t>INSERT INTO Theater VALUES (4, 'Rohini Cinemas'</w:t>
      </w:r>
      <w:r w:rsidR="001A1CA5">
        <w:rPr>
          <w:rFonts w:ascii="Times New Roman" w:hAnsi="Times New Roman" w:cs="Times New Roman"/>
          <w:b/>
          <w:bCs/>
          <w:sz w:val="28"/>
          <w:szCs w:val="28"/>
        </w:rPr>
        <w:t>,104</w:t>
      </w:r>
      <w:r w:rsidRPr="008F35FB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1FCC1C47" w14:textId="77777777" w:rsidR="001A1CA5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21228" w14:textId="57ACEB4F" w:rsidR="008F35FB" w:rsidRPr="00496186" w:rsidRDefault="008F35FB" w:rsidP="008F35FB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496186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THEATER ORDER BY theater_id;</w:t>
      </w:r>
    </w:p>
    <w:p w14:paraId="654FEF73" w14:textId="5997BD2B" w:rsidR="008F35FB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410F36" wp14:editId="4CC3B3C4">
            <wp:extent cx="5731510" cy="2600960"/>
            <wp:effectExtent l="0" t="0" r="2540" b="8890"/>
            <wp:docPr id="7348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94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2AFA" w14:textId="77777777" w:rsidR="005D114A" w:rsidRDefault="005D114A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8BF5D" w14:textId="77777777" w:rsidR="001A1CA5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B272F" w14:textId="77777777" w:rsidR="00A24BA9" w:rsidRDefault="00A24BA9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72334" w14:textId="77777777" w:rsidR="00603319" w:rsidRDefault="00603319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07178" w14:textId="77777777" w:rsidR="00603319" w:rsidRDefault="00603319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DAA6F0" w14:textId="70CE556F" w:rsidR="001A1CA5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TABLE show(show_id NUMBER PRIMARY KEY,shows NUMBER,ticket_price NUMBER,ticket_sold NUMBER,show_date DATE,theater_id NUMBER,FOREIGN KEY (theater_id) REFERENCES Theater(theater_id));</w:t>
      </w:r>
    </w:p>
    <w:p w14:paraId="34D7E971" w14:textId="1C91D19F" w:rsidR="001A1CA5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INSERT INTO show VALUES(101,3,120,300,TO_DATE('2024-08-15', 'YYYY-MM-DD'),1);</w:t>
      </w:r>
    </w:p>
    <w:p w14:paraId="0DE9B10C" w14:textId="5939CCC2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INSERT INTO show VALUES(102,3,120,270,TO_DATE('2024-08-17', 'YYYY-MM-DD'),2);</w:t>
      </w:r>
    </w:p>
    <w:p w14:paraId="130CAD8F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INSERT INTO show VALUES(103,3,120,160,TO_DATE('2024-08-14', 'YYYY-MM-DD'),3);</w:t>
      </w:r>
    </w:p>
    <w:p w14:paraId="6C95E722" w14:textId="490DCC0A" w:rsidR="001A1CA5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INSERT INTO show VALUES(104,3,120,255,TO_DATE('2024-08-18', 'YYYY-MM-DD'),4);</w:t>
      </w:r>
    </w:p>
    <w:p w14:paraId="66428EF5" w14:textId="77777777" w:rsidR="001A1CA5" w:rsidRDefault="001A1CA5" w:rsidP="008F35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E461BF" w14:textId="3360CE5D" w:rsidR="001A1CA5" w:rsidRPr="001A1CA5" w:rsidRDefault="001A1CA5" w:rsidP="008F35FB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SHOW ORDER BY SHOW_ID;</w:t>
      </w:r>
    </w:p>
    <w:p w14:paraId="70A46322" w14:textId="573381D6" w:rsidR="001A1CA5" w:rsidRDefault="001A1CA5" w:rsidP="004961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08E08E" wp14:editId="78EE0D33">
            <wp:extent cx="5731510" cy="2592070"/>
            <wp:effectExtent l="0" t="0" r="2540" b="0"/>
            <wp:docPr id="164700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0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F807" w14:textId="77777777" w:rsidR="001A1CA5" w:rsidRDefault="001A1CA5" w:rsidP="00496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CD6CB" w14:textId="77777777" w:rsidR="001A1CA5" w:rsidRDefault="001A1CA5" w:rsidP="00496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92B2F" w14:textId="77777777" w:rsidR="001A1CA5" w:rsidRDefault="001A1CA5" w:rsidP="00496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E10F5" w14:textId="77777777" w:rsidR="001A1CA5" w:rsidRDefault="001A1CA5" w:rsidP="00496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63AAC" w14:textId="77777777" w:rsidR="001A1CA5" w:rsidRDefault="001A1CA5" w:rsidP="00496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C3630" w14:textId="77777777" w:rsidR="00E7311B" w:rsidRDefault="00E7311B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8C336" w14:textId="09543119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OR REPLACE PROCEDURE Calculate_Profit_Loss IS</w:t>
      </w:r>
    </w:p>
    <w:p w14:paraId="1045CD8E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income NUMBER;</w:t>
      </w:r>
    </w:p>
    <w:p w14:paraId="60EB7961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expenses NUMBER := 90000; </w:t>
      </w:r>
    </w:p>
    <w:p w14:paraId="449C724D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r NUMBER;</w:t>
      </w:r>
    </w:p>
    <w:p w14:paraId="40D9DBAC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profit_loss VARCHAR2(20);</w:t>
      </w:r>
    </w:p>
    <w:p w14:paraId="00CD3E50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CURSOR c1 IS</w:t>
      </w:r>
    </w:p>
    <w:p w14:paraId="5CDC3AF5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SELECT s.shows,s.ticket_sold,s.ticket_price,s.show_date,t.name,t.show_id FROM Show s JOIN Theater t ON s.theater_id = t.theater_id;</w:t>
      </w:r>
    </w:p>
    <w:p w14:paraId="07CEB62E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202FB43E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FOR s IN c1 LOOP</w:t>
      </w:r>
    </w:p>
    <w:p w14:paraId="61226478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income := s.ticket_sold * s.ticket_price * s.shows;</w:t>
      </w:r>
    </w:p>
    <w:p w14:paraId="7F754767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r:= income - expenses;</w:t>
      </w:r>
    </w:p>
    <w:p w14:paraId="51412544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IF r&gt;0 THEN</w:t>
      </w:r>
    </w:p>
    <w:p w14:paraId="4B3F7C71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profit_loss := 'Profit';</w:t>
      </w:r>
    </w:p>
    <w:p w14:paraId="5D95D39D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57E422B3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profit_loss := 'Loss';</w:t>
      </w:r>
    </w:p>
    <w:p w14:paraId="6613FFBF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END IF;</w:t>
      </w:r>
    </w:p>
    <w:p w14:paraId="2847309C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    DBMS_OUTPUT.PUT_LINE('Show Date: '||TO_CHAR(s.show_date, 'YYYY-MM-DD')||' | Theater: '||s.name||' | Net Profit/Loss: '||profit_loss);</w:t>
      </w:r>
    </w:p>
    <w:p w14:paraId="4E208B91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 xml:space="preserve">    END LOOP;</w:t>
      </w:r>
    </w:p>
    <w:p w14:paraId="51970AAC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4B292164" w14:textId="2A814FE3" w:rsid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1A98A5E2" w14:textId="3DE2846B" w:rsidR="00496186" w:rsidRDefault="00496186" w:rsidP="004961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91017D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11F31086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Calculate_Profit_Loss;</w:t>
      </w:r>
    </w:p>
    <w:p w14:paraId="34CD9EC0" w14:textId="77777777" w:rsidR="001A1CA5" w:rsidRP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5973DB6B" w14:textId="4F4FFCD2" w:rsidR="001A1CA5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68440639" w14:textId="01D9DCEE" w:rsidR="001A1CA5" w:rsidRPr="008F35FB" w:rsidRDefault="001A1CA5" w:rsidP="001A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CA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FD43F2" wp14:editId="670AEA8C">
            <wp:extent cx="5731510" cy="2595245"/>
            <wp:effectExtent l="0" t="0" r="2540" b="0"/>
            <wp:docPr id="8562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CA5" w:rsidRPr="008F3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FB"/>
    <w:rsid w:val="000D2F17"/>
    <w:rsid w:val="001A1CA5"/>
    <w:rsid w:val="00496186"/>
    <w:rsid w:val="0054235F"/>
    <w:rsid w:val="005D114A"/>
    <w:rsid w:val="00603319"/>
    <w:rsid w:val="0073016C"/>
    <w:rsid w:val="00801F74"/>
    <w:rsid w:val="008F35FB"/>
    <w:rsid w:val="009B1169"/>
    <w:rsid w:val="00A24BA9"/>
    <w:rsid w:val="00AC1D8A"/>
    <w:rsid w:val="00D24B5B"/>
    <w:rsid w:val="00E7311B"/>
    <w:rsid w:val="00FA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780F"/>
  <w15:chartTrackingRefBased/>
  <w15:docId w15:val="{23BF2F43-2B46-4357-AE1D-4642213F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5FB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80</cp:revision>
  <dcterms:created xsi:type="dcterms:W3CDTF">2024-08-18T10:24:00Z</dcterms:created>
  <dcterms:modified xsi:type="dcterms:W3CDTF">2024-08-19T16:20:00Z</dcterms:modified>
</cp:coreProperties>
</file>