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D336B" w14:textId="409A0ADE" w:rsidR="00D87E42" w:rsidRPr="00464CEF" w:rsidRDefault="00D87E42" w:rsidP="00D87E42">
      <w:pPr>
        <w:rPr>
          <w:b/>
        </w:rPr>
      </w:pPr>
      <w:r w:rsidRPr="00464CEF">
        <w:rPr>
          <w:b/>
        </w:rPr>
        <w:t xml:space="preserve"> [</w:t>
      </w:r>
      <w:r w:rsidR="00F34142" w:rsidRPr="00126032">
        <w:rPr>
          <w:b/>
        </w:rPr>
        <w:t>22JUOE2213</w:t>
      </w:r>
      <w:r w:rsidRPr="00464CEF">
        <w:rPr>
          <w:b/>
        </w:rPr>
        <w:t>]</w:t>
      </w:r>
      <w:r w:rsidR="0034385A" w:rsidRPr="00464CEF">
        <w:rPr>
          <w:b/>
        </w:rPr>
        <w:tab/>
      </w:r>
      <w:r w:rsidR="0034385A" w:rsidRPr="00464CEF">
        <w:rPr>
          <w:b/>
        </w:rPr>
        <w:tab/>
      </w:r>
      <w:r w:rsidR="0034385A" w:rsidRPr="00464CEF">
        <w:rPr>
          <w:b/>
        </w:rPr>
        <w:tab/>
      </w:r>
      <w:r w:rsidR="0034385A" w:rsidRPr="00464CEF">
        <w:rPr>
          <w:b/>
        </w:rPr>
        <w:tab/>
      </w:r>
      <w:r w:rsidR="0034385A" w:rsidRPr="00464CEF">
        <w:rPr>
          <w:b/>
        </w:rPr>
        <w:tab/>
      </w:r>
      <w:r w:rsidR="0034385A" w:rsidRPr="00464CEF">
        <w:rPr>
          <w:b/>
        </w:rPr>
        <w:tab/>
      </w:r>
      <w:r w:rsidR="0034385A" w:rsidRPr="00464CEF">
        <w:rPr>
          <w:b/>
        </w:rPr>
        <w:tab/>
      </w:r>
      <w:r w:rsidR="0034385A" w:rsidRPr="00464CEF">
        <w:rPr>
          <w:b/>
        </w:rPr>
        <w:tab/>
      </w:r>
      <w:r w:rsidR="0034385A" w:rsidRPr="00464CEF">
        <w:rPr>
          <w:b/>
        </w:rPr>
        <w:tab/>
        <w:t xml:space="preserve"> </w:t>
      </w:r>
    </w:p>
    <w:p w14:paraId="4E1A6D9B" w14:textId="77777777" w:rsidR="00D87E42" w:rsidRPr="00464CEF" w:rsidRDefault="00D87E42" w:rsidP="00D87E42">
      <w:pPr>
        <w:rPr>
          <w:b/>
        </w:rPr>
      </w:pPr>
    </w:p>
    <w:p w14:paraId="66EBB610" w14:textId="77777777" w:rsidR="00D87E42" w:rsidRPr="00464CEF" w:rsidRDefault="00D87E42" w:rsidP="00D87E42">
      <w:pPr>
        <w:spacing w:line="360" w:lineRule="auto"/>
        <w:rPr>
          <w:b/>
        </w:rPr>
      </w:pPr>
    </w:p>
    <w:p w14:paraId="53C9C6B3" w14:textId="3BA56D36" w:rsidR="00D87E42" w:rsidRPr="00464CEF" w:rsidRDefault="00F34142" w:rsidP="00E66612">
      <w:pPr>
        <w:spacing w:line="360" w:lineRule="auto"/>
        <w:jc w:val="center"/>
        <w:rPr>
          <w:b/>
        </w:rPr>
      </w:pPr>
      <w:r>
        <w:rPr>
          <w:b/>
        </w:rPr>
        <w:t>FIRST</w:t>
      </w:r>
      <w:r w:rsidR="00E66612" w:rsidRPr="00464CEF">
        <w:rPr>
          <w:b/>
        </w:rPr>
        <w:t xml:space="preserve"> SEMESTER</w:t>
      </w:r>
      <w:r w:rsidR="00A02773" w:rsidRPr="00464CEF">
        <w:rPr>
          <w:b/>
        </w:rPr>
        <w:t xml:space="preserve"> QUESTION</w:t>
      </w:r>
      <w:r w:rsidR="00AC42FA" w:rsidRPr="00464CEF">
        <w:rPr>
          <w:b/>
        </w:rPr>
        <w:t xml:space="preserve"> BANK</w:t>
      </w:r>
    </w:p>
    <w:p w14:paraId="55EB11A1" w14:textId="77777777" w:rsidR="00D87E42" w:rsidRPr="00464CEF" w:rsidRDefault="00D87E42" w:rsidP="00D87E42">
      <w:pPr>
        <w:spacing w:line="360" w:lineRule="auto"/>
        <w:jc w:val="center"/>
        <w:rPr>
          <w:b/>
        </w:rPr>
      </w:pPr>
    </w:p>
    <w:p w14:paraId="36104334" w14:textId="5217D80F" w:rsidR="00D87E42" w:rsidRPr="00464CEF" w:rsidRDefault="005315A9" w:rsidP="00D87E42">
      <w:pPr>
        <w:jc w:val="center"/>
        <w:rPr>
          <w:b/>
        </w:rPr>
      </w:pPr>
      <w:r w:rsidRPr="00464CEF">
        <w:rPr>
          <w:b/>
        </w:rPr>
        <w:t>TOURISM ECONOMICS</w:t>
      </w:r>
    </w:p>
    <w:p w14:paraId="28EEE314" w14:textId="77777777" w:rsidR="00D87E42" w:rsidRPr="00464CEF" w:rsidRDefault="00D87E42" w:rsidP="00D87E42">
      <w:pPr>
        <w:pBdr>
          <w:bottom w:val="single" w:sz="12" w:space="1" w:color="auto"/>
        </w:pBdr>
        <w:spacing w:line="360" w:lineRule="auto"/>
        <w:jc w:val="center"/>
        <w:rPr>
          <w:b/>
        </w:rPr>
      </w:pPr>
    </w:p>
    <w:p w14:paraId="211399B1" w14:textId="18AA878C" w:rsidR="00AC42FA" w:rsidRPr="00464CEF" w:rsidRDefault="00AC42FA" w:rsidP="001A0389">
      <w:pPr>
        <w:tabs>
          <w:tab w:val="left" w:pos="1440"/>
        </w:tabs>
        <w:spacing w:line="408" w:lineRule="auto"/>
        <w:ind w:left="1440" w:hanging="1440"/>
        <w:rPr>
          <w:b/>
        </w:rPr>
      </w:pPr>
      <w:r w:rsidRPr="00464CEF">
        <w:rPr>
          <w:b/>
        </w:rPr>
        <w:t>Blueprint</w:t>
      </w:r>
    </w:p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336"/>
        <w:gridCol w:w="1336"/>
        <w:gridCol w:w="1336"/>
        <w:gridCol w:w="1336"/>
        <w:gridCol w:w="1346"/>
      </w:tblGrid>
      <w:tr w:rsidR="00AC42FA" w:rsidRPr="00464CEF" w14:paraId="39E3E50B" w14:textId="77777777" w:rsidTr="006A6916">
        <w:trPr>
          <w:trHeight w:val="368"/>
          <w:jc w:val="center"/>
        </w:trPr>
        <w:tc>
          <w:tcPr>
            <w:tcW w:w="1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28F44" w14:textId="77777777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Section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EF2FA" w14:textId="33648E70" w:rsidR="00AC42FA" w:rsidRPr="00464CEF" w:rsidRDefault="00AC42FA" w:rsidP="006A6916">
            <w:pPr>
              <w:jc w:val="center"/>
              <w:rPr>
                <w:b/>
                <w:bCs/>
              </w:rPr>
            </w:pPr>
            <w:r w:rsidRPr="00464CEF">
              <w:rPr>
                <w:b/>
                <w:bCs/>
                <w:color w:val="000000"/>
              </w:rPr>
              <w:t>MODULE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C4168" w14:textId="6FA3E887" w:rsidR="00AC42FA" w:rsidRPr="00464CEF" w:rsidRDefault="00AC42FA" w:rsidP="006A6916">
            <w:pPr>
              <w:jc w:val="center"/>
              <w:rPr>
                <w:b/>
                <w:bCs/>
              </w:rPr>
            </w:pPr>
            <w:r w:rsidRPr="00464CEF">
              <w:rPr>
                <w:b/>
                <w:bCs/>
                <w:color w:val="000000"/>
              </w:rPr>
              <w:t>MODULE 2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5EB6D" w14:textId="23436355" w:rsidR="00AC42FA" w:rsidRPr="00464CEF" w:rsidRDefault="00AC42FA" w:rsidP="006A6916">
            <w:pPr>
              <w:jc w:val="center"/>
              <w:rPr>
                <w:b/>
                <w:bCs/>
              </w:rPr>
            </w:pPr>
            <w:r w:rsidRPr="00464CEF">
              <w:rPr>
                <w:b/>
                <w:bCs/>
                <w:color w:val="000000"/>
              </w:rPr>
              <w:t>MODULE 3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59ABA" w14:textId="0AEBB236" w:rsidR="00AC42FA" w:rsidRPr="00464CEF" w:rsidRDefault="00AC42FA" w:rsidP="006A6916">
            <w:pPr>
              <w:jc w:val="center"/>
              <w:rPr>
                <w:b/>
                <w:bCs/>
              </w:rPr>
            </w:pPr>
            <w:r w:rsidRPr="00464CEF">
              <w:rPr>
                <w:b/>
                <w:bCs/>
                <w:color w:val="000000"/>
              </w:rPr>
              <w:t>MODULE 4</w:t>
            </w:r>
          </w:p>
        </w:tc>
        <w:tc>
          <w:tcPr>
            <w:tcW w:w="13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D9B27" w14:textId="6C415F7D" w:rsidR="00AC42FA" w:rsidRPr="00464CEF" w:rsidRDefault="00AC42FA" w:rsidP="006A6916">
            <w:pPr>
              <w:jc w:val="center"/>
              <w:rPr>
                <w:b/>
                <w:bCs/>
              </w:rPr>
            </w:pPr>
            <w:r w:rsidRPr="00464CEF">
              <w:rPr>
                <w:b/>
                <w:bCs/>
                <w:color w:val="000000"/>
              </w:rPr>
              <w:t>MODULE 5</w:t>
            </w:r>
          </w:p>
        </w:tc>
      </w:tr>
      <w:tr w:rsidR="00AC42FA" w:rsidRPr="00464CEF" w14:paraId="021773E0" w14:textId="77777777" w:rsidTr="006A6916">
        <w:trPr>
          <w:trHeight w:val="521"/>
          <w:jc w:val="center"/>
        </w:trPr>
        <w:tc>
          <w:tcPr>
            <w:tcW w:w="1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6B7A7" w14:textId="33B93C03" w:rsidR="00AC42FA" w:rsidRPr="00464CEF" w:rsidRDefault="00AC42FA" w:rsidP="006A6916">
            <w:pPr>
              <w:jc w:val="center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067A6" w14:textId="64400EB3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Number of Questions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50705" w14:textId="0880D5CA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Number of Questions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B421A" w14:textId="51965FA1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Number of Questions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3BFE0" w14:textId="10DF74A4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Number of Questions</w:t>
            </w:r>
          </w:p>
        </w:tc>
        <w:tc>
          <w:tcPr>
            <w:tcW w:w="13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4EBCF" w14:textId="678A6030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Number of Questions</w:t>
            </w:r>
          </w:p>
        </w:tc>
      </w:tr>
      <w:tr w:rsidR="00AC42FA" w:rsidRPr="00464CEF" w14:paraId="406EA619" w14:textId="77777777" w:rsidTr="006A6916">
        <w:trPr>
          <w:trHeight w:val="271"/>
          <w:jc w:val="center"/>
        </w:trPr>
        <w:tc>
          <w:tcPr>
            <w:tcW w:w="1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4FAC4" w14:textId="13FF36F6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A (5 marks)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5195C" w14:textId="0309F587" w:rsidR="00AC42FA" w:rsidRPr="00464CEF" w:rsidRDefault="006A6B5F" w:rsidP="006A6916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94F8" w14:textId="6242C5CC" w:rsidR="00AC42FA" w:rsidRPr="00464CEF" w:rsidRDefault="006A6B5F" w:rsidP="006A6916">
            <w:pPr>
              <w:jc w:val="center"/>
            </w:pPr>
            <w:r>
              <w:t>1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1D0ED" w14:textId="5C573E2D" w:rsidR="00AC42FA" w:rsidRPr="00464CEF" w:rsidRDefault="006A6B5F" w:rsidP="006A6916">
            <w:pPr>
              <w:jc w:val="center"/>
            </w:pPr>
            <w:r>
              <w:t>1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8DDFB" w14:textId="06B435D8" w:rsidR="00AC42FA" w:rsidRPr="00464CEF" w:rsidRDefault="006A6B5F" w:rsidP="006A6916">
            <w:pPr>
              <w:jc w:val="center"/>
            </w:pPr>
            <w:r>
              <w:t>1</w:t>
            </w:r>
          </w:p>
        </w:tc>
        <w:tc>
          <w:tcPr>
            <w:tcW w:w="13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89D68" w14:textId="049B00C1" w:rsidR="00AC42FA" w:rsidRPr="00464CEF" w:rsidRDefault="006A6B5F" w:rsidP="006A6916">
            <w:pPr>
              <w:jc w:val="center"/>
            </w:pPr>
            <w:r>
              <w:t>1</w:t>
            </w:r>
          </w:p>
        </w:tc>
      </w:tr>
      <w:tr w:rsidR="00AC42FA" w:rsidRPr="00464CEF" w14:paraId="2E5B615E" w14:textId="77777777" w:rsidTr="006A6916">
        <w:trPr>
          <w:trHeight w:val="287"/>
          <w:jc w:val="center"/>
        </w:trPr>
        <w:tc>
          <w:tcPr>
            <w:tcW w:w="1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6EE09" w14:textId="7B6180D2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B (9 marks)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6D120" w14:textId="49789DDE" w:rsidR="00AC42FA" w:rsidRPr="00464CEF" w:rsidRDefault="00AC42FA" w:rsidP="006A6916">
            <w:pPr>
              <w:jc w:val="center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163DB" w14:textId="01FD381F" w:rsidR="00AC42FA" w:rsidRPr="00464CEF" w:rsidRDefault="006A6B5F" w:rsidP="006A6916">
            <w:pPr>
              <w:jc w:val="center"/>
            </w:pPr>
            <w:r>
              <w:t>1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0C159" w14:textId="53D01CE3" w:rsidR="00AC42FA" w:rsidRPr="00464CEF" w:rsidRDefault="00AC42FA" w:rsidP="006A6916">
            <w:pPr>
              <w:jc w:val="center"/>
            </w:pP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61F51" w14:textId="4EAEE8D3" w:rsidR="00AC42FA" w:rsidRPr="00464CEF" w:rsidRDefault="006A6B5F" w:rsidP="006A6916">
            <w:pPr>
              <w:jc w:val="center"/>
            </w:pPr>
            <w:r>
              <w:t>1</w:t>
            </w:r>
          </w:p>
        </w:tc>
        <w:tc>
          <w:tcPr>
            <w:tcW w:w="13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C31CE" w14:textId="14DBB1A3" w:rsidR="00AC42FA" w:rsidRPr="00464CEF" w:rsidRDefault="006A6B5F" w:rsidP="006A6916">
            <w:pPr>
              <w:jc w:val="center"/>
            </w:pPr>
            <w:r>
              <w:t>1</w:t>
            </w:r>
          </w:p>
        </w:tc>
      </w:tr>
      <w:tr w:rsidR="00AC42FA" w:rsidRPr="00464CEF" w14:paraId="2E065ED3" w14:textId="77777777" w:rsidTr="006A6916">
        <w:trPr>
          <w:trHeight w:val="287"/>
          <w:jc w:val="center"/>
        </w:trPr>
        <w:tc>
          <w:tcPr>
            <w:tcW w:w="1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325CC" w14:textId="0A7BFD15" w:rsidR="00AC42FA" w:rsidRPr="00464CEF" w:rsidRDefault="00AC42FA" w:rsidP="006A6916">
            <w:pPr>
              <w:jc w:val="center"/>
            </w:pPr>
            <w:r w:rsidRPr="00464CEF">
              <w:rPr>
                <w:color w:val="000000"/>
              </w:rPr>
              <w:t>C (12 marks)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DC400" w14:textId="08DB0A85" w:rsidR="00AC42FA" w:rsidRPr="00464CEF" w:rsidRDefault="00AC42FA" w:rsidP="006A6916">
            <w:pPr>
              <w:jc w:val="center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4F304" w14:textId="562F346E" w:rsidR="00AC42FA" w:rsidRPr="00464CEF" w:rsidRDefault="00AC42FA" w:rsidP="006A6916">
            <w:pPr>
              <w:jc w:val="center"/>
            </w:pP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BC815" w14:textId="4B3A8046" w:rsidR="00AC42FA" w:rsidRPr="00464CEF" w:rsidRDefault="006A6B5F" w:rsidP="006A6916">
            <w:pPr>
              <w:jc w:val="center"/>
            </w:pPr>
            <w:r>
              <w:t>1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7891F" w14:textId="230FDAAD" w:rsidR="00AC42FA" w:rsidRPr="00464CEF" w:rsidRDefault="00AC42FA" w:rsidP="006A6916">
            <w:pPr>
              <w:jc w:val="center"/>
            </w:pPr>
          </w:p>
        </w:tc>
        <w:tc>
          <w:tcPr>
            <w:tcW w:w="13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44CA4" w14:textId="3244ED00" w:rsidR="00AC42FA" w:rsidRPr="00464CEF" w:rsidRDefault="00AC42FA" w:rsidP="006A6916">
            <w:pPr>
              <w:jc w:val="center"/>
            </w:pPr>
          </w:p>
        </w:tc>
      </w:tr>
    </w:tbl>
    <w:p w14:paraId="641A67CE" w14:textId="63E7D567" w:rsidR="00AC42FA" w:rsidRPr="00464CEF" w:rsidRDefault="00F67F61" w:rsidP="001A0389">
      <w:pPr>
        <w:tabs>
          <w:tab w:val="left" w:pos="1440"/>
        </w:tabs>
        <w:spacing w:line="408" w:lineRule="auto"/>
        <w:ind w:left="1440" w:hanging="1440"/>
        <w:rPr>
          <w:b/>
          <w:highlight w:val="lightGray"/>
        </w:rPr>
      </w:pPr>
      <w:r w:rsidRPr="00464CEF">
        <w:rPr>
          <w:b/>
          <w:highlight w:val="lightGray"/>
        </w:rPr>
        <w:t xml:space="preserve">Note: </w:t>
      </w:r>
      <w:r w:rsidR="00426839" w:rsidRPr="00464CEF">
        <w:rPr>
          <w:b/>
          <w:highlight w:val="lightGray"/>
        </w:rPr>
        <w:t>Module wise</w:t>
      </w:r>
      <w:r w:rsidRPr="00464CEF">
        <w:rPr>
          <w:b/>
          <w:highlight w:val="lightGray"/>
        </w:rPr>
        <w:t xml:space="preserve"> questions for the blueprint can be taken in any combination like </w:t>
      </w:r>
    </w:p>
    <w:p w14:paraId="2FB35D72" w14:textId="0C826558" w:rsidR="00F67F61" w:rsidRPr="00464CEF" w:rsidRDefault="00F67F61" w:rsidP="001A0389">
      <w:pPr>
        <w:tabs>
          <w:tab w:val="left" w:pos="1440"/>
        </w:tabs>
        <w:spacing w:line="408" w:lineRule="auto"/>
        <w:ind w:left="1440" w:hanging="1440"/>
        <w:rPr>
          <w:b/>
        </w:rPr>
      </w:pPr>
      <w:r w:rsidRPr="00464CEF">
        <w:rPr>
          <w:b/>
          <w:highlight w:val="lightGray"/>
        </w:rPr>
        <w:t>Section A – 1, 1, 1</w:t>
      </w:r>
      <w:r w:rsidR="00E66612" w:rsidRPr="00464CEF">
        <w:rPr>
          <w:b/>
          <w:highlight w:val="lightGray"/>
        </w:rPr>
        <w:t>, 1</w:t>
      </w:r>
      <w:r w:rsidRPr="00464CEF">
        <w:rPr>
          <w:b/>
          <w:highlight w:val="lightGray"/>
        </w:rPr>
        <w:t xml:space="preserve">, 1 or </w:t>
      </w:r>
      <w:r w:rsidR="00BC75ED" w:rsidRPr="00464CEF">
        <w:rPr>
          <w:b/>
          <w:highlight w:val="lightGray"/>
        </w:rPr>
        <w:t>2, 1</w:t>
      </w:r>
      <w:r w:rsidR="00E66612" w:rsidRPr="00464CEF">
        <w:rPr>
          <w:b/>
          <w:highlight w:val="lightGray"/>
        </w:rPr>
        <w:t>, 1, 1</w:t>
      </w:r>
      <w:r w:rsidR="00BC75ED" w:rsidRPr="00464CEF">
        <w:rPr>
          <w:b/>
          <w:highlight w:val="lightGray"/>
        </w:rPr>
        <w:t xml:space="preserve"> or </w:t>
      </w:r>
      <w:r w:rsidRPr="00464CEF">
        <w:rPr>
          <w:b/>
          <w:highlight w:val="lightGray"/>
        </w:rPr>
        <w:t>2</w:t>
      </w:r>
      <w:r w:rsidR="00E66612" w:rsidRPr="00464CEF">
        <w:rPr>
          <w:b/>
          <w:highlight w:val="lightGray"/>
        </w:rPr>
        <w:t>, 2, 1</w:t>
      </w:r>
      <w:r w:rsidRPr="00464CEF">
        <w:rPr>
          <w:b/>
          <w:highlight w:val="lightGray"/>
        </w:rPr>
        <w:t xml:space="preserve"> or 2</w:t>
      </w:r>
      <w:r w:rsidR="00E66612" w:rsidRPr="00464CEF">
        <w:rPr>
          <w:b/>
          <w:highlight w:val="lightGray"/>
        </w:rPr>
        <w:t>, 3</w:t>
      </w:r>
      <w:r w:rsidRPr="00464CEF">
        <w:rPr>
          <w:b/>
        </w:rPr>
        <w:t xml:space="preserve">  </w:t>
      </w:r>
    </w:p>
    <w:p w14:paraId="1D72F424" w14:textId="69D16EB6" w:rsidR="002B6019" w:rsidRPr="00464CEF" w:rsidRDefault="003D6825" w:rsidP="001A0389">
      <w:pPr>
        <w:tabs>
          <w:tab w:val="left" w:pos="1440"/>
        </w:tabs>
        <w:spacing w:line="408" w:lineRule="auto"/>
        <w:ind w:left="1440" w:hanging="1440"/>
      </w:pPr>
      <w:r w:rsidRPr="00464CEF">
        <w:rPr>
          <w:b/>
        </w:rPr>
        <w:t>MODULE 1</w:t>
      </w:r>
      <w:r w:rsidR="002B6019" w:rsidRPr="00464CEF">
        <w:rPr>
          <w:b/>
        </w:rPr>
        <w:tab/>
      </w:r>
      <w:r w:rsidR="00784EED" w:rsidRPr="00464CEF">
        <w:rPr>
          <w:b/>
        </w:rPr>
        <w:t xml:space="preserve"> </w:t>
      </w:r>
      <w:r w:rsidR="002B6019" w:rsidRPr="00464CEF">
        <w:rPr>
          <w:b/>
        </w:rPr>
        <w:tab/>
      </w:r>
      <w:r w:rsidR="002B6019" w:rsidRPr="00464CEF">
        <w:rPr>
          <w:b/>
        </w:rPr>
        <w:tab/>
      </w:r>
      <w:r w:rsidR="002B6019" w:rsidRPr="00464CEF">
        <w:rPr>
          <w:b/>
        </w:rPr>
        <w:tab/>
      </w:r>
      <w:r w:rsidR="002B6019" w:rsidRPr="00464CEF">
        <w:rPr>
          <w:b/>
        </w:rPr>
        <w:tab/>
      </w:r>
      <w:r w:rsidR="002B6019" w:rsidRPr="00464CEF">
        <w:rPr>
          <w:b/>
        </w:rPr>
        <w:tab/>
      </w:r>
      <w:r w:rsidR="002B6019" w:rsidRPr="00464CEF">
        <w:rPr>
          <w:b/>
        </w:rPr>
        <w:tab/>
      </w:r>
      <w:r w:rsidR="002B6019" w:rsidRPr="00464CEF">
        <w:rPr>
          <w:b/>
        </w:rPr>
        <w:tab/>
      </w:r>
      <w:r w:rsidR="002B6019" w:rsidRPr="00464CEF">
        <w:rPr>
          <w:b/>
        </w:rPr>
        <w:tab/>
      </w:r>
      <w:bookmarkStart w:id="0" w:name="_GoBack"/>
      <w:bookmarkEnd w:id="0"/>
    </w:p>
    <w:tbl>
      <w:tblPr>
        <w:tblStyle w:val="TableGrid"/>
        <w:tblW w:w="10258" w:type="dxa"/>
        <w:jc w:val="center"/>
        <w:tblLook w:val="04A0" w:firstRow="1" w:lastRow="0" w:firstColumn="1" w:lastColumn="0" w:noHBand="0" w:noVBand="1"/>
      </w:tblPr>
      <w:tblGrid>
        <w:gridCol w:w="878"/>
        <w:gridCol w:w="6674"/>
        <w:gridCol w:w="1042"/>
        <w:gridCol w:w="767"/>
        <w:gridCol w:w="897"/>
      </w:tblGrid>
      <w:tr w:rsidR="00D87E42" w:rsidRPr="00464CEF" w14:paraId="228F34E0" w14:textId="77777777" w:rsidTr="007149DA">
        <w:trPr>
          <w:trHeight w:val="485"/>
          <w:jc w:val="center"/>
        </w:trPr>
        <w:tc>
          <w:tcPr>
            <w:tcW w:w="10258" w:type="dxa"/>
            <w:gridSpan w:val="5"/>
          </w:tcPr>
          <w:p w14:paraId="7B1BED82" w14:textId="77777777" w:rsidR="00D87E42" w:rsidRPr="00464CEF" w:rsidRDefault="00D87E42" w:rsidP="00D87E4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– A</w:t>
            </w:r>
          </w:p>
          <w:p w14:paraId="4D932F6D" w14:textId="3C759AD2" w:rsidR="00D87E42" w:rsidRPr="00464CEF" w:rsidRDefault="00D87E42" w:rsidP="003D68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1.</w:t>
            </w:r>
            <w:r w:rsidRPr="00464CEF">
              <w:rPr>
                <w:b/>
              </w:rPr>
              <w:tab/>
            </w:r>
            <w:r w:rsidR="003D6825" w:rsidRPr="00464CEF">
              <w:rPr>
                <w:b/>
              </w:rPr>
              <w:t>5 Marks Questions</w:t>
            </w:r>
            <w:r w:rsidRPr="00464CEF">
              <w:rPr>
                <w:b/>
              </w:rPr>
              <w:t xml:space="preserve"> </w:t>
            </w:r>
            <w:r w:rsidR="00F67F61" w:rsidRPr="00464CEF">
              <w:rPr>
                <w:b/>
              </w:rPr>
              <w:t xml:space="preserve">(1:6 Ratio)  </w:t>
            </w:r>
            <w:r w:rsidRPr="00464CEF">
              <w:rPr>
                <w:b/>
              </w:rPr>
              <w:t xml:space="preserve">  </w:t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</w:p>
        </w:tc>
      </w:tr>
      <w:tr w:rsidR="00D87E42" w:rsidRPr="00464CEF" w14:paraId="52AFEA35" w14:textId="77777777" w:rsidTr="003A70E9">
        <w:trPr>
          <w:trHeight w:val="485"/>
          <w:jc w:val="center"/>
        </w:trPr>
        <w:tc>
          <w:tcPr>
            <w:tcW w:w="878" w:type="dxa"/>
          </w:tcPr>
          <w:p w14:paraId="2B6AD116" w14:textId="56FBD7DA" w:rsidR="00D87E42" w:rsidRPr="00464CEF" w:rsidRDefault="003A70E9" w:rsidP="003A70E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bookmarkStart w:id="1" w:name="_Hlk150308810"/>
            <w:proofErr w:type="spellStart"/>
            <w:r w:rsidRPr="00464CEF">
              <w:rPr>
                <w:b/>
                <w:bCs/>
              </w:rPr>
              <w:t>Sl.No</w:t>
            </w:r>
            <w:proofErr w:type="spellEnd"/>
            <w:r w:rsidRPr="00464CEF">
              <w:rPr>
                <w:b/>
                <w:bCs/>
              </w:rPr>
              <w:t>.</w:t>
            </w:r>
          </w:p>
        </w:tc>
        <w:tc>
          <w:tcPr>
            <w:tcW w:w="6674" w:type="dxa"/>
          </w:tcPr>
          <w:p w14:paraId="3BE3F54F" w14:textId="2EC79E4E" w:rsidR="00D87E42" w:rsidRPr="00464CEF" w:rsidRDefault="003A70E9" w:rsidP="003A70E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</w:rPr>
            </w:pPr>
            <w:r w:rsidRPr="00464CEF">
              <w:rPr>
                <w:b/>
              </w:rPr>
              <w:t>Question</w:t>
            </w:r>
          </w:p>
        </w:tc>
        <w:tc>
          <w:tcPr>
            <w:tcW w:w="1042" w:type="dxa"/>
          </w:tcPr>
          <w:p w14:paraId="3346BA02" w14:textId="39826234" w:rsidR="00D87E42" w:rsidRPr="00464CEF" w:rsidRDefault="00D87E42" w:rsidP="00070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Blooms Level</w:t>
            </w:r>
          </w:p>
        </w:tc>
        <w:tc>
          <w:tcPr>
            <w:tcW w:w="767" w:type="dxa"/>
          </w:tcPr>
          <w:p w14:paraId="3B5A9E31" w14:textId="49B3CBEB" w:rsidR="00D87E42" w:rsidRPr="00464CEF" w:rsidRDefault="00D87E42" w:rsidP="00070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CO</w:t>
            </w:r>
          </w:p>
        </w:tc>
        <w:tc>
          <w:tcPr>
            <w:tcW w:w="897" w:type="dxa"/>
          </w:tcPr>
          <w:p w14:paraId="1E7391DF" w14:textId="64445087" w:rsidR="00D87E42" w:rsidRPr="00464CEF" w:rsidRDefault="00D87E42" w:rsidP="000704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Marks</w:t>
            </w:r>
          </w:p>
        </w:tc>
      </w:tr>
      <w:tr w:rsidR="003D6825" w:rsidRPr="00464CEF" w14:paraId="4B5C68C1" w14:textId="77777777" w:rsidTr="003A70E9">
        <w:trPr>
          <w:jc w:val="center"/>
        </w:trPr>
        <w:tc>
          <w:tcPr>
            <w:tcW w:w="878" w:type="dxa"/>
          </w:tcPr>
          <w:p w14:paraId="06ABB64B" w14:textId="1694B1DF" w:rsidR="003D6825" w:rsidRPr="00464CEF" w:rsidRDefault="003A70E9" w:rsidP="003D68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047D0390" w14:textId="1C3CEB7E" w:rsidR="003D6825" w:rsidRPr="00464CEF" w:rsidRDefault="00625C6D" w:rsidP="003D68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historical perspective of tourism in India.</w:t>
            </w:r>
          </w:p>
        </w:tc>
        <w:tc>
          <w:tcPr>
            <w:tcW w:w="1042" w:type="dxa"/>
          </w:tcPr>
          <w:p w14:paraId="4AFE5426" w14:textId="6047A572" w:rsidR="003D6825" w:rsidRPr="00464CEF" w:rsidRDefault="007149DA" w:rsidP="003D68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9EF0F6C" w14:textId="0A4A57B3" w:rsidR="003D6825" w:rsidRPr="00464CEF" w:rsidRDefault="00DD1BE0" w:rsidP="003D68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032F5F01" w14:textId="2C9DEC66" w:rsidR="003D6825" w:rsidRPr="00464CEF" w:rsidRDefault="003D6825" w:rsidP="003D682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07BF6816" w14:textId="77777777" w:rsidTr="003A70E9">
        <w:trPr>
          <w:jc w:val="center"/>
        </w:trPr>
        <w:tc>
          <w:tcPr>
            <w:tcW w:w="878" w:type="dxa"/>
          </w:tcPr>
          <w:p w14:paraId="332B8138" w14:textId="61786C2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2709084D" w14:textId="52F0873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meaning and scope of tourism.</w:t>
            </w:r>
          </w:p>
        </w:tc>
        <w:tc>
          <w:tcPr>
            <w:tcW w:w="1042" w:type="dxa"/>
          </w:tcPr>
          <w:p w14:paraId="20904C57" w14:textId="4B56E252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ACD5B54" w14:textId="6E963AD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1335886D" w14:textId="4182D70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2A897091" w14:textId="77777777" w:rsidTr="003A70E9">
        <w:trPr>
          <w:jc w:val="center"/>
        </w:trPr>
        <w:tc>
          <w:tcPr>
            <w:tcW w:w="878" w:type="dxa"/>
          </w:tcPr>
          <w:p w14:paraId="5508C718" w14:textId="63DA4AE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4CCAB8E9" w14:textId="7B48B4DD" w:rsidR="00DD1BE0" w:rsidRPr="00464CEF" w:rsidRDefault="00F5415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Outline the </w:t>
            </w:r>
            <w:r w:rsidR="00DD1BE0" w:rsidRPr="00464CEF">
              <w:t>tourism evolved in India from a</w:t>
            </w:r>
            <w:r w:rsidRPr="00464CEF">
              <w:t>ncient times to the present day.</w:t>
            </w:r>
          </w:p>
        </w:tc>
        <w:tc>
          <w:tcPr>
            <w:tcW w:w="1042" w:type="dxa"/>
          </w:tcPr>
          <w:p w14:paraId="1824B0A4" w14:textId="60C37949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52994FEE" w14:textId="145D1BC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5E9C3AD2" w14:textId="537FF671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187E8950" w14:textId="77777777" w:rsidTr="003A70E9">
        <w:trPr>
          <w:jc w:val="center"/>
        </w:trPr>
        <w:tc>
          <w:tcPr>
            <w:tcW w:w="878" w:type="dxa"/>
          </w:tcPr>
          <w:p w14:paraId="75B04230" w14:textId="4878F40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05E831A3" w14:textId="54C1A23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Compare and contrast the different types and forms of tourism in India.</w:t>
            </w:r>
          </w:p>
        </w:tc>
        <w:tc>
          <w:tcPr>
            <w:tcW w:w="1042" w:type="dxa"/>
          </w:tcPr>
          <w:p w14:paraId="37C4F9FB" w14:textId="17CD55D8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1AB6DBC4" w14:textId="5300A0D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7419AFEA" w14:textId="6F1E312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21D7EF80" w14:textId="77777777" w:rsidTr="003A70E9">
        <w:trPr>
          <w:jc w:val="center"/>
        </w:trPr>
        <w:tc>
          <w:tcPr>
            <w:tcW w:w="878" w:type="dxa"/>
          </w:tcPr>
          <w:p w14:paraId="49668BB7" w14:textId="6336CED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7E0ADA85" w14:textId="5BBAE99C" w:rsidR="00DD1BE0" w:rsidRPr="00464CEF" w:rsidRDefault="00F5415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emerging forms of tourism.</w:t>
            </w:r>
          </w:p>
        </w:tc>
        <w:tc>
          <w:tcPr>
            <w:tcW w:w="1042" w:type="dxa"/>
          </w:tcPr>
          <w:p w14:paraId="016E27DE" w14:textId="68A71C66" w:rsidR="00DD1BE0" w:rsidRPr="00464CEF" w:rsidRDefault="00F5415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9FC1363" w14:textId="5A279E11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5680AF75" w14:textId="745098C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7D89628B" w14:textId="77777777" w:rsidTr="003A70E9">
        <w:trPr>
          <w:jc w:val="center"/>
        </w:trPr>
        <w:tc>
          <w:tcPr>
            <w:tcW w:w="878" w:type="dxa"/>
          </w:tcPr>
          <w:p w14:paraId="7E49E9C3" w14:textId="48AAED1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7499CE28" w14:textId="37294288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State</w:t>
            </w:r>
            <w:r w:rsidR="00DD1BE0" w:rsidRPr="00464CEF">
              <w:t xml:space="preserve"> the difference betwe</w:t>
            </w:r>
            <w:r w:rsidR="00F54158" w:rsidRPr="00464CEF">
              <w:t>en inbound and outbound tourism.</w:t>
            </w:r>
          </w:p>
        </w:tc>
        <w:tc>
          <w:tcPr>
            <w:tcW w:w="1042" w:type="dxa"/>
          </w:tcPr>
          <w:p w14:paraId="4B86B929" w14:textId="379691A3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0A7A31A4" w14:textId="3CE7C7F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0CCF0898" w14:textId="530214F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F67F61" w:rsidRPr="00464CEF" w14:paraId="68B59D83" w14:textId="77777777" w:rsidTr="00D87E42">
        <w:trPr>
          <w:jc w:val="center"/>
        </w:trPr>
        <w:tc>
          <w:tcPr>
            <w:tcW w:w="10258" w:type="dxa"/>
            <w:gridSpan w:val="5"/>
          </w:tcPr>
          <w:p w14:paraId="4A1A3237" w14:textId="0DCB2062" w:rsidR="00F67F61" w:rsidRPr="00464CEF" w:rsidRDefault="00F67F61" w:rsidP="00F67F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- B</w:t>
            </w:r>
          </w:p>
          <w:p w14:paraId="7F57DC91" w14:textId="4C94C4DD" w:rsidR="00F67F61" w:rsidRPr="00464CEF" w:rsidRDefault="00F67F61" w:rsidP="00A431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2.</w:t>
            </w:r>
            <w:r w:rsidRPr="00464CEF">
              <w:rPr>
                <w:b/>
              </w:rPr>
              <w:tab/>
              <w:t xml:space="preserve">9 Marks Questions (1:6 Ratio)    </w:t>
            </w:r>
          </w:p>
        </w:tc>
      </w:tr>
      <w:tr w:rsidR="00DD1BE0" w:rsidRPr="00464CEF" w14:paraId="1E8B17D4" w14:textId="77777777" w:rsidTr="003A70E9">
        <w:trPr>
          <w:jc w:val="center"/>
        </w:trPr>
        <w:tc>
          <w:tcPr>
            <w:tcW w:w="878" w:type="dxa"/>
          </w:tcPr>
          <w:p w14:paraId="7B6D2354" w14:textId="6909A5F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24F13644" w14:textId="6A3AA02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Examine the role of transportation in the tourism industry.</w:t>
            </w:r>
          </w:p>
        </w:tc>
        <w:tc>
          <w:tcPr>
            <w:tcW w:w="1042" w:type="dxa"/>
          </w:tcPr>
          <w:p w14:paraId="54BBA625" w14:textId="66ADF92A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3DE1B24F" w14:textId="1A3F41B1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16824483" w14:textId="5E213A5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05D8033A" w14:textId="77777777" w:rsidTr="003A70E9">
        <w:trPr>
          <w:jc w:val="center"/>
        </w:trPr>
        <w:tc>
          <w:tcPr>
            <w:tcW w:w="878" w:type="dxa"/>
          </w:tcPr>
          <w:p w14:paraId="591DE95F" w14:textId="3230EA3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6B8EB4AE" w14:textId="11FC973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importance of sustainable tourism in the context of India.</w:t>
            </w:r>
          </w:p>
        </w:tc>
        <w:tc>
          <w:tcPr>
            <w:tcW w:w="1042" w:type="dxa"/>
          </w:tcPr>
          <w:p w14:paraId="5CB668E0" w14:textId="12A10A43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CE24858" w14:textId="07C7EC8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6FFE322E" w14:textId="36CDD2E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37A711AC" w14:textId="77777777" w:rsidTr="003A70E9">
        <w:trPr>
          <w:jc w:val="center"/>
        </w:trPr>
        <w:tc>
          <w:tcPr>
            <w:tcW w:w="878" w:type="dxa"/>
          </w:tcPr>
          <w:p w14:paraId="4B008CEE" w14:textId="199638F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lastRenderedPageBreak/>
              <w:t>3</w:t>
            </w:r>
          </w:p>
        </w:tc>
        <w:tc>
          <w:tcPr>
            <w:tcW w:w="6674" w:type="dxa"/>
          </w:tcPr>
          <w:p w14:paraId="6F2B5D86" w14:textId="099ED662" w:rsidR="00DD1BE0" w:rsidRPr="00464CEF" w:rsidRDefault="0013616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Illustrate</w:t>
            </w:r>
            <w:r w:rsidR="00DD1BE0" w:rsidRPr="00464CEF">
              <w:t xml:space="preserve"> the challenges and opportunities associated with each type in the context of India.</w:t>
            </w:r>
          </w:p>
        </w:tc>
        <w:tc>
          <w:tcPr>
            <w:tcW w:w="1042" w:type="dxa"/>
          </w:tcPr>
          <w:p w14:paraId="6DAFE06D" w14:textId="4713600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0F41B474" w14:textId="1BC8FC7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66B48D8C" w14:textId="112001F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7D6C4E29" w14:textId="77777777" w:rsidTr="003A70E9">
        <w:trPr>
          <w:jc w:val="center"/>
        </w:trPr>
        <w:tc>
          <w:tcPr>
            <w:tcW w:w="878" w:type="dxa"/>
          </w:tcPr>
          <w:p w14:paraId="6418B5CD" w14:textId="3315292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230352F0" w14:textId="273A0A8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at least three new trends in tourism and their potential impact on the tourism industry in India.</w:t>
            </w:r>
          </w:p>
        </w:tc>
        <w:tc>
          <w:tcPr>
            <w:tcW w:w="1042" w:type="dxa"/>
          </w:tcPr>
          <w:p w14:paraId="51919661" w14:textId="4D585409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942F53B" w14:textId="088A0E6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78C6CB25" w14:textId="13F74C3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388EDA95" w14:textId="77777777" w:rsidTr="003A70E9">
        <w:trPr>
          <w:jc w:val="center"/>
        </w:trPr>
        <w:tc>
          <w:tcPr>
            <w:tcW w:w="878" w:type="dxa"/>
          </w:tcPr>
          <w:p w14:paraId="3EFF87AF" w14:textId="4DD8EF4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6C052A1A" w14:textId="6176BC24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Assess</w:t>
            </w:r>
            <w:r w:rsidR="00DD1BE0" w:rsidRPr="00464CEF">
              <w:t xml:space="preserve"> the economic, social, and cultural impacts of tourism in India.</w:t>
            </w:r>
          </w:p>
        </w:tc>
        <w:tc>
          <w:tcPr>
            <w:tcW w:w="1042" w:type="dxa"/>
          </w:tcPr>
          <w:p w14:paraId="1D2D0602" w14:textId="231CAE10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L5</w:t>
            </w:r>
          </w:p>
        </w:tc>
        <w:tc>
          <w:tcPr>
            <w:tcW w:w="767" w:type="dxa"/>
          </w:tcPr>
          <w:p w14:paraId="634C3731" w14:textId="3357C04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7DEE430A" w14:textId="1134001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37F5ADC6" w14:textId="77777777" w:rsidTr="003A70E9">
        <w:trPr>
          <w:jc w:val="center"/>
        </w:trPr>
        <w:tc>
          <w:tcPr>
            <w:tcW w:w="878" w:type="dxa"/>
          </w:tcPr>
          <w:p w14:paraId="5B645B05" w14:textId="1660210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3404C74D" w14:textId="7DA1DD1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challenges faced by the tourism industry in India.</w:t>
            </w:r>
          </w:p>
        </w:tc>
        <w:tc>
          <w:tcPr>
            <w:tcW w:w="1042" w:type="dxa"/>
          </w:tcPr>
          <w:p w14:paraId="365EB1CF" w14:textId="509CAABF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69D82E0F" w14:textId="4878B12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256BE9D1" w14:textId="12F48D4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F67F61" w:rsidRPr="00464CEF" w14:paraId="61C12A0F" w14:textId="77777777" w:rsidTr="00D87E42">
        <w:trPr>
          <w:jc w:val="center"/>
        </w:trPr>
        <w:tc>
          <w:tcPr>
            <w:tcW w:w="10258" w:type="dxa"/>
            <w:gridSpan w:val="5"/>
          </w:tcPr>
          <w:p w14:paraId="0DE8E9EA" w14:textId="1575EBF4" w:rsidR="00F67F61" w:rsidRPr="00464CEF" w:rsidRDefault="00F67F61" w:rsidP="00F67F61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3B627D57" w14:textId="77777777" w:rsidR="00F67F61" w:rsidRPr="00464CEF" w:rsidRDefault="00F67F61" w:rsidP="00F67F61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4C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SECTION – C</w:t>
            </w:r>
          </w:p>
          <w:p w14:paraId="6D65497D" w14:textId="2043EE5C" w:rsidR="00F67F61" w:rsidRPr="00464CEF" w:rsidRDefault="00F67F61" w:rsidP="00F67F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rPr>
                <w:b/>
                <w:bCs/>
              </w:rPr>
            </w:pPr>
            <w:r w:rsidRPr="00464CEF">
              <w:rPr>
                <w:b/>
              </w:rPr>
              <w:t>3.</w:t>
            </w:r>
            <w:r w:rsidRPr="00464CEF">
              <w:rPr>
                <w:b/>
              </w:rPr>
              <w:tab/>
              <w:t xml:space="preserve">Case study or application-based question for 12 marks (1:6 Ratio)    </w:t>
            </w:r>
          </w:p>
        </w:tc>
      </w:tr>
      <w:tr w:rsidR="00DD1BE0" w:rsidRPr="00464CEF" w14:paraId="29F61BE4" w14:textId="77777777" w:rsidTr="003A70E9">
        <w:trPr>
          <w:jc w:val="center"/>
        </w:trPr>
        <w:tc>
          <w:tcPr>
            <w:tcW w:w="878" w:type="dxa"/>
          </w:tcPr>
          <w:p w14:paraId="60A26FCB" w14:textId="00E0DAA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52A7AD6A" w14:textId="0D18A84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Assess the impact of a major international event (e.g., sports tournament, cultural festival) on the tourism industry of a host city in India. What measures should be taken to maximize the benefits?</w:t>
            </w:r>
          </w:p>
        </w:tc>
        <w:tc>
          <w:tcPr>
            <w:tcW w:w="1042" w:type="dxa"/>
          </w:tcPr>
          <w:p w14:paraId="05B4A037" w14:textId="7FE47D25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L5</w:t>
            </w:r>
          </w:p>
        </w:tc>
        <w:tc>
          <w:tcPr>
            <w:tcW w:w="767" w:type="dxa"/>
          </w:tcPr>
          <w:p w14:paraId="7D731640" w14:textId="4001FF1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43297EE6" w14:textId="2F59C53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380299DB" w14:textId="77777777" w:rsidTr="003A70E9">
        <w:trPr>
          <w:jc w:val="center"/>
        </w:trPr>
        <w:tc>
          <w:tcPr>
            <w:tcW w:w="878" w:type="dxa"/>
          </w:tcPr>
          <w:p w14:paraId="2EE86149" w14:textId="4D30CD7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23E906C3" w14:textId="586F5EA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 coastal town is aiming to boost its tourism industry. Analyze how defining the meaning, scope, and composition of tourism can help the town develop a strategic plan.</w:t>
            </w:r>
          </w:p>
        </w:tc>
        <w:tc>
          <w:tcPr>
            <w:tcW w:w="1042" w:type="dxa"/>
          </w:tcPr>
          <w:p w14:paraId="3DB52721" w14:textId="72904C63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L6</w:t>
            </w:r>
          </w:p>
        </w:tc>
        <w:tc>
          <w:tcPr>
            <w:tcW w:w="767" w:type="dxa"/>
          </w:tcPr>
          <w:p w14:paraId="69AAF0FB" w14:textId="27A4708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5DEBBEC6" w14:textId="5F3229F4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7F2D0D77" w14:textId="77777777" w:rsidTr="003A70E9">
        <w:trPr>
          <w:jc w:val="center"/>
        </w:trPr>
        <w:tc>
          <w:tcPr>
            <w:tcW w:w="878" w:type="dxa"/>
          </w:tcPr>
          <w:p w14:paraId="3238DB86" w14:textId="64486E0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4A4A6D1C" w14:textId="38AFD74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A travel agency is designing tour packages for different types of tourists (individual, group, </w:t>
            </w:r>
            <w:proofErr w:type="gramStart"/>
            <w:r w:rsidRPr="00464CEF">
              <w:t>mass</w:t>
            </w:r>
            <w:proofErr w:type="gramEnd"/>
            <w:r w:rsidRPr="00464CEF">
              <w:t>). How should the agency tailor its services to meet the needs of each type of tourist?</w:t>
            </w:r>
          </w:p>
        </w:tc>
        <w:tc>
          <w:tcPr>
            <w:tcW w:w="1042" w:type="dxa"/>
          </w:tcPr>
          <w:p w14:paraId="2448A550" w14:textId="6645860A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L6</w:t>
            </w:r>
          </w:p>
        </w:tc>
        <w:tc>
          <w:tcPr>
            <w:tcW w:w="767" w:type="dxa"/>
          </w:tcPr>
          <w:p w14:paraId="11FAB53F" w14:textId="6A7D839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5A07FACA" w14:textId="22806F6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55F30E79" w14:textId="77777777" w:rsidTr="003A70E9">
        <w:trPr>
          <w:jc w:val="center"/>
        </w:trPr>
        <w:tc>
          <w:tcPr>
            <w:tcW w:w="878" w:type="dxa"/>
          </w:tcPr>
          <w:p w14:paraId="254E089E" w14:textId="49B1251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3DAD505E" w14:textId="123DA32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 rural village is looking to develop eco-tourism to boost its economy. What are the essential components that need to be in place for eco-tourism to succeed? Discuss the potential benefits and drawbacks</w:t>
            </w:r>
          </w:p>
        </w:tc>
        <w:tc>
          <w:tcPr>
            <w:tcW w:w="1042" w:type="dxa"/>
          </w:tcPr>
          <w:p w14:paraId="3CF0FE1D" w14:textId="7044CC97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L6</w:t>
            </w:r>
          </w:p>
        </w:tc>
        <w:tc>
          <w:tcPr>
            <w:tcW w:w="767" w:type="dxa"/>
          </w:tcPr>
          <w:p w14:paraId="045181D2" w14:textId="6C2F346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45EDFC40" w14:textId="343E7C4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115A5E49" w14:textId="77777777" w:rsidTr="003A70E9">
        <w:trPr>
          <w:jc w:val="center"/>
        </w:trPr>
        <w:tc>
          <w:tcPr>
            <w:tcW w:w="878" w:type="dxa"/>
          </w:tcPr>
          <w:p w14:paraId="59F19353" w14:textId="2BE9699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23ADBF74" w14:textId="054C8F8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Assess the impact of a major international event (e.g., sports tournament, cultural festival) on the tourism industry of a host city in India. What measures should be taken to maximize the benefit</w:t>
            </w:r>
          </w:p>
        </w:tc>
        <w:tc>
          <w:tcPr>
            <w:tcW w:w="1042" w:type="dxa"/>
          </w:tcPr>
          <w:p w14:paraId="5B9698FC" w14:textId="4921BEB8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L5</w:t>
            </w:r>
          </w:p>
        </w:tc>
        <w:tc>
          <w:tcPr>
            <w:tcW w:w="767" w:type="dxa"/>
          </w:tcPr>
          <w:p w14:paraId="3B77DF34" w14:textId="69FAB58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00BA97B3" w14:textId="5C31F8D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5D46AD6E" w14:textId="77777777" w:rsidTr="003A70E9">
        <w:trPr>
          <w:jc w:val="center"/>
        </w:trPr>
        <w:tc>
          <w:tcPr>
            <w:tcW w:w="878" w:type="dxa"/>
          </w:tcPr>
          <w:p w14:paraId="4C33123E" w14:textId="34852F4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5E4FA2BF" w14:textId="1CA74FF3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rPr>
                <w:rFonts w:eastAsia="Calibri"/>
              </w:rPr>
              <w:t xml:space="preserve">Identify various </w:t>
            </w:r>
            <w:r w:rsidRPr="00464CEF">
              <w:rPr>
                <w:color w:val="000000" w:themeColor="text1"/>
              </w:rPr>
              <w:t>types and forms of tourism in India, explain with examples</w:t>
            </w:r>
          </w:p>
        </w:tc>
        <w:tc>
          <w:tcPr>
            <w:tcW w:w="1042" w:type="dxa"/>
          </w:tcPr>
          <w:p w14:paraId="30236B81" w14:textId="4C57F169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9DFFFD7" w14:textId="5213C38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CO1</w:t>
            </w:r>
          </w:p>
        </w:tc>
        <w:tc>
          <w:tcPr>
            <w:tcW w:w="897" w:type="dxa"/>
          </w:tcPr>
          <w:p w14:paraId="0166BBFE" w14:textId="0425576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bookmarkEnd w:id="1"/>
    </w:tbl>
    <w:p w14:paraId="40DD2E38" w14:textId="691C0747" w:rsidR="007F3AC0" w:rsidRPr="00464CEF" w:rsidRDefault="007F3AC0" w:rsidP="00A4312E">
      <w:pPr>
        <w:spacing w:after="200" w:line="276" w:lineRule="auto"/>
      </w:pPr>
    </w:p>
    <w:p w14:paraId="4D53ADCD" w14:textId="1E3F7E32" w:rsidR="00D74C49" w:rsidRPr="00464CEF" w:rsidRDefault="00D74C49" w:rsidP="00A4312E">
      <w:pPr>
        <w:spacing w:after="200" w:line="276" w:lineRule="auto"/>
        <w:rPr>
          <w:b/>
        </w:rPr>
      </w:pPr>
      <w:r w:rsidRPr="00464CEF">
        <w:rPr>
          <w:b/>
        </w:rPr>
        <w:t>MODULE-II</w:t>
      </w:r>
    </w:p>
    <w:tbl>
      <w:tblPr>
        <w:tblStyle w:val="TableGrid"/>
        <w:tblW w:w="10258" w:type="dxa"/>
        <w:jc w:val="center"/>
        <w:tblLook w:val="04A0" w:firstRow="1" w:lastRow="0" w:firstColumn="1" w:lastColumn="0" w:noHBand="0" w:noVBand="1"/>
      </w:tblPr>
      <w:tblGrid>
        <w:gridCol w:w="878"/>
        <w:gridCol w:w="6674"/>
        <w:gridCol w:w="1042"/>
        <w:gridCol w:w="767"/>
        <w:gridCol w:w="897"/>
      </w:tblGrid>
      <w:tr w:rsidR="00D74C49" w:rsidRPr="00464CEF" w14:paraId="0BDF06DF" w14:textId="77777777" w:rsidTr="007149DA">
        <w:trPr>
          <w:trHeight w:val="485"/>
          <w:jc w:val="center"/>
        </w:trPr>
        <w:tc>
          <w:tcPr>
            <w:tcW w:w="10258" w:type="dxa"/>
            <w:gridSpan w:val="5"/>
          </w:tcPr>
          <w:p w14:paraId="550A24A0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– A</w:t>
            </w:r>
          </w:p>
          <w:p w14:paraId="012BE439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1.</w:t>
            </w:r>
            <w:r w:rsidRPr="00464CEF">
              <w:rPr>
                <w:b/>
              </w:rPr>
              <w:tab/>
              <w:t xml:space="preserve">5 Marks Questions (1:6 Ratio)    </w:t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</w:p>
        </w:tc>
      </w:tr>
      <w:tr w:rsidR="00D74C49" w:rsidRPr="00464CEF" w14:paraId="1123FF9A" w14:textId="77777777" w:rsidTr="007149DA">
        <w:trPr>
          <w:trHeight w:val="485"/>
          <w:jc w:val="center"/>
        </w:trPr>
        <w:tc>
          <w:tcPr>
            <w:tcW w:w="878" w:type="dxa"/>
          </w:tcPr>
          <w:p w14:paraId="06175A47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proofErr w:type="spellStart"/>
            <w:r w:rsidRPr="00464CEF">
              <w:rPr>
                <w:b/>
                <w:bCs/>
              </w:rPr>
              <w:lastRenderedPageBreak/>
              <w:t>Sl.No</w:t>
            </w:r>
            <w:proofErr w:type="spellEnd"/>
            <w:r w:rsidRPr="00464CEF">
              <w:rPr>
                <w:b/>
                <w:bCs/>
              </w:rPr>
              <w:t>.</w:t>
            </w:r>
          </w:p>
        </w:tc>
        <w:tc>
          <w:tcPr>
            <w:tcW w:w="6674" w:type="dxa"/>
          </w:tcPr>
          <w:p w14:paraId="48EF1CCA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</w:rPr>
            </w:pPr>
            <w:r w:rsidRPr="00464CEF">
              <w:rPr>
                <w:b/>
              </w:rPr>
              <w:t>Question</w:t>
            </w:r>
          </w:p>
        </w:tc>
        <w:tc>
          <w:tcPr>
            <w:tcW w:w="1042" w:type="dxa"/>
          </w:tcPr>
          <w:p w14:paraId="18303C0D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Blooms Level</w:t>
            </w:r>
          </w:p>
        </w:tc>
        <w:tc>
          <w:tcPr>
            <w:tcW w:w="767" w:type="dxa"/>
          </w:tcPr>
          <w:p w14:paraId="0D7C859C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CO</w:t>
            </w:r>
          </w:p>
        </w:tc>
        <w:tc>
          <w:tcPr>
            <w:tcW w:w="897" w:type="dxa"/>
          </w:tcPr>
          <w:p w14:paraId="7D1E5EB3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Marks</w:t>
            </w:r>
          </w:p>
        </w:tc>
      </w:tr>
      <w:tr w:rsidR="00DD1BE0" w:rsidRPr="00464CEF" w14:paraId="70611C22" w14:textId="77777777" w:rsidTr="007149DA">
        <w:trPr>
          <w:jc w:val="center"/>
        </w:trPr>
        <w:tc>
          <w:tcPr>
            <w:tcW w:w="878" w:type="dxa"/>
          </w:tcPr>
          <w:p w14:paraId="2D11731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1179F3E8" w14:textId="0491F5E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how tourism contributes to economic growth and development in a country.</w:t>
            </w:r>
          </w:p>
        </w:tc>
        <w:tc>
          <w:tcPr>
            <w:tcW w:w="1042" w:type="dxa"/>
          </w:tcPr>
          <w:p w14:paraId="0E8ED2FE" w14:textId="254F342F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841073C" w14:textId="2F90A80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11BF3BA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595D2922" w14:textId="77777777" w:rsidTr="007149DA">
        <w:trPr>
          <w:jc w:val="center"/>
        </w:trPr>
        <w:tc>
          <w:tcPr>
            <w:tcW w:w="878" w:type="dxa"/>
          </w:tcPr>
          <w:p w14:paraId="58813EB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714F976B" w14:textId="003571F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various ways tourism affects income, employment, and economic activity.</w:t>
            </w:r>
          </w:p>
        </w:tc>
        <w:tc>
          <w:tcPr>
            <w:tcW w:w="1042" w:type="dxa"/>
          </w:tcPr>
          <w:p w14:paraId="1570D2C5" w14:textId="6CC7E2D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24527C73" w14:textId="5B8B728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0B7D1A0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68647822" w14:textId="77777777" w:rsidTr="007149DA">
        <w:trPr>
          <w:jc w:val="center"/>
        </w:trPr>
        <w:tc>
          <w:tcPr>
            <w:tcW w:w="878" w:type="dxa"/>
          </w:tcPr>
          <w:p w14:paraId="65FFD0F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2200AF35" w14:textId="7A0F83D4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Define the multiplier effect and illustrate how tourism spending circulates within an economy.</w:t>
            </w:r>
          </w:p>
        </w:tc>
        <w:tc>
          <w:tcPr>
            <w:tcW w:w="1042" w:type="dxa"/>
          </w:tcPr>
          <w:p w14:paraId="0F4E5A6D" w14:textId="047BBAFF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4BEFB6BA" w14:textId="0FB6932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4641E11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4A82B34D" w14:textId="77777777" w:rsidTr="007149DA">
        <w:trPr>
          <w:jc w:val="center"/>
        </w:trPr>
        <w:tc>
          <w:tcPr>
            <w:tcW w:w="878" w:type="dxa"/>
          </w:tcPr>
          <w:p w14:paraId="71618F3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46BFE2CF" w14:textId="40BA73E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Describe the direct and indirect ways tourism creates jobs and income for individuals and businesses.</w:t>
            </w:r>
          </w:p>
        </w:tc>
        <w:tc>
          <w:tcPr>
            <w:tcW w:w="1042" w:type="dxa"/>
          </w:tcPr>
          <w:p w14:paraId="4A6CF118" w14:textId="43817FF3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06A1403" w14:textId="6A37B8F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108E9F5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151D342B" w14:textId="77777777" w:rsidTr="007149DA">
        <w:trPr>
          <w:jc w:val="center"/>
        </w:trPr>
        <w:tc>
          <w:tcPr>
            <w:tcW w:w="878" w:type="dxa"/>
          </w:tcPr>
          <w:p w14:paraId="132578C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1F96272F" w14:textId="48F279F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how tourism affects foreign exchange earnings and international trade balance.</w:t>
            </w:r>
          </w:p>
        </w:tc>
        <w:tc>
          <w:tcPr>
            <w:tcW w:w="1042" w:type="dxa"/>
          </w:tcPr>
          <w:p w14:paraId="5E69E9D9" w14:textId="0F26FA81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203D1761" w14:textId="62BDEDA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62B6AD2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51BF486D" w14:textId="77777777" w:rsidTr="007149DA">
        <w:trPr>
          <w:jc w:val="center"/>
        </w:trPr>
        <w:tc>
          <w:tcPr>
            <w:tcW w:w="878" w:type="dxa"/>
          </w:tcPr>
          <w:p w14:paraId="1C67134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395BC42B" w14:textId="0E7A222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how tourism can promote development in specific regions or areas within a country.</w:t>
            </w:r>
          </w:p>
        </w:tc>
        <w:tc>
          <w:tcPr>
            <w:tcW w:w="1042" w:type="dxa"/>
          </w:tcPr>
          <w:p w14:paraId="108167A3" w14:textId="6564F2EA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4F718CAA" w14:textId="2B53912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522E354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74C49" w:rsidRPr="00464CEF" w14:paraId="5C8FA9A6" w14:textId="77777777" w:rsidTr="007149DA">
        <w:trPr>
          <w:jc w:val="center"/>
        </w:trPr>
        <w:tc>
          <w:tcPr>
            <w:tcW w:w="10258" w:type="dxa"/>
            <w:gridSpan w:val="5"/>
          </w:tcPr>
          <w:p w14:paraId="324A50B2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- B</w:t>
            </w:r>
          </w:p>
          <w:p w14:paraId="680680FF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2.</w:t>
            </w:r>
            <w:r w:rsidRPr="00464CEF">
              <w:rPr>
                <w:b/>
              </w:rPr>
              <w:tab/>
              <w:t xml:space="preserve">9 Marks Questions (1:6 Ratio)    </w:t>
            </w:r>
          </w:p>
        </w:tc>
      </w:tr>
      <w:tr w:rsidR="00DD1BE0" w:rsidRPr="00464CEF" w14:paraId="2DDC57EE" w14:textId="77777777" w:rsidTr="007149DA">
        <w:trPr>
          <w:jc w:val="center"/>
        </w:trPr>
        <w:tc>
          <w:tcPr>
            <w:tcW w:w="878" w:type="dxa"/>
          </w:tcPr>
          <w:p w14:paraId="0E6C3E8B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69A809EC" w14:textId="62C9A52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Describe the principles of sustainable tourism and why it is essential for long-term economic and environmental health</w:t>
            </w:r>
          </w:p>
        </w:tc>
        <w:tc>
          <w:tcPr>
            <w:tcW w:w="1042" w:type="dxa"/>
          </w:tcPr>
          <w:p w14:paraId="6E91A21C" w14:textId="6D6A90F3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64050448" w14:textId="37BAAEE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2F821E9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08ED074D" w14:textId="77777777" w:rsidTr="007149DA">
        <w:trPr>
          <w:jc w:val="center"/>
        </w:trPr>
        <w:tc>
          <w:tcPr>
            <w:tcW w:w="878" w:type="dxa"/>
          </w:tcPr>
          <w:p w14:paraId="79260D7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43DF7D6D" w14:textId="3E75E6B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concept of Pro-Poor Tourism and how tourism initiatives can support women empowerment and reduce poverty.</w:t>
            </w:r>
          </w:p>
        </w:tc>
        <w:tc>
          <w:tcPr>
            <w:tcW w:w="1042" w:type="dxa"/>
          </w:tcPr>
          <w:p w14:paraId="6FDB875A" w14:textId="31546EAF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3E46FD8" w14:textId="0FD4523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7DA39DE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36D406A1" w14:textId="77777777" w:rsidTr="007149DA">
        <w:trPr>
          <w:jc w:val="center"/>
        </w:trPr>
        <w:tc>
          <w:tcPr>
            <w:tcW w:w="878" w:type="dxa"/>
          </w:tcPr>
          <w:p w14:paraId="083DD5F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47451E2C" w14:textId="76C24E2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Describe the principles of sustainable tourism and why it is essential for long-term economic and environmental health.</w:t>
            </w:r>
          </w:p>
        </w:tc>
        <w:tc>
          <w:tcPr>
            <w:tcW w:w="1042" w:type="dxa"/>
          </w:tcPr>
          <w:p w14:paraId="41A34A7D" w14:textId="37BC7ED7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306D6258" w14:textId="5F621B2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6F62A80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7EE7784C" w14:textId="77777777" w:rsidTr="007149DA">
        <w:trPr>
          <w:jc w:val="center"/>
        </w:trPr>
        <w:tc>
          <w:tcPr>
            <w:tcW w:w="878" w:type="dxa"/>
          </w:tcPr>
          <w:p w14:paraId="7F0F276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036871BE" w14:textId="57CB7E2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how economic development and tourism influence each other, providing examples to illustrate their interdependence.</w:t>
            </w:r>
          </w:p>
        </w:tc>
        <w:tc>
          <w:tcPr>
            <w:tcW w:w="1042" w:type="dxa"/>
          </w:tcPr>
          <w:p w14:paraId="58E0444A" w14:textId="1B1936B5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2EA8A28D" w14:textId="51B9BDC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1670C2A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00824402" w14:textId="77777777" w:rsidTr="007149DA">
        <w:trPr>
          <w:jc w:val="center"/>
        </w:trPr>
        <w:tc>
          <w:tcPr>
            <w:tcW w:w="878" w:type="dxa"/>
          </w:tcPr>
          <w:p w14:paraId="10FEE556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1DB0D31C" w14:textId="64E7B2E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characteristics of tourism as a consumption industry and how it contributes to the economy.</w:t>
            </w:r>
          </w:p>
        </w:tc>
        <w:tc>
          <w:tcPr>
            <w:tcW w:w="1042" w:type="dxa"/>
          </w:tcPr>
          <w:p w14:paraId="239F9BDC" w14:textId="6A91BDE6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3D2B13B9" w14:textId="5DB3589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38A0810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75B93D4C" w14:textId="77777777" w:rsidTr="007149DA">
        <w:trPr>
          <w:jc w:val="center"/>
        </w:trPr>
        <w:tc>
          <w:tcPr>
            <w:tcW w:w="878" w:type="dxa"/>
          </w:tcPr>
          <w:p w14:paraId="2077B42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2B4620B2" w14:textId="782B3B17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Compare </w:t>
            </w:r>
            <w:r w:rsidR="00DD1BE0" w:rsidRPr="00464CEF">
              <w:t>the positive and negative economic impacts of tourism on a destination, with examples.</w:t>
            </w:r>
          </w:p>
        </w:tc>
        <w:tc>
          <w:tcPr>
            <w:tcW w:w="1042" w:type="dxa"/>
          </w:tcPr>
          <w:p w14:paraId="3C610F50" w14:textId="286BDAEA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72954C8F" w14:textId="445B2B2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64A7000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74C49" w:rsidRPr="00464CEF" w14:paraId="33968A86" w14:textId="77777777" w:rsidTr="007149DA">
        <w:trPr>
          <w:jc w:val="center"/>
        </w:trPr>
        <w:tc>
          <w:tcPr>
            <w:tcW w:w="10258" w:type="dxa"/>
            <w:gridSpan w:val="5"/>
          </w:tcPr>
          <w:p w14:paraId="5E717941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42459B23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4C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SECTION – C</w:t>
            </w:r>
          </w:p>
          <w:p w14:paraId="035D7678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rPr>
                <w:b/>
                <w:bCs/>
              </w:rPr>
            </w:pPr>
            <w:r w:rsidRPr="00464CEF">
              <w:rPr>
                <w:b/>
              </w:rPr>
              <w:t>3.</w:t>
            </w:r>
            <w:r w:rsidRPr="00464CEF">
              <w:rPr>
                <w:b/>
              </w:rPr>
              <w:tab/>
              <w:t xml:space="preserve">Case study or application-based question for 12 marks (1:6 Ratio)    </w:t>
            </w:r>
          </w:p>
        </w:tc>
      </w:tr>
      <w:tr w:rsidR="00DD1BE0" w:rsidRPr="00464CEF" w14:paraId="2E4ABD89" w14:textId="77777777" w:rsidTr="007149DA">
        <w:trPr>
          <w:jc w:val="center"/>
        </w:trPr>
        <w:tc>
          <w:tcPr>
            <w:tcW w:w="878" w:type="dxa"/>
          </w:tcPr>
          <w:p w14:paraId="314D019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lastRenderedPageBreak/>
              <w:t>1</w:t>
            </w:r>
          </w:p>
        </w:tc>
        <w:tc>
          <w:tcPr>
            <w:tcW w:w="6674" w:type="dxa"/>
          </w:tcPr>
          <w:p w14:paraId="724389B9" w14:textId="5CDE17F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multiplier effect in the context of tourism and how it influences the local economy.</w:t>
            </w:r>
          </w:p>
        </w:tc>
        <w:tc>
          <w:tcPr>
            <w:tcW w:w="1042" w:type="dxa"/>
          </w:tcPr>
          <w:p w14:paraId="2407660F" w14:textId="4A863E84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4AE31DFF" w14:textId="2C64B6C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0602A39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5E574EAF" w14:textId="77777777" w:rsidTr="007149DA">
        <w:trPr>
          <w:jc w:val="center"/>
        </w:trPr>
        <w:tc>
          <w:tcPr>
            <w:tcW w:w="878" w:type="dxa"/>
          </w:tcPr>
          <w:p w14:paraId="0455F6E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70EDD65B" w14:textId="36F2F15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how the tourism multiplier effect contributes to economic development in a destination, including the different types of multipliers</w:t>
            </w:r>
            <w:r w:rsidR="00D27A03">
              <w:t>.</w:t>
            </w:r>
          </w:p>
        </w:tc>
        <w:tc>
          <w:tcPr>
            <w:tcW w:w="1042" w:type="dxa"/>
          </w:tcPr>
          <w:p w14:paraId="6F45441C" w14:textId="1C999217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4F52EB78" w14:textId="2EC47C8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3B2039D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2CF1C804" w14:textId="77777777" w:rsidTr="007149DA">
        <w:trPr>
          <w:jc w:val="center"/>
        </w:trPr>
        <w:tc>
          <w:tcPr>
            <w:tcW w:w="878" w:type="dxa"/>
          </w:tcPr>
          <w:p w14:paraId="5672732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7FB8885D" w14:textId="01B9595B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Compar</w:t>
            </w:r>
            <w:r w:rsidR="00DD1BE0" w:rsidRPr="00464CEF">
              <w:t>e the role of tourism in promoting women’s empowerment, providing examples of initiatives and outcomes.</w:t>
            </w:r>
          </w:p>
        </w:tc>
        <w:tc>
          <w:tcPr>
            <w:tcW w:w="1042" w:type="dxa"/>
          </w:tcPr>
          <w:p w14:paraId="655458E2" w14:textId="0FBB47C5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6FE2D51A" w14:textId="42E95201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6C16421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4AAE0BB1" w14:textId="77777777" w:rsidTr="007149DA">
        <w:trPr>
          <w:jc w:val="center"/>
        </w:trPr>
        <w:tc>
          <w:tcPr>
            <w:tcW w:w="878" w:type="dxa"/>
          </w:tcPr>
          <w:p w14:paraId="529317B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7000E41F" w14:textId="2E8D392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concept of Pro-Poor Tourism and how it aims to benefit impoverished communities.</w:t>
            </w:r>
          </w:p>
        </w:tc>
        <w:tc>
          <w:tcPr>
            <w:tcW w:w="1042" w:type="dxa"/>
          </w:tcPr>
          <w:p w14:paraId="6D3C7F02" w14:textId="742EFDB0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44E15268" w14:textId="0BFBD4D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1323422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7E16F9AE" w14:textId="77777777" w:rsidTr="007149DA">
        <w:trPr>
          <w:jc w:val="center"/>
        </w:trPr>
        <w:tc>
          <w:tcPr>
            <w:tcW w:w="878" w:type="dxa"/>
          </w:tcPr>
          <w:p w14:paraId="1203554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24EA4AD3" w14:textId="2122A72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concept of sustainable tourism and its importance for the long-term viability of tourism destinations</w:t>
            </w:r>
            <w:r w:rsidR="00D27A03">
              <w:t>.</w:t>
            </w:r>
          </w:p>
        </w:tc>
        <w:tc>
          <w:tcPr>
            <w:tcW w:w="1042" w:type="dxa"/>
          </w:tcPr>
          <w:p w14:paraId="4B453A92" w14:textId="3811C404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39E4DC8A" w14:textId="57212C3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1BED6A6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493C74FF" w14:textId="77777777" w:rsidTr="007149DA">
        <w:trPr>
          <w:jc w:val="center"/>
        </w:trPr>
        <w:tc>
          <w:tcPr>
            <w:tcW w:w="878" w:type="dxa"/>
          </w:tcPr>
          <w:p w14:paraId="52757E5F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007DED97" w14:textId="49741EC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environmental impacts of tourism, providing examples of both positive and negative effects</w:t>
            </w:r>
            <w:r w:rsidR="00D27A03">
              <w:t>.</w:t>
            </w:r>
          </w:p>
        </w:tc>
        <w:tc>
          <w:tcPr>
            <w:tcW w:w="1042" w:type="dxa"/>
          </w:tcPr>
          <w:p w14:paraId="7A105C9E" w14:textId="49C740AC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60BE2464" w14:textId="2EA9702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CO2</w:t>
            </w:r>
          </w:p>
        </w:tc>
        <w:tc>
          <w:tcPr>
            <w:tcW w:w="897" w:type="dxa"/>
          </w:tcPr>
          <w:p w14:paraId="7986F39B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</w:tbl>
    <w:p w14:paraId="6E32EBD8" w14:textId="77777777" w:rsidR="00D74C49" w:rsidRPr="00464CEF" w:rsidRDefault="00D74C49" w:rsidP="00A4312E">
      <w:pPr>
        <w:spacing w:after="200" w:line="276" w:lineRule="auto"/>
      </w:pPr>
    </w:p>
    <w:p w14:paraId="6E9C1BFF" w14:textId="77777777" w:rsidR="00D74C49" w:rsidRPr="00464CEF" w:rsidRDefault="00D74C49" w:rsidP="00D74C49">
      <w:pPr>
        <w:spacing w:after="200" w:line="276" w:lineRule="auto"/>
        <w:rPr>
          <w:b/>
        </w:rPr>
      </w:pPr>
    </w:p>
    <w:p w14:paraId="75EAEA90" w14:textId="77777777" w:rsidR="00D74C49" w:rsidRPr="00464CEF" w:rsidRDefault="00D74C49" w:rsidP="00D74C49">
      <w:pPr>
        <w:spacing w:after="200" w:line="276" w:lineRule="auto"/>
        <w:rPr>
          <w:b/>
        </w:rPr>
      </w:pPr>
    </w:p>
    <w:p w14:paraId="503589ED" w14:textId="77777777" w:rsidR="00D74C49" w:rsidRPr="00464CEF" w:rsidRDefault="00D74C49" w:rsidP="00D74C49">
      <w:pPr>
        <w:spacing w:after="200" w:line="276" w:lineRule="auto"/>
        <w:rPr>
          <w:b/>
        </w:rPr>
      </w:pPr>
    </w:p>
    <w:p w14:paraId="6B4FC742" w14:textId="30F92D6E" w:rsidR="00D74C49" w:rsidRPr="00464CEF" w:rsidRDefault="00D74C49" w:rsidP="00D74C49">
      <w:pPr>
        <w:spacing w:after="200" w:line="276" w:lineRule="auto"/>
        <w:rPr>
          <w:b/>
        </w:rPr>
      </w:pPr>
      <w:r w:rsidRPr="00464CEF">
        <w:rPr>
          <w:b/>
        </w:rPr>
        <w:t>MODULE-III</w:t>
      </w:r>
    </w:p>
    <w:tbl>
      <w:tblPr>
        <w:tblStyle w:val="TableGrid"/>
        <w:tblW w:w="10258" w:type="dxa"/>
        <w:jc w:val="center"/>
        <w:tblLook w:val="04A0" w:firstRow="1" w:lastRow="0" w:firstColumn="1" w:lastColumn="0" w:noHBand="0" w:noVBand="1"/>
      </w:tblPr>
      <w:tblGrid>
        <w:gridCol w:w="878"/>
        <w:gridCol w:w="6674"/>
        <w:gridCol w:w="1042"/>
        <w:gridCol w:w="767"/>
        <w:gridCol w:w="897"/>
      </w:tblGrid>
      <w:tr w:rsidR="00D74C49" w:rsidRPr="00464CEF" w14:paraId="29C94107" w14:textId="77777777" w:rsidTr="007149DA">
        <w:trPr>
          <w:trHeight w:val="485"/>
          <w:jc w:val="center"/>
        </w:trPr>
        <w:tc>
          <w:tcPr>
            <w:tcW w:w="10258" w:type="dxa"/>
            <w:gridSpan w:val="5"/>
          </w:tcPr>
          <w:p w14:paraId="41C1DFFD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– A</w:t>
            </w:r>
          </w:p>
          <w:p w14:paraId="45BAC94C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1.</w:t>
            </w:r>
            <w:r w:rsidRPr="00464CEF">
              <w:rPr>
                <w:b/>
              </w:rPr>
              <w:tab/>
              <w:t xml:space="preserve">5 Marks Questions (1:6 Ratio)    </w:t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</w:p>
        </w:tc>
      </w:tr>
      <w:tr w:rsidR="00D74C49" w:rsidRPr="00464CEF" w14:paraId="4DACB28A" w14:textId="77777777" w:rsidTr="007149DA">
        <w:trPr>
          <w:trHeight w:val="485"/>
          <w:jc w:val="center"/>
        </w:trPr>
        <w:tc>
          <w:tcPr>
            <w:tcW w:w="878" w:type="dxa"/>
          </w:tcPr>
          <w:p w14:paraId="28D069E8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proofErr w:type="spellStart"/>
            <w:r w:rsidRPr="00464CEF">
              <w:rPr>
                <w:b/>
                <w:bCs/>
              </w:rPr>
              <w:t>Sl.No</w:t>
            </w:r>
            <w:proofErr w:type="spellEnd"/>
            <w:r w:rsidRPr="00464CEF">
              <w:rPr>
                <w:b/>
                <w:bCs/>
              </w:rPr>
              <w:t>.</w:t>
            </w:r>
          </w:p>
        </w:tc>
        <w:tc>
          <w:tcPr>
            <w:tcW w:w="6674" w:type="dxa"/>
          </w:tcPr>
          <w:p w14:paraId="5E7BC43E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</w:rPr>
            </w:pPr>
            <w:r w:rsidRPr="00464CEF">
              <w:rPr>
                <w:b/>
              </w:rPr>
              <w:t>Question</w:t>
            </w:r>
          </w:p>
        </w:tc>
        <w:tc>
          <w:tcPr>
            <w:tcW w:w="1042" w:type="dxa"/>
          </w:tcPr>
          <w:p w14:paraId="4D246BFE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Blooms Level</w:t>
            </w:r>
          </w:p>
        </w:tc>
        <w:tc>
          <w:tcPr>
            <w:tcW w:w="767" w:type="dxa"/>
          </w:tcPr>
          <w:p w14:paraId="094FD794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CO</w:t>
            </w:r>
          </w:p>
        </w:tc>
        <w:tc>
          <w:tcPr>
            <w:tcW w:w="897" w:type="dxa"/>
          </w:tcPr>
          <w:p w14:paraId="570DF63F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Marks</w:t>
            </w:r>
          </w:p>
        </w:tc>
      </w:tr>
      <w:tr w:rsidR="00D74C49" w:rsidRPr="00464CEF" w14:paraId="6706F6A4" w14:textId="77777777" w:rsidTr="007149DA">
        <w:trPr>
          <w:jc w:val="center"/>
        </w:trPr>
        <w:tc>
          <w:tcPr>
            <w:tcW w:w="878" w:type="dxa"/>
          </w:tcPr>
          <w:p w14:paraId="754A484C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3DC48897" w14:textId="66957880" w:rsidR="00D74C49" w:rsidRPr="00464CEF" w:rsidRDefault="004952D0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Summarize the main goals and initiatives introduced in this policy to promote tourism in India.</w:t>
            </w:r>
          </w:p>
        </w:tc>
        <w:tc>
          <w:tcPr>
            <w:tcW w:w="1042" w:type="dxa"/>
          </w:tcPr>
          <w:p w14:paraId="37B8E1CC" w14:textId="1485797F" w:rsidR="00D74C49" w:rsidRPr="00464CEF" w:rsidRDefault="007972A7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4ABB19E3" w14:textId="2A0573DD" w:rsidR="00D74C49" w:rsidRPr="00464CEF" w:rsidRDefault="00DD1BE0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06DCFDF3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60D71FE2" w14:textId="77777777" w:rsidTr="007149DA">
        <w:trPr>
          <w:jc w:val="center"/>
        </w:trPr>
        <w:tc>
          <w:tcPr>
            <w:tcW w:w="878" w:type="dxa"/>
          </w:tcPr>
          <w:p w14:paraId="1130E79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1C3168EB" w14:textId="4469F8F9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different modes of tourism in India.</w:t>
            </w:r>
          </w:p>
        </w:tc>
        <w:tc>
          <w:tcPr>
            <w:tcW w:w="1042" w:type="dxa"/>
          </w:tcPr>
          <w:p w14:paraId="2E92C9C7" w14:textId="5A9C450C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05398EE" w14:textId="1630092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321EC0C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05BDEA1D" w14:textId="77777777" w:rsidTr="007149DA">
        <w:trPr>
          <w:jc w:val="center"/>
        </w:trPr>
        <w:tc>
          <w:tcPr>
            <w:tcW w:w="878" w:type="dxa"/>
          </w:tcPr>
          <w:p w14:paraId="37EF0FC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693CDD45" w14:textId="1879926A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reasons why people travel to and within India, such as leisure, business, pilgrimage, etc.,</w:t>
            </w:r>
          </w:p>
        </w:tc>
        <w:tc>
          <w:tcPr>
            <w:tcW w:w="1042" w:type="dxa"/>
          </w:tcPr>
          <w:p w14:paraId="5F017EB3" w14:textId="7C08EA83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76682AD" w14:textId="4BDC47C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12B0050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3C23B975" w14:textId="77777777" w:rsidTr="007149DA">
        <w:trPr>
          <w:jc w:val="center"/>
        </w:trPr>
        <w:tc>
          <w:tcPr>
            <w:tcW w:w="878" w:type="dxa"/>
          </w:tcPr>
          <w:p w14:paraId="61CB04B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4480EACC" w14:textId="21C3529A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how FDI has contributed to the development and growth of tourism in India.</w:t>
            </w:r>
          </w:p>
        </w:tc>
        <w:tc>
          <w:tcPr>
            <w:tcW w:w="1042" w:type="dxa"/>
          </w:tcPr>
          <w:p w14:paraId="20BC79CA" w14:textId="7D19903C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9990083" w14:textId="5CBA8DF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7DB5A26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3B3C8294" w14:textId="77777777" w:rsidTr="007149DA">
        <w:trPr>
          <w:jc w:val="center"/>
        </w:trPr>
        <w:tc>
          <w:tcPr>
            <w:tcW w:w="878" w:type="dxa"/>
          </w:tcPr>
          <w:p w14:paraId="418EA35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181CC7F4" w14:textId="42FFB00B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List and explain the various financial incentives offered by the government to boost tourism.</w:t>
            </w:r>
          </w:p>
        </w:tc>
        <w:tc>
          <w:tcPr>
            <w:tcW w:w="1042" w:type="dxa"/>
          </w:tcPr>
          <w:p w14:paraId="232F877A" w14:textId="081DB03B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716D10C2" w14:textId="7BE5DD9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0028E096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6E40B4B4" w14:textId="77777777" w:rsidTr="007149DA">
        <w:trPr>
          <w:jc w:val="center"/>
        </w:trPr>
        <w:tc>
          <w:tcPr>
            <w:tcW w:w="878" w:type="dxa"/>
          </w:tcPr>
          <w:p w14:paraId="1B6A486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lastRenderedPageBreak/>
              <w:t>6</w:t>
            </w:r>
          </w:p>
        </w:tc>
        <w:tc>
          <w:tcPr>
            <w:tcW w:w="6674" w:type="dxa"/>
          </w:tcPr>
          <w:p w14:paraId="57694B99" w14:textId="537CF4A7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objectives and outcomes of the PRASAD scheme in promoting pilgrimage tourism.</w:t>
            </w:r>
          </w:p>
        </w:tc>
        <w:tc>
          <w:tcPr>
            <w:tcW w:w="1042" w:type="dxa"/>
          </w:tcPr>
          <w:p w14:paraId="7D8609CA" w14:textId="0242E01C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A328917" w14:textId="3C72593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1FC1F0D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74C49" w:rsidRPr="00464CEF" w14:paraId="6286E6FB" w14:textId="77777777" w:rsidTr="007149DA">
        <w:trPr>
          <w:jc w:val="center"/>
        </w:trPr>
        <w:tc>
          <w:tcPr>
            <w:tcW w:w="10258" w:type="dxa"/>
            <w:gridSpan w:val="5"/>
          </w:tcPr>
          <w:p w14:paraId="4361465E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- B</w:t>
            </w:r>
          </w:p>
          <w:p w14:paraId="05D54A0F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2.</w:t>
            </w:r>
            <w:r w:rsidRPr="00464CEF">
              <w:rPr>
                <w:b/>
              </w:rPr>
              <w:tab/>
              <w:t xml:space="preserve">9 Marks Questions (1:6 Ratio)    </w:t>
            </w:r>
          </w:p>
        </w:tc>
      </w:tr>
      <w:tr w:rsidR="00DD1BE0" w:rsidRPr="00464CEF" w14:paraId="3840E905" w14:textId="77777777" w:rsidTr="007149DA">
        <w:trPr>
          <w:jc w:val="center"/>
        </w:trPr>
        <w:tc>
          <w:tcPr>
            <w:tcW w:w="878" w:type="dxa"/>
          </w:tcPr>
          <w:p w14:paraId="6C581A9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0B01639C" w14:textId="36862645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use of digital platforms, marketing strategies, and their effectiveness in attracting tourists.</w:t>
            </w:r>
          </w:p>
        </w:tc>
        <w:tc>
          <w:tcPr>
            <w:tcW w:w="1042" w:type="dxa"/>
          </w:tcPr>
          <w:p w14:paraId="4F570D3F" w14:textId="58BF3652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59A3FEDB" w14:textId="42F4ACF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0374F0A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5369B38B" w14:textId="77777777" w:rsidTr="007149DA">
        <w:trPr>
          <w:jc w:val="center"/>
        </w:trPr>
        <w:tc>
          <w:tcPr>
            <w:tcW w:w="878" w:type="dxa"/>
          </w:tcPr>
          <w:p w14:paraId="2D38410E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62248090" w14:textId="2B142A01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types of incentives offered and how they have influenced FDI inflows into the tourism industry.</w:t>
            </w:r>
          </w:p>
        </w:tc>
        <w:tc>
          <w:tcPr>
            <w:tcW w:w="1042" w:type="dxa"/>
          </w:tcPr>
          <w:p w14:paraId="2D650348" w14:textId="3A93D09D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73BBB5F" w14:textId="3F9CE430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698FF9A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4DDFC386" w14:textId="77777777" w:rsidTr="007149DA">
        <w:trPr>
          <w:jc w:val="center"/>
        </w:trPr>
        <w:tc>
          <w:tcPr>
            <w:tcW w:w="878" w:type="dxa"/>
          </w:tcPr>
          <w:p w14:paraId="1919AB9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08D8C6BB" w14:textId="435CE0E7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goals, key initiatives, and impacts of the PRASAD scheme on pilgrimage tourism.</w:t>
            </w:r>
          </w:p>
        </w:tc>
        <w:tc>
          <w:tcPr>
            <w:tcW w:w="1042" w:type="dxa"/>
          </w:tcPr>
          <w:p w14:paraId="7F4CA59C" w14:textId="53B6F54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3A7A3BEC" w14:textId="00EAD87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7E599616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45861F32" w14:textId="77777777" w:rsidTr="007149DA">
        <w:trPr>
          <w:jc w:val="center"/>
        </w:trPr>
        <w:tc>
          <w:tcPr>
            <w:tcW w:w="878" w:type="dxa"/>
          </w:tcPr>
          <w:p w14:paraId="1C5CDD8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31AA279B" w14:textId="3564A461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objectives, implementation, and outcomes of the Swadeshi Darshan scheme.</w:t>
            </w:r>
          </w:p>
        </w:tc>
        <w:tc>
          <w:tcPr>
            <w:tcW w:w="1042" w:type="dxa"/>
          </w:tcPr>
          <w:p w14:paraId="67BE304F" w14:textId="576CC15D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06504016" w14:textId="4C7EE43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4FB7495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18A3941A" w14:textId="77777777" w:rsidTr="007149DA">
        <w:trPr>
          <w:jc w:val="center"/>
        </w:trPr>
        <w:tc>
          <w:tcPr>
            <w:tcW w:w="878" w:type="dxa"/>
          </w:tcPr>
          <w:p w14:paraId="456793A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319893B6" w14:textId="63288571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how the campaign has influenced tourist inflows and the country's global image</w:t>
            </w:r>
          </w:p>
        </w:tc>
        <w:tc>
          <w:tcPr>
            <w:tcW w:w="1042" w:type="dxa"/>
          </w:tcPr>
          <w:p w14:paraId="45677460" w14:textId="2CED2B6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2CE856C0" w14:textId="3B06A29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6854CF5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4C6C064B" w14:textId="77777777" w:rsidTr="007149DA">
        <w:trPr>
          <w:jc w:val="center"/>
        </w:trPr>
        <w:tc>
          <w:tcPr>
            <w:tcW w:w="878" w:type="dxa"/>
          </w:tcPr>
          <w:p w14:paraId="56756C3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71C50105" w14:textId="2F15CB40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various transportation modes used by tourists and the primary reasons people travel within and to India.</w:t>
            </w:r>
          </w:p>
        </w:tc>
        <w:tc>
          <w:tcPr>
            <w:tcW w:w="1042" w:type="dxa"/>
          </w:tcPr>
          <w:p w14:paraId="2DC51FDE" w14:textId="0707F5C9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E6455A5" w14:textId="08979901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6A369E8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74C49" w:rsidRPr="00464CEF" w14:paraId="5DF8850C" w14:textId="77777777" w:rsidTr="007149DA">
        <w:trPr>
          <w:jc w:val="center"/>
        </w:trPr>
        <w:tc>
          <w:tcPr>
            <w:tcW w:w="10258" w:type="dxa"/>
            <w:gridSpan w:val="5"/>
          </w:tcPr>
          <w:p w14:paraId="673A4B01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425C4473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4C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SECTION – C</w:t>
            </w:r>
          </w:p>
          <w:p w14:paraId="68BAB682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rPr>
                <w:b/>
                <w:bCs/>
              </w:rPr>
            </w:pPr>
            <w:r w:rsidRPr="00464CEF">
              <w:rPr>
                <w:b/>
              </w:rPr>
              <w:t>3.</w:t>
            </w:r>
            <w:r w:rsidRPr="00464CEF">
              <w:rPr>
                <w:b/>
              </w:rPr>
              <w:tab/>
              <w:t xml:space="preserve">Case study or application-based question for 12 marks (1:6 Ratio)    </w:t>
            </w:r>
          </w:p>
        </w:tc>
      </w:tr>
      <w:tr w:rsidR="00DD1BE0" w:rsidRPr="00464CEF" w14:paraId="6DDD4579" w14:textId="77777777" w:rsidTr="007149DA">
        <w:trPr>
          <w:jc w:val="center"/>
        </w:trPr>
        <w:tc>
          <w:tcPr>
            <w:tcW w:w="878" w:type="dxa"/>
          </w:tcPr>
          <w:p w14:paraId="221505D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1B8CB7FC" w14:textId="3ABA94DD" w:rsidR="00DD1BE0" w:rsidRPr="00464CEF" w:rsidRDefault="004952D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key characteristics and challenges of both domestic and international tourism in India.</w:t>
            </w:r>
          </w:p>
        </w:tc>
        <w:tc>
          <w:tcPr>
            <w:tcW w:w="1042" w:type="dxa"/>
          </w:tcPr>
          <w:p w14:paraId="007AF39A" w14:textId="21A7744D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07DFFF24" w14:textId="5E79089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374BB14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0CC830C1" w14:textId="77777777" w:rsidTr="007149DA">
        <w:trPr>
          <w:jc w:val="center"/>
        </w:trPr>
        <w:tc>
          <w:tcPr>
            <w:tcW w:w="878" w:type="dxa"/>
          </w:tcPr>
          <w:p w14:paraId="5CBF368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2E9BD7C0" w14:textId="766DED20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Assess</w:t>
            </w:r>
            <w:r w:rsidR="00942EE9" w:rsidRPr="00464CEF">
              <w:t xml:space="preserve"> the various components of the composition of the tourism industry in India, including accommodation, hospitality, transportation, travel agents, and tour operators.</w:t>
            </w:r>
          </w:p>
        </w:tc>
        <w:tc>
          <w:tcPr>
            <w:tcW w:w="1042" w:type="dxa"/>
          </w:tcPr>
          <w:p w14:paraId="2BB09A26" w14:textId="0D8E9970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L5</w:t>
            </w:r>
          </w:p>
        </w:tc>
        <w:tc>
          <w:tcPr>
            <w:tcW w:w="767" w:type="dxa"/>
          </w:tcPr>
          <w:p w14:paraId="31165C87" w14:textId="644CB2E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41E86DC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63778ED4" w14:textId="77777777" w:rsidTr="007149DA">
        <w:trPr>
          <w:jc w:val="center"/>
        </w:trPr>
        <w:tc>
          <w:tcPr>
            <w:tcW w:w="878" w:type="dxa"/>
          </w:tcPr>
          <w:p w14:paraId="77031E3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4DAA6C4F" w14:textId="2A1D5AE0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Compare </w:t>
            </w:r>
            <w:r w:rsidR="00942EE9" w:rsidRPr="00464CEF">
              <w:t>the role of government policies and initiatives in shaping the future of tourism in India.</w:t>
            </w:r>
          </w:p>
        </w:tc>
        <w:tc>
          <w:tcPr>
            <w:tcW w:w="1042" w:type="dxa"/>
          </w:tcPr>
          <w:p w14:paraId="1E09EE30" w14:textId="4EE6EBD7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7E0378F5" w14:textId="6D77F40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664440D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0A61D0C5" w14:textId="77777777" w:rsidTr="007149DA">
        <w:trPr>
          <w:jc w:val="center"/>
        </w:trPr>
        <w:tc>
          <w:tcPr>
            <w:tcW w:w="878" w:type="dxa"/>
          </w:tcPr>
          <w:p w14:paraId="7CAF535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6D1D7298" w14:textId="11C87332" w:rsidR="00DD1BE0" w:rsidRPr="00464CEF" w:rsidRDefault="00942EE9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role and significance of the National Mission on Pilgrimage Rejuvenation and Spiritual Augmentation (PRASAD) in Indian tourism.</w:t>
            </w:r>
          </w:p>
        </w:tc>
        <w:tc>
          <w:tcPr>
            <w:tcW w:w="1042" w:type="dxa"/>
          </w:tcPr>
          <w:p w14:paraId="1DC21566" w14:textId="30256BF1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39BBBE5A" w14:textId="2DDA700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7282436E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3D930550" w14:textId="77777777" w:rsidTr="007149DA">
        <w:trPr>
          <w:jc w:val="center"/>
        </w:trPr>
        <w:tc>
          <w:tcPr>
            <w:tcW w:w="878" w:type="dxa"/>
          </w:tcPr>
          <w:p w14:paraId="6592C82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4B14FE38" w14:textId="068D292A" w:rsidR="00DD1BE0" w:rsidRPr="00464CEF" w:rsidRDefault="00AF1B85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Compare</w:t>
            </w:r>
            <w:r w:rsidR="00942EE9" w:rsidRPr="00464CEF">
              <w:t xml:space="preserve"> the objectives and achievements of the Swadeshi Darshan scheme in promoting tourism in India.</w:t>
            </w:r>
          </w:p>
        </w:tc>
        <w:tc>
          <w:tcPr>
            <w:tcW w:w="1042" w:type="dxa"/>
          </w:tcPr>
          <w:p w14:paraId="7F698ED2" w14:textId="72D9E5C3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0F98FE63" w14:textId="3008F6E4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7B63C53F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481CB8F2" w14:textId="77777777" w:rsidTr="007149DA">
        <w:trPr>
          <w:jc w:val="center"/>
        </w:trPr>
        <w:tc>
          <w:tcPr>
            <w:tcW w:w="878" w:type="dxa"/>
          </w:tcPr>
          <w:p w14:paraId="4C3F989E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lastRenderedPageBreak/>
              <w:t>6</w:t>
            </w:r>
          </w:p>
        </w:tc>
        <w:tc>
          <w:tcPr>
            <w:tcW w:w="6674" w:type="dxa"/>
          </w:tcPr>
          <w:p w14:paraId="3ECEB4F9" w14:textId="16438285" w:rsidR="00DD1BE0" w:rsidRPr="00464CEF" w:rsidRDefault="00942EE9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key features and objectives of the Tourism Policy 2015-20 in India</w:t>
            </w:r>
            <w:r w:rsidR="00D27A03">
              <w:t>.</w:t>
            </w:r>
          </w:p>
        </w:tc>
        <w:tc>
          <w:tcPr>
            <w:tcW w:w="1042" w:type="dxa"/>
          </w:tcPr>
          <w:p w14:paraId="1B018A8D" w14:textId="0B779E7E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252D11C0" w14:textId="62F458B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CO3</w:t>
            </w:r>
          </w:p>
        </w:tc>
        <w:tc>
          <w:tcPr>
            <w:tcW w:w="897" w:type="dxa"/>
          </w:tcPr>
          <w:p w14:paraId="4D0EB40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</w:tbl>
    <w:p w14:paraId="2F6145DC" w14:textId="77777777" w:rsidR="00D74C49" w:rsidRPr="00464CEF" w:rsidRDefault="00D74C49" w:rsidP="00A4312E">
      <w:pPr>
        <w:spacing w:after="200" w:line="276" w:lineRule="auto"/>
      </w:pPr>
    </w:p>
    <w:p w14:paraId="7DDFEE9D" w14:textId="77777777" w:rsidR="00DD1BE0" w:rsidRPr="00464CEF" w:rsidRDefault="00DD1BE0" w:rsidP="00A4312E">
      <w:pPr>
        <w:spacing w:after="200" w:line="276" w:lineRule="auto"/>
      </w:pPr>
    </w:p>
    <w:p w14:paraId="12D208B4" w14:textId="77777777" w:rsidR="00DD1BE0" w:rsidRPr="00464CEF" w:rsidRDefault="00DD1BE0" w:rsidP="00A4312E">
      <w:pPr>
        <w:spacing w:after="200" w:line="276" w:lineRule="auto"/>
      </w:pPr>
    </w:p>
    <w:p w14:paraId="1EA4AB0C" w14:textId="77777777" w:rsidR="00DD1BE0" w:rsidRPr="00464CEF" w:rsidRDefault="00DD1BE0" w:rsidP="00A4312E">
      <w:pPr>
        <w:spacing w:after="200" w:line="276" w:lineRule="auto"/>
      </w:pPr>
    </w:p>
    <w:p w14:paraId="47CE1401" w14:textId="4EBE2C4B" w:rsidR="00D74C49" w:rsidRPr="00464CEF" w:rsidRDefault="00D74C49" w:rsidP="00D74C49">
      <w:pPr>
        <w:spacing w:after="200" w:line="276" w:lineRule="auto"/>
        <w:rPr>
          <w:b/>
        </w:rPr>
      </w:pPr>
      <w:r w:rsidRPr="00464CEF">
        <w:rPr>
          <w:b/>
        </w:rPr>
        <w:t>MODULE-IV</w:t>
      </w:r>
    </w:p>
    <w:tbl>
      <w:tblPr>
        <w:tblStyle w:val="TableGrid"/>
        <w:tblW w:w="10258" w:type="dxa"/>
        <w:jc w:val="center"/>
        <w:tblLook w:val="04A0" w:firstRow="1" w:lastRow="0" w:firstColumn="1" w:lastColumn="0" w:noHBand="0" w:noVBand="1"/>
      </w:tblPr>
      <w:tblGrid>
        <w:gridCol w:w="878"/>
        <w:gridCol w:w="6674"/>
        <w:gridCol w:w="1042"/>
        <w:gridCol w:w="767"/>
        <w:gridCol w:w="897"/>
      </w:tblGrid>
      <w:tr w:rsidR="00D74C49" w:rsidRPr="00464CEF" w14:paraId="34EA877C" w14:textId="77777777" w:rsidTr="007149DA">
        <w:trPr>
          <w:trHeight w:val="485"/>
          <w:jc w:val="center"/>
        </w:trPr>
        <w:tc>
          <w:tcPr>
            <w:tcW w:w="10258" w:type="dxa"/>
            <w:gridSpan w:val="5"/>
          </w:tcPr>
          <w:p w14:paraId="61FB700A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– A</w:t>
            </w:r>
          </w:p>
          <w:p w14:paraId="060625F3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1.</w:t>
            </w:r>
            <w:r w:rsidRPr="00464CEF">
              <w:rPr>
                <w:b/>
              </w:rPr>
              <w:tab/>
              <w:t xml:space="preserve">5 Marks Questions (1:6 Ratio)    </w:t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</w:p>
        </w:tc>
      </w:tr>
      <w:tr w:rsidR="00D74C49" w:rsidRPr="00464CEF" w14:paraId="3E1FFA1D" w14:textId="77777777" w:rsidTr="007149DA">
        <w:trPr>
          <w:trHeight w:val="485"/>
          <w:jc w:val="center"/>
        </w:trPr>
        <w:tc>
          <w:tcPr>
            <w:tcW w:w="878" w:type="dxa"/>
          </w:tcPr>
          <w:p w14:paraId="245C8055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proofErr w:type="spellStart"/>
            <w:r w:rsidRPr="00464CEF">
              <w:rPr>
                <w:b/>
                <w:bCs/>
              </w:rPr>
              <w:t>Sl.No</w:t>
            </w:r>
            <w:proofErr w:type="spellEnd"/>
            <w:r w:rsidRPr="00464CEF">
              <w:rPr>
                <w:b/>
                <w:bCs/>
              </w:rPr>
              <w:t>.</w:t>
            </w:r>
          </w:p>
        </w:tc>
        <w:tc>
          <w:tcPr>
            <w:tcW w:w="6674" w:type="dxa"/>
          </w:tcPr>
          <w:p w14:paraId="0BB40005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</w:rPr>
            </w:pPr>
            <w:r w:rsidRPr="00464CEF">
              <w:rPr>
                <w:b/>
              </w:rPr>
              <w:t>Question</w:t>
            </w:r>
          </w:p>
        </w:tc>
        <w:tc>
          <w:tcPr>
            <w:tcW w:w="1042" w:type="dxa"/>
          </w:tcPr>
          <w:p w14:paraId="137169B4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Blooms Level</w:t>
            </w:r>
          </w:p>
        </w:tc>
        <w:tc>
          <w:tcPr>
            <w:tcW w:w="767" w:type="dxa"/>
          </w:tcPr>
          <w:p w14:paraId="00F0E67A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CO</w:t>
            </w:r>
          </w:p>
        </w:tc>
        <w:tc>
          <w:tcPr>
            <w:tcW w:w="897" w:type="dxa"/>
          </w:tcPr>
          <w:p w14:paraId="34C67FC2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Marks</w:t>
            </w:r>
          </w:p>
        </w:tc>
      </w:tr>
      <w:tr w:rsidR="00D74C49" w:rsidRPr="00464CEF" w14:paraId="2DCAD56A" w14:textId="77777777" w:rsidTr="007149DA">
        <w:trPr>
          <w:jc w:val="center"/>
        </w:trPr>
        <w:tc>
          <w:tcPr>
            <w:tcW w:w="878" w:type="dxa"/>
          </w:tcPr>
          <w:p w14:paraId="6BCAF832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64A08D99" w14:textId="0388D39C" w:rsidR="00D74C49" w:rsidRPr="00464CEF" w:rsidRDefault="00542AB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future potential of the tourism industry in India.</w:t>
            </w:r>
          </w:p>
        </w:tc>
        <w:tc>
          <w:tcPr>
            <w:tcW w:w="1042" w:type="dxa"/>
          </w:tcPr>
          <w:p w14:paraId="7E651519" w14:textId="26AAB858" w:rsidR="00D74C49" w:rsidRPr="00464CEF" w:rsidRDefault="007149DA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06E75D37" w14:textId="6EE84FF4" w:rsidR="00D74C49" w:rsidRPr="00464CEF" w:rsidRDefault="00DD1BE0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74EFC7A4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0F37FC49" w14:textId="77777777" w:rsidTr="007149DA">
        <w:trPr>
          <w:jc w:val="center"/>
        </w:trPr>
        <w:tc>
          <w:tcPr>
            <w:tcW w:w="878" w:type="dxa"/>
          </w:tcPr>
          <w:p w14:paraId="596A20A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57732B50" w14:textId="37FCBC87" w:rsidR="00DD1BE0" w:rsidRPr="00464CEF" w:rsidRDefault="00AF1B85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>
              <w:t>C</w:t>
            </w:r>
            <w:r w:rsidR="00114F27" w:rsidRPr="00464CEF">
              <w:t>ompare</w:t>
            </w:r>
            <w:r w:rsidR="00542AB9" w:rsidRPr="00464CEF">
              <w:t xml:space="preserve"> the trends in foreign exchange earnings from tourism in India</w:t>
            </w:r>
          </w:p>
        </w:tc>
        <w:tc>
          <w:tcPr>
            <w:tcW w:w="1042" w:type="dxa"/>
          </w:tcPr>
          <w:p w14:paraId="78517FF0" w14:textId="1C42AA1C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69A61F42" w14:textId="0E3808D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250A179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7E20162C" w14:textId="77777777" w:rsidTr="007149DA">
        <w:trPr>
          <w:jc w:val="center"/>
        </w:trPr>
        <w:tc>
          <w:tcPr>
            <w:tcW w:w="878" w:type="dxa"/>
          </w:tcPr>
          <w:p w14:paraId="71D63CBB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42E4C553" w14:textId="2AA5222C" w:rsidR="00DD1BE0" w:rsidRPr="00464CEF" w:rsidRDefault="00542AB9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Identify the top three source countries for foreign tourist arrivals in India.</w:t>
            </w:r>
          </w:p>
        </w:tc>
        <w:tc>
          <w:tcPr>
            <w:tcW w:w="1042" w:type="dxa"/>
          </w:tcPr>
          <w:p w14:paraId="5D72D080" w14:textId="6FC6DA60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8B5A60E" w14:textId="16B7F394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0BB01B9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7DA0CB29" w14:textId="77777777" w:rsidTr="007149DA">
        <w:trPr>
          <w:jc w:val="center"/>
        </w:trPr>
        <w:tc>
          <w:tcPr>
            <w:tcW w:w="878" w:type="dxa"/>
          </w:tcPr>
          <w:p w14:paraId="2FFF826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783AA353" w14:textId="7898DA18" w:rsidR="00DD1BE0" w:rsidRPr="00464CEF" w:rsidRDefault="00542AB9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List and describe three major tourism products offered in India.</w:t>
            </w:r>
          </w:p>
        </w:tc>
        <w:tc>
          <w:tcPr>
            <w:tcW w:w="1042" w:type="dxa"/>
          </w:tcPr>
          <w:p w14:paraId="7C98954B" w14:textId="2A593F0E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04A45F0D" w14:textId="2A08359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30DF327E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60ADE592" w14:textId="77777777" w:rsidTr="007149DA">
        <w:trPr>
          <w:jc w:val="center"/>
        </w:trPr>
        <w:tc>
          <w:tcPr>
            <w:tcW w:w="878" w:type="dxa"/>
          </w:tcPr>
          <w:p w14:paraId="1C9ED75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14B8BAD1" w14:textId="3A821BEA" w:rsidR="00DD1BE0" w:rsidRPr="00464CEF" w:rsidRDefault="00542AB9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key features of the Swadesh Darshan scheme.</w:t>
            </w:r>
          </w:p>
        </w:tc>
        <w:tc>
          <w:tcPr>
            <w:tcW w:w="1042" w:type="dxa"/>
          </w:tcPr>
          <w:p w14:paraId="0DE3A7F7" w14:textId="5BBD6279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1AF5F82" w14:textId="17FC4D2E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6FEFE19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4920B240" w14:textId="77777777" w:rsidTr="007149DA">
        <w:trPr>
          <w:jc w:val="center"/>
        </w:trPr>
        <w:tc>
          <w:tcPr>
            <w:tcW w:w="878" w:type="dxa"/>
          </w:tcPr>
          <w:p w14:paraId="0A4D072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48183956" w14:textId="0F8A2E6C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Assess the </w:t>
            </w:r>
            <w:r w:rsidR="00542AB9" w:rsidRPr="00464CEF">
              <w:t>India's share in the global tourism market.</w:t>
            </w:r>
          </w:p>
        </w:tc>
        <w:tc>
          <w:tcPr>
            <w:tcW w:w="1042" w:type="dxa"/>
          </w:tcPr>
          <w:p w14:paraId="645C6DBC" w14:textId="4323A29A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L5</w:t>
            </w:r>
          </w:p>
        </w:tc>
        <w:tc>
          <w:tcPr>
            <w:tcW w:w="767" w:type="dxa"/>
          </w:tcPr>
          <w:p w14:paraId="48EAA8CD" w14:textId="45298C1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6D5AA2B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74C49" w:rsidRPr="00464CEF" w14:paraId="104D871F" w14:textId="77777777" w:rsidTr="007149DA">
        <w:trPr>
          <w:jc w:val="center"/>
        </w:trPr>
        <w:tc>
          <w:tcPr>
            <w:tcW w:w="10258" w:type="dxa"/>
            <w:gridSpan w:val="5"/>
          </w:tcPr>
          <w:p w14:paraId="06631998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- B</w:t>
            </w:r>
          </w:p>
          <w:p w14:paraId="22D9959E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2.</w:t>
            </w:r>
            <w:r w:rsidRPr="00464CEF">
              <w:rPr>
                <w:b/>
              </w:rPr>
              <w:tab/>
              <w:t xml:space="preserve">9 Marks Questions (1:6 Ratio)    </w:t>
            </w:r>
          </w:p>
        </w:tc>
      </w:tr>
      <w:tr w:rsidR="00DD1BE0" w:rsidRPr="00464CEF" w14:paraId="5DF741EE" w14:textId="77777777" w:rsidTr="007149DA">
        <w:trPr>
          <w:jc w:val="center"/>
        </w:trPr>
        <w:tc>
          <w:tcPr>
            <w:tcW w:w="878" w:type="dxa"/>
          </w:tcPr>
          <w:p w14:paraId="094576FF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48F2DA18" w14:textId="7BDBE1C3" w:rsidR="00DD1BE0" w:rsidRPr="00464CEF" w:rsidRDefault="002364F8" w:rsidP="00542AB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Examine the trends in foreign exchange earnings from tourism in India.</w:t>
            </w:r>
          </w:p>
        </w:tc>
        <w:tc>
          <w:tcPr>
            <w:tcW w:w="1042" w:type="dxa"/>
          </w:tcPr>
          <w:p w14:paraId="27A5B32C" w14:textId="4FC836A1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1AD75A68" w14:textId="6F29577C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52B3FCD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0BD2A769" w14:textId="77777777" w:rsidTr="007149DA">
        <w:trPr>
          <w:jc w:val="center"/>
        </w:trPr>
        <w:tc>
          <w:tcPr>
            <w:tcW w:w="878" w:type="dxa"/>
          </w:tcPr>
          <w:p w14:paraId="71A93D6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04A54827" w14:textId="674DDEFF" w:rsidR="00DD1BE0" w:rsidRPr="00464CEF" w:rsidRDefault="002364F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Define tourism receipts and explain their importance. Analyze the recent trends in tourism receipts in India.</w:t>
            </w:r>
          </w:p>
        </w:tc>
        <w:tc>
          <w:tcPr>
            <w:tcW w:w="1042" w:type="dxa"/>
          </w:tcPr>
          <w:p w14:paraId="53CDA867" w14:textId="439FC1F7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13C26604" w14:textId="200E35A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23D05ED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6A463501" w14:textId="77777777" w:rsidTr="007149DA">
        <w:trPr>
          <w:jc w:val="center"/>
        </w:trPr>
        <w:tc>
          <w:tcPr>
            <w:tcW w:w="878" w:type="dxa"/>
          </w:tcPr>
          <w:p w14:paraId="2B6D2A0F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15F33CCC" w14:textId="374B5D6C" w:rsidR="00DD1BE0" w:rsidRPr="00464CEF" w:rsidRDefault="002364F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Identify the top five source countries for foreign tourist arrivals in India. Discuss the reasons why tourists from these countries visit India.</w:t>
            </w:r>
          </w:p>
        </w:tc>
        <w:tc>
          <w:tcPr>
            <w:tcW w:w="1042" w:type="dxa"/>
          </w:tcPr>
          <w:p w14:paraId="2F700C31" w14:textId="5072889C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8908279" w14:textId="5C2CCFA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5AEA518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1F8018B7" w14:textId="77777777" w:rsidTr="007149DA">
        <w:trPr>
          <w:jc w:val="center"/>
        </w:trPr>
        <w:tc>
          <w:tcPr>
            <w:tcW w:w="878" w:type="dxa"/>
          </w:tcPr>
          <w:p w14:paraId="226C517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307DFD80" w14:textId="3CBD3413" w:rsidR="00DD1BE0" w:rsidRPr="00464CEF" w:rsidRDefault="002364F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concept of tourism products and mega-destinations. Identify and describe at least three mega-destinations in India.</w:t>
            </w:r>
          </w:p>
        </w:tc>
        <w:tc>
          <w:tcPr>
            <w:tcW w:w="1042" w:type="dxa"/>
          </w:tcPr>
          <w:p w14:paraId="6C72E4F9" w14:textId="53255F14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0EC71D9F" w14:textId="3E28571F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07C8054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4EEBB6A3" w14:textId="77777777" w:rsidTr="007149DA">
        <w:trPr>
          <w:jc w:val="center"/>
        </w:trPr>
        <w:tc>
          <w:tcPr>
            <w:tcW w:w="878" w:type="dxa"/>
          </w:tcPr>
          <w:p w14:paraId="1040F1B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lastRenderedPageBreak/>
              <w:t>5</w:t>
            </w:r>
          </w:p>
        </w:tc>
        <w:tc>
          <w:tcPr>
            <w:tcW w:w="6674" w:type="dxa"/>
          </w:tcPr>
          <w:p w14:paraId="26867731" w14:textId="73820DF7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Compare</w:t>
            </w:r>
            <w:r w:rsidR="002364F8" w:rsidRPr="00464CEF">
              <w:t xml:space="preserve"> the trends in the contribution of tourism to India's GDP over the past decade.</w:t>
            </w:r>
          </w:p>
        </w:tc>
        <w:tc>
          <w:tcPr>
            <w:tcW w:w="1042" w:type="dxa"/>
          </w:tcPr>
          <w:p w14:paraId="0F9747A1" w14:textId="0EACA99E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39A3A123" w14:textId="2CA3255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556997A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2B772DE7" w14:textId="77777777" w:rsidTr="007149DA">
        <w:trPr>
          <w:jc w:val="center"/>
        </w:trPr>
        <w:tc>
          <w:tcPr>
            <w:tcW w:w="878" w:type="dxa"/>
          </w:tcPr>
          <w:p w14:paraId="43CA644E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4676DD0D" w14:textId="3367F46C" w:rsidR="00DD1BE0" w:rsidRPr="00464CEF" w:rsidRDefault="002364F8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Describe the key schemes and programs initiated by the Indian government to promote tourism.</w:t>
            </w:r>
          </w:p>
        </w:tc>
        <w:tc>
          <w:tcPr>
            <w:tcW w:w="1042" w:type="dxa"/>
          </w:tcPr>
          <w:p w14:paraId="590B17F5" w14:textId="6F7D84EA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9A302D9" w14:textId="09DC55B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1DB1077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74C49" w:rsidRPr="00464CEF" w14:paraId="4D75FFC2" w14:textId="77777777" w:rsidTr="007149DA">
        <w:trPr>
          <w:jc w:val="center"/>
        </w:trPr>
        <w:tc>
          <w:tcPr>
            <w:tcW w:w="10258" w:type="dxa"/>
            <w:gridSpan w:val="5"/>
          </w:tcPr>
          <w:p w14:paraId="1628C512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351D0853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4C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SECTION – C</w:t>
            </w:r>
          </w:p>
          <w:p w14:paraId="35D52840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rPr>
                <w:b/>
                <w:bCs/>
              </w:rPr>
            </w:pPr>
            <w:r w:rsidRPr="00464CEF">
              <w:rPr>
                <w:b/>
              </w:rPr>
              <w:t>3.</w:t>
            </w:r>
            <w:r w:rsidRPr="00464CEF">
              <w:rPr>
                <w:b/>
              </w:rPr>
              <w:tab/>
              <w:t xml:space="preserve">Case study or application-based question for 12 marks (1:6 Ratio)    </w:t>
            </w:r>
          </w:p>
        </w:tc>
      </w:tr>
      <w:tr w:rsidR="00DD1BE0" w:rsidRPr="00464CEF" w14:paraId="1DE4D951" w14:textId="77777777" w:rsidTr="007149DA">
        <w:trPr>
          <w:jc w:val="center"/>
        </w:trPr>
        <w:tc>
          <w:tcPr>
            <w:tcW w:w="878" w:type="dxa"/>
          </w:tcPr>
          <w:p w14:paraId="42E18D8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61FEEB33" w14:textId="4E993938" w:rsidR="00DD1BE0" w:rsidRPr="00464CEF" w:rsidRDefault="00B07FA1" w:rsidP="00542AB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Discuss the major schemes and programs initiated by the Government of India for the development of tourism. </w:t>
            </w:r>
          </w:p>
        </w:tc>
        <w:tc>
          <w:tcPr>
            <w:tcW w:w="1042" w:type="dxa"/>
          </w:tcPr>
          <w:p w14:paraId="0B91F319" w14:textId="7E6EDFD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927CB50" w14:textId="570EFD6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06AFB5F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72F657B0" w14:textId="77777777" w:rsidTr="007149DA">
        <w:trPr>
          <w:jc w:val="center"/>
        </w:trPr>
        <w:tc>
          <w:tcPr>
            <w:tcW w:w="878" w:type="dxa"/>
          </w:tcPr>
          <w:p w14:paraId="6F71B35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77F921C9" w14:textId="2D9AA478" w:rsidR="00DD1BE0" w:rsidRPr="00464CEF" w:rsidRDefault="00AF1B85" w:rsidP="00542AB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Compare</w:t>
            </w:r>
            <w:r w:rsidR="00B07FA1" w:rsidRPr="00464CEF">
              <w:t xml:space="preserve"> the trends in the contribution of tourism to India's GDP over the past decade. </w:t>
            </w:r>
          </w:p>
        </w:tc>
        <w:tc>
          <w:tcPr>
            <w:tcW w:w="1042" w:type="dxa"/>
          </w:tcPr>
          <w:p w14:paraId="2B92037F" w14:textId="13E9CD9A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1B9CF322" w14:textId="751C701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6F282A9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78C5AFF8" w14:textId="77777777" w:rsidTr="007149DA">
        <w:trPr>
          <w:jc w:val="center"/>
        </w:trPr>
        <w:tc>
          <w:tcPr>
            <w:tcW w:w="878" w:type="dxa"/>
          </w:tcPr>
          <w:p w14:paraId="6F8EF8B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5AE969F6" w14:textId="7142126B" w:rsidR="00DD1BE0" w:rsidRPr="00464CEF" w:rsidRDefault="00B07FA1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Describe the key tourism products and mega-destinations in India. How do they attract both domestic and international tourists?</w:t>
            </w:r>
          </w:p>
        </w:tc>
        <w:tc>
          <w:tcPr>
            <w:tcW w:w="1042" w:type="dxa"/>
          </w:tcPr>
          <w:p w14:paraId="4792F395" w14:textId="2A9A9ED4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6B978693" w14:textId="5F046BF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2F12A16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6D904709" w14:textId="77777777" w:rsidTr="007149DA">
        <w:trPr>
          <w:jc w:val="center"/>
        </w:trPr>
        <w:tc>
          <w:tcPr>
            <w:tcW w:w="878" w:type="dxa"/>
          </w:tcPr>
          <w:p w14:paraId="52FCC3F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45F6B2C5" w14:textId="778A0AEA" w:rsidR="00DD1BE0" w:rsidRPr="00464CEF" w:rsidRDefault="00B07FA1" w:rsidP="00542AB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Examine the trends in domestic and foreign tourist arrivals in India. </w:t>
            </w:r>
          </w:p>
        </w:tc>
        <w:tc>
          <w:tcPr>
            <w:tcW w:w="1042" w:type="dxa"/>
          </w:tcPr>
          <w:p w14:paraId="243519D1" w14:textId="3819C5D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242C3022" w14:textId="47AE74F0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4E3F4D96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315B4750" w14:textId="77777777" w:rsidTr="007149DA">
        <w:trPr>
          <w:jc w:val="center"/>
        </w:trPr>
        <w:tc>
          <w:tcPr>
            <w:tcW w:w="878" w:type="dxa"/>
          </w:tcPr>
          <w:p w14:paraId="5302126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118946F3" w14:textId="0E6B27CA" w:rsidR="00DD1BE0" w:rsidRPr="00464CEF" w:rsidRDefault="00542AB9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Write the</w:t>
            </w:r>
            <w:r w:rsidR="00B07FA1" w:rsidRPr="00464CEF">
              <w:t xml:space="preserve"> key components of sustainable tourism development in India? Discuss the initiatives taken to promote sustainability in tourism.</w:t>
            </w:r>
          </w:p>
        </w:tc>
        <w:tc>
          <w:tcPr>
            <w:tcW w:w="1042" w:type="dxa"/>
          </w:tcPr>
          <w:p w14:paraId="5A7394F8" w14:textId="6D651E72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L6</w:t>
            </w:r>
          </w:p>
        </w:tc>
        <w:tc>
          <w:tcPr>
            <w:tcW w:w="767" w:type="dxa"/>
          </w:tcPr>
          <w:p w14:paraId="1F26CCE1" w14:textId="0AC8FA5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2E8EA4F6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792D4842" w14:textId="77777777" w:rsidTr="007149DA">
        <w:trPr>
          <w:jc w:val="center"/>
        </w:trPr>
        <w:tc>
          <w:tcPr>
            <w:tcW w:w="878" w:type="dxa"/>
          </w:tcPr>
          <w:p w14:paraId="15CB88A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3C46382C" w14:textId="6BA9AD70" w:rsidR="00DD1BE0" w:rsidRPr="00464CEF" w:rsidRDefault="00B07FA1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Assess the role of technology in the development of tourism in India. How has e-tourism contributed to the industry's growth?</w:t>
            </w:r>
          </w:p>
        </w:tc>
        <w:tc>
          <w:tcPr>
            <w:tcW w:w="1042" w:type="dxa"/>
          </w:tcPr>
          <w:p w14:paraId="6CE5D117" w14:textId="4610905D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L5</w:t>
            </w:r>
          </w:p>
        </w:tc>
        <w:tc>
          <w:tcPr>
            <w:tcW w:w="767" w:type="dxa"/>
          </w:tcPr>
          <w:p w14:paraId="479348C8" w14:textId="5B38F608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CO4</w:t>
            </w:r>
          </w:p>
        </w:tc>
        <w:tc>
          <w:tcPr>
            <w:tcW w:w="897" w:type="dxa"/>
          </w:tcPr>
          <w:p w14:paraId="785BEA0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</w:tbl>
    <w:p w14:paraId="10EFFE4C" w14:textId="77777777" w:rsidR="00D74C49" w:rsidRPr="00464CEF" w:rsidRDefault="00D74C49" w:rsidP="00A4312E">
      <w:pPr>
        <w:spacing w:after="200" w:line="276" w:lineRule="auto"/>
      </w:pPr>
    </w:p>
    <w:p w14:paraId="1B30AE09" w14:textId="77777777" w:rsidR="00F55C2D" w:rsidRPr="00464CEF" w:rsidRDefault="00F55C2D" w:rsidP="00D74C49">
      <w:pPr>
        <w:spacing w:after="200" w:line="276" w:lineRule="auto"/>
        <w:rPr>
          <w:b/>
        </w:rPr>
      </w:pPr>
    </w:p>
    <w:p w14:paraId="35913DF3" w14:textId="77777777" w:rsidR="00F55C2D" w:rsidRPr="00464CEF" w:rsidRDefault="00F55C2D" w:rsidP="00D74C49">
      <w:pPr>
        <w:spacing w:after="200" w:line="276" w:lineRule="auto"/>
        <w:rPr>
          <w:b/>
        </w:rPr>
      </w:pPr>
    </w:p>
    <w:p w14:paraId="20027356" w14:textId="77777777" w:rsidR="00F55C2D" w:rsidRPr="00464CEF" w:rsidRDefault="00F55C2D" w:rsidP="00D74C49">
      <w:pPr>
        <w:spacing w:after="200" w:line="276" w:lineRule="auto"/>
        <w:rPr>
          <w:b/>
        </w:rPr>
      </w:pPr>
    </w:p>
    <w:p w14:paraId="1693874F" w14:textId="7874C8ED" w:rsidR="00D74C49" w:rsidRPr="00464CEF" w:rsidRDefault="00D74C49" w:rsidP="00D74C49">
      <w:pPr>
        <w:spacing w:after="200" w:line="276" w:lineRule="auto"/>
        <w:rPr>
          <w:b/>
        </w:rPr>
      </w:pPr>
      <w:r w:rsidRPr="00464CEF">
        <w:rPr>
          <w:b/>
        </w:rPr>
        <w:t>MODULE-V</w:t>
      </w:r>
    </w:p>
    <w:tbl>
      <w:tblPr>
        <w:tblStyle w:val="TableGrid"/>
        <w:tblW w:w="10258" w:type="dxa"/>
        <w:jc w:val="center"/>
        <w:tblLook w:val="04A0" w:firstRow="1" w:lastRow="0" w:firstColumn="1" w:lastColumn="0" w:noHBand="0" w:noVBand="1"/>
      </w:tblPr>
      <w:tblGrid>
        <w:gridCol w:w="878"/>
        <w:gridCol w:w="6674"/>
        <w:gridCol w:w="1042"/>
        <w:gridCol w:w="767"/>
        <w:gridCol w:w="897"/>
      </w:tblGrid>
      <w:tr w:rsidR="00D74C49" w:rsidRPr="00464CEF" w14:paraId="14C7AB76" w14:textId="77777777" w:rsidTr="007149DA">
        <w:trPr>
          <w:trHeight w:val="485"/>
          <w:jc w:val="center"/>
        </w:trPr>
        <w:tc>
          <w:tcPr>
            <w:tcW w:w="10258" w:type="dxa"/>
            <w:gridSpan w:val="5"/>
          </w:tcPr>
          <w:p w14:paraId="20CA2B4A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– A</w:t>
            </w:r>
          </w:p>
          <w:p w14:paraId="06EB87DC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1.</w:t>
            </w:r>
            <w:r w:rsidRPr="00464CEF">
              <w:rPr>
                <w:b/>
              </w:rPr>
              <w:tab/>
              <w:t xml:space="preserve">5 Marks Questions (1:6 Ratio)    </w:t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  <w:r w:rsidRPr="00464CEF">
              <w:rPr>
                <w:b/>
              </w:rPr>
              <w:tab/>
            </w:r>
          </w:p>
        </w:tc>
      </w:tr>
      <w:tr w:rsidR="00D74C49" w:rsidRPr="00464CEF" w14:paraId="50AF2D1E" w14:textId="77777777" w:rsidTr="007149DA">
        <w:trPr>
          <w:trHeight w:val="485"/>
          <w:jc w:val="center"/>
        </w:trPr>
        <w:tc>
          <w:tcPr>
            <w:tcW w:w="878" w:type="dxa"/>
          </w:tcPr>
          <w:p w14:paraId="4B098B9C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proofErr w:type="spellStart"/>
            <w:r w:rsidRPr="00464CEF">
              <w:rPr>
                <w:b/>
                <w:bCs/>
              </w:rPr>
              <w:t>Sl.No</w:t>
            </w:r>
            <w:proofErr w:type="spellEnd"/>
            <w:r w:rsidRPr="00464CEF">
              <w:rPr>
                <w:b/>
                <w:bCs/>
              </w:rPr>
              <w:t>.</w:t>
            </w:r>
          </w:p>
        </w:tc>
        <w:tc>
          <w:tcPr>
            <w:tcW w:w="6674" w:type="dxa"/>
          </w:tcPr>
          <w:p w14:paraId="483DACEC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</w:rPr>
            </w:pPr>
            <w:r w:rsidRPr="00464CEF">
              <w:rPr>
                <w:b/>
              </w:rPr>
              <w:t>Question</w:t>
            </w:r>
          </w:p>
        </w:tc>
        <w:tc>
          <w:tcPr>
            <w:tcW w:w="1042" w:type="dxa"/>
          </w:tcPr>
          <w:p w14:paraId="011FBDFE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Blooms Level</w:t>
            </w:r>
          </w:p>
        </w:tc>
        <w:tc>
          <w:tcPr>
            <w:tcW w:w="767" w:type="dxa"/>
          </w:tcPr>
          <w:p w14:paraId="39C86E19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</w:rPr>
            </w:pPr>
            <w:r w:rsidRPr="00464CEF">
              <w:rPr>
                <w:b/>
              </w:rPr>
              <w:t>CO</w:t>
            </w:r>
          </w:p>
        </w:tc>
        <w:tc>
          <w:tcPr>
            <w:tcW w:w="897" w:type="dxa"/>
          </w:tcPr>
          <w:p w14:paraId="59349118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Marks</w:t>
            </w:r>
          </w:p>
        </w:tc>
      </w:tr>
      <w:tr w:rsidR="00D74C49" w:rsidRPr="00464CEF" w14:paraId="3C20C993" w14:textId="77777777" w:rsidTr="007149DA">
        <w:trPr>
          <w:jc w:val="center"/>
        </w:trPr>
        <w:tc>
          <w:tcPr>
            <w:tcW w:w="878" w:type="dxa"/>
          </w:tcPr>
          <w:p w14:paraId="6B62CB36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481AC55C" w14:textId="6C439B47" w:rsidR="00D74C49" w:rsidRPr="00464CEF" w:rsidRDefault="00F55C2D" w:rsidP="00F55C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 xml:space="preserve">Define the different classifications of hotels in India. </w:t>
            </w:r>
          </w:p>
        </w:tc>
        <w:tc>
          <w:tcPr>
            <w:tcW w:w="1042" w:type="dxa"/>
          </w:tcPr>
          <w:p w14:paraId="4612463E" w14:textId="741101FE" w:rsidR="00D74C49" w:rsidRPr="00464CEF" w:rsidRDefault="00114F27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461DA0F9" w14:textId="6BF5E59C" w:rsidR="00D74C49" w:rsidRPr="00464CEF" w:rsidRDefault="00DD1BE0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9B5523C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31ACCBF0" w14:textId="77777777" w:rsidTr="007149DA">
        <w:trPr>
          <w:jc w:val="center"/>
        </w:trPr>
        <w:tc>
          <w:tcPr>
            <w:tcW w:w="878" w:type="dxa"/>
          </w:tcPr>
          <w:p w14:paraId="50E1D6F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03004495" w14:textId="789AF8B1" w:rsidR="00DD1BE0" w:rsidRPr="00464CEF" w:rsidRDefault="00F55C2D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types of incentives provided to hotels in India.</w:t>
            </w:r>
          </w:p>
        </w:tc>
        <w:tc>
          <w:tcPr>
            <w:tcW w:w="1042" w:type="dxa"/>
          </w:tcPr>
          <w:p w14:paraId="3C53B7DC" w14:textId="61E2C17A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2C14172" w14:textId="5370BA45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AF8B10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62BC2A45" w14:textId="77777777" w:rsidTr="007149DA">
        <w:trPr>
          <w:jc w:val="center"/>
        </w:trPr>
        <w:tc>
          <w:tcPr>
            <w:tcW w:w="878" w:type="dxa"/>
          </w:tcPr>
          <w:p w14:paraId="4D18810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lastRenderedPageBreak/>
              <w:t>3</w:t>
            </w:r>
          </w:p>
        </w:tc>
        <w:tc>
          <w:tcPr>
            <w:tcW w:w="6674" w:type="dxa"/>
          </w:tcPr>
          <w:p w14:paraId="401B4815" w14:textId="31AC33C6" w:rsidR="00DD1BE0" w:rsidRPr="00464CEF" w:rsidRDefault="00F55C2D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how travel agents contribute to the tourism industry.</w:t>
            </w:r>
          </w:p>
        </w:tc>
        <w:tc>
          <w:tcPr>
            <w:tcW w:w="1042" w:type="dxa"/>
          </w:tcPr>
          <w:p w14:paraId="71A9133C" w14:textId="7E8ED73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7E53DB2E" w14:textId="26A6D78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20C739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12F734F9" w14:textId="77777777" w:rsidTr="007149DA">
        <w:trPr>
          <w:jc w:val="center"/>
        </w:trPr>
        <w:tc>
          <w:tcPr>
            <w:tcW w:w="878" w:type="dxa"/>
          </w:tcPr>
          <w:p w14:paraId="67AE89FB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2DF0581F" w14:textId="7418EA75" w:rsidR="00DD1BE0" w:rsidRPr="00464CEF" w:rsidRDefault="00F55C2D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Identify and analyze the roles of major players in the tourism sector.</w:t>
            </w:r>
          </w:p>
        </w:tc>
        <w:tc>
          <w:tcPr>
            <w:tcW w:w="1042" w:type="dxa"/>
          </w:tcPr>
          <w:p w14:paraId="7871735A" w14:textId="06E2EEE2" w:rsidR="00DD1BE0" w:rsidRPr="00464CEF" w:rsidRDefault="00114F2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33633896" w14:textId="69A68C6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007E93C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105E1FDB" w14:textId="77777777" w:rsidTr="007149DA">
        <w:trPr>
          <w:jc w:val="center"/>
        </w:trPr>
        <w:tc>
          <w:tcPr>
            <w:tcW w:w="878" w:type="dxa"/>
          </w:tcPr>
          <w:p w14:paraId="30B7F07A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1B914A42" w14:textId="076197FE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Assess the</w:t>
            </w:r>
            <w:r w:rsidR="00F55C2D" w:rsidRPr="00464CEF">
              <w:t xml:space="preserve"> impact of Foreign Direct Investment (FDI) on the development of hotels in India.</w:t>
            </w:r>
          </w:p>
        </w:tc>
        <w:tc>
          <w:tcPr>
            <w:tcW w:w="1042" w:type="dxa"/>
          </w:tcPr>
          <w:p w14:paraId="2FDA7E36" w14:textId="1C15E58E" w:rsidR="00DD1BE0" w:rsidRPr="00464CEF" w:rsidRDefault="007972A7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L5</w:t>
            </w:r>
          </w:p>
        </w:tc>
        <w:tc>
          <w:tcPr>
            <w:tcW w:w="767" w:type="dxa"/>
          </w:tcPr>
          <w:p w14:paraId="6C28B099" w14:textId="35649CF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00BD10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D1BE0" w:rsidRPr="00464CEF" w14:paraId="0CEF1DB9" w14:textId="77777777" w:rsidTr="007149DA">
        <w:trPr>
          <w:jc w:val="center"/>
        </w:trPr>
        <w:tc>
          <w:tcPr>
            <w:tcW w:w="878" w:type="dxa"/>
          </w:tcPr>
          <w:p w14:paraId="05F8DE3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3771ACA9" w14:textId="1CBE60CF" w:rsidR="00DD1BE0" w:rsidRPr="00464CEF" w:rsidRDefault="00AF1B85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>
              <w:t>Explain five star hotels groups.</w:t>
            </w:r>
          </w:p>
        </w:tc>
        <w:tc>
          <w:tcPr>
            <w:tcW w:w="1042" w:type="dxa"/>
          </w:tcPr>
          <w:p w14:paraId="1EF9B094" w14:textId="613B5BC5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L6</w:t>
            </w:r>
          </w:p>
        </w:tc>
        <w:tc>
          <w:tcPr>
            <w:tcW w:w="767" w:type="dxa"/>
          </w:tcPr>
          <w:p w14:paraId="6BF7E7CB" w14:textId="6FE671E4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2084424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</w:tr>
      <w:tr w:rsidR="00D74C49" w:rsidRPr="00464CEF" w14:paraId="691F2E71" w14:textId="77777777" w:rsidTr="007149DA">
        <w:trPr>
          <w:jc w:val="center"/>
        </w:trPr>
        <w:tc>
          <w:tcPr>
            <w:tcW w:w="10258" w:type="dxa"/>
            <w:gridSpan w:val="5"/>
          </w:tcPr>
          <w:p w14:paraId="4C53EEB7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center"/>
              <w:rPr>
                <w:b/>
              </w:rPr>
            </w:pPr>
            <w:r w:rsidRPr="00464CEF">
              <w:rPr>
                <w:b/>
              </w:rPr>
              <w:t>SECTION - B</w:t>
            </w:r>
          </w:p>
          <w:p w14:paraId="4AF9B846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jc w:val="both"/>
              <w:rPr>
                <w:b/>
                <w:bCs/>
              </w:rPr>
            </w:pPr>
            <w:r w:rsidRPr="00464CEF">
              <w:rPr>
                <w:b/>
              </w:rPr>
              <w:t>2.</w:t>
            </w:r>
            <w:r w:rsidRPr="00464CEF">
              <w:rPr>
                <w:b/>
              </w:rPr>
              <w:tab/>
              <w:t xml:space="preserve">9 Marks Questions (1:6 Ratio)    </w:t>
            </w:r>
          </w:p>
        </w:tc>
      </w:tr>
      <w:tr w:rsidR="00DD1BE0" w:rsidRPr="00464CEF" w14:paraId="0DD414B2" w14:textId="77777777" w:rsidTr="007149DA">
        <w:trPr>
          <w:jc w:val="center"/>
        </w:trPr>
        <w:tc>
          <w:tcPr>
            <w:tcW w:w="878" w:type="dxa"/>
          </w:tcPr>
          <w:p w14:paraId="6C459D29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45AB0E41" w14:textId="6A6315D3" w:rsidR="00DD1BE0" w:rsidRPr="00464CEF" w:rsidRDefault="00F55C2D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various classifications of hotels in India.</w:t>
            </w:r>
          </w:p>
        </w:tc>
        <w:tc>
          <w:tcPr>
            <w:tcW w:w="1042" w:type="dxa"/>
          </w:tcPr>
          <w:p w14:paraId="4E4E9DDE" w14:textId="5F97E96C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390B27B7" w14:textId="0E57461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BFF57B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5DEBC36E" w14:textId="77777777" w:rsidTr="007149DA">
        <w:trPr>
          <w:jc w:val="center"/>
        </w:trPr>
        <w:tc>
          <w:tcPr>
            <w:tcW w:w="878" w:type="dxa"/>
          </w:tcPr>
          <w:p w14:paraId="1C2A99A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29555CDB" w14:textId="410AF11E" w:rsidR="00DD1BE0" w:rsidRPr="00464CEF" w:rsidRDefault="00F55C2D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List and describe the different types of accommodation available in the tourism industry.</w:t>
            </w:r>
          </w:p>
        </w:tc>
        <w:tc>
          <w:tcPr>
            <w:tcW w:w="1042" w:type="dxa"/>
          </w:tcPr>
          <w:p w14:paraId="4AD81872" w14:textId="2D0464A0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5F2EB3EA" w14:textId="45280099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1DB9046E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416D8023" w14:textId="77777777" w:rsidTr="007149DA">
        <w:trPr>
          <w:jc w:val="center"/>
        </w:trPr>
        <w:tc>
          <w:tcPr>
            <w:tcW w:w="878" w:type="dxa"/>
          </w:tcPr>
          <w:p w14:paraId="38B53A2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1B842F21" w14:textId="0B7C4D64" w:rsidR="00DD1BE0" w:rsidRPr="00464CEF" w:rsidRDefault="00F55C2D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Design a comprehensive package tour plan for a specific target audience.</w:t>
            </w:r>
          </w:p>
        </w:tc>
        <w:tc>
          <w:tcPr>
            <w:tcW w:w="1042" w:type="dxa"/>
          </w:tcPr>
          <w:p w14:paraId="3910B35F" w14:textId="62F6C8E3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50BE07B2" w14:textId="2AABC22D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253A1CBF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37C9BE74" w14:textId="77777777" w:rsidTr="007149DA">
        <w:trPr>
          <w:jc w:val="center"/>
        </w:trPr>
        <w:tc>
          <w:tcPr>
            <w:tcW w:w="878" w:type="dxa"/>
          </w:tcPr>
          <w:p w14:paraId="20D993C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4</w:t>
            </w:r>
          </w:p>
        </w:tc>
        <w:tc>
          <w:tcPr>
            <w:tcW w:w="6674" w:type="dxa"/>
          </w:tcPr>
          <w:p w14:paraId="56065989" w14:textId="33081502" w:rsidR="00DD1BE0" w:rsidRPr="00464CEF" w:rsidRDefault="00F55C2D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Describe the role and objectives of the India Convention Promotion Bureau (ICPB)</w:t>
            </w:r>
            <w:r w:rsidR="00403ABD">
              <w:t>.</w:t>
            </w:r>
          </w:p>
        </w:tc>
        <w:tc>
          <w:tcPr>
            <w:tcW w:w="1042" w:type="dxa"/>
          </w:tcPr>
          <w:p w14:paraId="4CA5B15D" w14:textId="69DB198C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0B921966" w14:textId="1A4514F6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EE52502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3A222546" w14:textId="77777777" w:rsidTr="007149DA">
        <w:trPr>
          <w:jc w:val="center"/>
        </w:trPr>
        <w:tc>
          <w:tcPr>
            <w:tcW w:w="878" w:type="dxa"/>
          </w:tcPr>
          <w:p w14:paraId="519C446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72F807B7" w14:textId="581AB847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Demonstrate the</w:t>
            </w:r>
            <w:r w:rsidR="00F55C2D" w:rsidRPr="00464CEF">
              <w:t xml:space="preserve"> strategies for publicity and market development to promote a new tourist destination in India</w:t>
            </w:r>
            <w:r w:rsidR="00403ABD">
              <w:t>.</w:t>
            </w:r>
          </w:p>
        </w:tc>
        <w:tc>
          <w:tcPr>
            <w:tcW w:w="1042" w:type="dxa"/>
          </w:tcPr>
          <w:p w14:paraId="304CE673" w14:textId="6214A4A6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L3</w:t>
            </w:r>
          </w:p>
        </w:tc>
        <w:tc>
          <w:tcPr>
            <w:tcW w:w="767" w:type="dxa"/>
          </w:tcPr>
          <w:p w14:paraId="1131A412" w14:textId="6741E85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386FF54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D1BE0" w:rsidRPr="00464CEF" w14:paraId="366B5DBB" w14:textId="77777777" w:rsidTr="007149DA">
        <w:trPr>
          <w:jc w:val="center"/>
        </w:trPr>
        <w:tc>
          <w:tcPr>
            <w:tcW w:w="878" w:type="dxa"/>
          </w:tcPr>
          <w:p w14:paraId="4AFCBEE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5D3480E7" w14:textId="141C71BC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Demonstrate</w:t>
            </w:r>
            <w:r w:rsidR="00F55C2D" w:rsidRPr="00464CEF">
              <w:t xml:space="preserve"> the impact of foreign direct investment (FDI) on the development of hotels in India</w:t>
            </w:r>
            <w:r w:rsidR="00403ABD">
              <w:t>.</w:t>
            </w:r>
          </w:p>
        </w:tc>
        <w:tc>
          <w:tcPr>
            <w:tcW w:w="1042" w:type="dxa"/>
          </w:tcPr>
          <w:p w14:paraId="424207B8" w14:textId="1435C4F2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L3</w:t>
            </w:r>
          </w:p>
        </w:tc>
        <w:tc>
          <w:tcPr>
            <w:tcW w:w="767" w:type="dxa"/>
          </w:tcPr>
          <w:p w14:paraId="7A2EE399" w14:textId="667A9284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3DE68E7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9</w:t>
            </w:r>
          </w:p>
        </w:tc>
      </w:tr>
      <w:tr w:rsidR="00D74C49" w:rsidRPr="00464CEF" w14:paraId="1C673DE2" w14:textId="77777777" w:rsidTr="007149DA">
        <w:trPr>
          <w:jc w:val="center"/>
        </w:trPr>
        <w:tc>
          <w:tcPr>
            <w:tcW w:w="10258" w:type="dxa"/>
            <w:gridSpan w:val="5"/>
          </w:tcPr>
          <w:p w14:paraId="4FF7937E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14:paraId="67E22A54" w14:textId="77777777" w:rsidR="00D74C49" w:rsidRPr="00464CEF" w:rsidRDefault="00D74C49" w:rsidP="007149DA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ind w:left="2160" w:hanging="216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4CE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SECTION – C</w:t>
            </w:r>
          </w:p>
          <w:p w14:paraId="6A7EC562" w14:textId="77777777" w:rsidR="00D74C49" w:rsidRPr="00464CEF" w:rsidRDefault="00D74C49" w:rsidP="007149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360" w:lineRule="auto"/>
              <w:rPr>
                <w:b/>
                <w:bCs/>
              </w:rPr>
            </w:pPr>
            <w:r w:rsidRPr="00464CEF">
              <w:rPr>
                <w:b/>
              </w:rPr>
              <w:t>3.</w:t>
            </w:r>
            <w:r w:rsidRPr="00464CEF">
              <w:rPr>
                <w:b/>
              </w:rPr>
              <w:tab/>
              <w:t xml:space="preserve">Case study or application-based question for 12 marks (1:6 Ratio)    </w:t>
            </w:r>
          </w:p>
        </w:tc>
      </w:tr>
      <w:tr w:rsidR="00DD1BE0" w:rsidRPr="00464CEF" w14:paraId="57B2E03A" w14:textId="77777777" w:rsidTr="007149DA">
        <w:trPr>
          <w:jc w:val="center"/>
        </w:trPr>
        <w:tc>
          <w:tcPr>
            <w:tcW w:w="878" w:type="dxa"/>
          </w:tcPr>
          <w:p w14:paraId="3FBDD58D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1</w:t>
            </w:r>
          </w:p>
        </w:tc>
        <w:tc>
          <w:tcPr>
            <w:tcW w:w="6674" w:type="dxa"/>
          </w:tcPr>
          <w:p w14:paraId="70B662E1" w14:textId="4ED9C9E3" w:rsidR="00DD1BE0" w:rsidRPr="00464CEF" w:rsidRDefault="007F26B4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allied components of tourism and their role in enhancing the overall tourism experience. Include examples such as transportation, accommodation, and travel services.</w:t>
            </w:r>
          </w:p>
        </w:tc>
        <w:tc>
          <w:tcPr>
            <w:tcW w:w="1042" w:type="dxa"/>
          </w:tcPr>
          <w:p w14:paraId="1FFC37B8" w14:textId="32C8E221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29F24990" w14:textId="5A449403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4EFCEA3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51F2A6A0" w14:textId="77777777" w:rsidTr="007149DA">
        <w:trPr>
          <w:jc w:val="center"/>
        </w:trPr>
        <w:tc>
          <w:tcPr>
            <w:tcW w:w="878" w:type="dxa"/>
          </w:tcPr>
          <w:p w14:paraId="04510883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2</w:t>
            </w:r>
          </w:p>
        </w:tc>
        <w:tc>
          <w:tcPr>
            <w:tcW w:w="6674" w:type="dxa"/>
          </w:tcPr>
          <w:p w14:paraId="33C02B3C" w14:textId="5C98BCCC" w:rsidR="00DD1BE0" w:rsidRPr="00464CEF" w:rsidRDefault="007F26B4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Describe the different types of accommodation available to tourists. Compare their features, benefits, and suitability for different types of travelers.</w:t>
            </w:r>
          </w:p>
        </w:tc>
        <w:tc>
          <w:tcPr>
            <w:tcW w:w="1042" w:type="dxa"/>
          </w:tcPr>
          <w:p w14:paraId="6E4765A0" w14:textId="029CF97D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44129A3E" w14:textId="13EF0A6A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18B424C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52E42703" w14:textId="77777777" w:rsidTr="007149DA">
        <w:trPr>
          <w:jc w:val="center"/>
        </w:trPr>
        <w:tc>
          <w:tcPr>
            <w:tcW w:w="878" w:type="dxa"/>
          </w:tcPr>
          <w:p w14:paraId="64EF2FE6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3</w:t>
            </w:r>
          </w:p>
        </w:tc>
        <w:tc>
          <w:tcPr>
            <w:tcW w:w="6674" w:type="dxa"/>
          </w:tcPr>
          <w:p w14:paraId="470D7A59" w14:textId="2BF2A03F" w:rsidR="00DD1BE0" w:rsidRPr="00464CEF" w:rsidRDefault="007F26B4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Discuss the significance of hotels and restaurants in the tourism industry. How do they impact tourist satisfaction and the overall tourism experience?</w:t>
            </w:r>
          </w:p>
        </w:tc>
        <w:tc>
          <w:tcPr>
            <w:tcW w:w="1042" w:type="dxa"/>
          </w:tcPr>
          <w:p w14:paraId="6B1B8278" w14:textId="3D3C7A8B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9692324" w14:textId="546F3762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175E521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0B162CB8" w14:textId="77777777" w:rsidTr="007149DA">
        <w:trPr>
          <w:jc w:val="center"/>
        </w:trPr>
        <w:tc>
          <w:tcPr>
            <w:tcW w:w="878" w:type="dxa"/>
          </w:tcPr>
          <w:p w14:paraId="15B97A08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lastRenderedPageBreak/>
              <w:t>4</w:t>
            </w:r>
          </w:p>
        </w:tc>
        <w:tc>
          <w:tcPr>
            <w:tcW w:w="6674" w:type="dxa"/>
          </w:tcPr>
          <w:p w14:paraId="078B3384" w14:textId="57165DE3" w:rsidR="00DD1BE0" w:rsidRPr="00464CEF" w:rsidRDefault="007F26B4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Identify and describe the major players in the hotel industry in India. How do they contribute to the development and promotion of tourism?</w:t>
            </w:r>
          </w:p>
        </w:tc>
        <w:tc>
          <w:tcPr>
            <w:tcW w:w="1042" w:type="dxa"/>
          </w:tcPr>
          <w:p w14:paraId="024401AF" w14:textId="2AC00D66" w:rsidR="00DD1BE0" w:rsidRPr="00464CEF" w:rsidRDefault="00A17E23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L1</w:t>
            </w:r>
          </w:p>
        </w:tc>
        <w:tc>
          <w:tcPr>
            <w:tcW w:w="767" w:type="dxa"/>
          </w:tcPr>
          <w:p w14:paraId="060148EE" w14:textId="49AC9141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7A578855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472898D9" w14:textId="77777777" w:rsidTr="007149DA">
        <w:trPr>
          <w:jc w:val="center"/>
        </w:trPr>
        <w:tc>
          <w:tcPr>
            <w:tcW w:w="878" w:type="dxa"/>
          </w:tcPr>
          <w:p w14:paraId="6CBE3F2C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5</w:t>
            </w:r>
          </w:p>
        </w:tc>
        <w:tc>
          <w:tcPr>
            <w:tcW w:w="6674" w:type="dxa"/>
          </w:tcPr>
          <w:p w14:paraId="598A5AE4" w14:textId="53CAB737" w:rsidR="00DD1BE0" w:rsidRPr="00464CEF" w:rsidRDefault="007F26B4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Examine the role of Foreign Direct Investment (FDI) in the development of hotels in India.</w:t>
            </w:r>
          </w:p>
        </w:tc>
        <w:tc>
          <w:tcPr>
            <w:tcW w:w="1042" w:type="dxa"/>
          </w:tcPr>
          <w:p w14:paraId="2BCDC9DA" w14:textId="15DF71B4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L4</w:t>
            </w:r>
          </w:p>
        </w:tc>
        <w:tc>
          <w:tcPr>
            <w:tcW w:w="767" w:type="dxa"/>
          </w:tcPr>
          <w:p w14:paraId="10C56EB0" w14:textId="7C4D3E9B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01341C26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  <w:tr w:rsidR="00DD1BE0" w:rsidRPr="00464CEF" w14:paraId="661EF96D" w14:textId="77777777" w:rsidTr="007149DA">
        <w:trPr>
          <w:jc w:val="center"/>
        </w:trPr>
        <w:tc>
          <w:tcPr>
            <w:tcW w:w="878" w:type="dxa"/>
          </w:tcPr>
          <w:p w14:paraId="7B7C9BC4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rPr>
                <w:b/>
                <w:bCs/>
              </w:rPr>
            </w:pPr>
            <w:r w:rsidRPr="00464CEF">
              <w:rPr>
                <w:b/>
                <w:bCs/>
              </w:rPr>
              <w:t>6</w:t>
            </w:r>
          </w:p>
        </w:tc>
        <w:tc>
          <w:tcPr>
            <w:tcW w:w="6674" w:type="dxa"/>
          </w:tcPr>
          <w:p w14:paraId="767098D3" w14:textId="0A1E57DE" w:rsidR="00DD1BE0" w:rsidRPr="00464CEF" w:rsidRDefault="007F26B4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</w:pPr>
            <w:r w:rsidRPr="00464CEF">
              <w:t>Explain the role of the India Convention Promotion Bureau (ICPB) in promoting tourism. How does the ICPB contribute to attracting international conferences and conventions to India?</w:t>
            </w:r>
          </w:p>
        </w:tc>
        <w:tc>
          <w:tcPr>
            <w:tcW w:w="1042" w:type="dxa"/>
          </w:tcPr>
          <w:p w14:paraId="58A3C2C6" w14:textId="54360880" w:rsidR="00DD1BE0" w:rsidRPr="00464CEF" w:rsidRDefault="007149DA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L2</w:t>
            </w:r>
          </w:p>
        </w:tc>
        <w:tc>
          <w:tcPr>
            <w:tcW w:w="767" w:type="dxa"/>
          </w:tcPr>
          <w:p w14:paraId="1D7403F8" w14:textId="3A67B1E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</w:pPr>
            <w:r w:rsidRPr="00464CEF">
              <w:t>CO5</w:t>
            </w:r>
          </w:p>
        </w:tc>
        <w:tc>
          <w:tcPr>
            <w:tcW w:w="897" w:type="dxa"/>
          </w:tcPr>
          <w:p w14:paraId="06C8F300" w14:textId="77777777" w:rsidR="00DD1BE0" w:rsidRPr="00464CEF" w:rsidRDefault="00DD1BE0" w:rsidP="00DD1BE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48"/>
              </w:tabs>
              <w:spacing w:line="408" w:lineRule="auto"/>
              <w:jc w:val="center"/>
              <w:rPr>
                <w:b/>
                <w:bCs/>
              </w:rPr>
            </w:pPr>
            <w:r w:rsidRPr="00464CEF">
              <w:rPr>
                <w:b/>
                <w:bCs/>
              </w:rPr>
              <w:t>12</w:t>
            </w:r>
          </w:p>
        </w:tc>
      </w:tr>
    </w:tbl>
    <w:p w14:paraId="5939FDCB" w14:textId="77777777" w:rsidR="00D74C49" w:rsidRPr="00464CEF" w:rsidRDefault="00D74C49" w:rsidP="00A4312E">
      <w:pPr>
        <w:spacing w:after="200" w:line="276" w:lineRule="auto"/>
      </w:pPr>
    </w:p>
    <w:sectPr w:rsidR="00D74C49" w:rsidRPr="00464CEF" w:rsidSect="00094FAB">
      <w:footerReference w:type="default" r:id="rId7"/>
      <w:pgSz w:w="11909" w:h="16834" w:code="9"/>
      <w:pgMar w:top="720" w:right="1152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2F182" w14:textId="77777777" w:rsidR="006042B6" w:rsidRDefault="006042B6" w:rsidP="00094FAB">
      <w:r>
        <w:separator/>
      </w:r>
    </w:p>
  </w:endnote>
  <w:endnote w:type="continuationSeparator" w:id="0">
    <w:p w14:paraId="009277CC" w14:textId="77777777" w:rsidR="006042B6" w:rsidRDefault="006042B6" w:rsidP="0009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2778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B04659" w14:textId="78EBBE88" w:rsidR="007149DA" w:rsidRDefault="007149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B5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4879E79" w14:textId="77777777" w:rsidR="007149DA" w:rsidRDefault="00714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450DA" w14:textId="77777777" w:rsidR="006042B6" w:rsidRDefault="006042B6" w:rsidP="00094FAB">
      <w:r>
        <w:separator/>
      </w:r>
    </w:p>
  </w:footnote>
  <w:footnote w:type="continuationSeparator" w:id="0">
    <w:p w14:paraId="3C101214" w14:textId="77777777" w:rsidR="006042B6" w:rsidRDefault="006042B6" w:rsidP="00094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4E77"/>
    <w:multiLevelType w:val="hybridMultilevel"/>
    <w:tmpl w:val="6D48ECCE"/>
    <w:lvl w:ilvl="0" w:tplc="0854BA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D3F7A"/>
    <w:multiLevelType w:val="hybridMultilevel"/>
    <w:tmpl w:val="417A6BF6"/>
    <w:lvl w:ilvl="0" w:tplc="DE00351E">
      <w:start w:val="3"/>
      <w:numFmt w:val="bullet"/>
      <w:lvlText w:val="-"/>
      <w:lvlJc w:val="left"/>
      <w:pPr>
        <w:ind w:left="435" w:hanging="360"/>
      </w:pPr>
      <w:rPr>
        <w:rFonts w:ascii="Verdana" w:eastAsia="Times New Roman" w:hAnsi="Verdana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1A"/>
    <w:rsid w:val="0007041A"/>
    <w:rsid w:val="00094FAB"/>
    <w:rsid w:val="0009508E"/>
    <w:rsid w:val="000D7862"/>
    <w:rsid w:val="001067EC"/>
    <w:rsid w:val="00114F27"/>
    <w:rsid w:val="00136168"/>
    <w:rsid w:val="001362F0"/>
    <w:rsid w:val="00150D55"/>
    <w:rsid w:val="00152EE4"/>
    <w:rsid w:val="00157DE5"/>
    <w:rsid w:val="001A0389"/>
    <w:rsid w:val="001D56B8"/>
    <w:rsid w:val="001D6E94"/>
    <w:rsid w:val="001F1A06"/>
    <w:rsid w:val="002364F8"/>
    <w:rsid w:val="002558E1"/>
    <w:rsid w:val="0026481C"/>
    <w:rsid w:val="002B6019"/>
    <w:rsid w:val="002C4E48"/>
    <w:rsid w:val="0034385A"/>
    <w:rsid w:val="003665F9"/>
    <w:rsid w:val="003A70E9"/>
    <w:rsid w:val="003D6825"/>
    <w:rsid w:val="00403ABD"/>
    <w:rsid w:val="00426839"/>
    <w:rsid w:val="004317F2"/>
    <w:rsid w:val="004572F1"/>
    <w:rsid w:val="004578EA"/>
    <w:rsid w:val="00464CEF"/>
    <w:rsid w:val="004952D0"/>
    <w:rsid w:val="004C5ACA"/>
    <w:rsid w:val="004F2447"/>
    <w:rsid w:val="00513C3E"/>
    <w:rsid w:val="00520804"/>
    <w:rsid w:val="0052550C"/>
    <w:rsid w:val="00531141"/>
    <w:rsid w:val="005315A9"/>
    <w:rsid w:val="00542AB9"/>
    <w:rsid w:val="006042B6"/>
    <w:rsid w:val="00625C6D"/>
    <w:rsid w:val="00652386"/>
    <w:rsid w:val="00671780"/>
    <w:rsid w:val="00675390"/>
    <w:rsid w:val="006A6916"/>
    <w:rsid w:val="006A6B5F"/>
    <w:rsid w:val="006F6AB9"/>
    <w:rsid w:val="00705333"/>
    <w:rsid w:val="007149DA"/>
    <w:rsid w:val="0077196B"/>
    <w:rsid w:val="00784EED"/>
    <w:rsid w:val="00787414"/>
    <w:rsid w:val="007972A7"/>
    <w:rsid w:val="007F26B4"/>
    <w:rsid w:val="007F3AC0"/>
    <w:rsid w:val="00816246"/>
    <w:rsid w:val="00893B23"/>
    <w:rsid w:val="00942EE9"/>
    <w:rsid w:val="009A67F0"/>
    <w:rsid w:val="009A6981"/>
    <w:rsid w:val="009D2906"/>
    <w:rsid w:val="00A02773"/>
    <w:rsid w:val="00A17E23"/>
    <w:rsid w:val="00A21C45"/>
    <w:rsid w:val="00A24F17"/>
    <w:rsid w:val="00A4312E"/>
    <w:rsid w:val="00A46A50"/>
    <w:rsid w:val="00A67B70"/>
    <w:rsid w:val="00AB77A8"/>
    <w:rsid w:val="00AC42FA"/>
    <w:rsid w:val="00AF1B85"/>
    <w:rsid w:val="00B07FA1"/>
    <w:rsid w:val="00B228B3"/>
    <w:rsid w:val="00B80D96"/>
    <w:rsid w:val="00B97973"/>
    <w:rsid w:val="00BB3A9C"/>
    <w:rsid w:val="00BC75ED"/>
    <w:rsid w:val="00BE64F4"/>
    <w:rsid w:val="00C52DD5"/>
    <w:rsid w:val="00C5727F"/>
    <w:rsid w:val="00C613E9"/>
    <w:rsid w:val="00C76F2C"/>
    <w:rsid w:val="00CA3AAC"/>
    <w:rsid w:val="00CB6596"/>
    <w:rsid w:val="00CE5474"/>
    <w:rsid w:val="00D1314F"/>
    <w:rsid w:val="00D24D52"/>
    <w:rsid w:val="00D27A03"/>
    <w:rsid w:val="00D35F3C"/>
    <w:rsid w:val="00D74C49"/>
    <w:rsid w:val="00D87E42"/>
    <w:rsid w:val="00D970B8"/>
    <w:rsid w:val="00DA60E7"/>
    <w:rsid w:val="00DC3726"/>
    <w:rsid w:val="00DC5D4E"/>
    <w:rsid w:val="00DD1BE0"/>
    <w:rsid w:val="00DF279A"/>
    <w:rsid w:val="00E40B56"/>
    <w:rsid w:val="00E66612"/>
    <w:rsid w:val="00E973C4"/>
    <w:rsid w:val="00EC347D"/>
    <w:rsid w:val="00EC6531"/>
    <w:rsid w:val="00EE64D2"/>
    <w:rsid w:val="00EE6E25"/>
    <w:rsid w:val="00F14257"/>
    <w:rsid w:val="00F34142"/>
    <w:rsid w:val="00F54158"/>
    <w:rsid w:val="00F55C2D"/>
    <w:rsid w:val="00F61D56"/>
    <w:rsid w:val="00F67F61"/>
    <w:rsid w:val="00F80CBB"/>
    <w:rsid w:val="00F87A2C"/>
    <w:rsid w:val="00FB66CE"/>
    <w:rsid w:val="00FC51AC"/>
    <w:rsid w:val="00FD1C30"/>
    <w:rsid w:val="00FE4A04"/>
    <w:rsid w:val="00F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38219"/>
  <w15:docId w15:val="{4E36C6A4-86C8-434E-B93A-F1FFA196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 Char Char"/>
    <w:basedOn w:val="Normal"/>
    <w:link w:val="BodyTextChar"/>
    <w:semiHidden/>
    <w:rsid w:val="0007041A"/>
    <w:pPr>
      <w:jc w:val="both"/>
    </w:pPr>
  </w:style>
  <w:style w:type="character" w:customStyle="1" w:styleId="BodyTextChar">
    <w:name w:val="Body Text Char"/>
    <w:aliases w:val="Body Text Char Char Char"/>
    <w:basedOn w:val="DefaultParagraphFont"/>
    <w:link w:val="BodyText"/>
    <w:semiHidden/>
    <w:rsid w:val="0007041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aliases w:val=" Char"/>
    <w:basedOn w:val="Normal"/>
    <w:link w:val="TitleChar"/>
    <w:qFormat/>
    <w:rsid w:val="0007041A"/>
    <w:pPr>
      <w:jc w:val="center"/>
    </w:pPr>
    <w:rPr>
      <w:rFonts w:ascii="Tahoma" w:hAnsi="Tahoma"/>
      <w:b/>
      <w:bCs/>
      <w:sz w:val="20"/>
      <w:lang w:val="en-GB"/>
    </w:rPr>
  </w:style>
  <w:style w:type="character" w:customStyle="1" w:styleId="TitleChar">
    <w:name w:val="Title Char"/>
    <w:aliases w:val=" Char Char"/>
    <w:basedOn w:val="DefaultParagraphFont"/>
    <w:link w:val="Title"/>
    <w:rsid w:val="0007041A"/>
    <w:rPr>
      <w:rFonts w:ascii="Tahoma" w:eastAsia="Times New Roman" w:hAnsi="Tahoma" w:cs="Times New Roman"/>
      <w:b/>
      <w:bCs/>
      <w:szCs w:val="24"/>
      <w:lang w:val="en-GB"/>
    </w:rPr>
  </w:style>
  <w:style w:type="table" w:styleId="TableGrid">
    <w:name w:val="Table Grid"/>
    <w:basedOn w:val="TableNormal"/>
    <w:uiPriority w:val="59"/>
    <w:rsid w:val="0007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FA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4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F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7DE5"/>
    <w:pPr>
      <w:ind w:left="720"/>
      <w:contextualSpacing/>
    </w:pPr>
  </w:style>
  <w:style w:type="paragraph" w:customStyle="1" w:styleId="Body">
    <w:name w:val="Body"/>
    <w:rsid w:val="00D87E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7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2024-09-27T03:40:00Z</dcterms:created>
  <dcterms:modified xsi:type="dcterms:W3CDTF">2024-10-23T08:40:00Z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038a4f1718922b3f2f7422ae0f4bf495bacf1d085271a34524414a0446b7b686</vt:lpwstr>
  </property>
</Properties>
</file>