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EF48E8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VISVESVARAYA TECHNOLOGICAL UNIVERSITY </w:t>
      </w:r>
    </w:p>
    <w:p w14:paraId="3CCCE764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“JnanaSangama”, Belgaum -590014, Karnataka. </w:t>
      </w:r>
    </w:p>
    <w:p w14:paraId="1BD5AB97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5" w:line="240" w:lineRule="auto"/>
        <w:ind w:left="4210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18"/>
          <w:szCs w:val="18"/>
        </w:rPr>
        <w:drawing>
          <wp:inline distT="19050" distB="19050" distL="19050" distR="19050" wp14:anchorId="71D2DEA2" wp14:editId="41B3ED34">
            <wp:extent cx="609600" cy="819150"/>
            <wp:effectExtent l="0" t="0" r="0" b="0"/>
            <wp:docPr id="52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48589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379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LAB REPORT </w:t>
      </w:r>
    </w:p>
    <w:p w14:paraId="6723D61F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5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on </w:t>
      </w:r>
    </w:p>
    <w:p w14:paraId="64DA5F1E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Database Management Systems (23CS3PCDBM)</w:t>
      </w:r>
    </w:p>
    <w:p w14:paraId="287FE568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Submitted by </w:t>
      </w:r>
    </w:p>
    <w:p w14:paraId="4D9082A6" w14:textId="794DB090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51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    </w:t>
      </w:r>
      <w:r w:rsidR="00590288">
        <w:rPr>
          <w:rFonts w:ascii="Times New Roman" w:eastAsia="Times New Roman" w:hAnsi="Times New Roman" w:cs="Times New Roman"/>
          <w:b/>
          <w:color w:val="333333"/>
          <w:sz w:val="30"/>
          <w:szCs w:val="30"/>
        </w:rPr>
        <w:t xml:space="preserve"> </w:t>
      </w:r>
      <w:r w:rsidR="00E5529D">
        <w:rPr>
          <w:rFonts w:ascii="Times New Roman" w:eastAsia="Times New Roman" w:hAnsi="Times New Roman" w:cs="Times New Roman"/>
          <w:b/>
          <w:color w:val="333333"/>
          <w:sz w:val="30"/>
          <w:szCs w:val="30"/>
        </w:rPr>
        <w:t>Dhruva S Rao(1BM23CS092</w:t>
      </w:r>
      <w:r w:rsidR="00590288">
        <w:rPr>
          <w:rFonts w:ascii="Times New Roman" w:eastAsia="Times New Roman" w:hAnsi="Times New Roman" w:cs="Times New Roman"/>
          <w:b/>
          <w:color w:val="333333"/>
          <w:sz w:val="30"/>
          <w:szCs w:val="30"/>
        </w:rPr>
        <w:t>)</w:t>
      </w:r>
    </w:p>
    <w:p w14:paraId="3BF0F92A" w14:textId="4170D2C4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8" w:line="240" w:lineRule="auto"/>
        <w:ind w:left="1768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in partial fulfilment for the award of the degree of </w:t>
      </w:r>
    </w:p>
    <w:p w14:paraId="26939873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98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BACHELOR OF ENGINEERING </w:t>
      </w:r>
    </w:p>
    <w:p w14:paraId="074C459A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98"/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 xml:space="preserve">in </w:t>
      </w:r>
    </w:p>
    <w:p w14:paraId="1416E5E9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4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COMPUTER SCIENCE AND ENGINEERING </w:t>
      </w:r>
    </w:p>
    <w:p w14:paraId="4D7EE1A1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6" w:line="240" w:lineRule="auto"/>
        <w:ind w:left="39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9050" distB="19050" distL="19050" distR="19050" wp14:anchorId="2E9FC393" wp14:editId="421EB685">
            <wp:extent cx="657225" cy="657225"/>
            <wp:effectExtent l="0" t="0" r="0" b="0"/>
            <wp:docPr id="5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A2A9FE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8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B.M.S. COLLEGE OF ENGINEERING </w:t>
      </w:r>
    </w:p>
    <w:p w14:paraId="56603A35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95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(Autonomous Institution under VTU) </w:t>
      </w:r>
    </w:p>
    <w:p w14:paraId="44A5E14A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BENGALURU-560019 </w:t>
      </w:r>
    </w:p>
    <w:p w14:paraId="2AC0AC26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5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Sep-2024 to Jan-2025 </w:t>
      </w:r>
    </w:p>
    <w:p w14:paraId="3C990698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0" w:line="240" w:lineRule="auto"/>
        <w:ind w:right="431"/>
        <w:jc w:val="right"/>
        <w:rPr>
          <w:rFonts w:ascii="Times New Roman" w:eastAsia="Times New Roman" w:hAnsi="Times New Roman" w:cs="Times New Roman"/>
          <w:color w:val="000000"/>
        </w:rPr>
      </w:pPr>
    </w:p>
    <w:p w14:paraId="559ED86C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B150E"/>
          <w:sz w:val="28"/>
          <w:szCs w:val="28"/>
          <w:highlight w:val="white"/>
        </w:rPr>
        <w:t>B. M. S. College of Engineering,</w:t>
      </w:r>
      <w:r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  <w:t xml:space="preserve"> </w:t>
      </w:r>
    </w:p>
    <w:p w14:paraId="49E193F4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1B150E"/>
          <w:sz w:val="20"/>
          <w:szCs w:val="20"/>
          <w:highlight w:val="white"/>
        </w:rPr>
        <w:t>Bull Temple Road, Bangalore 560019</w:t>
      </w:r>
      <w:r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  <w:t xml:space="preserve"> </w:t>
      </w:r>
    </w:p>
    <w:p w14:paraId="6DF5E6FB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rFonts w:ascii="Times New Roman" w:eastAsia="Times New Roman" w:hAnsi="Times New Roman" w:cs="Times New Roman"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color w:val="1B150E"/>
          <w:sz w:val="20"/>
          <w:szCs w:val="20"/>
          <w:highlight w:val="white"/>
        </w:rPr>
        <w:t>(Affiliated To Visvesvaraya Technological University, Belgaum)</w:t>
      </w:r>
      <w:r>
        <w:rPr>
          <w:rFonts w:ascii="Times New Roman" w:eastAsia="Times New Roman" w:hAnsi="Times New Roman" w:cs="Times New Roman"/>
          <w:color w:val="1B150E"/>
          <w:sz w:val="20"/>
          <w:szCs w:val="20"/>
        </w:rPr>
        <w:t xml:space="preserve"> </w:t>
      </w:r>
    </w:p>
    <w:p w14:paraId="0DAB283E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1B150E"/>
          <w:sz w:val="26"/>
          <w:szCs w:val="26"/>
          <w:highlight w:val="white"/>
        </w:rPr>
        <w:t>Department of Computer Science and Engineering</w:t>
      </w:r>
      <w:r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  <w:t xml:space="preserve"> </w:t>
      </w:r>
    </w:p>
    <w:p w14:paraId="7A338C24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color w:val="1B150E"/>
          <w:sz w:val="26"/>
          <w:szCs w:val="26"/>
        </w:rPr>
        <w:drawing>
          <wp:inline distT="19050" distB="19050" distL="19050" distR="19050" wp14:anchorId="2F4CD72C" wp14:editId="31E77812">
            <wp:extent cx="657225" cy="657225"/>
            <wp:effectExtent l="0" t="0" r="0" b="0"/>
            <wp:docPr id="5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43512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1EC4ADE9" w14:textId="5D02CCF0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 xml:space="preserve">This is to certify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that the Lab work entitled “Database Management Systems (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23CS3PCDBM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)”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carried out by </w:t>
      </w:r>
      <w:r w:rsidR="00E5529D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Dhruva S Rao(1BM23CS092)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who is bonafide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B. M. S.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College of Engineering.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It is in partial fulfilment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Bachelor of Engineering in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Computer Science and Engineering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of the </w:t>
      </w:r>
      <w:r>
        <w:rPr>
          <w:rFonts w:ascii="Times New Roman" w:eastAsia="Times New Roman" w:hAnsi="Times New Roman" w:cs="Times New Roman"/>
          <w:color w:val="1B150E"/>
          <w:sz w:val="20"/>
          <w:szCs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Technological University, Belgaum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during the year 2024. The Lab report has been approved as it satisfies the academic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requirements in respect of a Database Management Systems (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23CS3PCDBM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) work prescribed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for the said degree.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7A508A39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ED3B0F4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A387169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a"/>
        <w:tblW w:w="9769" w:type="dxa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85"/>
        <w:gridCol w:w="4884"/>
      </w:tblGrid>
      <w:tr w:rsidR="008F4FC5" w14:paraId="5B9E165C" w14:textId="77777777">
        <w:trPr>
          <w:trHeight w:val="1118"/>
        </w:trPr>
        <w:tc>
          <w:tcPr>
            <w:tcW w:w="4885" w:type="dxa"/>
          </w:tcPr>
          <w:p w14:paraId="02638ADC" w14:textId="403D85E1" w:rsidR="008F4FC5" w:rsidRDefault="00E5529D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Dr. Kayarvizhy</w:t>
            </w:r>
          </w:p>
          <w:p w14:paraId="3FD2D8DD" w14:textId="3DEC0765" w:rsidR="008F4FC5" w:rsidRDefault="006760F3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Professor</w:t>
            </w:r>
          </w:p>
          <w:p w14:paraId="16D65FF2" w14:textId="77777777" w:rsidR="008F4FC5" w:rsidRDefault="006760F3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392B803C" w14:textId="77777777" w:rsidR="008F4FC5" w:rsidRDefault="008F4FC5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4884" w:type="dxa"/>
          </w:tcPr>
          <w:p w14:paraId="54E355E9" w14:textId="78B184CE" w:rsidR="008F4FC5" w:rsidRDefault="006760F3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Dr. </w:t>
            </w:r>
            <w:r w:rsidR="00E5529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Kavitha Sooda</w:t>
            </w:r>
          </w:p>
          <w:p w14:paraId="3063BCDD" w14:textId="77777777" w:rsidR="008F4FC5" w:rsidRDefault="006760F3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Professor HOD</w:t>
            </w:r>
          </w:p>
          <w:p w14:paraId="7D512F5E" w14:textId="77777777" w:rsidR="008F4FC5" w:rsidRDefault="006760F3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2E93151F" w14:textId="77777777" w:rsidR="008F4FC5" w:rsidRDefault="008F4FC5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5ACCA7EE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333333"/>
        </w:rPr>
      </w:pPr>
    </w:p>
    <w:p w14:paraId="78532D80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A0571C0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Times New Roman" w:hAnsi="Times New Roman" w:cs="Times New Roman"/>
          <w:color w:val="000000"/>
        </w:rPr>
      </w:pPr>
    </w:p>
    <w:p w14:paraId="2DE99C1B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Times New Roman" w:hAnsi="Times New Roman" w:cs="Times New Roman"/>
          <w:color w:val="000000"/>
        </w:rPr>
      </w:pPr>
    </w:p>
    <w:p w14:paraId="76168AFA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Index </w:t>
      </w:r>
    </w:p>
    <w:tbl>
      <w:tblPr>
        <w:tblStyle w:val="a0"/>
        <w:tblW w:w="9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340"/>
        <w:gridCol w:w="5800"/>
        <w:gridCol w:w="1480"/>
      </w:tblGrid>
      <w:tr w:rsidR="008F4FC5" w14:paraId="3A090AF3" w14:textId="77777777">
        <w:trPr>
          <w:trHeight w:val="66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E8A7C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Sl. </w:t>
            </w:r>
          </w:p>
          <w:p w14:paraId="4973A604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4C1AA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68B45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82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Experiment Title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9C14A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8F4FC5" w14:paraId="13CAB99C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5E8AB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B9A2B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09/10/2024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670B7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22222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Insurance Database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ED128" w14:textId="422323B8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</w:t>
            </w:r>
          </w:p>
        </w:tc>
      </w:tr>
      <w:tr w:rsidR="008F4FC5" w14:paraId="77E169A4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F537C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2B6A2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09/10/2024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51E9F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003"/>
              <w:jc w:val="right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More Queries on Insurance Database</w:t>
            </w: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49554" w14:textId="6BF5AF4F" w:rsidR="008F4FC5" w:rsidRDefault="006760F3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</w:tr>
      <w:tr w:rsidR="008F4FC5" w14:paraId="0311D5D7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EA647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DA245" w14:textId="77777777" w:rsidR="008F4FC5" w:rsidRDefault="006760F3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16/10/2024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71EEA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085"/>
              <w:jc w:val="right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Bank Database</w:t>
            </w: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9B56C" w14:textId="4F743A1B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14</w:t>
            </w:r>
          </w:p>
        </w:tc>
      </w:tr>
      <w:tr w:rsidR="008F4FC5" w14:paraId="164C0158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55845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82DA1" w14:textId="77777777" w:rsidR="008F4FC5" w:rsidRDefault="006760F3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23/10/2024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B4CCF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235"/>
              <w:jc w:val="right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More Queries on Bank Database</w:t>
            </w: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E7A70" w14:textId="1DBA932F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19</w:t>
            </w:r>
          </w:p>
        </w:tc>
      </w:tr>
      <w:tr w:rsidR="008F4FC5" w14:paraId="0A1FAD82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C3ABF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6B0EB" w14:textId="77777777" w:rsidR="008F4FC5" w:rsidRDefault="006760F3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30/10/2024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DE0D8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846"/>
              <w:jc w:val="right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Employee Database</w:t>
            </w: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77E28" w14:textId="67542761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23</w:t>
            </w:r>
          </w:p>
        </w:tc>
      </w:tr>
      <w:tr w:rsidR="008F4FC5" w14:paraId="47788BF2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01A0E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49661" w14:textId="77777777" w:rsidR="008F4FC5" w:rsidRDefault="006760F3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13/11/2024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9D47D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22222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More Queries on Employee Database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9A3AA" w14:textId="5306DE86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28</w:t>
            </w:r>
          </w:p>
        </w:tc>
      </w:tr>
      <w:tr w:rsidR="008F4FC5" w14:paraId="2031BEDC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D9EEC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6C60A" w14:textId="77777777" w:rsidR="008F4FC5" w:rsidRDefault="006760F3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20/11/2024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81C51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932"/>
              <w:jc w:val="right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Supplier Database</w:t>
            </w: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3091E" w14:textId="6FDAACEF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30</w:t>
            </w:r>
          </w:p>
        </w:tc>
      </w:tr>
      <w:tr w:rsidR="008F4FC5" w14:paraId="4F274DA0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3B42C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3C2F2" w14:textId="77777777" w:rsidR="008F4FC5" w:rsidRDefault="006760F3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27/11/2024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EA71EA" w14:textId="77777777" w:rsidR="008F4FC5" w:rsidRDefault="006760F3">
            <w:pPr>
              <w:widowControl w:val="0"/>
              <w:ind w:right="14"/>
              <w:jc w:val="center"/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</w:rPr>
              <w:t>NO SQL - Student Database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0FA19" w14:textId="3BE85A65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34</w:t>
            </w:r>
          </w:p>
        </w:tc>
      </w:tr>
      <w:tr w:rsidR="008F4FC5" w14:paraId="1B971113" w14:textId="77777777">
        <w:trPr>
          <w:trHeight w:val="399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9C3F9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000ED" w14:textId="77777777" w:rsidR="008F4FC5" w:rsidRDefault="006760F3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04/12/2024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7032ED" w14:textId="77777777" w:rsidR="008F4FC5" w:rsidRDefault="006760F3">
            <w:pPr>
              <w:widowControl w:val="0"/>
              <w:ind w:right="14"/>
              <w:jc w:val="center"/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</w:rPr>
              <w:t>NO SQL - Customer Database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E9C17" w14:textId="785E5168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37</w:t>
            </w:r>
          </w:p>
        </w:tc>
      </w:tr>
      <w:tr w:rsidR="008F4FC5" w14:paraId="15A00F9B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6BCFA" w14:textId="77777777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C89B4" w14:textId="77777777" w:rsidR="008F4FC5" w:rsidRDefault="006760F3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04/12/2024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7B91C8" w14:textId="77777777" w:rsidR="008F4FC5" w:rsidRDefault="006760F3">
            <w:pPr>
              <w:widowControl w:val="0"/>
              <w:ind w:right="14"/>
              <w:jc w:val="center"/>
              <w:rPr>
                <w:rFonts w:ascii="Cambria" w:eastAsia="Cambria" w:hAnsi="Cambria" w:cs="Cambria"/>
                <w:color w:val="000000"/>
              </w:rPr>
            </w:pPr>
            <w:bookmarkStart w:id="0" w:name="_gjdgxs" w:colFirst="0" w:colLast="0"/>
            <w:bookmarkEnd w:id="0"/>
            <w:r>
              <w:rPr>
                <w:rFonts w:ascii="Cambria" w:eastAsia="Cambria" w:hAnsi="Cambria" w:cs="Cambria"/>
                <w:color w:val="000000"/>
              </w:rPr>
              <w:t>NO SQL – Restaurant Database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4AC3A" w14:textId="618045C0" w:rsidR="008F4FC5" w:rsidRDefault="006760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  <w:r w:rsidR="0038239E">
              <w:rPr>
                <w:rFonts w:ascii="Times New Roman" w:eastAsia="Times New Roman" w:hAnsi="Times New Roman" w:cs="Times New Roman"/>
              </w:rPr>
              <w:t>2</w:t>
            </w:r>
          </w:p>
        </w:tc>
      </w:tr>
    </w:tbl>
    <w:p w14:paraId="38835B51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2252FA22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6452BDAC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33"/>
        <w:jc w:val="right"/>
        <w:rPr>
          <w:rFonts w:ascii="Times New Roman" w:eastAsia="Times New Roman" w:hAnsi="Times New Roman" w:cs="Times New Roman"/>
          <w:color w:val="000000"/>
        </w:rPr>
      </w:pPr>
    </w:p>
    <w:p w14:paraId="554348B9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149C7DD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68516EA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ACD0099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59CD582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CB7B397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E71A01E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81866D5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B2DBB3E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4750666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8835ED4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2D9DACF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AAC1157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Insurance Database </w:t>
      </w:r>
    </w:p>
    <w:p w14:paraId="7621FDC9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3"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Question </w:t>
      </w:r>
    </w:p>
    <w:p w14:paraId="1111F74B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(Week 1) </w:t>
      </w:r>
    </w:p>
    <w:p w14:paraId="7948A1AE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PERSON (driver_id: String, name: String, address: String) </w:t>
      </w:r>
    </w:p>
    <w:p w14:paraId="726F7B35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CAR (reg_num: String, model: String, year: int) </w:t>
      </w:r>
    </w:p>
    <w:p w14:paraId="39D688C8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ACCIDENT (report_num: int, accident_date: date, location: String) </w:t>
      </w:r>
    </w:p>
    <w:p w14:paraId="764A231D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OWNS (driver_id: String, reg_num: String) </w:t>
      </w:r>
    </w:p>
    <w:p w14:paraId="15321429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6" w:lineRule="auto"/>
        <w:ind w:left="736" w:right="66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PARTICIPATED (driver_id: String,reg_num: String, report_num: int, damage_amount: int) </w:t>
      </w:r>
    </w:p>
    <w:p w14:paraId="3D3C2FDA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359" w:lineRule="auto"/>
        <w:ind w:left="376" w:right="8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the above tables by properly specifying the primary keys and the foreign keys.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Enter at least five tuples for each relation </w:t>
      </w:r>
    </w:p>
    <w:p w14:paraId="4904988F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 Accident date and location </w:t>
      </w:r>
    </w:p>
    <w:p w14:paraId="505D8209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6" w:lineRule="auto"/>
        <w:ind w:left="731" w:right="821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Update the damage amount to 25000 for the car with a specific reg_num (example 'K A053408' ) for which the accident report number was 12. </w:t>
      </w:r>
    </w:p>
    <w:p w14:paraId="2E52762D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a new accident to the database. </w:t>
      </w:r>
    </w:p>
    <w:p w14:paraId="2C8C6D32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Do </w:t>
      </w:r>
    </w:p>
    <w:p w14:paraId="2245F0A1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 Accident date and location </w:t>
      </w:r>
    </w:p>
    <w:p w14:paraId="702D25AE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6" w:lineRule="auto"/>
        <w:ind w:left="734" w:right="1342" w:hanging="3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 driver id who did accident with damage amount greater than or equal to Rs.25000 </w:t>
      </w:r>
    </w:p>
    <w:p w14:paraId="0F0B7235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4" w:line="240" w:lineRule="auto"/>
        <w:ind w:right="426"/>
        <w:jc w:val="right"/>
        <w:rPr>
          <w:rFonts w:ascii="Times New Roman" w:eastAsia="Times New Roman" w:hAnsi="Times New Roman" w:cs="Times New Roman"/>
          <w:color w:val="000000"/>
        </w:rPr>
      </w:pPr>
    </w:p>
    <w:p w14:paraId="4529279B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4" w:line="240" w:lineRule="auto"/>
        <w:ind w:right="426"/>
        <w:jc w:val="right"/>
        <w:rPr>
          <w:rFonts w:ascii="Times New Roman" w:eastAsia="Times New Roman" w:hAnsi="Times New Roman" w:cs="Times New Roman"/>
          <w:color w:val="000000"/>
        </w:rPr>
      </w:pPr>
    </w:p>
    <w:p w14:paraId="56E142AB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Schema Diagram </w:t>
      </w:r>
    </w:p>
    <w:p w14:paraId="1AC78067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5" w:line="208" w:lineRule="auto"/>
        <w:ind w:left="21" w:right="1008" w:firstLine="82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9050" distB="19050" distL="19050" distR="19050" wp14:anchorId="17F61026" wp14:editId="55D651D4">
            <wp:extent cx="5038725" cy="3219450"/>
            <wp:effectExtent l="0" t="0" r="0" b="0"/>
            <wp:docPr id="5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database </w:t>
      </w:r>
    </w:p>
    <w:p w14:paraId="7295A091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" w:line="240" w:lineRule="auto"/>
        <w:ind w:left="73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database insurance; </w:t>
      </w:r>
    </w:p>
    <w:p w14:paraId="713DE0DF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73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insurance; </w:t>
      </w:r>
    </w:p>
    <w:p w14:paraId="6DE8B123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table </w:t>
      </w:r>
    </w:p>
    <w:p w14:paraId="12E07BBC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ind w:left="7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create table insurance.person( </w:t>
      </w:r>
    </w:p>
    <w:p w14:paraId="48F7A40D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driver_id varchar(20), </w:t>
      </w:r>
    </w:p>
    <w:p w14:paraId="5F5D6EDF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name varchar(30), </w:t>
      </w:r>
    </w:p>
    <w:p w14:paraId="1E734D49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address varchar(50), </w:t>
      </w:r>
    </w:p>
    <w:p w14:paraId="4868AF0E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PRIMARY KEY(driver_id) </w:t>
      </w:r>
    </w:p>
    <w:p w14:paraId="73107523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); </w:t>
      </w:r>
    </w:p>
    <w:p w14:paraId="596AC3BD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create table</w:t>
      </w: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  <w:color w:val="000000"/>
        </w:rPr>
        <w:t xml:space="preserve">car( </w:t>
      </w:r>
    </w:p>
    <w:p w14:paraId="6FE40598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reg_num varchar(15), </w:t>
      </w:r>
    </w:p>
    <w:p w14:paraId="19B7938E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model varchar(10), </w:t>
      </w:r>
    </w:p>
    <w:p w14:paraId="32A46177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year int, </w:t>
      </w:r>
    </w:p>
    <w:p w14:paraId="673BD284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PRIMARY KEY(reg_num) </w:t>
      </w:r>
    </w:p>
    <w:p w14:paraId="7D080C4F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); </w:t>
      </w:r>
    </w:p>
    <w:p w14:paraId="38CD244B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create table insurance.owns( </w:t>
      </w:r>
    </w:p>
    <w:p w14:paraId="30F612CF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driver_id varchar(20), </w:t>
      </w:r>
    </w:p>
    <w:p w14:paraId="6B3C6690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reg_num varchar(10), </w:t>
      </w:r>
    </w:p>
    <w:p w14:paraId="07379A94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PRIMARY KEY(driver_id, reg_num), </w:t>
      </w:r>
    </w:p>
    <w:p w14:paraId="7B31C168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FOREIGN KEY(driver_id) REFERENCES person(driver_id), </w:t>
      </w:r>
    </w:p>
    <w:p w14:paraId="3ED5A1FA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FOREIGN KEY(reg_num) REFERENCES car(reg_num) </w:t>
      </w:r>
    </w:p>
    <w:p w14:paraId="24B3BC94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); </w:t>
      </w:r>
    </w:p>
    <w:p w14:paraId="1E563B8E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create table insurance.accident( </w:t>
      </w:r>
    </w:p>
    <w:p w14:paraId="6D377C7E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report_num int, </w:t>
      </w:r>
    </w:p>
    <w:p w14:paraId="04AFD9AD" w14:textId="77777777" w:rsidR="008F4FC5" w:rsidRPr="00BA2E68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39"/>
        <w:rPr>
          <w:rFonts w:ascii="Times New Roman" w:eastAsia="Times New Roman" w:hAnsi="Times New Roman" w:cs="Times New Roman"/>
          <w:color w:val="000000"/>
          <w:lang w:val="fr-FR"/>
        </w:rPr>
      </w:pPr>
      <w:r w:rsidRPr="00BA2E68">
        <w:rPr>
          <w:rFonts w:ascii="Times New Roman" w:eastAsia="Times New Roman" w:hAnsi="Times New Roman" w:cs="Times New Roman"/>
          <w:color w:val="000000"/>
          <w:lang w:val="fr-FR"/>
        </w:rPr>
        <w:t xml:space="preserve">accident_date date, </w:t>
      </w:r>
    </w:p>
    <w:p w14:paraId="693E648A" w14:textId="77777777" w:rsidR="008F4FC5" w:rsidRPr="00BA2E68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6"/>
        <w:rPr>
          <w:rFonts w:ascii="Times New Roman" w:eastAsia="Times New Roman" w:hAnsi="Times New Roman" w:cs="Times New Roman"/>
          <w:color w:val="000000"/>
          <w:lang w:val="fr-FR"/>
        </w:rPr>
      </w:pPr>
      <w:r w:rsidRPr="00BA2E68">
        <w:rPr>
          <w:rFonts w:ascii="Times New Roman" w:eastAsia="Times New Roman" w:hAnsi="Times New Roman" w:cs="Times New Roman"/>
          <w:color w:val="000000"/>
          <w:lang w:val="fr-FR"/>
        </w:rPr>
        <w:t xml:space="preserve">location varchar(50), </w:t>
      </w:r>
    </w:p>
    <w:p w14:paraId="19A3DFCC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PRIMARY KEY(report_num) </w:t>
      </w:r>
    </w:p>
    <w:p w14:paraId="3ECD4A89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); </w:t>
      </w:r>
    </w:p>
    <w:p w14:paraId="64B130CD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3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create table insurance.participated( </w:t>
      </w:r>
    </w:p>
    <w:p w14:paraId="7CAA09CD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driver_id varchar(20), </w:t>
      </w:r>
    </w:p>
    <w:p w14:paraId="2246FBCE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reg_num varchar(10), </w:t>
      </w:r>
    </w:p>
    <w:p w14:paraId="1836CAE8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report_num int, </w:t>
      </w:r>
    </w:p>
    <w:p w14:paraId="0912DB2F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damage_amount int, </w:t>
      </w:r>
    </w:p>
    <w:p w14:paraId="336F56B1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PRIMARY KEY(driver_id,reg_num,report_num), </w:t>
      </w:r>
    </w:p>
    <w:p w14:paraId="515D9C1E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FOREIGN KEY(driver_id) REFERENCES person(driver_id), </w:t>
      </w:r>
    </w:p>
    <w:p w14:paraId="0F3B003F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FOREIGN KEY(reg_num) REFERENCES car(reg_num), </w:t>
      </w:r>
    </w:p>
    <w:p w14:paraId="65852017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FOREIGN KEY(report_num) REFERENCES accident(report_num) </w:t>
      </w:r>
    </w:p>
    <w:p w14:paraId="3F2CFCD4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); </w:t>
      </w:r>
    </w:p>
    <w:p w14:paraId="3BEC2F20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Structure of the table </w:t>
      </w:r>
    </w:p>
    <w:p w14:paraId="6ED8BDDB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ind w:left="737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 xml:space="preserve">desc person; </w:t>
      </w:r>
    </w:p>
    <w:p w14:paraId="0BF87598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noProof/>
          <w:color w:val="222222"/>
        </w:rPr>
        <w:drawing>
          <wp:inline distT="19050" distB="19050" distL="19050" distR="19050" wp14:anchorId="1A0E0B8F" wp14:editId="1622B49F">
            <wp:extent cx="4772025" cy="1501140"/>
            <wp:effectExtent l="0" t="0" r="9525" b="3810"/>
            <wp:docPr id="57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01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22222"/>
          <w:highlight w:val="white"/>
        </w:rPr>
        <w:t>desc accident;</w:t>
      </w:r>
      <w:r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55C40596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" w:line="240" w:lineRule="auto"/>
        <w:ind w:left="7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noProof/>
          <w:color w:val="222222"/>
        </w:rPr>
        <w:lastRenderedPageBreak/>
        <w:drawing>
          <wp:inline distT="19050" distB="19050" distL="19050" distR="19050" wp14:anchorId="0FE7E343" wp14:editId="63AA90DA">
            <wp:extent cx="4419600" cy="1362075"/>
            <wp:effectExtent l="0" t="0" r="0" b="9525"/>
            <wp:docPr id="62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71C43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  <w:highlight w:val="white"/>
        </w:rPr>
        <w:t>desc participated;</w:t>
      </w:r>
      <w:r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7DA42F32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noProof/>
          <w:color w:val="222222"/>
        </w:rPr>
        <w:drawing>
          <wp:inline distT="19050" distB="19050" distL="19050" distR="19050" wp14:anchorId="62EDBC03" wp14:editId="5552B720">
            <wp:extent cx="4772025" cy="1209675"/>
            <wp:effectExtent l="0" t="0" r="0" b="0"/>
            <wp:docPr id="6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22222"/>
          <w:highlight w:val="white"/>
        </w:rPr>
        <w:t>desc car;</w:t>
      </w:r>
      <w:r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1EB390D8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" w:line="240" w:lineRule="auto"/>
        <w:ind w:left="7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noProof/>
          <w:color w:val="222222"/>
        </w:rPr>
        <w:drawing>
          <wp:inline distT="19050" distB="19050" distL="19050" distR="19050" wp14:anchorId="61482003" wp14:editId="270107AE">
            <wp:extent cx="4410075" cy="1038225"/>
            <wp:effectExtent l="0" t="0" r="0" b="0"/>
            <wp:docPr id="6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875B9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  <w:highlight w:val="white"/>
        </w:rPr>
        <w:t>desc owns;</w:t>
      </w:r>
      <w:r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4A593072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6D9069F6" wp14:editId="583DF4B5">
            <wp:extent cx="4638675" cy="1019175"/>
            <wp:effectExtent l="0" t="0" r="0" b="0"/>
            <wp:docPr id="63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A45104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Inserting Values to the table </w:t>
      </w:r>
    </w:p>
    <w:p w14:paraId="6CC4EADB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person values("A01","Richard", "Srinivas nagar"); </w:t>
      </w:r>
    </w:p>
    <w:p w14:paraId="5972BCAF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person values("A02","Pradeep", "Rajaji nagar"); </w:t>
      </w:r>
    </w:p>
    <w:p w14:paraId="21BD596C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person values("A03","Smith", "Ashok nagar"); </w:t>
      </w:r>
    </w:p>
    <w:p w14:paraId="781C4186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person values("A04","Venu", "N R Colony"); </w:t>
      </w:r>
    </w:p>
    <w:p w14:paraId="6F0AA1D8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person values("A05","John", "Hanumanth nagar"); </w:t>
      </w:r>
    </w:p>
    <w:p w14:paraId="05EFD887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3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* from person; </w:t>
      </w:r>
    </w:p>
    <w:p w14:paraId="5D526CA9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9" w:line="222" w:lineRule="auto"/>
        <w:ind w:left="744" w:right="720" w:hanging="70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9050" distB="19050" distL="19050" distR="19050" wp14:anchorId="5BE1A4C9" wp14:editId="7A7B9579">
            <wp:extent cx="5734050" cy="1304925"/>
            <wp:effectExtent l="0" t="0" r="0" b="0"/>
            <wp:docPr id="67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insert into car values("KA052250","Indica", "1990"); </w:t>
      </w:r>
    </w:p>
    <w:p w14:paraId="3E1F8362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car values("KA031181","Lancer", "1957"); </w:t>
      </w:r>
    </w:p>
    <w:p w14:paraId="5A002755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car values("KA095477","Toyota", "1998"); </w:t>
      </w:r>
    </w:p>
    <w:p w14:paraId="52F1D4D3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car values("KA053408","Honda", "2008"); </w:t>
      </w:r>
    </w:p>
    <w:p w14:paraId="227E808A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car values("KA041702","Audi", "2005"); </w:t>
      </w:r>
    </w:p>
    <w:p w14:paraId="6A15F876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3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* from car; </w:t>
      </w:r>
    </w:p>
    <w:p w14:paraId="67E9A7E6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9" w:line="291" w:lineRule="auto"/>
        <w:ind w:left="9267" w:right="428" w:hanging="922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722236B8" wp14:editId="259A231D">
            <wp:extent cx="5734050" cy="1238250"/>
            <wp:effectExtent l="0" t="0" r="0" b="0"/>
            <wp:docPr id="6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DB0504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owns values("A01","KA052250"); </w:t>
      </w:r>
    </w:p>
    <w:p w14:paraId="325C117E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owns values("A02","KA031181"); </w:t>
      </w:r>
    </w:p>
    <w:p w14:paraId="1117DA9B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owns values("A03","KA095477"); </w:t>
      </w:r>
    </w:p>
    <w:p w14:paraId="5B2A18E4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owns values("A04","KA053408"); </w:t>
      </w:r>
    </w:p>
    <w:p w14:paraId="7909BF96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owns values("A05","KA041702"); </w:t>
      </w:r>
    </w:p>
    <w:p w14:paraId="0607D8C1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3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* from owns; </w:t>
      </w:r>
    </w:p>
    <w:p w14:paraId="76130FF2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9" w:line="224" w:lineRule="auto"/>
        <w:ind w:left="744" w:right="720" w:hanging="70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2541C32A" wp14:editId="66E8DB80">
            <wp:extent cx="5734050" cy="1171575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insert into accident values(11,'2003-01-01',"Mysore Road"); </w:t>
      </w:r>
    </w:p>
    <w:p w14:paraId="54579AB8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accident values(12,'2004-02-02',"South end Circle"); </w:t>
      </w:r>
    </w:p>
    <w:p w14:paraId="3FD75C96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accident values(13,'2003-01-21',"Bull temple Road"); </w:t>
      </w:r>
    </w:p>
    <w:p w14:paraId="4407B4DE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accident values(14,'2008-02-17',"Mysore Road"); </w:t>
      </w:r>
    </w:p>
    <w:p w14:paraId="76B28256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accident values(15,'2004-03-05',"Kanakpura Road"); </w:t>
      </w:r>
    </w:p>
    <w:p w14:paraId="393F0757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3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select * from accident; </w:t>
      </w:r>
    </w:p>
    <w:p w14:paraId="4209763D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9" w:line="223" w:lineRule="auto"/>
        <w:ind w:left="744" w:right="720" w:hanging="70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0E39B504" wp14:editId="56E20310">
            <wp:extent cx="5734050" cy="1247775"/>
            <wp:effectExtent l="0" t="0" r="0" b="0"/>
            <wp:docPr id="6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insert into participated values("A01","KA052250",11,10000); </w:t>
      </w:r>
    </w:p>
    <w:p w14:paraId="0009CFA4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participated values("A02","KA053408",12,50000); </w:t>
      </w:r>
    </w:p>
    <w:p w14:paraId="136F7303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participated values("A03","KA095477",13,25000); </w:t>
      </w:r>
    </w:p>
    <w:p w14:paraId="359C08EB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participated values("A04","KA031181",14,3000); </w:t>
      </w:r>
    </w:p>
    <w:p w14:paraId="3E0EE3CD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participated values("A05","KA041702",15,5000); </w:t>
      </w:r>
    </w:p>
    <w:p w14:paraId="5C45FB39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3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* from participated; </w:t>
      </w:r>
    </w:p>
    <w:p w14:paraId="03C3AC0D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379C67E3" wp14:editId="064A3899">
            <wp:extent cx="5734050" cy="1104900"/>
            <wp:effectExtent l="0" t="0" r="0" b="0"/>
            <wp:docPr id="69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C293F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6"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Queries </w:t>
      </w:r>
    </w:p>
    <w:p w14:paraId="5BB7040B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63" w:lineRule="auto"/>
        <w:ind w:left="744" w:right="863" w:hanging="3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- Update the damage amount to 25000 for the car with a specific reg-num (example 'KA053408' ) for which the accident report number was 12. </w:t>
      </w:r>
    </w:p>
    <w:p w14:paraId="1722EFA4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77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update participated </w:t>
      </w:r>
    </w:p>
    <w:p w14:paraId="325031A8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6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set damage_amount=25000 </w:t>
      </w:r>
    </w:p>
    <w:p w14:paraId="498DD405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6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where reg_num='KA053408' and report_num=12; </w:t>
      </w:r>
    </w:p>
    <w:p w14:paraId="610BA36C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9" w:line="240" w:lineRule="auto"/>
        <w:ind w:left="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686A03D8" wp14:editId="46227380">
            <wp:extent cx="5943600" cy="981075"/>
            <wp:effectExtent l="0" t="0" r="0" b="0"/>
            <wp:docPr id="7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895DBF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3" w:lineRule="auto"/>
        <w:ind w:left="740" w:right="766" w:hanging="34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● Find the total number of people who owned cars that were involved in accidents in 2008. </w:t>
      </w:r>
    </w:p>
    <w:p w14:paraId="2EDE375D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73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count(distinct driver_id) CNT </w:t>
      </w:r>
    </w:p>
    <w:p w14:paraId="1DFEAF7F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7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from participated a, accident b </w:t>
      </w:r>
    </w:p>
    <w:p w14:paraId="4E9F6444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73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where a.report_num=b.report_num and b.accident_date like '2008%'; </w:t>
      </w:r>
    </w:p>
    <w:p w14:paraId="53D66955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7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2B5BCE8" wp14:editId="011CEE18">
            <wp:extent cx="1524000" cy="619125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3B98B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9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● Add a new accident to the database. </w:t>
      </w:r>
    </w:p>
    <w:p w14:paraId="3541F744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7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into accident values(16,'2008-03-08',"Domlur"); </w:t>
      </w:r>
    </w:p>
    <w:p w14:paraId="3EB7C984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73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from accident; </w:t>
      </w:r>
    </w:p>
    <w:p w14:paraId="2BBA9051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7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DE6D214" wp14:editId="2B162E6C">
            <wp:extent cx="3248025" cy="1714500"/>
            <wp:effectExtent l="0" t="0" r="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F3238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739"/>
        <w:rPr>
          <w:rFonts w:ascii="Times New Roman" w:eastAsia="Times New Roman" w:hAnsi="Times New Roman" w:cs="Times New Roman"/>
          <w:sz w:val="24"/>
          <w:szCs w:val="24"/>
        </w:rPr>
      </w:pPr>
    </w:p>
    <w:p w14:paraId="26764A10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739"/>
        <w:rPr>
          <w:rFonts w:ascii="Times New Roman" w:eastAsia="Times New Roman" w:hAnsi="Times New Roman" w:cs="Times New Roman"/>
          <w:sz w:val="24"/>
          <w:szCs w:val="24"/>
        </w:rPr>
      </w:pPr>
    </w:p>
    <w:p w14:paraId="230418BD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739"/>
        <w:rPr>
          <w:rFonts w:ascii="Times New Roman" w:eastAsia="Times New Roman" w:hAnsi="Times New Roman" w:cs="Times New Roman"/>
          <w:sz w:val="24"/>
          <w:szCs w:val="24"/>
        </w:rPr>
      </w:pPr>
    </w:p>
    <w:p w14:paraId="6F35C4BA" w14:textId="77777777" w:rsidR="008F4FC5" w:rsidRDefault="006760F3">
      <w:pPr>
        <w:widowControl w:val="0"/>
        <w:spacing w:before="36" w:line="240" w:lineRule="auto"/>
        <w:ind w:left="7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DO:</w:t>
      </w:r>
    </w:p>
    <w:p w14:paraId="7CC90B01" w14:textId="77777777" w:rsidR="008F4FC5" w:rsidRDefault="006760F3">
      <w:pPr>
        <w:widowControl w:val="0"/>
        <w:spacing w:before="36" w:line="240" w:lineRule="auto"/>
        <w:ind w:left="7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DISPLAY ACCIDENT DATE AND LOCATION</w:t>
      </w:r>
    </w:p>
    <w:p w14:paraId="47B813E2" w14:textId="77777777" w:rsidR="008F4FC5" w:rsidRDefault="006760F3">
      <w:pPr>
        <w:widowControl w:val="0"/>
        <w:spacing w:before="36" w:line="240" w:lineRule="auto"/>
        <w:ind w:left="7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accident_date as date, location from accident;</w:t>
      </w:r>
    </w:p>
    <w:p w14:paraId="7BDF9BF1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7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CFFAC6B" wp14:editId="47864DC7">
            <wp:extent cx="2382838" cy="1552248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2838" cy="1552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E5A65" w14:textId="77777777" w:rsidR="008F4FC5" w:rsidRDefault="006760F3">
      <w:pPr>
        <w:widowControl w:val="0"/>
        <w:spacing w:before="36" w:line="240" w:lineRule="auto"/>
        <w:ind w:left="7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DISPLAY DRIVER ID WHO DID ACCIDENT WITH DAMAGE</w:t>
      </w:r>
    </w:p>
    <w:p w14:paraId="408EB99F" w14:textId="77777777" w:rsidR="008F4FC5" w:rsidRDefault="006760F3">
      <w:pPr>
        <w:widowControl w:val="0"/>
        <w:spacing w:before="36" w:line="240" w:lineRule="auto"/>
        <w:ind w:left="7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AMOUNT GREATER THAN OR EQUAL TO RS.25000</w:t>
      </w:r>
    </w:p>
    <w:p w14:paraId="3E73D5F0" w14:textId="77777777" w:rsidR="008F4FC5" w:rsidRDefault="006760F3">
      <w:pPr>
        <w:widowControl w:val="0"/>
        <w:spacing w:before="36" w:line="240" w:lineRule="auto"/>
        <w:ind w:left="7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participated_204.driver_id as driver_id from accident_204, participated_204 where</w:t>
      </w:r>
    </w:p>
    <w:p w14:paraId="7CE33578" w14:textId="77777777" w:rsidR="008F4FC5" w:rsidRDefault="006760F3">
      <w:pPr>
        <w:widowControl w:val="0"/>
        <w:spacing w:before="36" w:line="240" w:lineRule="auto"/>
        <w:ind w:left="7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accident_204.report_no = participated_204.report_no and participated_204.damage_amt &gt;=</w:t>
      </w:r>
    </w:p>
    <w:p w14:paraId="33874244" w14:textId="77777777" w:rsidR="008F4FC5" w:rsidRDefault="006760F3">
      <w:pPr>
        <w:widowControl w:val="0"/>
        <w:spacing w:before="36" w:line="240" w:lineRule="auto"/>
        <w:ind w:left="7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25000;</w:t>
      </w:r>
    </w:p>
    <w:p w14:paraId="67060657" w14:textId="77777777" w:rsidR="008F4FC5" w:rsidRDefault="006760F3">
      <w:pPr>
        <w:widowControl w:val="0"/>
        <w:spacing w:before="36" w:line="240" w:lineRule="auto"/>
        <w:ind w:left="7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6629B05" wp14:editId="0FE1CC7C">
            <wp:extent cx="1006620" cy="782003"/>
            <wp:effectExtent l="0" t="0" r="0" b="0"/>
            <wp:docPr id="3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6620" cy="782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E1710" w14:textId="77777777" w:rsidR="008F4FC5" w:rsidRDefault="008F4FC5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37AA64" w14:textId="77777777" w:rsidR="008F4FC5" w:rsidRPr="00BA2E68" w:rsidRDefault="006760F3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32"/>
          <w:szCs w:val="32"/>
          <w:lang w:val="fr-FR"/>
        </w:rPr>
      </w:pPr>
      <w:r w:rsidRPr="00BA2E68">
        <w:rPr>
          <w:rFonts w:ascii="Times New Roman" w:eastAsia="Times New Roman" w:hAnsi="Times New Roman" w:cs="Times New Roman"/>
          <w:b/>
          <w:sz w:val="32"/>
          <w:szCs w:val="32"/>
          <w:lang w:val="fr-FR"/>
        </w:rPr>
        <w:t xml:space="preserve">More Queries on Insurance Database </w:t>
      </w:r>
    </w:p>
    <w:p w14:paraId="1E906F42" w14:textId="77777777" w:rsidR="008F4FC5" w:rsidRPr="00BA2E68" w:rsidRDefault="006760F3">
      <w:pPr>
        <w:widowControl w:val="0"/>
        <w:spacing w:before="830" w:line="199" w:lineRule="auto"/>
        <w:rPr>
          <w:rFonts w:ascii="Times New Roman" w:eastAsia="Times New Roman" w:hAnsi="Times New Roman" w:cs="Times New Roman"/>
          <w:b/>
          <w:sz w:val="28"/>
          <w:szCs w:val="28"/>
          <w:lang w:val="fr-FR"/>
        </w:rPr>
      </w:pPr>
      <w:r w:rsidRPr="00BA2E68">
        <w:rPr>
          <w:rFonts w:ascii="Times New Roman" w:eastAsia="Times New Roman" w:hAnsi="Times New Roman" w:cs="Times New Roman"/>
          <w:b/>
          <w:sz w:val="28"/>
          <w:szCs w:val="28"/>
          <w:lang w:val="fr-FR"/>
        </w:rPr>
        <w:lastRenderedPageBreak/>
        <w:t xml:space="preserve">Question </w:t>
      </w:r>
    </w:p>
    <w:p w14:paraId="260901E8" w14:textId="77777777" w:rsidR="008F4FC5" w:rsidRDefault="006760F3">
      <w:pPr>
        <w:widowControl w:val="0"/>
        <w:spacing w:before="219"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(Week 2) </w:t>
      </w:r>
    </w:p>
    <w:p w14:paraId="429AED55" w14:textId="77777777" w:rsidR="008F4FC5" w:rsidRDefault="006760F3">
      <w:pPr>
        <w:widowControl w:val="0"/>
        <w:spacing w:before="219" w:line="19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PERSON (driver_id: String, name: String, address: String) </w:t>
      </w:r>
    </w:p>
    <w:p w14:paraId="4C8FBDBB" w14:textId="77777777" w:rsidR="008F4FC5" w:rsidRDefault="006760F3">
      <w:pPr>
        <w:widowControl w:val="0"/>
        <w:spacing w:before="219" w:line="19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CAR (reg_num: String, model: String, year: int) </w:t>
      </w:r>
    </w:p>
    <w:p w14:paraId="416E7F55" w14:textId="77777777" w:rsidR="008F4FC5" w:rsidRDefault="006760F3">
      <w:pPr>
        <w:widowControl w:val="0"/>
        <w:spacing w:before="219" w:line="19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ACCIDENT (report_num: int, accident_date: date, location: String) </w:t>
      </w:r>
    </w:p>
    <w:p w14:paraId="4717B5E5" w14:textId="77777777" w:rsidR="008F4FC5" w:rsidRDefault="006760F3">
      <w:pPr>
        <w:widowControl w:val="0"/>
        <w:spacing w:before="219" w:line="19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OWNS (driver_id: String, reg_num: String) </w:t>
      </w:r>
    </w:p>
    <w:p w14:paraId="73AA001C" w14:textId="77777777" w:rsidR="008F4FC5" w:rsidRDefault="006760F3">
      <w:pPr>
        <w:widowControl w:val="0"/>
        <w:spacing w:before="219" w:line="26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PARTICIPATED (driver_id: String,reg_num: String, report_num: int, damage_amount: int) </w:t>
      </w:r>
    </w:p>
    <w:p w14:paraId="5BD31DEB" w14:textId="77777777" w:rsidR="008F4FC5" w:rsidRDefault="006760F3">
      <w:pPr>
        <w:widowControl w:val="0"/>
        <w:spacing w:before="153" w:line="19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Display the entire CAR relation in the ascending order of manufacturing year. </w:t>
      </w:r>
    </w:p>
    <w:p w14:paraId="4D2FA201" w14:textId="77777777" w:rsidR="008F4FC5" w:rsidRDefault="006760F3">
      <w:pPr>
        <w:widowControl w:val="0"/>
        <w:spacing w:before="219" w:line="26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Find the number of accidents in which cars belonging to a specific model (example 'Lancer') were involved. </w:t>
      </w:r>
    </w:p>
    <w:p w14:paraId="3766CDD7" w14:textId="77777777" w:rsidR="008F4FC5" w:rsidRDefault="006760F3">
      <w:pPr>
        <w:widowControl w:val="0"/>
        <w:spacing w:before="153" w:line="4759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Find the total number of people who owned cars that were involved in accidents in 2008. </w:t>
      </w:r>
    </w:p>
    <w:p w14:paraId="7DF383E6" w14:textId="77777777" w:rsidR="008F4FC5" w:rsidRDefault="008F4FC5">
      <w:pPr>
        <w:widowControl w:val="0"/>
        <w:spacing w:before="153" w:line="4759" w:lineRule="auto"/>
      </w:pPr>
    </w:p>
    <w:p w14:paraId="021803BF" w14:textId="77777777" w:rsidR="008F4FC5" w:rsidRDefault="006760F3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Schema Diagram </w:t>
      </w:r>
    </w:p>
    <w:p w14:paraId="6E546D28" w14:textId="77777777" w:rsidR="008F4FC5" w:rsidRDefault="006760F3">
      <w:pPr>
        <w:widowControl w:val="0"/>
        <w:spacing w:before="225" w:line="208" w:lineRule="auto"/>
        <w:ind w:left="21" w:right="1008" w:firstLine="82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9050" distB="19050" distL="19050" distR="19050" wp14:anchorId="646E7754" wp14:editId="7CE4B9E3">
            <wp:extent cx="5038725" cy="3219450"/>
            <wp:effectExtent l="0" t="0" r="0" b="0"/>
            <wp:docPr id="4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C8F45" w14:textId="77777777" w:rsidR="008F4FC5" w:rsidRDefault="006760F3">
      <w:pPr>
        <w:widowControl w:val="0"/>
        <w:spacing w:before="225" w:line="208" w:lineRule="auto"/>
        <w:ind w:left="21" w:right="1008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Queries</w:t>
      </w:r>
    </w:p>
    <w:p w14:paraId="09411EAA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LIST THE ENTIRE PARTICIPATED RELATION IN THE DESCENDING ORDER OF DAMAGE AMOUNT.</w:t>
      </w:r>
    </w:p>
    <w:p w14:paraId="22421602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SELECT * FROM PARTICIPATED ORDER BY DAMAGE_AMOUNTT DESC;</w:t>
      </w:r>
    </w:p>
    <w:p w14:paraId="5C5311AF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DBC3AA4" wp14:editId="6922851C">
            <wp:extent cx="3035100" cy="1172886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5100" cy="1172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A40EF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FIND THE AVERAGE DAMAGE AMOUNT</w:t>
      </w:r>
    </w:p>
    <w:p w14:paraId="44FA1346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AVG(DAMAGE_AMOUNTT) FROM PARTICIPATED;</w:t>
      </w:r>
    </w:p>
    <w:p w14:paraId="48C24769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C5973C9" wp14:editId="3EBBE672">
            <wp:extent cx="1611313" cy="681709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1313" cy="681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A5EF5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LIST THE NAME OF DRIVERS WHOSE DAMAGE IS GREATER THAN THE AVERAGE DAMAGE AMOUNT.</w:t>
      </w:r>
    </w:p>
    <w:p w14:paraId="3A59D8B6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SELECT NAME FROM PERSON A, PARTICIPATED B WHERE A.DRIVER_ID = B.DRIVER_ID AND DAMAGE_AMOUNT &gt; (SELECT AVG(DAMAGE_AMOUNT) FROM PARTICIPATED);</w:t>
      </w:r>
    </w:p>
    <w:p w14:paraId="23DB93B0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9848A24" wp14:editId="7CB4620A">
            <wp:extent cx="925513" cy="587973"/>
            <wp:effectExtent l="0" t="0" r="0" b="0"/>
            <wp:docPr id="5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5513" cy="587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D8B0C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FIND MAXIMUM DAMAGE AMOUNT.</w:t>
      </w:r>
    </w:p>
    <w:p w14:paraId="378C2978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MAX(DAMAGE_AMOUNT) FROM PARTICIPATED;</w:t>
      </w:r>
    </w:p>
    <w:p w14:paraId="171FBFD5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F22071B" wp14:editId="477758D2">
            <wp:extent cx="1611313" cy="605355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1313" cy="60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0EFCAF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200A928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66265E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DABEE4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D9E307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E77835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FB5BFA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044DAD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24C71A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F727CF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BEF150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3C5DFB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EE50CE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9EDAE3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3FE718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915923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4158742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F2A5E7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D347DD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78C4EC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277131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2E4E60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819018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81ACAE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CA5F63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BA1A14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874530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7606B2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EBC6B6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330B1C" w14:textId="77777777" w:rsidR="008F4FC5" w:rsidRDefault="006760F3">
      <w:pPr>
        <w:widowControl w:val="0"/>
        <w:spacing w:line="240" w:lineRule="auto"/>
        <w:ind w:left="3691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Bank Database </w:t>
      </w:r>
    </w:p>
    <w:p w14:paraId="2F3E0697" w14:textId="77777777" w:rsidR="008F4FC5" w:rsidRDefault="006760F3">
      <w:pPr>
        <w:widowControl w:val="0"/>
        <w:spacing w:before="830" w:line="240" w:lineRule="auto"/>
        <w:ind w:left="9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Question </w:t>
      </w:r>
    </w:p>
    <w:p w14:paraId="798FAB64" w14:textId="77777777" w:rsidR="008F4FC5" w:rsidRDefault="006760F3">
      <w:pPr>
        <w:widowControl w:val="0"/>
        <w:spacing w:before="219" w:line="240" w:lineRule="auto"/>
        <w:ind w:left="9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(Week 3) </w:t>
      </w:r>
    </w:p>
    <w:p w14:paraId="17AF01AF" w14:textId="77777777" w:rsidR="008F4FC5" w:rsidRDefault="006760F3">
      <w:pPr>
        <w:widowControl w:val="0"/>
        <w:spacing w:before="219" w:line="240" w:lineRule="auto"/>
        <w:ind w:left="4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Branch (branch-name: String, branch-city: String, assets: real) </w:t>
      </w:r>
    </w:p>
    <w:p w14:paraId="2FE04ED9" w14:textId="77777777" w:rsidR="008F4FC5" w:rsidRDefault="006760F3">
      <w:pPr>
        <w:widowControl w:val="0"/>
        <w:spacing w:before="219" w:line="240" w:lineRule="auto"/>
        <w:ind w:left="4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BankAccount(accno: int, branch-name: String, balance: real) </w:t>
      </w:r>
    </w:p>
    <w:p w14:paraId="4B3D9E1E" w14:textId="77777777" w:rsidR="008F4FC5" w:rsidRDefault="006760F3">
      <w:pPr>
        <w:widowControl w:val="0"/>
        <w:spacing w:before="219" w:line="266" w:lineRule="auto"/>
        <w:ind w:left="449" w:right="1142" w:firstLine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BankCustomer (customer-name: String, customer-street: String, customer-city: String)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Depositer(customer-name: String, accno: int) </w:t>
      </w:r>
    </w:p>
    <w:p w14:paraId="15E7C316" w14:textId="77777777" w:rsidR="008F4FC5" w:rsidRDefault="006760F3">
      <w:pPr>
        <w:widowControl w:val="0"/>
        <w:spacing w:before="34" w:line="240" w:lineRule="auto"/>
        <w:ind w:left="4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LOAN (loan-number: int, branch-name: String, amount: real) </w:t>
      </w:r>
    </w:p>
    <w:p w14:paraId="7733E2D4" w14:textId="77777777" w:rsidR="008F4FC5" w:rsidRDefault="006760F3">
      <w:pPr>
        <w:widowControl w:val="0"/>
        <w:spacing w:before="225" w:line="264" w:lineRule="auto"/>
        <w:ind w:left="449" w:right="1246" w:firstLine="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Create the above tables by properly specifying the primary keys and the foreign keys. - Enter at least five tuples for each relation. </w:t>
      </w:r>
    </w:p>
    <w:p w14:paraId="1C91D5EE" w14:textId="77777777" w:rsidR="008F4FC5" w:rsidRDefault="006760F3">
      <w:pPr>
        <w:widowControl w:val="0"/>
        <w:spacing w:before="47" w:line="264" w:lineRule="auto"/>
        <w:ind w:left="813" w:right="979" w:hanging="35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Display the branch name and assets from all branches in lakhs of rupees and rename the assets column to 'assets in lakhs'. </w:t>
      </w:r>
    </w:p>
    <w:p w14:paraId="21C8C921" w14:textId="77777777" w:rsidR="008F4FC5" w:rsidRDefault="006760F3">
      <w:pPr>
        <w:widowControl w:val="0"/>
        <w:spacing w:before="181" w:line="264" w:lineRule="auto"/>
        <w:ind w:left="835" w:right="2009" w:hanging="3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Find all the customers who have at least two accounts at the same branch (ex. SBI_ResidencyRoad). </w:t>
      </w:r>
    </w:p>
    <w:p w14:paraId="2ED8BD46" w14:textId="77777777" w:rsidR="008F4FC5" w:rsidRDefault="006760F3">
      <w:pPr>
        <w:widowControl w:val="0"/>
        <w:spacing w:before="181" w:line="264" w:lineRule="auto"/>
        <w:ind w:left="804" w:right="1421" w:hanging="3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Create a view which gives each branch the sum of the amount of all the loans at the branch. </w:t>
      </w:r>
    </w:p>
    <w:p w14:paraId="4BE1E871" w14:textId="77777777" w:rsidR="008F4FC5" w:rsidRDefault="006760F3">
      <w:pPr>
        <w:widowControl w:val="0"/>
        <w:spacing w:line="240" w:lineRule="auto"/>
        <w:ind w:left="8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Schema Diagram </w:t>
      </w:r>
    </w:p>
    <w:p w14:paraId="349F11DD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8974B1A" wp14:editId="6F2903FA">
            <wp:extent cx="4048821" cy="3248978"/>
            <wp:effectExtent l="0" t="0" r="0" b="0"/>
            <wp:docPr id="4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821" cy="3248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D2AD1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create DB:</w:t>
      </w:r>
    </w:p>
    <w:p w14:paraId="3DE08478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database bank170;</w:t>
      </w:r>
    </w:p>
    <w:p w14:paraId="6946C2B0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databases;</w:t>
      </w:r>
    </w:p>
    <w:p w14:paraId="5AA7C4A2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bank170;</w:t>
      </w:r>
    </w:p>
    <w:p w14:paraId="712F6DDD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96B085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create tables:</w:t>
      </w:r>
    </w:p>
    <w:p w14:paraId="06FEB443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BRANCH(</w:t>
      </w:r>
    </w:p>
    <w:p w14:paraId="74562EED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 VARCHAR(20),</w:t>
      </w:r>
    </w:p>
    <w:p w14:paraId="295329F8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CITY VARCHAR(20),</w:t>
      </w:r>
    </w:p>
    <w:p w14:paraId="767DC9E9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ASSETS VARCHAR(20),</w:t>
      </w:r>
    </w:p>
    <w:p w14:paraId="52B7E009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PRIMARY KEY(NAME));</w:t>
      </w:r>
    </w:p>
    <w:p w14:paraId="731AA4CA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030CC52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bankaccount(</w:t>
      </w:r>
    </w:p>
    <w:p w14:paraId="4B1B5834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accno VARCHAR(20),</w:t>
      </w:r>
    </w:p>
    <w:p w14:paraId="7313AABD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 VARCHAR(20),</w:t>
      </w:r>
    </w:p>
    <w:p w14:paraId="548A0B6C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BALANCE VARCHAR(20),</w:t>
      </w:r>
    </w:p>
    <w:p w14:paraId="4EE50454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PRIMARY KEY (ACCNO,NAME),FOREIGN KEY (NAME) REFERENCES BRANCH (NAME));</w:t>
      </w:r>
    </w:p>
    <w:p w14:paraId="42E3D90A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0A3C42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CUSTOMER (NAME VARCHAR(20),</w:t>
      </w:r>
    </w:p>
    <w:p w14:paraId="35B691D5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STREET VARCHAR(20),</w:t>
      </w:r>
    </w:p>
    <w:p w14:paraId="38057AC3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CITY VARCHAR(20),</w:t>
      </w:r>
    </w:p>
    <w:p w14:paraId="45435146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PRIMARY KEY (NAME));</w:t>
      </w:r>
    </w:p>
    <w:p w14:paraId="4291BA61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A7EDCF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 LOAN(</w:t>
      </w:r>
    </w:p>
    <w:p w14:paraId="245AFE7C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LOAN_NO VARCHAR(20),</w:t>
      </w:r>
    </w:p>
    <w:p w14:paraId="51E19E42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  VARCHAR(20),</w:t>
      </w:r>
    </w:p>
    <w:p w14:paraId="57812131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AMOUNT VARCHAR(20),</w:t>
      </w:r>
    </w:p>
    <w:p w14:paraId="0FE33F21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PRIMARY KEY (NAME ),</w:t>
      </w:r>
    </w:p>
    <w:p w14:paraId="1BF97ECD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foreign key (NAME ) references BRanch(name));</w:t>
      </w:r>
    </w:p>
    <w:p w14:paraId="4D823F96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CE316A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inserting values:</w:t>
      </w:r>
    </w:p>
    <w:p w14:paraId="394A73C5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branch values ("SBI_chmarajpet","banglore",50000);</w:t>
      </w:r>
    </w:p>
    <w:p w14:paraId="7848123F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branch values ("SBI_residencyroad","banglore",10000);</w:t>
      </w:r>
    </w:p>
    <w:p w14:paraId="7FF0F83D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branch values ("SBI_shivajiroad","bombay",20000);</w:t>
      </w:r>
    </w:p>
    <w:p w14:paraId="5A703804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branch values ("SBI_parlimentroad","delhi",10000);</w:t>
      </w:r>
    </w:p>
    <w:p w14:paraId="1E21D509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branch values ("SBI_jantarmantar","delhi",20000);</w:t>
      </w:r>
    </w:p>
    <w:p w14:paraId="12F67D1C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2A4F8D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bankaccount values (1,"SBI_chmarajpet",2000);</w:t>
      </w:r>
    </w:p>
    <w:p w14:paraId="133A866D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bankaccount values (2,"SBI_residencyroad",5000);</w:t>
      </w:r>
    </w:p>
    <w:p w14:paraId="4743D1E6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bankaccount values (3,"SBI_shivajiroad",6000);</w:t>
      </w:r>
    </w:p>
    <w:p w14:paraId="0FD83747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bankaccount values (4,"SBI_parlimentroad",9000);</w:t>
      </w:r>
    </w:p>
    <w:p w14:paraId="74CD66A5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insert into bankaccount values (5,"SBI_jantarmantar",8000);</w:t>
      </w:r>
    </w:p>
    <w:p w14:paraId="06E7CF91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bankaccount values (6,"SBI_shivajiroad",4000);</w:t>
      </w:r>
    </w:p>
    <w:p w14:paraId="06129877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bankaccount values (8,"SBI_residencyroad",4000);</w:t>
      </w:r>
    </w:p>
    <w:p w14:paraId="126FB5D8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bankaccount values (9,"SBI_parlimentroad",3000);</w:t>
      </w:r>
    </w:p>
    <w:p w14:paraId="629FE42D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bankaccount values (10,"SBI_residencyroad",5000);</w:t>
      </w:r>
    </w:p>
    <w:p w14:paraId="2B0181D8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bankaccount values (11,"SBI_jantarmantar",2000);</w:t>
      </w:r>
    </w:p>
    <w:p w14:paraId="73DEF9BB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1F78F6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customer values ("avinash","bull temple road","banglore");</w:t>
      </w:r>
    </w:p>
    <w:p w14:paraId="6E706349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customer values ("dinesh","bannerghatta road","banglore");</w:t>
      </w:r>
    </w:p>
    <w:p w14:paraId="689DD344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customer values ("mohan","national clg road","banglore");</w:t>
      </w:r>
    </w:p>
    <w:p w14:paraId="09BEB957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customer values ("nikhil","akbar road ","delhi");</w:t>
      </w:r>
    </w:p>
    <w:p w14:paraId="74D8E5B7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customer values ("ravi","prithvi raj road","delhi");</w:t>
      </w:r>
    </w:p>
    <w:p w14:paraId="3FF196A4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2CE07B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depositer values ("avinash",1);</w:t>
      </w:r>
    </w:p>
    <w:p w14:paraId="7EAC8C6C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depositer values ("dinesh",2);</w:t>
      </w:r>
    </w:p>
    <w:p w14:paraId="3C93FED9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depositer values ("mohan",3);</w:t>
      </w:r>
    </w:p>
    <w:p w14:paraId="14A4AF2A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depositer values ("nikhil",4);</w:t>
      </w:r>
    </w:p>
    <w:p w14:paraId="0CE09A0E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depositer values ("ravi",5);</w:t>
      </w:r>
    </w:p>
    <w:p w14:paraId="1F82BC9E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depositer values ("avinash",8);</w:t>
      </w:r>
    </w:p>
    <w:p w14:paraId="758AAF58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depositer values ("nikhil",9);</w:t>
      </w:r>
    </w:p>
    <w:p w14:paraId="6475BAC7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depositer values ("dinesh",10);</w:t>
      </w:r>
    </w:p>
    <w:p w14:paraId="138B4F38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depositer values ("nikhil",11);</w:t>
      </w:r>
    </w:p>
    <w:p w14:paraId="626AD289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1BBEA4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loan values (1,"SBI_chmarajpet",1000);</w:t>
      </w:r>
    </w:p>
    <w:p w14:paraId="3E6D707F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loan values (2,"SBI_residencyroad",2000);</w:t>
      </w:r>
    </w:p>
    <w:p w14:paraId="07818697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loan values (3,"SBI_shivajiroad",3000);</w:t>
      </w:r>
    </w:p>
    <w:p w14:paraId="0F150927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loan values (4,"SBI_parlimentroad",4000);</w:t>
      </w:r>
    </w:p>
    <w:p w14:paraId="350CDCC8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loan values (5,"SBI_jantarmantar",5000);</w:t>
      </w:r>
    </w:p>
    <w:p w14:paraId="497EC6AA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branch;</w:t>
      </w:r>
    </w:p>
    <w:p w14:paraId="1F9831B7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38A7E5E" wp14:editId="431E8908">
            <wp:extent cx="2276908" cy="1132954"/>
            <wp:effectExtent l="0" t="0" r="0" b="0"/>
            <wp:docPr id="71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908" cy="1132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7F7AC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bankaccount;</w:t>
      </w:r>
    </w:p>
    <w:p w14:paraId="28A5522F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57BCA2E" wp14:editId="79080B1E">
            <wp:extent cx="1925638" cy="1146824"/>
            <wp:effectExtent l="0" t="0" r="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5638" cy="1146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EA09A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select * from customer;</w:t>
      </w:r>
    </w:p>
    <w:p w14:paraId="08741162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49F77E2" wp14:editId="34C6E7DA">
            <wp:extent cx="2564081" cy="1393522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4081" cy="1393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BA37B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depositer;</w:t>
      </w:r>
    </w:p>
    <w:p w14:paraId="0A4B9F72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DB96C5D" wp14:editId="5D7F0147">
            <wp:extent cx="1563688" cy="1323120"/>
            <wp:effectExtent l="0" t="0" r="0" b="0"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3688" cy="1323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09243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loan;</w:t>
      </w:r>
    </w:p>
    <w:p w14:paraId="6C67D081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C60E44C" wp14:editId="5C2319D7">
            <wp:extent cx="1430338" cy="1210286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0338" cy="1210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B6DF98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ACB870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Queries:</w:t>
      </w:r>
    </w:p>
    <w:p w14:paraId="042C81F3" w14:textId="77777777" w:rsidR="008F4FC5" w:rsidRDefault="006760F3">
      <w:pPr>
        <w:widowControl w:val="0"/>
        <w:spacing w:before="234" w:line="264" w:lineRule="auto"/>
        <w:ind w:left="814" w:right="1021" w:hanging="33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Display the branch name and assets from all branches and rename the assets column to 'assets in lakhs'. </w:t>
      </w:r>
    </w:p>
    <w:p w14:paraId="3A81F1EA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name,assets_inlakhs from branch;</w:t>
      </w:r>
    </w:p>
    <w:p w14:paraId="262A5F0C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alter table branch rename column assets to assets_inlakhs;</w:t>
      </w:r>
    </w:p>
    <w:p w14:paraId="428D1C50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9A32C0A" wp14:editId="13DD5ACB">
            <wp:extent cx="2359768" cy="1168857"/>
            <wp:effectExtent l="0" t="0" r="0" b="0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9768" cy="1168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3F172" w14:textId="77777777" w:rsidR="008F4FC5" w:rsidRDefault="008F4FC5">
      <w:pPr>
        <w:widowControl w:val="0"/>
        <w:spacing w:line="264" w:lineRule="auto"/>
        <w:ind w:left="814" w:right="2073" w:hanging="333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D267B8" w14:textId="77777777" w:rsidR="008F4FC5" w:rsidRDefault="006760F3">
      <w:pPr>
        <w:widowControl w:val="0"/>
        <w:spacing w:line="264" w:lineRule="auto"/>
        <w:ind w:left="814" w:right="2073" w:hanging="33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Find all the customers who have at least two accounts at the same branch (ex.SBI_ResidencyRoad). </w:t>
      </w:r>
    </w:p>
    <w:p w14:paraId="0CE1FEB9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d.name from Depositer d, BankAccount b where</w:t>
      </w:r>
    </w:p>
    <w:p w14:paraId="54F5C2DE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b.name='SBI_ResidencyRoad' and d.Accno=b.Accno group by d.name having</w:t>
      </w:r>
    </w:p>
    <w:p w14:paraId="7341994F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count(d.Accno)&gt;=2;</w:t>
      </w:r>
    </w:p>
    <w:p w14:paraId="36A363A9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DF0EB73" wp14:editId="0E855C1E">
            <wp:extent cx="1047602" cy="536272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602" cy="536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31CE4" w14:textId="77777777" w:rsidR="008F4FC5" w:rsidRDefault="006760F3">
      <w:pPr>
        <w:widowControl w:val="0"/>
        <w:spacing w:before="140" w:line="264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Create a view which gives each branch the sum of the amount of all the loans at the branch. </w:t>
      </w:r>
    </w:p>
    <w:p w14:paraId="04E83026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view br as select name,sum(amount) from loan group by name;</w:t>
      </w:r>
    </w:p>
    <w:p w14:paraId="5A8BC2B2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* from br; </w:t>
      </w:r>
    </w:p>
    <w:p w14:paraId="3EB91CE7" w14:textId="77777777" w:rsidR="008F4FC5" w:rsidRDefault="006760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D2BAD5C" wp14:editId="7FA680AE">
            <wp:extent cx="2507267" cy="1257126"/>
            <wp:effectExtent l="0" t="0" r="0" b="0"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7267" cy="1257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969585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F2F3B8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7CC2F7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5077DC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133620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101F32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89BC7E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112D3A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00E2DC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0BF520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C7B959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1E5450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9557C1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546706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0117D6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FC5199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D320CA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9DC6CB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E01252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2B8C95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BD2432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225394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ED1E32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AC3E4F" w14:textId="77777777" w:rsidR="008F4FC5" w:rsidRDefault="008F4F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DEFD86" w14:textId="77777777" w:rsidR="008F4FC5" w:rsidRDefault="006760F3">
      <w:pPr>
        <w:widowControl w:val="0"/>
        <w:spacing w:line="240" w:lineRule="auto"/>
        <w:ind w:left="2416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More Queries on Bank Database </w:t>
      </w:r>
    </w:p>
    <w:p w14:paraId="62B0A038" w14:textId="77777777" w:rsidR="008F4FC5" w:rsidRDefault="006760F3">
      <w:pPr>
        <w:widowControl w:val="0"/>
        <w:spacing w:before="830" w:line="240" w:lineRule="auto"/>
        <w:ind w:left="9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Question </w:t>
      </w:r>
    </w:p>
    <w:p w14:paraId="2CFF7A6F" w14:textId="77777777" w:rsidR="008F4FC5" w:rsidRDefault="006760F3">
      <w:pPr>
        <w:widowControl w:val="0"/>
        <w:spacing w:before="219" w:line="240" w:lineRule="auto"/>
        <w:ind w:left="9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(Week 4) </w:t>
      </w:r>
    </w:p>
    <w:p w14:paraId="6008C8FE" w14:textId="77777777" w:rsidR="008F4FC5" w:rsidRDefault="006760F3">
      <w:pPr>
        <w:widowControl w:val="0"/>
        <w:spacing w:before="219" w:line="240" w:lineRule="auto"/>
        <w:ind w:left="4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Branch (branch-name: String, branch-city: String, assets: real) </w:t>
      </w:r>
    </w:p>
    <w:p w14:paraId="4C139BDA" w14:textId="77777777" w:rsidR="008F4FC5" w:rsidRDefault="006760F3">
      <w:pPr>
        <w:widowControl w:val="0"/>
        <w:spacing w:before="219" w:line="240" w:lineRule="auto"/>
        <w:ind w:left="4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BankAccount(accno: int, branch-name: String, balance: real) </w:t>
      </w:r>
    </w:p>
    <w:p w14:paraId="274EE365" w14:textId="77777777" w:rsidR="008F4FC5" w:rsidRDefault="006760F3">
      <w:pPr>
        <w:widowControl w:val="0"/>
        <w:spacing w:before="219" w:line="266" w:lineRule="auto"/>
        <w:ind w:left="449" w:right="1142" w:firstLine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BankCustomer (customer-name: String, customer-street: String, customer-city: String)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Depositer(customer-name: String, accno: int) </w:t>
      </w:r>
    </w:p>
    <w:p w14:paraId="1876746F" w14:textId="77777777" w:rsidR="008F4FC5" w:rsidRDefault="006760F3">
      <w:pPr>
        <w:widowControl w:val="0"/>
        <w:spacing w:before="34" w:line="240" w:lineRule="auto"/>
        <w:ind w:left="4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LOAN (loan-number: int, branch-name: String, amount: real) </w:t>
      </w:r>
    </w:p>
    <w:p w14:paraId="135D7887" w14:textId="77777777" w:rsidR="008F4FC5" w:rsidRDefault="006760F3">
      <w:pPr>
        <w:widowControl w:val="0"/>
        <w:spacing w:before="225" w:line="240" w:lineRule="auto"/>
        <w:ind w:left="4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Find all the customers who have an account at all the branches </w:t>
      </w:r>
    </w:p>
    <w:p w14:paraId="03E5A159" w14:textId="77777777" w:rsidR="008F4FC5" w:rsidRDefault="006760F3">
      <w:pPr>
        <w:widowControl w:val="0"/>
        <w:spacing w:before="211" w:line="240" w:lineRule="auto"/>
        <w:ind w:left="4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located in a specific city (Ex. Delhi). </w:t>
      </w:r>
    </w:p>
    <w:p w14:paraId="1B6B7FB1" w14:textId="77777777" w:rsidR="008F4FC5" w:rsidRDefault="006760F3">
      <w:pPr>
        <w:widowControl w:val="0"/>
        <w:spacing w:before="211" w:line="264" w:lineRule="auto"/>
        <w:ind w:left="453" w:right="1687" w:firstLine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Find all customers who have a loan at the bank but do not have an account. - Find all customers who have both an account and a loan at the Bangalore branch </w:t>
      </w:r>
    </w:p>
    <w:p w14:paraId="060E7129" w14:textId="77777777" w:rsidR="008F4FC5" w:rsidRDefault="006760F3">
      <w:pPr>
        <w:widowControl w:val="0"/>
        <w:spacing w:before="47" w:line="264" w:lineRule="auto"/>
        <w:ind w:left="809" w:right="1515" w:hanging="3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Find the names of all branches that have greater assets than all branches located in Bangalore. </w:t>
      </w:r>
    </w:p>
    <w:p w14:paraId="7317ECC9" w14:textId="77777777" w:rsidR="008F4FC5" w:rsidRDefault="006760F3">
      <w:pPr>
        <w:widowControl w:val="0"/>
        <w:spacing w:before="181" w:line="264" w:lineRule="auto"/>
        <w:ind w:left="814" w:right="996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Demonstrate how you delete all account tuples at every branch located in a specific city (Ex. Bombay). </w:t>
      </w:r>
    </w:p>
    <w:p w14:paraId="77E3D261" w14:textId="77777777" w:rsidR="008F4FC5" w:rsidRDefault="006760F3">
      <w:pPr>
        <w:widowControl w:val="0"/>
        <w:spacing w:before="181" w:line="240" w:lineRule="auto"/>
        <w:ind w:left="4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Update the Balance of all accounts by 5% </w:t>
      </w:r>
    </w:p>
    <w:p w14:paraId="7A0ABAB6" w14:textId="77777777" w:rsidR="008F4FC5" w:rsidRDefault="006760F3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Schema Diagram </w:t>
      </w:r>
    </w:p>
    <w:p w14:paraId="08A9D27B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1A38062" wp14:editId="6880FC1A">
            <wp:extent cx="3399744" cy="2525077"/>
            <wp:effectExtent l="0" t="0" r="0" b="0"/>
            <wp:docPr id="5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9744" cy="2525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C5D9F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A08BA7" w14:textId="77777777" w:rsidR="008F4FC5" w:rsidRDefault="006760F3">
      <w:pPr>
        <w:widowControl w:val="0"/>
        <w:spacing w:line="240" w:lineRule="auto"/>
        <w:ind w:left="45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Creating Table: </w:t>
      </w:r>
    </w:p>
    <w:p w14:paraId="431A7F47" w14:textId="77777777" w:rsidR="008F4FC5" w:rsidRDefault="006760F3">
      <w:pPr>
        <w:widowControl w:val="0"/>
        <w:spacing w:before="151" w:line="240" w:lineRule="auto"/>
        <w:ind w:left="1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create table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borrower(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919923" w14:textId="77777777" w:rsidR="008F4FC5" w:rsidRDefault="006760F3">
      <w:pPr>
        <w:widowControl w:val="0"/>
        <w:spacing w:before="37" w:line="240" w:lineRule="auto"/>
        <w:ind w:left="90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customer_name varchar(20),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ACC574" w14:textId="77777777" w:rsidR="008F4FC5" w:rsidRDefault="006760F3">
      <w:pPr>
        <w:widowControl w:val="0"/>
        <w:spacing w:before="37" w:line="240" w:lineRule="auto"/>
        <w:ind w:left="42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loan_no int,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1FE900" w14:textId="77777777" w:rsidR="008F4FC5" w:rsidRDefault="006760F3">
      <w:pPr>
        <w:widowControl w:val="0"/>
        <w:spacing w:before="37" w:line="264" w:lineRule="auto"/>
        <w:ind w:left="424" w:right="142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foreign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key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(customer_name)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references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bank_customer_204(customer_name),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foreign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key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(loan_no)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references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loans_204(loan_no)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43A9A90" w14:textId="77777777" w:rsidR="008F4FC5" w:rsidRDefault="006760F3">
      <w:pPr>
        <w:widowControl w:val="0"/>
        <w:spacing w:before="12" w:line="240" w:lineRule="auto"/>
        <w:ind w:lef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7486001" w14:textId="77777777" w:rsidR="008F4FC5" w:rsidRDefault="006760F3">
      <w:pPr>
        <w:widowControl w:val="0"/>
        <w:spacing w:before="759" w:line="240" w:lineRule="auto"/>
        <w:ind w:left="1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Inserting values: </w:t>
      </w:r>
    </w:p>
    <w:p w14:paraId="6E97CA19" w14:textId="77777777" w:rsidR="008F4FC5" w:rsidRDefault="006760F3">
      <w:pPr>
        <w:widowControl w:val="0"/>
        <w:spacing w:before="586" w:line="240" w:lineRule="auto"/>
        <w:ind w:left="1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insert into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branch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values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"SBI_MantriMarg"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"Delhi"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 200000);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03102B7" w14:textId="77777777" w:rsidR="008F4FC5" w:rsidRDefault="006760F3">
      <w:pPr>
        <w:widowControl w:val="0"/>
        <w:spacing w:before="37" w:line="240" w:lineRule="auto"/>
        <w:ind w:left="1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insert into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bank_account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values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(12,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"SBI_MantriMarg"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 2000);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341F409" w14:textId="77777777" w:rsidR="008F4FC5" w:rsidRDefault="006760F3">
      <w:pPr>
        <w:widowControl w:val="0"/>
        <w:spacing w:before="37" w:line="240" w:lineRule="auto"/>
        <w:ind w:left="1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insert into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deposits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values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"Nikhil"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 12);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43BB0AC" w14:textId="77777777" w:rsidR="008F4FC5" w:rsidRDefault="006760F3">
      <w:pPr>
        <w:widowControl w:val="0"/>
        <w:spacing w:before="354" w:line="240" w:lineRule="auto"/>
        <w:ind w:left="17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insert into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borrower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values(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0F58131" w14:textId="77777777" w:rsidR="008F4FC5" w:rsidRDefault="006760F3">
      <w:pPr>
        <w:widowControl w:val="0"/>
        <w:spacing w:before="37" w:line="240" w:lineRule="auto"/>
        <w:ind w:left="90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"Avinash"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 1),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6A02F3" w14:textId="1338EA28" w:rsidR="008F4FC5" w:rsidRDefault="00C13DB7">
      <w:pPr>
        <w:widowControl w:val="0"/>
        <w:spacing w:before="37" w:line="240" w:lineRule="auto"/>
        <w:ind w:left="42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 xml:space="preserve">   </w:t>
      </w:r>
      <w:r w:rsidR="006760F3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="006760F3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"Dinesh"</w:t>
      </w:r>
      <w:r w:rsidR="006760F3">
        <w:rPr>
          <w:rFonts w:ascii="Times New Roman" w:eastAsia="Times New Roman" w:hAnsi="Times New Roman" w:cs="Times New Roman"/>
          <w:sz w:val="24"/>
          <w:szCs w:val="24"/>
          <w:highlight w:val="white"/>
        </w:rPr>
        <w:t>, 2),</w:t>
      </w:r>
      <w:r w:rsidR="006760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F000F6C" w14:textId="2E25C7AE" w:rsidR="008F4FC5" w:rsidRDefault="00C13DB7">
      <w:pPr>
        <w:widowControl w:val="0"/>
        <w:spacing w:before="37" w:line="240" w:lineRule="auto"/>
        <w:ind w:left="42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 xml:space="preserve">   </w:t>
      </w:r>
      <w:r w:rsidR="006760F3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="006760F3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"Mohan"</w:t>
      </w:r>
      <w:r w:rsidR="006760F3">
        <w:rPr>
          <w:rFonts w:ascii="Times New Roman" w:eastAsia="Times New Roman" w:hAnsi="Times New Roman" w:cs="Times New Roman"/>
          <w:sz w:val="24"/>
          <w:szCs w:val="24"/>
          <w:highlight w:val="white"/>
        </w:rPr>
        <w:t>, 3),</w:t>
      </w:r>
      <w:r w:rsidR="006760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5C98D9" w14:textId="77777777" w:rsidR="008F4FC5" w:rsidRDefault="006760F3">
      <w:pPr>
        <w:widowControl w:val="0"/>
        <w:spacing w:before="37" w:line="240" w:lineRule="auto"/>
        <w:ind w:left="90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"Nikhil"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 4),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6084FD" w14:textId="195BACF8" w:rsidR="008F4FC5" w:rsidRDefault="00C13DB7">
      <w:pPr>
        <w:widowControl w:val="0"/>
        <w:spacing w:before="37" w:line="240" w:lineRule="auto"/>
        <w:ind w:left="42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 xml:space="preserve">   </w:t>
      </w:r>
      <w:r w:rsidR="006760F3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="006760F3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"Ravi"</w:t>
      </w:r>
      <w:r w:rsidR="006760F3">
        <w:rPr>
          <w:rFonts w:ascii="Times New Roman" w:eastAsia="Times New Roman" w:hAnsi="Times New Roman" w:cs="Times New Roman"/>
          <w:sz w:val="24"/>
          <w:szCs w:val="24"/>
          <w:highlight w:val="white"/>
        </w:rPr>
        <w:t>, 5));</w:t>
      </w:r>
      <w:r w:rsidR="006760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DAB4AE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</w:p>
    <w:p w14:paraId="615237B9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Queries</w:t>
      </w:r>
    </w:p>
    <w:p w14:paraId="2A309D1C" w14:textId="77777777" w:rsidR="008F4FC5" w:rsidRDefault="006760F3">
      <w:pPr>
        <w:widowControl w:val="0"/>
        <w:spacing w:before="234" w:line="264" w:lineRule="auto"/>
        <w:ind w:left="814" w:right="1190" w:hanging="33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● Find all the customers who have an account at all the branches located in a specific city (Ex. Delhi).</w:t>
      </w:r>
    </w:p>
    <w:p w14:paraId="26080581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distinct d.customer_name</w:t>
      </w:r>
    </w:p>
    <w:p w14:paraId="1CC7E089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from depositer d,bankAccount ba,branch b</w:t>
      </w:r>
    </w:p>
    <w:p w14:paraId="3AFDA3DD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where d.accno=ba.accno and ba.branch_name=b.branch_name and b.city='delhi'</w:t>
      </w:r>
    </w:p>
    <w:p w14:paraId="2F8422B0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group by d.customer_name having count(b.branch_name)&gt;1;</w:t>
      </w:r>
    </w:p>
    <w:p w14:paraId="7B3385C3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7545CBE" wp14:editId="3A76C30F">
            <wp:extent cx="1363663" cy="45892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3663" cy="45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F8327" w14:textId="77777777" w:rsidR="008F4FC5" w:rsidRDefault="006760F3">
      <w:pPr>
        <w:widowControl w:val="0"/>
        <w:spacing w:before="227" w:line="240" w:lineRule="auto"/>
        <w:ind w:left="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Find all customers who have a loan at the bank but do not have an account. </w:t>
      </w:r>
    </w:p>
    <w:p w14:paraId="3C7725A4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b.customer_name</w:t>
      </w:r>
    </w:p>
    <w:p w14:paraId="41EBE071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from borrower b</w:t>
      </w:r>
    </w:p>
    <w:p w14:paraId="110E340F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where b.loan_no not in(select d.accno from depositer d where b.loan_no=d.accno);</w:t>
      </w:r>
    </w:p>
    <w:p w14:paraId="68EFD13A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925EEB6" wp14:editId="3F43BB45">
            <wp:extent cx="1277938" cy="46903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7938" cy="469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A9D99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● Find all customers who have both an account and a loan at the Bangalore branch.</w:t>
      </w:r>
    </w:p>
    <w:p w14:paraId="0ABCD645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b.customer_name</w:t>
      </w:r>
    </w:p>
    <w:p w14:paraId="0974C6D3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from borrower b</w:t>
      </w:r>
    </w:p>
    <w:p w14:paraId="5FFC3124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where b.loan_no in (select d.accno from depositer d,bankAccount ba,branch b</w:t>
      </w:r>
    </w:p>
    <w:p w14:paraId="68F61D86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where b.loan_no=d.accno and d.accno=ba.accno and ba.branch_name=b.branch_name and b.city='Bangalore');</w:t>
      </w:r>
    </w:p>
    <w:p w14:paraId="44D789A7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24742959" wp14:editId="176308A9">
            <wp:extent cx="1335088" cy="603533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5088" cy="603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89BB2" w14:textId="77777777" w:rsidR="008F4FC5" w:rsidRDefault="008F4FC5">
      <w:pPr>
        <w:widowControl w:val="0"/>
        <w:spacing w:line="264" w:lineRule="auto"/>
        <w:ind w:right="1151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09AED6" w14:textId="77777777" w:rsidR="008F4FC5" w:rsidRDefault="008F4FC5">
      <w:pPr>
        <w:widowControl w:val="0"/>
        <w:spacing w:line="264" w:lineRule="auto"/>
        <w:ind w:right="1151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854A44" w14:textId="77777777" w:rsidR="008F4FC5" w:rsidRDefault="008F4FC5">
      <w:pPr>
        <w:widowControl w:val="0"/>
        <w:spacing w:line="264" w:lineRule="auto"/>
        <w:ind w:right="1151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7EFCB9" w14:textId="77777777" w:rsidR="008F4FC5" w:rsidRDefault="006760F3">
      <w:pPr>
        <w:widowControl w:val="0"/>
        <w:spacing w:line="264" w:lineRule="auto"/>
        <w:ind w:right="115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Find the names of all branches that have greater assets than all branches located in Bangalore. </w:t>
      </w:r>
    </w:p>
    <w:p w14:paraId="46B2463C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branch_name</w:t>
      </w:r>
    </w:p>
    <w:p w14:paraId="403D3D8B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from branch</w:t>
      </w:r>
    </w:p>
    <w:p w14:paraId="086EDDDC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where assets_inlakhs&gt;all(select assets_inlakhs from branch where city='Bangalore');</w:t>
      </w:r>
    </w:p>
    <w:p w14:paraId="2041E4AA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D500041" wp14:editId="112694AF">
            <wp:extent cx="1344613" cy="952166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4613" cy="9521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EE19E3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63E1EC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DEE704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Demonstrate how you delete all account tuples at every branch located in a specific city (Ex. Bombay). </w:t>
      </w:r>
    </w:p>
    <w:p w14:paraId="5F51347B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delete from bankAccount ba</w:t>
      </w:r>
    </w:p>
    <w:p w14:paraId="49573D15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where ba.branch_name=(select b.branch_name from branch b where city='Bombay');</w:t>
      </w:r>
    </w:p>
    <w:p w14:paraId="32CF3CC6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 bankAccount;</w:t>
      </w:r>
    </w:p>
    <w:p w14:paraId="535B5238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022B39A" wp14:editId="1E50CD00">
            <wp:extent cx="2092233" cy="1750433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2233" cy="17504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E0376" w14:textId="77777777" w:rsidR="008F4FC5" w:rsidRDefault="008F4FC5">
      <w:pPr>
        <w:widowControl w:val="0"/>
        <w:spacing w:before="2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87ACE5" w14:textId="77777777" w:rsidR="008F4FC5" w:rsidRDefault="008F4FC5">
      <w:pPr>
        <w:widowControl w:val="0"/>
        <w:spacing w:before="2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009DBE" w14:textId="77777777" w:rsidR="008F4FC5" w:rsidRDefault="006760F3">
      <w:pPr>
        <w:widowControl w:val="0"/>
        <w:spacing w:before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Update the Balance of all accounts by 5% </w:t>
      </w:r>
    </w:p>
    <w:p w14:paraId="26B03F9E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update bankAccount</w:t>
      </w:r>
    </w:p>
    <w:p w14:paraId="52854FB6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set balance=balance+((5*balance)/100);</w:t>
      </w:r>
    </w:p>
    <w:p w14:paraId="5F4FE59D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bankAccount;</w:t>
      </w:r>
    </w:p>
    <w:p w14:paraId="1728927A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CD5395E" wp14:editId="3B067FC0">
            <wp:extent cx="3079901" cy="2683192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9901" cy="2683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80F04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B4C4E0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F19699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2B4186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7D98A1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55485C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C5AC2A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6AB0AE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08F2EE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5C67A1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007D27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CE3011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16A910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6076B8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B75B9E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429004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9BDE91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B636EB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65B1D5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6417C3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F07673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FCCEC1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9485B3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D9F7B9" w14:textId="77777777" w:rsidR="008F4FC5" w:rsidRDefault="006760F3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Employee Database </w:t>
      </w:r>
    </w:p>
    <w:p w14:paraId="490149ED" w14:textId="77777777" w:rsidR="008F4FC5" w:rsidRDefault="006760F3">
      <w:pPr>
        <w:widowControl w:val="0"/>
        <w:spacing w:before="830"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Question </w:t>
      </w:r>
    </w:p>
    <w:p w14:paraId="517DDB25" w14:textId="77777777" w:rsidR="008F4FC5" w:rsidRDefault="006760F3">
      <w:pPr>
        <w:widowControl w:val="0"/>
        <w:spacing w:before="219"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(Week 5) </w:t>
      </w:r>
    </w:p>
    <w:p w14:paraId="644CF04F" w14:textId="77777777" w:rsidR="008F4FC5" w:rsidRDefault="006760F3">
      <w:pPr>
        <w:widowControl w:val="0"/>
        <w:spacing w:before="225" w:line="264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Using Scheme diagram, Create tables by properly specifying the primary keys and the foreign keys. </w:t>
      </w:r>
    </w:p>
    <w:p w14:paraId="76ABE6AE" w14:textId="77777777" w:rsidR="008F4FC5" w:rsidRDefault="006760F3">
      <w:pPr>
        <w:widowControl w:val="0"/>
        <w:spacing w:before="181" w:line="19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Enter greater than five tuples for each table. </w:t>
      </w:r>
    </w:p>
    <w:p w14:paraId="3BBD9533" w14:textId="77777777" w:rsidR="008F4FC5" w:rsidRDefault="006760F3">
      <w:pPr>
        <w:widowControl w:val="0"/>
        <w:spacing w:before="211" w:line="264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Retrieve the employee numbers of all employees who work on project located in Bengaluru, Hyderabad, or Mysuru </w:t>
      </w:r>
    </w:p>
    <w:p w14:paraId="7311A642" w14:textId="77777777" w:rsidR="008F4FC5" w:rsidRDefault="006760F3">
      <w:pPr>
        <w:widowControl w:val="0"/>
        <w:spacing w:before="181" w:line="19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Get Employee ID’s of those employees who didn’t receive incentives </w:t>
      </w:r>
    </w:p>
    <w:p w14:paraId="07241EED" w14:textId="77777777" w:rsidR="008F4FC5" w:rsidRDefault="006760F3">
      <w:pPr>
        <w:widowControl w:val="0"/>
        <w:spacing w:before="211" w:line="264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Write a SQL query to find the employees name, number, dept, job_role, department location and project location who are working for a project location same as his/her department location. </w:t>
      </w:r>
    </w:p>
    <w:p w14:paraId="0FC321C6" w14:textId="77777777" w:rsidR="008F4FC5" w:rsidRDefault="006760F3">
      <w:pPr>
        <w:widowControl w:val="0"/>
        <w:spacing w:before="176"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Schema Diagram </w:t>
      </w:r>
    </w:p>
    <w:p w14:paraId="4BF35AD5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35FAFDC" wp14:editId="08EA4CDD">
            <wp:extent cx="6216650" cy="3835400"/>
            <wp:effectExtent l="0" t="0" r="0" b="0"/>
            <wp:docPr id="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0762B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F232D4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94B560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FEECDC" w14:textId="77777777" w:rsidR="008F4FC5" w:rsidRDefault="006760F3">
      <w:pPr>
        <w:widowControl w:val="0"/>
        <w:spacing w:line="240" w:lineRule="auto"/>
        <w:ind w:left="12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Create database </w:t>
      </w:r>
    </w:p>
    <w:p w14:paraId="2BD16441" w14:textId="77777777" w:rsidR="008F4FC5" w:rsidRDefault="006760F3">
      <w:pPr>
        <w:widowControl w:val="0"/>
        <w:spacing w:before="151" w:line="240" w:lineRule="auto"/>
        <w:ind w:left="1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create database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employee_database;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AFFCB2A" w14:textId="77777777" w:rsidR="008F4FC5" w:rsidRDefault="006760F3">
      <w:pPr>
        <w:widowControl w:val="0"/>
        <w:spacing w:before="37" w:line="240" w:lineRule="auto"/>
        <w:ind w:left="18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use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employee_database;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221C18E" w14:textId="77777777" w:rsidR="008F4FC5" w:rsidRDefault="006760F3">
      <w:pPr>
        <w:widowControl w:val="0"/>
        <w:spacing w:before="809" w:line="240" w:lineRule="auto"/>
        <w:ind w:left="9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Create table </w:t>
      </w:r>
    </w:p>
    <w:p w14:paraId="440B4060" w14:textId="77777777" w:rsidR="008F4FC5" w:rsidRDefault="006760F3">
      <w:pPr>
        <w:widowControl w:val="0"/>
        <w:spacing w:before="152" w:line="240" w:lineRule="auto"/>
        <w:ind w:left="18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create table </w:t>
      </w:r>
      <w:r>
        <w:rPr>
          <w:rFonts w:ascii="Times New Roman" w:eastAsia="Times New Roman" w:hAnsi="Times New Roman" w:cs="Times New Roman"/>
          <w:highlight w:val="white"/>
        </w:rPr>
        <w:t>project(</w:t>
      </w:r>
      <w:r>
        <w:rPr>
          <w:rFonts w:ascii="Times New Roman" w:eastAsia="Times New Roman" w:hAnsi="Times New Roman" w:cs="Times New Roman"/>
        </w:rPr>
        <w:t xml:space="preserve"> </w:t>
      </w:r>
    </w:p>
    <w:p w14:paraId="7EB169E7" w14:textId="77777777" w:rsidR="008F4FC5" w:rsidRDefault="006760F3">
      <w:pPr>
        <w:widowControl w:val="0"/>
        <w:spacing w:before="34" w:line="240" w:lineRule="auto"/>
        <w:ind w:left="89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pno int primary </w:t>
      </w:r>
      <w:r>
        <w:rPr>
          <w:rFonts w:ascii="Times New Roman" w:eastAsia="Times New Roman" w:hAnsi="Times New Roman" w:cs="Times New Roman"/>
          <w:b/>
          <w:highlight w:val="white"/>
        </w:rPr>
        <w:t>key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</w:p>
    <w:p w14:paraId="7738CA9C" w14:textId="77777777" w:rsidR="008F4FC5" w:rsidRDefault="006760F3">
      <w:pPr>
        <w:widowControl w:val="0"/>
        <w:spacing w:before="34" w:line="240" w:lineRule="auto"/>
        <w:ind w:left="89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ploc varchar(20),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58C1C113" w14:textId="77777777" w:rsidR="008F4FC5" w:rsidRDefault="006760F3">
      <w:pPr>
        <w:widowControl w:val="0"/>
        <w:spacing w:before="34" w:line="240" w:lineRule="auto"/>
        <w:ind w:left="89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pname varchar(20)</w:t>
      </w:r>
      <w:r>
        <w:rPr>
          <w:rFonts w:ascii="Times New Roman" w:eastAsia="Times New Roman" w:hAnsi="Times New Roman" w:cs="Times New Roman"/>
        </w:rPr>
        <w:t xml:space="preserve"> </w:t>
      </w:r>
    </w:p>
    <w:p w14:paraId="1C18E03A" w14:textId="77777777" w:rsidR="008F4FC5" w:rsidRDefault="006760F3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);</w:t>
      </w:r>
      <w:r>
        <w:rPr>
          <w:rFonts w:ascii="Times New Roman" w:eastAsia="Times New Roman" w:hAnsi="Times New Roman" w:cs="Times New Roman"/>
        </w:rPr>
        <w:t xml:space="preserve"> </w:t>
      </w:r>
    </w:p>
    <w:p w14:paraId="015EE13F" w14:textId="77777777" w:rsidR="008F4FC5" w:rsidRDefault="006760F3">
      <w:pPr>
        <w:widowControl w:val="0"/>
        <w:spacing w:before="34" w:line="240" w:lineRule="auto"/>
        <w:ind w:left="18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create table </w:t>
      </w:r>
      <w:r>
        <w:rPr>
          <w:rFonts w:ascii="Times New Roman" w:eastAsia="Times New Roman" w:hAnsi="Times New Roman" w:cs="Times New Roman"/>
          <w:highlight w:val="white"/>
        </w:rPr>
        <w:t>dept(</w:t>
      </w:r>
      <w:r>
        <w:rPr>
          <w:rFonts w:ascii="Times New Roman" w:eastAsia="Times New Roman" w:hAnsi="Times New Roman" w:cs="Times New Roman"/>
        </w:rPr>
        <w:t xml:space="preserve"> </w:t>
      </w:r>
    </w:p>
    <w:p w14:paraId="2FF3EF00" w14:textId="77777777" w:rsidR="008F4FC5" w:rsidRDefault="006760F3">
      <w:pPr>
        <w:widowControl w:val="0"/>
        <w:spacing w:before="34" w:line="240" w:lineRule="auto"/>
        <w:ind w:left="90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deptno int primary </w:t>
      </w:r>
      <w:r>
        <w:rPr>
          <w:rFonts w:ascii="Times New Roman" w:eastAsia="Times New Roman" w:hAnsi="Times New Roman" w:cs="Times New Roman"/>
          <w:b/>
          <w:highlight w:val="white"/>
        </w:rPr>
        <w:t>key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</w:p>
    <w:p w14:paraId="3C24A6EC" w14:textId="77777777" w:rsidR="008F4FC5" w:rsidRDefault="006760F3">
      <w:pPr>
        <w:widowControl w:val="0"/>
        <w:spacing w:before="34" w:line="240" w:lineRule="auto"/>
        <w:ind w:left="90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dname varchar(30),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65247B7E" w14:textId="77777777" w:rsidR="008F4FC5" w:rsidRDefault="006760F3">
      <w:pPr>
        <w:widowControl w:val="0"/>
        <w:spacing w:before="34" w:line="240" w:lineRule="auto"/>
        <w:ind w:left="90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dloc varchar(30)</w:t>
      </w:r>
      <w:r>
        <w:rPr>
          <w:rFonts w:ascii="Times New Roman" w:eastAsia="Times New Roman" w:hAnsi="Times New Roman" w:cs="Times New Roman"/>
        </w:rPr>
        <w:t xml:space="preserve"> </w:t>
      </w:r>
    </w:p>
    <w:p w14:paraId="43A28B82" w14:textId="77777777" w:rsidR="008F4FC5" w:rsidRDefault="006760F3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);</w:t>
      </w:r>
      <w:r>
        <w:rPr>
          <w:rFonts w:ascii="Times New Roman" w:eastAsia="Times New Roman" w:hAnsi="Times New Roman" w:cs="Times New Roman"/>
        </w:rPr>
        <w:t xml:space="preserve"> </w:t>
      </w:r>
    </w:p>
    <w:p w14:paraId="4DCEC1EF" w14:textId="77777777" w:rsidR="008F4FC5" w:rsidRDefault="006760F3">
      <w:pPr>
        <w:widowControl w:val="0"/>
        <w:spacing w:before="34" w:line="240" w:lineRule="auto"/>
        <w:ind w:left="18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create table </w:t>
      </w:r>
      <w:r>
        <w:rPr>
          <w:rFonts w:ascii="Times New Roman" w:eastAsia="Times New Roman" w:hAnsi="Times New Roman" w:cs="Times New Roman"/>
          <w:highlight w:val="white"/>
        </w:rPr>
        <w:t>employee(</w:t>
      </w:r>
      <w:r>
        <w:rPr>
          <w:rFonts w:ascii="Times New Roman" w:eastAsia="Times New Roman" w:hAnsi="Times New Roman" w:cs="Times New Roman"/>
        </w:rPr>
        <w:t xml:space="preserve"> </w:t>
      </w:r>
    </w:p>
    <w:p w14:paraId="0FF2C126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empno int primary </w:t>
      </w:r>
      <w:r>
        <w:rPr>
          <w:rFonts w:ascii="Times New Roman" w:eastAsia="Times New Roman" w:hAnsi="Times New Roman" w:cs="Times New Roman"/>
          <w:b/>
          <w:highlight w:val="white"/>
        </w:rPr>
        <w:t>key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</w:p>
    <w:p w14:paraId="6EE881AE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ename varchar(20),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68C3D6DC" w14:textId="77777777" w:rsidR="008F4FC5" w:rsidRDefault="006760F3">
      <w:pPr>
        <w:widowControl w:val="0"/>
        <w:spacing w:before="34" w:line="240" w:lineRule="auto"/>
        <w:ind w:left="89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mgr_no int,</w:t>
      </w:r>
      <w:r>
        <w:rPr>
          <w:rFonts w:ascii="Times New Roman" w:eastAsia="Times New Roman" w:hAnsi="Times New Roman" w:cs="Times New Roman"/>
        </w:rPr>
        <w:t xml:space="preserve"> </w:t>
      </w:r>
    </w:p>
    <w:p w14:paraId="3C16B06E" w14:textId="77777777" w:rsidR="008F4FC5" w:rsidRDefault="006760F3">
      <w:pPr>
        <w:widowControl w:val="0"/>
        <w:spacing w:before="34" w:line="240" w:lineRule="auto"/>
        <w:ind w:left="89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hiredate date,</w:t>
      </w:r>
      <w:r>
        <w:rPr>
          <w:rFonts w:ascii="Times New Roman" w:eastAsia="Times New Roman" w:hAnsi="Times New Roman" w:cs="Times New Roman"/>
        </w:rPr>
        <w:t xml:space="preserve"> </w:t>
      </w:r>
    </w:p>
    <w:p w14:paraId="4D7B4520" w14:textId="77777777" w:rsidR="008F4FC5" w:rsidRDefault="006760F3">
      <w:pPr>
        <w:widowControl w:val="0"/>
        <w:spacing w:before="34" w:line="240" w:lineRule="auto"/>
        <w:ind w:left="90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sal </w:t>
      </w:r>
      <w:r>
        <w:rPr>
          <w:rFonts w:ascii="Times New Roman" w:eastAsia="Times New Roman" w:hAnsi="Times New Roman" w:cs="Times New Roman"/>
          <w:b/>
          <w:highlight w:val="white"/>
        </w:rPr>
        <w:t>double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</w:p>
    <w:p w14:paraId="0D17BC50" w14:textId="77777777" w:rsidR="008F4FC5" w:rsidRDefault="006760F3">
      <w:pPr>
        <w:widowControl w:val="0"/>
        <w:spacing w:before="34" w:line="240" w:lineRule="auto"/>
        <w:ind w:left="90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deptno int,</w:t>
      </w:r>
      <w:r>
        <w:rPr>
          <w:rFonts w:ascii="Times New Roman" w:eastAsia="Times New Roman" w:hAnsi="Times New Roman" w:cs="Times New Roman"/>
        </w:rPr>
        <w:t xml:space="preserve"> </w:t>
      </w:r>
    </w:p>
    <w:p w14:paraId="629FFAD0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foreign </w:t>
      </w:r>
      <w:r>
        <w:rPr>
          <w:rFonts w:ascii="Times New Roman" w:eastAsia="Times New Roman" w:hAnsi="Times New Roman" w:cs="Times New Roman"/>
          <w:b/>
          <w:highlight w:val="white"/>
        </w:rPr>
        <w:t>key</w:t>
      </w:r>
      <w:r>
        <w:rPr>
          <w:rFonts w:ascii="Times New Roman" w:eastAsia="Times New Roman" w:hAnsi="Times New Roman" w:cs="Times New Roman"/>
          <w:highlight w:val="white"/>
        </w:rPr>
        <w:t xml:space="preserve">(deptno)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references </w:t>
      </w:r>
      <w:r>
        <w:rPr>
          <w:rFonts w:ascii="Times New Roman" w:eastAsia="Times New Roman" w:hAnsi="Times New Roman" w:cs="Times New Roman"/>
          <w:highlight w:val="white"/>
        </w:rPr>
        <w:t>dept(deptno)</w:t>
      </w:r>
      <w:r>
        <w:rPr>
          <w:rFonts w:ascii="Times New Roman" w:eastAsia="Times New Roman" w:hAnsi="Times New Roman" w:cs="Times New Roman"/>
        </w:rPr>
        <w:t xml:space="preserve"> </w:t>
      </w:r>
    </w:p>
    <w:p w14:paraId="2E65EEC8" w14:textId="77777777" w:rsidR="008F4FC5" w:rsidRDefault="006760F3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);</w:t>
      </w:r>
      <w:r>
        <w:rPr>
          <w:rFonts w:ascii="Times New Roman" w:eastAsia="Times New Roman" w:hAnsi="Times New Roman" w:cs="Times New Roman"/>
        </w:rPr>
        <w:t xml:space="preserve"> </w:t>
      </w:r>
    </w:p>
    <w:p w14:paraId="178633BE" w14:textId="77777777" w:rsidR="008F4FC5" w:rsidRDefault="006760F3">
      <w:pPr>
        <w:widowControl w:val="0"/>
        <w:spacing w:before="34" w:line="240" w:lineRule="auto"/>
        <w:ind w:left="18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create table </w:t>
      </w:r>
      <w:r>
        <w:rPr>
          <w:rFonts w:ascii="Times New Roman" w:eastAsia="Times New Roman" w:hAnsi="Times New Roman" w:cs="Times New Roman"/>
          <w:highlight w:val="white"/>
        </w:rPr>
        <w:t>assigned_to(</w:t>
      </w:r>
      <w:r>
        <w:rPr>
          <w:rFonts w:ascii="Times New Roman" w:eastAsia="Times New Roman" w:hAnsi="Times New Roman" w:cs="Times New Roman"/>
        </w:rPr>
        <w:t xml:space="preserve"> </w:t>
      </w:r>
    </w:p>
    <w:p w14:paraId="127BC5A3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empno int primary </w:t>
      </w:r>
      <w:r>
        <w:rPr>
          <w:rFonts w:ascii="Times New Roman" w:eastAsia="Times New Roman" w:hAnsi="Times New Roman" w:cs="Times New Roman"/>
          <w:b/>
          <w:highlight w:val="white"/>
        </w:rPr>
        <w:t>key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</w:p>
    <w:p w14:paraId="3159A7E0" w14:textId="77777777" w:rsidR="008F4FC5" w:rsidRDefault="006760F3">
      <w:pPr>
        <w:widowControl w:val="0"/>
        <w:spacing w:before="34" w:line="240" w:lineRule="auto"/>
        <w:ind w:left="89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pno int,</w:t>
      </w:r>
      <w:r>
        <w:rPr>
          <w:rFonts w:ascii="Times New Roman" w:eastAsia="Times New Roman" w:hAnsi="Times New Roman" w:cs="Times New Roman"/>
        </w:rPr>
        <w:t xml:space="preserve"> </w:t>
      </w:r>
    </w:p>
    <w:p w14:paraId="578A15EA" w14:textId="77777777" w:rsidR="008F4FC5" w:rsidRDefault="006760F3">
      <w:pPr>
        <w:widowControl w:val="0"/>
        <w:spacing w:before="34" w:line="240" w:lineRule="auto"/>
        <w:ind w:left="87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job_role varchar(20),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67778E2B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foreign </w:t>
      </w:r>
      <w:r>
        <w:rPr>
          <w:rFonts w:ascii="Times New Roman" w:eastAsia="Times New Roman" w:hAnsi="Times New Roman" w:cs="Times New Roman"/>
          <w:b/>
          <w:highlight w:val="white"/>
        </w:rPr>
        <w:t>key</w:t>
      </w:r>
      <w:r>
        <w:rPr>
          <w:rFonts w:ascii="Times New Roman" w:eastAsia="Times New Roman" w:hAnsi="Times New Roman" w:cs="Times New Roman"/>
          <w:highlight w:val="white"/>
        </w:rPr>
        <w:t xml:space="preserve">(empno)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references </w:t>
      </w:r>
      <w:r>
        <w:rPr>
          <w:rFonts w:ascii="Times New Roman" w:eastAsia="Times New Roman" w:hAnsi="Times New Roman" w:cs="Times New Roman"/>
          <w:highlight w:val="white"/>
        </w:rPr>
        <w:t>employee(empno),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7095F17E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foreign </w:t>
      </w:r>
      <w:r>
        <w:rPr>
          <w:rFonts w:ascii="Times New Roman" w:eastAsia="Times New Roman" w:hAnsi="Times New Roman" w:cs="Times New Roman"/>
          <w:b/>
          <w:highlight w:val="white"/>
        </w:rPr>
        <w:t>key</w:t>
      </w:r>
      <w:r>
        <w:rPr>
          <w:rFonts w:ascii="Times New Roman" w:eastAsia="Times New Roman" w:hAnsi="Times New Roman" w:cs="Times New Roman"/>
          <w:highlight w:val="white"/>
        </w:rPr>
        <w:t xml:space="preserve">(pno)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references </w:t>
      </w:r>
      <w:r>
        <w:rPr>
          <w:rFonts w:ascii="Times New Roman" w:eastAsia="Times New Roman" w:hAnsi="Times New Roman" w:cs="Times New Roman"/>
          <w:highlight w:val="white"/>
        </w:rPr>
        <w:t>projec(pno)</w:t>
      </w:r>
      <w:r>
        <w:rPr>
          <w:rFonts w:ascii="Times New Roman" w:eastAsia="Times New Roman" w:hAnsi="Times New Roman" w:cs="Times New Roman"/>
        </w:rPr>
        <w:t xml:space="preserve"> </w:t>
      </w:r>
    </w:p>
    <w:p w14:paraId="435E61DD" w14:textId="77777777" w:rsidR="008F4FC5" w:rsidRDefault="006760F3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);</w:t>
      </w:r>
      <w:r>
        <w:rPr>
          <w:rFonts w:ascii="Times New Roman" w:eastAsia="Times New Roman" w:hAnsi="Times New Roman" w:cs="Times New Roman"/>
        </w:rPr>
        <w:t xml:space="preserve"> </w:t>
      </w:r>
    </w:p>
    <w:p w14:paraId="16DD3521" w14:textId="77777777" w:rsidR="008F4FC5" w:rsidRDefault="006760F3">
      <w:pPr>
        <w:widowControl w:val="0"/>
        <w:spacing w:before="34" w:line="240" w:lineRule="auto"/>
        <w:ind w:left="18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create table </w:t>
      </w:r>
      <w:r>
        <w:rPr>
          <w:rFonts w:ascii="Times New Roman" w:eastAsia="Times New Roman" w:hAnsi="Times New Roman" w:cs="Times New Roman"/>
          <w:highlight w:val="white"/>
        </w:rPr>
        <w:t>incentives(</w:t>
      </w:r>
      <w:r>
        <w:rPr>
          <w:rFonts w:ascii="Times New Roman" w:eastAsia="Times New Roman" w:hAnsi="Times New Roman" w:cs="Times New Roman"/>
        </w:rPr>
        <w:t xml:space="preserve"> </w:t>
      </w:r>
    </w:p>
    <w:p w14:paraId="3F4BDE4C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empno int,</w:t>
      </w:r>
      <w:r>
        <w:rPr>
          <w:rFonts w:ascii="Times New Roman" w:eastAsia="Times New Roman" w:hAnsi="Times New Roman" w:cs="Times New Roman"/>
        </w:rPr>
        <w:t xml:space="preserve"> </w:t>
      </w:r>
    </w:p>
    <w:p w14:paraId="5C9BE2FF" w14:textId="77777777" w:rsidR="008F4FC5" w:rsidRDefault="006760F3">
      <w:pPr>
        <w:widowControl w:val="0"/>
        <w:spacing w:before="34" w:line="240" w:lineRule="auto"/>
        <w:ind w:left="90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incentive_date date primary </w:t>
      </w:r>
      <w:r>
        <w:rPr>
          <w:rFonts w:ascii="Times New Roman" w:eastAsia="Times New Roman" w:hAnsi="Times New Roman" w:cs="Times New Roman"/>
          <w:b/>
          <w:highlight w:val="white"/>
        </w:rPr>
        <w:t>key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</w:p>
    <w:p w14:paraId="63604539" w14:textId="77777777" w:rsidR="008F4FC5" w:rsidRDefault="006760F3">
      <w:pPr>
        <w:widowControl w:val="0"/>
        <w:spacing w:before="34" w:line="240" w:lineRule="auto"/>
        <w:ind w:left="90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incentive_amount </w:t>
      </w:r>
      <w:r>
        <w:rPr>
          <w:rFonts w:ascii="Times New Roman" w:eastAsia="Times New Roman" w:hAnsi="Times New Roman" w:cs="Times New Roman"/>
          <w:b/>
          <w:highlight w:val="white"/>
        </w:rPr>
        <w:t>double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</w:p>
    <w:p w14:paraId="7F4C8DD2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foreign </w:t>
      </w:r>
      <w:r>
        <w:rPr>
          <w:rFonts w:ascii="Times New Roman" w:eastAsia="Times New Roman" w:hAnsi="Times New Roman" w:cs="Times New Roman"/>
          <w:b/>
          <w:highlight w:val="white"/>
        </w:rPr>
        <w:t>key</w:t>
      </w:r>
      <w:r>
        <w:rPr>
          <w:rFonts w:ascii="Times New Roman" w:eastAsia="Times New Roman" w:hAnsi="Times New Roman" w:cs="Times New Roman"/>
          <w:highlight w:val="white"/>
        </w:rPr>
        <w:t xml:space="preserve">(empno)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references </w:t>
      </w:r>
      <w:r>
        <w:rPr>
          <w:rFonts w:ascii="Times New Roman" w:eastAsia="Times New Roman" w:hAnsi="Times New Roman" w:cs="Times New Roman"/>
          <w:highlight w:val="white"/>
        </w:rPr>
        <w:t>employee(empno));</w:t>
      </w:r>
    </w:p>
    <w:p w14:paraId="36E9A3A1" w14:textId="77777777" w:rsidR="008F4FC5" w:rsidRDefault="008F4FC5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</w:p>
    <w:p w14:paraId="3C373885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insert values:</w:t>
      </w:r>
    </w:p>
    <w:p w14:paraId="2D8028C6" w14:textId="77777777" w:rsidR="008F4FC5" w:rsidRDefault="006760F3">
      <w:pPr>
        <w:widowControl w:val="0"/>
        <w:spacing w:before="152" w:line="240" w:lineRule="auto"/>
        <w:ind w:left="179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insert into </w:t>
      </w:r>
      <w:r>
        <w:rPr>
          <w:rFonts w:ascii="Times New Roman" w:eastAsia="Times New Roman" w:hAnsi="Times New Roman" w:cs="Times New Roman"/>
          <w:highlight w:val="white"/>
        </w:rPr>
        <w:t xml:space="preserve">project </w:t>
      </w:r>
      <w:r>
        <w:rPr>
          <w:rFonts w:ascii="Times New Roman" w:eastAsia="Times New Roman" w:hAnsi="Times New Roman" w:cs="Times New Roman"/>
          <w:b/>
          <w:highlight w:val="white"/>
        </w:rPr>
        <w:t>values(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28A90155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(1,</w:t>
      </w:r>
      <w:r>
        <w:rPr>
          <w:rFonts w:ascii="Times New Roman" w:eastAsia="Times New Roman" w:hAnsi="Times New Roman" w:cs="Times New Roman"/>
          <w:b/>
          <w:highlight w:val="white"/>
        </w:rPr>
        <w:t>"bengaluru"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  <w:b/>
          <w:highlight w:val="white"/>
        </w:rPr>
        <w:t>"abcd"</w:t>
      </w:r>
      <w:r>
        <w:rPr>
          <w:rFonts w:ascii="Times New Roman" w:eastAsia="Times New Roman" w:hAnsi="Times New Roman" w:cs="Times New Roman"/>
          <w:highlight w:val="white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76A4E5B4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(2,</w:t>
      </w:r>
      <w:r>
        <w:rPr>
          <w:rFonts w:ascii="Times New Roman" w:eastAsia="Times New Roman" w:hAnsi="Times New Roman" w:cs="Times New Roman"/>
          <w:b/>
          <w:highlight w:val="white"/>
        </w:rPr>
        <w:t>"hyderabad"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  <w:b/>
          <w:highlight w:val="white"/>
        </w:rPr>
        <w:t>"bcda"</w:t>
      </w:r>
      <w:r>
        <w:rPr>
          <w:rFonts w:ascii="Times New Roman" w:eastAsia="Times New Roman" w:hAnsi="Times New Roman" w:cs="Times New Roman"/>
          <w:highlight w:val="white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2F0D23B3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(3,</w:t>
      </w:r>
      <w:r>
        <w:rPr>
          <w:rFonts w:ascii="Times New Roman" w:eastAsia="Times New Roman" w:hAnsi="Times New Roman" w:cs="Times New Roman"/>
          <w:b/>
          <w:highlight w:val="white"/>
        </w:rPr>
        <w:t>"bengaluru"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  <w:b/>
          <w:highlight w:val="white"/>
        </w:rPr>
        <w:t>"abab"</w:t>
      </w:r>
      <w:r>
        <w:rPr>
          <w:rFonts w:ascii="Times New Roman" w:eastAsia="Times New Roman" w:hAnsi="Times New Roman" w:cs="Times New Roman"/>
          <w:highlight w:val="white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261F66DE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(4,</w:t>
      </w:r>
      <w:r>
        <w:rPr>
          <w:rFonts w:ascii="Times New Roman" w:eastAsia="Times New Roman" w:hAnsi="Times New Roman" w:cs="Times New Roman"/>
          <w:b/>
          <w:highlight w:val="white"/>
        </w:rPr>
        <w:t>"bengaluru"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  <w:b/>
          <w:highlight w:val="white"/>
        </w:rPr>
        <w:t>"baba"</w:t>
      </w:r>
      <w:r>
        <w:rPr>
          <w:rFonts w:ascii="Times New Roman" w:eastAsia="Times New Roman" w:hAnsi="Times New Roman" w:cs="Times New Roman"/>
          <w:highlight w:val="white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1DBA0826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(5,</w:t>
      </w:r>
      <w:r>
        <w:rPr>
          <w:rFonts w:ascii="Times New Roman" w:eastAsia="Times New Roman" w:hAnsi="Times New Roman" w:cs="Times New Roman"/>
          <w:b/>
          <w:highlight w:val="white"/>
        </w:rPr>
        <w:t>"hyderabad"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  <w:b/>
          <w:highlight w:val="white"/>
        </w:rPr>
        <w:t>"cdcd"</w:t>
      </w:r>
      <w:r>
        <w:rPr>
          <w:rFonts w:ascii="Times New Roman" w:eastAsia="Times New Roman" w:hAnsi="Times New Roman" w:cs="Times New Roman"/>
          <w:highlight w:val="white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04D767CF" w14:textId="10934C6B" w:rsidR="008F4FC5" w:rsidRDefault="009D1991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ab/>
        <w:t xml:space="preserve">   </w:t>
      </w:r>
      <w:r w:rsidR="006760F3">
        <w:rPr>
          <w:rFonts w:ascii="Times New Roman" w:eastAsia="Times New Roman" w:hAnsi="Times New Roman" w:cs="Times New Roman"/>
          <w:highlight w:val="white"/>
        </w:rPr>
        <w:t xml:space="preserve">(6, </w:t>
      </w:r>
      <w:r w:rsidR="006760F3">
        <w:rPr>
          <w:rFonts w:ascii="Times New Roman" w:eastAsia="Times New Roman" w:hAnsi="Times New Roman" w:cs="Times New Roman"/>
          <w:b/>
          <w:highlight w:val="white"/>
        </w:rPr>
        <w:t>"mysuru"</w:t>
      </w:r>
      <w:r w:rsidR="006760F3">
        <w:rPr>
          <w:rFonts w:ascii="Times New Roman" w:eastAsia="Times New Roman" w:hAnsi="Times New Roman" w:cs="Times New Roman"/>
          <w:highlight w:val="white"/>
        </w:rPr>
        <w:t xml:space="preserve">, </w:t>
      </w:r>
      <w:r w:rsidR="006760F3">
        <w:rPr>
          <w:rFonts w:ascii="Times New Roman" w:eastAsia="Times New Roman" w:hAnsi="Times New Roman" w:cs="Times New Roman"/>
          <w:b/>
          <w:highlight w:val="white"/>
        </w:rPr>
        <w:t>"efef")</w:t>
      </w:r>
      <w:r w:rsidR="006760F3">
        <w:rPr>
          <w:rFonts w:ascii="Times New Roman" w:eastAsia="Times New Roman" w:hAnsi="Times New Roman" w:cs="Times New Roman"/>
          <w:highlight w:val="white"/>
        </w:rPr>
        <w:t>);</w:t>
      </w:r>
      <w:r w:rsidR="006760F3">
        <w:rPr>
          <w:rFonts w:ascii="Times New Roman" w:eastAsia="Times New Roman" w:hAnsi="Times New Roman" w:cs="Times New Roman"/>
        </w:rPr>
        <w:t xml:space="preserve"> </w:t>
      </w:r>
    </w:p>
    <w:p w14:paraId="56B6270C" w14:textId="77777777" w:rsidR="008F4FC5" w:rsidRDefault="008F4FC5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</w:rPr>
      </w:pPr>
    </w:p>
    <w:p w14:paraId="2504CFB4" w14:textId="77777777" w:rsidR="008F4FC5" w:rsidRDefault="006760F3">
      <w:pPr>
        <w:widowControl w:val="0"/>
        <w:spacing w:line="240" w:lineRule="auto"/>
        <w:ind w:left="179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insert into </w:t>
      </w:r>
      <w:r>
        <w:rPr>
          <w:rFonts w:ascii="Times New Roman" w:eastAsia="Times New Roman" w:hAnsi="Times New Roman" w:cs="Times New Roman"/>
          <w:highlight w:val="white"/>
        </w:rPr>
        <w:t xml:space="preserve">dept </w:t>
      </w:r>
      <w:r>
        <w:rPr>
          <w:rFonts w:ascii="Times New Roman" w:eastAsia="Times New Roman" w:hAnsi="Times New Roman" w:cs="Times New Roman"/>
          <w:b/>
          <w:highlight w:val="white"/>
        </w:rPr>
        <w:t>values</w:t>
      </w:r>
      <w:r>
        <w:rPr>
          <w:rFonts w:ascii="Times New Roman" w:eastAsia="Times New Roman" w:hAnsi="Times New Roman" w:cs="Times New Roman"/>
          <w:b/>
        </w:rPr>
        <w:t xml:space="preserve"> (</w:t>
      </w:r>
    </w:p>
    <w:p w14:paraId="44A0E5C9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(1,</w:t>
      </w:r>
      <w:r>
        <w:rPr>
          <w:rFonts w:ascii="Times New Roman" w:eastAsia="Times New Roman" w:hAnsi="Times New Roman" w:cs="Times New Roman"/>
          <w:b/>
          <w:highlight w:val="white"/>
        </w:rPr>
        <w:t>"cse"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  <w:b/>
          <w:highlight w:val="white"/>
        </w:rPr>
        <w:t>"bengaluru"</w:t>
      </w:r>
      <w:r>
        <w:rPr>
          <w:rFonts w:ascii="Times New Roman" w:eastAsia="Times New Roman" w:hAnsi="Times New Roman" w:cs="Times New Roman"/>
          <w:highlight w:val="white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6B9C2F1A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lastRenderedPageBreak/>
        <w:t>(2,</w:t>
      </w:r>
      <w:r>
        <w:rPr>
          <w:rFonts w:ascii="Times New Roman" w:eastAsia="Times New Roman" w:hAnsi="Times New Roman" w:cs="Times New Roman"/>
          <w:b/>
          <w:highlight w:val="white"/>
        </w:rPr>
        <w:t>"ise"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  <w:b/>
          <w:highlight w:val="white"/>
        </w:rPr>
        <w:t>"hyderabad"</w:t>
      </w:r>
      <w:r>
        <w:rPr>
          <w:rFonts w:ascii="Times New Roman" w:eastAsia="Times New Roman" w:hAnsi="Times New Roman" w:cs="Times New Roman"/>
          <w:highlight w:val="white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61C7E58A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(3,</w:t>
      </w:r>
      <w:r>
        <w:rPr>
          <w:rFonts w:ascii="Times New Roman" w:eastAsia="Times New Roman" w:hAnsi="Times New Roman" w:cs="Times New Roman"/>
          <w:b/>
          <w:highlight w:val="white"/>
        </w:rPr>
        <w:t>"ece"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  <w:b/>
          <w:highlight w:val="white"/>
        </w:rPr>
        <w:t>"bengaluru"</w:t>
      </w:r>
      <w:r>
        <w:rPr>
          <w:rFonts w:ascii="Times New Roman" w:eastAsia="Times New Roman" w:hAnsi="Times New Roman" w:cs="Times New Roman"/>
          <w:highlight w:val="white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4CBDCAF4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(4,</w:t>
      </w:r>
      <w:r>
        <w:rPr>
          <w:rFonts w:ascii="Times New Roman" w:eastAsia="Times New Roman" w:hAnsi="Times New Roman" w:cs="Times New Roman"/>
          <w:b/>
          <w:highlight w:val="white"/>
        </w:rPr>
        <w:t>"ete"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  <w:b/>
          <w:highlight w:val="white"/>
        </w:rPr>
        <w:t>"hyderabad"</w:t>
      </w:r>
      <w:r>
        <w:rPr>
          <w:rFonts w:ascii="Times New Roman" w:eastAsia="Times New Roman" w:hAnsi="Times New Roman" w:cs="Times New Roman"/>
          <w:highlight w:val="white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281FDB18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(5,</w:t>
      </w:r>
      <w:r>
        <w:rPr>
          <w:rFonts w:ascii="Times New Roman" w:eastAsia="Times New Roman" w:hAnsi="Times New Roman" w:cs="Times New Roman"/>
          <w:b/>
          <w:highlight w:val="white"/>
        </w:rPr>
        <w:t>"ime"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  <w:b/>
          <w:highlight w:val="white"/>
        </w:rPr>
        <w:t>"bengaluru"</w:t>
      </w:r>
      <w:r>
        <w:rPr>
          <w:rFonts w:ascii="Times New Roman" w:eastAsia="Times New Roman" w:hAnsi="Times New Roman" w:cs="Times New Roman"/>
          <w:highlight w:val="white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6924E322" w14:textId="3BA5D106" w:rsidR="008F4FC5" w:rsidRDefault="009D1991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ab/>
        <w:t xml:space="preserve">   </w:t>
      </w:r>
      <w:r w:rsidR="006760F3">
        <w:rPr>
          <w:rFonts w:ascii="Times New Roman" w:eastAsia="Times New Roman" w:hAnsi="Times New Roman" w:cs="Times New Roman"/>
          <w:highlight w:val="white"/>
        </w:rPr>
        <w:t xml:space="preserve">(6, </w:t>
      </w:r>
      <w:r w:rsidR="006760F3">
        <w:rPr>
          <w:rFonts w:ascii="Times New Roman" w:eastAsia="Times New Roman" w:hAnsi="Times New Roman" w:cs="Times New Roman"/>
          <w:b/>
          <w:highlight w:val="white"/>
        </w:rPr>
        <w:t>"mech"</w:t>
      </w:r>
      <w:r w:rsidR="006760F3">
        <w:rPr>
          <w:rFonts w:ascii="Times New Roman" w:eastAsia="Times New Roman" w:hAnsi="Times New Roman" w:cs="Times New Roman"/>
          <w:highlight w:val="white"/>
        </w:rPr>
        <w:t xml:space="preserve">, </w:t>
      </w:r>
      <w:r w:rsidR="006760F3">
        <w:rPr>
          <w:rFonts w:ascii="Times New Roman" w:eastAsia="Times New Roman" w:hAnsi="Times New Roman" w:cs="Times New Roman"/>
          <w:b/>
          <w:highlight w:val="white"/>
        </w:rPr>
        <w:t>"mysuru")</w:t>
      </w:r>
      <w:r w:rsidR="006760F3">
        <w:rPr>
          <w:rFonts w:ascii="Times New Roman" w:eastAsia="Times New Roman" w:hAnsi="Times New Roman" w:cs="Times New Roman"/>
          <w:highlight w:val="white"/>
        </w:rPr>
        <w:t>);</w:t>
      </w:r>
      <w:r w:rsidR="006760F3">
        <w:rPr>
          <w:rFonts w:ascii="Times New Roman" w:eastAsia="Times New Roman" w:hAnsi="Times New Roman" w:cs="Times New Roman"/>
        </w:rPr>
        <w:t xml:space="preserve"> </w:t>
      </w:r>
    </w:p>
    <w:p w14:paraId="472A9121" w14:textId="77777777" w:rsidR="008F4FC5" w:rsidRDefault="008F4FC5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</w:rPr>
      </w:pPr>
    </w:p>
    <w:p w14:paraId="470E698B" w14:textId="77777777" w:rsidR="008F4FC5" w:rsidRDefault="006760F3">
      <w:pPr>
        <w:widowControl w:val="0"/>
        <w:spacing w:line="240" w:lineRule="auto"/>
        <w:ind w:left="179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insert into </w:t>
      </w:r>
      <w:r>
        <w:rPr>
          <w:rFonts w:ascii="Times New Roman" w:eastAsia="Times New Roman" w:hAnsi="Times New Roman" w:cs="Times New Roman"/>
          <w:highlight w:val="white"/>
        </w:rPr>
        <w:t xml:space="preserve">employee </w:t>
      </w:r>
      <w:r>
        <w:rPr>
          <w:rFonts w:ascii="Times New Roman" w:eastAsia="Times New Roman" w:hAnsi="Times New Roman" w:cs="Times New Roman"/>
          <w:b/>
          <w:highlight w:val="white"/>
        </w:rPr>
        <w:t>values</w:t>
      </w:r>
      <w:r>
        <w:rPr>
          <w:rFonts w:ascii="Times New Roman" w:eastAsia="Times New Roman" w:hAnsi="Times New Roman" w:cs="Times New Roman"/>
          <w:b/>
        </w:rPr>
        <w:t xml:space="preserve"> (</w:t>
      </w:r>
    </w:p>
    <w:p w14:paraId="0EF3C913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(1,</w:t>
      </w:r>
      <w:r>
        <w:rPr>
          <w:rFonts w:ascii="Times New Roman" w:eastAsia="Times New Roman" w:hAnsi="Times New Roman" w:cs="Times New Roman"/>
          <w:b/>
          <w:highlight w:val="white"/>
        </w:rPr>
        <w:t>"a"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  <w:b/>
          <w:highlight w:val="white"/>
        </w:rPr>
        <w:t>null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  <w:b/>
          <w:highlight w:val="white"/>
        </w:rPr>
        <w:t>"2023-11-9"</w:t>
      </w:r>
      <w:r>
        <w:rPr>
          <w:rFonts w:ascii="Times New Roman" w:eastAsia="Times New Roman" w:hAnsi="Times New Roman" w:cs="Times New Roman"/>
          <w:highlight w:val="white"/>
        </w:rPr>
        <w:t>,70000,1),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39758DA2" w14:textId="77777777" w:rsidR="008F4FC5" w:rsidRPr="00BA2E68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  <w:lang w:val="pt-BR"/>
        </w:rPr>
      </w:pPr>
      <w:r w:rsidRPr="00BA2E68">
        <w:rPr>
          <w:rFonts w:ascii="Times New Roman" w:eastAsia="Times New Roman" w:hAnsi="Times New Roman" w:cs="Times New Roman"/>
          <w:highlight w:val="white"/>
          <w:lang w:val="pt-BR"/>
        </w:rPr>
        <w:t>(2,</w:t>
      </w:r>
      <w:r w:rsidRPr="00BA2E68">
        <w:rPr>
          <w:rFonts w:ascii="Times New Roman" w:eastAsia="Times New Roman" w:hAnsi="Times New Roman" w:cs="Times New Roman"/>
          <w:b/>
          <w:highlight w:val="white"/>
          <w:lang w:val="pt-BR"/>
        </w:rPr>
        <w:t>"b"</w:t>
      </w:r>
      <w:r w:rsidRPr="00BA2E68">
        <w:rPr>
          <w:rFonts w:ascii="Times New Roman" w:eastAsia="Times New Roman" w:hAnsi="Times New Roman" w:cs="Times New Roman"/>
          <w:highlight w:val="white"/>
          <w:lang w:val="pt-BR"/>
        </w:rPr>
        <w:t>,2,</w:t>
      </w:r>
      <w:r w:rsidRPr="00BA2E68">
        <w:rPr>
          <w:rFonts w:ascii="Times New Roman" w:eastAsia="Times New Roman" w:hAnsi="Times New Roman" w:cs="Times New Roman"/>
          <w:b/>
          <w:highlight w:val="white"/>
          <w:lang w:val="pt-BR"/>
        </w:rPr>
        <w:t>"2023-8-9"</w:t>
      </w:r>
      <w:r w:rsidRPr="00BA2E68">
        <w:rPr>
          <w:rFonts w:ascii="Times New Roman" w:eastAsia="Times New Roman" w:hAnsi="Times New Roman" w:cs="Times New Roman"/>
          <w:highlight w:val="white"/>
          <w:lang w:val="pt-BR"/>
        </w:rPr>
        <w:t>,70000,1),</w:t>
      </w:r>
      <w:r w:rsidRPr="00BA2E68">
        <w:rPr>
          <w:rFonts w:ascii="Times New Roman" w:eastAsia="Times New Roman" w:hAnsi="Times New Roman" w:cs="Times New Roman"/>
          <w:lang w:val="pt-BR"/>
        </w:rPr>
        <w:t xml:space="preserve"> </w:t>
      </w:r>
    </w:p>
    <w:p w14:paraId="6DC74E60" w14:textId="77777777" w:rsidR="008F4FC5" w:rsidRPr="00BA2E68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  <w:lang w:val="pt-BR"/>
        </w:rPr>
      </w:pPr>
      <w:r w:rsidRPr="00BA2E68">
        <w:rPr>
          <w:rFonts w:ascii="Times New Roman" w:eastAsia="Times New Roman" w:hAnsi="Times New Roman" w:cs="Times New Roman"/>
          <w:highlight w:val="white"/>
          <w:lang w:val="pt-BR"/>
        </w:rPr>
        <w:t>(3,</w:t>
      </w:r>
      <w:r w:rsidRPr="00BA2E68">
        <w:rPr>
          <w:rFonts w:ascii="Times New Roman" w:eastAsia="Times New Roman" w:hAnsi="Times New Roman" w:cs="Times New Roman"/>
          <w:b/>
          <w:highlight w:val="white"/>
          <w:lang w:val="pt-BR"/>
        </w:rPr>
        <w:t>"c"</w:t>
      </w:r>
      <w:r w:rsidRPr="00BA2E68">
        <w:rPr>
          <w:rFonts w:ascii="Times New Roman" w:eastAsia="Times New Roman" w:hAnsi="Times New Roman" w:cs="Times New Roman"/>
          <w:highlight w:val="white"/>
          <w:lang w:val="pt-BR"/>
        </w:rPr>
        <w:t>,3,</w:t>
      </w:r>
      <w:r w:rsidRPr="00BA2E68">
        <w:rPr>
          <w:rFonts w:ascii="Times New Roman" w:eastAsia="Times New Roman" w:hAnsi="Times New Roman" w:cs="Times New Roman"/>
          <w:b/>
          <w:highlight w:val="white"/>
          <w:lang w:val="pt-BR"/>
        </w:rPr>
        <w:t>"2023-6-8"</w:t>
      </w:r>
      <w:r w:rsidRPr="00BA2E68">
        <w:rPr>
          <w:rFonts w:ascii="Times New Roman" w:eastAsia="Times New Roman" w:hAnsi="Times New Roman" w:cs="Times New Roman"/>
          <w:highlight w:val="white"/>
          <w:lang w:val="pt-BR"/>
        </w:rPr>
        <w:t>,70000,2),</w:t>
      </w:r>
      <w:r w:rsidRPr="00BA2E68">
        <w:rPr>
          <w:rFonts w:ascii="Times New Roman" w:eastAsia="Times New Roman" w:hAnsi="Times New Roman" w:cs="Times New Roman"/>
          <w:lang w:val="pt-BR"/>
        </w:rPr>
        <w:t xml:space="preserve"> </w:t>
      </w:r>
    </w:p>
    <w:p w14:paraId="1216A081" w14:textId="77777777" w:rsidR="008F4FC5" w:rsidRPr="00BA2E68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  <w:lang w:val="pt-BR"/>
        </w:rPr>
      </w:pPr>
      <w:r w:rsidRPr="00BA2E68">
        <w:rPr>
          <w:rFonts w:ascii="Times New Roman" w:eastAsia="Times New Roman" w:hAnsi="Times New Roman" w:cs="Times New Roman"/>
          <w:highlight w:val="white"/>
          <w:lang w:val="pt-BR"/>
        </w:rPr>
        <w:t>(4,</w:t>
      </w:r>
      <w:r w:rsidRPr="00BA2E68">
        <w:rPr>
          <w:rFonts w:ascii="Times New Roman" w:eastAsia="Times New Roman" w:hAnsi="Times New Roman" w:cs="Times New Roman"/>
          <w:b/>
          <w:highlight w:val="white"/>
          <w:lang w:val="pt-BR"/>
        </w:rPr>
        <w:t>"d"</w:t>
      </w:r>
      <w:r w:rsidRPr="00BA2E68">
        <w:rPr>
          <w:rFonts w:ascii="Times New Roman" w:eastAsia="Times New Roman" w:hAnsi="Times New Roman" w:cs="Times New Roman"/>
          <w:highlight w:val="white"/>
          <w:lang w:val="pt-BR"/>
        </w:rPr>
        <w:t>,</w:t>
      </w:r>
      <w:r w:rsidRPr="00BA2E68">
        <w:rPr>
          <w:rFonts w:ascii="Times New Roman" w:eastAsia="Times New Roman" w:hAnsi="Times New Roman" w:cs="Times New Roman"/>
          <w:b/>
          <w:highlight w:val="white"/>
          <w:lang w:val="pt-BR"/>
        </w:rPr>
        <w:t>null</w:t>
      </w:r>
      <w:r w:rsidRPr="00BA2E68">
        <w:rPr>
          <w:rFonts w:ascii="Times New Roman" w:eastAsia="Times New Roman" w:hAnsi="Times New Roman" w:cs="Times New Roman"/>
          <w:highlight w:val="white"/>
          <w:lang w:val="pt-BR"/>
        </w:rPr>
        <w:t>,</w:t>
      </w:r>
      <w:r w:rsidRPr="00BA2E68">
        <w:rPr>
          <w:rFonts w:ascii="Times New Roman" w:eastAsia="Times New Roman" w:hAnsi="Times New Roman" w:cs="Times New Roman"/>
          <w:b/>
          <w:highlight w:val="white"/>
          <w:lang w:val="pt-BR"/>
        </w:rPr>
        <w:t>"2023-8-6"</w:t>
      </w:r>
      <w:r w:rsidRPr="00BA2E68">
        <w:rPr>
          <w:rFonts w:ascii="Times New Roman" w:eastAsia="Times New Roman" w:hAnsi="Times New Roman" w:cs="Times New Roman"/>
          <w:highlight w:val="white"/>
          <w:lang w:val="pt-BR"/>
        </w:rPr>
        <w:t>,70000,2),</w:t>
      </w:r>
      <w:r w:rsidRPr="00BA2E68">
        <w:rPr>
          <w:rFonts w:ascii="Times New Roman" w:eastAsia="Times New Roman" w:hAnsi="Times New Roman" w:cs="Times New Roman"/>
          <w:lang w:val="pt-BR"/>
        </w:rPr>
        <w:t xml:space="preserve"> </w:t>
      </w:r>
    </w:p>
    <w:p w14:paraId="0918306F" w14:textId="77777777" w:rsidR="008F4FC5" w:rsidRPr="00BA2E68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  <w:lang w:val="pt-BR"/>
        </w:rPr>
      </w:pPr>
      <w:r w:rsidRPr="00BA2E68">
        <w:rPr>
          <w:rFonts w:ascii="Times New Roman" w:eastAsia="Times New Roman" w:hAnsi="Times New Roman" w:cs="Times New Roman"/>
          <w:highlight w:val="white"/>
          <w:lang w:val="pt-BR"/>
        </w:rPr>
        <w:t>(5,</w:t>
      </w:r>
      <w:r w:rsidRPr="00BA2E68">
        <w:rPr>
          <w:rFonts w:ascii="Times New Roman" w:eastAsia="Times New Roman" w:hAnsi="Times New Roman" w:cs="Times New Roman"/>
          <w:b/>
          <w:highlight w:val="white"/>
          <w:lang w:val="pt-BR"/>
        </w:rPr>
        <w:t>"e"</w:t>
      </w:r>
      <w:r w:rsidRPr="00BA2E68">
        <w:rPr>
          <w:rFonts w:ascii="Times New Roman" w:eastAsia="Times New Roman" w:hAnsi="Times New Roman" w:cs="Times New Roman"/>
          <w:highlight w:val="white"/>
          <w:lang w:val="pt-BR"/>
        </w:rPr>
        <w:t>,</w:t>
      </w:r>
      <w:r w:rsidRPr="00BA2E68">
        <w:rPr>
          <w:rFonts w:ascii="Times New Roman" w:eastAsia="Times New Roman" w:hAnsi="Times New Roman" w:cs="Times New Roman"/>
          <w:b/>
          <w:highlight w:val="white"/>
          <w:lang w:val="pt-BR"/>
        </w:rPr>
        <w:t>null</w:t>
      </w:r>
      <w:r w:rsidRPr="00BA2E68">
        <w:rPr>
          <w:rFonts w:ascii="Times New Roman" w:eastAsia="Times New Roman" w:hAnsi="Times New Roman" w:cs="Times New Roman"/>
          <w:highlight w:val="white"/>
          <w:lang w:val="pt-BR"/>
        </w:rPr>
        <w:t>,</w:t>
      </w:r>
      <w:r w:rsidRPr="00BA2E68">
        <w:rPr>
          <w:rFonts w:ascii="Times New Roman" w:eastAsia="Times New Roman" w:hAnsi="Times New Roman" w:cs="Times New Roman"/>
          <w:b/>
          <w:highlight w:val="white"/>
          <w:lang w:val="pt-BR"/>
        </w:rPr>
        <w:t>"2023-5-4"</w:t>
      </w:r>
      <w:r w:rsidRPr="00BA2E68">
        <w:rPr>
          <w:rFonts w:ascii="Times New Roman" w:eastAsia="Times New Roman" w:hAnsi="Times New Roman" w:cs="Times New Roman"/>
          <w:highlight w:val="white"/>
          <w:lang w:val="pt-BR"/>
        </w:rPr>
        <w:t>,70000,3),</w:t>
      </w:r>
      <w:r w:rsidRPr="00BA2E68">
        <w:rPr>
          <w:rFonts w:ascii="Times New Roman" w:eastAsia="Times New Roman" w:hAnsi="Times New Roman" w:cs="Times New Roman"/>
          <w:lang w:val="pt-BR"/>
        </w:rPr>
        <w:t xml:space="preserve"> </w:t>
      </w:r>
    </w:p>
    <w:p w14:paraId="0006D550" w14:textId="0691424E" w:rsidR="008F4FC5" w:rsidRDefault="009D1991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ab/>
        <w:t xml:space="preserve">   </w:t>
      </w:r>
      <w:r w:rsidR="006760F3">
        <w:rPr>
          <w:rFonts w:ascii="Times New Roman" w:eastAsia="Times New Roman" w:hAnsi="Times New Roman" w:cs="Times New Roman"/>
          <w:highlight w:val="white"/>
        </w:rPr>
        <w:t xml:space="preserve">(6, </w:t>
      </w:r>
      <w:r w:rsidR="006760F3">
        <w:rPr>
          <w:rFonts w:ascii="Times New Roman" w:eastAsia="Times New Roman" w:hAnsi="Times New Roman" w:cs="Times New Roman"/>
          <w:b/>
          <w:highlight w:val="white"/>
        </w:rPr>
        <w:t>"f"</w:t>
      </w:r>
      <w:r w:rsidR="006760F3">
        <w:rPr>
          <w:rFonts w:ascii="Times New Roman" w:eastAsia="Times New Roman" w:hAnsi="Times New Roman" w:cs="Times New Roman"/>
          <w:highlight w:val="white"/>
        </w:rPr>
        <w:t xml:space="preserve">, </w:t>
      </w:r>
      <w:r w:rsidR="006760F3">
        <w:rPr>
          <w:rFonts w:ascii="Times New Roman" w:eastAsia="Times New Roman" w:hAnsi="Times New Roman" w:cs="Times New Roman"/>
          <w:b/>
          <w:highlight w:val="white"/>
        </w:rPr>
        <w:t>null</w:t>
      </w:r>
      <w:r w:rsidR="006760F3">
        <w:rPr>
          <w:rFonts w:ascii="Times New Roman" w:eastAsia="Times New Roman" w:hAnsi="Times New Roman" w:cs="Times New Roman"/>
          <w:highlight w:val="white"/>
        </w:rPr>
        <w:t xml:space="preserve">, </w:t>
      </w:r>
      <w:r w:rsidR="006760F3">
        <w:rPr>
          <w:rFonts w:ascii="Times New Roman" w:eastAsia="Times New Roman" w:hAnsi="Times New Roman" w:cs="Times New Roman"/>
          <w:b/>
          <w:highlight w:val="white"/>
        </w:rPr>
        <w:t>"2023-6-1"</w:t>
      </w:r>
      <w:r w:rsidR="006760F3">
        <w:rPr>
          <w:rFonts w:ascii="Times New Roman" w:eastAsia="Times New Roman" w:hAnsi="Times New Roman" w:cs="Times New Roman"/>
          <w:highlight w:val="white"/>
        </w:rPr>
        <w:t>, 90000, 6));</w:t>
      </w:r>
      <w:r w:rsidR="006760F3">
        <w:rPr>
          <w:rFonts w:ascii="Times New Roman" w:eastAsia="Times New Roman" w:hAnsi="Times New Roman" w:cs="Times New Roman"/>
        </w:rPr>
        <w:t xml:space="preserve"> </w:t>
      </w:r>
    </w:p>
    <w:p w14:paraId="21322060" w14:textId="77777777" w:rsidR="008F4FC5" w:rsidRDefault="008F4FC5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</w:rPr>
      </w:pPr>
    </w:p>
    <w:p w14:paraId="1B10D334" w14:textId="77777777" w:rsidR="008F4FC5" w:rsidRDefault="006760F3">
      <w:pPr>
        <w:widowControl w:val="0"/>
        <w:spacing w:line="240" w:lineRule="auto"/>
        <w:ind w:left="179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insert into </w:t>
      </w:r>
      <w:r>
        <w:rPr>
          <w:rFonts w:ascii="Times New Roman" w:eastAsia="Times New Roman" w:hAnsi="Times New Roman" w:cs="Times New Roman"/>
          <w:highlight w:val="white"/>
        </w:rPr>
        <w:t xml:space="preserve">incentives </w:t>
      </w:r>
      <w:r>
        <w:rPr>
          <w:rFonts w:ascii="Times New Roman" w:eastAsia="Times New Roman" w:hAnsi="Times New Roman" w:cs="Times New Roman"/>
          <w:b/>
          <w:highlight w:val="white"/>
        </w:rPr>
        <w:t>values</w:t>
      </w:r>
      <w:r>
        <w:rPr>
          <w:rFonts w:ascii="Times New Roman" w:eastAsia="Times New Roman" w:hAnsi="Times New Roman" w:cs="Times New Roman"/>
          <w:b/>
        </w:rPr>
        <w:t xml:space="preserve"> (</w:t>
      </w:r>
    </w:p>
    <w:p w14:paraId="6F832836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(1,</w:t>
      </w:r>
      <w:r>
        <w:rPr>
          <w:rFonts w:ascii="Times New Roman" w:eastAsia="Times New Roman" w:hAnsi="Times New Roman" w:cs="Times New Roman"/>
          <w:b/>
          <w:highlight w:val="white"/>
        </w:rPr>
        <w:t>"2023-12-9"</w:t>
      </w:r>
      <w:r>
        <w:rPr>
          <w:rFonts w:ascii="Times New Roman" w:eastAsia="Times New Roman" w:hAnsi="Times New Roman" w:cs="Times New Roman"/>
          <w:highlight w:val="white"/>
        </w:rPr>
        <w:t>,10000),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15AA93E9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(2,</w:t>
      </w:r>
      <w:r>
        <w:rPr>
          <w:rFonts w:ascii="Times New Roman" w:eastAsia="Times New Roman" w:hAnsi="Times New Roman" w:cs="Times New Roman"/>
          <w:b/>
          <w:highlight w:val="white"/>
        </w:rPr>
        <w:t>"2023-8-9"</w:t>
      </w:r>
      <w:r>
        <w:rPr>
          <w:rFonts w:ascii="Times New Roman" w:eastAsia="Times New Roman" w:hAnsi="Times New Roman" w:cs="Times New Roman"/>
          <w:highlight w:val="white"/>
        </w:rPr>
        <w:t>,10000),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4BF90186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(3,</w:t>
      </w:r>
      <w:r>
        <w:rPr>
          <w:rFonts w:ascii="Times New Roman" w:eastAsia="Times New Roman" w:hAnsi="Times New Roman" w:cs="Times New Roman"/>
          <w:b/>
          <w:highlight w:val="white"/>
        </w:rPr>
        <w:t>"2023-6-8"</w:t>
      </w:r>
      <w:r>
        <w:rPr>
          <w:rFonts w:ascii="Times New Roman" w:eastAsia="Times New Roman" w:hAnsi="Times New Roman" w:cs="Times New Roman"/>
          <w:highlight w:val="white"/>
        </w:rPr>
        <w:t>,10000),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2ABC4E25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(4,</w:t>
      </w:r>
      <w:r>
        <w:rPr>
          <w:rFonts w:ascii="Times New Roman" w:eastAsia="Times New Roman" w:hAnsi="Times New Roman" w:cs="Times New Roman"/>
          <w:b/>
          <w:highlight w:val="white"/>
        </w:rPr>
        <w:t>"2023-5-4"</w:t>
      </w:r>
      <w:r>
        <w:rPr>
          <w:rFonts w:ascii="Times New Roman" w:eastAsia="Times New Roman" w:hAnsi="Times New Roman" w:cs="Times New Roman"/>
          <w:highlight w:val="white"/>
        </w:rPr>
        <w:t>,10000),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150E9A77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(5,</w:t>
      </w:r>
      <w:r>
        <w:rPr>
          <w:rFonts w:ascii="Times New Roman" w:eastAsia="Times New Roman" w:hAnsi="Times New Roman" w:cs="Times New Roman"/>
          <w:b/>
          <w:highlight w:val="white"/>
        </w:rPr>
        <w:t>"2023-12-8"</w:t>
      </w:r>
      <w:r>
        <w:rPr>
          <w:rFonts w:ascii="Times New Roman" w:eastAsia="Times New Roman" w:hAnsi="Times New Roman" w:cs="Times New Roman"/>
          <w:highlight w:val="white"/>
        </w:rPr>
        <w:t>,10000));</w:t>
      </w:r>
      <w:r>
        <w:rPr>
          <w:rFonts w:ascii="Times New Roman" w:eastAsia="Times New Roman" w:hAnsi="Times New Roman" w:cs="Times New Roman"/>
        </w:rPr>
        <w:t xml:space="preserve"> </w:t>
      </w:r>
    </w:p>
    <w:p w14:paraId="6C488378" w14:textId="77777777" w:rsidR="008F4FC5" w:rsidRDefault="008F4FC5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</w:p>
    <w:p w14:paraId="34E8944C" w14:textId="77777777" w:rsidR="008F4FC5" w:rsidRDefault="006760F3">
      <w:pPr>
        <w:widowControl w:val="0"/>
        <w:spacing w:line="240" w:lineRule="auto"/>
        <w:ind w:left="179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insert into </w:t>
      </w:r>
      <w:r>
        <w:rPr>
          <w:rFonts w:ascii="Times New Roman" w:eastAsia="Times New Roman" w:hAnsi="Times New Roman" w:cs="Times New Roman"/>
          <w:highlight w:val="white"/>
        </w:rPr>
        <w:t xml:space="preserve">assigned_to </w:t>
      </w:r>
      <w:r>
        <w:rPr>
          <w:rFonts w:ascii="Times New Roman" w:eastAsia="Times New Roman" w:hAnsi="Times New Roman" w:cs="Times New Roman"/>
          <w:b/>
          <w:highlight w:val="white"/>
        </w:rPr>
        <w:t>values</w:t>
      </w:r>
      <w:r>
        <w:rPr>
          <w:rFonts w:ascii="Times New Roman" w:eastAsia="Times New Roman" w:hAnsi="Times New Roman" w:cs="Times New Roman"/>
          <w:b/>
        </w:rPr>
        <w:t xml:space="preserve"> (</w:t>
      </w:r>
    </w:p>
    <w:p w14:paraId="598DEB45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(1,1, </w:t>
      </w:r>
      <w:r>
        <w:rPr>
          <w:rFonts w:ascii="Times New Roman" w:eastAsia="Times New Roman" w:hAnsi="Times New Roman" w:cs="Times New Roman"/>
          <w:b/>
          <w:highlight w:val="white"/>
        </w:rPr>
        <w:t>"employee"</w:t>
      </w:r>
      <w:r>
        <w:rPr>
          <w:rFonts w:ascii="Times New Roman" w:eastAsia="Times New Roman" w:hAnsi="Times New Roman" w:cs="Times New Roman"/>
          <w:highlight w:val="white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348790BB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(2,1, </w:t>
      </w:r>
      <w:r>
        <w:rPr>
          <w:rFonts w:ascii="Times New Roman" w:eastAsia="Times New Roman" w:hAnsi="Times New Roman" w:cs="Times New Roman"/>
          <w:b/>
          <w:highlight w:val="white"/>
        </w:rPr>
        <w:t>"manager"</w:t>
      </w:r>
      <w:r>
        <w:rPr>
          <w:rFonts w:ascii="Times New Roman" w:eastAsia="Times New Roman" w:hAnsi="Times New Roman" w:cs="Times New Roman"/>
          <w:highlight w:val="white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4FC82788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(3,2, </w:t>
      </w:r>
      <w:r>
        <w:rPr>
          <w:rFonts w:ascii="Times New Roman" w:eastAsia="Times New Roman" w:hAnsi="Times New Roman" w:cs="Times New Roman"/>
          <w:b/>
          <w:highlight w:val="white"/>
        </w:rPr>
        <w:t>"manager"</w:t>
      </w:r>
      <w:r>
        <w:rPr>
          <w:rFonts w:ascii="Times New Roman" w:eastAsia="Times New Roman" w:hAnsi="Times New Roman" w:cs="Times New Roman"/>
          <w:highlight w:val="white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4CA15ED4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(4,3, </w:t>
      </w:r>
      <w:r>
        <w:rPr>
          <w:rFonts w:ascii="Times New Roman" w:eastAsia="Times New Roman" w:hAnsi="Times New Roman" w:cs="Times New Roman"/>
          <w:b/>
          <w:highlight w:val="white"/>
        </w:rPr>
        <w:t>"employee"</w:t>
      </w:r>
      <w:r>
        <w:rPr>
          <w:rFonts w:ascii="Times New Roman" w:eastAsia="Times New Roman" w:hAnsi="Times New Roman" w:cs="Times New Roman"/>
          <w:highlight w:val="white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65BFBD5C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(5,4, </w:t>
      </w:r>
      <w:r>
        <w:rPr>
          <w:rFonts w:ascii="Times New Roman" w:eastAsia="Times New Roman" w:hAnsi="Times New Roman" w:cs="Times New Roman"/>
          <w:b/>
          <w:highlight w:val="white"/>
        </w:rPr>
        <w:t>"employee"</w:t>
      </w:r>
      <w:r>
        <w:rPr>
          <w:rFonts w:ascii="Times New Roman" w:eastAsia="Times New Roman" w:hAnsi="Times New Roman" w:cs="Times New Roman"/>
          <w:highlight w:val="white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14:paraId="07D0642B" w14:textId="09FC2900" w:rsidR="008F4FC5" w:rsidRDefault="009D1991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ab/>
        <w:t xml:space="preserve">   </w:t>
      </w:r>
      <w:r w:rsidR="006760F3">
        <w:rPr>
          <w:rFonts w:ascii="Times New Roman" w:eastAsia="Times New Roman" w:hAnsi="Times New Roman" w:cs="Times New Roman"/>
          <w:highlight w:val="white"/>
        </w:rPr>
        <w:t xml:space="preserve">(6, 6, </w:t>
      </w:r>
      <w:r w:rsidR="006760F3">
        <w:rPr>
          <w:rFonts w:ascii="Times New Roman" w:eastAsia="Times New Roman" w:hAnsi="Times New Roman" w:cs="Times New Roman"/>
          <w:b/>
          <w:highlight w:val="white"/>
        </w:rPr>
        <w:t>"employee")</w:t>
      </w:r>
      <w:r w:rsidR="006760F3">
        <w:rPr>
          <w:rFonts w:ascii="Times New Roman" w:eastAsia="Times New Roman" w:hAnsi="Times New Roman" w:cs="Times New Roman"/>
          <w:highlight w:val="white"/>
        </w:rPr>
        <w:t>);</w:t>
      </w:r>
      <w:r w:rsidR="006760F3">
        <w:rPr>
          <w:rFonts w:ascii="Times New Roman" w:eastAsia="Times New Roman" w:hAnsi="Times New Roman" w:cs="Times New Roman"/>
        </w:rPr>
        <w:t xml:space="preserve"> </w:t>
      </w:r>
    </w:p>
    <w:p w14:paraId="609F6EC1" w14:textId="77777777" w:rsidR="008F4FC5" w:rsidRDefault="008F4FC5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</w:rPr>
      </w:pPr>
    </w:p>
    <w:p w14:paraId="5F68D799" w14:textId="77777777" w:rsidR="008F4FC5" w:rsidRDefault="006760F3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project;</w:t>
      </w:r>
    </w:p>
    <w:p w14:paraId="54240197" w14:textId="77777777" w:rsidR="008F4FC5" w:rsidRDefault="006760F3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F9367C5" wp14:editId="7500ADDB">
            <wp:extent cx="1582738" cy="1239811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2738" cy="1239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5DE51C" w14:textId="77777777" w:rsidR="008F4FC5" w:rsidRDefault="008F4FC5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  <w:sz w:val="24"/>
          <w:szCs w:val="24"/>
        </w:rPr>
      </w:pPr>
    </w:p>
    <w:p w14:paraId="212B2230" w14:textId="77777777" w:rsidR="008F4FC5" w:rsidRDefault="008F4FC5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  <w:sz w:val="24"/>
          <w:szCs w:val="24"/>
        </w:rPr>
      </w:pPr>
    </w:p>
    <w:p w14:paraId="0ECB5C10" w14:textId="77777777" w:rsidR="008F4FC5" w:rsidRDefault="006760F3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dept;</w:t>
      </w:r>
    </w:p>
    <w:p w14:paraId="2A979660" w14:textId="77777777" w:rsidR="008F4FC5" w:rsidRDefault="006760F3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61A9ABA" wp14:editId="35AEA843">
            <wp:extent cx="1759290" cy="1220152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9290" cy="1220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709C12" w14:textId="77777777" w:rsidR="008F4FC5" w:rsidRDefault="006760F3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employee;</w:t>
      </w:r>
    </w:p>
    <w:p w14:paraId="3F20250C" w14:textId="77777777" w:rsidR="008F4FC5" w:rsidRDefault="006760F3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879F240" wp14:editId="494F47E8">
            <wp:extent cx="3179196" cy="1301888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9196" cy="1301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A1447" w14:textId="77777777" w:rsidR="008F4FC5" w:rsidRDefault="008F4FC5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  <w:sz w:val="24"/>
          <w:szCs w:val="24"/>
        </w:rPr>
      </w:pPr>
    </w:p>
    <w:p w14:paraId="0228B63F" w14:textId="77777777" w:rsidR="008F4FC5" w:rsidRDefault="006760F3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incentivest;</w:t>
      </w:r>
    </w:p>
    <w:p w14:paraId="6EE4492E" w14:textId="77777777" w:rsidR="008F4FC5" w:rsidRDefault="006760F3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1867424" wp14:editId="1E2228ED">
            <wp:extent cx="2087563" cy="1018630"/>
            <wp:effectExtent l="0" t="0" r="0" b="0"/>
            <wp:docPr id="76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7563" cy="1018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D84FB1" w14:textId="77777777" w:rsidR="008F4FC5" w:rsidRDefault="008F4FC5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  <w:sz w:val="24"/>
          <w:szCs w:val="24"/>
        </w:rPr>
      </w:pPr>
    </w:p>
    <w:p w14:paraId="73760BF2" w14:textId="77777777" w:rsidR="008F4FC5" w:rsidRDefault="006760F3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project;</w:t>
      </w:r>
    </w:p>
    <w:p w14:paraId="12B52A2B" w14:textId="77777777" w:rsidR="008F4FC5" w:rsidRDefault="006760F3">
      <w:pPr>
        <w:widowControl w:val="0"/>
        <w:spacing w:before="34" w:line="240" w:lineRule="auto"/>
        <w:ind w:left="403"/>
        <w:sectPr w:rsidR="008F4FC5">
          <w:footerReference w:type="default" r:id="rId48"/>
          <w:pgSz w:w="12240" w:h="15840"/>
          <w:pgMar w:top="1416" w:right="1020" w:bottom="774" w:left="1430" w:header="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F88C725" wp14:editId="5D4C9A83">
            <wp:extent cx="1535113" cy="1192512"/>
            <wp:effectExtent l="0" t="0" r="0" b="0"/>
            <wp:docPr id="3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5113" cy="1192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F72C9" w14:textId="77777777" w:rsidR="008F4FC5" w:rsidRDefault="006760F3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Queries </w:t>
      </w:r>
    </w:p>
    <w:p w14:paraId="10836795" w14:textId="77777777" w:rsidR="008F4FC5" w:rsidRDefault="006760F3">
      <w:pPr>
        <w:widowControl w:val="0"/>
        <w:spacing w:before="235" w:line="199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● Retrieve the employee numbers of all employees who work on </w:t>
      </w:r>
    </w:p>
    <w:p w14:paraId="1C297B73" w14:textId="77777777" w:rsidR="008F4FC5" w:rsidRDefault="006760F3">
      <w:pPr>
        <w:widowControl w:val="0"/>
        <w:spacing w:before="67" w:line="199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project located in Bengaluru, Hyderabad, or Mysuru. </w:t>
      </w:r>
    </w:p>
    <w:p w14:paraId="7E71A6B7" w14:textId="77777777" w:rsidR="008F4FC5" w:rsidRDefault="006760F3">
      <w:pPr>
        <w:widowControl w:val="0"/>
        <w:spacing w:before="139" w:line="19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select </w:t>
      </w:r>
      <w:r>
        <w:rPr>
          <w:rFonts w:ascii="Times New Roman" w:eastAsia="Times New Roman" w:hAnsi="Times New Roman" w:cs="Times New Roman"/>
          <w:highlight w:val="white"/>
        </w:rPr>
        <w:t xml:space="preserve">assigned_to.empno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from </w:t>
      </w:r>
      <w:r>
        <w:rPr>
          <w:rFonts w:ascii="Times New Roman" w:eastAsia="Times New Roman" w:hAnsi="Times New Roman" w:cs="Times New Roman"/>
          <w:highlight w:val="white"/>
        </w:rPr>
        <w:t>assigned_to, project</w:t>
      </w:r>
    </w:p>
    <w:p w14:paraId="6915C6AB" w14:textId="77777777" w:rsidR="008F4FC5" w:rsidRDefault="006760F3">
      <w:pPr>
        <w:widowControl w:val="0"/>
        <w:spacing w:before="34" w:line="264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where </w:t>
      </w:r>
      <w:r>
        <w:rPr>
          <w:rFonts w:ascii="Times New Roman" w:eastAsia="Times New Roman" w:hAnsi="Times New Roman" w:cs="Times New Roman"/>
          <w:highlight w:val="white"/>
        </w:rPr>
        <w:t xml:space="preserve">assigned_to.pno = project.pno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and </w:t>
      </w:r>
      <w:r>
        <w:rPr>
          <w:rFonts w:ascii="Times New Roman" w:eastAsia="Times New Roman" w:hAnsi="Times New Roman" w:cs="Times New Roman"/>
          <w:highlight w:val="white"/>
        </w:rPr>
        <w:t xml:space="preserve">project.ploc </w:t>
      </w:r>
      <w:r>
        <w:rPr>
          <w:rFonts w:ascii="Times New Roman" w:eastAsia="Times New Roman" w:hAnsi="Times New Roman" w:cs="Times New Roman"/>
          <w:b/>
          <w:highlight w:val="white"/>
        </w:rPr>
        <w:t xml:space="preserve">in </w:t>
      </w:r>
      <w:r>
        <w:rPr>
          <w:rFonts w:ascii="Times New Roman" w:eastAsia="Times New Roman" w:hAnsi="Times New Roman" w:cs="Times New Roman"/>
          <w:highlight w:val="white"/>
        </w:rPr>
        <w:t>(</w:t>
      </w:r>
      <w:r>
        <w:rPr>
          <w:rFonts w:ascii="Times New Roman" w:eastAsia="Times New Roman" w:hAnsi="Times New Roman" w:cs="Times New Roman"/>
          <w:b/>
          <w:highlight w:val="white"/>
        </w:rPr>
        <w:t>"bengaluru"</w:t>
      </w:r>
      <w:r>
        <w:rPr>
          <w:rFonts w:ascii="Times New Roman" w:eastAsia="Times New Roman" w:hAnsi="Times New Roman" w:cs="Times New Roman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b/>
          <w:highlight w:val="white"/>
        </w:rPr>
        <w:t>"mysuru"</w:t>
      </w:r>
      <w:r>
        <w:rPr>
          <w:rFonts w:ascii="Times New Roman" w:eastAsia="Times New Roman" w:hAnsi="Times New Roman" w:cs="Times New Roman"/>
          <w:highlight w:val="white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highlight w:val="white"/>
        </w:rPr>
        <w:t>"hyderabad"</w:t>
      </w:r>
      <w:r>
        <w:rPr>
          <w:rFonts w:ascii="Times New Roman" w:eastAsia="Times New Roman" w:hAnsi="Times New Roman" w:cs="Times New Roman"/>
          <w:highlight w:val="white"/>
        </w:rPr>
        <w:t>);</w:t>
      </w:r>
      <w:r>
        <w:rPr>
          <w:rFonts w:ascii="Times New Roman" w:eastAsia="Times New Roman" w:hAnsi="Times New Roman" w:cs="Times New Roman"/>
        </w:rPr>
        <w:t xml:space="preserve"> </w:t>
      </w:r>
    </w:p>
    <w:p w14:paraId="037388A2" w14:textId="77777777" w:rsidR="008F4FC5" w:rsidRDefault="006760F3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ED08165" wp14:editId="0000F422">
            <wp:extent cx="863108" cy="674303"/>
            <wp:effectExtent l="0" t="0" r="0" b="0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3108" cy="674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D61A8" w14:textId="77777777" w:rsidR="008F4FC5" w:rsidRDefault="008F4FC5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A82359" w14:textId="77777777" w:rsidR="008F4FC5" w:rsidRDefault="006760F3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Get Employee ID’s of those employees who didn’t receive incentives </w:t>
      </w:r>
    </w:p>
    <w:p w14:paraId="66610BD0" w14:textId="77777777" w:rsidR="008F4FC5" w:rsidRDefault="006760F3">
      <w:pPr>
        <w:widowControl w:val="0"/>
        <w:spacing w:before="37" w:line="19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select empno from employee where empno not in (select empno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0F0C7F" w14:textId="77777777" w:rsidR="008F4FC5" w:rsidRDefault="006760F3">
      <w:pPr>
        <w:widowControl w:val="0"/>
        <w:spacing w:before="37" w:line="199" w:lineRule="auto"/>
        <w:rPr>
          <w:rFonts w:ascii="Times New Roman" w:eastAsia="Times New Roman" w:hAnsi="Times New Roman" w:cs="Times New Roman"/>
          <w:sz w:val="24"/>
          <w:szCs w:val="24"/>
        </w:rPr>
        <w:sectPr w:rsidR="008F4FC5">
          <w:type w:val="continuous"/>
          <w:pgSz w:w="12240" w:h="15840"/>
          <w:pgMar w:top="1416" w:right="1440" w:bottom="774" w:left="1440" w:header="0" w:footer="720" w:gutter="0"/>
          <w:cols w:space="720" w:equalWidth="0">
            <w:col w:w="9360" w:space="0"/>
          </w:cols>
        </w:sect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from incentives);</w:t>
      </w:r>
    </w:p>
    <w:p w14:paraId="405F271F" w14:textId="77777777" w:rsidR="008F4FC5" w:rsidRDefault="006760F3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FA27A2B" wp14:editId="573597D7">
            <wp:extent cx="962797" cy="676749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797" cy="676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CB8F0" w14:textId="77777777" w:rsidR="008F4FC5" w:rsidRDefault="006760F3">
      <w:pPr>
        <w:widowControl w:val="0"/>
        <w:spacing w:before="74" w:line="264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Write a SQL query to find the employees name, number, dept, job_role, department location and project location who are working for a project location same as his/her department location. </w:t>
      </w:r>
    </w:p>
    <w:p w14:paraId="6EFF9F82" w14:textId="77777777" w:rsidR="008F4FC5" w:rsidRDefault="006760F3">
      <w:pPr>
        <w:widowControl w:val="0"/>
        <w:spacing w:before="117" w:line="19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select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employee.empno, ename, dname, job_role, dloc, ploc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9733A3" w14:textId="77777777" w:rsidR="008F4FC5" w:rsidRDefault="006760F3">
      <w:pPr>
        <w:widowControl w:val="0"/>
        <w:spacing w:before="37" w:line="19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from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employee, assigned_to, project, dept</w:t>
      </w:r>
    </w:p>
    <w:p w14:paraId="46A4E655" w14:textId="77777777" w:rsidR="008F4FC5" w:rsidRDefault="006760F3">
      <w:pPr>
        <w:widowControl w:val="0"/>
        <w:spacing w:before="37" w:line="19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where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ploc = dloc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and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assigned_to.empno = employee.empno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2516DB" w14:textId="77777777" w:rsidR="008F4FC5" w:rsidRDefault="006760F3">
      <w:pPr>
        <w:widowControl w:val="0"/>
        <w:spacing w:before="37" w:line="1335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and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employee.deptno = dept.deptno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and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project.pno = assigned_to.pno;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0F0107" wp14:editId="60A72EED">
            <wp:extent cx="3668713" cy="1186367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8713" cy="1186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AB072" w14:textId="77777777" w:rsidR="008F4FC5" w:rsidRDefault="008F4FC5">
      <w:pPr>
        <w:widowControl w:val="0"/>
        <w:spacing w:before="37" w:line="1335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7FB392" w14:textId="77777777" w:rsidR="008F4FC5" w:rsidRDefault="008F4FC5">
      <w:pPr>
        <w:widowControl w:val="0"/>
        <w:spacing w:before="37" w:line="1335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18BDAF" w14:textId="77777777" w:rsidR="008F4FC5" w:rsidRDefault="008F4FC5">
      <w:pPr>
        <w:widowControl w:val="0"/>
        <w:spacing w:before="37" w:line="1335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31ADA8" w14:textId="77777777" w:rsidR="008F4FC5" w:rsidRDefault="006760F3">
      <w:pPr>
        <w:widowControl w:val="0"/>
        <w:spacing w:line="19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More Queries on Employee Database </w:t>
      </w:r>
    </w:p>
    <w:p w14:paraId="74DFB9A7" w14:textId="77777777" w:rsidR="008F4FC5" w:rsidRDefault="006760F3">
      <w:pPr>
        <w:widowControl w:val="0"/>
        <w:spacing w:before="830"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Question </w:t>
      </w:r>
    </w:p>
    <w:p w14:paraId="45E241A4" w14:textId="77777777" w:rsidR="008F4FC5" w:rsidRDefault="006760F3">
      <w:pPr>
        <w:widowControl w:val="0"/>
        <w:spacing w:before="219"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(Week 6) </w:t>
      </w:r>
    </w:p>
    <w:p w14:paraId="13FD01BA" w14:textId="77777777" w:rsidR="008F4FC5" w:rsidRDefault="006760F3">
      <w:pPr>
        <w:widowControl w:val="0"/>
        <w:spacing w:before="225" w:line="264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Using Scheme diagram, Create tables by properly specifying the primary keys and the foreign keys. </w:t>
      </w:r>
    </w:p>
    <w:p w14:paraId="6C380B8B" w14:textId="77777777" w:rsidR="008F4FC5" w:rsidRDefault="006760F3">
      <w:pPr>
        <w:widowControl w:val="0"/>
        <w:spacing w:before="47" w:line="19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Enter greater than five tuples for each table. </w:t>
      </w:r>
    </w:p>
    <w:p w14:paraId="3D1FBE92" w14:textId="77777777" w:rsidR="008F4FC5" w:rsidRDefault="006760F3">
      <w:pPr>
        <w:widowControl w:val="0"/>
        <w:spacing w:before="211" w:line="19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List the name of the managers with the maximum employees </w:t>
      </w:r>
    </w:p>
    <w:p w14:paraId="05DEB03F" w14:textId="77777777" w:rsidR="008F4FC5" w:rsidRDefault="006760F3">
      <w:pPr>
        <w:widowControl w:val="0"/>
        <w:spacing w:before="211" w:line="264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Display those managers name whose salary is more than average salary of his employee. </w:t>
      </w:r>
    </w:p>
    <w:p w14:paraId="4B1C261F" w14:textId="77777777" w:rsidR="008F4FC5" w:rsidRDefault="006760F3">
      <w:pPr>
        <w:widowControl w:val="0"/>
        <w:spacing w:before="47" w:line="19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Find the name of the second top level managers of each department. </w:t>
      </w:r>
    </w:p>
    <w:p w14:paraId="11EF46CF" w14:textId="77777777" w:rsidR="008F4FC5" w:rsidRDefault="006760F3">
      <w:pPr>
        <w:widowControl w:val="0"/>
        <w:spacing w:before="211" w:line="264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Find the employee details who got the second maximum incentive in January 2019. 7. Display those employees who are working in the same department where his the manager is working. </w:t>
      </w:r>
    </w:p>
    <w:p w14:paraId="237C3AFC" w14:textId="77777777" w:rsidR="008F4FC5" w:rsidRDefault="006760F3">
      <w:pPr>
        <w:widowControl w:val="0"/>
        <w:spacing w:before="497" w:line="19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Schema Diagram </w:t>
      </w:r>
    </w:p>
    <w:p w14:paraId="6FEF8978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8C01B95" wp14:editId="4CEEE2AB">
            <wp:extent cx="6216650" cy="3835400"/>
            <wp:effectExtent l="0" t="0" r="0" b="0"/>
            <wp:docPr id="7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9BC13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310BEF" w14:textId="77777777" w:rsidR="008F4FC5" w:rsidRDefault="008F4FC5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A379EE" w14:textId="77777777" w:rsidR="008F4FC5" w:rsidRDefault="006760F3">
      <w:pPr>
        <w:widowControl w:val="0"/>
        <w:spacing w:line="240" w:lineRule="auto"/>
        <w:ind w:left="12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Queries </w:t>
      </w:r>
    </w:p>
    <w:p w14:paraId="3E89A2D0" w14:textId="77777777" w:rsidR="008F4FC5" w:rsidRDefault="006760F3">
      <w:pPr>
        <w:widowControl w:val="0"/>
        <w:spacing w:before="82" w:line="240" w:lineRule="auto"/>
        <w:ind w:left="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● List the name of the managers with the maximum employees</w:t>
      </w:r>
    </w:p>
    <w:p w14:paraId="4137D776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e.ename from employee e where e.empno in(select mgr_no from employee group by mgr_no having count(*)=</w:t>
      </w:r>
    </w:p>
    <w:p w14:paraId="165191CD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(select max(emp_count) from (select count(*) as emp_count from employee group by mgr_no)AS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SUBQUERY));</w:t>
      </w:r>
    </w:p>
    <w:p w14:paraId="52532755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37A952A" wp14:editId="10B913F9">
            <wp:extent cx="944563" cy="547195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563" cy="547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8DB1E" w14:textId="77777777" w:rsidR="008F4FC5" w:rsidRDefault="006760F3">
      <w:pPr>
        <w:widowControl w:val="0"/>
        <w:spacing w:before="87" w:line="264" w:lineRule="auto"/>
        <w:ind w:left="813" w:right="1730" w:hanging="33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Display those managers name whose salary is more than average salary of his employee </w:t>
      </w:r>
    </w:p>
    <w:p w14:paraId="639AF5AC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e.ename from employee e </w:t>
      </w:r>
    </w:p>
    <w:p w14:paraId="4ACFB747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e.sal&gt;(select avg(sub.sal) from employee sub </w:t>
      </w:r>
    </w:p>
    <w:p w14:paraId="1DB6F8EF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where sub.mgr_no=e.empno);</w:t>
      </w:r>
    </w:p>
    <w:p w14:paraId="0F78B002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73FF546" wp14:editId="5BB152A6">
            <wp:extent cx="1011238" cy="502132"/>
            <wp:effectExtent l="0" t="0" r="0" b="0"/>
            <wp:docPr id="5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1238" cy="502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505A2" w14:textId="77777777" w:rsidR="008F4FC5" w:rsidRDefault="006760F3">
      <w:pPr>
        <w:widowControl w:val="0"/>
        <w:spacing w:before="77" w:line="264" w:lineRule="auto"/>
        <w:ind w:left="810" w:right="1544" w:hanging="32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Find the name of the second top level managers of each department.</w:t>
      </w:r>
    </w:p>
    <w:p w14:paraId="6FB5E793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ename from employee where sal=(select max(sal) from employee where</w:t>
      </w:r>
    </w:p>
    <w:p w14:paraId="3081D66F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sal&lt;(select max(Sal) from employee));</w:t>
      </w:r>
    </w:p>
    <w:p w14:paraId="000C26B0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CBC8A70" wp14:editId="2817C640">
            <wp:extent cx="879153" cy="480064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9153" cy="480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4D08D" w14:textId="77777777" w:rsidR="008F4FC5" w:rsidRDefault="006760F3">
      <w:pPr>
        <w:widowControl w:val="0"/>
        <w:spacing w:before="77" w:line="264" w:lineRule="auto"/>
        <w:ind w:left="810" w:right="1544" w:hanging="32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● Find the employee details who got second maximum incentive in January 2019.</w:t>
      </w:r>
    </w:p>
    <w:p w14:paraId="1E31AE48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employee where empno=(select empno from incentives where amount=</w:t>
      </w:r>
    </w:p>
    <w:p w14:paraId="72F7C769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(select max(amount) from incentives where amount&lt;</w:t>
      </w:r>
    </w:p>
    <w:p w14:paraId="26A9FD62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(select max(amount) from incentives)));</w:t>
      </w:r>
    </w:p>
    <w:p w14:paraId="626A645A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31D5DBE" wp14:editId="08A2095C">
            <wp:extent cx="3352966" cy="708757"/>
            <wp:effectExtent l="0" t="0" r="0" b="0"/>
            <wp:docPr id="48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966" cy="708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8C30A" w14:textId="77777777" w:rsidR="008F4FC5" w:rsidRDefault="006760F3">
      <w:pPr>
        <w:widowControl w:val="0"/>
        <w:spacing w:before="108" w:line="264" w:lineRule="auto"/>
        <w:ind w:left="81" w:right="817" w:firstLine="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Display those employees who are working in the same department where his manager is working. </w:t>
      </w:r>
    </w:p>
    <w:p w14:paraId="4D7F1127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E.ename from employee e , employee m WHERE e.mgr_no=m.empno aND e.deptno=m.deptno;</w:t>
      </w:r>
    </w:p>
    <w:p w14:paraId="1EC1D9B0" w14:textId="77777777" w:rsidR="008F4FC5" w:rsidRDefault="006760F3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B4DBEE6" wp14:editId="00A16B67">
            <wp:extent cx="798671" cy="529812"/>
            <wp:effectExtent l="0" t="0" r="0" b="0"/>
            <wp:docPr id="6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8671" cy="529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90A95" w14:textId="77777777" w:rsidR="008F4FC5" w:rsidRDefault="008F4FC5">
      <w:pPr>
        <w:widowControl w:val="0"/>
        <w:spacing w:before="34" w:line="240" w:lineRule="auto"/>
        <w:ind w:left="403"/>
        <w:rPr>
          <w:rFonts w:ascii="Times New Roman" w:eastAsia="Times New Roman" w:hAnsi="Times New Roman" w:cs="Times New Roman"/>
        </w:rPr>
      </w:pPr>
    </w:p>
    <w:p w14:paraId="74A7C134" w14:textId="77777777" w:rsidR="008F4FC5" w:rsidRDefault="008F4FC5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</w:p>
    <w:p w14:paraId="62ABE83E" w14:textId="77777777" w:rsidR="008F4FC5" w:rsidRDefault="006760F3">
      <w:pPr>
        <w:widowControl w:val="0"/>
        <w:spacing w:line="240" w:lineRule="auto"/>
        <w:ind w:left="3491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Supplier Database </w:t>
      </w:r>
    </w:p>
    <w:p w14:paraId="77F97234" w14:textId="77777777" w:rsidR="008F4FC5" w:rsidRDefault="006760F3">
      <w:pPr>
        <w:widowControl w:val="0"/>
        <w:spacing w:before="830" w:line="240" w:lineRule="auto"/>
        <w:ind w:left="9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Question </w:t>
      </w:r>
    </w:p>
    <w:p w14:paraId="379F335F" w14:textId="77777777" w:rsidR="008F4FC5" w:rsidRDefault="006760F3">
      <w:pPr>
        <w:widowControl w:val="0"/>
        <w:spacing w:before="219" w:line="240" w:lineRule="auto"/>
        <w:ind w:left="9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(Week 7) </w:t>
      </w:r>
    </w:p>
    <w:p w14:paraId="71828E5D" w14:textId="77777777" w:rsidR="008F4FC5" w:rsidRDefault="006760F3">
      <w:pPr>
        <w:widowControl w:val="0"/>
        <w:spacing w:before="225" w:line="240" w:lineRule="auto"/>
        <w:ind w:left="84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1. Using Scheme diagram, Create tables by properly specifying the primary </w:t>
      </w:r>
    </w:p>
    <w:p w14:paraId="389C713C" w14:textId="77777777" w:rsidR="008F4FC5" w:rsidRDefault="006760F3">
      <w:pPr>
        <w:widowControl w:val="0"/>
        <w:spacing w:before="37" w:line="240" w:lineRule="auto"/>
        <w:ind w:left="80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keys and the foreign keys. </w:t>
      </w:r>
    </w:p>
    <w:p w14:paraId="64B0D08E" w14:textId="77777777" w:rsidR="008F4FC5" w:rsidRDefault="006760F3">
      <w:pPr>
        <w:widowControl w:val="0"/>
        <w:spacing w:before="72" w:line="240" w:lineRule="auto"/>
        <w:ind w:left="8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Insert appropriate records in each table. </w:t>
      </w:r>
    </w:p>
    <w:p w14:paraId="6E3DB58B" w14:textId="77777777" w:rsidR="008F4FC5" w:rsidRDefault="006760F3">
      <w:pPr>
        <w:widowControl w:val="0"/>
        <w:spacing w:before="211" w:line="240" w:lineRule="auto"/>
        <w:ind w:left="81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Find the pnames of parts for which there is some supplier. </w:t>
      </w:r>
    </w:p>
    <w:p w14:paraId="506A8D28" w14:textId="77777777" w:rsidR="008F4FC5" w:rsidRDefault="006760F3">
      <w:pPr>
        <w:widowControl w:val="0"/>
        <w:spacing w:before="211" w:line="240" w:lineRule="auto"/>
        <w:ind w:left="8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Find the snames of suppliers who supply every part. </w:t>
      </w:r>
    </w:p>
    <w:p w14:paraId="22B61485" w14:textId="77777777" w:rsidR="008F4FC5" w:rsidRDefault="006760F3">
      <w:pPr>
        <w:widowControl w:val="0"/>
        <w:spacing w:before="211" w:line="240" w:lineRule="auto"/>
        <w:ind w:left="81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Find the snames of suppliers who supply every red part. </w:t>
      </w:r>
    </w:p>
    <w:p w14:paraId="3E3DF5C1" w14:textId="77777777" w:rsidR="008F4FC5" w:rsidRDefault="006760F3">
      <w:pPr>
        <w:widowControl w:val="0"/>
        <w:spacing w:before="211" w:line="240" w:lineRule="auto"/>
        <w:ind w:left="81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Find the pnames of parts supplied by Acme Widget Suppliers and by no </w:t>
      </w:r>
    </w:p>
    <w:p w14:paraId="6A09B2DF" w14:textId="77777777" w:rsidR="008F4FC5" w:rsidRDefault="006760F3">
      <w:pPr>
        <w:widowControl w:val="0"/>
        <w:spacing w:before="37" w:line="240" w:lineRule="auto"/>
        <w:ind w:left="8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one else. </w:t>
      </w:r>
    </w:p>
    <w:p w14:paraId="111FF2FA" w14:textId="77777777" w:rsidR="008F4FC5" w:rsidRDefault="006760F3">
      <w:pPr>
        <w:widowControl w:val="0"/>
        <w:spacing w:before="72" w:line="264" w:lineRule="auto"/>
        <w:ind w:left="813" w:right="208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Find the sids of suppliers who charge more for some part than the average cost of that part (averaged over all the suppliers who supply that part). </w:t>
      </w:r>
    </w:p>
    <w:p w14:paraId="11B90BC2" w14:textId="77777777" w:rsidR="008F4FC5" w:rsidRDefault="006760F3">
      <w:pPr>
        <w:widowControl w:val="0"/>
        <w:spacing w:before="47" w:line="240" w:lineRule="auto"/>
        <w:ind w:left="8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8. For each part, find the sname of the supplier who charges the most for </w:t>
      </w:r>
    </w:p>
    <w:p w14:paraId="0304C807" w14:textId="77777777" w:rsidR="008F4FC5" w:rsidRDefault="006760F3">
      <w:pPr>
        <w:widowControl w:val="0"/>
        <w:spacing w:before="211" w:line="240" w:lineRule="auto"/>
        <w:ind w:left="80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that part. </w:t>
      </w:r>
    </w:p>
    <w:p w14:paraId="697A7102" w14:textId="77777777" w:rsidR="008F4FC5" w:rsidRDefault="008F4FC5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</w:p>
    <w:p w14:paraId="194E49F9" w14:textId="77777777" w:rsidR="008F4FC5" w:rsidRDefault="008F4FC5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</w:p>
    <w:p w14:paraId="6B78A3AE" w14:textId="77777777" w:rsidR="008F4FC5" w:rsidRDefault="006760F3">
      <w:pPr>
        <w:widowControl w:val="0"/>
        <w:spacing w:line="240" w:lineRule="auto"/>
        <w:ind w:left="11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Schema Diagram </w:t>
      </w:r>
    </w:p>
    <w:p w14:paraId="0E2C3C55" w14:textId="77777777" w:rsidR="008F4FC5" w:rsidRDefault="006760F3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BA20CD5" wp14:editId="22D32CFC">
            <wp:extent cx="5905500" cy="2743200"/>
            <wp:effectExtent l="0" t="0" r="0" b="0"/>
            <wp:docPr id="2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32E91" w14:textId="77777777" w:rsidR="008F4FC5" w:rsidRDefault="008F4FC5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</w:p>
    <w:p w14:paraId="44EE5887" w14:textId="77777777" w:rsidR="008F4FC5" w:rsidRDefault="008F4FC5">
      <w:pPr>
        <w:widowControl w:val="0"/>
        <w:spacing w:before="34" w:line="240" w:lineRule="auto"/>
        <w:ind w:left="903"/>
        <w:rPr>
          <w:rFonts w:ascii="Times New Roman" w:eastAsia="Times New Roman" w:hAnsi="Times New Roman" w:cs="Times New Roman"/>
        </w:rPr>
      </w:pPr>
    </w:p>
    <w:p w14:paraId="06C70372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Create DB:</w:t>
      </w:r>
    </w:p>
    <w:p w14:paraId="1BDBDC12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database sup_170;</w:t>
      </w:r>
    </w:p>
    <w:p w14:paraId="5C966618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  sup_170;</w:t>
      </w:r>
    </w:p>
    <w:p w14:paraId="10D79278" w14:textId="77777777" w:rsidR="008F4FC5" w:rsidRDefault="008F4FC5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</w:p>
    <w:p w14:paraId="391AC0B7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Create Table:</w:t>
      </w:r>
    </w:p>
    <w:p w14:paraId="525FEC05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table supplier(</w:t>
      </w:r>
    </w:p>
    <w:p w14:paraId="44EE56DB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sid int,</w:t>
      </w:r>
    </w:p>
    <w:p w14:paraId="0686DDA3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sname varchar(20),</w:t>
      </w:r>
    </w:p>
    <w:p w14:paraId="7EF17407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city varchar(20),</w:t>
      </w:r>
    </w:p>
    <w:p w14:paraId="0FFD2B21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primary key(sid));</w:t>
      </w:r>
    </w:p>
    <w:p w14:paraId="7E6C4AC1" w14:textId="77777777" w:rsidR="008F4FC5" w:rsidRDefault="008F4FC5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</w:p>
    <w:p w14:paraId="1B7CD00B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table parts(</w:t>
      </w:r>
    </w:p>
    <w:p w14:paraId="1E45E846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pid int,</w:t>
      </w:r>
    </w:p>
    <w:p w14:paraId="7AEC9AB2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pname varchar(20),</w:t>
      </w:r>
    </w:p>
    <w:p w14:paraId="61F793A0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color varchar(20),</w:t>
      </w:r>
    </w:p>
    <w:p w14:paraId="71E74FCB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primary key(pid));</w:t>
      </w:r>
    </w:p>
    <w:p w14:paraId="51ED0373" w14:textId="77777777" w:rsidR="008F4FC5" w:rsidRDefault="008F4FC5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</w:p>
    <w:p w14:paraId="0CAA316A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table catalog(</w:t>
      </w:r>
    </w:p>
    <w:p w14:paraId="783672CA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sid int,pid int, cost int,</w:t>
      </w:r>
    </w:p>
    <w:p w14:paraId="5BDEB3EE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foreign key(sid) references supplier(sid),</w:t>
      </w:r>
    </w:p>
    <w:p w14:paraId="09A997BE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foreign key(pid) references parts(pid));</w:t>
      </w:r>
    </w:p>
    <w:p w14:paraId="4A2F052D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8E66F2F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Inserting values:</w:t>
      </w:r>
    </w:p>
    <w:p w14:paraId="0B441DC4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insert into Supplier values (10001, 'Acme Widget','Bangalore');</w:t>
      </w:r>
    </w:p>
    <w:p w14:paraId="4F36AAD0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Supplier values (10002, 'Johns','Kolkata');</w:t>
      </w:r>
    </w:p>
    <w:p w14:paraId="7F43D9C1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Supplier values (10003, 'Vimal','Mumbai');</w:t>
      </w:r>
    </w:p>
    <w:p w14:paraId="6905CC67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Supplier values (10004, 'Reliance','Delhi');</w:t>
      </w:r>
    </w:p>
    <w:p w14:paraId="1E7F7F09" w14:textId="77777777" w:rsidR="008F4FC5" w:rsidRDefault="008F4FC5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</w:p>
    <w:p w14:paraId="1C393A2A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Parts values (20001, 'Book','Red');</w:t>
      </w:r>
    </w:p>
    <w:p w14:paraId="5A791215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Parts values (20002, 'Pen','Red');</w:t>
      </w:r>
    </w:p>
    <w:p w14:paraId="71B78BA3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Parts values (20003, 'Pencil','Green');</w:t>
      </w:r>
    </w:p>
    <w:p w14:paraId="2974EE84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Parts values (20004, 'Mobile','Green');</w:t>
      </w:r>
    </w:p>
    <w:p w14:paraId="05EF1300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Parts values (20005, 'Charger','Black');</w:t>
      </w:r>
    </w:p>
    <w:p w14:paraId="3FB8A0B2" w14:textId="77777777" w:rsidR="008F4FC5" w:rsidRDefault="008F4FC5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</w:p>
    <w:p w14:paraId="28F9A143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Catalog values (10001, 20001 , 10);</w:t>
      </w:r>
    </w:p>
    <w:p w14:paraId="0BAC3D97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Catalog values (10001, 20002 , 10);</w:t>
      </w:r>
    </w:p>
    <w:p w14:paraId="69C390CF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Catalog values (10001, 20003 , 30);</w:t>
      </w:r>
    </w:p>
    <w:p w14:paraId="0E9755EE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Catalog values (10001, 20004 , 10);</w:t>
      </w:r>
    </w:p>
    <w:p w14:paraId="5EC8412F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Catalog values (10001, 20005 , 10);</w:t>
      </w:r>
    </w:p>
    <w:p w14:paraId="43798AFB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Catalog values (10002, 20001 , 10);</w:t>
      </w:r>
    </w:p>
    <w:p w14:paraId="28D59008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Catalog values (10002, 20002 , 20);</w:t>
      </w:r>
    </w:p>
    <w:p w14:paraId="24035C5F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Catalog values (10003, 20003 , 30);</w:t>
      </w:r>
    </w:p>
    <w:p w14:paraId="2FFB7DB5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insert into Catalog values (10004, 20003 , 40);</w:t>
      </w:r>
    </w:p>
    <w:p w14:paraId="5E125062" w14:textId="77777777" w:rsidR="008F4FC5" w:rsidRDefault="008F4FC5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</w:p>
    <w:p w14:paraId="7FA2B250" w14:textId="77777777" w:rsidR="008F4FC5" w:rsidRDefault="008F4FC5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</w:p>
    <w:p w14:paraId="1F9FAACA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supplier;</w:t>
      </w:r>
    </w:p>
    <w:p w14:paraId="4B67C772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A718A2E" wp14:editId="10CEB6E5">
            <wp:extent cx="1736013" cy="915352"/>
            <wp:effectExtent l="0" t="0" r="0" b="0"/>
            <wp:docPr id="4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6013" cy="915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B45DD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supplier;</w:t>
      </w:r>
    </w:p>
    <w:p w14:paraId="33942D3E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654B1ACC" wp14:editId="0D4FF960">
            <wp:extent cx="1533830" cy="1081114"/>
            <wp:effectExtent l="0" t="0" r="0" b="0"/>
            <wp:docPr id="77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830" cy="1081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9863F6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supplier;</w:t>
      </w:r>
    </w:p>
    <w:p w14:paraId="2F3FB64D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01E959E" wp14:editId="405E9BA6">
            <wp:extent cx="1540258" cy="1675500"/>
            <wp:effectExtent l="0" t="0" r="0" b="0"/>
            <wp:docPr id="3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0258" cy="167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16AF6" w14:textId="77777777" w:rsidR="008F4FC5" w:rsidRDefault="008F4FC5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</w:p>
    <w:p w14:paraId="7AB121AD" w14:textId="77777777" w:rsidR="008F4FC5" w:rsidRDefault="006760F3">
      <w:pPr>
        <w:widowControl w:val="0"/>
        <w:spacing w:line="240" w:lineRule="auto"/>
        <w:ind w:left="9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Queries </w:t>
      </w:r>
    </w:p>
    <w:p w14:paraId="7865E088" w14:textId="77777777" w:rsidR="008F4FC5" w:rsidRDefault="006760F3">
      <w:pPr>
        <w:widowControl w:val="0"/>
        <w:spacing w:before="234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Find the pnames of parts for which there is some supplier. </w:t>
      </w:r>
    </w:p>
    <w:p w14:paraId="7763B6D1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distinct p.pname from parts p , catalog c where p.pid=c.pid;</w:t>
      </w:r>
    </w:p>
    <w:p w14:paraId="4769620B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8861390" wp14:editId="1AA93024">
            <wp:extent cx="896400" cy="1167254"/>
            <wp:effectExtent l="0" t="0" r="0" b="0"/>
            <wp:docPr id="4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6400" cy="1167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30C0D" w14:textId="77777777" w:rsidR="008F4FC5" w:rsidRDefault="006760F3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Find the snames of suppliers who supply every part. </w:t>
      </w:r>
    </w:p>
    <w:p w14:paraId="11521037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s.sname from supplier s </w:t>
      </w:r>
    </w:p>
    <w:p w14:paraId="1444B805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where NOT exists(select p.pid from</w:t>
      </w:r>
    </w:p>
    <w:p w14:paraId="2B544779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parts p where not exists (select c.sid from catalog c where c.sid=s.sid and c.pid=p.pid));</w:t>
      </w:r>
    </w:p>
    <w:p w14:paraId="5B46B483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7A88ABA" wp14:editId="47DEDD82">
            <wp:extent cx="1516906" cy="674180"/>
            <wp:effectExtent l="0" t="0" r="0" b="0"/>
            <wp:docPr id="75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6906" cy="674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7F156" w14:textId="77777777" w:rsidR="008F4FC5" w:rsidRDefault="008F4FC5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4251B9" w14:textId="77777777" w:rsidR="008F4FC5" w:rsidRDefault="008F4FC5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460C1C" w14:textId="77777777" w:rsidR="008F4FC5" w:rsidRDefault="006760F3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Find the snames of suppliers who supply every red part. </w:t>
      </w:r>
    </w:p>
    <w:p w14:paraId="2D4B6936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S.SNAME FROM SUPPLIER S </w:t>
      </w:r>
    </w:p>
    <w:p w14:paraId="41100AB1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WHERE NOT EXISTS( SELECT P.PID FROM PARTS P </w:t>
      </w:r>
    </w:p>
    <w:p w14:paraId="1F770C7B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WHERE P.COLOR="RED" AND NOT EXISTS (</w:t>
      </w:r>
    </w:p>
    <w:p w14:paraId="35269EE7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C.SID FROM CATALOG C WHERE C.SID=S.SID AND C.PID=P.PID));</w:t>
      </w:r>
    </w:p>
    <w:p w14:paraId="25AAE40E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BE49932" wp14:editId="1BD5EC42">
            <wp:extent cx="1091271" cy="649992"/>
            <wp:effectExtent l="0" t="0" r="0" b="0"/>
            <wp:docPr id="4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1271" cy="649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27FBA249" w14:textId="77777777" w:rsidR="008F4FC5" w:rsidRDefault="006760F3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Find the pnames of parts supplied by Acme Widget Suppliers and by no one else. </w:t>
      </w:r>
    </w:p>
    <w:p w14:paraId="7B8DA302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p.pname from parts p,catalog c,supplier s where </w:t>
      </w:r>
    </w:p>
    <w:p w14:paraId="03B3716D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p.pid=c.Pid and c.sid=s.sid and s.sname="acme widget" and not exists (</w:t>
      </w:r>
    </w:p>
    <w:p w14:paraId="16131314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catalog c1,supplier s1 where p.pid=c1.Pid AND C1.SID=s1.sid and s1.sname!="acme widget");</w:t>
      </w:r>
    </w:p>
    <w:p w14:paraId="74CFADBF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78D55253" wp14:editId="2AC43CC1">
            <wp:extent cx="887728" cy="679962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7728" cy="679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95D2A" w14:textId="77777777" w:rsidR="008F4FC5" w:rsidRDefault="008F4FC5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87F9F0" w14:textId="77777777" w:rsidR="008F4FC5" w:rsidRDefault="006760F3">
      <w:pPr>
        <w:widowControl w:val="0"/>
        <w:spacing w:line="264" w:lineRule="auto"/>
        <w:ind w:right="865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Find the sids of suppliers who charge more for some part than the average cost of that part (averaged over all the suppliers who supply that part). </w:t>
      </w:r>
    </w:p>
    <w:p w14:paraId="5E8C3252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distinct c.sid from catalog c where c.cost&gt;(select avg(c1.cost) from catalog c1 where c1.pid=c.pid);</w:t>
      </w:r>
    </w:p>
    <w:p w14:paraId="43734E3A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55B82AB" wp14:editId="62B0A9B1">
            <wp:extent cx="849313" cy="762375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9313" cy="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CEA20" w14:textId="77777777" w:rsidR="008F4FC5" w:rsidRDefault="008F4FC5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</w:p>
    <w:p w14:paraId="6DFEAC68" w14:textId="77777777" w:rsidR="008F4FC5" w:rsidRDefault="008F4FC5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29095E" w14:textId="77777777" w:rsidR="008F4FC5" w:rsidRDefault="006760F3">
      <w:pPr>
        <w:widowControl w:val="0"/>
        <w:spacing w:line="264" w:lineRule="auto"/>
        <w:ind w:right="142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● For each part, find the sname of the supplier who charges the most for that part. </w:t>
      </w:r>
    </w:p>
    <w:p w14:paraId="67593117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P.PID , S.SNAME FROM PARTS P,SUPPLIER S,CATALOG c </w:t>
      </w:r>
    </w:p>
    <w:p w14:paraId="63BD264E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WHERE C.PID=P.PID AND C.SID=S.SID AND C.COST=</w:t>
      </w:r>
    </w:p>
    <w:p w14:paraId="6A736E34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(SELECT MAX(C1.COST) from CATALOG C1 WHERE C1.PID=P.PID);</w:t>
      </w:r>
    </w:p>
    <w:p w14:paraId="6957A1FF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E6AE7C2" wp14:editId="5649CC00">
            <wp:extent cx="1513213" cy="1255905"/>
            <wp:effectExtent l="0" t="0" r="0" b="0"/>
            <wp:docPr id="2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3213" cy="1255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E9D0F" w14:textId="77777777" w:rsidR="008F4FC5" w:rsidRDefault="008F4FC5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</w:p>
    <w:p w14:paraId="1A0C3818" w14:textId="77777777" w:rsidR="008F4FC5" w:rsidRDefault="008F4FC5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</w:p>
    <w:p w14:paraId="61D0BCEB" w14:textId="77777777" w:rsidR="008F4FC5" w:rsidRDefault="008F4FC5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</w:p>
    <w:p w14:paraId="1FEC7929" w14:textId="77777777" w:rsidR="008F4FC5" w:rsidRDefault="008F4FC5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</w:p>
    <w:p w14:paraId="4DF0E20D" w14:textId="77777777" w:rsidR="008F4FC5" w:rsidRDefault="008F4FC5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</w:p>
    <w:p w14:paraId="2D1CE37E" w14:textId="77777777" w:rsidR="008F4FC5" w:rsidRDefault="008F4FC5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</w:p>
    <w:p w14:paraId="48501949" w14:textId="77777777" w:rsidR="008F4FC5" w:rsidRDefault="008F4FC5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</w:p>
    <w:p w14:paraId="43E6EE6B" w14:textId="77777777" w:rsidR="008F4FC5" w:rsidRDefault="006760F3">
      <w:pPr>
        <w:widowControl w:val="0"/>
        <w:spacing w:line="240" w:lineRule="auto"/>
        <w:ind w:left="3734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NoSQL Lab 1 </w:t>
      </w:r>
    </w:p>
    <w:p w14:paraId="0D55641A" w14:textId="77777777" w:rsidR="008F4FC5" w:rsidRDefault="006760F3">
      <w:pPr>
        <w:widowControl w:val="0"/>
        <w:spacing w:before="815" w:line="240" w:lineRule="auto"/>
        <w:ind w:left="9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Question </w:t>
      </w:r>
    </w:p>
    <w:p w14:paraId="1FEDFC22" w14:textId="77777777" w:rsidR="008F4FC5" w:rsidRDefault="006760F3">
      <w:pPr>
        <w:widowControl w:val="0"/>
        <w:spacing w:before="219" w:line="240" w:lineRule="auto"/>
        <w:ind w:left="9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(Week 8) </w:t>
      </w:r>
    </w:p>
    <w:p w14:paraId="07EE7128" w14:textId="77777777" w:rsidR="008F4FC5" w:rsidRDefault="006760F3">
      <w:pPr>
        <w:widowControl w:val="0"/>
        <w:spacing w:before="225" w:line="240" w:lineRule="auto"/>
        <w:ind w:left="8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Perform the following DB operations using MongoDB. </w:t>
      </w:r>
    </w:p>
    <w:p w14:paraId="6177C5F9" w14:textId="77777777" w:rsidR="008F4FC5" w:rsidRDefault="006760F3">
      <w:pPr>
        <w:widowControl w:val="0"/>
        <w:spacing w:before="211" w:line="264" w:lineRule="auto"/>
        <w:ind w:left="813" w:right="1299" w:firstLine="4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1. Create a database “Student” with the following attributes Rollno, Age, ContactNo, Email-Id. </w:t>
      </w:r>
    </w:p>
    <w:p w14:paraId="4AF2D55F" w14:textId="77777777" w:rsidR="008F4FC5" w:rsidRDefault="006760F3">
      <w:pPr>
        <w:widowControl w:val="0"/>
        <w:spacing w:before="182" w:line="240" w:lineRule="auto"/>
        <w:ind w:left="8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Insert appropriate values </w:t>
      </w:r>
    </w:p>
    <w:p w14:paraId="60F07746" w14:textId="77777777" w:rsidR="008F4FC5" w:rsidRDefault="006760F3">
      <w:pPr>
        <w:widowControl w:val="0"/>
        <w:spacing w:before="211" w:line="240" w:lineRule="auto"/>
        <w:ind w:left="81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Write query to update Email-Id of a student with rollno 10. </w:t>
      </w:r>
    </w:p>
    <w:p w14:paraId="041CA980" w14:textId="77777777" w:rsidR="008F4FC5" w:rsidRDefault="006760F3">
      <w:pPr>
        <w:widowControl w:val="0"/>
        <w:spacing w:before="211" w:line="240" w:lineRule="auto"/>
        <w:ind w:left="8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Replace the student name from “ABC” to “FEM” of rollno 11. </w:t>
      </w:r>
    </w:p>
    <w:p w14:paraId="5A9F4AA5" w14:textId="77777777" w:rsidR="008F4FC5" w:rsidRDefault="006760F3">
      <w:pPr>
        <w:widowControl w:val="0"/>
        <w:spacing w:before="211" w:line="240" w:lineRule="auto"/>
        <w:ind w:left="81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Export the created table into local file system </w:t>
      </w:r>
    </w:p>
    <w:p w14:paraId="2BFF9028" w14:textId="77777777" w:rsidR="008F4FC5" w:rsidRDefault="006760F3">
      <w:pPr>
        <w:widowControl w:val="0"/>
        <w:spacing w:before="211" w:line="240" w:lineRule="auto"/>
        <w:ind w:left="81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Drop the table </w:t>
      </w:r>
    </w:p>
    <w:p w14:paraId="064A1DCF" w14:textId="77777777" w:rsidR="008F4FC5" w:rsidRDefault="006760F3">
      <w:pPr>
        <w:widowControl w:val="0"/>
        <w:spacing w:before="211" w:line="240" w:lineRule="auto"/>
        <w:ind w:left="8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Import a given csv dataset from local file system into </w:t>
      </w:r>
    </w:p>
    <w:p w14:paraId="6466486B" w14:textId="77777777" w:rsidR="008F4FC5" w:rsidRDefault="006760F3">
      <w:pPr>
        <w:widowControl w:val="0"/>
        <w:spacing w:before="211" w:line="240" w:lineRule="auto"/>
        <w:ind w:left="80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mongodb collection. </w:t>
      </w:r>
    </w:p>
    <w:p w14:paraId="42F50FE1" w14:textId="77777777" w:rsidR="008F4FC5" w:rsidRDefault="006760F3">
      <w:pPr>
        <w:widowControl w:val="0"/>
        <w:spacing w:before="660" w:line="240" w:lineRule="auto"/>
        <w:ind w:left="9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Create database </w:t>
      </w:r>
    </w:p>
    <w:p w14:paraId="4E6F10DD" w14:textId="77777777" w:rsidR="008F4FC5" w:rsidRDefault="006760F3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db.createCollection(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"Student"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;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15E6DE3B" w14:textId="77777777" w:rsidR="008F4FC5" w:rsidRDefault="006760F3">
      <w:pPr>
        <w:widowControl w:val="0"/>
        <w:spacing w:before="323" w:line="240" w:lineRule="auto"/>
        <w:ind w:left="9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Create table &amp; Inserting Values to the table </w:t>
      </w:r>
    </w:p>
    <w:p w14:paraId="54E83F25" w14:textId="77777777" w:rsidR="008F4FC5" w:rsidRDefault="006760F3">
      <w:pPr>
        <w:widowControl w:val="0"/>
        <w:spacing w:before="151" w:line="264" w:lineRule="auto"/>
        <w:ind w:left="184" w:right="616" w:hang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db.Student.insertMany([{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rollno: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1,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age: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21,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cont: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9876,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email:"prannay@gmail.com"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},{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rollno: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2,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ge: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22,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cont: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9976,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email:"sohan@gmail.com"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CB53BE" w14:textId="77777777" w:rsidR="008F4FC5" w:rsidRDefault="006760F3">
      <w:pPr>
        <w:widowControl w:val="0"/>
        <w:spacing w:before="12" w:line="240" w:lineRule="auto"/>
        <w:ind w:left="2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rollno: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3,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age: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21,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cont: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5576,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email:"farhan@gmail.com"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F58900A" w14:textId="77777777" w:rsidR="008F4FC5" w:rsidRDefault="006760F3">
      <w:pPr>
        <w:widowControl w:val="0"/>
        <w:spacing w:before="37" w:line="264" w:lineRule="auto"/>
        <w:ind w:left="183" w:right="537" w:firstLine="2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rollno: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4,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age: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20,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cont: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4476,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email:"sakshi@gmail.com"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},{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rollno: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5,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age: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23,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cont: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2276,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email:"sa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nika@gmail.com"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}]);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9ABEC1" w14:textId="77777777" w:rsidR="008F4FC5" w:rsidRDefault="008F4FC5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</w:p>
    <w:p w14:paraId="3294B3E7" w14:textId="77777777" w:rsidR="008F4FC5" w:rsidRDefault="008F4FC5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</w:p>
    <w:p w14:paraId="0DC66AD4" w14:textId="77777777" w:rsidR="008F4FC5" w:rsidRDefault="008F4FC5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</w:p>
    <w:p w14:paraId="0FFD0C8D" w14:textId="77777777" w:rsidR="008F4FC5" w:rsidRDefault="008F4FC5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</w:p>
    <w:p w14:paraId="79D74646" w14:textId="77777777" w:rsidR="008F4FC5" w:rsidRDefault="008F4FC5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</w:p>
    <w:p w14:paraId="52AFEF74" w14:textId="77777777" w:rsidR="008F4FC5" w:rsidRDefault="008F4FC5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</w:p>
    <w:p w14:paraId="42821114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db.student.find()</w:t>
      </w:r>
    </w:p>
    <w:p w14:paraId="12D6013D" w14:textId="77777777" w:rsidR="008F4FC5" w:rsidRDefault="006760F3">
      <w:pPr>
        <w:widowControl w:val="0"/>
        <w:spacing w:line="240" w:lineRule="auto"/>
        <w:ind w:left="9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682403A0" wp14:editId="48ABF2FB">
            <wp:extent cx="3884612" cy="338151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612" cy="3381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FA33E3" w14:textId="77777777" w:rsidR="008F4FC5" w:rsidRDefault="006760F3">
      <w:pPr>
        <w:widowControl w:val="0"/>
        <w:spacing w:before="376" w:line="201" w:lineRule="auto"/>
        <w:ind w:left="80" w:right="373" w:firstLine="3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Queries </w:t>
      </w:r>
    </w:p>
    <w:p w14:paraId="37A5642E" w14:textId="77777777" w:rsidR="008F4FC5" w:rsidRDefault="006760F3">
      <w:pPr>
        <w:widowControl w:val="0"/>
        <w:spacing w:before="47" w:line="240" w:lineRule="auto"/>
        <w:ind w:right="433"/>
        <w:jc w:val="right"/>
      </w:pPr>
      <w:r>
        <w:t>46</w:t>
      </w:r>
    </w:p>
    <w:p w14:paraId="5F0114F2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●</w:t>
      </w: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 xml:space="preserve"> Write a query to update the Email-Id of a student with rollno 5.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db.Student.update({rollno:5},{$set:{email:"abhinav@gmail.com"}})</w:t>
      </w:r>
      <w:r>
        <w:rPr>
          <w:rFonts w:ascii="Times New Roman" w:eastAsia="Times New Roman" w:hAnsi="Times New Roman" w:cs="Times New Roman"/>
        </w:rPr>
        <w:t xml:space="preserve"> </w:t>
      </w:r>
    </w:p>
    <w:p w14:paraId="478D78C2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7956991" wp14:editId="09FFA61D">
            <wp:extent cx="5644116" cy="3766146"/>
            <wp:effectExtent l="0" t="0" r="0" b="0"/>
            <wp:docPr id="51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4116" cy="3766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E7316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●</w:t>
      </w: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 xml:space="preserve"> Replace the student name from “ABC” to “FEM” of rollno 11.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14:paraId="5771C6D7" w14:textId="77777777" w:rsidR="008F4FC5" w:rsidRDefault="006760F3">
      <w:pPr>
        <w:widowControl w:val="0"/>
        <w:spacing w:before="144" w:line="264" w:lineRule="auto"/>
        <w:ind w:left="184" w:right="54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db.Student.insert({rollno:11,age:22,name:"ABC",cont:2276,email:"madhura@gmail.com"});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db.Student.update({rollno:11,name:"ABC"},{$set:{name:"FEM"}})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E61A9E" w14:textId="77777777" w:rsidR="008F4FC5" w:rsidRDefault="006760F3">
      <w:pPr>
        <w:widowControl w:val="0"/>
        <w:spacing w:before="144" w:line="264" w:lineRule="auto"/>
        <w:ind w:left="184" w:right="54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F94501F" wp14:editId="67D287D5">
            <wp:extent cx="6599238" cy="522922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9238" cy="522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80A8D" w14:textId="77777777" w:rsidR="008F4FC5" w:rsidRDefault="008F4FC5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</w:p>
    <w:p w14:paraId="33D96CF5" w14:textId="77777777" w:rsidR="008F4FC5" w:rsidRDefault="008F4FC5">
      <w:pPr>
        <w:widowControl w:val="0"/>
        <w:spacing w:before="34" w:line="240" w:lineRule="auto"/>
        <w:rPr>
          <w:rFonts w:ascii="Times New Roman" w:eastAsia="Times New Roman" w:hAnsi="Times New Roman" w:cs="Times New Roman"/>
        </w:rPr>
      </w:pPr>
    </w:p>
    <w:p w14:paraId="3735D383" w14:textId="77777777" w:rsidR="008F4FC5" w:rsidRDefault="008F4FC5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highlight w:val="white"/>
        </w:rPr>
      </w:pPr>
    </w:p>
    <w:p w14:paraId="270020A2" w14:textId="77777777" w:rsidR="008F4FC5" w:rsidRDefault="008F4FC5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highlight w:val="white"/>
        </w:rPr>
      </w:pPr>
    </w:p>
    <w:p w14:paraId="4AF0AABC" w14:textId="77777777" w:rsidR="008F4FC5" w:rsidRDefault="008F4FC5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highlight w:val="white"/>
        </w:rPr>
      </w:pPr>
    </w:p>
    <w:p w14:paraId="0DD2DDDE" w14:textId="77777777" w:rsidR="008F4FC5" w:rsidRDefault="008F4FC5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highlight w:val="white"/>
        </w:rPr>
      </w:pPr>
    </w:p>
    <w:p w14:paraId="6D9652E1" w14:textId="77777777" w:rsidR="008F4FC5" w:rsidRDefault="008F4FC5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highlight w:val="white"/>
        </w:rPr>
      </w:pPr>
    </w:p>
    <w:p w14:paraId="3AF67BA6" w14:textId="77777777" w:rsidR="008F4FC5" w:rsidRDefault="008F4FC5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highlight w:val="white"/>
        </w:rPr>
      </w:pPr>
    </w:p>
    <w:p w14:paraId="1CF2572A" w14:textId="77777777" w:rsidR="008F4FC5" w:rsidRDefault="008F4FC5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highlight w:val="white"/>
        </w:rPr>
      </w:pPr>
    </w:p>
    <w:p w14:paraId="1806A127" w14:textId="77777777" w:rsidR="008F4FC5" w:rsidRDefault="008F4FC5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highlight w:val="white"/>
        </w:rPr>
      </w:pPr>
    </w:p>
    <w:p w14:paraId="5161262A" w14:textId="77777777" w:rsidR="008F4FC5" w:rsidRDefault="008F4FC5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highlight w:val="white"/>
        </w:rPr>
      </w:pPr>
    </w:p>
    <w:p w14:paraId="170200A9" w14:textId="77777777" w:rsidR="008F4FC5" w:rsidRDefault="008F4FC5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highlight w:val="white"/>
        </w:rPr>
      </w:pPr>
    </w:p>
    <w:p w14:paraId="42E02059" w14:textId="77777777" w:rsidR="008F4FC5" w:rsidRDefault="006760F3">
      <w:pPr>
        <w:widowControl w:val="0"/>
        <w:spacing w:line="240" w:lineRule="auto"/>
        <w:ind w:left="74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NoSQL Lab 2 </w:t>
      </w:r>
    </w:p>
    <w:p w14:paraId="2B45BEB7" w14:textId="77777777" w:rsidR="008F4FC5" w:rsidRDefault="006760F3">
      <w:pPr>
        <w:widowControl w:val="0"/>
        <w:spacing w:before="815" w:line="240" w:lineRule="auto"/>
        <w:ind w:left="9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Question </w:t>
      </w:r>
    </w:p>
    <w:p w14:paraId="2DB237CA" w14:textId="77777777" w:rsidR="008F4FC5" w:rsidRDefault="006760F3">
      <w:pPr>
        <w:widowControl w:val="0"/>
        <w:spacing w:before="219" w:line="240" w:lineRule="auto"/>
        <w:ind w:left="9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(Week 9) </w:t>
      </w:r>
    </w:p>
    <w:p w14:paraId="29131AE6" w14:textId="77777777" w:rsidR="008F4FC5" w:rsidRDefault="006760F3">
      <w:pPr>
        <w:widowControl w:val="0"/>
        <w:spacing w:before="225" w:line="240" w:lineRule="auto"/>
        <w:ind w:left="8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Perform the following DB operations using MongoDB. </w:t>
      </w:r>
    </w:p>
    <w:p w14:paraId="5CFBAD37" w14:textId="77777777" w:rsidR="008F4FC5" w:rsidRDefault="006760F3">
      <w:pPr>
        <w:widowControl w:val="0"/>
        <w:spacing w:before="211" w:line="240" w:lineRule="auto"/>
        <w:ind w:left="83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Create a collection by name Customers with the following attributes. </w:t>
      </w:r>
    </w:p>
    <w:p w14:paraId="3E30F1A5" w14:textId="77777777" w:rsidR="008F4FC5" w:rsidRDefault="006760F3">
      <w:pPr>
        <w:widowControl w:val="0"/>
        <w:spacing w:before="211" w:line="240" w:lineRule="auto"/>
        <w:ind w:left="8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Cust_id, Acc_Bal, Acc_Type </w:t>
      </w:r>
    </w:p>
    <w:p w14:paraId="76B31889" w14:textId="77777777" w:rsidR="008F4FC5" w:rsidRDefault="006760F3">
      <w:pPr>
        <w:widowControl w:val="0"/>
        <w:spacing w:before="211" w:line="240" w:lineRule="auto"/>
        <w:ind w:left="8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Insert at least 5 values into the table </w:t>
      </w:r>
    </w:p>
    <w:p w14:paraId="4FC1388E" w14:textId="77777777" w:rsidR="008F4FC5" w:rsidRDefault="006760F3">
      <w:pPr>
        <w:widowControl w:val="0"/>
        <w:spacing w:before="211" w:line="240" w:lineRule="auto"/>
        <w:ind w:left="81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Write a query to display those records whose total account balance </w:t>
      </w:r>
    </w:p>
    <w:p w14:paraId="42A371EF" w14:textId="77777777" w:rsidR="008F4FC5" w:rsidRDefault="006760F3">
      <w:pPr>
        <w:widowControl w:val="0"/>
        <w:spacing w:before="211" w:line="240" w:lineRule="auto"/>
        <w:ind w:left="81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is greater than 1200 of account type ‘Checking’ for each customer_id. </w:t>
      </w:r>
    </w:p>
    <w:p w14:paraId="1356A935" w14:textId="77777777" w:rsidR="008F4FC5" w:rsidRDefault="006760F3">
      <w:pPr>
        <w:widowControl w:val="0"/>
        <w:spacing w:before="211" w:line="240" w:lineRule="auto"/>
        <w:ind w:left="8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Determine Minimum and Maximum account balance for each </w:t>
      </w:r>
    </w:p>
    <w:p w14:paraId="7EA5FF63" w14:textId="77777777" w:rsidR="008F4FC5" w:rsidRDefault="006760F3">
      <w:pPr>
        <w:widowControl w:val="0"/>
        <w:spacing w:before="211" w:line="240" w:lineRule="auto"/>
        <w:ind w:left="8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customer_id. </w:t>
      </w:r>
    </w:p>
    <w:p w14:paraId="41436E74" w14:textId="77777777" w:rsidR="008F4FC5" w:rsidRDefault="006760F3">
      <w:pPr>
        <w:widowControl w:val="0"/>
        <w:spacing w:before="211" w:line="240" w:lineRule="auto"/>
        <w:ind w:left="80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Export the created collection into local file system </w:t>
      </w:r>
    </w:p>
    <w:p w14:paraId="52F12AC9" w14:textId="77777777" w:rsidR="008F4FC5" w:rsidRDefault="006760F3">
      <w:pPr>
        <w:widowControl w:val="0"/>
        <w:spacing w:before="211" w:line="240" w:lineRule="auto"/>
        <w:ind w:left="81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Drop the table </w:t>
      </w:r>
    </w:p>
    <w:p w14:paraId="09034846" w14:textId="77777777" w:rsidR="008F4FC5" w:rsidRDefault="006760F3">
      <w:pPr>
        <w:widowControl w:val="0"/>
        <w:spacing w:before="211" w:line="240" w:lineRule="auto"/>
        <w:ind w:left="8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Import a given csv dataset from local file system into mongodb </w:t>
      </w:r>
    </w:p>
    <w:p w14:paraId="5DF86471" w14:textId="77777777" w:rsidR="008F4FC5" w:rsidRDefault="006760F3">
      <w:pPr>
        <w:widowControl w:val="0"/>
        <w:spacing w:before="211" w:line="240" w:lineRule="auto"/>
        <w:ind w:left="8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collection. </w:t>
      </w:r>
    </w:p>
    <w:p w14:paraId="1D323A0A" w14:textId="77777777" w:rsidR="008F4FC5" w:rsidRDefault="006760F3">
      <w:pPr>
        <w:widowControl w:val="0"/>
        <w:spacing w:before="699" w:line="240" w:lineRule="auto"/>
        <w:ind w:left="81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Create Table: </w:t>
      </w:r>
    </w:p>
    <w:p w14:paraId="2AE95632" w14:textId="77777777" w:rsidR="008F4FC5" w:rsidRDefault="006760F3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db.createCollection(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"Customer"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;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549C775B" w14:textId="77777777" w:rsidR="008F4FC5" w:rsidRDefault="008F4FC5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highlight w:val="white"/>
        </w:rPr>
      </w:pPr>
    </w:p>
    <w:p w14:paraId="119BCAEF" w14:textId="77777777" w:rsidR="008F4FC5" w:rsidRDefault="006760F3">
      <w:pPr>
        <w:widowControl w:val="0"/>
        <w:spacing w:before="34" w:line="240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Inserting Values:</w:t>
      </w:r>
    </w:p>
    <w:p w14:paraId="20C4E361" w14:textId="77777777" w:rsidR="008F4FC5" w:rsidRDefault="006760F3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db.Customer.insertMany([{custid: 1, acc_bal:10000, acc_type:</w:t>
      </w:r>
    </w:p>
    <w:p w14:paraId="3C53CEB0" w14:textId="77777777" w:rsidR="008F4FC5" w:rsidRDefault="006760F3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"Saving"}, {custid: 1, acc_bal:20000, acc_type: "Checking"}, {custid: 3,</w:t>
      </w:r>
    </w:p>
    <w:p w14:paraId="762D1698" w14:textId="77777777" w:rsidR="008F4FC5" w:rsidRDefault="006760F3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acc_bal:50000, acc_type: "Checking"}, {custid: 4, acc_bal:10000,</w:t>
      </w:r>
    </w:p>
    <w:p w14:paraId="3AC8AB32" w14:textId="77777777" w:rsidR="008F4FC5" w:rsidRDefault="006760F3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acc_type: "Saving"}, {custid: 5, acc_bal:2000, acc_type: "Checking"}]);</w:t>
      </w:r>
    </w:p>
    <w:p w14:paraId="3F5C7F3F" w14:textId="77777777" w:rsidR="008F4FC5" w:rsidRDefault="008F4FC5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A8A64CF" w14:textId="77777777" w:rsidR="008F4FC5" w:rsidRDefault="006760F3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db.student.find();</w:t>
      </w:r>
    </w:p>
    <w:p w14:paraId="0A4A39A3" w14:textId="77777777" w:rsidR="008F4FC5" w:rsidRDefault="006760F3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12B1D6AA" wp14:editId="4B84FAE5">
            <wp:extent cx="3867903" cy="3972877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903" cy="3972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1CCEC" w14:textId="77777777" w:rsidR="008F4FC5" w:rsidRDefault="008F4FC5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06F681A" w14:textId="77777777" w:rsidR="008F4FC5" w:rsidRDefault="006760F3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Finding all checking accounts with balance greater than 12000</w:t>
      </w:r>
    </w:p>
    <w:p w14:paraId="2CF99CA4" w14:textId="77777777" w:rsidR="008F4FC5" w:rsidRDefault="006760F3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db.Customer.find({acc_bal: {$gt: 12000}, acc_type:"Checking"});</w:t>
      </w:r>
    </w:p>
    <w:p w14:paraId="7EFB0854" w14:textId="77777777" w:rsidR="008F4FC5" w:rsidRDefault="006760F3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799F371" wp14:editId="781CFE21">
            <wp:extent cx="6216650" cy="2603500"/>
            <wp:effectExtent l="0" t="0" r="0" b="0"/>
            <wp:docPr id="3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B8D07" w14:textId="77777777" w:rsidR="008F4FC5" w:rsidRDefault="008F4FC5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1DE31F7" w14:textId="77777777" w:rsidR="008F4FC5" w:rsidRDefault="006760F3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Finding the maximum and minimum balance of each customer</w:t>
      </w:r>
    </w:p>
    <w:p w14:paraId="042FA448" w14:textId="77777777" w:rsidR="008F4FC5" w:rsidRDefault="006760F3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db.Customer.aggregate([{$group:{_id:"$custid", minBal:{$min:"$acc_bal"}, maxBal:</w:t>
      </w:r>
    </w:p>
    <w:p w14:paraId="32BDFF93" w14:textId="77777777" w:rsidR="008F4FC5" w:rsidRDefault="006760F3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{$max:"$acc_bal"}}}]);</w:t>
      </w:r>
    </w:p>
    <w:p w14:paraId="3E0284B1" w14:textId="77777777" w:rsidR="008F4FC5" w:rsidRDefault="006760F3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0B4E2E27" wp14:editId="514D52E0">
            <wp:extent cx="6216650" cy="762000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94F6C" w14:textId="77777777" w:rsidR="008F4FC5" w:rsidRDefault="008F4FC5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758A2E5" w14:textId="77777777" w:rsidR="008F4FC5" w:rsidRDefault="006760F3">
      <w:pPr>
        <w:widowControl w:val="0"/>
        <w:spacing w:before="535" w:line="240" w:lineRule="auto"/>
        <w:ind w:left="45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  <w:sz w:val="24"/>
          <w:szCs w:val="24"/>
        </w:rPr>
        <w:t xml:space="preserve">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Exporting the collection to a json file </w:t>
      </w:r>
    </w:p>
    <w:p w14:paraId="7E6E2206" w14:textId="77777777" w:rsidR="008F4FC5" w:rsidRDefault="006760F3">
      <w:pPr>
        <w:widowControl w:val="0"/>
        <w:spacing w:before="37" w:line="264" w:lineRule="auto"/>
        <w:ind w:left="79" w:right="409" w:hanging="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mongoexport mongodb+srv://Likhith:@cluster0.xbmgopf.mongodb.net/test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--collection=Customer -- out D:\1BM23CS170\st.json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21C4EFE" w14:textId="77777777" w:rsidR="008F4FC5" w:rsidRDefault="006760F3">
      <w:pPr>
        <w:widowControl w:val="0"/>
        <w:spacing w:line="240" w:lineRule="auto"/>
        <w:ind w:right="434"/>
        <w:jc w:val="right"/>
      </w:pPr>
      <w:r>
        <w:t>50</w:t>
      </w:r>
    </w:p>
    <w:p w14:paraId="730F4834" w14:textId="77777777" w:rsidR="008F4FC5" w:rsidRDefault="006760F3">
      <w:pPr>
        <w:widowControl w:val="0"/>
        <w:spacing w:line="240" w:lineRule="auto"/>
        <w:ind w:left="45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  <w:sz w:val="24"/>
          <w:szCs w:val="24"/>
        </w:rPr>
        <w:t xml:space="preserve">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Dropping collection “Customer” </w:t>
      </w:r>
    </w:p>
    <w:p w14:paraId="2C51DC3E" w14:textId="77777777" w:rsidR="008F4FC5" w:rsidRDefault="006760F3">
      <w:pPr>
        <w:widowControl w:val="0"/>
        <w:spacing w:before="211" w:line="240" w:lineRule="auto"/>
        <w:ind w:left="79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db.Customer.drop();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7AF8FC" w14:textId="77777777" w:rsidR="008F4FC5" w:rsidRDefault="006760F3">
      <w:pPr>
        <w:widowControl w:val="0"/>
        <w:spacing w:before="535" w:line="240" w:lineRule="auto"/>
        <w:ind w:left="45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  <w:sz w:val="24"/>
          <w:szCs w:val="24"/>
        </w:rPr>
        <w:t xml:space="preserve">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Exporting the collection to a json file </w:t>
      </w:r>
    </w:p>
    <w:p w14:paraId="17AEB9CF" w14:textId="77777777" w:rsidR="008F4FC5" w:rsidRDefault="006760F3">
      <w:pPr>
        <w:widowControl w:val="0"/>
        <w:spacing w:before="37" w:line="264" w:lineRule="auto"/>
        <w:ind w:left="79" w:right="409" w:hanging="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mongoimport mongodb+srv://Likhith:@cluster0.xbmgopf.mongodb.net/test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--collection=Customer --file  D:\1BM23CS170\st.json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1B0102" w14:textId="77777777" w:rsidR="008F4FC5" w:rsidRDefault="006760F3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E714ADF" wp14:editId="7B520B46">
            <wp:extent cx="6546426" cy="842113"/>
            <wp:effectExtent l="0" t="0" r="0" b="0"/>
            <wp:docPr id="4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6426" cy="842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027628" w14:textId="77777777" w:rsidR="008F4FC5" w:rsidRDefault="006760F3">
      <w:pPr>
        <w:widowControl w:val="0"/>
        <w:spacing w:before="117" w:line="240" w:lineRule="auto"/>
        <w:ind w:left="18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db.Customer.find();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17B9A80" w14:textId="77777777" w:rsidR="008F4FC5" w:rsidRDefault="006760F3">
      <w:pPr>
        <w:widowControl w:val="0"/>
        <w:spacing w:before="34" w:line="240" w:lineRule="auto"/>
        <w:ind w:left="17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5877A76" wp14:editId="0971C86D">
            <wp:extent cx="3468688" cy="3551522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8688" cy="3551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2DC4A" w14:textId="77777777" w:rsidR="008F4FC5" w:rsidRDefault="006760F3">
      <w:pPr>
        <w:widowControl w:val="0"/>
        <w:spacing w:line="240" w:lineRule="auto"/>
        <w:ind w:left="74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            NoSQL Lab 3 </w:t>
      </w:r>
    </w:p>
    <w:p w14:paraId="332A0123" w14:textId="77777777" w:rsidR="008F4FC5" w:rsidRDefault="006760F3">
      <w:pPr>
        <w:widowControl w:val="0"/>
        <w:spacing w:before="815" w:line="240" w:lineRule="auto"/>
        <w:ind w:left="9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Question </w:t>
      </w:r>
    </w:p>
    <w:p w14:paraId="6D7A7819" w14:textId="77777777" w:rsidR="008F4FC5" w:rsidRDefault="006760F3">
      <w:pPr>
        <w:widowControl w:val="0"/>
        <w:spacing w:before="219" w:line="240" w:lineRule="auto"/>
        <w:ind w:left="9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(Week 10) </w:t>
      </w:r>
    </w:p>
    <w:p w14:paraId="0E5E55DD" w14:textId="77777777" w:rsidR="008F4FC5" w:rsidRDefault="006760F3">
      <w:pPr>
        <w:widowControl w:val="0"/>
        <w:spacing w:before="220" w:line="240" w:lineRule="auto"/>
        <w:ind w:left="117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Write a MongoDB query to display all the documents in the </w:t>
      </w:r>
    </w:p>
    <w:p w14:paraId="5410BFA6" w14:textId="77777777" w:rsidR="008F4FC5" w:rsidRDefault="006760F3">
      <w:pPr>
        <w:widowControl w:val="0"/>
        <w:spacing w:before="211" w:line="240" w:lineRule="auto"/>
        <w:ind w:left="8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collection restaurants. </w:t>
      </w:r>
    </w:p>
    <w:p w14:paraId="21951E45" w14:textId="77777777" w:rsidR="008F4FC5" w:rsidRDefault="006760F3">
      <w:pPr>
        <w:widowControl w:val="0"/>
        <w:spacing w:before="211" w:line="240" w:lineRule="auto"/>
        <w:ind w:left="11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Write a MongoDB query to arrange the name of the restaurants in </w:t>
      </w:r>
    </w:p>
    <w:p w14:paraId="70B7042C" w14:textId="77777777" w:rsidR="008F4FC5" w:rsidRDefault="006760F3">
      <w:pPr>
        <w:widowControl w:val="0"/>
        <w:spacing w:before="211" w:line="240" w:lineRule="auto"/>
        <w:ind w:left="81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descending along with all the columns. </w:t>
      </w:r>
    </w:p>
    <w:p w14:paraId="3827F449" w14:textId="77777777" w:rsidR="008F4FC5" w:rsidRDefault="006760F3">
      <w:pPr>
        <w:widowControl w:val="0"/>
        <w:spacing w:before="211" w:line="240" w:lineRule="auto"/>
        <w:ind w:left="115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Write a MongoDB query to find the restaurant Id, name, town and </w:t>
      </w:r>
    </w:p>
    <w:p w14:paraId="6FD3685D" w14:textId="77777777" w:rsidR="008F4FC5" w:rsidRDefault="006760F3">
      <w:pPr>
        <w:widowControl w:val="0"/>
        <w:spacing w:before="211" w:line="240" w:lineRule="auto"/>
        <w:ind w:left="8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cuisine for those restaurants which achieved a score which is not </w:t>
      </w:r>
    </w:p>
    <w:p w14:paraId="1C579B71" w14:textId="77777777" w:rsidR="008F4FC5" w:rsidRDefault="006760F3">
      <w:pPr>
        <w:widowControl w:val="0"/>
        <w:spacing w:before="211" w:line="240" w:lineRule="auto"/>
        <w:ind w:left="80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more than 10. </w:t>
      </w:r>
    </w:p>
    <w:p w14:paraId="67F30801" w14:textId="77777777" w:rsidR="008F4FC5" w:rsidRDefault="006760F3">
      <w:pPr>
        <w:widowControl w:val="0"/>
        <w:spacing w:before="211" w:line="240" w:lineRule="auto"/>
        <w:ind w:left="115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Write a MongoDB query to find the average score for each </w:t>
      </w:r>
    </w:p>
    <w:p w14:paraId="7186F2EA" w14:textId="77777777" w:rsidR="008F4FC5" w:rsidRDefault="006760F3">
      <w:pPr>
        <w:widowControl w:val="0"/>
        <w:spacing w:before="211" w:line="240" w:lineRule="auto"/>
        <w:ind w:left="80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restaurant. </w:t>
      </w:r>
    </w:p>
    <w:p w14:paraId="6121F211" w14:textId="77777777" w:rsidR="008F4FC5" w:rsidRDefault="006760F3">
      <w:pPr>
        <w:widowControl w:val="0"/>
        <w:spacing w:before="211" w:line="240" w:lineRule="auto"/>
        <w:ind w:left="116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Write a MongoDB query to find the name and address of the </w:t>
      </w:r>
    </w:p>
    <w:p w14:paraId="6E506824" w14:textId="77777777" w:rsidR="008F4FC5" w:rsidRDefault="006760F3">
      <w:pPr>
        <w:widowControl w:val="0"/>
        <w:spacing w:before="211" w:line="240" w:lineRule="auto"/>
        <w:ind w:left="80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restaurants that have a zipcode that starts with '10'. </w:t>
      </w:r>
    </w:p>
    <w:p w14:paraId="1DB8117C" w14:textId="77777777" w:rsidR="008F4FC5" w:rsidRDefault="006760F3">
      <w:pPr>
        <w:widowControl w:val="0"/>
        <w:spacing w:before="699" w:line="240" w:lineRule="auto"/>
        <w:ind w:left="81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Creating Table: </w:t>
      </w:r>
    </w:p>
    <w:p w14:paraId="398384CF" w14:textId="77777777" w:rsidR="008F4FC5" w:rsidRDefault="006760F3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db.createCollection(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"Restaurant"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); </w:t>
      </w:r>
    </w:p>
    <w:p w14:paraId="058ACCF9" w14:textId="77777777" w:rsidR="008F4FC5" w:rsidRDefault="008F4FC5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  <w:sz w:val="24"/>
          <w:szCs w:val="24"/>
        </w:rPr>
      </w:pPr>
    </w:p>
    <w:p w14:paraId="38E622C8" w14:textId="77777777" w:rsidR="008F4FC5" w:rsidRDefault="006760F3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db.restaurants.insertMany([</w:t>
      </w:r>
    </w:p>
    <w:p w14:paraId="6FD12094" w14:textId="77777777" w:rsidR="008F4FC5" w:rsidRDefault="006760F3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{name:"Meghna Foods",town:"Jayanagar", cuisine: "Indian", score: 8, address: { zipcode: "10001", street: "Jayanagar"}},</w:t>
      </w:r>
    </w:p>
    <w:p w14:paraId="44DBCA5F" w14:textId="77777777" w:rsidR="008F4FC5" w:rsidRDefault="006760F3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{ name: "Empire", town: "MG Road", cuisine: "Indian", score: 7, address: { zipcode: "10100", street: "MG Road" } },</w:t>
      </w:r>
    </w:p>
    <w:p w14:paraId="3EEF7B0C" w14:textId="77777777" w:rsidR="008F4FC5" w:rsidRDefault="006760F3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{ name: "Chinese WOK", town: "Indiranagar", cuisine: "Chinese", score: 12, address: { zipcode: "20000", street: "Indiranagar"}},</w:t>
      </w:r>
    </w:p>
    <w:p w14:paraId="045061B7" w14:textId="77777777" w:rsidR="008F4FC5" w:rsidRDefault="006760F3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{ name: "Kyotos", town: "Majestic", cuisine: "Japanese", score: 9, address: { zipcode: "10300", street: "Majestic" } },</w:t>
      </w:r>
    </w:p>
    <w:p w14:paraId="1AC1619B" w14:textId="77777777" w:rsidR="008F4FC5" w:rsidRDefault="006760F3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{ name: "WOW Momos", town: "Malleshwaram", cuisine: "Indian", score: 5, address: { zipcode: "10400", street: "Malleshwaram" }}])</w:t>
      </w:r>
    </w:p>
    <w:p w14:paraId="07CA2CA9" w14:textId="77777777" w:rsidR="008F4FC5" w:rsidRDefault="006760F3">
      <w:pPr>
        <w:widowControl w:val="0"/>
        <w:spacing w:before="962" w:line="240" w:lineRule="auto"/>
        <w:ind w:left="439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QUERIES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2200F75" w14:textId="77777777" w:rsidR="008F4FC5" w:rsidRDefault="006760F3">
      <w:pPr>
        <w:widowControl w:val="0"/>
        <w:spacing w:before="212" w:line="240" w:lineRule="auto"/>
        <w:ind w:left="45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lastRenderedPageBreak/>
        <w:t>1) db.Restraunt.find()</w:t>
      </w:r>
      <w:r>
        <w:rPr>
          <w:rFonts w:ascii="Times New Roman" w:eastAsia="Times New Roman" w:hAnsi="Times New Roman" w:cs="Times New Roman"/>
        </w:rPr>
        <w:t xml:space="preserve"> </w:t>
      </w:r>
    </w:p>
    <w:p w14:paraId="52FDE0F5" w14:textId="77777777" w:rsidR="008F4FC5" w:rsidRDefault="006760F3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D22C2FB" wp14:editId="699EF8AA">
            <wp:extent cx="6216650" cy="3784600"/>
            <wp:effectExtent l="0" t="0" r="0" b="0"/>
            <wp:docPr id="7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BEEBE" w14:textId="77777777" w:rsidR="008F4FC5" w:rsidRDefault="006760F3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2)</w:t>
      </w:r>
      <w:r>
        <w:rPr>
          <w:rFonts w:ascii="Times New Roman" w:eastAsia="Times New Roman" w:hAnsi="Times New Roman" w:cs="Times New Roman"/>
          <w:highlight w:val="white"/>
        </w:rPr>
        <w:t xml:space="preserve"> db.Restraunt.find().sort({ "name": -1 });</w:t>
      </w:r>
      <w:r>
        <w:rPr>
          <w:rFonts w:ascii="Times New Roman" w:eastAsia="Times New Roman" w:hAnsi="Times New Roman" w:cs="Times New Roman"/>
        </w:rPr>
        <w:t xml:space="preserve"> </w:t>
      </w:r>
    </w:p>
    <w:p w14:paraId="0EF2E3C4" w14:textId="77777777" w:rsidR="008F4FC5" w:rsidRDefault="006760F3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2B677BD" wp14:editId="7D1C494D">
            <wp:extent cx="3825138" cy="3487102"/>
            <wp:effectExtent l="0" t="0" r="0" b="0"/>
            <wp:docPr id="7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138" cy="3487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889AF" w14:textId="77777777" w:rsidR="008F4FC5" w:rsidRDefault="006760F3">
      <w:pPr>
        <w:widowControl w:val="0"/>
        <w:spacing w:line="240" w:lineRule="auto"/>
        <w:ind w:left="43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3) db.Restraunt.find(</w:t>
      </w:r>
      <w:r>
        <w:rPr>
          <w:rFonts w:ascii="Times New Roman" w:eastAsia="Times New Roman" w:hAnsi="Times New Roman" w:cs="Times New Roman"/>
        </w:rPr>
        <w:t xml:space="preserve"> </w:t>
      </w:r>
    </w:p>
    <w:p w14:paraId="2366A9E3" w14:textId="77777777" w:rsidR="008F4FC5" w:rsidRDefault="006760F3">
      <w:pPr>
        <w:widowControl w:val="0"/>
        <w:spacing w:before="34" w:line="240" w:lineRule="auto"/>
        <w:ind w:left="2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{ "grades.score": { $lte: 10 } },</w:t>
      </w:r>
      <w:r>
        <w:rPr>
          <w:rFonts w:ascii="Times New Roman" w:eastAsia="Times New Roman" w:hAnsi="Times New Roman" w:cs="Times New Roman"/>
        </w:rPr>
        <w:t xml:space="preserve"> </w:t>
      </w:r>
    </w:p>
    <w:p w14:paraId="34901C7E" w14:textId="77777777" w:rsidR="008F4FC5" w:rsidRDefault="006760F3">
      <w:pPr>
        <w:widowControl w:val="0"/>
        <w:spacing w:before="34" w:line="240" w:lineRule="auto"/>
        <w:ind w:left="2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lastRenderedPageBreak/>
        <w:t>{ _id: 1, name: 1, town: 1, cuisine: 1, restaurant_id: 1 }</w:t>
      </w:r>
      <w:r>
        <w:rPr>
          <w:rFonts w:ascii="Times New Roman" w:eastAsia="Times New Roman" w:hAnsi="Times New Roman" w:cs="Times New Roman"/>
        </w:rPr>
        <w:t xml:space="preserve"> </w:t>
      </w:r>
    </w:p>
    <w:p w14:paraId="17A1DC00" w14:textId="77777777" w:rsidR="008F4FC5" w:rsidRDefault="006760F3">
      <w:pPr>
        <w:widowControl w:val="0"/>
        <w:spacing w:before="34" w:line="240" w:lineRule="auto"/>
        <w:ind w:left="7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);</w:t>
      </w:r>
      <w:r>
        <w:rPr>
          <w:rFonts w:ascii="Times New Roman" w:eastAsia="Times New Roman" w:hAnsi="Times New Roman" w:cs="Times New Roman"/>
        </w:rPr>
        <w:t xml:space="preserve"> </w:t>
      </w:r>
    </w:p>
    <w:p w14:paraId="3781B7C1" w14:textId="77777777" w:rsidR="008F4FC5" w:rsidRDefault="006760F3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134FF4A" wp14:editId="29329E83">
            <wp:extent cx="6216650" cy="38100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33318" w14:textId="77777777" w:rsidR="008F4FC5" w:rsidRDefault="006760F3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4)db.restaurants.aggregate([ { $group: { _id: "$name", average_score: { $avg: "$score" }}}])</w:t>
      </w:r>
    </w:p>
    <w:p w14:paraId="0C7BDA3E" w14:textId="77777777" w:rsidR="008F4FC5" w:rsidRDefault="006760F3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5F7DF42" wp14:editId="613CAE62">
            <wp:extent cx="6216650" cy="14097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02AAF" w14:textId="77777777" w:rsidR="008F4FC5" w:rsidRDefault="006760F3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5)db.restaurants.find({ "address.zipcode": /^10/ }, { name: 1, "address.street": 1, _id: 0 })</w:t>
      </w:r>
    </w:p>
    <w:p w14:paraId="18222ADB" w14:textId="77777777" w:rsidR="008F4FC5" w:rsidRDefault="006760F3">
      <w:pPr>
        <w:widowControl w:val="0"/>
        <w:spacing w:before="151" w:line="240" w:lineRule="auto"/>
        <w:ind w:left="18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FFAC369" wp14:editId="02277CDF">
            <wp:extent cx="6216650" cy="1409700"/>
            <wp:effectExtent l="0" t="0" r="0" b="0"/>
            <wp:docPr id="7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F4FC5">
      <w:type w:val="continuous"/>
      <w:pgSz w:w="12240" w:h="15840"/>
      <w:pgMar w:top="1416" w:right="1020" w:bottom="774" w:left="143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471DD3" w14:textId="77777777" w:rsidR="00676236" w:rsidRDefault="00676236">
      <w:pPr>
        <w:spacing w:line="240" w:lineRule="auto"/>
      </w:pPr>
      <w:r>
        <w:separator/>
      </w:r>
    </w:p>
  </w:endnote>
  <w:endnote w:type="continuationSeparator" w:id="0">
    <w:p w14:paraId="52106582" w14:textId="77777777" w:rsidR="00676236" w:rsidRDefault="006762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064251" w14:textId="77777777" w:rsidR="008F4FC5" w:rsidRDefault="006760F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A2E68">
      <w:rPr>
        <w:noProof/>
        <w:color w:val="000000"/>
      </w:rPr>
      <w:t>1</w:t>
    </w:r>
    <w:r>
      <w:rPr>
        <w:color w:val="000000"/>
      </w:rPr>
      <w:fldChar w:fldCharType="end"/>
    </w:r>
  </w:p>
  <w:p w14:paraId="292AE5A9" w14:textId="77777777" w:rsidR="008F4FC5" w:rsidRDefault="008F4FC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6912F3" w14:textId="77777777" w:rsidR="00676236" w:rsidRDefault="00676236">
      <w:pPr>
        <w:spacing w:line="240" w:lineRule="auto"/>
      </w:pPr>
      <w:r>
        <w:separator/>
      </w:r>
    </w:p>
  </w:footnote>
  <w:footnote w:type="continuationSeparator" w:id="0">
    <w:p w14:paraId="5FD6A2C7" w14:textId="77777777" w:rsidR="00676236" w:rsidRDefault="0067623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FC5"/>
    <w:rsid w:val="0038239E"/>
    <w:rsid w:val="00507ECC"/>
    <w:rsid w:val="00590288"/>
    <w:rsid w:val="006760F3"/>
    <w:rsid w:val="00676236"/>
    <w:rsid w:val="008F4FC5"/>
    <w:rsid w:val="0097574D"/>
    <w:rsid w:val="009D1991"/>
    <w:rsid w:val="00BA2E68"/>
    <w:rsid w:val="00C13DB7"/>
    <w:rsid w:val="00CB6558"/>
    <w:rsid w:val="00E5529D"/>
    <w:rsid w:val="00F97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49550"/>
  <w15:docId w15:val="{7C8CA051-4687-41CF-880F-CEB619A3D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zh-CN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oter" Target="footer1.xml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42</Pages>
  <Words>4129</Words>
  <Characters>23541</Characters>
  <Application>Microsoft Office Word</Application>
  <DocSecurity>0</DocSecurity>
  <Lines>196</Lines>
  <Paragraphs>55</Paragraphs>
  <ScaleCrop>false</ScaleCrop>
  <Company/>
  <LinksUpToDate>false</LinksUpToDate>
  <CharactersWithSpaces>27615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NIVAS H</dc:creator>
  <cp:lastModifiedBy>Dhruva sirish rao</cp:lastModifiedBy>
  <cp:revision>6</cp:revision>
  <dcterms:created xsi:type="dcterms:W3CDTF">2024-12-31T18:27:00Z</dcterms:created>
  <dcterms:modified xsi:type="dcterms:W3CDTF">2025-01-02T16:43:00Z</dcterms:modified>
</cp:coreProperties>
</file>